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5395130D" w:rsidP="7F880FFB" w:rsidRDefault="5395130D" w14:paraId="53E80FA7" w14:textId="2A76EE9B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  <w:r w:rsidRPr="7F880FFB" w:rsidR="539513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>Shaun Tierney (2004667)</w:t>
      </w:r>
    </w:p>
    <w:p w:rsidR="5395130D" w:rsidP="7F880FFB" w:rsidRDefault="5395130D" w14:paraId="020C4DA1" w14:textId="376DAF58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56"/>
          <w:szCs w:val="56"/>
          <w:lang w:val="en-US"/>
        </w:rPr>
      </w:pPr>
      <w:r w:rsidRPr="7F880FFB" w:rsidR="539513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56"/>
          <w:szCs w:val="56"/>
          <w:lang w:val="en-US"/>
        </w:rPr>
        <w:t>University of Wales</w:t>
      </w:r>
    </w:p>
    <w:p w:rsidR="5395130D" w:rsidP="7F880FFB" w:rsidRDefault="5395130D" w14:paraId="5945A697" w14:textId="7F618F34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56"/>
          <w:szCs w:val="56"/>
          <w:lang w:val="en-US"/>
        </w:rPr>
      </w:pPr>
      <w:r w:rsidRPr="7F880FFB" w:rsidR="539513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56"/>
          <w:szCs w:val="56"/>
          <w:lang w:val="en-US"/>
        </w:rPr>
        <w:t>Trinity Saint David</w:t>
      </w:r>
    </w:p>
    <w:p w:rsidR="258F8650" w:rsidP="7F880FFB" w:rsidRDefault="258F8650" w14:paraId="69E8C048" w14:textId="38F63D59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  <w:r w:rsidRPr="7F880FFB" w:rsidR="258F86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>L6 - Advanced Character Animation</w:t>
      </w:r>
      <w:r w:rsidRPr="7F880FFB" w:rsidR="539513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 xml:space="preserve"> (</w:t>
      </w:r>
      <w:r w:rsidRPr="7F880FFB" w:rsidR="4C31D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>M6X02056</w:t>
      </w:r>
      <w:r w:rsidRPr="7F880FFB" w:rsidR="539513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>)</w:t>
      </w:r>
    </w:p>
    <w:p w:rsidR="7F880FFB" w:rsidP="7F880FFB" w:rsidRDefault="7F880FFB" w14:paraId="48BD6BE4" w14:textId="2B6FD820">
      <w:pPr>
        <w:pStyle w:val="Normal"/>
      </w:pPr>
    </w:p>
    <w:p w:rsidR="3E6628EA" w:rsidP="7F880FFB" w:rsidRDefault="3E6628EA" w14:paraId="4F012314" w14:textId="38C4FE9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7F880FFB" w:rsidR="3E662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Introduction</w:t>
      </w:r>
    </w:p>
    <w:p xmlns:wp14="http://schemas.microsoft.com/office/word/2010/wordml" wp14:paraId="2C078E63" wp14:textId="1A0C7007">
      <w:r w:rsidR="56949769">
        <w:rPr/>
        <w:t>In this report, we will review the animations I created and the process of creating them.</w:t>
      </w:r>
      <w:r w:rsidR="30E7A233">
        <w:rPr/>
        <w:t xml:space="preserve"> </w:t>
      </w:r>
      <w:r w:rsidR="666D6665">
        <w:rPr/>
        <w:t xml:space="preserve">To </w:t>
      </w:r>
      <w:r w:rsidR="36E96E24">
        <w:rPr/>
        <w:t xml:space="preserve">start </w:t>
      </w:r>
      <w:r w:rsidR="666D6665">
        <w:rPr/>
        <w:t xml:space="preserve">with, from the beginning of this module I was almost certain I would be </w:t>
      </w:r>
      <w:r w:rsidR="265C2310">
        <w:rPr/>
        <w:t xml:space="preserve">creating a 2D sprite animation of some kind. I had done some 3D animation work in my first year and was not happy with the result of my work then. I </w:t>
      </w:r>
      <w:r w:rsidR="32E40659">
        <w:rPr/>
        <w:t>tried to lean more into a cartoon-like feel for my first-year animation, though the models and movement looked stiff and basic among other things. During my second year, wh</w:t>
      </w:r>
      <w:r w:rsidR="6E5CBCE5">
        <w:rPr/>
        <w:t xml:space="preserve">ile I had no animation class this year, </w:t>
      </w:r>
      <w:bookmarkStart w:name="_Int_mbHrZid5" w:id="1841213514"/>
      <w:r w:rsidR="6E5CBCE5">
        <w:rPr/>
        <w:t>any</w:t>
      </w:r>
      <w:bookmarkEnd w:id="1841213514"/>
      <w:r w:rsidR="6E5CBCE5">
        <w:rPr/>
        <w:t xml:space="preserve"> practical games work was again done in 3D. Wanting to change my approach </w:t>
      </w:r>
      <w:r w:rsidR="77F05932">
        <w:rPr/>
        <w:t>to</w:t>
      </w:r>
      <w:r w:rsidR="6E5CBCE5">
        <w:rPr/>
        <w:t xml:space="preserve"> things in the third year, I have planned to move to 2D sprite work for most of my projects where </w:t>
      </w:r>
      <w:r w:rsidR="6E5CBCE5">
        <w:rPr/>
        <w:t>appropriate</w:t>
      </w:r>
      <w:r w:rsidR="6E5CBCE5">
        <w:rPr/>
        <w:t xml:space="preserve">, including </w:t>
      </w:r>
      <w:r w:rsidR="236EDD0E">
        <w:rPr/>
        <w:t>this module</w:t>
      </w:r>
      <w:r w:rsidR="6E5CBCE5">
        <w:rPr/>
        <w:t>.</w:t>
      </w:r>
    </w:p>
    <w:p w:rsidR="7F880FFB" w:rsidP="7F880FFB" w:rsidRDefault="7F880FFB" w14:paraId="6231DD52" w14:textId="369C7EA4">
      <w:pPr>
        <w:pStyle w:val="Normal"/>
      </w:pPr>
    </w:p>
    <w:p w:rsidR="02ED725E" w:rsidP="7F880FFB" w:rsidRDefault="02ED725E" w14:paraId="569ED526" w14:textId="6DABAED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7F880FFB" w:rsidR="02ED7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Tutorials</w:t>
      </w:r>
    </w:p>
    <w:p w:rsidR="7F880FFB" w:rsidP="7F880FFB" w:rsidRDefault="7F880FFB" w14:paraId="3E7AF03A" w14:textId="3FA09E5A">
      <w:pPr>
        <w:pStyle w:val="Normal"/>
      </w:pPr>
      <w:r w:rsidR="58C23BE3">
        <w:rPr/>
        <w:t xml:space="preserve">To begin with however, we were given tutorials to do during our first half of the module. Most of these tutorials were 3D animation using either </w:t>
      </w:r>
      <w:r w:rsidR="5EA4A025">
        <w:rPr/>
        <w:t xml:space="preserve">Maya or, if preferred, </w:t>
      </w:r>
      <w:r w:rsidR="58C23BE3">
        <w:rPr/>
        <w:t xml:space="preserve">Blender, though I </w:t>
      </w:r>
      <w:r w:rsidR="7D728881">
        <w:rPr/>
        <w:t>decided</w:t>
      </w:r>
      <w:r w:rsidR="58C23BE3">
        <w:rPr/>
        <w:t xml:space="preserve"> to stick with Maya</w:t>
      </w:r>
      <w:r w:rsidR="583E09C1">
        <w:rPr/>
        <w:t xml:space="preserve"> as I am more familiar with it. </w:t>
      </w:r>
      <w:r w:rsidR="5AA15734">
        <w:rPr/>
        <w:t>The majority of</w:t>
      </w:r>
      <w:r w:rsidR="5AA15734">
        <w:rPr/>
        <w:t xml:space="preserve"> these tutorials focused on models like </w:t>
      </w:r>
      <w:r w:rsidR="299E0F5C">
        <w:rPr/>
        <w:t>humanoids</w:t>
      </w:r>
      <w:r w:rsidR="5AA15734">
        <w:rPr/>
        <w:t xml:space="preserve"> or monsters, giving us the chance to use different models and rigs. </w:t>
      </w:r>
      <w:r w:rsidR="013148DE">
        <w:rPr/>
        <w:t>Most of these classes were focused on how we posed the characters, how they moved, subtle movements, and many more. Despite me kn</w:t>
      </w:r>
      <w:r w:rsidR="7ACAB279">
        <w:rPr/>
        <w:t xml:space="preserve">owing from the second lesson, focused on a 2D drawing animation, that I would want to </w:t>
      </w:r>
      <w:r w:rsidR="7E051A38">
        <w:rPr/>
        <w:t>foll</w:t>
      </w:r>
      <w:r w:rsidR="7ACAB279">
        <w:rPr/>
        <w:t>o</w:t>
      </w:r>
      <w:r w:rsidR="7E051A38">
        <w:rPr/>
        <w:t>w a</w:t>
      </w:r>
      <w:r w:rsidR="7ACAB279">
        <w:rPr/>
        <w:t xml:space="preserve"> 2D</w:t>
      </w:r>
      <w:r w:rsidR="5FD37469">
        <w:rPr/>
        <w:t xml:space="preserve"> approach to the module, the lessons taught in the 3D classes were still relevant t</w:t>
      </w:r>
      <w:r w:rsidR="3B33E1E9">
        <w:rPr/>
        <w:t>o me when creating my 2D animations.</w:t>
      </w:r>
    </w:p>
    <w:p w:rsidR="7F880FFB" w:rsidP="7F880FFB" w:rsidRDefault="7F880FFB" w14:paraId="1721937A" w14:textId="76408045">
      <w:pPr>
        <w:pStyle w:val="Normal"/>
      </w:pPr>
    </w:p>
    <w:p w:rsidR="0237AE09" w:rsidP="7F880FFB" w:rsidRDefault="0237AE09" w14:paraId="0E6DD259" w14:textId="5FC5571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7F880FFB" w:rsidR="0237AE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Ideas</w:t>
      </w:r>
    </w:p>
    <w:p w:rsidR="08D7F75E" w:rsidP="7F880FFB" w:rsidRDefault="08D7F75E" w14:paraId="7C1BC863" w14:textId="0E686CDD">
      <w:pPr>
        <w:pStyle w:val="Normal"/>
      </w:pPr>
      <w:r w:rsidR="08D7F75E">
        <w:rPr/>
        <w:t>Moving onto my final ideas, firstly, I would have to settle on a character to animate.</w:t>
      </w:r>
      <w:r w:rsidR="3B33E1E9">
        <w:rPr/>
        <w:t xml:space="preserve"> </w:t>
      </w:r>
      <w:r w:rsidR="0F6A2FF0">
        <w:rPr/>
        <w:t>A large part of</w:t>
      </w:r>
      <w:r w:rsidR="3B33E1E9">
        <w:rPr/>
        <w:t xml:space="preserve"> my Independent Project </w:t>
      </w:r>
      <w:r w:rsidR="4450ADEA">
        <w:rPr/>
        <w:t>is designing and creating characters for a theoretical 2D fighting game. The idea of the game is a theme o</w:t>
      </w:r>
      <w:r w:rsidR="0C125F1D">
        <w:rPr/>
        <w:t xml:space="preserve">f fantasy vs </w:t>
      </w:r>
      <w:r w:rsidR="32A250C6">
        <w:rPr/>
        <w:t>sci-fi</w:t>
      </w:r>
      <w:r w:rsidR="0C125F1D">
        <w:rPr/>
        <w:t xml:space="preserve">, so I will be creating characters for both settings. </w:t>
      </w:r>
      <w:bookmarkStart w:name="_Int_NOq2WuJC" w:id="878257221"/>
      <w:r w:rsidR="0C125F1D">
        <w:rPr/>
        <w:t>With only one design I’m happy with at the moment, I decided to si</w:t>
      </w:r>
      <w:r w:rsidR="6DD7A816">
        <w:rPr/>
        <w:t>mply choose that character for this project.</w:t>
      </w:r>
      <w:bookmarkEnd w:id="878257221"/>
      <w:r w:rsidR="6DD7A816">
        <w:rPr/>
        <w:t xml:space="preserve"> </w:t>
      </w:r>
      <w:r w:rsidR="534FDE2D">
        <w:rPr/>
        <w:t xml:space="preserve">They are a small goblin girl with a large axe, quite the excitable character who is always ready for a fun battle. Taking this into account I now had to </w:t>
      </w:r>
      <w:r w:rsidR="64DDA26D">
        <w:rPr/>
        <w:t>decide on</w:t>
      </w:r>
      <w:r w:rsidR="534FDE2D">
        <w:rPr/>
        <w:t xml:space="preserve"> a set of animations to draw</w:t>
      </w:r>
      <w:r w:rsidR="7C1903AF">
        <w:rPr/>
        <w:t xml:space="preserve"> out.</w:t>
      </w:r>
    </w:p>
    <w:p w:rsidR="7F880FFB" w:rsidP="7F880FFB" w:rsidRDefault="7F880FFB" w14:paraId="09A07787" w14:textId="2E4B3D0B">
      <w:pPr>
        <w:pStyle w:val="Normal"/>
      </w:pPr>
    </w:p>
    <w:p w:rsidR="7C1903AF" w:rsidP="7F880FFB" w:rsidRDefault="7C1903AF" w14:paraId="4A9238CC" w14:textId="0A554153">
      <w:pPr>
        <w:pStyle w:val="Normal"/>
      </w:pPr>
      <w:r w:rsidR="7C1903AF">
        <w:rPr/>
        <w:t xml:space="preserve">Considering I am making sprite sheets for a fighting game, I thought I would stick with what I could find on one of those. Sprite sheets are a large digital sheet of a </w:t>
      </w:r>
      <w:r w:rsidR="6F9E3B75">
        <w:rPr/>
        <w:t>character's</w:t>
      </w:r>
      <w:r w:rsidR="7C1903AF">
        <w:rPr/>
        <w:t xml:space="preserve"> sprite</w:t>
      </w:r>
      <w:r w:rsidR="01FB67F2">
        <w:rPr/>
        <w:t>s for every movement they have. For example, each frame of a walk, jump, attack, etc. With me needing to create these anyway, I decided that I would simply animate a few of these</w:t>
      </w:r>
      <w:r w:rsidR="6A6AA68B">
        <w:rPr/>
        <w:t xml:space="preserve">. </w:t>
      </w:r>
      <w:r w:rsidR="560F2E38">
        <w:rPr/>
        <w:t>I decided on a walk cycle animation of the character and a jump animation.</w:t>
      </w:r>
      <w:r w:rsidR="6A6AA68B">
        <w:rPr/>
        <w:t xml:space="preserve"> </w:t>
      </w:r>
      <w:r w:rsidR="62C14AAF">
        <w:rPr/>
        <w:t>I will</w:t>
      </w:r>
      <w:r w:rsidR="2DA390EB">
        <w:rPr/>
        <w:t xml:space="preserve"> decide to</w:t>
      </w:r>
      <w:r w:rsidR="62C14AAF">
        <w:rPr/>
        <w:t xml:space="preserve"> add more later, though I will </w:t>
      </w:r>
      <w:r w:rsidR="120C1DBA">
        <w:rPr/>
        <w:t>mention that</w:t>
      </w:r>
      <w:r w:rsidR="62C14AAF">
        <w:rPr/>
        <w:t xml:space="preserve"> when it </w:t>
      </w:r>
      <w:r w:rsidR="6B065D26">
        <w:rPr/>
        <w:t>become</w:t>
      </w:r>
      <w:r w:rsidR="62C14AAF">
        <w:rPr/>
        <w:t>s more relevant.</w:t>
      </w:r>
    </w:p>
    <w:p w:rsidR="7F880FFB" w:rsidP="7F880FFB" w:rsidRDefault="7F880FFB" w14:paraId="699465B5" w14:textId="76B16F54">
      <w:pPr>
        <w:pStyle w:val="Normal"/>
      </w:pPr>
    </w:p>
    <w:p w:rsidR="28ACDD53" w:rsidP="7F880FFB" w:rsidRDefault="28ACDD53" w14:paraId="3DE9BD4F" w14:textId="398DD49A">
      <w:pPr>
        <w:pStyle w:val="Normal"/>
      </w:pPr>
      <w:r w:rsidR="28ACDD53">
        <w:rPr/>
        <w:t>Upon g</w:t>
      </w:r>
      <w:r w:rsidR="1DE6743A">
        <w:rPr/>
        <w:t>etting the basis of</w:t>
      </w:r>
      <w:r w:rsidR="28ACDD53">
        <w:rPr/>
        <w:t xml:space="preserve"> my </w:t>
      </w:r>
      <w:r w:rsidR="28ACDD53">
        <w:rPr/>
        <w:t xml:space="preserve">idea </w:t>
      </w:r>
      <w:r w:rsidR="3F03D603">
        <w:rPr/>
        <w:t xml:space="preserve">onto paper, </w:t>
      </w:r>
      <w:r w:rsidR="51D1BF62">
        <w:rPr/>
        <w:t xml:space="preserve">I decided to </w:t>
      </w:r>
      <w:r w:rsidR="5B639348">
        <w:rPr/>
        <w:t xml:space="preserve">figure out how the </w:t>
      </w:r>
      <w:bookmarkStart w:name="_Int_pcWR6dIK" w:id="1711954887"/>
      <w:r w:rsidR="5B639348">
        <w:rPr/>
        <w:t>character</w:t>
      </w:r>
      <w:bookmarkEnd w:id="1711954887"/>
      <w:r w:rsidR="5B639348">
        <w:rPr/>
        <w:t xml:space="preserve"> would carry themselves in the walk animation. </w:t>
      </w:r>
      <w:r w:rsidR="594ACD06">
        <w:rPr/>
        <w:t>How would they walk? Strut, stomp? Taking her characterization into account I decided a more comical or cartoony approach would work out better, somethi</w:t>
      </w:r>
      <w:r w:rsidR="2345B212">
        <w:rPr/>
        <w:t>ng like exaggerated or invigorated steps</w:t>
      </w:r>
      <w:r w:rsidR="62679907">
        <w:rPr/>
        <w:t xml:space="preserve"> as she strolls forward with her axe</w:t>
      </w:r>
      <w:r w:rsidR="6447C3C5">
        <w:rPr/>
        <w:t xml:space="preserve"> in hand</w:t>
      </w:r>
      <w:r w:rsidR="62679907">
        <w:rPr/>
        <w:t xml:space="preserve">. </w:t>
      </w:r>
      <w:r w:rsidR="0FAE89B4">
        <w:rPr/>
        <w:t xml:space="preserve">As for the jump I </w:t>
      </w:r>
      <w:r w:rsidR="6C2150D0">
        <w:rPr/>
        <w:t>imagine</w:t>
      </w:r>
      <w:r w:rsidR="0FAE89B4">
        <w:rPr/>
        <w:t xml:space="preserve"> her leaping into the air, legs behind her</w:t>
      </w:r>
      <w:r w:rsidR="56490E12">
        <w:rPr/>
        <w:t xml:space="preserve">, arching her back as she holds her axe behind her head, as if she is ready to swing it down in front of her at any moment. </w:t>
      </w:r>
      <w:r w:rsidR="058DFA2D">
        <w:rPr/>
        <w:t>With this idea</w:t>
      </w:r>
      <w:r w:rsidR="41E74659">
        <w:rPr/>
        <w:t>-</w:t>
      </w:r>
      <w:r w:rsidR="058DFA2D">
        <w:rPr/>
        <w:t xml:space="preserve">making part done I could then focus on quickly sketching out some of the key movement frames </w:t>
      </w:r>
      <w:r w:rsidR="3235722C">
        <w:rPr/>
        <w:t xml:space="preserve">that I would need to hit in the animation. I did this on paper </w:t>
      </w:r>
      <w:r w:rsidR="27AA20F2">
        <w:rPr/>
        <w:t>for both the walk and jump.</w:t>
      </w:r>
    </w:p>
    <w:p w:rsidR="7F880FFB" w:rsidP="7F880FFB" w:rsidRDefault="7F880FFB" w14:paraId="07BCA44E" w14:textId="6E032076">
      <w:pPr>
        <w:pStyle w:val="Normal"/>
      </w:pPr>
    </w:p>
    <w:p w:rsidR="27AA20F2" w:rsidP="7F880FFB" w:rsidRDefault="27AA20F2" w14:paraId="1254B9FC" w14:textId="3899FC89">
      <w:pPr>
        <w:pStyle w:val="Normal"/>
      </w:pPr>
      <w:r w:rsidR="27AA20F2">
        <w:rPr/>
        <w:t xml:space="preserve">Dropping a photo of the </w:t>
      </w:r>
      <w:r w:rsidR="27AA20F2">
        <w:rPr/>
        <w:t>very basic</w:t>
      </w:r>
      <w:r w:rsidR="27AA20F2">
        <w:rPr/>
        <w:t xml:space="preserve"> shapes into photoshop I shrunk it down to make the image far more pixelated </w:t>
      </w:r>
      <w:r w:rsidR="27AA20F2">
        <w:rPr/>
        <w:t>in order to</w:t>
      </w:r>
      <w:r w:rsidR="27AA20F2">
        <w:rPr/>
        <w:t xml:space="preserve"> give me a better idea on how my sprites should look. </w:t>
      </w:r>
      <w:r w:rsidR="4B72DB04">
        <w:rPr/>
        <w:t xml:space="preserve">However, as I was creating the sprites, I quickly found out I was not happy with them. They lacked a style that I </w:t>
      </w:r>
      <w:r w:rsidR="1916F079">
        <w:rPr/>
        <w:t>found appealing for the animation. So, looking into some sprite games I enjoy I came across a few styles I liked, though I finally settled some of the older Fire Emblem</w:t>
      </w:r>
      <w:r w:rsidR="7A59AA26">
        <w:rPr/>
        <w:t xml:space="preserve"> [1]</w:t>
      </w:r>
      <w:r w:rsidR="1916F079">
        <w:rPr/>
        <w:t xml:space="preserve"> games</w:t>
      </w:r>
      <w:r w:rsidR="5C62525C">
        <w:rPr/>
        <w:t xml:space="preserve">, specifically the titles for the </w:t>
      </w:r>
      <w:r w:rsidR="5C62525C">
        <w:rPr/>
        <w:t>GameBoy</w:t>
      </w:r>
      <w:r w:rsidR="5C62525C">
        <w:rPr/>
        <w:t xml:space="preserve"> Advance [2]</w:t>
      </w:r>
      <w:r w:rsidR="1916F079">
        <w:rPr/>
        <w:t>.</w:t>
      </w:r>
      <w:r w:rsidR="55AC582C">
        <w:rPr/>
        <w:t xml:space="preserve"> Seeing the sprite sheets for some of the characters in the games gave me the idea for another set of smaller animations.</w:t>
      </w:r>
    </w:p>
    <w:p w:rsidR="7F880FFB" w:rsidP="7F880FFB" w:rsidRDefault="7F880FFB" w14:paraId="09D8ADAA" w14:textId="22ED81AB">
      <w:pPr>
        <w:pStyle w:val="Normal"/>
      </w:pPr>
    </w:p>
    <w:p w:rsidR="241F31E7" w:rsidP="5DB76DD9" w:rsidRDefault="241F31E7" w14:paraId="5A4D3170" w14:textId="537292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5DB76DD9" w:rsidR="241F31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Animation</w:t>
      </w:r>
      <w:r w:rsidRPr="5DB76DD9" w:rsidR="6B6D7C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 xml:space="preserve"> One</w:t>
      </w:r>
    </w:p>
    <w:p w:rsidR="55AC582C" w:rsidP="7F880FFB" w:rsidRDefault="55AC582C" w14:paraId="7FCDFE8F" w14:textId="1D759D10">
      <w:pPr>
        <w:pStyle w:val="Normal"/>
      </w:pPr>
      <w:r w:rsidR="55AC582C">
        <w:rPr/>
        <w:t xml:space="preserve">Firstly, there would be an idle animation for the character when standing still. This would be small, perhaps a few bobs side-to-side as most spite art does in games. And the second involved </w:t>
      </w:r>
      <w:r w:rsidR="170772FB">
        <w:rPr/>
        <w:t>implementing motion blur between frames as I really liked how the below art looked. I also decided to try and incorporate the motion blur in the jump animation too.</w:t>
      </w:r>
    </w:p>
    <w:p w:rsidR="7F880FFB" w:rsidP="7F880FFB" w:rsidRDefault="7F880FFB" w14:paraId="3DDB6E45" w14:textId="136EB99F">
      <w:pPr>
        <w:pStyle w:val="Normal"/>
      </w:pPr>
    </w:p>
    <w:p w:rsidR="25056F58" w:rsidP="7F880FFB" w:rsidRDefault="25056F58" w14:paraId="4DBB7160" w14:textId="53B688FA">
      <w:pPr>
        <w:pStyle w:val="Normal"/>
      </w:pPr>
      <w:r w:rsidR="25056F58">
        <w:rPr/>
        <w:t xml:space="preserve">Using this motion blur-like motion, I would have the character swing her axe back and spin it in a circle, </w:t>
      </w:r>
      <w:r w:rsidR="25056F58">
        <w:rPr/>
        <w:t>almost like</w:t>
      </w:r>
      <w:r w:rsidR="25056F58">
        <w:rPr/>
        <w:t xml:space="preserve"> a ‘taunt</w:t>
      </w:r>
      <w:r w:rsidR="25056F58">
        <w:rPr/>
        <w:t>’,</w:t>
      </w:r>
      <w:r w:rsidR="25056F58">
        <w:rPr/>
        <w:t xml:space="preserve"> a quick animation found in some fighting game series, like </w:t>
      </w:r>
      <w:r w:rsidR="72A984CC">
        <w:rPr/>
        <w:t>Super Smash Brothers [3]</w:t>
      </w:r>
      <w:r w:rsidR="6916BFC3">
        <w:rPr/>
        <w:t>, used to taunt your opponent</w:t>
      </w:r>
      <w:r w:rsidR="72A984CC">
        <w:rPr/>
        <w:t>.</w:t>
      </w:r>
      <w:r w:rsidR="4514C8D2">
        <w:rPr/>
        <w:t xml:space="preserve"> These are a staple of some series as a way of expression in the game or </w:t>
      </w:r>
      <w:r w:rsidR="749DEBEB">
        <w:rPr/>
        <w:t xml:space="preserve">a way to get on your opponent’s nerves. </w:t>
      </w:r>
    </w:p>
    <w:p w:rsidR="7F880FFB" w:rsidP="7F880FFB" w:rsidRDefault="7F880FFB" w14:paraId="6768B86A" w14:textId="65DB49FD">
      <w:pPr>
        <w:pStyle w:val="Normal"/>
      </w:pPr>
      <w:r w:rsidR="1A295DDB">
        <w:drawing>
          <wp:inline wp14:editId="5DB76DD9" wp14:anchorId="6031DD72">
            <wp:extent cx="4562475" cy="3838575"/>
            <wp:effectExtent l="0" t="0" r="0" b="0"/>
            <wp:docPr id="2882467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0249a6f88f43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295DDB">
        <w:rPr/>
        <w:t>[4]</w:t>
      </w:r>
    </w:p>
    <w:p w:rsidR="32B9AB21" w:rsidP="7F880FFB" w:rsidRDefault="32B9AB21" w14:paraId="17A30D2A" w14:textId="09D4AEBE">
      <w:pPr>
        <w:pStyle w:val="Normal"/>
      </w:pPr>
      <w:r w:rsidR="32B9AB21">
        <w:rPr/>
        <w:t>Now that everything had been settled, I began my sprites from scratch again, using the same pose sketches to make sure I was on the right track, I began work on my animations once again</w:t>
      </w:r>
      <w:r w:rsidR="3AD5433C">
        <w:rPr/>
        <w:t xml:space="preserve">, </w:t>
      </w:r>
      <w:r w:rsidR="3AD5433C">
        <w:rPr/>
        <w:t>making</w:t>
      </w:r>
      <w:r w:rsidR="3AD5433C">
        <w:rPr/>
        <w:t xml:space="preserve"> sure to incorporate the motion blur like I wanted.</w:t>
      </w:r>
      <w:r w:rsidR="7F475F0E">
        <w:rPr/>
        <w:t xml:space="preserve"> </w:t>
      </w:r>
      <w:r w:rsidR="15F7C297">
        <w:rPr/>
        <w:t>Firstly,</w:t>
      </w:r>
      <w:r w:rsidR="7F475F0E">
        <w:rPr/>
        <w:t xml:space="preserve"> I made </w:t>
      </w:r>
      <w:r w:rsidR="49688166">
        <w:rPr/>
        <w:t xml:space="preserve">the taunt </w:t>
      </w:r>
      <w:r w:rsidR="49688166">
        <w:rPr/>
        <w:t>animation, since</w:t>
      </w:r>
      <w:r w:rsidR="49688166">
        <w:rPr/>
        <w:t xml:space="preserve"> it would </w:t>
      </w:r>
      <w:r w:rsidR="49688166">
        <w:rPr/>
        <w:t>likely take</w:t>
      </w:r>
      <w:r w:rsidR="49688166">
        <w:rPr/>
        <w:t xml:space="preserve"> the longest time to complete. With it being </w:t>
      </w:r>
      <w:r w:rsidR="7ADC1996">
        <w:rPr/>
        <w:t>the first animation,</w:t>
      </w:r>
      <w:r w:rsidR="49688166">
        <w:rPr/>
        <w:t xml:space="preserve"> I also had to first create the base sprite I would be basing the rest of the animations </w:t>
      </w:r>
      <w:r w:rsidR="3375D0DB">
        <w:rPr/>
        <w:t>from</w:t>
      </w:r>
      <w:r w:rsidR="5DAD7773">
        <w:rPr/>
        <w:t xml:space="preserve">. </w:t>
      </w:r>
      <w:r w:rsidR="179392F8">
        <w:rPr/>
        <w:t xml:space="preserve">I </w:t>
      </w:r>
      <w:r w:rsidR="179392F8">
        <w:rPr/>
        <w:t>attempted</w:t>
      </w:r>
      <w:r w:rsidR="179392F8">
        <w:rPr/>
        <w:t xml:space="preserve"> to stick to the style I had chosen and quickly found a base I was happy with and began the animation. To do this, I simply took the first completed sprite</w:t>
      </w:r>
      <w:r w:rsidR="0FA1A970">
        <w:rPr/>
        <w:t xml:space="preserve"> and duplicated it, this way I can edit the sprite </w:t>
      </w:r>
      <w:r w:rsidR="64EBF779">
        <w:rPr/>
        <w:t>as much as I need for the next frame. I also kept the axe as a separate layer, keeping the character and axe layers in a folder for each frame, that way I can easily edit them as needed. As seen below on my completed sprit</w:t>
      </w:r>
      <w:r w:rsidR="6687C7DA">
        <w:rPr/>
        <w:t>e sheet I have the axe and character separate on the bottom of the page. These are not in the animation themselves, just assets I can turn to if I need a specific pose or item.</w:t>
      </w:r>
      <w:r w:rsidR="295EAF80">
        <w:rPr/>
        <w:t xml:space="preserve"> [screenshot of sprite sheet]</w:t>
      </w:r>
    </w:p>
    <w:p w:rsidR="49990ABD" w:rsidP="49990ABD" w:rsidRDefault="49990ABD" w14:paraId="5F9FB133" w14:textId="53165580">
      <w:pPr>
        <w:pStyle w:val="Normal"/>
      </w:pPr>
      <w:r w:rsidR="32AE7FAF">
        <w:drawing>
          <wp:inline wp14:editId="1359AE5E" wp14:anchorId="5EC4936C">
            <wp:extent cx="4572000" cy="3048000"/>
            <wp:effectExtent l="0" t="0" r="0" b="0"/>
            <wp:docPr id="11134023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070e0db8b541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048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2D6E25" w:rsidP="49990ABD" w:rsidRDefault="012D6E25" w14:paraId="2E6EDA9C" w14:textId="2723D719">
      <w:pPr>
        <w:pStyle w:val="Normal"/>
      </w:pPr>
      <w:r w:rsidR="012D6E25">
        <w:rPr/>
        <w:t>With the sprite sheet completed, I then combined the separate sprites into another Photoshop tab. Here, I opened the Timeline tab from the Tools menu and chose to create a Frame Animation Timeline.</w:t>
      </w:r>
      <w:r w:rsidR="30DA2BCF">
        <w:rPr/>
        <w:t xml:space="preserve"> I created the </w:t>
      </w:r>
      <w:r w:rsidR="30DA2BCF">
        <w:rPr/>
        <w:t xml:space="preserve">appropriate </w:t>
      </w:r>
      <w:r w:rsidR="1E5613BC">
        <w:rPr/>
        <w:t>number</w:t>
      </w:r>
      <w:r w:rsidR="30DA2BCF">
        <w:rPr/>
        <w:t xml:space="preserve"> of frames </w:t>
      </w:r>
      <w:r w:rsidR="6F7F1100">
        <w:rPr/>
        <w:t xml:space="preserve">and lined up my sprites. From here it was a simple yet annoyingly </w:t>
      </w:r>
      <w:r w:rsidR="6D90BCE9">
        <w:rPr/>
        <w:t>time-consuming</w:t>
      </w:r>
      <w:r w:rsidR="6F7F1100">
        <w:rPr/>
        <w:t xml:space="preserve"> process of hiding all the layers that </w:t>
      </w:r>
      <w:r w:rsidR="4D34C941">
        <w:rPr/>
        <w:t>would not</w:t>
      </w:r>
      <w:r w:rsidR="6F7F1100">
        <w:rPr/>
        <w:t xml:space="preserve"> be on </w:t>
      </w:r>
      <w:r w:rsidR="37BE676B">
        <w:rPr/>
        <w:t>screen during a certain frame</w:t>
      </w:r>
      <w:r w:rsidR="609E358F">
        <w:rPr/>
        <w:t xml:space="preserve">. I repeated this for each frame, made sure to select </w:t>
      </w:r>
      <w:r w:rsidR="609E358F">
        <w:rPr/>
        <w:t>an appropriate time</w:t>
      </w:r>
      <w:r w:rsidR="609E358F">
        <w:rPr/>
        <w:t xml:space="preserve"> between each frame</w:t>
      </w:r>
      <w:r w:rsidR="23FF3E19">
        <w:rPr/>
        <w:t>, mostly 0.1 seconds</w:t>
      </w:r>
      <w:r w:rsidR="609E358F">
        <w:rPr/>
        <w:t>, and my first animation was done.</w:t>
      </w:r>
    </w:p>
    <w:p w:rsidR="012D6E25" w:rsidP="5423865A" w:rsidRDefault="012D6E25" w14:paraId="7098F977" w14:textId="64D4B543">
      <w:pPr/>
      <w:r w:rsidR="5423865A">
        <w:drawing>
          <wp:anchor distT="0" distB="0" distL="114300" distR="114300" simplePos="0" relativeHeight="251658240" behindDoc="0" locked="0" layoutInCell="1" allowOverlap="1" wp14:editId="34613B99" wp14:anchorId="7CACE3E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944100" cy="5715000"/>
            <wp:effectExtent l="0" t="0" r="0" b="0"/>
            <wp:wrapSquare wrapText="bothSides"/>
            <wp:docPr id="1680238576" name="picture" title="Video titled: Chip Axe Taunt">
              <a:hlinkClick r:id="R454dbdb79cdc4615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7cbecb4da22c44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be.com/shorts/1OOTpzG8jw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41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423865A" w:rsidP="5423865A" w:rsidRDefault="5423865A" w14:paraId="684981D4" w14:textId="665AF321">
      <w:pPr>
        <w:pStyle w:val="Normal"/>
      </w:pPr>
      <w:r w:rsidR="1F501125">
        <w:rPr/>
        <w:t xml:space="preserve">I think I could have improved this animation by just adding a few more details to the animation itself. If I had more time to work on these then I </w:t>
      </w:r>
      <w:r w:rsidR="5C6E4BFD">
        <w:rPr/>
        <w:t>would</w:t>
      </w:r>
      <w:r w:rsidR="1F501125">
        <w:rPr/>
        <w:t xml:space="preserve"> add some more frames to the animation to make it flow better. While I never planned for it to be super fluid to begin with, I think it would </w:t>
      </w:r>
      <w:r w:rsidR="1F501125">
        <w:rPr/>
        <w:t>benefit</w:t>
      </w:r>
      <w:r w:rsidR="1F501125">
        <w:rPr/>
        <w:t xml:space="preserve"> from one or two more in-between frames. In addition to this I would have liked to bring the spinning axe inwards towards the end of the animation</w:t>
      </w:r>
      <w:r w:rsidR="15299C8F">
        <w:rPr/>
        <w:t xml:space="preserve"> before it stopped spinning. I would have also liked to add a little more weight </w:t>
      </w:r>
      <w:r w:rsidR="6250B03F">
        <w:rPr/>
        <w:t xml:space="preserve">to the axe as it stops, </w:t>
      </w:r>
      <w:r w:rsidR="6250B03F">
        <w:rPr/>
        <w:t>perhaps have</w:t>
      </w:r>
      <w:r w:rsidR="6250B03F">
        <w:rPr/>
        <w:t xml:space="preserve"> the character’s hand get pulled up a little by the handle before settling.</w:t>
      </w:r>
    </w:p>
    <w:p w:rsidR="5423865A" w:rsidP="5423865A" w:rsidRDefault="5423865A" w14:paraId="1BB45020" w14:textId="517F282E">
      <w:pPr>
        <w:pStyle w:val="Normal"/>
      </w:pPr>
      <w:r w:rsidR="0C980499">
        <w:rPr/>
        <w:t xml:space="preserve">I think the motion blur effect I gave the sprites worked </w:t>
      </w:r>
      <w:r w:rsidR="25172D00">
        <w:rPr/>
        <w:t>well</w:t>
      </w:r>
      <w:r w:rsidR="0C980499">
        <w:rPr/>
        <w:t xml:space="preserve"> in general. </w:t>
      </w:r>
      <w:r w:rsidR="0C980499">
        <w:rPr/>
        <w:t>Perhaps I</w:t>
      </w:r>
      <w:r w:rsidR="0C980499">
        <w:rPr/>
        <w:t xml:space="preserve"> could have given more frames to the axe, or </w:t>
      </w:r>
      <w:r w:rsidR="18CD0E45">
        <w:rPr/>
        <w:t>even</w:t>
      </w:r>
      <w:r w:rsidR="4F65B88A">
        <w:rPr/>
        <w:t xml:space="preserve"> separated the spinning axe from the character </w:t>
      </w:r>
      <w:r w:rsidR="4F65B88A">
        <w:rPr/>
        <w:t>in order to</w:t>
      </w:r>
      <w:r w:rsidR="4F65B88A">
        <w:rPr/>
        <w:t xml:space="preserve"> do this. I will not </w:t>
      </w:r>
      <w:r w:rsidR="7B5B0CB1">
        <w:rPr/>
        <w:t>implement</w:t>
      </w:r>
      <w:r w:rsidR="4F65B88A">
        <w:rPr/>
        <w:t xml:space="preserve"> this in the next animation, as I was working on </w:t>
      </w:r>
      <w:r w:rsidR="7C10F5E9">
        <w:rPr/>
        <w:t>them side by side, but it will be something I address in the final animation</w:t>
      </w:r>
      <w:r w:rsidR="686CDDAA">
        <w:rPr/>
        <w:t xml:space="preserve"> as it allows me to loop the spin much easier</w:t>
      </w:r>
      <w:r w:rsidR="7C10F5E9">
        <w:rPr/>
        <w:t>.</w:t>
      </w:r>
    </w:p>
    <w:p w:rsidR="5423865A" w:rsidP="5DB76DD9" w:rsidRDefault="5423865A" w14:paraId="29976DF0" w14:textId="2095228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5DB76DD9" w:rsidR="3DB3CA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Animation Two</w:t>
      </w:r>
    </w:p>
    <w:p w:rsidR="513D8E90" w:rsidP="49990ABD" w:rsidRDefault="513D8E90" w14:paraId="370C0B3A" w14:textId="60A8950B">
      <w:pPr>
        <w:pStyle w:val="Normal"/>
      </w:pPr>
      <w:r w:rsidR="513D8E90">
        <w:rPr/>
        <w:t xml:space="preserve">Due to some technical issues </w:t>
      </w:r>
      <w:r w:rsidR="513D8E90">
        <w:rPr/>
        <w:t>on</w:t>
      </w:r>
      <w:r w:rsidR="513D8E90">
        <w:rPr/>
        <w:t xml:space="preserve"> my end that restricted my ability to produce work for this project I decided to </w:t>
      </w:r>
      <w:r w:rsidR="00F17C99">
        <w:rPr/>
        <w:t xml:space="preserve">cut the </w:t>
      </w:r>
      <w:r w:rsidR="57430671">
        <w:rPr/>
        <w:t>walk cycle</w:t>
      </w:r>
      <w:r w:rsidR="00F17C99">
        <w:rPr/>
        <w:t xml:space="preserve"> animation from the project. </w:t>
      </w:r>
      <w:bookmarkStart w:name="_Int_WRshvYNk" w:id="1637181551"/>
      <w:r w:rsidR="00F17C99">
        <w:rPr/>
        <w:t xml:space="preserve">It was a short animation that I could </w:t>
      </w:r>
      <w:r w:rsidR="00F17C99">
        <w:rPr/>
        <w:t>possibly do</w:t>
      </w:r>
      <w:r w:rsidR="00F17C99">
        <w:rPr/>
        <w:t>, but I believed my remaining three animations would be more than enough to meet the requirements of this project.</w:t>
      </w:r>
      <w:bookmarkEnd w:id="1637181551"/>
      <w:r w:rsidR="00F17C99">
        <w:rPr/>
        <w:t xml:space="preserve"> </w:t>
      </w:r>
    </w:p>
    <w:p w:rsidR="49990ABD" w:rsidP="49990ABD" w:rsidRDefault="49990ABD" w14:paraId="0A1B501C" w14:textId="02277FBB">
      <w:pPr>
        <w:pStyle w:val="Normal"/>
      </w:pPr>
    </w:p>
    <w:p w:rsidR="18C53847" w:rsidP="5423865A" w:rsidRDefault="18C53847" w14:paraId="49170CD2" w14:textId="281BC2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18C53847">
        <w:rPr/>
        <w:t xml:space="preserve">Next was </w:t>
      </w:r>
      <w:r w:rsidR="30076583">
        <w:rPr/>
        <w:t>idle animation</w:t>
      </w:r>
      <w:r w:rsidR="18C53847">
        <w:rPr/>
        <w:t xml:space="preserve">, this one </w:t>
      </w:r>
      <w:r w:rsidR="6B09DF38">
        <w:rPr/>
        <w:t>would not</w:t>
      </w:r>
      <w:r w:rsidR="18C53847">
        <w:rPr/>
        <w:t xml:space="preserve"> take all too long to complete as it was a simple </w:t>
      </w:r>
      <w:r w:rsidR="195B5C44">
        <w:rPr/>
        <w:t>bobbing back and forth mixed with a little taunt,</w:t>
      </w:r>
      <w:r w:rsidR="18C53847">
        <w:rPr/>
        <w:t xml:space="preserve"> meant to be looped.</w:t>
      </w:r>
      <w:r w:rsidR="18C53847">
        <w:rPr/>
        <w:t xml:space="preserve"> </w:t>
      </w:r>
      <w:r w:rsidR="644A81D9">
        <w:rPr/>
        <w:t xml:space="preserve">This animation was the one I was </w:t>
      </w:r>
      <w:r w:rsidR="29DC041F">
        <w:rPr/>
        <w:t>least</w:t>
      </w:r>
      <w:r w:rsidR="644A81D9">
        <w:rPr/>
        <w:t xml:space="preserve"> proud of</w:t>
      </w:r>
      <w:r w:rsidR="1F460051">
        <w:rPr/>
        <w:t xml:space="preserve">. </w:t>
      </w:r>
      <w:r w:rsidR="1F460051">
        <w:rPr/>
        <w:t xml:space="preserve">Due to my lack of time remaining thanks to my technical issues I </w:t>
      </w:r>
      <w:r w:rsidR="1436A1C3">
        <w:rPr/>
        <w:t>was not</w:t>
      </w:r>
      <w:r w:rsidR="1F460051">
        <w:rPr/>
        <w:t xml:space="preserve"> able to complete this one to the best of my ability</w:t>
      </w:r>
      <w:r w:rsidR="08411F24">
        <w:rPr/>
        <w:t xml:space="preserve">, to me it looks </w:t>
      </w:r>
      <w:bookmarkStart w:name="_Int_tRaKyQn6" w:id="681980954"/>
      <w:r w:rsidR="08411F24">
        <w:rPr/>
        <w:t>rather janky</w:t>
      </w:r>
      <w:bookmarkEnd w:id="681980954"/>
      <w:r w:rsidR="08411F24">
        <w:rPr/>
        <w:t xml:space="preserve"> and easily the weakest of my three animations.</w:t>
      </w:r>
      <w:r w:rsidR="08411F24">
        <w:rPr/>
        <w:t xml:space="preserve"> </w:t>
      </w:r>
      <w:r w:rsidR="08411F24">
        <w:rPr/>
        <w:t>In order to</w:t>
      </w:r>
      <w:r w:rsidR="08411F24">
        <w:rPr/>
        <w:t xml:space="preserve"> do this ani</w:t>
      </w:r>
      <w:r w:rsidR="3436734B">
        <w:rPr/>
        <w:t xml:space="preserve">mation better I would firstly </w:t>
      </w:r>
      <w:r w:rsidR="492C897D">
        <w:rPr/>
        <w:t>have it be far more fluid</w:t>
      </w:r>
      <w:r w:rsidR="561342A3">
        <w:rPr/>
        <w:t xml:space="preserve"> by adding in more in-between</w:t>
      </w:r>
      <w:r w:rsidR="478C8903">
        <w:rPr/>
        <w:t xml:space="preserve"> frames, </w:t>
      </w:r>
      <w:r w:rsidR="478C8903">
        <w:rPr/>
        <w:t>maybe even</w:t>
      </w:r>
      <w:r w:rsidR="478C8903">
        <w:rPr/>
        <w:t xml:space="preserve"> a few redraws so it looks as if her body is </w:t>
      </w:r>
      <w:r w:rsidR="478C8903">
        <w:rPr/>
        <w:t>actually turning</w:t>
      </w:r>
      <w:r w:rsidR="478C8903">
        <w:rPr/>
        <w:t xml:space="preserve"> a little. The animation is supposed to be a slight sway from side to side, so having her body turn a </w:t>
      </w:r>
      <w:r w:rsidR="62C67AD2">
        <w:rPr/>
        <w:t xml:space="preserve">little would be much more expressive. Even </w:t>
      </w:r>
      <w:r w:rsidR="62C67AD2">
        <w:rPr/>
        <w:t>small details</w:t>
      </w:r>
      <w:r w:rsidR="62C67AD2">
        <w:rPr/>
        <w:t xml:space="preserve"> like the spiked hair swaying as she moved would </w:t>
      </w:r>
      <w:r w:rsidR="7E6950D7">
        <w:rPr/>
        <w:t>add a bit more life to this animation.</w:t>
      </w:r>
    </w:p>
    <w:p w:rsidR="1DC7FF71" w:rsidP="5DB76DD9" w:rsidRDefault="1DC7FF71" w14:paraId="0DCAE20A" w14:textId="46CC4B0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0AEE5CF9">
        <w:drawing>
          <wp:inline wp14:editId="05535FB0" wp14:anchorId="4BB10105">
            <wp:extent cx="4000500" cy="3143250"/>
            <wp:effectExtent l="0" t="0" r="0" b="0"/>
            <wp:docPr id="590595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90c37f6bb34c7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000500" cy="31432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C7FF71" w:rsidP="5423865A" w:rsidRDefault="1DC7FF71" w14:paraId="5EF0E41E" w14:textId="15CB32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47FC9B8">
        <w:rPr/>
        <w:t xml:space="preserve">One thing I do like </w:t>
      </w:r>
      <w:r w:rsidR="28085B0F">
        <w:rPr/>
        <w:t>about</w:t>
      </w:r>
      <w:r w:rsidR="547FC9B8">
        <w:rPr/>
        <w:t xml:space="preserve"> this animation is the fourth sprite where the character is leaning </w:t>
      </w:r>
      <w:r w:rsidR="4479ED8F">
        <w:rPr/>
        <w:t xml:space="preserve">forward a little. If I used this as a </w:t>
      </w:r>
      <w:r w:rsidR="1538F896">
        <w:rPr/>
        <w:t>base,</w:t>
      </w:r>
      <w:r w:rsidR="4479ED8F">
        <w:rPr/>
        <w:t xml:space="preserve"> I would have redrawn the animation to </w:t>
      </w:r>
      <w:r w:rsidR="4479ED8F">
        <w:rPr/>
        <w:t>be</w:t>
      </w:r>
      <w:r w:rsidR="4479ED8F">
        <w:rPr/>
        <w:t xml:space="preserve"> her swaying to the right from that pose and back.</w:t>
      </w:r>
    </w:p>
    <w:p w:rsidR="5423865A" w:rsidP="5423865A" w:rsidRDefault="5423865A" w14:paraId="368A29AF" w14:textId="084FCA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81FF875">
        <w:drawing>
          <wp:anchor distT="0" distB="0" distL="114300" distR="114300" simplePos="0" relativeHeight="251658240" behindDoc="0" locked="0" layoutInCell="1" allowOverlap="1" wp14:editId="2541C084" wp14:anchorId="14057D5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944100" cy="5715000"/>
            <wp:effectExtent l="0" t="0" r="0" b="0"/>
            <wp:wrapSquare wrapText="bothSides"/>
            <wp:docPr id="552939783" name="picture" title="Video titled: Idle">
              <a:hlinkClick r:id="R8a8f97ca08db489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8cd9d1410eca453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be.com/shorts/3YZegTfgT2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41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423865A" w:rsidP="5423865A" w:rsidRDefault="5423865A" w14:paraId="3F86DD36" w14:textId="0D558F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423865A" w:rsidP="5DB76DD9" w:rsidRDefault="5423865A" w14:paraId="10F58A93" w14:textId="334F5C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5DB76DD9" w:rsidR="438C6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Animation Three</w:t>
      </w:r>
    </w:p>
    <w:p w:rsidR="5423865A" w:rsidP="5423865A" w:rsidRDefault="5423865A" w14:paraId="5F0C40C8" w14:textId="231F94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5EE18D7">
        <w:rPr/>
        <w:t xml:space="preserve">Moving onto animation three, this was easily the biggest of the three animations that I have done. While the others are longer, </w:t>
      </w:r>
      <w:r w:rsidR="70DBF8AE">
        <w:rPr/>
        <w:t xml:space="preserve">they </w:t>
      </w:r>
      <w:r w:rsidR="70DBF8AE">
        <w:rPr/>
        <w:t>are able to</w:t>
      </w:r>
      <w:r w:rsidR="70DBF8AE">
        <w:rPr/>
        <w:t xml:space="preserve"> be looped easily. This one does not have that luxury all too much. The only things able t</w:t>
      </w:r>
      <w:r w:rsidR="43E570A1">
        <w:rPr/>
        <w:t>o be looped are the spinning axe and the axe and character spin.</w:t>
      </w:r>
    </w:p>
    <w:p w:rsidR="43E570A1" w:rsidP="5DB76DD9" w:rsidRDefault="43E570A1" w14:paraId="446FDB8D" w14:textId="7D125B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3E570A1">
        <w:rPr/>
        <w:t xml:space="preserve">This animation begins with the character holding their axe and </w:t>
      </w:r>
      <w:r w:rsidR="43E570A1">
        <w:rPr/>
        <w:t>start</w:t>
      </w:r>
      <w:r w:rsidR="43E570A1">
        <w:rPr/>
        <w:t xml:space="preserve"> to spin it, this starts off slow at first but builds up in speed before she tosses it into the air. It spins in the air as she </w:t>
      </w:r>
      <w:r w:rsidR="1C4D7DF3">
        <w:rPr/>
        <w:t xml:space="preserve">readies to jump and grab it. Once she reaches it, she pulls back and swings forward. I use the motion blur effect here to </w:t>
      </w:r>
      <w:r w:rsidR="4842D21A">
        <w:rPr/>
        <w:t xml:space="preserve">turn her swing and the axe into a quickly </w:t>
      </w:r>
      <w:r w:rsidR="4842D21A">
        <w:rPr/>
        <w:t>loopable</w:t>
      </w:r>
      <w:r w:rsidR="4842D21A">
        <w:rPr/>
        <w:t xml:space="preserve"> spin before shooting them down to the ground and landing.</w:t>
      </w:r>
    </w:p>
    <w:p w:rsidR="1DC7FF71" w:rsidP="5423865A" w:rsidRDefault="1DC7FF71" w14:paraId="284EA86D" w14:textId="7FAB4B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DC7FF71">
        <w:drawing>
          <wp:inline wp14:editId="0404A24E" wp14:anchorId="3F7B64E3">
            <wp:extent cx="4572000" cy="4572000"/>
            <wp:effectExtent l="0" t="0" r="0" b="0"/>
            <wp:docPr id="20283418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49bbed2b29421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30B1F2" w:rsidP="5DB76DD9" w:rsidRDefault="1330B1F2" w14:paraId="5D513DD5" w14:textId="0FE81F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330B1F2">
        <w:rPr/>
        <w:t>This animation was the one I was most proud of without a doubt.</w:t>
      </w:r>
      <w:r w:rsidR="7283248A">
        <w:rPr/>
        <w:t xml:space="preserve"> The animation plays out well </w:t>
      </w:r>
      <w:r w:rsidR="0E510EBC">
        <w:rPr/>
        <w:t xml:space="preserve">and looks pretty much as I was hoping it would. I made sure to add in </w:t>
      </w:r>
      <w:r w:rsidR="0E510EBC">
        <w:rPr/>
        <w:t>small details</w:t>
      </w:r>
      <w:r w:rsidR="0E510EBC">
        <w:rPr/>
        <w:t xml:space="preserve"> like the character’s hair moving as she swings the axe</w:t>
      </w:r>
      <w:r w:rsidR="380D2F0A">
        <w:rPr/>
        <w:t xml:space="preserve"> and jumps, as well as make </w:t>
      </w:r>
      <w:r w:rsidR="34A6745D">
        <w:rPr/>
        <w:t xml:space="preserve">better </w:t>
      </w:r>
      <w:r w:rsidR="380D2F0A">
        <w:rPr/>
        <w:t>use of the motion blur effect I</w:t>
      </w:r>
      <w:r w:rsidR="5BEF6128">
        <w:rPr/>
        <w:t xml:space="preserve"> had used </w:t>
      </w:r>
      <w:r w:rsidR="51B769EB">
        <w:rPr/>
        <w:t>previously. For example, the use on the hands as she readies to jump and when she lands. It gives more of a feeling of movement without needing to create two or three more sprite</w:t>
      </w:r>
      <w:r w:rsidR="3FEE3B1D">
        <w:rPr/>
        <w:t xml:space="preserve">s and frames </w:t>
      </w:r>
      <w:r w:rsidR="3FEE3B1D">
        <w:rPr/>
        <w:t>in order to</w:t>
      </w:r>
      <w:r w:rsidR="3FEE3B1D">
        <w:rPr/>
        <w:t xml:space="preserve"> </w:t>
      </w:r>
      <w:r w:rsidR="3FEE3B1D">
        <w:rPr/>
        <w:t>convey</w:t>
      </w:r>
      <w:r w:rsidR="3FEE3B1D">
        <w:rPr/>
        <w:t xml:space="preserve"> the same movement.</w:t>
      </w:r>
    </w:p>
    <w:p w:rsidR="3FEE3B1D" w:rsidP="5DB76DD9" w:rsidRDefault="3FEE3B1D" w14:paraId="4E7B0A88" w14:textId="4B18AC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FEE3B1D">
        <w:rPr/>
        <w:t>I would however, like to add an extra frame or so to the axe swing at the beginning of the animation instead of having it blur so quickly</w:t>
      </w:r>
      <w:r w:rsidR="161F8987">
        <w:rPr/>
        <w:t xml:space="preserve">. I would like to have it so there are a few frames of the axe beginning to blur before going full motion blur on it, though the slower swings at the start were a </w:t>
      </w:r>
      <w:r w:rsidR="69290179">
        <w:rPr/>
        <w:t>relatively</w:t>
      </w:r>
      <w:r w:rsidR="161F8987">
        <w:rPr/>
        <w:t xml:space="preserve"> late</w:t>
      </w:r>
      <w:r w:rsidR="161F8987">
        <w:rPr/>
        <w:t xml:space="preserve"> </w:t>
      </w:r>
      <w:r w:rsidR="035CA1C8">
        <w:rPr/>
        <w:t>decision</w:t>
      </w:r>
      <w:r w:rsidR="161F8987">
        <w:rPr/>
        <w:t xml:space="preserve"> </w:t>
      </w:r>
      <w:r w:rsidR="3A003242">
        <w:rPr/>
        <w:t>to</w:t>
      </w:r>
      <w:r w:rsidR="161F8987">
        <w:rPr/>
        <w:t xml:space="preserve"> give more weight to the axe itse</w:t>
      </w:r>
      <w:r w:rsidR="295F3B40">
        <w:rPr/>
        <w:t>lf.</w:t>
      </w:r>
      <w:r w:rsidR="487B7412">
        <w:rPr/>
        <w:t xml:space="preserve"> I might also want to add another frame to the jump itself, while it flows well as is, I would not mind making it flow together even better.</w:t>
      </w:r>
      <w:r w:rsidR="789E2AC4">
        <w:rPr/>
        <w:t xml:space="preserve"> But overall, these </w:t>
      </w:r>
      <w:r w:rsidR="789E2AC4">
        <w:rPr/>
        <w:t>possible additions</w:t>
      </w:r>
      <w:r w:rsidR="789E2AC4">
        <w:rPr/>
        <w:t xml:space="preserve"> are small, and I am still happy with how the animation looks.</w:t>
      </w:r>
    </w:p>
    <w:p w:rsidR="7F880FFB" w:rsidP="7F880FFB" w:rsidRDefault="7F880FFB" w14:paraId="053E9359" w14:textId="1B8E6EB3">
      <w:pPr>
        <w:pStyle w:val="Normal"/>
      </w:pPr>
      <w:r w:rsidR="38B857C3">
        <w:drawing>
          <wp:anchor distT="0" distB="0" distL="114300" distR="114300" simplePos="0" relativeHeight="251658240" behindDoc="0" locked="0" layoutInCell="1" allowOverlap="1" wp14:editId="57EE34C3" wp14:anchorId="15BD3B1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944100" cy="5715000"/>
            <wp:effectExtent l="0" t="0" r="0" b="0"/>
            <wp:wrapSquare wrapText="bothSides"/>
            <wp:docPr id="951605187" name="picture" title="Video titled: Chip Axe Throw">
              <a:hlinkClick r:id="R1904d75e5a274dc0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697b57be94142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be.com/shorts/cuv8Zpz1rx0?feature=shar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41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F880FFB" w:rsidP="7F880FFB" w:rsidRDefault="7F880FFB" w14:paraId="0145E692" w14:textId="4F597259">
      <w:pPr>
        <w:pStyle w:val="Normal"/>
      </w:pPr>
      <w:r w:rsidR="428AD6B6">
        <w:rPr/>
        <w:t>(</w:t>
      </w:r>
      <w:r w:rsidR="748A4841">
        <w:rPr/>
        <w:t>In the event that</w:t>
      </w:r>
      <w:r w:rsidR="748A4841">
        <w:rPr/>
        <w:t xml:space="preserve"> these </w:t>
      </w:r>
      <w:r w:rsidR="748A4841">
        <w:rPr/>
        <w:t>imbedded</w:t>
      </w:r>
      <w:r w:rsidR="748A4841">
        <w:rPr/>
        <w:t xml:space="preserve"> videos do not load for whatever reason, please see the</w:t>
      </w:r>
      <w:r w:rsidR="3160ABB4">
        <w:rPr/>
        <w:t xml:space="preserve"> </w:t>
      </w:r>
      <w:r w:rsidR="748A4841">
        <w:rPr/>
        <w:t>Shaun Tierney file on Teams for the .mp4 files of these animations.</w:t>
      </w:r>
      <w:r w:rsidR="59946839">
        <w:rPr/>
        <w:t>)</w:t>
      </w:r>
    </w:p>
    <w:p w:rsidR="2BC65A11" w:rsidP="5DB76DD9" w:rsidRDefault="2BC65A11" w14:paraId="5F01EB4A" w14:textId="4F78A20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5DB76DD9" w:rsidR="2BC65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 xml:space="preserve">Final Thoughts / What I Learned </w:t>
      </w:r>
    </w:p>
    <w:p w:rsidR="38B857C3" w:rsidP="38B857C3" w:rsidRDefault="38B857C3" w14:paraId="01BCA6D8" w14:textId="616992B6">
      <w:pPr>
        <w:pStyle w:val="Normal"/>
      </w:pPr>
      <w:r w:rsidR="6672CBDC">
        <w:rPr/>
        <w:t>Overall, I enjoyed this module more than I thought I would. I was not looking forward to doing 3D animation all that much, but upon hearing we could go 2D with this project I knew it would be much more e</w:t>
      </w:r>
      <w:r w:rsidR="1EB11AAA">
        <w:rPr/>
        <w:t xml:space="preserve">xciting for me. </w:t>
      </w:r>
      <w:r w:rsidR="73001F7B">
        <w:rPr/>
        <w:t xml:space="preserve">Going 2D </w:t>
      </w:r>
      <w:r w:rsidR="73001F7B">
        <w:rPr/>
        <w:t>let</w:t>
      </w:r>
      <w:r w:rsidR="73001F7B">
        <w:rPr/>
        <w:t xml:space="preserve"> me keep in line with my Individual Project </w:t>
      </w:r>
      <w:r w:rsidR="7966B5DF">
        <w:rPr/>
        <w:t xml:space="preserve">by creating sprite art. I will be doing a lot of this for my Individual so being able to do it here is </w:t>
      </w:r>
      <w:r w:rsidR="7966B5DF">
        <w:rPr/>
        <w:t>a good</w:t>
      </w:r>
      <w:r w:rsidR="7966B5DF">
        <w:rPr/>
        <w:t xml:space="preserve"> practice for me.</w:t>
      </w:r>
    </w:p>
    <w:p w:rsidR="5DB76DD9" w:rsidP="5DB76DD9" w:rsidRDefault="5DB76DD9" w14:paraId="523C0A18" w14:textId="4B068348">
      <w:pPr>
        <w:pStyle w:val="Normal"/>
      </w:pPr>
    </w:p>
    <w:p w:rsidR="7966B5DF" w:rsidP="5DB76DD9" w:rsidRDefault="7966B5DF" w14:paraId="6E2B7D5B" w14:textId="77977B24">
      <w:pPr>
        <w:pStyle w:val="Normal"/>
      </w:pPr>
      <w:r w:rsidR="7966B5DF">
        <w:rPr/>
        <w:t>The main thing I learnt how to do is</w:t>
      </w:r>
      <w:r w:rsidR="1AC9D9DB">
        <w:rPr/>
        <w:t xml:space="preserve"> use</w:t>
      </w:r>
      <w:r w:rsidR="7966B5DF">
        <w:rPr/>
        <w:t xml:space="preserve"> motion blur</w:t>
      </w:r>
      <w:r w:rsidR="697D4A99">
        <w:rPr/>
        <w:t>s</w:t>
      </w:r>
      <w:r w:rsidR="59B0E8EF">
        <w:rPr/>
        <w:t xml:space="preserve"> effectively. I added them in fine during my first two animations, but the third animation was where it really came together and worked effectively. </w:t>
      </w:r>
      <w:r w:rsidR="35A95D0B">
        <w:rPr/>
        <w:t>The only thing I wish I had done in general was to try and make the animations look more 3D.</w:t>
      </w:r>
      <w:r w:rsidR="35A95D0B">
        <w:rPr/>
        <w:t xml:space="preserve"> As I mentioned with my second animation, the sway from side to side would have worked much better </w:t>
      </w:r>
      <w:r w:rsidR="38C131A5">
        <w:rPr/>
        <w:t xml:space="preserve">than what I decided to do. This would also allow me to try and keep in style and stay on model when changing the perspective of my characters. I will need </w:t>
      </w:r>
      <w:r w:rsidR="4B70C2AF">
        <w:rPr/>
        <w:t xml:space="preserve">to do this for my individual projects </w:t>
      </w:r>
      <w:bookmarkStart w:name="_Int_T9mmiCQR" w:id="746174549"/>
      <w:r w:rsidR="4B70C2AF">
        <w:rPr/>
        <w:t>anyway, but</w:t>
      </w:r>
      <w:bookmarkEnd w:id="746174549"/>
      <w:r w:rsidR="4B70C2AF">
        <w:rPr/>
        <w:t xml:space="preserve"> practicing it here would have been a much better way to lead into it.</w:t>
      </w:r>
      <w:r w:rsidR="1E2950E3">
        <w:rPr/>
        <w:t xml:space="preserve"> </w:t>
      </w:r>
      <w:r w:rsidR="6994327E">
        <w:rPr/>
        <w:t xml:space="preserve">This has also given me a good grasp on </w:t>
      </w:r>
      <w:r w:rsidR="26E3AD70">
        <w:rPr/>
        <w:t xml:space="preserve">what goes into making animations like this, </w:t>
      </w:r>
      <w:r w:rsidR="30D8E1ED">
        <w:rPr/>
        <w:t>how many frames I will need to create for certain actions as well as what movement looks natural</w:t>
      </w:r>
      <w:r w:rsidR="1313A7EB">
        <w:rPr/>
        <w:t xml:space="preserve">, how to give a bit of </w:t>
      </w:r>
      <w:r w:rsidR="30D8E1ED">
        <w:rPr/>
        <w:t>weight to</w:t>
      </w:r>
      <w:r w:rsidR="4A894F65">
        <w:rPr/>
        <w:t xml:space="preserve"> movement and many other small aspects</w:t>
      </w:r>
      <w:r w:rsidR="30D8E1ED">
        <w:rPr/>
        <w:t>.</w:t>
      </w:r>
    </w:p>
    <w:p w:rsidR="5DB76DD9" w:rsidP="5DB76DD9" w:rsidRDefault="5DB76DD9" w14:paraId="41845D65" w14:textId="249F268A">
      <w:pPr>
        <w:pStyle w:val="Normal"/>
      </w:pPr>
    </w:p>
    <w:p w:rsidR="5DB76DD9" w:rsidP="5DB76DD9" w:rsidRDefault="5DB76DD9" w14:paraId="4213B647" w14:textId="12783ACE">
      <w:pPr>
        <w:pStyle w:val="Normal"/>
      </w:pPr>
    </w:p>
    <w:p w:rsidR="0A15A7E1" w:rsidP="5DB76DD9" w:rsidRDefault="0A15A7E1" w14:paraId="0429439E" w14:textId="2C87890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</w:pPr>
      <w:r w:rsidRPr="5DB76DD9" w:rsidR="0A15A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32"/>
          <w:szCs w:val="32"/>
          <w:lang w:val="en-US"/>
        </w:rPr>
        <w:t>Bibliography</w:t>
      </w:r>
    </w:p>
    <w:p w:rsidR="18571F64" w:rsidP="7F880FFB" w:rsidRDefault="18571F64" w14:paraId="0C02A0AC" w14:textId="73054D49">
      <w:pPr>
        <w:pStyle w:val="Normal"/>
      </w:pPr>
      <w:r w:rsidR="18571F64">
        <w:rPr/>
        <w:t xml:space="preserve">[1] “Fire Emblem”, </w:t>
      </w:r>
      <w:r w:rsidRPr="7F880FFB" w:rsidR="18571F64">
        <w:rPr>
          <w:i w:val="1"/>
          <w:iCs w:val="1"/>
        </w:rPr>
        <w:t>Videogame Series</w:t>
      </w:r>
      <w:r w:rsidR="18571F64">
        <w:rPr/>
        <w:t xml:space="preserve">, Intelligent Systems, </w:t>
      </w:r>
      <w:r w:rsidR="1B07378E">
        <w:rPr/>
        <w:t>Published by Nintendo</w:t>
      </w:r>
      <w:r w:rsidR="18571F64">
        <w:rPr/>
        <w:t>, 19</w:t>
      </w:r>
      <w:r w:rsidR="2F6BCA4F">
        <w:rPr/>
        <w:t>90-Present</w:t>
      </w:r>
    </w:p>
    <w:p w:rsidR="2424038F" w:rsidP="7F880FFB" w:rsidRDefault="2424038F" w14:paraId="58CFF14A" w14:textId="39ED8FF2">
      <w:pPr>
        <w:pStyle w:val="Normal"/>
      </w:pPr>
      <w:r w:rsidR="2424038F">
        <w:rPr/>
        <w:t>[2] “</w:t>
      </w:r>
      <w:r w:rsidR="2424038F">
        <w:rPr/>
        <w:t>GameBoy</w:t>
      </w:r>
      <w:r w:rsidR="2424038F">
        <w:rPr/>
        <w:t xml:space="preserve"> Advance”, </w:t>
      </w:r>
      <w:r w:rsidRPr="7F880FFB" w:rsidR="2424038F">
        <w:rPr>
          <w:i w:val="1"/>
          <w:iCs w:val="1"/>
        </w:rPr>
        <w:t>Game Console</w:t>
      </w:r>
      <w:r w:rsidR="2424038F">
        <w:rPr/>
        <w:t xml:space="preserve">, Nintendo, </w:t>
      </w:r>
      <w:r w:rsidR="3E6AFA92">
        <w:rPr/>
        <w:t>2001</w:t>
      </w:r>
    </w:p>
    <w:p w:rsidR="3A6B35FF" w:rsidP="7F880FFB" w:rsidRDefault="3A6B35FF" w14:paraId="68D6EABA" w14:textId="03AB75C9">
      <w:pPr>
        <w:pStyle w:val="Normal"/>
      </w:pPr>
      <w:r w:rsidR="3A6B35FF">
        <w:rPr/>
        <w:t xml:space="preserve">[3] “MUGEN”, </w:t>
      </w:r>
      <w:r w:rsidRPr="5DB76DD9" w:rsidR="3A6B35FF">
        <w:rPr>
          <w:i w:val="1"/>
          <w:iCs w:val="1"/>
        </w:rPr>
        <w:t>Videogame Series</w:t>
      </w:r>
      <w:r w:rsidR="3A6B35FF">
        <w:rPr/>
        <w:t xml:space="preserve">, </w:t>
      </w:r>
      <w:r w:rsidR="5B18C366">
        <w:rPr/>
        <w:t>HAL Laboratory</w:t>
      </w:r>
      <w:r w:rsidR="3A6B35FF">
        <w:rPr/>
        <w:t>,</w:t>
      </w:r>
      <w:r w:rsidR="54B22D02">
        <w:rPr/>
        <w:t xml:space="preserve"> Published by Nintendo, 1999-Present</w:t>
      </w:r>
      <w:r w:rsidR="3A6B35FF">
        <w:rPr/>
        <w:t xml:space="preserve"> </w:t>
      </w:r>
    </w:p>
    <w:p w:rsidR="6E5E43C5" w:rsidP="5DB76DD9" w:rsidRDefault="6E5E43C5" w14:paraId="459D4CE4" w14:textId="0F0BA63E">
      <w:pPr>
        <w:pStyle w:val="Normal"/>
      </w:pPr>
      <w:r w:rsidR="6E5E43C5">
        <w:rPr/>
        <w:t xml:space="preserve">[4] “Fire Emblem: The Sacred Stones”, </w:t>
      </w:r>
      <w:r w:rsidRPr="5DB76DD9" w:rsidR="6E5E43C5">
        <w:rPr>
          <w:i w:val="1"/>
          <w:iCs w:val="1"/>
        </w:rPr>
        <w:t xml:space="preserve">Video Game, </w:t>
      </w:r>
      <w:r w:rsidR="16EEF61C">
        <w:rPr/>
        <w:t xml:space="preserve">Intelligent Systems, </w:t>
      </w:r>
      <w:r w:rsidR="16EEF61C">
        <w:rPr/>
        <w:t>Published</w:t>
      </w:r>
      <w:r w:rsidR="16EEF61C">
        <w:rPr/>
        <w:t xml:space="preserve"> by Nintendo, 7</w:t>
      </w:r>
      <w:r w:rsidRPr="5DB76DD9" w:rsidR="16EEF61C">
        <w:rPr>
          <w:vertAlign w:val="superscript"/>
        </w:rPr>
        <w:t>th</w:t>
      </w:r>
      <w:r w:rsidR="16EEF61C">
        <w:rPr/>
        <w:t xml:space="preserve"> October 2004</w:t>
      </w:r>
      <w:r w:rsidR="3E874C09">
        <w:rPr/>
        <w:t xml:space="preserve">, Found online here: </w:t>
      </w:r>
      <w:hyperlink r:id="R897c149d502140f1">
        <w:r w:rsidRPr="5DB76DD9" w:rsidR="6E5E43C5">
          <w:rPr>
            <w:rStyle w:val="Hyperlink"/>
          </w:rPr>
          <w:t>https://www.spriters-resource.com/game_boy_advance/fireemblemthesacredstones/sheet/53715/</w:t>
        </w:r>
      </w:hyperlink>
    </w:p>
    <w:p w:rsidR="5DB76DD9" w:rsidP="5DB76DD9" w:rsidRDefault="5DB76DD9" w14:paraId="7CB7BBE6" w14:textId="08E50AD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DVHfiG6TvyuCC" int2:id="rFoEj0x8">
      <int2:state int2:type="AugLoop_Text_Critique" int2:value="Rejected"/>
    </int2:textHash>
    <int2:textHash int2:hashCode="bKeg+uS0mBECgT" int2:id="bRCNbEbE">
      <int2:state int2:type="AugLoop_Text_Critique" int2:value="Rejected"/>
    </int2:textHash>
    <int2:bookmark int2:bookmarkName="_Int_T9mmiCQR" int2:invalidationBookmarkName="" int2:hashCode="uR7DgyngEAM9um" int2:id="y3OsCLaW">
      <int2:state int2:type="AugLoop_Text_Critique" int2:value="Rejected"/>
    </int2:bookmark>
    <int2:bookmark int2:bookmarkName="_Int_tRaKyQn6" int2:invalidationBookmarkName="" int2:hashCode="GXiN8uYzCxQt/v" int2:id="iGiT0eHp">
      <int2:state int2:type="AugLoop_Text_Critique" int2:value="Rejected"/>
    </int2:bookmark>
    <int2:bookmark int2:bookmarkName="_Int_WRshvYNk" int2:invalidationBookmarkName="" int2:hashCode="MqiDYj2KAnJzAM" int2:id="ZcvNwrCz">
      <int2:state int2:type="WordDesignerPullQuotesAnnotation" int2:value="Reviewed"/>
    </int2:bookmark>
    <int2:bookmark int2:bookmarkName="_Int_mbHrZid5" int2:invalidationBookmarkName="" int2:hashCode="xf4CANHHpROb0Y" int2:id="4viG5kuO">
      <int2:state int2:type="AugLoop_Text_Critique" int2:value="Rejected"/>
    </int2:bookmark>
    <int2:bookmark int2:bookmarkName="_Int_pcWR6dIK" int2:invalidationBookmarkName="" int2:hashCode="8Ns/pAGuoEtxHW" int2:id="OJ9tlswU">
      <int2:state int2:type="AugLoop_Text_Critique" int2:value="Rejected"/>
    </int2:bookmark>
    <int2:bookmark int2:bookmarkName="_Int_NOq2WuJC" int2:invalidationBookmarkName="" int2:hashCode="K+YwELaZyx5o7J" int2:id="coO3lzZp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E5B26D"/>
    <w:rsid w:val="000CA58F"/>
    <w:rsid w:val="00385EF1"/>
    <w:rsid w:val="0085CF59"/>
    <w:rsid w:val="009B2D7D"/>
    <w:rsid w:val="00F17C99"/>
    <w:rsid w:val="012D6E25"/>
    <w:rsid w:val="013148DE"/>
    <w:rsid w:val="01A875F0"/>
    <w:rsid w:val="01FB67F2"/>
    <w:rsid w:val="0236FDDE"/>
    <w:rsid w:val="0237AE09"/>
    <w:rsid w:val="02E6F8D2"/>
    <w:rsid w:val="02ED725E"/>
    <w:rsid w:val="035CA1C8"/>
    <w:rsid w:val="03A86C06"/>
    <w:rsid w:val="0546F0D6"/>
    <w:rsid w:val="058B9AC5"/>
    <w:rsid w:val="058DFA2D"/>
    <w:rsid w:val="06024813"/>
    <w:rsid w:val="067E9F02"/>
    <w:rsid w:val="06E04928"/>
    <w:rsid w:val="081FF875"/>
    <w:rsid w:val="083353D7"/>
    <w:rsid w:val="08411F24"/>
    <w:rsid w:val="08D7F75E"/>
    <w:rsid w:val="09A0A437"/>
    <w:rsid w:val="09AEFE5A"/>
    <w:rsid w:val="0A15A7E1"/>
    <w:rsid w:val="0A4A126B"/>
    <w:rsid w:val="0A72029D"/>
    <w:rsid w:val="0A9D0AD9"/>
    <w:rsid w:val="0AC0332E"/>
    <w:rsid w:val="0AEE5CF9"/>
    <w:rsid w:val="0AEF0E23"/>
    <w:rsid w:val="0B8063D5"/>
    <w:rsid w:val="0C125F1D"/>
    <w:rsid w:val="0C975B3A"/>
    <w:rsid w:val="0C980499"/>
    <w:rsid w:val="0D2B3E79"/>
    <w:rsid w:val="0D4F4E4C"/>
    <w:rsid w:val="0DD5FED1"/>
    <w:rsid w:val="0DE4B87D"/>
    <w:rsid w:val="0DF8BC80"/>
    <w:rsid w:val="0E510EBC"/>
    <w:rsid w:val="0E817B6E"/>
    <w:rsid w:val="0F6A2FF0"/>
    <w:rsid w:val="0F707BFC"/>
    <w:rsid w:val="0F71CF32"/>
    <w:rsid w:val="0F99BBEA"/>
    <w:rsid w:val="0FA1A970"/>
    <w:rsid w:val="0FAE89B4"/>
    <w:rsid w:val="110C4C5D"/>
    <w:rsid w:val="11E5B26D"/>
    <w:rsid w:val="120C1DBA"/>
    <w:rsid w:val="12552450"/>
    <w:rsid w:val="1313A7EB"/>
    <w:rsid w:val="1330B1F2"/>
    <w:rsid w:val="136D400D"/>
    <w:rsid w:val="138D1F7C"/>
    <w:rsid w:val="1436A1C3"/>
    <w:rsid w:val="1485776F"/>
    <w:rsid w:val="149E6F86"/>
    <w:rsid w:val="15299C8F"/>
    <w:rsid w:val="1538F896"/>
    <w:rsid w:val="156B0E1A"/>
    <w:rsid w:val="15ECB55E"/>
    <w:rsid w:val="15F7C297"/>
    <w:rsid w:val="161F8987"/>
    <w:rsid w:val="163A3FE7"/>
    <w:rsid w:val="16B35FC1"/>
    <w:rsid w:val="16EEF61C"/>
    <w:rsid w:val="170772FB"/>
    <w:rsid w:val="179392F8"/>
    <w:rsid w:val="18571F64"/>
    <w:rsid w:val="18C53847"/>
    <w:rsid w:val="18CD0E45"/>
    <w:rsid w:val="1916F079"/>
    <w:rsid w:val="195B5C44"/>
    <w:rsid w:val="1A0A2516"/>
    <w:rsid w:val="1A295DDB"/>
    <w:rsid w:val="1A35FB3A"/>
    <w:rsid w:val="1A602113"/>
    <w:rsid w:val="1AC9D9DB"/>
    <w:rsid w:val="1B07378E"/>
    <w:rsid w:val="1BAD65E1"/>
    <w:rsid w:val="1BFFA006"/>
    <w:rsid w:val="1C4D7DF3"/>
    <w:rsid w:val="1C802C78"/>
    <w:rsid w:val="1DC7FF71"/>
    <w:rsid w:val="1DE6743A"/>
    <w:rsid w:val="1E1BFCD9"/>
    <w:rsid w:val="1E2950E3"/>
    <w:rsid w:val="1E400CAC"/>
    <w:rsid w:val="1E52E5A4"/>
    <w:rsid w:val="1E5613BC"/>
    <w:rsid w:val="1E56489C"/>
    <w:rsid w:val="1E9A61BF"/>
    <w:rsid w:val="1EB11AAA"/>
    <w:rsid w:val="1EF80E4C"/>
    <w:rsid w:val="1F460051"/>
    <w:rsid w:val="1F501125"/>
    <w:rsid w:val="2093DEAD"/>
    <w:rsid w:val="20A3A2A7"/>
    <w:rsid w:val="20D7653F"/>
    <w:rsid w:val="213F7626"/>
    <w:rsid w:val="21539D9B"/>
    <w:rsid w:val="218A8666"/>
    <w:rsid w:val="21D72D80"/>
    <w:rsid w:val="223CAC77"/>
    <w:rsid w:val="227C8E84"/>
    <w:rsid w:val="23137DCF"/>
    <w:rsid w:val="2345B212"/>
    <w:rsid w:val="236EDD0E"/>
    <w:rsid w:val="23FF3E19"/>
    <w:rsid w:val="241F31E7"/>
    <w:rsid w:val="2424038F"/>
    <w:rsid w:val="24C22728"/>
    <w:rsid w:val="25056F58"/>
    <w:rsid w:val="25172D00"/>
    <w:rsid w:val="258F8650"/>
    <w:rsid w:val="25B1B0B1"/>
    <w:rsid w:val="25EE18D7"/>
    <w:rsid w:val="2619AE3D"/>
    <w:rsid w:val="265C2310"/>
    <w:rsid w:val="26E3AD70"/>
    <w:rsid w:val="27AA20F2"/>
    <w:rsid w:val="27D022E7"/>
    <w:rsid w:val="27E6EEF2"/>
    <w:rsid w:val="28085B0F"/>
    <w:rsid w:val="28ACDD53"/>
    <w:rsid w:val="295EAF80"/>
    <w:rsid w:val="295F3B40"/>
    <w:rsid w:val="299E0F5C"/>
    <w:rsid w:val="29DC041F"/>
    <w:rsid w:val="2B1E8FB4"/>
    <w:rsid w:val="2B50DF73"/>
    <w:rsid w:val="2B9D1A54"/>
    <w:rsid w:val="2BC65A11"/>
    <w:rsid w:val="2BC9C955"/>
    <w:rsid w:val="2BCE8AA8"/>
    <w:rsid w:val="2C0A486D"/>
    <w:rsid w:val="2C4EFD67"/>
    <w:rsid w:val="2C50A521"/>
    <w:rsid w:val="2C965042"/>
    <w:rsid w:val="2C96B3D7"/>
    <w:rsid w:val="2CECAFD4"/>
    <w:rsid w:val="2D14B528"/>
    <w:rsid w:val="2DA390EB"/>
    <w:rsid w:val="2E0B97C5"/>
    <w:rsid w:val="2EB4DBA7"/>
    <w:rsid w:val="2EFCA3A8"/>
    <w:rsid w:val="2F61CF27"/>
    <w:rsid w:val="2F6BCA4F"/>
    <w:rsid w:val="2FCE5499"/>
    <w:rsid w:val="30076583"/>
    <w:rsid w:val="300CC755"/>
    <w:rsid w:val="30511B47"/>
    <w:rsid w:val="30D8E1ED"/>
    <w:rsid w:val="30DA2BCF"/>
    <w:rsid w:val="30E7A233"/>
    <w:rsid w:val="3160ABB4"/>
    <w:rsid w:val="3198732D"/>
    <w:rsid w:val="31BE8D60"/>
    <w:rsid w:val="31C020F7"/>
    <w:rsid w:val="322C905A"/>
    <w:rsid w:val="3235722C"/>
    <w:rsid w:val="324DC05E"/>
    <w:rsid w:val="32996FE9"/>
    <w:rsid w:val="32A250C6"/>
    <w:rsid w:val="32AE7FAF"/>
    <w:rsid w:val="32B9AB21"/>
    <w:rsid w:val="32E40659"/>
    <w:rsid w:val="3375D0DB"/>
    <w:rsid w:val="339E6DB3"/>
    <w:rsid w:val="33C860BB"/>
    <w:rsid w:val="3436734B"/>
    <w:rsid w:val="34A6745D"/>
    <w:rsid w:val="34BC2E38"/>
    <w:rsid w:val="34E03878"/>
    <w:rsid w:val="35A95D0B"/>
    <w:rsid w:val="35FA61A3"/>
    <w:rsid w:val="365ED7CC"/>
    <w:rsid w:val="36E96E24"/>
    <w:rsid w:val="36EE8D30"/>
    <w:rsid w:val="3700F304"/>
    <w:rsid w:val="37B6BB3B"/>
    <w:rsid w:val="37BE676B"/>
    <w:rsid w:val="380D2F0A"/>
    <w:rsid w:val="3817D93A"/>
    <w:rsid w:val="389D3F9F"/>
    <w:rsid w:val="38B857C3"/>
    <w:rsid w:val="38C131A5"/>
    <w:rsid w:val="39ABD84E"/>
    <w:rsid w:val="39F6F7D0"/>
    <w:rsid w:val="3A003242"/>
    <w:rsid w:val="3A4A3ED7"/>
    <w:rsid w:val="3A6B35FF"/>
    <w:rsid w:val="3AD5433C"/>
    <w:rsid w:val="3B33E1E9"/>
    <w:rsid w:val="3BC1FE53"/>
    <w:rsid w:val="3C2FB968"/>
    <w:rsid w:val="3CAD2D6D"/>
    <w:rsid w:val="3D0AD646"/>
    <w:rsid w:val="3DB3CA34"/>
    <w:rsid w:val="3E22AD16"/>
    <w:rsid w:val="3E6628EA"/>
    <w:rsid w:val="3E6AFA92"/>
    <w:rsid w:val="3E83E80B"/>
    <w:rsid w:val="3E874C09"/>
    <w:rsid w:val="3EA6A6A7"/>
    <w:rsid w:val="3EBEAFAB"/>
    <w:rsid w:val="3F03D603"/>
    <w:rsid w:val="3F9BE714"/>
    <w:rsid w:val="3FA143E9"/>
    <w:rsid w:val="3FA65733"/>
    <w:rsid w:val="3FEE3B1D"/>
    <w:rsid w:val="40956F76"/>
    <w:rsid w:val="413D144A"/>
    <w:rsid w:val="41A8CF11"/>
    <w:rsid w:val="41E74659"/>
    <w:rsid w:val="428AD6B6"/>
    <w:rsid w:val="42D8E4AB"/>
    <w:rsid w:val="432406AB"/>
    <w:rsid w:val="435A0E98"/>
    <w:rsid w:val="438C63F1"/>
    <w:rsid w:val="43E570A1"/>
    <w:rsid w:val="43F65026"/>
    <w:rsid w:val="443D5445"/>
    <w:rsid w:val="4450ADEA"/>
    <w:rsid w:val="447733A1"/>
    <w:rsid w:val="4479ED8F"/>
    <w:rsid w:val="4514C8D2"/>
    <w:rsid w:val="45EF21FB"/>
    <w:rsid w:val="45FDDE3D"/>
    <w:rsid w:val="463D13B7"/>
    <w:rsid w:val="465BA76D"/>
    <w:rsid w:val="471CB611"/>
    <w:rsid w:val="4774F507"/>
    <w:rsid w:val="478C8903"/>
    <w:rsid w:val="48344B6E"/>
    <w:rsid w:val="4842D21A"/>
    <w:rsid w:val="487B7412"/>
    <w:rsid w:val="48F5FB02"/>
    <w:rsid w:val="492C897D"/>
    <w:rsid w:val="494C7C4D"/>
    <w:rsid w:val="49688166"/>
    <w:rsid w:val="49990ABD"/>
    <w:rsid w:val="49D335E0"/>
    <w:rsid w:val="4A894F65"/>
    <w:rsid w:val="4AE84CAE"/>
    <w:rsid w:val="4B082C1D"/>
    <w:rsid w:val="4B49810C"/>
    <w:rsid w:val="4B70C2AF"/>
    <w:rsid w:val="4B72DB04"/>
    <w:rsid w:val="4B7AC927"/>
    <w:rsid w:val="4BF183F0"/>
    <w:rsid w:val="4C1B4DFC"/>
    <w:rsid w:val="4C31DF51"/>
    <w:rsid w:val="4CE2F38D"/>
    <w:rsid w:val="4CE5516D"/>
    <w:rsid w:val="4D34C941"/>
    <w:rsid w:val="4DC3F945"/>
    <w:rsid w:val="4E05EEA8"/>
    <w:rsid w:val="4E3FCCDF"/>
    <w:rsid w:val="4E6E29BC"/>
    <w:rsid w:val="4E8121CE"/>
    <w:rsid w:val="4F65B88A"/>
    <w:rsid w:val="4FBF5539"/>
    <w:rsid w:val="513D8E90"/>
    <w:rsid w:val="5187B936"/>
    <w:rsid w:val="51B769EB"/>
    <w:rsid w:val="51C8F9B6"/>
    <w:rsid w:val="51D1BF62"/>
    <w:rsid w:val="522875D5"/>
    <w:rsid w:val="52CEF0A7"/>
    <w:rsid w:val="52F6F5FB"/>
    <w:rsid w:val="5323516D"/>
    <w:rsid w:val="534FDE2D"/>
    <w:rsid w:val="5395130D"/>
    <w:rsid w:val="5423865A"/>
    <w:rsid w:val="547FC9B8"/>
    <w:rsid w:val="54AFFFEA"/>
    <w:rsid w:val="54B22D02"/>
    <w:rsid w:val="55242A02"/>
    <w:rsid w:val="5535A242"/>
    <w:rsid w:val="5582ACFA"/>
    <w:rsid w:val="55AC582C"/>
    <w:rsid w:val="55D01D62"/>
    <w:rsid w:val="560F2E38"/>
    <w:rsid w:val="561342A3"/>
    <w:rsid w:val="56490E12"/>
    <w:rsid w:val="56949769"/>
    <w:rsid w:val="56D172A3"/>
    <w:rsid w:val="56F42470"/>
    <w:rsid w:val="57430671"/>
    <w:rsid w:val="576BEDC3"/>
    <w:rsid w:val="5801100F"/>
    <w:rsid w:val="583E09C1"/>
    <w:rsid w:val="58AA30BD"/>
    <w:rsid w:val="58C23BE3"/>
    <w:rsid w:val="594ACD06"/>
    <w:rsid w:val="5953904F"/>
    <w:rsid w:val="59946839"/>
    <w:rsid w:val="59B0E8EF"/>
    <w:rsid w:val="59E1E97B"/>
    <w:rsid w:val="59E7616C"/>
    <w:rsid w:val="5A2E8C2F"/>
    <w:rsid w:val="5AA15734"/>
    <w:rsid w:val="5B18C366"/>
    <w:rsid w:val="5B639348"/>
    <w:rsid w:val="5BEF6128"/>
    <w:rsid w:val="5C4BAD14"/>
    <w:rsid w:val="5C5109E9"/>
    <w:rsid w:val="5C62525C"/>
    <w:rsid w:val="5C6E4BFD"/>
    <w:rsid w:val="5D3D7BCD"/>
    <w:rsid w:val="5D5D523C"/>
    <w:rsid w:val="5DAD7773"/>
    <w:rsid w:val="5DB76DD9"/>
    <w:rsid w:val="5E39A8A2"/>
    <w:rsid w:val="5E7E12B1"/>
    <w:rsid w:val="5E95DE52"/>
    <w:rsid w:val="5EA4A025"/>
    <w:rsid w:val="5EE8A808"/>
    <w:rsid w:val="5F2EE17D"/>
    <w:rsid w:val="5FD37469"/>
    <w:rsid w:val="5FD57903"/>
    <w:rsid w:val="60670E7F"/>
    <w:rsid w:val="609E358F"/>
    <w:rsid w:val="60CC5BA0"/>
    <w:rsid w:val="614839D9"/>
    <w:rsid w:val="618114A3"/>
    <w:rsid w:val="6250B03F"/>
    <w:rsid w:val="62542BF3"/>
    <w:rsid w:val="62679907"/>
    <w:rsid w:val="62C14AAF"/>
    <w:rsid w:val="62C67AD2"/>
    <w:rsid w:val="635183D4"/>
    <w:rsid w:val="6352755B"/>
    <w:rsid w:val="6404EDE9"/>
    <w:rsid w:val="643D969C"/>
    <w:rsid w:val="6447C3C5"/>
    <w:rsid w:val="644A81D9"/>
    <w:rsid w:val="6456BEF9"/>
    <w:rsid w:val="64DDA26D"/>
    <w:rsid w:val="64EBF779"/>
    <w:rsid w:val="65A0BE4A"/>
    <w:rsid w:val="65AEDBDD"/>
    <w:rsid w:val="65D966FD"/>
    <w:rsid w:val="666D6665"/>
    <w:rsid w:val="6672CBDC"/>
    <w:rsid w:val="6687C7DA"/>
    <w:rsid w:val="66892496"/>
    <w:rsid w:val="6823983B"/>
    <w:rsid w:val="6824F4F7"/>
    <w:rsid w:val="686CDDAA"/>
    <w:rsid w:val="68902347"/>
    <w:rsid w:val="68D85F0C"/>
    <w:rsid w:val="69166494"/>
    <w:rsid w:val="6916BFC3"/>
    <w:rsid w:val="69198BC2"/>
    <w:rsid w:val="69221B58"/>
    <w:rsid w:val="69290179"/>
    <w:rsid w:val="697D4A99"/>
    <w:rsid w:val="6994327E"/>
    <w:rsid w:val="6A385E91"/>
    <w:rsid w:val="6A51990A"/>
    <w:rsid w:val="6A6AA68B"/>
    <w:rsid w:val="6AACD820"/>
    <w:rsid w:val="6AB0D92E"/>
    <w:rsid w:val="6B065D26"/>
    <w:rsid w:val="6B09DF38"/>
    <w:rsid w:val="6B5B38FD"/>
    <w:rsid w:val="6B6D7C40"/>
    <w:rsid w:val="6BED696B"/>
    <w:rsid w:val="6BF7F13F"/>
    <w:rsid w:val="6C2150D0"/>
    <w:rsid w:val="6C4CA98F"/>
    <w:rsid w:val="6CF7095E"/>
    <w:rsid w:val="6D90BCE9"/>
    <w:rsid w:val="6DD7A816"/>
    <w:rsid w:val="6E5CBCE5"/>
    <w:rsid w:val="6E5E43C5"/>
    <w:rsid w:val="6EDDD613"/>
    <w:rsid w:val="6F7F1100"/>
    <w:rsid w:val="6F9E3B75"/>
    <w:rsid w:val="6FF14C2D"/>
    <w:rsid w:val="703A71FC"/>
    <w:rsid w:val="70DBF8AE"/>
    <w:rsid w:val="7185B15E"/>
    <w:rsid w:val="71B3A067"/>
    <w:rsid w:val="71CA7A81"/>
    <w:rsid w:val="71EE8A54"/>
    <w:rsid w:val="7283248A"/>
    <w:rsid w:val="72A984CC"/>
    <w:rsid w:val="73001F7B"/>
    <w:rsid w:val="7304E3AA"/>
    <w:rsid w:val="732181BF"/>
    <w:rsid w:val="738A5AB5"/>
    <w:rsid w:val="73DF52F3"/>
    <w:rsid w:val="73EAA510"/>
    <w:rsid w:val="7485E2E7"/>
    <w:rsid w:val="748A4841"/>
    <w:rsid w:val="749DEBEB"/>
    <w:rsid w:val="75021B43"/>
    <w:rsid w:val="7599A886"/>
    <w:rsid w:val="76AEB70B"/>
    <w:rsid w:val="76EB1806"/>
    <w:rsid w:val="77F05932"/>
    <w:rsid w:val="7841A98B"/>
    <w:rsid w:val="78901B97"/>
    <w:rsid w:val="789E2AC4"/>
    <w:rsid w:val="7923DBB2"/>
    <w:rsid w:val="7966B5DF"/>
    <w:rsid w:val="7A59AA26"/>
    <w:rsid w:val="7ACAB279"/>
    <w:rsid w:val="7ADC1996"/>
    <w:rsid w:val="7B5B0CB1"/>
    <w:rsid w:val="7B956C9A"/>
    <w:rsid w:val="7B9D9680"/>
    <w:rsid w:val="7BDC8E98"/>
    <w:rsid w:val="7BEA64D8"/>
    <w:rsid w:val="7C10F5E9"/>
    <w:rsid w:val="7C1903AF"/>
    <w:rsid w:val="7D728881"/>
    <w:rsid w:val="7D8B920E"/>
    <w:rsid w:val="7DFC793F"/>
    <w:rsid w:val="7E051A38"/>
    <w:rsid w:val="7E6950D7"/>
    <w:rsid w:val="7ECD0D5C"/>
    <w:rsid w:val="7F475F0E"/>
    <w:rsid w:val="7F88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30525"/>
  <w15:chartTrackingRefBased/>
  <w15:docId w15:val="{B298D889-DB81-4534-99D0-440D86C2CF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c2cbdda57ae4e03" /><Relationship Type="http://schemas.openxmlformats.org/officeDocument/2006/relationships/image" Target="/media/image.jpg" Id="R7cbecb4da22c4414" /><Relationship Type="http://schemas.openxmlformats.org/officeDocument/2006/relationships/hyperlink" Target="https://youtube.com/shorts/1OOTpzG8jwQ" TargetMode="External" Id="R454dbdb79cdc4615" /><Relationship Type="http://schemas.openxmlformats.org/officeDocument/2006/relationships/image" Target="/media/image2.jpg" Id="R8cd9d1410eca453a" /><Relationship Type="http://schemas.openxmlformats.org/officeDocument/2006/relationships/hyperlink" Target="https://youtube.com/shorts/3YZegTfgT2I" TargetMode="External" Id="R8a8f97ca08db4899" /><Relationship Type="http://schemas.openxmlformats.org/officeDocument/2006/relationships/image" Target="/media/image3.jpg" Id="R4697b57be94142a1" /><Relationship Type="http://schemas.openxmlformats.org/officeDocument/2006/relationships/hyperlink" Target="https://youtube.com/shorts/cuv8Zpz1rx0?feature=share" TargetMode="External" Id="R1904d75e5a274dc0" /><Relationship Type="http://schemas.openxmlformats.org/officeDocument/2006/relationships/image" Target="/media/image4.png" Id="Ra50249a6f88f4312" /><Relationship Type="http://schemas.openxmlformats.org/officeDocument/2006/relationships/image" Target="/media/image5.png" Id="R89070e0db8b541d2" /><Relationship Type="http://schemas.openxmlformats.org/officeDocument/2006/relationships/image" Target="/media/image6.png" Id="Re390c37f6bb34c7e" /><Relationship Type="http://schemas.openxmlformats.org/officeDocument/2006/relationships/image" Target="/media/image7.png" Id="R9449bbed2b294216" /><Relationship Type="http://schemas.openxmlformats.org/officeDocument/2006/relationships/hyperlink" Target="https://www.spriters-resource.com/game_boy_advance/fireemblemthesacredstones/sheet/53715/" TargetMode="External" Id="R897c149d502140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2023-11-25T22:41:21.3342062Z</dcterms:created>
  <dcterms:modified xsi:type="dcterms:W3CDTF">2023-12-07T22:47:00.3277663Z</dcterms:modified>
  <dc:creator>Shaun Tierney (2004667)</dc:creator>
  <lastModifiedBy>Shaun Tierney (2004667)</lastModifiedBy>
</coreProperties>
</file>