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5351F1F" w:rsidP="27156AFC" w:rsidRDefault="75351F1F" w14:paraId="2ABFF3A1" w14:textId="376573C6">
      <w:pPr>
        <w:keepNext w:val="0"/>
        <w:keepLines w:val="0"/>
        <w:spacing w:before="240" w:beforeAutospacing="off" w:after="240" w:afterAutospacing="off" w:line="360" w:lineRule="auto"/>
        <w:rPr>
          <w:noProof w:val="0"/>
          <w:u w:val="single"/>
          <w:lang w:val="en-GB"/>
        </w:rPr>
      </w:pPr>
      <w:r w:rsidRPr="27156AFC" w:rsidR="70028C82">
        <w:rPr>
          <w:u w:val="single"/>
        </w:rPr>
        <w:t>Tamika Simms</w:t>
      </w:r>
      <w:r w:rsidRPr="27156AFC" w:rsidR="17E94660">
        <w:rPr>
          <w:u w:val="single"/>
        </w:rPr>
        <w:t xml:space="preserve"> – </w:t>
      </w:r>
      <w:r w:rsidRPr="27156AFC" w:rsidR="70028C82">
        <w:rPr>
          <w:u w:val="single"/>
        </w:rPr>
        <w:t>Portfolio</w:t>
      </w:r>
      <w:r w:rsidRPr="27156AFC" w:rsidR="5D0FF4F0">
        <w:rPr>
          <w:u w:val="single"/>
        </w:rPr>
        <w:t xml:space="preserve"> – The Professional Practitioner</w:t>
      </w:r>
    </w:p>
    <w:p w:rsidR="75351F1F" w:rsidP="4EBC6FAC" w:rsidRDefault="75351F1F" w14:paraId="55304EBC" w14:textId="75E6996F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BC6FAC" w:rsidR="75351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Content page:</w:t>
      </w:r>
    </w:p>
    <w:p w:rsidR="75351F1F" w:rsidP="27156AFC" w:rsidRDefault="75351F1F" w14:paraId="27BDF86A" w14:textId="020E883A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156AFC" w:rsidR="52F72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 1 –</w:t>
      </w:r>
      <w:r w:rsidRPr="27156AFC" w:rsidR="49F5C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PDP, SMART Goals</w:t>
      </w:r>
    </w:p>
    <w:p w:rsidR="75351F1F" w:rsidP="27156AFC" w:rsidRDefault="75351F1F" w14:paraId="2D71864A" w14:textId="44C30698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156AFC" w:rsidR="52F72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Part 2 – </w:t>
      </w:r>
      <w:r w:rsidRPr="27156AFC" w:rsidR="328CA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 and Reflective Practice</w:t>
      </w:r>
    </w:p>
    <w:p w:rsidR="75351F1F" w:rsidP="27156AFC" w:rsidRDefault="75351F1F" w14:paraId="61D48358" w14:textId="3D0BE186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156AFC" w:rsidR="52F72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Part 3 – </w:t>
      </w:r>
      <w:r w:rsidRPr="27156AFC" w:rsidR="50EA9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Written Essay</w:t>
      </w:r>
    </w:p>
    <w:p w:rsidR="75351F1F" w:rsidP="4EBC6FAC" w:rsidRDefault="75351F1F" w14:paraId="0E617D09" w14:textId="6426AB7A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BC6FAC" w:rsidR="75351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 [AI name] [AI Link]</w:t>
      </w:r>
      <w:r w:rsidRPr="4EBC6FAC" w:rsidR="75351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BC6FAC" w:rsidR="75351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[Date</w:t>
      </w:r>
      <w:r w:rsidRPr="4EBC6FAC" w:rsidR="5DB2C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  <w:r w:rsidRPr="4EBC6FAC" w:rsidR="75351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4EBC6FAC" w:rsidR="55355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[Purpose my work].</w:t>
      </w:r>
    </w:p>
    <w:p w:rsidR="75351F1F" w:rsidP="4EBC6FAC" w:rsidRDefault="75351F1F" w14:paraId="06E06DCC" w14:textId="29301867">
      <w:pPr>
        <w:pStyle w:val="Normal"/>
      </w:pPr>
      <w:r w:rsidRPr="4EBC6FAC" w:rsidR="75351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Prompt{s}:</w:t>
      </w:r>
    </w:p>
    <w:p w:rsidR="13D79A50" w:rsidP="4EBC6FAC" w:rsidRDefault="13D79A50" w14:paraId="327B2819" w14:textId="03776490">
      <w:pPr>
        <w:pStyle w:val="Normal"/>
      </w:pPr>
      <w:r w:rsidRPr="4EBC6FAC" w:rsidR="13D79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</w:t>
      </w:r>
    </w:p>
    <w:p w:rsidR="13D79A50" w:rsidP="4EBC6FAC" w:rsidRDefault="13D79A50" w14:paraId="0B09052E" w14:textId="1CB75832">
      <w:pPr>
        <w:pStyle w:val="Normal"/>
      </w:pPr>
      <w:r w:rsidRPr="4EBC6FAC" w:rsidR="13D79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2. </w:t>
      </w:r>
    </w:p>
    <w:p w:rsidR="13D79A50" w:rsidP="4EBC6FAC" w:rsidRDefault="13D79A50" w14:paraId="6FCBA5D0" w14:textId="33EF18E7">
      <w:pPr>
        <w:pStyle w:val="Normal"/>
      </w:pPr>
      <w:r w:rsidRPr="4EBC6FAC" w:rsidR="13D79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3. </w:t>
      </w:r>
    </w:p>
    <w:p w:rsidR="13D79A50" w:rsidP="4EBC6FAC" w:rsidRDefault="13D79A50" w14:paraId="41A0E1F2" w14:textId="50EE52A0">
      <w:pPr>
        <w:keepNext w:val="0"/>
        <w:keepLines w:val="0"/>
        <w:spacing w:before="240" w:beforeAutospacing="off" w:after="240" w:afterAutospacing="off" w:line="360" w:lineRule="auto"/>
        <w:jc w:val="left"/>
      </w:pPr>
      <w:r w:rsidRPr="27156AFC" w:rsidR="6A342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text as my own work. I confirm I have copies of my drafts, notes, and other resources I used before, and after the use of AI tools which I may be asked to provide in evidence. </w:t>
      </w:r>
      <w:r w:rsidRPr="27156AFC" w:rsidR="6A3420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8A10CDC" w:rsidP="27156AFC" w:rsidRDefault="08A10CDC" w14:paraId="503BBFE7" w14:textId="3425C251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156AFC" w:rsidR="08A10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Part 1 – PDP, SMART Goals</w:t>
      </w:r>
      <w:r w:rsidRPr="27156AFC" w:rsidR="390A2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:</w:t>
      </w:r>
    </w:p>
    <w:p w:rsidR="08A10CDC" w:rsidP="27156AFC" w:rsidRDefault="08A10CDC" w14:paraId="091EE026" w14:textId="55DF463E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156AFC" w:rsidR="08A10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Part 2 – Reflection and Reflective Practice</w:t>
      </w:r>
      <w:r w:rsidRPr="27156AFC" w:rsidR="19D86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:</w:t>
      </w:r>
    </w:p>
    <w:p w:rsidR="08A10CDC" w:rsidP="27156AFC" w:rsidRDefault="08A10CDC" w14:paraId="1E5557F6" w14:textId="6953F2F7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156AFC" w:rsidR="08A10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Part 3 – Written Essay</w:t>
      </w:r>
      <w:r w:rsidRPr="27156AFC" w:rsidR="77308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:</w:t>
      </w:r>
    </w:p>
    <w:p w:rsidR="08A10CDC" w:rsidP="27156AFC" w:rsidRDefault="08A10CDC" w14:paraId="04B17198" w14:textId="542B27CC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156AFC" w:rsidR="08A10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References:</w:t>
      </w:r>
    </w:p>
    <w:p w:rsidR="27156AFC" w:rsidP="27156AFC" w:rsidRDefault="27156AFC" w14:paraId="6F283199" w14:textId="206EC1C8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BC6FAC" w:rsidP="4EBC6FAC" w:rsidRDefault="4EBC6FAC" w14:paraId="15460A09" w14:textId="1F1D748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4d2cd624a524f8d"/>
      <w:footerReference w:type="default" r:id="R0b7bbf4364c4438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EBC6FAC" w:rsidTr="4EBC6FAC" w14:paraId="2CB568CD">
      <w:trPr>
        <w:trHeight w:val="300"/>
      </w:trPr>
      <w:tc>
        <w:tcPr>
          <w:tcW w:w="3005" w:type="dxa"/>
          <w:tcMar/>
        </w:tcPr>
        <w:p w:rsidR="4EBC6FAC" w:rsidP="4EBC6FAC" w:rsidRDefault="4EBC6FAC" w14:paraId="61349D7C" w14:textId="0D5188E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EBC6FAC" w:rsidP="4EBC6FAC" w:rsidRDefault="4EBC6FAC" w14:paraId="781F73A2" w14:textId="135C3A3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EBC6FAC" w:rsidP="4EBC6FAC" w:rsidRDefault="4EBC6FAC" w14:paraId="6DF4BA10" w14:textId="2347765A">
          <w:pPr>
            <w:pStyle w:val="Header"/>
            <w:bidi w:val="0"/>
            <w:ind w:right="-115"/>
            <w:jc w:val="right"/>
          </w:pPr>
        </w:p>
      </w:tc>
    </w:tr>
  </w:tbl>
  <w:p w:rsidR="4EBC6FAC" w:rsidP="4EBC6FAC" w:rsidRDefault="4EBC6FAC" w14:paraId="067DD094" w14:textId="2341CD2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EBC6FAC" w:rsidTr="4EBC6FAC" w14:paraId="65A996B5">
      <w:trPr>
        <w:trHeight w:val="300"/>
      </w:trPr>
      <w:tc>
        <w:tcPr>
          <w:tcW w:w="3005" w:type="dxa"/>
          <w:tcMar/>
        </w:tcPr>
        <w:p w:rsidR="4EBC6FAC" w:rsidP="4EBC6FAC" w:rsidRDefault="4EBC6FAC" w14:paraId="79809C9E" w14:textId="5A6B2DF6">
          <w:pPr>
            <w:pStyle w:val="Header"/>
            <w:bidi w:val="0"/>
            <w:ind w:left="-115"/>
            <w:jc w:val="left"/>
          </w:pPr>
          <w:r w:rsidR="4EBC6FAC">
            <w:rPr/>
            <w:t>2607316</w:t>
          </w:r>
        </w:p>
      </w:tc>
      <w:tc>
        <w:tcPr>
          <w:tcW w:w="3005" w:type="dxa"/>
          <w:tcMar/>
        </w:tcPr>
        <w:p w:rsidR="4EBC6FAC" w:rsidP="4EBC6FAC" w:rsidRDefault="4EBC6FAC" w14:paraId="00591EB0" w14:textId="286BDC0F">
          <w:pPr>
            <w:pStyle w:val="Header"/>
            <w:bidi w:val="0"/>
            <w:jc w:val="center"/>
          </w:pPr>
          <w:r w:rsidR="4EBC6FAC">
            <w:rPr/>
            <w:t>ECEY4014</w:t>
          </w:r>
        </w:p>
      </w:tc>
      <w:tc>
        <w:tcPr>
          <w:tcW w:w="3005" w:type="dxa"/>
          <w:tcMar/>
        </w:tcPr>
        <w:p w:rsidR="4EBC6FAC" w:rsidP="4EBC6FAC" w:rsidRDefault="4EBC6FAC" w14:paraId="7F52E88A" w14:textId="2F81EE86">
          <w:pPr>
            <w:pStyle w:val="Header"/>
            <w:bidi w:val="0"/>
            <w:ind w:right="-115"/>
            <w:jc w:val="right"/>
          </w:pPr>
          <w:r w:rsidR="4EBC6FAC">
            <w:rPr/>
            <w:t>3000 words</w:t>
          </w:r>
        </w:p>
      </w:tc>
    </w:tr>
  </w:tbl>
  <w:p w:rsidR="4EBC6FAC" w:rsidP="4EBC6FAC" w:rsidRDefault="4EBC6FAC" w14:paraId="49960F22" w14:textId="29B5CA2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9036AE"/>
    <w:rsid w:val="08A10CDC"/>
    <w:rsid w:val="13D79A50"/>
    <w:rsid w:val="17E94660"/>
    <w:rsid w:val="18270DC5"/>
    <w:rsid w:val="19D8639F"/>
    <w:rsid w:val="1A0DE3D7"/>
    <w:rsid w:val="1AF8C12F"/>
    <w:rsid w:val="27156AFC"/>
    <w:rsid w:val="2AB6520D"/>
    <w:rsid w:val="2B458DF9"/>
    <w:rsid w:val="328CAA9F"/>
    <w:rsid w:val="37BFFC7A"/>
    <w:rsid w:val="390A2A34"/>
    <w:rsid w:val="3A9036AE"/>
    <w:rsid w:val="3CDD6911"/>
    <w:rsid w:val="3E7E8E20"/>
    <w:rsid w:val="4350E1EA"/>
    <w:rsid w:val="49F5C580"/>
    <w:rsid w:val="4C8EFD5F"/>
    <w:rsid w:val="4EBC6FAC"/>
    <w:rsid w:val="50EA9A75"/>
    <w:rsid w:val="52F7266C"/>
    <w:rsid w:val="55355B56"/>
    <w:rsid w:val="5A9731C0"/>
    <w:rsid w:val="5D0CEC36"/>
    <w:rsid w:val="5D0FF4F0"/>
    <w:rsid w:val="5DB2C4D6"/>
    <w:rsid w:val="606F61A6"/>
    <w:rsid w:val="66CFC239"/>
    <w:rsid w:val="6A342092"/>
    <w:rsid w:val="70028C82"/>
    <w:rsid w:val="71FF757C"/>
    <w:rsid w:val="75351F1F"/>
    <w:rsid w:val="77308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D759C"/>
  <w15:chartTrackingRefBased/>
  <w15:docId w15:val="{0B488ACE-2AB6-4BD9-8A87-7F2C5BE0A8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EBC6FA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EBC6FAC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EBC6FAC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4d2cd624a524f8d" /><Relationship Type="http://schemas.openxmlformats.org/officeDocument/2006/relationships/footer" Target="/word/footer.xml" Id="R0b7bbf4364c443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Tamika Simms (2607316)</dc:creator>
  <keywords/>
  <dc:description/>
  <lastModifiedBy>Tamika Simms (2607316)</lastModifiedBy>
  <revision>3</revision>
  <dcterms:created xsi:type="dcterms:W3CDTF">2026-09-28T17:02:44.8086686Z</dcterms:created>
  <dcterms:modified xsi:type="dcterms:W3CDTF">2026-09-28T17:11:47.4720018Z</dcterms:modified>
</coreProperties>
</file>