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82D625" w14:textId="26FBF19F" w:rsidR="006845FA" w:rsidRDefault="006845FA">
      <w:pPr>
        <w:rPr>
          <w:b/>
          <w:bCs/>
          <w:sz w:val="24"/>
          <w:szCs w:val="24"/>
          <w:u w:val="single"/>
        </w:rPr>
      </w:pPr>
      <w:r w:rsidRPr="008F3CF9">
        <w:rPr>
          <w:b/>
          <w:bCs/>
          <w:sz w:val="24"/>
          <w:szCs w:val="24"/>
          <w:u w:val="single"/>
        </w:rPr>
        <w:t xml:space="preserve">Independent </w:t>
      </w:r>
      <w:r w:rsidR="00C52023" w:rsidRPr="008F3CF9">
        <w:rPr>
          <w:b/>
          <w:bCs/>
          <w:sz w:val="24"/>
          <w:szCs w:val="24"/>
          <w:u w:val="single"/>
        </w:rPr>
        <w:t>Project –</w:t>
      </w:r>
      <w:r w:rsidRPr="008F3CF9">
        <w:rPr>
          <w:b/>
          <w:bCs/>
          <w:sz w:val="24"/>
          <w:szCs w:val="24"/>
          <w:u w:val="single"/>
        </w:rPr>
        <w:t xml:space="preserve"> </w:t>
      </w:r>
      <w:r w:rsidR="008E0C1E">
        <w:rPr>
          <w:b/>
          <w:bCs/>
          <w:sz w:val="24"/>
          <w:szCs w:val="24"/>
          <w:u w:val="single"/>
        </w:rPr>
        <w:t>Indicative SoW</w:t>
      </w:r>
    </w:p>
    <w:p w14:paraId="6C7558CF" w14:textId="14E113C9" w:rsidR="00AA7354" w:rsidRPr="00AA7354" w:rsidRDefault="00AA7354" w:rsidP="00AA7354">
      <w:pPr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0"/>
        <w:gridCol w:w="1472"/>
        <w:gridCol w:w="6564"/>
      </w:tblGrid>
      <w:tr w:rsidR="006845FA" w:rsidRPr="008F3CF9" w14:paraId="26C23724" w14:textId="77777777" w:rsidTr="008F3CF9">
        <w:tc>
          <w:tcPr>
            <w:tcW w:w="988" w:type="dxa"/>
            <w:shd w:val="clear" w:color="auto" w:fill="E7E6E6" w:themeFill="background2"/>
          </w:tcPr>
          <w:p w14:paraId="394ABAD5" w14:textId="5FDF0994" w:rsidR="006845FA" w:rsidRPr="008F3CF9" w:rsidRDefault="006845FA" w:rsidP="008F3CF9">
            <w:pPr>
              <w:jc w:val="center"/>
              <w:rPr>
                <w:b/>
                <w:bCs/>
                <w:sz w:val="24"/>
                <w:szCs w:val="24"/>
              </w:rPr>
            </w:pPr>
            <w:r w:rsidRPr="008F3CF9">
              <w:rPr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1275" w:type="dxa"/>
            <w:shd w:val="clear" w:color="auto" w:fill="E7E6E6" w:themeFill="background2"/>
          </w:tcPr>
          <w:p w14:paraId="02EE50DA" w14:textId="538F2890" w:rsidR="006845FA" w:rsidRPr="008F3CF9" w:rsidRDefault="006845FA" w:rsidP="008F3CF9">
            <w:pPr>
              <w:jc w:val="center"/>
              <w:rPr>
                <w:b/>
                <w:bCs/>
                <w:sz w:val="24"/>
                <w:szCs w:val="24"/>
              </w:rPr>
            </w:pPr>
            <w:r w:rsidRPr="008F3CF9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6753" w:type="dxa"/>
            <w:shd w:val="clear" w:color="auto" w:fill="E7E6E6" w:themeFill="background2"/>
          </w:tcPr>
          <w:p w14:paraId="0BA07C03" w14:textId="05C5B526" w:rsidR="006845FA" w:rsidRPr="008F3CF9" w:rsidRDefault="006845FA" w:rsidP="008F3CF9">
            <w:pPr>
              <w:jc w:val="center"/>
              <w:rPr>
                <w:b/>
                <w:bCs/>
                <w:sz w:val="24"/>
                <w:szCs w:val="24"/>
              </w:rPr>
            </w:pPr>
            <w:r w:rsidRPr="008F3CF9">
              <w:rPr>
                <w:b/>
                <w:bCs/>
                <w:sz w:val="24"/>
                <w:szCs w:val="24"/>
              </w:rPr>
              <w:t>Activity</w:t>
            </w:r>
          </w:p>
        </w:tc>
      </w:tr>
      <w:tr w:rsidR="006845FA" w:rsidRPr="008F3CF9" w14:paraId="4AA47E70" w14:textId="77777777" w:rsidTr="008F3CF9">
        <w:tc>
          <w:tcPr>
            <w:tcW w:w="988" w:type="dxa"/>
          </w:tcPr>
          <w:p w14:paraId="0568D459" w14:textId="0CC338B7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21A6FCA7" w14:textId="2673F2C7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0</w:t>
            </w:r>
            <w:r w:rsidR="00A56AD9">
              <w:rPr>
                <w:sz w:val="24"/>
                <w:szCs w:val="24"/>
              </w:rPr>
              <w:t>2</w:t>
            </w:r>
            <w:r w:rsidRPr="008F3CF9">
              <w:rPr>
                <w:sz w:val="24"/>
                <w:szCs w:val="24"/>
              </w:rPr>
              <w:t>/10/2</w:t>
            </w:r>
            <w:r w:rsidR="00910AD8">
              <w:rPr>
                <w:sz w:val="24"/>
                <w:szCs w:val="24"/>
              </w:rPr>
              <w:t>3</w:t>
            </w:r>
          </w:p>
        </w:tc>
        <w:tc>
          <w:tcPr>
            <w:tcW w:w="6753" w:type="dxa"/>
          </w:tcPr>
          <w:p w14:paraId="160B1E9A" w14:textId="618EC9CF" w:rsidR="008F3CF9" w:rsidRDefault="008F3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Module Introduction</w:t>
            </w:r>
            <w:r w:rsidR="00CF5A3E">
              <w:rPr>
                <w:sz w:val="24"/>
                <w:szCs w:val="24"/>
              </w:rPr>
              <w:t xml:space="preserve"> </w:t>
            </w:r>
          </w:p>
          <w:p w14:paraId="1E374D7D" w14:textId="56C671DD" w:rsidR="008F3CF9" w:rsidRPr="008F3CF9" w:rsidRDefault="008F3CF9" w:rsidP="000F5B6B">
            <w:pPr>
              <w:rPr>
                <w:sz w:val="24"/>
                <w:szCs w:val="24"/>
              </w:rPr>
            </w:pPr>
          </w:p>
        </w:tc>
      </w:tr>
      <w:tr w:rsidR="006845FA" w:rsidRPr="008F3CF9" w14:paraId="46B66215" w14:textId="77777777" w:rsidTr="008F3CF9">
        <w:tc>
          <w:tcPr>
            <w:tcW w:w="988" w:type="dxa"/>
          </w:tcPr>
          <w:p w14:paraId="3756AE2A" w14:textId="38638A04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136460DF" w14:textId="24387148" w:rsidR="006845FA" w:rsidRPr="008F3CF9" w:rsidRDefault="00A56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6845FA" w:rsidRPr="008F3CF9">
              <w:rPr>
                <w:sz w:val="24"/>
                <w:szCs w:val="24"/>
              </w:rPr>
              <w:t>/10/2</w:t>
            </w:r>
            <w:r w:rsidR="00910AD8">
              <w:rPr>
                <w:sz w:val="24"/>
                <w:szCs w:val="24"/>
              </w:rPr>
              <w:t>3</w:t>
            </w:r>
          </w:p>
        </w:tc>
        <w:tc>
          <w:tcPr>
            <w:tcW w:w="6753" w:type="dxa"/>
          </w:tcPr>
          <w:p w14:paraId="18C31136" w14:textId="6C500739" w:rsidR="006845FA" w:rsidRDefault="008F3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Critical Skills for Research – Lisa Ellis</w:t>
            </w:r>
          </w:p>
          <w:p w14:paraId="55320234" w14:textId="77777777" w:rsidR="000F5B6B" w:rsidRDefault="000F5B6B">
            <w:pPr>
              <w:rPr>
                <w:sz w:val="24"/>
                <w:szCs w:val="24"/>
              </w:rPr>
            </w:pPr>
          </w:p>
          <w:p w14:paraId="2FA8D5D3" w14:textId="77155729" w:rsidR="008F3CF9" w:rsidRDefault="008F3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Ethical Research (Ethics Form)</w:t>
            </w:r>
            <w:r w:rsidR="00513326">
              <w:rPr>
                <w:sz w:val="24"/>
                <w:szCs w:val="24"/>
              </w:rPr>
              <w:t xml:space="preserve"> &amp; How to Wite a Research Proposal</w:t>
            </w:r>
          </w:p>
          <w:p w14:paraId="0CE4F5CD" w14:textId="43A1C253" w:rsidR="008F3CF9" w:rsidRPr="008F3CF9" w:rsidRDefault="008F3CF9">
            <w:pPr>
              <w:rPr>
                <w:sz w:val="24"/>
                <w:szCs w:val="24"/>
              </w:rPr>
            </w:pPr>
          </w:p>
        </w:tc>
      </w:tr>
      <w:tr w:rsidR="006845FA" w:rsidRPr="008F3CF9" w14:paraId="600EB128" w14:textId="77777777" w:rsidTr="008F3CF9">
        <w:tc>
          <w:tcPr>
            <w:tcW w:w="988" w:type="dxa"/>
          </w:tcPr>
          <w:p w14:paraId="03CA2575" w14:textId="5DB28482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7D0BA55F" w14:textId="5B71C995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1</w:t>
            </w:r>
            <w:r w:rsidR="00A56AD9">
              <w:rPr>
                <w:sz w:val="24"/>
                <w:szCs w:val="24"/>
              </w:rPr>
              <w:t>6</w:t>
            </w:r>
            <w:r w:rsidRPr="008F3CF9">
              <w:rPr>
                <w:sz w:val="24"/>
                <w:szCs w:val="24"/>
              </w:rPr>
              <w:t>/10/2</w:t>
            </w:r>
            <w:r w:rsidR="00910AD8">
              <w:rPr>
                <w:sz w:val="24"/>
                <w:szCs w:val="24"/>
              </w:rPr>
              <w:t>3</w:t>
            </w:r>
          </w:p>
        </w:tc>
        <w:tc>
          <w:tcPr>
            <w:tcW w:w="6753" w:type="dxa"/>
          </w:tcPr>
          <w:p w14:paraId="09DE61DC" w14:textId="1D9517FA" w:rsidR="00E36841" w:rsidRDefault="003F22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Chapter 1 – Introduction</w:t>
            </w:r>
          </w:p>
          <w:p w14:paraId="42D427FB" w14:textId="49E8FA7D" w:rsidR="003F22E0" w:rsidRPr="008F3CF9" w:rsidRDefault="003F22E0">
            <w:pPr>
              <w:rPr>
                <w:sz w:val="24"/>
                <w:szCs w:val="24"/>
              </w:rPr>
            </w:pPr>
          </w:p>
        </w:tc>
      </w:tr>
      <w:tr w:rsidR="006845FA" w:rsidRPr="008F3CF9" w14:paraId="7E20F021" w14:textId="77777777" w:rsidTr="008F3CF9">
        <w:tc>
          <w:tcPr>
            <w:tcW w:w="988" w:type="dxa"/>
          </w:tcPr>
          <w:p w14:paraId="2EAF37BB" w14:textId="24924CE4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12F9BF80" w14:textId="73E78B53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2</w:t>
            </w:r>
            <w:r w:rsidR="00A56AD9">
              <w:rPr>
                <w:sz w:val="24"/>
                <w:szCs w:val="24"/>
              </w:rPr>
              <w:t>3</w:t>
            </w:r>
            <w:r w:rsidRPr="008F3CF9">
              <w:rPr>
                <w:sz w:val="24"/>
                <w:szCs w:val="24"/>
              </w:rPr>
              <w:t>/10/2</w:t>
            </w:r>
            <w:r w:rsidR="00910AD8">
              <w:rPr>
                <w:sz w:val="24"/>
                <w:szCs w:val="24"/>
              </w:rPr>
              <w:t>3</w:t>
            </w:r>
          </w:p>
        </w:tc>
        <w:tc>
          <w:tcPr>
            <w:tcW w:w="6753" w:type="dxa"/>
          </w:tcPr>
          <w:p w14:paraId="44FF2882" w14:textId="3F860A53" w:rsidR="003F22E0" w:rsidRDefault="003F22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Chapter 2 – Literature Review</w:t>
            </w:r>
            <w:r w:rsidR="00CF5A3E">
              <w:rPr>
                <w:sz w:val="24"/>
                <w:szCs w:val="24"/>
              </w:rPr>
              <w:t xml:space="preserve"> </w:t>
            </w:r>
          </w:p>
          <w:p w14:paraId="12345EAE" w14:textId="16909DB7" w:rsidR="003F22E0" w:rsidRPr="008F3CF9" w:rsidRDefault="003F22E0">
            <w:pPr>
              <w:rPr>
                <w:sz w:val="24"/>
                <w:szCs w:val="24"/>
              </w:rPr>
            </w:pPr>
          </w:p>
        </w:tc>
      </w:tr>
      <w:tr w:rsidR="006845FA" w:rsidRPr="008F3CF9" w14:paraId="77570D5B" w14:textId="77777777" w:rsidTr="008F3CF9">
        <w:tc>
          <w:tcPr>
            <w:tcW w:w="988" w:type="dxa"/>
          </w:tcPr>
          <w:p w14:paraId="50A927A9" w14:textId="1B9C7C41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3F3EA7A9" w14:textId="5F2181E0" w:rsidR="006845FA" w:rsidRDefault="00A56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6845FA" w:rsidRPr="008F3CF9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10</w:t>
            </w:r>
            <w:r w:rsidR="006845FA" w:rsidRPr="008F3CF9">
              <w:rPr>
                <w:sz w:val="24"/>
                <w:szCs w:val="24"/>
              </w:rPr>
              <w:t>/2</w:t>
            </w:r>
            <w:r w:rsidR="00910AD8">
              <w:rPr>
                <w:sz w:val="24"/>
                <w:szCs w:val="24"/>
              </w:rPr>
              <w:t>3</w:t>
            </w:r>
          </w:p>
          <w:p w14:paraId="04635A09" w14:textId="6655B803" w:rsidR="00A56AD9" w:rsidRPr="008F3CF9" w:rsidRDefault="00A56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 Week / Independent Study</w:t>
            </w:r>
          </w:p>
        </w:tc>
        <w:tc>
          <w:tcPr>
            <w:tcW w:w="6753" w:type="dxa"/>
          </w:tcPr>
          <w:p w14:paraId="0B69ED0A" w14:textId="5AE73D9D" w:rsidR="006845FA" w:rsidRDefault="003F22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Chapter 3 – Methodology</w:t>
            </w:r>
            <w:r w:rsidR="001A4E06">
              <w:rPr>
                <w:sz w:val="24"/>
                <w:szCs w:val="24"/>
              </w:rPr>
              <w:t xml:space="preserve"> &amp; Data Collection </w:t>
            </w:r>
          </w:p>
          <w:p w14:paraId="240DBB4F" w14:textId="020A81BF" w:rsidR="00CF5A3E" w:rsidRDefault="00CF5A3E" w:rsidP="00CF5A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Quantitative Methods (Chris) - SPSS</w:t>
            </w:r>
          </w:p>
          <w:p w14:paraId="7281C45D" w14:textId="162458A8" w:rsidR="003F22E0" w:rsidRPr="008F3CF9" w:rsidRDefault="003F22E0">
            <w:pPr>
              <w:rPr>
                <w:sz w:val="24"/>
                <w:szCs w:val="24"/>
              </w:rPr>
            </w:pPr>
          </w:p>
        </w:tc>
      </w:tr>
      <w:tr w:rsidR="006845FA" w:rsidRPr="008F3CF9" w14:paraId="73E823E7" w14:textId="77777777" w:rsidTr="008F3CF9">
        <w:tc>
          <w:tcPr>
            <w:tcW w:w="988" w:type="dxa"/>
          </w:tcPr>
          <w:p w14:paraId="61A859B6" w14:textId="5D5790A5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14:paraId="12868C7D" w14:textId="0B0BDB68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0</w:t>
            </w:r>
            <w:r w:rsidR="00A56AD9">
              <w:rPr>
                <w:sz w:val="24"/>
                <w:szCs w:val="24"/>
              </w:rPr>
              <w:t>6</w:t>
            </w:r>
            <w:r w:rsidRPr="008F3CF9">
              <w:rPr>
                <w:sz w:val="24"/>
                <w:szCs w:val="24"/>
              </w:rPr>
              <w:t>/11/2</w:t>
            </w:r>
            <w:r w:rsidR="00910AD8">
              <w:rPr>
                <w:sz w:val="24"/>
                <w:szCs w:val="24"/>
              </w:rPr>
              <w:t>3</w:t>
            </w:r>
          </w:p>
        </w:tc>
        <w:tc>
          <w:tcPr>
            <w:tcW w:w="6753" w:type="dxa"/>
          </w:tcPr>
          <w:p w14:paraId="0CA66935" w14:textId="77777777" w:rsidR="00F4675E" w:rsidRDefault="00F4675E" w:rsidP="00F467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Chapter 3 – Methodology &amp; Data Collection </w:t>
            </w:r>
          </w:p>
          <w:p w14:paraId="0E75E357" w14:textId="5C415579" w:rsidR="00CF5A3E" w:rsidRDefault="00CF5A3E" w:rsidP="00CF5A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Qualitative Methods </w:t>
            </w:r>
          </w:p>
          <w:p w14:paraId="4EC84411" w14:textId="7B3F7696" w:rsidR="00236110" w:rsidRPr="008F3CF9" w:rsidRDefault="00236110" w:rsidP="00CF5A3E">
            <w:pPr>
              <w:rPr>
                <w:sz w:val="24"/>
                <w:szCs w:val="24"/>
              </w:rPr>
            </w:pPr>
          </w:p>
        </w:tc>
      </w:tr>
      <w:tr w:rsidR="00F4675E" w:rsidRPr="008F3CF9" w14:paraId="0D450875" w14:textId="77777777" w:rsidTr="008F3CF9">
        <w:tc>
          <w:tcPr>
            <w:tcW w:w="988" w:type="dxa"/>
          </w:tcPr>
          <w:p w14:paraId="2BB64C0E" w14:textId="0354EB47" w:rsidR="00F4675E" w:rsidRPr="008F3CF9" w:rsidRDefault="00F4675E" w:rsidP="00F4675E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14:paraId="0B9087BC" w14:textId="79C986CA" w:rsidR="00F4675E" w:rsidRPr="008F3CF9" w:rsidRDefault="00F4675E" w:rsidP="00F4675E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1</w:t>
            </w:r>
            <w:r w:rsidR="00A56AD9">
              <w:rPr>
                <w:sz w:val="24"/>
                <w:szCs w:val="24"/>
              </w:rPr>
              <w:t>3</w:t>
            </w:r>
            <w:r w:rsidRPr="008F3CF9">
              <w:rPr>
                <w:sz w:val="24"/>
                <w:szCs w:val="24"/>
              </w:rPr>
              <w:t>/11/2</w:t>
            </w:r>
            <w:r w:rsidR="00910AD8">
              <w:rPr>
                <w:sz w:val="24"/>
                <w:szCs w:val="24"/>
              </w:rPr>
              <w:t>3</w:t>
            </w:r>
          </w:p>
        </w:tc>
        <w:tc>
          <w:tcPr>
            <w:tcW w:w="6753" w:type="dxa"/>
          </w:tcPr>
          <w:p w14:paraId="014A3B1F" w14:textId="67ABB5D0" w:rsidR="00F4675E" w:rsidRDefault="00F4675E" w:rsidP="00F467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Chapter 4 – Findings &amp; Analysis</w:t>
            </w:r>
            <w:r w:rsidR="00CF76FA">
              <w:rPr>
                <w:sz w:val="24"/>
                <w:szCs w:val="24"/>
              </w:rPr>
              <w:t xml:space="preserve"> </w:t>
            </w:r>
          </w:p>
          <w:p w14:paraId="42B3F82F" w14:textId="5B5B5F8F" w:rsidR="00F4675E" w:rsidRPr="008F3CF9" w:rsidRDefault="00F4675E" w:rsidP="00F4675E">
            <w:pPr>
              <w:rPr>
                <w:sz w:val="24"/>
                <w:szCs w:val="24"/>
              </w:rPr>
            </w:pPr>
          </w:p>
        </w:tc>
      </w:tr>
      <w:tr w:rsidR="00F4675E" w:rsidRPr="008F3CF9" w14:paraId="366A7E90" w14:textId="77777777" w:rsidTr="008F3CF9">
        <w:tc>
          <w:tcPr>
            <w:tcW w:w="988" w:type="dxa"/>
          </w:tcPr>
          <w:p w14:paraId="2C621AC4" w14:textId="6BD2B465" w:rsidR="00F4675E" w:rsidRPr="008F3CF9" w:rsidRDefault="00F4675E" w:rsidP="00F4675E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14:paraId="4AA995C3" w14:textId="48F39FC9" w:rsidR="00F4675E" w:rsidRPr="008F3CF9" w:rsidRDefault="00F4675E" w:rsidP="00F4675E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2</w:t>
            </w:r>
            <w:r w:rsidR="00A56AD9">
              <w:rPr>
                <w:sz w:val="24"/>
                <w:szCs w:val="24"/>
              </w:rPr>
              <w:t>0</w:t>
            </w:r>
            <w:r w:rsidRPr="008F3CF9">
              <w:rPr>
                <w:sz w:val="24"/>
                <w:szCs w:val="24"/>
              </w:rPr>
              <w:t>/11/2</w:t>
            </w:r>
            <w:r w:rsidR="00910AD8">
              <w:rPr>
                <w:sz w:val="24"/>
                <w:szCs w:val="24"/>
              </w:rPr>
              <w:t>3</w:t>
            </w:r>
          </w:p>
        </w:tc>
        <w:tc>
          <w:tcPr>
            <w:tcW w:w="6753" w:type="dxa"/>
          </w:tcPr>
          <w:p w14:paraId="17CAD201" w14:textId="7FD04486" w:rsidR="00F4675E" w:rsidRDefault="00F4675E" w:rsidP="00F467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Chapter 5 – Conclusions &amp; Recommendations</w:t>
            </w:r>
          </w:p>
          <w:p w14:paraId="66E33B65" w14:textId="0071D6DD" w:rsidR="00F4675E" w:rsidRPr="008F3CF9" w:rsidRDefault="00F4675E" w:rsidP="00F4675E">
            <w:pPr>
              <w:rPr>
                <w:sz w:val="24"/>
                <w:szCs w:val="24"/>
              </w:rPr>
            </w:pPr>
          </w:p>
        </w:tc>
      </w:tr>
      <w:tr w:rsidR="006845FA" w:rsidRPr="008F3CF9" w14:paraId="670F809A" w14:textId="77777777" w:rsidTr="008F3CF9">
        <w:tc>
          <w:tcPr>
            <w:tcW w:w="988" w:type="dxa"/>
          </w:tcPr>
          <w:p w14:paraId="2E86313B" w14:textId="0D5F69FA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14:paraId="6D1B72E2" w14:textId="3A95659C" w:rsidR="006845FA" w:rsidRPr="008F3CF9" w:rsidRDefault="00A56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6845FA" w:rsidRPr="008F3CF9">
              <w:rPr>
                <w:sz w:val="24"/>
                <w:szCs w:val="24"/>
              </w:rPr>
              <w:t>/11/22</w:t>
            </w:r>
          </w:p>
        </w:tc>
        <w:tc>
          <w:tcPr>
            <w:tcW w:w="6753" w:type="dxa"/>
          </w:tcPr>
          <w:p w14:paraId="1F6101B7" w14:textId="4E5C2CB6" w:rsidR="00236110" w:rsidRDefault="00A56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Finalising Proposal </w:t>
            </w:r>
          </w:p>
          <w:p w14:paraId="511328C2" w14:textId="432EBE33" w:rsidR="00236110" w:rsidRPr="008F3CF9" w:rsidRDefault="00236110" w:rsidP="005E4B6E">
            <w:pPr>
              <w:rPr>
                <w:sz w:val="24"/>
                <w:szCs w:val="24"/>
              </w:rPr>
            </w:pPr>
          </w:p>
        </w:tc>
      </w:tr>
      <w:tr w:rsidR="006845FA" w:rsidRPr="008F3CF9" w14:paraId="79269C4A" w14:textId="77777777" w:rsidTr="008F3CF9">
        <w:tc>
          <w:tcPr>
            <w:tcW w:w="988" w:type="dxa"/>
          </w:tcPr>
          <w:p w14:paraId="37B70479" w14:textId="0BE1E74B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03336768" w14:textId="20054FEE" w:rsidR="006845FA" w:rsidRPr="008F3CF9" w:rsidRDefault="006845FA">
            <w:pPr>
              <w:rPr>
                <w:sz w:val="24"/>
                <w:szCs w:val="24"/>
              </w:rPr>
            </w:pPr>
            <w:r w:rsidRPr="008F3CF9">
              <w:rPr>
                <w:sz w:val="24"/>
                <w:szCs w:val="24"/>
              </w:rPr>
              <w:t>0</w:t>
            </w:r>
            <w:r w:rsidR="00A56AD9">
              <w:rPr>
                <w:sz w:val="24"/>
                <w:szCs w:val="24"/>
              </w:rPr>
              <w:t>4</w:t>
            </w:r>
            <w:r w:rsidRPr="008F3CF9">
              <w:rPr>
                <w:sz w:val="24"/>
                <w:szCs w:val="24"/>
              </w:rPr>
              <w:t>/12/2</w:t>
            </w:r>
            <w:r w:rsidR="00910AD8">
              <w:rPr>
                <w:sz w:val="24"/>
                <w:szCs w:val="24"/>
              </w:rPr>
              <w:t>3</w:t>
            </w:r>
          </w:p>
        </w:tc>
        <w:tc>
          <w:tcPr>
            <w:tcW w:w="6753" w:type="dxa"/>
          </w:tcPr>
          <w:p w14:paraId="6FFE582B" w14:textId="25CC32C6" w:rsidR="006845FA" w:rsidRDefault="00A56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Finalising Ethics Form</w:t>
            </w:r>
          </w:p>
          <w:p w14:paraId="6612C544" w14:textId="7A88DFCB" w:rsidR="00236110" w:rsidRPr="008F3CF9" w:rsidRDefault="00236110" w:rsidP="005E4B6E">
            <w:pPr>
              <w:rPr>
                <w:sz w:val="24"/>
                <w:szCs w:val="24"/>
              </w:rPr>
            </w:pPr>
          </w:p>
        </w:tc>
      </w:tr>
      <w:tr w:rsidR="00A56AD9" w:rsidRPr="008F3CF9" w14:paraId="4C2B6FED" w14:textId="77777777" w:rsidTr="008F3CF9">
        <w:tc>
          <w:tcPr>
            <w:tcW w:w="988" w:type="dxa"/>
          </w:tcPr>
          <w:p w14:paraId="15515B95" w14:textId="5B0AC86F" w:rsidR="00A56AD9" w:rsidRPr="008F3CF9" w:rsidRDefault="00A56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14:paraId="6D333074" w14:textId="3D46D12C" w:rsidR="00A56AD9" w:rsidRPr="008F3CF9" w:rsidRDefault="00A56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11/12/23</w:t>
            </w:r>
          </w:p>
        </w:tc>
        <w:tc>
          <w:tcPr>
            <w:tcW w:w="6753" w:type="dxa"/>
          </w:tcPr>
          <w:p w14:paraId="5FD6BD5D" w14:textId="03BE52EB" w:rsidR="00A56AD9" w:rsidRDefault="00910A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1-2-1 – Ethics Form and Proposal</w:t>
            </w:r>
          </w:p>
        </w:tc>
      </w:tr>
    </w:tbl>
    <w:p w14:paraId="4155B00C" w14:textId="4473394C" w:rsidR="006845FA" w:rsidRDefault="006845FA"/>
    <w:p w14:paraId="0986D095" w14:textId="13FCA399" w:rsidR="00C52023" w:rsidRPr="00AA7354" w:rsidRDefault="00C52023">
      <w:pPr>
        <w:rPr>
          <w:sz w:val="24"/>
          <w:szCs w:val="24"/>
        </w:rPr>
      </w:pPr>
    </w:p>
    <w:p w14:paraId="5E1CD249" w14:textId="12BC3315" w:rsidR="00C52023" w:rsidRDefault="00C52023"/>
    <w:p w14:paraId="59006A12" w14:textId="7FF20C47" w:rsidR="00C52023" w:rsidRDefault="00C52023"/>
    <w:p w14:paraId="03CDF489" w14:textId="0F2ADF40" w:rsidR="00C52023" w:rsidRDefault="00C52023"/>
    <w:p w14:paraId="7AC3458E" w14:textId="30505857" w:rsidR="00C52023" w:rsidRDefault="00C52023"/>
    <w:p w14:paraId="1559CFE9" w14:textId="73437B99" w:rsidR="00C52023" w:rsidRDefault="00C52023"/>
    <w:p w14:paraId="7EE98AF3" w14:textId="60847B8B" w:rsidR="005E4B6E" w:rsidRDefault="005E4B6E"/>
    <w:p w14:paraId="558479A8" w14:textId="563C0D07" w:rsidR="005E4B6E" w:rsidRDefault="005E4B6E"/>
    <w:p w14:paraId="58CCAE11" w14:textId="77777777" w:rsidR="005E4B6E" w:rsidRDefault="005E4B6E"/>
    <w:p w14:paraId="0E175039" w14:textId="2F6D559A" w:rsidR="00C52023" w:rsidRDefault="00C52023"/>
    <w:p w14:paraId="2899559A" w14:textId="359511A1" w:rsidR="00C52023" w:rsidRDefault="00C52023" w:rsidP="00C52023">
      <w:pPr>
        <w:rPr>
          <w:b/>
          <w:bCs/>
          <w:sz w:val="24"/>
          <w:szCs w:val="24"/>
          <w:u w:val="single"/>
        </w:rPr>
      </w:pPr>
      <w:r w:rsidRPr="008F3CF9">
        <w:rPr>
          <w:b/>
          <w:bCs/>
          <w:sz w:val="24"/>
          <w:szCs w:val="24"/>
          <w:u w:val="single"/>
        </w:rPr>
        <w:t xml:space="preserve">Independent Project – </w:t>
      </w:r>
      <w:r w:rsidR="0022030E">
        <w:rPr>
          <w:b/>
          <w:bCs/>
          <w:sz w:val="24"/>
          <w:szCs w:val="24"/>
          <w:u w:val="single"/>
        </w:rPr>
        <w:t>1-2-1</w:t>
      </w:r>
      <w:r w:rsidRPr="008F3CF9">
        <w:rPr>
          <w:b/>
          <w:bCs/>
          <w:sz w:val="24"/>
          <w:szCs w:val="24"/>
          <w:u w:val="single"/>
        </w:rPr>
        <w:t xml:space="preserve"> Sessions</w:t>
      </w:r>
    </w:p>
    <w:p w14:paraId="32D22AC6" w14:textId="0317FFB4" w:rsidR="00AA7354" w:rsidRDefault="00AA7354" w:rsidP="00C52023">
      <w:pPr>
        <w:rPr>
          <w:b/>
          <w:bCs/>
          <w:sz w:val="24"/>
          <w:szCs w:val="24"/>
        </w:rPr>
      </w:pPr>
      <w:r w:rsidRPr="000F5B6B">
        <w:rPr>
          <w:b/>
          <w:bCs/>
          <w:sz w:val="24"/>
          <w:szCs w:val="24"/>
        </w:rPr>
        <w:t>** All 1-2-1 Session</w:t>
      </w:r>
      <w:r>
        <w:rPr>
          <w:b/>
          <w:bCs/>
          <w:sz w:val="24"/>
          <w:szCs w:val="24"/>
        </w:rPr>
        <w:t>s</w:t>
      </w:r>
      <w:r w:rsidRPr="000F5B6B">
        <w:rPr>
          <w:b/>
          <w:bCs/>
          <w:sz w:val="24"/>
          <w:szCs w:val="24"/>
        </w:rPr>
        <w:t xml:space="preserve"> are by Appointment **</w:t>
      </w:r>
    </w:p>
    <w:p w14:paraId="4AB9557C" w14:textId="0FD2C3BF" w:rsidR="00910AD8" w:rsidRDefault="00910AD8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Every Monday 2pm-4pm</w:t>
      </w:r>
    </w:p>
    <w:p w14:paraId="23AC2764" w14:textId="0ADBE331" w:rsidR="00910AD8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08/01/24</w:t>
      </w:r>
    </w:p>
    <w:p w14:paraId="30A7977C" w14:textId="60CEAAF1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15/01/24</w:t>
      </w:r>
    </w:p>
    <w:p w14:paraId="7380DBC7" w14:textId="5E7F85A4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22/01/24</w:t>
      </w:r>
    </w:p>
    <w:p w14:paraId="5D36BC78" w14:textId="3D2337B7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29/01/24</w:t>
      </w:r>
    </w:p>
    <w:p w14:paraId="0B1D3389" w14:textId="6299AD9F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05/02/24</w:t>
      </w:r>
    </w:p>
    <w:p w14:paraId="3CA69643" w14:textId="5727326F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12/02/24</w:t>
      </w:r>
    </w:p>
    <w:p w14:paraId="15C6B12E" w14:textId="49ED0D59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19/02/24</w:t>
      </w:r>
    </w:p>
    <w:p w14:paraId="2625DB63" w14:textId="3CFC57AF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26/02/24</w:t>
      </w:r>
    </w:p>
    <w:p w14:paraId="37BCB8C1" w14:textId="2958A80B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04/03/24</w:t>
      </w:r>
    </w:p>
    <w:p w14:paraId="49336D29" w14:textId="67260A38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11/03/24</w:t>
      </w:r>
    </w:p>
    <w:p w14:paraId="3963007A" w14:textId="2F81B1CB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18/03/24</w:t>
      </w:r>
    </w:p>
    <w:p w14:paraId="1D8E907D" w14:textId="674E246D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15/04/24</w:t>
      </w:r>
    </w:p>
    <w:p w14:paraId="3BD8695A" w14:textId="5F38CEA8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22/04/24</w:t>
      </w:r>
    </w:p>
    <w:p w14:paraId="215CDFDF" w14:textId="1CD007C4" w:rsidR="008E0C1E" w:rsidRDefault="008E0C1E" w:rsidP="00C520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29/04/24</w:t>
      </w:r>
    </w:p>
    <w:p w14:paraId="73C6A71E" w14:textId="27061D97" w:rsidR="008E0C1E" w:rsidRDefault="008E0C1E" w:rsidP="00C52023">
      <w:pPr>
        <w:rPr>
          <w:b/>
          <w:bCs/>
          <w:sz w:val="24"/>
          <w:szCs w:val="24"/>
        </w:rPr>
      </w:pPr>
    </w:p>
    <w:p w14:paraId="30A9EEB7" w14:textId="0237B98D" w:rsidR="008E0C1E" w:rsidRDefault="008E0C1E" w:rsidP="00C52023">
      <w:pPr>
        <w:rPr>
          <w:b/>
          <w:bCs/>
          <w:sz w:val="24"/>
          <w:szCs w:val="24"/>
        </w:rPr>
      </w:pPr>
    </w:p>
    <w:p w14:paraId="2ED60C3F" w14:textId="64A0A54D" w:rsidR="008E0C1E" w:rsidRDefault="008E0C1E" w:rsidP="00C52023">
      <w:pPr>
        <w:rPr>
          <w:b/>
          <w:bCs/>
          <w:sz w:val="24"/>
          <w:szCs w:val="24"/>
        </w:rPr>
      </w:pPr>
    </w:p>
    <w:p w14:paraId="01F278B5" w14:textId="4E0D6349" w:rsidR="008E0C1E" w:rsidRDefault="008E0C1E" w:rsidP="00C52023">
      <w:pPr>
        <w:rPr>
          <w:b/>
          <w:bCs/>
          <w:sz w:val="24"/>
          <w:szCs w:val="24"/>
        </w:rPr>
      </w:pPr>
    </w:p>
    <w:p w14:paraId="72A6D5D0" w14:textId="05658BCB" w:rsidR="008E0C1E" w:rsidRDefault="008E0C1E" w:rsidP="00C52023">
      <w:pPr>
        <w:rPr>
          <w:b/>
          <w:bCs/>
          <w:sz w:val="24"/>
          <w:szCs w:val="24"/>
        </w:rPr>
      </w:pPr>
    </w:p>
    <w:p w14:paraId="23B0AEB5" w14:textId="4C2B25ED" w:rsidR="008E0C1E" w:rsidRDefault="008E0C1E" w:rsidP="00C52023">
      <w:pPr>
        <w:rPr>
          <w:b/>
          <w:bCs/>
          <w:sz w:val="24"/>
          <w:szCs w:val="24"/>
        </w:rPr>
      </w:pPr>
    </w:p>
    <w:p w14:paraId="2E5ADC93" w14:textId="6ECCC752" w:rsidR="008E0C1E" w:rsidRDefault="008E0C1E" w:rsidP="00C52023">
      <w:pPr>
        <w:rPr>
          <w:b/>
          <w:bCs/>
          <w:sz w:val="24"/>
          <w:szCs w:val="24"/>
        </w:rPr>
      </w:pPr>
    </w:p>
    <w:p w14:paraId="41077F6A" w14:textId="57AFCB44" w:rsidR="008E0C1E" w:rsidRDefault="008E0C1E" w:rsidP="00C52023">
      <w:pPr>
        <w:rPr>
          <w:b/>
          <w:bCs/>
          <w:sz w:val="24"/>
          <w:szCs w:val="24"/>
        </w:rPr>
      </w:pPr>
    </w:p>
    <w:p w14:paraId="0E15CDAB" w14:textId="2A71203A" w:rsidR="008E0C1E" w:rsidRDefault="008E0C1E" w:rsidP="00C52023">
      <w:pPr>
        <w:rPr>
          <w:b/>
          <w:bCs/>
          <w:sz w:val="24"/>
          <w:szCs w:val="24"/>
          <w:u w:val="single"/>
        </w:rPr>
      </w:pPr>
    </w:p>
    <w:p w14:paraId="50EE2524" w14:textId="77777777" w:rsidR="008E0C1E" w:rsidRPr="008F3CF9" w:rsidRDefault="008E0C1E" w:rsidP="00C52023">
      <w:pPr>
        <w:rPr>
          <w:b/>
          <w:bCs/>
          <w:sz w:val="24"/>
          <w:szCs w:val="24"/>
          <w:u w:val="single"/>
        </w:rPr>
      </w:pPr>
    </w:p>
    <w:p w14:paraId="1079C5F2" w14:textId="09BD1604" w:rsidR="00C52023" w:rsidRDefault="00C52023"/>
    <w:p w14:paraId="36024ED3" w14:textId="531F469C" w:rsidR="0022030E" w:rsidRPr="000C249B" w:rsidRDefault="0022030E">
      <w:pPr>
        <w:rPr>
          <w:b/>
          <w:bCs/>
          <w:sz w:val="24"/>
          <w:szCs w:val="24"/>
          <w:u w:val="single"/>
        </w:rPr>
      </w:pPr>
      <w:r w:rsidRPr="000C249B">
        <w:rPr>
          <w:b/>
          <w:bCs/>
          <w:sz w:val="24"/>
          <w:szCs w:val="24"/>
          <w:u w:val="single"/>
        </w:rPr>
        <w:lastRenderedPageBreak/>
        <w:t>Key Dates – Drafts &amp; Final Subm</w:t>
      </w:r>
      <w:r w:rsidR="000C249B" w:rsidRPr="000C249B">
        <w:rPr>
          <w:b/>
          <w:bCs/>
          <w:sz w:val="24"/>
          <w:szCs w:val="24"/>
          <w:u w:val="single"/>
        </w:rPr>
        <w:t xml:space="preserve">issions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22030E" w:rsidRPr="000C249B" w14:paraId="3F08DA77" w14:textId="77777777" w:rsidTr="00090717">
        <w:tc>
          <w:tcPr>
            <w:tcW w:w="1555" w:type="dxa"/>
            <w:shd w:val="clear" w:color="auto" w:fill="E7E6E6" w:themeFill="background2"/>
          </w:tcPr>
          <w:p w14:paraId="1C31F31B" w14:textId="386AE792" w:rsidR="0022030E" w:rsidRPr="000C249B" w:rsidRDefault="0022030E" w:rsidP="000C249B">
            <w:pPr>
              <w:jc w:val="center"/>
              <w:rPr>
                <w:b/>
                <w:bCs/>
                <w:sz w:val="24"/>
                <w:szCs w:val="24"/>
              </w:rPr>
            </w:pPr>
            <w:r w:rsidRPr="000C249B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7461" w:type="dxa"/>
            <w:shd w:val="clear" w:color="auto" w:fill="E7E6E6" w:themeFill="background2"/>
          </w:tcPr>
          <w:p w14:paraId="434812DF" w14:textId="284A3BD1" w:rsidR="0022030E" w:rsidRPr="000C249B" w:rsidRDefault="000C249B" w:rsidP="000C249B">
            <w:pPr>
              <w:jc w:val="center"/>
              <w:rPr>
                <w:b/>
                <w:bCs/>
                <w:sz w:val="24"/>
                <w:szCs w:val="24"/>
              </w:rPr>
            </w:pPr>
            <w:r w:rsidRPr="000C249B">
              <w:rPr>
                <w:b/>
                <w:bCs/>
                <w:sz w:val="24"/>
                <w:szCs w:val="24"/>
              </w:rPr>
              <w:t>Activity</w:t>
            </w:r>
          </w:p>
        </w:tc>
      </w:tr>
      <w:tr w:rsidR="0022030E" w:rsidRPr="000C249B" w14:paraId="27D6254A" w14:textId="77777777" w:rsidTr="00090717">
        <w:tc>
          <w:tcPr>
            <w:tcW w:w="1555" w:type="dxa"/>
          </w:tcPr>
          <w:p w14:paraId="51B1DED2" w14:textId="56D8B66E" w:rsidR="0022030E" w:rsidRPr="000C249B" w:rsidRDefault="00A56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0C249B">
              <w:rPr>
                <w:sz w:val="24"/>
                <w:szCs w:val="24"/>
              </w:rPr>
              <w:t>/11/2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461" w:type="dxa"/>
          </w:tcPr>
          <w:p w14:paraId="4AED3FEA" w14:textId="77777777" w:rsidR="000C249B" w:rsidRDefault="000C2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DRAFT </w:t>
            </w:r>
          </w:p>
          <w:p w14:paraId="7BD2BBA7" w14:textId="77777777" w:rsidR="0022030E" w:rsidRDefault="000C2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Proposal &amp; Ethics Form </w:t>
            </w:r>
          </w:p>
          <w:p w14:paraId="2FBE0518" w14:textId="422AB79C" w:rsidR="000C249B" w:rsidRPr="000C249B" w:rsidRDefault="000C249B">
            <w:pPr>
              <w:rPr>
                <w:sz w:val="24"/>
                <w:szCs w:val="24"/>
              </w:rPr>
            </w:pPr>
          </w:p>
        </w:tc>
      </w:tr>
      <w:tr w:rsidR="0022030E" w:rsidRPr="000C249B" w14:paraId="3092B37A" w14:textId="77777777" w:rsidTr="007462FB">
        <w:tc>
          <w:tcPr>
            <w:tcW w:w="1555" w:type="dxa"/>
            <w:shd w:val="clear" w:color="auto" w:fill="FFC000" w:themeFill="accent4"/>
          </w:tcPr>
          <w:p w14:paraId="5D614ADE" w14:textId="6D565CF6" w:rsidR="0022030E" w:rsidRPr="007462FB" w:rsidRDefault="000C249B">
            <w:pPr>
              <w:rPr>
                <w:b/>
                <w:bCs/>
                <w:sz w:val="24"/>
                <w:szCs w:val="24"/>
              </w:rPr>
            </w:pPr>
            <w:r w:rsidRPr="007462FB">
              <w:rPr>
                <w:b/>
                <w:bCs/>
                <w:sz w:val="24"/>
                <w:szCs w:val="24"/>
              </w:rPr>
              <w:t>1</w:t>
            </w:r>
            <w:r w:rsidR="00A56AD9">
              <w:rPr>
                <w:b/>
                <w:bCs/>
                <w:sz w:val="24"/>
                <w:szCs w:val="24"/>
              </w:rPr>
              <w:t>1</w:t>
            </w:r>
            <w:r w:rsidRPr="007462FB">
              <w:rPr>
                <w:b/>
                <w:bCs/>
                <w:sz w:val="24"/>
                <w:szCs w:val="24"/>
              </w:rPr>
              <w:t>/12/2</w:t>
            </w:r>
            <w:r w:rsidR="00A56AD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461" w:type="dxa"/>
            <w:shd w:val="clear" w:color="auto" w:fill="FFC000" w:themeFill="accent4"/>
          </w:tcPr>
          <w:p w14:paraId="43139D7A" w14:textId="77777777" w:rsidR="0022030E" w:rsidRPr="007462FB" w:rsidRDefault="000C249B">
            <w:pPr>
              <w:rPr>
                <w:b/>
                <w:bCs/>
                <w:sz w:val="24"/>
                <w:szCs w:val="24"/>
              </w:rPr>
            </w:pPr>
            <w:r w:rsidRPr="007462FB">
              <w:rPr>
                <w:b/>
                <w:bCs/>
                <w:sz w:val="24"/>
                <w:szCs w:val="24"/>
              </w:rPr>
              <w:t>FINAL Submission</w:t>
            </w:r>
          </w:p>
          <w:p w14:paraId="6C91B2C3" w14:textId="77777777" w:rsidR="000C249B" w:rsidRPr="007462FB" w:rsidRDefault="000C249B">
            <w:pPr>
              <w:rPr>
                <w:b/>
                <w:bCs/>
                <w:sz w:val="24"/>
                <w:szCs w:val="24"/>
              </w:rPr>
            </w:pPr>
            <w:r w:rsidRPr="007462FB">
              <w:rPr>
                <w:b/>
                <w:bCs/>
                <w:sz w:val="24"/>
                <w:szCs w:val="24"/>
              </w:rPr>
              <w:t xml:space="preserve">Proposal &amp; Ethics Form </w:t>
            </w:r>
          </w:p>
          <w:p w14:paraId="78820F52" w14:textId="5E75E9A8" w:rsidR="000C249B" w:rsidRPr="007462FB" w:rsidRDefault="000C249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22030E" w:rsidRPr="000C249B" w14:paraId="772F92CF" w14:textId="77777777" w:rsidTr="00090717">
        <w:tc>
          <w:tcPr>
            <w:tcW w:w="1555" w:type="dxa"/>
          </w:tcPr>
          <w:p w14:paraId="06FC1E60" w14:textId="34F92852" w:rsidR="0022030E" w:rsidRPr="000C249B" w:rsidRDefault="000C2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56AD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/01/2</w:t>
            </w:r>
            <w:r w:rsidR="00A56AD9">
              <w:rPr>
                <w:sz w:val="24"/>
                <w:szCs w:val="24"/>
              </w:rPr>
              <w:t>4</w:t>
            </w:r>
          </w:p>
        </w:tc>
        <w:tc>
          <w:tcPr>
            <w:tcW w:w="7461" w:type="dxa"/>
          </w:tcPr>
          <w:p w14:paraId="6201C9C3" w14:textId="77777777" w:rsidR="0022030E" w:rsidRDefault="000C2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DRAFT </w:t>
            </w:r>
          </w:p>
          <w:p w14:paraId="14997196" w14:textId="77777777" w:rsidR="000C249B" w:rsidRDefault="000C2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Literature Review</w:t>
            </w:r>
          </w:p>
          <w:p w14:paraId="1125EE31" w14:textId="36D4965E" w:rsidR="000C249B" w:rsidRPr="000C249B" w:rsidRDefault="000C249B">
            <w:pPr>
              <w:rPr>
                <w:sz w:val="24"/>
                <w:szCs w:val="24"/>
              </w:rPr>
            </w:pPr>
          </w:p>
        </w:tc>
      </w:tr>
      <w:tr w:rsidR="0022030E" w:rsidRPr="000C249B" w14:paraId="2C608983" w14:textId="77777777" w:rsidTr="00090717">
        <w:tc>
          <w:tcPr>
            <w:tcW w:w="1555" w:type="dxa"/>
          </w:tcPr>
          <w:p w14:paraId="771FF433" w14:textId="17E1C096" w:rsidR="0022030E" w:rsidRPr="000C249B" w:rsidRDefault="000907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56AD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/02/2</w:t>
            </w:r>
            <w:r w:rsidR="00A56AD9">
              <w:rPr>
                <w:sz w:val="24"/>
                <w:szCs w:val="24"/>
              </w:rPr>
              <w:t>4</w:t>
            </w:r>
          </w:p>
        </w:tc>
        <w:tc>
          <w:tcPr>
            <w:tcW w:w="7461" w:type="dxa"/>
          </w:tcPr>
          <w:p w14:paraId="709CFBC6" w14:textId="77777777" w:rsidR="0022030E" w:rsidRDefault="000907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DRAFT </w:t>
            </w:r>
          </w:p>
          <w:p w14:paraId="31DD716D" w14:textId="77777777" w:rsidR="00090717" w:rsidRDefault="000907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Methodology</w:t>
            </w:r>
          </w:p>
          <w:p w14:paraId="1FE8430A" w14:textId="0A3517C4" w:rsidR="00090717" w:rsidRPr="000C249B" w:rsidRDefault="00090717">
            <w:pPr>
              <w:rPr>
                <w:sz w:val="24"/>
                <w:szCs w:val="24"/>
              </w:rPr>
            </w:pPr>
          </w:p>
        </w:tc>
      </w:tr>
      <w:tr w:rsidR="0022030E" w:rsidRPr="000C249B" w14:paraId="2AA74C87" w14:textId="77777777" w:rsidTr="00090717">
        <w:tc>
          <w:tcPr>
            <w:tcW w:w="1555" w:type="dxa"/>
          </w:tcPr>
          <w:p w14:paraId="0E8826E2" w14:textId="6165E905" w:rsidR="0022030E" w:rsidRPr="000C249B" w:rsidRDefault="00A56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090717">
              <w:rPr>
                <w:sz w:val="24"/>
                <w:szCs w:val="24"/>
              </w:rPr>
              <w:t>/03/2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7461" w:type="dxa"/>
          </w:tcPr>
          <w:p w14:paraId="353321DE" w14:textId="77777777" w:rsidR="0022030E" w:rsidRDefault="000907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DRAFT</w:t>
            </w:r>
          </w:p>
          <w:p w14:paraId="54FAA85D" w14:textId="77777777" w:rsidR="00090717" w:rsidRDefault="000907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Findings &amp; Analysis</w:t>
            </w:r>
          </w:p>
          <w:p w14:paraId="184859BC" w14:textId="1149BD95" w:rsidR="00090717" w:rsidRPr="000C249B" w:rsidRDefault="00090717">
            <w:pPr>
              <w:rPr>
                <w:sz w:val="24"/>
                <w:szCs w:val="24"/>
              </w:rPr>
            </w:pPr>
          </w:p>
        </w:tc>
      </w:tr>
      <w:tr w:rsidR="00910AD8" w:rsidRPr="000C249B" w14:paraId="6997C2DD" w14:textId="77777777" w:rsidTr="00090717">
        <w:tc>
          <w:tcPr>
            <w:tcW w:w="1555" w:type="dxa"/>
          </w:tcPr>
          <w:p w14:paraId="4E2B9E05" w14:textId="0D0206C3" w:rsidR="00910AD8" w:rsidRDefault="00910A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22/04/24</w:t>
            </w:r>
          </w:p>
        </w:tc>
        <w:tc>
          <w:tcPr>
            <w:tcW w:w="7461" w:type="dxa"/>
          </w:tcPr>
          <w:p w14:paraId="79483958" w14:textId="77777777" w:rsidR="00910AD8" w:rsidRDefault="00910A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DRAFT</w:t>
            </w:r>
          </w:p>
          <w:p w14:paraId="395C7EA6" w14:textId="77777777" w:rsidR="00910AD8" w:rsidRDefault="00910A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Conclusion and Recommendations</w:t>
            </w:r>
          </w:p>
          <w:p w14:paraId="7A59FEFA" w14:textId="0EADB745" w:rsidR="00910AD8" w:rsidRDefault="00910AD8">
            <w:pPr>
              <w:rPr>
                <w:sz w:val="24"/>
                <w:szCs w:val="24"/>
              </w:rPr>
            </w:pPr>
          </w:p>
        </w:tc>
      </w:tr>
      <w:tr w:rsidR="0022030E" w:rsidRPr="000C249B" w14:paraId="295D43E5" w14:textId="77777777" w:rsidTr="007462FB">
        <w:tc>
          <w:tcPr>
            <w:tcW w:w="1555" w:type="dxa"/>
            <w:shd w:val="clear" w:color="auto" w:fill="FFC000" w:themeFill="accent4"/>
          </w:tcPr>
          <w:p w14:paraId="6F2F989A" w14:textId="26A7B51D" w:rsidR="0022030E" w:rsidRPr="007462FB" w:rsidRDefault="00910AD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  <w:r w:rsidR="008E0C1E">
              <w:rPr>
                <w:b/>
                <w:bCs/>
                <w:sz w:val="24"/>
                <w:szCs w:val="24"/>
              </w:rPr>
              <w:t>3</w:t>
            </w:r>
            <w:r w:rsidR="001A4E06" w:rsidRPr="007462FB">
              <w:rPr>
                <w:b/>
                <w:bCs/>
                <w:sz w:val="24"/>
                <w:szCs w:val="24"/>
              </w:rPr>
              <w:t>/05/2</w:t>
            </w: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461" w:type="dxa"/>
            <w:shd w:val="clear" w:color="auto" w:fill="FFC000" w:themeFill="accent4"/>
          </w:tcPr>
          <w:p w14:paraId="333A9AB0" w14:textId="77777777" w:rsidR="0022030E" w:rsidRPr="007462FB" w:rsidRDefault="001A4E06">
            <w:pPr>
              <w:rPr>
                <w:b/>
                <w:bCs/>
                <w:sz w:val="24"/>
                <w:szCs w:val="24"/>
              </w:rPr>
            </w:pPr>
            <w:r w:rsidRPr="007462FB">
              <w:rPr>
                <w:b/>
                <w:bCs/>
                <w:sz w:val="24"/>
                <w:szCs w:val="24"/>
              </w:rPr>
              <w:t>FINAL Submission</w:t>
            </w:r>
          </w:p>
          <w:p w14:paraId="4A04AE6D" w14:textId="77777777" w:rsidR="001A4E06" w:rsidRPr="007462FB" w:rsidRDefault="001A4E06">
            <w:pPr>
              <w:rPr>
                <w:b/>
                <w:bCs/>
                <w:sz w:val="24"/>
                <w:szCs w:val="24"/>
              </w:rPr>
            </w:pPr>
            <w:r w:rsidRPr="007462FB">
              <w:rPr>
                <w:b/>
                <w:bCs/>
                <w:sz w:val="24"/>
                <w:szCs w:val="24"/>
              </w:rPr>
              <w:t xml:space="preserve">Dissertation </w:t>
            </w:r>
          </w:p>
          <w:p w14:paraId="0FFE49AE" w14:textId="2DFFD114" w:rsidR="007462FB" w:rsidRPr="007462FB" w:rsidRDefault="007462FB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13A47E98" w14:textId="77777777" w:rsidR="00C52023" w:rsidRPr="006845FA" w:rsidRDefault="00C52023"/>
    <w:sectPr w:rsidR="00C52023" w:rsidRPr="006845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5FA"/>
    <w:rsid w:val="00090717"/>
    <w:rsid w:val="000A09C7"/>
    <w:rsid w:val="000C249B"/>
    <w:rsid w:val="000F5B6B"/>
    <w:rsid w:val="001A4E06"/>
    <w:rsid w:val="0022030E"/>
    <w:rsid w:val="00236110"/>
    <w:rsid w:val="003F22E0"/>
    <w:rsid w:val="00502A28"/>
    <w:rsid w:val="00513326"/>
    <w:rsid w:val="005E4B6E"/>
    <w:rsid w:val="006845FA"/>
    <w:rsid w:val="007462FB"/>
    <w:rsid w:val="008E0C1E"/>
    <w:rsid w:val="008F3CF9"/>
    <w:rsid w:val="00910AD8"/>
    <w:rsid w:val="00A56AD9"/>
    <w:rsid w:val="00AA7354"/>
    <w:rsid w:val="00B561DC"/>
    <w:rsid w:val="00C0412D"/>
    <w:rsid w:val="00C52023"/>
    <w:rsid w:val="00CF5A3E"/>
    <w:rsid w:val="00CF76FA"/>
    <w:rsid w:val="00D630F4"/>
    <w:rsid w:val="00E36841"/>
    <w:rsid w:val="00E90F71"/>
    <w:rsid w:val="00F2593C"/>
    <w:rsid w:val="00F4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CAE32"/>
  <w15:chartTrackingRefBased/>
  <w15:docId w15:val="{86137A22-2DE5-4C3E-AB67-42FC60822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E0C1E"/>
  </w:style>
  <w:style w:type="character" w:customStyle="1" w:styleId="DateChar">
    <w:name w:val="Date Char"/>
    <w:basedOn w:val="DefaultParagraphFont"/>
    <w:link w:val="Date"/>
    <w:uiPriority w:val="99"/>
    <w:semiHidden/>
    <w:rsid w:val="008E0C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4880abc-2d15-448d-80f0-341d280be7c9">
      <UserInfo>
        <DisplayName>Afifa Zaman</DisplayName>
        <AccountId>60</AccountId>
        <AccountType/>
      </UserInfo>
      <UserInfo>
        <DisplayName>Lauren Lambrick (1708485)</DisplayName>
        <AccountId>52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DE4A95027A1143B2785C074D850841" ma:contentTypeVersion="7" ma:contentTypeDescription="Create a new document." ma:contentTypeScope="" ma:versionID="36b0a88ff9b868c5ef2fb7cf5b8267f0">
  <xsd:schema xmlns:xsd="http://www.w3.org/2001/XMLSchema" xmlns:xs="http://www.w3.org/2001/XMLSchema" xmlns:p="http://schemas.microsoft.com/office/2006/metadata/properties" xmlns:ns2="124aec4c-f557-4449-874b-c8e427c32989" xmlns:ns3="54880abc-2d15-448d-80f0-341d280be7c9" targetNamespace="http://schemas.microsoft.com/office/2006/metadata/properties" ma:root="true" ma:fieldsID="d7d1f00b0fe9a49dfec86277e351e6f4" ns2:_="" ns3:_="">
    <xsd:import namespace="124aec4c-f557-4449-874b-c8e427c32989"/>
    <xsd:import namespace="54880abc-2d15-448d-80f0-341d280be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4aec4c-f557-4449-874b-c8e427c329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880abc-2d15-448d-80f0-341d280be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330456-E1E6-43F2-B7DE-C6EDAF58F5B1}">
  <ds:schemaRefs>
    <ds:schemaRef ds:uri="http://schemas.microsoft.com/office/2006/metadata/properties"/>
    <ds:schemaRef ds:uri="http://schemas.microsoft.com/office/infopath/2007/PartnerControls"/>
    <ds:schemaRef ds:uri="54880abc-2d15-448d-80f0-341d280be7c9"/>
  </ds:schemaRefs>
</ds:datastoreItem>
</file>

<file path=customXml/itemProps2.xml><?xml version="1.0" encoding="utf-8"?>
<ds:datastoreItem xmlns:ds="http://schemas.openxmlformats.org/officeDocument/2006/customXml" ds:itemID="{98B9FB7A-7FD9-434C-A70B-71DCAEC4F3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14AADA-662D-4D4D-9F92-099AC9C9D2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4aec4c-f557-4449-874b-c8e427c32989"/>
    <ds:schemaRef ds:uri="54880abc-2d15-448d-80f0-341d280be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Davina Wyn</cp:lastModifiedBy>
  <cp:revision>2</cp:revision>
  <dcterms:created xsi:type="dcterms:W3CDTF">2023-10-01T19:34:00Z</dcterms:created>
  <dcterms:modified xsi:type="dcterms:W3CDTF">2023-10-01T19:34:00Z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0x010100FFDE4A95027A1143B2785C074D850841</vt:lpwstr>
  </property>
</Properties>
</file>