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441BA" w14:textId="5B0E908C" w:rsidR="00E2669A" w:rsidRPr="00E2669A" w:rsidRDefault="00E2669A" w:rsidP="00E2669A">
      <w:pPr>
        <w:rPr>
          <w:b/>
          <w:bCs/>
        </w:rPr>
      </w:pPr>
      <w:r w:rsidRPr="00E2669A">
        <w:rPr>
          <w:b/>
          <w:bCs/>
        </w:rPr>
        <w:t xml:space="preserve">Discussion: </w:t>
      </w:r>
    </w:p>
    <w:p w14:paraId="58CC224D" w14:textId="2A4CBCD7" w:rsidR="00E2669A" w:rsidRPr="00E2669A" w:rsidRDefault="00E2669A" w:rsidP="00E2669A">
      <w:pPr>
        <w:rPr>
          <w:b/>
          <w:bCs/>
        </w:rPr>
      </w:pPr>
    </w:p>
    <w:p w14:paraId="5CF547EA" w14:textId="49DD6997" w:rsidR="00E2669A" w:rsidRPr="00E2669A" w:rsidRDefault="00E2669A" w:rsidP="00E2669A">
      <w:pPr>
        <w:rPr>
          <w:b/>
          <w:bCs/>
        </w:rPr>
      </w:pPr>
      <w:r w:rsidRPr="00E2669A">
        <w:rPr>
          <w:b/>
          <w:bCs/>
        </w:rPr>
        <w:t>What is your view on the ma</w:t>
      </w:r>
      <w:r w:rsidR="00E25AFE">
        <w:rPr>
          <w:b/>
          <w:bCs/>
        </w:rPr>
        <w:t>i</w:t>
      </w:r>
      <w:r w:rsidRPr="00E2669A">
        <w:rPr>
          <w:b/>
          <w:bCs/>
        </w:rPr>
        <w:t xml:space="preserve">n challenges facing graduates from the business management disciplines? </w:t>
      </w:r>
    </w:p>
    <w:p w14:paraId="43F8AECD" w14:textId="3656C83D" w:rsidR="00E2669A" w:rsidRPr="00E2669A" w:rsidRDefault="00E2669A" w:rsidP="00E2669A">
      <w:pPr>
        <w:rPr>
          <w:b/>
          <w:bCs/>
        </w:rPr>
      </w:pPr>
    </w:p>
    <w:p w14:paraId="3A4C96DD" w14:textId="338867D6" w:rsidR="00E2669A" w:rsidRPr="00E2669A" w:rsidRDefault="00E2669A" w:rsidP="00E2669A">
      <w:pPr>
        <w:rPr>
          <w:b/>
          <w:bCs/>
        </w:rPr>
      </w:pPr>
      <w:r w:rsidRPr="00E2669A">
        <w:rPr>
          <w:b/>
          <w:bCs/>
        </w:rPr>
        <w:t xml:space="preserve">Do these challenges differ from a person to another? Any why? </w:t>
      </w:r>
    </w:p>
    <w:p w14:paraId="0AC1CC72" w14:textId="77777777" w:rsidR="00E2669A" w:rsidRDefault="00E2669A" w:rsidP="00E2669A"/>
    <w:p w14:paraId="74FE531F" w14:textId="77777777" w:rsidR="00E2669A" w:rsidRDefault="00E2669A" w:rsidP="00E2669A"/>
    <w:p w14:paraId="33BA55A9" w14:textId="77777777" w:rsidR="00E2669A" w:rsidRPr="00E2669A" w:rsidRDefault="00E2669A" w:rsidP="00E2669A">
      <w:pPr>
        <w:rPr>
          <w:b/>
          <w:bCs/>
          <w:lang w:val="en-US"/>
        </w:rPr>
      </w:pPr>
      <w:r w:rsidRPr="00E2669A">
        <w:rPr>
          <w:b/>
          <w:bCs/>
          <w:lang w:val="en-US"/>
        </w:rPr>
        <w:t xml:space="preserve">The Biggest Challenges Facing University Graduates: </w:t>
      </w:r>
    </w:p>
    <w:p w14:paraId="0E750D1D" w14:textId="77777777" w:rsidR="00E2669A" w:rsidRDefault="00E25AFE" w:rsidP="00E2669A">
      <w:hyperlink r:id="rId4" w:history="1">
        <w:r w:rsidR="00E2669A" w:rsidRPr="00E9453A">
          <w:rPr>
            <w:rStyle w:val="Hyperlink"/>
          </w:rPr>
          <w:t>https://recruitingtimes.org/business-movers-shakers/21246/biggest-challenges-facing-university-graduates/</w:t>
        </w:r>
      </w:hyperlink>
    </w:p>
    <w:p w14:paraId="3B84C769" w14:textId="77777777" w:rsidR="00E2669A" w:rsidRDefault="00E2669A" w:rsidP="00E2669A"/>
    <w:p w14:paraId="6FE2D19F" w14:textId="77777777" w:rsidR="00E2669A" w:rsidRPr="00E2669A" w:rsidRDefault="00E2669A" w:rsidP="00E2669A">
      <w:pPr>
        <w:rPr>
          <w:b/>
          <w:bCs/>
        </w:rPr>
      </w:pPr>
      <w:r w:rsidRPr="00E2669A">
        <w:rPr>
          <w:b/>
          <w:bCs/>
        </w:rPr>
        <w:t xml:space="preserve">Most popular graduate jobs: </w:t>
      </w:r>
    </w:p>
    <w:p w14:paraId="6B90AFBA" w14:textId="77777777" w:rsidR="00E2669A" w:rsidRDefault="00E25AFE" w:rsidP="00E2669A">
      <w:hyperlink r:id="rId5" w:history="1">
        <w:r w:rsidR="00E2669A" w:rsidRPr="00E9453A">
          <w:rPr>
            <w:rStyle w:val="Hyperlink"/>
          </w:rPr>
          <w:t>https://www.graduate-jobs.com/gco/Booklet/graduate-job-market.jsp</w:t>
        </w:r>
      </w:hyperlink>
    </w:p>
    <w:p w14:paraId="1FF0C9AD" w14:textId="77777777" w:rsidR="00632575" w:rsidRDefault="00632575"/>
    <w:sectPr w:rsidR="0063257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9A"/>
    <w:rsid w:val="00632575"/>
    <w:rsid w:val="00E25AFE"/>
    <w:rsid w:val="00E2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5B885"/>
  <w15:chartTrackingRefBased/>
  <w15:docId w15:val="{00272DE5-E4E7-4A2D-B86B-E63D1B6C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9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66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raduate-jobs.com/gco/Booklet/graduate-job-market.jsp" TargetMode="External"/><Relationship Id="rId4" Type="http://schemas.openxmlformats.org/officeDocument/2006/relationships/hyperlink" Target="https://recruitingtimes.org/business-movers-shakers/21246/biggest-challenges-facing-university-gradua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Husam Helmi</cp:lastModifiedBy>
  <cp:revision>3</cp:revision>
  <dcterms:created xsi:type="dcterms:W3CDTF">2020-06-15T01:35:00Z</dcterms:created>
  <dcterms:modified xsi:type="dcterms:W3CDTF">2020-07-19T21:53:00Z</dcterms:modified>
</cp:coreProperties>
</file>