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1FD9A" w14:textId="04203697" w:rsidR="009C0402" w:rsidRDefault="00A3495C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2DAF40E" wp14:editId="0FE8E2A2">
                <wp:simplePos x="0" y="0"/>
                <wp:positionH relativeFrom="column">
                  <wp:posOffset>1724025</wp:posOffset>
                </wp:positionH>
                <wp:positionV relativeFrom="paragraph">
                  <wp:posOffset>-104775</wp:posOffset>
                </wp:positionV>
                <wp:extent cx="2279650" cy="1617345"/>
                <wp:effectExtent l="0" t="0" r="25400" b="2095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9650" cy="1617345"/>
                          <a:chOff x="0" y="0"/>
                          <a:chExt cx="2279650" cy="161734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09625"/>
                            <a:ext cx="2279650" cy="807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27078B" w14:textId="34F4FC32" w:rsidR="009C0402" w:rsidRPr="005C754B" w:rsidRDefault="005C754B" w:rsidP="005C754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5C754B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The Trinity Hotel****</w:t>
                              </w:r>
                            </w:p>
                            <w:p w14:paraId="711B4B2F" w14:textId="3B284732" w:rsidR="005C754B" w:rsidRPr="005C754B" w:rsidRDefault="005C754B" w:rsidP="005C754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5C754B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Takeaway Menu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" name="Graphic 3" descr="Restaurant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580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DAF40E" id="Group 5" o:spid="_x0000_s1026" style="position:absolute;margin-left:135.75pt;margin-top:-8.25pt;width:179.5pt;height:127.35pt;z-index:251660288" coordsize="22796,1617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8096;width:22796;height:8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" filled="f">
                  <v:textbox style="mso-fit-shape-to-text:t">
                    <w:txbxContent>
                      <w:p w14:paraId="6C27078B" w14:textId="34F4FC32" w:rsidR="009C0402" w:rsidRPr="005C754B" w:rsidRDefault="005C754B" w:rsidP="005C754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5C754B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The Trinity Hotel****</w:t>
                        </w:r>
                      </w:p>
                      <w:p w14:paraId="711B4B2F" w14:textId="3B284732" w:rsidR="005C754B" w:rsidRPr="005C754B" w:rsidRDefault="005C754B" w:rsidP="005C754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5C754B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Takeaway Menu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3" o:spid="_x0000_s1028" type="#_x0000_t75" alt="Restaurant with solid fill" style="position:absolute;left:6858;width:8096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">
                  <v:imagedata r:id="rId13" o:title="Restaurant with solid fill"/>
                </v:shape>
              </v:group>
            </w:pict>
          </mc:Fallback>
        </mc:AlternateContent>
      </w:r>
    </w:p>
    <w:p w14:paraId="510F8057" w14:textId="5A8411F6" w:rsidR="009C0402" w:rsidRDefault="009C0402"/>
    <w:p w14:paraId="62BA7462" w14:textId="52B375AA" w:rsidR="009C0402" w:rsidRDefault="009C0402"/>
    <w:p w14:paraId="39505787" w14:textId="71EF4DBE" w:rsidR="009C0402" w:rsidRDefault="009C0402"/>
    <w:p w14:paraId="04865C20" w14:textId="77777777" w:rsidR="00A72F36" w:rsidRDefault="00A72F36"/>
    <w:p w14:paraId="17972CFE" w14:textId="77777777" w:rsidR="009C0402" w:rsidRDefault="009C0402"/>
    <w:tbl>
      <w:tblPr>
        <w:tblStyle w:val="TableGrid"/>
        <w:tblpPr w:leftFromText="181" w:rightFromText="18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</w:tblCellMar>
        <w:tblLook w:val="04A0" w:firstRow="1" w:lastRow="0" w:firstColumn="1" w:lastColumn="0" w:noHBand="0" w:noVBand="1"/>
      </w:tblPr>
      <w:tblGrid>
        <w:gridCol w:w="2254"/>
        <w:gridCol w:w="1143"/>
        <w:gridCol w:w="1111"/>
        <w:gridCol w:w="307"/>
        <w:gridCol w:w="283"/>
        <w:gridCol w:w="1664"/>
        <w:gridCol w:w="1313"/>
        <w:gridCol w:w="941"/>
      </w:tblGrid>
      <w:tr w:rsidR="00926EA6" w14:paraId="0776EEA8" w14:textId="77777777" w:rsidTr="009C0402">
        <w:tc>
          <w:tcPr>
            <w:tcW w:w="3397" w:type="dxa"/>
            <w:gridSpan w:val="2"/>
            <w:tcBorders>
              <w:bottom w:val="single" w:sz="8" w:space="0" w:color="auto"/>
            </w:tcBorders>
          </w:tcPr>
          <w:p w14:paraId="6C8BB9BA" w14:textId="77777777" w:rsidR="00E450D5" w:rsidRPr="007062A4" w:rsidRDefault="00E450D5" w:rsidP="009C04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>STARTERS</w:t>
            </w: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</w:tcPr>
          <w:p w14:paraId="47610C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1C307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617C78E8" w14:textId="77777777" w:rsidR="00E450D5" w:rsidRPr="007062A4" w:rsidRDefault="00E450D5" w:rsidP="009C04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>MAINS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7F374C4C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14:paraId="2296ACE9" w14:textId="77777777" w:rsidTr="009C0402">
        <w:tc>
          <w:tcPr>
            <w:tcW w:w="3397" w:type="dxa"/>
            <w:gridSpan w:val="2"/>
            <w:tcBorders>
              <w:top w:val="single" w:sz="8" w:space="0" w:color="auto"/>
            </w:tcBorders>
          </w:tcPr>
          <w:p w14:paraId="78AE5DF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Bruschetta with cherry tomatoes, olive and basil (</w:t>
            </w:r>
            <w:r w:rsidRPr="00353EC6">
              <w:rPr>
                <w:rFonts w:ascii="Arial" w:hAnsi="Arial" w:cs="Arial"/>
                <w:color w:val="70AD47" w:themeColor="accent6"/>
              </w:rPr>
              <w:t>v</w:t>
            </w:r>
            <w:r w:rsidRPr="00B34A96">
              <w:rPr>
                <w:rFonts w:ascii="Arial" w:hAnsi="Arial" w:cs="Arial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</w:tcBorders>
          </w:tcPr>
          <w:p w14:paraId="5458FDF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283" w:type="dxa"/>
          </w:tcPr>
          <w:p w14:paraId="7513D0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1425902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Angus Beef Burger with chips</w:t>
            </w:r>
          </w:p>
          <w:p w14:paraId="001831AA" w14:textId="77777777" w:rsidR="00E450D5" w:rsidRPr="00B34A96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B34A96">
              <w:rPr>
                <w:rFonts w:ascii="Arial" w:hAnsi="Arial" w:cs="Arial"/>
                <w:sz w:val="18"/>
                <w:szCs w:val="18"/>
              </w:rPr>
              <w:t>(angus beef , grilled onion, tomato an lettuce in a homemade bun )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3B36062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926EA6" w14:paraId="1B74D9DE" w14:textId="77777777" w:rsidTr="009C0402">
        <w:tc>
          <w:tcPr>
            <w:tcW w:w="3397" w:type="dxa"/>
            <w:gridSpan w:val="2"/>
          </w:tcPr>
          <w:p w14:paraId="0974243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Chicken fingers with chips</w:t>
            </w:r>
          </w:p>
        </w:tc>
        <w:tc>
          <w:tcPr>
            <w:tcW w:w="1418" w:type="dxa"/>
            <w:gridSpan w:val="2"/>
          </w:tcPr>
          <w:p w14:paraId="479EF77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3888C97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72A5419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Signature Chicken Burger with chips</w:t>
            </w:r>
          </w:p>
          <w:p w14:paraId="48D1ADD2" w14:textId="77777777" w:rsidR="00E450D5" w:rsidRPr="00B34A96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B34A96">
              <w:rPr>
                <w:rFonts w:ascii="Arial" w:hAnsi="Arial" w:cs="Arial"/>
                <w:sz w:val="18"/>
                <w:szCs w:val="18"/>
              </w:rPr>
              <w:t>(boneless chicken breast , onion ,tomato, cheddar cheese in a homemade roll )</w:t>
            </w:r>
          </w:p>
        </w:tc>
        <w:tc>
          <w:tcPr>
            <w:tcW w:w="941" w:type="dxa"/>
          </w:tcPr>
          <w:p w14:paraId="2F06303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16</w:t>
            </w:r>
          </w:p>
        </w:tc>
      </w:tr>
      <w:tr w:rsidR="00926EA6" w:rsidRPr="00A41F0D" w14:paraId="2B75C66F" w14:textId="77777777" w:rsidTr="009C0402">
        <w:tc>
          <w:tcPr>
            <w:tcW w:w="3397" w:type="dxa"/>
            <w:gridSpan w:val="2"/>
          </w:tcPr>
          <w:p w14:paraId="6CD6E75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Tuna tartare with avocado, lime and pink pepper</w:t>
            </w:r>
          </w:p>
        </w:tc>
        <w:tc>
          <w:tcPr>
            <w:tcW w:w="1418" w:type="dxa"/>
            <w:gridSpan w:val="2"/>
          </w:tcPr>
          <w:p w14:paraId="0B7629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12</w:t>
            </w:r>
          </w:p>
        </w:tc>
        <w:tc>
          <w:tcPr>
            <w:tcW w:w="283" w:type="dxa"/>
          </w:tcPr>
          <w:p w14:paraId="4F1100B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A55E43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V-Burger with green salad (</w:t>
            </w:r>
            <w:r w:rsidRPr="00353EC6">
              <w:rPr>
                <w:rFonts w:ascii="Arial" w:hAnsi="Arial" w:cs="Arial"/>
                <w:color w:val="70AD47" w:themeColor="accent6"/>
              </w:rPr>
              <w:t>v</w:t>
            </w:r>
            <w:r w:rsidRPr="00B34A96">
              <w:rPr>
                <w:rFonts w:ascii="Arial" w:hAnsi="Arial" w:cs="Arial"/>
              </w:rPr>
              <w:t>)</w:t>
            </w:r>
          </w:p>
          <w:p w14:paraId="2C2018F9" w14:textId="77777777" w:rsidR="00E450D5" w:rsidRPr="00107FBD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107FBD">
              <w:rPr>
                <w:rFonts w:ascii="Arial" w:hAnsi="Arial" w:cs="Arial"/>
                <w:sz w:val="18"/>
                <w:szCs w:val="18"/>
              </w:rPr>
              <w:t>(vegan brioche , vegetable joint, roasted peppers and chili sauce )</w:t>
            </w:r>
          </w:p>
        </w:tc>
        <w:tc>
          <w:tcPr>
            <w:tcW w:w="941" w:type="dxa"/>
          </w:tcPr>
          <w:p w14:paraId="666AD4E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15</w:t>
            </w:r>
          </w:p>
        </w:tc>
      </w:tr>
      <w:tr w:rsidR="00926EA6" w:rsidRPr="00A41F0D" w14:paraId="3EB6F2C1" w14:textId="77777777" w:rsidTr="009C0402">
        <w:trPr>
          <w:trHeight w:val="1929"/>
        </w:trPr>
        <w:tc>
          <w:tcPr>
            <w:tcW w:w="3397" w:type="dxa"/>
            <w:gridSpan w:val="2"/>
          </w:tcPr>
          <w:p w14:paraId="604A4C1E" w14:textId="7D6F5893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Humus with bread sticks and baby carrots</w:t>
            </w:r>
            <w:r w:rsidR="004F170E">
              <w:rPr>
                <w:rFonts w:ascii="Arial" w:hAnsi="Arial" w:cs="Arial"/>
              </w:rPr>
              <w:t xml:space="preserve"> (</w:t>
            </w:r>
            <w:r w:rsidR="00353EC6" w:rsidRPr="00353EC6">
              <w:rPr>
                <w:rFonts w:ascii="Arial" w:hAnsi="Arial" w:cs="Arial"/>
                <w:color w:val="70AD47" w:themeColor="accent6"/>
              </w:rPr>
              <w:t>v</w:t>
            </w:r>
            <w:r w:rsidR="004F170E">
              <w:rPr>
                <w:rFonts w:ascii="Arial" w:hAnsi="Arial" w:cs="Arial"/>
              </w:rPr>
              <w:t>)</w:t>
            </w:r>
          </w:p>
        </w:tc>
        <w:tc>
          <w:tcPr>
            <w:tcW w:w="1418" w:type="dxa"/>
            <w:gridSpan w:val="2"/>
          </w:tcPr>
          <w:p w14:paraId="28A67D1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161A860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1294486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DAA886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House of Trinity salad with creamy Caesar sauce</w:t>
            </w:r>
          </w:p>
          <w:p w14:paraId="723FFAAF" w14:textId="77777777" w:rsidR="00E450D5" w:rsidRPr="00107FBD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107FBD">
              <w:rPr>
                <w:rFonts w:ascii="Arial" w:hAnsi="Arial" w:cs="Arial"/>
                <w:sz w:val="18"/>
                <w:szCs w:val="18"/>
              </w:rPr>
              <w:t>(kale, spring onion, black beans , croutons , cucumber )</w:t>
            </w:r>
          </w:p>
          <w:p w14:paraId="1B8103E9" w14:textId="77777777" w:rsidR="00E450D5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Chicken Katsu  </w:t>
            </w:r>
          </w:p>
          <w:p w14:paraId="3F7FD0B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576085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Grilled Salmon      </w:t>
            </w:r>
          </w:p>
        </w:tc>
        <w:tc>
          <w:tcPr>
            <w:tcW w:w="941" w:type="dxa"/>
          </w:tcPr>
          <w:p w14:paraId="3C2ADCFA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536C47D3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7C0C3DCB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7CAB9445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5D642143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  <w:p w14:paraId="655CED77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390EDE2D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  <w:p w14:paraId="0A6E261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1874961B" w14:textId="77777777" w:rsidTr="009C0402">
        <w:tc>
          <w:tcPr>
            <w:tcW w:w="3397" w:type="dxa"/>
            <w:gridSpan w:val="2"/>
          </w:tcPr>
          <w:p w14:paraId="0B8B9FC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Dill pickle beef skewers with wild rice</w:t>
            </w:r>
          </w:p>
        </w:tc>
        <w:tc>
          <w:tcPr>
            <w:tcW w:w="1418" w:type="dxa"/>
            <w:gridSpan w:val="2"/>
          </w:tcPr>
          <w:p w14:paraId="067D114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12.5</w:t>
            </w:r>
          </w:p>
        </w:tc>
        <w:tc>
          <w:tcPr>
            <w:tcW w:w="283" w:type="dxa"/>
          </w:tcPr>
          <w:p w14:paraId="070B7F13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F169F9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01F4693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7552C75D" w14:textId="77777777" w:rsidTr="009C0402">
        <w:tc>
          <w:tcPr>
            <w:tcW w:w="3397" w:type="dxa"/>
            <w:gridSpan w:val="2"/>
            <w:tcBorders>
              <w:bottom w:val="single" w:sz="8" w:space="0" w:color="auto"/>
            </w:tcBorders>
          </w:tcPr>
          <w:p w14:paraId="4BAF55B7" w14:textId="77777777" w:rsidR="00E450D5" w:rsidRPr="007062A4" w:rsidRDefault="00E450D5" w:rsidP="009C04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COFFE / TEA </w:t>
            </w: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</w:tcPr>
          <w:p w14:paraId="207818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A3EE0D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1944949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>WINES</w:t>
            </w:r>
            <w:r w:rsidRPr="00B34A96">
              <w:rPr>
                <w:rFonts w:ascii="Arial" w:hAnsi="Arial" w:cs="Arial"/>
              </w:rPr>
              <w:t xml:space="preserve"> (75cl)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770426D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44731448" w14:textId="77777777" w:rsidTr="009C0402">
        <w:tc>
          <w:tcPr>
            <w:tcW w:w="3397" w:type="dxa"/>
            <w:gridSpan w:val="2"/>
            <w:tcBorders>
              <w:top w:val="single" w:sz="8" w:space="0" w:color="auto"/>
            </w:tcBorders>
          </w:tcPr>
          <w:p w14:paraId="03B7431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Americano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</w:tcBorders>
          </w:tcPr>
          <w:p w14:paraId="28953FB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00B9329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2.7 /</w:t>
            </w:r>
            <w:r>
              <w:rPr>
                <w:rFonts w:ascii="Arial" w:hAnsi="Arial" w:cs="Arial"/>
              </w:rPr>
              <w:t xml:space="preserve"> </w:t>
            </w:r>
            <w:r w:rsidRPr="00B34A96">
              <w:rPr>
                <w:rFonts w:ascii="Arial" w:hAnsi="Arial" w:cs="Arial"/>
              </w:rPr>
              <w:t>m 3.5</w:t>
            </w:r>
          </w:p>
        </w:tc>
        <w:tc>
          <w:tcPr>
            <w:tcW w:w="283" w:type="dxa"/>
          </w:tcPr>
          <w:p w14:paraId="5BD64A5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46EE6E4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Casa Marin Sauvignon Blanc</w:t>
            </w:r>
          </w:p>
          <w:p w14:paraId="440A79F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(the winner of </w:t>
            </w:r>
            <w:r w:rsidRPr="00B34A96">
              <w:rPr>
                <w:rFonts w:ascii="Arial" w:hAnsi="Arial" w:cs="Arial"/>
                <w:i/>
                <w:iCs/>
              </w:rPr>
              <w:t>The Best Sauvignon Blanc</w:t>
            </w:r>
            <w:r w:rsidRPr="00B34A96">
              <w:rPr>
                <w:rFonts w:ascii="Arial" w:hAnsi="Arial" w:cs="Arial"/>
              </w:rPr>
              <w:t xml:space="preserve"> in the world , white wine , mixed fruits cocktail with citrus notes )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60F57AC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926EA6" w:rsidRPr="00A41F0D" w14:paraId="65F3C385" w14:textId="77777777" w:rsidTr="009C0402">
        <w:tc>
          <w:tcPr>
            <w:tcW w:w="3397" w:type="dxa"/>
            <w:gridSpan w:val="2"/>
          </w:tcPr>
          <w:p w14:paraId="0DDDE3A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Late</w:t>
            </w:r>
          </w:p>
        </w:tc>
        <w:tc>
          <w:tcPr>
            <w:tcW w:w="1418" w:type="dxa"/>
            <w:gridSpan w:val="2"/>
          </w:tcPr>
          <w:p w14:paraId="14733AD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3A3F96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 / m 3.7</w:t>
            </w:r>
          </w:p>
        </w:tc>
        <w:tc>
          <w:tcPr>
            <w:tcW w:w="283" w:type="dxa"/>
          </w:tcPr>
          <w:p w14:paraId="64A4CFD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1C5837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Avalon Lodi Cabernet Sauvignon 2018</w:t>
            </w:r>
          </w:p>
          <w:p w14:paraId="3151D78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(intense red wine with cherry flavour and spices aromas )</w:t>
            </w:r>
          </w:p>
          <w:p w14:paraId="2BC5573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4CAEB8C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16</w:t>
            </w:r>
          </w:p>
        </w:tc>
      </w:tr>
      <w:tr w:rsidR="00926EA6" w:rsidRPr="00A41F0D" w14:paraId="5BC47808" w14:textId="77777777" w:rsidTr="009C0402">
        <w:tc>
          <w:tcPr>
            <w:tcW w:w="3397" w:type="dxa"/>
            <w:gridSpan w:val="2"/>
          </w:tcPr>
          <w:p w14:paraId="53A0B09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Espresso</w:t>
            </w:r>
          </w:p>
        </w:tc>
        <w:tc>
          <w:tcPr>
            <w:tcW w:w="1418" w:type="dxa"/>
            <w:gridSpan w:val="2"/>
          </w:tcPr>
          <w:p w14:paraId="56A4551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2.5 / m 2.7</w:t>
            </w:r>
          </w:p>
        </w:tc>
        <w:tc>
          <w:tcPr>
            <w:tcW w:w="283" w:type="dxa"/>
          </w:tcPr>
          <w:p w14:paraId="79606BC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031496A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Rombauer Vineyard Chardonnay</w:t>
            </w:r>
          </w:p>
          <w:p w14:paraId="47E35B6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(white wine with butter , vanilla and oaky notes )</w:t>
            </w:r>
          </w:p>
        </w:tc>
        <w:tc>
          <w:tcPr>
            <w:tcW w:w="941" w:type="dxa"/>
          </w:tcPr>
          <w:p w14:paraId="7836721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926EA6" w:rsidRPr="00A41F0D" w14:paraId="0170C887" w14:textId="77777777" w:rsidTr="009C0402">
        <w:tc>
          <w:tcPr>
            <w:tcW w:w="3397" w:type="dxa"/>
            <w:gridSpan w:val="2"/>
          </w:tcPr>
          <w:p w14:paraId="1B3DBF6C" w14:textId="55CB5598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lastRenderedPageBreak/>
              <w:t>Cappuccino</w:t>
            </w:r>
          </w:p>
        </w:tc>
        <w:tc>
          <w:tcPr>
            <w:tcW w:w="1418" w:type="dxa"/>
            <w:gridSpan w:val="2"/>
          </w:tcPr>
          <w:p w14:paraId="2AE5570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 / m 3.7</w:t>
            </w:r>
          </w:p>
        </w:tc>
        <w:tc>
          <w:tcPr>
            <w:tcW w:w="283" w:type="dxa"/>
          </w:tcPr>
          <w:p w14:paraId="3B482AEA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5AA33384" w14:textId="77777777" w:rsidR="00E450D5" w:rsidRPr="00B34A9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>SOFT DRINKS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107FBD">
              <w:rPr>
                <w:rFonts w:ascii="Arial" w:hAnsi="Arial" w:cs="Arial"/>
              </w:rPr>
              <w:t>(0.33l)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41FC26F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6BD9E3ED" w14:textId="77777777" w:rsidTr="009C0402">
        <w:tc>
          <w:tcPr>
            <w:tcW w:w="3397" w:type="dxa"/>
            <w:gridSpan w:val="2"/>
          </w:tcPr>
          <w:p w14:paraId="5EC985E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Mocha</w:t>
            </w:r>
          </w:p>
        </w:tc>
        <w:tc>
          <w:tcPr>
            <w:tcW w:w="1418" w:type="dxa"/>
            <w:gridSpan w:val="2"/>
          </w:tcPr>
          <w:p w14:paraId="74221AB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2.7 /m 3.5</w:t>
            </w:r>
          </w:p>
        </w:tc>
        <w:tc>
          <w:tcPr>
            <w:tcW w:w="283" w:type="dxa"/>
          </w:tcPr>
          <w:p w14:paraId="5B6724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1EDE5366" w14:textId="63F9E31F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Aloe </w:t>
            </w:r>
            <w:r w:rsidR="004F170E">
              <w:rPr>
                <w:rFonts w:ascii="Arial" w:hAnsi="Arial" w:cs="Arial"/>
              </w:rPr>
              <w:t>Vera J</w:t>
            </w:r>
            <w:r w:rsidRPr="00B34A96">
              <w:rPr>
                <w:rFonts w:ascii="Arial" w:hAnsi="Arial" w:cs="Arial"/>
              </w:rPr>
              <w:t>uice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523239A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26EA6" w:rsidRPr="00A41F0D" w14:paraId="1C1733C0" w14:textId="77777777" w:rsidTr="009C0402">
        <w:tc>
          <w:tcPr>
            <w:tcW w:w="3397" w:type="dxa"/>
            <w:gridSpan w:val="2"/>
          </w:tcPr>
          <w:p w14:paraId="2109E06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Chai Latte</w:t>
            </w:r>
          </w:p>
        </w:tc>
        <w:tc>
          <w:tcPr>
            <w:tcW w:w="1418" w:type="dxa"/>
            <w:gridSpan w:val="2"/>
          </w:tcPr>
          <w:p w14:paraId="12F29913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3.5 / m 3.7</w:t>
            </w:r>
          </w:p>
        </w:tc>
        <w:tc>
          <w:tcPr>
            <w:tcW w:w="283" w:type="dxa"/>
          </w:tcPr>
          <w:p w14:paraId="7FE7369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6425D34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Pepsi/Coke/Diet Coke</w:t>
            </w:r>
          </w:p>
        </w:tc>
        <w:tc>
          <w:tcPr>
            <w:tcW w:w="941" w:type="dxa"/>
          </w:tcPr>
          <w:p w14:paraId="1A286E2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</w:tr>
      <w:tr w:rsidR="00926EA6" w:rsidRPr="00A41F0D" w14:paraId="5DC0F080" w14:textId="77777777" w:rsidTr="009C0402">
        <w:tc>
          <w:tcPr>
            <w:tcW w:w="3397" w:type="dxa"/>
            <w:gridSpan w:val="2"/>
          </w:tcPr>
          <w:p w14:paraId="4129153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Flat White</w:t>
            </w:r>
          </w:p>
        </w:tc>
        <w:tc>
          <w:tcPr>
            <w:tcW w:w="1418" w:type="dxa"/>
            <w:gridSpan w:val="2"/>
          </w:tcPr>
          <w:p w14:paraId="601F5E8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s 3/ m 3.5 </w:t>
            </w:r>
          </w:p>
        </w:tc>
        <w:tc>
          <w:tcPr>
            <w:tcW w:w="283" w:type="dxa"/>
          </w:tcPr>
          <w:p w14:paraId="2E7A5DC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76D458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Fanta/Mirinda/7UP</w:t>
            </w:r>
          </w:p>
        </w:tc>
        <w:tc>
          <w:tcPr>
            <w:tcW w:w="941" w:type="dxa"/>
          </w:tcPr>
          <w:p w14:paraId="2610635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</w:tr>
      <w:tr w:rsidR="00926EA6" w:rsidRPr="00A41F0D" w14:paraId="3C137A92" w14:textId="77777777" w:rsidTr="009C0402">
        <w:tc>
          <w:tcPr>
            <w:tcW w:w="3397" w:type="dxa"/>
            <w:gridSpan w:val="2"/>
          </w:tcPr>
          <w:p w14:paraId="4DD759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Jasmin Tea</w:t>
            </w:r>
          </w:p>
        </w:tc>
        <w:tc>
          <w:tcPr>
            <w:tcW w:w="1418" w:type="dxa"/>
            <w:gridSpan w:val="2"/>
          </w:tcPr>
          <w:p w14:paraId="59843AA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  <w:tc>
          <w:tcPr>
            <w:tcW w:w="283" w:type="dxa"/>
          </w:tcPr>
          <w:p w14:paraId="40CA304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7AB861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Natural Orange Juice</w:t>
            </w:r>
          </w:p>
        </w:tc>
        <w:tc>
          <w:tcPr>
            <w:tcW w:w="941" w:type="dxa"/>
          </w:tcPr>
          <w:p w14:paraId="7A44CA5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</w:tr>
      <w:tr w:rsidR="00926EA6" w:rsidRPr="00A41F0D" w14:paraId="7ED39DE3" w14:textId="77777777" w:rsidTr="009C0402">
        <w:tc>
          <w:tcPr>
            <w:tcW w:w="3397" w:type="dxa"/>
            <w:gridSpan w:val="2"/>
          </w:tcPr>
          <w:p w14:paraId="5251FC6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Early Grey</w:t>
            </w:r>
          </w:p>
        </w:tc>
        <w:tc>
          <w:tcPr>
            <w:tcW w:w="1418" w:type="dxa"/>
            <w:gridSpan w:val="2"/>
          </w:tcPr>
          <w:p w14:paraId="2E4C81D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  <w:tc>
          <w:tcPr>
            <w:tcW w:w="283" w:type="dxa"/>
          </w:tcPr>
          <w:p w14:paraId="481EC69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FB5576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Still/Sparking Water</w:t>
            </w:r>
          </w:p>
        </w:tc>
        <w:tc>
          <w:tcPr>
            <w:tcW w:w="941" w:type="dxa"/>
          </w:tcPr>
          <w:p w14:paraId="4AE6443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</w:tr>
      <w:tr w:rsidR="00926EA6" w:rsidRPr="00A41F0D" w14:paraId="2E274871" w14:textId="77777777" w:rsidTr="00A72F36">
        <w:trPr>
          <w:trHeight w:val="25"/>
        </w:trPr>
        <w:tc>
          <w:tcPr>
            <w:tcW w:w="3397" w:type="dxa"/>
            <w:gridSpan w:val="2"/>
          </w:tcPr>
          <w:p w14:paraId="175CF83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Detox Tea</w:t>
            </w:r>
          </w:p>
        </w:tc>
        <w:tc>
          <w:tcPr>
            <w:tcW w:w="1418" w:type="dxa"/>
            <w:gridSpan w:val="2"/>
          </w:tcPr>
          <w:p w14:paraId="64AC0FDA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  <w:tc>
          <w:tcPr>
            <w:tcW w:w="283" w:type="dxa"/>
          </w:tcPr>
          <w:p w14:paraId="37E91A4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04A1E7D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5247F8F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454D53A4" w14:textId="77777777" w:rsidTr="00A72F36">
        <w:trPr>
          <w:trHeight w:val="25"/>
        </w:trPr>
        <w:tc>
          <w:tcPr>
            <w:tcW w:w="3397" w:type="dxa"/>
            <w:gridSpan w:val="2"/>
          </w:tcPr>
          <w:p w14:paraId="0CF5F149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</w:tcPr>
          <w:p w14:paraId="523625FB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025BEB53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1B5F7A2A" w14:textId="5C4C7B95" w:rsidR="005C754B" w:rsidRPr="007062A4" w:rsidRDefault="005C754B" w:rsidP="009C04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2A4">
              <w:rPr>
                <w:rFonts w:ascii="Arial" w:hAnsi="Arial" w:cs="Arial"/>
                <w:b/>
                <w:bCs/>
                <w:sz w:val="24"/>
                <w:szCs w:val="24"/>
              </w:rPr>
              <w:t>Combo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38DE5AC7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</w:tr>
      <w:tr w:rsidR="00926EA6" w:rsidRPr="00E10586" w14:paraId="31B12764" w14:textId="77777777" w:rsidTr="00A72F36">
        <w:trPr>
          <w:trHeight w:val="25"/>
        </w:trPr>
        <w:tc>
          <w:tcPr>
            <w:tcW w:w="3397" w:type="dxa"/>
            <w:gridSpan w:val="2"/>
          </w:tcPr>
          <w:p w14:paraId="782AE853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</w:tcPr>
          <w:p w14:paraId="211FAFAA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7A2DBCE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36DB113A" w14:textId="77777777" w:rsidR="005C754B" w:rsidRDefault="005C754B" w:rsidP="009C0402">
            <w:pPr>
              <w:rPr>
                <w:rFonts w:ascii="Arial" w:hAnsi="Arial" w:cs="Arial"/>
              </w:rPr>
            </w:pPr>
            <w:r w:rsidRPr="00E10586">
              <w:rPr>
                <w:rFonts w:ascii="Arial" w:hAnsi="Arial" w:cs="Arial"/>
              </w:rPr>
              <w:t xml:space="preserve">*Pair </w:t>
            </w:r>
            <w:r w:rsidR="00E10586" w:rsidRPr="00E10586">
              <w:rPr>
                <w:rFonts w:ascii="Arial" w:hAnsi="Arial" w:cs="Arial"/>
              </w:rPr>
              <w:t>Avalon Lodi Cabernet Chardonnay</w:t>
            </w:r>
            <w:r w:rsidR="00E10586">
              <w:rPr>
                <w:rFonts w:ascii="Arial" w:hAnsi="Arial" w:cs="Arial"/>
              </w:rPr>
              <w:t xml:space="preserve"> (75cl)</w:t>
            </w:r>
            <w:r w:rsidR="00E10586" w:rsidRPr="00E10586">
              <w:rPr>
                <w:rFonts w:ascii="Arial" w:hAnsi="Arial" w:cs="Arial"/>
              </w:rPr>
              <w:t xml:space="preserve"> with </w:t>
            </w:r>
            <w:r w:rsidR="00E10586">
              <w:rPr>
                <w:rFonts w:ascii="Arial" w:hAnsi="Arial" w:cs="Arial"/>
              </w:rPr>
              <w:t>Angus Beef Burger and Chips</w:t>
            </w:r>
          </w:p>
          <w:p w14:paraId="12D4456F" w14:textId="77777777" w:rsidR="00E10586" w:rsidRDefault="00E10586" w:rsidP="009C0402">
            <w:pPr>
              <w:rPr>
                <w:rFonts w:ascii="Arial" w:hAnsi="Arial" w:cs="Arial"/>
              </w:rPr>
            </w:pPr>
            <w:r w:rsidRPr="00E10586">
              <w:rPr>
                <w:rFonts w:ascii="Arial" w:hAnsi="Arial" w:cs="Arial"/>
              </w:rPr>
              <w:t>*Pair Casa Marin Sauvignon Blanc (75cl) with Tuna tartar with av</w:t>
            </w:r>
            <w:r>
              <w:rPr>
                <w:rFonts w:ascii="Arial" w:hAnsi="Arial" w:cs="Arial"/>
              </w:rPr>
              <w:t>ocado, lime and pink pepper</w:t>
            </w:r>
            <w:r w:rsidRPr="00E10586">
              <w:rPr>
                <w:rFonts w:ascii="Arial" w:hAnsi="Arial" w:cs="Arial"/>
              </w:rPr>
              <w:t xml:space="preserve"> </w:t>
            </w:r>
          </w:p>
          <w:p w14:paraId="1DD75FE1" w14:textId="770841E1" w:rsidR="007062A4" w:rsidRPr="00E10586" w:rsidRDefault="007062A4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6A85FFBF" w14:textId="77777777" w:rsidR="005C754B" w:rsidRPr="00E10586" w:rsidRDefault="005C754B" w:rsidP="009C0402">
            <w:pPr>
              <w:rPr>
                <w:rFonts w:ascii="Arial" w:hAnsi="Arial" w:cs="Arial"/>
              </w:rPr>
            </w:pPr>
          </w:p>
        </w:tc>
      </w:tr>
      <w:tr w:rsidR="00926EA6" w:rsidRPr="00A41F0D" w14:paraId="6AB19037" w14:textId="77777777" w:rsidTr="009C0402">
        <w:tc>
          <w:tcPr>
            <w:tcW w:w="2254" w:type="dxa"/>
          </w:tcPr>
          <w:p w14:paraId="3412E4AD" w14:textId="77777777" w:rsidR="00E450D5" w:rsidRPr="00926EA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926EA6">
              <w:rPr>
                <w:rFonts w:ascii="Arial" w:hAnsi="Arial" w:cs="Arial"/>
                <w:b/>
                <w:bCs/>
              </w:rPr>
              <w:t>Address</w:t>
            </w:r>
          </w:p>
          <w:p w14:paraId="53DBA194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Trinity Hotel </w:t>
            </w:r>
          </w:p>
          <w:p w14:paraId="2BD297B7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 Kings Street</w:t>
            </w:r>
          </w:p>
          <w:p w14:paraId="4912FF01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 Wales</w:t>
            </w:r>
          </w:p>
          <w:p w14:paraId="78CD93B0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Swansea</w:t>
            </w:r>
          </w:p>
          <w:p w14:paraId="0E716AB6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SE7 7DS</w:t>
            </w:r>
          </w:p>
          <w:p w14:paraId="01A7CE56" w14:textId="4683EF4E" w:rsidR="004F170E" w:rsidRPr="00B34A96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Tel:01781445669</w:t>
            </w:r>
          </w:p>
        </w:tc>
        <w:tc>
          <w:tcPr>
            <w:tcW w:w="2254" w:type="dxa"/>
            <w:gridSpan w:val="2"/>
          </w:tcPr>
          <w:p w14:paraId="1DA37569" w14:textId="5E06056A" w:rsidR="00E450D5" w:rsidRPr="00926EA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926EA6">
              <w:rPr>
                <w:rFonts w:ascii="Arial" w:hAnsi="Arial" w:cs="Arial"/>
                <w:b/>
                <w:bCs/>
              </w:rPr>
              <w:t>Delivery&amp;Collection</w:t>
            </w:r>
          </w:p>
          <w:p w14:paraId="22DC1184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Monday to Saturday </w:t>
            </w:r>
          </w:p>
          <w:p w14:paraId="74058D71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10AM to 10PM</w:t>
            </w:r>
          </w:p>
          <w:p w14:paraId="6F98C829" w14:textId="29E7EE66" w:rsidR="00926EA6" w:rsidRPr="00B34A96" w:rsidRDefault="00926EA6" w:rsidP="00926E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54" w:type="dxa"/>
            <w:gridSpan w:val="3"/>
          </w:tcPr>
          <w:p w14:paraId="5343AEDD" w14:textId="77777777" w:rsidR="00E450D5" w:rsidRPr="00926EA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926EA6">
              <w:rPr>
                <w:rFonts w:ascii="Arial" w:hAnsi="Arial" w:cs="Arial"/>
                <w:b/>
                <w:bCs/>
              </w:rPr>
              <w:t>Online Orders</w:t>
            </w:r>
          </w:p>
          <w:p w14:paraId="66982DF9" w14:textId="5094B3ED" w:rsidR="00E450D5" w:rsidRPr="00B34A96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 Ea</w:t>
            </w:r>
            <w:r w:rsidR="005C754B">
              <w:rPr>
                <w:rFonts w:ascii="Arial" w:hAnsi="Arial" w:cs="Arial"/>
              </w:rPr>
              <w:t>t</w:t>
            </w:r>
            <w:r w:rsidR="004F170E">
              <w:rPr>
                <w:rFonts w:ascii="Arial" w:hAnsi="Arial" w:cs="Arial"/>
              </w:rPr>
              <w:t>s/ Deliveroo</w:t>
            </w:r>
          </w:p>
        </w:tc>
        <w:tc>
          <w:tcPr>
            <w:tcW w:w="2254" w:type="dxa"/>
            <w:gridSpan w:val="2"/>
          </w:tcPr>
          <w:p w14:paraId="4ECE1D0C" w14:textId="77777777" w:rsidR="00E450D5" w:rsidRDefault="004F170E" w:rsidP="009C0402">
            <w:pPr>
              <w:rPr>
                <w:rFonts w:ascii="Arial" w:hAnsi="Arial" w:cs="Arial"/>
              </w:rPr>
            </w:pPr>
            <w:r w:rsidRPr="00420A5C">
              <w:rPr>
                <w:rFonts w:ascii="Arial" w:hAnsi="Arial" w:cs="Arial"/>
                <w:b/>
                <w:bCs/>
              </w:rPr>
              <w:t>Cash and card payment accepted</w:t>
            </w:r>
          </w:p>
          <w:p w14:paraId="31ABFD98" w14:textId="24D80946" w:rsidR="004F170E" w:rsidRDefault="00C457F9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Pr="00C457F9">
              <w:rPr>
                <w:rFonts w:ascii="Arial" w:hAnsi="Arial" w:cs="Arial"/>
                <w:color w:val="70AD47" w:themeColor="accent6"/>
              </w:rPr>
              <w:t>v</w:t>
            </w:r>
            <w:r>
              <w:rPr>
                <w:rFonts w:ascii="Arial" w:hAnsi="Arial" w:cs="Arial"/>
              </w:rPr>
              <w:t>)-</w:t>
            </w:r>
            <w:r w:rsidR="004F170E">
              <w:rPr>
                <w:rFonts w:ascii="Arial" w:hAnsi="Arial" w:cs="Arial"/>
              </w:rPr>
              <w:t>Vegetarian</w:t>
            </w:r>
          </w:p>
          <w:p w14:paraId="7728938D" w14:textId="173A6CFE" w:rsidR="004F170E" w:rsidRPr="00B34A96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 have any enquires regarding calories , please ask a member of our staff</w:t>
            </w:r>
          </w:p>
        </w:tc>
      </w:tr>
    </w:tbl>
    <w:p w14:paraId="495F4769" w14:textId="2063ABA9" w:rsidR="00684C8A" w:rsidRDefault="00684C8A"/>
    <w:p w14:paraId="2ABD341C" w14:textId="70A8FD7D" w:rsidR="00E450D5" w:rsidRDefault="00E450D5"/>
    <w:p w14:paraId="1E11A36A" w14:textId="5DBFDC2E" w:rsidR="00A3495C" w:rsidRDefault="00A3495C"/>
    <w:p w14:paraId="246EC65A" w14:textId="48BC24EA" w:rsidR="009D0880" w:rsidRDefault="009D0880"/>
    <w:p w14:paraId="74E10404" w14:textId="7763F394" w:rsidR="009D0880" w:rsidRDefault="009D0880"/>
    <w:p w14:paraId="508464C8" w14:textId="021B3BC7" w:rsidR="009D0880" w:rsidRDefault="009D0880"/>
    <w:p w14:paraId="7955B83F" w14:textId="77777777" w:rsidR="00A3495C" w:rsidRDefault="00A3495C"/>
    <w:p w14:paraId="1DBCCB05" w14:textId="74DE9071" w:rsidR="00E450D5" w:rsidRDefault="009D0880" w:rsidP="00926EA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DA4E02B" wp14:editId="789AF85B">
            <wp:extent cx="2208530" cy="829897"/>
            <wp:effectExtent l="19050" t="19050" r="20320" b="27940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464" cy="882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="00926EA6">
        <w:rPr>
          <w:noProof/>
        </w:rPr>
        <w:drawing>
          <wp:inline distT="0" distB="0" distL="0" distR="0" wp14:anchorId="3D86D968" wp14:editId="7D7655D2">
            <wp:extent cx="621128" cy="828658"/>
            <wp:effectExtent l="0" t="0" r="7620" b="0"/>
            <wp:docPr id="6" name="Picture 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c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78" cy="863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41AEF0BB" wp14:editId="04F43C7D">
            <wp:extent cx="2244725" cy="818456"/>
            <wp:effectExtent l="19050" t="19050" r="22225" b="2032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786" cy="8385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195837EA" w14:textId="6865BF08" w:rsidR="00124F62" w:rsidRDefault="00124F62" w:rsidP="00926EA6">
      <w:pPr>
        <w:jc w:val="center"/>
        <w:rPr>
          <w:noProof/>
        </w:rPr>
      </w:pPr>
    </w:p>
    <w:p w14:paraId="225E8A7F" w14:textId="1FF3F5E4" w:rsidR="00124F62" w:rsidRDefault="00124F62" w:rsidP="00926EA6">
      <w:pPr>
        <w:jc w:val="center"/>
        <w:rPr>
          <w:noProof/>
        </w:rPr>
      </w:pPr>
    </w:p>
    <w:p w14:paraId="6D2CF7CE" w14:textId="712B7AB7" w:rsidR="00124F62" w:rsidRDefault="00124F62" w:rsidP="00926EA6">
      <w:pPr>
        <w:jc w:val="center"/>
        <w:rPr>
          <w:noProof/>
        </w:rPr>
      </w:pPr>
    </w:p>
    <w:p w14:paraId="78BFD74D" w14:textId="77777777" w:rsidR="00124F62" w:rsidRDefault="00124F62" w:rsidP="00124F62">
      <w:pPr>
        <w:jc w:val="center"/>
        <w:rPr>
          <w:rFonts w:ascii="Arial" w:hAnsi="Arial" w:cs="Arial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</w:t>
      </w:r>
    </w:p>
    <w:p w14:paraId="72B38A59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6CCF6F64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Bhojwani. (2007). </w:t>
      </w:r>
      <w:r>
        <w:rPr>
          <w:rFonts w:ascii="Arial" w:hAnsi="Arial" w:cs="Arial"/>
          <w:i/>
          <w:iCs/>
          <w:sz w:val="24"/>
          <w:szCs w:val="24"/>
        </w:rPr>
        <w:t>Food service management : Principles and practice</w:t>
      </w:r>
      <w:r>
        <w:rPr>
          <w:rFonts w:ascii="Arial" w:hAnsi="Arial" w:cs="Arial"/>
          <w:sz w:val="24"/>
          <w:szCs w:val="24"/>
        </w:rPr>
        <w:t>. Rajat Publications.</w:t>
      </w:r>
    </w:p>
    <w:p w14:paraId="6CF1414B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Ferreira, &amp; Muller, R. (2013). Innovating the wine tourism product : food-and-wine pairing in Stellenbosch wine routes</w:t>
      </w:r>
      <w:r>
        <w:rPr>
          <w:rFonts w:ascii="Arial" w:hAnsi="Arial" w:cs="Arial"/>
          <w:i/>
          <w:iCs/>
          <w:sz w:val="24"/>
          <w:szCs w:val="24"/>
        </w:rPr>
        <w:t>. African Journal for Physical Health Education, Recreation, and Dance</w:t>
      </w:r>
      <w:r>
        <w:rPr>
          <w:rFonts w:ascii="Arial" w:hAnsi="Arial" w:cs="Arial"/>
          <w:sz w:val="24"/>
          <w:szCs w:val="24"/>
        </w:rPr>
        <w:t>, 19(sup-3), 72–85.</w:t>
      </w:r>
    </w:p>
    <w:p w14:paraId="7E62BEB9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Furmston. (2001). </w:t>
      </w:r>
      <w:r>
        <w:rPr>
          <w:rFonts w:ascii="Arial" w:hAnsi="Arial" w:cs="Arial"/>
          <w:i/>
          <w:iCs/>
          <w:sz w:val="24"/>
          <w:szCs w:val="24"/>
        </w:rPr>
        <w:t>Principles of commercial law</w:t>
      </w:r>
      <w:r>
        <w:rPr>
          <w:rFonts w:ascii="Arial" w:hAnsi="Arial" w:cs="Arial"/>
          <w:sz w:val="24"/>
          <w:szCs w:val="24"/>
        </w:rPr>
        <w:t xml:space="preserve"> (2nd ed.). Cavendish.</w:t>
      </w:r>
    </w:p>
    <w:p w14:paraId="2D3BAF60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Journal of nutrition in recipe &amp; menu development. (1994). Haworth Press.</w:t>
      </w:r>
    </w:p>
    <w:p w14:paraId="65C3CC91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Metcalfe, Sampson, H. A., &amp; Simon, R. A. (2008). </w:t>
      </w:r>
      <w:r>
        <w:rPr>
          <w:rFonts w:ascii="Arial" w:hAnsi="Arial" w:cs="Arial"/>
          <w:i/>
          <w:iCs/>
          <w:sz w:val="24"/>
          <w:szCs w:val="24"/>
        </w:rPr>
        <w:t>Food allergy : adverse reactions to foods and food additives</w:t>
      </w:r>
      <w:r>
        <w:rPr>
          <w:rFonts w:ascii="Arial" w:hAnsi="Arial" w:cs="Arial"/>
          <w:sz w:val="24"/>
          <w:szCs w:val="24"/>
        </w:rPr>
        <w:t xml:space="preserve"> (4th ed.). Blackwell Pub.</w:t>
      </w:r>
    </w:p>
    <w:p w14:paraId="238BB696" w14:textId="77777777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Smith. (2015). Another person’s poison : a history of food allergy. Columbia University Press. </w:t>
      </w:r>
      <w:hyperlink r:id="rId17" w:history="1">
        <w:r w:rsidRPr="00124F62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https://doi.org/10.7312/smit16484</w:t>
        </w:r>
      </w:hyperlink>
    </w:p>
    <w:p w14:paraId="41E85F26" w14:textId="7A11A3C8" w:rsidR="00124F62" w:rsidRDefault="00124F62" w:rsidP="00124F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urgaft. (2008). Economy, Gastronomy, and the Guilt of the Fancy Meal. </w:t>
      </w:r>
      <w:r>
        <w:rPr>
          <w:rFonts w:ascii="Arial" w:hAnsi="Arial" w:cs="Arial"/>
          <w:i/>
          <w:iCs/>
          <w:sz w:val="24"/>
          <w:szCs w:val="24"/>
        </w:rPr>
        <w:t>Gastronomica</w:t>
      </w:r>
      <w:r>
        <w:rPr>
          <w:rFonts w:ascii="Arial" w:hAnsi="Arial" w:cs="Arial"/>
          <w:sz w:val="24"/>
          <w:szCs w:val="24"/>
        </w:rPr>
        <w:t xml:space="preserve">, 8(2), 55–59. </w:t>
      </w:r>
      <w:hyperlink r:id="rId18" w:history="1">
        <w:r w:rsidRPr="00124F62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https://doi.org/10.1525/gfc.2008.8.2.55</w:t>
        </w:r>
      </w:hyperlink>
    </w:p>
    <w:p w14:paraId="0A9719A9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61C02E9A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24C8AB5B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41627AA1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7A0751A5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05D41B02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351CDD24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2F5C7782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0961905E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7EEC2D54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4593DEC9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54D694D1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471800EC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7EE84641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</w:p>
    <w:p w14:paraId="2FDC3ABA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name : Maria-Francesca Scurtu </w:t>
      </w:r>
    </w:p>
    <w:p w14:paraId="2EC5C903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no : 2117746</w:t>
      </w:r>
    </w:p>
    <w:p w14:paraId="74BD50F4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: Food and Beverage Operation </w:t>
      </w:r>
    </w:p>
    <w:p w14:paraId="1DD78AD1" w14:textId="77777777" w:rsidR="00124F62" w:rsidRDefault="00124F62" w:rsidP="0012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 name : Steve Jones</w:t>
      </w:r>
    </w:p>
    <w:p w14:paraId="2C0FB970" w14:textId="77777777" w:rsidR="00124F62" w:rsidRDefault="00124F62" w:rsidP="00926EA6">
      <w:pPr>
        <w:jc w:val="center"/>
      </w:pPr>
    </w:p>
    <w:sectPr w:rsidR="00124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68735" w14:textId="77777777" w:rsidR="004D48F3" w:rsidRDefault="004D48F3" w:rsidP="00684C8A">
      <w:pPr>
        <w:spacing w:after="0" w:line="240" w:lineRule="auto"/>
      </w:pPr>
      <w:r>
        <w:separator/>
      </w:r>
    </w:p>
  </w:endnote>
  <w:endnote w:type="continuationSeparator" w:id="0">
    <w:p w14:paraId="10E76052" w14:textId="77777777" w:rsidR="004D48F3" w:rsidRDefault="004D48F3" w:rsidP="00684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3F2E1" w14:textId="77777777" w:rsidR="004D48F3" w:rsidRDefault="004D48F3" w:rsidP="00684C8A">
      <w:pPr>
        <w:spacing w:after="0" w:line="240" w:lineRule="auto"/>
      </w:pPr>
      <w:r>
        <w:separator/>
      </w:r>
    </w:p>
  </w:footnote>
  <w:footnote w:type="continuationSeparator" w:id="0">
    <w:p w14:paraId="38CD1A52" w14:textId="77777777" w:rsidR="004D48F3" w:rsidRDefault="004D48F3" w:rsidP="00684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F6C71"/>
    <w:multiLevelType w:val="hybridMultilevel"/>
    <w:tmpl w:val="7EEC91F4"/>
    <w:lvl w:ilvl="0" w:tplc="86ACF2E2">
      <w:start w:val="1"/>
      <w:numFmt w:val="decimal"/>
      <w:lvlText w:val="%1."/>
      <w:lvlJc w:val="left"/>
      <w:pPr>
        <w:ind w:left="420" w:hanging="360"/>
      </w:pPr>
    </w:lvl>
    <w:lvl w:ilvl="1" w:tplc="08090019">
      <w:start w:val="1"/>
      <w:numFmt w:val="lowerLetter"/>
      <w:lvlText w:val="%2."/>
      <w:lvlJc w:val="left"/>
      <w:pPr>
        <w:ind w:left="1140" w:hanging="360"/>
      </w:pPr>
    </w:lvl>
    <w:lvl w:ilvl="2" w:tplc="0809001B">
      <w:start w:val="1"/>
      <w:numFmt w:val="lowerRoman"/>
      <w:lvlText w:val="%3."/>
      <w:lvlJc w:val="right"/>
      <w:pPr>
        <w:ind w:left="1860" w:hanging="180"/>
      </w:pPr>
    </w:lvl>
    <w:lvl w:ilvl="3" w:tplc="0809000F">
      <w:start w:val="1"/>
      <w:numFmt w:val="decimal"/>
      <w:lvlText w:val="%4."/>
      <w:lvlJc w:val="left"/>
      <w:pPr>
        <w:ind w:left="2580" w:hanging="360"/>
      </w:pPr>
    </w:lvl>
    <w:lvl w:ilvl="4" w:tplc="08090019">
      <w:start w:val="1"/>
      <w:numFmt w:val="lowerLetter"/>
      <w:lvlText w:val="%5."/>
      <w:lvlJc w:val="left"/>
      <w:pPr>
        <w:ind w:left="3300" w:hanging="360"/>
      </w:pPr>
    </w:lvl>
    <w:lvl w:ilvl="5" w:tplc="0809001B">
      <w:start w:val="1"/>
      <w:numFmt w:val="lowerRoman"/>
      <w:lvlText w:val="%6."/>
      <w:lvlJc w:val="right"/>
      <w:pPr>
        <w:ind w:left="4020" w:hanging="180"/>
      </w:pPr>
    </w:lvl>
    <w:lvl w:ilvl="6" w:tplc="0809000F">
      <w:start w:val="1"/>
      <w:numFmt w:val="decimal"/>
      <w:lvlText w:val="%7."/>
      <w:lvlJc w:val="left"/>
      <w:pPr>
        <w:ind w:left="4740" w:hanging="360"/>
      </w:pPr>
    </w:lvl>
    <w:lvl w:ilvl="7" w:tplc="08090019">
      <w:start w:val="1"/>
      <w:numFmt w:val="lowerLetter"/>
      <w:lvlText w:val="%8."/>
      <w:lvlJc w:val="left"/>
      <w:pPr>
        <w:ind w:left="5460" w:hanging="360"/>
      </w:pPr>
    </w:lvl>
    <w:lvl w:ilvl="8" w:tplc="0809001B">
      <w:start w:val="1"/>
      <w:numFmt w:val="lowerRoman"/>
      <w:lvlText w:val="%9."/>
      <w:lvlJc w:val="right"/>
      <w:pPr>
        <w:ind w:left="6180" w:hanging="180"/>
      </w:pPr>
    </w:lvl>
  </w:abstractNum>
  <w:num w:numId="1" w16cid:durableId="752703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C2"/>
    <w:rsid w:val="00007602"/>
    <w:rsid w:val="000448A9"/>
    <w:rsid w:val="000B739D"/>
    <w:rsid w:val="00107FBD"/>
    <w:rsid w:val="00124F62"/>
    <w:rsid w:val="001717F1"/>
    <w:rsid w:val="002A27D9"/>
    <w:rsid w:val="002C6AE1"/>
    <w:rsid w:val="0031658B"/>
    <w:rsid w:val="00330822"/>
    <w:rsid w:val="00334D0C"/>
    <w:rsid w:val="00353EC6"/>
    <w:rsid w:val="003E2D67"/>
    <w:rsid w:val="00420A5C"/>
    <w:rsid w:val="004B4392"/>
    <w:rsid w:val="004D236B"/>
    <w:rsid w:val="004D48F3"/>
    <w:rsid w:val="004D74D1"/>
    <w:rsid w:val="004E7B49"/>
    <w:rsid w:val="004F0984"/>
    <w:rsid w:val="004F170E"/>
    <w:rsid w:val="005C754B"/>
    <w:rsid w:val="00684C8A"/>
    <w:rsid w:val="007062A4"/>
    <w:rsid w:val="007C7548"/>
    <w:rsid w:val="007F3F90"/>
    <w:rsid w:val="00831C05"/>
    <w:rsid w:val="00926EA6"/>
    <w:rsid w:val="009B233F"/>
    <w:rsid w:val="009C0402"/>
    <w:rsid w:val="009D0880"/>
    <w:rsid w:val="00A068C2"/>
    <w:rsid w:val="00A3495C"/>
    <w:rsid w:val="00A41F0D"/>
    <w:rsid w:val="00A72F36"/>
    <w:rsid w:val="00A753B9"/>
    <w:rsid w:val="00B34A96"/>
    <w:rsid w:val="00B96B93"/>
    <w:rsid w:val="00C22B50"/>
    <w:rsid w:val="00C267E5"/>
    <w:rsid w:val="00C378CF"/>
    <w:rsid w:val="00C457F9"/>
    <w:rsid w:val="00C80816"/>
    <w:rsid w:val="00CE6B3B"/>
    <w:rsid w:val="00E10586"/>
    <w:rsid w:val="00E26393"/>
    <w:rsid w:val="00E450D5"/>
    <w:rsid w:val="00F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1129E"/>
  <w15:chartTrackingRefBased/>
  <w15:docId w15:val="{A1141D3B-4AB5-4F6C-A761-E2245D75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D74D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4D74D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4D74D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84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C8A"/>
  </w:style>
  <w:style w:type="paragraph" w:styleId="Footer">
    <w:name w:val="footer"/>
    <w:basedOn w:val="Normal"/>
    <w:link w:val="FooterChar"/>
    <w:uiPriority w:val="99"/>
    <w:unhideWhenUsed/>
    <w:rsid w:val="00684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C8A"/>
  </w:style>
  <w:style w:type="character" w:styleId="Hyperlink">
    <w:name w:val="Hyperlink"/>
    <w:basedOn w:val="DefaultParagraphFont"/>
    <w:uiPriority w:val="99"/>
    <w:semiHidden/>
    <w:unhideWhenUsed/>
    <w:rsid w:val="00124F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4F62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2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doi.org/10.1525/gfc.2008.8.2.5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hyperlink" Target="https://doi.org/10.7312/smit1648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2" ma:contentTypeDescription="Create a new document." ma:contentTypeScope="" ma:versionID="e83af786f2b7a504e4c009d84d989e10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8d394a19579ee14432bbf0360817431b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69EDA7-CA5B-430C-9D11-73A4F46E1C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0EEAE7-FA97-4DC0-97FB-63F1D8694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1BAA50-D3FC-47E8-BA91-4D215382B4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D2CC03-3F4C-4271-B5C2-3A333B8D14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Maria-Francesca Scurtu</dc:creator>
  <cp:keywords/>
  <dc:description/>
  <cp:lastModifiedBy>Maria-Francesca Scurtu</cp:lastModifiedBy>
  <cp:revision>6</cp:revision>
  <dcterms:created xsi:type="dcterms:W3CDTF">2022-06-08T12:07:00Z</dcterms:created>
  <dcterms:modified xsi:type="dcterms:W3CDTF">2022-06-16T19:34:00Z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