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3E981F9A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D17FCD">
        <w:rPr>
          <w:b/>
          <w:bCs/>
          <w:sz w:val="28"/>
          <w:szCs w:val="28"/>
          <w:u w:val="single"/>
        </w:rPr>
        <w:t xml:space="preserve"> Jon Morgan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375C48F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D17FCD">
        <w:rPr>
          <w:b/>
          <w:bCs/>
          <w:sz w:val="28"/>
          <w:szCs w:val="28"/>
          <w:u w:val="single"/>
        </w:rPr>
        <w:t xml:space="preserve"> 2501590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385C65FF" w14:textId="77777777" w:rsidR="00D17FCD" w:rsidRDefault="00D17FCD" w:rsidP="00D17FCD">
            <w:proofErr w:type="gramStart"/>
            <w:r>
              <w:t>print(</w:t>
            </w:r>
            <w:proofErr w:type="gramEnd"/>
            <w:r>
              <w:t>"Enter the width of the wall (in cm): ")</w:t>
            </w:r>
          </w:p>
          <w:p w14:paraId="4BC1BD21" w14:textId="77777777" w:rsidR="00D17FCD" w:rsidRDefault="00D17FCD" w:rsidP="00D17FCD">
            <w:r>
              <w:t>width = int(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62817E7E" w14:textId="77777777" w:rsidR="00D17FCD" w:rsidRDefault="00D17FCD" w:rsidP="00D17FCD">
            <w:proofErr w:type="gramStart"/>
            <w:r>
              <w:t>print(</w:t>
            </w:r>
            <w:proofErr w:type="gramEnd"/>
            <w:r>
              <w:t>"Enter the height of the wall (in cm): ")</w:t>
            </w:r>
          </w:p>
          <w:p w14:paraId="1CDE8A02" w14:textId="77777777" w:rsidR="00D17FCD" w:rsidRDefault="00D17FCD" w:rsidP="00D17FCD">
            <w:r>
              <w:t>height = int(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2061273A" w14:textId="77777777" w:rsidR="00D17FCD" w:rsidRDefault="00D17FCD" w:rsidP="00D17FCD"/>
          <w:p w14:paraId="4A2A8DE6" w14:textId="77777777" w:rsidR="00D17FCD" w:rsidRDefault="00D17FCD" w:rsidP="00D17FCD">
            <w:proofErr w:type="spellStart"/>
            <w:r>
              <w:t>WallArea</w:t>
            </w:r>
            <w:proofErr w:type="spellEnd"/>
            <w:r>
              <w:t xml:space="preserve"> = width * height</w:t>
            </w:r>
          </w:p>
          <w:p w14:paraId="5D928260" w14:textId="77777777" w:rsidR="00D17FCD" w:rsidRDefault="00D17FCD" w:rsidP="00D17FCD">
            <w:r>
              <w:t>print("</w:t>
            </w:r>
            <w:proofErr w:type="spellStart"/>
            <w:r>
              <w:t>WallArea</w:t>
            </w:r>
            <w:proofErr w:type="spellEnd"/>
            <w:r>
              <w:t>:")</w:t>
            </w:r>
          </w:p>
          <w:p w14:paraId="58A08433" w14:textId="77777777" w:rsidR="00D17FCD" w:rsidRDefault="00D17FCD" w:rsidP="00D17FCD">
            <w:proofErr w:type="gramStart"/>
            <w:r>
              <w:t>print(</w:t>
            </w:r>
            <w:proofErr w:type="spellStart"/>
            <w:proofErr w:type="gramEnd"/>
            <w:r>
              <w:t>WallArea</w:t>
            </w:r>
            <w:proofErr w:type="spellEnd"/>
            <w:r>
              <w:t>)</w:t>
            </w:r>
          </w:p>
          <w:p w14:paraId="20FC84E0" w14:textId="77777777" w:rsidR="00D17FCD" w:rsidRDefault="00D17FCD" w:rsidP="00D17FCD"/>
          <w:p w14:paraId="128251E1" w14:textId="77777777" w:rsidR="00D17FCD" w:rsidRDefault="00D17FCD" w:rsidP="00D17FCD">
            <w:proofErr w:type="spellStart"/>
            <w:r>
              <w:t>TileWidth</w:t>
            </w:r>
            <w:proofErr w:type="spellEnd"/>
            <w:r>
              <w:t xml:space="preserve"> = 20</w:t>
            </w:r>
          </w:p>
          <w:p w14:paraId="2C8BE9AC" w14:textId="77777777" w:rsidR="00D17FCD" w:rsidRDefault="00D17FCD" w:rsidP="00D17FCD">
            <w:proofErr w:type="spellStart"/>
            <w:r>
              <w:t>TileHeight</w:t>
            </w:r>
            <w:proofErr w:type="spellEnd"/>
            <w:r>
              <w:t xml:space="preserve"> = 20</w:t>
            </w:r>
          </w:p>
          <w:p w14:paraId="0E904986" w14:textId="77777777" w:rsidR="00D17FCD" w:rsidRDefault="00D17FCD" w:rsidP="00D17FCD">
            <w:proofErr w:type="spellStart"/>
            <w:r>
              <w:t>TileArea</w:t>
            </w:r>
            <w:proofErr w:type="spellEnd"/>
            <w:r>
              <w:t xml:space="preserve"> = </w:t>
            </w:r>
            <w:proofErr w:type="spellStart"/>
            <w:r>
              <w:t>TileWidth</w:t>
            </w:r>
            <w:proofErr w:type="spellEnd"/>
            <w:r>
              <w:t xml:space="preserve"> * </w:t>
            </w:r>
            <w:proofErr w:type="spellStart"/>
            <w:r>
              <w:t>TileHeight</w:t>
            </w:r>
            <w:proofErr w:type="spellEnd"/>
          </w:p>
          <w:p w14:paraId="50614B95" w14:textId="77777777" w:rsidR="00D17FCD" w:rsidRDefault="00D17FCD" w:rsidP="00D17FCD"/>
          <w:p w14:paraId="3F9D6BEB" w14:textId="77777777" w:rsidR="00D17FCD" w:rsidRDefault="00D17FCD" w:rsidP="00D17FCD">
            <w:proofErr w:type="spellStart"/>
            <w:r>
              <w:t>TileNumber</w:t>
            </w:r>
            <w:proofErr w:type="spellEnd"/>
            <w:r>
              <w:t xml:space="preserve"> = </w:t>
            </w:r>
            <w:proofErr w:type="spellStart"/>
            <w:r>
              <w:t>WallArea</w:t>
            </w:r>
            <w:proofErr w:type="spellEnd"/>
            <w:r>
              <w:t xml:space="preserve"> / </w:t>
            </w:r>
            <w:proofErr w:type="spellStart"/>
            <w:r>
              <w:t>TileArea</w:t>
            </w:r>
            <w:proofErr w:type="spellEnd"/>
          </w:p>
          <w:p w14:paraId="1541F994" w14:textId="77777777" w:rsidR="00D17FCD" w:rsidRDefault="00D17FCD" w:rsidP="00D17FCD">
            <w:r>
              <w:t>print("</w:t>
            </w:r>
            <w:proofErr w:type="spellStart"/>
            <w:r>
              <w:t>TileNumber</w:t>
            </w:r>
            <w:proofErr w:type="spellEnd"/>
            <w:r>
              <w:t>")</w:t>
            </w:r>
          </w:p>
          <w:p w14:paraId="6074FEFD" w14:textId="1F106920" w:rsidR="00CD3D39" w:rsidRDefault="00D17FCD" w:rsidP="00D17FCD">
            <w:proofErr w:type="gramStart"/>
            <w:r>
              <w:t>print(</w:t>
            </w:r>
            <w:proofErr w:type="spellStart"/>
            <w:proofErr w:type="gramEnd"/>
            <w:r>
              <w:t>TileNumber</w:t>
            </w:r>
            <w:proofErr w:type="spellEnd"/>
            <w:r>
              <w:t>)</w:t>
            </w: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proofErr w:type="gramStart"/>
      <w:r w:rsidR="009E763B">
        <w:t>correctly</w:t>
      </w:r>
      <w:proofErr w:type="gramEnd"/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75CBE112" w14:textId="77777777" w:rsidR="00210E4B" w:rsidRDefault="00210E4B" w:rsidP="00C877D0"/>
          <w:p w14:paraId="03A4BC55" w14:textId="15D240A2" w:rsidR="00D17FCD" w:rsidRDefault="00711242" w:rsidP="00C877D0">
            <w:r w:rsidRPr="00711242">
              <w:drawing>
                <wp:inline distT="0" distB="0" distL="0" distR="0" wp14:anchorId="3E064AE3" wp14:editId="1273BD9C">
                  <wp:extent cx="3734321" cy="943107"/>
                  <wp:effectExtent l="0" t="0" r="0" b="9525"/>
                  <wp:docPr id="14665555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6555540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34321" cy="9431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DFA04E5" w14:textId="7DC943EF" w:rsidR="00210E4B" w:rsidRDefault="00210E4B" w:rsidP="00711242">
            <w:r>
              <w:t xml:space="preserve">Result: </w:t>
            </w:r>
            <w:r w:rsidR="00711242">
              <w:t xml:space="preserve">The program successfully displayed the users </w:t>
            </w:r>
            <w:proofErr w:type="gramStart"/>
            <w:r w:rsidR="00711242">
              <w:t>input, but</w:t>
            </w:r>
            <w:proofErr w:type="gramEnd"/>
            <w:r w:rsidR="00711242">
              <w:t xml:space="preserve"> did not answer correctly.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0F2FFE9B" w14:textId="1AF42B12" w:rsidR="00711242" w:rsidRDefault="00711242" w:rsidP="00CA2724">
            <w:r>
              <w:t>input ii. Enter dimensions of wall: width 100000 length 200000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3DC4FF07" w14:textId="77777777" w:rsidR="00FE5DC0" w:rsidRDefault="00FE5DC0" w:rsidP="00CA2724"/>
          <w:p w14:paraId="2FCEDB22" w14:textId="5C4CCE6E" w:rsidR="00711242" w:rsidRDefault="00711242" w:rsidP="00CA2724">
            <w:r w:rsidRPr="00711242">
              <w:drawing>
                <wp:inline distT="0" distB="0" distL="0" distR="0" wp14:anchorId="09984474" wp14:editId="3186DE99">
                  <wp:extent cx="3753374" cy="990738"/>
                  <wp:effectExtent l="0" t="0" r="0" b="0"/>
                  <wp:docPr id="11239199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3919947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53374" cy="9907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5CBFA8FE" w14:textId="72D30D5C" w:rsidR="000A6339" w:rsidRDefault="00FE5DC0" w:rsidP="00711242">
            <w:r>
              <w:t xml:space="preserve">Result: </w:t>
            </w:r>
            <w:r w:rsidR="00711242">
              <w:t xml:space="preserve">Similarly, the program has accepted the input as an answer but has not answered the question correctly.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1E272CAA" w14:textId="77777777" w:rsidR="00D17FCD" w:rsidRDefault="00D17FCD">
      <w:pPr>
        <w:spacing w:after="160"/>
      </w:pPr>
    </w:p>
    <w:p w14:paraId="0F8C2CB6" w14:textId="77777777" w:rsidR="00D17FCD" w:rsidRDefault="00D17FCD">
      <w:pPr>
        <w:spacing w:after="160"/>
      </w:pPr>
    </w:p>
    <w:p w14:paraId="7048B5EF" w14:textId="77777777" w:rsidR="00D17FCD" w:rsidRDefault="00D17FC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17FCD" w14:paraId="1024B83F" w14:textId="77777777" w:rsidTr="0070120B">
        <w:trPr>
          <w:trHeight w:val="484"/>
        </w:trPr>
        <w:tc>
          <w:tcPr>
            <w:tcW w:w="8989" w:type="dxa"/>
          </w:tcPr>
          <w:p w14:paraId="307896D3" w14:textId="77777777" w:rsidR="00D17FCD" w:rsidRDefault="00D17FCD" w:rsidP="0070120B">
            <w:r>
              <w:t xml:space="preserve">Test: </w:t>
            </w:r>
          </w:p>
          <w:p w14:paraId="1D3EE004" w14:textId="6504AEFE" w:rsidR="00D17FCD" w:rsidRDefault="00711242" w:rsidP="0070120B">
            <w:r>
              <w:t>Input iii. Enter dimensions of wall: width -16 length -20</w:t>
            </w:r>
          </w:p>
        </w:tc>
      </w:tr>
      <w:tr w:rsidR="00D17FCD" w14:paraId="702BDADD" w14:textId="77777777" w:rsidTr="0070120B">
        <w:trPr>
          <w:trHeight w:val="2509"/>
        </w:trPr>
        <w:tc>
          <w:tcPr>
            <w:tcW w:w="8989" w:type="dxa"/>
          </w:tcPr>
          <w:p w14:paraId="6BBD049A" w14:textId="77777777" w:rsidR="00D17FCD" w:rsidRDefault="00D17FCD" w:rsidP="0070120B">
            <w:r>
              <w:t>Screenshot(s) of output:</w:t>
            </w:r>
          </w:p>
          <w:p w14:paraId="760D7486" w14:textId="77777777" w:rsidR="00D17FCD" w:rsidRDefault="00D17FCD" w:rsidP="0070120B"/>
          <w:p w14:paraId="4D667F3B" w14:textId="6EB32700" w:rsidR="00711242" w:rsidRDefault="00711242" w:rsidP="0070120B">
            <w:r w:rsidRPr="00711242">
              <w:drawing>
                <wp:inline distT="0" distB="0" distL="0" distR="0" wp14:anchorId="69EC2D39" wp14:editId="248FD839">
                  <wp:extent cx="3715268" cy="981212"/>
                  <wp:effectExtent l="0" t="0" r="0" b="9525"/>
                  <wp:docPr id="3158834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1588344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15268" cy="981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17FCD" w14:paraId="4B3A2832" w14:textId="77777777" w:rsidTr="0070120B">
        <w:trPr>
          <w:trHeight w:val="688"/>
        </w:trPr>
        <w:tc>
          <w:tcPr>
            <w:tcW w:w="8989" w:type="dxa"/>
          </w:tcPr>
          <w:p w14:paraId="361BA21A" w14:textId="604C5DC7" w:rsidR="00D17FCD" w:rsidRDefault="00D17FCD" w:rsidP="00711242">
            <w:r>
              <w:t>Result</w:t>
            </w:r>
            <w:r w:rsidR="00711242">
              <w:t xml:space="preserve">: The program has not performed correctly as having an input in the negatives should not be possible. </w:t>
            </w:r>
            <w:r>
              <w:t xml:space="preserve"> </w:t>
            </w:r>
          </w:p>
          <w:p w14:paraId="5D2681FB" w14:textId="77777777" w:rsidR="00D17FCD" w:rsidRDefault="00D17FCD" w:rsidP="0070120B"/>
          <w:p w14:paraId="29555F6A" w14:textId="77777777" w:rsidR="00D17FCD" w:rsidRDefault="00D17FCD" w:rsidP="0070120B">
            <w:r>
              <w:t xml:space="preserve"> </w:t>
            </w:r>
          </w:p>
        </w:tc>
      </w:tr>
    </w:tbl>
    <w:p w14:paraId="22F81948" w14:textId="77777777" w:rsidR="00711242" w:rsidRDefault="00711242">
      <w:pPr>
        <w:spacing w:after="160"/>
      </w:pPr>
    </w:p>
    <w:p w14:paraId="38D4BBFC" w14:textId="77777777" w:rsidR="00711242" w:rsidRDefault="00711242">
      <w:pPr>
        <w:spacing w:after="160"/>
      </w:pPr>
    </w:p>
    <w:p w14:paraId="31C00531" w14:textId="77777777" w:rsidR="00711242" w:rsidRDefault="00711242">
      <w:pPr>
        <w:spacing w:after="160"/>
      </w:pPr>
    </w:p>
    <w:p w14:paraId="7B0E8F19" w14:textId="77777777" w:rsidR="00711242" w:rsidRDefault="00711242">
      <w:pPr>
        <w:spacing w:after="160"/>
      </w:pPr>
    </w:p>
    <w:p w14:paraId="31AF48E2" w14:textId="77777777" w:rsidR="00711242" w:rsidRDefault="00711242">
      <w:pPr>
        <w:spacing w:after="160"/>
      </w:pPr>
    </w:p>
    <w:p w14:paraId="7A017DDA" w14:textId="77777777" w:rsidR="00711242" w:rsidRDefault="0071124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11242" w14:paraId="17386B14" w14:textId="77777777" w:rsidTr="0070120B">
        <w:trPr>
          <w:trHeight w:val="484"/>
        </w:trPr>
        <w:tc>
          <w:tcPr>
            <w:tcW w:w="8989" w:type="dxa"/>
          </w:tcPr>
          <w:p w14:paraId="26460C02" w14:textId="77777777" w:rsidR="00711242" w:rsidRDefault="00711242" w:rsidP="0070120B">
            <w:r>
              <w:lastRenderedPageBreak/>
              <w:t xml:space="preserve">Test: </w:t>
            </w:r>
          </w:p>
          <w:p w14:paraId="68476D49" w14:textId="689D4945" w:rsidR="00711242" w:rsidRDefault="00711242" w:rsidP="0070120B">
            <w:r>
              <w:t>Input iv. Enter dimensions of wall: width 80 length 80. The result should be 16 tiles</w:t>
            </w:r>
          </w:p>
        </w:tc>
      </w:tr>
      <w:tr w:rsidR="00711242" w14:paraId="606F5148" w14:textId="77777777" w:rsidTr="0070120B">
        <w:trPr>
          <w:trHeight w:val="2509"/>
        </w:trPr>
        <w:tc>
          <w:tcPr>
            <w:tcW w:w="8989" w:type="dxa"/>
          </w:tcPr>
          <w:p w14:paraId="6A70A4C5" w14:textId="77777777" w:rsidR="00711242" w:rsidRDefault="00711242" w:rsidP="0070120B">
            <w:r>
              <w:t>Screenshot(s) of output:</w:t>
            </w:r>
          </w:p>
          <w:p w14:paraId="216C456C" w14:textId="77777777" w:rsidR="00711242" w:rsidRDefault="00711242" w:rsidP="0070120B"/>
          <w:p w14:paraId="7E6E16D8" w14:textId="6E0DC841" w:rsidR="00711242" w:rsidRDefault="00711242" w:rsidP="0070120B">
            <w:r w:rsidRPr="00711242">
              <w:drawing>
                <wp:inline distT="0" distB="0" distL="0" distR="0" wp14:anchorId="21C85555" wp14:editId="1696545F">
                  <wp:extent cx="3377673" cy="1727200"/>
                  <wp:effectExtent l="0" t="0" r="0" b="6350"/>
                  <wp:docPr id="1356596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659609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88783" cy="17328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11242" w14:paraId="6C71EF5B" w14:textId="77777777" w:rsidTr="0070120B">
        <w:trPr>
          <w:trHeight w:val="688"/>
        </w:trPr>
        <w:tc>
          <w:tcPr>
            <w:tcW w:w="8989" w:type="dxa"/>
          </w:tcPr>
          <w:p w14:paraId="48D49B3C" w14:textId="5C4FE3FD" w:rsidR="00711242" w:rsidRDefault="00711242" w:rsidP="00711242">
            <w:r>
              <w:t xml:space="preserve">Result: </w:t>
            </w:r>
            <w:r>
              <w:t>The program successfully displayed the right answer by taking the information provided by the user and calculating the number of tiles necessary.</w:t>
            </w:r>
          </w:p>
          <w:p w14:paraId="1F542DD5" w14:textId="77777777" w:rsidR="00711242" w:rsidRDefault="00711242" w:rsidP="0070120B"/>
          <w:p w14:paraId="7B6F0078" w14:textId="77777777" w:rsidR="00711242" w:rsidRDefault="00711242" w:rsidP="0070120B">
            <w:r>
              <w:t xml:space="preserve"> </w:t>
            </w:r>
          </w:p>
        </w:tc>
      </w:tr>
    </w:tbl>
    <w:p w14:paraId="6ED48A97" w14:textId="77777777" w:rsidR="00711242" w:rsidRDefault="00711242">
      <w:pPr>
        <w:spacing w:after="160"/>
      </w:pPr>
    </w:p>
    <w:p w14:paraId="228F8BE4" w14:textId="77777777" w:rsidR="00711242" w:rsidRDefault="0071124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11242" w14:paraId="77DE1F57" w14:textId="77777777" w:rsidTr="0070120B">
        <w:trPr>
          <w:trHeight w:val="484"/>
        </w:trPr>
        <w:tc>
          <w:tcPr>
            <w:tcW w:w="8989" w:type="dxa"/>
          </w:tcPr>
          <w:p w14:paraId="77F67CC5" w14:textId="77777777" w:rsidR="00711242" w:rsidRDefault="00711242" w:rsidP="0070120B">
            <w:r>
              <w:t xml:space="preserve">Test: </w:t>
            </w:r>
          </w:p>
          <w:p w14:paraId="461D94B1" w14:textId="27A1D069" w:rsidR="00711242" w:rsidRDefault="00711242" w:rsidP="0070120B">
            <w:r>
              <w:t xml:space="preserve">Input iv. Enter dimensions of wall: width </w:t>
            </w:r>
            <w:r w:rsidR="00AE1BD8">
              <w:t>40</w:t>
            </w:r>
            <w:r>
              <w:t xml:space="preserve"> length </w:t>
            </w:r>
            <w:r w:rsidR="00AE1BD8">
              <w:t>45</w:t>
            </w:r>
            <w:r>
              <w:t xml:space="preserve">. The result should be </w:t>
            </w:r>
            <w:r w:rsidR="00AE1BD8">
              <w:t>6</w:t>
            </w:r>
            <w:r>
              <w:t xml:space="preserve"> tiles</w:t>
            </w:r>
          </w:p>
        </w:tc>
      </w:tr>
      <w:tr w:rsidR="00711242" w14:paraId="08114842" w14:textId="77777777" w:rsidTr="0070120B">
        <w:trPr>
          <w:trHeight w:val="2509"/>
        </w:trPr>
        <w:tc>
          <w:tcPr>
            <w:tcW w:w="8989" w:type="dxa"/>
          </w:tcPr>
          <w:p w14:paraId="1F655307" w14:textId="77777777" w:rsidR="00711242" w:rsidRDefault="00711242" w:rsidP="0070120B">
            <w:r>
              <w:t>Screenshot(s) of output:</w:t>
            </w:r>
          </w:p>
          <w:p w14:paraId="0D2F084A" w14:textId="77777777" w:rsidR="00711242" w:rsidRDefault="00711242" w:rsidP="0070120B"/>
          <w:p w14:paraId="2508F975" w14:textId="4FB2E12C" w:rsidR="00AE1BD8" w:rsidRDefault="00AE1BD8" w:rsidP="0070120B">
            <w:r w:rsidRPr="00AE1BD8">
              <w:drawing>
                <wp:inline distT="0" distB="0" distL="0" distR="0" wp14:anchorId="1C7524B6" wp14:editId="550E17C8">
                  <wp:extent cx="3667637" cy="2048161"/>
                  <wp:effectExtent l="0" t="0" r="9525" b="9525"/>
                  <wp:docPr id="20199151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9915145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67637" cy="20481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05DC311" w14:textId="30B2343C" w:rsidR="00711242" w:rsidRDefault="00711242" w:rsidP="0070120B"/>
        </w:tc>
      </w:tr>
      <w:tr w:rsidR="00711242" w14:paraId="0AB1EC51" w14:textId="77777777" w:rsidTr="0070120B">
        <w:trPr>
          <w:trHeight w:val="688"/>
        </w:trPr>
        <w:tc>
          <w:tcPr>
            <w:tcW w:w="8989" w:type="dxa"/>
          </w:tcPr>
          <w:p w14:paraId="1A0DC0BB" w14:textId="1EFDC3AA" w:rsidR="00711242" w:rsidRDefault="00711242" w:rsidP="0070120B">
            <w:r>
              <w:t xml:space="preserve">Result: The program successfully </w:t>
            </w:r>
            <w:r w:rsidR="00AE1BD8">
              <w:t xml:space="preserve">took the information provided by the user but failed to calculate the correct number of tiles. </w:t>
            </w:r>
          </w:p>
          <w:p w14:paraId="1CA7749E" w14:textId="77777777" w:rsidR="00711242" w:rsidRDefault="00711242" w:rsidP="0070120B"/>
          <w:p w14:paraId="5F318B17" w14:textId="77777777" w:rsidR="00711242" w:rsidRDefault="00711242" w:rsidP="0070120B">
            <w:r>
              <w:t xml:space="preserve"> </w:t>
            </w:r>
          </w:p>
        </w:tc>
      </w:tr>
    </w:tbl>
    <w:p w14:paraId="2534FFD9" w14:textId="77777777" w:rsidR="00711242" w:rsidRDefault="00711242">
      <w:pPr>
        <w:spacing w:after="160"/>
      </w:pPr>
    </w:p>
    <w:p w14:paraId="498A243A" w14:textId="77777777" w:rsidR="00711242" w:rsidRDefault="00711242">
      <w:pPr>
        <w:spacing w:after="160"/>
      </w:pPr>
    </w:p>
    <w:p w14:paraId="3B9A3608" w14:textId="77777777" w:rsidR="00711242" w:rsidRDefault="00711242">
      <w:pPr>
        <w:spacing w:after="160"/>
      </w:pPr>
    </w:p>
    <w:p w14:paraId="73BF2169" w14:textId="77777777" w:rsidR="00711242" w:rsidRDefault="00711242">
      <w:pPr>
        <w:spacing w:after="160"/>
      </w:pPr>
    </w:p>
    <w:p w14:paraId="535F02F9" w14:textId="77777777" w:rsidR="00711242" w:rsidRDefault="00711242">
      <w:pPr>
        <w:spacing w:after="160"/>
      </w:pPr>
    </w:p>
    <w:p w14:paraId="07B11D00" w14:textId="77777777" w:rsidR="00711242" w:rsidRDefault="00711242">
      <w:pPr>
        <w:spacing w:after="160"/>
      </w:pPr>
    </w:p>
    <w:p w14:paraId="4CC2E8AF" w14:textId="77777777" w:rsidR="00711242" w:rsidRDefault="0071124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11242" w14:paraId="11B14172" w14:textId="77777777" w:rsidTr="0070120B">
        <w:trPr>
          <w:trHeight w:val="484"/>
        </w:trPr>
        <w:tc>
          <w:tcPr>
            <w:tcW w:w="8989" w:type="dxa"/>
          </w:tcPr>
          <w:p w14:paraId="6C656381" w14:textId="77777777" w:rsidR="00711242" w:rsidRDefault="00711242" w:rsidP="0070120B">
            <w:r>
              <w:t xml:space="preserve">Test: </w:t>
            </w:r>
          </w:p>
          <w:p w14:paraId="08A73537" w14:textId="6390C24D" w:rsidR="00711242" w:rsidRDefault="00711242" w:rsidP="0070120B">
            <w:r>
              <w:t>Input iv. Enter dimensions of wall: width 8</w:t>
            </w:r>
            <w:r w:rsidR="00AE1BD8">
              <w:t>5</w:t>
            </w:r>
            <w:r>
              <w:t xml:space="preserve"> length </w:t>
            </w:r>
            <w:r w:rsidR="00AE1BD8">
              <w:t>9</w:t>
            </w:r>
            <w:r>
              <w:t xml:space="preserve">0. The result should be </w:t>
            </w:r>
            <w:r w:rsidR="00AE1BD8">
              <w:t>25</w:t>
            </w:r>
            <w:r>
              <w:t xml:space="preserve"> tiles</w:t>
            </w:r>
          </w:p>
        </w:tc>
      </w:tr>
      <w:tr w:rsidR="00711242" w14:paraId="0C13D505" w14:textId="77777777" w:rsidTr="0070120B">
        <w:trPr>
          <w:trHeight w:val="2509"/>
        </w:trPr>
        <w:tc>
          <w:tcPr>
            <w:tcW w:w="8989" w:type="dxa"/>
          </w:tcPr>
          <w:p w14:paraId="58286A4F" w14:textId="77777777" w:rsidR="00711242" w:rsidRDefault="00711242" w:rsidP="0070120B">
            <w:r>
              <w:t>Screenshot(s) of output:</w:t>
            </w:r>
          </w:p>
          <w:p w14:paraId="218345DF" w14:textId="77777777" w:rsidR="00711242" w:rsidRDefault="00711242" w:rsidP="0070120B"/>
          <w:p w14:paraId="441C4870" w14:textId="02340F8E" w:rsidR="00711242" w:rsidRDefault="00AE1BD8" w:rsidP="0070120B">
            <w:r w:rsidRPr="00AE1BD8">
              <w:drawing>
                <wp:inline distT="0" distB="0" distL="0" distR="0" wp14:anchorId="22455A0F" wp14:editId="599CB004">
                  <wp:extent cx="3715268" cy="2086266"/>
                  <wp:effectExtent l="0" t="0" r="0" b="9525"/>
                  <wp:docPr id="15814994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1499486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15268" cy="20862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11242" w14:paraId="4F519F84" w14:textId="77777777" w:rsidTr="0070120B">
        <w:trPr>
          <w:trHeight w:val="688"/>
        </w:trPr>
        <w:tc>
          <w:tcPr>
            <w:tcW w:w="8989" w:type="dxa"/>
          </w:tcPr>
          <w:p w14:paraId="6FDFDC9B" w14:textId="612B487B" w:rsidR="00711242" w:rsidRDefault="00711242" w:rsidP="0070120B">
            <w:r>
              <w:t>Result: The program successfully</w:t>
            </w:r>
            <w:r w:rsidR="00AE1BD8">
              <w:t xml:space="preserve"> collected the data from the user but did not calculate the information correctly and displayed an incorrect calculation. </w:t>
            </w:r>
          </w:p>
          <w:p w14:paraId="7A1F248F" w14:textId="77777777" w:rsidR="00711242" w:rsidRDefault="00711242" w:rsidP="0070120B"/>
          <w:p w14:paraId="17CA84B4" w14:textId="77777777" w:rsidR="00711242" w:rsidRDefault="00711242" w:rsidP="0070120B">
            <w:r>
              <w:t xml:space="preserve"> </w:t>
            </w:r>
          </w:p>
        </w:tc>
      </w:tr>
    </w:tbl>
    <w:p w14:paraId="4AA8EE05" w14:textId="77777777" w:rsidR="00AE1BD8" w:rsidRDefault="00AE1BD8">
      <w:pPr>
        <w:spacing w:after="160"/>
      </w:pPr>
    </w:p>
    <w:p w14:paraId="59C12D40" w14:textId="77777777" w:rsidR="00AE1BD8" w:rsidRDefault="00AE1BD8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E1BD8" w14:paraId="659A7D42" w14:textId="77777777" w:rsidTr="0070120B">
        <w:trPr>
          <w:trHeight w:val="484"/>
        </w:trPr>
        <w:tc>
          <w:tcPr>
            <w:tcW w:w="8989" w:type="dxa"/>
          </w:tcPr>
          <w:p w14:paraId="62F1C511" w14:textId="77777777" w:rsidR="00AE1BD8" w:rsidRDefault="00AE1BD8" w:rsidP="0070120B">
            <w:r>
              <w:t xml:space="preserve">Test: </w:t>
            </w:r>
          </w:p>
          <w:p w14:paraId="70220EB1" w14:textId="3F06F681" w:rsidR="00AE1BD8" w:rsidRDefault="00AE1BD8" w:rsidP="0070120B">
            <w:r>
              <w:t xml:space="preserve">Input iv. Enter dimensions of wall: width </w:t>
            </w:r>
            <w:r>
              <w:t>15</w:t>
            </w:r>
            <w:r>
              <w:t xml:space="preserve"> length </w:t>
            </w:r>
            <w:r>
              <w:t>15</w:t>
            </w:r>
            <w:r>
              <w:t xml:space="preserve">. The result should be </w:t>
            </w:r>
            <w:r>
              <w:t>1</w:t>
            </w:r>
            <w:r>
              <w:t xml:space="preserve"> tile</w:t>
            </w:r>
          </w:p>
        </w:tc>
      </w:tr>
      <w:tr w:rsidR="00AE1BD8" w14:paraId="6BC58A4A" w14:textId="77777777" w:rsidTr="0070120B">
        <w:trPr>
          <w:trHeight w:val="2509"/>
        </w:trPr>
        <w:tc>
          <w:tcPr>
            <w:tcW w:w="8989" w:type="dxa"/>
          </w:tcPr>
          <w:p w14:paraId="72C4289C" w14:textId="77777777" w:rsidR="00AE1BD8" w:rsidRDefault="00AE1BD8" w:rsidP="0070120B">
            <w:r>
              <w:t>Screenshot(s) of output:</w:t>
            </w:r>
          </w:p>
          <w:p w14:paraId="6A56EE7E" w14:textId="77777777" w:rsidR="00AE1BD8" w:rsidRDefault="00AE1BD8" w:rsidP="0070120B"/>
          <w:p w14:paraId="650CBAB8" w14:textId="66C857AC" w:rsidR="00AE1BD8" w:rsidRDefault="00AE1BD8" w:rsidP="0070120B">
            <w:r w:rsidRPr="00AE1BD8">
              <w:drawing>
                <wp:inline distT="0" distB="0" distL="0" distR="0" wp14:anchorId="2ED846A4" wp14:editId="3A1ABD4C">
                  <wp:extent cx="3877216" cy="2076740"/>
                  <wp:effectExtent l="0" t="0" r="9525" b="0"/>
                  <wp:docPr id="18161989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1619893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77216" cy="20767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4084180" w14:textId="54888726" w:rsidR="00AE1BD8" w:rsidRDefault="00AE1BD8" w:rsidP="0070120B"/>
        </w:tc>
      </w:tr>
      <w:tr w:rsidR="00AE1BD8" w14:paraId="360D0169" w14:textId="77777777" w:rsidTr="0070120B">
        <w:trPr>
          <w:trHeight w:val="688"/>
        </w:trPr>
        <w:tc>
          <w:tcPr>
            <w:tcW w:w="8989" w:type="dxa"/>
          </w:tcPr>
          <w:p w14:paraId="14571AF8" w14:textId="76806267" w:rsidR="00AE1BD8" w:rsidRDefault="00AE1BD8" w:rsidP="0070120B">
            <w:r>
              <w:t xml:space="preserve">Result: </w:t>
            </w:r>
            <w:r>
              <w:t xml:space="preserve">the program did not calculate the answer correctly due to it not </w:t>
            </w:r>
            <w:proofErr w:type="gramStart"/>
            <w:r>
              <w:t>taking into account</w:t>
            </w:r>
            <w:proofErr w:type="gramEnd"/>
            <w:r>
              <w:t xml:space="preserve"> that you cannot have half a tile. </w:t>
            </w:r>
          </w:p>
          <w:p w14:paraId="6CB246BA" w14:textId="77777777" w:rsidR="00AE1BD8" w:rsidRDefault="00AE1BD8" w:rsidP="0070120B"/>
          <w:p w14:paraId="0E5034FA" w14:textId="77777777" w:rsidR="00AE1BD8" w:rsidRDefault="00AE1BD8" w:rsidP="0070120B">
            <w:r>
              <w:t xml:space="preserve"> </w:t>
            </w:r>
          </w:p>
        </w:tc>
      </w:tr>
    </w:tbl>
    <w:p w14:paraId="36BEA013" w14:textId="4DBFFFB2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126742C4" w14:textId="77777777" w:rsidR="00611E42" w:rsidRPr="00611E42" w:rsidRDefault="00611E42" w:rsidP="00611E42">
            <w:r w:rsidRPr="00611E42">
              <w:t>import math</w:t>
            </w:r>
            <w:r w:rsidRPr="00611E42">
              <w:br/>
            </w:r>
            <w:r w:rsidRPr="00611E42">
              <w:br/>
              <w:t>width = float(input("Enter the width of the wall in cm: "))</w:t>
            </w:r>
            <w:r w:rsidRPr="00611E42">
              <w:br/>
            </w:r>
            <w:r w:rsidRPr="00611E42">
              <w:br/>
              <w:t>if width &lt;= 0:</w:t>
            </w:r>
            <w:r w:rsidRPr="00611E42">
              <w:br/>
              <w:t xml:space="preserve">    print("You cannot have a wall with a width that is zero or less.")</w:t>
            </w:r>
            <w:r w:rsidRPr="00611E42">
              <w:br/>
              <w:t xml:space="preserve">    width = float(input("Enter the width of the wall in cm: "))</w:t>
            </w:r>
            <w:r w:rsidRPr="00611E42">
              <w:br/>
            </w:r>
            <w:r w:rsidRPr="00611E42">
              <w:br/>
              <w:t>height = float(input("Enter the height of the wall in cm: "))</w:t>
            </w:r>
            <w:r w:rsidRPr="00611E42">
              <w:br/>
            </w:r>
            <w:r w:rsidRPr="00611E42">
              <w:br/>
              <w:t>if height &lt;= 0:</w:t>
            </w:r>
            <w:r w:rsidRPr="00611E42">
              <w:br/>
              <w:t xml:space="preserve">    print("You cannot have a wall with a height that is zero or less.")</w:t>
            </w:r>
            <w:r w:rsidRPr="00611E42">
              <w:br/>
              <w:t xml:space="preserve">    height = float(input("Enter the height of the wall in cm: "))</w:t>
            </w:r>
            <w:r w:rsidRPr="00611E42">
              <w:br/>
            </w:r>
            <w:r w:rsidRPr="00611E42">
              <w:br/>
            </w:r>
            <w:proofErr w:type="spellStart"/>
            <w:r w:rsidRPr="00611E42">
              <w:t>tile_width</w:t>
            </w:r>
            <w:proofErr w:type="spellEnd"/>
            <w:r w:rsidRPr="00611E42">
              <w:t xml:space="preserve"> = 20</w:t>
            </w:r>
            <w:r w:rsidRPr="00611E42">
              <w:br/>
            </w:r>
            <w:proofErr w:type="spellStart"/>
            <w:r w:rsidRPr="00611E42">
              <w:t>tile_height</w:t>
            </w:r>
            <w:proofErr w:type="spellEnd"/>
            <w:r w:rsidRPr="00611E42">
              <w:t xml:space="preserve"> = 20</w:t>
            </w:r>
            <w:r w:rsidRPr="00611E42">
              <w:br/>
            </w:r>
            <w:r w:rsidRPr="00611E42">
              <w:br/>
            </w:r>
            <w:proofErr w:type="spellStart"/>
            <w:r w:rsidRPr="00611E42">
              <w:t>tiles_horziontal</w:t>
            </w:r>
            <w:proofErr w:type="spellEnd"/>
            <w:r w:rsidRPr="00611E42">
              <w:t xml:space="preserve"> = </w:t>
            </w:r>
            <w:proofErr w:type="spellStart"/>
            <w:r w:rsidRPr="00611E42">
              <w:t>math.ceil</w:t>
            </w:r>
            <w:proofErr w:type="spellEnd"/>
            <w:r w:rsidRPr="00611E42">
              <w:t xml:space="preserve">(width / </w:t>
            </w:r>
            <w:proofErr w:type="spellStart"/>
            <w:r w:rsidRPr="00611E42">
              <w:t>tile_width</w:t>
            </w:r>
            <w:proofErr w:type="spellEnd"/>
            <w:r w:rsidRPr="00611E42">
              <w:t>)</w:t>
            </w:r>
            <w:r w:rsidRPr="00611E42">
              <w:br/>
            </w:r>
            <w:proofErr w:type="spellStart"/>
            <w:r w:rsidRPr="00611E42">
              <w:t>tiles_vertical</w:t>
            </w:r>
            <w:proofErr w:type="spellEnd"/>
            <w:r w:rsidRPr="00611E42">
              <w:t xml:space="preserve"> = </w:t>
            </w:r>
            <w:proofErr w:type="spellStart"/>
            <w:r w:rsidRPr="00611E42">
              <w:t>math.ceil</w:t>
            </w:r>
            <w:proofErr w:type="spellEnd"/>
            <w:r w:rsidRPr="00611E42">
              <w:t xml:space="preserve">(height / </w:t>
            </w:r>
            <w:proofErr w:type="spellStart"/>
            <w:r w:rsidRPr="00611E42">
              <w:t>tile_height</w:t>
            </w:r>
            <w:proofErr w:type="spellEnd"/>
            <w:r w:rsidRPr="00611E42">
              <w:t>)</w:t>
            </w:r>
            <w:r w:rsidRPr="00611E42">
              <w:br/>
            </w:r>
            <w:r w:rsidRPr="00611E42">
              <w:br/>
            </w:r>
            <w:proofErr w:type="spellStart"/>
            <w:r w:rsidRPr="00611E42">
              <w:t>tiles_needed</w:t>
            </w:r>
            <w:proofErr w:type="spellEnd"/>
            <w:r w:rsidRPr="00611E42">
              <w:t xml:space="preserve"> = </w:t>
            </w:r>
            <w:proofErr w:type="spellStart"/>
            <w:r w:rsidRPr="00611E42">
              <w:t>tiles_horziontal</w:t>
            </w:r>
            <w:proofErr w:type="spellEnd"/>
            <w:r w:rsidRPr="00611E42">
              <w:t xml:space="preserve"> * </w:t>
            </w:r>
            <w:proofErr w:type="spellStart"/>
            <w:r w:rsidRPr="00611E42">
              <w:t>tiles_vertical</w:t>
            </w:r>
            <w:proofErr w:type="spellEnd"/>
            <w:r w:rsidRPr="00611E42">
              <w:br/>
            </w:r>
            <w:r w:rsidRPr="00611E42">
              <w:br/>
              <w:t>print(</w:t>
            </w:r>
            <w:proofErr w:type="spellStart"/>
            <w:r w:rsidRPr="00611E42">
              <w:t>f"You</w:t>
            </w:r>
            <w:proofErr w:type="spellEnd"/>
            <w:r w:rsidRPr="00611E42">
              <w:t xml:space="preserve"> will need {</w:t>
            </w:r>
            <w:proofErr w:type="spellStart"/>
            <w:r w:rsidRPr="00611E42">
              <w:t>tiles_needed</w:t>
            </w:r>
            <w:proofErr w:type="spellEnd"/>
            <w:r w:rsidRPr="00611E42">
              <w:t>} tile(s) to cover the whole wall.")</w:t>
            </w:r>
          </w:p>
          <w:p w14:paraId="65F5F53A" w14:textId="0C7978FC" w:rsidR="00CD3D39" w:rsidRDefault="00CD3D39" w:rsidP="00CD3D39"/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065BB9" w14:textId="77777777" w:rsidR="003D07CF" w:rsidRDefault="003D07CF" w:rsidP="005428D0">
      <w:pPr>
        <w:spacing w:line="240" w:lineRule="auto"/>
      </w:pPr>
      <w:r>
        <w:separator/>
      </w:r>
    </w:p>
  </w:endnote>
  <w:endnote w:type="continuationSeparator" w:id="0">
    <w:p w14:paraId="45CF89BC" w14:textId="77777777" w:rsidR="003D07CF" w:rsidRDefault="003D07CF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43704A" w14:textId="77777777" w:rsidR="003D07CF" w:rsidRDefault="003D07CF" w:rsidP="005428D0">
      <w:pPr>
        <w:spacing w:line="240" w:lineRule="auto"/>
      </w:pPr>
      <w:r>
        <w:separator/>
      </w:r>
    </w:p>
  </w:footnote>
  <w:footnote w:type="continuationSeparator" w:id="0">
    <w:p w14:paraId="14C34A81" w14:textId="77777777" w:rsidR="003D07CF" w:rsidRDefault="003D07CF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7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  <w:num w:numId="8" w16cid:durableId="14925211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D07CF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1E42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242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B54A1"/>
    <w:rsid w:val="00AE1BD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17FCD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864ED"/>
    <w:rsid w:val="00EA0363"/>
    <w:rsid w:val="00EA2891"/>
    <w:rsid w:val="00EA46A5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1BD8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6</Pages>
  <Words>776</Words>
  <Characters>3663</Characters>
  <Application>Microsoft Office Word</Application>
  <DocSecurity>0</DocSecurity>
  <Lines>152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Jon Morgan (2501590)</cp:lastModifiedBy>
  <cp:revision>2</cp:revision>
  <dcterms:created xsi:type="dcterms:W3CDTF">2026-03-25T16:43:00Z</dcterms:created>
  <dcterms:modified xsi:type="dcterms:W3CDTF">2026-03-25T16:43:00Z</dcterms:modified>
</cp:coreProperties>
</file>