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5787A5" w14:textId="4FC4C8EA" w:rsidR="00206C6A" w:rsidRDefault="5EAA48D1" w:rsidP="48078A73">
      <w:pPr>
        <w:jc w:val="center"/>
        <w:rPr>
          <w:b/>
          <w:bCs/>
          <w:sz w:val="24"/>
          <w:szCs w:val="24"/>
        </w:rPr>
      </w:pPr>
      <w:r w:rsidRPr="48078A73">
        <w:rPr>
          <w:b/>
          <w:bCs/>
          <w:sz w:val="24"/>
          <w:szCs w:val="24"/>
        </w:rPr>
        <w:t>Database Assignment Documentation</w:t>
      </w:r>
    </w:p>
    <w:p w14:paraId="4F40A6E1" w14:textId="78543435" w:rsidR="3F2BE28C" w:rsidRDefault="3F2BE28C" w:rsidP="48078A73">
      <w:pPr>
        <w:rPr>
          <w:b/>
          <w:bCs/>
          <w:sz w:val="24"/>
          <w:szCs w:val="24"/>
        </w:rPr>
      </w:pPr>
      <w:r w:rsidRPr="48078A73">
        <w:t>I started by creating my tables. I did this by using the SQL quer</w:t>
      </w:r>
      <w:r w:rsidR="5DE22022" w:rsidRPr="48078A73">
        <w:t>y</w:t>
      </w:r>
      <w:r w:rsidRPr="48078A73">
        <w:t xml:space="preserve"> shown below:</w:t>
      </w:r>
    </w:p>
    <w:p w14:paraId="7CDF4F59" w14:textId="55CFBA1E" w:rsidR="3F2BE28C" w:rsidRDefault="3F2BE28C" w:rsidP="48078A73">
      <w:r>
        <w:rPr>
          <w:noProof/>
        </w:rPr>
        <w:drawing>
          <wp:inline distT="0" distB="0" distL="0" distR="0" wp14:anchorId="5C3848BD" wp14:editId="1D08F916">
            <wp:extent cx="2812178" cy="2039771"/>
            <wp:effectExtent l="0" t="0" r="0" b="0"/>
            <wp:docPr id="512538567" name="Picture 5125385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500" t="10119" r="86500" b="66666"/>
                    <a:stretch>
                      <a:fillRect/>
                    </a:stretch>
                  </pic:blipFill>
                  <pic:spPr>
                    <a:xfrm>
                      <a:off x="0" y="0"/>
                      <a:ext cx="2812178" cy="20397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DC072E" w14:textId="1501E951" w:rsidR="512EE7FC" w:rsidRDefault="512EE7FC" w:rsidP="48078A73">
      <w:r>
        <w:t>The screenshot below shows the list of tables I created:</w:t>
      </w:r>
    </w:p>
    <w:p w14:paraId="0A49569F" w14:textId="04F4BB62" w:rsidR="29AD0AF4" w:rsidRDefault="29AD0AF4" w:rsidP="48078A73">
      <w:r>
        <w:rPr>
          <w:noProof/>
        </w:rPr>
        <w:drawing>
          <wp:inline distT="0" distB="0" distL="0" distR="0" wp14:anchorId="15D48257" wp14:editId="7065D6DF">
            <wp:extent cx="1943100" cy="2181225"/>
            <wp:effectExtent l="0" t="0" r="0" b="0"/>
            <wp:docPr id="955323253" name="Picture 9553232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43100" cy="2181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AECBEE" w14:textId="7BB699EB" w:rsidR="29AD0AF4" w:rsidRDefault="29AD0AF4" w:rsidP="48078A73">
      <w:r>
        <w:t xml:space="preserve">I then used the design view to add any fields I </w:t>
      </w:r>
      <w:proofErr w:type="gramStart"/>
      <w:r>
        <w:t>couldn’t</w:t>
      </w:r>
      <w:proofErr w:type="gramEnd"/>
      <w:r>
        <w:t xml:space="preserve"> create within SQL. An example of this is shown below, with the </w:t>
      </w:r>
      <w:r w:rsidR="2BB6D211">
        <w:t>“First Edition” field:</w:t>
      </w:r>
    </w:p>
    <w:p w14:paraId="272D66DE" w14:textId="431C056E" w:rsidR="2BB6D211" w:rsidRDefault="2BB6D211" w:rsidP="48078A73">
      <w:r>
        <w:rPr>
          <w:noProof/>
        </w:rPr>
        <w:drawing>
          <wp:inline distT="0" distB="0" distL="0" distR="0" wp14:anchorId="3B125E11" wp14:editId="454B5297">
            <wp:extent cx="5724524" cy="2400300"/>
            <wp:effectExtent l="0" t="0" r="0" b="0"/>
            <wp:docPr id="354135081" name="Picture 3541350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2400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C4A016" w14:textId="1CF65EFD" w:rsidR="48078A73" w:rsidRDefault="48078A73" w:rsidP="48078A73"/>
    <w:p w14:paraId="3D29F352" w14:textId="390F14CD" w:rsidR="48078A73" w:rsidRDefault="48078A73" w:rsidP="48078A73"/>
    <w:p w14:paraId="243705B1" w14:textId="48E97276" w:rsidR="7D66BCCC" w:rsidRDefault="7D66BCCC" w:rsidP="48078A73">
      <w:r>
        <w:t>As you can see above, I also populated the tables with data in order to help simulate a real scenario, in order to test my design</w:t>
      </w:r>
      <w:r w:rsidR="0456DCFC">
        <w:t xml:space="preserve"> later</w:t>
      </w:r>
      <w:r>
        <w:t>.</w:t>
      </w:r>
    </w:p>
    <w:p w14:paraId="5D9B532F" w14:textId="36C2BB3F" w:rsidR="640F8761" w:rsidRDefault="640F8761" w:rsidP="48078A73">
      <w:r>
        <w:t>In the screenshot below, you can see that I then created the relationships between the tables</w:t>
      </w:r>
      <w:r w:rsidR="361D188F">
        <w:t>.</w:t>
      </w:r>
    </w:p>
    <w:p w14:paraId="44849103" w14:textId="4EFC7675" w:rsidR="361D188F" w:rsidRDefault="361D188F" w:rsidP="48078A73">
      <w:r>
        <w:rPr>
          <w:noProof/>
        </w:rPr>
        <w:drawing>
          <wp:inline distT="0" distB="0" distL="0" distR="0" wp14:anchorId="4F01D5DB" wp14:editId="7FA66421">
            <wp:extent cx="5428108" cy="2790825"/>
            <wp:effectExtent l="0" t="0" r="0" b="0"/>
            <wp:docPr id="611430958" name="Picture 6114309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28108" cy="2790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197B47" w14:textId="28D356CD" w:rsidR="361D188F" w:rsidRDefault="361D188F" w:rsidP="48078A73">
      <w:r>
        <w:t xml:space="preserve"> I then went through the process of creating the appropriate forms for each table</w:t>
      </w:r>
      <w:r w:rsidR="2C1278B5">
        <w:t>. Each form had options to scroll through the different records from the tables, delete records</w:t>
      </w:r>
      <w:r w:rsidR="4111A10E">
        <w:t xml:space="preserve"> and add record. They also all had a main menu button, which would take the user to the main menu page, in which they could access all the forms. The “Books” form and the </w:t>
      </w:r>
      <w:r w:rsidR="6492D1B8">
        <w:t xml:space="preserve">“Customer” form both had an extra button. The “Books” form would have a book stock button, which would open a report </w:t>
      </w:r>
      <w:r w:rsidR="73DC5443">
        <w:t>that contained the stock availability of each book. The “Customer” form</w:t>
      </w:r>
      <w:r w:rsidR="54B8D624">
        <w:t xml:space="preserve"> had a button which opened a report for the email addresses of each customer.</w:t>
      </w:r>
    </w:p>
    <w:p w14:paraId="795B3180" w14:textId="73A7134D" w:rsidR="07ABEC5E" w:rsidRDefault="07ABEC5E" w:rsidP="48078A73">
      <w:r>
        <w:rPr>
          <w:noProof/>
        </w:rPr>
        <w:drawing>
          <wp:inline distT="0" distB="0" distL="0" distR="0" wp14:anchorId="28FB818E" wp14:editId="5995A59F">
            <wp:extent cx="5724524" cy="1933575"/>
            <wp:effectExtent l="0" t="0" r="0" b="0"/>
            <wp:docPr id="447488063" name="Picture 4474880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1933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76F1C4" w14:textId="1BEA1B57" w:rsidR="07ABEC5E" w:rsidRDefault="07ABEC5E" w:rsidP="48078A73">
      <w:r>
        <w:rPr>
          <w:noProof/>
        </w:rPr>
        <w:lastRenderedPageBreak/>
        <w:drawing>
          <wp:inline distT="0" distB="0" distL="0" distR="0" wp14:anchorId="2339A6BE" wp14:editId="029E959E">
            <wp:extent cx="5772228" cy="1363821"/>
            <wp:effectExtent l="0" t="0" r="0" b="0"/>
            <wp:docPr id="985218524" name="Picture 9852185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228" cy="13638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B9D01A" w14:textId="4C65FC1A" w:rsidR="07ABEC5E" w:rsidRDefault="07ABEC5E" w:rsidP="48078A73">
      <w:r>
        <w:t>Below is the list of forms I created:</w:t>
      </w:r>
    </w:p>
    <w:p w14:paraId="6B511AF3" w14:textId="2C4D48E1" w:rsidR="07ABEC5E" w:rsidRDefault="07ABEC5E" w:rsidP="48078A73">
      <w:r>
        <w:rPr>
          <w:noProof/>
        </w:rPr>
        <w:drawing>
          <wp:inline distT="0" distB="0" distL="0" distR="0" wp14:anchorId="2EA3589E" wp14:editId="24C16CB7">
            <wp:extent cx="2152086" cy="1448929"/>
            <wp:effectExtent l="0" t="0" r="0" b="0"/>
            <wp:docPr id="533649389" name="Picture 53364938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52086" cy="14489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FB2100" w14:textId="4BF2FA89" w:rsidR="07ABEC5E" w:rsidRDefault="07ABEC5E" w:rsidP="48078A73">
      <w:r>
        <w:t>Below is the list of reports I created:</w:t>
      </w:r>
    </w:p>
    <w:p w14:paraId="4672C647" w14:textId="4FA8CDFA" w:rsidR="07ABEC5E" w:rsidRDefault="07ABEC5E" w:rsidP="48078A73">
      <w:r>
        <w:rPr>
          <w:noProof/>
        </w:rPr>
        <w:drawing>
          <wp:inline distT="0" distB="0" distL="0" distR="0" wp14:anchorId="75C9F02C" wp14:editId="55E6E828">
            <wp:extent cx="2876550" cy="987051"/>
            <wp:effectExtent l="0" t="0" r="0" b="0"/>
            <wp:docPr id="891393511" name="Picture 8913935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76550" cy="9870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151D44" w14:textId="1B44B66C" w:rsidR="07ABEC5E" w:rsidRDefault="07ABEC5E" w:rsidP="48078A73">
      <w:r>
        <w:t>Below are the list queries that I created in order to produce the reports, along with the outcome of the queries:</w:t>
      </w:r>
    </w:p>
    <w:p w14:paraId="6708B771" w14:textId="754F0F0E" w:rsidR="07ABEC5E" w:rsidRDefault="07ABEC5E" w:rsidP="48078A73">
      <w:r>
        <w:rPr>
          <w:noProof/>
        </w:rPr>
        <w:drawing>
          <wp:inline distT="0" distB="0" distL="0" distR="0" wp14:anchorId="3F74DD8D" wp14:editId="1525AB76">
            <wp:extent cx="2161413" cy="590550"/>
            <wp:effectExtent l="0" t="0" r="0" b="0"/>
            <wp:docPr id="793048054" name="Picture 7930480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61413" cy="590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7E3639" w14:textId="33D5AF4B" w:rsidR="07ABEC5E" w:rsidRDefault="07ABEC5E" w:rsidP="48078A73">
      <w:r>
        <w:rPr>
          <w:noProof/>
        </w:rPr>
        <w:lastRenderedPageBreak/>
        <w:drawing>
          <wp:inline distT="0" distB="0" distL="0" distR="0" wp14:anchorId="33DAC815" wp14:editId="67EDF5A1">
            <wp:extent cx="4972050" cy="4991102"/>
            <wp:effectExtent l="0" t="0" r="0" b="0"/>
            <wp:docPr id="1109624082" name="Picture 11096240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72050" cy="49911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4E6F7E" w14:textId="5223A152" w:rsidR="07ABEC5E" w:rsidRDefault="07ABEC5E" w:rsidP="48078A73">
      <w:r>
        <w:rPr>
          <w:noProof/>
        </w:rPr>
        <w:lastRenderedPageBreak/>
        <w:drawing>
          <wp:inline distT="0" distB="0" distL="0" distR="0" wp14:anchorId="0234E03D" wp14:editId="5E9B49A5">
            <wp:extent cx="3057525" cy="4552950"/>
            <wp:effectExtent l="0" t="0" r="0" b="0"/>
            <wp:docPr id="833555550" name="Picture 8335555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4552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7ABEC5E">
      <w:headerReference w:type="default" r:id="rId17"/>
      <w:footerReference w:type="default" r:id="rId18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6056747" w14:textId="77777777" w:rsidR="00000000" w:rsidRDefault="00D853B8">
      <w:pPr>
        <w:spacing w:after="0" w:line="240" w:lineRule="auto"/>
      </w:pPr>
      <w:r>
        <w:separator/>
      </w:r>
    </w:p>
  </w:endnote>
  <w:endnote w:type="continuationSeparator" w:id="0">
    <w:p w14:paraId="19B905A9" w14:textId="77777777" w:rsidR="00000000" w:rsidRDefault="00D853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48078A73" w14:paraId="45F6FAEA" w14:textId="77777777" w:rsidTr="48078A73">
      <w:tc>
        <w:tcPr>
          <w:tcW w:w="3009" w:type="dxa"/>
        </w:tcPr>
        <w:p w14:paraId="47AB5D61" w14:textId="1C08223D" w:rsidR="48078A73" w:rsidRDefault="48078A73" w:rsidP="48078A73">
          <w:pPr>
            <w:pStyle w:val="Header"/>
            <w:ind w:left="-115"/>
          </w:pPr>
        </w:p>
      </w:tc>
      <w:tc>
        <w:tcPr>
          <w:tcW w:w="3009" w:type="dxa"/>
        </w:tcPr>
        <w:p w14:paraId="43654482" w14:textId="6E2E2666" w:rsidR="48078A73" w:rsidRDefault="48078A73" w:rsidP="48078A73">
          <w:pPr>
            <w:pStyle w:val="Header"/>
            <w:jc w:val="center"/>
          </w:pPr>
        </w:p>
      </w:tc>
      <w:tc>
        <w:tcPr>
          <w:tcW w:w="3009" w:type="dxa"/>
        </w:tcPr>
        <w:p w14:paraId="3F0ED40A" w14:textId="65C0331D" w:rsidR="48078A73" w:rsidRDefault="48078A73" w:rsidP="48078A73">
          <w:pPr>
            <w:pStyle w:val="Header"/>
            <w:ind w:right="-115"/>
            <w:jc w:val="right"/>
          </w:pPr>
        </w:p>
      </w:tc>
    </w:tr>
  </w:tbl>
  <w:p w14:paraId="76087F1B" w14:textId="55B47F7C" w:rsidR="48078A73" w:rsidRDefault="48078A73" w:rsidP="48078A7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E12E212" w14:textId="77777777" w:rsidR="00000000" w:rsidRDefault="00D853B8">
      <w:pPr>
        <w:spacing w:after="0" w:line="240" w:lineRule="auto"/>
      </w:pPr>
      <w:r>
        <w:separator/>
      </w:r>
    </w:p>
  </w:footnote>
  <w:footnote w:type="continuationSeparator" w:id="0">
    <w:p w14:paraId="4EDB979F" w14:textId="77777777" w:rsidR="00000000" w:rsidRDefault="00D853B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61EDE02" w14:textId="0D5C16E5" w:rsidR="48078A73" w:rsidRDefault="48078A73"/>
  <w:tbl>
    <w:tblPr>
      <w:tblW w:w="0" w:type="auto"/>
      <w:tblLayout w:type="fixed"/>
      <w:tblLook w:val="06A0" w:firstRow="1" w:lastRow="0" w:firstColumn="1" w:lastColumn="0" w:noHBand="1" w:noVBand="1"/>
    </w:tblPr>
    <w:tblGrid>
      <w:gridCol w:w="4815"/>
      <w:gridCol w:w="1202"/>
      <w:gridCol w:w="3009"/>
    </w:tblGrid>
    <w:tr w:rsidR="48078A73" w14:paraId="602331EF" w14:textId="77777777" w:rsidTr="48078A73">
      <w:tc>
        <w:tcPr>
          <w:tcW w:w="4815" w:type="dxa"/>
        </w:tcPr>
        <w:p w14:paraId="28DCF3EC" w14:textId="2694887B" w:rsidR="48078A73" w:rsidRDefault="48078A73" w:rsidP="48078A73">
          <w:pPr>
            <w:pStyle w:val="Header"/>
            <w:ind w:left="-115"/>
          </w:pPr>
          <w:r>
            <w:t>Ethan Needham - 1908704</w:t>
          </w:r>
        </w:p>
      </w:tc>
      <w:tc>
        <w:tcPr>
          <w:tcW w:w="1202" w:type="dxa"/>
        </w:tcPr>
        <w:p w14:paraId="643F190D" w14:textId="05A9FA6A" w:rsidR="48078A73" w:rsidRDefault="48078A73" w:rsidP="48078A73">
          <w:pPr>
            <w:pStyle w:val="Header"/>
            <w:jc w:val="center"/>
          </w:pPr>
        </w:p>
      </w:tc>
      <w:tc>
        <w:tcPr>
          <w:tcW w:w="3009" w:type="dxa"/>
        </w:tcPr>
        <w:p w14:paraId="44C2B173" w14:textId="049F4871" w:rsidR="48078A73" w:rsidRDefault="48078A73" w:rsidP="48078A73">
          <w:pPr>
            <w:pStyle w:val="Header"/>
            <w:ind w:right="-115"/>
            <w:jc w:val="right"/>
          </w:pPr>
        </w:p>
      </w:tc>
    </w:tr>
  </w:tbl>
  <w:p w14:paraId="31F22026" w14:textId="033A9CBC" w:rsidR="48078A73" w:rsidRDefault="48078A73" w:rsidP="48078A7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F33FF38"/>
    <w:rsid w:val="00206C6A"/>
    <w:rsid w:val="00D853B8"/>
    <w:rsid w:val="021E712F"/>
    <w:rsid w:val="023F9408"/>
    <w:rsid w:val="02AA653C"/>
    <w:rsid w:val="0352A57B"/>
    <w:rsid w:val="039D2B15"/>
    <w:rsid w:val="0456DCFC"/>
    <w:rsid w:val="07ABEC5E"/>
    <w:rsid w:val="0BE63D02"/>
    <w:rsid w:val="0C37BA7E"/>
    <w:rsid w:val="0CE0C40B"/>
    <w:rsid w:val="0EF7809D"/>
    <w:rsid w:val="0F438CAE"/>
    <w:rsid w:val="0F5536C4"/>
    <w:rsid w:val="1096A602"/>
    <w:rsid w:val="1387A34B"/>
    <w:rsid w:val="146777B8"/>
    <w:rsid w:val="1615E213"/>
    <w:rsid w:val="18478FA7"/>
    <w:rsid w:val="1A57489A"/>
    <w:rsid w:val="1AAC203F"/>
    <w:rsid w:val="212D6AD6"/>
    <w:rsid w:val="24B6E740"/>
    <w:rsid w:val="273B7C0B"/>
    <w:rsid w:val="29AD0AF4"/>
    <w:rsid w:val="2BB6D211"/>
    <w:rsid w:val="2BD81BF6"/>
    <w:rsid w:val="2C1278B5"/>
    <w:rsid w:val="350485C8"/>
    <w:rsid w:val="361D188F"/>
    <w:rsid w:val="3970672D"/>
    <w:rsid w:val="3B346003"/>
    <w:rsid w:val="3BB00767"/>
    <w:rsid w:val="3F2BE28C"/>
    <w:rsid w:val="4111A10E"/>
    <w:rsid w:val="41EE9B78"/>
    <w:rsid w:val="4573AD07"/>
    <w:rsid w:val="4750A0DB"/>
    <w:rsid w:val="478300E0"/>
    <w:rsid w:val="48078A73"/>
    <w:rsid w:val="4987EBBD"/>
    <w:rsid w:val="4AE99762"/>
    <w:rsid w:val="4F33FF38"/>
    <w:rsid w:val="512EE7FC"/>
    <w:rsid w:val="549B98F4"/>
    <w:rsid w:val="54B8D624"/>
    <w:rsid w:val="5637AADB"/>
    <w:rsid w:val="5A10F067"/>
    <w:rsid w:val="5B2E7F40"/>
    <w:rsid w:val="5C21E17F"/>
    <w:rsid w:val="5DE22022"/>
    <w:rsid w:val="5EAA48D1"/>
    <w:rsid w:val="61C796EE"/>
    <w:rsid w:val="640F8761"/>
    <w:rsid w:val="6492D1B8"/>
    <w:rsid w:val="6688D2DA"/>
    <w:rsid w:val="67C6256F"/>
    <w:rsid w:val="68688ACF"/>
    <w:rsid w:val="6B80CA72"/>
    <w:rsid w:val="703EC329"/>
    <w:rsid w:val="71FB75A1"/>
    <w:rsid w:val="72563215"/>
    <w:rsid w:val="73DC5443"/>
    <w:rsid w:val="756110FF"/>
    <w:rsid w:val="7657D40C"/>
    <w:rsid w:val="79A819BE"/>
    <w:rsid w:val="7CD7FA4B"/>
    <w:rsid w:val="7D66BC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33FF38"/>
  <w15:chartTrackingRefBased/>
  <w15:docId w15:val="{D192DA49-5E5B-447F-B088-043B955BB4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205</Words>
  <Characters>1170</Characters>
  <Application>Microsoft Office Word</Application>
  <DocSecurity>0</DocSecurity>
  <Lines>9</Lines>
  <Paragraphs>2</Paragraphs>
  <ScaleCrop>false</ScaleCrop>
  <Company/>
  <LinksUpToDate>false</LinksUpToDate>
  <CharactersWithSpaces>1373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Ethan Needham (1908704)</dc:creator>
  <cp:keywords/>
  <dc:description/>
  <cp:lastModifiedBy>Ethan Needham</cp:lastModifiedBy>
  <cp:revision>2</cp:revision>
  <dcterms:created xsi:type="dcterms:W3CDTF">2020-07-16T10:39:00Z</dcterms:created>
  <dcterms:modified xsi:type="dcterms:W3CDTF">2020-07-16T10:39:00Z</dcterms:modified>
</cp:coreProperties>
</file>