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4EF15" w14:textId="77777777" w:rsidR="003846DB" w:rsidRPr="003846DB" w:rsidRDefault="003846DB" w:rsidP="003846DB">
      <w:pPr>
        <w:jc w:val="center"/>
        <w:rPr>
          <w:rFonts w:eastAsiaTheme="minorHAnsi"/>
          <w:color w:val="000000" w:themeColor="text1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44"/>
          <w:szCs w:val="44"/>
          <w:lang w:val="en-US" w:eastAsia="en-US"/>
        </w:rPr>
        <w:t>International Hotel Management</w:t>
      </w:r>
    </w:p>
    <w:p w14:paraId="7B14A0F0" w14:textId="77777777" w:rsidR="003846DB" w:rsidRPr="003846DB" w:rsidRDefault="003846DB" w:rsidP="003846DB">
      <w:pPr>
        <w:spacing w:before="120" w:after="200" w:line="264" w:lineRule="auto"/>
        <w:rPr>
          <w:rFonts w:ascii="Arial" w:eastAsiaTheme="minorHAnsi" w:hAnsi="Arial" w:cs="Arial"/>
          <w:color w:val="000000" w:themeColor="text1"/>
          <w:lang w:val="en-US" w:eastAsia="en-US"/>
        </w:rPr>
      </w:pPr>
    </w:p>
    <w:p w14:paraId="616F0CC0" w14:textId="77777777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 xml:space="preserve">Submitted </w:t>
      </w:r>
      <w:proofErr w:type="gramStart"/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by:</w:t>
      </w:r>
      <w:proofErr w:type="gramEnd"/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 xml:space="preserve"> Alina Roxana </w:t>
      </w:r>
      <w:proofErr w:type="spellStart"/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Capitanescu</w:t>
      </w:r>
      <w:proofErr w:type="spellEnd"/>
    </w:p>
    <w:p w14:paraId="7C49125D" w14:textId="77777777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1715249</w:t>
      </w:r>
    </w:p>
    <w:p w14:paraId="1A527A37" w14:textId="77777777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Foreign Languages and Cultural Awareness</w:t>
      </w:r>
    </w:p>
    <w:p w14:paraId="69275057" w14:textId="77777777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M5X 01923</w:t>
      </w:r>
    </w:p>
    <w:p w14:paraId="24421AEF" w14:textId="77777777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 xml:space="preserve">Submitted </w:t>
      </w:r>
      <w:proofErr w:type="gramStart"/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to:</w:t>
      </w:r>
      <w:proofErr w:type="gramEnd"/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 xml:space="preserve"> Jinping Li</w:t>
      </w:r>
    </w:p>
    <w:p w14:paraId="171009EF" w14:textId="77777777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</w:p>
    <w:p w14:paraId="5D59D7C2" w14:textId="49C0B1C0" w:rsidR="003846DB" w:rsidRPr="003846DB" w:rsidRDefault="003846DB" w:rsidP="003846DB">
      <w:pPr>
        <w:spacing w:before="120" w:after="200" w:line="264" w:lineRule="auto"/>
        <w:jc w:val="center"/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</w:pPr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This assignment requires to write a hotel breakfast board to show the guests information about the breakfast which includes hotel name, breakfast pictures, breakfast time</w:t>
      </w:r>
      <w:r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>s</w:t>
      </w:r>
      <w:bookmarkStart w:id="0" w:name="_GoBack"/>
      <w:bookmarkEnd w:id="0"/>
      <w:r w:rsidRPr="003846DB">
        <w:rPr>
          <w:rFonts w:ascii="Arial" w:eastAsiaTheme="minorHAnsi" w:hAnsi="Arial" w:cs="Arial"/>
          <w:color w:val="000000" w:themeColor="text1"/>
          <w:sz w:val="28"/>
          <w:szCs w:val="28"/>
          <w:lang w:val="en-US" w:eastAsia="en-US"/>
        </w:rPr>
        <w:t xml:space="preserve"> in Chinese and breakfast prices in Chinese.</w:t>
      </w:r>
    </w:p>
    <w:p w14:paraId="3F7A483B" w14:textId="77777777" w:rsidR="003846DB" w:rsidRDefault="003846DB">
      <w:pPr>
        <w:rPr>
          <w:rFonts w:ascii="Arial" w:hAnsi="Arial" w:cs="Arial"/>
          <w:b/>
          <w:bCs/>
        </w:rPr>
      </w:pPr>
    </w:p>
    <w:p w14:paraId="7E01FFC6" w14:textId="77777777" w:rsidR="003846DB" w:rsidRDefault="003846DB">
      <w:pPr>
        <w:rPr>
          <w:rFonts w:ascii="Arial" w:hAnsi="Arial" w:cs="Arial"/>
          <w:b/>
          <w:bCs/>
        </w:rPr>
      </w:pPr>
    </w:p>
    <w:p w14:paraId="2EB43B16" w14:textId="2DBE4E3C" w:rsidR="00C04157" w:rsidRPr="000678C7" w:rsidRDefault="008F0C87" w:rsidP="003846DB">
      <w:pPr>
        <w:jc w:val="center"/>
        <w:rPr>
          <w:rFonts w:ascii="Arial" w:hAnsi="Arial" w:cs="Arial"/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534B75BC" wp14:editId="602F2149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5181600" cy="45364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53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C04157" w:rsidRPr="00067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87"/>
    <w:rsid w:val="000678C7"/>
    <w:rsid w:val="003846DB"/>
    <w:rsid w:val="008F0C87"/>
    <w:rsid w:val="008F6D9D"/>
    <w:rsid w:val="00AA1ADE"/>
    <w:rsid w:val="00AB3F61"/>
    <w:rsid w:val="00B31D2B"/>
    <w:rsid w:val="00C04157"/>
    <w:rsid w:val="00C14862"/>
    <w:rsid w:val="00D21FC3"/>
    <w:rsid w:val="00D5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879D"/>
  <w15:chartTrackingRefBased/>
  <w15:docId w15:val="{B4752B62-A0E2-F147-841E-460DEB37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Capitanescu (1715249)</dc:creator>
  <cp:keywords/>
  <dc:description/>
  <cp:lastModifiedBy>Denitza Kazandzhieva</cp:lastModifiedBy>
  <cp:revision>2</cp:revision>
  <dcterms:created xsi:type="dcterms:W3CDTF">2020-08-07T19:26:00Z</dcterms:created>
  <dcterms:modified xsi:type="dcterms:W3CDTF">2020-08-07T19:26:00Z</dcterms:modified>
</cp:coreProperties>
</file>