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pPr>
        <w:rPr>
          <w:rFonts w:hint="eastAsia"/>
        </w:rPr>
      </w:pPr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>
      <w:pPr>
        <w:rPr>
          <w:rFonts w:hint="eastAsia"/>
        </w:rPr>
      </w:pPr>
    </w:p>
    <w:p w14:paraId="4497BA01" w14:textId="411A1804" w:rsidR="005E24FC" w:rsidRPr="005E24FC" w:rsidRDefault="00E421FB" w:rsidP="2FA5422D">
      <w:pPr>
        <w:rPr>
          <w:rFonts w:hint="eastAsia"/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rFonts w:hint="eastAsia"/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rFonts w:hint="eastAsia"/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D64065A">
                <wp:extent cx="6412865" cy="5104868"/>
                <wp:effectExtent l="0" t="0" r="6985" b="63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6425322" cy="511478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>
      <w:pPr>
        <w:rPr>
          <w:rFonts w:hint="eastAsia"/>
        </w:rPr>
      </w:pPr>
    </w:p>
    <w:p w14:paraId="58A04807" w14:textId="77777777" w:rsidR="005A30F6" w:rsidRDefault="005A30F6" w:rsidP="005A30F6">
      <w:pPr>
        <w:rPr>
          <w:rFonts w:hint="eastAsia"/>
        </w:rPr>
      </w:pPr>
    </w:p>
    <w:p w14:paraId="253DB564" w14:textId="77777777" w:rsidR="005A30F6" w:rsidRDefault="005A30F6" w:rsidP="005A30F6">
      <w:pPr>
        <w:rPr>
          <w:rFonts w:hint="eastAsia"/>
        </w:rPr>
      </w:pPr>
    </w:p>
    <w:p w14:paraId="27FB05C8" w14:textId="77777777" w:rsidR="00355CDA" w:rsidRDefault="00355CDA">
      <w:pPr>
        <w:rPr>
          <w:rFonts w:hint="eastAsia"/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rFonts w:hint="eastAsia"/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  <w:rPr>
          <w:rFonts w:hint="eastAsia"/>
        </w:r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  <w:rPr>
          <w:rFonts w:hint="eastAsia"/>
        </w:r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rFonts w:hint="eastAsia"/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rFonts w:hint="eastAsia"/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  <w:rPr>
          <w:rFonts w:hint="eastAsia"/>
        </w:r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  <w:rPr>
          <w:rFonts w:hint="eastAsia"/>
        </w:r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  <w:rPr>
          <w:rFonts w:hint="eastAsia"/>
        </w:r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  <w:rPr>
          <w:rFonts w:hint="eastAsia"/>
        </w:rPr>
      </w:pPr>
    </w:p>
    <w:p w14:paraId="5252633A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4E513CC6" w14:textId="20B336E2" w:rsidR="002D3A2E" w:rsidRPr="002D3A2E" w:rsidRDefault="002D3A2E" w:rsidP="002D3A2E">
      <w:pPr>
        <w:pStyle w:val="ListParagraph"/>
        <w:rPr>
          <w:rFonts w:hint="eastAsia"/>
        </w:rPr>
      </w:pPr>
      <w:r>
        <w:rPr>
          <w:rFonts w:hint="eastAsia"/>
        </w:rPr>
        <w:t>S</w:t>
      </w:r>
      <w:r>
        <w:t>ocial media helps to grow small business</w:t>
      </w:r>
      <w:r w:rsidR="006E0C80">
        <w:t>.</w:t>
      </w:r>
    </w:p>
    <w:p w14:paraId="6A4AC4BA" w14:textId="77777777" w:rsidR="005A30F6" w:rsidRPr="005A30F6" w:rsidRDefault="005A30F6" w:rsidP="005A30F6">
      <w:pPr>
        <w:pStyle w:val="ListParagraph"/>
        <w:rPr>
          <w:rFonts w:hint="eastAsia"/>
          <w:b/>
          <w:bCs/>
        </w:rPr>
      </w:pPr>
    </w:p>
    <w:p w14:paraId="3FF0898A" w14:textId="77777777" w:rsidR="005A30F6" w:rsidRPr="005A30F6" w:rsidRDefault="005A30F6" w:rsidP="005A30F6">
      <w:pPr>
        <w:pStyle w:val="ListParagraph"/>
        <w:rPr>
          <w:rFonts w:hint="eastAsia"/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rFonts w:hint="eastAsia"/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rFonts w:hint="eastAsia"/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164D3CFE" w:rsidR="005A30F6" w:rsidRPr="006E0C80" w:rsidRDefault="00EE2740" w:rsidP="00EE2740">
      <w:pPr>
        <w:ind w:left="720"/>
        <w:rPr>
          <w:rFonts w:hint="eastAsia"/>
        </w:rPr>
      </w:pPr>
      <w:r w:rsidRPr="006E0C80">
        <w:rPr>
          <w:rFonts w:hint="eastAsia"/>
        </w:rPr>
        <w:t>I</w:t>
      </w:r>
      <w:r w:rsidRPr="006E0C80">
        <w:t xml:space="preserve"> think that social media help to increase the volume of visitors attracted because curious or because really interested in what they saw in the viral videos. </w:t>
      </w:r>
      <w:r w:rsidRPr="006E0C80">
        <w:rPr>
          <w:rFonts w:hint="eastAsia"/>
        </w:rPr>
        <w:t>A</w:t>
      </w:r>
      <w:r w:rsidRPr="006E0C80">
        <w:t xml:space="preserve"> good example in this exercise is </w:t>
      </w:r>
      <w:r w:rsidRPr="006E0C80">
        <w:rPr>
          <w:rFonts w:hint="eastAsia"/>
        </w:rPr>
        <w:t>Binley</w:t>
      </w:r>
      <w:r w:rsidRPr="006E0C80">
        <w:t xml:space="preserve"> mega chippy</w:t>
      </w:r>
      <w:r w:rsidR="008E72DB" w:rsidRPr="006E0C80">
        <w:t xml:space="preserve"> that </w:t>
      </w:r>
      <w:r w:rsidR="006E0C80" w:rsidRPr="006E0C80">
        <w:t>grow</w:t>
      </w:r>
      <w:r w:rsidR="006E0C80" w:rsidRPr="006E0C80">
        <w:rPr>
          <w:rFonts w:hint="eastAsia"/>
        </w:rPr>
        <w:t>s</w:t>
      </w:r>
      <w:r w:rsidR="008E72DB" w:rsidRPr="006E0C80">
        <w:t xml:space="preserve"> up 10 times in term of selling and business affluence</w:t>
      </w:r>
      <w:r w:rsidR="006E0C80">
        <w:t>.</w:t>
      </w:r>
    </w:p>
    <w:p w14:paraId="0DC007A2" w14:textId="77777777" w:rsidR="005A30F6" w:rsidRPr="005A30F6" w:rsidRDefault="005A30F6" w:rsidP="005A30F6">
      <w:pPr>
        <w:rPr>
          <w:rFonts w:hint="eastAsia"/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rFonts w:hint="eastAsia"/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5DD047BF" w:rsidR="005A30F6" w:rsidRPr="006E0C80" w:rsidRDefault="00EE2740" w:rsidP="005A30F6">
      <w:pPr>
        <w:pStyle w:val="ListParagraph"/>
      </w:pPr>
      <w:r w:rsidRPr="006E0C80">
        <w:rPr>
          <w:rFonts w:hint="eastAsia"/>
        </w:rPr>
        <w:t>F</w:t>
      </w:r>
      <w:r w:rsidRPr="006E0C80">
        <w:t xml:space="preserve">or </w:t>
      </w:r>
      <w:r w:rsidR="006E0C80" w:rsidRPr="006E0C80">
        <w:t>example</w:t>
      </w:r>
      <w:r w:rsidR="006E0C80" w:rsidRPr="006E0C80">
        <w:rPr>
          <w:rFonts w:hint="eastAsia"/>
        </w:rPr>
        <w:t>,</w:t>
      </w:r>
      <w:r w:rsidRPr="006E0C80">
        <w:t xml:space="preserve"> small businesses could </w:t>
      </w:r>
      <w:r w:rsidR="006E0C80" w:rsidRPr="006E0C80">
        <w:t>become known</w:t>
      </w:r>
      <w:r w:rsidRPr="006E0C80">
        <w:t xml:space="preserve"> quickly around the world thanks to tik </w:t>
      </w:r>
      <w:r w:rsidR="006E0C80" w:rsidRPr="006E0C80">
        <w:t>Tok</w:t>
      </w:r>
      <w:r w:rsidRPr="006E0C80">
        <w:t xml:space="preserve"> with viral videos and not only locally</w:t>
      </w:r>
    </w:p>
    <w:p w14:paraId="1593AE5F" w14:textId="2C299B4A" w:rsidR="00EE2740" w:rsidRPr="006E0C80" w:rsidRDefault="00EE2740" w:rsidP="005A30F6">
      <w:pPr>
        <w:pStyle w:val="ListParagraph"/>
        <w:rPr>
          <w:rFonts w:hint="eastAsia"/>
        </w:rPr>
      </w:pPr>
      <w:r w:rsidRPr="006E0C80">
        <w:rPr>
          <w:rFonts w:hint="eastAsia"/>
        </w:rPr>
        <w:t>A</w:t>
      </w:r>
      <w:r w:rsidRPr="006E0C80">
        <w:t xml:space="preserve"> very good example in our exercise is that people can do </w:t>
      </w:r>
      <w:r w:rsidR="006E0C80" w:rsidRPr="006E0C80">
        <w:t>3-hour</w:t>
      </w:r>
      <w:r w:rsidRPr="006E0C80">
        <w:t xml:space="preserve"> trip to </w:t>
      </w:r>
      <w:r w:rsidR="006E0C80" w:rsidRPr="006E0C80">
        <w:t>have burger</w:t>
      </w:r>
      <w:r w:rsidRPr="006E0C80">
        <w:t xml:space="preserve"> in </w:t>
      </w:r>
      <w:r w:rsidR="006E0C80" w:rsidRPr="006E0C80">
        <w:t>Honeywood</w:t>
      </w:r>
      <w:r w:rsidRPr="006E0C80">
        <w:t xml:space="preserve"> sandwich shop</w:t>
      </w:r>
      <w:r w:rsidR="006E0C80">
        <w:t>.</w:t>
      </w:r>
    </w:p>
    <w:p w14:paraId="330C98AA" w14:textId="77777777" w:rsidR="005A30F6" w:rsidRPr="005A30F6" w:rsidRDefault="005A30F6" w:rsidP="005A30F6">
      <w:pPr>
        <w:rPr>
          <w:rFonts w:hint="eastAsia"/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rFonts w:hint="eastAsia"/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22734994" w:rsidR="005A30F6" w:rsidRPr="006E0C80" w:rsidRDefault="002826B3" w:rsidP="005A30F6">
      <w:pPr>
        <w:rPr>
          <w:rFonts w:hint="eastAsia"/>
        </w:rPr>
      </w:pPr>
      <w:r w:rsidRPr="006E0C80">
        <w:t xml:space="preserve">        </w:t>
      </w:r>
      <w:r w:rsidRPr="006E0C80">
        <w:rPr>
          <w:rFonts w:hint="eastAsia"/>
        </w:rPr>
        <w:t>I</w:t>
      </w:r>
      <w:r w:rsidRPr="006E0C80">
        <w:t xml:space="preserve"> think </w:t>
      </w:r>
      <w:r w:rsidR="006E0C80" w:rsidRPr="006E0C80">
        <w:t>that the</w:t>
      </w:r>
      <w:r w:rsidRPr="006E0C80">
        <w:t xml:space="preserve"> secret of business development today is the people that believe and trust </w:t>
      </w:r>
      <w:r w:rsidR="006E0C80" w:rsidRPr="006E0C80">
        <w:t>in them. spending money</w:t>
      </w:r>
      <w:r w:rsidRPr="006E0C80">
        <w:t xml:space="preserve">   </w:t>
      </w:r>
      <w:r w:rsidR="006E0C80" w:rsidRPr="006E0C80">
        <w:t>helps</w:t>
      </w:r>
      <w:r w:rsidRPr="006E0C80">
        <w:t xml:space="preserve"> their growth</w:t>
      </w:r>
      <w:r w:rsidR="006E0C80">
        <w:t>.</w:t>
      </w:r>
    </w:p>
    <w:p w14:paraId="27E2ED27" w14:textId="77777777" w:rsidR="005A30F6" w:rsidRPr="005A30F6" w:rsidRDefault="005A30F6" w:rsidP="005A30F6">
      <w:pPr>
        <w:rPr>
          <w:rFonts w:hint="eastAsia"/>
          <w:b/>
          <w:bCs/>
        </w:rPr>
      </w:pPr>
    </w:p>
    <w:p w14:paraId="2C13C744" w14:textId="038030F0" w:rsidR="005A30F6" w:rsidRPr="005A30F6" w:rsidRDefault="005A30F6" w:rsidP="005A30F6">
      <w:pPr>
        <w:rPr>
          <w:rFonts w:hint="eastAsia"/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rFonts w:hint="eastAsia"/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271A6931" w:rsidR="005A30F6" w:rsidRPr="006E0C80" w:rsidRDefault="00866A92" w:rsidP="005A30F6">
      <w:pPr>
        <w:rPr>
          <w:rFonts w:hint="eastAsia"/>
        </w:rPr>
      </w:pPr>
      <w:r w:rsidRPr="006E0C80">
        <w:rPr>
          <w:rFonts w:hint="eastAsia"/>
        </w:rPr>
        <w:lastRenderedPageBreak/>
        <w:t>I</w:t>
      </w:r>
      <w:r w:rsidRPr="006E0C80">
        <w:t xml:space="preserve"> think that the main difficulties </w:t>
      </w:r>
      <w:r w:rsidRPr="006E0C80">
        <w:rPr>
          <w:rFonts w:hint="eastAsia"/>
        </w:rPr>
        <w:t>I</w:t>
      </w:r>
      <w:r w:rsidRPr="006E0C80">
        <w:t xml:space="preserve"> personally found regard a huge number of name number dates and </w:t>
      </w:r>
      <w:r w:rsidR="006E0C80" w:rsidRPr="006E0C80">
        <w:t>people. Fro</w:t>
      </w:r>
      <w:r w:rsidR="006E0C80" w:rsidRPr="006E0C80">
        <w:rPr>
          <w:rFonts w:hint="eastAsia"/>
        </w:rPr>
        <w:t>m</w:t>
      </w:r>
      <w:r w:rsidRPr="006E0C80">
        <w:t xml:space="preserve"> the moment this text spoke about </w:t>
      </w:r>
      <w:r w:rsidRPr="006E0C80">
        <w:rPr>
          <w:rFonts w:hint="eastAsia"/>
        </w:rPr>
        <w:t>different</w:t>
      </w:r>
      <w:r w:rsidRPr="006E0C80">
        <w:t xml:space="preserve"> situations and idea of businesses. </w:t>
      </w:r>
      <w:r w:rsidRPr="006E0C80">
        <w:rPr>
          <w:rFonts w:hint="eastAsia"/>
        </w:rPr>
        <w:t>I</w:t>
      </w:r>
      <w:r w:rsidRPr="006E0C80">
        <w:t>t had been a bit complicated to stay focus</w:t>
      </w:r>
      <w:r w:rsidR="002826B3" w:rsidRPr="006E0C80">
        <w:t>ed</w:t>
      </w:r>
      <w:r w:rsidRPr="006E0C80">
        <w:t xml:space="preserve"> on what the groupwork requested us to do </w:t>
      </w:r>
      <w:r w:rsidR="006E0C80">
        <w:t>.</w:t>
      </w:r>
    </w:p>
    <w:p w14:paraId="2739CF79" w14:textId="694CB044" w:rsidR="416ECD27" w:rsidRDefault="416ECD27" w:rsidP="416ECD27">
      <w:pPr>
        <w:rPr>
          <w:rFonts w:hint="eastAsia"/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rFonts w:hint="eastAsia"/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5A0F3F72" w14:textId="19C46300" w:rsidR="00866A92" w:rsidRPr="006E0C80" w:rsidRDefault="00866A92" w:rsidP="00866A92">
      <w:pPr>
        <w:ind w:left="720"/>
      </w:pPr>
      <w:r w:rsidRPr="006E0C80">
        <w:rPr>
          <w:rFonts w:hint="eastAsia"/>
        </w:rPr>
        <w:t>I</w:t>
      </w:r>
      <w:r w:rsidRPr="006E0C80">
        <w:t xml:space="preserve">t was </w:t>
      </w:r>
      <w:r w:rsidR="006E0C80" w:rsidRPr="006E0C80">
        <w:t>helpful</w:t>
      </w:r>
      <w:r w:rsidRPr="006E0C80">
        <w:t xml:space="preserve"> work in group </w:t>
      </w:r>
      <w:r w:rsidR="006E0C80" w:rsidRPr="006E0C80">
        <w:t>with Bradley. Our</w:t>
      </w:r>
      <w:r w:rsidRPr="006E0C80">
        <w:t xml:space="preserve"> brainstorm helped each other to find the right key </w:t>
      </w:r>
      <w:r w:rsidR="006E0C80" w:rsidRPr="006E0C80">
        <w:t>points. The</w:t>
      </w:r>
      <w:r w:rsidRPr="006E0C80">
        <w:t xml:space="preserve"> mind </w:t>
      </w:r>
      <w:r w:rsidR="006E0C80" w:rsidRPr="006E0C80">
        <w:t>map with</w:t>
      </w:r>
      <w:r w:rsidRPr="006E0C80">
        <w:t xml:space="preserve"> diagram helped me to have a clearer vision of the complete situation.</w:t>
      </w:r>
    </w:p>
    <w:p w14:paraId="1B0C8DA6" w14:textId="77777777" w:rsidR="00866A92" w:rsidRDefault="00866A92" w:rsidP="00866A92">
      <w:pPr>
        <w:ind w:left="720"/>
        <w:rPr>
          <w:b/>
          <w:bCs/>
        </w:rPr>
      </w:pPr>
    </w:p>
    <w:p w14:paraId="7B4C4000" w14:textId="77777777" w:rsidR="00866A92" w:rsidRPr="00866A92" w:rsidRDefault="00866A92" w:rsidP="00866A92">
      <w:pPr>
        <w:rPr>
          <w:rFonts w:hint="eastAsia"/>
          <w:b/>
          <w:bCs/>
        </w:rPr>
      </w:pPr>
    </w:p>
    <w:sectPr w:rsidR="00866A92" w:rsidRPr="00866A92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2826B3"/>
    <w:rsid w:val="002D3A2E"/>
    <w:rsid w:val="0030565F"/>
    <w:rsid w:val="00355CDA"/>
    <w:rsid w:val="004271F2"/>
    <w:rsid w:val="004C0956"/>
    <w:rsid w:val="00561879"/>
    <w:rsid w:val="005A30F6"/>
    <w:rsid w:val="005E24FC"/>
    <w:rsid w:val="006E0C80"/>
    <w:rsid w:val="00735053"/>
    <w:rsid w:val="0074229C"/>
    <w:rsid w:val="007B173D"/>
    <w:rsid w:val="00834ED0"/>
    <w:rsid w:val="008579FB"/>
    <w:rsid w:val="00866A92"/>
    <w:rsid w:val="008E72DB"/>
    <w:rsid w:val="00AE00D1"/>
    <w:rsid w:val="00B30995"/>
    <w:rsid w:val="00C9180A"/>
    <w:rsid w:val="00D51242"/>
    <w:rsid w:val="00E421FB"/>
    <w:rsid w:val="00E70F42"/>
    <w:rsid w:val="00EE2740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795</TotalTime>
  <Pages>3</Pages>
  <Words>324</Words>
  <Characters>1847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Gabriele Erba</cp:lastModifiedBy>
  <cp:revision>2</cp:revision>
  <dcterms:created xsi:type="dcterms:W3CDTF">2026-10-21T12:44:00Z</dcterms:created>
  <dcterms:modified xsi:type="dcterms:W3CDTF">2026-10-21T12:44:00Z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