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1C8C01A" wp14:paraId="052BAE64" wp14:textId="1EBE6B9A">
      <w:pPr>
        <w:pStyle w:val="Normal"/>
        <w:spacing w:before="130" w:beforeAutospacing="off" w:after="0" w:afterAutospacing="off" w:line="360" w:lineRule="auto"/>
        <w:ind w:left="0" w:right="0" w:hanging="0"/>
        <w:jc w:val="left"/>
        <w:rPr>
          <w:rFonts w:ascii="Arial Nova" w:hAnsi="Arial Nova" w:eastAsia="Arial Nova" w:cs="Arial Nova"/>
          <w:b w:val="1"/>
          <w:bCs w:val="1"/>
          <w:noProof w:val="0"/>
          <w:color w:val="auto" w:themeColor="text1" w:themeTint="FF" w:themeShade="FF"/>
          <w:sz w:val="24"/>
          <w:szCs w:val="24"/>
          <w:lang w:val="en-US"/>
        </w:rPr>
      </w:pPr>
      <w:r w:rsidRPr="41C8C01A" w:rsidR="424E2846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C</w:t>
      </w:r>
      <w:r w:rsidRPr="41C8C01A" w:rsidR="7A8B6604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ertificate in Higher Education</w:t>
      </w:r>
      <w:r w:rsidRPr="41C8C01A" w:rsidR="4C837C83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 xml:space="preserve"> </w:t>
      </w:r>
      <w:r w:rsidRPr="41C8C01A" w:rsidR="7A8B6604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Business Skills for</w:t>
      </w:r>
      <w:r w:rsidRPr="41C8C01A" w:rsidR="5FA0B285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 xml:space="preserve"> </w:t>
      </w:r>
      <w:r w:rsidRPr="41C8C01A" w:rsidR="7A8B6604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Workplace</w:t>
      </w:r>
    </w:p>
    <w:p xmlns:wp14="http://schemas.microsoft.com/office/word/2010/wordml" w:rsidP="41C8C01A" wp14:paraId="49E36CDD" wp14:textId="3D58CD3D">
      <w:pPr>
        <w:pStyle w:val="Normal"/>
        <w:spacing w:before="130" w:beforeAutospacing="off" w:after="0" w:afterAutospacing="off" w:line="360" w:lineRule="auto"/>
        <w:ind w:left="547" w:right="0" w:hanging="547"/>
        <w:jc w:val="left"/>
        <w:rPr>
          <w:rFonts w:ascii="Arial Nova" w:hAnsi="Arial Nova" w:eastAsia="Arial Nova" w:cs="Arial Nova"/>
          <w:b w:val="1"/>
          <w:bCs w:val="1"/>
          <w:noProof w:val="0"/>
          <w:color w:val="auto" w:themeColor="text1" w:themeTint="FF" w:themeShade="FF"/>
          <w:sz w:val="24"/>
          <w:szCs w:val="24"/>
          <w:lang w:val="en-US"/>
        </w:rPr>
      </w:pPr>
      <w:r w:rsidRPr="41C8C01A" w:rsidR="7A8B6604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LCLM4006 Enterprise and</w:t>
      </w:r>
      <w:r w:rsidRPr="41C8C01A" w:rsidR="6AAA111D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 xml:space="preserve"> </w:t>
      </w:r>
      <w:r w:rsidRPr="41C8C01A" w:rsidR="7A8B6604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Entrepreneurship</w:t>
      </w:r>
    </w:p>
    <w:p xmlns:wp14="http://schemas.microsoft.com/office/word/2010/wordml" w:rsidP="41C8C01A" wp14:paraId="14CA1AE2" wp14:textId="4BD5160B">
      <w:pPr>
        <w:pStyle w:val="Normal"/>
        <w:spacing w:before="130" w:beforeAutospacing="off" w:after="0" w:afterAutospacing="off" w:line="360" w:lineRule="auto"/>
        <w:ind w:left="547" w:right="0" w:hanging="547"/>
        <w:jc w:val="left"/>
        <w:rPr>
          <w:rFonts w:ascii="Arial Nova" w:hAnsi="Arial Nova" w:eastAsia="Arial Nova" w:cs="Arial Nova"/>
          <w:b w:val="1"/>
          <w:bCs w:val="1"/>
          <w:noProof w:val="0"/>
          <w:color w:val="auto" w:themeColor="text1" w:themeTint="FF" w:themeShade="FF"/>
          <w:sz w:val="24"/>
          <w:szCs w:val="24"/>
          <w:lang w:val="en-US"/>
        </w:rPr>
      </w:pPr>
      <w:r w:rsidRPr="41C8C01A" w:rsidR="7A8B6604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Task 1: Individual Written Business Plan</w:t>
      </w:r>
    </w:p>
    <w:p xmlns:wp14="http://schemas.microsoft.com/office/word/2010/wordml" w:rsidP="41C8C01A" wp14:paraId="30F0A04B" wp14:textId="000B7598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</w:rPr>
      </w:pPr>
    </w:p>
    <w:p xmlns:wp14="http://schemas.microsoft.com/office/word/2010/wordml" w:rsidP="41C8C01A" wp14:paraId="3C00755B" wp14:textId="520DDAC8">
      <w:pPr>
        <w:pStyle w:val="Normal"/>
        <w:spacing w:before="130" w:beforeAutospacing="off" w:after="0" w:afterAutospacing="off" w:line="360" w:lineRule="auto"/>
        <w:ind w:left="547" w:right="0" w:hanging="547"/>
        <w:jc w:val="left"/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</w:pPr>
      <w:r w:rsidRPr="41C8C01A" w:rsidR="5B0595E6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Lecture</w:t>
      </w:r>
      <w:r w:rsidRPr="41C8C01A" w:rsidR="2B6883DE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r</w:t>
      </w:r>
      <w:r w:rsidRPr="41C8C01A" w:rsidR="5B0595E6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’s Name: Dr. Deji Olagboye</w:t>
      </w:r>
    </w:p>
    <w:p xmlns:wp14="http://schemas.microsoft.com/office/word/2010/wordml" w:rsidP="41C8C01A" wp14:paraId="3B69A2B8" wp14:textId="64D935D6">
      <w:pPr>
        <w:pStyle w:val="Normal"/>
        <w:spacing w:before="0" w:beforeAutospacing="off" w:after="0" w:afterAutospacing="off" w:line="360" w:lineRule="auto"/>
        <w:ind w:left="547" w:right="0" w:hanging="547"/>
        <w:jc w:val="left"/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</w:pPr>
      <w:r w:rsidRPr="41C8C01A" w:rsidR="5B0595E6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 xml:space="preserve">Student Name: </w:t>
      </w:r>
      <w:r w:rsidRPr="41C8C01A" w:rsidR="7A8B6604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Agata Sekal</w:t>
      </w:r>
    </w:p>
    <w:p xmlns:wp14="http://schemas.microsoft.com/office/word/2010/wordml" w:rsidP="41C8C01A" wp14:paraId="030B0AF2" wp14:textId="79327BAC">
      <w:pPr>
        <w:pStyle w:val="Normal"/>
        <w:spacing w:before="130" w:beforeAutospacing="off" w:after="0" w:afterAutospacing="off" w:line="360" w:lineRule="auto"/>
        <w:ind w:left="547" w:right="0" w:hanging="547"/>
        <w:jc w:val="left"/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</w:pPr>
      <w:r w:rsidRPr="41C8C01A" w:rsidR="2970370A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 xml:space="preserve">Student </w:t>
      </w:r>
      <w:r w:rsidRPr="41C8C01A" w:rsidR="2ABEE3C1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lang w:val="en-US"/>
        </w:rPr>
        <w:t>ID number: 2511913</w:t>
      </w:r>
    </w:p>
    <w:p xmlns:wp14="http://schemas.microsoft.com/office/word/2010/wordml" w:rsidP="41C8C01A" wp14:paraId="62A27AD8" wp14:textId="4B317396">
      <w:pPr>
        <w:pStyle w:val="Normal"/>
        <w:spacing w:before="130" w:beforeAutospacing="off" w:after="0" w:afterAutospacing="off" w:line="360" w:lineRule="auto"/>
        <w:ind w:left="547" w:right="0" w:hanging="547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US"/>
        </w:rPr>
      </w:pPr>
    </w:p>
    <w:p xmlns:wp14="http://schemas.microsoft.com/office/word/2010/wordml" w:rsidP="41C8C01A" wp14:paraId="27422C4B" wp14:textId="294F1D5E">
      <w:pPr>
        <w:pStyle w:val="Normal"/>
        <w:spacing w:before="130" w:beforeAutospacing="off" w:after="0" w:afterAutospacing="off" w:line="360" w:lineRule="auto"/>
        <w:ind w:left="0" w:right="0" w:hanging="0"/>
        <w:jc w:val="center"/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</w:pPr>
    </w:p>
    <w:p w:rsidR="41C8C01A" w:rsidP="41C8C01A" w:rsidRDefault="41C8C01A" w14:paraId="35EE9FCD" w14:textId="499B50BC">
      <w:pPr>
        <w:pStyle w:val="Normal"/>
        <w:spacing w:before="130" w:beforeAutospacing="off" w:after="0" w:afterAutospacing="off" w:line="360" w:lineRule="auto"/>
        <w:ind w:left="0" w:right="0" w:hanging="0"/>
        <w:jc w:val="center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41C8C01A" w:rsidP="41C8C01A" w:rsidRDefault="41C8C01A" w14:paraId="2C0925AC" w14:textId="407E5BA6">
      <w:pPr>
        <w:pStyle w:val="Normal"/>
        <w:spacing w:before="130" w:beforeAutospacing="off" w:after="0" w:afterAutospacing="off" w:line="360" w:lineRule="auto"/>
        <w:ind w:left="0" w:right="0" w:hanging="0"/>
        <w:jc w:val="center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w:rsidR="41C8C01A" w:rsidP="41C8C01A" w:rsidRDefault="41C8C01A" w14:paraId="08EFA14F" w14:textId="5E2AD315">
      <w:pPr>
        <w:pStyle w:val="Normal"/>
        <w:spacing w:before="130" w:beforeAutospacing="off" w:after="0" w:afterAutospacing="off" w:line="360" w:lineRule="auto"/>
        <w:ind w:left="0" w:right="0" w:hanging="0"/>
        <w:jc w:val="center"/>
        <w:rPr>
          <w:rFonts w:ascii="Arial" w:hAnsi="Arial" w:eastAsia="Arial" w:cs="Arial"/>
          <w:noProof w:val="0"/>
          <w:sz w:val="36"/>
          <w:szCs w:val="36"/>
          <w:lang w:val="en-US"/>
        </w:rPr>
      </w:pPr>
    </w:p>
    <w:p xmlns:wp14="http://schemas.microsoft.com/office/word/2010/wordml" w:rsidP="41C8C01A" wp14:paraId="6BF3D766" wp14:textId="18005C40">
      <w:pPr>
        <w:pStyle w:val="Normal"/>
        <w:spacing w:before="130" w:beforeAutospacing="off" w:after="0" w:afterAutospacing="off" w:line="360" w:lineRule="auto"/>
        <w:ind w:left="547" w:right="0" w:hanging="547"/>
        <w:jc w:val="left"/>
      </w:pPr>
      <w:r w:rsidR="4A0C9078">
        <w:drawing>
          <wp:inline xmlns:wp14="http://schemas.microsoft.com/office/word/2010/wordprocessingDrawing" wp14:editId="26A70C3F" wp14:anchorId="28F2A793">
            <wp:extent cx="6263220" cy="2365026"/>
            <wp:effectExtent l="133350" t="133350" r="137795" b="168910"/>
            <wp:docPr id="16416907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9384940" name="Picture 1749384940"/>
                    <pic:cNvPicPr/>
                  </pic:nvPicPr>
                  <pic:blipFill>
                    <a:blip xmlns:r="http://schemas.openxmlformats.org/officeDocument/2006/relationships" r:embed="rId7178794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263220" cy="2365026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38AB1A5D" w:rsidP="41C8C01A" w:rsidRDefault="38AB1A5D" w14:paraId="6642B939" w14:textId="282C0BF1">
      <w:pPr>
        <w:pStyle w:val="Normal"/>
        <w:spacing w:line="360" w:lineRule="auto"/>
        <w:jc w:val="left"/>
      </w:pPr>
      <w:r w:rsidRPr="41C8C01A" w:rsidR="02B8F702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 xml:space="preserve"> </w:t>
      </w:r>
      <w:r w:rsidRPr="41C8C01A" w:rsidR="4668BCC4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Executive Summary</w:t>
      </w:r>
    </w:p>
    <w:p w:rsidR="288404D0" w:rsidP="41C8C01A" w:rsidRDefault="288404D0" w14:paraId="405F6828" w14:textId="3D5225B6">
      <w:pPr>
        <w:pStyle w:val="Normal"/>
        <w:spacing w:line="360" w:lineRule="auto"/>
        <w:jc w:val="left"/>
      </w:pPr>
      <w:r w:rsidRPr="41C8C01A" w:rsidR="288404D0">
        <w:rPr>
          <w:rFonts w:ascii="Arial Nova" w:hAnsi="Arial Nova" w:eastAsia="Arial Nova" w:cs="Arial Nova"/>
        </w:rPr>
        <w:t xml:space="preserve">Serenity Atelier by </w:t>
      </w:r>
      <w:r w:rsidRPr="41C8C01A" w:rsidR="288404D0">
        <w:rPr>
          <w:rFonts w:ascii="Arial Nova" w:hAnsi="Arial Nova" w:eastAsia="Arial Nova" w:cs="Arial Nova"/>
        </w:rPr>
        <w:t>Agiii</w:t>
      </w:r>
      <w:r w:rsidRPr="41C8C01A" w:rsidR="288404D0">
        <w:rPr>
          <w:rFonts w:ascii="Arial Nova" w:hAnsi="Arial Nova" w:eastAsia="Arial Nova" w:cs="Arial Nova"/>
        </w:rPr>
        <w:t xml:space="preserve"> is a proposed small business </w:t>
      </w:r>
      <w:r w:rsidRPr="41C8C01A" w:rsidR="288404D0">
        <w:rPr>
          <w:rFonts w:ascii="Arial Nova" w:hAnsi="Arial Nova" w:eastAsia="Arial Nova" w:cs="Arial Nova"/>
        </w:rPr>
        <w:t>specialis</w:t>
      </w:r>
      <w:r w:rsidRPr="41C8C01A" w:rsidR="7B91AE4D">
        <w:rPr>
          <w:rFonts w:ascii="Arial Nova" w:hAnsi="Arial Nova" w:eastAsia="Arial Nova" w:cs="Arial Nova"/>
        </w:rPr>
        <w:t>i</w:t>
      </w:r>
      <w:r w:rsidRPr="41C8C01A" w:rsidR="288404D0">
        <w:rPr>
          <w:rFonts w:ascii="Arial Nova" w:hAnsi="Arial Nova" w:eastAsia="Arial Nova" w:cs="Arial Nova"/>
        </w:rPr>
        <w:t>ng</w:t>
      </w:r>
      <w:r w:rsidRPr="41C8C01A" w:rsidR="288404D0">
        <w:rPr>
          <w:rFonts w:ascii="Arial Nova" w:hAnsi="Arial Nova" w:eastAsia="Arial Nova" w:cs="Arial Nova"/>
        </w:rPr>
        <w:t xml:space="preserve"> in handmade, </w:t>
      </w:r>
      <w:r w:rsidRPr="41C8C01A" w:rsidR="288404D0">
        <w:rPr>
          <w:rFonts w:ascii="Arial Nova" w:hAnsi="Arial Nova" w:eastAsia="Arial Nova" w:cs="Arial Nova"/>
        </w:rPr>
        <w:t>personali</w:t>
      </w:r>
      <w:r w:rsidRPr="41C8C01A" w:rsidR="1E27EE3D">
        <w:rPr>
          <w:rFonts w:ascii="Arial Nova" w:hAnsi="Arial Nova" w:eastAsia="Arial Nova" w:cs="Arial Nova"/>
        </w:rPr>
        <w:t>sed</w:t>
      </w:r>
      <w:r w:rsidRPr="41C8C01A" w:rsidR="288404D0">
        <w:rPr>
          <w:rFonts w:ascii="Arial Nova" w:hAnsi="Arial Nova" w:eastAsia="Arial Nova" w:cs="Arial Nova"/>
        </w:rPr>
        <w:t xml:space="preserve"> ribbon bouquets. I</w:t>
      </w:r>
      <w:r w:rsidRPr="41C8C01A" w:rsidR="5C942DD9">
        <w:rPr>
          <w:rFonts w:ascii="Arial Nova" w:hAnsi="Arial Nova" w:eastAsia="Arial Nova" w:cs="Arial Nova"/>
        </w:rPr>
        <w:t>ts aim is to offer thoughtful gifts that combine creativity, la</w:t>
      </w:r>
      <w:r w:rsidRPr="41C8C01A" w:rsidR="2859BE6F">
        <w:rPr>
          <w:rFonts w:ascii="Arial Nova" w:hAnsi="Arial Nova" w:eastAsia="Arial Nova" w:cs="Arial Nova"/>
        </w:rPr>
        <w:t xml:space="preserve">sting </w:t>
      </w:r>
      <w:bookmarkStart w:name="_Int_VFKjVTA0" w:id="1187512363"/>
      <w:r w:rsidRPr="41C8C01A" w:rsidR="2859BE6F">
        <w:rPr>
          <w:rFonts w:ascii="Arial Nova" w:hAnsi="Arial Nova" w:eastAsia="Arial Nova" w:cs="Arial Nova"/>
        </w:rPr>
        <w:t>value</w:t>
      </w:r>
      <w:bookmarkEnd w:id="1187512363"/>
      <w:r w:rsidRPr="41C8C01A" w:rsidR="2859BE6F">
        <w:rPr>
          <w:rFonts w:ascii="Arial Nova" w:hAnsi="Arial Nova" w:eastAsia="Arial Nova" w:cs="Arial Nova"/>
        </w:rPr>
        <w:t xml:space="preserve"> and an individual touch. Bouquets will be made to order for customers </w:t>
      </w:r>
      <w:bookmarkStart w:name="_Int_shhpCgmE" w:id="1255836172"/>
      <w:r w:rsidRPr="41C8C01A" w:rsidR="2859BE6F">
        <w:rPr>
          <w:rFonts w:ascii="Arial Nova" w:hAnsi="Arial Nova" w:eastAsia="Arial Nova" w:cs="Arial Nova"/>
        </w:rPr>
        <w:t>marking</w:t>
      </w:r>
      <w:bookmarkEnd w:id="1255836172"/>
      <w:r w:rsidRPr="41C8C01A" w:rsidR="2859BE6F">
        <w:rPr>
          <w:rFonts w:ascii="Arial Nova" w:hAnsi="Arial Nova" w:eastAsia="Arial Nova" w:cs="Arial Nova"/>
        </w:rPr>
        <w:t xml:space="preserve"> </w:t>
      </w:r>
      <w:r w:rsidRPr="41C8C01A" w:rsidR="562A0A20">
        <w:rPr>
          <w:rFonts w:ascii="Arial Nova" w:hAnsi="Arial Nova" w:eastAsia="Arial Nova" w:cs="Arial Nova"/>
        </w:rPr>
        <w:t>o</w:t>
      </w:r>
      <w:r w:rsidRPr="41C8C01A" w:rsidR="2859BE6F">
        <w:rPr>
          <w:rFonts w:ascii="Arial Nova" w:hAnsi="Arial Nova" w:eastAsia="Arial Nova" w:cs="Arial Nova"/>
        </w:rPr>
        <w:t>ccasion</w:t>
      </w:r>
      <w:r w:rsidRPr="41C8C01A" w:rsidR="0833623E">
        <w:rPr>
          <w:rFonts w:ascii="Arial Nova" w:hAnsi="Arial Nova" w:eastAsia="Arial Nova" w:cs="Arial Nova"/>
        </w:rPr>
        <w:t>s</w:t>
      </w:r>
      <w:r w:rsidRPr="41C8C01A" w:rsidR="02CF2B23">
        <w:rPr>
          <w:rFonts w:ascii="Arial Nova" w:hAnsi="Arial Nova" w:eastAsia="Arial Nova" w:cs="Arial Nova"/>
        </w:rPr>
        <w:t xml:space="preserve"> or </w:t>
      </w:r>
      <w:bookmarkStart w:name="_Int_qjqfsLLO" w:id="868811999"/>
      <w:r w:rsidRPr="41C8C01A" w:rsidR="02CF2B23">
        <w:rPr>
          <w:rFonts w:ascii="Arial Nova" w:hAnsi="Arial Nova" w:eastAsia="Arial Nova" w:cs="Arial Nova"/>
        </w:rPr>
        <w:t>giving</w:t>
      </w:r>
      <w:bookmarkEnd w:id="868811999"/>
      <w:r w:rsidRPr="41C8C01A" w:rsidR="02CF2B23">
        <w:rPr>
          <w:rFonts w:ascii="Arial Nova" w:hAnsi="Arial Nova" w:eastAsia="Arial Nova" w:cs="Arial Nova"/>
        </w:rPr>
        <w:t xml:space="preserve"> thoughtful surprises. </w:t>
      </w:r>
      <w:r w:rsidRPr="41C8C01A" w:rsidR="69604527">
        <w:rPr>
          <w:rFonts w:ascii="Arial Nova" w:hAnsi="Arial Nova" w:eastAsia="Arial Nova" w:cs="Arial Nova"/>
        </w:rPr>
        <w:t>U</w:t>
      </w:r>
      <w:r w:rsidRPr="41C8C01A" w:rsidR="02CF2B23">
        <w:rPr>
          <w:rFonts w:ascii="Arial Nova" w:hAnsi="Arial Nova" w:eastAsia="Arial Nova" w:cs="Arial Nova"/>
        </w:rPr>
        <w:t>nlike</w:t>
      </w:r>
      <w:r w:rsidRPr="41C8C01A" w:rsidR="07038E4D">
        <w:rPr>
          <w:rFonts w:ascii="Arial Nova" w:hAnsi="Arial Nova" w:eastAsia="Arial Nova" w:cs="Arial Nova"/>
        </w:rPr>
        <w:t xml:space="preserve"> fresh flowers, they can be kept as lasting </w:t>
      </w:r>
      <w:r w:rsidRPr="41C8C01A" w:rsidR="07038E4D">
        <w:rPr>
          <w:rFonts w:ascii="Arial Nova" w:hAnsi="Arial Nova" w:eastAsia="Arial Nova" w:cs="Arial Nova"/>
        </w:rPr>
        <w:t>mementos</w:t>
      </w:r>
      <w:r w:rsidRPr="41C8C01A" w:rsidR="07038E4D">
        <w:rPr>
          <w:rFonts w:ascii="Arial Nova" w:hAnsi="Arial Nova" w:eastAsia="Arial Nova" w:cs="Arial Nova"/>
        </w:rPr>
        <w:t>.</w:t>
      </w:r>
    </w:p>
    <w:p w:rsidR="07038E4D" w:rsidP="41C8C01A" w:rsidRDefault="07038E4D" w14:paraId="20AA5369" w14:textId="123972C6">
      <w:pPr>
        <w:pStyle w:val="Normal"/>
        <w:spacing w:line="360" w:lineRule="auto"/>
        <w:jc w:val="left"/>
      </w:pPr>
      <w:r w:rsidRPr="41C8C01A" w:rsidR="07038E4D">
        <w:rPr>
          <w:rFonts w:ascii="Arial Nova" w:hAnsi="Arial Nova" w:eastAsia="Arial Nova" w:cs="Arial Nova"/>
        </w:rPr>
        <w:t xml:space="preserve">The business will begin as a home-based sole </w:t>
      </w:r>
      <w:bookmarkStart w:name="_Int_tecqlvJj" w:id="853433162"/>
      <w:r w:rsidRPr="41C8C01A" w:rsidR="07038E4D">
        <w:rPr>
          <w:rFonts w:ascii="Arial Nova" w:hAnsi="Arial Nova" w:eastAsia="Arial Nova" w:cs="Arial Nova"/>
        </w:rPr>
        <w:t>trader</w:t>
      </w:r>
      <w:bookmarkEnd w:id="853433162"/>
      <w:r w:rsidRPr="41C8C01A" w:rsidR="07038E4D">
        <w:rPr>
          <w:rFonts w:ascii="Arial Nova" w:hAnsi="Arial Nova" w:eastAsia="Arial Nova" w:cs="Arial Nova"/>
        </w:rPr>
        <w:t xml:space="preserve"> operation to limit initial expenses. I</w:t>
      </w:r>
      <w:r w:rsidRPr="41C8C01A" w:rsidR="2FDA7BEA">
        <w:rPr>
          <w:rFonts w:ascii="Arial Nova" w:hAnsi="Arial Nova" w:eastAsia="Arial Nova" w:cs="Arial Nova"/>
        </w:rPr>
        <w:t>nitially, the owner will design and</w:t>
      </w:r>
      <w:r w:rsidRPr="41C8C01A" w:rsidR="3EA91CBB">
        <w:rPr>
          <w:rFonts w:ascii="Arial Nova" w:hAnsi="Arial Nova" w:eastAsia="Arial Nova" w:cs="Arial Nova"/>
        </w:rPr>
        <w:t xml:space="preserve"> produce the bouquets, purchase materials, handle</w:t>
      </w:r>
      <w:r w:rsidRPr="41C8C01A" w:rsidR="43D96AB5">
        <w:rPr>
          <w:rFonts w:ascii="Arial Nova" w:hAnsi="Arial Nova" w:eastAsia="Arial Nova" w:cs="Arial Nova"/>
        </w:rPr>
        <w:t xml:space="preserve"> </w:t>
      </w:r>
      <w:r w:rsidRPr="41C8C01A" w:rsidR="0889ED23">
        <w:rPr>
          <w:rFonts w:ascii="Arial Nova" w:hAnsi="Arial Nova" w:eastAsia="Arial Nova" w:cs="Arial Nova"/>
        </w:rPr>
        <w:t>enquiries,</w:t>
      </w:r>
      <w:r w:rsidRPr="41C8C01A" w:rsidR="43D96AB5">
        <w:rPr>
          <w:rFonts w:ascii="Arial Nova" w:hAnsi="Arial Nova" w:eastAsia="Arial Nova" w:cs="Arial Nova"/>
        </w:rPr>
        <w:t xml:space="preserve"> and </w:t>
      </w:r>
      <w:r w:rsidRPr="41C8C01A" w:rsidR="3D3B75C0">
        <w:rPr>
          <w:rFonts w:ascii="Arial Nova" w:hAnsi="Arial Nova" w:eastAsia="Arial Nova" w:cs="Arial Nova"/>
        </w:rPr>
        <w:t>organise</w:t>
      </w:r>
      <w:r w:rsidRPr="41C8C01A" w:rsidR="3D3B75C0">
        <w:rPr>
          <w:rFonts w:ascii="Arial Nova" w:hAnsi="Arial Nova" w:eastAsia="Arial Nova" w:cs="Arial Nova"/>
        </w:rPr>
        <w:t xml:space="preserve"> orders.</w:t>
      </w:r>
      <w:r w:rsidRPr="41C8C01A" w:rsidR="7A287EAB">
        <w:rPr>
          <w:rFonts w:ascii="Arial Nova" w:hAnsi="Arial Nova" w:eastAsia="Arial Nova" w:cs="Arial Nova"/>
        </w:rPr>
        <w:t xml:space="preserve"> Working on a small scale will make it easier to </w:t>
      </w:r>
      <w:r w:rsidRPr="41C8C01A" w:rsidR="7A287EAB">
        <w:rPr>
          <w:rFonts w:ascii="Arial Nova" w:hAnsi="Arial Nova" w:eastAsia="Arial Nova" w:cs="Arial Nova"/>
        </w:rPr>
        <w:t>monitor</w:t>
      </w:r>
      <w:r w:rsidRPr="41C8C01A" w:rsidR="7A287EAB">
        <w:rPr>
          <w:rFonts w:ascii="Arial Nova" w:hAnsi="Arial Nova" w:eastAsia="Arial Nova" w:cs="Arial Nova"/>
        </w:rPr>
        <w:t xml:space="preserve"> quality and respond directl</w:t>
      </w:r>
      <w:r w:rsidRPr="41C8C01A" w:rsidR="64330EAE">
        <w:rPr>
          <w:rFonts w:ascii="Arial Nova" w:hAnsi="Arial Nova" w:eastAsia="Arial Nova" w:cs="Arial Nova"/>
        </w:rPr>
        <w:t>y to customer feedback.</w:t>
      </w:r>
    </w:p>
    <w:p w:rsidR="64330EAE" w:rsidP="41C8C01A" w:rsidRDefault="64330EAE" w14:paraId="43229CC4" w14:textId="134EE91C">
      <w:pPr>
        <w:pStyle w:val="Normal"/>
        <w:spacing w:line="360" w:lineRule="auto"/>
        <w:jc w:val="left"/>
      </w:pPr>
      <w:r w:rsidRPr="41C8C01A" w:rsidR="64330EAE">
        <w:rPr>
          <w:rFonts w:ascii="Arial Nova" w:hAnsi="Arial Nova" w:eastAsia="Arial Nova" w:cs="Arial Nova"/>
        </w:rPr>
        <w:t xml:space="preserve">Sales will mainly take place online, supported by social media and recommendations from </w:t>
      </w:r>
      <w:r w:rsidRPr="41C8C01A" w:rsidR="3E272911">
        <w:rPr>
          <w:rFonts w:ascii="Arial Nova" w:hAnsi="Arial Nova" w:eastAsia="Arial Nova" w:cs="Arial Nova"/>
        </w:rPr>
        <w:t>satisfied customers.</w:t>
      </w:r>
      <w:r w:rsidRPr="41C8C01A" w:rsidR="3E272911">
        <w:rPr>
          <w:rFonts w:ascii="Arial Nova" w:hAnsi="Arial Nova" w:eastAsia="Arial Nova" w:cs="Arial Nova"/>
        </w:rPr>
        <w:t xml:space="preserve"> As demand grows, the business will explore partnerships with independent local shops. </w:t>
      </w:r>
      <w:r w:rsidRPr="41C8C01A" w:rsidR="284A1F71">
        <w:rPr>
          <w:rFonts w:ascii="Arial Nova" w:hAnsi="Arial Nova" w:eastAsia="Arial Nova" w:cs="Arial Nova"/>
        </w:rPr>
        <w:t xml:space="preserve">These retailers could display selected bouquets and </w:t>
      </w:r>
      <w:r w:rsidRPr="41C8C01A" w:rsidR="0BF4977C">
        <w:rPr>
          <w:rFonts w:ascii="Arial Nova" w:hAnsi="Arial Nova" w:eastAsia="Arial Nova" w:cs="Arial Nova"/>
        </w:rPr>
        <w:t>receive</w:t>
      </w:r>
      <w:r w:rsidRPr="41C8C01A" w:rsidR="284A1F71">
        <w:rPr>
          <w:rFonts w:ascii="Arial Nova" w:hAnsi="Arial Nova" w:eastAsia="Arial Nova" w:cs="Arial Nova"/>
        </w:rPr>
        <w:t xml:space="preserve"> an agreed commission, for </w:t>
      </w:r>
      <w:r w:rsidRPr="41C8C01A" w:rsidR="5588BF53">
        <w:rPr>
          <w:rFonts w:ascii="Arial Nova" w:hAnsi="Arial Nova" w:eastAsia="Arial Nova" w:cs="Arial Nova"/>
        </w:rPr>
        <w:t>example</w:t>
      </w:r>
      <w:r w:rsidRPr="41C8C01A" w:rsidR="284A1F71">
        <w:rPr>
          <w:rFonts w:ascii="Arial Nova" w:hAnsi="Arial Nova" w:eastAsia="Arial Nova" w:cs="Arial Nova"/>
        </w:rPr>
        <w:t xml:space="preserve"> </w:t>
      </w:r>
      <w:r w:rsidRPr="41C8C01A" w:rsidR="5885F1EE">
        <w:rPr>
          <w:rFonts w:ascii="Arial Nova" w:hAnsi="Arial Nova" w:eastAsia="Arial Nova" w:cs="Arial Nova"/>
        </w:rPr>
        <w:t>£3</w:t>
      </w:r>
      <w:r w:rsidRPr="41C8C01A" w:rsidR="2AB92759">
        <w:rPr>
          <w:rFonts w:ascii="Arial Nova" w:hAnsi="Arial Nova" w:eastAsia="Arial Nova" w:cs="Arial Nova"/>
        </w:rPr>
        <w:t xml:space="preserve"> for each item sold. This </w:t>
      </w:r>
      <w:r w:rsidRPr="41C8C01A" w:rsidR="0697D22F">
        <w:rPr>
          <w:rFonts w:ascii="Arial Nova" w:hAnsi="Arial Nova" w:eastAsia="Arial Nova" w:cs="Arial Nova"/>
        </w:rPr>
        <w:t>w</w:t>
      </w:r>
      <w:r w:rsidRPr="41C8C01A" w:rsidR="2AB92759">
        <w:rPr>
          <w:rFonts w:ascii="Arial Nova" w:hAnsi="Arial Nova" w:eastAsia="Arial Nova" w:cs="Arial Nova"/>
        </w:rPr>
        <w:t>ould offer another way to reach buyers without renting premise</w:t>
      </w:r>
      <w:r w:rsidRPr="41C8C01A" w:rsidR="2D985CFC">
        <w:rPr>
          <w:rFonts w:ascii="Arial Nova" w:hAnsi="Arial Nova" w:eastAsia="Arial Nova" w:cs="Arial Nova"/>
        </w:rPr>
        <w:t>s</w:t>
      </w:r>
      <w:r w:rsidRPr="41C8C01A" w:rsidR="6557ABD0">
        <w:rPr>
          <w:rFonts w:ascii="Arial Nova" w:hAnsi="Arial Nova" w:eastAsia="Arial Nova" w:cs="Arial Nova"/>
        </w:rPr>
        <w:t>.</w:t>
      </w:r>
    </w:p>
    <w:p w:rsidR="6557ABD0" w:rsidP="41C8C01A" w:rsidRDefault="6557ABD0" w14:paraId="38FDD601" w14:textId="735FDB05">
      <w:pPr>
        <w:pStyle w:val="Normal"/>
        <w:spacing w:line="360" w:lineRule="auto"/>
        <w:jc w:val="left"/>
      </w:pPr>
      <w:r w:rsidRPr="41C8C01A" w:rsidR="6557ABD0">
        <w:rPr>
          <w:rFonts w:ascii="Arial Nova" w:hAnsi="Arial Nova" w:eastAsia="Arial Nova" w:cs="Arial Nova"/>
        </w:rPr>
        <w:t xml:space="preserve">The business will compete through careful </w:t>
      </w:r>
      <w:r w:rsidRPr="41C8C01A" w:rsidR="4687DC76">
        <w:rPr>
          <w:rFonts w:ascii="Arial Nova" w:hAnsi="Arial Nova" w:eastAsia="Arial Nova" w:cs="Arial Nova"/>
        </w:rPr>
        <w:t>craftsmanship</w:t>
      </w:r>
      <w:r w:rsidRPr="41C8C01A" w:rsidR="0999C69A">
        <w:rPr>
          <w:rFonts w:ascii="Arial Nova" w:hAnsi="Arial Nova" w:eastAsia="Arial Nova" w:cs="Arial Nova"/>
        </w:rPr>
        <w:t>,</w:t>
      </w:r>
      <w:r w:rsidRPr="41C8C01A" w:rsidR="6557ABD0">
        <w:rPr>
          <w:rFonts w:ascii="Arial Nova" w:hAnsi="Arial Nova" w:eastAsia="Arial Nova" w:cs="Arial Nova"/>
        </w:rPr>
        <w:t xml:space="preserve"> reliable communication</w:t>
      </w:r>
      <w:r w:rsidRPr="41C8C01A" w:rsidR="2D9D1F70">
        <w:rPr>
          <w:rFonts w:ascii="Arial Nova" w:hAnsi="Arial Nova" w:eastAsia="Arial Nova" w:cs="Arial Nova"/>
        </w:rPr>
        <w:t xml:space="preserve"> a</w:t>
      </w:r>
      <w:r w:rsidRPr="41C8C01A" w:rsidR="22A9A753">
        <w:rPr>
          <w:rFonts w:ascii="Arial Nova" w:hAnsi="Arial Nova" w:eastAsia="Arial Nova" w:cs="Arial Nova"/>
        </w:rPr>
        <w:t>nd</w:t>
      </w:r>
      <w:r w:rsidRPr="41C8C01A" w:rsidR="2D9D1F70">
        <w:rPr>
          <w:rFonts w:ascii="Arial Nova" w:hAnsi="Arial Nova" w:eastAsia="Arial Nova" w:cs="Arial Nova"/>
        </w:rPr>
        <w:t xml:space="preserve"> products tailored to individual request</w:t>
      </w:r>
      <w:r w:rsidRPr="41C8C01A" w:rsidR="634F9DB3">
        <w:rPr>
          <w:rFonts w:ascii="Arial Nova" w:hAnsi="Arial Nova" w:eastAsia="Arial Nova" w:cs="Arial Nova"/>
        </w:rPr>
        <w:t>s</w:t>
      </w:r>
      <w:r w:rsidRPr="41C8C01A" w:rsidR="2D9D1F70">
        <w:rPr>
          <w:rFonts w:ascii="Arial Nova" w:hAnsi="Arial Nova" w:eastAsia="Arial Nova" w:cs="Arial Nova"/>
        </w:rPr>
        <w:t xml:space="preserve"> rather than by </w:t>
      </w:r>
      <w:r w:rsidRPr="41C8C01A" w:rsidR="71CE8D51">
        <w:rPr>
          <w:rFonts w:ascii="Arial Nova" w:hAnsi="Arial Nova" w:eastAsia="Arial Nova" w:cs="Arial Nova"/>
        </w:rPr>
        <w:t>trying</w:t>
      </w:r>
      <w:r w:rsidRPr="41C8C01A" w:rsidR="2D9D1F70">
        <w:rPr>
          <w:rFonts w:ascii="Arial Nova" w:hAnsi="Arial Nova" w:eastAsia="Arial Nova" w:cs="Arial Nova"/>
        </w:rPr>
        <w:t xml:space="preserve"> to o</w:t>
      </w:r>
      <w:r w:rsidRPr="41C8C01A" w:rsidR="0352E109">
        <w:rPr>
          <w:rFonts w:ascii="Arial Nova" w:hAnsi="Arial Nova" w:eastAsia="Arial Nova" w:cs="Arial Nova"/>
        </w:rPr>
        <w:t>ffer the lowest prices</w:t>
      </w:r>
      <w:r w:rsidRPr="41C8C01A" w:rsidR="4C1BDF29">
        <w:rPr>
          <w:rFonts w:ascii="Arial Nova" w:hAnsi="Arial Nova" w:eastAsia="Arial Nova" w:cs="Arial Nova"/>
        </w:rPr>
        <w:t xml:space="preserve">. Selling prices will be set after </w:t>
      </w:r>
      <w:r w:rsidRPr="41C8C01A" w:rsidR="3B271F35">
        <w:rPr>
          <w:rFonts w:ascii="Arial Nova" w:hAnsi="Arial Nova" w:eastAsia="Arial Nova" w:cs="Arial Nova"/>
        </w:rPr>
        <w:t>considering material costs, the time</w:t>
      </w:r>
      <w:r w:rsidRPr="41C8C01A" w:rsidR="3B271F35">
        <w:rPr>
          <w:rFonts w:ascii="Arial Nova" w:hAnsi="Arial Nova" w:eastAsia="Arial Nova" w:cs="Arial Nova"/>
        </w:rPr>
        <w:t xml:space="preserve"> </w:t>
      </w:r>
      <w:r w:rsidRPr="41C8C01A" w:rsidR="3B271F35">
        <w:rPr>
          <w:rFonts w:ascii="Arial Nova" w:hAnsi="Arial Nova" w:eastAsia="Arial Nova" w:cs="Arial Nova"/>
        </w:rPr>
        <w:t>require</w:t>
      </w:r>
      <w:r w:rsidRPr="41C8C01A" w:rsidR="3B271F35">
        <w:rPr>
          <w:rFonts w:ascii="Arial Nova" w:hAnsi="Arial Nova" w:eastAsia="Arial Nova" w:cs="Arial Nova"/>
        </w:rPr>
        <w:t>d</w:t>
      </w:r>
      <w:r w:rsidRPr="41C8C01A" w:rsidR="3B271F35">
        <w:rPr>
          <w:rFonts w:ascii="Arial Nova" w:hAnsi="Arial Nova" w:eastAsia="Arial Nova" w:cs="Arial Nova"/>
        </w:rPr>
        <w:t xml:space="preserve"> to make each </w:t>
      </w:r>
      <w:r w:rsidRPr="41C8C01A" w:rsidR="3A4824FE">
        <w:rPr>
          <w:rFonts w:ascii="Arial Nova" w:hAnsi="Arial Nova" w:eastAsia="Arial Nova" w:cs="Arial Nova"/>
        </w:rPr>
        <w:t>bouquet,</w:t>
      </w:r>
      <w:r w:rsidRPr="41C8C01A" w:rsidR="3B271F35">
        <w:rPr>
          <w:rFonts w:ascii="Arial Nova" w:hAnsi="Arial Nova" w:eastAsia="Arial Nova" w:cs="Arial Nova"/>
        </w:rPr>
        <w:t xml:space="preserve"> and a suitable profit </w:t>
      </w:r>
      <w:r w:rsidRPr="41C8C01A" w:rsidR="6C5F2E48">
        <w:rPr>
          <w:rFonts w:ascii="Arial Nova" w:hAnsi="Arial Nova" w:eastAsia="Arial Nova" w:cs="Arial Nova"/>
        </w:rPr>
        <w:t>margin. The owner will</w:t>
      </w:r>
      <w:r w:rsidRPr="41C8C01A" w:rsidR="6C5F2E48">
        <w:rPr>
          <w:rFonts w:ascii="Arial Nova" w:hAnsi="Arial Nova" w:eastAsia="Arial Nova" w:cs="Arial Nova"/>
        </w:rPr>
        <w:t xml:space="preserve"> </w:t>
      </w:r>
      <w:r w:rsidRPr="41C8C01A" w:rsidR="6C5F2E48">
        <w:rPr>
          <w:rFonts w:ascii="Arial Nova" w:hAnsi="Arial Nova" w:eastAsia="Arial Nova" w:cs="Arial Nova"/>
        </w:rPr>
        <w:t>monito</w:t>
      </w:r>
      <w:r w:rsidRPr="41C8C01A" w:rsidR="6C5F2E48">
        <w:rPr>
          <w:rFonts w:ascii="Arial Nova" w:hAnsi="Arial Nova" w:eastAsia="Arial Nova" w:cs="Arial Nova"/>
        </w:rPr>
        <w:t>r</w:t>
      </w:r>
      <w:r w:rsidRPr="41C8C01A" w:rsidR="6C5F2E48">
        <w:rPr>
          <w:rFonts w:ascii="Arial Nova" w:hAnsi="Arial Nova" w:eastAsia="Arial Nova" w:cs="Arial Nova"/>
        </w:rPr>
        <w:t xml:space="preserve"> sales and expenses to assess whether the business is fin</w:t>
      </w:r>
      <w:r w:rsidRPr="41C8C01A" w:rsidR="076B1F49">
        <w:rPr>
          <w:rFonts w:ascii="Arial Nova" w:hAnsi="Arial Nova" w:eastAsia="Arial Nova" w:cs="Arial Nova"/>
        </w:rPr>
        <w:t>ancially sustainable.</w:t>
      </w:r>
    </w:p>
    <w:p w:rsidR="076B1F49" w:rsidP="41C8C01A" w:rsidRDefault="076B1F49" w14:paraId="70DA2297" w14:textId="0D3971D2">
      <w:pPr>
        <w:pStyle w:val="Normal"/>
        <w:spacing w:line="360" w:lineRule="auto"/>
        <w:jc w:val="left"/>
        <w:rPr>
          <w:rFonts w:ascii="Arial Nova" w:hAnsi="Arial Nova" w:eastAsia="Arial Nova" w:cs="Arial Nova"/>
        </w:rPr>
      </w:pPr>
      <w:r w:rsidRPr="41C8C01A" w:rsidR="076B1F49">
        <w:rPr>
          <w:rFonts w:ascii="Arial Nova" w:hAnsi="Arial Nova" w:eastAsia="Arial Nova" w:cs="Arial Nova"/>
        </w:rPr>
        <w:t xml:space="preserve">In the longer term, Serenity Atelier by </w:t>
      </w:r>
      <w:r w:rsidRPr="41C8C01A" w:rsidR="076B1F49">
        <w:rPr>
          <w:rFonts w:ascii="Arial Nova" w:hAnsi="Arial Nova" w:eastAsia="Arial Nova" w:cs="Arial Nova"/>
        </w:rPr>
        <w:t>Agiii</w:t>
      </w:r>
      <w:r w:rsidRPr="41C8C01A" w:rsidR="076B1F49">
        <w:rPr>
          <w:rFonts w:ascii="Arial Nova" w:hAnsi="Arial Nova" w:eastAsia="Arial Nova" w:cs="Arial Nova"/>
        </w:rPr>
        <w:t xml:space="preserve"> aims to develop a </w:t>
      </w:r>
      <w:r w:rsidRPr="41C8C01A" w:rsidR="076B1F49">
        <w:rPr>
          <w:rFonts w:ascii="Arial Nova" w:hAnsi="Arial Nova" w:eastAsia="Arial Nova" w:cs="Arial Nova"/>
        </w:rPr>
        <w:t>recognisable</w:t>
      </w:r>
      <w:r w:rsidRPr="41C8C01A" w:rsidR="076B1F49">
        <w:rPr>
          <w:rFonts w:ascii="Arial Nova" w:hAnsi="Arial Nova" w:eastAsia="Arial Nova" w:cs="Arial Nova"/>
        </w:rPr>
        <w:t xml:space="preserve"> local brand,</w:t>
      </w:r>
      <w:r w:rsidRPr="41C8C01A" w:rsidR="0840A4D6">
        <w:rPr>
          <w:rFonts w:ascii="Arial Nova" w:hAnsi="Arial Nova" w:eastAsia="Arial Nova" w:cs="Arial Nova"/>
        </w:rPr>
        <w:t xml:space="preserve"> </w:t>
      </w:r>
      <w:r w:rsidRPr="41C8C01A" w:rsidR="2D12A11B">
        <w:rPr>
          <w:rFonts w:ascii="Arial Nova" w:hAnsi="Arial Nova" w:eastAsia="Arial Nova" w:cs="Arial Nova"/>
        </w:rPr>
        <w:t xml:space="preserve">attract </w:t>
      </w:r>
      <w:r w:rsidRPr="41C8C01A" w:rsidR="0840A4D6">
        <w:rPr>
          <w:rFonts w:ascii="Arial Nova" w:hAnsi="Arial Nova" w:eastAsia="Arial Nova" w:cs="Arial Nova"/>
        </w:rPr>
        <w:t xml:space="preserve">repeat </w:t>
      </w:r>
      <w:r w:rsidRPr="41C8C01A" w:rsidR="024A9CDD">
        <w:rPr>
          <w:rFonts w:ascii="Arial Nova" w:hAnsi="Arial Nova" w:eastAsia="Arial Nova" w:cs="Arial Nova"/>
        </w:rPr>
        <w:t>custom</w:t>
      </w:r>
      <w:r w:rsidRPr="41C8C01A" w:rsidR="232CAF5E">
        <w:rPr>
          <w:rFonts w:ascii="Arial Nova" w:hAnsi="Arial Nova" w:eastAsia="Arial Nova" w:cs="Arial Nova"/>
        </w:rPr>
        <w:t>er</w:t>
      </w:r>
      <w:r w:rsidRPr="41C8C01A" w:rsidR="024A9CDD">
        <w:rPr>
          <w:rFonts w:ascii="Arial Nova" w:hAnsi="Arial Nova" w:eastAsia="Arial Nova" w:cs="Arial Nova"/>
        </w:rPr>
        <w:t>s</w:t>
      </w:r>
      <w:r w:rsidRPr="41C8C01A" w:rsidR="0840A4D6">
        <w:rPr>
          <w:rFonts w:ascii="Arial Nova" w:hAnsi="Arial Nova" w:eastAsia="Arial Nova" w:cs="Arial Nova"/>
        </w:rPr>
        <w:t xml:space="preserve"> and increase sales steadily. Made-to-order production and th</w:t>
      </w:r>
      <w:r w:rsidRPr="41C8C01A" w:rsidR="3814FD14">
        <w:rPr>
          <w:rFonts w:ascii="Arial Nova" w:hAnsi="Arial Nova" w:eastAsia="Arial Nova" w:cs="Arial Nova"/>
        </w:rPr>
        <w:t xml:space="preserve">oughtful packaging </w:t>
      </w:r>
      <w:r w:rsidRPr="41C8C01A" w:rsidR="339D683A">
        <w:rPr>
          <w:rFonts w:ascii="Arial Nova" w:hAnsi="Arial Nova" w:eastAsia="Arial Nova" w:cs="Arial Nova"/>
        </w:rPr>
        <w:t>choices</w:t>
      </w:r>
      <w:r w:rsidRPr="41C8C01A" w:rsidR="3814FD14">
        <w:rPr>
          <w:rFonts w:ascii="Arial Nova" w:hAnsi="Arial Nova" w:eastAsia="Arial Nova" w:cs="Arial Nova"/>
        </w:rPr>
        <w:t xml:space="preserve"> will also help limit unnecessary material waste.</w:t>
      </w:r>
    </w:p>
    <w:p w:rsidR="41C8C01A" w:rsidP="41C8C01A" w:rsidRDefault="41C8C01A" w14:paraId="36D69573" w14:textId="3127F440">
      <w:pPr>
        <w:pStyle w:val="Normal"/>
        <w:spacing w:line="360" w:lineRule="auto"/>
        <w:jc w:val="center"/>
        <w:rPr>
          <w:rFonts w:ascii="Arial Nova" w:hAnsi="Arial Nova" w:eastAsia="Arial Nova" w:cs="Arial Nova"/>
        </w:rPr>
      </w:pPr>
    </w:p>
    <w:p w:rsidR="50F775C5" w:rsidP="41C8C01A" w:rsidRDefault="50F775C5" w14:paraId="6A109DB3" w14:textId="3ED46073">
      <w:pPr>
        <w:spacing w:line="360" w:lineRule="auto"/>
      </w:pPr>
      <w:r>
        <w:br w:type="page"/>
      </w:r>
    </w:p>
    <w:p w:rsidR="721ACC8A" w:rsidP="41C8C01A" w:rsidRDefault="721ACC8A" w14:paraId="2BACE30D" w14:textId="7FF83AF2">
      <w:pPr>
        <w:pStyle w:val="Normal"/>
        <w:spacing w:line="360" w:lineRule="auto"/>
        <w:jc w:val="left"/>
      </w:pPr>
      <w:r w:rsidRPr="41C8C01A" w:rsidR="721ACC8A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Table of Contents</w:t>
      </w:r>
    </w:p>
    <w:p w:rsidR="3430471D" w:rsidP="41C8C01A" w:rsidRDefault="3430471D" w14:paraId="6C138827" w14:textId="0BDC8B4C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3430471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Title Page</w:t>
      </w:r>
    </w:p>
    <w:p w:rsidR="51800972" w:rsidP="41C8C01A" w:rsidRDefault="51800972" w14:paraId="6D8C66BF" w14:textId="078BC73F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5180097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Executive Summary</w:t>
      </w:r>
    </w:p>
    <w:p w:rsidR="7C6F6DFA" w:rsidP="41C8C01A" w:rsidRDefault="7C6F6DFA" w14:paraId="7263135B" w14:textId="00C25CE6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7C6F6D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Table of Contents</w:t>
      </w:r>
    </w:p>
    <w:p w:rsidR="3BB5F06C" w:rsidP="41C8C01A" w:rsidRDefault="3BB5F06C" w14:paraId="38050F04" w14:textId="0DF97DC3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3BB5F06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Overview</w:t>
      </w:r>
    </w:p>
    <w:p w:rsidR="4E87E70D" w:rsidP="41C8C01A" w:rsidRDefault="4E87E70D" w14:paraId="57A4D68D" w14:textId="7C55018D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4E87E70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Ownership, Staffing and Location</w:t>
      </w:r>
    </w:p>
    <w:p w:rsidR="7970E79A" w:rsidP="41C8C01A" w:rsidRDefault="7970E79A" w14:paraId="4D00A82B" w14:textId="2E1DFAAC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7970E79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Legal Structure and Requirements</w:t>
      </w:r>
    </w:p>
    <w:p w:rsidR="0B7E1A3B" w:rsidP="41C8C01A" w:rsidRDefault="0B7E1A3B" w14:paraId="3D3AE881" w14:textId="320DF134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0B7E1A3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039277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PESTEL </w:t>
      </w:r>
      <w:r w:rsidRPr="41C8C01A" w:rsidR="6D46AFA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41C8C01A" w:rsidR="039277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nalysis</w:t>
      </w:r>
    </w:p>
    <w:p w:rsidR="0E432E86" w:rsidP="41C8C01A" w:rsidRDefault="0E432E86" w14:paraId="2EA77F37" w14:textId="0D3311B8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0E432E8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Competition</w:t>
      </w:r>
    </w:p>
    <w:p w:rsidR="30C93FC4" w:rsidP="41C8C01A" w:rsidRDefault="30C93FC4" w14:paraId="2267BB89" w14:textId="137B7374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30C93F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Marketing and Sales Strategy</w:t>
      </w:r>
    </w:p>
    <w:p w:rsidR="4FE6C68C" w:rsidP="41C8C01A" w:rsidRDefault="4FE6C68C" w14:paraId="799A561C" w14:textId="33F09E84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4FE6C68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Cash Flow Foreca</w:t>
      </w:r>
      <w:r w:rsidRPr="41C8C01A" w:rsidR="25F754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</w:t>
      </w:r>
    </w:p>
    <w:p w:rsidR="10EEBB14" w:rsidP="41C8C01A" w:rsidRDefault="10EEBB14" w14:paraId="4730D261" w14:textId="43DB8576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10EEBB1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E6918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References</w:t>
      </w:r>
    </w:p>
    <w:p w:rsidR="41C8C01A" w:rsidP="41C8C01A" w:rsidRDefault="41C8C01A" w14:paraId="7D24E1F4" w14:textId="76407F86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58"/>
          <w:szCs w:val="58"/>
          <w:highlight w:val="yellow"/>
          <w:u w:val="single"/>
          <w:lang w:val="en-US"/>
        </w:rPr>
      </w:pPr>
    </w:p>
    <w:p w:rsidR="50F775C5" w:rsidP="41C8C01A" w:rsidRDefault="50F775C5" w14:paraId="278AB0AA" w14:textId="164BF299">
      <w:pPr>
        <w:spacing w:line="360" w:lineRule="auto"/>
      </w:pPr>
      <w:r>
        <w:br w:type="page"/>
      </w:r>
    </w:p>
    <w:p w:rsidR="50F775C5" w:rsidP="41C8C01A" w:rsidRDefault="50F775C5" w14:paraId="7BA84AEC" w14:textId="657924F3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</w:pPr>
      <w:r w:rsidRPr="41C8C01A" w:rsidR="4ED5EEF1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Overvie</w:t>
      </w:r>
      <w:r w:rsidRPr="41C8C01A" w:rsidR="137C2D55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 xml:space="preserve">w </w:t>
      </w:r>
    </w:p>
    <w:p w:rsidR="032711C3" w:rsidP="41C8C01A" w:rsidRDefault="032711C3" w14:paraId="1C2AD646" w14:textId="7B78CDDF">
      <w:pPr>
        <w:pStyle w:val="Normal"/>
        <w:spacing w:line="360" w:lineRule="auto"/>
        <w:jc w:val="left"/>
      </w:pPr>
      <w:r w:rsidRPr="41C8C01A" w:rsidR="137C2D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41C8C01A" w:rsidR="773107F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</w:t>
      </w:r>
      <w:r w:rsidRPr="41C8C01A" w:rsidR="137C2D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usiness idea</w:t>
      </w:r>
      <w:r w:rsidRPr="41C8C01A" w:rsidR="26697B4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37C2D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is based</w:t>
      </w:r>
      <w:r w:rsidRPr="41C8C01A" w:rsidR="0734B3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designing and creating handmade, </w:t>
      </w:r>
      <w:r w:rsidRPr="41C8C01A" w:rsidR="0734B3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personalised</w:t>
      </w:r>
      <w:r w:rsidRPr="41C8C01A" w:rsidR="0734B3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ribbon bouquets for </w:t>
      </w:r>
      <w:r w:rsidRPr="41C8C01A" w:rsidR="5959FA8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different occasions</w:t>
      </w:r>
      <w:r w:rsidRPr="41C8C01A" w:rsidR="5959FA8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1C8C01A" w:rsidR="15F73F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business will be called Serenity Atelier by </w:t>
      </w:r>
      <w:r w:rsidRPr="41C8C01A" w:rsidR="15F73F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Agiii</w:t>
      </w:r>
      <w:r w:rsidRPr="41C8C01A" w:rsidR="15F73F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1C8C01A" w:rsidR="5959FA8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Each bouquet will be individually m</w:t>
      </w:r>
      <w:r w:rsidRPr="41C8C01A" w:rsidR="5959FA8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ade acc</w:t>
      </w:r>
      <w:r w:rsidRPr="41C8C01A" w:rsidR="5959FA8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ording</w:t>
      </w:r>
      <w:r w:rsidRPr="41C8C01A" w:rsidR="3A1FED4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the customer’s preferences, including </w:t>
      </w:r>
      <w:r w:rsidRPr="41C8C01A" w:rsidR="3A1FED4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colours</w:t>
      </w:r>
      <w:r w:rsidRPr="41C8C01A" w:rsidR="3A1FED4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size, </w:t>
      </w:r>
      <w:r w:rsidRPr="41C8C01A" w:rsidR="22960E3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style,</w:t>
      </w:r>
      <w:r w:rsidRPr="41C8C01A" w:rsidR="3A1FED4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41C8C01A" w:rsidR="6E95B3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decorations. The</w:t>
      </w:r>
      <w:r w:rsidRPr="41C8C01A" w:rsidR="68AAF63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bouquets will be suitable for birthdays, w</w:t>
      </w:r>
      <w:r w:rsidRPr="41C8C01A" w:rsidR="2460C7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eddings, anniversaries, christenings, Christmas, Halloween, E</w:t>
      </w:r>
      <w:r w:rsidRPr="41C8C01A" w:rsidR="1ECDD20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id</w:t>
      </w:r>
      <w:r w:rsidRPr="41C8C01A" w:rsidR="2460C7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451B2D5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Mubarak,</w:t>
      </w:r>
      <w:r w:rsidRPr="41C8C01A" w:rsidR="2460C7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oth</w:t>
      </w:r>
      <w:r w:rsidRPr="41C8C01A" w:rsidR="5175DE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er celebrations. They can also be </w:t>
      </w:r>
      <w:r w:rsidRPr="41C8C01A" w:rsidR="168C27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purchased</w:t>
      </w:r>
      <w:r w:rsidRPr="41C8C01A" w:rsidR="168C27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simply to make someone happy, without requiring a special occasion.</w:t>
      </w:r>
    </w:p>
    <w:p w:rsidR="032711C3" w:rsidP="41C8C01A" w:rsidRDefault="032711C3" w14:paraId="36A5F192" w14:textId="52323BB2">
      <w:pPr>
        <w:pStyle w:val="Normal"/>
        <w:spacing w:line="360" w:lineRule="auto"/>
        <w:jc w:val="left"/>
      </w:pPr>
      <w:r w:rsidRPr="41C8C01A" w:rsidR="168C27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41C8C01A" w:rsidR="168C27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 business will welcome customers of all ages, </w:t>
      </w:r>
      <w:r w:rsidRPr="41C8C01A" w:rsidR="168C27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cultures</w:t>
      </w:r>
      <w:r w:rsidRPr="41C8C01A" w:rsidR="168C27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backgrou</w:t>
      </w:r>
      <w:r w:rsidRPr="41C8C01A" w:rsidR="29B377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nds, offering products that reflect individual personal</w:t>
      </w:r>
      <w:r w:rsidRPr="41C8C01A" w:rsidR="3989682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41C8C01A" w:rsidR="4B261B4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ties</w:t>
      </w:r>
      <w:r w:rsidRPr="41C8C01A" w:rsidR="3989682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traditions, and preferences. Every bouquet will be unique, with creativity</w:t>
      </w:r>
      <w:r w:rsidRPr="41C8C01A" w:rsidR="143B33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41C8C01A" w:rsidR="143B33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personalisation</w:t>
      </w:r>
      <w:r w:rsidRPr="41C8C01A" w:rsidR="143B33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forming the main unique selling point</w:t>
      </w:r>
      <w:r w:rsidRPr="41C8C01A" w:rsidR="161864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43B33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(USP)</w:t>
      </w:r>
      <w:r w:rsidRPr="41C8C01A" w:rsidR="18C7DDE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(Evans, 2022).</w:t>
      </w:r>
      <w:r w:rsidRPr="41C8C01A" w:rsidR="1AE0278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096AAD0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Customers will have the opportunity to discuss </w:t>
      </w:r>
      <w:r w:rsidRPr="41C8C01A" w:rsidR="551E69F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their</w:t>
      </w:r>
      <w:r w:rsidRPr="41C8C01A" w:rsidR="096AAD0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ideas </w:t>
      </w:r>
      <w:r w:rsidRPr="41C8C01A" w:rsidR="2D6DBBC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before</w:t>
      </w:r>
      <w:r w:rsidRPr="41C8C01A" w:rsidR="096AAD0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production begins. This will help ensure</w:t>
      </w:r>
      <w:r w:rsidRPr="41C8C01A" w:rsidR="6DCC72E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the finished bouquet matches their </w:t>
      </w:r>
      <w:r w:rsidRPr="41C8C01A" w:rsidR="70556E5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expectations</w:t>
      </w:r>
      <w:r w:rsidRPr="41C8C01A" w:rsidR="52910C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1C8C01A" w:rsidR="52910C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business may also offer different arrangements, from smaller decorative gifts to longer bouquets s</w:t>
      </w:r>
      <w:r w:rsidRPr="41C8C01A" w:rsidR="1F6B219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uitable for important celebrations.</w:t>
      </w:r>
      <w:r w:rsidRPr="41C8C01A" w:rsidR="25D62F7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2A283A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</w:t>
      </w:r>
      <w:r w:rsidRPr="41C8C01A" w:rsidR="25D62F7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details</w:t>
      </w:r>
      <w:r w:rsidRPr="41C8C01A" w:rsidR="488716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such as </w:t>
      </w:r>
      <w:r w:rsidRPr="41C8C01A" w:rsidR="66C5B64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 </w:t>
      </w:r>
      <w:r w:rsidRPr="41C8C01A" w:rsidR="488716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personalised</w:t>
      </w:r>
      <w:r w:rsidRPr="41C8C01A" w:rsidR="488716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message or decorative wrapping, could</w:t>
      </w:r>
      <w:r w:rsidRPr="41C8C01A" w:rsidR="0435F5E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make the products even more meaningful</w:t>
      </w:r>
      <w:r w:rsidRPr="41C8C01A" w:rsidR="08A69C6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6E7FF2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62FB5EB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Unlike traditional fresh </w:t>
      </w:r>
      <w:r w:rsidRPr="41C8C01A" w:rsidR="3A21FEE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flowers</w:t>
      </w:r>
      <w:r w:rsidRPr="41C8C01A" w:rsidR="62FB5EB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ribbon bouquets can be kept as long-lasting decorative gi</w:t>
      </w:r>
      <w:r w:rsidRPr="41C8C01A" w:rsidR="2C82383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fts and meaningful memories. Materials will be selected</w:t>
      </w:r>
      <w:r w:rsidRPr="41C8C01A" w:rsidR="05CC743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F33260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carefully, with an emphasis on </w:t>
      </w:r>
      <w:r w:rsidRPr="41C8C01A" w:rsidR="1F33260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minimising</w:t>
      </w:r>
      <w:r w:rsidRPr="41C8C01A" w:rsidR="1F33260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0429220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waste, using </w:t>
      </w:r>
      <w:r w:rsidRPr="41C8C01A" w:rsidR="1C25751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available</w:t>
      </w:r>
      <w:r w:rsidRPr="41C8C01A" w:rsidR="0429220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03ED0AB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materials </w:t>
      </w:r>
      <w:r w:rsidRPr="41C8C01A" w:rsidR="5C81E1F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efficiently,</w:t>
      </w:r>
      <w:r w:rsidRPr="41C8C01A" w:rsidR="03ED0AB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considering environmentally responsible </w:t>
      </w:r>
      <w:r w:rsidRPr="41C8C01A" w:rsidR="3D898F1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packaging</w:t>
      </w:r>
      <w:r w:rsidRPr="41C8C01A" w:rsidR="03ED0AB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088F1B01" w:rsidP="41C8C01A" w:rsidRDefault="088F1B01" w14:paraId="518FA3FD" w14:textId="65778FC3">
      <w:pPr>
        <w:pStyle w:val="Normal"/>
        <w:spacing w:line="360" w:lineRule="auto"/>
        <w:jc w:val="left"/>
      </w:pPr>
      <w:r w:rsidRPr="41C8C01A" w:rsidR="2D9D3D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Another important aspect of the business will be </w:t>
      </w:r>
      <w:r w:rsidRPr="41C8C01A" w:rsidR="74A1909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attention to detail and carefu</w:t>
      </w:r>
      <w:r w:rsidRPr="41C8C01A" w:rsidR="1E21B78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</w:t>
      </w:r>
      <w:r w:rsidRPr="41C8C01A" w:rsidR="74A1909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craftsmanship. Each arrangement will </w:t>
      </w:r>
      <w:r w:rsidRPr="41C8C01A" w:rsidR="25C4328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 patience, precision, and creativity. The production process will focus</w:t>
      </w:r>
      <w:r w:rsidRPr="41C8C01A" w:rsidR="0AEFC02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creating attractive, well-finished products</w:t>
      </w:r>
      <w:r w:rsidRPr="41C8C01A" w:rsidR="3F68DE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rather than manufacturing </w:t>
      </w:r>
      <w:r w:rsidRPr="41C8C01A" w:rsidR="3F68DE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large quantities</w:t>
      </w:r>
      <w:r w:rsidRPr="41C8C01A" w:rsidR="3F68DE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identical </w:t>
      </w:r>
      <w:r w:rsidRPr="41C8C01A" w:rsidR="3F68DE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items.</w:t>
      </w:r>
      <w:r w:rsidRPr="41C8C01A" w:rsidR="1F28F13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418718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</w:t>
      </w:r>
      <w:r w:rsidRPr="41C8C01A" w:rsidR="2418718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main purpose of the business is not</w:t>
      </w:r>
      <w:r w:rsidRPr="41C8C01A" w:rsidR="60293B0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418718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only to sell handmade products but also to create</w:t>
      </w:r>
      <w:r w:rsidRPr="41C8C01A" w:rsidR="2F947FC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positive emotions, bring </w:t>
      </w:r>
      <w:r w:rsidRPr="41C8C01A" w:rsidR="00E0046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joy,</w:t>
      </w:r>
      <w:r w:rsidRPr="41C8C01A" w:rsidR="2F947FC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make </w:t>
      </w:r>
      <w:r w:rsidRPr="41C8C01A" w:rsidR="4519E83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customers</w:t>
      </w:r>
      <w:r w:rsidRPr="41C8C01A" w:rsidR="2F947FC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feel special through thoughtfu</w:t>
      </w:r>
      <w:r w:rsidRPr="41C8C01A" w:rsidR="28315B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l, </w:t>
      </w:r>
      <w:r w:rsidRPr="41C8C01A" w:rsidR="28315B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personalised</w:t>
      </w:r>
      <w:r w:rsidRPr="41C8C01A" w:rsidR="28315B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gifts</w:t>
      </w:r>
      <w:r w:rsidRPr="41C8C01A" w:rsidR="28315B62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25B15184" w:rsidP="41C8C01A" w:rsidRDefault="25B15184" w14:paraId="2926A778" w14:textId="653E7FD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</w:pPr>
      <w:r w:rsidRPr="41C8C01A" w:rsidR="3AD4A0C1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 xml:space="preserve">Ownership, </w:t>
      </w:r>
      <w:r w:rsidRPr="41C8C01A" w:rsidR="3AD4A0C1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Staffing</w:t>
      </w:r>
      <w:r w:rsidRPr="41C8C01A" w:rsidR="3AD4A0C1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 xml:space="preserve"> and Location</w:t>
      </w:r>
    </w:p>
    <w:p w:rsidR="62AA4703" w:rsidP="41C8C01A" w:rsidRDefault="62AA4703" w14:paraId="33665BB8" w14:textId="7A94C524">
      <w:pPr>
        <w:pStyle w:val="Normal"/>
        <w:spacing w:line="360" w:lineRule="auto"/>
        <w:jc w:val="left"/>
      </w:pPr>
      <w:r w:rsidRPr="41C8C01A" w:rsidR="2B35E11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business will initially be owned and managed by one person. As the owner</w:t>
      </w:r>
      <w:r w:rsidRPr="41C8C01A" w:rsidR="60C875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I will </w:t>
      </w:r>
      <w:r w:rsidRPr="41C8C01A" w:rsidR="60C875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be </w:t>
      </w:r>
      <w:r w:rsidRPr="41C8C01A" w:rsidR="1929AC4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responsible</w:t>
      </w:r>
      <w:r w:rsidRPr="41C8C01A" w:rsidR="60C875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</w:t>
      </w:r>
      <w:r w:rsidRPr="41C8C01A" w:rsidR="60C875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designing and </w:t>
      </w:r>
      <w:r w:rsidRPr="41C8C01A" w:rsidR="201A6EE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creating</w:t>
      </w:r>
      <w:r w:rsidRPr="41C8C01A" w:rsidR="60C875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ribbon bouquets, </w:t>
      </w:r>
      <w:r w:rsidRPr="41C8C01A" w:rsidR="60C875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purchasing</w:t>
      </w:r>
      <w:r w:rsidRPr="41C8C01A" w:rsidR="60C8751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materials, communicating with customers, </w:t>
      </w:r>
      <w:r w:rsidRPr="41C8C01A" w:rsidR="1BEC03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managing </w:t>
      </w:r>
      <w:r w:rsidRPr="41C8C01A" w:rsidR="43B158E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orders,</w:t>
      </w:r>
      <w:r w:rsidRPr="41C8C01A" w:rsidR="1BEC03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promoting the products.</w:t>
      </w:r>
      <w:r w:rsidRPr="41C8C01A" w:rsidR="56382A1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This simple management structure will allow me</w:t>
      </w:r>
      <w:r w:rsidRPr="41C8C01A" w:rsidR="5B9CB77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</w:t>
      </w:r>
      <w:r w:rsidRPr="41C8C01A" w:rsidR="56382A1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control quality and make </w:t>
      </w:r>
      <w:r w:rsidRPr="41C8C01A" w:rsidR="3A37C5C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decisions</w:t>
      </w:r>
      <w:r w:rsidRPr="41C8C01A" w:rsidR="56382A1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56382A1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quickly</w:t>
      </w:r>
      <w:r w:rsidRPr="41C8C01A" w:rsidR="29B76C5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(Morris, 2011). </w:t>
      </w:r>
      <w:r w:rsidRPr="41C8C01A" w:rsidR="1BEC03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</w:t>
      </w:r>
      <w:r w:rsidRPr="41C8C01A" w:rsidR="1BEC03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business will </w:t>
      </w:r>
      <w:r w:rsidRPr="41C8C01A" w:rsidR="1BEC03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opera</w:t>
      </w:r>
      <w:r w:rsidRPr="41C8C01A" w:rsidR="0608223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</w:t>
      </w:r>
      <w:r w:rsidRPr="41C8C01A" w:rsidR="0608223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from home, which will help reduce </w:t>
      </w:r>
      <w:r w:rsidRPr="41C8C01A" w:rsidR="73BF8FE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initial</w:t>
      </w:r>
      <w:r w:rsidRPr="41C8C01A" w:rsidR="0608223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costs by avoiding </w:t>
      </w:r>
      <w:r w:rsidRPr="41C8C01A" w:rsidR="5D6AF75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need</w:t>
      </w:r>
      <w:r w:rsidRPr="41C8C01A" w:rsidR="0608223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rent commercial premises</w:t>
      </w:r>
      <w:r w:rsidRPr="41C8C01A" w:rsidR="1423599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(Young, 2007).</w:t>
      </w:r>
      <w:r w:rsidRPr="41C8C01A" w:rsidR="7A240F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designated workspace will be used to store ribbons, </w:t>
      </w:r>
      <w:r w:rsidRPr="41C8C01A" w:rsidR="3EED6E1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decorative</w:t>
      </w:r>
      <w:r w:rsidRPr="41C8C01A" w:rsidR="7A240F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materials, </w:t>
      </w:r>
      <w:r w:rsidRPr="41C8C01A" w:rsidR="7B6B00E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tools,</w:t>
      </w:r>
      <w:r w:rsidRPr="41C8C01A" w:rsidR="7A240F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packaging </w:t>
      </w:r>
      <w:r w:rsidRPr="41C8C01A" w:rsidR="3249AB7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safely</w:t>
      </w:r>
      <w:r w:rsidRPr="41C8C01A" w:rsidR="7A240FE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41C8C01A" w:rsidR="604AFA7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neatly.</w:t>
      </w:r>
      <w:r w:rsidRPr="41C8C01A" w:rsidR="59AC21F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Bouquets will be made to order, so materials can be used efficiently, and unnecessary stock can be </w:t>
      </w:r>
      <w:r w:rsidRPr="41C8C01A" w:rsidR="6313E9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limited.</w:t>
      </w:r>
    </w:p>
    <w:p w:rsidR="62AA4703" w:rsidP="41C8C01A" w:rsidRDefault="62AA4703" w14:paraId="534C2D3D" w14:textId="106A0DA0">
      <w:pPr>
        <w:pStyle w:val="Normal"/>
        <w:spacing w:line="360" w:lineRule="auto"/>
        <w:jc w:val="left"/>
      </w:pPr>
      <w:r w:rsidRPr="41C8C01A" w:rsidR="6313E9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Customers will be able to contact the business through social media to discuss</w:t>
      </w:r>
      <w:r w:rsidRPr="41C8C01A" w:rsidR="7FAB2C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08BE45F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colo</w:t>
      </w:r>
      <w:r w:rsidRPr="41C8C01A" w:rsidR="4B4758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</w:t>
      </w:r>
      <w:r w:rsidRPr="41C8C01A" w:rsidR="08BE45F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rs</w:t>
      </w:r>
      <w:r w:rsidRPr="41C8C01A" w:rsidR="7FAB2C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sizes, </w:t>
      </w:r>
      <w:r w:rsidRPr="41C8C01A" w:rsidR="7FAB2C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decorations</w:t>
      </w:r>
      <w:r w:rsidRPr="41C8C01A" w:rsidR="7FAB2C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delivery options</w:t>
      </w:r>
      <w:r w:rsidRPr="41C8C01A" w:rsidR="6992521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I</w:t>
      </w:r>
      <w:r w:rsidRPr="41C8C01A" w:rsidR="7FAB2C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confirm each order, agree on a </w:t>
      </w:r>
      <w:r w:rsidRPr="41C8C01A" w:rsidR="32699A6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completion</w:t>
      </w:r>
      <w:r w:rsidRPr="41C8C01A" w:rsidR="7FAB2C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74A0C44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date,</w:t>
      </w:r>
      <w:r w:rsidRPr="41C8C01A" w:rsidR="7FAB2C8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keep customers </w:t>
      </w:r>
      <w:r w:rsidRPr="41C8C01A" w:rsidR="7A28800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informed of progress. Completed </w:t>
      </w:r>
      <w:r w:rsidRPr="41C8C01A" w:rsidR="225AB0F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bouquets</w:t>
      </w:r>
      <w:r w:rsidRPr="41C8C01A" w:rsidR="7A28800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</w:t>
      </w:r>
      <w:r w:rsidRPr="41C8C01A" w:rsidR="0ED738C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</w:t>
      </w:r>
      <w:r w:rsidRPr="41C8C01A" w:rsidR="0A7E03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carefully </w:t>
      </w:r>
      <w:r w:rsidRPr="41C8C01A" w:rsidR="0A7E03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packaged</w:t>
      </w:r>
      <w:r w:rsidRPr="41C8C01A" w:rsidR="0A7E030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coll</w:t>
      </w:r>
      <w:r w:rsidRPr="41C8C01A" w:rsidR="031E75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ection or delivery, depending on the customer's needs and </w:t>
      </w:r>
      <w:r w:rsidRPr="41C8C01A" w:rsidR="031E756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location.</w:t>
      </w:r>
      <w:r w:rsidRPr="41C8C01A" w:rsidR="1CEB60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0EBAE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At</w:t>
      </w:r>
      <w:r w:rsidRPr="41C8C01A" w:rsidR="20EBAE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beginning, no </w:t>
      </w:r>
      <w:r w:rsidRPr="41C8C01A" w:rsidR="20EBAE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</w:t>
      </w:r>
      <w:r w:rsidRPr="41C8C01A" w:rsidR="20EBAE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employees will be </w:t>
      </w:r>
      <w:r w:rsidRPr="41C8C01A" w:rsidR="20EBAE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required</w:t>
      </w:r>
      <w:r w:rsidRPr="41C8C01A" w:rsidR="20EBAE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3D891D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will </w:t>
      </w:r>
      <w:r w:rsidRPr="41C8C01A" w:rsidR="3D891D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organise</w:t>
      </w:r>
      <w:r w:rsidRPr="41C8C01A" w:rsidR="3D891D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my working time around customer orders, </w:t>
      </w:r>
      <w:r w:rsidRPr="41C8C01A" w:rsidR="5BD2FE6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production,</w:t>
      </w:r>
      <w:r w:rsidRPr="41C8C01A" w:rsidR="3D891D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administration</w:t>
      </w:r>
      <w:r w:rsidRPr="41C8C01A" w:rsidR="707385F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57F270A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 will also keep records of purchases, </w:t>
      </w:r>
      <w:r w:rsidRPr="41C8C01A" w:rsidR="4C9707B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sales,</w:t>
      </w:r>
      <w:r w:rsidRPr="41C8C01A" w:rsidR="57F270A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customer </w:t>
      </w:r>
      <w:r w:rsidRPr="41C8C01A" w:rsidR="6F5DCBB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enquiries</w:t>
      </w:r>
      <w:r w:rsidRPr="41C8C01A" w:rsidR="57F270A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help </w:t>
      </w:r>
      <w:r w:rsidRPr="41C8C01A" w:rsidR="57F270A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mon</w:t>
      </w:r>
      <w:r w:rsidRPr="41C8C01A" w:rsidR="6B0586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itor</w:t>
      </w:r>
      <w:r w:rsidRPr="41C8C01A" w:rsidR="6B0586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A5A531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performance</w:t>
      </w:r>
      <w:r w:rsidRPr="41C8C01A" w:rsidR="6B0586A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plan future spending</w:t>
      </w:r>
      <w:r w:rsidRPr="41C8C01A" w:rsidR="37C6FE5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(Barrow, 2025).</w:t>
      </w:r>
      <w:r w:rsidRPr="41C8C01A" w:rsidR="707385F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74EC4B3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As the business grows and demand increases, I may consider part-time </w:t>
      </w:r>
      <w:r w:rsidRPr="41C8C01A" w:rsidR="74EC4B3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assistance</w:t>
      </w:r>
      <w:r w:rsidRPr="41C8C01A" w:rsidR="74EC4B3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during busy </w:t>
      </w:r>
      <w:r w:rsidRPr="41C8C01A" w:rsidR="075BCE2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periods, such as Christmas and Valentine's Day. For now, </w:t>
      </w:r>
      <w:r w:rsidRPr="41C8C01A" w:rsidR="075BCE2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remaining</w:t>
      </w:r>
      <w:r w:rsidRPr="41C8C01A" w:rsidR="075BCE2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</w:t>
      </w:r>
      <w:r w:rsidRPr="41C8C01A" w:rsidR="133EE70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small home-based operation will help keep costs manageable while </w:t>
      </w:r>
      <w:r w:rsidRPr="41C8C01A" w:rsidR="54E060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building</w:t>
      </w:r>
      <w:r w:rsidRPr="41C8C01A" w:rsidR="133EE70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6E3F3B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customer trust and a good local reputation through </w:t>
      </w:r>
      <w:r w:rsidRPr="41C8C01A" w:rsidR="5C61A1C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reliable</w:t>
      </w:r>
      <w:r w:rsidRPr="41C8C01A" w:rsidR="6E3F3B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service and attention to </w:t>
      </w:r>
      <w:r w:rsidRPr="41C8C01A" w:rsidR="2A62C18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individual orders.</w:t>
      </w:r>
    </w:p>
    <w:p w:rsidR="62AA4703" w:rsidP="41C8C01A" w:rsidRDefault="62AA4703" w14:paraId="19439F9C" w14:textId="02175B32">
      <w:pPr>
        <w:pStyle w:val="Normal"/>
        <w:spacing w:line="360" w:lineRule="auto"/>
        <w:jc w:val="center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1C8C01A" w:rsidR="633664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Management Structu</w:t>
      </w:r>
      <w:r w:rsidRPr="41C8C01A" w:rsidR="191D5D6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re</w:t>
      </w:r>
      <w:r w:rsidRPr="41C8C01A" w:rsidR="605843E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:</w:t>
      </w:r>
    </w:p>
    <w:tbl>
      <w:tblPr>
        <w:tblStyle w:val="TableGrid"/>
        <w:tblW w:w="0" w:type="auto"/>
        <w:jc w:val="center"/>
        <w:tblLook w:val="06A0" w:firstRow="1" w:lastRow="0" w:firstColumn="1" w:lastColumn="0" w:noHBand="1" w:noVBand="1"/>
      </w:tblPr>
      <w:tblGrid>
        <w:gridCol w:w="2385"/>
      </w:tblGrid>
      <w:tr w:rsidR="41C8C01A" w:rsidTr="41C8C01A" w14:paraId="1A75D8E7">
        <w:trPr>
          <w:trHeight w:val="308"/>
        </w:trPr>
        <w:tc>
          <w:tcPr>
            <w:tcW w:w="2385" w:type="dxa"/>
            <w:tcMar/>
          </w:tcPr>
          <w:p w:rsidR="2DC78C12" w:rsidP="41C8C01A" w:rsidRDefault="2DC78C12" w14:paraId="29CA8117" w14:textId="18CFF8FB">
            <w:pPr>
              <w:pStyle w:val="Normal"/>
              <w:spacing w:line="360" w:lineRule="auto"/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A2F41" w:themeColor="accent1" w:themeTint="FF" w:themeShade="80"/>
                <w:sz w:val="28"/>
                <w:szCs w:val="28"/>
                <w:highlight w:val="yellow"/>
                <w:u w:val="single"/>
                <w:lang w:val="en-US"/>
              </w:rPr>
            </w:pPr>
            <w:r w:rsidRPr="41C8C01A" w:rsidR="2DC78C1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A2F41" w:themeColor="accent1" w:themeTint="FF" w:themeShade="80"/>
                <w:sz w:val="28"/>
                <w:szCs w:val="28"/>
                <w:highlight w:val="yellow"/>
                <w:u w:val="single"/>
                <w:lang w:val="en-US"/>
              </w:rPr>
              <w:t>Ovner</w:t>
            </w:r>
            <w:r w:rsidRPr="41C8C01A" w:rsidR="2DC78C12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A2F41" w:themeColor="accent1" w:themeTint="FF" w:themeShade="80"/>
                <w:sz w:val="28"/>
                <w:szCs w:val="28"/>
                <w:highlight w:val="yellow"/>
                <w:u w:val="single"/>
                <w:lang w:val="en-US"/>
              </w:rPr>
              <w:t xml:space="preserve"> / </w:t>
            </w:r>
            <w:r w:rsidRPr="41C8C01A" w:rsidR="2DC78C1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A2F41" w:themeColor="accent1" w:themeTint="FF" w:themeShade="80"/>
                <w:sz w:val="28"/>
                <w:szCs w:val="28"/>
                <w:highlight w:val="yellow"/>
                <w:u w:val="single"/>
                <w:lang w:val="en-US"/>
              </w:rPr>
              <w:t>Manage</w:t>
            </w:r>
            <w:r w:rsidRPr="41C8C01A" w:rsidR="2DC78C12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A2F41" w:themeColor="accent1" w:themeTint="FF" w:themeShade="80"/>
                <w:sz w:val="28"/>
                <w:szCs w:val="28"/>
                <w:highlight w:val="yellow"/>
                <w:u w:val="single"/>
                <w:lang w:val="en-US"/>
              </w:rPr>
              <w:t>r</w:t>
            </w:r>
          </w:p>
        </w:tc>
      </w:tr>
    </w:tbl>
    <w:p w:rsidR="62AA4703" w:rsidP="41C8C01A" w:rsidRDefault="62AA4703" w14:paraId="5542792C" w14:textId="53E0BBA6">
      <w:pPr>
        <w:pStyle w:val="Normal"/>
        <w:spacing w:line="360" w:lineRule="auto"/>
        <w:jc w:val="center"/>
      </w:pPr>
      <w:r w:rsidRPr="41C8C01A" w:rsidR="3A232CF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1C8C01A" w:rsidR="51056DA1">
        <w:rPr>
          <w:rFonts w:ascii="Aptos" w:hAnsi="Aptos" w:eastAsia="Aptos" w:cs="Aptos"/>
          <w:noProof w:val="0"/>
          <w:sz w:val="24"/>
          <w:szCs w:val="24"/>
          <w:lang w:val="en-US"/>
        </w:rPr>
        <w:t>Agata Sekal</w:t>
      </w:r>
    </w:p>
    <w:p w:rsidR="62AA4703" w:rsidP="41C8C01A" w:rsidRDefault="62AA4703" w14:paraId="3B665786" w14:textId="05218534">
      <w:pPr>
        <w:pStyle w:val="Normal"/>
        <w:spacing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</w:pPr>
      <w:r w:rsidRPr="41C8C01A" w:rsidR="5B120048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Legal Structure and Requirements</w:t>
      </w:r>
    </w:p>
    <w:p w:rsidR="62AA4703" w:rsidP="41C8C01A" w:rsidRDefault="62AA4703" w14:paraId="5A34B168" w14:textId="7B5C9342">
      <w:pPr>
        <w:pStyle w:val="Normal"/>
        <w:spacing w:line="360" w:lineRule="auto"/>
        <w:jc w:val="left"/>
      </w:pPr>
      <w:r w:rsidRPr="41C8C01A" w:rsidR="6054FE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Serenity Atelier by </w:t>
      </w:r>
      <w:r w:rsidRPr="41C8C01A" w:rsidR="6054FE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Agiii</w:t>
      </w:r>
      <w:r w:rsidRPr="41C8C01A" w:rsidR="6054FE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</w:t>
      </w:r>
      <w:r w:rsidRPr="41C8C01A" w:rsidR="6054FE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operate</w:t>
      </w:r>
      <w:r w:rsidRPr="41C8C01A" w:rsidR="6054FE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a sole </w:t>
      </w:r>
      <w:r w:rsidRPr="41C8C01A" w:rsidR="6054FE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trader</w:t>
      </w:r>
      <w:r w:rsidRPr="41C8C01A" w:rsidR="6054FE3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business. </w:t>
      </w:r>
      <w:r w:rsidRPr="41C8C01A" w:rsidR="290DE5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This legal structure is suitable for a small start-up because it allows the owner to make independent</w:t>
      </w:r>
      <w:r w:rsidRPr="41C8C01A" w:rsidR="416ED38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decisions and manage the business without </w:t>
      </w:r>
      <w:r w:rsidRPr="41C8C01A" w:rsidR="416ED38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establishing</w:t>
      </w:r>
      <w:r w:rsidRPr="41C8C01A" w:rsidR="416ED38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 limited company</w:t>
      </w:r>
      <w:r w:rsidRPr="41C8C01A" w:rsidR="259141B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The owner will keep the profits after tax but will a</w:t>
      </w:r>
      <w:r w:rsidRPr="41C8C01A" w:rsidR="35A103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lso be personally responsible for any business </w:t>
      </w:r>
      <w:r w:rsidRPr="41C8C01A" w:rsidR="0604339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debts</w:t>
      </w:r>
      <w:r w:rsidRPr="41C8C01A" w:rsidR="35A103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This risk makes careful </w:t>
      </w:r>
      <w:r w:rsidRPr="41C8C01A" w:rsidR="3EE2645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financial</w:t>
      </w:r>
      <w:r w:rsidRPr="41C8C01A" w:rsidR="35A103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65FA30A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planning important</w:t>
      </w:r>
      <w:r w:rsidRPr="41C8C01A" w:rsidR="6333DA5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624ABA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(GOV.UK,</w:t>
      </w:r>
      <w:r w:rsidRPr="41C8C01A" w:rsidR="77A267B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624ABA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n.d</w:t>
      </w:r>
      <w:r w:rsidRPr="41C8C01A" w:rsidR="624ABA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-a)</w:t>
      </w:r>
      <w:r w:rsidRPr="41C8C01A" w:rsidR="51BAA4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62AA4703" w:rsidP="41C8C01A" w:rsidRDefault="62AA4703" w14:paraId="51AA2062" w14:textId="5CC3968D">
      <w:pPr>
        <w:pStyle w:val="Normal"/>
        <w:spacing w:line="360" w:lineRule="auto"/>
        <w:jc w:val="left"/>
      </w:pPr>
      <w:r w:rsidRPr="41C8C01A" w:rsidR="0CCF26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</w:t>
      </w:r>
      <w:r w:rsidRPr="41C8C01A" w:rsidR="01B3F06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41C8C01A" w:rsidR="0CCF26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</w:t>
      </w:r>
      <w:r w:rsidRPr="41C8C01A" w:rsidR="0CCF26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maintain</w:t>
      </w:r>
      <w:r w:rsidRPr="41C8C01A" w:rsidR="0CCF26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0CCF26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accurate</w:t>
      </w:r>
      <w:r w:rsidRPr="41C8C01A" w:rsidR="0CCF26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records of </w:t>
      </w:r>
      <w:r w:rsidRPr="41C8C01A" w:rsidR="28E29E5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sales, purchases, and expenses. Receipts and invoices</w:t>
      </w:r>
      <w:r w:rsidRPr="41C8C01A" w:rsidR="336CFD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be </w:t>
      </w:r>
      <w:r w:rsidRPr="41C8C01A" w:rsidR="336CFD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organised</w:t>
      </w:r>
      <w:r w:rsidRPr="41C8C01A" w:rsidR="336CFD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help calculate profit and complete tax returns. If</w:t>
      </w:r>
      <w:r w:rsidRPr="41C8C01A" w:rsidR="7D1BDFD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336CFD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</w:t>
      </w:r>
      <w:r w:rsidRPr="41C8C01A" w:rsidR="1F1492B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</w:t>
      </w:r>
      <w:r w:rsidRPr="41C8C01A" w:rsidR="336CFD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oss trading income exceeds £1</w:t>
      </w:r>
      <w:r w:rsidRPr="41C8C01A" w:rsidR="463275E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1C8C01A" w:rsidR="336CFD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000</w:t>
      </w:r>
      <w:r w:rsidRPr="41C8C01A" w:rsidR="0CC834A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in a tax </w:t>
      </w:r>
      <w:r w:rsidRPr="41C8C01A" w:rsidR="1279D85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year,</w:t>
      </w:r>
      <w:r w:rsidRPr="41C8C01A" w:rsidR="0CC834A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owner will register for </w:t>
      </w:r>
      <w:r w:rsidRPr="41C8C01A" w:rsidR="0CC834A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Self Assessment</w:t>
      </w:r>
      <w:r w:rsidRPr="41C8C01A" w:rsidR="0CC834A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with</w:t>
      </w:r>
      <w:r w:rsidRPr="41C8C01A" w:rsidR="3554F4F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HM Revenue &amp; Customs (HMRC), as </w:t>
      </w:r>
      <w:r w:rsidRPr="41C8C01A" w:rsidR="3554F4F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required</w:t>
      </w:r>
      <w:r w:rsidRPr="41C8C01A" w:rsidR="3554F4F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for sole traders (GOV.UK, </w:t>
      </w:r>
      <w:r w:rsidRPr="41C8C01A" w:rsidR="3554F4F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n.d</w:t>
      </w:r>
      <w:r w:rsidRPr="41C8C01A" w:rsidR="3554F4F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-a)</w:t>
      </w:r>
      <w:r w:rsidRPr="41C8C01A" w:rsidR="0D5EEC6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62AA4703" w:rsidP="41C8C01A" w:rsidRDefault="62AA4703" w14:paraId="64B01C76" w14:textId="0A3D9FB2">
      <w:pPr>
        <w:pStyle w:val="Normal"/>
        <w:spacing w:line="360" w:lineRule="auto"/>
        <w:jc w:val="left"/>
      </w:pPr>
      <w:r w:rsidRPr="41C8C01A" w:rsidR="0D5EEC6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business will use Serenity Atelier by </w:t>
      </w:r>
      <w:r w:rsidRPr="41C8C01A" w:rsidR="0D5EEC6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Agiii</w:t>
      </w:r>
      <w:r w:rsidRPr="41C8C01A" w:rsidR="0D5EEC6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as its trading </w:t>
      </w:r>
      <w:r w:rsidRPr="41C8C01A" w:rsidR="48CC84A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name. The owner's legal name will be included on relevant business </w:t>
      </w:r>
      <w:r w:rsidRPr="41C8C01A" w:rsidR="58C4903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documents</w:t>
      </w:r>
      <w:r w:rsidRPr="41C8C01A" w:rsidR="48CC84A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where</w:t>
      </w:r>
      <w:r w:rsidRPr="41C8C01A" w:rsidR="0C6DC9E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0C6DC9E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required</w:t>
      </w:r>
      <w:r w:rsidRPr="41C8C01A" w:rsidR="0C6DC9E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1C8C01A" w:rsidR="4852228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Customers</w:t>
      </w:r>
      <w:r w:rsidRPr="41C8C01A" w:rsidR="0C6DC9E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receive clear information about</w:t>
      </w:r>
      <w:r w:rsidRPr="41C8C01A" w:rsidR="1FA54EA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prices, </w:t>
      </w:r>
      <w:r w:rsidRPr="41C8C01A" w:rsidR="7B21A71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orders,</w:t>
      </w:r>
      <w:r w:rsidRPr="41C8C01A" w:rsidR="1FA54EA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delivery arrangements before making a purchase.</w:t>
      </w:r>
    </w:p>
    <w:p w:rsidR="62AA4703" w:rsidP="41C8C01A" w:rsidRDefault="62AA4703" w14:paraId="10189183" w14:textId="0BDDBF0D">
      <w:pPr>
        <w:pStyle w:val="Normal"/>
        <w:spacing w:line="360" w:lineRule="auto"/>
        <w:jc w:val="left"/>
      </w:pPr>
      <w:r w:rsidRPr="41C8C01A" w:rsidR="1EF9EA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business will </w:t>
      </w:r>
      <w:r w:rsidRPr="41C8C01A" w:rsidR="1EF9EA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operate</w:t>
      </w:r>
      <w:r w:rsidRPr="41C8C01A" w:rsidR="1EF9EA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from </w:t>
      </w:r>
      <w:r w:rsidRPr="41C8C01A" w:rsidR="1EF9EA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home</w:t>
      </w:r>
      <w:r w:rsidRPr="41C8C01A" w:rsidR="23BCF13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1EF9EA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5166317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41C8C01A" w:rsidR="1EF9EA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he owner will </w:t>
      </w:r>
      <w:r w:rsidRPr="41C8C01A" w:rsidR="4E3FB1D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</w:t>
      </w:r>
      <w:r w:rsidRPr="41C8C01A" w:rsidR="1EF9EA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heck w</w:t>
      </w:r>
      <w:r w:rsidRPr="41C8C01A" w:rsidR="032D5C8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hether any permis</w:t>
      </w:r>
      <w:r w:rsidRPr="41C8C01A" w:rsidR="0BE1E3B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sions from a landlord or local authority </w:t>
      </w:r>
      <w:r w:rsidRPr="41C8C01A" w:rsidR="79F2698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are</w:t>
      </w:r>
      <w:r w:rsidRPr="41C8C01A" w:rsidR="0BE1E3B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needed. Home ins</w:t>
      </w:r>
      <w:r w:rsidRPr="41C8C01A" w:rsidR="7FEE83B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urance may not cover business materials or equipment, so suitable business insurance will also be co</w:t>
      </w:r>
      <w:r w:rsidRPr="41C8C01A" w:rsidR="0B803D9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nsidered (</w:t>
      </w:r>
      <w:r w:rsidRPr="41C8C01A" w:rsidR="0B803D9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GOV.U.K</w:t>
      </w:r>
      <w:r w:rsidRPr="41C8C01A" w:rsidR="0B803D9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n.d.-b).</w:t>
      </w:r>
      <w:r w:rsidRPr="41C8C01A" w:rsidR="4AD9079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workspace will also be </w:t>
      </w:r>
      <w:r w:rsidRPr="41C8C01A" w:rsidR="4AD9079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organised</w:t>
      </w:r>
      <w:r w:rsidRPr="41C8C01A" w:rsidR="4AD9079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 store tools and materials safely.</w:t>
      </w:r>
      <w:r w:rsidRPr="41C8C01A" w:rsidR="76313D8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B45F58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legal </w:t>
      </w:r>
      <w:r w:rsidRPr="41C8C01A" w:rsidR="3A6CF69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structure</w:t>
      </w:r>
      <w:r w:rsidRPr="41C8C01A" w:rsidR="1B45F58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is </w:t>
      </w:r>
      <w:r w:rsidRPr="41C8C01A" w:rsidR="1B45F58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appropriate for</w:t>
      </w:r>
      <w:r w:rsidRPr="41C8C01A" w:rsidR="1B45F58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</w:t>
      </w:r>
      <w:r w:rsidRPr="41C8C01A" w:rsidR="1B45F58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initial</w:t>
      </w:r>
      <w:r w:rsidRPr="41C8C01A" w:rsidR="1B45F58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A1F80F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stage</w:t>
      </w:r>
      <w:r w:rsidRPr="41C8C01A" w:rsidR="1B45F58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when the business</w:t>
      </w:r>
      <w:r w:rsidRPr="41C8C01A" w:rsidR="51F064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51F064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will operate</w:t>
      </w:r>
      <w:r w:rsidRPr="41C8C01A" w:rsidR="51F064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on a small scale. If sal</w:t>
      </w:r>
      <w:r w:rsidRPr="41C8C01A" w:rsidR="5E210DC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</w:t>
      </w:r>
      <w:r w:rsidRPr="41C8C01A" w:rsidR="51F064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 increase si</w:t>
      </w:r>
      <w:r w:rsidRPr="41C8C01A" w:rsidR="151834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gnificantly, the owner may review whether a different business structure </w:t>
      </w:r>
      <w:r w:rsidRPr="41C8C01A" w:rsidR="1090C09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would</w:t>
      </w:r>
      <w:r w:rsidRPr="41C8C01A" w:rsidR="151834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offer better protection and s</w:t>
      </w:r>
      <w:r w:rsidRPr="41C8C01A" w:rsidR="133C989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uppo</w:t>
      </w:r>
      <w:r w:rsidRPr="41C8C01A" w:rsidR="151834B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rt future growth</w:t>
      </w:r>
      <w:r w:rsidRPr="41C8C01A" w:rsidR="2845FC0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62AA4703" w:rsidP="41C8C01A" w:rsidRDefault="62AA4703" w14:paraId="7E48A51E" w14:textId="611A782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</w:pPr>
    </w:p>
    <w:p w:rsidR="62AA4703" w:rsidP="41C8C01A" w:rsidRDefault="62AA4703" w14:paraId="6A1D6247" w14:textId="509ACA6E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</w:pPr>
    </w:p>
    <w:p w:rsidR="62AA4703" w:rsidP="41C8C01A" w:rsidRDefault="62AA4703" w14:paraId="0BAA32A3" w14:textId="459A03A0">
      <w:pPr>
        <w:pStyle w:val="Normal"/>
        <w:spacing w:line="360" w:lineRule="auto"/>
        <w:jc w:val="both"/>
      </w:pPr>
      <w:r w:rsidRPr="41C8C01A" w:rsidR="7B4B3CE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P</w:t>
      </w:r>
      <w:r w:rsidRPr="41C8C01A" w:rsidR="5DE86F8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ESTEL</w:t>
      </w:r>
      <w:r w:rsidRPr="41C8C01A" w:rsidR="7B4B3CE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 xml:space="preserve"> Analysis</w:t>
      </w:r>
    </w:p>
    <w:p w:rsidR="62AA4703" w:rsidP="41C8C01A" w:rsidRDefault="62AA4703" w14:paraId="61A01829" w14:textId="7B243932">
      <w:pPr>
        <w:pStyle w:val="Normal"/>
        <w:spacing w:line="360" w:lineRule="auto"/>
        <w:jc w:val="both"/>
      </w:pPr>
      <w:r w:rsidRPr="41C8C01A" w:rsidR="7155CA7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PESTEL</w:t>
      </w:r>
      <w:r w:rsidRPr="41C8C01A" w:rsidR="42585DE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analysis helps </w:t>
      </w:r>
      <w:r w:rsidRPr="41C8C01A" w:rsidR="42585DE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identify</w:t>
      </w:r>
      <w:r w:rsidRPr="41C8C01A" w:rsidR="42585DE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external factors that may infl</w:t>
      </w:r>
      <w:r w:rsidRPr="41C8C01A" w:rsidR="7AF05DD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uence the development of Serenity Atelier by </w:t>
      </w:r>
      <w:r w:rsidRPr="41C8C01A" w:rsidR="7AF05DD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Agiii</w:t>
      </w:r>
      <w:r w:rsidRPr="41C8C01A" w:rsidR="5A9ED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5A9ED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(Johnson, </w:t>
      </w:r>
      <w:r w:rsidRPr="41C8C01A" w:rsidR="5A9ED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Whittington</w:t>
      </w:r>
      <w:r w:rsidRPr="41C8C01A" w:rsidR="5A9ED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Scholes, 2012).</w:t>
      </w:r>
    </w:p>
    <w:p w:rsidR="62AA4703" w:rsidP="41C8C01A" w:rsidRDefault="62AA4703" w14:paraId="009A74C7" w14:textId="55D199F4">
      <w:pPr>
        <w:pStyle w:val="Normal"/>
        <w:spacing w:line="360" w:lineRule="auto"/>
        <w:jc w:val="both"/>
      </w:pPr>
      <w:r w:rsidRPr="41C8C01A" w:rsidR="4C3464A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POLITICAL</w:t>
      </w:r>
      <w:r w:rsidRPr="41C8C01A" w:rsidR="7AF05DD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: UK government </w:t>
      </w:r>
      <w:r w:rsidRPr="41C8C01A" w:rsidR="69D2E8A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policies</w:t>
      </w:r>
      <w:r w:rsidRPr="41C8C01A" w:rsidR="7AF05DD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</w:t>
      </w:r>
      <w:r w:rsidRPr="41C8C01A" w:rsidR="179BE40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support for small businesses</w:t>
      </w:r>
      <w:r w:rsidRPr="41C8C01A" w:rsidR="1A260A1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may influence future opportunities for growth.</w:t>
      </w:r>
    </w:p>
    <w:p w:rsidR="62AA4703" w:rsidP="41C8C01A" w:rsidRDefault="62AA4703" w14:paraId="34D5515D" w14:textId="52F14508">
      <w:pPr>
        <w:pStyle w:val="Normal"/>
        <w:spacing w:line="360" w:lineRule="auto"/>
        <w:jc w:val="both"/>
      </w:pPr>
      <w:r w:rsidRPr="41C8C01A" w:rsidR="3AE24AC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ECONOMIC</w:t>
      </w:r>
      <w:r w:rsidRPr="41C8C01A" w:rsidR="1A260A1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: Rising material and delivery </w:t>
      </w:r>
      <w:r w:rsidRPr="41C8C01A" w:rsidR="49FFB9D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costs could affect product </w:t>
      </w:r>
      <w:r w:rsidRPr="41C8C01A" w:rsidR="0BE0A92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prices and customer spending. The business will therefore aim to </w:t>
      </w:r>
      <w:r w:rsidRPr="41C8C01A" w:rsidR="5CEC22A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maintain</w:t>
      </w:r>
      <w:r w:rsidRPr="41C8C01A" w:rsidR="0BE0A92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affordable prices </w:t>
      </w:r>
      <w:r w:rsidRPr="41C8C01A" w:rsidR="37E2CF1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while controlling expenses.</w:t>
      </w:r>
    </w:p>
    <w:p w:rsidR="62AA4703" w:rsidP="41C8C01A" w:rsidRDefault="62AA4703" w14:paraId="76641BC5" w14:textId="1C28DE0B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68CBB0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SOCIAL: Customers looking for </w:t>
      </w:r>
      <w:r w:rsidRPr="41C8C01A" w:rsidR="68CBB0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personalised</w:t>
      </w:r>
      <w:r w:rsidRPr="41C8C01A" w:rsidR="68CBB0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41C8C01A" w:rsidR="68CBB0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meaningful</w:t>
      </w:r>
      <w:r w:rsidRPr="41C8C01A" w:rsidR="68CBB0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long-lasting gifts </w:t>
      </w:r>
      <w:r w:rsidRPr="41C8C01A" w:rsidR="68CBB083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represent</w:t>
      </w:r>
      <w:r w:rsidRPr="41C8C01A" w:rsidR="4EF8BD7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 opportunity for handmade </w:t>
      </w:r>
      <w:r w:rsidRPr="41C8C01A" w:rsidR="752C40C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ribbon</w:t>
      </w:r>
      <w:r w:rsidRPr="41C8C01A" w:rsidR="4EF8BD7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bouquets, </w:t>
      </w:r>
      <w:r w:rsidRPr="41C8C01A" w:rsidR="3B5FBD9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particularly</w:t>
      </w:r>
      <w:r w:rsidRPr="41C8C01A" w:rsidR="4EF8BD7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1F15D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during</w:t>
      </w:r>
      <w:r w:rsidRPr="41C8C01A" w:rsidR="4EF8BD7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celebrations and special occasions</w:t>
      </w:r>
      <w:r w:rsidRPr="41C8C01A" w:rsidR="6490BB4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62AA4703" w:rsidP="41C8C01A" w:rsidRDefault="62AA4703" w14:paraId="77DC097E" w14:textId="4162CE49">
      <w:pPr>
        <w:pStyle w:val="Normal"/>
        <w:spacing w:line="360" w:lineRule="auto"/>
        <w:jc w:val="both"/>
      </w:pPr>
      <w:r w:rsidRPr="41C8C01A" w:rsidR="6490BB4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TECHNOLOGICAL: Social media </w:t>
      </w:r>
      <w:r w:rsidRPr="41C8C01A" w:rsidR="2C7EBE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platforms</w:t>
      </w:r>
      <w:r w:rsidRPr="41C8C01A" w:rsidR="46D4D24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such as Instagram, </w:t>
      </w:r>
      <w:r w:rsidRPr="41C8C01A" w:rsidR="178830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TikTok,</w:t>
      </w:r>
      <w:r w:rsidRPr="41C8C01A" w:rsidR="46D4D24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Facebook will </w:t>
      </w:r>
      <w:r w:rsidRPr="41C8C01A" w:rsidR="1DA44D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help</w:t>
      </w:r>
      <w:r w:rsidRPr="41C8C01A" w:rsidR="3834596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46D4D24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</w:t>
      </w:r>
      <w:r w:rsidRPr="41C8C01A" w:rsidR="4B4F980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46D4D24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business</w:t>
      </w:r>
      <w:r w:rsidRPr="41C8C01A" w:rsidR="46D4D24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promote products, </w:t>
      </w:r>
      <w:r w:rsidRPr="41C8C01A" w:rsidR="4AB52D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communicate with </w:t>
      </w:r>
      <w:r w:rsidRPr="41C8C01A" w:rsidR="29927C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customers,</w:t>
      </w:r>
      <w:r w:rsidRPr="41C8C01A" w:rsidR="4AB52D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attract new audiences.</w:t>
      </w:r>
    </w:p>
    <w:p w:rsidR="62AA4703" w:rsidP="41C8C01A" w:rsidRDefault="62AA4703" w14:paraId="36368316" w14:textId="261DF1F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41C8C01A" w:rsidR="3E1217E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ENVIRONMENTAL: </w:t>
      </w:r>
      <w:r w:rsidRPr="41C8C01A" w:rsidR="34D17F9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Made-to-order production can help reduce unnecessary waste. Recyclable packaging and careful use of materials will</w:t>
      </w:r>
      <w:r w:rsidRPr="41C8C01A" w:rsidR="3C24995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support more sustainable business practices</w:t>
      </w:r>
      <w:r w:rsidRPr="41C8C01A" w:rsidR="4C4AC9D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62AA4703" w:rsidP="41C8C01A" w:rsidRDefault="62AA4703" w14:paraId="13778293" w14:textId="415174B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41C8C01A" w:rsidR="4C4AC9D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LEGAL: The business must follow UK consumer protection</w:t>
      </w:r>
      <w:r w:rsidRPr="41C8C01A" w:rsidR="59FD34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regulations and relevant rules concerning online sales and customer information.</w:t>
      </w:r>
    </w:p>
    <w:p w:rsidR="62AA4703" w:rsidP="41C8C01A" w:rsidRDefault="62AA4703" w14:paraId="0D8EBEE7" w14:textId="5309436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41C8C01A" w:rsidR="59FD34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Overall, these factors highlight opportunities and potential challenges for the business.</w:t>
      </w:r>
    </w:p>
    <w:p w:rsidR="62AA4703" w:rsidP="41C8C01A" w:rsidRDefault="62AA4703" w14:paraId="62DF8B48" w14:textId="13B4638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56"/>
          <w:szCs w:val="56"/>
          <w:highlight w:val="yellow"/>
          <w:u w:val="single"/>
          <w:lang w:val="en-US"/>
        </w:rPr>
      </w:pPr>
    </w:p>
    <w:p w:rsidR="62AA4703" w:rsidP="41C8C01A" w:rsidRDefault="62AA4703" w14:paraId="5028F863" w14:textId="0FB07D8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56"/>
          <w:szCs w:val="56"/>
          <w:highlight w:val="yellow"/>
          <w:u w:val="single"/>
          <w:lang w:val="en-US"/>
        </w:rPr>
      </w:pPr>
    </w:p>
    <w:p w:rsidR="62AA4703" w:rsidP="41C8C01A" w:rsidRDefault="62AA4703" w14:paraId="37320330" w14:textId="67CAFB2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41C8C01A" w:rsidR="75A875D9"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56"/>
          <w:szCs w:val="56"/>
          <w:highlight w:val="yellow"/>
          <w:u w:val="single"/>
          <w:lang w:val="en-US"/>
        </w:rPr>
        <w:t xml:space="preserve"> </w:t>
      </w:r>
      <w:r w:rsidRPr="41C8C01A" w:rsidR="75A875D9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Competition</w:t>
      </w:r>
    </w:p>
    <w:p w:rsidR="5675C406" w:rsidP="41C8C01A" w:rsidRDefault="5675C406" w14:paraId="6456FF01" w14:textId="67BEDA4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41C8C01A" w:rsidR="3D9FC23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Serenity Atelier by </w:t>
      </w:r>
      <w:r w:rsidRPr="41C8C01A" w:rsidR="3D9FC23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Agiii</w:t>
      </w:r>
      <w:r w:rsidRPr="41C8C01A" w:rsidR="3D9FC23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enters a </w:t>
      </w:r>
      <w:r w:rsidRPr="41C8C01A" w:rsidR="601D566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competitive gift market in which customers can choose between specialist </w:t>
      </w:r>
      <w:r w:rsidRPr="41C8C01A" w:rsidR="4A5058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craft makers and established retailers. Its </w:t>
      </w:r>
      <w:r w:rsidRPr="41C8C01A" w:rsidR="4A5058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close</w:t>
      </w:r>
      <w:r w:rsidRPr="41C8C01A" w:rsidR="7761EF0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st </w:t>
      </w:r>
      <w:r w:rsidRPr="41C8C01A" w:rsidR="4A5058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competitors are inde</w:t>
      </w:r>
      <w:r w:rsidRPr="41C8C01A" w:rsidR="2074FC2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</w:t>
      </w:r>
      <w:r w:rsidRPr="41C8C01A" w:rsidR="4A5058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enden</w:t>
      </w:r>
      <w:r w:rsidRPr="41C8C01A" w:rsidR="0FAE27F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</w:t>
      </w:r>
      <w:r w:rsidRPr="41C8C01A" w:rsidR="423552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sellers of ribbon flowers on Etsy. For example, </w:t>
      </w:r>
      <w:r w:rsidRPr="41C8C01A" w:rsidR="423552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SatinSecretM</w:t>
      </w:r>
      <w:r w:rsidRPr="41C8C01A" w:rsidR="4235527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lists handmade rose bouque</w:t>
      </w:r>
      <w:r w:rsidRPr="41C8C01A" w:rsidR="1F986AE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ts from £29.99, while </w:t>
      </w:r>
      <w:r w:rsidRPr="41C8C01A" w:rsidR="1F986AE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BCustomsX</w:t>
      </w:r>
      <w:r w:rsidRPr="41C8C01A" w:rsidR="1F986AE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00832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advertises ten ribbon </w:t>
      </w:r>
      <w:r w:rsidRPr="41C8C01A" w:rsidR="1677D68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</w:t>
      </w:r>
      <w:r w:rsidRPr="41C8C01A" w:rsidR="100832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oses for £45 (Etsy, </w:t>
      </w:r>
      <w:r w:rsidRPr="41C8C01A" w:rsidR="100832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n.d</w:t>
      </w:r>
      <w:r w:rsidRPr="41C8C01A" w:rsidR="100832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- </w:t>
      </w:r>
      <w:r w:rsidRPr="41C8C01A" w:rsidR="100832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a;</w:t>
      </w:r>
      <w:r w:rsidRPr="41C8C01A" w:rsidR="7E436B7E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00832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Etsy</w:t>
      </w:r>
      <w:r w:rsidRPr="41C8C01A" w:rsidR="100832D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n.d.-b)</w:t>
      </w:r>
      <w:r w:rsidRPr="41C8C01A" w:rsidR="7BB6764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These examples </w:t>
      </w:r>
      <w:r w:rsidRPr="41C8C01A" w:rsidR="7BB6764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indicate</w:t>
      </w:r>
      <w:r w:rsidRPr="41C8C01A" w:rsidR="7BB6764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that price depends on the </w:t>
      </w:r>
      <w:r w:rsidRPr="41C8C01A" w:rsidR="6CBDAE7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number</w:t>
      </w:r>
      <w:r w:rsidRPr="41C8C01A" w:rsidR="7BB6764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</w:t>
      </w:r>
      <w:r w:rsidRPr="41C8C01A" w:rsidR="3A59D0B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flowers</w:t>
      </w:r>
      <w:r w:rsidRPr="41C8C01A" w:rsidR="7BB6764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finishing </w:t>
      </w:r>
      <w:r w:rsidRPr="41C8C01A" w:rsidR="45FB6EA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details,</w:t>
      </w:r>
      <w:r w:rsidRPr="41C8C01A" w:rsidR="7BB6764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how much work is involved. They</w:t>
      </w:r>
      <w:r w:rsidRPr="41C8C01A" w:rsidR="25F9091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are examples </w:t>
      </w:r>
      <w:r w:rsidRPr="41C8C01A" w:rsidR="490A289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rather</w:t>
      </w:r>
      <w:r w:rsidRPr="41C8C01A" w:rsidR="25F9091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than a representative market </w:t>
      </w:r>
      <w:r w:rsidRPr="41C8C01A" w:rsidR="08260E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average</w:t>
      </w:r>
      <w:r w:rsidRPr="41C8C01A" w:rsidR="2E76CA7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5675C406" w:rsidP="41C8C01A" w:rsidRDefault="5675C406" w14:paraId="3FDCC28F" w14:textId="0665BF65">
      <w:pPr>
        <w:pStyle w:val="Normal"/>
        <w:spacing w:line="360" w:lineRule="auto"/>
        <w:jc w:val="left"/>
      </w:pPr>
      <w:r w:rsidRPr="41C8C01A" w:rsidR="2E76CA7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Other competitors include </w:t>
      </w:r>
      <w:r w:rsidRPr="41C8C01A" w:rsidR="041E660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florists, gift </w:t>
      </w:r>
      <w:r w:rsidRPr="41C8C01A" w:rsidR="7A6155F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shops,</w:t>
      </w:r>
      <w:r w:rsidRPr="41C8C01A" w:rsidR="041E660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supermarkets. Their advantages can include </w:t>
      </w:r>
      <w:r w:rsidRPr="41C8C01A" w:rsidR="39D55A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convenient</w:t>
      </w:r>
      <w:r w:rsidRPr="41C8C01A" w:rsidR="041E660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sho</w:t>
      </w:r>
      <w:r w:rsidRPr="41C8C01A" w:rsidR="765E230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pping, immediate </w:t>
      </w:r>
      <w:r w:rsidRPr="41C8C01A" w:rsidR="5D25D51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availability,</w:t>
      </w:r>
      <w:r w:rsidRPr="41C8C01A" w:rsidR="765E230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A935F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 established reputations. Online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craft sellers may 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benefit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from customer reviews, 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previous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sales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attractive 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product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55397B8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photography</w:t>
      </w:r>
      <w:r w:rsidRPr="41C8C01A" w:rsidR="16CCE9F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As </w:t>
      </w:r>
      <w:r w:rsidRPr="41C8C01A" w:rsidR="7DF8995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new</w:t>
      </w:r>
      <w:r w:rsidRPr="41C8C01A" w:rsidR="006BC6A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brand, Serenity Atelier by </w:t>
      </w:r>
      <w:r w:rsidRPr="41C8C01A" w:rsidR="006BC6A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Agiii</w:t>
      </w:r>
      <w:r w:rsidRPr="41C8C01A" w:rsidR="006BC6A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not initially have the same level of recognition</w:t>
      </w:r>
      <w:r w:rsidRPr="41C8C01A" w:rsidR="2098536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or trust.</w:t>
      </w:r>
    </w:p>
    <w:p w:rsidR="5675C406" w:rsidP="41C8C01A" w:rsidRDefault="5675C406" w14:paraId="652F597D" w14:textId="67F5ADCB">
      <w:pPr>
        <w:pStyle w:val="Normal"/>
        <w:spacing w:line="360" w:lineRule="auto"/>
        <w:jc w:val="left"/>
      </w:pPr>
      <w:r w:rsidRPr="41C8C01A" w:rsidR="2098536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Competing only through lower prices would be risky because handmade products require signifi</w:t>
      </w:r>
      <w:r w:rsidRPr="41C8C01A" w:rsidR="762FFEC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cant preparation time. Instead, the business will calculate its costs carefully, </w:t>
      </w:r>
      <w:r w:rsidRPr="41C8C01A" w:rsidR="6A4D73F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set prices that reflect </w:t>
      </w:r>
      <w:r w:rsidRPr="41C8C01A" w:rsidR="31F085A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lab</w:t>
      </w:r>
      <w:r w:rsidRPr="41C8C01A" w:rsidR="76A2CB8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our </w:t>
      </w:r>
      <w:r w:rsidRPr="41C8C01A" w:rsidR="6A4D73F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 materials, and explain the value of bespoke wo</w:t>
      </w:r>
      <w:r w:rsidRPr="41C8C01A" w:rsidR="2856F66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rk. Clear ordering information, realistic completion </w:t>
      </w:r>
      <w:r w:rsidRPr="41C8C01A" w:rsidR="30EF0A6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dates,</w:t>
      </w:r>
      <w:r w:rsidRPr="41C8C01A" w:rsidR="2856F66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consistent product</w:t>
      </w:r>
      <w:r w:rsidRPr="41C8C01A" w:rsidR="5BB2D3E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quality will help reduce uncertainty for first-time buyers. The </w:t>
      </w:r>
      <w:r w:rsidRPr="41C8C01A" w:rsidR="40C425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owner will periodically compare </w:t>
      </w:r>
      <w:r w:rsidRPr="41C8C01A" w:rsidR="40C425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similar products</w:t>
      </w:r>
      <w:r w:rsidRPr="41C8C01A" w:rsidR="40C4255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41C8C01A" w:rsidR="2856F66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deliv</w:t>
      </w:r>
      <w:r w:rsidRPr="41C8C01A" w:rsidR="5B5019E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ery </w:t>
      </w:r>
      <w:r w:rsidRPr="41C8C01A" w:rsidR="1026529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charges,</w:t>
      </w:r>
      <w:r w:rsidRPr="41C8C01A" w:rsidR="5B5019E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customer feedback to </w:t>
      </w:r>
      <w:r w:rsidRPr="41C8C01A" w:rsidR="5B5019E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identify</w:t>
      </w:r>
      <w:r w:rsidRPr="41C8C01A" w:rsidR="5B5019E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gaps in the market</w:t>
      </w:r>
      <w:r w:rsidRPr="41C8C01A" w:rsidR="4219970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(Blackwell, 2021).</w:t>
      </w:r>
    </w:p>
    <w:p w:rsidR="5675C406" w:rsidP="41C8C01A" w:rsidRDefault="5675C406" w14:paraId="2943F4AC" w14:textId="0D13DC8D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5B5019E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 further challenge is seasonal demand around</w:t>
      </w:r>
      <w:r w:rsidRPr="41C8C01A" w:rsidR="37D49A6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major celebrations. Planning stock and order capacity ahead of busy periods will help the business meet </w:t>
      </w:r>
      <w:r w:rsidRPr="41C8C01A" w:rsidR="23648F0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demand without sacrificing quality</w:t>
      </w:r>
      <w:r w:rsidRPr="41C8C01A" w:rsidR="6B6B785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(Stut</w:t>
      </w:r>
      <w:r w:rsidRPr="41C8C01A" w:rsidR="4CE4E1F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ely,</w:t>
      </w:r>
      <w:r w:rsidRPr="41C8C01A" w:rsidR="6B6B785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2007).</w:t>
      </w:r>
    </w:p>
    <w:p w:rsidR="5675C406" w:rsidP="41C8C01A" w:rsidRDefault="5675C406" w14:paraId="6DD12DA6" w14:textId="6C0ADA18">
      <w:pPr>
        <w:pStyle w:val="Normal"/>
        <w:spacing w:line="360" w:lineRule="auto"/>
        <w:jc w:val="left"/>
      </w:pPr>
    </w:p>
    <w:p w:rsidR="5675C406" w:rsidP="41C8C01A" w:rsidRDefault="5675C406" w14:paraId="061A4075" w14:textId="4F063C42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</w:pPr>
    </w:p>
    <w:p w:rsidR="5675C406" w:rsidP="41C8C01A" w:rsidRDefault="5675C406" w14:paraId="6D1A5650" w14:textId="177D71D3">
      <w:pPr>
        <w:pStyle w:val="Normal"/>
        <w:spacing w:line="360" w:lineRule="auto"/>
        <w:jc w:val="center"/>
      </w:pPr>
      <w:r w:rsidRPr="41C8C01A" w:rsidR="5D7F7CA7"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  <w:t>Marketing and Sales Strategy</w:t>
      </w:r>
    </w:p>
    <w:p w:rsidR="5675C406" w:rsidP="41C8C01A" w:rsidRDefault="5675C406" w14:paraId="3A90ACCA" w14:textId="4C478E54">
      <w:pPr>
        <w:pStyle w:val="Normal"/>
        <w:spacing w:line="360" w:lineRule="auto"/>
        <w:jc w:val="both"/>
      </w:pPr>
      <w:r w:rsidRPr="41C8C01A" w:rsidR="630AEE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Marketing will focus on custo</w:t>
      </w:r>
      <w:r w:rsidRPr="41C8C01A" w:rsidR="468284B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m</w:t>
      </w:r>
      <w:r w:rsidRPr="41C8C01A" w:rsidR="630AEE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ers look</w:t>
      </w:r>
      <w:r w:rsidRPr="41C8C01A" w:rsidR="52DEAD4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41C8C01A" w:rsidR="630AEE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ng for unique and </w:t>
      </w:r>
      <w:r w:rsidRPr="41C8C01A" w:rsidR="630AEE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personalised</w:t>
      </w:r>
      <w:r w:rsidRPr="41C8C01A" w:rsidR="630AEE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gifts. Instagram, Facebook, and Ti</w:t>
      </w:r>
      <w:r w:rsidRPr="41C8C01A" w:rsidR="36DA33A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k</w:t>
      </w:r>
      <w:r w:rsidRPr="41C8C01A" w:rsidR="630AEE34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Tok</w:t>
      </w:r>
      <w:r w:rsidRPr="41C8C01A" w:rsidR="216019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will be used to d</w:t>
      </w:r>
      <w:r w:rsidRPr="41C8C01A" w:rsidR="069C96B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</w:t>
      </w:r>
      <w:r w:rsidRPr="41C8C01A" w:rsidR="216019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splay finished bouquets, share short videos of the creati</w:t>
      </w:r>
      <w:r w:rsidRPr="41C8C01A" w:rsidR="0ED19931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v</w:t>
      </w:r>
      <w:r w:rsidRPr="41C8C01A" w:rsidR="216019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 </w:t>
      </w:r>
      <w:r w:rsidRPr="41C8C01A" w:rsidR="216019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process</w:t>
      </w:r>
      <w:r w:rsidRPr="41C8C01A" w:rsidR="2160190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promote seasonal collec</w:t>
      </w:r>
      <w:r w:rsidRPr="41C8C01A" w:rsidR="593938F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tions. Local community grou</w:t>
      </w:r>
      <w:r w:rsidRPr="41C8C01A" w:rsidR="0A6884E2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</w:t>
      </w:r>
      <w:r w:rsidRPr="41C8C01A" w:rsidR="593938F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 may also help attract potential buyers. Customer</w:t>
      </w:r>
      <w:r w:rsidRPr="41C8C01A" w:rsidR="09D8A30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</w:t>
      </w:r>
      <w:r w:rsidRPr="41C8C01A" w:rsidR="593938F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will be </w:t>
      </w:r>
      <w:r w:rsidRPr="41C8C01A" w:rsidR="1FBCFE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able to place orders through social media messages, </w:t>
      </w:r>
      <w:r w:rsidRPr="41C8C01A" w:rsidR="1FBCFE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where</w:t>
      </w:r>
      <w:r w:rsidRPr="41C8C01A" w:rsidR="1FBCFE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design preferences,</w:t>
      </w:r>
      <w:r w:rsidRPr="41C8C01A" w:rsidR="77D9632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1C8C01A" w:rsidR="3CCDEFD5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pr</w:t>
      </w:r>
      <w:r w:rsidRPr="41C8C01A" w:rsidR="1FBCFE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ices</w:t>
      </w:r>
      <w:r w:rsidRPr="41C8C01A" w:rsidR="560A390A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1C8C01A" w:rsidR="1FBCFE5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and delivery arrangements w</w:t>
      </w:r>
      <w:r w:rsidRPr="41C8C01A" w:rsidR="29E83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ill be confirmed. Prices will refle</w:t>
      </w:r>
      <w:r w:rsidRPr="41C8C01A" w:rsidR="3FCDD68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</w:t>
      </w:r>
      <w:r w:rsidRPr="41C8C01A" w:rsidR="29E83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t material costs, p</w:t>
      </w:r>
      <w:r w:rsidRPr="41C8C01A" w:rsidR="3F58C13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</w:t>
      </w:r>
      <w:r w:rsidRPr="41C8C01A" w:rsidR="29E83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oduction time, </w:t>
      </w:r>
      <w:r w:rsidRPr="41C8C01A" w:rsidR="29E83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packaging</w:t>
      </w:r>
      <w:r w:rsidRPr="41C8C01A" w:rsidR="29E83006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a rea</w:t>
      </w:r>
      <w:r w:rsidRPr="41C8C01A" w:rsidR="0A26BF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sonable profit margin. </w:t>
      </w:r>
      <w:r w:rsidRPr="41C8C01A" w:rsidR="0A26BF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Speci</w:t>
      </w:r>
      <w:r w:rsidRPr="41C8C01A" w:rsidR="56D7B52C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a</w:t>
      </w:r>
      <w:r w:rsidRPr="41C8C01A" w:rsidR="0A26BF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l offers</w:t>
      </w:r>
      <w:r w:rsidRPr="41C8C01A" w:rsidR="0A26BF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may be introduced during quieter periods to encourage sales. </w:t>
      </w:r>
    </w:p>
    <w:p w:rsidR="5675C406" w:rsidP="41C8C01A" w:rsidRDefault="5675C406" w14:paraId="1A95CDB6" w14:textId="4B455BF4">
      <w:pPr>
        <w:pStyle w:val="Normal"/>
        <w:spacing w:line="360" w:lineRule="auto"/>
        <w:ind w:left="0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</w:pPr>
      <w:r w:rsidRPr="41C8C01A" w:rsidR="0A26BF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Customer reviews and photogra</w:t>
      </w:r>
      <w:r w:rsidRPr="41C8C01A" w:rsidR="75975930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p</w:t>
      </w:r>
      <w:r w:rsidRPr="41C8C01A" w:rsidR="0A26BF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hs shared with permission will help build trust. The business will monito</w:t>
      </w:r>
      <w:r w:rsidRPr="41C8C01A" w:rsidR="76DE723D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r</w:t>
      </w:r>
      <w:r w:rsidRPr="41C8C01A" w:rsidR="0A26BF0E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41C8C01A" w:rsidR="7A77E5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enquiries, popular </w:t>
      </w:r>
      <w:r w:rsidRPr="41C8C01A" w:rsidR="7A77E5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designs</w:t>
      </w:r>
      <w:r w:rsidRPr="41C8C01A" w:rsidR="7A77E599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 xml:space="preserve"> and customer feedback to improve its marketing strategy and enco</w:t>
      </w:r>
      <w:r w:rsidRPr="41C8C01A" w:rsidR="72FA3597">
        <w:rPr>
          <w:rFonts w:ascii="Arial Nova" w:hAnsi="Arial Nova" w:eastAsia="Arial Nova" w:cs="Arial Nova"/>
          <w:b w:val="0"/>
          <w:bCs w:val="0"/>
          <w:i w:val="0"/>
          <w:iCs w:val="0"/>
          <w:sz w:val="24"/>
          <w:szCs w:val="24"/>
          <w:u w:val="none"/>
        </w:rPr>
        <w:t>urage repeat purchases.</w:t>
      </w:r>
    </w:p>
    <w:p w:rsidR="5675C406" w:rsidP="41C8C01A" w:rsidRDefault="5675C406" w14:paraId="3E6A553F" w14:textId="7424734C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</w:pPr>
    </w:p>
    <w:p w:rsidR="5675C406" w:rsidP="41C8C01A" w:rsidRDefault="5675C406" w14:paraId="2618CCE3" w14:textId="543FEEF7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</w:pPr>
    </w:p>
    <w:p w:rsidR="5675C406" w:rsidP="41C8C01A" w:rsidRDefault="5675C406" w14:paraId="2EF92433" w14:textId="67714E2B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</w:pPr>
    </w:p>
    <w:p w:rsidR="5675C406" w:rsidP="41C8C01A" w:rsidRDefault="5675C406" w14:paraId="445F5419" w14:textId="73E118D5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</w:pPr>
    </w:p>
    <w:p w:rsidR="5675C406" w:rsidP="41C8C01A" w:rsidRDefault="5675C406" w14:paraId="7F679D43" w14:textId="3A8D74B8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</w:pPr>
    </w:p>
    <w:p w:rsidR="5675C406" w:rsidP="41C8C01A" w:rsidRDefault="5675C406" w14:paraId="21639B9D" w14:textId="12849FDD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</w:pPr>
    </w:p>
    <w:p w:rsidR="5675C406" w:rsidP="41C8C01A" w:rsidRDefault="5675C406" w14:paraId="4374F664" w14:textId="7AAAB976">
      <w:pPr>
        <w:pStyle w:val="Normal"/>
        <w:spacing w:line="360" w:lineRule="auto"/>
        <w:jc w:val="center"/>
      </w:pPr>
      <w:r w:rsidRPr="41C8C01A" w:rsidR="52F3A7B3"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  <w:t xml:space="preserve">Cash Flow </w:t>
      </w:r>
      <w:r w:rsidRPr="41C8C01A" w:rsidR="6FE4AA48">
        <w:rPr>
          <w:rFonts w:ascii="Arial Nova" w:hAnsi="Arial Nova" w:eastAsia="Arial Nova" w:cs="Arial Nova"/>
          <w:b w:val="1"/>
          <w:bCs w:val="1"/>
          <w:sz w:val="48"/>
          <w:szCs w:val="48"/>
          <w:highlight w:val="yellow"/>
          <w:u w:val="single"/>
        </w:rPr>
        <w:t>Forecast</w:t>
      </w:r>
    </w:p>
    <w:p w:rsidR="5675C406" w:rsidP="41C8C01A" w:rsidRDefault="5675C406" w14:paraId="2CE9160E" w14:textId="6E080013">
      <w:pPr>
        <w:pStyle w:val="Normal"/>
        <w:spacing w:line="360" w:lineRule="auto"/>
        <w:jc w:val="left"/>
      </w:pPr>
      <w:r w:rsidRPr="41C8C01A" w:rsidR="5ECCCBB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Serenity Atelier by </w:t>
      </w:r>
      <w:r w:rsidRPr="41C8C01A" w:rsidR="5ECCCBB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Agii</w:t>
      </w:r>
      <w:r w:rsidRPr="41C8C01A" w:rsidR="1BBD1E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</w:t>
      </w:r>
      <w:r w:rsidRPr="41C8C01A" w:rsidR="1BBD1E2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will initially be financed by £1.000 of personal savings. The estimated start-</w:t>
      </w:r>
      <w:r w:rsidRPr="41C8C01A" w:rsidR="60601D4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up expenses total £620, including £500 for materials, £50 </w:t>
      </w:r>
      <w:r w:rsidRPr="41C8C01A" w:rsidR="34DCDF1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for</w:t>
      </w:r>
      <w:r w:rsidRPr="41C8C01A" w:rsidR="60601D4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tools an</w:t>
      </w:r>
      <w:r w:rsidRPr="41C8C01A" w:rsidR="5B623EB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 equipment, £30 for marketing</w:t>
      </w:r>
      <w:r w:rsidRPr="41C8C01A" w:rsidR="7D11704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£40 for delivery and postage. No sales are forecast during the first month, as </w:t>
      </w:r>
      <w:r w:rsidRPr="41C8C01A" w:rsidR="36C259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business will focus on </w:t>
      </w:r>
      <w:r w:rsidRPr="41C8C01A" w:rsidR="36C259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purchasing</w:t>
      </w:r>
      <w:r w:rsidRPr="41C8C01A" w:rsidR="36C259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materials, preparing </w:t>
      </w:r>
      <w:r w:rsidRPr="41C8C01A" w:rsidR="36C259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products</w:t>
      </w:r>
      <w:r w:rsidRPr="41C8C01A" w:rsidR="36C2594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setting up </w:t>
      </w:r>
      <w:r w:rsidRPr="41C8C01A" w:rsidR="4B03C3E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operations</w:t>
      </w:r>
      <w:r w:rsidRPr="41C8C01A" w:rsidR="2C04E5A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2C04E5AD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projected closing balance is £380</w:t>
      </w:r>
      <w:r w:rsidRPr="41C8C01A" w:rsidR="4429E61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This </w:t>
      </w:r>
      <w:r w:rsidRPr="41C8C01A" w:rsidR="4429E61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represents</w:t>
      </w:r>
      <w:r w:rsidRPr="41C8C01A" w:rsidR="4429E61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remaining start-up capital, not business profit</w:t>
      </w:r>
      <w:r w:rsidRPr="41C8C01A" w:rsidR="0E72431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(Covello and </w:t>
      </w:r>
      <w:r w:rsidRPr="41C8C01A" w:rsidR="0E72431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Hazelgr</w:t>
      </w:r>
      <w:r w:rsidRPr="41C8C01A" w:rsidR="0E72431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en</w:t>
      </w:r>
      <w:r w:rsidRPr="41C8C01A" w:rsidR="0E72431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20</w:t>
      </w:r>
      <w:r w:rsidRPr="41C8C01A" w:rsidR="19B11DA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0</w:t>
      </w:r>
      <w:r w:rsidRPr="41C8C01A" w:rsidR="0E72431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5).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344"/>
        <w:gridCol w:w="1415"/>
      </w:tblGrid>
      <w:tr w:rsidR="41C8C01A" w:rsidTr="41C8C01A" w14:paraId="773A17F7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RDefault="41C8C01A" w14:paraId="1200EFD2" w14:textId="7CF0896B"/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21062589" w14:textId="42EC4A34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Month 1</w:t>
            </w:r>
          </w:p>
        </w:tc>
      </w:tr>
      <w:tr w:rsidR="41C8C01A" w:rsidTr="41C8C01A" w14:paraId="02C521CB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D9E1F2"/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2ECC18D5" w14:textId="03428BF8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CASH IN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shd w:val="clear" w:color="auto" w:fill="D9E1F2"/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RDefault="41C8C01A" w14:paraId="10318EA3" w14:textId="4D091875"/>
        </w:tc>
      </w:tr>
      <w:tr w:rsidR="41C8C01A" w:rsidTr="41C8C01A" w14:paraId="07514F02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49126DBB" w14:textId="47669CE8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Loan-start-up capital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7ACAFD8E" w14:textId="4F4B7EC0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0DD751AD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6276F8A5" w14:textId="410797B1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Personal Saving-start-up capital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22998C12" w14:textId="57125F39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£1,000.00 </w:t>
            </w:r>
          </w:p>
        </w:tc>
      </w:tr>
      <w:tr w:rsidR="41C8C01A" w:rsidTr="41C8C01A" w14:paraId="0616FF28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076884EC" w14:textId="663B0150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Sales (total sales of products)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18C0326E" w14:textId="5957E20A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4DE0D094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602DF69F" w14:textId="75053111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Other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36155A5E" w14:textId="56AE6AA0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5380BAE5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123B4A1D" w14:textId="7D687958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 cash in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2ABE35C7" w14:textId="769F2B14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£1,000.00 </w:t>
            </w:r>
          </w:p>
        </w:tc>
      </w:tr>
      <w:tr w:rsidR="41C8C01A" w:rsidTr="41C8C01A" w14:paraId="3C6AAAEA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shd w:val="clear" w:color="auto" w:fill="D9E1F2"/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4EF37362" w14:textId="1C65927D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CASH OUT-EXPENCES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shd w:val="clear" w:color="auto" w:fill="D9E1F2"/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RDefault="41C8C01A" w14:paraId="736B6CFA" w14:textId="5FD64A5A"/>
        </w:tc>
      </w:tr>
      <w:tr w:rsidR="41C8C01A" w:rsidTr="41C8C01A" w14:paraId="77700CBC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4EDFDB67" w14:textId="3F79FD8C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Materials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2FE7546C" w14:textId="0EBFA120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£500.00 </w:t>
            </w:r>
          </w:p>
        </w:tc>
      </w:tr>
      <w:tr w:rsidR="41C8C01A" w:rsidTr="41C8C01A" w14:paraId="37622851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1152F9A4" w14:textId="05F1B424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Tools &amp; equipment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5F2845C2" w14:textId="70F85CBE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£50.00 </w:t>
            </w:r>
          </w:p>
        </w:tc>
      </w:tr>
      <w:tr w:rsidR="41C8C01A" w:rsidTr="41C8C01A" w14:paraId="5E463891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4A062141" w14:textId="66F21860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Marketing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56A1D795" w14:textId="3E79E323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£30.00 </w:t>
            </w:r>
          </w:p>
        </w:tc>
      </w:tr>
      <w:tr w:rsidR="41C8C01A" w:rsidTr="41C8C01A" w14:paraId="3F219D50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5E8D1892" w14:textId="258A3C85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Delivery, travel and postage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1C2A74D5" w14:textId="502D6C98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£40.00 </w:t>
            </w:r>
          </w:p>
        </w:tc>
      </w:tr>
      <w:tr w:rsidR="41C8C01A" w:rsidTr="41C8C01A" w14:paraId="19A23681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356F9F15" w14:textId="0B3FB77A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Other business costs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7EBFEEE4" w14:textId="2F33507F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022A2DB7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6AB17690" w14:textId="1F9FCA95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Rent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1B9F2C11" w14:textId="4D1A04A1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291469B8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0D3BE90F" w14:textId="6B3147E0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Business rates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76B1FC73" w14:textId="208A6F31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7D8C1CA6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0E5F210A" w14:textId="76017E9B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Utilities, gas, </w:t>
            </w: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electri</w:t>
            </w:r>
            <w:r w:rsidRPr="41C8C01A" w:rsidR="1D82E23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city</w:t>
            </w: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, water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04731219" w14:textId="3A124932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00620F17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138D1DF7" w14:textId="5C5D8EE7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Telephone &amp; Internet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06637476" w14:textId="76CEBDA7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305D9647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58CCE7B0" w14:textId="3271A796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Insurance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3F637AD4" w14:textId="0406E7AF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2561F37A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1A465F38" w14:textId="3B61A82E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Website/ Online selling fees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63EFD4B2" w14:textId="428EDBBC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£-   </w:t>
            </w:r>
          </w:p>
        </w:tc>
      </w:tr>
      <w:tr w:rsidR="41C8C01A" w:rsidTr="41C8C01A" w14:paraId="5888DE1E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4C7C81F3" w14:textId="31686244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Total expenses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08606A00" w14:textId="6E3AE0A9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 xml:space="preserve">£620.00 </w:t>
            </w:r>
          </w:p>
        </w:tc>
      </w:tr>
      <w:tr w:rsidR="41C8C01A" w:rsidTr="41C8C01A" w14:paraId="676E1963">
        <w:trPr>
          <w:trHeight w:val="300"/>
        </w:trPr>
        <w:tc>
          <w:tcPr>
            <w:tcW w:w="3344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45D3CD0B" w14:textId="5C2690ED">
            <w:pPr>
              <w:spacing w:before="0" w:beforeAutospacing="off" w:after="0" w:afterAutospacing="off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Net cash flow</w:t>
            </w:r>
          </w:p>
        </w:tc>
        <w:tc>
          <w:tcPr>
            <w:tcW w:w="1415" w:type="dxa"/>
            <w:tcBorders>
              <w:top w:val="nil"/>
              <w:left w:val="nil"/>
              <w:bottom w:val="nil"/>
              <w:right w:val="nil"/>
            </w:tcBorders>
            <w:tcMar>
              <w:top w:w="15" w:type="dxa"/>
              <w:left w:w="15" w:type="dxa"/>
              <w:right w:w="15" w:type="dxa"/>
            </w:tcMar>
            <w:vAlign w:val="bottom"/>
          </w:tcPr>
          <w:p w:rsidR="41C8C01A" w:rsidP="41C8C01A" w:rsidRDefault="41C8C01A" w14:paraId="0C579592" w14:textId="726CEA41">
            <w:pPr>
              <w:spacing w:before="0" w:beforeAutospacing="off" w:after="0" w:afterAutospacing="off"/>
              <w:jc w:val="right"/>
            </w:pPr>
            <w:r w:rsidRPr="41C8C01A" w:rsidR="41C8C01A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£380.00</w:t>
            </w:r>
          </w:p>
        </w:tc>
      </w:tr>
    </w:tbl>
    <w:p w:rsidR="5675C406" w:rsidP="41C8C01A" w:rsidRDefault="5675C406" w14:paraId="07C7BB28" w14:textId="2C7FFFBB">
      <w:pPr>
        <w:pStyle w:val="Normal"/>
        <w:spacing w:line="360" w:lineRule="auto"/>
        <w:jc w:val="center"/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</w:pPr>
    </w:p>
    <w:p w:rsidR="5675C406" w:rsidP="41C8C01A" w:rsidRDefault="5675C406" w14:paraId="2BE5847A" w14:textId="44955EA9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</w:pPr>
      <w:r w:rsidRPr="41C8C01A" w:rsidR="5DDB073A">
        <w:rPr>
          <w:rFonts w:ascii="Arial Nova" w:hAnsi="Arial Nova" w:eastAsia="Arial Nova" w:cs="Arial Nova"/>
          <w:b w:val="1"/>
          <w:bCs w:val="1"/>
          <w:noProof w:val="0"/>
          <w:color w:val="000000" w:themeColor="text1" w:themeTint="FF" w:themeShade="FF"/>
          <w:sz w:val="48"/>
          <w:szCs w:val="48"/>
          <w:highlight w:val="yellow"/>
          <w:u w:val="single"/>
          <w:lang w:val="en-US"/>
        </w:rPr>
        <w:t>References</w:t>
      </w:r>
    </w:p>
    <w:p w:rsidR="63B7495F" w:rsidP="41C8C01A" w:rsidRDefault="63B7495F" w14:paraId="516C4241" w14:textId="38F7AB5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  <w:r w:rsidRPr="41C8C01A" w:rsidR="63B7495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Barrow, C. </w:t>
      </w:r>
      <w:r w:rsidRPr="41C8C01A" w:rsidR="76546F1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(20</w:t>
      </w:r>
      <w:r w:rsidRPr="41C8C01A" w:rsidR="036CAE8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</w:t>
      </w:r>
      <w:r w:rsidRPr="41C8C01A" w:rsidR="75EBE8E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5</w:t>
      </w:r>
      <w:r w:rsidRPr="41C8C01A" w:rsidR="76546F19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41C8C01A" w:rsidR="76546F19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 business plan workbook: a step-by-step guide </w:t>
      </w:r>
      <w:r w:rsidRPr="41C8C01A" w:rsidR="2F0D9AB0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</w:t>
      </w:r>
      <w:r w:rsidRPr="41C8C01A" w:rsidR="76546F19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48616BC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creating and developing a successful business</w:t>
      </w:r>
      <w:r w:rsidRPr="41C8C01A" w:rsidR="48616B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48616B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483845C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</w:t>
      </w:r>
      <w:r w:rsidRPr="41C8C01A" w:rsidR="43872EC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</w:t>
      </w:r>
      <w:r w:rsidRPr="41C8C01A" w:rsidR="483845C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41C8C01A" w:rsidR="537921D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537921D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r w:rsidRPr="41C8C01A" w:rsidR="537921D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Kogan</w:t>
      </w:r>
      <w:r w:rsidRPr="41C8C01A" w:rsidR="79E7E0D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537921D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Page</w:t>
      </w:r>
      <w:r w:rsidRPr="41C8C01A" w:rsidR="18E293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501D4397" w:rsidP="41C8C01A" w:rsidRDefault="501D4397" w14:paraId="3382D1D1" w14:textId="22A04915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</w:pPr>
      <w:r w:rsidRPr="41C8C01A" w:rsidR="501D43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Blackwell, E. (2021)</w:t>
      </w:r>
      <w:r w:rsidRPr="41C8C01A" w:rsidR="501D439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How to prepare a business plan.</w:t>
      </w:r>
      <w:r w:rsidRPr="41C8C01A" w:rsidR="501D439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5</w:t>
      </w:r>
      <w:r w:rsidRPr="41C8C01A" w:rsidR="7973D3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41C8C01A" w:rsidR="7973D3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7973D3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r w:rsidRPr="41C8C01A" w:rsidR="7973D3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Kogan Page.</w:t>
      </w:r>
    </w:p>
    <w:p w:rsidR="7DE217C4" w:rsidP="41C8C01A" w:rsidRDefault="7DE217C4" w14:paraId="247CF275" w14:textId="69AC0473">
      <w:pPr>
        <w:pStyle w:val="Normal"/>
        <w:spacing w:line="360" w:lineRule="auto"/>
        <w:jc w:val="left"/>
      </w:pPr>
      <w:r w:rsidRPr="41C8C01A" w:rsidR="7DE217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Covello, J.A</w:t>
      </w:r>
      <w:r w:rsidRPr="41C8C01A" w:rsidR="5D12FD0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7DE217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</w:t>
      </w:r>
      <w:r w:rsidRPr="41C8C01A" w:rsidR="7DE217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Hazelgren</w:t>
      </w:r>
      <w:r w:rsidRPr="41C8C01A" w:rsidR="7DE217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1C8C01A" w:rsidR="59119C0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7DE217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B.J. (20</w:t>
      </w:r>
      <w:r w:rsidRPr="41C8C01A" w:rsidR="0029608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05</w:t>
      </w:r>
      <w:r w:rsidRPr="41C8C01A" w:rsidR="7DE217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bookmarkStart w:name="_Int_KsOTfVBV" w:id="953002541"/>
      <w:r w:rsidRPr="41C8C01A" w:rsidR="7DE217C4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7FE58A7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Your</w:t>
      </w:r>
      <w:bookmarkEnd w:id="953002541"/>
      <w:r w:rsidRPr="41C8C01A" w:rsidR="7FE58A7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first business p</w:t>
      </w:r>
      <w:r w:rsidRPr="41C8C01A" w:rsidR="192FEBA0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l</w:t>
      </w:r>
      <w:r w:rsidRPr="41C8C01A" w:rsidR="7FE58A7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</w:t>
      </w:r>
      <w:r w:rsidRPr="41C8C01A" w:rsidR="7FE58A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5</w:t>
      </w:r>
      <w:r w:rsidRPr="41C8C01A" w:rsidR="7FE58A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41C8C01A" w:rsidR="7FE58A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7FE58A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r w:rsidRPr="41C8C01A" w:rsidR="7FE58A7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Sourcebooks</w:t>
      </w:r>
      <w:r w:rsidRPr="41C8C01A" w:rsidR="5DF279A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</w:p>
    <w:p w:rsidR="1C731B5C" w:rsidP="41C8C01A" w:rsidRDefault="1C731B5C" w14:paraId="45B37577" w14:textId="62D690BC">
      <w:pPr>
        <w:pStyle w:val="Normal"/>
        <w:spacing w:line="360" w:lineRule="auto"/>
        <w:jc w:val="left"/>
      </w:pPr>
      <w:r w:rsidRPr="41C8C01A" w:rsidR="1C731B5C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Etsy (n.d.-a) </w:t>
      </w:r>
      <w:r w:rsidRPr="41C8C01A" w:rsidR="621EF9B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Hand</w:t>
      </w:r>
      <w:r w:rsidRPr="41C8C01A" w:rsidR="06C0FDD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</w:t>
      </w:r>
      <w:r w:rsidRPr="41C8C01A" w:rsidR="621EF9B7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ade Ribbon Rose Eternal Rose Bouquet.</w:t>
      </w:r>
      <w:r w:rsidRPr="41C8C01A" w:rsidR="621EF9B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621EF9B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Avaliable</w:t>
      </w:r>
      <w:r w:rsidRPr="41C8C01A" w:rsidR="621EF9B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at: </w:t>
      </w:r>
      <w:hyperlink r:id="R6a9dc6d1c9944d31">
        <w:r w:rsidRPr="41C8C01A" w:rsidR="621EF9B7">
          <w:rPr>
            <w:rStyle w:val="Hyperlink"/>
            <w:b w:val="0"/>
            <w:bCs w:val="0"/>
            <w:noProof w:val="0"/>
            <w:lang w:val="en-US"/>
          </w:rPr>
          <w:t>https:</w:t>
        </w:r>
        <w:r w:rsidRPr="41C8C01A" w:rsidR="4C31E518">
          <w:rPr>
            <w:rStyle w:val="Hyperlink"/>
            <w:b w:val="0"/>
            <w:bCs w:val="0"/>
            <w:noProof w:val="0"/>
            <w:lang w:val="en-US"/>
          </w:rPr>
          <w:t>//www.etsy.com/listing/4472812091/hand-made-ribbn-rose-eternal-rose</w:t>
        </w:r>
      </w:hyperlink>
      <w:r w:rsidRPr="41C8C01A" w:rsidR="4C31E51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41C8C01A" w:rsidR="4AB9A7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Acccessed</w:t>
      </w:r>
      <w:r w:rsidRPr="41C8C01A" w:rsidR="4AB9A7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 25 October 2026).</w:t>
      </w:r>
    </w:p>
    <w:p w:rsidR="4AB9A71F" w:rsidP="41C8C01A" w:rsidRDefault="4AB9A71F" w14:paraId="1344676F" w14:textId="514C89B2">
      <w:pPr>
        <w:pStyle w:val="Normal"/>
        <w:spacing w:line="360" w:lineRule="auto"/>
        <w:jc w:val="left"/>
      </w:pPr>
      <w:r w:rsidRPr="41C8C01A" w:rsidR="4AB9A7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Etsy (n.d.-b)</w:t>
      </w:r>
      <w:r w:rsidRPr="41C8C01A" w:rsidR="4AB9A71F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Handmade Roses Bouquets.</w:t>
      </w:r>
      <w:r w:rsidRPr="41C8C01A" w:rsidR="4AB9A7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4AB9A7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Avaliable</w:t>
      </w:r>
      <w:r w:rsidRPr="41C8C01A" w:rsidR="4AB9A71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at: </w:t>
      </w:r>
      <w:hyperlink r:id="R938cdaf45c33493c">
        <w:r w:rsidRPr="41C8C01A" w:rsidR="4AB9A71F">
          <w:rPr>
            <w:rStyle w:val="Hyperlink"/>
            <w:b w:val="0"/>
            <w:bCs w:val="0"/>
            <w:noProof w:val="0"/>
            <w:lang w:val="en-US"/>
          </w:rPr>
          <w:t>htt</w:t>
        </w:r>
        <w:r w:rsidRPr="41C8C01A" w:rsidR="74D8FDF8">
          <w:rPr>
            <w:rStyle w:val="Hyperlink"/>
            <w:b w:val="0"/>
            <w:bCs w:val="0"/>
            <w:noProof w:val="0"/>
            <w:lang w:val="en-US"/>
          </w:rPr>
          <w:t>ps://www.etsy.com/uk/listing/16651</w:t>
        </w:r>
        <w:r w:rsidRPr="41C8C01A" w:rsidR="5AEC2496">
          <w:rPr>
            <w:rStyle w:val="Hyperlink"/>
            <w:b w:val="0"/>
            <w:bCs w:val="0"/>
            <w:noProof w:val="0"/>
            <w:lang w:val="en-US"/>
          </w:rPr>
          <w:t>02828/handmade-roses-bouquets</w:t>
        </w:r>
      </w:hyperlink>
      <w:r w:rsidRPr="41C8C01A" w:rsidR="5AEC249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41C8C01A" w:rsidR="5AEC249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Accesed</w:t>
      </w:r>
      <w:r w:rsidRPr="41C8C01A" w:rsidR="5AEC249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: 25 October 2026).</w:t>
      </w:r>
    </w:p>
    <w:p w:rsidR="53D9F2A1" w:rsidP="41C8C01A" w:rsidRDefault="53D9F2A1" w14:paraId="56BD4817" w14:textId="7BE94BE1">
      <w:pPr>
        <w:pStyle w:val="Normal"/>
        <w:spacing w:line="360" w:lineRule="auto"/>
        <w:jc w:val="left"/>
      </w:pPr>
      <w:r w:rsidRPr="41C8C01A" w:rsidR="53D9F2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Evans, V</w:t>
      </w:r>
      <w:r w:rsidRPr="41C8C01A" w:rsidR="430EE46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1C8C01A" w:rsidR="53D9F2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(2022)</w:t>
      </w:r>
      <w:bookmarkStart w:name="_Int_mfzkLD67" w:id="243366051"/>
      <w:r w:rsidRPr="41C8C01A" w:rsidR="5C82910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The</w:t>
      </w:r>
      <w:bookmarkEnd w:id="243366051"/>
      <w:r w:rsidRPr="41C8C01A" w:rsidR="53D9F2A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FT Essential Guide to Wri</w:t>
      </w:r>
      <w:r w:rsidRPr="41C8C01A" w:rsidR="23CF43E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ting a Business Plan</w:t>
      </w:r>
      <w:r w:rsidRPr="41C8C01A" w:rsidR="23CF4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3</w:t>
      </w:r>
      <w:r w:rsidRPr="41C8C01A" w:rsidR="23CF4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rd</w:t>
      </w:r>
      <w:r w:rsidRPr="41C8C01A" w:rsidR="23CF4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23CF4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r w:rsidRPr="41C8C01A" w:rsidR="23CF43E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Pearson.</w:t>
      </w:r>
    </w:p>
    <w:p w:rsidR="7FDD69A1" w:rsidP="41C8C01A" w:rsidRDefault="7FDD69A1" w14:paraId="16846790" w14:textId="612E285A">
      <w:pPr>
        <w:pStyle w:val="Normal"/>
        <w:spacing w:line="360" w:lineRule="auto"/>
        <w:jc w:val="left"/>
      </w:pPr>
      <w:r w:rsidRPr="41C8C01A" w:rsidR="7FDD69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GOV.UK (n.d.-a)</w:t>
      </w:r>
      <w:r w:rsidRPr="41C8C01A" w:rsidR="7FDD69A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Become a sole trader: What a sole trader is.</w:t>
      </w:r>
      <w:r w:rsidRPr="41C8C01A" w:rsidR="7FDD69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7FDD69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Avaliable</w:t>
      </w:r>
      <w:r w:rsidRPr="41C8C01A" w:rsidR="7FDD69A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at: </w:t>
      </w:r>
      <w:hyperlink r:id="R9f083837789046fe">
        <w:r w:rsidRPr="41C8C01A" w:rsidR="7FDD69A1">
          <w:rPr>
            <w:rStyle w:val="Hyperlink"/>
            <w:b w:val="0"/>
            <w:bCs w:val="0"/>
            <w:noProof w:val="0"/>
            <w:lang w:val="en-US"/>
          </w:rPr>
          <w:t>https://www.gov.uk/bec</w:t>
        </w:r>
        <w:r w:rsidRPr="41C8C01A" w:rsidR="4A280A1A">
          <w:rPr>
            <w:rStyle w:val="Hyperlink"/>
            <w:b w:val="0"/>
            <w:bCs w:val="0"/>
            <w:noProof w:val="0"/>
            <w:lang w:val="en-US"/>
          </w:rPr>
          <w:t>ome-sole-trader</w:t>
        </w:r>
      </w:hyperlink>
      <w:r w:rsidRPr="41C8C01A" w:rsidR="4A280A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25 October 2026).</w:t>
      </w:r>
    </w:p>
    <w:p w:rsidR="4A280A1A" w:rsidP="41C8C01A" w:rsidRDefault="4A280A1A" w14:paraId="5A5E491F" w14:textId="65668985">
      <w:pPr>
        <w:pStyle w:val="Normal"/>
        <w:spacing w:line="360" w:lineRule="auto"/>
        <w:jc w:val="left"/>
      </w:pPr>
      <w:r w:rsidRPr="41C8C01A" w:rsidR="4A280A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GOV.UK (</w:t>
      </w:r>
      <w:r w:rsidRPr="41C8C01A" w:rsidR="4A280A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n.d</w:t>
      </w:r>
      <w:r w:rsidRPr="41C8C01A" w:rsidR="4A280A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-b)</w:t>
      </w:r>
      <w:r w:rsidRPr="41C8C01A" w:rsidR="4A280A1A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Running a business from home</w:t>
      </w:r>
      <w:r w:rsidRPr="41C8C01A" w:rsidR="4A280A1A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55184F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55184F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Avaliable</w:t>
      </w:r>
      <w:r w:rsidRPr="41C8C01A" w:rsidR="55184F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at: </w:t>
      </w:r>
      <w:hyperlink r:id="Re821798a53934707">
        <w:r w:rsidRPr="41C8C01A" w:rsidR="55184FC8">
          <w:rPr>
            <w:rStyle w:val="Hyperlink"/>
            <w:b w:val="0"/>
            <w:bCs w:val="0"/>
            <w:noProof w:val="0"/>
            <w:lang w:val="en-US"/>
          </w:rPr>
          <w:t>https://www.go.uk/runbusiness-from-home</w:t>
        </w:r>
      </w:hyperlink>
      <w:r w:rsidRPr="41C8C01A" w:rsidR="55184FC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(Accessed: 25 October</w:t>
      </w:r>
      <w:r w:rsidRPr="41C8C01A" w:rsidR="3266ED67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2026).</w:t>
      </w:r>
    </w:p>
    <w:p w:rsidR="42653C50" w:rsidP="41C8C01A" w:rsidRDefault="42653C50" w14:paraId="2C42FBC1" w14:textId="48AE08D9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42653C5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Johnson, G., Whittington, </w:t>
      </w:r>
      <w:r w:rsidRPr="41C8C01A" w:rsidR="42653C5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R.</w:t>
      </w:r>
      <w:r w:rsidRPr="41C8C01A" w:rsidR="42653C5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</w:t>
      </w:r>
      <w:r w:rsidRPr="41C8C01A" w:rsidR="0B9E6B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nd Scholes, K. (2012</w:t>
      </w:r>
      <w:r w:rsidRPr="41C8C01A" w:rsidR="0B9E6B20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bookmarkStart w:name="_Int_oS445kgl" w:id="1485383186"/>
      <w:r w:rsidRPr="41C8C01A" w:rsidR="0B9E6B20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Fundamentals</w:t>
      </w:r>
      <w:bookmarkEnd w:id="1485383186"/>
      <w:r w:rsidRPr="41C8C01A" w:rsidR="0B9E6B20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strategy.</w:t>
      </w:r>
      <w:r w:rsidRPr="41C8C01A" w:rsidR="0B9E6B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2</w:t>
      </w:r>
      <w:r w:rsidRPr="41C8C01A" w:rsidR="0B9E6B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nd</w:t>
      </w:r>
      <w:r w:rsidRPr="41C8C01A" w:rsidR="0B9E6B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0B9E6B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r w:rsidRPr="41C8C01A" w:rsidR="0B9E6B2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  <w:r w:rsidRPr="41C8C01A" w:rsidR="0F32CA31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Financial Times/Prentice Hall.</w:t>
      </w:r>
    </w:p>
    <w:p w:rsidR="74828BD2" w:rsidP="41C8C01A" w:rsidRDefault="74828BD2" w14:paraId="40BFFA31" w14:textId="571BB630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74828BD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Morris, M.J</w:t>
      </w:r>
      <w:r w:rsidRPr="41C8C01A" w:rsidR="00B7CE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1C8C01A" w:rsidR="74828BD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(2011)</w:t>
      </w:r>
      <w:r w:rsidRPr="41C8C01A" w:rsidR="18BF779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Starting a successful business: choose a business, </w:t>
      </w:r>
      <w:r w:rsidRPr="41C8C01A" w:rsidR="1168B76C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</w:t>
      </w:r>
      <w:r w:rsidRPr="41C8C01A" w:rsidR="18BF779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lan your business, manage operations. </w:t>
      </w:r>
      <w:r w:rsidRPr="41C8C01A" w:rsidR="1CC6FAC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7</w:t>
      </w:r>
      <w:r w:rsidRPr="41C8C01A" w:rsidR="1CC6FAC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41C8C01A" w:rsidR="1CC6FAC5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8BF779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r w:rsidRPr="41C8C01A" w:rsidR="18BF779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Kogan Page.</w:t>
      </w:r>
    </w:p>
    <w:p w:rsidR="4BE1ADD6" w:rsidP="41C8C01A" w:rsidRDefault="4BE1ADD6" w14:paraId="34ADCE12" w14:textId="3E9ABC03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4BE1ADD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Stutely</w:t>
      </w:r>
      <w:r w:rsidRPr="41C8C01A" w:rsidR="4BE1ADD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</w:t>
      </w:r>
      <w:r w:rsidRPr="41C8C01A" w:rsidR="4BE1ADD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R.</w:t>
      </w:r>
      <w:r w:rsidRPr="41C8C01A" w:rsidR="571F4FF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4BE1ADD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41C8C01A" w:rsidR="4BE1ADD6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2007) </w:t>
      </w:r>
      <w:r w:rsidRPr="41C8C01A" w:rsidR="4BE1ADD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definitive business plan: the fast-track to intelligent business planning for executives </w:t>
      </w:r>
      <w:r w:rsidRPr="41C8C01A" w:rsidR="321DDD7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and entrepreneurs.</w:t>
      </w:r>
      <w:r w:rsidRPr="41C8C01A" w:rsidR="321DDD7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Revised 2</w:t>
      </w:r>
      <w:r w:rsidRPr="41C8C01A" w:rsidR="321DDD7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nd</w:t>
      </w:r>
      <w:r w:rsidRPr="41C8C01A" w:rsidR="321DDD7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321DDD7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r w:rsidRPr="41C8C01A" w:rsidR="321DDD78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Pre</w:t>
      </w:r>
      <w:r w:rsidRPr="41C8C01A" w:rsidR="1F793260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ntice Hall Business.</w:t>
      </w:r>
    </w:p>
    <w:p w:rsidR="18E293FB" w:rsidP="41C8C01A" w:rsidRDefault="18E293FB" w14:paraId="12313E62" w14:textId="6F3C5677">
      <w:pPr>
        <w:pStyle w:val="Normal"/>
        <w:spacing w:line="360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1C8C01A" w:rsidR="18E293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Young, P.</w:t>
      </w:r>
      <w:r w:rsidRPr="41C8C01A" w:rsidR="4C657352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8E293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(2007)</w:t>
      </w:r>
      <w:bookmarkStart w:name="_Int_d7lvSj0K" w:id="1405942409"/>
      <w:r w:rsidRPr="41C8C01A" w:rsidR="18E293FB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Business</w:t>
      </w:r>
      <w:bookmarkEnd w:id="1405942409"/>
      <w:r w:rsidRPr="41C8C01A" w:rsidR="18E293FB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bookmarkStart w:name="_Int_105oPMDW" w:id="742040590"/>
      <w:r w:rsidRPr="41C8C01A" w:rsidR="18E293FB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plan</w:t>
      </w:r>
      <w:bookmarkEnd w:id="742040590"/>
      <w:r w:rsidRPr="41C8C01A" w:rsidR="18E293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1</w:t>
      </w:r>
      <w:r w:rsidRPr="41C8C01A" w:rsidR="18E293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st</w:t>
      </w:r>
      <w:r w:rsidRPr="41C8C01A" w:rsidR="18E293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1C8C01A" w:rsidR="18E293FB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r w:rsidRPr="41C8C01A" w:rsidR="377CC4EF">
        <w:rPr>
          <w:rFonts w:ascii="Arial Nova" w:hAnsi="Arial Nova" w:eastAsia="Arial Nova" w:cs="Arial Nova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Global Media.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f70f584a48641cf"/>
      <w:footerReference w:type="default" r:id="R7b7f6169817c451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C8C01A" w:rsidTr="41C8C01A" w14:paraId="4B5BE697">
      <w:trPr>
        <w:trHeight w:val="780"/>
      </w:trPr>
      <w:tc>
        <w:tcPr>
          <w:tcW w:w="3120" w:type="dxa"/>
          <w:tcMar/>
        </w:tcPr>
        <w:p w:rsidR="41C8C01A" w:rsidP="41C8C01A" w:rsidRDefault="41C8C01A" w14:paraId="6A0D0777" w14:textId="633C415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C8C01A" w:rsidP="41C8C01A" w:rsidRDefault="41C8C01A" w14:paraId="60D39FE2" w14:textId="058CE6D4">
          <w:pPr>
            <w:pStyle w:val="Header"/>
            <w:bidi w:val="0"/>
            <w:jc w:val="center"/>
          </w:pPr>
          <w:r w:rsidRPr="41C8C01A" w:rsidR="41C8C01A">
            <w:rPr>
              <w:rFonts w:ascii="Times New Roman" w:hAnsi="Times New Roman" w:eastAsia="Times New Roman" w:cs="Times New Roman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lang w:val="en-US"/>
            </w:rPr>
            <w:t xml:space="preserve"> </w:t>
          </w:r>
          <w:r w:rsidRPr="41C8C01A" w:rsidR="41C8C01A">
            <w:rPr>
              <w:noProof w:val="0"/>
              <w:lang w:val="en-US"/>
            </w:rPr>
            <w:t xml:space="preserve"> </w:t>
          </w:r>
        </w:p>
      </w:tc>
      <w:tc>
        <w:tcPr>
          <w:tcW w:w="3120" w:type="dxa"/>
          <w:tcMar/>
        </w:tcPr>
        <w:p w:rsidR="41C8C01A" w:rsidP="41C8C01A" w:rsidRDefault="41C8C01A" w14:paraId="0A58086E" w14:textId="664BA3F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1C8C01A" w:rsidP="41C8C01A" w:rsidRDefault="41C8C01A" w14:paraId="3E106D66" w14:textId="73ACB69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1C8C01A" w:rsidTr="41C8C01A" w14:paraId="37E2CB0F">
      <w:trPr>
        <w:trHeight w:val="300"/>
      </w:trPr>
      <w:tc>
        <w:tcPr>
          <w:tcW w:w="3120" w:type="dxa"/>
          <w:tcMar/>
        </w:tcPr>
        <w:p w:rsidR="41C8C01A" w:rsidP="41C8C01A" w:rsidRDefault="41C8C01A" w14:paraId="59E8D06D" w14:textId="1ADF9DA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1C8C01A" w:rsidP="41C8C01A" w:rsidRDefault="41C8C01A" w14:paraId="77F86FBB" w14:textId="72E0225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1C8C01A" w:rsidP="41C8C01A" w:rsidRDefault="41C8C01A" w14:paraId="299F8596" w14:textId="18E97A09">
          <w:pPr>
            <w:pStyle w:val="Header"/>
            <w:bidi w:val="0"/>
            <w:ind w:right="-115"/>
            <w:jc w:val="right"/>
          </w:pPr>
        </w:p>
      </w:tc>
    </w:tr>
  </w:tbl>
  <w:p w:rsidR="41C8C01A" w:rsidP="41C8C01A" w:rsidRDefault="41C8C01A" w14:paraId="013D2FB2" w14:textId="2D3D974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eLi2dlaywqEwN" int2:id="bdUzpY5P">
      <int2:state int2:type="spell" int2:value="Rejected"/>
    </int2:textHash>
    <int2:textHash int2:hashCode="wD5KwaWdlPt4SB" int2:id="ASjhuGLE">
      <int2:state int2:type="spell" int2:value="Rejected"/>
    </int2:textHash>
    <int2:textHash int2:hashCode="Y7rxyEYEGk+h8X" int2:id="LwYGzGF3">
      <int2:state int2:type="spell" int2:value="Rejected"/>
    </int2:textHash>
    <int2:textHash int2:hashCode="PaGGD+k7ta8QKN" int2:id="3BBS4XCo">
      <int2:state int2:type="spell" int2:value="Rejected"/>
    </int2:textHash>
    <int2:textHash int2:hashCode="AcG/iVgPth36pc" int2:id="dFfmYYjY">
      <int2:state int2:type="spell" int2:value="Rejected"/>
    </int2:textHash>
    <int2:textHash int2:hashCode="2JGGDd5aJlG3L4" int2:id="ATORu8kK">
      <int2:state int2:type="spell" int2:value="Rejected"/>
    </int2:textHash>
    <int2:textHash int2:hashCode="5n+I1zNKI0a2bB" int2:id="8nIobtxD">
      <int2:state int2:type="spell" int2:value="Rejected"/>
    </int2:textHash>
    <int2:textHash int2:hashCode="kuku5Ek2vmv0CX" int2:id="2KJWSea8">
      <int2:state int2:type="spell" int2:value="Rejected"/>
    </int2:textHash>
    <int2:textHash int2:hashCode="P1t9DnuMzsiEcY" int2:id="Bum6hRoo">
      <int2:state int2:type="spell" int2:value="Rejected"/>
    </int2:textHash>
    <int2:textHash int2:hashCode="F5meySrj0IR3eS" int2:id="GRN5Ii2J">
      <int2:state int2:type="spell" int2:value="Rejected"/>
    </int2:textHash>
    <int2:textHash int2:hashCode="3JkdcZs7tudVNF" int2:id="J0WofAMA">
      <int2:state int2:type="spell" int2:value="Rejected"/>
    </int2:textHash>
    <int2:textHash int2:hashCode="f/8KjUE9wh20Fk" int2:id="hOOdaP4h">
      <int2:state int2:type="spell" int2:value="Rejected"/>
    </int2:textHash>
    <int2:textHash int2:hashCode="FA3Ff71omrwfdt" int2:id="oCfgQYQI">
      <int2:state int2:type="spell" int2:value="Rejected"/>
    </int2:textHash>
    <int2:textHash int2:hashCode="k7iirPzzZRTjkf" int2:id="IVasgq0H">
      <int2:state int2:type="spell" int2:value="Rejected"/>
    </int2:textHash>
    <int2:textHash int2:hashCode="nYWxiZclgTXL7N" int2:id="yAe77Xk6">
      <int2:state int2:type="spell" int2:value="Rejected"/>
    </int2:textHash>
    <int2:textHash int2:hashCode="SKkB12slgSTZF+" int2:id="j4BPKXno">
      <int2:state int2:type="spell" int2:value="Rejected"/>
    </int2:textHash>
    <int2:textHash int2:hashCode="FglrQyHcgaFAl7" int2:id="JIUMVzyR">
      <int2:state int2:type="spell" int2:value="Rejected"/>
    </int2:textHash>
    <int2:textHash int2:hashCode="oAGuuuf78YljQX" int2:id="F9clxvJR">
      <int2:state int2:type="spell" int2:value="Rejected"/>
    </int2:textHash>
    <int2:textHash int2:hashCode="OiruTVC2kgzi5a" int2:id="HjfhGJ8X">
      <int2:state int2:type="spell" int2:value="Rejected"/>
    </int2:textHash>
    <int2:textHash int2:hashCode="gOigg3B4VG+1IR" int2:id="O4U5tQjm">
      <int2:state int2:type="spell" int2:value="Rejected"/>
    </int2:textHash>
    <int2:bookmark int2:bookmarkName="_Int_oS445kgl" int2:invalidationBookmarkName="" int2:hashCode="pUxWfoQmOZTLnB" int2:id="12AiqUT4">
      <int2:state int2:type="gram" int2:value="Rejected"/>
    </int2:bookmark>
    <int2:bookmark int2:bookmarkName="_Int_KsOTfVBV" int2:invalidationBookmarkName="" int2:hashCode="W+/P697eoLB/xR" int2:id="avSjX2gn">
      <int2:state int2:type="gram" int2:value="Rejected"/>
    </int2:bookmark>
    <int2:bookmark int2:bookmarkName="_Int_mfzkLD67" int2:invalidationBookmarkName="" int2:hashCode="U8N3nyz55qFmJI" int2:id="mrAhUfFA">
      <int2:state int2:type="gram" int2:value="Rejected"/>
    </int2:bookmark>
    <int2:bookmark int2:bookmarkName="_Int_105oPMDW" int2:invalidationBookmarkName="" int2:hashCode="vtlxdbBuaOt/9X" int2:id="ABOkfXmK">
      <int2:state int2:type="gram" int2:value="Rejected"/>
    </int2:bookmark>
    <int2:bookmark int2:bookmarkName="_Int_d7lvSj0K" int2:invalidationBookmarkName="" int2:hashCode="6esGpe02zCc5Q2" int2:id="wfOmR5nZ">
      <int2:state int2:type="gram" int2:value="Rejected"/>
    </int2:bookmark>
    <int2:bookmark int2:bookmarkName="_Int_tecqlvJj" int2:invalidationBookmarkName="" int2:hashCode="o8mnYeQtUmMryl" int2:id="utk52ftR">
      <int2:state int2:type="gram" int2:value="Rejected"/>
    </int2:bookmark>
    <int2:bookmark int2:bookmarkName="_Int_qjqfsLLO" int2:invalidationBookmarkName="" int2:hashCode="bI+aFor7f6+ojY" int2:id="GokoHMfy">
      <int2:state int2:type="gram" int2:value="Rejected"/>
    </int2:bookmark>
    <int2:bookmark int2:bookmarkName="_Int_shhpCgmE" int2:invalidationBookmarkName="" int2:hashCode="NBVQbqGnPHxLJm" int2:id="YwCjBJxU">
      <int2:state int2:type="gram" int2:value="Rejected"/>
    </int2:bookmark>
    <int2:bookmark int2:bookmarkName="_Int_VFKjVTA0" int2:invalidationBookmarkName="" int2:hashCode="8ytnx+JjQq9C76" int2:id="LOBSusHB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794710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bf84c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d0fa7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ea773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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8b64feb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84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7">
    <w:nsid w:val="3d10c0da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80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40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612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84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6">
    <w:nsid w:val="79ece9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5">
    <w:nsid w:val="711d7d27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36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08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180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52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24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396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468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40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120" w:hanging="180"/>
      </w:pPr>
    </w:lvl>
  </w:abstractNum>
  <w:abstractNum xmlns:w="http://schemas.openxmlformats.org/wordprocessingml/2006/main" w:abstractNumId="4">
    <w:nsid w:val="5604087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28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36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43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50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57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64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72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79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8640" w:hanging="180"/>
      </w:pPr>
    </w:lvl>
  </w:abstractNum>
  <w:abstractNum xmlns:w="http://schemas.openxmlformats.org/wordprocessingml/2006/main" w:abstractNumId="3">
    <w:nsid w:val="2010c3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8b43f3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8636df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9AEF0A"/>
    <w:rsid w:val="001BE86C"/>
    <w:rsid w:val="00296087"/>
    <w:rsid w:val="00366DFB"/>
    <w:rsid w:val="004AC1D8"/>
    <w:rsid w:val="00595833"/>
    <w:rsid w:val="006BC6A5"/>
    <w:rsid w:val="00738276"/>
    <w:rsid w:val="00740FCC"/>
    <w:rsid w:val="00804CB9"/>
    <w:rsid w:val="008E9534"/>
    <w:rsid w:val="0093A6BD"/>
    <w:rsid w:val="00B7CEFB"/>
    <w:rsid w:val="00D26D2F"/>
    <w:rsid w:val="00E0046C"/>
    <w:rsid w:val="00ED3F36"/>
    <w:rsid w:val="00FE39B0"/>
    <w:rsid w:val="010E12A3"/>
    <w:rsid w:val="01230E45"/>
    <w:rsid w:val="01489A85"/>
    <w:rsid w:val="014BC42C"/>
    <w:rsid w:val="01B3F06D"/>
    <w:rsid w:val="01D0217F"/>
    <w:rsid w:val="01D2CADC"/>
    <w:rsid w:val="01DE5E8D"/>
    <w:rsid w:val="01EA1808"/>
    <w:rsid w:val="01EAAD64"/>
    <w:rsid w:val="01ECA20E"/>
    <w:rsid w:val="01EF4B14"/>
    <w:rsid w:val="01F01983"/>
    <w:rsid w:val="01F4D842"/>
    <w:rsid w:val="01F56B51"/>
    <w:rsid w:val="0236C282"/>
    <w:rsid w:val="023B2360"/>
    <w:rsid w:val="02421B0A"/>
    <w:rsid w:val="024A9CDD"/>
    <w:rsid w:val="0258B1B0"/>
    <w:rsid w:val="02983950"/>
    <w:rsid w:val="02983950"/>
    <w:rsid w:val="02B7A7DE"/>
    <w:rsid w:val="02B8F702"/>
    <w:rsid w:val="02CF2B23"/>
    <w:rsid w:val="02D0DB62"/>
    <w:rsid w:val="02D8120A"/>
    <w:rsid w:val="031E7564"/>
    <w:rsid w:val="032711C3"/>
    <w:rsid w:val="032D5C8E"/>
    <w:rsid w:val="03404507"/>
    <w:rsid w:val="034527B5"/>
    <w:rsid w:val="03465F44"/>
    <w:rsid w:val="0352E109"/>
    <w:rsid w:val="036CAE8A"/>
    <w:rsid w:val="039277AB"/>
    <w:rsid w:val="03BE5A93"/>
    <w:rsid w:val="03D7515E"/>
    <w:rsid w:val="03DC9744"/>
    <w:rsid w:val="03E80AAC"/>
    <w:rsid w:val="03ED0ABE"/>
    <w:rsid w:val="041E660C"/>
    <w:rsid w:val="04292202"/>
    <w:rsid w:val="0435F5EF"/>
    <w:rsid w:val="044C7B7B"/>
    <w:rsid w:val="046B2A0D"/>
    <w:rsid w:val="04793A61"/>
    <w:rsid w:val="047E847D"/>
    <w:rsid w:val="048B66FC"/>
    <w:rsid w:val="048B66FC"/>
    <w:rsid w:val="04AC585D"/>
    <w:rsid w:val="04AC585D"/>
    <w:rsid w:val="04C5D273"/>
    <w:rsid w:val="04DB9F1C"/>
    <w:rsid w:val="04E5EA1C"/>
    <w:rsid w:val="04E77FDF"/>
    <w:rsid w:val="04FD493F"/>
    <w:rsid w:val="050392B3"/>
    <w:rsid w:val="051D75BC"/>
    <w:rsid w:val="0520349F"/>
    <w:rsid w:val="05538AB6"/>
    <w:rsid w:val="0555B72B"/>
    <w:rsid w:val="0564D642"/>
    <w:rsid w:val="0566124F"/>
    <w:rsid w:val="057D2F3A"/>
    <w:rsid w:val="05A28213"/>
    <w:rsid w:val="05ABB750"/>
    <w:rsid w:val="05BA0DB8"/>
    <w:rsid w:val="05CC7431"/>
    <w:rsid w:val="06043399"/>
    <w:rsid w:val="0608223D"/>
    <w:rsid w:val="06481F64"/>
    <w:rsid w:val="066D2D28"/>
    <w:rsid w:val="06715270"/>
    <w:rsid w:val="0686E602"/>
    <w:rsid w:val="0697D22F"/>
    <w:rsid w:val="069C96B0"/>
    <w:rsid w:val="06C0FDD6"/>
    <w:rsid w:val="06D55696"/>
    <w:rsid w:val="06F04DC6"/>
    <w:rsid w:val="06F04DC6"/>
    <w:rsid w:val="06F3F32B"/>
    <w:rsid w:val="06F3F32B"/>
    <w:rsid w:val="06F81F72"/>
    <w:rsid w:val="06FA04D6"/>
    <w:rsid w:val="07038E4D"/>
    <w:rsid w:val="07078937"/>
    <w:rsid w:val="071163F3"/>
    <w:rsid w:val="071C9172"/>
    <w:rsid w:val="073390A8"/>
    <w:rsid w:val="0734B3F6"/>
    <w:rsid w:val="074F1FB6"/>
    <w:rsid w:val="075BCE25"/>
    <w:rsid w:val="076B1F49"/>
    <w:rsid w:val="07721B4F"/>
    <w:rsid w:val="077FD431"/>
    <w:rsid w:val="07AE4150"/>
    <w:rsid w:val="07B0AC50"/>
    <w:rsid w:val="07BA5CF4"/>
    <w:rsid w:val="07BCECD3"/>
    <w:rsid w:val="07E36D78"/>
    <w:rsid w:val="0804C51C"/>
    <w:rsid w:val="0811DBD5"/>
    <w:rsid w:val="0814C6C3"/>
    <w:rsid w:val="08260EF6"/>
    <w:rsid w:val="0833623E"/>
    <w:rsid w:val="0840A4D6"/>
    <w:rsid w:val="0889ED23"/>
    <w:rsid w:val="088F1B01"/>
    <w:rsid w:val="08A69C65"/>
    <w:rsid w:val="08AFE833"/>
    <w:rsid w:val="08B0169C"/>
    <w:rsid w:val="08BCE58F"/>
    <w:rsid w:val="08BE45F5"/>
    <w:rsid w:val="08DE7D96"/>
    <w:rsid w:val="08E3AD9A"/>
    <w:rsid w:val="09086D94"/>
    <w:rsid w:val="095C179B"/>
    <w:rsid w:val="09695C7D"/>
    <w:rsid w:val="096AAD06"/>
    <w:rsid w:val="0999C69A"/>
    <w:rsid w:val="099E4EF8"/>
    <w:rsid w:val="09B5CDEC"/>
    <w:rsid w:val="09BF82BB"/>
    <w:rsid w:val="09D8A300"/>
    <w:rsid w:val="09F4DF83"/>
    <w:rsid w:val="0A1B14A2"/>
    <w:rsid w:val="0A26BF0E"/>
    <w:rsid w:val="0A3AC0B1"/>
    <w:rsid w:val="0A6884E2"/>
    <w:rsid w:val="0A7E030E"/>
    <w:rsid w:val="0A8AE240"/>
    <w:rsid w:val="0AB1AB8E"/>
    <w:rsid w:val="0ABD9971"/>
    <w:rsid w:val="0AD09F76"/>
    <w:rsid w:val="0ADC4F0C"/>
    <w:rsid w:val="0AEFC026"/>
    <w:rsid w:val="0AF5361B"/>
    <w:rsid w:val="0B0EA1E0"/>
    <w:rsid w:val="0B17DF2D"/>
    <w:rsid w:val="0B18A860"/>
    <w:rsid w:val="0B6914FC"/>
    <w:rsid w:val="0B7E1A3B"/>
    <w:rsid w:val="0B803D9F"/>
    <w:rsid w:val="0B820B5F"/>
    <w:rsid w:val="0B9C2F9A"/>
    <w:rsid w:val="0B9E6B20"/>
    <w:rsid w:val="0BB1DE73"/>
    <w:rsid w:val="0BC3106C"/>
    <w:rsid w:val="0BC7515B"/>
    <w:rsid w:val="0BC7C15D"/>
    <w:rsid w:val="0BE0A92E"/>
    <w:rsid w:val="0BE1E3B7"/>
    <w:rsid w:val="0BE375BB"/>
    <w:rsid w:val="0BEAD539"/>
    <w:rsid w:val="0BF4977C"/>
    <w:rsid w:val="0C0A8CCB"/>
    <w:rsid w:val="0C6AD1BB"/>
    <w:rsid w:val="0C6DC9E2"/>
    <w:rsid w:val="0C7F5AC8"/>
    <w:rsid w:val="0C9316FD"/>
    <w:rsid w:val="0C944EA9"/>
    <w:rsid w:val="0CB7F48C"/>
    <w:rsid w:val="0CC834AE"/>
    <w:rsid w:val="0CCBF00A"/>
    <w:rsid w:val="0CCF26FB"/>
    <w:rsid w:val="0D038C94"/>
    <w:rsid w:val="0D5C85A3"/>
    <w:rsid w:val="0D5EEC69"/>
    <w:rsid w:val="0D693537"/>
    <w:rsid w:val="0D706553"/>
    <w:rsid w:val="0D8EB86D"/>
    <w:rsid w:val="0D8EED95"/>
    <w:rsid w:val="0D955F7A"/>
    <w:rsid w:val="0DB4CC7C"/>
    <w:rsid w:val="0DBA85F9"/>
    <w:rsid w:val="0DDD3886"/>
    <w:rsid w:val="0DE5A494"/>
    <w:rsid w:val="0DE65B8C"/>
    <w:rsid w:val="0DF78D70"/>
    <w:rsid w:val="0E12C719"/>
    <w:rsid w:val="0E12C719"/>
    <w:rsid w:val="0E1E33D9"/>
    <w:rsid w:val="0E432E86"/>
    <w:rsid w:val="0E4C33E9"/>
    <w:rsid w:val="0E4C33E9"/>
    <w:rsid w:val="0E5B338A"/>
    <w:rsid w:val="0E5D11BF"/>
    <w:rsid w:val="0E724318"/>
    <w:rsid w:val="0E96EFA8"/>
    <w:rsid w:val="0E9F0947"/>
    <w:rsid w:val="0ED19931"/>
    <w:rsid w:val="0ED738CA"/>
    <w:rsid w:val="0EEAE685"/>
    <w:rsid w:val="0EEECF4E"/>
    <w:rsid w:val="0EF3375C"/>
    <w:rsid w:val="0F00D090"/>
    <w:rsid w:val="0F01E746"/>
    <w:rsid w:val="0F05A005"/>
    <w:rsid w:val="0F114B95"/>
    <w:rsid w:val="0F32CA31"/>
    <w:rsid w:val="0F3BE053"/>
    <w:rsid w:val="0F5DA999"/>
    <w:rsid w:val="0FA06E57"/>
    <w:rsid w:val="0FA53FE2"/>
    <w:rsid w:val="0FACEAC7"/>
    <w:rsid w:val="0FAE27FF"/>
    <w:rsid w:val="0FB2FED6"/>
    <w:rsid w:val="0FC1CF61"/>
    <w:rsid w:val="0FC79AA2"/>
    <w:rsid w:val="0FCF7A85"/>
    <w:rsid w:val="0FFDC8D0"/>
    <w:rsid w:val="100832DC"/>
    <w:rsid w:val="10265296"/>
    <w:rsid w:val="10404F18"/>
    <w:rsid w:val="10404F18"/>
    <w:rsid w:val="106F5F6A"/>
    <w:rsid w:val="107B6CBE"/>
    <w:rsid w:val="1090C09C"/>
    <w:rsid w:val="10935AB5"/>
    <w:rsid w:val="10C04001"/>
    <w:rsid w:val="10C04001"/>
    <w:rsid w:val="10D83BB6"/>
    <w:rsid w:val="10EA64D3"/>
    <w:rsid w:val="10EEBB14"/>
    <w:rsid w:val="10F0902A"/>
    <w:rsid w:val="1168B76C"/>
    <w:rsid w:val="1186162F"/>
    <w:rsid w:val="11B785BF"/>
    <w:rsid w:val="11C0D368"/>
    <w:rsid w:val="11CC4E32"/>
    <w:rsid w:val="11D12DD7"/>
    <w:rsid w:val="11D59061"/>
    <w:rsid w:val="11FD6465"/>
    <w:rsid w:val="120C1E80"/>
    <w:rsid w:val="12749571"/>
    <w:rsid w:val="1279D85D"/>
    <w:rsid w:val="129A12F0"/>
    <w:rsid w:val="12A283A4"/>
    <w:rsid w:val="12B65F0C"/>
    <w:rsid w:val="12BAD500"/>
    <w:rsid w:val="12C3E9E6"/>
    <w:rsid w:val="1302F6C9"/>
    <w:rsid w:val="13122842"/>
    <w:rsid w:val="133C9892"/>
    <w:rsid w:val="133EE703"/>
    <w:rsid w:val="13422DE4"/>
    <w:rsid w:val="13444FA7"/>
    <w:rsid w:val="134F443F"/>
    <w:rsid w:val="137887E2"/>
    <w:rsid w:val="137C2D55"/>
    <w:rsid w:val="13B8867B"/>
    <w:rsid w:val="13C3DF20"/>
    <w:rsid w:val="13D84C73"/>
    <w:rsid w:val="1423599E"/>
    <w:rsid w:val="142D34EE"/>
    <w:rsid w:val="1432049A"/>
    <w:rsid w:val="1437CD55"/>
    <w:rsid w:val="143B33C1"/>
    <w:rsid w:val="143C346F"/>
    <w:rsid w:val="14809A75"/>
    <w:rsid w:val="149D84C9"/>
    <w:rsid w:val="14A3AD11"/>
    <w:rsid w:val="14B5E026"/>
    <w:rsid w:val="14BB07CE"/>
    <w:rsid w:val="1516AA50"/>
    <w:rsid w:val="151834B0"/>
    <w:rsid w:val="1536910E"/>
    <w:rsid w:val="155E6487"/>
    <w:rsid w:val="1568FB58"/>
    <w:rsid w:val="15811333"/>
    <w:rsid w:val="15820CF7"/>
    <w:rsid w:val="1584A15C"/>
    <w:rsid w:val="158A07E0"/>
    <w:rsid w:val="15D7977D"/>
    <w:rsid w:val="15E18C6B"/>
    <w:rsid w:val="15F73FC4"/>
    <w:rsid w:val="15F996A2"/>
    <w:rsid w:val="16186462"/>
    <w:rsid w:val="1619DDA6"/>
    <w:rsid w:val="162D7F28"/>
    <w:rsid w:val="164FB153"/>
    <w:rsid w:val="1677D68F"/>
    <w:rsid w:val="168C2797"/>
    <w:rsid w:val="16AFEF1C"/>
    <w:rsid w:val="16C44BD2"/>
    <w:rsid w:val="16C63343"/>
    <w:rsid w:val="16CCE9F2"/>
    <w:rsid w:val="16F3409D"/>
    <w:rsid w:val="16FC9B3E"/>
    <w:rsid w:val="17045971"/>
    <w:rsid w:val="17164F7C"/>
    <w:rsid w:val="171E3C83"/>
    <w:rsid w:val="171E3C83"/>
    <w:rsid w:val="1721EF19"/>
    <w:rsid w:val="174F7A5D"/>
    <w:rsid w:val="17652324"/>
    <w:rsid w:val="17883020"/>
    <w:rsid w:val="1792655D"/>
    <w:rsid w:val="179BE400"/>
    <w:rsid w:val="17C4DB4F"/>
    <w:rsid w:val="17CA317D"/>
    <w:rsid w:val="17FB0D14"/>
    <w:rsid w:val="181DB187"/>
    <w:rsid w:val="1845CBC2"/>
    <w:rsid w:val="184CFC9D"/>
    <w:rsid w:val="18572E40"/>
    <w:rsid w:val="1882A9DE"/>
    <w:rsid w:val="1882E74A"/>
    <w:rsid w:val="189E71CF"/>
    <w:rsid w:val="18AC348D"/>
    <w:rsid w:val="18BF7796"/>
    <w:rsid w:val="18C7DDEE"/>
    <w:rsid w:val="18D77165"/>
    <w:rsid w:val="18D8EE6A"/>
    <w:rsid w:val="18E293FB"/>
    <w:rsid w:val="191CABB1"/>
    <w:rsid w:val="191CABB1"/>
    <w:rsid w:val="191D5D6D"/>
    <w:rsid w:val="19273509"/>
    <w:rsid w:val="1929AC49"/>
    <w:rsid w:val="192B6B7A"/>
    <w:rsid w:val="192FEBA0"/>
    <w:rsid w:val="19AB304D"/>
    <w:rsid w:val="19B11DA0"/>
    <w:rsid w:val="19DE13A9"/>
    <w:rsid w:val="19EB2CF2"/>
    <w:rsid w:val="1A155612"/>
    <w:rsid w:val="1A155612"/>
    <w:rsid w:val="1A260A16"/>
    <w:rsid w:val="1A281F9B"/>
    <w:rsid w:val="1A2909CE"/>
    <w:rsid w:val="1A2A7AE9"/>
    <w:rsid w:val="1A42B3F0"/>
    <w:rsid w:val="1A4E39CB"/>
    <w:rsid w:val="1A5A531D"/>
    <w:rsid w:val="1A6473DE"/>
    <w:rsid w:val="1A904C4D"/>
    <w:rsid w:val="1A9EB4DB"/>
    <w:rsid w:val="1AA62B2A"/>
    <w:rsid w:val="1AD7CAA6"/>
    <w:rsid w:val="1ADA680E"/>
    <w:rsid w:val="1ADA680E"/>
    <w:rsid w:val="1AE0278B"/>
    <w:rsid w:val="1AEB70F3"/>
    <w:rsid w:val="1AFD73B3"/>
    <w:rsid w:val="1B17C4E3"/>
    <w:rsid w:val="1B227BE2"/>
    <w:rsid w:val="1B36F440"/>
    <w:rsid w:val="1B45F582"/>
    <w:rsid w:val="1B5973B0"/>
    <w:rsid w:val="1B8F660A"/>
    <w:rsid w:val="1B95A5FD"/>
    <w:rsid w:val="1B9B6737"/>
    <w:rsid w:val="1B9F8A4A"/>
    <w:rsid w:val="1BA86048"/>
    <w:rsid w:val="1BAE8BA7"/>
    <w:rsid w:val="1BBD1E2C"/>
    <w:rsid w:val="1BC9A925"/>
    <w:rsid w:val="1BD1DB41"/>
    <w:rsid w:val="1BEC0312"/>
    <w:rsid w:val="1BF05748"/>
    <w:rsid w:val="1BF2ED35"/>
    <w:rsid w:val="1C25751E"/>
    <w:rsid w:val="1C42173B"/>
    <w:rsid w:val="1C58239F"/>
    <w:rsid w:val="1C71CE0F"/>
    <w:rsid w:val="1C731B5C"/>
    <w:rsid w:val="1C8E90FD"/>
    <w:rsid w:val="1CADA78B"/>
    <w:rsid w:val="1CC6FAC5"/>
    <w:rsid w:val="1CD8658C"/>
    <w:rsid w:val="1CE8F712"/>
    <w:rsid w:val="1CEB6076"/>
    <w:rsid w:val="1D3D8D1D"/>
    <w:rsid w:val="1D790393"/>
    <w:rsid w:val="1D82E234"/>
    <w:rsid w:val="1DA44D20"/>
    <w:rsid w:val="1E0A9041"/>
    <w:rsid w:val="1E0FA03E"/>
    <w:rsid w:val="1E1B6E28"/>
    <w:rsid w:val="1E21B789"/>
    <w:rsid w:val="1E27EE3D"/>
    <w:rsid w:val="1EAC6433"/>
    <w:rsid w:val="1EBC50B1"/>
    <w:rsid w:val="1ECDD202"/>
    <w:rsid w:val="1EE8B4AC"/>
    <w:rsid w:val="1EEBBB4C"/>
    <w:rsid w:val="1EF9EACE"/>
    <w:rsid w:val="1F1492B5"/>
    <w:rsid w:val="1F28F138"/>
    <w:rsid w:val="1F3289A1"/>
    <w:rsid w:val="1F332607"/>
    <w:rsid w:val="1F6B2195"/>
    <w:rsid w:val="1F6E538B"/>
    <w:rsid w:val="1F793260"/>
    <w:rsid w:val="1F98659D"/>
    <w:rsid w:val="1F986AE8"/>
    <w:rsid w:val="1FA54EA4"/>
    <w:rsid w:val="1FB11654"/>
    <w:rsid w:val="1FBCFE5E"/>
    <w:rsid w:val="1FEAD6D5"/>
    <w:rsid w:val="1FF1729E"/>
    <w:rsid w:val="201A6EE6"/>
    <w:rsid w:val="2037AB63"/>
    <w:rsid w:val="20488ADC"/>
    <w:rsid w:val="205BD898"/>
    <w:rsid w:val="2074FC2F"/>
    <w:rsid w:val="20985361"/>
    <w:rsid w:val="20B8D4D1"/>
    <w:rsid w:val="20EBAE01"/>
    <w:rsid w:val="20FA87DF"/>
    <w:rsid w:val="2123183C"/>
    <w:rsid w:val="213BA4B3"/>
    <w:rsid w:val="214901C6"/>
    <w:rsid w:val="21582BA0"/>
    <w:rsid w:val="21589336"/>
    <w:rsid w:val="215C1B2D"/>
    <w:rsid w:val="21601907"/>
    <w:rsid w:val="2172D37C"/>
    <w:rsid w:val="21DA3D90"/>
    <w:rsid w:val="21DDE2D6"/>
    <w:rsid w:val="21F15DDC"/>
    <w:rsid w:val="223B9DE7"/>
    <w:rsid w:val="2259D52D"/>
    <w:rsid w:val="225AB0F4"/>
    <w:rsid w:val="2261EBAD"/>
    <w:rsid w:val="2270FE83"/>
    <w:rsid w:val="2277AA09"/>
    <w:rsid w:val="227AEA2E"/>
    <w:rsid w:val="22960E3A"/>
    <w:rsid w:val="22A9A753"/>
    <w:rsid w:val="23219393"/>
    <w:rsid w:val="232CAF5E"/>
    <w:rsid w:val="235EF572"/>
    <w:rsid w:val="23648F0D"/>
    <w:rsid w:val="2383E91C"/>
    <w:rsid w:val="239957D7"/>
    <w:rsid w:val="23AD1556"/>
    <w:rsid w:val="23AE316B"/>
    <w:rsid w:val="23B889FE"/>
    <w:rsid w:val="23BCF137"/>
    <w:rsid w:val="23CBC502"/>
    <w:rsid w:val="23CF43E5"/>
    <w:rsid w:val="23E92BE7"/>
    <w:rsid w:val="23FED203"/>
    <w:rsid w:val="2402F95E"/>
    <w:rsid w:val="240FD3FF"/>
    <w:rsid w:val="24187186"/>
    <w:rsid w:val="241D6489"/>
    <w:rsid w:val="241D6489"/>
    <w:rsid w:val="242AB006"/>
    <w:rsid w:val="2432766E"/>
    <w:rsid w:val="244B4789"/>
    <w:rsid w:val="2460C7AC"/>
    <w:rsid w:val="247BAA0F"/>
    <w:rsid w:val="248B860C"/>
    <w:rsid w:val="24AC0949"/>
    <w:rsid w:val="24BDE26B"/>
    <w:rsid w:val="24F6140F"/>
    <w:rsid w:val="25002605"/>
    <w:rsid w:val="250AAB86"/>
    <w:rsid w:val="251B53D8"/>
    <w:rsid w:val="25310A75"/>
    <w:rsid w:val="25354499"/>
    <w:rsid w:val="2550ABCD"/>
    <w:rsid w:val="259141BF"/>
    <w:rsid w:val="25A7D5A6"/>
    <w:rsid w:val="25B15184"/>
    <w:rsid w:val="25B59918"/>
    <w:rsid w:val="25C4328E"/>
    <w:rsid w:val="25D62F75"/>
    <w:rsid w:val="25E6104A"/>
    <w:rsid w:val="25EE8AA5"/>
    <w:rsid w:val="25EE8AA5"/>
    <w:rsid w:val="25F754AC"/>
    <w:rsid w:val="25F90910"/>
    <w:rsid w:val="25FD7707"/>
    <w:rsid w:val="2641ADC8"/>
    <w:rsid w:val="26466DE7"/>
    <w:rsid w:val="264A4CE1"/>
    <w:rsid w:val="264D2A92"/>
    <w:rsid w:val="26697B49"/>
    <w:rsid w:val="266FD2BD"/>
    <w:rsid w:val="26C9C449"/>
    <w:rsid w:val="26D53376"/>
    <w:rsid w:val="26DCE046"/>
    <w:rsid w:val="26F6C850"/>
    <w:rsid w:val="2704E8E7"/>
    <w:rsid w:val="270818C9"/>
    <w:rsid w:val="27157690"/>
    <w:rsid w:val="272B8A54"/>
    <w:rsid w:val="27424B64"/>
    <w:rsid w:val="277E4CE4"/>
    <w:rsid w:val="27A27520"/>
    <w:rsid w:val="27C233C9"/>
    <w:rsid w:val="27C3CD1B"/>
    <w:rsid w:val="27D0B326"/>
    <w:rsid w:val="27D63491"/>
    <w:rsid w:val="27E8CB48"/>
    <w:rsid w:val="281AA058"/>
    <w:rsid w:val="28315B62"/>
    <w:rsid w:val="2845FC03"/>
    <w:rsid w:val="284A1F71"/>
    <w:rsid w:val="28569C0F"/>
    <w:rsid w:val="2856F661"/>
    <w:rsid w:val="2859BE6F"/>
    <w:rsid w:val="286E3CFC"/>
    <w:rsid w:val="2871C632"/>
    <w:rsid w:val="2882A87F"/>
    <w:rsid w:val="288404D0"/>
    <w:rsid w:val="289B6F8C"/>
    <w:rsid w:val="28E29E55"/>
    <w:rsid w:val="290DE5DC"/>
    <w:rsid w:val="2931B289"/>
    <w:rsid w:val="293C371F"/>
    <w:rsid w:val="29501D95"/>
    <w:rsid w:val="295DAE10"/>
    <w:rsid w:val="2970370A"/>
    <w:rsid w:val="29927CFB"/>
    <w:rsid w:val="29A4101C"/>
    <w:rsid w:val="29B3770F"/>
    <w:rsid w:val="29B76C53"/>
    <w:rsid w:val="29C08860"/>
    <w:rsid w:val="29C0D65F"/>
    <w:rsid w:val="29D60984"/>
    <w:rsid w:val="29DBDD62"/>
    <w:rsid w:val="29E83006"/>
    <w:rsid w:val="29F4712A"/>
    <w:rsid w:val="2A169BF2"/>
    <w:rsid w:val="2A1B674C"/>
    <w:rsid w:val="2A1F80FA"/>
    <w:rsid w:val="2A230711"/>
    <w:rsid w:val="2A351924"/>
    <w:rsid w:val="2A36FDCA"/>
    <w:rsid w:val="2A3D1B4A"/>
    <w:rsid w:val="2A40558E"/>
    <w:rsid w:val="2A4111F2"/>
    <w:rsid w:val="2A62C185"/>
    <w:rsid w:val="2A935FB6"/>
    <w:rsid w:val="2AA3DAAD"/>
    <w:rsid w:val="2AB92759"/>
    <w:rsid w:val="2ABEE3C1"/>
    <w:rsid w:val="2AC6F66C"/>
    <w:rsid w:val="2AE7F542"/>
    <w:rsid w:val="2B052FCA"/>
    <w:rsid w:val="2B2C4911"/>
    <w:rsid w:val="2B35E11B"/>
    <w:rsid w:val="2B5A5844"/>
    <w:rsid w:val="2B6883DE"/>
    <w:rsid w:val="2BD7296E"/>
    <w:rsid w:val="2BDAF71D"/>
    <w:rsid w:val="2C04E5AD"/>
    <w:rsid w:val="2C1E34B0"/>
    <w:rsid w:val="2C713352"/>
    <w:rsid w:val="2C7447BF"/>
    <w:rsid w:val="2C7CEC6A"/>
    <w:rsid w:val="2C7EBE77"/>
    <w:rsid w:val="2C823834"/>
    <w:rsid w:val="2C9E41BD"/>
    <w:rsid w:val="2C9E832C"/>
    <w:rsid w:val="2CC2EF0E"/>
    <w:rsid w:val="2CC8F80E"/>
    <w:rsid w:val="2CDCB2A3"/>
    <w:rsid w:val="2CF98770"/>
    <w:rsid w:val="2D12A11B"/>
    <w:rsid w:val="2D618299"/>
    <w:rsid w:val="2D66E1AE"/>
    <w:rsid w:val="2D6DBBC0"/>
    <w:rsid w:val="2D8294B8"/>
    <w:rsid w:val="2D96EBDC"/>
    <w:rsid w:val="2D985CFC"/>
    <w:rsid w:val="2D9D1F70"/>
    <w:rsid w:val="2D9D3DDA"/>
    <w:rsid w:val="2D9F09A3"/>
    <w:rsid w:val="2DC6C32A"/>
    <w:rsid w:val="2DC78C12"/>
    <w:rsid w:val="2E2E1299"/>
    <w:rsid w:val="2E51C95F"/>
    <w:rsid w:val="2E691876"/>
    <w:rsid w:val="2E76CA71"/>
    <w:rsid w:val="2EB3A35E"/>
    <w:rsid w:val="2ED069B1"/>
    <w:rsid w:val="2EEB9F12"/>
    <w:rsid w:val="2EEE044B"/>
    <w:rsid w:val="2F025C0D"/>
    <w:rsid w:val="2F08A6DA"/>
    <w:rsid w:val="2F0D9AB0"/>
    <w:rsid w:val="2F113822"/>
    <w:rsid w:val="2F1A3C71"/>
    <w:rsid w:val="2F1D8821"/>
    <w:rsid w:val="2F1EA788"/>
    <w:rsid w:val="2F451E84"/>
    <w:rsid w:val="2F52171B"/>
    <w:rsid w:val="2F638611"/>
    <w:rsid w:val="2F947FCC"/>
    <w:rsid w:val="2FA6AB00"/>
    <w:rsid w:val="2FDA7BEA"/>
    <w:rsid w:val="2FDDAA94"/>
    <w:rsid w:val="30276330"/>
    <w:rsid w:val="30315889"/>
    <w:rsid w:val="30315889"/>
    <w:rsid w:val="304153AD"/>
    <w:rsid w:val="30482A22"/>
    <w:rsid w:val="3065B62A"/>
    <w:rsid w:val="3098FA48"/>
    <w:rsid w:val="30C7F8A2"/>
    <w:rsid w:val="30C93FC4"/>
    <w:rsid w:val="30C9BB0C"/>
    <w:rsid w:val="30CDC1F4"/>
    <w:rsid w:val="30CDC1F4"/>
    <w:rsid w:val="30EF0A6C"/>
    <w:rsid w:val="30FCDD6F"/>
    <w:rsid w:val="31060F9D"/>
    <w:rsid w:val="310B539F"/>
    <w:rsid w:val="3142B5F6"/>
    <w:rsid w:val="318C5C36"/>
    <w:rsid w:val="318C5C36"/>
    <w:rsid w:val="3191CDDC"/>
    <w:rsid w:val="31976E6C"/>
    <w:rsid w:val="31A62600"/>
    <w:rsid w:val="31F085A4"/>
    <w:rsid w:val="3208AB07"/>
    <w:rsid w:val="32134F69"/>
    <w:rsid w:val="321DDD78"/>
    <w:rsid w:val="322A9FBE"/>
    <w:rsid w:val="322DD340"/>
    <w:rsid w:val="3249AB73"/>
    <w:rsid w:val="324ECA3F"/>
    <w:rsid w:val="3266ED67"/>
    <w:rsid w:val="32699A6A"/>
    <w:rsid w:val="32806980"/>
    <w:rsid w:val="329AA5A5"/>
    <w:rsid w:val="32A816F8"/>
    <w:rsid w:val="32E35026"/>
    <w:rsid w:val="32F6B2AA"/>
    <w:rsid w:val="33142D30"/>
    <w:rsid w:val="3325751F"/>
    <w:rsid w:val="333828C7"/>
    <w:rsid w:val="334A07D7"/>
    <w:rsid w:val="336CFDB0"/>
    <w:rsid w:val="337590CF"/>
    <w:rsid w:val="337EB0A1"/>
    <w:rsid w:val="339D683A"/>
    <w:rsid w:val="33B02059"/>
    <w:rsid w:val="33B50187"/>
    <w:rsid w:val="33BD93DE"/>
    <w:rsid w:val="33CBC293"/>
    <w:rsid w:val="33CEE7C0"/>
    <w:rsid w:val="34017669"/>
    <w:rsid w:val="34079967"/>
    <w:rsid w:val="340B4773"/>
    <w:rsid w:val="341118C6"/>
    <w:rsid w:val="342B3324"/>
    <w:rsid w:val="3430471D"/>
    <w:rsid w:val="348A912B"/>
    <w:rsid w:val="348ED5DF"/>
    <w:rsid w:val="34B1F414"/>
    <w:rsid w:val="34B6C4DE"/>
    <w:rsid w:val="34B95D66"/>
    <w:rsid w:val="34C3FFCD"/>
    <w:rsid w:val="34CBC4BE"/>
    <w:rsid w:val="34D17F91"/>
    <w:rsid w:val="34DCDF1B"/>
    <w:rsid w:val="3511E81C"/>
    <w:rsid w:val="3554F4F8"/>
    <w:rsid w:val="3560DEDF"/>
    <w:rsid w:val="35702352"/>
    <w:rsid w:val="35784297"/>
    <w:rsid w:val="357CC750"/>
    <w:rsid w:val="3581B775"/>
    <w:rsid w:val="35A1031F"/>
    <w:rsid w:val="35BF4E65"/>
    <w:rsid w:val="35D4FF8F"/>
    <w:rsid w:val="35D4FF8F"/>
    <w:rsid w:val="36189BD3"/>
    <w:rsid w:val="36189BD3"/>
    <w:rsid w:val="3634DB58"/>
    <w:rsid w:val="363BD617"/>
    <w:rsid w:val="363BD617"/>
    <w:rsid w:val="364AC10B"/>
    <w:rsid w:val="365AC323"/>
    <w:rsid w:val="36667C29"/>
    <w:rsid w:val="3689D33A"/>
    <w:rsid w:val="36A7A028"/>
    <w:rsid w:val="36C2594D"/>
    <w:rsid w:val="36DA33A6"/>
    <w:rsid w:val="36DEAB17"/>
    <w:rsid w:val="36F7EA5E"/>
    <w:rsid w:val="372061A6"/>
    <w:rsid w:val="375AB0D2"/>
    <w:rsid w:val="3762F510"/>
    <w:rsid w:val="37668DB6"/>
    <w:rsid w:val="377CC4EF"/>
    <w:rsid w:val="37A4A451"/>
    <w:rsid w:val="37C6FE53"/>
    <w:rsid w:val="37C832F9"/>
    <w:rsid w:val="37D14B69"/>
    <w:rsid w:val="37D49A62"/>
    <w:rsid w:val="37E2CF12"/>
    <w:rsid w:val="37EBEC83"/>
    <w:rsid w:val="38052DBA"/>
    <w:rsid w:val="3814FD14"/>
    <w:rsid w:val="38338B79"/>
    <w:rsid w:val="3834596B"/>
    <w:rsid w:val="38388A57"/>
    <w:rsid w:val="3846707B"/>
    <w:rsid w:val="389CD17E"/>
    <w:rsid w:val="38A5C3F7"/>
    <w:rsid w:val="38AB1A5D"/>
    <w:rsid w:val="38BA5E81"/>
    <w:rsid w:val="38D03B2B"/>
    <w:rsid w:val="38D40AFA"/>
    <w:rsid w:val="38DF51D7"/>
    <w:rsid w:val="38E055C9"/>
    <w:rsid w:val="390E9F7D"/>
    <w:rsid w:val="392BF412"/>
    <w:rsid w:val="393CEC98"/>
    <w:rsid w:val="393E6840"/>
    <w:rsid w:val="396F195B"/>
    <w:rsid w:val="397F3655"/>
    <w:rsid w:val="3989682E"/>
    <w:rsid w:val="398FFCF8"/>
    <w:rsid w:val="39D55AE5"/>
    <w:rsid w:val="39ECD2BC"/>
    <w:rsid w:val="39ED2B4D"/>
    <w:rsid w:val="3A0F6268"/>
    <w:rsid w:val="3A1FED43"/>
    <w:rsid w:val="3A21FEE2"/>
    <w:rsid w:val="3A232CF7"/>
    <w:rsid w:val="3A37C5CD"/>
    <w:rsid w:val="3A3B451B"/>
    <w:rsid w:val="3A4824FE"/>
    <w:rsid w:val="3A59D0B2"/>
    <w:rsid w:val="3A682D1B"/>
    <w:rsid w:val="3A6CF695"/>
    <w:rsid w:val="3A717212"/>
    <w:rsid w:val="3A97A55D"/>
    <w:rsid w:val="3AD4A0C1"/>
    <w:rsid w:val="3AE24ACE"/>
    <w:rsid w:val="3AEB7D6E"/>
    <w:rsid w:val="3AEB7D6E"/>
    <w:rsid w:val="3B1242CD"/>
    <w:rsid w:val="3B271F35"/>
    <w:rsid w:val="3B5FBD99"/>
    <w:rsid w:val="3B9AEF0A"/>
    <w:rsid w:val="3B9BEB18"/>
    <w:rsid w:val="3BB5F06C"/>
    <w:rsid w:val="3BD8EB5C"/>
    <w:rsid w:val="3BE3F99A"/>
    <w:rsid w:val="3BEDEF16"/>
    <w:rsid w:val="3C1E0710"/>
    <w:rsid w:val="3C240BB2"/>
    <w:rsid w:val="3C24995A"/>
    <w:rsid w:val="3C5EEF3D"/>
    <w:rsid w:val="3C6C85DC"/>
    <w:rsid w:val="3C7923EB"/>
    <w:rsid w:val="3C7FF7D9"/>
    <w:rsid w:val="3CAE9720"/>
    <w:rsid w:val="3CCDEFD5"/>
    <w:rsid w:val="3CD93E43"/>
    <w:rsid w:val="3CFD2EA6"/>
    <w:rsid w:val="3D3B75C0"/>
    <w:rsid w:val="3D3BD7EE"/>
    <w:rsid w:val="3D454530"/>
    <w:rsid w:val="3D891DFD"/>
    <w:rsid w:val="3D898F19"/>
    <w:rsid w:val="3D8C5DDF"/>
    <w:rsid w:val="3D8FAB7C"/>
    <w:rsid w:val="3D9FC23E"/>
    <w:rsid w:val="3DCF54DC"/>
    <w:rsid w:val="3DF35F3E"/>
    <w:rsid w:val="3DF3AB18"/>
    <w:rsid w:val="3DFF5BF5"/>
    <w:rsid w:val="3E01B509"/>
    <w:rsid w:val="3E1217E8"/>
    <w:rsid w:val="3E19DFBB"/>
    <w:rsid w:val="3E272911"/>
    <w:rsid w:val="3E34EB0F"/>
    <w:rsid w:val="3E488B36"/>
    <w:rsid w:val="3E7291D8"/>
    <w:rsid w:val="3EA91CBB"/>
    <w:rsid w:val="3EB16C41"/>
    <w:rsid w:val="3EB47309"/>
    <w:rsid w:val="3EE2645F"/>
    <w:rsid w:val="3EE5B789"/>
    <w:rsid w:val="3EED6E18"/>
    <w:rsid w:val="3F4C2DF9"/>
    <w:rsid w:val="3F514BA9"/>
    <w:rsid w:val="3F58C13E"/>
    <w:rsid w:val="3F68DE12"/>
    <w:rsid w:val="3F8C44E6"/>
    <w:rsid w:val="3FB10AB9"/>
    <w:rsid w:val="3FB92A34"/>
    <w:rsid w:val="3FCDD680"/>
    <w:rsid w:val="400FB25B"/>
    <w:rsid w:val="404A97DB"/>
    <w:rsid w:val="404C5DFB"/>
    <w:rsid w:val="405A5576"/>
    <w:rsid w:val="40620AB4"/>
    <w:rsid w:val="40C42554"/>
    <w:rsid w:val="40CDBC62"/>
    <w:rsid w:val="40FBAEC9"/>
    <w:rsid w:val="4132E159"/>
    <w:rsid w:val="413FD780"/>
    <w:rsid w:val="414518EA"/>
    <w:rsid w:val="416ED387"/>
    <w:rsid w:val="4196B6E8"/>
    <w:rsid w:val="41A5DA49"/>
    <w:rsid w:val="41A9284E"/>
    <w:rsid w:val="41C8C01A"/>
    <w:rsid w:val="41CDA206"/>
    <w:rsid w:val="41CF6761"/>
    <w:rsid w:val="41D430BF"/>
    <w:rsid w:val="41EA6F73"/>
    <w:rsid w:val="41F25FDD"/>
    <w:rsid w:val="41F4BFC8"/>
    <w:rsid w:val="41FF4CB0"/>
    <w:rsid w:val="4206ED1F"/>
    <w:rsid w:val="4209F001"/>
    <w:rsid w:val="4217DAB6"/>
    <w:rsid w:val="42199706"/>
    <w:rsid w:val="422DD81D"/>
    <w:rsid w:val="42355276"/>
    <w:rsid w:val="42364985"/>
    <w:rsid w:val="424E2846"/>
    <w:rsid w:val="42585DE1"/>
    <w:rsid w:val="425E3C04"/>
    <w:rsid w:val="42653C50"/>
    <w:rsid w:val="426885FD"/>
    <w:rsid w:val="426A5C5B"/>
    <w:rsid w:val="4279A2DE"/>
    <w:rsid w:val="4283BBE0"/>
    <w:rsid w:val="4293B458"/>
    <w:rsid w:val="4293B458"/>
    <w:rsid w:val="42A5C0A5"/>
    <w:rsid w:val="42EE82A6"/>
    <w:rsid w:val="4301C5DE"/>
    <w:rsid w:val="430EE468"/>
    <w:rsid w:val="436457E3"/>
    <w:rsid w:val="437B5F13"/>
    <w:rsid w:val="4381F6B0"/>
    <w:rsid w:val="43872ECC"/>
    <w:rsid w:val="439C9F98"/>
    <w:rsid w:val="43B158EC"/>
    <w:rsid w:val="43B5139C"/>
    <w:rsid w:val="43D96AB5"/>
    <w:rsid w:val="43E266D0"/>
    <w:rsid w:val="43E93208"/>
    <w:rsid w:val="43F451D6"/>
    <w:rsid w:val="43FA8F50"/>
    <w:rsid w:val="442699AA"/>
    <w:rsid w:val="4429E61B"/>
    <w:rsid w:val="4445ED5B"/>
    <w:rsid w:val="445A8C13"/>
    <w:rsid w:val="4463EE24"/>
    <w:rsid w:val="44698DD5"/>
    <w:rsid w:val="4486C53E"/>
    <w:rsid w:val="449ACD58"/>
    <w:rsid w:val="44A0F895"/>
    <w:rsid w:val="44A40AC7"/>
    <w:rsid w:val="44CB03F0"/>
    <w:rsid w:val="44D18B6E"/>
    <w:rsid w:val="44F906CE"/>
    <w:rsid w:val="4519DD62"/>
    <w:rsid w:val="4519E83C"/>
    <w:rsid w:val="451B2D5B"/>
    <w:rsid w:val="451F7617"/>
    <w:rsid w:val="455B1DE2"/>
    <w:rsid w:val="4567C6C4"/>
    <w:rsid w:val="4576035E"/>
    <w:rsid w:val="45843CB7"/>
    <w:rsid w:val="45AF7AD7"/>
    <w:rsid w:val="45D48B52"/>
    <w:rsid w:val="45FB6EAB"/>
    <w:rsid w:val="460BD45D"/>
    <w:rsid w:val="460BD45D"/>
    <w:rsid w:val="463275E6"/>
    <w:rsid w:val="4638017B"/>
    <w:rsid w:val="4656ACE5"/>
    <w:rsid w:val="46580B40"/>
    <w:rsid w:val="4662C3C9"/>
    <w:rsid w:val="4662C3C9"/>
    <w:rsid w:val="4668BCC4"/>
    <w:rsid w:val="468284B5"/>
    <w:rsid w:val="4687DC76"/>
    <w:rsid w:val="4688040A"/>
    <w:rsid w:val="46991550"/>
    <w:rsid w:val="469FE12D"/>
    <w:rsid w:val="46AED5CA"/>
    <w:rsid w:val="46AFB847"/>
    <w:rsid w:val="46D2EC99"/>
    <w:rsid w:val="46D4D247"/>
    <w:rsid w:val="46D9673C"/>
    <w:rsid w:val="46F7759E"/>
    <w:rsid w:val="4702872A"/>
    <w:rsid w:val="47C23F36"/>
    <w:rsid w:val="47C451CA"/>
    <w:rsid w:val="47C4656D"/>
    <w:rsid w:val="47C4656D"/>
    <w:rsid w:val="47C9B72A"/>
    <w:rsid w:val="47DD22EE"/>
    <w:rsid w:val="47F2526A"/>
    <w:rsid w:val="47FD9BA9"/>
    <w:rsid w:val="47FE2812"/>
    <w:rsid w:val="48001425"/>
    <w:rsid w:val="482810D3"/>
    <w:rsid w:val="483845CB"/>
    <w:rsid w:val="48519FE2"/>
    <w:rsid w:val="48522285"/>
    <w:rsid w:val="48616BC8"/>
    <w:rsid w:val="488716AB"/>
    <w:rsid w:val="48AA5837"/>
    <w:rsid w:val="48CC84AE"/>
    <w:rsid w:val="48DC2337"/>
    <w:rsid w:val="48DD9DE5"/>
    <w:rsid w:val="48E9EEE4"/>
    <w:rsid w:val="48FC686D"/>
    <w:rsid w:val="490A289B"/>
    <w:rsid w:val="495AABEA"/>
    <w:rsid w:val="496CC39F"/>
    <w:rsid w:val="49C0A685"/>
    <w:rsid w:val="49CD0571"/>
    <w:rsid w:val="49E4FCB0"/>
    <w:rsid w:val="49EE3430"/>
    <w:rsid w:val="49FFB9D0"/>
    <w:rsid w:val="4A0850C0"/>
    <w:rsid w:val="4A0C9078"/>
    <w:rsid w:val="4A280A1A"/>
    <w:rsid w:val="4A3E917C"/>
    <w:rsid w:val="4A505854"/>
    <w:rsid w:val="4AA07D5E"/>
    <w:rsid w:val="4AB52DF6"/>
    <w:rsid w:val="4AB9A71F"/>
    <w:rsid w:val="4ACB2FFC"/>
    <w:rsid w:val="4ACC0998"/>
    <w:rsid w:val="4AD9079D"/>
    <w:rsid w:val="4AEC61E5"/>
    <w:rsid w:val="4B03C3EB"/>
    <w:rsid w:val="4B261B48"/>
    <w:rsid w:val="4B2DBDB7"/>
    <w:rsid w:val="4B42443B"/>
    <w:rsid w:val="4B4758F2"/>
    <w:rsid w:val="4B4F980F"/>
    <w:rsid w:val="4B53B697"/>
    <w:rsid w:val="4B542BB5"/>
    <w:rsid w:val="4B56A24A"/>
    <w:rsid w:val="4B590DF1"/>
    <w:rsid w:val="4B6A92FC"/>
    <w:rsid w:val="4BABCEB4"/>
    <w:rsid w:val="4BB47E02"/>
    <w:rsid w:val="4BD0566B"/>
    <w:rsid w:val="4BD43EAB"/>
    <w:rsid w:val="4BE1ADD6"/>
    <w:rsid w:val="4BED2160"/>
    <w:rsid w:val="4C136428"/>
    <w:rsid w:val="4C1BDF29"/>
    <w:rsid w:val="4C31E518"/>
    <w:rsid w:val="4C3464A8"/>
    <w:rsid w:val="4C38DFBE"/>
    <w:rsid w:val="4C4AC9DF"/>
    <w:rsid w:val="4C657352"/>
    <w:rsid w:val="4C7E8D78"/>
    <w:rsid w:val="4C837C83"/>
    <w:rsid w:val="4C9707BC"/>
    <w:rsid w:val="4CE4E1F1"/>
    <w:rsid w:val="4D5AA1FF"/>
    <w:rsid w:val="4D7A8221"/>
    <w:rsid w:val="4DB0A29D"/>
    <w:rsid w:val="4DB10B10"/>
    <w:rsid w:val="4DB56DDF"/>
    <w:rsid w:val="4DBE8868"/>
    <w:rsid w:val="4E313F6C"/>
    <w:rsid w:val="4E377CDF"/>
    <w:rsid w:val="4E3FB1D8"/>
    <w:rsid w:val="4E40E672"/>
    <w:rsid w:val="4E4741DA"/>
    <w:rsid w:val="4E60D5D2"/>
    <w:rsid w:val="4E87E70D"/>
    <w:rsid w:val="4E99A235"/>
    <w:rsid w:val="4E9CDC3F"/>
    <w:rsid w:val="4EA68A12"/>
    <w:rsid w:val="4EABEE17"/>
    <w:rsid w:val="4ED4ABB4"/>
    <w:rsid w:val="4ED5EEF1"/>
    <w:rsid w:val="4ED64FCC"/>
    <w:rsid w:val="4EF63117"/>
    <w:rsid w:val="4EF8BD71"/>
    <w:rsid w:val="4EFFBEFA"/>
    <w:rsid w:val="4F336FD2"/>
    <w:rsid w:val="4F5D38AC"/>
    <w:rsid w:val="4F9451BE"/>
    <w:rsid w:val="4FABD885"/>
    <w:rsid w:val="4FB701B3"/>
    <w:rsid w:val="4FCBDC17"/>
    <w:rsid w:val="4FDA8D61"/>
    <w:rsid w:val="4FE6C68C"/>
    <w:rsid w:val="4FE82061"/>
    <w:rsid w:val="501D4397"/>
    <w:rsid w:val="5027A9F4"/>
    <w:rsid w:val="504104C6"/>
    <w:rsid w:val="505592F7"/>
    <w:rsid w:val="5057E318"/>
    <w:rsid w:val="506C313E"/>
    <w:rsid w:val="506F8F9B"/>
    <w:rsid w:val="506FEA75"/>
    <w:rsid w:val="50EBD8A4"/>
    <w:rsid w:val="50F24B4C"/>
    <w:rsid w:val="50F775C5"/>
    <w:rsid w:val="51056DA1"/>
    <w:rsid w:val="5117B4A7"/>
    <w:rsid w:val="511F4D65"/>
    <w:rsid w:val="512C871B"/>
    <w:rsid w:val="5139C915"/>
    <w:rsid w:val="513F6416"/>
    <w:rsid w:val="51663179"/>
    <w:rsid w:val="516EE301"/>
    <w:rsid w:val="5175DEE3"/>
    <w:rsid w:val="517EDE1D"/>
    <w:rsid w:val="51800972"/>
    <w:rsid w:val="51861CAC"/>
    <w:rsid w:val="518E0FAC"/>
    <w:rsid w:val="518F45BF"/>
    <w:rsid w:val="519D2685"/>
    <w:rsid w:val="51ADC615"/>
    <w:rsid w:val="51B2901E"/>
    <w:rsid w:val="51BAA4F2"/>
    <w:rsid w:val="51BB8A25"/>
    <w:rsid w:val="51F064B6"/>
    <w:rsid w:val="521B1CD1"/>
    <w:rsid w:val="5227C66F"/>
    <w:rsid w:val="523638A1"/>
    <w:rsid w:val="52453A17"/>
    <w:rsid w:val="5260C78F"/>
    <w:rsid w:val="52910CFB"/>
    <w:rsid w:val="529D7010"/>
    <w:rsid w:val="52A20BCC"/>
    <w:rsid w:val="52A78A1D"/>
    <w:rsid w:val="52C9B54F"/>
    <w:rsid w:val="52DEAD49"/>
    <w:rsid w:val="52F3A7B3"/>
    <w:rsid w:val="52F5703E"/>
    <w:rsid w:val="5305C8DC"/>
    <w:rsid w:val="53250C6E"/>
    <w:rsid w:val="5325D5ED"/>
    <w:rsid w:val="5328B07E"/>
    <w:rsid w:val="534BA3AC"/>
    <w:rsid w:val="537921D1"/>
    <w:rsid w:val="5392B917"/>
    <w:rsid w:val="539BB598"/>
    <w:rsid w:val="53C44F34"/>
    <w:rsid w:val="53D01F1B"/>
    <w:rsid w:val="53D81D32"/>
    <w:rsid w:val="53D9F2A1"/>
    <w:rsid w:val="53DFBE9C"/>
    <w:rsid w:val="53ECCE02"/>
    <w:rsid w:val="53ECCE02"/>
    <w:rsid w:val="53F283D8"/>
    <w:rsid w:val="53FB012D"/>
    <w:rsid w:val="54196FC1"/>
    <w:rsid w:val="5420D6DA"/>
    <w:rsid w:val="5446AE73"/>
    <w:rsid w:val="5450B36A"/>
    <w:rsid w:val="54579964"/>
    <w:rsid w:val="549A3BCA"/>
    <w:rsid w:val="54AAF25C"/>
    <w:rsid w:val="54AE8D7F"/>
    <w:rsid w:val="54C5CEA1"/>
    <w:rsid w:val="54CC31DA"/>
    <w:rsid w:val="54D43AE9"/>
    <w:rsid w:val="54E060AB"/>
    <w:rsid w:val="54EA7F7A"/>
    <w:rsid w:val="5516FAC3"/>
    <w:rsid w:val="55184FC8"/>
    <w:rsid w:val="551E69F9"/>
    <w:rsid w:val="55397B87"/>
    <w:rsid w:val="5552BEAE"/>
    <w:rsid w:val="556958FA"/>
    <w:rsid w:val="5588BF53"/>
    <w:rsid w:val="55A025A9"/>
    <w:rsid w:val="55BE3E8C"/>
    <w:rsid w:val="55F612CA"/>
    <w:rsid w:val="55FC303B"/>
    <w:rsid w:val="560A067C"/>
    <w:rsid w:val="560A067C"/>
    <w:rsid w:val="560A390A"/>
    <w:rsid w:val="56285B7D"/>
    <w:rsid w:val="562A0A20"/>
    <w:rsid w:val="562F4BF5"/>
    <w:rsid w:val="56349742"/>
    <w:rsid w:val="56382A16"/>
    <w:rsid w:val="5651CA26"/>
    <w:rsid w:val="565D2A97"/>
    <w:rsid w:val="5663E9BC"/>
    <w:rsid w:val="5675C406"/>
    <w:rsid w:val="567D0993"/>
    <w:rsid w:val="5687186B"/>
    <w:rsid w:val="56D7B52C"/>
    <w:rsid w:val="571F4FF6"/>
    <w:rsid w:val="572D2A4A"/>
    <w:rsid w:val="574F7367"/>
    <w:rsid w:val="575A49DF"/>
    <w:rsid w:val="5762F66C"/>
    <w:rsid w:val="5772EEF5"/>
    <w:rsid w:val="5788446E"/>
    <w:rsid w:val="57AA608A"/>
    <w:rsid w:val="57AA608A"/>
    <w:rsid w:val="57E5C98D"/>
    <w:rsid w:val="57F270A8"/>
    <w:rsid w:val="580C7CB8"/>
    <w:rsid w:val="581801A0"/>
    <w:rsid w:val="5829F857"/>
    <w:rsid w:val="585F186F"/>
    <w:rsid w:val="5885F1EE"/>
    <w:rsid w:val="58862DCB"/>
    <w:rsid w:val="58B04E45"/>
    <w:rsid w:val="58B2B151"/>
    <w:rsid w:val="58B3E6C3"/>
    <w:rsid w:val="58C49031"/>
    <w:rsid w:val="58E6C9C1"/>
    <w:rsid w:val="59119C02"/>
    <w:rsid w:val="593745D1"/>
    <w:rsid w:val="593938F7"/>
    <w:rsid w:val="59454E21"/>
    <w:rsid w:val="5949563B"/>
    <w:rsid w:val="594FBFED"/>
    <w:rsid w:val="5959FA80"/>
    <w:rsid w:val="59A4E7ED"/>
    <w:rsid w:val="59A7E951"/>
    <w:rsid w:val="59AC21F9"/>
    <w:rsid w:val="59AD988C"/>
    <w:rsid w:val="59B3E33A"/>
    <w:rsid w:val="59B61339"/>
    <w:rsid w:val="59C2419C"/>
    <w:rsid w:val="59C5986F"/>
    <w:rsid w:val="59D4302E"/>
    <w:rsid w:val="59E2DD8A"/>
    <w:rsid w:val="59FD34DA"/>
    <w:rsid w:val="5A10786E"/>
    <w:rsid w:val="5A4D938C"/>
    <w:rsid w:val="5A67A45B"/>
    <w:rsid w:val="5A8E635B"/>
    <w:rsid w:val="5A93725B"/>
    <w:rsid w:val="5A9ED3E5"/>
    <w:rsid w:val="5AB14402"/>
    <w:rsid w:val="5AEC2496"/>
    <w:rsid w:val="5AED0143"/>
    <w:rsid w:val="5B0595E6"/>
    <w:rsid w:val="5B120048"/>
    <w:rsid w:val="5B5019E7"/>
    <w:rsid w:val="5B5FB38D"/>
    <w:rsid w:val="5B623EB6"/>
    <w:rsid w:val="5B6CCDB1"/>
    <w:rsid w:val="5B9CB778"/>
    <w:rsid w:val="5BB2D3E6"/>
    <w:rsid w:val="5BD2FE65"/>
    <w:rsid w:val="5BE324FC"/>
    <w:rsid w:val="5C0857A8"/>
    <w:rsid w:val="5C2C50C7"/>
    <w:rsid w:val="5C61A1C1"/>
    <w:rsid w:val="5C6F0FBA"/>
    <w:rsid w:val="5C81E1F9"/>
    <w:rsid w:val="5C82910D"/>
    <w:rsid w:val="5C942DD9"/>
    <w:rsid w:val="5CD1941F"/>
    <w:rsid w:val="5CE2385A"/>
    <w:rsid w:val="5CE2385A"/>
    <w:rsid w:val="5CEC22AF"/>
    <w:rsid w:val="5CED6DE3"/>
    <w:rsid w:val="5D12FD07"/>
    <w:rsid w:val="5D192FE8"/>
    <w:rsid w:val="5D25D519"/>
    <w:rsid w:val="5D3019DE"/>
    <w:rsid w:val="5D6AF752"/>
    <w:rsid w:val="5D6DF33B"/>
    <w:rsid w:val="5D7F7CA7"/>
    <w:rsid w:val="5D7FF1D0"/>
    <w:rsid w:val="5DD8B290"/>
    <w:rsid w:val="5DDB073A"/>
    <w:rsid w:val="5DE86F82"/>
    <w:rsid w:val="5DE89D17"/>
    <w:rsid w:val="5DE89D17"/>
    <w:rsid w:val="5DF279A7"/>
    <w:rsid w:val="5E1C2802"/>
    <w:rsid w:val="5E210DCA"/>
    <w:rsid w:val="5E220AD5"/>
    <w:rsid w:val="5E27B79A"/>
    <w:rsid w:val="5E440ED0"/>
    <w:rsid w:val="5E6963B2"/>
    <w:rsid w:val="5E9DA7C0"/>
    <w:rsid w:val="5ECCCBBF"/>
    <w:rsid w:val="5ED2EA25"/>
    <w:rsid w:val="5EE12A9E"/>
    <w:rsid w:val="5F072B05"/>
    <w:rsid w:val="5F13442E"/>
    <w:rsid w:val="5F1AA002"/>
    <w:rsid w:val="5F2802AE"/>
    <w:rsid w:val="5F4BCA1E"/>
    <w:rsid w:val="5F6F6560"/>
    <w:rsid w:val="5F9991A9"/>
    <w:rsid w:val="5FA0B285"/>
    <w:rsid w:val="5FAEE151"/>
    <w:rsid w:val="601D566B"/>
    <w:rsid w:val="60293B0B"/>
    <w:rsid w:val="602EDCC4"/>
    <w:rsid w:val="6040D57F"/>
    <w:rsid w:val="604AFA70"/>
    <w:rsid w:val="605308B1"/>
    <w:rsid w:val="6054FE36"/>
    <w:rsid w:val="605843E8"/>
    <w:rsid w:val="605A2A14"/>
    <w:rsid w:val="60601D4C"/>
    <w:rsid w:val="60860C5C"/>
    <w:rsid w:val="60882B3E"/>
    <w:rsid w:val="60A99FE2"/>
    <w:rsid w:val="60B88B5D"/>
    <w:rsid w:val="60B88B5D"/>
    <w:rsid w:val="60C87517"/>
    <w:rsid w:val="60F9BDB1"/>
    <w:rsid w:val="61241308"/>
    <w:rsid w:val="6126CB96"/>
    <w:rsid w:val="6126E50B"/>
    <w:rsid w:val="612FE825"/>
    <w:rsid w:val="614FD61D"/>
    <w:rsid w:val="614FD61D"/>
    <w:rsid w:val="618123F9"/>
    <w:rsid w:val="61836374"/>
    <w:rsid w:val="6184ACC4"/>
    <w:rsid w:val="619033DD"/>
    <w:rsid w:val="61BFA466"/>
    <w:rsid w:val="61DD9C2A"/>
    <w:rsid w:val="6219A6BD"/>
    <w:rsid w:val="6219D804"/>
    <w:rsid w:val="621EF9B7"/>
    <w:rsid w:val="624ABA0F"/>
    <w:rsid w:val="625636DD"/>
    <w:rsid w:val="62684DCC"/>
    <w:rsid w:val="62684DCC"/>
    <w:rsid w:val="627D8007"/>
    <w:rsid w:val="6281072C"/>
    <w:rsid w:val="629138F7"/>
    <w:rsid w:val="62AA4703"/>
    <w:rsid w:val="62B222EC"/>
    <w:rsid w:val="62BAC284"/>
    <w:rsid w:val="62BAC284"/>
    <w:rsid w:val="62CF5F2D"/>
    <w:rsid w:val="62D5455E"/>
    <w:rsid w:val="62E27837"/>
    <w:rsid w:val="62FB5EB8"/>
    <w:rsid w:val="6308BEC9"/>
    <w:rsid w:val="6308FB5E"/>
    <w:rsid w:val="630AEE34"/>
    <w:rsid w:val="6313E9B0"/>
    <w:rsid w:val="6333DA5C"/>
    <w:rsid w:val="6334BF1C"/>
    <w:rsid w:val="633664FD"/>
    <w:rsid w:val="6338D5C5"/>
    <w:rsid w:val="634F9DB3"/>
    <w:rsid w:val="6363079D"/>
    <w:rsid w:val="637BE6A2"/>
    <w:rsid w:val="6391F28A"/>
    <w:rsid w:val="63B7495F"/>
    <w:rsid w:val="63DE39C9"/>
    <w:rsid w:val="63E53AD0"/>
    <w:rsid w:val="63F9694A"/>
    <w:rsid w:val="64242A5B"/>
    <w:rsid w:val="64330EAE"/>
    <w:rsid w:val="64513C16"/>
    <w:rsid w:val="64608FFD"/>
    <w:rsid w:val="6490BB4C"/>
    <w:rsid w:val="64BCB360"/>
    <w:rsid w:val="64F21EBC"/>
    <w:rsid w:val="64FCEBEE"/>
    <w:rsid w:val="652842E1"/>
    <w:rsid w:val="653ED21D"/>
    <w:rsid w:val="6541345C"/>
    <w:rsid w:val="6557ABD0"/>
    <w:rsid w:val="6572F772"/>
    <w:rsid w:val="65C72A47"/>
    <w:rsid w:val="65CC1409"/>
    <w:rsid w:val="65FA30A0"/>
    <w:rsid w:val="661AE623"/>
    <w:rsid w:val="662B78F7"/>
    <w:rsid w:val="663867BF"/>
    <w:rsid w:val="66733528"/>
    <w:rsid w:val="667C1FD6"/>
    <w:rsid w:val="6688B337"/>
    <w:rsid w:val="66A08A11"/>
    <w:rsid w:val="66C5B64A"/>
    <w:rsid w:val="66D61CC5"/>
    <w:rsid w:val="66E88E9C"/>
    <w:rsid w:val="66F2D2D0"/>
    <w:rsid w:val="670421BF"/>
    <w:rsid w:val="670F16A7"/>
    <w:rsid w:val="671E1A62"/>
    <w:rsid w:val="671E1A62"/>
    <w:rsid w:val="6743A948"/>
    <w:rsid w:val="67899115"/>
    <w:rsid w:val="67905582"/>
    <w:rsid w:val="679EAEBE"/>
    <w:rsid w:val="67A6FE9C"/>
    <w:rsid w:val="67B11D81"/>
    <w:rsid w:val="67B6C60B"/>
    <w:rsid w:val="67CFEC7B"/>
    <w:rsid w:val="67D7EE4B"/>
    <w:rsid w:val="67DED8C9"/>
    <w:rsid w:val="681A9908"/>
    <w:rsid w:val="683F30B6"/>
    <w:rsid w:val="68AAF630"/>
    <w:rsid w:val="68ADFEE3"/>
    <w:rsid w:val="68BEBE08"/>
    <w:rsid w:val="68C51ACB"/>
    <w:rsid w:val="68CBB083"/>
    <w:rsid w:val="6905405E"/>
    <w:rsid w:val="69414F4C"/>
    <w:rsid w:val="69604527"/>
    <w:rsid w:val="69814A0A"/>
    <w:rsid w:val="69925219"/>
    <w:rsid w:val="69A66195"/>
    <w:rsid w:val="69BE04ED"/>
    <w:rsid w:val="69CF6DFD"/>
    <w:rsid w:val="69D2E8A0"/>
    <w:rsid w:val="69D3F6E2"/>
    <w:rsid w:val="69DDF677"/>
    <w:rsid w:val="69E294C1"/>
    <w:rsid w:val="6A24EC3B"/>
    <w:rsid w:val="6A27267C"/>
    <w:rsid w:val="6A2EC140"/>
    <w:rsid w:val="6A4D73FC"/>
    <w:rsid w:val="6A5843EA"/>
    <w:rsid w:val="6A704252"/>
    <w:rsid w:val="6A735941"/>
    <w:rsid w:val="6A7C3985"/>
    <w:rsid w:val="6AAA111D"/>
    <w:rsid w:val="6AC157BC"/>
    <w:rsid w:val="6B0586AC"/>
    <w:rsid w:val="6B1613E4"/>
    <w:rsid w:val="6B2C626D"/>
    <w:rsid w:val="6B340766"/>
    <w:rsid w:val="6B4D5570"/>
    <w:rsid w:val="6B5304AC"/>
    <w:rsid w:val="6B5514B2"/>
    <w:rsid w:val="6B6073B1"/>
    <w:rsid w:val="6B6B7857"/>
    <w:rsid w:val="6B818772"/>
    <w:rsid w:val="6BB20EDB"/>
    <w:rsid w:val="6BB76EB6"/>
    <w:rsid w:val="6BD15BEC"/>
    <w:rsid w:val="6BD1B5F6"/>
    <w:rsid w:val="6BDD0C78"/>
    <w:rsid w:val="6BE22D68"/>
    <w:rsid w:val="6C25DAD8"/>
    <w:rsid w:val="6C4BD228"/>
    <w:rsid w:val="6C51800D"/>
    <w:rsid w:val="6C5F2E48"/>
    <w:rsid w:val="6C6DE7CF"/>
    <w:rsid w:val="6C8FDAA0"/>
    <w:rsid w:val="6C9FA5C9"/>
    <w:rsid w:val="6CBDAE75"/>
    <w:rsid w:val="6CDB81DF"/>
    <w:rsid w:val="6D10A624"/>
    <w:rsid w:val="6D24E8FB"/>
    <w:rsid w:val="6D46AFA3"/>
    <w:rsid w:val="6DA3F40C"/>
    <w:rsid w:val="6DA3F40C"/>
    <w:rsid w:val="6DBCF1E4"/>
    <w:rsid w:val="6DCC72E3"/>
    <w:rsid w:val="6DF60C3C"/>
    <w:rsid w:val="6DF8CF95"/>
    <w:rsid w:val="6E09FD8E"/>
    <w:rsid w:val="6E1DA474"/>
    <w:rsid w:val="6E2BD9AA"/>
    <w:rsid w:val="6E3F3B8F"/>
    <w:rsid w:val="6E484470"/>
    <w:rsid w:val="6E595174"/>
    <w:rsid w:val="6E693855"/>
    <w:rsid w:val="6E694218"/>
    <w:rsid w:val="6E7D98D0"/>
    <w:rsid w:val="6E7FF2AB"/>
    <w:rsid w:val="6E95B336"/>
    <w:rsid w:val="6E9957AE"/>
    <w:rsid w:val="6ED5E741"/>
    <w:rsid w:val="6EDC8930"/>
    <w:rsid w:val="6EE161C0"/>
    <w:rsid w:val="6EE41D72"/>
    <w:rsid w:val="6EF27F69"/>
    <w:rsid w:val="6EF6A541"/>
    <w:rsid w:val="6F2DC419"/>
    <w:rsid w:val="6F356AD3"/>
    <w:rsid w:val="6F3C08FE"/>
    <w:rsid w:val="6F3DCB3D"/>
    <w:rsid w:val="6F5DCBB2"/>
    <w:rsid w:val="6F73F6DD"/>
    <w:rsid w:val="6F9223E1"/>
    <w:rsid w:val="6FADAC0D"/>
    <w:rsid w:val="6FBFF0C1"/>
    <w:rsid w:val="6FBFF0C1"/>
    <w:rsid w:val="6FC6343A"/>
    <w:rsid w:val="6FC9F097"/>
    <w:rsid w:val="6FDAC63C"/>
    <w:rsid w:val="6FE4AA48"/>
    <w:rsid w:val="7010806E"/>
    <w:rsid w:val="70556E5F"/>
    <w:rsid w:val="705EF6F1"/>
    <w:rsid w:val="706092CB"/>
    <w:rsid w:val="7069AB1F"/>
    <w:rsid w:val="707385FE"/>
    <w:rsid w:val="707DD6C7"/>
    <w:rsid w:val="70887A37"/>
    <w:rsid w:val="70CFC674"/>
    <w:rsid w:val="70D957FC"/>
    <w:rsid w:val="70E88935"/>
    <w:rsid w:val="70E9E811"/>
    <w:rsid w:val="70EA0705"/>
    <w:rsid w:val="7104E1E3"/>
    <w:rsid w:val="711A4F92"/>
    <w:rsid w:val="7124D04B"/>
    <w:rsid w:val="7143D0E2"/>
    <w:rsid w:val="7155CA79"/>
    <w:rsid w:val="715C5F8F"/>
    <w:rsid w:val="71710D80"/>
    <w:rsid w:val="7175A444"/>
    <w:rsid w:val="7195C795"/>
    <w:rsid w:val="71A2FB02"/>
    <w:rsid w:val="71B77DC6"/>
    <w:rsid w:val="71C909F0"/>
    <w:rsid w:val="71CE8D51"/>
    <w:rsid w:val="71CED6CB"/>
    <w:rsid w:val="71FCFB3A"/>
    <w:rsid w:val="71FD5F6C"/>
    <w:rsid w:val="720EEB16"/>
    <w:rsid w:val="72154B0A"/>
    <w:rsid w:val="72154B0A"/>
    <w:rsid w:val="721ACC8A"/>
    <w:rsid w:val="721F1F53"/>
    <w:rsid w:val="72299AD4"/>
    <w:rsid w:val="7266272D"/>
    <w:rsid w:val="7266272D"/>
    <w:rsid w:val="72E73EDD"/>
    <w:rsid w:val="72F4B55F"/>
    <w:rsid w:val="72FA3597"/>
    <w:rsid w:val="730E3FE9"/>
    <w:rsid w:val="731FBC68"/>
    <w:rsid w:val="735BA451"/>
    <w:rsid w:val="73A00B1A"/>
    <w:rsid w:val="73BA7BCA"/>
    <w:rsid w:val="73BF8FE7"/>
    <w:rsid w:val="73C267C4"/>
    <w:rsid w:val="73D72357"/>
    <w:rsid w:val="73D975B2"/>
    <w:rsid w:val="73E63617"/>
    <w:rsid w:val="741695FD"/>
    <w:rsid w:val="74529E32"/>
    <w:rsid w:val="74567442"/>
    <w:rsid w:val="74828BD2"/>
    <w:rsid w:val="74829D50"/>
    <w:rsid w:val="74A0C440"/>
    <w:rsid w:val="74A1909C"/>
    <w:rsid w:val="74B160CD"/>
    <w:rsid w:val="74C4E134"/>
    <w:rsid w:val="74CAEECA"/>
    <w:rsid w:val="74CAEECA"/>
    <w:rsid w:val="74D8FDF8"/>
    <w:rsid w:val="74EC4B3A"/>
    <w:rsid w:val="74F21CC8"/>
    <w:rsid w:val="74F5C4ED"/>
    <w:rsid w:val="74FD34FB"/>
    <w:rsid w:val="7511CD51"/>
    <w:rsid w:val="75183F98"/>
    <w:rsid w:val="752BDD20"/>
    <w:rsid w:val="752C40CF"/>
    <w:rsid w:val="7565D04B"/>
    <w:rsid w:val="75975930"/>
    <w:rsid w:val="75A875D9"/>
    <w:rsid w:val="75B6BD58"/>
    <w:rsid w:val="75E1898E"/>
    <w:rsid w:val="75E3C287"/>
    <w:rsid w:val="75EBE8E9"/>
    <w:rsid w:val="75F711D8"/>
    <w:rsid w:val="75FFAA45"/>
    <w:rsid w:val="76110861"/>
    <w:rsid w:val="762EE6C8"/>
    <w:rsid w:val="762FFEC9"/>
    <w:rsid w:val="7630AC7C"/>
    <w:rsid w:val="76313D80"/>
    <w:rsid w:val="7637B0C2"/>
    <w:rsid w:val="76546F19"/>
    <w:rsid w:val="765E2308"/>
    <w:rsid w:val="76607B28"/>
    <w:rsid w:val="76754151"/>
    <w:rsid w:val="767FF023"/>
    <w:rsid w:val="7686F6A7"/>
    <w:rsid w:val="76972E4F"/>
    <w:rsid w:val="76A2CB8B"/>
    <w:rsid w:val="76A38ECA"/>
    <w:rsid w:val="76DE723D"/>
    <w:rsid w:val="76FB8C12"/>
    <w:rsid w:val="7705CBEF"/>
    <w:rsid w:val="77120535"/>
    <w:rsid w:val="772CD61B"/>
    <w:rsid w:val="773107F0"/>
    <w:rsid w:val="7742BDDC"/>
    <w:rsid w:val="774C0439"/>
    <w:rsid w:val="774E83F2"/>
    <w:rsid w:val="7761EF01"/>
    <w:rsid w:val="77849EEB"/>
    <w:rsid w:val="7791438C"/>
    <w:rsid w:val="77A267BC"/>
    <w:rsid w:val="77BF6213"/>
    <w:rsid w:val="77D9632A"/>
    <w:rsid w:val="77FED8DD"/>
    <w:rsid w:val="782421DD"/>
    <w:rsid w:val="788525D6"/>
    <w:rsid w:val="788F6B2F"/>
    <w:rsid w:val="789A5743"/>
    <w:rsid w:val="789D172E"/>
    <w:rsid w:val="78C560DF"/>
    <w:rsid w:val="78D3C135"/>
    <w:rsid w:val="78D3C135"/>
    <w:rsid w:val="78D627FF"/>
    <w:rsid w:val="790B8B39"/>
    <w:rsid w:val="792670AB"/>
    <w:rsid w:val="792A7F2B"/>
    <w:rsid w:val="7970E79A"/>
    <w:rsid w:val="7973D31A"/>
    <w:rsid w:val="7977E8C1"/>
    <w:rsid w:val="7980DFBE"/>
    <w:rsid w:val="79A50738"/>
    <w:rsid w:val="79B1F563"/>
    <w:rsid w:val="79CA3F04"/>
    <w:rsid w:val="79D0CF47"/>
    <w:rsid w:val="79DBBBD4"/>
    <w:rsid w:val="79E3614A"/>
    <w:rsid w:val="79E7E0DA"/>
    <w:rsid w:val="79F26987"/>
    <w:rsid w:val="79F4223A"/>
    <w:rsid w:val="7A21B7C2"/>
    <w:rsid w:val="7A240FEA"/>
    <w:rsid w:val="7A287EAB"/>
    <w:rsid w:val="7A288004"/>
    <w:rsid w:val="7A3C2C14"/>
    <w:rsid w:val="7A467B20"/>
    <w:rsid w:val="7A60CFAA"/>
    <w:rsid w:val="7A6155FD"/>
    <w:rsid w:val="7A77E599"/>
    <w:rsid w:val="7A8B6604"/>
    <w:rsid w:val="7A96FE45"/>
    <w:rsid w:val="7AA0E85A"/>
    <w:rsid w:val="7AD0940D"/>
    <w:rsid w:val="7AEC8381"/>
    <w:rsid w:val="7AF05DD0"/>
    <w:rsid w:val="7AFBC40A"/>
    <w:rsid w:val="7B20E856"/>
    <w:rsid w:val="7B21A714"/>
    <w:rsid w:val="7B4B3CEA"/>
    <w:rsid w:val="7B5D328F"/>
    <w:rsid w:val="7B680AE0"/>
    <w:rsid w:val="7B6B00EE"/>
    <w:rsid w:val="7B85E9FF"/>
    <w:rsid w:val="7B91AE4D"/>
    <w:rsid w:val="7BB67646"/>
    <w:rsid w:val="7BCF34BE"/>
    <w:rsid w:val="7BD6B7B0"/>
    <w:rsid w:val="7BDDF52C"/>
    <w:rsid w:val="7BE448B6"/>
    <w:rsid w:val="7C195FD1"/>
    <w:rsid w:val="7C2227E3"/>
    <w:rsid w:val="7C6F6DFA"/>
    <w:rsid w:val="7C82FB9D"/>
    <w:rsid w:val="7CA384AC"/>
    <w:rsid w:val="7CAB57BA"/>
    <w:rsid w:val="7CBCA76B"/>
    <w:rsid w:val="7CC6A553"/>
    <w:rsid w:val="7CC6C82C"/>
    <w:rsid w:val="7CE22AF8"/>
    <w:rsid w:val="7D117042"/>
    <w:rsid w:val="7D1BDFDF"/>
    <w:rsid w:val="7D206E7B"/>
    <w:rsid w:val="7D2CD5FA"/>
    <w:rsid w:val="7D45AF5E"/>
    <w:rsid w:val="7DE217C4"/>
    <w:rsid w:val="7DF89957"/>
    <w:rsid w:val="7E436B7E"/>
    <w:rsid w:val="7E5F4237"/>
    <w:rsid w:val="7E6A85F9"/>
    <w:rsid w:val="7E6A85F9"/>
    <w:rsid w:val="7E6DB333"/>
    <w:rsid w:val="7EA32029"/>
    <w:rsid w:val="7EC927B7"/>
    <w:rsid w:val="7F316E74"/>
    <w:rsid w:val="7F3743C7"/>
    <w:rsid w:val="7F4286A7"/>
    <w:rsid w:val="7F6A408E"/>
    <w:rsid w:val="7F72B245"/>
    <w:rsid w:val="7F972521"/>
    <w:rsid w:val="7FA6FDA4"/>
    <w:rsid w:val="7FA6FDA4"/>
    <w:rsid w:val="7FAB2C84"/>
    <w:rsid w:val="7FB1E927"/>
    <w:rsid w:val="7FB8D60B"/>
    <w:rsid w:val="7FDD69A1"/>
    <w:rsid w:val="7FE58A77"/>
    <w:rsid w:val="7FEE8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689B64"/>
  <w15:chartTrackingRefBased/>
  <w15:docId w15:val="{4470082B-5727-4D8A-B39E-F5A4830F550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1C8C01A"/>
    <w:rPr>
      <w:noProof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1C8C01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1C8C01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1C8C01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1C8C01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717879423" /><Relationship Type="http://schemas.microsoft.com/office/2020/10/relationships/intelligence" Target="intelligence2.xml" Id="R9fde139e3ef342d8" /><Relationship Type="http://schemas.openxmlformats.org/officeDocument/2006/relationships/hyperlink" Target="https://www.etsy.com/listing/4472812091/hand-made-ribbn-rose-eternal-rose" TargetMode="External" Id="R6a9dc6d1c9944d31" /><Relationship Type="http://schemas.openxmlformats.org/officeDocument/2006/relationships/hyperlink" Target="https://www.etsy.com/uk/listing/1665102828/handmade-roses-bouquets" TargetMode="External" Id="R938cdaf45c33493c" /><Relationship Type="http://schemas.openxmlformats.org/officeDocument/2006/relationships/hyperlink" Target="https://www.gov.uk/become-sole-trader" TargetMode="External" Id="R9f083837789046fe" /><Relationship Type="http://schemas.openxmlformats.org/officeDocument/2006/relationships/hyperlink" Target="https://www.go.uk/runbusiness-from-home" TargetMode="External" Id="Re821798a53934707" /><Relationship Type="http://schemas.openxmlformats.org/officeDocument/2006/relationships/header" Target="header.xml" Id="R4f70f584a48641cf" /><Relationship Type="http://schemas.openxmlformats.org/officeDocument/2006/relationships/footer" Target="footer.xml" Id="R7b7f6169817c4519" /><Relationship Type="http://schemas.openxmlformats.org/officeDocument/2006/relationships/numbering" Target="numbering.xml" Id="R2552e75a024741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2026-09-18T16:09:28.6070196Z</dcterms:created>
  <dcterms:modified xsi:type="dcterms:W3CDTF">2026-10-25T23:13:30.6508336Z</dcterms:modified>
  <dc:creator>Agata Sekal (2511913)</dc:creator>
  <lastModifiedBy>Agata Sekal (2511913)</lastModifiedBy>
</coreProperties>
</file>