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 Subject:</w:t>
      </w:r>
    </w:p>
    <w:p w:rsidR="00000000" w:rsidDel="00000000" w:rsidP="00000000" w:rsidRDefault="00000000" w:rsidRPr="00000000" w14:paraId="00000002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For my Individual project I want to produce a Documentary about how men sometimes find it hard to express feelings and dive deeper into spreading awareness for men suffering with mental health </w:t>
      </w:r>
    </w:p>
    <w:p w:rsidR="00000000" w:rsidDel="00000000" w:rsidP="00000000" w:rsidRDefault="00000000" w:rsidRPr="00000000" w14:paraId="00000003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Overview</w:t>
      </w:r>
      <w:r w:rsidDel="00000000" w:rsidR="00000000" w:rsidRPr="00000000">
        <w:rPr>
          <w:sz w:val="24"/>
          <w:szCs w:val="24"/>
          <w:rtl w:val="0"/>
        </w:rPr>
        <w:t xml:space="preserve">: </w:t>
      </w:r>
    </w:p>
    <w:p w:rsidR="00000000" w:rsidDel="00000000" w:rsidP="00000000" w:rsidRDefault="00000000" w:rsidRPr="00000000" w14:paraId="00000005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    As a male, this topic hits hard for me as I know many people who have suffered and still suffer with mental health issues such as depression. And I feel that men have been stereotyped very hard. And I'd also like to research deeper to learn and share my discoveries</w:t>
      </w:r>
    </w:p>
    <w:p w:rsidR="00000000" w:rsidDel="00000000" w:rsidP="00000000" w:rsidRDefault="00000000" w:rsidRPr="00000000" w14:paraId="0000000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Research</w:t>
      </w:r>
      <w:r w:rsidDel="00000000" w:rsidR="00000000" w:rsidRPr="00000000">
        <w:rPr>
          <w:sz w:val="24"/>
          <w:szCs w:val="24"/>
          <w:rtl w:val="0"/>
        </w:rPr>
        <w:t xml:space="preserve">:</w:t>
      </w:r>
    </w:p>
    <w:p w:rsidR="00000000" w:rsidDel="00000000" w:rsidP="00000000" w:rsidRDefault="00000000" w:rsidRPr="00000000" w14:paraId="0000000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Websites - I will be using a lot of websites for my research to discover what are the actual reliable sources to use and input into the documentary;</w:t>
      </w:r>
    </w:p>
    <w:p w:rsidR="00000000" w:rsidDel="00000000" w:rsidP="00000000" w:rsidRDefault="00000000" w:rsidRPr="00000000" w14:paraId="0000000A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hyperlink r:id="rId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https://www.mentalhealth.org.uk/explore-mental-health/a-z-topics/men-and-mental-health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hyperlink r:id="rId7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https://www.priorygroup.com/blog/40-of-men-wont-talk-to-anyone-about-their-mental-health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hyperlink r:id="rId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https://www.priorygroup.com/mental-health/depression-treatment/depression-in-men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Interviews - I will be watching documentaries to research into how to structure a Documentary and also too see if I can find primary sources to use as either clips or audio clips</w:t>
      </w:r>
    </w:p>
    <w:p w:rsidR="00000000" w:rsidDel="00000000" w:rsidP="00000000" w:rsidRDefault="00000000" w:rsidRPr="00000000" w14:paraId="0000000F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hyperlink r:id="rId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https://youtu.be/2VwVxXLs11Y</w:t>
        </w:r>
      </w:hyperlink>
      <w:r w:rsidDel="00000000" w:rsidR="00000000" w:rsidRPr="00000000">
        <w:rPr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</w:t>
      </w:r>
      <w:r w:rsidDel="00000000" w:rsidR="00000000" w:rsidRPr="00000000">
        <w:rPr>
          <w:rtl w:val="0"/>
        </w:rPr>
        <w:t xml:space="preserve">Tyson Fury opens up about his battle with depression | Boxing on ESPN)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hyperlink r:id="rId1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https://youtu.be/IDPDEKtd2yM</w:t>
        </w:r>
      </w:hyperlink>
      <w:r w:rsidDel="00000000" w:rsidR="00000000" w:rsidRPr="00000000">
        <w:rPr>
          <w:sz w:val="24"/>
          <w:szCs w:val="24"/>
          <w:rtl w:val="0"/>
        </w:rPr>
        <w:t xml:space="preserve"> (</w:t>
      </w:r>
      <w:r w:rsidDel="00000000" w:rsidR="00000000" w:rsidRPr="00000000">
        <w:rPr>
          <w:rtl w:val="0"/>
        </w:rPr>
        <w:t xml:space="preserve">"I'm Fine" - Learning To Live With Depression | Jake Tyler | TEDxBrighton)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hyperlink r:id="rId1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https://youtu.be/sXNgvdADsYw</w:t>
        </w:r>
      </w:hyperlink>
      <w:r w:rsidDel="00000000" w:rsidR="00000000" w:rsidRPr="00000000">
        <w:rPr>
          <w:sz w:val="24"/>
          <w:szCs w:val="24"/>
          <w:rtl w:val="0"/>
        </w:rPr>
        <w:t xml:space="preserve"> (</w:t>
      </w:r>
      <w:r w:rsidDel="00000000" w:rsidR="00000000" w:rsidRPr="00000000">
        <w:rPr>
          <w:rtl w:val="0"/>
        </w:rPr>
        <w:t xml:space="preserve">"I attempted to take my own life" | Men's Mental Health and Depression)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Books - I will also try and read books if I'm able to get access to the correct materials that will fit in well with the certain topic</w:t>
      </w:r>
    </w:p>
    <w:p w:rsidR="00000000" w:rsidDel="00000000" w:rsidP="00000000" w:rsidRDefault="00000000" w:rsidRPr="00000000" w14:paraId="00000014">
      <w:pPr>
        <w:numPr>
          <w:ilvl w:val="0"/>
          <w:numId w:val="4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Man Down: A Guide for Men on Mental Health </w:t>
      </w:r>
      <w:hyperlink r:id="rId12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https://amzn.eu/d/b5DxnKM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numPr>
          <w:ilvl w:val="0"/>
          <w:numId w:val="4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Free Your Mind : A Journal with Daily Prompts to Help you Dig Deeper and Discover Your True Self: Self Reflection Journal | Mental Health Planner for Men, Women, Teens. Diary Journal Notebook </w:t>
      </w:r>
      <w:hyperlink r:id="rId1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https://amzn.eu/d/7gLkNbP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Survey - I will create my own survey to ask around people that I know but let them answer anonymously and also look at other surveys that other people have answered and created. </w:t>
      </w:r>
    </w:p>
    <w:p w:rsidR="00000000" w:rsidDel="00000000" w:rsidP="00000000" w:rsidRDefault="00000000" w:rsidRPr="00000000" w14:paraId="00000018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hyperlink r:id="rId14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https://www.simplyhealth.co.uk/healthy-living/mental-health/dont-keep-it-to-yourself-survey-results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hyperlink r:id="rId1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https://www.menshealthforum.org.uk/key-data-mental-health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youtu.be/sXNgvdADsYw" TargetMode="External"/><Relationship Id="rId10" Type="http://schemas.openxmlformats.org/officeDocument/2006/relationships/hyperlink" Target="https://youtu.be/IDPDEKtd2yM" TargetMode="External"/><Relationship Id="rId13" Type="http://schemas.openxmlformats.org/officeDocument/2006/relationships/hyperlink" Target="https://amzn.eu/d/7gLkNbP" TargetMode="External"/><Relationship Id="rId12" Type="http://schemas.openxmlformats.org/officeDocument/2006/relationships/hyperlink" Target="https://amzn.eu/d/b5DxnKM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youtu.be/2VwVxXLs11Y" TargetMode="External"/><Relationship Id="rId15" Type="http://schemas.openxmlformats.org/officeDocument/2006/relationships/hyperlink" Target="https://www.menshealthforum.org.uk/key-data-mental-health" TargetMode="External"/><Relationship Id="rId14" Type="http://schemas.openxmlformats.org/officeDocument/2006/relationships/hyperlink" Target="https://www.simplyhealth.co.uk/healthy-living/mental-health/dont-keep-it-to-yourself-survey-results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mentalhealth.org.uk/explore-mental-health/a-z-topics/men-and-mental-health" TargetMode="External"/><Relationship Id="rId7" Type="http://schemas.openxmlformats.org/officeDocument/2006/relationships/hyperlink" Target="https://www.priorygroup.com/blog/40-of-men-wont-talk-to-anyone-about-their-mental-health" TargetMode="External"/><Relationship Id="rId8" Type="http://schemas.openxmlformats.org/officeDocument/2006/relationships/hyperlink" Target="https://www.priorygroup.com/mental-health/depression-treatment/depression-in-m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