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63B11A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</w:p>
    <w:p w14:paraId="5F8E28F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BC70CA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3A7FEB9F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E3D835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8E37EB0" w14:textId="7AFDF29C" w:rsidR="00633587" w:rsidRPr="00C2152E" w:rsidRDefault="00F108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10868">
              <w:rPr>
                <w:rFonts w:asciiTheme="minorHAnsi" w:hAnsiTheme="minorHAnsi" w:cstheme="minorHAnsi"/>
                <w:b/>
                <w:color w:val="000000" w:themeColor="text1"/>
              </w:rPr>
              <w:t>EDWARD SAMUEL   PATCH</w:t>
            </w:r>
          </w:p>
        </w:tc>
      </w:tr>
      <w:tr w:rsidR="00633587" w:rsidRPr="00C2152E" w14:paraId="28556BF2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87F09C1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CA60689" w14:textId="6250DE1D" w:rsidR="00633587" w:rsidRPr="00C2152E" w:rsidRDefault="00937D0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37D00">
              <w:rPr>
                <w:rFonts w:asciiTheme="minorHAnsi" w:hAnsiTheme="minorHAnsi" w:cstheme="minorHAnsi"/>
                <w:b/>
                <w:color w:val="000000" w:themeColor="text1"/>
              </w:rPr>
              <w:t>Enhancing Self-Driving Car Performance The Potential Dangers of Autonomous Vehicles and Motorcycles.</w:t>
            </w:r>
          </w:p>
        </w:tc>
      </w:tr>
      <w:tr w:rsidR="00633587" w:rsidRPr="00C2152E" w14:paraId="03B9C936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01AE2E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27F9667" w14:textId="17614FDC" w:rsidR="00633587" w:rsidRPr="00C2152E" w:rsidRDefault="00937D0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33587" w:rsidRPr="00C2152E" w14:paraId="359FD5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968BD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12327ADB" w14:textId="0CA724F6" w:rsidR="00633587" w:rsidRPr="00C2152E" w:rsidRDefault="00937D0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Chi</w:t>
            </w:r>
            <w:r w:rsidR="0008680A">
              <w:rPr>
                <w:rFonts w:asciiTheme="minorHAnsi" w:hAnsiTheme="minorHAnsi" w:cstheme="minorHAnsi"/>
                <w:b/>
                <w:color w:val="000000" w:themeColor="text1"/>
              </w:rPr>
              <w:t>dambaram</w:t>
            </w:r>
          </w:p>
        </w:tc>
      </w:tr>
      <w:tr w:rsidR="008B2C55" w:rsidRPr="00C2152E" w14:paraId="4F4273D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FC1692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D214568" w14:textId="77777777" w:rsidR="007F1B0D" w:rsidRDefault="007F1B0D" w:rsidP="007F1B0D">
            <w:pPr>
              <w:spacing w:before="240"/>
              <w:jc w:val="center"/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&amp; Cyber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ab/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ab/>
            </w:r>
            <w:r w:rsidRPr="0008680A">
              <w:rPr>
                <w:rFonts w:asciiTheme="minorHAnsi" w:hAnsiTheme="minorHAnsi" w:cstheme="minorHAnsi"/>
                <w:b/>
                <w:color w:val="000000" w:themeColor="text1"/>
                <w:u w:val="dotted"/>
              </w:rPr>
              <w:t>Data &amp; AI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ab/>
              <w:t>Data &amp; Analytics</w:t>
            </w:r>
          </w:p>
          <w:p w14:paraId="00709F32" w14:textId="77777777" w:rsidR="007F1B0D" w:rsidRDefault="007F1B0D" w:rsidP="007F1B0D">
            <w:pPr>
              <w:spacing w:before="240"/>
              <w:jc w:val="center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9653D">
              <w:rPr>
                <w:rFonts w:asciiTheme="minorHAnsi" w:hAnsiTheme="minorHAnsi" w:cstheme="minorHAnsi"/>
                <w:b/>
                <w:color w:val="000000" w:themeColor="text1"/>
              </w:rPr>
              <w:t>SE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ab/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SE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&amp; AI</w:t>
            </w:r>
          </w:p>
          <w:p w14:paraId="1842A1B6" w14:textId="77777777" w:rsidR="008B2C55" w:rsidRDefault="006E43FF" w:rsidP="000020A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0020A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8B2C55" w:rsidRPr="00C2152E" w14:paraId="4983B42F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3621BA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5CC9444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</w:t>
            </w:r>
            <w:r w:rsidRPr="00AF5BA2">
              <w:rPr>
                <w:rFonts w:asciiTheme="minorHAnsi" w:hAnsiTheme="minorHAnsi" w:cstheme="minorHAnsi"/>
                <w:b/>
              </w:rPr>
              <w:t xml:space="preserve">Analysis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08680A">
              <w:rPr>
                <w:rFonts w:asciiTheme="minorHAnsi" w:hAnsiTheme="minorHAnsi" w:cstheme="minorHAnsi"/>
                <w:b/>
                <w:u w:val="thick"/>
              </w:rPr>
              <w:t xml:space="preserve">Development </w:t>
            </w:r>
            <w:r w:rsidRPr="0039653D">
              <w:rPr>
                <w:rFonts w:asciiTheme="minorHAnsi" w:hAnsiTheme="minorHAnsi" w:cstheme="minorHAnsi"/>
                <w:b/>
              </w:rPr>
              <w:t xml:space="preserve">    </w:t>
            </w:r>
          </w:p>
          <w:p w14:paraId="3460B511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7D0F2823" w14:textId="77777777" w:rsidR="008B2C55" w:rsidRDefault="008B2C55" w:rsidP="000020A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0020A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CA4577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7BBB198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6698CD63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0DBFD33E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F0C3F83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3ED3152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D8A017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267E510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6CB69AE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4A2345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3D128307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317A3F4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CF9847C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B5C4F67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7F5F11C2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D393C87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7D40D64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7D7F2D47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398B3F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C9FB25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589DE9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452D340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231BD0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92E3A4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298DCD5F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F8FB80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D516F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DF0E2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612E8A90" w14:textId="44BA9308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86B072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2BE21A" w14:textId="7E9E5040" w:rsidR="008B2C55" w:rsidRPr="00D02B0B" w:rsidRDefault="007F30C3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3F64209F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0C8BC1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5A479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E78B1C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7494EA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5A2B7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4237D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3A059B70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4497A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9C3C5B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856CE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7AEB467" w14:textId="4C250EEE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4BA3E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DB3ED1" w14:textId="48A460E4" w:rsidR="008B2C55" w:rsidRPr="00D02B0B" w:rsidRDefault="007F30C3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4403F366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28E46B" w14:textId="77777777" w:rsidR="00964FD9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CF905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E1780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CC597C2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5B955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7CF65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48D3FE21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9D70EF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027BB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50A46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BBFA82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A1FA57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0DBB37" w14:textId="63F0DF6B" w:rsidR="008B2C55" w:rsidRPr="00D02B0B" w:rsidRDefault="007F30C3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49552F8D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C906F7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1CF67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027162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68AC757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50E2C4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BC540D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81E888D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0E1DF2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9FB21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7F184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7D26CE6" w14:textId="7B988B89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A893F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4221FB" w14:textId="6FBA1D55" w:rsidR="008B2C55" w:rsidRPr="00D02B0B" w:rsidRDefault="007F30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4A04A0D4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69786B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3D69A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0A074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DC5F4B3" w14:textId="20731FD2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4962E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64E727" w14:textId="08662C5D" w:rsidR="008B2C55" w:rsidRPr="00D02B0B" w:rsidRDefault="007F30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08C4EDB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9AC0CE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E365DF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C7D6FC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C8F3328" w14:textId="3BC8C67B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AA3313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7661A1" w14:textId="3082DB1F" w:rsidR="008B2C55" w:rsidRPr="0035582F" w:rsidRDefault="007F30C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1B9FA95" w14:textId="6F00F88F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6CEE37F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Comments:</w:t>
      </w:r>
    </w:p>
    <w:p w14:paraId="09FA4FEA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452EE65" w14:textId="77777777" w:rsidTr="006363DD">
        <w:trPr>
          <w:trHeight w:val="8773"/>
        </w:trPr>
        <w:tc>
          <w:tcPr>
            <w:tcW w:w="9576" w:type="dxa"/>
          </w:tcPr>
          <w:p w14:paraId="2AA6CCBA" w14:textId="4333192B" w:rsidR="00AF5BA2" w:rsidRDefault="007F30C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fairly well structured presentation. More depth in some areas would have better.</w:t>
            </w:r>
          </w:p>
          <w:p w14:paraId="1A594E08" w14:textId="0177EE20" w:rsidR="007F30C3" w:rsidRDefault="007F30C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Code shown by a way of demo. Response to questioning was good.</w:t>
            </w:r>
          </w:p>
          <w:p w14:paraId="207005A1" w14:textId="77777777" w:rsidR="00195383" w:rsidRDefault="00195383">
            <w:pPr>
              <w:rPr>
                <w:rFonts w:asciiTheme="minorHAnsi" w:hAnsiTheme="minorHAnsi"/>
                <w:color w:val="000000" w:themeColor="text1"/>
              </w:rPr>
            </w:pPr>
          </w:p>
          <w:p w14:paraId="62D87024" w14:textId="58BE87E3" w:rsidR="00195383" w:rsidRDefault="00195383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1C905FF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9BDBD2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F0E4CC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2A405F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985E43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20910C1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78A915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9F7C560" w14:textId="0E4F4776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</w:t>
      </w:r>
      <w:r w:rsidR="0008680A" w:rsidRPr="000820DB">
        <w:rPr>
          <w:rFonts w:ascii="Cochocib Script Latin Pro" w:hAnsi="Cochocib Script Latin Pro"/>
          <w:b/>
          <w:color w:val="000000" w:themeColor="text1"/>
          <w:sz w:val="32"/>
          <w:szCs w:val="32"/>
          <w:u w:val="dotted"/>
        </w:rPr>
        <w:t xml:space="preserve">Divya </w:t>
      </w:r>
      <w:r w:rsidR="00BF5661" w:rsidRPr="000820DB">
        <w:rPr>
          <w:rFonts w:ascii="Cochocib Script Latin Pro" w:hAnsi="Cochocib Script Latin Pro"/>
          <w:b/>
          <w:color w:val="000000" w:themeColor="text1"/>
          <w:sz w:val="32"/>
          <w:szCs w:val="32"/>
          <w:u w:val="dotted"/>
        </w:rPr>
        <w:t>Chidambaram</w:t>
      </w:r>
      <w:r w:rsidRPr="00BF5661">
        <w:rPr>
          <w:rFonts w:asciiTheme="minorHAnsi" w:hAnsiTheme="minorHAnsi"/>
          <w:b/>
          <w:color w:val="000000" w:themeColor="text1"/>
          <w:u w:val="dotted"/>
        </w:rPr>
        <w:t>............................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872F2A" w14:textId="77777777" w:rsidR="008A7C19" w:rsidRDefault="008A7C19" w:rsidP="004307B0">
      <w:r>
        <w:separator/>
      </w:r>
    </w:p>
  </w:endnote>
  <w:endnote w:type="continuationSeparator" w:id="0">
    <w:p w14:paraId="748E5477" w14:textId="77777777" w:rsidR="008A7C19" w:rsidRDefault="008A7C19" w:rsidP="004307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chocib Script Latin Pro">
    <w:charset w:val="00"/>
    <w:family w:val="auto"/>
    <w:pitch w:val="variable"/>
    <w:sig w:usb0="A00000AF" w:usb1="5000004A" w:usb2="00000000" w:usb3="00000000" w:csb0="00000093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930518" w14:textId="77777777" w:rsidR="008A7C19" w:rsidRDefault="008A7C19" w:rsidP="004307B0">
      <w:r>
        <w:separator/>
      </w:r>
    </w:p>
  </w:footnote>
  <w:footnote w:type="continuationSeparator" w:id="0">
    <w:p w14:paraId="2564CD75" w14:textId="77777777" w:rsidR="008A7C19" w:rsidRDefault="008A7C19" w:rsidP="004307B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20A7"/>
    <w:rsid w:val="000820DB"/>
    <w:rsid w:val="0008680A"/>
    <w:rsid w:val="00125730"/>
    <w:rsid w:val="0019101B"/>
    <w:rsid w:val="00195383"/>
    <w:rsid w:val="001D0DDD"/>
    <w:rsid w:val="001D5CAC"/>
    <w:rsid w:val="00223912"/>
    <w:rsid w:val="00242112"/>
    <w:rsid w:val="00253402"/>
    <w:rsid w:val="00277539"/>
    <w:rsid w:val="0035582F"/>
    <w:rsid w:val="0039653D"/>
    <w:rsid w:val="0042488F"/>
    <w:rsid w:val="004307B0"/>
    <w:rsid w:val="00484F97"/>
    <w:rsid w:val="004D575F"/>
    <w:rsid w:val="0056275B"/>
    <w:rsid w:val="0059281E"/>
    <w:rsid w:val="005B482E"/>
    <w:rsid w:val="005C496A"/>
    <w:rsid w:val="005F77C5"/>
    <w:rsid w:val="00633587"/>
    <w:rsid w:val="006363DD"/>
    <w:rsid w:val="006530D2"/>
    <w:rsid w:val="006645F5"/>
    <w:rsid w:val="006E43FF"/>
    <w:rsid w:val="007C6D63"/>
    <w:rsid w:val="007F1B0D"/>
    <w:rsid w:val="007F30C3"/>
    <w:rsid w:val="008A7C19"/>
    <w:rsid w:val="008B05C1"/>
    <w:rsid w:val="008B2C55"/>
    <w:rsid w:val="0091148F"/>
    <w:rsid w:val="00937D00"/>
    <w:rsid w:val="009601F7"/>
    <w:rsid w:val="00964FD9"/>
    <w:rsid w:val="009C2B9C"/>
    <w:rsid w:val="009D7D84"/>
    <w:rsid w:val="009F37CB"/>
    <w:rsid w:val="00A736BA"/>
    <w:rsid w:val="00AB34FE"/>
    <w:rsid w:val="00AF5BA2"/>
    <w:rsid w:val="00AF794E"/>
    <w:rsid w:val="00BC3BFA"/>
    <w:rsid w:val="00BF5661"/>
    <w:rsid w:val="00C60A27"/>
    <w:rsid w:val="00CC4C41"/>
    <w:rsid w:val="00CD2262"/>
    <w:rsid w:val="00CE20AB"/>
    <w:rsid w:val="00CF5E08"/>
    <w:rsid w:val="00D02B0B"/>
    <w:rsid w:val="00D03CA5"/>
    <w:rsid w:val="00D14BFC"/>
    <w:rsid w:val="00D76034"/>
    <w:rsid w:val="00D87BAB"/>
    <w:rsid w:val="00E1770E"/>
    <w:rsid w:val="00E509CC"/>
    <w:rsid w:val="00E94134"/>
    <w:rsid w:val="00F10868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8EAB9C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4307B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307B0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4307B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307B0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546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83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93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71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33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189</Words>
  <Characters>1078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Divya Chidambaram</cp:lastModifiedBy>
  <cp:revision>8</cp:revision>
  <dcterms:created xsi:type="dcterms:W3CDTF">2023-09-18T10:18:00Z</dcterms:created>
  <dcterms:modified xsi:type="dcterms:W3CDTF">2023-09-18T20:12:00Z</dcterms:modified>
</cp:coreProperties>
</file>