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DBC4B6" w14:textId="710AFC07" w:rsidR="003F1D96" w:rsidRDefault="00023C1A">
      <w:r>
        <w:t xml:space="preserve">                          </w:t>
      </w:r>
      <w:r w:rsidR="00CC4182">
        <w:t xml:space="preserve">   </w:t>
      </w:r>
      <w:r w:rsidR="004C46D3">
        <w:t xml:space="preserve">      </w:t>
      </w:r>
      <w:r>
        <w:t xml:space="preserve"> </w:t>
      </w:r>
      <w:r w:rsidR="003F1D96">
        <w:t xml:space="preserve">ARISTIDE ADAMO MARDAR </w:t>
      </w:r>
    </w:p>
    <w:p w14:paraId="4B2271D8" w14:textId="77777777" w:rsidR="0092276A" w:rsidRDefault="00023C1A">
      <w:r>
        <w:t xml:space="preserve">                       </w:t>
      </w:r>
      <w:r w:rsidR="00CC4182">
        <w:t xml:space="preserve">        </w:t>
      </w:r>
      <w:r w:rsidR="00350985">
        <w:t xml:space="preserve">    </w:t>
      </w:r>
      <w:r>
        <w:t xml:space="preserve"> </w:t>
      </w:r>
      <w:r w:rsidR="004C46D3">
        <w:t>STUDENT</w:t>
      </w:r>
      <w:r>
        <w:t xml:space="preserve"> ID</w:t>
      </w:r>
      <w:r w:rsidR="00B24D68">
        <w:t>:2</w:t>
      </w:r>
      <w:r w:rsidR="00262E98">
        <w:t xml:space="preserve">313953                                    </w:t>
      </w:r>
    </w:p>
    <w:p w14:paraId="6C420E60" w14:textId="33B47CD6" w:rsidR="0092276A" w:rsidRDefault="00262E98">
      <w:r>
        <w:t xml:space="preserve"> </w:t>
      </w:r>
      <w:r w:rsidR="00470EF1">
        <w:t xml:space="preserve">                                  </w:t>
      </w:r>
      <w:r>
        <w:t xml:space="preserve">GLOBAL BUSINESS ENVIRONMENT                                    </w:t>
      </w:r>
    </w:p>
    <w:p w14:paraId="3A15EF61" w14:textId="7270A923" w:rsidR="0092276A" w:rsidRDefault="00262E98">
      <w:r>
        <w:t xml:space="preserve">  </w:t>
      </w:r>
      <w:r w:rsidR="00470EF1">
        <w:t xml:space="preserve">                                 </w:t>
      </w:r>
      <w:r>
        <w:t xml:space="preserve">LCBB4010  </w:t>
      </w:r>
    </w:p>
    <w:p w14:paraId="34D7E698" w14:textId="77777777" w:rsidR="00F6404E" w:rsidRDefault="00F6404E"/>
    <w:p w14:paraId="244BCBE2" w14:textId="6E713D55" w:rsidR="0094458A" w:rsidRDefault="00262E98">
      <w:r>
        <w:t xml:space="preserve"> TO IDENTIFY AND EXPLAIN THE </w:t>
      </w:r>
      <w:r w:rsidR="00F62024">
        <w:t>VARIABLES</w:t>
      </w:r>
      <w:r>
        <w:t xml:space="preserve"> IN THE EXTERNAL BUSINESS ENVIRONMENT            (PESTLE) AND HOW THEY DIRECTLY AFFECT BUSINESSES WITH SOME EXAMPLES    </w:t>
      </w:r>
    </w:p>
    <w:p w14:paraId="4EA47E8D" w14:textId="77777777" w:rsidR="0094458A" w:rsidRDefault="0094458A"/>
    <w:p w14:paraId="21665A31" w14:textId="0AD95527" w:rsidR="0092276A" w:rsidRDefault="00262E98">
      <w:r>
        <w:t xml:space="preserve">     Table of contents:</w:t>
      </w:r>
    </w:p>
    <w:p w14:paraId="34AD1B4E" w14:textId="08C66BF4" w:rsidR="00470EF1" w:rsidRDefault="00BF7C7E">
      <w:r>
        <w:t xml:space="preserve">        </w:t>
      </w:r>
      <w:r w:rsidR="003512F4">
        <w:t>1.</w:t>
      </w:r>
      <w:r w:rsidR="00262E98">
        <w:t xml:space="preserve"> Introduction: definition and explanations about PESTLE factors and the importance </w:t>
      </w:r>
      <w:r>
        <w:t xml:space="preserve">    </w:t>
      </w:r>
      <w:r w:rsidR="00262E98">
        <w:t xml:space="preserve">of understanding them in business; </w:t>
      </w:r>
    </w:p>
    <w:p w14:paraId="614245C7" w14:textId="50F28CBB" w:rsidR="00371E22" w:rsidRDefault="00262E98">
      <w:r>
        <w:t xml:space="preserve"> </w:t>
      </w:r>
      <w:r w:rsidR="00BF7C7E">
        <w:t xml:space="preserve">       </w:t>
      </w:r>
      <w:r w:rsidR="003512F4">
        <w:t>2.</w:t>
      </w:r>
      <w:r>
        <w:t>Main discussions: explanations about PESTLE</w:t>
      </w:r>
      <w:r w:rsidR="00012C71">
        <w:t xml:space="preserve"> analysis </w:t>
      </w:r>
      <w:r>
        <w:t>in more details and examples;</w:t>
      </w:r>
    </w:p>
    <w:p w14:paraId="569B2BAF" w14:textId="69EBC5BB" w:rsidR="00371E22" w:rsidRDefault="005A6D95">
      <w:r>
        <w:t xml:space="preserve">          </w:t>
      </w:r>
      <w:r w:rsidR="00371E22">
        <w:t>2.1 What is PESTLE</w:t>
      </w:r>
      <w:r>
        <w:t xml:space="preserve"> analysis</w:t>
      </w:r>
      <w:r w:rsidR="00371E22">
        <w:t>?</w:t>
      </w:r>
    </w:p>
    <w:p w14:paraId="2BE41ABC" w14:textId="150D8A2D" w:rsidR="00371E22" w:rsidRDefault="00BE57C0">
      <w:r>
        <w:t xml:space="preserve">          </w:t>
      </w:r>
      <w:r w:rsidR="00371E22">
        <w:t>2.2 PESTLE</w:t>
      </w:r>
      <w:r>
        <w:t xml:space="preserve"> analysis </w:t>
      </w:r>
      <w:r w:rsidR="00371E22">
        <w:t>in Apple</w:t>
      </w:r>
      <w:r>
        <w:t xml:space="preserve">; </w:t>
      </w:r>
    </w:p>
    <w:p w14:paraId="16B16319" w14:textId="437AA1C3" w:rsidR="00371E22" w:rsidRDefault="00BE57C0">
      <w:r>
        <w:t xml:space="preserve">          </w:t>
      </w:r>
      <w:r w:rsidR="00371E22">
        <w:t xml:space="preserve">2.3 PESTLE </w:t>
      </w:r>
      <w:r w:rsidR="009337B4">
        <w:t xml:space="preserve">analysis in </w:t>
      </w:r>
      <w:r w:rsidR="00371E22">
        <w:t>Samsung</w:t>
      </w:r>
      <w:r w:rsidR="009337B4">
        <w:t>;</w:t>
      </w:r>
    </w:p>
    <w:p w14:paraId="63111F03" w14:textId="529C7F45" w:rsidR="00470EF1" w:rsidRDefault="00CF0182">
      <w:r>
        <w:t xml:space="preserve">          </w:t>
      </w:r>
      <w:r w:rsidR="00371E22">
        <w:t xml:space="preserve">2.4 </w:t>
      </w:r>
      <w:r w:rsidR="00C421C8">
        <w:t xml:space="preserve">Comparison of the two </w:t>
      </w:r>
      <w:r w:rsidR="00E70D10">
        <w:t xml:space="preserve">firms, Apple and </w:t>
      </w:r>
      <w:r w:rsidR="00A7623B">
        <w:t>Samsung;</w:t>
      </w:r>
    </w:p>
    <w:p w14:paraId="78FA0897" w14:textId="26340EE6" w:rsidR="00470EF1" w:rsidRDefault="00BF7C7E">
      <w:r>
        <w:t xml:space="preserve">        </w:t>
      </w:r>
      <w:r w:rsidR="003512F4">
        <w:t>3.</w:t>
      </w:r>
      <w:r w:rsidR="00262E98">
        <w:t xml:space="preserve">Conclusion; </w:t>
      </w:r>
    </w:p>
    <w:p w14:paraId="4CFC57BF" w14:textId="573AEFFD" w:rsidR="00470EF1" w:rsidRDefault="00BF7C7E">
      <w:r>
        <w:t xml:space="preserve">        </w:t>
      </w:r>
      <w:r w:rsidR="003512F4">
        <w:t>4.</w:t>
      </w:r>
      <w:r w:rsidR="00262E98">
        <w:t xml:space="preserve">References.  </w:t>
      </w:r>
    </w:p>
    <w:p w14:paraId="47691B0D" w14:textId="368A5907" w:rsidR="00E317E5" w:rsidRDefault="00DF1C7F">
      <w:r>
        <w:t xml:space="preserve">              </w:t>
      </w:r>
      <w:r w:rsidR="00262E98">
        <w:t xml:space="preserve">INTRODUCTION  </w:t>
      </w:r>
    </w:p>
    <w:p w14:paraId="11AFC77A" w14:textId="3122CB98" w:rsidR="00E317E5" w:rsidRDefault="00262E98">
      <w:r>
        <w:t xml:space="preserve">  </w:t>
      </w:r>
      <w:r w:rsidR="00CA0806">
        <w:t xml:space="preserve">    </w:t>
      </w:r>
      <w:r w:rsidR="004472F4">
        <w:t xml:space="preserve">PESTLE analysis is </w:t>
      </w:r>
      <w:r w:rsidR="00975E99">
        <w:t>a framework</w:t>
      </w:r>
      <w:r w:rsidR="004472F4">
        <w:t xml:space="preserve"> </w:t>
      </w:r>
      <w:r w:rsidR="0052000C">
        <w:t>which</w:t>
      </w:r>
      <w:r w:rsidR="004472F4">
        <w:t xml:space="preserve"> </w:t>
      </w:r>
      <w:r w:rsidR="00FA7E46">
        <w:t xml:space="preserve">helps managers or skilled people in identifying </w:t>
      </w:r>
      <w:r w:rsidR="00321FAC">
        <w:t xml:space="preserve">the most important externals factors </w:t>
      </w:r>
      <w:r w:rsidR="00B92BE0">
        <w:t xml:space="preserve">namely political, economic, </w:t>
      </w:r>
      <w:r w:rsidR="00E67C3D">
        <w:t>socio</w:t>
      </w:r>
      <w:r w:rsidR="00304845">
        <w:t xml:space="preserve">-cultural, </w:t>
      </w:r>
      <w:r w:rsidR="000C7C01">
        <w:t xml:space="preserve">technological, legal and environmental. </w:t>
      </w:r>
      <w:r w:rsidR="00D90AB3">
        <w:t xml:space="preserve">The </w:t>
      </w:r>
      <w:r w:rsidR="00896C64">
        <w:t xml:space="preserve">identification of these macroeconomics factors </w:t>
      </w:r>
      <w:r w:rsidR="006468B9">
        <w:t>guides managers in making important decisions</w:t>
      </w:r>
      <w:r w:rsidR="00AE62D5">
        <w:t xml:space="preserve">, they are the key to the future </w:t>
      </w:r>
      <w:r w:rsidR="00DD0C39">
        <w:t xml:space="preserve">development of the business. </w:t>
      </w:r>
      <w:r w:rsidR="00B51485">
        <w:t xml:space="preserve">By closely </w:t>
      </w:r>
      <w:r w:rsidR="00784A6F">
        <w:t xml:space="preserve">monitoring the external environment, PESTLE </w:t>
      </w:r>
      <w:r w:rsidR="0026413B">
        <w:t xml:space="preserve">analysis can better detect and understand </w:t>
      </w:r>
      <w:r w:rsidR="00543D27">
        <w:t xml:space="preserve">broad long-term business trends. </w:t>
      </w:r>
    </w:p>
    <w:p w14:paraId="2222D549" w14:textId="5B096FB2" w:rsidR="00362240" w:rsidRDefault="00362240">
      <w:r>
        <w:t xml:space="preserve">     The </w:t>
      </w:r>
      <w:r w:rsidR="00C47691">
        <w:t>6 factors of the PESTLE analysis are:</w:t>
      </w:r>
    </w:p>
    <w:p w14:paraId="1C75509A" w14:textId="58EB155D" w:rsidR="00144B6A" w:rsidRDefault="001B2D9C" w:rsidP="00144B6A">
      <w:pPr>
        <w:pStyle w:val="Listparagraf"/>
        <w:numPr>
          <w:ilvl w:val="0"/>
          <w:numId w:val="2"/>
        </w:numPr>
      </w:pPr>
      <w:r>
        <w:t xml:space="preserve">Political </w:t>
      </w:r>
    </w:p>
    <w:p w14:paraId="7A0C13CD" w14:textId="493CF1F2" w:rsidR="001B2D9C" w:rsidRDefault="001B2D9C" w:rsidP="00144B6A">
      <w:pPr>
        <w:pStyle w:val="Listparagraf"/>
        <w:numPr>
          <w:ilvl w:val="0"/>
          <w:numId w:val="2"/>
        </w:numPr>
      </w:pPr>
      <w:r>
        <w:t xml:space="preserve">Economic </w:t>
      </w:r>
    </w:p>
    <w:p w14:paraId="14044090" w14:textId="7D9D03A0" w:rsidR="001B2D9C" w:rsidRDefault="001B2D9C" w:rsidP="00144B6A">
      <w:pPr>
        <w:pStyle w:val="Listparagraf"/>
        <w:numPr>
          <w:ilvl w:val="0"/>
          <w:numId w:val="2"/>
        </w:numPr>
      </w:pPr>
      <w:r>
        <w:t>Socio-cultural</w:t>
      </w:r>
    </w:p>
    <w:p w14:paraId="3D91403F" w14:textId="2B03E237" w:rsidR="001B2D9C" w:rsidRDefault="0066122C" w:rsidP="00144B6A">
      <w:pPr>
        <w:pStyle w:val="Listparagraf"/>
        <w:numPr>
          <w:ilvl w:val="0"/>
          <w:numId w:val="2"/>
        </w:numPr>
      </w:pPr>
      <w:r>
        <w:t xml:space="preserve">Technological </w:t>
      </w:r>
    </w:p>
    <w:p w14:paraId="516EA1C4" w14:textId="7872F35C" w:rsidR="0066122C" w:rsidRDefault="0066122C" w:rsidP="00144B6A">
      <w:pPr>
        <w:pStyle w:val="Listparagraf"/>
        <w:numPr>
          <w:ilvl w:val="0"/>
          <w:numId w:val="2"/>
        </w:numPr>
      </w:pPr>
      <w:r>
        <w:t xml:space="preserve">Legal </w:t>
      </w:r>
    </w:p>
    <w:p w14:paraId="293B5466" w14:textId="3DBA0A1F" w:rsidR="0066122C" w:rsidRDefault="0066122C" w:rsidP="00144B6A">
      <w:pPr>
        <w:pStyle w:val="Listparagraf"/>
        <w:numPr>
          <w:ilvl w:val="0"/>
          <w:numId w:val="2"/>
        </w:numPr>
      </w:pPr>
      <w:r>
        <w:t xml:space="preserve">Environmental. </w:t>
      </w:r>
    </w:p>
    <w:p w14:paraId="4030ED0E" w14:textId="1E9B7000" w:rsidR="0066122C" w:rsidRDefault="004E6704" w:rsidP="0066122C">
      <w:r>
        <w:t xml:space="preserve">The </w:t>
      </w:r>
      <w:r w:rsidR="00A91662">
        <w:t>thought process</w:t>
      </w:r>
      <w:r w:rsidR="002E107B">
        <w:t xml:space="preserve"> and study of the </w:t>
      </w:r>
      <w:r w:rsidR="00FB7317">
        <w:t xml:space="preserve">macroeconomics factors that make up the PESTLE </w:t>
      </w:r>
      <w:r w:rsidR="006449D0">
        <w:t xml:space="preserve">analysis can generate </w:t>
      </w:r>
      <w:r w:rsidR="0085403B">
        <w:t xml:space="preserve">new business ideas, new solutions </w:t>
      </w:r>
      <w:r w:rsidR="00F30210">
        <w:t xml:space="preserve">for different problems, new products </w:t>
      </w:r>
      <w:r w:rsidR="00AA62B4">
        <w:t xml:space="preserve">and services or the dangers lurking </w:t>
      </w:r>
      <w:r w:rsidR="00945E8A">
        <w:t xml:space="preserve">in the current business. </w:t>
      </w:r>
      <w:r w:rsidR="006E3090">
        <w:t>However</w:t>
      </w:r>
      <w:r w:rsidR="001D70B1">
        <w:t xml:space="preserve">, there are other factors that can influence </w:t>
      </w:r>
      <w:r w:rsidR="00C82C54">
        <w:t xml:space="preserve">the development and future </w:t>
      </w:r>
      <w:r w:rsidR="00F325EF">
        <w:t xml:space="preserve">of a business, among </w:t>
      </w:r>
      <w:r w:rsidR="00B416AC">
        <w:t>them, I am thinking of inflation</w:t>
      </w:r>
      <w:r w:rsidR="00E40B39">
        <w:t>, climate change on the planet (</w:t>
      </w:r>
      <w:r w:rsidR="00EF3578">
        <w:t xml:space="preserve">global warming ) and pandemic times. </w:t>
      </w:r>
    </w:p>
    <w:p w14:paraId="07579C37" w14:textId="78CFD64B" w:rsidR="00864E09" w:rsidRDefault="00E673E5" w:rsidP="0066122C">
      <w:r>
        <w:t xml:space="preserve">In the main body of this essay </w:t>
      </w:r>
      <w:r w:rsidR="00B45B1A">
        <w:t xml:space="preserve">we will </w:t>
      </w:r>
      <w:r w:rsidR="00366723">
        <w:t xml:space="preserve">examine </w:t>
      </w:r>
      <w:r w:rsidR="00594F7D">
        <w:t xml:space="preserve">the two competitors, </w:t>
      </w:r>
      <w:r w:rsidR="00520913">
        <w:t>Samsung and Apple, which operate</w:t>
      </w:r>
      <w:r w:rsidR="002112A6">
        <w:t xml:space="preserve"> within the same market whilst producing </w:t>
      </w:r>
      <w:r w:rsidR="00D279C9">
        <w:t xml:space="preserve">different goods, using </w:t>
      </w:r>
      <w:r w:rsidR="00255B0A">
        <w:t xml:space="preserve">the </w:t>
      </w:r>
      <w:r w:rsidR="009A5C84">
        <w:t>details of their PESTLE analysis</w:t>
      </w:r>
      <w:r w:rsidR="00E97EBB">
        <w:t xml:space="preserve"> and how inflation affect them</w:t>
      </w:r>
      <w:r w:rsidR="009A5C84">
        <w:t xml:space="preserve">. </w:t>
      </w:r>
    </w:p>
    <w:p w14:paraId="4FB43520" w14:textId="592A8E48" w:rsidR="009A5C84" w:rsidRDefault="009A5C84" w:rsidP="0066122C">
      <w:r>
        <w:t xml:space="preserve"> </w:t>
      </w:r>
      <w:r w:rsidR="00AD7A62">
        <w:t xml:space="preserve">        </w:t>
      </w:r>
      <w:r>
        <w:t xml:space="preserve">  </w:t>
      </w:r>
      <w:r w:rsidR="00122443">
        <w:t xml:space="preserve">MAIN </w:t>
      </w:r>
      <w:r w:rsidR="00BD6A67">
        <w:t>DISCUSSIONS</w:t>
      </w:r>
      <w:r w:rsidR="00371E22">
        <w:t xml:space="preserve"> </w:t>
      </w:r>
    </w:p>
    <w:p w14:paraId="407FAD3B" w14:textId="714D423E" w:rsidR="00942E8F" w:rsidRDefault="00942E8F" w:rsidP="0066122C">
      <w:r>
        <w:t xml:space="preserve">2.1 </w:t>
      </w:r>
      <w:r w:rsidR="00132BFF">
        <w:t xml:space="preserve">The </w:t>
      </w:r>
      <w:r w:rsidR="002A001B">
        <w:t>political, economical</w:t>
      </w:r>
      <w:r w:rsidR="003F45F5">
        <w:t>, socio-cultural,</w:t>
      </w:r>
      <w:r w:rsidR="008403B1">
        <w:t xml:space="preserve"> </w:t>
      </w:r>
      <w:r w:rsidR="003F45F5">
        <w:t>technological</w:t>
      </w:r>
      <w:r w:rsidR="006E7F90">
        <w:t xml:space="preserve">, environmental </w:t>
      </w:r>
      <w:r w:rsidR="0051303E">
        <w:t xml:space="preserve">and legal trends are influencing </w:t>
      </w:r>
      <w:r w:rsidR="007036BC">
        <w:t xml:space="preserve">any business. Managers need to know very well </w:t>
      </w:r>
      <w:r w:rsidR="00505F73">
        <w:t xml:space="preserve">the business market and find new solutions who grow up </w:t>
      </w:r>
      <w:r w:rsidR="00BA52ED">
        <w:t xml:space="preserve">the company profitability. </w:t>
      </w:r>
    </w:p>
    <w:p w14:paraId="557B7C9E" w14:textId="0A5B5E1C" w:rsidR="00C47691" w:rsidRDefault="00CB1C75">
      <w:r>
        <w:t xml:space="preserve">       </w:t>
      </w:r>
      <w:r w:rsidR="008276B6">
        <w:t>P</w:t>
      </w:r>
      <w:r w:rsidR="00D15083">
        <w:t xml:space="preserve">OLITICAL </w:t>
      </w:r>
      <w:r w:rsidR="006B0DE6">
        <w:t xml:space="preserve">factors </w:t>
      </w:r>
      <w:r w:rsidR="00E11592">
        <w:t>from PESTLE analysis</w:t>
      </w:r>
      <w:r w:rsidR="00D85E13">
        <w:t xml:space="preserve"> are </w:t>
      </w:r>
      <w:r w:rsidR="00CC7289">
        <w:t>government intervention on the business environment.</w:t>
      </w:r>
      <w:r w:rsidR="00FA755E">
        <w:t xml:space="preserve"> PESTLE analysis </w:t>
      </w:r>
      <w:r w:rsidR="00637D5A">
        <w:t xml:space="preserve">investigated the </w:t>
      </w:r>
      <w:r w:rsidR="004A2FCA">
        <w:t xml:space="preserve">taxes, government pressure, monetary policy, prices, </w:t>
      </w:r>
      <w:r w:rsidR="00194890">
        <w:t>area subsidies,</w:t>
      </w:r>
      <w:r w:rsidR="001F4302">
        <w:t xml:space="preserve"> </w:t>
      </w:r>
      <w:r w:rsidR="00194890">
        <w:t>tax relief</w:t>
      </w:r>
      <w:r w:rsidR="001F4302">
        <w:t>,</w:t>
      </w:r>
      <w:r w:rsidR="0073135C">
        <w:t xml:space="preserve"> </w:t>
      </w:r>
      <w:r w:rsidR="001F4302">
        <w:t xml:space="preserve">austerity or environmental </w:t>
      </w:r>
      <w:r w:rsidR="00DB3882">
        <w:t>laws.</w:t>
      </w:r>
      <w:r w:rsidR="00EA0A9D">
        <w:t xml:space="preserve"> T</w:t>
      </w:r>
      <w:r w:rsidR="00DB3882">
        <w:t xml:space="preserve">he </w:t>
      </w:r>
      <w:r w:rsidR="00EA0A9D">
        <w:t xml:space="preserve">history of </w:t>
      </w:r>
      <w:r w:rsidR="00E95754">
        <w:t xml:space="preserve">SAMSUNG </w:t>
      </w:r>
      <w:r w:rsidR="00D011F9">
        <w:t xml:space="preserve">shows the influences </w:t>
      </w:r>
      <w:r w:rsidR="007411E7">
        <w:t>of political and socio economical change in a business group.</w:t>
      </w:r>
      <w:r w:rsidR="00973B40">
        <w:t xml:space="preserve"> The </w:t>
      </w:r>
      <w:r w:rsidR="00651F1A">
        <w:t>SAMSUNG group</w:t>
      </w:r>
      <w:r w:rsidR="0005561C">
        <w:t>’s</w:t>
      </w:r>
      <w:r w:rsidR="00651F1A">
        <w:t xml:space="preserve"> performances was due the </w:t>
      </w:r>
      <w:r w:rsidR="00297375">
        <w:t xml:space="preserve">government support. </w:t>
      </w:r>
      <w:r w:rsidR="006413BD">
        <w:t xml:space="preserve">Samsung </w:t>
      </w:r>
      <w:r w:rsidR="00ED217E">
        <w:t>Sanghoe</w:t>
      </w:r>
      <w:r w:rsidR="00F16B44">
        <w:t>, a trading company established in 1</w:t>
      </w:r>
      <w:r w:rsidR="007F4132">
        <w:t xml:space="preserve">938 is the </w:t>
      </w:r>
      <w:r w:rsidR="006E1369">
        <w:t xml:space="preserve">foundation stone of SAMSUNG. </w:t>
      </w:r>
      <w:r w:rsidR="005F1AF4">
        <w:t xml:space="preserve">In </w:t>
      </w:r>
      <w:r w:rsidR="00F6021E">
        <w:t>1953, Lee Byung-Chul</w:t>
      </w:r>
      <w:r w:rsidR="0036762E">
        <w:t>, the founder of Samsung</w:t>
      </w:r>
      <w:r w:rsidR="00AB00EE">
        <w:t xml:space="preserve"> Sanghoe, established </w:t>
      </w:r>
      <w:r w:rsidR="00A40013">
        <w:t>a sugar-ref</w:t>
      </w:r>
      <w:r w:rsidR="00AD5FCC">
        <w:t xml:space="preserve">ining company. </w:t>
      </w:r>
      <w:r w:rsidR="00006E78">
        <w:t xml:space="preserve">The government lent Lee, </w:t>
      </w:r>
      <w:r w:rsidR="00092C91">
        <w:t xml:space="preserve">180.000 US dollars </w:t>
      </w:r>
      <w:r w:rsidR="005F282F">
        <w:t xml:space="preserve">to eliminate the two </w:t>
      </w:r>
      <w:r w:rsidR="00977087">
        <w:t xml:space="preserve">million dollars </w:t>
      </w:r>
      <w:r w:rsidR="002D2456">
        <w:t xml:space="preserve">of sugar import </w:t>
      </w:r>
      <w:r w:rsidR="00D92D53">
        <w:t>annually</w:t>
      </w:r>
      <w:r w:rsidR="006C5168">
        <w:t xml:space="preserve"> and the </w:t>
      </w:r>
      <w:r w:rsidR="006138E8">
        <w:t xml:space="preserve">sugar-refining </w:t>
      </w:r>
      <w:r w:rsidR="00E7653B">
        <w:t xml:space="preserve">company was a huge success. </w:t>
      </w:r>
      <w:r w:rsidR="006A0514">
        <w:t xml:space="preserve">After this success, Lee </w:t>
      </w:r>
      <w:r w:rsidR="000043B0">
        <w:t xml:space="preserve">borrowed 58,3 million </w:t>
      </w:r>
      <w:r w:rsidR="00DC0AD1">
        <w:t xml:space="preserve">won and established a new company </w:t>
      </w:r>
      <w:r w:rsidR="00AD67A3">
        <w:t xml:space="preserve">in 1954. </w:t>
      </w:r>
      <w:r w:rsidR="007211A7">
        <w:t xml:space="preserve">In the same </w:t>
      </w:r>
      <w:r w:rsidR="0031568A">
        <w:t xml:space="preserve">time the Korean economy </w:t>
      </w:r>
      <w:r w:rsidR="00114353">
        <w:t xml:space="preserve">had </w:t>
      </w:r>
      <w:r w:rsidR="0065188D">
        <w:t xml:space="preserve">serious </w:t>
      </w:r>
      <w:r w:rsidR="00DE4810">
        <w:t xml:space="preserve">problems and </w:t>
      </w:r>
      <w:r w:rsidR="00811EA0">
        <w:t xml:space="preserve">bad loans </w:t>
      </w:r>
      <w:r w:rsidR="003C22A6">
        <w:t xml:space="preserve">increased dramatically. </w:t>
      </w:r>
      <w:r w:rsidR="00D72627">
        <w:t xml:space="preserve">For this reason the Korean government </w:t>
      </w:r>
      <w:r w:rsidR="002A6218">
        <w:t xml:space="preserve">decided </w:t>
      </w:r>
      <w:r w:rsidR="008D4E1A">
        <w:t xml:space="preserve">to </w:t>
      </w:r>
      <w:r w:rsidR="00FD273A">
        <w:t xml:space="preserve">sold state shares of the four </w:t>
      </w:r>
      <w:r w:rsidR="009C64C2">
        <w:t>major banks in Korea.</w:t>
      </w:r>
      <w:r w:rsidR="004677B4">
        <w:t xml:space="preserve"> </w:t>
      </w:r>
      <w:r w:rsidR="001D7AF2">
        <w:t xml:space="preserve">Lee </w:t>
      </w:r>
      <w:r w:rsidR="00166242">
        <w:t xml:space="preserve">immediately takes advantage of this, </w:t>
      </w:r>
      <w:r w:rsidR="001E0009">
        <w:t>buys shares in the banks</w:t>
      </w:r>
      <w:r w:rsidR="00043619">
        <w:t xml:space="preserve"> a</w:t>
      </w:r>
      <w:r w:rsidR="001E0009">
        <w:t>nd expands</w:t>
      </w:r>
      <w:r w:rsidR="00043619">
        <w:t xml:space="preserve"> </w:t>
      </w:r>
      <w:r w:rsidR="00403412">
        <w:t xml:space="preserve">his empire with seven more new companies. </w:t>
      </w:r>
      <w:r w:rsidR="000141F9">
        <w:t xml:space="preserve">In 1967 the </w:t>
      </w:r>
      <w:r w:rsidR="00E1036D">
        <w:t xml:space="preserve">Korean </w:t>
      </w:r>
      <w:r w:rsidR="00FB7415">
        <w:t xml:space="preserve">government does not allow </w:t>
      </w:r>
      <w:r w:rsidR="00E2421F">
        <w:t xml:space="preserve">Samsung to enter in the electronics industry, </w:t>
      </w:r>
      <w:r w:rsidR="00AD3BA0">
        <w:t xml:space="preserve">because there was already LG, </w:t>
      </w:r>
      <w:r w:rsidR="005014B5">
        <w:t xml:space="preserve">but to Samsung’s </w:t>
      </w:r>
      <w:r w:rsidR="00E56C79">
        <w:t>constant insistence</w:t>
      </w:r>
      <w:r w:rsidR="006551E4">
        <w:t xml:space="preserve">, the government gives </w:t>
      </w:r>
      <w:r w:rsidR="004E1E92">
        <w:t xml:space="preserve">in and </w:t>
      </w:r>
      <w:r w:rsidR="00922018">
        <w:t xml:space="preserve">otherwise </w:t>
      </w:r>
      <w:r w:rsidR="007724C2">
        <w:t xml:space="preserve">new electronics companies </w:t>
      </w:r>
      <w:r w:rsidR="000075AA">
        <w:t xml:space="preserve">appear in Samsung’s portfolio. </w:t>
      </w:r>
      <w:r w:rsidR="005B40A0">
        <w:t xml:space="preserve">For Apple, too, political </w:t>
      </w:r>
      <w:r w:rsidR="00F21185">
        <w:t xml:space="preserve">decisions have provided </w:t>
      </w:r>
      <w:r w:rsidR="008E224A">
        <w:t>opportunities</w:t>
      </w:r>
      <w:r w:rsidR="00F21185">
        <w:t xml:space="preserve"> </w:t>
      </w:r>
      <w:r w:rsidR="008E224A">
        <w:t xml:space="preserve">for growth. </w:t>
      </w:r>
      <w:r w:rsidR="00803D2F">
        <w:t xml:space="preserve">Developing countries </w:t>
      </w:r>
      <w:r w:rsidR="00693AF2">
        <w:t xml:space="preserve">have adopted lenient free trade policies,  this has helped </w:t>
      </w:r>
      <w:r w:rsidR="00F85525">
        <w:t xml:space="preserve">Apple in easy distribution of products to customers </w:t>
      </w:r>
      <w:r w:rsidR="00F22539">
        <w:t xml:space="preserve">in these countries. </w:t>
      </w:r>
      <w:r w:rsidR="000935DA">
        <w:t xml:space="preserve">The </w:t>
      </w:r>
      <w:r w:rsidR="00BB5D73">
        <w:t xml:space="preserve">stable policy of developed countries </w:t>
      </w:r>
      <w:r w:rsidR="00591F6E">
        <w:t xml:space="preserve">influences positively Apple's business, </w:t>
      </w:r>
      <w:r w:rsidR="009B4148">
        <w:t>so profit and performance increase.</w:t>
      </w:r>
      <w:r w:rsidR="008F4876">
        <w:t xml:space="preserve"> One </w:t>
      </w:r>
      <w:r w:rsidR="000D22E1">
        <w:t xml:space="preserve">of the issues that will </w:t>
      </w:r>
      <w:r w:rsidR="00B15BC9">
        <w:t xml:space="preserve">have an impact on the Apple business is the political economical </w:t>
      </w:r>
      <w:r w:rsidR="00C551FF">
        <w:t xml:space="preserve">war between the USA and China. </w:t>
      </w:r>
      <w:r w:rsidR="00C02DDC">
        <w:t>Apple has more than 13. 000 employees in China</w:t>
      </w:r>
      <w:r w:rsidR="006A2E9F">
        <w:t xml:space="preserve">, sales in this country bring </w:t>
      </w:r>
      <w:r w:rsidR="009011F5">
        <w:t xml:space="preserve">20 percent of Apple’s profit, the political decisions of the Chinese </w:t>
      </w:r>
      <w:r w:rsidR="00616191">
        <w:t xml:space="preserve">government to ban the use of Apple products </w:t>
      </w:r>
      <w:r w:rsidR="00CC1CC3">
        <w:t xml:space="preserve">in government departments and state-owned enterprises </w:t>
      </w:r>
      <w:r w:rsidR="00CD46DD">
        <w:t xml:space="preserve">plus the favouring of the Huawei </w:t>
      </w:r>
      <w:r w:rsidR="004E66F5">
        <w:t xml:space="preserve">phone </w:t>
      </w:r>
      <w:r w:rsidR="00B50695">
        <w:t xml:space="preserve">company cause the production to be moved to Vietnam </w:t>
      </w:r>
      <w:r w:rsidR="002C4465">
        <w:t>and India.</w:t>
      </w:r>
    </w:p>
    <w:p w14:paraId="46DECD01" w14:textId="10D5E5C2" w:rsidR="009E6638" w:rsidRDefault="00D27330">
      <w:r>
        <w:rPr>
          <w:noProof/>
        </w:rPr>
        <w:drawing>
          <wp:anchor distT="0" distB="0" distL="114300" distR="114300" simplePos="0" relativeHeight="251658240" behindDoc="0" locked="0" layoutInCell="1" allowOverlap="1" wp14:anchorId="5B9CCD98" wp14:editId="2C4701AA">
            <wp:simplePos x="0" y="0"/>
            <wp:positionH relativeFrom="column">
              <wp:posOffset>56515</wp:posOffset>
            </wp:positionH>
            <wp:positionV relativeFrom="paragraph">
              <wp:posOffset>4133215</wp:posOffset>
            </wp:positionV>
            <wp:extent cx="5793740" cy="1247140"/>
            <wp:effectExtent l="0" t="0" r="0" b="0"/>
            <wp:wrapTopAndBottom/>
            <wp:docPr id="257975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975689" name="Picture 25797568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3740" cy="124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74C5">
        <w:t xml:space="preserve">       ECONOMICAL </w:t>
      </w:r>
      <w:r w:rsidR="00717638">
        <w:t xml:space="preserve">factors refers to economic </w:t>
      </w:r>
      <w:r w:rsidR="003B7CA6">
        <w:t>growth, exchange rates, interest rates, inflation rates,</w:t>
      </w:r>
      <w:r w:rsidR="00AC3325">
        <w:t xml:space="preserve"> disposable income</w:t>
      </w:r>
      <w:r w:rsidR="00747C9A">
        <w:t xml:space="preserve">, taxation </w:t>
      </w:r>
      <w:r w:rsidR="00AC3325">
        <w:t xml:space="preserve">and unemployment rates. </w:t>
      </w:r>
      <w:r w:rsidR="00C56E40">
        <w:t xml:space="preserve">Samsung's </w:t>
      </w:r>
      <w:r w:rsidR="00121BD4">
        <w:t>economic factors are reflected in the economic h</w:t>
      </w:r>
      <w:r w:rsidR="00775D2F">
        <w:t xml:space="preserve">ealth of its cutlets, all economic indicators </w:t>
      </w:r>
      <w:r w:rsidR="00143F1D">
        <w:t xml:space="preserve">are studied to forecast market </w:t>
      </w:r>
      <w:r w:rsidR="00E5587D">
        <w:t xml:space="preserve">conditions. </w:t>
      </w:r>
      <w:r w:rsidR="003533C0">
        <w:t xml:space="preserve">Samsung is influenced </w:t>
      </w:r>
      <w:r w:rsidR="00EA4209">
        <w:t xml:space="preserve">by economic recessions or booms in </w:t>
      </w:r>
      <w:r w:rsidR="005B36C9">
        <w:t xml:space="preserve">these countries, they cause the </w:t>
      </w:r>
      <w:r w:rsidR="004D5A5B">
        <w:t xml:space="preserve">purchasing power of customers </w:t>
      </w:r>
      <w:r w:rsidR="006567FF">
        <w:t xml:space="preserve">to decrease or increase, </w:t>
      </w:r>
      <w:r w:rsidR="00DB1C00">
        <w:t>implicitly</w:t>
      </w:r>
      <w:r w:rsidR="005E3795">
        <w:t xml:space="preserve"> </w:t>
      </w:r>
      <w:r w:rsidR="00DB1C00">
        <w:t xml:space="preserve">the demand for </w:t>
      </w:r>
      <w:r w:rsidR="003C540C">
        <w:t xml:space="preserve">electronic products. </w:t>
      </w:r>
      <w:r w:rsidR="004E0FD8">
        <w:t xml:space="preserve">There </w:t>
      </w:r>
      <w:r w:rsidR="004838C7">
        <w:t xml:space="preserve">is a possibility that Samsung </w:t>
      </w:r>
      <w:r w:rsidR="000F32E4">
        <w:t xml:space="preserve">borrows money for some </w:t>
      </w:r>
      <w:r w:rsidR="00E44B8E">
        <w:t>investments or market strategies</w:t>
      </w:r>
      <w:r w:rsidR="00B0440E">
        <w:t xml:space="preserve">, if the interest rates increase then the cost of borrowing </w:t>
      </w:r>
      <w:r w:rsidR="00352212">
        <w:t xml:space="preserve">increases and automatically the profit </w:t>
      </w:r>
      <w:r w:rsidR="005957ED">
        <w:t xml:space="preserve">decreases. </w:t>
      </w:r>
      <w:r w:rsidR="009D7C8C">
        <w:t xml:space="preserve">Samsung </w:t>
      </w:r>
      <w:r w:rsidR="00793A22">
        <w:t xml:space="preserve">operates internationally, so all these </w:t>
      </w:r>
      <w:r w:rsidR="00BF3D59">
        <w:t xml:space="preserve">operations and their profitability </w:t>
      </w:r>
      <w:r w:rsidR="00CD115E">
        <w:t xml:space="preserve">is influenced by government’s </w:t>
      </w:r>
      <w:r w:rsidR="00235290">
        <w:t xml:space="preserve">economic policies, monetary and industrial </w:t>
      </w:r>
      <w:r w:rsidR="00413BA8">
        <w:t xml:space="preserve">policies. </w:t>
      </w:r>
      <w:r w:rsidR="00DE64E0">
        <w:t xml:space="preserve">Always </w:t>
      </w:r>
      <w:r w:rsidR="008313F5">
        <w:t xml:space="preserve">confidence that the population has in the economy </w:t>
      </w:r>
      <w:r w:rsidR="009B4976">
        <w:t xml:space="preserve">of the respective state affects spending </w:t>
      </w:r>
      <w:r w:rsidR="002E6588">
        <w:t xml:space="preserve">habits which in turn has </w:t>
      </w:r>
      <w:r w:rsidR="001336A9">
        <w:t xml:space="preserve">an effect on the demands for Samsung products. </w:t>
      </w:r>
      <w:r w:rsidR="00986AC9">
        <w:t xml:space="preserve">Both companies, </w:t>
      </w:r>
      <w:r w:rsidR="00DA7B89">
        <w:t xml:space="preserve"> Apple and Samsung have a great </w:t>
      </w:r>
      <w:r w:rsidR="000A1BA6">
        <w:t xml:space="preserve">benefit in some of the markets, </w:t>
      </w:r>
      <w:r w:rsidR="009E00DA">
        <w:t>an example would be the European Union</w:t>
      </w:r>
      <w:r w:rsidR="006B50AB">
        <w:t xml:space="preserve">,  which </w:t>
      </w:r>
      <w:r w:rsidR="009A7EC9">
        <w:t xml:space="preserve">ensures quick </w:t>
      </w:r>
      <w:r w:rsidR="00CC760D">
        <w:t xml:space="preserve">access </w:t>
      </w:r>
      <w:r w:rsidR="002C17F8">
        <w:t xml:space="preserve">to the market and removes trade barriers. </w:t>
      </w:r>
      <w:r w:rsidR="00BA0F7A">
        <w:t xml:space="preserve">Inflation </w:t>
      </w:r>
      <w:r w:rsidR="006F00AA">
        <w:t xml:space="preserve">is the term we use to describe rising </w:t>
      </w:r>
      <w:r w:rsidR="00B1618B">
        <w:t xml:space="preserve">prices. </w:t>
      </w:r>
      <w:r w:rsidR="002905A1">
        <w:t xml:space="preserve">Rate </w:t>
      </w:r>
      <w:r w:rsidR="00000A45">
        <w:t xml:space="preserve">of inflation is calculated </w:t>
      </w:r>
      <w:r w:rsidR="00425AF5">
        <w:t xml:space="preserve">by Office </w:t>
      </w:r>
      <w:r w:rsidR="00AF6B42">
        <w:t>for National Statistics</w:t>
      </w:r>
      <w:r w:rsidR="00E12006">
        <w:t xml:space="preserve">, they record </w:t>
      </w:r>
      <w:r w:rsidR="006126CC">
        <w:t xml:space="preserve">the cost of 700 things that people </w:t>
      </w:r>
      <w:r w:rsidR="000009D0">
        <w:t xml:space="preserve">regularly buy. </w:t>
      </w:r>
      <w:r w:rsidR="00196418">
        <w:t xml:space="preserve">The price of the basket </w:t>
      </w:r>
      <w:r w:rsidR="00950EEE">
        <w:t>tell us the overall price level</w:t>
      </w:r>
      <w:r w:rsidR="008D2413">
        <w:t xml:space="preserve">, Consumer Prices Index </w:t>
      </w:r>
      <w:r w:rsidR="003A1D49">
        <w:t xml:space="preserve">or CPI. </w:t>
      </w:r>
      <w:r w:rsidR="002A2CEE">
        <w:t>To calculate the rate of inflation</w:t>
      </w:r>
      <w:r w:rsidR="00520B1E">
        <w:t xml:space="preserve">, they compare the cost of the basket </w:t>
      </w:r>
      <w:r w:rsidR="00EE26D2">
        <w:t xml:space="preserve">with </w:t>
      </w:r>
      <w:r w:rsidR="008F7366">
        <w:t>what</w:t>
      </w:r>
      <w:r w:rsidR="00EE26D2">
        <w:t xml:space="preserve"> it was a year ago,</w:t>
      </w:r>
      <w:r w:rsidR="008F7366">
        <w:t xml:space="preserve"> the change in the price level </w:t>
      </w:r>
      <w:r w:rsidR="00C43ECA">
        <w:t>over the year is the rate of inflation.</w:t>
      </w:r>
    </w:p>
    <w:p w14:paraId="097BC256" w14:textId="77777777" w:rsidR="00D27330" w:rsidRDefault="00D27330"/>
    <w:p w14:paraId="3798CF82" w14:textId="2BFD2E87" w:rsidR="000A1DA5" w:rsidRDefault="00B4134D">
      <w:r>
        <w:t xml:space="preserve">      The </w:t>
      </w:r>
      <w:r w:rsidR="0085306B">
        <w:t xml:space="preserve">above figure </w:t>
      </w:r>
      <w:r w:rsidR="00A77071">
        <w:t xml:space="preserve">show CPI including </w:t>
      </w:r>
      <w:r w:rsidR="00E5096A">
        <w:t>owner occupiers housing costs</w:t>
      </w:r>
      <w:r w:rsidR="00F4136F">
        <w:t xml:space="preserve"> CPIH</w:t>
      </w:r>
      <w:r w:rsidR="00BA6C30">
        <w:t xml:space="preserve">, occupiers housing </w:t>
      </w:r>
      <w:r w:rsidR="00F4136F">
        <w:t>costs component OOH</w:t>
      </w:r>
      <w:r w:rsidR="00997ED3">
        <w:t xml:space="preserve"> and CPI </w:t>
      </w:r>
      <w:r w:rsidR="00315ED1">
        <w:t>annual inflation rates, UK July 2014</w:t>
      </w:r>
      <w:r w:rsidR="00707F5A">
        <w:t xml:space="preserve"> to July 2024.</w:t>
      </w:r>
      <w:r w:rsidR="00002593">
        <w:t xml:space="preserve"> </w:t>
      </w:r>
      <w:r w:rsidR="00022E1D">
        <w:t xml:space="preserve">The figure suggest </w:t>
      </w:r>
      <w:r w:rsidR="00AB279D">
        <w:t xml:space="preserve">that the October 2022 inflation rate was the highest </w:t>
      </w:r>
      <w:r w:rsidR="00F6378A">
        <w:t>in over</w:t>
      </w:r>
      <w:r w:rsidR="00AB279D">
        <w:t xml:space="preserve"> 40 years</w:t>
      </w:r>
      <w:r w:rsidR="00F6378A">
        <w:t xml:space="preserve"> the CPI </w:t>
      </w:r>
      <w:r w:rsidR="00886EB7">
        <w:t>accredited official statistic.</w:t>
      </w:r>
      <w:r w:rsidR="0001618F">
        <w:t xml:space="preserve"> </w:t>
      </w:r>
      <w:r w:rsidR="009A405B">
        <w:t xml:space="preserve">The high inflation </w:t>
      </w:r>
      <w:r w:rsidR="00AE3199">
        <w:t>rate in October 2022 influenced the increase of materials</w:t>
      </w:r>
      <w:r w:rsidR="00663302">
        <w:t>, electronic components in the supply chain</w:t>
      </w:r>
      <w:r w:rsidR="00CD02B4">
        <w:t>, labour cost</w:t>
      </w:r>
      <w:r w:rsidR="00226458">
        <w:t xml:space="preserve">, servers cost, warehousing </w:t>
      </w:r>
      <w:r w:rsidR="00890F8A">
        <w:t xml:space="preserve">and professional services. Samsung and Apple </w:t>
      </w:r>
      <w:r w:rsidR="00504406">
        <w:t xml:space="preserve">were forced to raise the prices of electronic products </w:t>
      </w:r>
      <w:r w:rsidR="00EB646D">
        <w:t>by 8%</w:t>
      </w:r>
      <w:r w:rsidR="001F6116">
        <w:t xml:space="preserve">, all of which constituted a danger and </w:t>
      </w:r>
      <w:r w:rsidR="00BC402F">
        <w:t>a t</w:t>
      </w:r>
      <w:r w:rsidR="002C0BD0">
        <w:t>h</w:t>
      </w:r>
      <w:r w:rsidR="00BC402F">
        <w:t xml:space="preserve">reat in the </w:t>
      </w:r>
      <w:r w:rsidR="00366E39">
        <w:rPr>
          <w:noProof/>
        </w:rPr>
        <w:drawing>
          <wp:anchor distT="0" distB="0" distL="114300" distR="114300" simplePos="0" relativeHeight="251658241" behindDoc="0" locked="0" layoutInCell="1" allowOverlap="1" wp14:anchorId="628593F3" wp14:editId="190FBDF4">
            <wp:simplePos x="0" y="0"/>
            <wp:positionH relativeFrom="column">
              <wp:posOffset>295910</wp:posOffset>
            </wp:positionH>
            <wp:positionV relativeFrom="paragraph">
              <wp:posOffset>1162685</wp:posOffset>
            </wp:positionV>
            <wp:extent cx="5255895" cy="1471930"/>
            <wp:effectExtent l="0" t="0" r="1905" b="0"/>
            <wp:wrapTopAndBottom/>
            <wp:docPr id="695999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99980" name="Picture 695999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02F">
        <w:t xml:space="preserve">sale </w:t>
      </w:r>
      <w:r w:rsidR="0027496A">
        <w:t xml:space="preserve">and in the profit. </w:t>
      </w:r>
    </w:p>
    <w:p w14:paraId="509E37AD" w14:textId="102664FE" w:rsidR="00D27330" w:rsidRDefault="00D27330"/>
    <w:p w14:paraId="61ED9976" w14:textId="56DB7ED7" w:rsidR="005F278F" w:rsidRDefault="00891BB5">
      <w:r>
        <w:t xml:space="preserve"> </w:t>
      </w:r>
      <w:r w:rsidR="00D023F2">
        <w:t xml:space="preserve">     </w:t>
      </w:r>
      <w:r w:rsidR="00161449">
        <w:t xml:space="preserve">The above figure </w:t>
      </w:r>
      <w:r w:rsidR="00BA7BCF">
        <w:t xml:space="preserve">show </w:t>
      </w:r>
      <w:r w:rsidR="00DB37AA">
        <w:t xml:space="preserve">the lowest core CPIH inflation </w:t>
      </w:r>
      <w:r w:rsidR="0054148D">
        <w:t xml:space="preserve">rate since January 2022 </w:t>
      </w:r>
      <w:r w:rsidR="001702C4">
        <w:t>.</w:t>
      </w:r>
    </w:p>
    <w:p w14:paraId="051D33D9" w14:textId="6FA95BE7" w:rsidR="00D023F2" w:rsidRDefault="001702C4">
      <w:r>
        <w:t xml:space="preserve">       </w:t>
      </w:r>
      <w:r w:rsidR="00D023F2">
        <w:t xml:space="preserve"> SOCIO-CULTURAL </w:t>
      </w:r>
      <w:r w:rsidR="00791F9E">
        <w:t xml:space="preserve">represents the values, institutions, level </w:t>
      </w:r>
      <w:r w:rsidR="00ED2C60">
        <w:t xml:space="preserve">of education and consumption of the population. </w:t>
      </w:r>
      <w:r w:rsidR="009A1729">
        <w:t xml:space="preserve">Socio-cultural </w:t>
      </w:r>
      <w:r w:rsidR="006B2FA1">
        <w:t>factors are refers to</w:t>
      </w:r>
      <w:r w:rsidR="006A5E41">
        <w:t xml:space="preserve"> age distribution, </w:t>
      </w:r>
      <w:r w:rsidR="00265C23">
        <w:t xml:space="preserve">safety emphasis, </w:t>
      </w:r>
      <w:r w:rsidR="00327643">
        <w:t xml:space="preserve">health </w:t>
      </w:r>
      <w:r w:rsidR="0085410C">
        <w:t xml:space="preserve">consciousness, </w:t>
      </w:r>
      <w:r w:rsidR="00706F47">
        <w:t xml:space="preserve">career </w:t>
      </w:r>
      <w:r w:rsidR="006D659F">
        <w:t xml:space="preserve">and life style </w:t>
      </w:r>
      <w:r w:rsidR="00706F47">
        <w:t>attitudes</w:t>
      </w:r>
      <w:r w:rsidR="00F554B5">
        <w:t xml:space="preserve"> and cultural barriers. </w:t>
      </w:r>
      <w:r w:rsidR="00BE4BD0">
        <w:t>All these</w:t>
      </w:r>
      <w:r w:rsidR="009F373D">
        <w:t xml:space="preserve"> socio-cultural </w:t>
      </w:r>
      <w:r w:rsidR="00BE4BD0">
        <w:t xml:space="preserve">factors </w:t>
      </w:r>
      <w:r w:rsidR="009F373D">
        <w:t xml:space="preserve">help both </w:t>
      </w:r>
      <w:r w:rsidR="002528C4">
        <w:t>companies, Apple and Samsung, t</w:t>
      </w:r>
      <w:r w:rsidR="00635074">
        <w:t xml:space="preserve">o </w:t>
      </w:r>
      <w:r w:rsidR="002528C4">
        <w:t xml:space="preserve">study </w:t>
      </w:r>
      <w:r w:rsidR="00635074">
        <w:t>market trend</w:t>
      </w:r>
      <w:r w:rsidR="009522B7">
        <w:t xml:space="preserve">, lifestyle and consumer </w:t>
      </w:r>
      <w:r w:rsidR="00C73005">
        <w:t xml:space="preserve">preferences. </w:t>
      </w:r>
      <w:r w:rsidR="00520D21">
        <w:t xml:space="preserve">Different </w:t>
      </w:r>
      <w:r w:rsidR="007D6A2B">
        <w:t xml:space="preserve">companies </w:t>
      </w:r>
      <w:r w:rsidR="00B50C81">
        <w:t xml:space="preserve">in the international market implement </w:t>
      </w:r>
      <w:r w:rsidR="00AA7AC2">
        <w:t xml:space="preserve">new technology differently, the speed </w:t>
      </w:r>
      <w:r w:rsidR="0057458F">
        <w:t>of implementation and consumer reaction is different</w:t>
      </w:r>
      <w:r w:rsidR="00F1602C">
        <w:t xml:space="preserve">, so both Apple and Samsung need to understand </w:t>
      </w:r>
      <w:r w:rsidR="00735F76">
        <w:t xml:space="preserve">these attitudes very well in order </w:t>
      </w:r>
      <w:r w:rsidR="00A06721">
        <w:t xml:space="preserve">to succeed in promoting </w:t>
      </w:r>
      <w:r w:rsidR="00AA5537">
        <w:t xml:space="preserve">and innovating their </w:t>
      </w:r>
      <w:r w:rsidR="00BC0528">
        <w:t xml:space="preserve">products. </w:t>
      </w:r>
      <w:r w:rsidR="00D7416A">
        <w:t xml:space="preserve">From the point of view of </w:t>
      </w:r>
      <w:r w:rsidR="00621648">
        <w:t xml:space="preserve">the lifestyle trend, an advantage </w:t>
      </w:r>
      <w:r w:rsidR="00D34B99">
        <w:t xml:space="preserve">is on the side of Apple, </w:t>
      </w:r>
      <w:r w:rsidR="004060DE">
        <w:t xml:space="preserve">the emphasis </w:t>
      </w:r>
      <w:r w:rsidR="0010614A">
        <w:t xml:space="preserve">that consumers </w:t>
      </w:r>
      <w:r w:rsidR="00403DD0">
        <w:t>put</w:t>
      </w:r>
      <w:r w:rsidR="0010614A">
        <w:t xml:space="preserve"> on </w:t>
      </w:r>
      <w:r w:rsidR="00403DD0">
        <w:t xml:space="preserve">fitness and health today, </w:t>
      </w:r>
      <w:r w:rsidR="002C246B">
        <w:t xml:space="preserve">makes the sales of smart watches </w:t>
      </w:r>
      <w:r w:rsidR="00EB758B">
        <w:t xml:space="preserve">that offer health </w:t>
      </w:r>
      <w:r w:rsidR="00D10D0A">
        <w:t xml:space="preserve">monitoring and measurement functions </w:t>
      </w:r>
      <w:r w:rsidR="003370A7">
        <w:t>increase</w:t>
      </w:r>
      <w:r w:rsidR="00D10D0A">
        <w:t xml:space="preserve">, and the </w:t>
      </w:r>
      <w:r w:rsidR="0047712F">
        <w:t xml:space="preserve">plus so as I specified it is </w:t>
      </w:r>
      <w:r w:rsidR="00C6358F">
        <w:t xml:space="preserve">from the Apple company. </w:t>
      </w:r>
      <w:r w:rsidR="00B96E91">
        <w:t xml:space="preserve">The sales </w:t>
      </w:r>
      <w:r w:rsidR="003370A7">
        <w:t>of the</w:t>
      </w:r>
      <w:r w:rsidR="00700AB0">
        <w:t xml:space="preserve"> electronic products of </w:t>
      </w:r>
      <w:r w:rsidR="003370A7">
        <w:t xml:space="preserve">both </w:t>
      </w:r>
      <w:r w:rsidR="00700AB0">
        <w:t xml:space="preserve">companies are influenced </w:t>
      </w:r>
      <w:r w:rsidR="00185862">
        <w:t xml:space="preserve">by the age of the population, by the </w:t>
      </w:r>
      <w:r w:rsidR="004A0973">
        <w:t xml:space="preserve">income and education of the consumers, </w:t>
      </w:r>
      <w:r w:rsidR="00777218">
        <w:t xml:space="preserve">always the tendency of the </w:t>
      </w:r>
      <w:r w:rsidR="00B802E2">
        <w:t xml:space="preserve">young people is to adopt and </w:t>
      </w:r>
      <w:r w:rsidR="004D3A8D">
        <w:t xml:space="preserve">be in step with the technology. </w:t>
      </w:r>
      <w:r w:rsidR="00B5213D">
        <w:t xml:space="preserve">The             current </w:t>
      </w:r>
      <w:r w:rsidR="00FD40A1">
        <w:t xml:space="preserve">days are full of concern </w:t>
      </w:r>
      <w:r w:rsidR="005B1DD0">
        <w:t xml:space="preserve">about the impact of electronic products </w:t>
      </w:r>
      <w:r w:rsidR="00F509BD">
        <w:t xml:space="preserve">on the environment and </w:t>
      </w:r>
      <w:r w:rsidR="00284649">
        <w:t xml:space="preserve">Samsung’s strong commitment to environmental sustainability </w:t>
      </w:r>
      <w:r w:rsidR="001A0D81">
        <w:t xml:space="preserve">can change the decision to buy their </w:t>
      </w:r>
      <w:r w:rsidR="0081109A">
        <w:t xml:space="preserve">own products. </w:t>
      </w:r>
      <w:r w:rsidR="00BD7806">
        <w:t xml:space="preserve">During the pandemic </w:t>
      </w:r>
      <w:r w:rsidR="00C31714">
        <w:t xml:space="preserve">there have been big changes </w:t>
      </w:r>
      <w:r w:rsidR="00B53E8E">
        <w:t>in what it meant to work from the office</w:t>
      </w:r>
      <w:r w:rsidR="00D70939">
        <w:t xml:space="preserve">, many of the employees have started to work </w:t>
      </w:r>
      <w:r w:rsidR="007375EC">
        <w:t xml:space="preserve">remotely which has made a greater </w:t>
      </w:r>
      <w:r w:rsidR="00AE2E20">
        <w:t xml:space="preserve">demand for computers and laptops,  the advantage </w:t>
      </w:r>
      <w:r w:rsidR="00D172ED">
        <w:t xml:space="preserve">this time being in </w:t>
      </w:r>
      <w:r w:rsidR="007F6652">
        <w:t>favour</w:t>
      </w:r>
      <w:r w:rsidR="00D172ED">
        <w:t xml:space="preserve"> of Apple. </w:t>
      </w:r>
    </w:p>
    <w:p w14:paraId="3B294AE2" w14:textId="269FB3A7" w:rsidR="00A55AB1" w:rsidRDefault="00A55AB1">
      <w:r>
        <w:t xml:space="preserve">        </w:t>
      </w:r>
      <w:r w:rsidR="00011B5A">
        <w:t>TECHNOLOGICAL</w:t>
      </w:r>
      <w:r>
        <w:t xml:space="preserve"> </w:t>
      </w:r>
      <w:r w:rsidR="002C67C6">
        <w:t xml:space="preserve">factors are </w:t>
      </w:r>
      <w:r w:rsidR="00D25C37">
        <w:t xml:space="preserve">level of innovation, </w:t>
      </w:r>
      <w:r w:rsidR="00FB5958">
        <w:t xml:space="preserve">automation, </w:t>
      </w:r>
      <w:r w:rsidR="00852A21">
        <w:t xml:space="preserve">technological awareness and </w:t>
      </w:r>
      <w:r w:rsidR="009E4342">
        <w:t xml:space="preserve">technological change, </w:t>
      </w:r>
      <w:r w:rsidR="00E95A0C">
        <w:t>r&amp;d activity</w:t>
      </w:r>
      <w:r w:rsidR="0086507B">
        <w:t>.</w:t>
      </w:r>
      <w:r w:rsidR="00044882">
        <w:t xml:space="preserve"> Today, the technology is one of the </w:t>
      </w:r>
      <w:r w:rsidR="00BF0C96">
        <w:t>most important factors for the companies development</w:t>
      </w:r>
      <w:r w:rsidR="00C33F23">
        <w:t xml:space="preserve">,  the higher is the technological </w:t>
      </w:r>
      <w:r w:rsidR="00105CA8">
        <w:t xml:space="preserve">level, the higher are the chances </w:t>
      </w:r>
      <w:r w:rsidR="000F5092">
        <w:t xml:space="preserve">that the quality of the products </w:t>
      </w:r>
      <w:r w:rsidR="00A81C71">
        <w:t xml:space="preserve">will be highly </w:t>
      </w:r>
      <w:r w:rsidR="00AC7E8A">
        <w:t xml:space="preserve">appreciated on the consumer market. </w:t>
      </w:r>
      <w:r w:rsidR="003C53B2">
        <w:t>From a technological point of view</w:t>
      </w:r>
      <w:r w:rsidR="000848DD">
        <w:t>, both Apple and Samsung are fighting hard</w:t>
      </w:r>
      <w:r w:rsidR="00C72F2F">
        <w:t xml:space="preserve">, making sure that </w:t>
      </w:r>
      <w:r w:rsidR="00B87DDB">
        <w:t xml:space="preserve">the old </w:t>
      </w:r>
      <w:r w:rsidR="00D563B7">
        <w:t xml:space="preserve">stocks do not harm profits </w:t>
      </w:r>
      <w:r w:rsidR="00CE17BF">
        <w:t xml:space="preserve">and continuously investing in </w:t>
      </w:r>
      <w:r w:rsidR="00031D22">
        <w:t xml:space="preserve">research and development. Fast </w:t>
      </w:r>
      <w:r w:rsidR="00E238B5">
        <w:t xml:space="preserve">and efficient adoption of new </w:t>
      </w:r>
      <w:r w:rsidR="00DC4603">
        <w:t xml:space="preserve">technologies ensures market </w:t>
      </w:r>
      <w:r w:rsidR="001B5CBD">
        <w:t>position and sales</w:t>
      </w:r>
      <w:r w:rsidR="00214B6A">
        <w:t xml:space="preserve">, both </w:t>
      </w:r>
      <w:r w:rsidR="00A90A3E">
        <w:t xml:space="preserve">in terms of the final </w:t>
      </w:r>
      <w:r w:rsidR="003274A2">
        <w:t xml:space="preserve">product and its production line. </w:t>
      </w:r>
    </w:p>
    <w:p w14:paraId="7E6AEEFD" w14:textId="0FFE1261" w:rsidR="00786078" w:rsidRDefault="00786078">
      <w:r>
        <w:t xml:space="preserve">      </w:t>
      </w:r>
      <w:r w:rsidR="004A0AA4">
        <w:t xml:space="preserve">LEGAL </w:t>
      </w:r>
      <w:r w:rsidR="002643B4">
        <w:t xml:space="preserve">FACTORS are for many </w:t>
      </w:r>
      <w:r w:rsidR="00703347">
        <w:t xml:space="preserve">companies, the most important factors. </w:t>
      </w:r>
      <w:r w:rsidR="009746EF">
        <w:t xml:space="preserve">Countries </w:t>
      </w:r>
      <w:r w:rsidR="00617622">
        <w:t xml:space="preserve">that are part of the European Community </w:t>
      </w:r>
      <w:r w:rsidR="00764489">
        <w:t xml:space="preserve">must have several legal </w:t>
      </w:r>
      <w:r w:rsidR="008A18C7">
        <w:t xml:space="preserve">systems in mind: </w:t>
      </w:r>
    </w:p>
    <w:p w14:paraId="11AF2A25" w14:textId="7DF78D80" w:rsidR="008A18C7" w:rsidRDefault="00190A2E" w:rsidP="00B13510">
      <w:pPr>
        <w:pStyle w:val="Listparagraf"/>
        <w:numPr>
          <w:ilvl w:val="0"/>
          <w:numId w:val="4"/>
        </w:numPr>
      </w:pPr>
      <w:r>
        <w:t xml:space="preserve">The legislation of </w:t>
      </w:r>
      <w:r w:rsidR="006813CE">
        <w:t xml:space="preserve">the country where the </w:t>
      </w:r>
      <w:r w:rsidR="006F5399">
        <w:t xml:space="preserve">production </w:t>
      </w:r>
      <w:r w:rsidR="004E3199">
        <w:t xml:space="preserve">system </w:t>
      </w:r>
      <w:r w:rsidR="001C596B">
        <w:t>is located or takes place</w:t>
      </w:r>
      <w:r w:rsidR="00FD5706">
        <w:t>;</w:t>
      </w:r>
    </w:p>
    <w:p w14:paraId="19DB594C" w14:textId="7CF06D4A" w:rsidR="00FD5706" w:rsidRDefault="00FD5706" w:rsidP="00B13510">
      <w:pPr>
        <w:pStyle w:val="Listparagraf"/>
        <w:numPr>
          <w:ilvl w:val="0"/>
          <w:numId w:val="4"/>
        </w:numPr>
      </w:pPr>
      <w:r>
        <w:t xml:space="preserve">The legal system </w:t>
      </w:r>
      <w:r w:rsidR="002731EB">
        <w:t xml:space="preserve">of the countries where the products </w:t>
      </w:r>
      <w:r w:rsidR="00116422">
        <w:t xml:space="preserve">are sold; </w:t>
      </w:r>
    </w:p>
    <w:p w14:paraId="716DB9B0" w14:textId="7B9CA36F" w:rsidR="00116422" w:rsidRDefault="00116422" w:rsidP="00B13510">
      <w:pPr>
        <w:pStyle w:val="Listparagraf"/>
        <w:numPr>
          <w:ilvl w:val="0"/>
          <w:numId w:val="4"/>
        </w:numPr>
      </w:pPr>
      <w:r>
        <w:t xml:space="preserve">Additional laws that </w:t>
      </w:r>
      <w:r w:rsidR="000E4DF8">
        <w:t>facilitate or limit business in general.</w:t>
      </w:r>
    </w:p>
    <w:p w14:paraId="29A8A8C6" w14:textId="590E2935" w:rsidR="000E4DF8" w:rsidRDefault="00CD21C7" w:rsidP="00CD21C7">
      <w:r>
        <w:t xml:space="preserve">    </w:t>
      </w:r>
      <w:r w:rsidR="00BF64D7">
        <w:t xml:space="preserve">There </w:t>
      </w:r>
      <w:r w:rsidR="00C65917">
        <w:t xml:space="preserve">are also countries that prohibit the advertising </w:t>
      </w:r>
      <w:r w:rsidR="006C672F">
        <w:t xml:space="preserve">of certain products, such as tobacco or alcoholic </w:t>
      </w:r>
      <w:r w:rsidR="0099517E">
        <w:t xml:space="preserve">products, which creates </w:t>
      </w:r>
      <w:r w:rsidR="00206611">
        <w:t xml:space="preserve">problems for managers, it takes a lot of skill </w:t>
      </w:r>
      <w:r w:rsidR="00576605">
        <w:t xml:space="preserve">to comply with the legislation in force. </w:t>
      </w:r>
      <w:r w:rsidR="00A004D0">
        <w:t xml:space="preserve">Typical </w:t>
      </w:r>
      <w:r w:rsidR="00936D62">
        <w:t xml:space="preserve">legal factors of a PESTLE analysis </w:t>
      </w:r>
      <w:r w:rsidR="00283065">
        <w:t>include:</w:t>
      </w:r>
    </w:p>
    <w:p w14:paraId="00232EE3" w14:textId="6D6853E6" w:rsidR="00283065" w:rsidRDefault="00762D6C" w:rsidP="00283065">
      <w:pPr>
        <w:pStyle w:val="Listparagraf"/>
        <w:numPr>
          <w:ilvl w:val="0"/>
          <w:numId w:val="4"/>
        </w:numPr>
      </w:pPr>
      <w:r>
        <w:t>Employment laws;</w:t>
      </w:r>
    </w:p>
    <w:p w14:paraId="606D6835" w14:textId="4FE2889E" w:rsidR="00762D6C" w:rsidRDefault="00762D6C" w:rsidP="00283065">
      <w:pPr>
        <w:pStyle w:val="Listparagraf"/>
        <w:numPr>
          <w:ilvl w:val="0"/>
          <w:numId w:val="4"/>
        </w:numPr>
      </w:pPr>
      <w:r>
        <w:t xml:space="preserve">Antitrust </w:t>
      </w:r>
      <w:r w:rsidR="00C1199F">
        <w:t>laws;</w:t>
      </w:r>
    </w:p>
    <w:p w14:paraId="566CBD82" w14:textId="05170373" w:rsidR="00C1199F" w:rsidRDefault="00C1199F" w:rsidP="00283065">
      <w:pPr>
        <w:pStyle w:val="Listparagraf"/>
        <w:numPr>
          <w:ilvl w:val="0"/>
          <w:numId w:val="4"/>
        </w:numPr>
      </w:pPr>
      <w:r>
        <w:t>Discrimination laws;</w:t>
      </w:r>
    </w:p>
    <w:p w14:paraId="1E4E8D95" w14:textId="6F90FFCC" w:rsidR="00C1199F" w:rsidRDefault="00874E7C" w:rsidP="00283065">
      <w:pPr>
        <w:pStyle w:val="Listparagraf"/>
        <w:numPr>
          <w:ilvl w:val="0"/>
          <w:numId w:val="4"/>
        </w:numPr>
      </w:pPr>
      <w:r>
        <w:t xml:space="preserve">Copyright </w:t>
      </w:r>
      <w:r w:rsidR="00C35CAA">
        <w:t>and patent</w:t>
      </w:r>
      <w:r>
        <w:t xml:space="preserve"> laws;</w:t>
      </w:r>
    </w:p>
    <w:p w14:paraId="63179067" w14:textId="4C69F728" w:rsidR="00874E7C" w:rsidRDefault="00C35CAA" w:rsidP="00283065">
      <w:pPr>
        <w:pStyle w:val="Listparagraf"/>
        <w:numPr>
          <w:ilvl w:val="0"/>
          <w:numId w:val="4"/>
        </w:numPr>
      </w:pPr>
      <w:r>
        <w:t xml:space="preserve">Consumer </w:t>
      </w:r>
      <w:r w:rsidR="00AE2E70">
        <w:t>protection laws;</w:t>
      </w:r>
    </w:p>
    <w:p w14:paraId="42773F54" w14:textId="7C0674A9" w:rsidR="00AE2E70" w:rsidRDefault="00AE2E70" w:rsidP="00283065">
      <w:pPr>
        <w:pStyle w:val="Listparagraf"/>
        <w:numPr>
          <w:ilvl w:val="0"/>
          <w:numId w:val="4"/>
        </w:numPr>
      </w:pPr>
      <w:r>
        <w:t xml:space="preserve">Health and safety laws. </w:t>
      </w:r>
    </w:p>
    <w:p w14:paraId="2F12872C" w14:textId="3CB5A0C0" w:rsidR="00006BF3" w:rsidRDefault="007D21A3" w:rsidP="00006BF3">
      <w:r>
        <w:t xml:space="preserve">    </w:t>
      </w:r>
      <w:r w:rsidR="00B65592">
        <w:t xml:space="preserve">ENVIRONMENTAL FACTORS </w:t>
      </w:r>
      <w:r w:rsidR="000C44DF">
        <w:t xml:space="preserve">are </w:t>
      </w:r>
      <w:r w:rsidR="001B504A">
        <w:t>those</w:t>
      </w:r>
      <w:r w:rsidR="000C44DF">
        <w:t xml:space="preserve"> related </w:t>
      </w:r>
      <w:r w:rsidR="001B504A">
        <w:t xml:space="preserve">to the climatic </w:t>
      </w:r>
      <w:r w:rsidR="00DC3829">
        <w:t xml:space="preserve">and topographical conditions, but also </w:t>
      </w:r>
      <w:r w:rsidR="005B2A8A">
        <w:t xml:space="preserve">to the availability of </w:t>
      </w:r>
      <w:proofErr w:type="spellStart"/>
      <w:r w:rsidR="005B2A8A">
        <w:t>thr</w:t>
      </w:r>
      <w:proofErr w:type="spellEnd"/>
      <w:r w:rsidR="005B2A8A">
        <w:t xml:space="preserve"> resources of each country. </w:t>
      </w:r>
      <w:r w:rsidR="007C6210">
        <w:t xml:space="preserve">Geographical distances and </w:t>
      </w:r>
      <w:r w:rsidR="00736965">
        <w:t xml:space="preserve">landforms can sometimes be real obstacles </w:t>
      </w:r>
      <w:r w:rsidR="001529B3">
        <w:t>in terms of products distribution and raw materials supply</w:t>
      </w:r>
      <w:r w:rsidR="00925A99">
        <w:t xml:space="preserve">, so managers must think about the strategy </w:t>
      </w:r>
      <w:r w:rsidR="00274EF9">
        <w:t xml:space="preserve">and ambitions of their companies. </w:t>
      </w:r>
      <w:r w:rsidR="0072143D">
        <w:t xml:space="preserve">The environmental factors </w:t>
      </w:r>
      <w:r w:rsidR="007457A0">
        <w:t xml:space="preserve">of a PESTLE analysis can be classified </w:t>
      </w:r>
      <w:r w:rsidR="00006BF3">
        <w:t>as follows:</w:t>
      </w:r>
    </w:p>
    <w:p w14:paraId="4740C4EB" w14:textId="7849F26C" w:rsidR="00006BF3" w:rsidRDefault="004434AA" w:rsidP="00006BF3">
      <w:pPr>
        <w:pStyle w:val="Listparagraf"/>
        <w:numPr>
          <w:ilvl w:val="0"/>
          <w:numId w:val="4"/>
        </w:numPr>
      </w:pPr>
      <w:r>
        <w:t>Weather;</w:t>
      </w:r>
    </w:p>
    <w:p w14:paraId="608D5951" w14:textId="72ADBD7C" w:rsidR="004434AA" w:rsidRDefault="004434AA" w:rsidP="00006BF3">
      <w:pPr>
        <w:pStyle w:val="Listparagraf"/>
        <w:numPr>
          <w:ilvl w:val="0"/>
          <w:numId w:val="4"/>
        </w:numPr>
      </w:pPr>
      <w:r>
        <w:t>Climate</w:t>
      </w:r>
      <w:r w:rsidR="007170CD">
        <w:t xml:space="preserve">; </w:t>
      </w:r>
    </w:p>
    <w:p w14:paraId="7464143D" w14:textId="03BAE36A" w:rsidR="007170CD" w:rsidRDefault="0033155E" w:rsidP="00006BF3">
      <w:pPr>
        <w:pStyle w:val="Listparagraf"/>
        <w:numPr>
          <w:ilvl w:val="0"/>
          <w:numId w:val="4"/>
        </w:numPr>
      </w:pPr>
      <w:r>
        <w:t xml:space="preserve">Environmental policies; </w:t>
      </w:r>
    </w:p>
    <w:p w14:paraId="76F4B1FE" w14:textId="7627EDA5" w:rsidR="0033155E" w:rsidRDefault="00120299" w:rsidP="00006BF3">
      <w:pPr>
        <w:pStyle w:val="Listparagraf"/>
        <w:numPr>
          <w:ilvl w:val="0"/>
          <w:numId w:val="4"/>
        </w:numPr>
      </w:pPr>
      <w:r>
        <w:t xml:space="preserve">Climate change; </w:t>
      </w:r>
    </w:p>
    <w:p w14:paraId="236A478D" w14:textId="0AF1CF2D" w:rsidR="00120299" w:rsidRDefault="002A7B82" w:rsidP="00006BF3">
      <w:pPr>
        <w:pStyle w:val="Listparagraf"/>
        <w:numPr>
          <w:ilvl w:val="0"/>
          <w:numId w:val="4"/>
        </w:numPr>
      </w:pPr>
      <w:r>
        <w:t xml:space="preserve">Pressure </w:t>
      </w:r>
      <w:r w:rsidR="00122499">
        <w:t>from NGO’s.</w:t>
      </w:r>
    </w:p>
    <w:p w14:paraId="66FC3FAD" w14:textId="77777777" w:rsidR="005F5A2F" w:rsidRDefault="00D76A28" w:rsidP="002E28E3">
      <w:r>
        <w:t xml:space="preserve">     </w:t>
      </w:r>
      <w:r w:rsidR="004545EF">
        <w:t xml:space="preserve">Of the two major electronics </w:t>
      </w:r>
      <w:r w:rsidR="000A422C">
        <w:t xml:space="preserve">manufacturers, Samsung is ahead of Apple </w:t>
      </w:r>
      <w:r w:rsidR="00824300">
        <w:t xml:space="preserve">when it comes to recycling responsibly. </w:t>
      </w:r>
      <w:r w:rsidR="000B45E6">
        <w:t xml:space="preserve">Samsung </w:t>
      </w:r>
      <w:r w:rsidR="00253BCB">
        <w:t xml:space="preserve">has implemented recycling programs in many of the countries </w:t>
      </w:r>
      <w:r w:rsidR="008D5BD7">
        <w:t xml:space="preserve">where it sells its electronic </w:t>
      </w:r>
      <w:r w:rsidR="00844991">
        <w:t>products. Many</w:t>
      </w:r>
      <w:r w:rsidR="00F04C3C">
        <w:t xml:space="preserve"> companies </w:t>
      </w:r>
      <w:r w:rsidR="00AB2875">
        <w:t xml:space="preserve">can exchange </w:t>
      </w:r>
      <w:r w:rsidR="00BA4FCA">
        <w:t xml:space="preserve">over 6000 </w:t>
      </w:r>
      <w:r w:rsidR="002E28E3">
        <w:t xml:space="preserve">Samsung or non-Samsung </w:t>
      </w:r>
      <w:r w:rsidR="005F1E77">
        <w:t xml:space="preserve">devices,  they will be </w:t>
      </w:r>
      <w:r w:rsidR="00AB7C28">
        <w:t xml:space="preserve">properly recycled </w:t>
      </w:r>
      <w:r w:rsidR="00A807AF">
        <w:t xml:space="preserve">and scrapped with a certificate </w:t>
      </w:r>
      <w:r w:rsidR="00620FAC">
        <w:t xml:space="preserve">of scrapping issued </w:t>
      </w:r>
      <w:r w:rsidR="004D52B6">
        <w:t>that they have been properly disposed of</w:t>
      </w:r>
      <w:r w:rsidR="00FB24D4">
        <w:t xml:space="preserve">. New jobs </w:t>
      </w:r>
      <w:r w:rsidR="008230C9">
        <w:t>are also created for repair</w:t>
      </w:r>
      <w:r w:rsidR="00FA0F59">
        <w:t>, recycling and renewal to create a greener galaxy.</w:t>
      </w:r>
    </w:p>
    <w:p w14:paraId="640FB48B" w14:textId="175B0C4F" w:rsidR="00122499" w:rsidRDefault="005F5A2F" w:rsidP="002E28E3">
      <w:r>
        <w:t xml:space="preserve">        CONCLUSION </w:t>
      </w:r>
      <w:r w:rsidR="00922A2E">
        <w:t xml:space="preserve"> PESTLE analysis is </w:t>
      </w:r>
      <w:r w:rsidR="000C51F1">
        <w:t xml:space="preserve">the best concept and help </w:t>
      </w:r>
      <w:r w:rsidR="00D84B7F">
        <w:t xml:space="preserve">companies managers to anticipate the dangers and </w:t>
      </w:r>
      <w:r w:rsidR="007A5F03">
        <w:t xml:space="preserve">threats, they may encounter in the activity </w:t>
      </w:r>
      <w:r w:rsidR="00F438C2">
        <w:t>of the companies they lead</w:t>
      </w:r>
      <w:r w:rsidR="004116D9">
        <w:t xml:space="preserve">, understanding and assimilating </w:t>
      </w:r>
      <w:r w:rsidR="0011064A">
        <w:t xml:space="preserve">these threats, therefore </w:t>
      </w:r>
      <w:r w:rsidR="00972DC2">
        <w:t xml:space="preserve">it is recommended that this analysis to be done regularly. </w:t>
      </w:r>
      <w:r w:rsidR="00EE30A6">
        <w:t xml:space="preserve">Everything </w:t>
      </w:r>
      <w:r w:rsidR="00AA2598">
        <w:t xml:space="preserve">that happened in the pandemic time </w:t>
      </w:r>
      <w:r w:rsidR="00BF67DE">
        <w:t>and the major inflation of October 2022</w:t>
      </w:r>
      <w:r w:rsidR="006F22DD">
        <w:t xml:space="preserve"> proves that Apple and Samsung </w:t>
      </w:r>
      <w:r w:rsidR="007C6CCF">
        <w:t xml:space="preserve">understood, anticipated and </w:t>
      </w:r>
      <w:r w:rsidR="00561A7C">
        <w:t xml:space="preserve">knew how to solve the problems </w:t>
      </w:r>
      <w:r w:rsidR="00B21321">
        <w:t xml:space="preserve">and return to the top of the most successful companies </w:t>
      </w:r>
      <w:r w:rsidR="00F52144">
        <w:t>on the glob.</w:t>
      </w:r>
    </w:p>
    <w:p w14:paraId="5F3EA2DC" w14:textId="77777777" w:rsidR="00915A0F" w:rsidRDefault="00F52144" w:rsidP="002E28E3">
      <w:r>
        <w:t xml:space="preserve">       REFERENCES:</w:t>
      </w:r>
      <w:r w:rsidR="00A319BB">
        <w:t xml:space="preserve"> </w:t>
      </w:r>
    </w:p>
    <w:p w14:paraId="1B6D2B87" w14:textId="71F621AB" w:rsidR="00F52144" w:rsidRDefault="00915A0F" w:rsidP="002E28E3">
      <w:r>
        <w:t xml:space="preserve">  </w:t>
      </w:r>
      <w:r w:rsidR="00D0338D">
        <w:t xml:space="preserve">Evolution of Samsung group and its </w:t>
      </w:r>
      <w:r w:rsidR="00724431">
        <w:t>central office: imperfect market and capacity building</w:t>
      </w:r>
      <w:r w:rsidR="004D150E">
        <w:t>; Choi, Philip PilSoo</w:t>
      </w:r>
      <w:r w:rsidR="00D653A7">
        <w:t xml:space="preserve">; </w:t>
      </w:r>
      <w:r w:rsidR="006B7044">
        <w:t xml:space="preserve">London: </w:t>
      </w:r>
      <w:r w:rsidR="009952C4">
        <w:t xml:space="preserve">Palgrave Macmillan </w:t>
      </w:r>
      <w:r w:rsidR="000C35FA">
        <w:t xml:space="preserve">UK; Asian business </w:t>
      </w:r>
      <w:r w:rsidR="00E907E2">
        <w:t>&amp; management, 2016-12</w:t>
      </w:r>
      <w:r w:rsidR="00464E11">
        <w:t>,Vol.15</w:t>
      </w:r>
      <w:r w:rsidR="0059258A">
        <w:t>(5),p.370-398</w:t>
      </w:r>
    </w:p>
    <w:p w14:paraId="73629BC3" w14:textId="77777777" w:rsidR="00DE7C3F" w:rsidRDefault="00D53124" w:rsidP="002E28E3">
      <w:r>
        <w:t xml:space="preserve">   Companies Share Political </w:t>
      </w:r>
      <w:r w:rsidR="00AF66FE">
        <w:t xml:space="preserve">Contributions with Big Apple </w:t>
      </w:r>
      <w:r w:rsidR="00B37ECD">
        <w:t>Funds; Giardina,</w:t>
      </w:r>
      <w:r w:rsidR="00D56D9D">
        <w:t>Michael;</w:t>
      </w:r>
      <w:r w:rsidR="00CA469A">
        <w:t xml:space="preserve"> </w:t>
      </w:r>
      <w:r w:rsidR="00D56D9D">
        <w:t>New York</w:t>
      </w:r>
      <w:r w:rsidR="00CA469A">
        <w:t>; Source Media</w:t>
      </w:r>
      <w:r w:rsidR="00D03DD6">
        <w:t xml:space="preserve">, Inc; Investment Management </w:t>
      </w:r>
      <w:r w:rsidR="007758F6">
        <w:t>Weekly, 2010-02, Vol.23</w:t>
      </w:r>
      <w:r w:rsidR="00AF4B29">
        <w:t>(6),p.22</w:t>
      </w:r>
    </w:p>
    <w:p w14:paraId="2230CC10" w14:textId="65438F62" w:rsidR="00915A0F" w:rsidRDefault="00DE7C3F" w:rsidP="002E28E3">
      <w:r>
        <w:t xml:space="preserve">  </w:t>
      </w:r>
      <w:r w:rsidR="004324B7">
        <w:t xml:space="preserve"> </w:t>
      </w:r>
      <w:r>
        <w:t xml:space="preserve"> Some</w:t>
      </w:r>
      <w:r w:rsidR="004324B7">
        <w:t xml:space="preserve"> Implications for </w:t>
      </w:r>
      <w:r w:rsidR="00371A92">
        <w:t xml:space="preserve">Operational Research in the Area of </w:t>
      </w:r>
      <w:r w:rsidR="00984313">
        <w:t>I</w:t>
      </w:r>
      <w:r w:rsidR="00371A92">
        <w:t xml:space="preserve">nflation </w:t>
      </w:r>
      <w:r w:rsidR="00984313">
        <w:t xml:space="preserve">as it Affects </w:t>
      </w:r>
      <w:r w:rsidR="001F663B">
        <w:t xml:space="preserve">a Company’s Profitability </w:t>
      </w:r>
      <w:r w:rsidR="00980D4B">
        <w:t xml:space="preserve">and Liquidity; Sizer, </w:t>
      </w:r>
      <w:r w:rsidR="00FF1F8E">
        <w:t xml:space="preserve">John; Operational research </w:t>
      </w:r>
      <w:r w:rsidR="001F51CC">
        <w:t>quarterly (1970)</w:t>
      </w:r>
      <w:r w:rsidR="00103BDC">
        <w:t>,1977, Vol.28(1),p.125</w:t>
      </w:r>
    </w:p>
    <w:p w14:paraId="682C0632" w14:textId="19AC86AD" w:rsidR="003B79BB" w:rsidRDefault="003B79BB" w:rsidP="002E28E3">
      <w:r>
        <w:t xml:space="preserve">    </w:t>
      </w:r>
      <w:r w:rsidR="00D3367E">
        <w:t>Global tensions in financial markets;</w:t>
      </w:r>
      <w:r w:rsidR="00474A6E">
        <w:t xml:space="preserve"> John W. Kensinger; </w:t>
      </w:r>
      <w:r w:rsidR="009D1E52">
        <w:t>1</w:t>
      </w:r>
      <w:r w:rsidR="009D1E52" w:rsidRPr="009D1E52">
        <w:rPr>
          <w:vertAlign w:val="superscript"/>
        </w:rPr>
        <w:t>st</w:t>
      </w:r>
      <w:r w:rsidR="009D1E52">
        <w:t xml:space="preserve"> ed.;2018</w:t>
      </w:r>
      <w:r w:rsidR="00E84072">
        <w:t xml:space="preserve">; Emerald Publishing </w:t>
      </w:r>
    </w:p>
    <w:p w14:paraId="35BA7286" w14:textId="4E5F2302" w:rsidR="00E84072" w:rsidRDefault="00E84072" w:rsidP="002E28E3">
      <w:r>
        <w:t xml:space="preserve">    </w:t>
      </w:r>
    </w:p>
    <w:p w14:paraId="032F8714" w14:textId="60289AF7" w:rsidR="0023351A" w:rsidRDefault="00262E98">
      <w:r>
        <w:t xml:space="preserve">                                          </w:t>
      </w:r>
    </w:p>
    <w:sectPr w:rsidR="002335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A7518D"/>
    <w:multiLevelType w:val="hybridMultilevel"/>
    <w:tmpl w:val="0E1EE172"/>
    <w:lvl w:ilvl="0" w:tplc="FFFFFFFF">
      <w:numFmt w:val="bullet"/>
      <w:lvlText w:val="-"/>
      <w:lvlJc w:val="left"/>
      <w:pPr>
        <w:ind w:left="603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3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3" w:hanging="360"/>
      </w:pPr>
      <w:rPr>
        <w:rFonts w:ascii="Wingdings" w:hAnsi="Wingdings" w:hint="default"/>
      </w:rPr>
    </w:lvl>
  </w:abstractNum>
  <w:abstractNum w:abstractNumId="1" w15:restartNumberingAfterBreak="0">
    <w:nsid w:val="2F0D50A9"/>
    <w:multiLevelType w:val="hybridMultilevel"/>
    <w:tmpl w:val="965A98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E45BC"/>
    <w:multiLevelType w:val="hybridMultilevel"/>
    <w:tmpl w:val="147429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B433A3"/>
    <w:multiLevelType w:val="hybridMultilevel"/>
    <w:tmpl w:val="4E1E2DE4"/>
    <w:lvl w:ilvl="0" w:tplc="FFFFFFFF">
      <w:numFmt w:val="bullet"/>
      <w:lvlText w:val="-"/>
      <w:lvlJc w:val="left"/>
      <w:pPr>
        <w:ind w:left="554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4" w:hanging="360"/>
      </w:pPr>
      <w:rPr>
        <w:rFonts w:ascii="Wingdings" w:hAnsi="Wingdings" w:hint="default"/>
      </w:rPr>
    </w:lvl>
  </w:abstractNum>
  <w:num w:numId="1" w16cid:durableId="995106806">
    <w:abstractNumId w:val="1"/>
  </w:num>
  <w:num w:numId="2" w16cid:durableId="269316717">
    <w:abstractNumId w:val="2"/>
  </w:num>
  <w:num w:numId="3" w16cid:durableId="1571499968">
    <w:abstractNumId w:val="0"/>
  </w:num>
  <w:num w:numId="4" w16cid:durableId="10725039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D96"/>
    <w:rsid w:val="000009D0"/>
    <w:rsid w:val="00000A45"/>
    <w:rsid w:val="00002593"/>
    <w:rsid w:val="000043B0"/>
    <w:rsid w:val="00006BF3"/>
    <w:rsid w:val="00006E78"/>
    <w:rsid w:val="000075AA"/>
    <w:rsid w:val="00011B5A"/>
    <w:rsid w:val="00012C71"/>
    <w:rsid w:val="000141F9"/>
    <w:rsid w:val="0001618F"/>
    <w:rsid w:val="00022E1D"/>
    <w:rsid w:val="00023C1A"/>
    <w:rsid w:val="00031D22"/>
    <w:rsid w:val="0003329D"/>
    <w:rsid w:val="00043619"/>
    <w:rsid w:val="00044882"/>
    <w:rsid w:val="0005561C"/>
    <w:rsid w:val="0007511B"/>
    <w:rsid w:val="000848DD"/>
    <w:rsid w:val="00092C91"/>
    <w:rsid w:val="000935DA"/>
    <w:rsid w:val="00094990"/>
    <w:rsid w:val="000A1BA6"/>
    <w:rsid w:val="000A1DA5"/>
    <w:rsid w:val="000A3AE5"/>
    <w:rsid w:val="000A422C"/>
    <w:rsid w:val="000B45E6"/>
    <w:rsid w:val="000B5240"/>
    <w:rsid w:val="000C35FA"/>
    <w:rsid w:val="000C44DF"/>
    <w:rsid w:val="000C51F1"/>
    <w:rsid w:val="000C7C01"/>
    <w:rsid w:val="000D22E1"/>
    <w:rsid w:val="000E4DF8"/>
    <w:rsid w:val="000F32E4"/>
    <w:rsid w:val="000F5092"/>
    <w:rsid w:val="00103BDC"/>
    <w:rsid w:val="00105CA8"/>
    <w:rsid w:val="0010614A"/>
    <w:rsid w:val="0011064A"/>
    <w:rsid w:val="00114353"/>
    <w:rsid w:val="00116422"/>
    <w:rsid w:val="00120299"/>
    <w:rsid w:val="00121BD4"/>
    <w:rsid w:val="00122443"/>
    <w:rsid w:val="00122499"/>
    <w:rsid w:val="00132BFF"/>
    <w:rsid w:val="001336A9"/>
    <w:rsid w:val="00143F1D"/>
    <w:rsid w:val="00144B6A"/>
    <w:rsid w:val="00150885"/>
    <w:rsid w:val="001529B3"/>
    <w:rsid w:val="00152F0A"/>
    <w:rsid w:val="00155C7C"/>
    <w:rsid w:val="00161449"/>
    <w:rsid w:val="00166242"/>
    <w:rsid w:val="001702C4"/>
    <w:rsid w:val="0017250D"/>
    <w:rsid w:val="00185862"/>
    <w:rsid w:val="00190A2E"/>
    <w:rsid w:val="00194890"/>
    <w:rsid w:val="00196418"/>
    <w:rsid w:val="001A0D81"/>
    <w:rsid w:val="001A7078"/>
    <w:rsid w:val="001B2D9C"/>
    <w:rsid w:val="001B504A"/>
    <w:rsid w:val="001B5CBD"/>
    <w:rsid w:val="001C596B"/>
    <w:rsid w:val="001C7DAC"/>
    <w:rsid w:val="001D70B1"/>
    <w:rsid w:val="001D7AF2"/>
    <w:rsid w:val="001E0009"/>
    <w:rsid w:val="001E22FB"/>
    <w:rsid w:val="001F4302"/>
    <w:rsid w:val="001F51CC"/>
    <w:rsid w:val="001F6116"/>
    <w:rsid w:val="001F663B"/>
    <w:rsid w:val="0020281F"/>
    <w:rsid w:val="00206611"/>
    <w:rsid w:val="002112A6"/>
    <w:rsid w:val="002118E0"/>
    <w:rsid w:val="00214B6A"/>
    <w:rsid w:val="00226458"/>
    <w:rsid w:val="0023351A"/>
    <w:rsid w:val="00235290"/>
    <w:rsid w:val="002528C4"/>
    <w:rsid w:val="00253BCB"/>
    <w:rsid w:val="00254A70"/>
    <w:rsid w:val="00255B0A"/>
    <w:rsid w:val="00262E98"/>
    <w:rsid w:val="0026413B"/>
    <w:rsid w:val="002643B4"/>
    <w:rsid w:val="00265C23"/>
    <w:rsid w:val="002731EB"/>
    <w:rsid w:val="0027496A"/>
    <w:rsid w:val="00274EF9"/>
    <w:rsid w:val="002751C1"/>
    <w:rsid w:val="00283065"/>
    <w:rsid w:val="00284649"/>
    <w:rsid w:val="002905A1"/>
    <w:rsid w:val="00297375"/>
    <w:rsid w:val="002A001B"/>
    <w:rsid w:val="002A2CEE"/>
    <w:rsid w:val="002A6218"/>
    <w:rsid w:val="002A7B82"/>
    <w:rsid w:val="002C0BD0"/>
    <w:rsid w:val="002C17F8"/>
    <w:rsid w:val="002C246B"/>
    <w:rsid w:val="002C289C"/>
    <w:rsid w:val="002C3C1F"/>
    <w:rsid w:val="002C4465"/>
    <w:rsid w:val="002C5450"/>
    <w:rsid w:val="002C67C6"/>
    <w:rsid w:val="002D2456"/>
    <w:rsid w:val="002E107B"/>
    <w:rsid w:val="002E28E3"/>
    <w:rsid w:val="002E6588"/>
    <w:rsid w:val="002F603B"/>
    <w:rsid w:val="0030455C"/>
    <w:rsid w:val="00304845"/>
    <w:rsid w:val="0031050B"/>
    <w:rsid w:val="00314BA3"/>
    <w:rsid w:val="0031568A"/>
    <w:rsid w:val="00315ED1"/>
    <w:rsid w:val="00321CCA"/>
    <w:rsid w:val="00321FAC"/>
    <w:rsid w:val="003274A2"/>
    <w:rsid w:val="00327643"/>
    <w:rsid w:val="00330FCC"/>
    <w:rsid w:val="0033155E"/>
    <w:rsid w:val="003370A7"/>
    <w:rsid w:val="00350985"/>
    <w:rsid w:val="00351290"/>
    <w:rsid w:val="003512F4"/>
    <w:rsid w:val="00352212"/>
    <w:rsid w:val="003533C0"/>
    <w:rsid w:val="00362240"/>
    <w:rsid w:val="00366723"/>
    <w:rsid w:val="00366E39"/>
    <w:rsid w:val="0036762E"/>
    <w:rsid w:val="00371A92"/>
    <w:rsid w:val="00371E22"/>
    <w:rsid w:val="003A1D49"/>
    <w:rsid w:val="003B79BB"/>
    <w:rsid w:val="003B7CA6"/>
    <w:rsid w:val="003C22A6"/>
    <w:rsid w:val="003C53B2"/>
    <w:rsid w:val="003C540C"/>
    <w:rsid w:val="003C7E50"/>
    <w:rsid w:val="003E6783"/>
    <w:rsid w:val="003F1D96"/>
    <w:rsid w:val="003F1EFF"/>
    <w:rsid w:val="003F45F5"/>
    <w:rsid w:val="003F4A63"/>
    <w:rsid w:val="003F646F"/>
    <w:rsid w:val="00403412"/>
    <w:rsid w:val="00403DD0"/>
    <w:rsid w:val="004060DE"/>
    <w:rsid w:val="004116D9"/>
    <w:rsid w:val="00413BA8"/>
    <w:rsid w:val="00414B26"/>
    <w:rsid w:val="00425AF5"/>
    <w:rsid w:val="004324B7"/>
    <w:rsid w:val="004434AA"/>
    <w:rsid w:val="004472F4"/>
    <w:rsid w:val="00447FE9"/>
    <w:rsid w:val="004545EF"/>
    <w:rsid w:val="004579ED"/>
    <w:rsid w:val="00464E11"/>
    <w:rsid w:val="004677B4"/>
    <w:rsid w:val="00470EF1"/>
    <w:rsid w:val="00474A6E"/>
    <w:rsid w:val="0047712F"/>
    <w:rsid w:val="004838C7"/>
    <w:rsid w:val="004868F3"/>
    <w:rsid w:val="004A0973"/>
    <w:rsid w:val="004A0AA4"/>
    <w:rsid w:val="004A2FCA"/>
    <w:rsid w:val="004C46D3"/>
    <w:rsid w:val="004D150E"/>
    <w:rsid w:val="004D3A8D"/>
    <w:rsid w:val="004D52B6"/>
    <w:rsid w:val="004D5A5B"/>
    <w:rsid w:val="004E0FD8"/>
    <w:rsid w:val="004E1E92"/>
    <w:rsid w:val="004E3199"/>
    <w:rsid w:val="004E66F5"/>
    <w:rsid w:val="004E6704"/>
    <w:rsid w:val="005014B5"/>
    <w:rsid w:val="00504406"/>
    <w:rsid w:val="00505F73"/>
    <w:rsid w:val="0051303E"/>
    <w:rsid w:val="005168E4"/>
    <w:rsid w:val="0052000C"/>
    <w:rsid w:val="00520064"/>
    <w:rsid w:val="00520913"/>
    <w:rsid w:val="00520B1E"/>
    <w:rsid w:val="00520D21"/>
    <w:rsid w:val="0054148D"/>
    <w:rsid w:val="00543D27"/>
    <w:rsid w:val="00561A7C"/>
    <w:rsid w:val="0057458F"/>
    <w:rsid w:val="00576605"/>
    <w:rsid w:val="00581966"/>
    <w:rsid w:val="00591F6E"/>
    <w:rsid w:val="0059258A"/>
    <w:rsid w:val="00594F7D"/>
    <w:rsid w:val="005957ED"/>
    <w:rsid w:val="005A6D95"/>
    <w:rsid w:val="005B1DD0"/>
    <w:rsid w:val="005B2A8A"/>
    <w:rsid w:val="005B36C9"/>
    <w:rsid w:val="005B40A0"/>
    <w:rsid w:val="005E3795"/>
    <w:rsid w:val="005F1AF4"/>
    <w:rsid w:val="005F1E77"/>
    <w:rsid w:val="005F278F"/>
    <w:rsid w:val="005F282F"/>
    <w:rsid w:val="005F5A2F"/>
    <w:rsid w:val="00610172"/>
    <w:rsid w:val="006126CC"/>
    <w:rsid w:val="006138E8"/>
    <w:rsid w:val="006147E7"/>
    <w:rsid w:val="00616191"/>
    <w:rsid w:val="00617622"/>
    <w:rsid w:val="00620FAC"/>
    <w:rsid w:val="00621648"/>
    <w:rsid w:val="00635074"/>
    <w:rsid w:val="00637D5A"/>
    <w:rsid w:val="006413BD"/>
    <w:rsid w:val="006449D0"/>
    <w:rsid w:val="006468B9"/>
    <w:rsid w:val="0065188D"/>
    <w:rsid w:val="00651F1A"/>
    <w:rsid w:val="006551E4"/>
    <w:rsid w:val="006567FF"/>
    <w:rsid w:val="0066122C"/>
    <w:rsid w:val="00663302"/>
    <w:rsid w:val="006813CE"/>
    <w:rsid w:val="00691089"/>
    <w:rsid w:val="00693AF2"/>
    <w:rsid w:val="006A0514"/>
    <w:rsid w:val="006A2E9F"/>
    <w:rsid w:val="006A5E41"/>
    <w:rsid w:val="006B0DE6"/>
    <w:rsid w:val="006B2FA1"/>
    <w:rsid w:val="006B50AB"/>
    <w:rsid w:val="006B7044"/>
    <w:rsid w:val="006C2281"/>
    <w:rsid w:val="006C2297"/>
    <w:rsid w:val="006C5168"/>
    <w:rsid w:val="006C672F"/>
    <w:rsid w:val="006D3B99"/>
    <w:rsid w:val="006D659F"/>
    <w:rsid w:val="006D751D"/>
    <w:rsid w:val="006E1369"/>
    <w:rsid w:val="006E3090"/>
    <w:rsid w:val="006E7F90"/>
    <w:rsid w:val="006F00AA"/>
    <w:rsid w:val="006F22DD"/>
    <w:rsid w:val="006F5399"/>
    <w:rsid w:val="00700AB0"/>
    <w:rsid w:val="00701105"/>
    <w:rsid w:val="00703347"/>
    <w:rsid w:val="007036BC"/>
    <w:rsid w:val="00706F47"/>
    <w:rsid w:val="00707F5A"/>
    <w:rsid w:val="007170CD"/>
    <w:rsid w:val="00717638"/>
    <w:rsid w:val="00720A9F"/>
    <w:rsid w:val="007211A7"/>
    <w:rsid w:val="0072143D"/>
    <w:rsid w:val="00724431"/>
    <w:rsid w:val="00726E4C"/>
    <w:rsid w:val="0073135C"/>
    <w:rsid w:val="00735F76"/>
    <w:rsid w:val="0073637F"/>
    <w:rsid w:val="00736965"/>
    <w:rsid w:val="007375EC"/>
    <w:rsid w:val="007411E7"/>
    <w:rsid w:val="007457A0"/>
    <w:rsid w:val="00747C9A"/>
    <w:rsid w:val="00761E74"/>
    <w:rsid w:val="00762D6C"/>
    <w:rsid w:val="00764489"/>
    <w:rsid w:val="007724C2"/>
    <w:rsid w:val="007758F6"/>
    <w:rsid w:val="00775D2F"/>
    <w:rsid w:val="00777218"/>
    <w:rsid w:val="00780E46"/>
    <w:rsid w:val="007831E7"/>
    <w:rsid w:val="00784A6F"/>
    <w:rsid w:val="00786078"/>
    <w:rsid w:val="00791F9E"/>
    <w:rsid w:val="00793A22"/>
    <w:rsid w:val="007A5F03"/>
    <w:rsid w:val="007B38D9"/>
    <w:rsid w:val="007C6210"/>
    <w:rsid w:val="007C674E"/>
    <w:rsid w:val="007C6CCF"/>
    <w:rsid w:val="007D21A3"/>
    <w:rsid w:val="007D6A2B"/>
    <w:rsid w:val="007D6A52"/>
    <w:rsid w:val="007F4132"/>
    <w:rsid w:val="007F6652"/>
    <w:rsid w:val="00803D2F"/>
    <w:rsid w:val="0081109A"/>
    <w:rsid w:val="00811EA0"/>
    <w:rsid w:val="0081381C"/>
    <w:rsid w:val="008156BF"/>
    <w:rsid w:val="008230C9"/>
    <w:rsid w:val="00824300"/>
    <w:rsid w:val="008276B6"/>
    <w:rsid w:val="008313F5"/>
    <w:rsid w:val="008403B1"/>
    <w:rsid w:val="00844991"/>
    <w:rsid w:val="00852440"/>
    <w:rsid w:val="00852A21"/>
    <w:rsid w:val="0085306B"/>
    <w:rsid w:val="0085403B"/>
    <w:rsid w:val="0085410C"/>
    <w:rsid w:val="00854323"/>
    <w:rsid w:val="00864E09"/>
    <w:rsid w:val="0086507B"/>
    <w:rsid w:val="00874E7C"/>
    <w:rsid w:val="008760EE"/>
    <w:rsid w:val="00886EB7"/>
    <w:rsid w:val="00890F8A"/>
    <w:rsid w:val="00891BB5"/>
    <w:rsid w:val="00896C64"/>
    <w:rsid w:val="008A18C7"/>
    <w:rsid w:val="008C7FB0"/>
    <w:rsid w:val="008D2413"/>
    <w:rsid w:val="008D4402"/>
    <w:rsid w:val="008D4E1A"/>
    <w:rsid w:val="008D5BD7"/>
    <w:rsid w:val="008D67A0"/>
    <w:rsid w:val="008E224A"/>
    <w:rsid w:val="008F4876"/>
    <w:rsid w:val="008F7366"/>
    <w:rsid w:val="009011F5"/>
    <w:rsid w:val="00915A0F"/>
    <w:rsid w:val="00922018"/>
    <w:rsid w:val="0092276A"/>
    <w:rsid w:val="00922A2E"/>
    <w:rsid w:val="00925A99"/>
    <w:rsid w:val="009337B4"/>
    <w:rsid w:val="00936D62"/>
    <w:rsid w:val="00942E8F"/>
    <w:rsid w:val="0094458A"/>
    <w:rsid w:val="00945E8A"/>
    <w:rsid w:val="00950EEE"/>
    <w:rsid w:val="009522B7"/>
    <w:rsid w:val="00972DC2"/>
    <w:rsid w:val="00973B40"/>
    <w:rsid w:val="009746EF"/>
    <w:rsid w:val="00975E99"/>
    <w:rsid w:val="00977087"/>
    <w:rsid w:val="00977C89"/>
    <w:rsid w:val="00980D4B"/>
    <w:rsid w:val="00984313"/>
    <w:rsid w:val="00986AC9"/>
    <w:rsid w:val="00990E61"/>
    <w:rsid w:val="0099517E"/>
    <w:rsid w:val="009952C4"/>
    <w:rsid w:val="00997ED3"/>
    <w:rsid w:val="009A1729"/>
    <w:rsid w:val="009A405B"/>
    <w:rsid w:val="009A5C84"/>
    <w:rsid w:val="009A7EC9"/>
    <w:rsid w:val="009B4148"/>
    <w:rsid w:val="009B4976"/>
    <w:rsid w:val="009C4470"/>
    <w:rsid w:val="009C64C2"/>
    <w:rsid w:val="009D1E52"/>
    <w:rsid w:val="009D7C8C"/>
    <w:rsid w:val="009E00DA"/>
    <w:rsid w:val="009E4342"/>
    <w:rsid w:val="009E6638"/>
    <w:rsid w:val="009F373D"/>
    <w:rsid w:val="00A004D0"/>
    <w:rsid w:val="00A06721"/>
    <w:rsid w:val="00A206C8"/>
    <w:rsid w:val="00A319BB"/>
    <w:rsid w:val="00A40013"/>
    <w:rsid w:val="00A50B59"/>
    <w:rsid w:val="00A55AB1"/>
    <w:rsid w:val="00A7623B"/>
    <w:rsid w:val="00A77071"/>
    <w:rsid w:val="00A77B1C"/>
    <w:rsid w:val="00A807AF"/>
    <w:rsid w:val="00A81C71"/>
    <w:rsid w:val="00A90A3E"/>
    <w:rsid w:val="00A91662"/>
    <w:rsid w:val="00AA2598"/>
    <w:rsid w:val="00AA5537"/>
    <w:rsid w:val="00AA62B4"/>
    <w:rsid w:val="00AA7AC2"/>
    <w:rsid w:val="00AB00EE"/>
    <w:rsid w:val="00AB279D"/>
    <w:rsid w:val="00AB2875"/>
    <w:rsid w:val="00AB292E"/>
    <w:rsid w:val="00AB7C28"/>
    <w:rsid w:val="00AC3325"/>
    <w:rsid w:val="00AC7E8A"/>
    <w:rsid w:val="00AD3BA0"/>
    <w:rsid w:val="00AD533B"/>
    <w:rsid w:val="00AD5FCC"/>
    <w:rsid w:val="00AD67A3"/>
    <w:rsid w:val="00AD7A62"/>
    <w:rsid w:val="00AE2E20"/>
    <w:rsid w:val="00AE2E70"/>
    <w:rsid w:val="00AE3199"/>
    <w:rsid w:val="00AE62D5"/>
    <w:rsid w:val="00AE79BB"/>
    <w:rsid w:val="00AF4B29"/>
    <w:rsid w:val="00AF66FE"/>
    <w:rsid w:val="00AF6B42"/>
    <w:rsid w:val="00B0440E"/>
    <w:rsid w:val="00B13510"/>
    <w:rsid w:val="00B15BC9"/>
    <w:rsid w:val="00B1618B"/>
    <w:rsid w:val="00B21321"/>
    <w:rsid w:val="00B24D68"/>
    <w:rsid w:val="00B37ECD"/>
    <w:rsid w:val="00B4134D"/>
    <w:rsid w:val="00B416AC"/>
    <w:rsid w:val="00B45B1A"/>
    <w:rsid w:val="00B50695"/>
    <w:rsid w:val="00B50C81"/>
    <w:rsid w:val="00B51485"/>
    <w:rsid w:val="00B5213D"/>
    <w:rsid w:val="00B53E8E"/>
    <w:rsid w:val="00B65592"/>
    <w:rsid w:val="00B748EB"/>
    <w:rsid w:val="00B802E2"/>
    <w:rsid w:val="00B87DDB"/>
    <w:rsid w:val="00B92BE0"/>
    <w:rsid w:val="00B943A7"/>
    <w:rsid w:val="00B96E91"/>
    <w:rsid w:val="00BA0F7A"/>
    <w:rsid w:val="00BA2BA5"/>
    <w:rsid w:val="00BA4FCA"/>
    <w:rsid w:val="00BA52ED"/>
    <w:rsid w:val="00BA6C30"/>
    <w:rsid w:val="00BA7BCF"/>
    <w:rsid w:val="00BB5D73"/>
    <w:rsid w:val="00BC0528"/>
    <w:rsid w:val="00BC402F"/>
    <w:rsid w:val="00BD6A67"/>
    <w:rsid w:val="00BD7806"/>
    <w:rsid w:val="00BE27C8"/>
    <w:rsid w:val="00BE4BD0"/>
    <w:rsid w:val="00BE57C0"/>
    <w:rsid w:val="00BF0C96"/>
    <w:rsid w:val="00BF2611"/>
    <w:rsid w:val="00BF3D59"/>
    <w:rsid w:val="00BF64D7"/>
    <w:rsid w:val="00BF67DE"/>
    <w:rsid w:val="00BF7C7E"/>
    <w:rsid w:val="00C02DDC"/>
    <w:rsid w:val="00C11719"/>
    <w:rsid w:val="00C1199F"/>
    <w:rsid w:val="00C31714"/>
    <w:rsid w:val="00C33F23"/>
    <w:rsid w:val="00C35CAA"/>
    <w:rsid w:val="00C421C8"/>
    <w:rsid w:val="00C42593"/>
    <w:rsid w:val="00C43ECA"/>
    <w:rsid w:val="00C47691"/>
    <w:rsid w:val="00C551FF"/>
    <w:rsid w:val="00C56E40"/>
    <w:rsid w:val="00C6358F"/>
    <w:rsid w:val="00C65917"/>
    <w:rsid w:val="00C663A4"/>
    <w:rsid w:val="00C72F2F"/>
    <w:rsid w:val="00C73005"/>
    <w:rsid w:val="00C82C54"/>
    <w:rsid w:val="00CA0806"/>
    <w:rsid w:val="00CA3F91"/>
    <w:rsid w:val="00CA469A"/>
    <w:rsid w:val="00CB1C75"/>
    <w:rsid w:val="00CC1CC3"/>
    <w:rsid w:val="00CC4182"/>
    <w:rsid w:val="00CC7289"/>
    <w:rsid w:val="00CC760D"/>
    <w:rsid w:val="00CD02B4"/>
    <w:rsid w:val="00CD115E"/>
    <w:rsid w:val="00CD21C7"/>
    <w:rsid w:val="00CD3654"/>
    <w:rsid w:val="00CD46DD"/>
    <w:rsid w:val="00CE17BF"/>
    <w:rsid w:val="00CF0182"/>
    <w:rsid w:val="00D011F9"/>
    <w:rsid w:val="00D01F14"/>
    <w:rsid w:val="00D023F2"/>
    <w:rsid w:val="00D0338D"/>
    <w:rsid w:val="00D03DD6"/>
    <w:rsid w:val="00D045B4"/>
    <w:rsid w:val="00D10B44"/>
    <w:rsid w:val="00D10D0A"/>
    <w:rsid w:val="00D15083"/>
    <w:rsid w:val="00D172ED"/>
    <w:rsid w:val="00D17544"/>
    <w:rsid w:val="00D21489"/>
    <w:rsid w:val="00D25C37"/>
    <w:rsid w:val="00D27330"/>
    <w:rsid w:val="00D279C9"/>
    <w:rsid w:val="00D3367E"/>
    <w:rsid w:val="00D34B99"/>
    <w:rsid w:val="00D53124"/>
    <w:rsid w:val="00D563B7"/>
    <w:rsid w:val="00D56D9D"/>
    <w:rsid w:val="00D653A7"/>
    <w:rsid w:val="00D70939"/>
    <w:rsid w:val="00D72627"/>
    <w:rsid w:val="00D7416A"/>
    <w:rsid w:val="00D76A28"/>
    <w:rsid w:val="00D84B7F"/>
    <w:rsid w:val="00D85E13"/>
    <w:rsid w:val="00D90AB3"/>
    <w:rsid w:val="00D92D53"/>
    <w:rsid w:val="00D94BDF"/>
    <w:rsid w:val="00DA7B89"/>
    <w:rsid w:val="00DB1C00"/>
    <w:rsid w:val="00DB37AA"/>
    <w:rsid w:val="00DB3882"/>
    <w:rsid w:val="00DC0AD1"/>
    <w:rsid w:val="00DC3829"/>
    <w:rsid w:val="00DC4603"/>
    <w:rsid w:val="00DD0C39"/>
    <w:rsid w:val="00DE4810"/>
    <w:rsid w:val="00DE64E0"/>
    <w:rsid w:val="00DE7C3F"/>
    <w:rsid w:val="00DF1C7F"/>
    <w:rsid w:val="00E1036D"/>
    <w:rsid w:val="00E11592"/>
    <w:rsid w:val="00E12006"/>
    <w:rsid w:val="00E223B8"/>
    <w:rsid w:val="00E238B5"/>
    <w:rsid w:val="00E2421F"/>
    <w:rsid w:val="00E317E5"/>
    <w:rsid w:val="00E405DE"/>
    <w:rsid w:val="00E40B39"/>
    <w:rsid w:val="00E44B8E"/>
    <w:rsid w:val="00E5096A"/>
    <w:rsid w:val="00E51579"/>
    <w:rsid w:val="00E5587D"/>
    <w:rsid w:val="00E56C79"/>
    <w:rsid w:val="00E57A80"/>
    <w:rsid w:val="00E65D78"/>
    <w:rsid w:val="00E673E5"/>
    <w:rsid w:val="00E67C3D"/>
    <w:rsid w:val="00E70D10"/>
    <w:rsid w:val="00E7653B"/>
    <w:rsid w:val="00E77BB1"/>
    <w:rsid w:val="00E810E6"/>
    <w:rsid w:val="00E84072"/>
    <w:rsid w:val="00E85728"/>
    <w:rsid w:val="00E907E2"/>
    <w:rsid w:val="00E90C32"/>
    <w:rsid w:val="00E95754"/>
    <w:rsid w:val="00E95A0C"/>
    <w:rsid w:val="00E97EBB"/>
    <w:rsid w:val="00EA0A9D"/>
    <w:rsid w:val="00EA4209"/>
    <w:rsid w:val="00EB646D"/>
    <w:rsid w:val="00EB758B"/>
    <w:rsid w:val="00ED217E"/>
    <w:rsid w:val="00ED2C60"/>
    <w:rsid w:val="00EE26D2"/>
    <w:rsid w:val="00EE30A6"/>
    <w:rsid w:val="00EE5C74"/>
    <w:rsid w:val="00EF3578"/>
    <w:rsid w:val="00F014B2"/>
    <w:rsid w:val="00F04C3C"/>
    <w:rsid w:val="00F1602C"/>
    <w:rsid w:val="00F16B44"/>
    <w:rsid w:val="00F21185"/>
    <w:rsid w:val="00F22188"/>
    <w:rsid w:val="00F22539"/>
    <w:rsid w:val="00F30210"/>
    <w:rsid w:val="00F325EF"/>
    <w:rsid w:val="00F4136F"/>
    <w:rsid w:val="00F438C2"/>
    <w:rsid w:val="00F43C85"/>
    <w:rsid w:val="00F509BD"/>
    <w:rsid w:val="00F52144"/>
    <w:rsid w:val="00F54729"/>
    <w:rsid w:val="00F554B5"/>
    <w:rsid w:val="00F6021E"/>
    <w:rsid w:val="00F62024"/>
    <w:rsid w:val="00F6378A"/>
    <w:rsid w:val="00F6404E"/>
    <w:rsid w:val="00F70BBD"/>
    <w:rsid w:val="00F74489"/>
    <w:rsid w:val="00F774C5"/>
    <w:rsid w:val="00F80B31"/>
    <w:rsid w:val="00F85525"/>
    <w:rsid w:val="00FA0F59"/>
    <w:rsid w:val="00FA755E"/>
    <w:rsid w:val="00FA7E46"/>
    <w:rsid w:val="00FB24D4"/>
    <w:rsid w:val="00FB5958"/>
    <w:rsid w:val="00FB7317"/>
    <w:rsid w:val="00FB7415"/>
    <w:rsid w:val="00FC5CEE"/>
    <w:rsid w:val="00FD273A"/>
    <w:rsid w:val="00FD40A1"/>
    <w:rsid w:val="00FD5706"/>
    <w:rsid w:val="00FD6B7D"/>
    <w:rsid w:val="00FE3CC3"/>
    <w:rsid w:val="00FF1F8E"/>
    <w:rsid w:val="00FF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B94DC"/>
  <w15:chartTrackingRefBased/>
  <w15:docId w15:val="{ACD36DA5-A6DA-B24A-BE3F-D599D670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F1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F1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F1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F1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F1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F1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F1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F1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F1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F1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F1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F1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F1D96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F1D96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F1D9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F1D9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F1D9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F1D9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F1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F1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F1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F1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F1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F1D9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F1D9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F1D96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F1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F1D96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F1D96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39"/>
    <w:rsid w:val="00486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1858</Words>
  <Characters>10783</Characters>
  <Application>Microsoft Office Word</Application>
  <DocSecurity>0</DocSecurity>
  <Lines>89</Lines>
  <Paragraphs>25</Paragraphs>
  <ScaleCrop>false</ScaleCrop>
  <Company/>
  <LinksUpToDate>false</LinksUpToDate>
  <CharactersWithSpaces>12616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MARDAR</dc:creator>
  <cp:keywords/>
  <dc:description/>
  <cp:lastModifiedBy>ADRIAN MARDAR</cp:lastModifiedBy>
  <cp:revision>2</cp:revision>
  <dcterms:created xsi:type="dcterms:W3CDTF">2024-08-23T10:44:00Z</dcterms:created>
  <dcterms:modified xsi:type="dcterms:W3CDTF">2024-08-23T10:44:00Z</dcterms:modified>
</cp:coreProperties>
</file>