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A5B861" w14:textId="319782AA" w:rsidR="00E2348E" w:rsidRDefault="00E2348E">
      <w:r>
        <w:t>Session 2: Academic writing:</w:t>
      </w:r>
    </w:p>
    <w:p w14:paraId="70F16B2A" w14:textId="776FBB75" w:rsidR="00600365" w:rsidRDefault="00600365">
      <w:r>
        <w:t>Descriptive vs Analytical writing:</w:t>
      </w:r>
    </w:p>
    <w:p w14:paraId="3E8A39D1" w14:textId="12FC8F70" w:rsidR="00600365" w:rsidRDefault="00756929">
      <w:r>
        <w:t>Insert table.</w:t>
      </w:r>
    </w:p>
    <w:p w14:paraId="652A2341" w14:textId="77777777" w:rsidR="00756929" w:rsidRDefault="00756929"/>
    <w:p w14:paraId="014FD020" w14:textId="1AF4D8E5" w:rsidR="00615D34" w:rsidRDefault="00615D34">
      <w:r>
        <w:t>Paraphrasing:</w:t>
      </w:r>
    </w:p>
    <w:p w14:paraId="1011C98C" w14:textId="707A1248" w:rsidR="00615D34" w:rsidRDefault="00615D34" w:rsidP="00615D34">
      <w:pPr>
        <w:pStyle w:val="ListParagraph"/>
        <w:numPr>
          <w:ilvl w:val="0"/>
          <w:numId w:val="1"/>
        </w:numPr>
      </w:pPr>
      <w:r>
        <w:t>What is paraphrasing</w:t>
      </w:r>
      <w:r w:rsidR="00533F41">
        <w:t>?</w:t>
      </w:r>
    </w:p>
    <w:p w14:paraId="27B9AA28" w14:textId="1F30BA93" w:rsidR="00913F26" w:rsidRDefault="00913F26" w:rsidP="00913F26">
      <w:pPr>
        <w:pStyle w:val="ListParagraph"/>
      </w:pPr>
      <w:r>
        <w:t xml:space="preserve">Writing </w:t>
      </w:r>
      <w:r w:rsidR="007825D5">
        <w:t>information from a credible source in your own words.</w:t>
      </w:r>
    </w:p>
    <w:p w14:paraId="561413A8" w14:textId="6E51CDE3" w:rsidR="00533F41" w:rsidRDefault="00533F41" w:rsidP="00615D34">
      <w:pPr>
        <w:pStyle w:val="ListParagraph"/>
        <w:numPr>
          <w:ilvl w:val="0"/>
          <w:numId w:val="1"/>
        </w:numPr>
      </w:pPr>
      <w:r>
        <w:t xml:space="preserve">Why is it </w:t>
      </w:r>
      <w:r w:rsidR="00710441">
        <w:t>important</w:t>
      </w:r>
      <w:r>
        <w:t>?</w:t>
      </w:r>
    </w:p>
    <w:p w14:paraId="5C18B89B" w14:textId="530C4DBA" w:rsidR="007825D5" w:rsidRDefault="007825D5" w:rsidP="007825D5">
      <w:pPr>
        <w:pStyle w:val="ListParagraph"/>
      </w:pPr>
      <w:r>
        <w:t>To avoid plagiarism.</w:t>
      </w:r>
    </w:p>
    <w:p w14:paraId="5121D7E5" w14:textId="77777777" w:rsidR="00425923" w:rsidRDefault="00425923" w:rsidP="007825D5">
      <w:pPr>
        <w:pStyle w:val="ListParagraph"/>
      </w:pPr>
    </w:p>
    <w:p w14:paraId="48183828" w14:textId="77777777" w:rsidR="00425923" w:rsidRDefault="00425923" w:rsidP="007825D5">
      <w:pPr>
        <w:pStyle w:val="ListParagraph"/>
      </w:pPr>
    </w:p>
    <w:p w14:paraId="2A2CF59D" w14:textId="4D1C3076" w:rsidR="00425923" w:rsidRDefault="00217A0F" w:rsidP="00425923">
      <w:r>
        <w:t>Paraphrase task:</w:t>
      </w:r>
    </w:p>
    <w:p w14:paraId="293A5B55" w14:textId="17B470B1" w:rsidR="00217A0F" w:rsidRDefault="000A729E" w:rsidP="00C507BF">
      <w:pPr>
        <w:pStyle w:val="ListParagraph"/>
        <w:numPr>
          <w:ilvl w:val="0"/>
          <w:numId w:val="2"/>
        </w:numPr>
      </w:pPr>
      <w:r>
        <w:t xml:space="preserve">One of the most </w:t>
      </w:r>
      <w:r w:rsidR="00B21D1B">
        <w:t>popular topics</w:t>
      </w:r>
      <w:r w:rsidR="00C507BF">
        <w:t xml:space="preserve"> to study</w:t>
      </w:r>
      <w:r w:rsidR="00B21D1B">
        <w:t xml:space="preserve"> in university is Criminology. It is believed that </w:t>
      </w:r>
      <w:r w:rsidR="00367E34">
        <w:t>i</w:t>
      </w:r>
      <w:r w:rsidR="00462D53">
        <w:t>t</w:t>
      </w:r>
      <w:r w:rsidR="00367E34">
        <w:t xml:space="preserve">s </w:t>
      </w:r>
      <w:r w:rsidR="002C0919">
        <w:t xml:space="preserve">demand is down to </w:t>
      </w:r>
      <w:r w:rsidR="00C507BF">
        <w:t>people’s</w:t>
      </w:r>
      <w:r w:rsidR="002C0919">
        <w:t xml:space="preserve"> </w:t>
      </w:r>
      <w:r w:rsidR="00906ED9">
        <w:t xml:space="preserve">fascination with the </w:t>
      </w:r>
      <w:r w:rsidR="00462D53">
        <w:t xml:space="preserve">criminal </w:t>
      </w:r>
      <w:r w:rsidR="00906ED9">
        <w:t>mind (Jones, 2020).</w:t>
      </w:r>
    </w:p>
    <w:p w14:paraId="57846379" w14:textId="23924511" w:rsidR="00322755" w:rsidRDefault="00322755" w:rsidP="00C507BF">
      <w:pPr>
        <w:pStyle w:val="ListParagraph"/>
        <w:numPr>
          <w:ilvl w:val="0"/>
          <w:numId w:val="2"/>
        </w:numPr>
      </w:pPr>
      <w:r>
        <w:t xml:space="preserve">According to Clarke [2022], </w:t>
      </w:r>
      <w:r w:rsidR="00455512">
        <w:t>by studying a degree in law</w:t>
      </w:r>
      <w:r w:rsidR="00A94D1F">
        <w:t>,</w:t>
      </w:r>
      <w:r w:rsidR="00455512">
        <w:t xml:space="preserve"> </w:t>
      </w:r>
      <w:r w:rsidR="003F68E9">
        <w:t>the student can obtain multiple benefits</w:t>
      </w:r>
      <w:r w:rsidR="008F67E4">
        <w:t xml:space="preserve"> including a </w:t>
      </w:r>
      <w:r w:rsidR="00F20E9D">
        <w:t xml:space="preserve">secure foundation for a career </w:t>
      </w:r>
      <w:r w:rsidR="00A94D1F">
        <w:t>in the legal field</w:t>
      </w:r>
      <w:r w:rsidR="00A172AE">
        <w:t xml:space="preserve"> </w:t>
      </w:r>
      <w:r w:rsidR="00642E05">
        <w:t xml:space="preserve">allowing students to enter </w:t>
      </w:r>
      <w:r w:rsidR="00A172AE">
        <w:t>careers such as a lawyer or a judge</w:t>
      </w:r>
      <w:r w:rsidR="00642E05">
        <w:t xml:space="preserve">. </w:t>
      </w:r>
    </w:p>
    <w:p w14:paraId="3EE93754" w14:textId="1444A4E9" w:rsidR="00750392" w:rsidRDefault="00E764AE" w:rsidP="00750392">
      <w:r>
        <w:t>Writing in the 3</w:t>
      </w:r>
      <w:r w:rsidRPr="00E764AE">
        <w:rPr>
          <w:vertAlign w:val="superscript"/>
        </w:rPr>
        <w:t>rd</w:t>
      </w:r>
      <w:r>
        <w:t xml:space="preserve"> person:</w:t>
      </w:r>
    </w:p>
    <w:p w14:paraId="004D57E2" w14:textId="6A1B39AF" w:rsidR="008B2948" w:rsidRDefault="008B2948" w:rsidP="008B2948">
      <w:pPr>
        <w:pStyle w:val="ListParagraph"/>
        <w:numPr>
          <w:ilvl w:val="0"/>
          <w:numId w:val="1"/>
        </w:numPr>
      </w:pPr>
      <w:r>
        <w:t>He, she, they.</w:t>
      </w:r>
    </w:p>
    <w:p w14:paraId="38DF6AC7" w14:textId="478C27AB" w:rsidR="008B2948" w:rsidRDefault="003B7E93" w:rsidP="008B2948">
      <w:pPr>
        <w:pStyle w:val="ListParagraph"/>
        <w:numPr>
          <w:ilvl w:val="0"/>
          <w:numId w:val="1"/>
        </w:numPr>
      </w:pPr>
      <w:r>
        <w:t>Give them a title.</w:t>
      </w:r>
    </w:p>
    <w:p w14:paraId="34D70357" w14:textId="29354D70" w:rsidR="0012129F" w:rsidRDefault="0012129F" w:rsidP="0012129F">
      <w:r>
        <w:t>Paraphrase the task in the 3</w:t>
      </w:r>
      <w:r w:rsidRPr="0012129F">
        <w:rPr>
          <w:vertAlign w:val="superscript"/>
        </w:rPr>
        <w:t>rd</w:t>
      </w:r>
      <w:r>
        <w:t xml:space="preserve"> person</w:t>
      </w:r>
      <w:r w:rsidR="00E2623C">
        <w:t>:</w:t>
      </w:r>
    </w:p>
    <w:p w14:paraId="0186C886" w14:textId="5BAD5A23" w:rsidR="00E2623C" w:rsidRDefault="00C81D7C" w:rsidP="00C81D7C">
      <w:pPr>
        <w:pStyle w:val="ListParagraph"/>
        <w:numPr>
          <w:ilvl w:val="0"/>
          <w:numId w:val="3"/>
        </w:numPr>
      </w:pPr>
      <w:r>
        <w:t xml:space="preserve">A criminologists role </w:t>
      </w:r>
      <w:r w:rsidR="00A05A8A">
        <w:t>involves s</w:t>
      </w:r>
      <w:r>
        <w:t>tudying crime, it</w:t>
      </w:r>
      <w:r w:rsidR="00416A09">
        <w:t xml:space="preserve"> causes</w:t>
      </w:r>
      <w:r w:rsidR="005B48A5">
        <w:t>,</w:t>
      </w:r>
      <w:r w:rsidR="00416A09">
        <w:t xml:space="preserve"> and </w:t>
      </w:r>
      <w:r w:rsidR="009A45C5">
        <w:t>its</w:t>
      </w:r>
      <w:r w:rsidR="00416A09">
        <w:t xml:space="preserve"> impact on society. </w:t>
      </w:r>
      <w:r w:rsidR="002E618D">
        <w:t>C</w:t>
      </w:r>
      <w:r w:rsidR="006049BE">
        <w:t xml:space="preserve">riminologists study crime </w:t>
      </w:r>
      <w:r w:rsidR="009A45C5">
        <w:t>trends</w:t>
      </w:r>
      <w:r w:rsidR="006049BE">
        <w:t xml:space="preserve"> and patterns </w:t>
      </w:r>
      <w:r w:rsidR="00E13D9A">
        <w:t>to comprehend who is most likely to commit a crime and why</w:t>
      </w:r>
      <w:r w:rsidR="009F0F73">
        <w:t xml:space="preserve"> crimes are committed. Moreover, they work alongside law enforcement</w:t>
      </w:r>
      <w:r w:rsidR="00714D9B">
        <w:t xml:space="preserve"> by </w:t>
      </w:r>
      <w:r w:rsidR="00042BE6">
        <w:t xml:space="preserve">developing strategies that work to prevent crime and </w:t>
      </w:r>
      <w:r w:rsidR="00CA2118">
        <w:t xml:space="preserve">improve safety in society. An important job that a criminologist must endure </w:t>
      </w:r>
      <w:r w:rsidR="008407F4">
        <w:t xml:space="preserve">is evaluating the effectiveness of policies and </w:t>
      </w:r>
      <w:r w:rsidR="009A45C5">
        <w:t>programs</w:t>
      </w:r>
      <w:r w:rsidR="008407F4">
        <w:t xml:space="preserve"> in place in the criminal justice system</w:t>
      </w:r>
      <w:r w:rsidR="009A45C5">
        <w:t>, a</w:t>
      </w:r>
      <w:r w:rsidR="00992B58">
        <w:t xml:space="preserve">s well as this they suggest improvements </w:t>
      </w:r>
      <w:r w:rsidR="009A45C5">
        <w:t>based on research and evidence.</w:t>
      </w:r>
    </w:p>
    <w:p w14:paraId="407988F1" w14:textId="77777777" w:rsidR="00C507BF" w:rsidRDefault="00C507BF" w:rsidP="00425923"/>
    <w:p w14:paraId="1779E48A" w14:textId="77777777" w:rsidR="00425923" w:rsidRDefault="00425923" w:rsidP="007825D5">
      <w:pPr>
        <w:pStyle w:val="ListParagraph"/>
      </w:pPr>
    </w:p>
    <w:p w14:paraId="72A413FD" w14:textId="77777777" w:rsidR="00425923" w:rsidRDefault="00425923" w:rsidP="007825D5">
      <w:pPr>
        <w:pStyle w:val="ListParagraph"/>
      </w:pPr>
    </w:p>
    <w:sectPr w:rsidR="004259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default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FE4A84"/>
    <w:multiLevelType w:val="hybridMultilevel"/>
    <w:tmpl w:val="B2B6A7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553988"/>
    <w:multiLevelType w:val="hybridMultilevel"/>
    <w:tmpl w:val="A5CADD4C"/>
    <w:lvl w:ilvl="0" w:tplc="DF4CF70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7722A4"/>
    <w:multiLevelType w:val="hybridMultilevel"/>
    <w:tmpl w:val="18E0A2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2255573">
    <w:abstractNumId w:val="1"/>
  </w:num>
  <w:num w:numId="2" w16cid:durableId="1127045828">
    <w:abstractNumId w:val="0"/>
  </w:num>
  <w:num w:numId="3" w16cid:durableId="9663948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BA5"/>
    <w:rsid w:val="00042BE6"/>
    <w:rsid w:val="000A729E"/>
    <w:rsid w:val="000D6581"/>
    <w:rsid w:val="0012129F"/>
    <w:rsid w:val="001B1D98"/>
    <w:rsid w:val="00217855"/>
    <w:rsid w:val="00217A0F"/>
    <w:rsid w:val="002C0919"/>
    <w:rsid w:val="002E618D"/>
    <w:rsid w:val="00322755"/>
    <w:rsid w:val="00367E34"/>
    <w:rsid w:val="003B7E93"/>
    <w:rsid w:val="003F68E9"/>
    <w:rsid w:val="00416A09"/>
    <w:rsid w:val="00425923"/>
    <w:rsid w:val="00455512"/>
    <w:rsid w:val="00462D53"/>
    <w:rsid w:val="00533F41"/>
    <w:rsid w:val="005B48A5"/>
    <w:rsid w:val="005F4125"/>
    <w:rsid w:val="00600365"/>
    <w:rsid w:val="006049BE"/>
    <w:rsid w:val="00615D34"/>
    <w:rsid w:val="00642E05"/>
    <w:rsid w:val="006C739D"/>
    <w:rsid w:val="00710441"/>
    <w:rsid w:val="00714D9B"/>
    <w:rsid w:val="00750392"/>
    <w:rsid w:val="00756929"/>
    <w:rsid w:val="007825D5"/>
    <w:rsid w:val="007975ED"/>
    <w:rsid w:val="008057BC"/>
    <w:rsid w:val="008407F4"/>
    <w:rsid w:val="00861777"/>
    <w:rsid w:val="008B2948"/>
    <w:rsid w:val="008F67E4"/>
    <w:rsid w:val="00906ED9"/>
    <w:rsid w:val="00913F26"/>
    <w:rsid w:val="00992B58"/>
    <w:rsid w:val="009A45C5"/>
    <w:rsid w:val="009F0F73"/>
    <w:rsid w:val="009F2021"/>
    <w:rsid w:val="00A05A8A"/>
    <w:rsid w:val="00A172AE"/>
    <w:rsid w:val="00A42D8F"/>
    <w:rsid w:val="00A94D1F"/>
    <w:rsid w:val="00B21D1B"/>
    <w:rsid w:val="00BC7BA5"/>
    <w:rsid w:val="00C507BF"/>
    <w:rsid w:val="00C81D7C"/>
    <w:rsid w:val="00CA2118"/>
    <w:rsid w:val="00CF05BB"/>
    <w:rsid w:val="00D051AA"/>
    <w:rsid w:val="00E13D9A"/>
    <w:rsid w:val="00E2348E"/>
    <w:rsid w:val="00E2623C"/>
    <w:rsid w:val="00E764AE"/>
    <w:rsid w:val="00F20E9D"/>
    <w:rsid w:val="00FE186E"/>
    <w:rsid w:val="00FF1D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A9E2EF"/>
  <w15:chartTrackingRefBased/>
  <w15:docId w15:val="{CDDC7F52-9CB5-A543-B400-22B09C8272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7B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7B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7B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7B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7B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7B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7B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7B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7B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7B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7B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7B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7B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7B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7B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7B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7B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7B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7B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7B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7B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7B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7B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7B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7B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7B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7B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7B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7B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1</Pages>
  <Words>194</Words>
  <Characters>1107</Characters>
  <Application>Microsoft Office Word</Application>
  <DocSecurity>0</DocSecurity>
  <Lines>9</Lines>
  <Paragraphs>2</Paragraphs>
  <ScaleCrop>false</ScaleCrop>
  <Company/>
  <LinksUpToDate>false</LinksUpToDate>
  <CharactersWithSpaces>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Mole (2403613)</dc:creator>
  <cp:keywords/>
  <dc:description/>
  <cp:lastModifiedBy>Amber Mole (2403613)</cp:lastModifiedBy>
  <cp:revision>56</cp:revision>
  <dcterms:created xsi:type="dcterms:W3CDTF">2024-10-08T10:00:00Z</dcterms:created>
  <dcterms:modified xsi:type="dcterms:W3CDTF">2024-10-08T11:14:00Z</dcterms:modified>
</cp:coreProperties>
</file>