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2E9DF1DC" w:rsidR="005E6C44" w:rsidRPr="004C3A0B" w:rsidRDefault="00840BBD" w:rsidP="003F6F7B">
            <w:pPr>
              <w:rPr>
                <w:rFonts w:ascii="Arial" w:hAnsi="Arial" w:cs="Arial"/>
                <w:sz w:val="22"/>
                <w:szCs w:val="22"/>
              </w:rPr>
            </w:pPr>
            <w:r>
              <w:rPr>
                <w:rFonts w:ascii="Arial" w:hAnsi="Arial" w:cs="Arial"/>
                <w:sz w:val="22"/>
                <w:szCs w:val="22"/>
              </w:rPr>
              <w:t>Stephen Tonkiss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71F8EB8" w:rsidR="005E6C44" w:rsidRDefault="00DB2C0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38B42023" w:rsidR="005E6C44" w:rsidRDefault="00840BBD" w:rsidP="003F6F7B">
            <w:pPr>
              <w:rPr>
                <w:rFonts w:ascii="Arial" w:hAnsi="Arial" w:cs="Arial"/>
                <w:sz w:val="22"/>
                <w:szCs w:val="22"/>
              </w:rPr>
            </w:pPr>
            <w:r>
              <w:rPr>
                <w:rFonts w:ascii="Arial" w:hAnsi="Arial" w:cs="Arial"/>
                <w:sz w:val="22"/>
                <w:szCs w:val="22"/>
              </w:rPr>
              <w:t>2500744@student.uwtsd.ac.uk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3208B7F6" w:rsidR="005E6C44" w:rsidRPr="004C3A0B" w:rsidRDefault="00840BBD" w:rsidP="003F6F7B">
            <w:pPr>
              <w:rPr>
                <w:rFonts w:ascii="Arial" w:hAnsi="Arial" w:cs="Arial"/>
                <w:sz w:val="22"/>
                <w:szCs w:val="22"/>
              </w:rPr>
            </w:pPr>
            <w:r>
              <w:rPr>
                <w:rFonts w:ascii="Arial" w:hAnsi="Arial" w:cs="Arial"/>
                <w:sz w:val="22"/>
                <w:szCs w:val="22"/>
              </w:rPr>
              <w:t>07514276309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3B9048BE" w:rsidR="005E6C44" w:rsidRPr="004C3A0B" w:rsidRDefault="00840BBD" w:rsidP="003F6F7B">
            <w:pPr>
              <w:rPr>
                <w:rFonts w:ascii="Arial" w:hAnsi="Arial" w:cs="Arial"/>
                <w:sz w:val="22"/>
                <w:szCs w:val="22"/>
              </w:rPr>
            </w:pPr>
            <w:r>
              <w:rPr>
                <w:rFonts w:ascii="Arial" w:hAnsi="Arial" w:cs="Arial"/>
                <w:sz w:val="22"/>
                <w:szCs w:val="22"/>
              </w:rPr>
              <w:t>2500744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3297C630" w:rsidR="005E6C44" w:rsidRPr="004C3A0B" w:rsidRDefault="00840BBD" w:rsidP="003F6F7B">
            <w:pPr>
              <w:rPr>
                <w:rFonts w:ascii="Arial" w:hAnsi="Arial" w:cs="Arial"/>
                <w:sz w:val="22"/>
                <w:szCs w:val="22"/>
              </w:rPr>
            </w:pPr>
            <w:r>
              <w:rPr>
                <w:rFonts w:ascii="Arial" w:hAnsi="Arial" w:cs="Arial"/>
                <w:sz w:val="22"/>
                <w:szCs w:val="22"/>
              </w:rPr>
              <w:t>Psychology of physical activity behaviour</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A9415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A9415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A9415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A9415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9415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9415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A9415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941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A941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941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7D07333" w:rsidR="00240C32" w:rsidRPr="0092487B" w:rsidRDefault="00A9415A"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40BBD">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591E21E" w:rsidR="00240C32" w:rsidRPr="0092487B" w:rsidRDefault="00A9415A"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40BB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41522B8" w:rsidR="004D0161" w:rsidRPr="004C3A0B" w:rsidRDefault="00840BBD" w:rsidP="00694EA8">
            <w:pPr>
              <w:spacing w:before="100" w:beforeAutospacing="1" w:after="100" w:afterAutospacing="1"/>
              <w:rPr>
                <w:rFonts w:ascii="Arial" w:hAnsi="Arial" w:cs="Arial"/>
                <w:sz w:val="22"/>
                <w:szCs w:val="22"/>
              </w:rPr>
            </w:pPr>
            <w:r>
              <w:rPr>
                <w:rFonts w:ascii="Arial" w:hAnsi="Arial" w:cs="Arial"/>
                <w:sz w:val="22"/>
                <w:szCs w:val="22"/>
              </w:rPr>
              <w:t>Stephen Tonkiss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1CFAE585" w:rsidR="004D0161" w:rsidRPr="004C3A0B" w:rsidRDefault="00DB2C04" w:rsidP="00694EA8">
            <w:pPr>
              <w:spacing w:before="100" w:beforeAutospacing="1" w:after="100" w:afterAutospacing="1"/>
              <w:rPr>
                <w:rFonts w:ascii="Arial" w:hAnsi="Arial" w:cs="Arial"/>
                <w:sz w:val="22"/>
                <w:szCs w:val="22"/>
              </w:rPr>
            </w:pPr>
            <w:r>
              <w:rPr>
                <w:rFonts w:ascii="Arial" w:hAnsi="Arial" w:cs="Arial"/>
                <w:sz w:val="22"/>
                <w:szCs w:val="22"/>
              </w:rPr>
              <w:t>12/10/26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E2B34A8" w:rsidR="00CC2661" w:rsidRPr="004C3A0B" w:rsidRDefault="00F179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093A344" w:rsidR="00CC2661" w:rsidRPr="004C3A0B" w:rsidRDefault="00F179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2F7A74F2" w:rsidR="00CC2661" w:rsidRPr="004C3A0B" w:rsidRDefault="00F1799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C55919E" w:rsidR="00CC2661" w:rsidRPr="004C3A0B" w:rsidRDefault="00F1799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60B47678" w:rsidR="00743859" w:rsidRDefault="00F1799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FFC0A1C" w:rsidR="00743859" w:rsidRPr="004C3A0B" w:rsidRDefault="00F179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07FE16A" w:rsidR="00743859" w:rsidRPr="004C3A0B" w:rsidRDefault="00F179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F97E5" w14:textId="77777777" w:rsidR="00A9415A" w:rsidRDefault="00A9415A" w:rsidP="00390251">
      <w:r>
        <w:separator/>
      </w:r>
    </w:p>
    <w:p w14:paraId="5F030E6C" w14:textId="77777777" w:rsidR="00A9415A" w:rsidRDefault="00A9415A"/>
  </w:endnote>
  <w:endnote w:type="continuationSeparator" w:id="0">
    <w:p w14:paraId="116E84EA" w14:textId="77777777" w:rsidR="00A9415A" w:rsidRDefault="00A9415A" w:rsidP="00390251">
      <w:r>
        <w:continuationSeparator/>
      </w:r>
    </w:p>
    <w:p w14:paraId="57EDB077" w14:textId="77777777" w:rsidR="00A9415A" w:rsidRDefault="00A941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239AE" w14:textId="77777777" w:rsidR="00A9415A" w:rsidRDefault="00A9415A" w:rsidP="00390251">
      <w:r>
        <w:separator/>
      </w:r>
    </w:p>
    <w:p w14:paraId="3DDBB2FC" w14:textId="77777777" w:rsidR="00A9415A" w:rsidRDefault="00A9415A"/>
  </w:footnote>
  <w:footnote w:type="continuationSeparator" w:id="0">
    <w:p w14:paraId="10C6DD60" w14:textId="77777777" w:rsidR="00A9415A" w:rsidRDefault="00A9415A" w:rsidP="00390251">
      <w:r>
        <w:continuationSeparator/>
      </w:r>
    </w:p>
    <w:p w14:paraId="38275BAE" w14:textId="77777777" w:rsidR="00A9415A" w:rsidRDefault="00A941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848B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0BBD"/>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9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15A"/>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84998"/>
    <w:rsid w:val="00D90204"/>
    <w:rsid w:val="00D929F1"/>
    <w:rsid w:val="00D93D14"/>
    <w:rsid w:val="00D97FF7"/>
    <w:rsid w:val="00DB1935"/>
    <w:rsid w:val="00DB2C04"/>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2B50"/>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990"/>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3969</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stephen tonkiss</cp:lastModifiedBy>
  <cp:revision>4</cp:revision>
  <cp:lastPrinted>2016-10-24T12:21:00Z</cp:lastPrinted>
  <dcterms:created xsi:type="dcterms:W3CDTF">2026-10-12T12:11:00Z</dcterms:created>
  <dcterms:modified xsi:type="dcterms:W3CDTF">2026-10-12T12:27:00Z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