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8B1F429" w14:textId="77777777" w:rsidR="00050FF0" w:rsidRDefault="003C1ABA">
      <w:r>
        <w:rPr>
          <w:noProof/>
          <w:lang w:eastAsia="en-GB"/>
        </w:rPr>
        <w:drawing>
          <wp:inline distT="0" distB="0" distL="0" distR="0" wp14:anchorId="66AD1E45" wp14:editId="1A6F3361">
            <wp:extent cx="5731510" cy="3334385"/>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5731510" cy="3334385"/>
                    </a:xfrm>
                    <a:prstGeom prst="rect">
                      <a:avLst/>
                    </a:prstGeom>
                  </pic:spPr>
                </pic:pic>
              </a:graphicData>
            </a:graphic>
          </wp:inline>
        </w:drawing>
      </w:r>
    </w:p>
    <w:p w14:paraId="3DF0B6AA" w14:textId="77777777" w:rsidR="003C1ABA" w:rsidRDefault="003C1ABA">
      <w:r>
        <w:t>This is the login page that I created, it also links to a create an account page if the user doesn’t have an account. There is also validation in place to prevent the user from accessing the main part of the website without logging in.</w:t>
      </w:r>
    </w:p>
    <w:p w14:paraId="569C7591" w14:textId="77777777" w:rsidR="003C1ABA" w:rsidRDefault="003C1ABA">
      <w:r>
        <w:rPr>
          <w:noProof/>
          <w:lang w:eastAsia="en-GB"/>
        </w:rPr>
        <w:drawing>
          <wp:inline distT="0" distB="0" distL="0" distR="0" wp14:anchorId="3712E2CF" wp14:editId="6A93FF7B">
            <wp:extent cx="2886501" cy="1348186"/>
            <wp:effectExtent l="0" t="0" r="9525" b="444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2895865" cy="1352560"/>
                    </a:xfrm>
                    <a:prstGeom prst="rect">
                      <a:avLst/>
                    </a:prstGeom>
                  </pic:spPr>
                </pic:pic>
              </a:graphicData>
            </a:graphic>
          </wp:inline>
        </w:drawing>
      </w:r>
    </w:p>
    <w:p w14:paraId="4B572566" w14:textId="77777777" w:rsidR="003C1ABA" w:rsidRDefault="003C1ABA">
      <w:r>
        <w:t>Once the user presses the login button it will check the inputs from the username and password box. If either of the boxes are blank then this message will be displayed. If the user enters inputs for both boxes then it’ll check if the account is currently in the database, if the account isn’t on the database then the boxes will be made empty again.</w:t>
      </w:r>
    </w:p>
    <w:p w14:paraId="69429F35" w14:textId="77777777" w:rsidR="003C1ABA" w:rsidRDefault="003C1ABA">
      <w:r>
        <w:rPr>
          <w:noProof/>
          <w:lang w:eastAsia="en-GB"/>
        </w:rPr>
        <w:drawing>
          <wp:inline distT="0" distB="0" distL="0" distR="0" wp14:anchorId="4ABCFB2F" wp14:editId="4EFD0A52">
            <wp:extent cx="4804012" cy="1664319"/>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4824314" cy="1671353"/>
                    </a:xfrm>
                    <a:prstGeom prst="rect">
                      <a:avLst/>
                    </a:prstGeom>
                  </pic:spPr>
                </pic:pic>
              </a:graphicData>
            </a:graphic>
          </wp:inline>
        </w:drawing>
      </w:r>
    </w:p>
    <w:p w14:paraId="3BE29656" w14:textId="77777777" w:rsidR="003C1ABA" w:rsidRDefault="003C1ABA">
      <w:r>
        <w:t xml:space="preserve">This is the create an account page. It allows the user to create an account with the username and password they desire. </w:t>
      </w:r>
    </w:p>
    <w:p w14:paraId="7EAE3229" w14:textId="77777777" w:rsidR="003C1ABA" w:rsidRDefault="003C1ABA"/>
    <w:p w14:paraId="7BC755B0" w14:textId="77777777" w:rsidR="003C1ABA" w:rsidRDefault="003C1ABA">
      <w:r>
        <w:rPr>
          <w:noProof/>
          <w:lang w:eastAsia="en-GB"/>
        </w:rPr>
        <w:lastRenderedPageBreak/>
        <w:drawing>
          <wp:inline distT="0" distB="0" distL="0" distR="0" wp14:anchorId="5C81DA3B" wp14:editId="7C9DFF98">
            <wp:extent cx="2797791" cy="1591600"/>
            <wp:effectExtent l="0" t="0" r="3175" b="889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2812331" cy="1599872"/>
                    </a:xfrm>
                    <a:prstGeom prst="rect">
                      <a:avLst/>
                    </a:prstGeom>
                  </pic:spPr>
                </pic:pic>
              </a:graphicData>
            </a:graphic>
          </wp:inline>
        </w:drawing>
      </w:r>
    </w:p>
    <w:p w14:paraId="292F3873" w14:textId="77777777" w:rsidR="003C1ABA" w:rsidRDefault="003C1ABA">
      <w:r>
        <w:t>There is validation in place to prevent the user from entering usernames too small or big. There is also validation in place to make sure the username can only be letters/numbers any other character is prevented.</w:t>
      </w:r>
    </w:p>
    <w:p w14:paraId="139562D4" w14:textId="77777777" w:rsidR="003C1ABA" w:rsidRDefault="003C1ABA">
      <w:r>
        <w:rPr>
          <w:noProof/>
          <w:lang w:eastAsia="en-GB"/>
        </w:rPr>
        <w:drawing>
          <wp:inline distT="0" distB="0" distL="0" distR="0" wp14:anchorId="54635537" wp14:editId="01C90782">
            <wp:extent cx="2047164" cy="935342"/>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2065907" cy="943906"/>
                    </a:xfrm>
                    <a:prstGeom prst="rect">
                      <a:avLst/>
                    </a:prstGeom>
                  </pic:spPr>
                </pic:pic>
              </a:graphicData>
            </a:graphic>
          </wp:inline>
        </w:drawing>
      </w:r>
    </w:p>
    <w:p w14:paraId="64FD2AB1" w14:textId="77777777" w:rsidR="008573C7" w:rsidRDefault="008573C7">
      <w:r>
        <w:t>Once a valid account is created the password gets encrypted.</w:t>
      </w:r>
    </w:p>
    <w:p w14:paraId="5F5BB3AC" w14:textId="77777777" w:rsidR="008573C7" w:rsidRDefault="008573C7">
      <w:r>
        <w:rPr>
          <w:noProof/>
          <w:lang w:eastAsia="en-GB"/>
        </w:rPr>
        <w:drawing>
          <wp:inline distT="0" distB="0" distL="0" distR="0" wp14:anchorId="1831C89E" wp14:editId="48EA0654">
            <wp:extent cx="4694830" cy="1741966"/>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4704714" cy="1745633"/>
                    </a:xfrm>
                    <a:prstGeom prst="rect">
                      <a:avLst/>
                    </a:prstGeom>
                  </pic:spPr>
                </pic:pic>
              </a:graphicData>
            </a:graphic>
          </wp:inline>
        </w:drawing>
      </w:r>
    </w:p>
    <w:p w14:paraId="5C08B27C" w14:textId="77777777" w:rsidR="008573C7" w:rsidRDefault="008573C7">
      <w:r>
        <w:t>This is the view of the dashboard from the perspective of a user with limited permissions. It only allows the user to access the artist and album pages.</w:t>
      </w:r>
    </w:p>
    <w:p w14:paraId="54B4398E" w14:textId="77777777" w:rsidR="008573C7" w:rsidRDefault="008573C7">
      <w:r>
        <w:rPr>
          <w:noProof/>
          <w:lang w:eastAsia="en-GB"/>
        </w:rPr>
        <w:drawing>
          <wp:inline distT="0" distB="0" distL="0" distR="0" wp14:anchorId="5501A672" wp14:editId="3B5B4CC4">
            <wp:extent cx="4749421" cy="1521225"/>
            <wp:effectExtent l="0" t="0" r="0" b="317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4774067" cy="1529119"/>
                    </a:xfrm>
                    <a:prstGeom prst="rect">
                      <a:avLst/>
                    </a:prstGeom>
                  </pic:spPr>
                </pic:pic>
              </a:graphicData>
            </a:graphic>
          </wp:inline>
        </w:drawing>
      </w:r>
    </w:p>
    <w:p w14:paraId="2110D5C1" w14:textId="77777777" w:rsidR="008573C7" w:rsidRDefault="008573C7">
      <w:r>
        <w:t>This is the dashboard from the perspective of an admin account. It includes the user page where the admin can manage users that have been created.</w:t>
      </w:r>
    </w:p>
    <w:p w14:paraId="1DE50670" w14:textId="77777777" w:rsidR="008573C7" w:rsidRDefault="008573C7">
      <w:r>
        <w:rPr>
          <w:noProof/>
          <w:lang w:eastAsia="en-GB"/>
        </w:rPr>
        <w:lastRenderedPageBreak/>
        <w:drawing>
          <wp:inline distT="0" distB="0" distL="0" distR="0" wp14:anchorId="389CBD84" wp14:editId="701F4146">
            <wp:extent cx="5731510" cy="1418590"/>
            <wp:effectExtent l="0" t="0" r="254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31510" cy="1418590"/>
                    </a:xfrm>
                    <a:prstGeom prst="rect">
                      <a:avLst/>
                    </a:prstGeom>
                  </pic:spPr>
                </pic:pic>
              </a:graphicData>
            </a:graphic>
          </wp:inline>
        </w:drawing>
      </w:r>
    </w:p>
    <w:p w14:paraId="7634A870" w14:textId="77777777" w:rsidR="008573C7" w:rsidRDefault="008573C7">
      <w:r>
        <w:t>This is the user page which only admin accounts have permission to access. This page allows the admin to add, edit or delete users from the system. There is also a search functionality if the admin is looking for a certain account.</w:t>
      </w:r>
    </w:p>
    <w:p w14:paraId="5D2EC1E7" w14:textId="77777777" w:rsidR="008573C7" w:rsidRDefault="008573C7">
      <w:r>
        <w:rPr>
          <w:noProof/>
          <w:lang w:eastAsia="en-GB"/>
        </w:rPr>
        <w:drawing>
          <wp:inline distT="0" distB="0" distL="0" distR="0" wp14:anchorId="7A180FD7" wp14:editId="08249D3A">
            <wp:extent cx="5731510" cy="737870"/>
            <wp:effectExtent l="0" t="0" r="2540" b="508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731510" cy="737870"/>
                    </a:xfrm>
                    <a:prstGeom prst="rect">
                      <a:avLst/>
                    </a:prstGeom>
                  </pic:spPr>
                </pic:pic>
              </a:graphicData>
            </a:graphic>
          </wp:inline>
        </w:drawing>
      </w:r>
    </w:p>
    <w:p w14:paraId="65D1A670" w14:textId="77777777" w:rsidR="008573C7" w:rsidRDefault="008573C7">
      <w:r>
        <w:rPr>
          <w:noProof/>
          <w:lang w:eastAsia="en-GB"/>
        </w:rPr>
        <w:drawing>
          <wp:inline distT="0" distB="0" distL="0" distR="0" wp14:anchorId="7FB05FC1" wp14:editId="2C567D54">
            <wp:extent cx="4162567" cy="2613941"/>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4179621" cy="2624650"/>
                    </a:xfrm>
                    <a:prstGeom prst="rect">
                      <a:avLst/>
                    </a:prstGeom>
                  </pic:spPr>
                </pic:pic>
              </a:graphicData>
            </a:graphic>
          </wp:inline>
        </w:drawing>
      </w:r>
    </w:p>
    <w:p w14:paraId="36EB09A1" w14:textId="77777777" w:rsidR="008573C7" w:rsidRDefault="008573C7">
      <w:r>
        <w:t>This is the edit user page, this allows the admin to change the username, password or access level.</w:t>
      </w:r>
    </w:p>
    <w:p w14:paraId="71DD3163" w14:textId="77777777" w:rsidR="008573C7" w:rsidRDefault="008573C7">
      <w:r>
        <w:rPr>
          <w:noProof/>
          <w:lang w:eastAsia="en-GB"/>
        </w:rPr>
        <w:drawing>
          <wp:inline distT="0" distB="0" distL="0" distR="0" wp14:anchorId="0D12D011" wp14:editId="25C4D9C5">
            <wp:extent cx="2627194" cy="1107330"/>
            <wp:effectExtent l="0" t="0" r="1905"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2648918" cy="1116486"/>
                    </a:xfrm>
                    <a:prstGeom prst="rect">
                      <a:avLst/>
                    </a:prstGeom>
                  </pic:spPr>
                </pic:pic>
              </a:graphicData>
            </a:graphic>
          </wp:inline>
        </w:drawing>
      </w:r>
    </w:p>
    <w:p w14:paraId="4DBCA33E" w14:textId="77777777" w:rsidR="008573C7" w:rsidRDefault="008573C7">
      <w:r>
        <w:t>If an admin tries to edit the main admin account then this message will appear to prevent them.</w:t>
      </w:r>
    </w:p>
    <w:p w14:paraId="58CF5A2A" w14:textId="77777777" w:rsidR="008573C7" w:rsidRDefault="008573C7">
      <w:r>
        <w:rPr>
          <w:noProof/>
          <w:lang w:eastAsia="en-GB"/>
        </w:rPr>
        <w:lastRenderedPageBreak/>
        <w:drawing>
          <wp:inline distT="0" distB="0" distL="0" distR="0" wp14:anchorId="0BE319E2" wp14:editId="2264B93D">
            <wp:extent cx="2509114" cy="2495097"/>
            <wp:effectExtent l="0" t="0" r="5715" b="63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2516237" cy="2502180"/>
                    </a:xfrm>
                    <a:prstGeom prst="rect">
                      <a:avLst/>
                    </a:prstGeom>
                  </pic:spPr>
                </pic:pic>
              </a:graphicData>
            </a:graphic>
          </wp:inline>
        </w:drawing>
      </w:r>
    </w:p>
    <w:p w14:paraId="25C2D287" w14:textId="77777777" w:rsidR="008573C7" w:rsidRDefault="008573C7">
      <w:r>
        <w:t>These are the new details this account will have, once the update button is pressed the account will be updated in the system.</w:t>
      </w:r>
    </w:p>
    <w:p w14:paraId="3E1353A5" w14:textId="77777777" w:rsidR="008573C7" w:rsidRDefault="008573C7">
      <w:r>
        <w:rPr>
          <w:noProof/>
          <w:lang w:eastAsia="en-GB"/>
        </w:rPr>
        <w:drawing>
          <wp:inline distT="0" distB="0" distL="0" distR="0" wp14:anchorId="0D230D3D" wp14:editId="14BF99DB">
            <wp:extent cx="5731510" cy="110490"/>
            <wp:effectExtent l="0" t="0" r="2540" b="381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731510" cy="110490"/>
                    </a:xfrm>
                    <a:prstGeom prst="rect">
                      <a:avLst/>
                    </a:prstGeom>
                  </pic:spPr>
                </pic:pic>
              </a:graphicData>
            </a:graphic>
          </wp:inline>
        </w:drawing>
      </w:r>
    </w:p>
    <w:p w14:paraId="067CA92D" w14:textId="77777777" w:rsidR="008573C7" w:rsidRDefault="008573C7">
      <w:r>
        <w:t>As you can see the user has been edited with the changes applied.</w:t>
      </w:r>
    </w:p>
    <w:p w14:paraId="7772DAB7" w14:textId="77777777" w:rsidR="001F2B67" w:rsidRDefault="001F2B67">
      <w:r>
        <w:rPr>
          <w:noProof/>
          <w:lang w:eastAsia="en-GB"/>
        </w:rPr>
        <w:drawing>
          <wp:inline distT="0" distB="0" distL="0" distR="0" wp14:anchorId="157E1EFC" wp14:editId="22775468">
            <wp:extent cx="2860243" cy="1387431"/>
            <wp:effectExtent l="0" t="0" r="0" b="381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2875128" cy="1394651"/>
                    </a:xfrm>
                    <a:prstGeom prst="rect">
                      <a:avLst/>
                    </a:prstGeom>
                  </pic:spPr>
                </pic:pic>
              </a:graphicData>
            </a:graphic>
          </wp:inline>
        </w:drawing>
      </w:r>
    </w:p>
    <w:p w14:paraId="0C3DA79A" w14:textId="77777777" w:rsidR="008573C7" w:rsidRDefault="008573C7">
      <w:pPr>
        <w:rPr>
          <w:noProof/>
          <w:lang w:eastAsia="en-GB"/>
        </w:rPr>
      </w:pPr>
      <w:r>
        <w:rPr>
          <w:noProof/>
          <w:lang w:eastAsia="en-GB"/>
        </w:rPr>
        <w:t xml:space="preserve">It is also possible to delete users </w:t>
      </w:r>
      <w:r w:rsidR="001F2B67">
        <w:rPr>
          <w:noProof/>
          <w:lang w:eastAsia="en-GB"/>
        </w:rPr>
        <w:t>by pressing the delete button to the right of the table. This is currently selected on the testdummy account that was just edited. There is the option to cancel if it was a misclick.</w:t>
      </w:r>
    </w:p>
    <w:p w14:paraId="34538202" w14:textId="77777777" w:rsidR="001F2B67" w:rsidRDefault="001F2B67">
      <w:r>
        <w:rPr>
          <w:noProof/>
          <w:lang w:eastAsia="en-GB"/>
        </w:rPr>
        <w:drawing>
          <wp:inline distT="0" distB="0" distL="0" distR="0" wp14:anchorId="56EDEFB9" wp14:editId="0112732A">
            <wp:extent cx="5731510" cy="691515"/>
            <wp:effectExtent l="0" t="0" r="254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731510" cy="691515"/>
                    </a:xfrm>
                    <a:prstGeom prst="rect">
                      <a:avLst/>
                    </a:prstGeom>
                  </pic:spPr>
                </pic:pic>
              </a:graphicData>
            </a:graphic>
          </wp:inline>
        </w:drawing>
      </w:r>
    </w:p>
    <w:p w14:paraId="02AF5003" w14:textId="77777777" w:rsidR="001F2B67" w:rsidRDefault="001F2B67">
      <w:r>
        <w:t>As you can see the testdummy account has been deleted from the system.</w:t>
      </w:r>
    </w:p>
    <w:p w14:paraId="1A9D28EE" w14:textId="77777777" w:rsidR="001F2B67" w:rsidRDefault="001F2B67">
      <w:r>
        <w:rPr>
          <w:noProof/>
          <w:lang w:eastAsia="en-GB"/>
        </w:rPr>
        <w:drawing>
          <wp:inline distT="0" distB="0" distL="0" distR="0" wp14:anchorId="3BD8B566" wp14:editId="03B3EB2B">
            <wp:extent cx="2466975" cy="1219200"/>
            <wp:effectExtent l="0" t="0" r="9525"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2466975" cy="1219200"/>
                    </a:xfrm>
                    <a:prstGeom prst="rect">
                      <a:avLst/>
                    </a:prstGeom>
                  </pic:spPr>
                </pic:pic>
              </a:graphicData>
            </a:graphic>
          </wp:inline>
        </w:drawing>
      </w:r>
    </w:p>
    <w:p w14:paraId="1A3801E4" w14:textId="77777777" w:rsidR="001F2B67" w:rsidRDefault="001F2B67">
      <w:r>
        <w:t>If an admin tries to delete the main admin account then this message will appear preventing it.</w:t>
      </w:r>
    </w:p>
    <w:p w14:paraId="71AD409F" w14:textId="77777777" w:rsidR="001F2B67" w:rsidRDefault="001F2B67">
      <w:r>
        <w:rPr>
          <w:noProof/>
          <w:lang w:eastAsia="en-GB"/>
        </w:rPr>
        <w:lastRenderedPageBreak/>
        <w:drawing>
          <wp:inline distT="0" distB="0" distL="0" distR="0" wp14:anchorId="285178C9" wp14:editId="58937848">
            <wp:extent cx="2443277" cy="3062580"/>
            <wp:effectExtent l="0" t="0" r="0" b="508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2451298" cy="3072634"/>
                    </a:xfrm>
                    <a:prstGeom prst="rect">
                      <a:avLst/>
                    </a:prstGeom>
                  </pic:spPr>
                </pic:pic>
              </a:graphicData>
            </a:graphic>
          </wp:inline>
        </w:drawing>
      </w:r>
    </w:p>
    <w:p w14:paraId="1E9507D4" w14:textId="77777777" w:rsidR="001F2B67" w:rsidRDefault="001F2B67">
      <w:r>
        <w:t>There is also the option to create an account, this page is the exact same as the first create account page however there is the option to set the user level to something that isn’t standard.</w:t>
      </w:r>
    </w:p>
    <w:p w14:paraId="565A116D" w14:textId="77777777" w:rsidR="001F2B67" w:rsidRDefault="001F2B67">
      <w:r>
        <w:rPr>
          <w:noProof/>
          <w:lang w:eastAsia="en-GB"/>
        </w:rPr>
        <w:drawing>
          <wp:inline distT="0" distB="0" distL="0" distR="0" wp14:anchorId="2C7A4404" wp14:editId="69900978">
            <wp:extent cx="3133725" cy="3505200"/>
            <wp:effectExtent l="0" t="0" r="9525"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3133725" cy="3505200"/>
                    </a:xfrm>
                    <a:prstGeom prst="rect">
                      <a:avLst/>
                    </a:prstGeom>
                  </pic:spPr>
                </pic:pic>
              </a:graphicData>
            </a:graphic>
          </wp:inline>
        </w:drawing>
      </w:r>
    </w:p>
    <w:p w14:paraId="585B7264" w14:textId="77777777" w:rsidR="001F2B67" w:rsidRDefault="001F2B67">
      <w:r>
        <w:t>Here is testdummy getting recreated again.</w:t>
      </w:r>
    </w:p>
    <w:p w14:paraId="47404077" w14:textId="77777777" w:rsidR="001F2B67" w:rsidRDefault="001F2B67">
      <w:r>
        <w:rPr>
          <w:noProof/>
          <w:lang w:eastAsia="en-GB"/>
        </w:rPr>
        <w:drawing>
          <wp:inline distT="0" distB="0" distL="0" distR="0" wp14:anchorId="55C82D63" wp14:editId="7B822546">
            <wp:extent cx="5731510" cy="809625"/>
            <wp:effectExtent l="0" t="0" r="2540" b="9525"/>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5731510" cy="809625"/>
                    </a:xfrm>
                    <a:prstGeom prst="rect">
                      <a:avLst/>
                    </a:prstGeom>
                  </pic:spPr>
                </pic:pic>
              </a:graphicData>
            </a:graphic>
          </wp:inline>
        </w:drawing>
      </w:r>
    </w:p>
    <w:p w14:paraId="06F602C8" w14:textId="77777777" w:rsidR="001F2B67" w:rsidRDefault="001F2B67">
      <w:r>
        <w:t>As you can see testdummy has been readded to the database with a new account.</w:t>
      </w:r>
    </w:p>
    <w:p w14:paraId="26D55533" w14:textId="77777777" w:rsidR="00E219F7" w:rsidRDefault="00E219F7">
      <w:r>
        <w:lastRenderedPageBreak/>
        <w:t>These features carry over to the other two webpages and are altered to fit whatever the page is about.</w:t>
      </w:r>
    </w:p>
    <w:p w14:paraId="61325540" w14:textId="77777777" w:rsidR="00E219F7" w:rsidRDefault="00E219F7">
      <w:r>
        <w:rPr>
          <w:noProof/>
          <w:lang w:eastAsia="en-GB"/>
        </w:rPr>
        <w:drawing>
          <wp:inline distT="0" distB="0" distL="0" distR="0" wp14:anchorId="4ADCE75D" wp14:editId="17A4BB38">
            <wp:extent cx="5731510" cy="1320165"/>
            <wp:effectExtent l="0" t="0" r="254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5731510" cy="1320165"/>
                    </a:xfrm>
                    <a:prstGeom prst="rect">
                      <a:avLst/>
                    </a:prstGeom>
                  </pic:spPr>
                </pic:pic>
              </a:graphicData>
            </a:graphic>
          </wp:inline>
        </w:drawing>
      </w:r>
    </w:p>
    <w:p w14:paraId="62FD5C47" w14:textId="77777777" w:rsidR="00E219F7" w:rsidRDefault="00E219F7">
      <w:r>
        <w:t>This is how a standard user sees this webpage, as you can see the add, edit and delete buttons aren’t visible.</w:t>
      </w:r>
    </w:p>
    <w:p w14:paraId="2CC9FC71" w14:textId="77777777" w:rsidR="00E219F7" w:rsidRDefault="00E219F7">
      <w:r>
        <w:rPr>
          <w:noProof/>
          <w:lang w:eastAsia="en-GB"/>
        </w:rPr>
        <w:drawing>
          <wp:inline distT="0" distB="0" distL="0" distR="0" wp14:anchorId="25AF246B" wp14:editId="4B14E4E0">
            <wp:extent cx="5731510" cy="1425575"/>
            <wp:effectExtent l="0" t="0" r="2540" b="3175"/>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5731510" cy="1425575"/>
                    </a:xfrm>
                    <a:prstGeom prst="rect">
                      <a:avLst/>
                    </a:prstGeom>
                  </pic:spPr>
                </pic:pic>
              </a:graphicData>
            </a:graphic>
          </wp:inline>
        </w:drawing>
      </w:r>
    </w:p>
    <w:p w14:paraId="5BE63D10" w14:textId="77777777" w:rsidR="00E219F7" w:rsidRDefault="00E219F7">
      <w:r>
        <w:t>This is the view for an admin account, the features are there.</w:t>
      </w:r>
    </w:p>
    <w:p w14:paraId="2AC169A1" w14:textId="77777777" w:rsidR="00E219F7" w:rsidRDefault="00E219F7">
      <w:r>
        <w:rPr>
          <w:noProof/>
          <w:lang w:eastAsia="en-GB"/>
        </w:rPr>
        <w:drawing>
          <wp:inline distT="0" distB="0" distL="0" distR="0" wp14:anchorId="7B9D5491" wp14:editId="5DC22DCB">
            <wp:extent cx="2774058" cy="2713939"/>
            <wp:effectExtent l="0" t="0" r="7620"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2785309" cy="2724946"/>
                    </a:xfrm>
                    <a:prstGeom prst="rect">
                      <a:avLst/>
                    </a:prstGeom>
                  </pic:spPr>
                </pic:pic>
              </a:graphicData>
            </a:graphic>
          </wp:inline>
        </w:drawing>
      </w:r>
    </w:p>
    <w:p w14:paraId="58FDFEA8" w14:textId="77777777" w:rsidR="00E219F7" w:rsidRDefault="00E219F7">
      <w:r>
        <w:t>This is the add artist page, once information has been entered into all of the boxes the artist can be added to the system.</w:t>
      </w:r>
    </w:p>
    <w:p w14:paraId="231F6393" w14:textId="77777777" w:rsidR="00E219F7" w:rsidRDefault="00E219F7">
      <w:r>
        <w:rPr>
          <w:noProof/>
          <w:lang w:eastAsia="en-GB"/>
        </w:rPr>
        <w:drawing>
          <wp:inline distT="0" distB="0" distL="0" distR="0" wp14:anchorId="7D63ACF8" wp14:editId="73EF9955">
            <wp:extent cx="5731510" cy="1328420"/>
            <wp:effectExtent l="0" t="0" r="2540" b="508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5731510" cy="1328420"/>
                    </a:xfrm>
                    <a:prstGeom prst="rect">
                      <a:avLst/>
                    </a:prstGeom>
                  </pic:spPr>
                </pic:pic>
              </a:graphicData>
            </a:graphic>
          </wp:inline>
        </w:drawing>
      </w:r>
    </w:p>
    <w:p w14:paraId="063BD180" w14:textId="77777777" w:rsidR="00E219F7" w:rsidRDefault="00E219F7">
      <w:r>
        <w:lastRenderedPageBreak/>
        <w:t>As you can see the artist has been added to the system.</w:t>
      </w:r>
    </w:p>
    <w:p w14:paraId="3FE0DFD6" w14:textId="77777777" w:rsidR="00E219F7" w:rsidRDefault="00E219F7">
      <w:r>
        <w:rPr>
          <w:noProof/>
          <w:lang w:eastAsia="en-GB"/>
        </w:rPr>
        <w:drawing>
          <wp:inline distT="0" distB="0" distL="0" distR="0" wp14:anchorId="49DA39CE" wp14:editId="53E86B47">
            <wp:extent cx="2794406" cy="2712459"/>
            <wp:effectExtent l="0" t="0" r="6350" b="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a:off x="0" y="0"/>
                      <a:ext cx="2806695" cy="2724387"/>
                    </a:xfrm>
                    <a:prstGeom prst="rect">
                      <a:avLst/>
                    </a:prstGeom>
                  </pic:spPr>
                </pic:pic>
              </a:graphicData>
            </a:graphic>
          </wp:inline>
        </w:drawing>
      </w:r>
    </w:p>
    <w:p w14:paraId="30F7E165" w14:textId="77777777" w:rsidR="00E219F7" w:rsidRDefault="00E219F7">
      <w:r>
        <w:t>The artist details can also be updated, this is the artist I just created however I have added a few changes such as the name and dates.</w:t>
      </w:r>
    </w:p>
    <w:p w14:paraId="308EB290" w14:textId="77777777" w:rsidR="00E219F7" w:rsidRDefault="00E219F7">
      <w:r>
        <w:rPr>
          <w:noProof/>
          <w:lang w:eastAsia="en-GB"/>
        </w:rPr>
        <w:drawing>
          <wp:inline distT="0" distB="0" distL="0" distR="0" wp14:anchorId="16685BA9" wp14:editId="3C912635">
            <wp:extent cx="5731510" cy="1249045"/>
            <wp:effectExtent l="0" t="0" r="2540" b="8255"/>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stretch>
                      <a:fillRect/>
                    </a:stretch>
                  </pic:blipFill>
                  <pic:spPr>
                    <a:xfrm>
                      <a:off x="0" y="0"/>
                      <a:ext cx="5731510" cy="1249045"/>
                    </a:xfrm>
                    <a:prstGeom prst="rect">
                      <a:avLst/>
                    </a:prstGeom>
                  </pic:spPr>
                </pic:pic>
              </a:graphicData>
            </a:graphic>
          </wp:inline>
        </w:drawing>
      </w:r>
    </w:p>
    <w:p w14:paraId="6D65141A" w14:textId="77777777" w:rsidR="00E219F7" w:rsidRDefault="00E219F7">
      <w:r>
        <w:t>As you can see the changes have taken place.</w:t>
      </w:r>
    </w:p>
    <w:p w14:paraId="59C128D2" w14:textId="77777777" w:rsidR="00E219F7" w:rsidRDefault="00E219F7">
      <w:r>
        <w:rPr>
          <w:noProof/>
          <w:lang w:eastAsia="en-GB"/>
        </w:rPr>
        <w:drawing>
          <wp:inline distT="0" distB="0" distL="0" distR="0" wp14:anchorId="2773817E" wp14:editId="153B8822">
            <wp:extent cx="3006547" cy="1558635"/>
            <wp:effectExtent l="0" t="0" r="3810" b="381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stretch>
                      <a:fillRect/>
                    </a:stretch>
                  </pic:blipFill>
                  <pic:spPr>
                    <a:xfrm>
                      <a:off x="0" y="0"/>
                      <a:ext cx="3019812" cy="1565512"/>
                    </a:xfrm>
                    <a:prstGeom prst="rect">
                      <a:avLst/>
                    </a:prstGeom>
                  </pic:spPr>
                </pic:pic>
              </a:graphicData>
            </a:graphic>
          </wp:inline>
        </w:drawing>
      </w:r>
    </w:p>
    <w:p w14:paraId="6247F866" w14:textId="77777777" w:rsidR="00E219F7" w:rsidRDefault="00E219F7">
      <w:r>
        <w:t>The artists can also be deleted from the system.</w:t>
      </w:r>
    </w:p>
    <w:p w14:paraId="7E114169" w14:textId="77777777" w:rsidR="00E219F7" w:rsidRDefault="00E219F7">
      <w:r>
        <w:rPr>
          <w:noProof/>
          <w:lang w:eastAsia="en-GB"/>
        </w:rPr>
        <w:drawing>
          <wp:inline distT="0" distB="0" distL="0" distR="0" wp14:anchorId="27E22D29" wp14:editId="2AEB4933">
            <wp:extent cx="5731510" cy="1399540"/>
            <wp:effectExtent l="0" t="0" r="2540" b="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stretch>
                      <a:fillRect/>
                    </a:stretch>
                  </pic:blipFill>
                  <pic:spPr>
                    <a:xfrm>
                      <a:off x="0" y="0"/>
                      <a:ext cx="5731510" cy="1399540"/>
                    </a:xfrm>
                    <a:prstGeom prst="rect">
                      <a:avLst/>
                    </a:prstGeom>
                  </pic:spPr>
                </pic:pic>
              </a:graphicData>
            </a:graphic>
          </wp:inline>
        </w:drawing>
      </w:r>
    </w:p>
    <w:p w14:paraId="7707499C" w14:textId="77777777" w:rsidR="00E219F7" w:rsidRDefault="00E219F7">
      <w:r>
        <w:lastRenderedPageBreak/>
        <w:t>As you can see the account that I just created and edited has now been deleted.</w:t>
      </w:r>
    </w:p>
    <w:p w14:paraId="6D9FD83C" w14:textId="77777777" w:rsidR="00FF3ECA" w:rsidRDefault="00FF3ECA">
      <w:r>
        <w:rPr>
          <w:noProof/>
          <w:lang w:eastAsia="en-GB"/>
        </w:rPr>
        <w:drawing>
          <wp:inline distT="0" distB="0" distL="0" distR="0" wp14:anchorId="1F63F20F" wp14:editId="5849FCB2">
            <wp:extent cx="5731510" cy="807085"/>
            <wp:effectExtent l="0" t="0" r="2540" b="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stretch>
                      <a:fillRect/>
                    </a:stretch>
                  </pic:blipFill>
                  <pic:spPr>
                    <a:xfrm>
                      <a:off x="0" y="0"/>
                      <a:ext cx="5731510" cy="807085"/>
                    </a:xfrm>
                    <a:prstGeom prst="rect">
                      <a:avLst/>
                    </a:prstGeom>
                  </pic:spPr>
                </pic:pic>
              </a:graphicData>
            </a:graphic>
          </wp:inline>
        </w:drawing>
      </w:r>
    </w:p>
    <w:p w14:paraId="28376BA9" w14:textId="77777777" w:rsidR="00FF3ECA" w:rsidRDefault="00FF3ECA">
      <w:r>
        <w:t>The search functionality is also available on this webpage.</w:t>
      </w:r>
    </w:p>
    <w:p w14:paraId="712A0197" w14:textId="77777777" w:rsidR="00FF3ECA" w:rsidRDefault="00FF3ECA">
      <w:r>
        <w:rPr>
          <w:noProof/>
          <w:lang w:eastAsia="en-GB"/>
        </w:rPr>
        <w:drawing>
          <wp:inline distT="0" distB="0" distL="0" distR="0" wp14:anchorId="29700AF0" wp14:editId="4A605D99">
            <wp:extent cx="5731510" cy="1555750"/>
            <wp:effectExtent l="0" t="0" r="2540" b="6350"/>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a:stretch>
                      <a:fillRect/>
                    </a:stretch>
                  </pic:blipFill>
                  <pic:spPr>
                    <a:xfrm>
                      <a:off x="0" y="0"/>
                      <a:ext cx="5731510" cy="1555750"/>
                    </a:xfrm>
                    <a:prstGeom prst="rect">
                      <a:avLst/>
                    </a:prstGeom>
                  </pic:spPr>
                </pic:pic>
              </a:graphicData>
            </a:graphic>
          </wp:inline>
        </w:drawing>
      </w:r>
    </w:p>
    <w:p w14:paraId="738BFDD5" w14:textId="77777777" w:rsidR="00FF3ECA" w:rsidRDefault="00FF3ECA">
      <w:r>
        <w:t>This is the album webpage from the perspective of the standard user.</w:t>
      </w:r>
    </w:p>
    <w:p w14:paraId="5C95B782" w14:textId="77777777" w:rsidR="00FF3ECA" w:rsidRDefault="00FF3ECA">
      <w:r>
        <w:rPr>
          <w:noProof/>
          <w:lang w:eastAsia="en-GB"/>
        </w:rPr>
        <w:drawing>
          <wp:inline distT="0" distB="0" distL="0" distR="0" wp14:anchorId="6DF38A33" wp14:editId="3309BBA4">
            <wp:extent cx="5731510" cy="1721485"/>
            <wp:effectExtent l="0" t="0" r="2540" b="0"/>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5"/>
                    <a:stretch>
                      <a:fillRect/>
                    </a:stretch>
                  </pic:blipFill>
                  <pic:spPr>
                    <a:xfrm>
                      <a:off x="0" y="0"/>
                      <a:ext cx="5731510" cy="1721485"/>
                    </a:xfrm>
                    <a:prstGeom prst="rect">
                      <a:avLst/>
                    </a:prstGeom>
                  </pic:spPr>
                </pic:pic>
              </a:graphicData>
            </a:graphic>
          </wp:inline>
        </w:drawing>
      </w:r>
    </w:p>
    <w:p w14:paraId="76ADDC0D" w14:textId="77777777" w:rsidR="00FF3ECA" w:rsidRDefault="00FF3ECA">
      <w:r>
        <w:t>This is the album webpage from the perspective of an admin account. The artist name on this page is linked to the artist name from the artist page, this means that these albums cannot be created or edited to an artist name that doesn’t exist.</w:t>
      </w:r>
    </w:p>
    <w:p w14:paraId="06DFD929" w14:textId="77777777" w:rsidR="00FF3ECA" w:rsidRDefault="00FF3ECA">
      <w:r>
        <w:rPr>
          <w:noProof/>
          <w:lang w:eastAsia="en-GB"/>
        </w:rPr>
        <w:drawing>
          <wp:inline distT="0" distB="0" distL="0" distR="0" wp14:anchorId="177058D3" wp14:editId="4C0C4CC0">
            <wp:extent cx="1314828" cy="2326234"/>
            <wp:effectExtent l="0" t="0" r="0" b="0"/>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6"/>
                    <a:stretch>
                      <a:fillRect/>
                    </a:stretch>
                  </pic:blipFill>
                  <pic:spPr>
                    <a:xfrm>
                      <a:off x="0" y="0"/>
                      <a:ext cx="1317411" cy="2330804"/>
                    </a:xfrm>
                    <a:prstGeom prst="rect">
                      <a:avLst/>
                    </a:prstGeom>
                  </pic:spPr>
                </pic:pic>
              </a:graphicData>
            </a:graphic>
          </wp:inline>
        </w:drawing>
      </w:r>
    </w:p>
    <w:p w14:paraId="549AA5E0" w14:textId="77777777" w:rsidR="00FF3ECA" w:rsidRDefault="00FF3ECA">
      <w:r>
        <w:lastRenderedPageBreak/>
        <w:t>This is an example of the link, as there isn’t an artist called ‘not a real artist’ in the system this album cannot be created, once the create album button is pressed it will redirect you to the album table page with no changes being made.</w:t>
      </w:r>
    </w:p>
    <w:p w14:paraId="4BDA741E" w14:textId="77777777" w:rsidR="00FF3ECA" w:rsidRDefault="00FF3ECA">
      <w:r>
        <w:rPr>
          <w:noProof/>
          <w:lang w:eastAsia="en-GB"/>
        </w:rPr>
        <w:drawing>
          <wp:inline distT="0" distB="0" distL="0" distR="0" wp14:anchorId="0EE94123" wp14:editId="257497F6">
            <wp:extent cx="1447166" cy="2479853"/>
            <wp:effectExtent l="0" t="0" r="635" b="0"/>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7"/>
                    <a:stretch>
                      <a:fillRect/>
                    </a:stretch>
                  </pic:blipFill>
                  <pic:spPr>
                    <a:xfrm>
                      <a:off x="0" y="0"/>
                      <a:ext cx="1459101" cy="2500305"/>
                    </a:xfrm>
                    <a:prstGeom prst="rect">
                      <a:avLst/>
                    </a:prstGeom>
                  </pic:spPr>
                </pic:pic>
              </a:graphicData>
            </a:graphic>
          </wp:inline>
        </w:drawing>
      </w:r>
    </w:p>
    <w:p w14:paraId="16A57266" w14:textId="77777777" w:rsidR="00FF3ECA" w:rsidRDefault="00FF3ECA">
      <w:r>
        <w:t>The artist ‘Loud’ is currently in the system however so this will be added to system once the button is pressed.</w:t>
      </w:r>
    </w:p>
    <w:p w14:paraId="6422822D" w14:textId="77777777" w:rsidR="00FF3ECA" w:rsidRDefault="00FF3ECA">
      <w:r>
        <w:rPr>
          <w:noProof/>
          <w:lang w:eastAsia="en-GB"/>
        </w:rPr>
        <w:drawing>
          <wp:inline distT="0" distB="0" distL="0" distR="0" wp14:anchorId="04F66D58" wp14:editId="7CCD8C8D">
            <wp:extent cx="5731510" cy="1170940"/>
            <wp:effectExtent l="0" t="0" r="2540" b="0"/>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8"/>
                    <a:stretch>
                      <a:fillRect/>
                    </a:stretch>
                  </pic:blipFill>
                  <pic:spPr>
                    <a:xfrm>
                      <a:off x="0" y="0"/>
                      <a:ext cx="5731510" cy="1170940"/>
                    </a:xfrm>
                    <a:prstGeom prst="rect">
                      <a:avLst/>
                    </a:prstGeom>
                  </pic:spPr>
                </pic:pic>
              </a:graphicData>
            </a:graphic>
          </wp:inline>
        </w:drawing>
      </w:r>
    </w:p>
    <w:p w14:paraId="1AE8F15C" w14:textId="77777777" w:rsidR="00FF3ECA" w:rsidRDefault="00FF3ECA">
      <w:r>
        <w:t>As you can see from this screenshot the new album has been created. Another function you can see here is the search functionality displaying multiple results.</w:t>
      </w:r>
    </w:p>
    <w:p w14:paraId="7580174F" w14:textId="77777777" w:rsidR="00FF3ECA" w:rsidRDefault="00FF3ECA">
      <w:r>
        <w:rPr>
          <w:noProof/>
          <w:lang w:eastAsia="en-GB"/>
        </w:rPr>
        <w:drawing>
          <wp:inline distT="0" distB="0" distL="0" distR="0" wp14:anchorId="7495F747" wp14:editId="383C5AF3">
            <wp:extent cx="2231136" cy="2810491"/>
            <wp:effectExtent l="0" t="0" r="0" b="9525"/>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9"/>
                    <a:stretch>
                      <a:fillRect/>
                    </a:stretch>
                  </pic:blipFill>
                  <pic:spPr>
                    <a:xfrm>
                      <a:off x="0" y="0"/>
                      <a:ext cx="2243401" cy="2825940"/>
                    </a:xfrm>
                    <a:prstGeom prst="rect">
                      <a:avLst/>
                    </a:prstGeom>
                  </pic:spPr>
                </pic:pic>
              </a:graphicData>
            </a:graphic>
          </wp:inline>
        </w:drawing>
      </w:r>
    </w:p>
    <w:p w14:paraId="4E0B1714" w14:textId="77777777" w:rsidR="00FF3ECA" w:rsidRDefault="00FF3ECA">
      <w:r>
        <w:t xml:space="preserve">This is the update page, if the artist name is changed to an invalid one then the results will be the same as when creating an album. </w:t>
      </w:r>
    </w:p>
    <w:p w14:paraId="1A812AF7" w14:textId="77777777" w:rsidR="00FF3ECA" w:rsidRDefault="00FF3ECA">
      <w:r>
        <w:rPr>
          <w:noProof/>
          <w:lang w:eastAsia="en-GB"/>
        </w:rPr>
        <w:lastRenderedPageBreak/>
        <w:drawing>
          <wp:inline distT="0" distB="0" distL="0" distR="0" wp14:anchorId="7E79F55D" wp14:editId="27C6EFDE">
            <wp:extent cx="5731510" cy="168275"/>
            <wp:effectExtent l="0" t="0" r="2540" b="3175"/>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0"/>
                    <a:stretch>
                      <a:fillRect/>
                    </a:stretch>
                  </pic:blipFill>
                  <pic:spPr>
                    <a:xfrm>
                      <a:off x="0" y="0"/>
                      <a:ext cx="5731510" cy="168275"/>
                    </a:xfrm>
                    <a:prstGeom prst="rect">
                      <a:avLst/>
                    </a:prstGeom>
                  </pic:spPr>
                </pic:pic>
              </a:graphicData>
            </a:graphic>
          </wp:inline>
        </w:drawing>
      </w:r>
    </w:p>
    <w:p w14:paraId="685A1142" w14:textId="77777777" w:rsidR="00FF3ECA" w:rsidRDefault="00FF3ECA">
      <w:r>
        <w:t>As you can see the album details have been updated.</w:t>
      </w:r>
    </w:p>
    <w:p w14:paraId="6254EE69" w14:textId="77777777" w:rsidR="00FF3ECA" w:rsidRDefault="00FF3ECA">
      <w:r>
        <w:rPr>
          <w:noProof/>
          <w:lang w:eastAsia="en-GB"/>
        </w:rPr>
        <w:drawing>
          <wp:inline distT="0" distB="0" distL="0" distR="0" wp14:anchorId="15ECCD86" wp14:editId="38955829">
            <wp:extent cx="3299155" cy="1773189"/>
            <wp:effectExtent l="0" t="0" r="0" b="0"/>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1"/>
                    <a:stretch>
                      <a:fillRect/>
                    </a:stretch>
                  </pic:blipFill>
                  <pic:spPr>
                    <a:xfrm>
                      <a:off x="0" y="0"/>
                      <a:ext cx="3311582" cy="1779868"/>
                    </a:xfrm>
                    <a:prstGeom prst="rect">
                      <a:avLst/>
                    </a:prstGeom>
                  </pic:spPr>
                </pic:pic>
              </a:graphicData>
            </a:graphic>
          </wp:inline>
        </w:drawing>
      </w:r>
    </w:p>
    <w:p w14:paraId="6F4B1F63" w14:textId="77777777" w:rsidR="00FF3ECA" w:rsidRDefault="00FF3ECA">
      <w:r>
        <w:t>The album can also be deleted.</w:t>
      </w:r>
    </w:p>
    <w:p w14:paraId="300012BA" w14:textId="77777777" w:rsidR="00FF3ECA" w:rsidRDefault="00FF3ECA">
      <w:r>
        <w:rPr>
          <w:noProof/>
          <w:lang w:eastAsia="en-GB"/>
        </w:rPr>
        <w:drawing>
          <wp:inline distT="0" distB="0" distL="0" distR="0" wp14:anchorId="5463E580" wp14:editId="176839B7">
            <wp:extent cx="5731510" cy="1229995"/>
            <wp:effectExtent l="0" t="0" r="2540" b="8255"/>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2"/>
                    <a:stretch>
                      <a:fillRect/>
                    </a:stretch>
                  </pic:blipFill>
                  <pic:spPr>
                    <a:xfrm>
                      <a:off x="0" y="0"/>
                      <a:ext cx="5731510" cy="1229995"/>
                    </a:xfrm>
                    <a:prstGeom prst="rect">
                      <a:avLst/>
                    </a:prstGeom>
                  </pic:spPr>
                </pic:pic>
              </a:graphicData>
            </a:graphic>
          </wp:inline>
        </w:drawing>
      </w:r>
    </w:p>
    <w:p w14:paraId="0DDB237E" w14:textId="77777777" w:rsidR="00FF3ECA" w:rsidRDefault="00FF3ECA">
      <w:r>
        <w:t>Here is the search results for ‘Loud’ albums once the test album was deleted, as you can see it has been removed from the system.</w:t>
      </w:r>
    </w:p>
    <w:p w14:paraId="2AED5BE9" w14:textId="77777777" w:rsidR="00E219F7" w:rsidRDefault="00E219F7"/>
    <w:p w14:paraId="6EEBC9E4" w14:textId="77777777" w:rsidR="00E219F7" w:rsidRDefault="00E219F7"/>
    <w:sectPr w:rsidR="00E219F7">
      <w:headerReference w:type="even" r:id="rId43"/>
      <w:headerReference w:type="default" r:id="rId44"/>
      <w:footerReference w:type="even" r:id="rId45"/>
      <w:footerReference w:type="default" r:id="rId46"/>
      <w:headerReference w:type="first" r:id="rId47"/>
      <w:footerReference w:type="first" r:id="rId4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6781DB4" w14:textId="77777777" w:rsidR="00170A36" w:rsidRDefault="00170A36" w:rsidP="00456FDD">
      <w:pPr>
        <w:spacing w:after="0" w:line="240" w:lineRule="auto"/>
      </w:pPr>
      <w:r>
        <w:separator/>
      </w:r>
    </w:p>
  </w:endnote>
  <w:endnote w:type="continuationSeparator" w:id="0">
    <w:p w14:paraId="4294E346" w14:textId="77777777" w:rsidR="00170A36" w:rsidRDefault="00170A36" w:rsidP="00456FD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B62C369" w14:textId="77777777" w:rsidR="00456FDD" w:rsidRDefault="00456FD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CD57307" w14:textId="77777777" w:rsidR="00456FDD" w:rsidRDefault="00456FDD">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06EE9C8" w14:textId="77777777" w:rsidR="00456FDD" w:rsidRDefault="00456FD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905D2EA" w14:textId="77777777" w:rsidR="00170A36" w:rsidRDefault="00170A36" w:rsidP="00456FDD">
      <w:pPr>
        <w:spacing w:after="0" w:line="240" w:lineRule="auto"/>
      </w:pPr>
      <w:r>
        <w:separator/>
      </w:r>
    </w:p>
  </w:footnote>
  <w:footnote w:type="continuationSeparator" w:id="0">
    <w:p w14:paraId="09CD44E9" w14:textId="77777777" w:rsidR="00170A36" w:rsidRDefault="00170A36" w:rsidP="00456FD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B2823C8" w14:textId="77777777" w:rsidR="00456FDD" w:rsidRDefault="00456FDD">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2AE076A" w14:textId="077CFA51" w:rsidR="00456FDD" w:rsidRDefault="00456FDD">
    <w:pPr>
      <w:pStyle w:val="Header"/>
    </w:pPr>
    <w:r>
      <w:t>Daniel Rowley – Running Demonstration</w:t>
    </w:r>
    <w:bookmarkStart w:id="0" w:name="_GoBack"/>
    <w:bookmarkEnd w:id="0"/>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BBAF5DC" w14:textId="77777777" w:rsidR="00456FDD" w:rsidRDefault="00456FDD">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C1ABA"/>
    <w:rsid w:val="00170A36"/>
    <w:rsid w:val="001F2B67"/>
    <w:rsid w:val="003C1ABA"/>
    <w:rsid w:val="00437FBA"/>
    <w:rsid w:val="00456FDD"/>
    <w:rsid w:val="004E57C6"/>
    <w:rsid w:val="008573C7"/>
    <w:rsid w:val="00A36ADD"/>
    <w:rsid w:val="00E219F7"/>
    <w:rsid w:val="00FF3EC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47DEA3"/>
  <w15:chartTrackingRefBased/>
  <w15:docId w15:val="{417DEB86-1E2C-42B6-A0B9-5F3CD038D0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Subtle 1" w:semiHidden="1" w:unhideWhenUsed="1"/>
    <w:lsdException w:name="Table Subtle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56FDD"/>
    <w:pPr>
      <w:tabs>
        <w:tab w:val="center" w:pos="4513"/>
        <w:tab w:val="right" w:pos="9026"/>
      </w:tabs>
      <w:spacing w:after="0" w:line="240" w:lineRule="auto"/>
    </w:pPr>
  </w:style>
  <w:style w:type="character" w:customStyle="1" w:styleId="HeaderChar">
    <w:name w:val="Header Char"/>
    <w:basedOn w:val="DefaultParagraphFont"/>
    <w:link w:val="Header"/>
    <w:uiPriority w:val="99"/>
    <w:rsid w:val="00456FDD"/>
  </w:style>
  <w:style w:type="paragraph" w:styleId="Footer">
    <w:name w:val="footer"/>
    <w:basedOn w:val="Normal"/>
    <w:link w:val="FooterChar"/>
    <w:uiPriority w:val="99"/>
    <w:unhideWhenUsed/>
    <w:rsid w:val="00456FDD"/>
    <w:pPr>
      <w:tabs>
        <w:tab w:val="center" w:pos="4513"/>
        <w:tab w:val="right" w:pos="9026"/>
      </w:tabs>
      <w:spacing w:after="0" w:line="240" w:lineRule="auto"/>
    </w:pPr>
  </w:style>
  <w:style w:type="character" w:customStyle="1" w:styleId="FooterChar">
    <w:name w:val="Footer Char"/>
    <w:basedOn w:val="DefaultParagraphFont"/>
    <w:link w:val="Footer"/>
    <w:uiPriority w:val="99"/>
    <w:rsid w:val="00456FD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8.png"/><Relationship Id="rId18" Type="http://schemas.openxmlformats.org/officeDocument/2006/relationships/image" Target="media/image13.png"/><Relationship Id="rId26" Type="http://schemas.openxmlformats.org/officeDocument/2006/relationships/image" Target="media/image21.png"/><Relationship Id="rId39" Type="http://schemas.openxmlformats.org/officeDocument/2006/relationships/image" Target="media/image34.png"/><Relationship Id="rId3" Type="http://schemas.openxmlformats.org/officeDocument/2006/relationships/webSettings" Target="webSettings.xml"/><Relationship Id="rId21" Type="http://schemas.openxmlformats.org/officeDocument/2006/relationships/image" Target="media/image16.png"/><Relationship Id="rId34" Type="http://schemas.openxmlformats.org/officeDocument/2006/relationships/image" Target="media/image29.png"/><Relationship Id="rId42" Type="http://schemas.openxmlformats.org/officeDocument/2006/relationships/image" Target="media/image37.png"/><Relationship Id="rId47" Type="http://schemas.openxmlformats.org/officeDocument/2006/relationships/header" Target="header3.xml"/><Relationship Id="rId50" Type="http://schemas.openxmlformats.org/officeDocument/2006/relationships/theme" Target="theme/theme1.xml"/><Relationship Id="rId7" Type="http://schemas.openxmlformats.org/officeDocument/2006/relationships/image" Target="media/image2.png"/><Relationship Id="rId12" Type="http://schemas.openxmlformats.org/officeDocument/2006/relationships/image" Target="media/image7.png"/><Relationship Id="rId17" Type="http://schemas.openxmlformats.org/officeDocument/2006/relationships/image" Target="media/image12.png"/><Relationship Id="rId25" Type="http://schemas.openxmlformats.org/officeDocument/2006/relationships/image" Target="media/image20.png"/><Relationship Id="rId33" Type="http://schemas.openxmlformats.org/officeDocument/2006/relationships/image" Target="media/image28.png"/><Relationship Id="rId38" Type="http://schemas.openxmlformats.org/officeDocument/2006/relationships/image" Target="media/image33.png"/><Relationship Id="rId46" Type="http://schemas.openxmlformats.org/officeDocument/2006/relationships/footer" Target="footer2.xml"/><Relationship Id="rId2" Type="http://schemas.openxmlformats.org/officeDocument/2006/relationships/settings" Target="settings.xml"/><Relationship Id="rId16" Type="http://schemas.openxmlformats.org/officeDocument/2006/relationships/image" Target="media/image11.png"/><Relationship Id="rId20" Type="http://schemas.openxmlformats.org/officeDocument/2006/relationships/image" Target="media/image15.png"/><Relationship Id="rId29" Type="http://schemas.openxmlformats.org/officeDocument/2006/relationships/image" Target="media/image24.png"/><Relationship Id="rId41" Type="http://schemas.openxmlformats.org/officeDocument/2006/relationships/image" Target="media/image36.png"/><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image" Target="media/image6.png"/><Relationship Id="rId24" Type="http://schemas.openxmlformats.org/officeDocument/2006/relationships/image" Target="media/image19.png"/><Relationship Id="rId32" Type="http://schemas.openxmlformats.org/officeDocument/2006/relationships/image" Target="media/image27.png"/><Relationship Id="rId37" Type="http://schemas.openxmlformats.org/officeDocument/2006/relationships/image" Target="media/image32.png"/><Relationship Id="rId40" Type="http://schemas.openxmlformats.org/officeDocument/2006/relationships/image" Target="media/image35.png"/><Relationship Id="rId45" Type="http://schemas.openxmlformats.org/officeDocument/2006/relationships/footer" Target="footer1.xml"/><Relationship Id="rId5" Type="http://schemas.openxmlformats.org/officeDocument/2006/relationships/endnotes" Target="endnotes.xml"/><Relationship Id="rId15" Type="http://schemas.openxmlformats.org/officeDocument/2006/relationships/image" Target="media/image10.png"/><Relationship Id="rId23" Type="http://schemas.openxmlformats.org/officeDocument/2006/relationships/image" Target="media/image18.png"/><Relationship Id="rId28" Type="http://schemas.openxmlformats.org/officeDocument/2006/relationships/image" Target="media/image23.png"/><Relationship Id="rId36" Type="http://schemas.openxmlformats.org/officeDocument/2006/relationships/image" Target="media/image31.png"/><Relationship Id="rId49" Type="http://schemas.openxmlformats.org/officeDocument/2006/relationships/fontTable" Target="fontTable.xml"/><Relationship Id="rId10" Type="http://schemas.openxmlformats.org/officeDocument/2006/relationships/image" Target="media/image5.png"/><Relationship Id="rId19" Type="http://schemas.openxmlformats.org/officeDocument/2006/relationships/image" Target="media/image14.png"/><Relationship Id="rId31" Type="http://schemas.openxmlformats.org/officeDocument/2006/relationships/image" Target="media/image26.png"/><Relationship Id="rId44" Type="http://schemas.openxmlformats.org/officeDocument/2006/relationships/header" Target="header2.xml"/><Relationship Id="rId4" Type="http://schemas.openxmlformats.org/officeDocument/2006/relationships/footnotes" Target="footnotes.xml"/><Relationship Id="rId9" Type="http://schemas.openxmlformats.org/officeDocument/2006/relationships/image" Target="media/image4.png"/><Relationship Id="rId14" Type="http://schemas.openxmlformats.org/officeDocument/2006/relationships/image" Target="media/image9.png"/><Relationship Id="rId22" Type="http://schemas.openxmlformats.org/officeDocument/2006/relationships/image" Target="media/image17.png"/><Relationship Id="rId27" Type="http://schemas.openxmlformats.org/officeDocument/2006/relationships/image" Target="media/image22.png"/><Relationship Id="rId30" Type="http://schemas.openxmlformats.org/officeDocument/2006/relationships/image" Target="media/image25.png"/><Relationship Id="rId35" Type="http://schemas.openxmlformats.org/officeDocument/2006/relationships/image" Target="media/image30.png"/><Relationship Id="rId43" Type="http://schemas.openxmlformats.org/officeDocument/2006/relationships/header" Target="header1.xml"/><Relationship Id="rId48" Type="http://schemas.openxmlformats.org/officeDocument/2006/relationships/footer" Target="footer3.xml"/><Relationship Id="rId8"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56</TotalTime>
  <Pages>1</Pages>
  <Words>698</Words>
  <Characters>3982</Characters>
  <Application>Microsoft Office Word</Application>
  <DocSecurity>0</DocSecurity>
  <Lines>33</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4671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MAR16829326</dc:creator>
  <cp:keywords/>
  <dc:description/>
  <cp:lastModifiedBy>Paul John</cp:lastModifiedBy>
  <cp:revision>3</cp:revision>
  <dcterms:created xsi:type="dcterms:W3CDTF">2020-03-19T09:31:00Z</dcterms:created>
  <dcterms:modified xsi:type="dcterms:W3CDTF">2020-06-25T12:03:00Z</dcterms:modified>
</cp:coreProperties>
</file>