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noProof/>
        </w:rPr>
        <w:id w:val="-993333567"/>
        <w:picture/>
      </w:sdtPr>
      <w:sdtEndPr/>
      <w:sdtContent>
        <w:p w14:paraId="690A86B2" w14:textId="3CE2E149" w:rsidR="7F0A2F8E" w:rsidRDefault="00FC5279" w:rsidP="7F0A2F8E">
          <w:pPr>
            <w:rPr>
              <w:b/>
              <w:bCs/>
            </w:rPr>
          </w:pPr>
          <w:r w:rsidRPr="00FC5279">
            <w:rPr>
              <w:noProof/>
            </w:rPr>
            <w:drawing>
              <wp:inline distT="0" distB="0" distL="0" distR="0" wp14:anchorId="4453DB71" wp14:editId="511739B9">
                <wp:extent cx="3181350" cy="2587447"/>
                <wp:effectExtent l="0" t="0" r="0" b="3810"/>
                <wp:docPr id="1230647772" name="Picture 1" descr="The diagram appears to be a mind map or concept map outlining various strategies for sales growth and marketing, including digital platforms, community engagement, and customer interaction.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0647772" name="Picture 1" descr="The diagram appears to be a mind map or concept map outlining various strategies for sales growth and marketing, including digital platforms, community engagement, and customer interaction.&#10;&#10;AI-generated content may be incorrect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01472" cy="26038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4092F549" w:rsidR="005E24FC" w:rsidRDefault="005E24FC">
      <w:r>
        <w:t xml:space="preserve">The </w:t>
      </w:r>
      <w:r w:rsidR="00B33549">
        <w:t>article wants to convey</w:t>
      </w:r>
      <w:r w:rsidR="00EC4480">
        <w:t xml:space="preserve"> how</w:t>
      </w:r>
      <w:r>
        <w:t xml:space="preserve"> </w:t>
      </w:r>
      <w:r w:rsidR="00A1200E">
        <w:t>social media</w:t>
      </w:r>
      <w:r w:rsidR="00853E3F">
        <w:t xml:space="preserve"> affects</w:t>
      </w:r>
      <w:r w:rsidR="00A1200E">
        <w:t xml:space="preserve"> businesses </w:t>
      </w:r>
      <w:r w:rsidR="0045217A">
        <w:t>in a positive way</w:t>
      </w:r>
      <w:r w:rsidR="005E2DCE">
        <w:t xml:space="preserve"> and how it makes </w:t>
      </w:r>
      <w:proofErr w:type="gramStart"/>
      <w:r w:rsidR="005E2DCE">
        <w:t>the  business</w:t>
      </w:r>
      <w:proofErr w:type="gramEnd"/>
      <w:r w:rsidR="005E2DCE">
        <w:t xml:space="preserve"> more popular and</w:t>
      </w:r>
      <w:r w:rsidR="00A1200E">
        <w:t xml:space="preserve"> how</w:t>
      </w:r>
      <w:r w:rsidR="006B615E">
        <w:t xml:space="preserve"> </w:t>
      </w:r>
      <w:r w:rsidR="00F41D77">
        <w:t>what’s</w:t>
      </w:r>
      <w:r w:rsidR="00C9479F">
        <w:t xml:space="preserve"> </w:t>
      </w:r>
      <w:r w:rsidR="00F41D77">
        <w:t xml:space="preserve">shared on social media </w:t>
      </w:r>
      <w:r w:rsidR="00A11CE9">
        <w:t>makes products more popular</w:t>
      </w:r>
      <w:r w:rsidR="0008641B">
        <w:t xml:space="preserve"> worldwide.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407922B" w:rsidR="5784FD2E" w:rsidRDefault="5784FD2E">
      <w:r>
        <w:t>One key point is</w:t>
      </w:r>
      <w:r w:rsidR="65C9328A">
        <w:t xml:space="preserve"> </w:t>
      </w:r>
      <w:r w:rsidR="002C0A3A">
        <w:t xml:space="preserve">that </w:t>
      </w:r>
      <w:r w:rsidR="0008641B">
        <w:t xml:space="preserve">how </w:t>
      </w:r>
      <w:r w:rsidR="00603D96">
        <w:t xml:space="preserve">contents </w:t>
      </w:r>
      <w:r w:rsidR="00A442A6">
        <w:t>shared</w:t>
      </w:r>
      <w:r w:rsidR="00603D96">
        <w:t xml:space="preserve"> by customers</w:t>
      </w:r>
      <w:r w:rsidR="00A442A6">
        <w:t xml:space="preserve"> of a product</w:t>
      </w:r>
      <w:r w:rsidR="009A6C62">
        <w:t xml:space="preserve"> boosted sales</w:t>
      </w:r>
      <w:r w:rsidR="00A442A6">
        <w:t xml:space="preserve"> and </w:t>
      </w:r>
      <w:r w:rsidR="006420E7">
        <w:t>improved sales</w:t>
      </w:r>
      <w:r w:rsidR="00EE10A4">
        <w:t>.</w:t>
      </w:r>
    </w:p>
    <w:p w14:paraId="1B9F5CD7" w14:textId="0037915A" w:rsidR="005E24FC" w:rsidRDefault="00EE10A4">
      <w:r>
        <w:t xml:space="preserve">The second </w:t>
      </w:r>
      <w:r w:rsidR="005E24FC">
        <w:t>key point i</w:t>
      </w:r>
      <w:r w:rsidR="0030565F">
        <w:t>s</w:t>
      </w:r>
      <w:r w:rsidR="0062350D">
        <w:t xml:space="preserve"> </w:t>
      </w:r>
      <w:r w:rsidR="002238FD">
        <w:t xml:space="preserve">customers come from </w:t>
      </w:r>
      <w:r w:rsidR="005B7700">
        <w:t>far of places</w:t>
      </w:r>
      <w:r w:rsidR="002238FD">
        <w:t xml:space="preserve"> because of </w:t>
      </w:r>
      <w:r w:rsidR="006B18C9">
        <w:t>products seen viewed on social media</w:t>
      </w:r>
    </w:p>
    <w:p w14:paraId="21E1AAA0" w14:textId="77777777" w:rsidR="005E24FC" w:rsidRPr="005E24FC" w:rsidRDefault="005E24FC" w:rsidP="005E24FC">
      <w:pPr>
        <w:rPr>
          <w:b/>
          <w:bCs/>
        </w:rPr>
      </w:pPr>
      <w:proofErr w:type="spellStart"/>
      <w:r w:rsidRPr="005E24FC">
        <w:rPr>
          <w:b/>
          <w:bCs/>
        </w:rPr>
        <w:t>c.</w:t>
      </w:r>
      <w:proofErr w:type="spellEnd"/>
      <w:r w:rsidRPr="005E24FC">
        <w:rPr>
          <w:b/>
          <w:bCs/>
        </w:rPr>
        <w:t xml:space="preserve"> What part of the text did you find most important? Why?</w:t>
      </w:r>
    </w:p>
    <w:p w14:paraId="6703BD46" w14:textId="1AAC058D" w:rsidR="008856EC" w:rsidRPr="000E39B5" w:rsidRDefault="000E39B5" w:rsidP="005E24FC">
      <w:r w:rsidRPr="000E39B5">
        <w:t>The s</w:t>
      </w:r>
      <w:r>
        <w:t xml:space="preserve">tory of </w:t>
      </w:r>
      <w:r w:rsidR="00E87ABD">
        <w:t>Binley Mega Chippy, which saw</w:t>
      </w:r>
      <w:r w:rsidR="0063040D">
        <w:t xml:space="preserve"> business increase greatly because </w:t>
      </w:r>
      <w:r w:rsidR="00F329AD">
        <w:t xml:space="preserve">a social media clip of its product was shared on </w:t>
      </w:r>
      <w:r w:rsidR="0063040D">
        <w:t>of social media</w:t>
      </w:r>
      <w:r w:rsidR="00C51C76">
        <w:t>.</w:t>
      </w:r>
    </w:p>
    <w:p w14:paraId="262724C6" w14:textId="1CEA63CF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lastRenderedPageBreak/>
        <w:t>d. Was anything unclear or difficult to understand?</w:t>
      </w:r>
    </w:p>
    <w:p w14:paraId="245E6FC0" w14:textId="56CB6797" w:rsidR="005E24FC" w:rsidRPr="005E24FC" w:rsidRDefault="0063040D" w:rsidP="0030565F">
      <w:r>
        <w:t xml:space="preserve">Uploading the </w:t>
      </w:r>
      <w:r w:rsidR="0083462A">
        <w:t>assignment</w:t>
      </w:r>
      <w:r w:rsidR="009E1FC5">
        <w:t>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441C5105" w:rsidR="005E24FC" w:rsidRPr="005E24FC" w:rsidRDefault="000C5DC2" w:rsidP="0030565F">
      <w:r>
        <w:t>My group made the mind map together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1E3B60F" w:rsidR="005E24FC" w:rsidRPr="005E24FC" w:rsidRDefault="005E24FC" w:rsidP="0030565F">
      <w:r w:rsidRPr="005E24FC">
        <w:t xml:space="preserve">The </w:t>
      </w:r>
      <w:r w:rsidR="00C51C76">
        <w:t xml:space="preserve">difficult </w:t>
      </w:r>
      <w:r w:rsidRPr="005E24FC">
        <w:t>part wa</w:t>
      </w:r>
      <w:r w:rsidR="0030565F">
        <w:t>s</w:t>
      </w:r>
      <w:r w:rsidR="00863884">
        <w:t xml:space="preserve"> </w:t>
      </w:r>
      <w:r w:rsidR="00C05290">
        <w:t>reading and understanding the text</w:t>
      </w:r>
      <w:r w:rsidR="00555538">
        <w:t>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64F9B"/>
    <w:rsid w:val="00071481"/>
    <w:rsid w:val="0008641B"/>
    <w:rsid w:val="000C49B4"/>
    <w:rsid w:val="000C5DC2"/>
    <w:rsid w:val="000D0E1A"/>
    <w:rsid w:val="000E39B5"/>
    <w:rsid w:val="001153D5"/>
    <w:rsid w:val="00200625"/>
    <w:rsid w:val="002238FD"/>
    <w:rsid w:val="00240801"/>
    <w:rsid w:val="00254322"/>
    <w:rsid w:val="0026013E"/>
    <w:rsid w:val="002972AB"/>
    <w:rsid w:val="002C0A3A"/>
    <w:rsid w:val="002C1EB2"/>
    <w:rsid w:val="002D21FA"/>
    <w:rsid w:val="002F2D7E"/>
    <w:rsid w:val="0030565F"/>
    <w:rsid w:val="003161D7"/>
    <w:rsid w:val="0038649F"/>
    <w:rsid w:val="003C19E9"/>
    <w:rsid w:val="003C60FF"/>
    <w:rsid w:val="003C645D"/>
    <w:rsid w:val="004179B9"/>
    <w:rsid w:val="004271F2"/>
    <w:rsid w:val="0045217A"/>
    <w:rsid w:val="00476EE6"/>
    <w:rsid w:val="004805B1"/>
    <w:rsid w:val="004C2559"/>
    <w:rsid w:val="004E5A4D"/>
    <w:rsid w:val="00530F66"/>
    <w:rsid w:val="00555538"/>
    <w:rsid w:val="005618E4"/>
    <w:rsid w:val="005B3606"/>
    <w:rsid w:val="005B7700"/>
    <w:rsid w:val="005C0F67"/>
    <w:rsid w:val="005E24FC"/>
    <w:rsid w:val="005E2DCE"/>
    <w:rsid w:val="00603D96"/>
    <w:rsid w:val="0062350D"/>
    <w:rsid w:val="0063040D"/>
    <w:rsid w:val="006420E7"/>
    <w:rsid w:val="00693EED"/>
    <w:rsid w:val="006B18C9"/>
    <w:rsid w:val="006B615E"/>
    <w:rsid w:val="006F5B9E"/>
    <w:rsid w:val="00721465"/>
    <w:rsid w:val="0072274E"/>
    <w:rsid w:val="00735053"/>
    <w:rsid w:val="007420DD"/>
    <w:rsid w:val="00744207"/>
    <w:rsid w:val="00752B65"/>
    <w:rsid w:val="00791CAE"/>
    <w:rsid w:val="007B1CAD"/>
    <w:rsid w:val="007B2A33"/>
    <w:rsid w:val="00805B9C"/>
    <w:rsid w:val="008253C3"/>
    <w:rsid w:val="0083462A"/>
    <w:rsid w:val="00835ED8"/>
    <w:rsid w:val="00853080"/>
    <w:rsid w:val="00853E3F"/>
    <w:rsid w:val="008579FB"/>
    <w:rsid w:val="00861527"/>
    <w:rsid w:val="00863884"/>
    <w:rsid w:val="00882BD0"/>
    <w:rsid w:val="008856EC"/>
    <w:rsid w:val="00922B9F"/>
    <w:rsid w:val="00936BBB"/>
    <w:rsid w:val="00954607"/>
    <w:rsid w:val="009A6C62"/>
    <w:rsid w:val="009C506F"/>
    <w:rsid w:val="009E1FC5"/>
    <w:rsid w:val="00A11CE9"/>
    <w:rsid w:val="00A1200E"/>
    <w:rsid w:val="00A348AB"/>
    <w:rsid w:val="00A442A6"/>
    <w:rsid w:val="00A61107"/>
    <w:rsid w:val="00A73BA0"/>
    <w:rsid w:val="00AE00D1"/>
    <w:rsid w:val="00B1373C"/>
    <w:rsid w:val="00B30995"/>
    <w:rsid w:val="00B33549"/>
    <w:rsid w:val="00B4709C"/>
    <w:rsid w:val="00B60FCD"/>
    <w:rsid w:val="00B65BD4"/>
    <w:rsid w:val="00B71995"/>
    <w:rsid w:val="00B74533"/>
    <w:rsid w:val="00BF106C"/>
    <w:rsid w:val="00C0352F"/>
    <w:rsid w:val="00C05290"/>
    <w:rsid w:val="00C23A9A"/>
    <w:rsid w:val="00C51C76"/>
    <w:rsid w:val="00C721C1"/>
    <w:rsid w:val="00C9180A"/>
    <w:rsid w:val="00C9479F"/>
    <w:rsid w:val="00CA73C8"/>
    <w:rsid w:val="00CB0373"/>
    <w:rsid w:val="00CB729B"/>
    <w:rsid w:val="00CE67A0"/>
    <w:rsid w:val="00D4605E"/>
    <w:rsid w:val="00D51242"/>
    <w:rsid w:val="00D74C03"/>
    <w:rsid w:val="00DA1008"/>
    <w:rsid w:val="00DC0868"/>
    <w:rsid w:val="00DC4A2F"/>
    <w:rsid w:val="00DE56C3"/>
    <w:rsid w:val="00E0296C"/>
    <w:rsid w:val="00E70F42"/>
    <w:rsid w:val="00E83AB9"/>
    <w:rsid w:val="00E87ABD"/>
    <w:rsid w:val="00EC4480"/>
    <w:rsid w:val="00EE10A4"/>
    <w:rsid w:val="00F329AD"/>
    <w:rsid w:val="00F41D77"/>
    <w:rsid w:val="00F5383C"/>
    <w:rsid w:val="00F8224E"/>
    <w:rsid w:val="00F83694"/>
    <w:rsid w:val="00FB28AB"/>
    <w:rsid w:val="00FC1FC5"/>
    <w:rsid w:val="00FC5279"/>
    <w:rsid w:val="00FD71D7"/>
    <w:rsid w:val="00FF5B4C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947</Characters>
  <Application>Microsoft Office Word</Application>
  <DocSecurity>0</DocSecurity>
  <Lines>28</Lines>
  <Paragraphs>25</Paragraphs>
  <ScaleCrop>false</ScaleCrop>
  <Company>University of Wales Trinity Saint David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Francisco C. Fernandes</cp:lastModifiedBy>
  <cp:revision>2</cp:revision>
  <cp:lastPrinted>2026-07-01T17:44:00Z</cp:lastPrinted>
  <dcterms:created xsi:type="dcterms:W3CDTF">2026-07-04T17:47:00Z</dcterms:created>
  <dcterms:modified xsi:type="dcterms:W3CDTF">2026-07-04T17:47:00Z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