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2635525D" w:rsidRDefault="00ED5964" w14:paraId="2EF804A0" w14:textId="6D381A80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635525D" w:rsidR="00ED5964">
        <w:rPr>
          <w:rFonts w:ascii="Arial" w:hAnsi="Arial" w:asciiTheme="minorBidi" w:hAnsiTheme="minorBidi"/>
          <w:sz w:val="28"/>
          <w:szCs w:val="28"/>
        </w:rPr>
        <w:t xml:space="preserve">Name: </w:t>
      </w:r>
      <w:r w:rsidRPr="2635525D" w:rsidR="55BA5E86">
        <w:rPr>
          <w:rFonts w:ascii="Arial" w:hAnsi="Arial" w:asciiTheme="minorBidi" w:hAnsiTheme="minorBidi"/>
          <w:sz w:val="28"/>
          <w:szCs w:val="28"/>
        </w:rPr>
        <w:t>Ahlam Ally Hamad</w:t>
      </w:r>
    </w:p>
    <w:p w:rsidR="00ED5964" w:rsidP="2635525D" w:rsidRDefault="00ED5964" w14:paraId="485B6F49" w14:textId="60115846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635525D" w:rsidR="00ED5964">
        <w:rPr>
          <w:rFonts w:ascii="Arial" w:hAnsi="Arial" w:asciiTheme="minorBidi" w:hAnsiTheme="minorBidi"/>
          <w:sz w:val="28"/>
          <w:szCs w:val="28"/>
        </w:rPr>
        <w:t xml:space="preserve">Student ID: </w:t>
      </w:r>
      <w:r w:rsidRPr="2635525D" w:rsidR="45A76821">
        <w:rPr>
          <w:rFonts w:ascii="Arial" w:hAnsi="Arial" w:asciiTheme="minorBidi" w:hAnsiTheme="minorBidi"/>
          <w:sz w:val="28"/>
          <w:szCs w:val="28"/>
        </w:rPr>
        <w:t>2539095</w:t>
      </w:r>
    </w:p>
    <w:p w:rsidR="00ED5964" w:rsidP="2635525D" w:rsidRDefault="00ED5964" w14:paraId="3C1E7A20" w14:textId="150F0BDC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635525D" w:rsidR="00ED5964">
        <w:rPr>
          <w:rFonts w:ascii="Arial" w:hAnsi="Arial" w:asciiTheme="minorBidi" w:hAnsiTheme="minorBidi"/>
          <w:sz w:val="28"/>
          <w:szCs w:val="28"/>
        </w:rPr>
        <w:t xml:space="preserve">Module Code: </w:t>
      </w:r>
      <w:r w:rsidRPr="2635525D" w:rsidR="64A31C9D">
        <w:rPr>
          <w:rFonts w:ascii="Arial" w:hAnsi="Arial" w:asciiTheme="minorBidi" w:hAnsiTheme="minorBidi"/>
          <w:sz w:val="28"/>
          <w:szCs w:val="28"/>
        </w:rPr>
        <w:t>LCHS4</w:t>
      </w:r>
      <w:r w:rsidRPr="2635525D" w:rsidR="6EFAA622">
        <w:rPr>
          <w:rFonts w:ascii="Arial" w:hAnsi="Arial" w:asciiTheme="minorBidi" w:hAnsiTheme="minorBidi"/>
          <w:sz w:val="28"/>
          <w:szCs w:val="28"/>
        </w:rPr>
        <w:t>001</w:t>
      </w:r>
    </w:p>
    <w:p w:rsidR="00ED5964" w:rsidP="2635525D" w:rsidRDefault="00ED5964" w14:paraId="4EEB2DA3" w14:textId="18E4A695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635525D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2635525D" w:rsidR="5AE09696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2635525D" w:rsidRDefault="00ED5964" w14:paraId="112342CB" w14:textId="7665DC1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2635525D" w:rsidR="00ED5964">
        <w:rPr>
          <w:rFonts w:ascii="Arial" w:hAnsi="Arial" w:asciiTheme="minorBidi" w:hAnsiTheme="minorBidi"/>
          <w:sz w:val="28"/>
          <w:szCs w:val="28"/>
        </w:rPr>
        <w:t xml:space="preserve">Lecturer: </w:t>
      </w:r>
      <w:r w:rsidRPr="2635525D" w:rsidR="3D7CCF03">
        <w:rPr>
          <w:rFonts w:ascii="Arial" w:hAnsi="Arial" w:asciiTheme="minorBidi" w:hAnsiTheme="minorBidi"/>
          <w:sz w:val="28"/>
          <w:szCs w:val="28"/>
        </w:rPr>
        <w:t>Charissa</w:t>
      </w:r>
      <w:r w:rsidRPr="2635525D" w:rsidR="11140930">
        <w:rPr>
          <w:rFonts w:ascii="Arial" w:hAnsi="Arial" w:asciiTheme="minorBidi" w:hAnsiTheme="minorBidi"/>
          <w:sz w:val="28"/>
          <w:szCs w:val="28"/>
        </w:rPr>
        <w:t xml:space="preserve"> Brain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15DAD273" w:rsidRDefault="00ED5964" w14:paraId="2331B35C" w14:textId="6AC38D43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15DAD273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15DAD273" w:rsidR="248D2711">
        <w:rPr>
          <w:rFonts w:ascii="Arial" w:hAnsi="Arial" w:asciiTheme="minorBidi" w:hAnsiTheme="minorBidi"/>
          <w:sz w:val="28"/>
          <w:szCs w:val="28"/>
        </w:rPr>
        <w:t>01 July 2026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2915D72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15DAD273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15DAD273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5F191EDF" w14:textId="0A45F74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5DAD273" w:rsidR="2986596F">
              <w:rPr>
                <w:rFonts w:ascii="Calibri" w:hAnsi="Calibri" w:eastAsia="Times New Roman" w:cs="Calibri"/>
                <w:sz w:val="24"/>
                <w:szCs w:val="24"/>
              </w:rPr>
              <w:t xml:space="preserve">My research begins by first understanding the role that </w:t>
            </w:r>
            <w:r w:rsidRPr="15DAD273" w:rsidR="5532AB69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15DAD273" w:rsidR="1DED49E6">
              <w:rPr>
                <w:rFonts w:ascii="Calibri" w:hAnsi="Calibri" w:eastAsia="Times New Roman" w:cs="Calibri"/>
                <w:sz w:val="24"/>
                <w:szCs w:val="24"/>
              </w:rPr>
              <w:t xml:space="preserve"> choose.</w:t>
            </w:r>
            <w:r w:rsidRPr="15DAD273" w:rsidR="060D5AF0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1DED49E6">
              <w:rPr>
                <w:rFonts w:ascii="Calibri" w:hAnsi="Calibri" w:eastAsia="Times New Roman" w:cs="Calibri"/>
                <w:sz w:val="24"/>
                <w:szCs w:val="24"/>
              </w:rPr>
              <w:t xml:space="preserve">It really went </w:t>
            </w:r>
            <w:r w:rsidRPr="15DAD273" w:rsidR="38B02436">
              <w:rPr>
                <w:rFonts w:ascii="Calibri" w:hAnsi="Calibri" w:eastAsia="Times New Roman" w:cs="Calibri"/>
                <w:sz w:val="24"/>
                <w:szCs w:val="24"/>
              </w:rPr>
              <w:t>well because of the websites that I</w:t>
            </w:r>
            <w:r w:rsidRPr="15DAD273" w:rsidR="06DE8C48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06DE8C48">
              <w:rPr>
                <w:rFonts w:ascii="Calibri" w:hAnsi="Calibri" w:eastAsia="Times New Roman" w:cs="Calibri"/>
                <w:sz w:val="24"/>
                <w:szCs w:val="24"/>
              </w:rPr>
              <w:t>choose</w:t>
            </w:r>
            <w:r w:rsidRPr="15DAD273" w:rsidR="38B02436">
              <w:rPr>
                <w:rFonts w:ascii="Calibri" w:hAnsi="Calibri" w:eastAsia="Times New Roman" w:cs="Calibri"/>
                <w:sz w:val="24"/>
                <w:szCs w:val="24"/>
              </w:rPr>
              <w:t xml:space="preserve"> was</w:t>
            </w:r>
            <w:r w:rsidRPr="15DAD273" w:rsidR="491D19F6">
              <w:rPr>
                <w:rFonts w:ascii="Calibri" w:hAnsi="Calibri" w:eastAsia="Times New Roman" w:cs="Calibri"/>
                <w:sz w:val="24"/>
                <w:szCs w:val="24"/>
              </w:rPr>
              <w:t xml:space="preserve"> from</w:t>
            </w:r>
            <w:r w:rsidRPr="15DAD273" w:rsidR="38B02436">
              <w:rPr>
                <w:rFonts w:ascii="Calibri" w:hAnsi="Calibri" w:eastAsia="Times New Roman" w:cs="Calibri"/>
                <w:sz w:val="24"/>
                <w:szCs w:val="24"/>
              </w:rPr>
              <w:t xml:space="preserve"> the trust</w:t>
            </w:r>
            <w:r w:rsidRPr="15DAD273" w:rsidR="049CEFD0">
              <w:rPr>
                <w:rFonts w:ascii="Calibri" w:hAnsi="Calibri" w:eastAsia="Times New Roman" w:cs="Calibri"/>
                <w:sz w:val="24"/>
                <w:szCs w:val="24"/>
              </w:rPr>
              <w:t>ed</w:t>
            </w:r>
            <w:r w:rsidRPr="15DAD273" w:rsidR="40E2C4A6">
              <w:rPr>
                <w:rFonts w:ascii="Calibri" w:hAnsi="Calibri" w:eastAsia="Times New Roman" w:cs="Calibri"/>
                <w:sz w:val="24"/>
                <w:szCs w:val="24"/>
              </w:rPr>
              <w:t xml:space="preserve"> sources</w:t>
            </w:r>
            <w:r w:rsidRPr="15DAD273" w:rsidR="3CD2FAF5">
              <w:rPr>
                <w:rFonts w:ascii="Calibri" w:hAnsi="Calibri" w:eastAsia="Times New Roman" w:cs="Calibri"/>
                <w:sz w:val="24"/>
                <w:szCs w:val="24"/>
              </w:rPr>
              <w:t xml:space="preserve"> that</w:t>
            </w:r>
            <w:r w:rsidRPr="15DAD273" w:rsidR="049CEFD0">
              <w:rPr>
                <w:rFonts w:ascii="Calibri" w:hAnsi="Calibri" w:eastAsia="Times New Roman" w:cs="Calibri"/>
                <w:sz w:val="24"/>
                <w:szCs w:val="24"/>
              </w:rPr>
              <w:t xml:space="preserve"> gave me all the useful details about my research. </w:t>
            </w:r>
            <w:r w:rsidRPr="15DAD273" w:rsidR="59CE5482">
              <w:rPr>
                <w:rFonts w:ascii="Calibri" w:hAnsi="Calibri" w:eastAsia="Times New Roman" w:cs="Calibri"/>
                <w:sz w:val="24"/>
                <w:szCs w:val="24"/>
              </w:rPr>
              <w:t>It was also difficult because it was my first time doing presentation</w:t>
            </w:r>
            <w:r w:rsidRPr="15DAD273" w:rsidR="18D802E8">
              <w:rPr>
                <w:rFonts w:ascii="Calibri" w:hAnsi="Calibri" w:eastAsia="Times New Roman" w:cs="Calibri"/>
                <w:sz w:val="24"/>
                <w:szCs w:val="24"/>
              </w:rPr>
              <w:t xml:space="preserve"> and it was a bit hard for me </w:t>
            </w:r>
            <w:r w:rsidRPr="15DAD273" w:rsidR="3CA27C09">
              <w:rPr>
                <w:rFonts w:ascii="Calibri" w:hAnsi="Calibri" w:eastAsia="Times New Roman" w:cs="Calibri"/>
                <w:sz w:val="24"/>
                <w:szCs w:val="24"/>
              </w:rPr>
              <w:t>using goo</w:t>
            </w:r>
            <w:r w:rsidRPr="15DAD273" w:rsidR="57CE6BB8">
              <w:rPr>
                <w:rFonts w:ascii="Calibri" w:hAnsi="Calibri" w:eastAsia="Times New Roman" w:cs="Calibri"/>
                <w:sz w:val="24"/>
                <w:szCs w:val="24"/>
              </w:rPr>
              <w:t>g</w:t>
            </w:r>
            <w:r w:rsidRPr="15DAD273" w:rsidR="3CA27C09">
              <w:rPr>
                <w:rFonts w:ascii="Calibri" w:hAnsi="Calibri" w:eastAsia="Times New Roman" w:cs="Calibri"/>
                <w:sz w:val="24"/>
                <w:szCs w:val="24"/>
              </w:rPr>
              <w:t>le scholar as it has lots of information to go through.</w:t>
            </w:r>
          </w:p>
          <w:p w:rsidRPr="00627ACC" w:rsidR="00872C8A" w:rsidP="008904C3" w:rsidRDefault="00872C8A" w14:paraId="6841A6F0" w14:textId="7E148174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5DAD273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="00FE136A" w:rsidP="008904C3" w:rsidRDefault="00FE136A" w14:paraId="724BAF58" w14:textId="2F7B779F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5DAD273" w:rsidR="4CF1EAC6">
              <w:rPr>
                <w:rFonts w:ascii="Calibri" w:hAnsi="Calibri" w:eastAsia="Times New Roman" w:cs="Calibri"/>
                <w:sz w:val="24"/>
                <w:szCs w:val="24"/>
              </w:rPr>
              <w:t xml:space="preserve">I had lots of </w:t>
            </w:r>
            <w:r w:rsidRPr="15DAD273" w:rsidR="15EE1538">
              <w:rPr>
                <w:rFonts w:ascii="Calibri" w:hAnsi="Calibri" w:eastAsia="Times New Roman" w:cs="Calibri"/>
                <w:sz w:val="24"/>
                <w:szCs w:val="24"/>
              </w:rPr>
              <w:t>preparation to do and to go through</w:t>
            </w:r>
            <w:r w:rsidRPr="15DAD273" w:rsidR="0034B16F">
              <w:rPr>
                <w:rFonts w:ascii="Calibri" w:hAnsi="Calibri" w:eastAsia="Times New Roman" w:cs="Calibri"/>
                <w:sz w:val="24"/>
                <w:szCs w:val="24"/>
              </w:rPr>
              <w:t xml:space="preserve"> my work so that </w:t>
            </w:r>
            <w:r w:rsidRPr="15DAD273" w:rsidR="475CEBC2">
              <w:rPr>
                <w:rFonts w:ascii="Calibri" w:hAnsi="Calibri" w:eastAsia="Times New Roman" w:cs="Calibri"/>
                <w:sz w:val="24"/>
                <w:szCs w:val="24"/>
              </w:rPr>
              <w:t>I could present something good of my own.</w:t>
            </w:r>
            <w:r w:rsidRPr="15DAD273" w:rsidR="2B5C188D">
              <w:rPr>
                <w:rFonts w:ascii="Calibri" w:hAnsi="Calibri" w:eastAsia="Times New Roman" w:cs="Calibri"/>
                <w:sz w:val="24"/>
                <w:szCs w:val="24"/>
              </w:rPr>
              <w:t xml:space="preserve"> I</w:t>
            </w:r>
            <w:r w:rsidRPr="15DAD273" w:rsidR="22084FB2">
              <w:rPr>
                <w:rFonts w:ascii="Calibri" w:hAnsi="Calibri" w:eastAsia="Times New Roman" w:cs="Calibri"/>
                <w:sz w:val="24"/>
                <w:szCs w:val="24"/>
              </w:rPr>
              <w:t xml:space="preserve"> was incredibly nervous as that was my first</w:t>
            </w:r>
            <w:r w:rsidRPr="15DAD273" w:rsidR="7E54851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3CCE129D">
              <w:rPr>
                <w:rFonts w:ascii="Calibri" w:hAnsi="Calibri" w:eastAsia="Times New Roman" w:cs="Calibri"/>
                <w:sz w:val="24"/>
                <w:szCs w:val="24"/>
              </w:rPr>
              <w:t>presentation. Everything</w:t>
            </w:r>
            <w:r w:rsidRPr="15DAD273" w:rsidR="29400C12">
              <w:rPr>
                <w:rFonts w:ascii="Calibri" w:hAnsi="Calibri" w:eastAsia="Times New Roman" w:cs="Calibri"/>
                <w:sz w:val="24"/>
                <w:szCs w:val="24"/>
              </w:rPr>
              <w:t xml:space="preserve"> went well because according to what I was thinking </w:t>
            </w:r>
            <w:r w:rsidRPr="15DAD273" w:rsidR="0293AE74">
              <w:rPr>
                <w:rFonts w:ascii="Calibri" w:hAnsi="Calibri" w:eastAsia="Times New Roman" w:cs="Calibri"/>
                <w:sz w:val="24"/>
                <w:szCs w:val="24"/>
              </w:rPr>
              <w:t xml:space="preserve">was </w:t>
            </w:r>
            <w:r w:rsidRPr="15DAD273" w:rsidR="0293AE74">
              <w:rPr>
                <w:rFonts w:ascii="Calibri" w:hAnsi="Calibri" w:eastAsia="Times New Roman" w:cs="Calibri"/>
                <w:sz w:val="24"/>
                <w:szCs w:val="24"/>
              </w:rPr>
              <w:t>totally different</w:t>
            </w:r>
            <w:r w:rsidRPr="15DAD273" w:rsidR="0293AE74">
              <w:rPr>
                <w:rFonts w:ascii="Calibri" w:hAnsi="Calibri" w:eastAsia="Times New Roman" w:cs="Calibri"/>
                <w:sz w:val="24"/>
                <w:szCs w:val="24"/>
              </w:rPr>
              <w:t xml:space="preserve"> from what I found out. But </w:t>
            </w:r>
            <w:r w:rsidRPr="15DAD273" w:rsidR="574B274C">
              <w:rPr>
                <w:rFonts w:ascii="Calibri" w:hAnsi="Calibri" w:eastAsia="Times New Roman" w:cs="Calibri"/>
                <w:sz w:val="24"/>
                <w:szCs w:val="24"/>
              </w:rPr>
              <w:t>I felt bad because I could not e</w:t>
            </w:r>
            <w:r w:rsidRPr="15DAD273" w:rsidR="266D72D5">
              <w:rPr>
                <w:rFonts w:ascii="Calibri" w:hAnsi="Calibri" w:eastAsia="Times New Roman" w:cs="Calibri"/>
                <w:sz w:val="24"/>
                <w:szCs w:val="24"/>
              </w:rPr>
              <w:t xml:space="preserve">xplain well about the CRAAP test and </w:t>
            </w:r>
            <w:r w:rsidRPr="15DAD273" w:rsidR="266D72D5">
              <w:rPr>
                <w:rFonts w:ascii="Calibri" w:hAnsi="Calibri" w:eastAsia="Times New Roman" w:cs="Calibri"/>
                <w:sz w:val="24"/>
                <w:szCs w:val="24"/>
              </w:rPr>
              <w:t>fail to</w:t>
            </w:r>
            <w:r w:rsidRPr="15DAD273" w:rsidR="266D72D5">
              <w:rPr>
                <w:rFonts w:ascii="Calibri" w:hAnsi="Calibri" w:eastAsia="Times New Roman" w:cs="Calibri"/>
                <w:sz w:val="24"/>
                <w:szCs w:val="24"/>
              </w:rPr>
              <w:t xml:space="preserve"> answer the </w:t>
            </w:r>
            <w:r w:rsidRPr="15DAD273" w:rsidR="5AA449E0">
              <w:rPr>
                <w:rFonts w:ascii="Calibri" w:hAnsi="Calibri" w:eastAsia="Times New Roman" w:cs="Calibri"/>
                <w:sz w:val="24"/>
                <w:szCs w:val="24"/>
              </w:rPr>
              <w:t>question at last. That made me promise</w:t>
            </w:r>
            <w:r w:rsidRPr="15DAD273" w:rsidR="1256C98A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5AA449E0">
              <w:rPr>
                <w:rFonts w:ascii="Calibri" w:hAnsi="Calibri" w:eastAsia="Times New Roman" w:cs="Calibri"/>
                <w:sz w:val="24"/>
                <w:szCs w:val="24"/>
              </w:rPr>
              <w:t xml:space="preserve">to </w:t>
            </w:r>
            <w:r w:rsidRPr="15DAD273" w:rsidR="54992468">
              <w:rPr>
                <w:rFonts w:ascii="Calibri" w:hAnsi="Calibri" w:eastAsia="Times New Roman" w:cs="Calibri"/>
                <w:sz w:val="24"/>
                <w:szCs w:val="24"/>
              </w:rPr>
              <w:t>do it better next time by providing all the useful information</w:t>
            </w:r>
            <w:r w:rsidRPr="15DAD273" w:rsidR="652F943F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  <w:p w:rsidRPr="00627ACC" w:rsidR="00872C8A" w:rsidP="008904C3" w:rsidRDefault="00872C8A" w14:paraId="4C26E4A3" w14:textId="49F6816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Pr="00627ACC" w:rsidR="00FE136A" w:rsidTr="15DAD273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5D0AD7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2BA71529" w14:textId="3A336752">
            <w:pPr>
              <w:spacing w:after="0" w:line="240" w:lineRule="auto"/>
              <w:textAlignment w:val="baseline"/>
            </w:pPr>
            <w:r w:rsidRPr="15DAD273" w:rsidR="42337519">
              <w:rPr>
                <w:rFonts w:ascii="Calibri" w:hAnsi="Calibri" w:eastAsia="Times New Roman" w:cs="Calibri"/>
                <w:sz w:val="24"/>
                <w:szCs w:val="24"/>
              </w:rPr>
              <w:t xml:space="preserve">I now find it </w:t>
            </w:r>
            <w:r w:rsidRPr="15DAD273" w:rsidR="42337519">
              <w:rPr>
                <w:rFonts w:ascii="Calibri" w:hAnsi="Calibri" w:eastAsia="Times New Roman" w:cs="Calibri"/>
                <w:sz w:val="24"/>
                <w:szCs w:val="24"/>
              </w:rPr>
              <w:t>very easy</w:t>
            </w:r>
            <w:r w:rsidRPr="15DAD273" w:rsidR="42337519">
              <w:rPr>
                <w:rFonts w:ascii="Calibri" w:hAnsi="Calibri" w:eastAsia="Times New Roman" w:cs="Calibri"/>
                <w:sz w:val="24"/>
                <w:szCs w:val="24"/>
              </w:rPr>
              <w:t xml:space="preserve"> because everything that you will need you will just get it from so</w:t>
            </w:r>
            <w:r w:rsidRPr="15DAD273" w:rsidR="31ABFB62">
              <w:rPr>
                <w:rFonts w:ascii="Calibri" w:hAnsi="Calibri" w:eastAsia="Times New Roman" w:cs="Calibri"/>
                <w:sz w:val="24"/>
                <w:szCs w:val="24"/>
              </w:rPr>
              <w:t>cial media</w:t>
            </w:r>
            <w:r w:rsidRPr="15DAD273" w:rsidR="106A0CC4">
              <w:rPr>
                <w:rFonts w:ascii="Calibri" w:hAnsi="Calibri" w:eastAsia="Times New Roman" w:cs="Calibri"/>
                <w:sz w:val="24"/>
                <w:szCs w:val="24"/>
              </w:rPr>
              <w:t>,</w:t>
            </w:r>
            <w:r w:rsidRPr="15DAD273" w:rsidR="31ABFB6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452CF22F">
              <w:rPr>
                <w:rFonts w:ascii="Calibri" w:hAnsi="Calibri" w:eastAsia="Times New Roman" w:cs="Calibri"/>
                <w:sz w:val="24"/>
                <w:szCs w:val="24"/>
              </w:rPr>
              <w:t>what</w:t>
            </w:r>
            <w:r w:rsidRPr="15DAD273" w:rsidR="31ABFB62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31ABFB62">
              <w:rPr>
                <w:rFonts w:ascii="Calibri" w:hAnsi="Calibri" w:eastAsia="Times New Roman" w:cs="Calibri"/>
                <w:sz w:val="24"/>
                <w:szCs w:val="24"/>
              </w:rPr>
              <w:t>I only</w:t>
            </w:r>
            <w:r w:rsidRPr="15DAD273" w:rsidR="67B6EBE0">
              <w:rPr>
                <w:rFonts w:ascii="Calibri" w:hAnsi="Calibri" w:eastAsia="Times New Roman" w:cs="Calibri"/>
                <w:sz w:val="24"/>
                <w:szCs w:val="24"/>
              </w:rPr>
              <w:t xml:space="preserve"> need is to gain more confidence</w:t>
            </w:r>
            <w:r w:rsidRPr="15DAD273" w:rsidR="1EDB76A4">
              <w:rPr>
                <w:rFonts w:ascii="Calibri" w:hAnsi="Calibri" w:eastAsia="Times New Roman" w:cs="Calibri"/>
                <w:sz w:val="24"/>
                <w:szCs w:val="24"/>
              </w:rPr>
              <w:t xml:space="preserve"> and believing on my</w:t>
            </w:r>
            <w:r w:rsidRPr="15DAD273" w:rsidR="752AA971">
              <w:rPr>
                <w:rFonts w:ascii="Calibri" w:hAnsi="Calibri" w:eastAsia="Times New Roman" w:cs="Calibri"/>
                <w:sz w:val="24"/>
                <w:szCs w:val="24"/>
              </w:rPr>
              <w:t>self</w:t>
            </w:r>
            <w:r w:rsidRPr="15DAD273" w:rsidR="1EDB76A4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  <w:r w:rsidRPr="15DAD273" w:rsidR="7738D8C8">
              <w:rPr>
                <w:rFonts w:ascii="Calibri" w:hAnsi="Calibri" w:eastAsia="Times New Roman" w:cs="Calibri"/>
                <w:sz w:val="24"/>
                <w:szCs w:val="24"/>
              </w:rPr>
              <w:t xml:space="preserve"> I will accessed guidance</w:t>
            </w:r>
            <w:r w:rsidRPr="15DAD273" w:rsidR="10EE0A87">
              <w:rPr>
                <w:rFonts w:ascii="Calibri" w:hAnsi="Calibri" w:eastAsia="Times New Roman" w:cs="Calibri"/>
                <w:sz w:val="24"/>
                <w:szCs w:val="24"/>
              </w:rPr>
              <w:t xml:space="preserve"> from either my lecturer or library.</w:t>
            </w:r>
            <w:r w:rsidRPr="15DAD273" w:rsidR="1E35B972">
              <w:rPr>
                <w:rFonts w:ascii="Calibri" w:hAnsi="Calibri" w:eastAsia="Times New Roman" w:cs="Calibri"/>
                <w:sz w:val="24"/>
                <w:szCs w:val="24"/>
              </w:rPr>
              <w:t xml:space="preserve"> I still find it hard using google</w:t>
            </w:r>
            <w:r w:rsidRPr="15DAD273" w:rsidR="2AC6A723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73DF6A9C">
              <w:rPr>
                <w:rFonts w:ascii="Calibri" w:hAnsi="Calibri" w:eastAsia="Times New Roman" w:cs="Calibri"/>
                <w:sz w:val="24"/>
                <w:szCs w:val="24"/>
              </w:rPr>
              <w:t>scholar,</w:t>
            </w:r>
            <w:r w:rsidRPr="15DAD273" w:rsidR="71A77CED">
              <w:rPr>
                <w:rFonts w:ascii="Calibri" w:hAnsi="Calibri" w:eastAsia="Times New Roman" w:cs="Calibri"/>
                <w:sz w:val="24"/>
                <w:szCs w:val="24"/>
              </w:rPr>
              <w:t xml:space="preserve"> but I am going to make sure that </w:t>
            </w:r>
            <w:r w:rsidRPr="15DAD273" w:rsidR="112E27AC">
              <w:rPr>
                <w:rFonts w:ascii="Calibri" w:hAnsi="Calibri" w:eastAsia="Times New Roman" w:cs="Calibri"/>
                <w:sz w:val="24"/>
                <w:szCs w:val="24"/>
              </w:rPr>
              <w:t>I learn about</w:t>
            </w:r>
            <w:r w:rsidRPr="15DAD273" w:rsidR="4BC1DFAD">
              <w:rPr>
                <w:rFonts w:ascii="Calibri" w:hAnsi="Calibri" w:eastAsia="Times New Roman" w:cs="Calibri"/>
                <w:sz w:val="24"/>
                <w:szCs w:val="24"/>
              </w:rPr>
              <w:t xml:space="preserve"> it</w:t>
            </w:r>
            <w:r w:rsidRPr="15DAD273" w:rsidR="112E27AC">
              <w:rPr>
                <w:rFonts w:ascii="Calibri" w:hAnsi="Calibri" w:eastAsia="Times New Roman" w:cs="Calibri"/>
                <w:sz w:val="24"/>
                <w:szCs w:val="24"/>
              </w:rPr>
              <w:t xml:space="preserve"> so that next</w:t>
            </w:r>
            <w:r w:rsidRPr="15DAD273" w:rsidR="2435B8A5">
              <w:rPr>
                <w:rFonts w:ascii="Calibri" w:hAnsi="Calibri" w:eastAsia="Times New Roman" w:cs="Calibri"/>
                <w:sz w:val="24"/>
                <w:szCs w:val="24"/>
              </w:rPr>
              <w:t xml:space="preserve"> time</w:t>
            </w:r>
            <w:r w:rsidRPr="15DAD273" w:rsidR="112E27AC">
              <w:rPr>
                <w:rFonts w:ascii="Calibri" w:hAnsi="Calibri" w:eastAsia="Times New Roman" w:cs="Calibri"/>
                <w:sz w:val="24"/>
                <w:szCs w:val="24"/>
              </w:rPr>
              <w:t xml:space="preserve"> will be </w:t>
            </w:r>
            <w:r w:rsidRPr="15DAD273" w:rsidR="310CFC38">
              <w:rPr>
                <w:rFonts w:ascii="Calibri" w:hAnsi="Calibri" w:eastAsia="Times New Roman" w:cs="Calibri"/>
                <w:sz w:val="24"/>
                <w:szCs w:val="24"/>
              </w:rPr>
              <w:t>so</w:t>
            </w:r>
            <w:r w:rsidRPr="15DAD273" w:rsidR="112E27AC">
              <w:rPr>
                <w:rFonts w:ascii="Calibri" w:hAnsi="Calibri" w:eastAsia="Times New Roman" w:cs="Calibri"/>
                <w:sz w:val="24"/>
                <w:szCs w:val="24"/>
              </w:rPr>
              <w:t xml:space="preserve"> easy.</w:t>
            </w:r>
            <w:r w:rsidRPr="15DAD273" w:rsidR="10EE0A87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192A0119">
              <w:rPr>
                <w:rFonts w:ascii="Calibri" w:hAnsi="Calibri" w:eastAsia="Times New Roman" w:cs="Calibri"/>
                <w:sz w:val="24"/>
                <w:szCs w:val="24"/>
              </w:rPr>
              <w:t>I will also use CRAAP test through my research</w:t>
            </w:r>
            <w:r w:rsidRPr="15DAD273" w:rsidR="3EB794DC">
              <w:rPr>
                <w:rFonts w:ascii="Calibri" w:hAnsi="Calibri" w:eastAsia="Times New Roman" w:cs="Calibri"/>
                <w:sz w:val="24"/>
                <w:szCs w:val="24"/>
              </w:rPr>
              <w:t xml:space="preserve"> because that is the best way of </w:t>
            </w:r>
            <w:r w:rsidRPr="15DAD273" w:rsidR="206D4C62">
              <w:rPr>
                <w:rFonts w:ascii="Calibri" w:hAnsi="Calibri" w:eastAsia="Times New Roman" w:cs="Calibri"/>
                <w:sz w:val="24"/>
                <w:szCs w:val="24"/>
              </w:rPr>
              <w:t>getting good research</w:t>
            </w:r>
            <w:r w:rsidRPr="15DAD273" w:rsidR="2BA16002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15DAD273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872C8A" w:rsidP="15DAD273" w:rsidRDefault="00872C8A" w14:paraId="42E26787" w14:textId="20AEA043">
            <w:pPr>
              <w:pStyle w:val="Normal"/>
              <w:spacing w:after="0" w:line="240" w:lineRule="auto"/>
              <w:textAlignment w:val="baseline"/>
            </w:pPr>
            <w:r w:rsidRPr="15DAD273" w:rsidR="022678D9">
              <w:rPr>
                <w:rFonts w:ascii="Calibri" w:hAnsi="Calibri" w:eastAsia="Times New Roman" w:cs="Calibri"/>
                <w:sz w:val="24"/>
                <w:szCs w:val="24"/>
              </w:rPr>
              <w:t xml:space="preserve">I would like to improve next time by first making sure that I did good research and providing  </w:t>
            </w:r>
          </w:p>
          <w:p w:rsidRPr="00627ACC" w:rsidR="00872C8A" w:rsidP="15DAD273" w:rsidRDefault="00872C8A" w14:paraId="397513D6" w14:textId="57554B71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15DAD273" w:rsidR="022678D9">
              <w:rPr>
                <w:rFonts w:ascii="Calibri" w:hAnsi="Calibri" w:eastAsia="Times New Roman" w:cs="Calibri"/>
                <w:sz w:val="24"/>
                <w:szCs w:val="24"/>
              </w:rPr>
              <w:t>ever</w:t>
            </w:r>
            <w:r w:rsidRPr="15DAD273" w:rsidR="51659632">
              <w:rPr>
                <w:rFonts w:ascii="Calibri" w:hAnsi="Calibri" w:eastAsia="Times New Roman" w:cs="Calibri"/>
                <w:sz w:val="24"/>
                <w:szCs w:val="24"/>
              </w:rPr>
              <w:t>y</w:t>
            </w:r>
            <w:r w:rsidRPr="15DAD273" w:rsidR="022678D9">
              <w:rPr>
                <w:rFonts w:ascii="Calibri" w:hAnsi="Calibri" w:eastAsia="Times New Roman" w:cs="Calibri"/>
                <w:sz w:val="24"/>
                <w:szCs w:val="24"/>
              </w:rPr>
              <w:t>thing that is needed.</w:t>
            </w:r>
            <w:r w:rsidRPr="15DAD273" w:rsidR="57ED6DED">
              <w:rPr>
                <w:rFonts w:ascii="Calibri" w:hAnsi="Calibri" w:eastAsia="Times New Roman" w:cs="Calibri"/>
                <w:sz w:val="24"/>
                <w:szCs w:val="24"/>
              </w:rPr>
              <w:t xml:space="preserve"> And having</w:t>
            </w:r>
            <w:r w:rsidRPr="15DAD273" w:rsidR="0601315B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15DAD273" w:rsidR="25BB59EA">
              <w:rPr>
                <w:rFonts w:ascii="Calibri" w:hAnsi="Calibri" w:eastAsia="Times New Roman" w:cs="Calibri"/>
                <w:sz w:val="24"/>
                <w:szCs w:val="24"/>
              </w:rPr>
              <w:t>c</w:t>
            </w:r>
            <w:r w:rsidRPr="15DAD273" w:rsidR="0601315B">
              <w:rPr>
                <w:rFonts w:ascii="Calibri" w:hAnsi="Calibri" w:eastAsia="Times New Roman" w:cs="Calibri"/>
                <w:sz w:val="24"/>
                <w:szCs w:val="24"/>
              </w:rPr>
              <w:t>onfidence an</w:t>
            </w:r>
            <w:r w:rsidRPr="15DAD273" w:rsidR="1C727500">
              <w:rPr>
                <w:rFonts w:ascii="Calibri" w:hAnsi="Calibri" w:eastAsia="Times New Roman" w:cs="Calibri"/>
                <w:sz w:val="24"/>
                <w:szCs w:val="24"/>
              </w:rPr>
              <w:t>d</w:t>
            </w:r>
            <w:r w:rsidRPr="15DAD273" w:rsidR="0601315B">
              <w:rPr>
                <w:rFonts w:ascii="Calibri" w:hAnsi="Calibri" w:eastAsia="Times New Roman" w:cs="Calibri"/>
                <w:sz w:val="24"/>
                <w:szCs w:val="24"/>
              </w:rPr>
              <w:t xml:space="preserve"> faith on what am doing will help be do better</w:t>
            </w:r>
            <w:r w:rsidRPr="15DAD273" w:rsidR="189CD3D8">
              <w:rPr>
                <w:rFonts w:ascii="Calibri" w:hAnsi="Calibri" w:eastAsia="Times New Roman" w:cs="Calibri"/>
                <w:sz w:val="24"/>
                <w:szCs w:val="24"/>
              </w:rPr>
              <w:t>.</w:t>
            </w:r>
          </w:p>
        </w:tc>
      </w:tr>
      <w:tr w:rsidRPr="00627ACC" w:rsidR="00FE136A" w:rsidTr="15DAD273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textId="32D8FE5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15DAD273" w:rsidR="5C182C6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On task 3 I would like </w:t>
            </w:r>
            <w:r w:rsidRPr="15DAD273" w:rsidR="48930D57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to focus on</w:t>
            </w:r>
            <w:r w:rsidRPr="15DAD273" w:rsidR="470FB35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reliable informatio</w:t>
            </w:r>
            <w:r w:rsidRPr="15DAD273" w:rsidR="3191DF48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n and</w:t>
            </w:r>
            <w:r w:rsidRPr="15DAD273" w:rsidR="1C3B068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15DAD273" w:rsidR="470FB35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ensure my report is valid</w:t>
            </w:r>
            <w:r w:rsidRPr="15DAD273" w:rsidR="535A0DB3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and up to date</w:t>
            </w:r>
            <w:r w:rsidRPr="15DAD273" w:rsidR="52E60E70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.</w:t>
            </w:r>
            <w:r w:rsidRPr="15DAD273" w:rsidR="602DA0E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I will use the same way as I did last</w:t>
            </w:r>
            <w:r w:rsidRPr="15DAD273" w:rsidR="6D9D42B5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15DAD273" w:rsidR="344E71D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time,</w:t>
            </w:r>
            <w:r w:rsidRPr="15DAD273" w:rsidR="602DA0E2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15DAD273" w:rsidR="4F1CB92C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but I will also use another websi</w:t>
            </w:r>
            <w:r w:rsidRPr="15DAD273" w:rsidR="7FF9096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te to look for more information.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4B16F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  <w:rsid w:val="01117FFC"/>
    <w:rsid w:val="022678D9"/>
    <w:rsid w:val="025BCBA0"/>
    <w:rsid w:val="0293AE74"/>
    <w:rsid w:val="037CC6AE"/>
    <w:rsid w:val="0394C510"/>
    <w:rsid w:val="048DE597"/>
    <w:rsid w:val="049CEFD0"/>
    <w:rsid w:val="0601315B"/>
    <w:rsid w:val="060D5AF0"/>
    <w:rsid w:val="0669DA6D"/>
    <w:rsid w:val="06DE8C48"/>
    <w:rsid w:val="08E5D0FA"/>
    <w:rsid w:val="08E77FE8"/>
    <w:rsid w:val="0927B358"/>
    <w:rsid w:val="096A0FE6"/>
    <w:rsid w:val="09BB2775"/>
    <w:rsid w:val="09F48495"/>
    <w:rsid w:val="0AF784A0"/>
    <w:rsid w:val="0C91619E"/>
    <w:rsid w:val="0D14ECB0"/>
    <w:rsid w:val="0D88841E"/>
    <w:rsid w:val="0DB39019"/>
    <w:rsid w:val="0EF422C6"/>
    <w:rsid w:val="1016F445"/>
    <w:rsid w:val="106A0CC4"/>
    <w:rsid w:val="10EE0A87"/>
    <w:rsid w:val="11140930"/>
    <w:rsid w:val="112E27AC"/>
    <w:rsid w:val="1256C98A"/>
    <w:rsid w:val="14F8DB5D"/>
    <w:rsid w:val="14FB6B43"/>
    <w:rsid w:val="15201421"/>
    <w:rsid w:val="15DAD273"/>
    <w:rsid w:val="15EE1538"/>
    <w:rsid w:val="16CFB460"/>
    <w:rsid w:val="1826DC57"/>
    <w:rsid w:val="185EAB68"/>
    <w:rsid w:val="189CD3D8"/>
    <w:rsid w:val="18A7E9AA"/>
    <w:rsid w:val="18D802E8"/>
    <w:rsid w:val="19070735"/>
    <w:rsid w:val="192A0119"/>
    <w:rsid w:val="1AB34464"/>
    <w:rsid w:val="1AC68CF7"/>
    <w:rsid w:val="1B367BA4"/>
    <w:rsid w:val="1C3B068B"/>
    <w:rsid w:val="1C727500"/>
    <w:rsid w:val="1DED49E6"/>
    <w:rsid w:val="1E35B972"/>
    <w:rsid w:val="1E9BD6C0"/>
    <w:rsid w:val="1EDB76A4"/>
    <w:rsid w:val="20026615"/>
    <w:rsid w:val="2008CA1F"/>
    <w:rsid w:val="2059CF68"/>
    <w:rsid w:val="206D4C62"/>
    <w:rsid w:val="20D5483E"/>
    <w:rsid w:val="21458CEA"/>
    <w:rsid w:val="22084FB2"/>
    <w:rsid w:val="2435B8A5"/>
    <w:rsid w:val="248D2711"/>
    <w:rsid w:val="24916E48"/>
    <w:rsid w:val="24DD2855"/>
    <w:rsid w:val="25BB59EA"/>
    <w:rsid w:val="2635525D"/>
    <w:rsid w:val="266D72D5"/>
    <w:rsid w:val="26754333"/>
    <w:rsid w:val="2681CCCB"/>
    <w:rsid w:val="2699D0CC"/>
    <w:rsid w:val="269D67D4"/>
    <w:rsid w:val="27A80C58"/>
    <w:rsid w:val="27F7CA31"/>
    <w:rsid w:val="28983EE4"/>
    <w:rsid w:val="28FA70A3"/>
    <w:rsid w:val="29400C12"/>
    <w:rsid w:val="29493AC5"/>
    <w:rsid w:val="2986596F"/>
    <w:rsid w:val="299712B5"/>
    <w:rsid w:val="29EA52CF"/>
    <w:rsid w:val="2AC6A723"/>
    <w:rsid w:val="2B121B1B"/>
    <w:rsid w:val="2B5C188D"/>
    <w:rsid w:val="2BA16002"/>
    <w:rsid w:val="2C33FEF5"/>
    <w:rsid w:val="2C3AA0B2"/>
    <w:rsid w:val="2D00FA52"/>
    <w:rsid w:val="2ECB8230"/>
    <w:rsid w:val="2ECD572F"/>
    <w:rsid w:val="30185D1E"/>
    <w:rsid w:val="301AC6C9"/>
    <w:rsid w:val="30352681"/>
    <w:rsid w:val="30D1FFDA"/>
    <w:rsid w:val="310CC2D1"/>
    <w:rsid w:val="310CFC38"/>
    <w:rsid w:val="3191DF48"/>
    <w:rsid w:val="31ABFB62"/>
    <w:rsid w:val="3263D878"/>
    <w:rsid w:val="344E71DC"/>
    <w:rsid w:val="34A1B4EB"/>
    <w:rsid w:val="3521F177"/>
    <w:rsid w:val="35D0FA41"/>
    <w:rsid w:val="3691989D"/>
    <w:rsid w:val="36A3D7A3"/>
    <w:rsid w:val="381343EE"/>
    <w:rsid w:val="3824F9D0"/>
    <w:rsid w:val="38B02436"/>
    <w:rsid w:val="38C3F2D3"/>
    <w:rsid w:val="395E01C1"/>
    <w:rsid w:val="3A759B6A"/>
    <w:rsid w:val="3A7759AF"/>
    <w:rsid w:val="3A80263B"/>
    <w:rsid w:val="3BFB740D"/>
    <w:rsid w:val="3C0D5463"/>
    <w:rsid w:val="3C1194A2"/>
    <w:rsid w:val="3C17D602"/>
    <w:rsid w:val="3CA27C09"/>
    <w:rsid w:val="3CCE129D"/>
    <w:rsid w:val="3CD2FAF5"/>
    <w:rsid w:val="3D393E51"/>
    <w:rsid w:val="3D66106E"/>
    <w:rsid w:val="3D7CCF03"/>
    <w:rsid w:val="3E5ABA32"/>
    <w:rsid w:val="3EA24C99"/>
    <w:rsid w:val="3EB794DC"/>
    <w:rsid w:val="40E2C4A6"/>
    <w:rsid w:val="41D1DAF0"/>
    <w:rsid w:val="42337519"/>
    <w:rsid w:val="42A6C7F3"/>
    <w:rsid w:val="443501A8"/>
    <w:rsid w:val="449EE564"/>
    <w:rsid w:val="452CF22F"/>
    <w:rsid w:val="45A76821"/>
    <w:rsid w:val="45C87755"/>
    <w:rsid w:val="46FFBEEE"/>
    <w:rsid w:val="470FB359"/>
    <w:rsid w:val="4753A9F0"/>
    <w:rsid w:val="4759F2F0"/>
    <w:rsid w:val="475CEBC2"/>
    <w:rsid w:val="4864A655"/>
    <w:rsid w:val="486A8E62"/>
    <w:rsid w:val="48930D57"/>
    <w:rsid w:val="491D19F6"/>
    <w:rsid w:val="4AEF9490"/>
    <w:rsid w:val="4BA3AA52"/>
    <w:rsid w:val="4BA7EE9B"/>
    <w:rsid w:val="4BC1DFAD"/>
    <w:rsid w:val="4BC7FD86"/>
    <w:rsid w:val="4C937B95"/>
    <w:rsid w:val="4C9644C1"/>
    <w:rsid w:val="4CE4DF24"/>
    <w:rsid w:val="4CF1EAC6"/>
    <w:rsid w:val="4E18DC68"/>
    <w:rsid w:val="4E67FD93"/>
    <w:rsid w:val="4F1CB92C"/>
    <w:rsid w:val="4F8EB85C"/>
    <w:rsid w:val="4FAA2B79"/>
    <w:rsid w:val="51659632"/>
    <w:rsid w:val="51A6DFF7"/>
    <w:rsid w:val="52DECB46"/>
    <w:rsid w:val="52E60E70"/>
    <w:rsid w:val="535A0DB3"/>
    <w:rsid w:val="53D798E3"/>
    <w:rsid w:val="54992468"/>
    <w:rsid w:val="54C3BAC8"/>
    <w:rsid w:val="54E45142"/>
    <w:rsid w:val="5532AB69"/>
    <w:rsid w:val="55BA5E86"/>
    <w:rsid w:val="56164C08"/>
    <w:rsid w:val="5699F19C"/>
    <w:rsid w:val="574B274C"/>
    <w:rsid w:val="576BB2EE"/>
    <w:rsid w:val="57CE6BB8"/>
    <w:rsid w:val="57ED6DED"/>
    <w:rsid w:val="583254C4"/>
    <w:rsid w:val="5864E2DD"/>
    <w:rsid w:val="58D00639"/>
    <w:rsid w:val="59CE5482"/>
    <w:rsid w:val="5AA449E0"/>
    <w:rsid w:val="5AE09696"/>
    <w:rsid w:val="5C182C64"/>
    <w:rsid w:val="5C912942"/>
    <w:rsid w:val="5CDFC65B"/>
    <w:rsid w:val="5D09E0F1"/>
    <w:rsid w:val="5DBB3445"/>
    <w:rsid w:val="5F4BA57F"/>
    <w:rsid w:val="5FD643F7"/>
    <w:rsid w:val="600E8F55"/>
    <w:rsid w:val="602DA0E2"/>
    <w:rsid w:val="60E6EC0B"/>
    <w:rsid w:val="6121D15A"/>
    <w:rsid w:val="61BDB318"/>
    <w:rsid w:val="63F7D2F0"/>
    <w:rsid w:val="647FA22F"/>
    <w:rsid w:val="64A31C9D"/>
    <w:rsid w:val="652F943F"/>
    <w:rsid w:val="6559482A"/>
    <w:rsid w:val="65EB9BA7"/>
    <w:rsid w:val="66B43AC6"/>
    <w:rsid w:val="67201B23"/>
    <w:rsid w:val="67B6EBE0"/>
    <w:rsid w:val="686F7F79"/>
    <w:rsid w:val="68E17F5F"/>
    <w:rsid w:val="692810CB"/>
    <w:rsid w:val="6A589047"/>
    <w:rsid w:val="6AC233A6"/>
    <w:rsid w:val="6B494E30"/>
    <w:rsid w:val="6B5AE57A"/>
    <w:rsid w:val="6B7636AF"/>
    <w:rsid w:val="6C4FED66"/>
    <w:rsid w:val="6D2E87A9"/>
    <w:rsid w:val="6D9D42B5"/>
    <w:rsid w:val="6E6442B9"/>
    <w:rsid w:val="6E6AF4CD"/>
    <w:rsid w:val="6EED7684"/>
    <w:rsid w:val="6EFAA622"/>
    <w:rsid w:val="6FD60502"/>
    <w:rsid w:val="7167E057"/>
    <w:rsid w:val="71A77CED"/>
    <w:rsid w:val="73213B7E"/>
    <w:rsid w:val="7344D802"/>
    <w:rsid w:val="73C1ACEE"/>
    <w:rsid w:val="73DF6A9C"/>
    <w:rsid w:val="73F105B9"/>
    <w:rsid w:val="7406BC07"/>
    <w:rsid w:val="7480D01F"/>
    <w:rsid w:val="752AA971"/>
    <w:rsid w:val="75488880"/>
    <w:rsid w:val="7611299F"/>
    <w:rsid w:val="7638EB1A"/>
    <w:rsid w:val="7738D8C8"/>
    <w:rsid w:val="7864C65D"/>
    <w:rsid w:val="7873425B"/>
    <w:rsid w:val="78C3FEC2"/>
    <w:rsid w:val="78E481C1"/>
    <w:rsid w:val="78F9A3B9"/>
    <w:rsid w:val="7909C153"/>
    <w:rsid w:val="79FA2A59"/>
    <w:rsid w:val="7A7D951D"/>
    <w:rsid w:val="7B73AE71"/>
    <w:rsid w:val="7BF4422B"/>
    <w:rsid w:val="7CD846A0"/>
    <w:rsid w:val="7DA368CC"/>
    <w:rsid w:val="7DE33EA5"/>
    <w:rsid w:val="7E0B1542"/>
    <w:rsid w:val="7E548512"/>
    <w:rsid w:val="7F7519CC"/>
    <w:rsid w:val="7FF909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Ahlam Ally Hamad (2539095)</lastModifiedBy>
  <revision>160</revision>
  <dcterms:created xsi:type="dcterms:W3CDTF">2025-06-26T13:37:00.0000000Z</dcterms:created>
  <dcterms:modified xsi:type="dcterms:W3CDTF">2026-07-01T16:39:22.3845926Z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