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AD29E6D">
                <wp:extent cx="952500" cy="440055"/>
                <wp:effectExtent l="8572" t="0" r="8573" b="857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4400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1FB49EF" w:rsidR="005E24FC" w:rsidRDefault="00E84218">
      <w:r>
        <w:t xml:space="preserve">tells you about the long term affects of the </w:t>
      </w:r>
      <w:proofErr w:type="spellStart"/>
      <w:proofErr w:type="gramStart"/>
      <w:r>
        <w:t>earths</w:t>
      </w:r>
      <w:proofErr w:type="spellEnd"/>
      <w:proofErr w:type="gramEnd"/>
      <w:r>
        <w:t xml:space="preserve"> climate.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3C2951B" w:rsidR="5784FD2E" w:rsidRDefault="5784FD2E">
      <w:r>
        <w:t>One key point is</w:t>
      </w:r>
      <w:r w:rsidR="65C9328A">
        <w:t xml:space="preserve">   </w:t>
      </w:r>
      <w:r w:rsidR="00E84218">
        <w:t>- climate change causes global temperatures to rise leading to melting ice caps, rising sea levels, and changes in weather patterns.</w:t>
      </w:r>
    </w:p>
    <w:p w14:paraId="1B9F5CD7" w14:textId="6E56CD69" w:rsidR="005E24FC" w:rsidRDefault="005E24FC">
      <w:r>
        <w:t>Another key point i</w:t>
      </w:r>
      <w:r w:rsidR="0030565F">
        <w:t>s</w:t>
      </w:r>
      <w:r w:rsidR="00E84218">
        <w:t xml:space="preserve"> – climate change increases extreme weather events, such as heatwaves, floods, </w:t>
      </w:r>
      <w:proofErr w:type="gramStart"/>
      <w:r w:rsidR="00E84218">
        <w:t>droughts ,</w:t>
      </w:r>
      <w:proofErr w:type="gramEnd"/>
      <w:r w:rsidR="00E84218">
        <w:t xml:space="preserve"> and storms which can harm people, wildlife, and the environment.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FFD14CB" w:rsidR="005E24FC" w:rsidRPr="005E24FC" w:rsidRDefault="005E24FC" w:rsidP="0030565F">
      <w:r w:rsidRPr="005E24FC">
        <w:t>The most important part is</w:t>
      </w:r>
      <w:r w:rsidR="00E84218">
        <w:t xml:space="preserve"> people need to realise climate change is real and drastic changes need to happen to save the earth.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1F83A12B" w:rsidR="005E24FC" w:rsidRPr="005E24FC" w:rsidRDefault="00E84218" w:rsidP="0030565F">
      <w:r>
        <w:t xml:space="preserve">No everything was understood.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DEF234A" w:rsidR="005E24FC" w:rsidRPr="005E24FC" w:rsidRDefault="005E24FC" w:rsidP="0030565F">
      <w:r w:rsidRPr="005E24FC">
        <w:t>My group helped me b</w:t>
      </w:r>
      <w:r w:rsidR="0030565F">
        <w:t>y</w:t>
      </w:r>
      <w:r w:rsidR="00E84218">
        <w:t xml:space="preserve"> going over ideas and possible solutions </w:t>
      </w:r>
    </w:p>
    <w:p w14:paraId="28957D58" w14:textId="6D1E92E3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lastRenderedPageBreak/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  <w:r w:rsidR="00E84218">
        <w:rPr>
          <w:b/>
          <w:bCs/>
        </w:rPr>
        <w:t xml:space="preserve"> – climate change is a serious global issue that affects people and the environment making it important for everyone to take action to reduce its impact.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A3F0E5E" w:rsidR="005E24FC" w:rsidRPr="005E24FC" w:rsidRDefault="005E24FC" w:rsidP="0030565F">
      <w:r w:rsidRPr="005E24FC">
        <w:t>The hardest part wa</w:t>
      </w:r>
      <w:r w:rsidR="0030565F">
        <w:t>s</w:t>
      </w:r>
      <w:r w:rsidR="00E84218">
        <w:t xml:space="preserve"> finding a serious task to do which is based on real life and impact futures.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735053"/>
    <w:rsid w:val="008579FB"/>
    <w:rsid w:val="00AE00D1"/>
    <w:rsid w:val="00B30995"/>
    <w:rsid w:val="00C9180A"/>
    <w:rsid w:val="00CD45A8"/>
    <w:rsid w:val="00D51242"/>
    <w:rsid w:val="00E70F42"/>
    <w:rsid w:val="00E84218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2</Pages>
  <Words>198</Words>
  <Characters>1134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Gurparkash Singh (2541776)</cp:lastModifiedBy>
  <cp:revision>2</cp:revision>
  <dcterms:created xsi:type="dcterms:W3CDTF">2026-06-07T22:47:00Z</dcterms:created>
  <dcterms:modified xsi:type="dcterms:W3CDTF">2026-06-07T22:47:00Z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