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0AE02D3" w14:textId="31711836" w:rsidR="00F92151" w:rsidRDefault="006E1705">
      <w:r>
        <w:rPr>
          <w:noProof/>
        </w:rPr>
        <w:drawing>
          <wp:inline distT="0" distB="0" distL="0" distR="0" wp14:anchorId="5ABAA6FB" wp14:editId="45A4E372">
            <wp:extent cx="2562225" cy="31623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562225" cy="3162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921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1705"/>
    <w:rsid w:val="006E1705"/>
    <w:rsid w:val="00F921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361AA7"/>
  <w15:chartTrackingRefBased/>
  <w15:docId w15:val="{064337AD-F682-479C-BDC8-F34D238FCA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Mikolaj Michalski</dc:creator>
  <cp:keywords/>
  <dc:description/>
  <cp:lastModifiedBy>Mikolaj Michalski</cp:lastModifiedBy>
  <cp:revision>1</cp:revision>
  <dcterms:created xsi:type="dcterms:W3CDTF">2021-01-07T10:50:00Z</dcterms:created>
  <dcterms:modified xsi:type="dcterms:W3CDTF">2021-01-07T11:26:00Z</dcterms:modified>
</cp:coreProperties>
</file>