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FCA04B" w14:textId="77777777" w:rsidR="00866602" w:rsidRPr="000576C3" w:rsidRDefault="00866602" w:rsidP="000576C3">
      <w:pPr>
        <w:pStyle w:val="Title"/>
      </w:pPr>
      <w:bookmarkStart w:id="0" w:name="_GoBack"/>
      <w:r w:rsidRPr="000576C3">
        <w:t>DS 1 Template </w:t>
      </w:r>
    </w:p>
    <w:bookmarkEnd w:id="0"/>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5066C07A" w:rsidR="00866602" w:rsidRPr="00866602" w:rsidRDefault="00866602" w:rsidP="00866602">
            <w:pPr>
              <w:spacing w:after="160"/>
            </w:pPr>
            <w:r>
              <w:t xml:space="preserve">[Insert Photo/Screenshot </w:t>
            </w:r>
            <w:r w:rsidR="00ED3A56">
              <w:t>below</w:t>
            </w:r>
            <w:r>
              <w:t>] </w:t>
            </w:r>
            <w:r w:rsidR="00B868D4">
              <w:t>Whatsapp</w:t>
            </w:r>
          </w:p>
          <w:sdt>
            <w:sdtPr>
              <w:id w:val="-1454554867"/>
              <w:picture/>
            </w:sdtPr>
            <w:sdtEndPr/>
            <w:sdtContent>
              <w:p w14:paraId="3C8863F5" w14:textId="7E08A77E" w:rsidR="30BEDFA8" w:rsidRDefault="00B74220" w:rsidP="30BEDFA8">
                <w:pPr>
                  <w:spacing w:after="160"/>
                </w:pPr>
                <w:r>
                  <w:rPr>
                    <w:noProof/>
                    <w:lang w:eastAsia="en-GB"/>
                  </w:rPr>
                  <w:drawing>
                    <wp:inline distT="0" distB="0" distL="0" distR="0" wp14:anchorId="5F0CC73B" wp14:editId="0A0C15BA">
                      <wp:extent cx="1404257" cy="1570414"/>
                      <wp:effectExtent l="0" t="0" r="5715"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1419412" cy="1587362"/>
                              </a:xfrm>
                              <a:prstGeom prst="rect">
                                <a:avLst/>
                              </a:prstGeom>
                              <a:noFill/>
                              <a:ln>
                                <a:noFill/>
                              </a:ln>
                            </pic:spPr>
                          </pic:pic>
                        </a:graphicData>
                      </a:graphic>
                    </wp:inline>
                  </w:drawing>
                </w:r>
              </w:p>
            </w:sdtContent>
          </w:sdt>
          <w:p w14:paraId="4A073FDE" w14:textId="15AEA1B6" w:rsidR="00866602" w:rsidRDefault="00BA0A2E" w:rsidP="00BA0A2E">
            <w:pPr>
              <w:spacing w:after="160"/>
            </w:pPr>
            <w:r>
              <w:t xml:space="preserve">Whatsapp is a free internet </w:t>
            </w:r>
            <w:r w:rsidR="00802B3C">
              <w:t>messaging</w:t>
            </w:r>
            <w:r>
              <w:t xml:space="preserve"> calling app owned by meta platforms, this app lets you call all over the world </w:t>
            </w:r>
            <w:r w:rsidR="00AF5E52">
              <w:t xml:space="preserve">and lets you make video calls. </w:t>
            </w:r>
            <w:r w:rsidR="00802B3C">
              <w:t>It’s</w:t>
            </w:r>
            <w:r w:rsidR="00AF5E52">
              <w:t xml:space="preserve"> known for having small </w:t>
            </w:r>
            <w:r w:rsidR="00802B3C">
              <w:t>businesses</w:t>
            </w:r>
            <w:r w:rsidR="00AF5E52">
              <w:t xml:space="preserve"> to communicate to other individuals such as family and colleagues you can use meta AI to ask a question and it lets you send images to other individuals, its used with WI-FI connection and mobile data and it’s also cross-platform.</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6FC787E5" w:rsidR="00866602" w:rsidRDefault="00866602" w:rsidP="00860B30">
            <w:pPr>
              <w:spacing w:after="160"/>
            </w:pPr>
            <w:r w:rsidRPr="00866602">
              <w:t xml:space="preserve">[Insert Photo/Screenshot </w:t>
            </w:r>
            <w:r w:rsidR="00ED3A56">
              <w:t>below</w:t>
            </w:r>
            <w:r w:rsidRPr="00866602">
              <w:t>] </w:t>
            </w:r>
            <w:r w:rsidR="00B868D4">
              <w:t>Facebook</w:t>
            </w:r>
          </w:p>
          <w:sdt>
            <w:sdtPr>
              <w:id w:val="-696540525"/>
              <w:picture/>
            </w:sdtPr>
            <w:sdtEndPr/>
            <w:sdtContent>
              <w:p w14:paraId="3A7694AB" w14:textId="33CC84F5" w:rsidR="00ED3A56" w:rsidRPr="00866602" w:rsidRDefault="00ED3A56" w:rsidP="00860B30">
                <w:pPr>
                  <w:spacing w:after="160"/>
                </w:pPr>
                <w:r>
                  <w:rPr>
                    <w:noProof/>
                    <w:lang w:eastAsia="en-GB"/>
                  </w:rPr>
                  <w:drawing>
                    <wp:inline distT="0" distB="0" distL="0" distR="0" wp14:anchorId="740A61BC" wp14:editId="7A0FE3A7">
                      <wp:extent cx="1382486" cy="1940469"/>
                      <wp:effectExtent l="0" t="0" r="8255" b="317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1392187" cy="1954085"/>
                              </a:xfrm>
                              <a:prstGeom prst="rect">
                                <a:avLst/>
                              </a:prstGeom>
                              <a:noFill/>
                              <a:ln>
                                <a:noFill/>
                              </a:ln>
                            </pic:spPr>
                          </pic:pic>
                        </a:graphicData>
                      </a:graphic>
                    </wp:inline>
                  </w:drawing>
                </w:r>
              </w:p>
            </w:sdtContent>
          </w:sdt>
          <w:p w14:paraId="3DF49871" w14:textId="76039176" w:rsidR="00866602" w:rsidRDefault="00802B3C" w:rsidP="00802B3C">
            <w:r>
              <w:t>Facebook is a good digital tool you can use this to write entertain, like share your thoughts and ideas watch video ideas and get great tips from other individual pages. This app can connect you to people who live quiet far away but keeps you in connect with the messenger side of Facebook  and it also has video-calling, you can turn your ideas in daily content and get views, likes and comments though other people</w:t>
            </w:r>
            <w:r w:rsidR="000931A3">
              <w:t>.</w:t>
            </w:r>
            <w:r>
              <w:t xml:space="preserve"> </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D7AD595" w:rsidR="00ED3A56" w:rsidRDefault="00866602" w:rsidP="00860B30">
            <w:pPr>
              <w:spacing w:after="160"/>
            </w:pPr>
            <w:r w:rsidRPr="00866602">
              <w:t xml:space="preserve">[Insert Photo/Screenshot </w:t>
            </w:r>
            <w:r w:rsidR="00ED3A56">
              <w:t>below</w:t>
            </w:r>
            <w:r w:rsidRPr="00866602">
              <w:t>]</w:t>
            </w:r>
            <w:r w:rsidR="00B868D4">
              <w:t xml:space="preserve"> Outlook</w:t>
            </w:r>
          </w:p>
          <w:p w14:paraId="0A075C82" w14:textId="3892EBC8" w:rsidR="00866602" w:rsidRPr="00866602" w:rsidRDefault="00D67DA4" w:rsidP="00860B30">
            <w:pPr>
              <w:spacing w:after="160"/>
            </w:pPr>
            <w:sdt>
              <w:sdtPr>
                <w:id w:val="1447965624"/>
                <w:picture/>
              </w:sdtPr>
              <w:sdtEndPr/>
              <w:sdtContent>
                <w:r w:rsidR="00ED3A56">
                  <w:rPr>
                    <w:noProof/>
                    <w:lang w:eastAsia="en-GB"/>
                  </w:rPr>
                  <w:drawing>
                    <wp:inline distT="0" distB="0" distL="0" distR="0" wp14:anchorId="40C567F0" wp14:editId="540FD035">
                      <wp:extent cx="1937657" cy="1889539"/>
                      <wp:effectExtent l="0" t="0" r="5715"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1950725" cy="1902283"/>
                              </a:xfrm>
                              <a:prstGeom prst="rect">
                                <a:avLst/>
                              </a:prstGeom>
                              <a:noFill/>
                              <a:ln>
                                <a:noFill/>
                              </a:ln>
                            </pic:spPr>
                          </pic:pic>
                        </a:graphicData>
                      </a:graphic>
                    </wp:inline>
                  </w:drawing>
                </w:r>
              </w:sdtContent>
            </w:sdt>
            <w:r w:rsidR="00866602" w:rsidRPr="00866602">
              <w:t> </w:t>
            </w:r>
          </w:p>
          <w:p w14:paraId="0B5D2C76" w14:textId="5AD344CF" w:rsidR="00B868D4" w:rsidRDefault="00D83BDD" w:rsidP="00B868D4">
            <w:r>
              <w:t>Microsoft outlook is a powerful tool that combines emails, calendars, and task management and to-do list into one place, you connect multiply email addresses such as Gmail or Hotmail into a single email box</w:t>
            </w:r>
            <w:r w:rsidR="007B68CF">
              <w:t>, y</w:t>
            </w:r>
            <w:r w:rsidR="00802B3C">
              <w:t>ou can</w:t>
            </w:r>
            <w:r w:rsidR="00B74220">
              <w:t xml:space="preserve"> </w:t>
            </w:r>
            <w:r w:rsidR="007B68CF">
              <w:t>send and receive emails to business owners it lets you organise, move, flag incoming messages on senders</w:t>
            </w:r>
            <w:r w:rsidR="000931A3">
              <w:t>.</w:t>
            </w:r>
          </w:p>
          <w:p w14:paraId="57748D97" w14:textId="4573ED23" w:rsidR="00866602" w:rsidRDefault="00866602" w:rsidP="00B868D4">
            <w:pPr>
              <w:spacing w:after="160"/>
            </w:pP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5CE4106F" w:rsidR="00866602" w:rsidRDefault="00866602" w:rsidP="00860B30">
            <w:pPr>
              <w:spacing w:after="160"/>
            </w:pPr>
            <w:r w:rsidRPr="00866602">
              <w:t xml:space="preserve">[Insert Photo/Screenshot </w:t>
            </w:r>
            <w:r w:rsidR="00ED3A56">
              <w:t>below</w:t>
            </w:r>
            <w:r w:rsidRPr="00866602">
              <w:t>] </w:t>
            </w:r>
            <w:r w:rsidR="00B868D4">
              <w:t>Online banking</w:t>
            </w:r>
          </w:p>
          <w:sdt>
            <w:sdtPr>
              <w:id w:val="682792220"/>
              <w:picture/>
            </w:sdtPr>
            <w:sdtEndPr/>
            <w:sdtContent>
              <w:p w14:paraId="3A9691C1" w14:textId="3827F81A" w:rsidR="00ED3A56" w:rsidRPr="00866602" w:rsidRDefault="00ED3A56" w:rsidP="00860B30">
                <w:pPr>
                  <w:spacing w:after="160"/>
                </w:pPr>
                <w:r>
                  <w:rPr>
                    <w:noProof/>
                    <w:lang w:eastAsia="en-GB"/>
                  </w:rPr>
                  <w:drawing>
                    <wp:inline distT="0" distB="0" distL="0" distR="0" wp14:anchorId="46DEB989" wp14:editId="1BA58B80">
                      <wp:extent cx="1502229" cy="2734956"/>
                      <wp:effectExtent l="0" t="0" r="3175" b="825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1527774" cy="2781463"/>
                              </a:xfrm>
                              <a:prstGeom prst="rect">
                                <a:avLst/>
                              </a:prstGeom>
                              <a:noFill/>
                              <a:ln>
                                <a:noFill/>
                              </a:ln>
                            </pic:spPr>
                          </pic:pic>
                        </a:graphicData>
                      </a:graphic>
                    </wp:inline>
                  </w:drawing>
                </w:r>
              </w:p>
            </w:sdtContent>
          </w:sdt>
          <w:p w14:paraId="3F7E4A20" w14:textId="4D893649" w:rsidR="00866602" w:rsidRDefault="00A92B22" w:rsidP="00A92B22">
            <w:r>
              <w:t>Halifax provides a diverse range of digital tool</w:t>
            </w:r>
            <w:r w:rsidR="002E6A23">
              <w:t>s</w:t>
            </w:r>
            <w:r>
              <w:t xml:space="preserve">, this is app helps customers manage online banking, financial upcoming bills and transfer money or pay money to other payees and </w:t>
            </w:r>
            <w:r w:rsidR="002E6A23">
              <w:t>this</w:t>
            </w:r>
            <w:r w:rsidR="00244618">
              <w:t xml:space="preserve"> is </w:t>
            </w:r>
            <w:r>
              <w:t>a third-party digital tool.</w:t>
            </w: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22850F08" w:rsidR="00ED3A56" w:rsidRDefault="00866602" w:rsidP="00860B30">
            <w:pPr>
              <w:spacing w:after="160"/>
            </w:pPr>
            <w:r w:rsidRPr="00866602">
              <w:t xml:space="preserve">[Insert Photo/Screenshot </w:t>
            </w:r>
            <w:r w:rsidR="00ED3A56">
              <w:t>below</w:t>
            </w:r>
            <w:r w:rsidRPr="00866602">
              <w:t>]</w:t>
            </w:r>
            <w:r w:rsidR="00B868D4">
              <w:t xml:space="preserve"> Indeed</w:t>
            </w:r>
          </w:p>
          <w:p w14:paraId="06D03427" w14:textId="38A4AEFA" w:rsidR="00866602" w:rsidRPr="00866602" w:rsidRDefault="00D67DA4" w:rsidP="00860B30">
            <w:pPr>
              <w:spacing w:after="160"/>
            </w:pPr>
            <w:sdt>
              <w:sdtPr>
                <w:id w:val="-39896143"/>
                <w:picture/>
              </w:sdtPr>
              <w:sdtEndPr/>
              <w:sdtContent>
                <w:r w:rsidR="00ED3A56">
                  <w:rPr>
                    <w:noProof/>
                    <w:lang w:eastAsia="en-GB"/>
                  </w:rPr>
                  <w:drawing>
                    <wp:inline distT="0" distB="0" distL="0" distR="0" wp14:anchorId="4A6128F8" wp14:editId="7D5EC3F7">
                      <wp:extent cx="1240971" cy="2690352"/>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1244654" cy="2698335"/>
                              </a:xfrm>
                              <a:prstGeom prst="rect">
                                <a:avLst/>
                              </a:prstGeom>
                              <a:noFill/>
                              <a:ln>
                                <a:noFill/>
                              </a:ln>
                            </pic:spPr>
                          </pic:pic>
                        </a:graphicData>
                      </a:graphic>
                    </wp:inline>
                  </w:drawing>
                </w:r>
              </w:sdtContent>
            </w:sdt>
            <w:r w:rsidR="00866602" w:rsidRPr="00866602">
              <w:t> </w:t>
            </w:r>
          </w:p>
          <w:p w14:paraId="09BD74E9" w14:textId="5957CF5C" w:rsidR="00B868D4" w:rsidRDefault="007B68CF" w:rsidP="00B868D4">
            <w:r>
              <w:lastRenderedPageBreak/>
              <w:t xml:space="preserve">Indeed is a digital work place to help </w:t>
            </w:r>
            <w:r w:rsidR="00A92B22">
              <w:t>professionals</w:t>
            </w:r>
            <w:r w:rsidR="00401E07">
              <w:t xml:space="preserve"> manage communication with business owners which can project job interviews.  This has</w:t>
            </w:r>
            <w:r>
              <w:t xml:space="preserve"> got calendar and tools to help teams coordinate meetings</w:t>
            </w:r>
            <w:r w:rsidR="00401E07">
              <w:t xml:space="preserve"> and </w:t>
            </w:r>
            <w:r w:rsidR="00A92B22">
              <w:t>it lets you build your C.V</w:t>
            </w:r>
            <w:r w:rsidR="003A33C0">
              <w:t xml:space="preserve">.  </w:t>
            </w:r>
            <w:r w:rsidR="002E6A23">
              <w:t>You</w:t>
            </w:r>
            <w:r w:rsidR="003A33C0">
              <w:t xml:space="preserve"> can save this on your indeed app </w:t>
            </w:r>
            <w:r w:rsidR="000931A3">
              <w:t>and  go back to</w:t>
            </w:r>
            <w:r w:rsidR="00A92B22">
              <w:t xml:space="preserve"> edit your C.V</w:t>
            </w:r>
            <w:r w:rsidR="000931A3">
              <w:t>. anytime you would like to.</w:t>
            </w:r>
          </w:p>
          <w:p w14:paraId="7C6D6813" w14:textId="659E6CB6" w:rsidR="00866602" w:rsidRDefault="00866602" w:rsidP="00860B30">
            <w:pPr>
              <w:spacing w:after="160"/>
            </w:pP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27BC3C2F" w:rsidR="00ED3A56" w:rsidRDefault="00866602" w:rsidP="00860B30">
            <w:pPr>
              <w:spacing w:after="160"/>
            </w:pPr>
            <w:r w:rsidRPr="00866602">
              <w:t xml:space="preserve">[Insert Photo/Screenshot </w:t>
            </w:r>
            <w:r w:rsidR="00ED3A56">
              <w:t>below</w:t>
            </w:r>
            <w:r w:rsidRPr="00866602">
              <w:t>]</w:t>
            </w:r>
            <w:r w:rsidR="00B868D4">
              <w:t xml:space="preserve"> TikTok </w:t>
            </w:r>
          </w:p>
          <w:p w14:paraId="376F8D37" w14:textId="0D7B77F6" w:rsidR="00866602" w:rsidRPr="00866602" w:rsidRDefault="00D67DA4" w:rsidP="00860B30">
            <w:pPr>
              <w:spacing w:after="160"/>
            </w:pPr>
            <w:sdt>
              <w:sdtPr>
                <w:id w:val="-1298828592"/>
                <w:picture/>
              </w:sdtPr>
              <w:sdtEndPr/>
              <w:sdtContent>
                <w:r w:rsidR="00ED3A56">
                  <w:rPr>
                    <w:noProof/>
                    <w:lang w:eastAsia="en-GB"/>
                  </w:rPr>
                  <w:drawing>
                    <wp:inline distT="0" distB="0" distL="0" distR="0" wp14:anchorId="2768E0D2" wp14:editId="04A5CF98">
                      <wp:extent cx="1055914" cy="2105561"/>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1059353" cy="2112418"/>
                              </a:xfrm>
                              <a:prstGeom prst="rect">
                                <a:avLst/>
                              </a:prstGeom>
                              <a:noFill/>
                              <a:ln>
                                <a:noFill/>
                              </a:ln>
                            </pic:spPr>
                          </pic:pic>
                        </a:graphicData>
                      </a:graphic>
                    </wp:inline>
                  </w:drawing>
                </w:r>
              </w:sdtContent>
            </w:sdt>
            <w:r w:rsidR="00866602" w:rsidRPr="00866602">
              <w:t> </w:t>
            </w:r>
          </w:p>
          <w:p w14:paraId="4D894907" w14:textId="61DA2EE2" w:rsidR="00866602" w:rsidRDefault="00B868D4" w:rsidP="00860B30">
            <w:pPr>
              <w:spacing w:after="160"/>
            </w:pPr>
            <w:r>
              <w:t xml:space="preserve">TikTok is a a short-form content users can upload videos, you can use creative tools by editing features, filters with popular music, </w:t>
            </w:r>
            <w:r w:rsidR="001F6D00">
              <w:t>it’s</w:t>
            </w:r>
            <w:r>
              <w:t xml:space="preserve"> got comedy and is educational, you can also use TikTok as a marketing selling place to sell product</w:t>
            </w:r>
            <w:r w:rsidR="001F6D00">
              <w:t>s</w:t>
            </w:r>
            <w:r>
              <w:t xml:space="preserve"> and even buy product</w:t>
            </w:r>
            <w:r w:rsidR="001F6D00">
              <w:t>s from the TikTok shop.</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9646" w:type="dxa"/>
        <w:tblLook w:val="04A0" w:firstRow="1" w:lastRow="0" w:firstColumn="1" w:lastColumn="0" w:noHBand="0" w:noVBand="1"/>
      </w:tblPr>
      <w:tblGrid>
        <w:gridCol w:w="9646"/>
      </w:tblGrid>
      <w:tr w:rsidR="00866602" w14:paraId="610C1614" w14:textId="77777777" w:rsidTr="001F6D00">
        <w:trPr>
          <w:trHeight w:val="5817"/>
        </w:trPr>
        <w:tc>
          <w:tcPr>
            <w:tcW w:w="9646" w:type="dxa"/>
          </w:tcPr>
          <w:p w14:paraId="67C7CBCA" w14:textId="2A8BAF16" w:rsidR="00866602" w:rsidRDefault="00866602" w:rsidP="001F6D00">
            <w:pPr>
              <w:pStyle w:val="ListParagraph"/>
            </w:pPr>
          </w:p>
          <w:p w14:paraId="4FF229C2" w14:textId="4B17AE4E" w:rsidR="002E6A23" w:rsidRDefault="001F6D00" w:rsidP="002E6A23">
            <w:pPr>
              <w:pStyle w:val="ListParagraph"/>
              <w:numPr>
                <w:ilvl w:val="0"/>
                <w:numId w:val="2"/>
              </w:numPr>
            </w:pPr>
            <w:r>
              <w:t xml:space="preserve">I use my mobile phone </w:t>
            </w:r>
            <w:r w:rsidR="00696502">
              <w:t>to communicate daily to my friends and family on facebook or whatsapp, I find these applications very handful as I have friends who live quite far away who I hardly see but can still keep in contact.</w:t>
            </w:r>
          </w:p>
          <w:p w14:paraId="48EE3FFC" w14:textId="08DF09DF" w:rsidR="001F6D00" w:rsidRDefault="001F6D00" w:rsidP="00696502">
            <w:pPr>
              <w:pStyle w:val="ListParagraph"/>
              <w:numPr>
                <w:ilvl w:val="0"/>
                <w:numId w:val="2"/>
              </w:numPr>
            </w:pPr>
            <w:r>
              <w:t xml:space="preserve">I pay my bills monthly though </w:t>
            </w:r>
            <w:r w:rsidR="00D83BDD">
              <w:t xml:space="preserve">online banking </w:t>
            </w:r>
            <w:r w:rsidR="002B7FAB">
              <w:t xml:space="preserve">because it ensures the money goes to them straight away and I find it easier to screenshot my proof of billing if </w:t>
            </w:r>
            <w:r w:rsidR="006F5863">
              <w:t>I need</w:t>
            </w:r>
            <w:r w:rsidR="002B7FAB">
              <w:t xml:space="preserve"> to show them to a payer.</w:t>
            </w:r>
          </w:p>
          <w:p w14:paraId="771989D3" w14:textId="195DD546" w:rsidR="001F6D00" w:rsidRDefault="001F6D00" w:rsidP="001F6D00">
            <w:pPr>
              <w:pStyle w:val="ListParagraph"/>
              <w:numPr>
                <w:ilvl w:val="0"/>
                <w:numId w:val="2"/>
              </w:numPr>
            </w:pPr>
            <w:r>
              <w:t>I watch videos in my spare time on social media pla</w:t>
            </w:r>
            <w:r w:rsidR="00927C22">
              <w:t xml:space="preserve">tforms such as </w:t>
            </w:r>
            <w:r w:rsidR="00D83BDD">
              <w:t>Facebook</w:t>
            </w:r>
            <w:r w:rsidR="00927C22">
              <w:t xml:space="preserve"> and tik</w:t>
            </w:r>
            <w:r>
              <w:t xml:space="preserve">tok. </w:t>
            </w:r>
          </w:p>
          <w:p w14:paraId="29C95758" w14:textId="77777777" w:rsidR="001F6D00" w:rsidRDefault="001F6D00" w:rsidP="001F6D00">
            <w:pPr>
              <w:pStyle w:val="ListParagraph"/>
              <w:numPr>
                <w:ilvl w:val="0"/>
                <w:numId w:val="2"/>
              </w:numPr>
            </w:pPr>
            <w:r>
              <w:t xml:space="preserve">I check my emails from my university daily so I don’t miss anything important or any messages from my lecturer this makes me focus and be organised for any study I am doing. </w:t>
            </w:r>
          </w:p>
          <w:p w14:paraId="441F5ABD" w14:textId="4B2C9D12" w:rsidR="001F6D00" w:rsidRDefault="001F6D00" w:rsidP="001F6D00">
            <w:pPr>
              <w:pStyle w:val="ListParagraph"/>
              <w:numPr>
                <w:ilvl w:val="0"/>
                <w:numId w:val="2"/>
              </w:numPr>
            </w:pPr>
            <w:r>
              <w:t>I like to set notes In my notebook on my phone so I can be up to date with things and set reminders in my calendar so I am not losing track on anything or missing any important challenges</w:t>
            </w:r>
          </w:p>
          <w:p w14:paraId="78781428" w14:textId="06B31374" w:rsidR="00096976" w:rsidRDefault="00096976" w:rsidP="001F6D00">
            <w:pPr>
              <w:pStyle w:val="ListParagraph"/>
              <w:numPr>
                <w:ilvl w:val="0"/>
                <w:numId w:val="2"/>
              </w:numPr>
            </w:pPr>
            <w:r>
              <w:t xml:space="preserve">I use Digital tools to </w:t>
            </w:r>
            <w:r w:rsidR="000E3E34">
              <w:t xml:space="preserve">do practical work, communicate with teams, friends and family and manage tasks daily. </w:t>
            </w:r>
          </w:p>
          <w:p w14:paraId="061C1129" w14:textId="6B7E8AFB" w:rsidR="000E3E34" w:rsidRDefault="000E3E34" w:rsidP="001F6D00">
            <w:pPr>
              <w:pStyle w:val="ListParagraph"/>
              <w:numPr>
                <w:ilvl w:val="0"/>
                <w:numId w:val="2"/>
              </w:numPr>
            </w:pPr>
            <w:r>
              <w:t>I feel confident when I understand how tools work and can safely complete tasks online.</w:t>
            </w:r>
          </w:p>
          <w:p w14:paraId="70A6A3CF" w14:textId="0C28F55E" w:rsidR="000E3E34" w:rsidRDefault="000E3E34" w:rsidP="001F6D00">
            <w:pPr>
              <w:pStyle w:val="ListParagraph"/>
              <w:numPr>
                <w:ilvl w:val="0"/>
                <w:numId w:val="2"/>
              </w:numPr>
            </w:pPr>
            <w:r>
              <w:t>I</w:t>
            </w:r>
            <w:r w:rsidR="002B7FAB">
              <w:t xml:space="preserve"> would like to improve how to do file management and being more confident using using word, excel and </w:t>
            </w:r>
            <w:r w:rsidR="006F5863">
              <w:t>PowerPoint</w:t>
            </w:r>
            <w:r w:rsidR="002B7FAB">
              <w:t xml:space="preserve"> a lot more. </w:t>
            </w:r>
          </w:p>
          <w:p w14:paraId="4B7ED1A8" w14:textId="0EC01212" w:rsidR="000E3E34" w:rsidRDefault="006F5863" w:rsidP="006F5863">
            <w:pPr>
              <w:pStyle w:val="ListParagraph"/>
              <w:numPr>
                <w:ilvl w:val="0"/>
                <w:numId w:val="2"/>
              </w:numPr>
            </w:pPr>
            <w:r>
              <w:t>I often use Tiktok for daily life watching videos, making videos of my daily life or I sometimes go onto Tiktok shop and buy online products, what people sell on their for others to buy.</w:t>
            </w:r>
          </w:p>
          <w:p w14:paraId="27227244" w14:textId="2D1DC01C" w:rsidR="00896D2B" w:rsidRDefault="00896D2B" w:rsidP="006F5863">
            <w:pPr>
              <w:pStyle w:val="ListParagraph"/>
              <w:numPr>
                <w:ilvl w:val="0"/>
                <w:numId w:val="2"/>
              </w:numPr>
            </w:pPr>
            <w:r>
              <w:t>I use indeed for mainly job search or for editing my C.V. I find it very interesting and very easy to use.</w:t>
            </w:r>
          </w:p>
          <w:p w14:paraId="01F05B06" w14:textId="1947CACA" w:rsidR="000931A3" w:rsidRDefault="000931A3" w:rsidP="006F5863">
            <w:pPr>
              <w:pStyle w:val="ListParagraph"/>
              <w:numPr>
                <w:ilvl w:val="0"/>
                <w:numId w:val="2"/>
              </w:numPr>
            </w:pPr>
            <w:r>
              <w:t>Digital Skills</w:t>
            </w:r>
            <w:r w:rsidR="000148C7">
              <w:t xml:space="preserve"> are important to me because it improves my work quality and it helps me connects to my friends and family what don’t live nearby to me, I store my files, photos and personal information in my phone backed up on my icloud.</w:t>
            </w:r>
          </w:p>
          <w:p w14:paraId="3F8D4B39" w14:textId="77777777" w:rsidR="008D7E27" w:rsidRDefault="008D7E27" w:rsidP="00956B13">
            <w:pPr>
              <w:pStyle w:val="ListParagraph"/>
            </w:pPr>
          </w:p>
          <w:p w14:paraId="28E7D611" w14:textId="77777777" w:rsidR="001F6D00" w:rsidRDefault="001F6D00" w:rsidP="001F6D00">
            <w:pPr>
              <w:pStyle w:val="ListParagraph"/>
            </w:pPr>
          </w:p>
        </w:tc>
      </w:tr>
    </w:tbl>
    <w:p w14:paraId="438CE760" w14:textId="1A90BAAD" w:rsidR="00866602" w:rsidRPr="00866602" w:rsidRDefault="005427FF" w:rsidP="000576C3">
      <w:pPr>
        <w:pStyle w:val="Heading2"/>
      </w:pPr>
      <w:r>
        <w:lastRenderedPageBreak/>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6B077714"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EndPr/>
        <w:sdtContent>
          <w:r w:rsidR="009F32A2">
            <w:rPr>
              <w:rFonts w:ascii="MS Gothic" w:eastAsia="MS Gothic" w:hAnsi="MS Gothic" w:hint="eastAsia"/>
            </w:rPr>
            <w:t>☒</w:t>
          </w:r>
        </w:sdtContent>
      </w:sdt>
      <w:r w:rsidR="005427FF">
        <w:t xml:space="preserve"> I added 4–6 screenshots</w:t>
      </w:r>
    </w:p>
    <w:p w14:paraId="4A11CBB5" w14:textId="486688E7" w:rsidR="005427FF" w:rsidRDefault="00D67DA4" w:rsidP="005427FF">
      <w:sdt>
        <w:sdtPr>
          <w:id w:val="783240203"/>
          <w14:checkbox>
            <w14:checked w14:val="1"/>
            <w14:checkedState w14:val="2612" w14:font="MS Gothic"/>
            <w14:uncheckedState w14:val="2610" w14:font="MS Gothic"/>
          </w14:checkbox>
        </w:sdtPr>
        <w:sdtEndPr/>
        <w:sdtContent>
          <w:r w:rsidR="00927C22">
            <w:rPr>
              <w:rFonts w:ascii="MS Gothic" w:eastAsia="MS Gothic" w:hAnsi="MS Gothic" w:hint="eastAsia"/>
            </w:rPr>
            <w:t>☒</w:t>
          </w:r>
        </w:sdtContent>
      </w:sdt>
      <w:r w:rsidR="005427FF">
        <w:t xml:space="preserve"> I wrote short sentences for each screenshot</w:t>
      </w:r>
    </w:p>
    <w:p w14:paraId="27C0B2C0" w14:textId="08825818" w:rsidR="005427FF" w:rsidRDefault="00D67DA4" w:rsidP="005427FF">
      <w:sdt>
        <w:sdtPr>
          <w:id w:val="696115597"/>
          <w14:checkbox>
            <w14:checked w14:val="1"/>
            <w14:checkedState w14:val="2612" w14:font="MS Gothic"/>
            <w14:uncheckedState w14:val="2610" w14:font="MS Gothic"/>
          </w14:checkbox>
        </w:sdtPr>
        <w:sdtEndPr/>
        <w:sdtContent>
          <w:r w:rsidR="00927C22">
            <w:rPr>
              <w:rFonts w:ascii="MS Gothic" w:eastAsia="MS Gothic" w:hAnsi="MS Gothic" w:hint="eastAsia"/>
            </w:rPr>
            <w:t>☒</w:t>
          </w:r>
        </w:sdtContent>
      </w:sdt>
      <w:r w:rsidR="005427FF">
        <w:t xml:space="preserve"> I wrote my short reflection</w:t>
      </w:r>
    </w:p>
    <w:p w14:paraId="26963AFB" w14:textId="6CF01FD3" w:rsidR="005427FF" w:rsidRDefault="00D67DA4" w:rsidP="005427FF">
      <w:sdt>
        <w:sdtPr>
          <w:id w:val="-1752726859"/>
          <w14:checkbox>
            <w14:checked w14:val="1"/>
            <w14:checkedState w14:val="2612" w14:font="MS Gothic"/>
            <w14:uncheckedState w14:val="2610" w14:font="MS Gothic"/>
          </w14:checkbox>
        </w:sdtPr>
        <w:sdtEndPr/>
        <w:sdtContent>
          <w:r w:rsidR="00927C22">
            <w:rPr>
              <w:rFonts w:ascii="MS Gothic" w:eastAsia="MS Gothic" w:hAnsi="MS Gothic" w:hint="eastAsia"/>
            </w:rPr>
            <w:t>☒</w:t>
          </w:r>
        </w:sdtContent>
      </w:sdt>
      <w:r w:rsidR="005427FF">
        <w:t xml:space="preserve"> My work is my own</w:t>
      </w:r>
    </w:p>
    <w:p w14:paraId="3DB93D02" w14:textId="084B56DE" w:rsidR="005427FF" w:rsidRDefault="00D67DA4" w:rsidP="005427FF">
      <w:sdt>
        <w:sdtPr>
          <w:id w:val="578333167"/>
          <w14:checkbox>
            <w14:checked w14:val="1"/>
            <w14:checkedState w14:val="2612" w14:font="MS Gothic"/>
            <w14:uncheckedState w14:val="2610" w14:font="MS Gothic"/>
          </w14:checkbox>
        </w:sdtPr>
        <w:sdtEndPr/>
        <w:sdtContent>
          <w:r w:rsidR="00927C22">
            <w:rPr>
              <w:rFonts w:ascii="MS Gothic" w:eastAsia="MS Gothic" w:hAnsi="MS Gothic" w:hint="eastAsia"/>
            </w:rPr>
            <w:t>☒</w:t>
          </w:r>
        </w:sdtContent>
      </w:sdt>
      <w:r w:rsidR="005427FF">
        <w:t xml:space="preserve"> My file opens correctly</w:t>
      </w:r>
    </w:p>
    <w:p w14:paraId="52882A5C" w14:textId="723B5875" w:rsidR="002B5A72" w:rsidRDefault="00866602" w:rsidP="00D640A5">
      <w:r w:rsidRPr="00866602">
        <w:rPr>
          <w:rFonts w:ascii="Arial" w:hAnsi="Arial" w:cs="Arial"/>
        </w:rPr>
        <w:t>​​</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0F315A" w14:textId="77777777" w:rsidR="00D67DA4" w:rsidRDefault="00D67DA4" w:rsidP="00866602">
      <w:pPr>
        <w:spacing w:before="0" w:after="0" w:line="240" w:lineRule="auto"/>
      </w:pPr>
      <w:r>
        <w:separator/>
      </w:r>
    </w:p>
  </w:endnote>
  <w:endnote w:type="continuationSeparator" w:id="0">
    <w:p w14:paraId="7C6DE406" w14:textId="77777777" w:rsidR="00D67DA4" w:rsidRDefault="00D67DA4"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等线">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altName w:val="Times New Roman"/>
    <w:panose1 w:val="00000000000000000000"/>
    <w:charset w:val="00"/>
    <w:family w:val="roman"/>
    <w:notTrueType/>
    <w:pitch w:val="default"/>
  </w:font>
  <w:font w:name="等线 Light">
    <w:panose1 w:val="00000000000000000000"/>
    <w:charset w:val="8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sidR="00EB2C32">
      <w:rPr>
        <w:noProof/>
        <w:color w:val="003E5B" w:themeColor="accent1"/>
      </w:rPr>
      <w:t>1</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sidR="00EB2C32">
      <w:rPr>
        <w:noProof/>
        <w:color w:val="003E5B" w:themeColor="accent1"/>
      </w:rPr>
      <w:t>7</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FD265A" w14:textId="77777777" w:rsidR="00D67DA4" w:rsidRDefault="00D67DA4" w:rsidP="00866602">
      <w:pPr>
        <w:spacing w:before="0" w:after="0" w:line="240" w:lineRule="auto"/>
      </w:pPr>
      <w:r>
        <w:separator/>
      </w:r>
    </w:p>
  </w:footnote>
  <w:footnote w:type="continuationSeparator" w:id="0">
    <w:p w14:paraId="43C8F322" w14:textId="77777777" w:rsidR="00D67DA4" w:rsidRDefault="00D67DA4" w:rsidP="00866602">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CEC0C2B"/>
    <w:multiLevelType w:val="hybridMultilevel"/>
    <w:tmpl w:val="CD0CB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6602"/>
    <w:rsid w:val="000148C7"/>
    <w:rsid w:val="00020065"/>
    <w:rsid w:val="000576C3"/>
    <w:rsid w:val="000931A3"/>
    <w:rsid w:val="00096976"/>
    <w:rsid w:val="000A3D7F"/>
    <w:rsid w:val="000E3E34"/>
    <w:rsid w:val="00167848"/>
    <w:rsid w:val="00196676"/>
    <w:rsid w:val="001D7F0A"/>
    <w:rsid w:val="001F6D00"/>
    <w:rsid w:val="00227652"/>
    <w:rsid w:val="00244618"/>
    <w:rsid w:val="00260800"/>
    <w:rsid w:val="0026426D"/>
    <w:rsid w:val="00292800"/>
    <w:rsid w:val="002B5A72"/>
    <w:rsid w:val="002B7FAB"/>
    <w:rsid w:val="002E6A23"/>
    <w:rsid w:val="0038326E"/>
    <w:rsid w:val="003841F2"/>
    <w:rsid w:val="003A33C0"/>
    <w:rsid w:val="003C2220"/>
    <w:rsid w:val="00401E07"/>
    <w:rsid w:val="00422FD1"/>
    <w:rsid w:val="004F710B"/>
    <w:rsid w:val="00514445"/>
    <w:rsid w:val="005427FF"/>
    <w:rsid w:val="005814C3"/>
    <w:rsid w:val="005B28CE"/>
    <w:rsid w:val="00696502"/>
    <w:rsid w:val="006F292D"/>
    <w:rsid w:val="006F5863"/>
    <w:rsid w:val="00730B03"/>
    <w:rsid w:val="007A3CD2"/>
    <w:rsid w:val="007B68CF"/>
    <w:rsid w:val="00802B3C"/>
    <w:rsid w:val="00860B30"/>
    <w:rsid w:val="00866602"/>
    <w:rsid w:val="00896D2B"/>
    <w:rsid w:val="008D7E27"/>
    <w:rsid w:val="00927C22"/>
    <w:rsid w:val="00956B13"/>
    <w:rsid w:val="009E4D8E"/>
    <w:rsid w:val="009F32A2"/>
    <w:rsid w:val="00A92B22"/>
    <w:rsid w:val="00AC3DF4"/>
    <w:rsid w:val="00AF5E52"/>
    <w:rsid w:val="00B4029E"/>
    <w:rsid w:val="00B62FC2"/>
    <w:rsid w:val="00B74220"/>
    <w:rsid w:val="00B868D4"/>
    <w:rsid w:val="00BA0A2E"/>
    <w:rsid w:val="00BD2A86"/>
    <w:rsid w:val="00BE1280"/>
    <w:rsid w:val="00C3303C"/>
    <w:rsid w:val="00C9180A"/>
    <w:rsid w:val="00D175CE"/>
    <w:rsid w:val="00D34D3B"/>
    <w:rsid w:val="00D640A5"/>
    <w:rsid w:val="00D67DA4"/>
    <w:rsid w:val="00D83BDD"/>
    <w:rsid w:val="00DD5C49"/>
    <w:rsid w:val="00EB2C32"/>
    <w:rsid w:val="00ED3A56"/>
    <w:rsid w:val="00F85261"/>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image" Target="media/image6.jpeg"/><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735</Words>
  <Characters>4192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Microsoft account</cp:lastModifiedBy>
  <cp:revision>2</cp:revision>
  <dcterms:created xsi:type="dcterms:W3CDTF">2026-09-24T19:27:00Z</dcterms:created>
  <dcterms:modified xsi:type="dcterms:W3CDTF">2026-09-24T19:27:00Z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