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Hello,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Apologies for making my submission in this way. I used Google Docs for this presentation and the best way to present it is to provide a link. (Changing the file type to PowerPoint breaks the audio)</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If the audio breaks or stops playing, please click on the sound icon at the top right and manually resume the audio. The length of the presentation should be slightly less than ten minutes.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Comments are enabled on the presentation, so please feel free to add comments anywhere. To add a comment, go to the top bar and click Insert &gt; Comment.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Link below:</w:t>
      </w:r>
    </w:p>
    <w:p w:rsidR="00000000" w:rsidDel="00000000" w:rsidP="00000000" w:rsidRDefault="00000000" w:rsidRPr="00000000" w14:paraId="0000000A">
      <w:pPr>
        <w:rPr/>
      </w:pPr>
      <w:hyperlink r:id="rId6">
        <w:r w:rsidDel="00000000" w:rsidR="00000000" w:rsidRPr="00000000">
          <w:rPr>
            <w:color w:val="1155cc"/>
            <w:u w:val="single"/>
            <w:rtl w:val="0"/>
          </w:rPr>
          <w:t xml:space="preserve">https://docs.google.com/presentation/d/1D48AnkXAmCj1JYUOOJBfXvR1hZBDO-6V43b9_X531jg/edit?usp=sharing</w:t>
        </w:r>
      </w:hyperlink>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Thank you</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presentation/d/1D48AnkXAmCj1JYUOOJBfXvR1hZBDO-6V43b9_X531jg/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