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6BEED7" w14:textId="77777777" w:rsidR="00C67BF7" w:rsidRDefault="00C67BF7"/>
    <w:p w14:paraId="597C43C3" w14:textId="77777777" w:rsidR="00C67BF7" w:rsidRDefault="00C67BF7"/>
    <w:p w14:paraId="7C9EA29E" w14:textId="77777777" w:rsidR="00C67BF7" w:rsidRPr="00C67BF7" w:rsidRDefault="00C67BF7">
      <w:pPr>
        <w:rPr>
          <w:b/>
          <w:bCs/>
          <w:i/>
          <w:iCs/>
          <w:u w:val="single"/>
        </w:rPr>
      </w:pPr>
      <w:r w:rsidRPr="00C67BF7">
        <w:rPr>
          <w:b/>
          <w:bCs/>
          <w:i/>
          <w:iCs/>
          <w:u w:val="single"/>
        </w:rPr>
        <w:t>TWC SEPT 24 REPORT ASSESSMENT OVERVIEW</w:t>
      </w:r>
    </w:p>
    <w:p w14:paraId="3C129EDD" w14:textId="63C1F909" w:rsidR="00C67BF7" w:rsidRDefault="00C67BF7" w:rsidP="00C67BF7">
      <w:pPr>
        <w:pStyle w:val="ListParagraph"/>
        <w:numPr>
          <w:ilvl w:val="0"/>
          <w:numId w:val="2"/>
        </w:numPr>
      </w:pPr>
      <w:r>
        <w:t>FRONT COVER</w:t>
      </w:r>
    </w:p>
    <w:p w14:paraId="46A48A75" w14:textId="30780550" w:rsidR="00C67BF7" w:rsidRDefault="00C67BF7" w:rsidP="00C67BF7">
      <w:pPr>
        <w:pStyle w:val="ListParagraph"/>
        <w:numPr>
          <w:ilvl w:val="0"/>
          <w:numId w:val="2"/>
        </w:numPr>
      </w:pPr>
      <w:r>
        <w:t>INTRODUCTION</w:t>
      </w:r>
    </w:p>
    <w:p w14:paraId="7C14E489" w14:textId="2129709A" w:rsidR="00C67BF7" w:rsidRDefault="00C67BF7" w:rsidP="00C67BF7">
      <w:pPr>
        <w:pStyle w:val="ListParagraph"/>
        <w:numPr>
          <w:ilvl w:val="0"/>
          <w:numId w:val="2"/>
        </w:numPr>
      </w:pPr>
      <w:r>
        <w:t>MAIN FINDINGS</w:t>
      </w:r>
    </w:p>
    <w:p w14:paraId="2DFC7288" w14:textId="7AB66A98" w:rsidR="00C67BF7" w:rsidRDefault="00C67BF7" w:rsidP="00C67BF7">
      <w:pPr>
        <w:pStyle w:val="ListParagraph"/>
        <w:numPr>
          <w:ilvl w:val="0"/>
          <w:numId w:val="2"/>
        </w:numPr>
      </w:pPr>
      <w:r>
        <w:t>CONCLUSION</w:t>
      </w:r>
    </w:p>
    <w:p w14:paraId="73D52A72" w14:textId="77777777" w:rsidR="00C67BF7" w:rsidRDefault="00C67BF7" w:rsidP="00C67BF7">
      <w:pPr>
        <w:pStyle w:val="ListParagraph"/>
        <w:numPr>
          <w:ilvl w:val="0"/>
          <w:numId w:val="2"/>
        </w:numPr>
      </w:pPr>
      <w:r>
        <w:t>REFERENCES</w:t>
      </w:r>
    </w:p>
    <w:p w14:paraId="63335524" w14:textId="19FF57BA" w:rsidR="00C67BF7" w:rsidRDefault="00C67BF7" w:rsidP="00C67BF7">
      <w:pPr>
        <w:pStyle w:val="ListParagraph"/>
        <w:numPr>
          <w:ilvl w:val="0"/>
          <w:numId w:val="2"/>
        </w:numPr>
      </w:pPr>
      <w:r>
        <w:t>APPENDICES</w:t>
      </w:r>
    </w:p>
    <w:p w14:paraId="5866A276" w14:textId="77777777" w:rsidR="00C67BF7" w:rsidRDefault="00C67BF7"/>
    <w:p w14:paraId="71BDD954" w14:textId="7CCA2C90" w:rsidR="00C67BF7" w:rsidRPr="00C67BF7" w:rsidRDefault="00C67BF7" w:rsidP="00C67BF7">
      <w:pPr>
        <w:pStyle w:val="ListParagraph"/>
        <w:numPr>
          <w:ilvl w:val="0"/>
          <w:numId w:val="3"/>
        </w:numPr>
        <w:rPr>
          <w:b/>
          <w:bCs/>
        </w:rPr>
      </w:pPr>
      <w:r w:rsidRPr="00C67BF7">
        <w:rPr>
          <w:b/>
          <w:bCs/>
        </w:rPr>
        <w:t>FRONT COVER PAGE</w:t>
      </w:r>
    </w:p>
    <w:p w14:paraId="1B222471" w14:textId="77777777" w:rsidR="00C67BF7" w:rsidRDefault="00C67BF7"/>
    <w:p w14:paraId="2F7F25A5" w14:textId="1B4758B0" w:rsidR="008A5F03" w:rsidRDefault="00C67BF7">
      <w:r>
        <w:t>University of Wales TSD</w:t>
      </w:r>
    </w:p>
    <w:p w14:paraId="50335B11" w14:textId="77777777" w:rsidR="00C67BF7" w:rsidRDefault="00C67BF7"/>
    <w:p w14:paraId="010E6356" w14:textId="01CEA33B" w:rsidR="00C67BF7" w:rsidRDefault="00C67BF7">
      <w:r>
        <w:t>Effective Teamworking and Communication Module</w:t>
      </w:r>
    </w:p>
    <w:p w14:paraId="3AA3BE5D" w14:textId="77777777" w:rsidR="00C67BF7" w:rsidRDefault="00C67BF7"/>
    <w:p w14:paraId="1C444D8B" w14:textId="1AEFD5DB" w:rsidR="00C67BF7" w:rsidRDefault="00C67BF7">
      <w:r>
        <w:t>BMSW4009</w:t>
      </w:r>
    </w:p>
    <w:p w14:paraId="60741B74" w14:textId="77777777" w:rsidR="00C67BF7" w:rsidRDefault="00C67BF7"/>
    <w:p w14:paraId="0CE7EFC0" w14:textId="0C0E186B" w:rsidR="00C67BF7" w:rsidRDefault="00C67BF7">
      <w:r>
        <w:t>December 2024</w:t>
      </w:r>
    </w:p>
    <w:p w14:paraId="3BF0EC95" w14:textId="77777777" w:rsidR="00C67BF7" w:rsidRDefault="00C67BF7"/>
    <w:p w14:paraId="31D0437C" w14:textId="0EE2D713" w:rsidR="00C67BF7" w:rsidRDefault="00C67BF7">
      <w:r>
        <w:t>INSERT</w:t>
      </w:r>
    </w:p>
    <w:p w14:paraId="50259F80" w14:textId="5F594FA6" w:rsidR="00C67BF7" w:rsidRDefault="00C67BF7">
      <w:r>
        <w:t>STUDENT NAME</w:t>
      </w:r>
    </w:p>
    <w:p w14:paraId="509841CF" w14:textId="2C77CE06" w:rsidR="00C67BF7" w:rsidRDefault="00C67BF7">
      <w:r>
        <w:t>STUDENT ID</w:t>
      </w:r>
    </w:p>
    <w:p w14:paraId="056BB541" w14:textId="77777777" w:rsidR="00C67BF7" w:rsidRDefault="00C67BF7"/>
    <w:p w14:paraId="1A3A967E" w14:textId="5D70E58A" w:rsidR="00C67BF7" w:rsidRDefault="00076611">
      <w:r>
        <w:t xml:space="preserve">Include </w:t>
      </w:r>
      <w:r w:rsidR="00C67BF7">
        <w:t>Word count (excluding front cover, reference list and any appendices)</w:t>
      </w:r>
    </w:p>
    <w:p w14:paraId="2B917064" w14:textId="77777777" w:rsidR="00C67BF7" w:rsidRDefault="00C67BF7"/>
    <w:p w14:paraId="35AAACC9" w14:textId="1B756C75" w:rsidR="00C67BF7" w:rsidRPr="00C67BF7" w:rsidRDefault="00C67BF7" w:rsidP="00C67BF7">
      <w:pPr>
        <w:pStyle w:val="ListParagraph"/>
        <w:numPr>
          <w:ilvl w:val="0"/>
          <w:numId w:val="3"/>
        </w:numPr>
        <w:rPr>
          <w:b/>
          <w:bCs/>
        </w:rPr>
      </w:pPr>
      <w:r w:rsidRPr="00C67BF7">
        <w:rPr>
          <w:b/>
          <w:bCs/>
        </w:rPr>
        <w:t>INTRODUCTION</w:t>
      </w:r>
    </w:p>
    <w:tbl>
      <w:tblPr>
        <w:tblW w:w="11180" w:type="dxa"/>
        <w:tblCellMar>
          <w:left w:w="0" w:type="dxa"/>
          <w:right w:w="0" w:type="dxa"/>
        </w:tblCellMar>
        <w:tblLook w:val="0400" w:firstRow="0" w:lastRow="0" w:firstColumn="0" w:lastColumn="0" w:noHBand="0" w:noVBand="1"/>
      </w:tblPr>
      <w:tblGrid>
        <w:gridCol w:w="11180"/>
      </w:tblGrid>
      <w:tr w:rsidR="00C67BF7" w:rsidRPr="00C67BF7" w14:paraId="4FD16DE6" w14:textId="77777777" w:rsidTr="00C67BF7">
        <w:trPr>
          <w:trHeight w:val="1561"/>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0BCCEDF4" w14:textId="76169C52" w:rsidR="00C67BF7" w:rsidRPr="00C67BF7" w:rsidRDefault="00C67BF7" w:rsidP="00C67BF7"/>
        </w:tc>
      </w:tr>
      <w:tr w:rsidR="00C67BF7" w:rsidRPr="00C67BF7" w14:paraId="0083AA9C" w14:textId="77777777" w:rsidTr="00C67BF7">
        <w:trPr>
          <w:trHeight w:val="1561"/>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3071FC9A" w14:textId="518C3CF7" w:rsidR="00C67BF7" w:rsidRPr="00C67BF7" w:rsidRDefault="00C67BF7" w:rsidP="00C67BF7">
            <w:r w:rsidRPr="00C67BF7">
              <w:t>What do you believe is good teamwork</w:t>
            </w:r>
            <w:r>
              <w:t>?</w:t>
            </w:r>
            <w:r w:rsidRPr="00C67BF7">
              <w:t xml:space="preserve"> (</w:t>
            </w:r>
            <w:r w:rsidRPr="00C67BF7">
              <w:rPr>
                <w:b/>
                <w:bCs/>
              </w:rPr>
              <w:t>with references</w:t>
            </w:r>
            <w:r w:rsidRPr="00C67BF7">
              <w:t>)</w:t>
            </w:r>
          </w:p>
          <w:p w14:paraId="399153E3" w14:textId="77777777" w:rsidR="00C67BF7" w:rsidRDefault="00C67BF7" w:rsidP="00C67BF7">
            <w:pPr>
              <w:rPr>
                <w:b/>
                <w:bCs/>
              </w:rPr>
            </w:pPr>
            <w:r w:rsidRPr="00C67BF7">
              <w:t>Describe your natural role within teams. What do you do well? </w:t>
            </w:r>
            <w:r w:rsidRPr="00C67BF7">
              <w:rPr>
                <w:b/>
                <w:bCs/>
              </w:rPr>
              <w:t xml:space="preserve">You can also use the findings from </w:t>
            </w:r>
          </w:p>
          <w:p w14:paraId="1FF476F0" w14:textId="0C0BBE54" w:rsidR="00C67BF7" w:rsidRPr="00C67BF7" w:rsidRDefault="00C67BF7" w:rsidP="00C67BF7">
            <w:r w:rsidRPr="00C67BF7">
              <w:rPr>
                <w:b/>
                <w:bCs/>
              </w:rPr>
              <w:t>your Belbin SPI and Thomas Kilman Conflict Management Style Questionnaire to support this section.</w:t>
            </w:r>
          </w:p>
        </w:tc>
      </w:tr>
      <w:tr w:rsidR="00C67BF7" w:rsidRPr="00C67BF7" w14:paraId="0DABAE3E" w14:textId="77777777" w:rsidTr="00C67BF7">
        <w:trPr>
          <w:trHeight w:val="300"/>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4EB3EC51" w14:textId="77777777" w:rsidR="00C67BF7" w:rsidRPr="00076611" w:rsidRDefault="00C67BF7" w:rsidP="00C67BF7">
            <w:pPr>
              <w:pStyle w:val="ListParagraph"/>
              <w:numPr>
                <w:ilvl w:val="0"/>
                <w:numId w:val="3"/>
              </w:numPr>
              <w:rPr>
                <w:b/>
                <w:bCs/>
              </w:rPr>
            </w:pPr>
            <w:r w:rsidRPr="00076611">
              <w:rPr>
                <w:b/>
                <w:bCs/>
              </w:rPr>
              <w:t>MAIN FINDINGS</w:t>
            </w:r>
          </w:p>
          <w:p w14:paraId="777FB247" w14:textId="77777777" w:rsidR="00C67BF7" w:rsidRDefault="00C67BF7" w:rsidP="00C67BF7">
            <w:r w:rsidRPr="00C67BF7">
              <w:t xml:space="preserve">What have you learnt about relationships and effective teamworking during the module? </w:t>
            </w:r>
          </w:p>
          <w:p w14:paraId="5634D8D8" w14:textId="3F108308" w:rsidR="00C67BF7" w:rsidRPr="00C67BF7" w:rsidRDefault="00C67BF7" w:rsidP="00C67BF7">
            <w:r w:rsidRPr="00C67BF7">
              <w:t xml:space="preserve">What models and theories have helped you? You can draw upon your experience of working in your assessment teams. </w:t>
            </w:r>
          </w:p>
          <w:p w14:paraId="5CCD5FA0" w14:textId="77777777" w:rsidR="00C67BF7" w:rsidRDefault="00C67BF7" w:rsidP="00C67BF7">
            <w:pPr>
              <w:rPr>
                <w:b/>
                <w:bCs/>
              </w:rPr>
            </w:pPr>
            <w:r w:rsidRPr="00C67BF7">
              <w:t>How have you applied your learning so far to help you to be more effective in teams? Use any specific examples (e.g. being part of your group presentation team) and use references to support your points. </w:t>
            </w:r>
            <w:r w:rsidRPr="00C67BF7">
              <w:rPr>
                <w:b/>
                <w:bCs/>
              </w:rPr>
              <w:t>Look back over the lecture series and consider what models/theories you have learnt</w:t>
            </w:r>
          </w:p>
          <w:p w14:paraId="446FBCD2" w14:textId="36A90930" w:rsidR="00C67BF7" w:rsidRPr="00C67BF7" w:rsidRDefault="00C67BF7" w:rsidP="00C67BF7">
            <w:r w:rsidRPr="00C67BF7">
              <w:rPr>
                <w:b/>
                <w:bCs/>
              </w:rPr>
              <w:t xml:space="preserve"> (e.g. Transactional </w:t>
            </w:r>
            <w:r w:rsidR="00076611">
              <w:rPr>
                <w:b/>
                <w:bCs/>
              </w:rPr>
              <w:t>A</w:t>
            </w:r>
            <w:r w:rsidRPr="00C67BF7">
              <w:rPr>
                <w:b/>
                <w:bCs/>
              </w:rPr>
              <w:t>nalysis, Belbin, Tuckman etc – describe them</w:t>
            </w:r>
            <w:r w:rsidR="00076611">
              <w:rPr>
                <w:b/>
                <w:bCs/>
              </w:rPr>
              <w:t xml:space="preserve"> demonstrating your knowledge and understanding of the </w:t>
            </w:r>
            <w:proofErr w:type="gramStart"/>
            <w:r w:rsidR="00076611">
              <w:rPr>
                <w:b/>
                <w:bCs/>
              </w:rPr>
              <w:t xml:space="preserve">models </w:t>
            </w:r>
            <w:r w:rsidRPr="00C67BF7">
              <w:rPr>
                <w:b/>
                <w:bCs/>
              </w:rPr>
              <w:t xml:space="preserve"> (</w:t>
            </w:r>
            <w:proofErr w:type="gramEnd"/>
            <w:r w:rsidRPr="00C67BF7">
              <w:rPr>
                <w:b/>
                <w:bCs/>
              </w:rPr>
              <w:t>you can include visuals) and explain how they have helped you and how you have applied them to improve your relationships and teamworking.</w:t>
            </w:r>
            <w:r w:rsidR="00076611">
              <w:rPr>
                <w:b/>
                <w:bCs/>
              </w:rPr>
              <w:t xml:space="preserve"> Provide examples.</w:t>
            </w:r>
          </w:p>
        </w:tc>
      </w:tr>
      <w:tr w:rsidR="00C67BF7" w:rsidRPr="00C67BF7" w14:paraId="545B75D7" w14:textId="77777777" w:rsidTr="00C67BF7">
        <w:trPr>
          <w:trHeight w:val="300"/>
        </w:trPr>
        <w:tc>
          <w:tcPr>
            <w:tcW w:w="1118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59467284" w14:textId="792E54B1" w:rsidR="00C67BF7" w:rsidRPr="00076611" w:rsidRDefault="00C67BF7" w:rsidP="00C67BF7">
            <w:pPr>
              <w:pStyle w:val="ListParagraph"/>
              <w:numPr>
                <w:ilvl w:val="0"/>
                <w:numId w:val="3"/>
              </w:numPr>
              <w:rPr>
                <w:b/>
                <w:bCs/>
              </w:rPr>
            </w:pPr>
            <w:r w:rsidRPr="00076611">
              <w:rPr>
                <w:b/>
                <w:bCs/>
              </w:rPr>
              <w:t>CONCLUSIONS</w:t>
            </w:r>
          </w:p>
          <w:p w14:paraId="0E482DDC" w14:textId="6DB1CE5B" w:rsidR="00C67BF7" w:rsidRPr="00C67BF7" w:rsidRDefault="00C67BF7" w:rsidP="00C67BF7">
            <w:r w:rsidRPr="00C67BF7">
              <w:t>What has been your main learning about yourself within teams?  </w:t>
            </w:r>
            <w:r w:rsidRPr="00C67BF7">
              <w:rPr>
                <w:b/>
                <w:bCs/>
              </w:rPr>
              <w:t>Summarise your findings.</w:t>
            </w:r>
          </w:p>
          <w:p w14:paraId="3332BF99" w14:textId="77777777" w:rsidR="00C67BF7" w:rsidRDefault="00C67BF7" w:rsidP="00C67BF7">
            <w:r w:rsidRPr="00C67BF7">
              <w:t>How will you apply this to be more effective in teams? What specific actions are you going to take? </w:t>
            </w:r>
          </w:p>
          <w:p w14:paraId="4FB0EC16" w14:textId="426EE422" w:rsidR="00C67BF7" w:rsidRDefault="00C67BF7" w:rsidP="00C67BF7">
            <w:pPr>
              <w:rPr>
                <w:b/>
                <w:bCs/>
              </w:rPr>
            </w:pPr>
            <w:r w:rsidRPr="00C67BF7">
              <w:rPr>
                <w:b/>
                <w:bCs/>
              </w:rPr>
              <w:t>You can bul</w:t>
            </w:r>
            <w:r>
              <w:rPr>
                <w:b/>
                <w:bCs/>
              </w:rPr>
              <w:t>l</w:t>
            </w:r>
            <w:r w:rsidRPr="00C67BF7">
              <w:rPr>
                <w:b/>
                <w:bCs/>
              </w:rPr>
              <w:t>et points your specific actions.</w:t>
            </w:r>
          </w:p>
          <w:p w14:paraId="1B962411" w14:textId="77777777" w:rsidR="00C67BF7" w:rsidRDefault="00C67BF7" w:rsidP="00C67BF7"/>
          <w:p w14:paraId="48B15445" w14:textId="77777777" w:rsidR="00C67BF7" w:rsidRPr="00076611" w:rsidRDefault="00C67BF7" w:rsidP="00C67BF7">
            <w:pPr>
              <w:pStyle w:val="ListParagraph"/>
              <w:numPr>
                <w:ilvl w:val="0"/>
                <w:numId w:val="3"/>
              </w:numPr>
              <w:rPr>
                <w:b/>
                <w:bCs/>
              </w:rPr>
            </w:pPr>
            <w:r w:rsidRPr="00076611">
              <w:rPr>
                <w:b/>
                <w:bCs/>
              </w:rPr>
              <w:t>REFERENCES</w:t>
            </w:r>
          </w:p>
          <w:p w14:paraId="07E77305" w14:textId="77777777" w:rsidR="00C67BF7" w:rsidRDefault="00C67BF7" w:rsidP="00C67BF7">
            <w:r>
              <w:t>Use Harvard referencing protocols and include a minimum of 8 references.</w:t>
            </w:r>
          </w:p>
          <w:p w14:paraId="4FDDFEB8" w14:textId="77777777" w:rsidR="00C67BF7" w:rsidRDefault="00C67BF7" w:rsidP="00C67BF7"/>
          <w:p w14:paraId="6828B73A" w14:textId="77777777" w:rsidR="00C67BF7" w:rsidRPr="00076611" w:rsidRDefault="00C67BF7" w:rsidP="00C67BF7">
            <w:pPr>
              <w:pStyle w:val="ListParagraph"/>
              <w:numPr>
                <w:ilvl w:val="0"/>
                <w:numId w:val="3"/>
              </w:numPr>
              <w:rPr>
                <w:b/>
                <w:bCs/>
              </w:rPr>
            </w:pPr>
            <w:r w:rsidRPr="00076611">
              <w:rPr>
                <w:b/>
                <w:bCs/>
              </w:rPr>
              <w:t>APPENDICES</w:t>
            </w:r>
          </w:p>
          <w:p w14:paraId="6898F331" w14:textId="77777777" w:rsidR="00C67BF7" w:rsidRDefault="00C67BF7" w:rsidP="00C67BF7">
            <w:r>
              <w:t xml:space="preserve">Include any additional information that supports the content of your report </w:t>
            </w:r>
            <w:proofErr w:type="spellStart"/>
            <w:r>
              <w:t>eg.</w:t>
            </w:r>
            <w:proofErr w:type="spellEnd"/>
            <w:r>
              <w:t xml:space="preserve"> Your SPI/Thomas </w:t>
            </w:r>
          </w:p>
          <w:p w14:paraId="02140048" w14:textId="6FE86B72" w:rsidR="00C67BF7" w:rsidRPr="00C67BF7" w:rsidRDefault="00C67BF7" w:rsidP="00C67BF7">
            <w:r>
              <w:t>Kilman questionnaire findings.</w:t>
            </w:r>
          </w:p>
        </w:tc>
      </w:tr>
    </w:tbl>
    <w:p w14:paraId="46B26049" w14:textId="77777777" w:rsidR="00C67BF7" w:rsidRDefault="00C67BF7" w:rsidP="00C67BF7"/>
    <w:sectPr w:rsidR="00C67B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254B79"/>
    <w:multiLevelType w:val="hybridMultilevel"/>
    <w:tmpl w:val="B6F0A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8C54F5"/>
    <w:multiLevelType w:val="hybridMultilevel"/>
    <w:tmpl w:val="798ED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3F7F4C"/>
    <w:multiLevelType w:val="hybridMultilevel"/>
    <w:tmpl w:val="CA34B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1874012">
    <w:abstractNumId w:val="1"/>
  </w:num>
  <w:num w:numId="2" w16cid:durableId="1637223383">
    <w:abstractNumId w:val="0"/>
  </w:num>
  <w:num w:numId="3" w16cid:durableId="9704831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BF7"/>
    <w:rsid w:val="00076611"/>
    <w:rsid w:val="000D77BC"/>
    <w:rsid w:val="002014B6"/>
    <w:rsid w:val="00294847"/>
    <w:rsid w:val="005C1FE3"/>
    <w:rsid w:val="005F7C9E"/>
    <w:rsid w:val="007C31AA"/>
    <w:rsid w:val="008A5F03"/>
    <w:rsid w:val="008A6DFF"/>
    <w:rsid w:val="00B030B9"/>
    <w:rsid w:val="00B6649A"/>
    <w:rsid w:val="00C67BF7"/>
    <w:rsid w:val="00EC397A"/>
    <w:rsid w:val="00F21D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9EA4F"/>
  <w15:chartTrackingRefBased/>
  <w15:docId w15:val="{A387D6A6-7CFD-4D95-A7D0-40CE84EDF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B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7B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B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B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B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B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B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B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B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B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7B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B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B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B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B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B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B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BF7"/>
    <w:rPr>
      <w:rFonts w:eastAsiaTheme="majorEastAsia" w:cstheme="majorBidi"/>
      <w:color w:val="272727" w:themeColor="text1" w:themeTint="D8"/>
    </w:rPr>
  </w:style>
  <w:style w:type="paragraph" w:styleId="Title">
    <w:name w:val="Title"/>
    <w:basedOn w:val="Normal"/>
    <w:next w:val="Normal"/>
    <w:link w:val="TitleChar"/>
    <w:uiPriority w:val="10"/>
    <w:qFormat/>
    <w:rsid w:val="00C67B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B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B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B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BF7"/>
    <w:pPr>
      <w:spacing w:before="160"/>
      <w:jc w:val="center"/>
    </w:pPr>
    <w:rPr>
      <w:i/>
      <w:iCs/>
      <w:color w:val="404040" w:themeColor="text1" w:themeTint="BF"/>
    </w:rPr>
  </w:style>
  <w:style w:type="character" w:customStyle="1" w:styleId="QuoteChar">
    <w:name w:val="Quote Char"/>
    <w:basedOn w:val="DefaultParagraphFont"/>
    <w:link w:val="Quote"/>
    <w:uiPriority w:val="29"/>
    <w:rsid w:val="00C67BF7"/>
    <w:rPr>
      <w:i/>
      <w:iCs/>
      <w:color w:val="404040" w:themeColor="text1" w:themeTint="BF"/>
    </w:rPr>
  </w:style>
  <w:style w:type="paragraph" w:styleId="ListParagraph">
    <w:name w:val="List Paragraph"/>
    <w:basedOn w:val="Normal"/>
    <w:uiPriority w:val="34"/>
    <w:qFormat/>
    <w:rsid w:val="00C67BF7"/>
    <w:pPr>
      <w:ind w:left="720"/>
      <w:contextualSpacing/>
    </w:pPr>
  </w:style>
  <w:style w:type="character" w:styleId="IntenseEmphasis">
    <w:name w:val="Intense Emphasis"/>
    <w:basedOn w:val="DefaultParagraphFont"/>
    <w:uiPriority w:val="21"/>
    <w:qFormat/>
    <w:rsid w:val="00C67BF7"/>
    <w:rPr>
      <w:i/>
      <w:iCs/>
      <w:color w:val="0F4761" w:themeColor="accent1" w:themeShade="BF"/>
    </w:rPr>
  </w:style>
  <w:style w:type="paragraph" w:styleId="IntenseQuote">
    <w:name w:val="Intense Quote"/>
    <w:basedOn w:val="Normal"/>
    <w:next w:val="Normal"/>
    <w:link w:val="IntenseQuoteChar"/>
    <w:uiPriority w:val="30"/>
    <w:qFormat/>
    <w:rsid w:val="00C67B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BF7"/>
    <w:rPr>
      <w:i/>
      <w:iCs/>
      <w:color w:val="0F4761" w:themeColor="accent1" w:themeShade="BF"/>
    </w:rPr>
  </w:style>
  <w:style w:type="character" w:styleId="IntenseReference">
    <w:name w:val="Intense Reference"/>
    <w:basedOn w:val="DefaultParagraphFont"/>
    <w:uiPriority w:val="32"/>
    <w:qFormat/>
    <w:rsid w:val="00C67BF7"/>
    <w:rPr>
      <w:b/>
      <w:bCs/>
      <w:smallCaps/>
      <w:color w:val="0F4761" w:themeColor="accent1" w:themeShade="BF"/>
      <w:spacing w:val="5"/>
    </w:rPr>
  </w:style>
  <w:style w:type="paragraph" w:styleId="Date">
    <w:name w:val="Date"/>
    <w:basedOn w:val="Normal"/>
    <w:next w:val="Normal"/>
    <w:link w:val="DateChar"/>
    <w:uiPriority w:val="99"/>
    <w:semiHidden/>
    <w:unhideWhenUsed/>
    <w:rsid w:val="00C67BF7"/>
  </w:style>
  <w:style w:type="character" w:customStyle="1" w:styleId="DateChar">
    <w:name w:val="Date Char"/>
    <w:basedOn w:val="DefaultParagraphFont"/>
    <w:link w:val="Date"/>
    <w:uiPriority w:val="99"/>
    <w:semiHidden/>
    <w:rsid w:val="00C67B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7786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279</Words>
  <Characters>1595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Squire</dc:creator>
  <cp:keywords/>
  <dc:description/>
  <cp:lastModifiedBy>Melanie Squire</cp:lastModifiedBy>
  <cp:revision>1</cp:revision>
  <dcterms:created xsi:type="dcterms:W3CDTF">2024-10-22T07:32:00Z</dcterms:created>
  <dcterms:modified xsi:type="dcterms:W3CDTF">2024-10-22T07:47:00Z</dcterms:modified>
</cp:coreProperties>
</file>