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D216F" w14:textId="77777777" w:rsidR="003024AC" w:rsidRPr="00A85BFE" w:rsidRDefault="003024AC" w:rsidP="003024AC">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9264" behindDoc="0" locked="0" layoutInCell="1" allowOverlap="1" wp14:anchorId="75A97F35" wp14:editId="028212E3">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proofErr w:type="spellStart"/>
      <w:r w:rsidRPr="00A85BFE">
        <w:rPr>
          <w:rFonts w:ascii="Arial" w:hAnsi="Arial" w:cs="Arial"/>
          <w:b/>
          <w:sz w:val="28"/>
          <w:szCs w:val="28"/>
          <w:highlight w:val="yellow"/>
        </w:rPr>
        <w:t>GAxx</w:t>
      </w:r>
      <w:proofErr w:type="spellEnd"/>
    </w:p>
    <w:p w14:paraId="1D0845B1" w14:textId="77777777" w:rsidR="003024AC" w:rsidRPr="00A406E5" w:rsidRDefault="003024AC" w:rsidP="003024A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024AC" w:rsidRPr="00A406E5" w14:paraId="2C4F85F7" w14:textId="77777777" w:rsidTr="005E3C2B">
        <w:tc>
          <w:tcPr>
            <w:tcW w:w="9922" w:type="dxa"/>
            <w:shd w:val="clear" w:color="auto" w:fill="C0C0C0"/>
          </w:tcPr>
          <w:p w14:paraId="61664AC6" w14:textId="77777777" w:rsidR="003024AC" w:rsidRPr="00A406E5" w:rsidRDefault="003024AC" w:rsidP="005E3C2B">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01D32E20" w14:textId="77777777" w:rsidR="003024AC" w:rsidRPr="00A406E5" w:rsidRDefault="003024AC" w:rsidP="003024A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024AC" w:rsidRPr="00A406E5" w14:paraId="023B6A3E" w14:textId="77777777" w:rsidTr="005E3C2B">
        <w:tc>
          <w:tcPr>
            <w:tcW w:w="2093" w:type="dxa"/>
            <w:shd w:val="pct15" w:color="auto" w:fill="auto"/>
          </w:tcPr>
          <w:p w14:paraId="1D9D297D" w14:textId="77777777" w:rsidR="003024AC" w:rsidRPr="00A406E5" w:rsidRDefault="003024AC" w:rsidP="005E3C2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14D6C2B" w14:textId="77777777" w:rsidR="003024AC" w:rsidRPr="00A406E5" w:rsidRDefault="003024AC" w:rsidP="005E3C2B">
            <w:pPr>
              <w:spacing w:before="120" w:after="120"/>
              <w:jc w:val="both"/>
              <w:rPr>
                <w:rFonts w:ascii="Arial" w:hAnsi="Arial" w:cs="Arial"/>
                <w:b/>
                <w:sz w:val="22"/>
                <w:szCs w:val="22"/>
              </w:rPr>
            </w:pPr>
            <w:r>
              <w:rPr>
                <w:rFonts w:ascii="Arial" w:hAnsi="Arial" w:cs="Arial"/>
                <w:b/>
                <w:sz w:val="22"/>
                <w:szCs w:val="22"/>
              </w:rPr>
              <w:t>Business Inquiry &amp; Research</w:t>
            </w:r>
          </w:p>
        </w:tc>
      </w:tr>
      <w:tr w:rsidR="003024AC" w:rsidRPr="00A406E5" w14:paraId="20CE142C" w14:textId="77777777" w:rsidTr="005E3C2B">
        <w:tc>
          <w:tcPr>
            <w:tcW w:w="2093" w:type="dxa"/>
            <w:shd w:val="pct15" w:color="auto" w:fill="auto"/>
          </w:tcPr>
          <w:p w14:paraId="3C677DFA" w14:textId="77777777" w:rsidR="003024AC" w:rsidRPr="00A406E5" w:rsidRDefault="003024AC" w:rsidP="005E3C2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58B52A" w14:textId="77777777" w:rsidR="003024AC" w:rsidRPr="00A406E5" w:rsidRDefault="003024AC" w:rsidP="005E3C2B">
            <w:pPr>
              <w:spacing w:before="120" w:after="120"/>
              <w:jc w:val="both"/>
              <w:rPr>
                <w:rFonts w:ascii="Arial" w:hAnsi="Arial" w:cs="Arial"/>
                <w:b/>
                <w:sz w:val="22"/>
                <w:szCs w:val="22"/>
              </w:rPr>
            </w:pPr>
            <w:r>
              <w:rPr>
                <w:rFonts w:ascii="Arial" w:hAnsi="Arial" w:cs="Arial"/>
                <w:b/>
                <w:sz w:val="22"/>
                <w:szCs w:val="22"/>
              </w:rPr>
              <w:t>BMSP5007</w:t>
            </w:r>
          </w:p>
        </w:tc>
        <w:tc>
          <w:tcPr>
            <w:tcW w:w="2268" w:type="dxa"/>
            <w:shd w:val="clear" w:color="auto" w:fill="D9D9D9"/>
          </w:tcPr>
          <w:p w14:paraId="0B2AF8D5" w14:textId="77777777" w:rsidR="003024AC" w:rsidRPr="004D5E9B" w:rsidRDefault="003024AC" w:rsidP="005E3C2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98BE6D" w14:textId="77777777" w:rsidR="003024AC" w:rsidRPr="00A406E5" w:rsidRDefault="003024AC" w:rsidP="005E3C2B">
            <w:pPr>
              <w:spacing w:before="120" w:after="120"/>
              <w:jc w:val="both"/>
              <w:rPr>
                <w:rFonts w:ascii="Arial" w:hAnsi="Arial" w:cs="Arial"/>
                <w:b/>
                <w:sz w:val="22"/>
                <w:szCs w:val="22"/>
              </w:rPr>
            </w:pPr>
            <w:r>
              <w:rPr>
                <w:rFonts w:ascii="Arial" w:hAnsi="Arial" w:cs="Arial"/>
                <w:b/>
                <w:sz w:val="22"/>
                <w:szCs w:val="22"/>
              </w:rPr>
              <w:t>30%</w:t>
            </w:r>
          </w:p>
        </w:tc>
      </w:tr>
      <w:tr w:rsidR="003024AC" w:rsidRPr="00A406E5" w14:paraId="5C45A33B" w14:textId="77777777" w:rsidTr="005E3C2B">
        <w:tc>
          <w:tcPr>
            <w:tcW w:w="2093" w:type="dxa"/>
            <w:shd w:val="pct15" w:color="auto" w:fill="auto"/>
          </w:tcPr>
          <w:p w14:paraId="1CE894C8" w14:textId="77777777" w:rsidR="003024AC" w:rsidRPr="00A406E5" w:rsidRDefault="003024AC" w:rsidP="005E3C2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A08A5C" w14:textId="77777777" w:rsidR="003024AC" w:rsidRPr="00A406E5" w:rsidRDefault="003024AC" w:rsidP="005E3C2B">
            <w:pPr>
              <w:spacing w:before="120" w:after="120"/>
              <w:jc w:val="both"/>
              <w:rPr>
                <w:rFonts w:ascii="Arial" w:hAnsi="Arial" w:cs="Arial"/>
                <w:b/>
                <w:sz w:val="22"/>
                <w:szCs w:val="22"/>
              </w:rPr>
            </w:pPr>
            <w:r>
              <w:rPr>
                <w:rFonts w:ascii="Arial" w:hAnsi="Arial" w:cs="Arial"/>
                <w:b/>
                <w:sz w:val="22"/>
                <w:szCs w:val="22"/>
              </w:rPr>
              <w:t>Dr Alex Bell</w:t>
            </w:r>
          </w:p>
        </w:tc>
        <w:tc>
          <w:tcPr>
            <w:tcW w:w="2268" w:type="dxa"/>
            <w:shd w:val="clear" w:color="auto" w:fill="D9D9D9"/>
          </w:tcPr>
          <w:p w14:paraId="26E8ACC3" w14:textId="77777777" w:rsidR="003024AC" w:rsidRPr="00A406E5" w:rsidRDefault="003024AC" w:rsidP="005E3C2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738774D" w14:textId="77777777" w:rsidR="003024AC" w:rsidRPr="00A406E5" w:rsidRDefault="003024AC" w:rsidP="005E3C2B">
            <w:pPr>
              <w:spacing w:before="120" w:after="120"/>
              <w:jc w:val="both"/>
              <w:rPr>
                <w:rFonts w:ascii="Arial" w:hAnsi="Arial" w:cs="Arial"/>
                <w:b/>
                <w:sz w:val="22"/>
                <w:szCs w:val="22"/>
              </w:rPr>
            </w:pPr>
            <w:r>
              <w:rPr>
                <w:rFonts w:ascii="Arial" w:hAnsi="Arial" w:cs="Arial"/>
                <w:b/>
                <w:sz w:val="22"/>
                <w:szCs w:val="22"/>
              </w:rPr>
              <w:t>Dr Roisin Mullins</w:t>
            </w:r>
          </w:p>
        </w:tc>
      </w:tr>
      <w:tr w:rsidR="003024AC" w:rsidRPr="00A406E5" w14:paraId="5B622732" w14:textId="77777777" w:rsidTr="005E3C2B">
        <w:tc>
          <w:tcPr>
            <w:tcW w:w="2093" w:type="dxa"/>
            <w:shd w:val="pct15" w:color="auto" w:fill="auto"/>
          </w:tcPr>
          <w:p w14:paraId="7693FB9A" w14:textId="77777777" w:rsidR="003024AC" w:rsidRPr="00A406E5" w:rsidRDefault="003024AC" w:rsidP="005E3C2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62835BD" w14:textId="77777777" w:rsidR="003024AC" w:rsidRPr="00A406E5" w:rsidRDefault="003024AC" w:rsidP="005E3C2B">
            <w:pPr>
              <w:spacing w:before="120" w:after="120"/>
              <w:jc w:val="both"/>
              <w:rPr>
                <w:rFonts w:ascii="Arial" w:hAnsi="Arial" w:cs="Arial"/>
                <w:b/>
                <w:sz w:val="22"/>
                <w:szCs w:val="22"/>
              </w:rPr>
            </w:pPr>
            <w:r>
              <w:rPr>
                <w:rFonts w:ascii="Arial" w:hAnsi="Arial" w:cs="Arial"/>
                <w:b/>
                <w:sz w:val="22"/>
                <w:szCs w:val="22"/>
              </w:rPr>
              <w:t>Qualitative Study</w:t>
            </w:r>
          </w:p>
        </w:tc>
        <w:tc>
          <w:tcPr>
            <w:tcW w:w="2268" w:type="dxa"/>
            <w:shd w:val="pct15" w:color="auto" w:fill="auto"/>
          </w:tcPr>
          <w:p w14:paraId="6FA251A0" w14:textId="77777777" w:rsidR="003024AC" w:rsidRPr="00A406E5" w:rsidRDefault="003024AC" w:rsidP="005E3C2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1224948" w14:textId="77777777" w:rsidR="003024AC" w:rsidRPr="00A406E5" w:rsidRDefault="003024AC" w:rsidP="005E3C2B">
            <w:pPr>
              <w:spacing w:before="120" w:after="120"/>
              <w:jc w:val="both"/>
              <w:rPr>
                <w:rFonts w:ascii="Arial" w:hAnsi="Arial" w:cs="Arial"/>
                <w:b/>
                <w:sz w:val="22"/>
                <w:szCs w:val="22"/>
              </w:rPr>
            </w:pPr>
            <w:r>
              <w:rPr>
                <w:rFonts w:ascii="Arial" w:hAnsi="Arial" w:cs="Arial"/>
                <w:b/>
                <w:sz w:val="22"/>
                <w:szCs w:val="22"/>
              </w:rPr>
              <w:t>1500</w:t>
            </w:r>
          </w:p>
        </w:tc>
      </w:tr>
      <w:tr w:rsidR="003024AC" w:rsidRPr="00A406E5" w14:paraId="6012E753" w14:textId="77777777" w:rsidTr="005E3C2B">
        <w:tc>
          <w:tcPr>
            <w:tcW w:w="2093" w:type="dxa"/>
            <w:shd w:val="pct15" w:color="auto" w:fill="auto"/>
          </w:tcPr>
          <w:p w14:paraId="5F869369" w14:textId="77777777" w:rsidR="003024AC" w:rsidRPr="00A406E5" w:rsidRDefault="003024AC" w:rsidP="005E3C2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D212B6" w14:textId="77777777" w:rsidR="003024AC" w:rsidRPr="00A406E5" w:rsidRDefault="003024AC" w:rsidP="005E3C2B">
            <w:pPr>
              <w:spacing w:before="120" w:after="120"/>
              <w:jc w:val="both"/>
              <w:rPr>
                <w:rFonts w:ascii="Arial" w:hAnsi="Arial" w:cs="Arial"/>
                <w:b/>
                <w:sz w:val="22"/>
                <w:szCs w:val="22"/>
              </w:rPr>
            </w:pPr>
            <w:r>
              <w:rPr>
                <w:rFonts w:ascii="Arial" w:hAnsi="Arial" w:cs="Arial"/>
                <w:b/>
                <w:sz w:val="22"/>
                <w:szCs w:val="22"/>
              </w:rPr>
              <w:t>March 11th, 2020</w:t>
            </w:r>
          </w:p>
        </w:tc>
        <w:tc>
          <w:tcPr>
            <w:tcW w:w="2268" w:type="dxa"/>
            <w:shd w:val="pct15" w:color="auto" w:fill="auto"/>
          </w:tcPr>
          <w:p w14:paraId="3E24BBB7" w14:textId="77777777" w:rsidR="003024AC" w:rsidRPr="00A406E5" w:rsidRDefault="003024AC" w:rsidP="005E3C2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2422F07" w14:textId="77777777" w:rsidR="003024AC" w:rsidRPr="00A406E5" w:rsidRDefault="003024AC" w:rsidP="005E3C2B">
            <w:pPr>
              <w:spacing w:before="120" w:after="120"/>
              <w:jc w:val="both"/>
              <w:rPr>
                <w:rFonts w:ascii="Arial" w:hAnsi="Arial" w:cs="Arial"/>
                <w:b/>
                <w:sz w:val="22"/>
                <w:szCs w:val="22"/>
              </w:rPr>
            </w:pPr>
            <w:r>
              <w:rPr>
                <w:rFonts w:ascii="Arial" w:hAnsi="Arial" w:cs="Arial"/>
                <w:b/>
                <w:sz w:val="22"/>
                <w:szCs w:val="22"/>
              </w:rPr>
              <w:t>08/04/2020</w:t>
            </w:r>
          </w:p>
        </w:tc>
      </w:tr>
      <w:tr w:rsidR="003024AC" w:rsidRPr="00A406E5" w14:paraId="786AB026" w14:textId="77777777" w:rsidTr="005E3C2B">
        <w:tc>
          <w:tcPr>
            <w:tcW w:w="2093" w:type="dxa"/>
            <w:shd w:val="pct15" w:color="auto" w:fill="auto"/>
          </w:tcPr>
          <w:p w14:paraId="50413571" w14:textId="77777777" w:rsidR="003024AC" w:rsidRPr="00A406E5" w:rsidRDefault="003024AC" w:rsidP="005E3C2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0AC052B" w14:textId="77777777" w:rsidR="003024AC" w:rsidRPr="00A406E5" w:rsidRDefault="003024AC" w:rsidP="005E3C2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24F29A7" w14:textId="77777777" w:rsidR="003024AC" w:rsidRPr="00A406E5" w:rsidRDefault="003024AC" w:rsidP="005E3C2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FD95DB" w14:textId="77777777" w:rsidR="003024AC" w:rsidRPr="00A406E5" w:rsidRDefault="003024AC" w:rsidP="005E3C2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3024AC" w:rsidRPr="00A406E5" w14:paraId="08154573" w14:textId="77777777" w:rsidTr="005E3C2B">
        <w:tc>
          <w:tcPr>
            <w:tcW w:w="2093" w:type="dxa"/>
            <w:shd w:val="pct15" w:color="auto" w:fill="auto"/>
          </w:tcPr>
          <w:p w14:paraId="2FF4877C" w14:textId="77777777" w:rsidR="003024AC" w:rsidRPr="00A406E5" w:rsidRDefault="003024AC" w:rsidP="005E3C2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2FE7D2F" w14:textId="77777777" w:rsidR="003024AC" w:rsidRPr="00A406E5" w:rsidRDefault="003024AC" w:rsidP="005E3C2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3160A4B" w14:textId="77777777" w:rsidR="003024AC" w:rsidRPr="00A406E5" w:rsidRDefault="003024AC" w:rsidP="003024AC">
      <w:pPr>
        <w:rPr>
          <w:rFonts w:ascii="Arial" w:hAnsi="Arial" w:cs="Arial"/>
          <w:sz w:val="32"/>
        </w:rPr>
      </w:pPr>
    </w:p>
    <w:p w14:paraId="6F95BDF4" w14:textId="77777777" w:rsidR="003024AC" w:rsidRPr="00A406E5" w:rsidRDefault="003024AC" w:rsidP="003024AC">
      <w:pPr>
        <w:rPr>
          <w:rFonts w:ascii="Arial" w:hAnsi="Arial" w:cs="Arial"/>
          <w:sz w:val="32"/>
        </w:rPr>
      </w:pPr>
    </w:p>
    <w:p w14:paraId="5EA52A42" w14:textId="77777777" w:rsidR="003024AC" w:rsidRPr="00A406E5" w:rsidRDefault="003024AC" w:rsidP="003024AC">
      <w:pPr>
        <w:rPr>
          <w:rFonts w:ascii="Arial" w:hAnsi="Arial" w:cs="Arial"/>
          <w:sz w:val="32"/>
        </w:rPr>
      </w:pPr>
    </w:p>
    <w:p w14:paraId="0153001F" w14:textId="77777777" w:rsidR="003024AC" w:rsidRPr="00A406E5" w:rsidRDefault="003024AC" w:rsidP="003024AC">
      <w:pPr>
        <w:rPr>
          <w:rFonts w:ascii="Arial" w:hAnsi="Arial" w:cs="Arial"/>
          <w:sz w:val="32"/>
        </w:rPr>
      </w:pPr>
    </w:p>
    <w:p w14:paraId="68384614" w14:textId="77777777" w:rsidR="003024AC" w:rsidRPr="00A406E5" w:rsidRDefault="003024AC" w:rsidP="003024AC">
      <w:pPr>
        <w:rPr>
          <w:rFonts w:ascii="Arial" w:hAnsi="Arial" w:cs="Arial"/>
          <w:sz w:val="32"/>
        </w:rPr>
      </w:pPr>
    </w:p>
    <w:p w14:paraId="51E55C89" w14:textId="77777777" w:rsidR="003024AC" w:rsidRPr="00A406E5" w:rsidRDefault="003024AC" w:rsidP="003024AC">
      <w:pPr>
        <w:rPr>
          <w:rFonts w:ascii="Arial" w:hAnsi="Arial" w:cs="Arial"/>
          <w:sz w:val="32"/>
        </w:rPr>
      </w:pPr>
    </w:p>
    <w:p w14:paraId="671BCEF5" w14:textId="77777777" w:rsidR="003024AC" w:rsidRDefault="003024AC" w:rsidP="003024AC">
      <w:pPr>
        <w:rPr>
          <w:rFonts w:ascii="Arial" w:hAnsi="Arial" w:cs="Arial"/>
          <w:sz w:val="32"/>
        </w:rPr>
      </w:pPr>
      <w:r>
        <w:rPr>
          <w:rFonts w:ascii="Arial" w:hAnsi="Arial" w:cs="Arial"/>
          <w:sz w:val="32"/>
        </w:rPr>
        <w:br w:type="page"/>
      </w:r>
    </w:p>
    <w:p w14:paraId="30DF6904" w14:textId="77777777" w:rsidR="003024AC" w:rsidRPr="00A406E5" w:rsidRDefault="003024AC" w:rsidP="003024AC">
      <w:pPr>
        <w:rPr>
          <w:rFonts w:ascii="Arial" w:hAnsi="Arial" w:cs="Arial"/>
          <w:sz w:val="32"/>
        </w:rPr>
      </w:pPr>
    </w:p>
    <w:p w14:paraId="05CC9A65" w14:textId="77777777" w:rsidR="003024AC" w:rsidRPr="00A406E5" w:rsidRDefault="003024AC" w:rsidP="003024AC">
      <w:pPr>
        <w:rPr>
          <w:rFonts w:ascii="Arial" w:hAnsi="Arial" w:cs="Arial"/>
          <w:b/>
        </w:rPr>
      </w:pPr>
    </w:p>
    <w:p w14:paraId="154BC34D" w14:textId="77777777" w:rsidR="003024AC" w:rsidRPr="00A406E5" w:rsidRDefault="003024AC" w:rsidP="003024AC">
      <w:pPr>
        <w:rPr>
          <w:rFonts w:ascii="Arial" w:hAnsi="Arial" w:cs="Arial"/>
          <w:b/>
        </w:rPr>
      </w:pPr>
    </w:p>
    <w:p w14:paraId="169013B4" w14:textId="77777777" w:rsidR="003024AC" w:rsidRPr="00A406E5" w:rsidRDefault="003024AC" w:rsidP="003024AC">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024AC" w:rsidRPr="00A406E5" w14:paraId="1E1A5F43" w14:textId="77777777" w:rsidTr="005E3C2B">
        <w:tc>
          <w:tcPr>
            <w:tcW w:w="9781" w:type="dxa"/>
            <w:shd w:val="clear" w:color="auto" w:fill="C0C0C0"/>
          </w:tcPr>
          <w:p w14:paraId="305092BE" w14:textId="77777777" w:rsidR="003024AC" w:rsidRPr="00A406E5" w:rsidRDefault="003024AC" w:rsidP="005E3C2B">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4C557D1" w14:textId="77777777" w:rsidR="003024AC" w:rsidRPr="00A406E5" w:rsidRDefault="003024AC" w:rsidP="003024AC">
      <w:pPr>
        <w:jc w:val="both"/>
        <w:rPr>
          <w:rFonts w:ascii="Arial" w:hAnsi="Arial" w:cs="Arial"/>
          <w:sz w:val="22"/>
          <w:szCs w:val="22"/>
        </w:rPr>
      </w:pPr>
    </w:p>
    <w:p w14:paraId="51C6DBE5" w14:textId="77777777" w:rsidR="003024AC" w:rsidRPr="00A406E5" w:rsidRDefault="003024AC" w:rsidP="003024AC">
      <w:pPr>
        <w:ind w:left="720"/>
        <w:rPr>
          <w:rFonts w:ascii="Arial" w:hAnsi="Arial" w:cs="Arial"/>
        </w:rPr>
      </w:pPr>
    </w:p>
    <w:p w14:paraId="54EEBA7B" w14:textId="77777777" w:rsidR="003024AC" w:rsidRPr="00A406E5" w:rsidRDefault="003024AC" w:rsidP="003024AC">
      <w:pPr>
        <w:ind w:left="720"/>
        <w:rPr>
          <w:rFonts w:ascii="Arial" w:hAnsi="Arial" w:cs="Arial"/>
        </w:rPr>
      </w:pPr>
    </w:p>
    <w:p w14:paraId="6574D5CD" w14:textId="77777777" w:rsidR="003024AC" w:rsidRPr="00C12088" w:rsidRDefault="003024AC" w:rsidP="003024AC">
      <w:pPr>
        <w:pStyle w:val="NormalWeb"/>
        <w:shd w:val="clear" w:color="auto" w:fill="FFFFFF"/>
        <w:spacing w:before="0"/>
        <w:rPr>
          <w:rFonts w:ascii="Segoe UI" w:hAnsi="Segoe UI" w:cs="Segoe UI"/>
          <w:color w:val="373A3C"/>
          <w:sz w:val="23"/>
          <w:szCs w:val="23"/>
          <w:lang w:eastAsia="en-GB"/>
        </w:rPr>
      </w:pPr>
      <w:r>
        <w:rPr>
          <w:rFonts w:ascii="Arial" w:hAnsi="Arial" w:cs="Arial"/>
          <w:szCs w:val="24"/>
        </w:rPr>
        <w:tab/>
      </w:r>
      <w:r w:rsidRPr="00C12088">
        <w:rPr>
          <w:rFonts w:ascii="Segoe UI" w:hAnsi="Segoe UI" w:cs="Segoe UI"/>
          <w:color w:val="373A3C"/>
          <w:sz w:val="23"/>
          <w:szCs w:val="23"/>
          <w:lang w:eastAsia="en-GB"/>
        </w:rPr>
        <w:t>Coursework</w:t>
      </w:r>
      <w:r>
        <w:rPr>
          <w:rFonts w:ascii="Segoe UI" w:hAnsi="Segoe UI" w:cs="Segoe UI"/>
          <w:color w:val="373A3C"/>
          <w:sz w:val="23"/>
          <w:szCs w:val="23"/>
          <w:lang w:eastAsia="en-GB"/>
        </w:rPr>
        <w:t>:</w:t>
      </w:r>
      <w:r w:rsidRPr="00C12088">
        <w:rPr>
          <w:rFonts w:ascii="Segoe UI" w:hAnsi="Segoe UI" w:cs="Segoe UI"/>
          <w:color w:val="373A3C"/>
          <w:sz w:val="23"/>
          <w:szCs w:val="23"/>
          <w:lang w:eastAsia="en-GB"/>
        </w:rPr>
        <w:t xml:space="preserve">    </w:t>
      </w:r>
      <w:r>
        <w:rPr>
          <w:rFonts w:ascii="Segoe UI" w:hAnsi="Segoe UI" w:cs="Segoe UI"/>
          <w:color w:val="373A3C"/>
          <w:sz w:val="23"/>
          <w:szCs w:val="23"/>
          <w:lang w:eastAsia="en-GB"/>
        </w:rPr>
        <w:t xml:space="preserve">Presentation of Qualitative Findings and </w:t>
      </w:r>
      <w:r w:rsidRPr="00C12088">
        <w:rPr>
          <w:rFonts w:ascii="Segoe UI" w:hAnsi="Segoe UI" w:cs="Segoe UI"/>
          <w:color w:val="373A3C"/>
          <w:sz w:val="23"/>
          <w:szCs w:val="23"/>
          <w:lang w:eastAsia="en-GB"/>
        </w:rPr>
        <w:t>Critical Reflection (1500 words)</w:t>
      </w:r>
    </w:p>
    <w:p w14:paraId="4E3B0080" w14:textId="77777777" w:rsidR="003024AC" w:rsidRDefault="003024AC" w:rsidP="003024AC">
      <w:pPr>
        <w:shd w:val="clear" w:color="auto" w:fill="FFFFFF"/>
        <w:spacing w:after="100" w:afterAutospacing="1"/>
        <w:ind w:firstLine="720"/>
        <w:rPr>
          <w:rFonts w:ascii="Segoe UI" w:hAnsi="Segoe UI" w:cs="Segoe UI"/>
          <w:color w:val="373A3C"/>
          <w:sz w:val="23"/>
          <w:szCs w:val="23"/>
        </w:rPr>
      </w:pPr>
    </w:p>
    <w:p w14:paraId="488EFEF9" w14:textId="77777777" w:rsidR="003024AC" w:rsidRPr="00C12088" w:rsidRDefault="003024AC" w:rsidP="003024AC">
      <w:pPr>
        <w:shd w:val="clear" w:color="auto" w:fill="FFFFFF"/>
        <w:spacing w:after="100" w:afterAutospacing="1"/>
        <w:ind w:firstLine="720"/>
        <w:rPr>
          <w:rFonts w:ascii="Segoe UI" w:hAnsi="Segoe UI" w:cs="Segoe UI"/>
          <w:color w:val="373A3C"/>
          <w:sz w:val="23"/>
          <w:szCs w:val="23"/>
        </w:rPr>
      </w:pPr>
      <w:r w:rsidRPr="00C12088">
        <w:rPr>
          <w:rFonts w:ascii="Segoe UI" w:hAnsi="Segoe UI" w:cs="Segoe UI"/>
          <w:color w:val="373A3C"/>
          <w:sz w:val="23"/>
          <w:szCs w:val="23"/>
        </w:rPr>
        <w:t xml:space="preserve">A personally selected </w:t>
      </w:r>
      <w:proofErr w:type="gramStart"/>
      <w:r w:rsidRPr="00C12088">
        <w:rPr>
          <w:rFonts w:ascii="Segoe UI" w:hAnsi="Segoe UI" w:cs="Segoe UI"/>
          <w:color w:val="373A3C"/>
          <w:sz w:val="23"/>
          <w:szCs w:val="23"/>
        </w:rPr>
        <w:t>small scale</w:t>
      </w:r>
      <w:proofErr w:type="gramEnd"/>
      <w:r w:rsidRPr="00C12088">
        <w:rPr>
          <w:rFonts w:ascii="Segoe UI" w:hAnsi="Segoe UI" w:cs="Segoe UI"/>
          <w:color w:val="373A3C"/>
          <w:sz w:val="23"/>
          <w:szCs w:val="23"/>
        </w:rPr>
        <w:t xml:space="preserve"> exercise in qualitative data collection and analysis</w:t>
      </w:r>
      <w:r>
        <w:rPr>
          <w:rFonts w:ascii="Segoe UI" w:hAnsi="Segoe UI" w:cs="Segoe UI"/>
          <w:color w:val="373A3C"/>
          <w:sz w:val="23"/>
          <w:szCs w:val="23"/>
        </w:rPr>
        <w:t xml:space="preserve"> through 3, 20 minute interviews</w:t>
      </w:r>
    </w:p>
    <w:p w14:paraId="30D87372" w14:textId="77777777" w:rsidR="003024AC" w:rsidRDefault="003024AC" w:rsidP="003024AC">
      <w:pPr>
        <w:shd w:val="clear" w:color="auto" w:fill="FFFFFF"/>
        <w:spacing w:after="100" w:afterAutospacing="1"/>
        <w:ind w:firstLine="720"/>
        <w:rPr>
          <w:rFonts w:ascii="Segoe UI" w:hAnsi="Segoe UI" w:cs="Segoe UI"/>
          <w:color w:val="373A3C"/>
          <w:sz w:val="23"/>
          <w:szCs w:val="23"/>
        </w:rPr>
      </w:pPr>
      <w:r w:rsidRPr="00C12088">
        <w:rPr>
          <w:rFonts w:ascii="Segoe UI" w:hAnsi="Segoe UI" w:cs="Segoe UI"/>
          <w:color w:val="373A3C"/>
          <w:sz w:val="23"/>
          <w:szCs w:val="23"/>
        </w:rPr>
        <w:t>E.g. Peoples experience of learning from mountain adventure.</w:t>
      </w:r>
    </w:p>
    <w:p w14:paraId="7AD19FD9" w14:textId="77777777" w:rsidR="003024AC" w:rsidRDefault="003024AC" w:rsidP="003024AC">
      <w:pPr>
        <w:shd w:val="clear" w:color="auto" w:fill="FFFFFF"/>
        <w:spacing w:after="100" w:afterAutospacing="1"/>
        <w:ind w:firstLine="720"/>
        <w:rPr>
          <w:rFonts w:ascii="Segoe UI" w:hAnsi="Segoe UI" w:cs="Segoe UI"/>
          <w:color w:val="373A3C"/>
          <w:sz w:val="23"/>
          <w:szCs w:val="23"/>
        </w:rPr>
      </w:pPr>
      <w:proofErr w:type="spellStart"/>
      <w:r>
        <w:rPr>
          <w:rFonts w:ascii="Segoe UI" w:hAnsi="Segoe UI" w:cs="Segoe UI"/>
          <w:color w:val="373A3C"/>
          <w:sz w:val="23"/>
          <w:szCs w:val="23"/>
        </w:rPr>
        <w:t>E.g</w:t>
      </w:r>
      <w:proofErr w:type="spellEnd"/>
      <w:r>
        <w:rPr>
          <w:rFonts w:ascii="Segoe UI" w:hAnsi="Segoe UI" w:cs="Segoe UI"/>
          <w:color w:val="373A3C"/>
          <w:sz w:val="23"/>
          <w:szCs w:val="23"/>
        </w:rPr>
        <w:t xml:space="preserve"> How people experience money as a motivation for work</w:t>
      </w:r>
    </w:p>
    <w:p w14:paraId="56EE33F4" w14:textId="77777777" w:rsidR="003024AC" w:rsidRDefault="003024AC" w:rsidP="003024AC">
      <w:pPr>
        <w:shd w:val="clear" w:color="auto" w:fill="FFFFFF"/>
        <w:spacing w:after="100" w:afterAutospacing="1"/>
        <w:ind w:firstLine="720"/>
        <w:rPr>
          <w:rFonts w:ascii="Segoe UI" w:hAnsi="Segoe UI" w:cs="Segoe UI"/>
          <w:color w:val="373A3C"/>
          <w:sz w:val="23"/>
          <w:szCs w:val="23"/>
        </w:rPr>
      </w:pPr>
    </w:p>
    <w:p w14:paraId="0B4BF5AE" w14:textId="77777777" w:rsidR="003024AC" w:rsidRDefault="003024AC" w:rsidP="003024AC">
      <w:pPr>
        <w:shd w:val="clear" w:color="auto" w:fill="FFFFFF"/>
        <w:spacing w:after="100" w:afterAutospacing="1"/>
        <w:ind w:firstLine="720"/>
        <w:rPr>
          <w:rFonts w:ascii="Segoe UI" w:hAnsi="Segoe UI" w:cs="Segoe UI"/>
          <w:color w:val="373A3C"/>
          <w:sz w:val="23"/>
          <w:szCs w:val="23"/>
        </w:rPr>
      </w:pPr>
      <w:r>
        <w:rPr>
          <w:rFonts w:ascii="Segoe UI" w:hAnsi="Segoe UI" w:cs="Segoe UI"/>
          <w:color w:val="373A3C"/>
          <w:sz w:val="23"/>
          <w:szCs w:val="23"/>
        </w:rPr>
        <w:t>Your tutor will help you identify a topic that interests you</w:t>
      </w:r>
    </w:p>
    <w:p w14:paraId="7C1CC61C" w14:textId="77777777" w:rsidR="003024AC" w:rsidRPr="00C12088" w:rsidRDefault="003024AC" w:rsidP="003024AC">
      <w:pPr>
        <w:shd w:val="clear" w:color="auto" w:fill="FFFFFF"/>
        <w:spacing w:after="100" w:afterAutospacing="1"/>
        <w:ind w:firstLine="720"/>
        <w:rPr>
          <w:rFonts w:ascii="Segoe UI" w:hAnsi="Segoe UI" w:cs="Segoe UI"/>
          <w:color w:val="373A3C"/>
          <w:sz w:val="23"/>
          <w:szCs w:val="23"/>
        </w:rPr>
      </w:pPr>
    </w:p>
    <w:p w14:paraId="76E91F52" w14:textId="77777777" w:rsidR="003024AC" w:rsidRPr="00A406E5" w:rsidRDefault="003024AC" w:rsidP="003024AC">
      <w:pPr>
        <w:rPr>
          <w:rFonts w:ascii="Arial" w:hAnsi="Arial" w:cs="Arial"/>
        </w:rPr>
      </w:pPr>
    </w:p>
    <w:p w14:paraId="6863966E" w14:textId="77777777" w:rsidR="003024AC" w:rsidRPr="00A406E5" w:rsidRDefault="003024AC" w:rsidP="003024AC">
      <w:pPr>
        <w:ind w:left="720"/>
        <w:rPr>
          <w:rFonts w:ascii="Arial" w:hAnsi="Arial" w:cs="Arial"/>
        </w:rPr>
      </w:pPr>
    </w:p>
    <w:p w14:paraId="4F8EEDB9" w14:textId="77777777" w:rsidR="003024AC" w:rsidRPr="00A406E5" w:rsidRDefault="003024AC" w:rsidP="003024AC">
      <w:pPr>
        <w:ind w:left="720"/>
        <w:rPr>
          <w:rFonts w:ascii="Arial" w:hAnsi="Arial" w:cs="Arial"/>
        </w:rPr>
      </w:pPr>
    </w:p>
    <w:p w14:paraId="3942C466" w14:textId="77777777" w:rsidR="003024AC" w:rsidRPr="00A406E5" w:rsidRDefault="003024AC" w:rsidP="003024AC">
      <w:pPr>
        <w:ind w:left="720"/>
        <w:rPr>
          <w:rFonts w:ascii="Arial" w:hAnsi="Arial" w:cs="Arial"/>
        </w:rPr>
      </w:pPr>
    </w:p>
    <w:p w14:paraId="51755000" w14:textId="77777777" w:rsidR="003024AC" w:rsidRPr="00A406E5" w:rsidRDefault="003024AC" w:rsidP="003024AC">
      <w:pPr>
        <w:ind w:left="720"/>
        <w:rPr>
          <w:rFonts w:ascii="Arial" w:hAnsi="Arial" w:cs="Arial"/>
        </w:rPr>
      </w:pPr>
    </w:p>
    <w:p w14:paraId="1C8AECC4" w14:textId="77777777" w:rsidR="003024AC" w:rsidRPr="00A406E5" w:rsidRDefault="003024AC" w:rsidP="003024AC">
      <w:pPr>
        <w:ind w:left="720"/>
        <w:rPr>
          <w:rFonts w:ascii="Arial" w:hAnsi="Arial" w:cs="Arial"/>
        </w:rPr>
      </w:pPr>
    </w:p>
    <w:p w14:paraId="18A9C9BC" w14:textId="77777777" w:rsidR="003024AC" w:rsidRPr="00A406E5" w:rsidRDefault="003024AC" w:rsidP="003024AC">
      <w:pPr>
        <w:ind w:left="720"/>
        <w:rPr>
          <w:rFonts w:ascii="Arial" w:hAnsi="Arial" w:cs="Arial"/>
        </w:rPr>
      </w:pPr>
    </w:p>
    <w:p w14:paraId="44AD036B" w14:textId="77777777" w:rsidR="003024AC" w:rsidRPr="00A406E5" w:rsidRDefault="003024AC" w:rsidP="003024AC">
      <w:pPr>
        <w:ind w:left="720"/>
        <w:rPr>
          <w:rFonts w:ascii="Arial" w:hAnsi="Arial" w:cs="Arial"/>
        </w:rPr>
      </w:pPr>
    </w:p>
    <w:p w14:paraId="3C68FCB5" w14:textId="77777777" w:rsidR="003024AC" w:rsidRPr="00A406E5" w:rsidRDefault="003024AC" w:rsidP="003024AC">
      <w:pPr>
        <w:ind w:left="720"/>
        <w:rPr>
          <w:rFonts w:ascii="Arial" w:hAnsi="Arial" w:cs="Arial"/>
        </w:rPr>
      </w:pPr>
    </w:p>
    <w:p w14:paraId="22B3879E" w14:textId="77777777" w:rsidR="003024AC" w:rsidRPr="00A406E5" w:rsidRDefault="003024AC" w:rsidP="003024AC">
      <w:pPr>
        <w:ind w:left="720"/>
        <w:rPr>
          <w:rFonts w:ascii="Arial" w:hAnsi="Arial" w:cs="Arial"/>
        </w:rPr>
      </w:pPr>
    </w:p>
    <w:p w14:paraId="5C668666" w14:textId="77777777" w:rsidR="003024AC" w:rsidRPr="00A406E5" w:rsidRDefault="003024AC" w:rsidP="003024AC">
      <w:pPr>
        <w:ind w:left="720"/>
        <w:rPr>
          <w:rFonts w:ascii="Arial" w:hAnsi="Arial" w:cs="Arial"/>
        </w:rPr>
      </w:pPr>
    </w:p>
    <w:p w14:paraId="643ED443" w14:textId="77777777" w:rsidR="003024AC" w:rsidRPr="00A406E5" w:rsidRDefault="003024AC" w:rsidP="003024AC">
      <w:pPr>
        <w:ind w:left="720"/>
        <w:rPr>
          <w:rFonts w:ascii="Arial" w:hAnsi="Arial" w:cs="Arial"/>
        </w:rPr>
      </w:pPr>
    </w:p>
    <w:p w14:paraId="59620D0B" w14:textId="77777777" w:rsidR="003024AC" w:rsidRPr="00A406E5" w:rsidRDefault="003024AC" w:rsidP="003024AC">
      <w:pPr>
        <w:ind w:left="720"/>
        <w:rPr>
          <w:rFonts w:ascii="Arial" w:hAnsi="Arial" w:cs="Arial"/>
        </w:rPr>
      </w:pPr>
    </w:p>
    <w:p w14:paraId="219B3EC2" w14:textId="77777777" w:rsidR="003024AC" w:rsidRPr="00A406E5" w:rsidRDefault="003024AC" w:rsidP="003024AC">
      <w:pPr>
        <w:ind w:left="720"/>
        <w:rPr>
          <w:rFonts w:ascii="Arial" w:hAnsi="Arial" w:cs="Arial"/>
        </w:rPr>
      </w:pPr>
    </w:p>
    <w:p w14:paraId="5BC35132" w14:textId="77777777" w:rsidR="003024AC" w:rsidRPr="00A406E5" w:rsidRDefault="003024AC" w:rsidP="003024AC">
      <w:pPr>
        <w:ind w:left="720"/>
        <w:rPr>
          <w:rFonts w:ascii="Arial" w:hAnsi="Arial" w:cs="Arial"/>
        </w:rPr>
      </w:pPr>
    </w:p>
    <w:p w14:paraId="6F0ED842" w14:textId="77777777" w:rsidR="003024AC" w:rsidRPr="00A406E5" w:rsidRDefault="003024AC" w:rsidP="003024AC">
      <w:pPr>
        <w:ind w:left="720"/>
        <w:rPr>
          <w:rFonts w:ascii="Arial" w:hAnsi="Arial" w:cs="Arial"/>
        </w:rPr>
      </w:pPr>
    </w:p>
    <w:p w14:paraId="278B47CD" w14:textId="77777777" w:rsidR="003024AC" w:rsidRPr="00A406E5" w:rsidRDefault="003024AC" w:rsidP="003024AC">
      <w:pPr>
        <w:ind w:left="720"/>
        <w:rPr>
          <w:rFonts w:ascii="Arial" w:hAnsi="Arial" w:cs="Arial"/>
        </w:rPr>
      </w:pPr>
    </w:p>
    <w:p w14:paraId="254E45A3" w14:textId="77777777" w:rsidR="003024AC" w:rsidRPr="00A406E5" w:rsidRDefault="003024AC" w:rsidP="003024AC">
      <w:pPr>
        <w:ind w:left="720"/>
        <w:rPr>
          <w:rFonts w:ascii="Arial" w:hAnsi="Arial" w:cs="Arial"/>
        </w:rPr>
      </w:pPr>
    </w:p>
    <w:p w14:paraId="46D2409A" w14:textId="77777777" w:rsidR="003024AC" w:rsidRPr="00A406E5" w:rsidRDefault="003024AC" w:rsidP="003024AC">
      <w:pPr>
        <w:ind w:left="720"/>
        <w:rPr>
          <w:rFonts w:ascii="Arial" w:hAnsi="Arial" w:cs="Arial"/>
        </w:rPr>
      </w:pPr>
    </w:p>
    <w:p w14:paraId="0B052B3E" w14:textId="77777777" w:rsidR="003024AC" w:rsidRPr="00A406E5" w:rsidRDefault="003024AC" w:rsidP="003024AC">
      <w:pPr>
        <w:ind w:left="720"/>
        <w:rPr>
          <w:rFonts w:ascii="Arial" w:hAnsi="Arial" w:cs="Arial"/>
        </w:rPr>
      </w:pPr>
    </w:p>
    <w:p w14:paraId="60588E16" w14:textId="77777777" w:rsidR="003024AC" w:rsidRPr="00A406E5" w:rsidRDefault="003024AC" w:rsidP="003024AC">
      <w:pPr>
        <w:ind w:left="720"/>
        <w:rPr>
          <w:rFonts w:ascii="Arial" w:hAnsi="Arial" w:cs="Arial"/>
        </w:rPr>
      </w:pPr>
    </w:p>
    <w:p w14:paraId="404FD468" w14:textId="77777777" w:rsidR="003024AC" w:rsidRPr="00A406E5" w:rsidRDefault="003024AC" w:rsidP="003024AC">
      <w:pPr>
        <w:jc w:val="both"/>
        <w:rPr>
          <w:rFonts w:ascii="Arial" w:hAnsi="Arial" w:cs="Arial"/>
          <w:sz w:val="22"/>
          <w:szCs w:val="22"/>
        </w:rPr>
      </w:pPr>
    </w:p>
    <w:p w14:paraId="519481A2" w14:textId="77777777" w:rsidR="003024AC" w:rsidRDefault="003024AC" w:rsidP="003024A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93DF440" w14:textId="77777777" w:rsidR="003024AC" w:rsidRDefault="003024AC" w:rsidP="003024AC">
      <w:pPr>
        <w:jc w:val="both"/>
        <w:rPr>
          <w:rFonts w:ascii="Arial" w:hAnsi="Arial" w:cs="Arial"/>
          <w:sz w:val="22"/>
          <w:szCs w:val="22"/>
        </w:rPr>
      </w:pPr>
    </w:p>
    <w:p w14:paraId="68D01144" w14:textId="77777777" w:rsidR="003024AC" w:rsidRDefault="003024AC" w:rsidP="003024AC">
      <w:pPr>
        <w:jc w:val="both"/>
        <w:rPr>
          <w:rFonts w:ascii="Arial" w:hAnsi="Arial" w:cs="Arial"/>
          <w:sz w:val="22"/>
          <w:szCs w:val="22"/>
        </w:rPr>
      </w:pPr>
    </w:p>
    <w:p w14:paraId="11334BA0" w14:textId="77777777" w:rsidR="003024AC" w:rsidRDefault="003024AC" w:rsidP="003024AC">
      <w:pPr>
        <w:jc w:val="both"/>
        <w:rPr>
          <w:rFonts w:ascii="Arial" w:hAnsi="Arial" w:cs="Arial"/>
          <w:sz w:val="22"/>
          <w:szCs w:val="22"/>
        </w:rPr>
      </w:pPr>
    </w:p>
    <w:p w14:paraId="77E8FE81" w14:textId="77777777" w:rsidR="003024AC" w:rsidRDefault="003024AC" w:rsidP="003024AC">
      <w:pPr>
        <w:jc w:val="both"/>
        <w:rPr>
          <w:rFonts w:ascii="Arial" w:hAnsi="Arial" w:cs="Arial"/>
          <w:sz w:val="22"/>
          <w:szCs w:val="22"/>
        </w:rPr>
      </w:pPr>
    </w:p>
    <w:p w14:paraId="4078A2B5" w14:textId="77777777" w:rsidR="003024AC" w:rsidRDefault="003024AC" w:rsidP="003024AC">
      <w:pPr>
        <w:jc w:val="both"/>
        <w:rPr>
          <w:rFonts w:ascii="Arial" w:hAnsi="Arial" w:cs="Arial"/>
          <w:sz w:val="22"/>
          <w:szCs w:val="22"/>
        </w:rPr>
      </w:pPr>
    </w:p>
    <w:p w14:paraId="6F06DFBB" w14:textId="77777777" w:rsidR="003024AC" w:rsidRDefault="003024AC" w:rsidP="003024AC">
      <w:pPr>
        <w:rPr>
          <w:rFonts w:ascii="Arial" w:hAnsi="Arial" w:cs="Arial"/>
          <w:sz w:val="22"/>
          <w:szCs w:val="22"/>
        </w:rPr>
      </w:pPr>
      <w:r>
        <w:rPr>
          <w:rFonts w:ascii="Arial" w:hAnsi="Arial" w:cs="Arial"/>
          <w:sz w:val="22"/>
          <w:szCs w:val="22"/>
        </w:rPr>
        <w:br w:type="page"/>
      </w:r>
    </w:p>
    <w:p w14:paraId="75C1EAF0" w14:textId="77777777" w:rsidR="003024AC" w:rsidRDefault="003024AC" w:rsidP="003024AC">
      <w:pPr>
        <w:jc w:val="both"/>
        <w:rPr>
          <w:rFonts w:ascii="Arial" w:hAnsi="Arial" w:cs="Arial"/>
          <w:sz w:val="22"/>
          <w:szCs w:val="22"/>
        </w:rPr>
      </w:pPr>
    </w:p>
    <w:p w14:paraId="2B5EE982" w14:textId="77777777" w:rsidR="003024AC" w:rsidRDefault="003024AC" w:rsidP="003024AC">
      <w:pPr>
        <w:jc w:val="both"/>
        <w:rPr>
          <w:rFonts w:ascii="Arial" w:hAnsi="Arial" w:cs="Arial"/>
          <w:sz w:val="22"/>
          <w:szCs w:val="22"/>
        </w:rPr>
      </w:pPr>
      <w:r>
        <w:rPr>
          <w:rFonts w:ascii="Arial" w:hAnsi="Arial" w:cs="Arial"/>
          <w:sz w:val="22"/>
          <w:szCs w:val="22"/>
        </w:rPr>
        <w:br/>
      </w:r>
    </w:p>
    <w:p w14:paraId="7330DE7D" w14:textId="77777777" w:rsidR="003024AC" w:rsidRPr="00A406E5" w:rsidRDefault="003024AC" w:rsidP="003024A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024AC" w:rsidRPr="00A406E5" w14:paraId="525E399B" w14:textId="77777777" w:rsidTr="005E3C2B">
        <w:trPr>
          <w:trHeight w:val="414"/>
        </w:trPr>
        <w:tc>
          <w:tcPr>
            <w:tcW w:w="10670" w:type="dxa"/>
            <w:shd w:val="clear" w:color="auto" w:fill="D9D9D9"/>
          </w:tcPr>
          <w:p w14:paraId="34D45F71" w14:textId="77777777" w:rsidR="003024AC" w:rsidRPr="00A406E5" w:rsidRDefault="003024AC" w:rsidP="005E3C2B">
            <w:pPr>
              <w:jc w:val="center"/>
              <w:rPr>
                <w:rFonts w:ascii="Arial" w:hAnsi="Arial" w:cs="Arial"/>
                <w:b/>
                <w:caps/>
                <w:sz w:val="40"/>
              </w:rPr>
            </w:pPr>
            <w:r w:rsidRPr="00A406E5">
              <w:rPr>
                <w:rFonts w:ascii="Arial" w:hAnsi="Arial" w:cs="Arial"/>
                <w:b/>
                <w:caps/>
                <w:sz w:val="40"/>
              </w:rPr>
              <w:t>GUIDANCE FOR Students IN THE COMPLETION OF TASKS</w:t>
            </w:r>
          </w:p>
        </w:tc>
      </w:tr>
    </w:tbl>
    <w:p w14:paraId="03D4DB0F" w14:textId="77777777" w:rsidR="003024AC" w:rsidRPr="00A406E5" w:rsidRDefault="003024AC" w:rsidP="003024AC">
      <w:pPr>
        <w:jc w:val="both"/>
        <w:rPr>
          <w:rFonts w:ascii="Arial" w:hAnsi="Arial" w:cs="Arial"/>
          <w:sz w:val="22"/>
          <w:szCs w:val="22"/>
        </w:rPr>
      </w:pPr>
    </w:p>
    <w:p w14:paraId="17E48992" w14:textId="77777777" w:rsidR="003024AC" w:rsidRDefault="003024AC" w:rsidP="003024AC">
      <w:pPr>
        <w:jc w:val="both"/>
        <w:rPr>
          <w:rFonts w:ascii="Arial" w:hAnsi="Arial" w:cs="Arial"/>
          <w:b/>
          <w:sz w:val="22"/>
          <w:szCs w:val="22"/>
        </w:rPr>
      </w:pPr>
    </w:p>
    <w:p w14:paraId="357E6594" w14:textId="77777777" w:rsidR="003024AC" w:rsidRDefault="003024AC" w:rsidP="003024AC">
      <w:pPr>
        <w:jc w:val="both"/>
        <w:rPr>
          <w:rFonts w:ascii="Arial" w:hAnsi="Arial" w:cs="Arial"/>
          <w:b/>
          <w:sz w:val="22"/>
          <w:szCs w:val="22"/>
        </w:rPr>
      </w:pPr>
      <w:r w:rsidRPr="00C12088">
        <w:rPr>
          <w:rFonts w:ascii="Arial" w:hAnsi="Arial" w:cs="Arial"/>
          <w:b/>
          <w:sz w:val="32"/>
          <w:szCs w:val="32"/>
        </w:rPr>
        <w:t>Structural Layout Guide</w:t>
      </w:r>
    </w:p>
    <w:p w14:paraId="4D0BB9CE" w14:textId="77777777" w:rsidR="003024AC" w:rsidRDefault="003024AC" w:rsidP="003024AC">
      <w:pPr>
        <w:jc w:val="both"/>
        <w:rPr>
          <w:rFonts w:ascii="Arial" w:hAnsi="Arial" w:cs="Arial"/>
          <w:b/>
          <w:sz w:val="22"/>
          <w:szCs w:val="22"/>
        </w:rPr>
      </w:pPr>
      <w:r>
        <w:rPr>
          <w:rFonts w:ascii="Arial" w:hAnsi="Arial" w:cs="Arial"/>
          <w:b/>
          <w:sz w:val="22"/>
          <w:szCs w:val="22"/>
        </w:rPr>
        <w:t>For Assessment 1 (1500 words +/- 10%)</w:t>
      </w:r>
    </w:p>
    <w:p w14:paraId="55E3E1E9" w14:textId="77777777" w:rsidR="003024AC" w:rsidRDefault="003024AC" w:rsidP="003024AC">
      <w:pPr>
        <w:jc w:val="both"/>
        <w:rPr>
          <w:rFonts w:ascii="Arial" w:hAnsi="Arial" w:cs="Arial"/>
          <w:b/>
          <w:sz w:val="22"/>
          <w:szCs w:val="22"/>
        </w:rPr>
      </w:pPr>
      <w:r>
        <w:rPr>
          <w:rFonts w:ascii="Arial" w:hAnsi="Arial" w:cs="Arial"/>
          <w:b/>
          <w:sz w:val="22"/>
          <w:szCs w:val="22"/>
        </w:rPr>
        <w:t>(Note this is only for guidance)</w:t>
      </w:r>
    </w:p>
    <w:p w14:paraId="225E8BD3" w14:textId="77777777" w:rsidR="003024AC" w:rsidRDefault="003024AC" w:rsidP="003024AC">
      <w:pPr>
        <w:jc w:val="both"/>
        <w:rPr>
          <w:rFonts w:ascii="Arial" w:hAnsi="Arial" w:cs="Arial"/>
          <w:b/>
          <w:sz w:val="22"/>
          <w:szCs w:val="22"/>
        </w:rPr>
      </w:pPr>
    </w:p>
    <w:p w14:paraId="2026F1E0" w14:textId="77777777" w:rsidR="003024AC" w:rsidRDefault="003024AC" w:rsidP="003024AC">
      <w:pPr>
        <w:jc w:val="both"/>
        <w:rPr>
          <w:rFonts w:ascii="Arial" w:hAnsi="Arial" w:cs="Arial"/>
          <w:b/>
          <w:sz w:val="22"/>
          <w:szCs w:val="22"/>
        </w:rPr>
      </w:pPr>
    </w:p>
    <w:p w14:paraId="1119D826" w14:textId="41224A82" w:rsidR="003024AC" w:rsidRDefault="003024AC" w:rsidP="003024AC">
      <w:pPr>
        <w:jc w:val="both"/>
        <w:rPr>
          <w:rFonts w:ascii="Arial" w:hAnsi="Arial" w:cs="Arial"/>
          <w:b/>
          <w:sz w:val="22"/>
          <w:szCs w:val="22"/>
        </w:rPr>
      </w:pPr>
      <w:r>
        <w:rPr>
          <w:rFonts w:ascii="Arial" w:hAnsi="Arial" w:cs="Arial"/>
          <w:b/>
          <w:sz w:val="22"/>
          <w:szCs w:val="22"/>
        </w:rPr>
        <w:t>Name:</w:t>
      </w:r>
      <w:r w:rsidR="0039321A">
        <w:rPr>
          <w:rFonts w:ascii="Arial" w:hAnsi="Arial" w:cs="Arial"/>
          <w:b/>
          <w:sz w:val="22"/>
          <w:szCs w:val="22"/>
        </w:rPr>
        <w:t xml:space="preserve"> Gareth Jones</w:t>
      </w:r>
    </w:p>
    <w:p w14:paraId="2785DF01" w14:textId="77777777" w:rsidR="003024AC" w:rsidRDefault="003024AC" w:rsidP="003024AC">
      <w:pPr>
        <w:jc w:val="both"/>
        <w:rPr>
          <w:rFonts w:ascii="Arial" w:hAnsi="Arial" w:cs="Arial"/>
          <w:b/>
          <w:sz w:val="22"/>
          <w:szCs w:val="22"/>
        </w:rPr>
      </w:pPr>
    </w:p>
    <w:p w14:paraId="55C901DA" w14:textId="182E4DBA" w:rsidR="003024AC" w:rsidRDefault="003024AC" w:rsidP="003024AC">
      <w:pPr>
        <w:jc w:val="both"/>
        <w:rPr>
          <w:rFonts w:ascii="Arial" w:hAnsi="Arial" w:cs="Arial"/>
          <w:b/>
          <w:sz w:val="22"/>
          <w:szCs w:val="22"/>
        </w:rPr>
      </w:pPr>
      <w:r>
        <w:rPr>
          <w:rFonts w:ascii="Arial" w:hAnsi="Arial" w:cs="Arial"/>
          <w:b/>
          <w:sz w:val="22"/>
          <w:szCs w:val="22"/>
        </w:rPr>
        <w:t>Student number:</w:t>
      </w:r>
      <w:r w:rsidR="0039321A">
        <w:rPr>
          <w:rFonts w:ascii="Arial" w:hAnsi="Arial" w:cs="Arial"/>
          <w:b/>
          <w:sz w:val="22"/>
          <w:szCs w:val="22"/>
        </w:rPr>
        <w:t xml:space="preserve"> 1805219</w:t>
      </w:r>
    </w:p>
    <w:p w14:paraId="1B58F5E5" w14:textId="77777777" w:rsidR="003024AC" w:rsidRDefault="003024AC" w:rsidP="003024AC">
      <w:pPr>
        <w:jc w:val="both"/>
        <w:rPr>
          <w:rFonts w:ascii="Arial" w:hAnsi="Arial" w:cs="Arial"/>
          <w:b/>
          <w:sz w:val="22"/>
          <w:szCs w:val="22"/>
        </w:rPr>
      </w:pPr>
    </w:p>
    <w:p w14:paraId="3EDE02AC" w14:textId="08D21957" w:rsidR="003024AC" w:rsidRDefault="003024AC" w:rsidP="003024AC">
      <w:pPr>
        <w:jc w:val="both"/>
        <w:rPr>
          <w:rFonts w:ascii="Arial" w:hAnsi="Arial" w:cs="Arial"/>
          <w:b/>
          <w:sz w:val="22"/>
          <w:szCs w:val="22"/>
        </w:rPr>
      </w:pPr>
      <w:r>
        <w:rPr>
          <w:rFonts w:ascii="Arial" w:hAnsi="Arial" w:cs="Arial"/>
          <w:b/>
          <w:sz w:val="22"/>
          <w:szCs w:val="22"/>
        </w:rPr>
        <w:t>Programme of Study:</w:t>
      </w:r>
      <w:r w:rsidR="0039321A">
        <w:rPr>
          <w:rFonts w:ascii="Arial" w:hAnsi="Arial" w:cs="Arial"/>
          <w:b/>
          <w:sz w:val="22"/>
          <w:szCs w:val="22"/>
        </w:rPr>
        <w:t xml:space="preserve"> Outdoor adventure education</w:t>
      </w:r>
    </w:p>
    <w:p w14:paraId="661947F7" w14:textId="77777777" w:rsidR="003024AC" w:rsidRDefault="003024AC" w:rsidP="003024AC">
      <w:pPr>
        <w:jc w:val="both"/>
        <w:rPr>
          <w:rFonts w:ascii="Arial" w:hAnsi="Arial" w:cs="Arial"/>
          <w:b/>
          <w:sz w:val="22"/>
          <w:szCs w:val="22"/>
        </w:rPr>
      </w:pPr>
    </w:p>
    <w:p w14:paraId="72EAB382" w14:textId="77777777" w:rsidR="003024AC" w:rsidRDefault="003024AC" w:rsidP="003024AC">
      <w:pPr>
        <w:jc w:val="both"/>
        <w:rPr>
          <w:rFonts w:ascii="Arial" w:hAnsi="Arial" w:cs="Arial"/>
          <w:b/>
          <w:sz w:val="22"/>
          <w:szCs w:val="22"/>
        </w:rPr>
      </w:pPr>
      <w:r>
        <w:rPr>
          <w:rFonts w:ascii="Arial" w:hAnsi="Arial" w:cs="Arial"/>
          <w:b/>
          <w:sz w:val="22"/>
          <w:szCs w:val="22"/>
        </w:rPr>
        <w:t>Module: Business Inquiry and Research</w:t>
      </w:r>
    </w:p>
    <w:p w14:paraId="30F567D5" w14:textId="77777777" w:rsidR="003024AC" w:rsidRDefault="003024AC" w:rsidP="003024AC">
      <w:pPr>
        <w:jc w:val="both"/>
        <w:rPr>
          <w:rFonts w:ascii="Arial" w:hAnsi="Arial" w:cs="Arial"/>
          <w:b/>
          <w:sz w:val="22"/>
          <w:szCs w:val="22"/>
        </w:rPr>
      </w:pPr>
    </w:p>
    <w:p w14:paraId="519D158B" w14:textId="77777777" w:rsidR="003024AC" w:rsidRDefault="003024AC" w:rsidP="003024AC">
      <w:pPr>
        <w:jc w:val="both"/>
        <w:rPr>
          <w:rFonts w:ascii="Arial" w:hAnsi="Arial" w:cs="Arial"/>
          <w:b/>
          <w:sz w:val="22"/>
          <w:szCs w:val="22"/>
        </w:rPr>
      </w:pPr>
      <w:r>
        <w:rPr>
          <w:rFonts w:ascii="Arial" w:hAnsi="Arial" w:cs="Arial"/>
          <w:b/>
          <w:sz w:val="22"/>
          <w:szCs w:val="22"/>
        </w:rPr>
        <w:t>Tutor: Dr Alex Bell</w:t>
      </w:r>
    </w:p>
    <w:p w14:paraId="1250540F" w14:textId="77777777" w:rsidR="003024AC" w:rsidRDefault="003024AC" w:rsidP="003024AC">
      <w:pPr>
        <w:jc w:val="both"/>
        <w:rPr>
          <w:rFonts w:ascii="Arial" w:hAnsi="Arial" w:cs="Arial"/>
          <w:b/>
          <w:sz w:val="22"/>
          <w:szCs w:val="22"/>
        </w:rPr>
      </w:pPr>
    </w:p>
    <w:p w14:paraId="2EB57FC5" w14:textId="4E13E7C2" w:rsidR="003024AC" w:rsidRDefault="003024AC" w:rsidP="003024AC">
      <w:pPr>
        <w:jc w:val="both"/>
        <w:rPr>
          <w:rFonts w:ascii="Arial" w:hAnsi="Arial" w:cs="Arial"/>
          <w:b/>
          <w:sz w:val="22"/>
          <w:szCs w:val="22"/>
        </w:rPr>
      </w:pPr>
      <w:r>
        <w:rPr>
          <w:rFonts w:ascii="Arial" w:hAnsi="Arial" w:cs="Arial"/>
          <w:b/>
          <w:sz w:val="22"/>
          <w:szCs w:val="22"/>
        </w:rPr>
        <w:t>Date:</w:t>
      </w:r>
      <w:r w:rsidR="0039321A">
        <w:rPr>
          <w:rFonts w:ascii="Arial" w:hAnsi="Arial" w:cs="Arial"/>
          <w:b/>
          <w:sz w:val="22"/>
          <w:szCs w:val="22"/>
        </w:rPr>
        <w:t xml:space="preserve"> 11/03/2020</w:t>
      </w:r>
      <w:bookmarkStart w:id="0" w:name="_GoBack"/>
      <w:bookmarkEnd w:id="0"/>
    </w:p>
    <w:p w14:paraId="03F36483" w14:textId="77777777" w:rsidR="003024AC" w:rsidRDefault="003024AC" w:rsidP="003024AC">
      <w:pPr>
        <w:jc w:val="both"/>
        <w:rPr>
          <w:rFonts w:ascii="Arial" w:hAnsi="Arial" w:cs="Arial"/>
          <w:b/>
          <w:sz w:val="22"/>
          <w:szCs w:val="22"/>
        </w:rPr>
      </w:pPr>
    </w:p>
    <w:p w14:paraId="2B63B50E" w14:textId="77777777" w:rsidR="003024AC" w:rsidRDefault="003024AC" w:rsidP="003024AC">
      <w:pPr>
        <w:jc w:val="both"/>
        <w:rPr>
          <w:rFonts w:ascii="Arial" w:hAnsi="Arial" w:cs="Arial"/>
          <w:b/>
          <w:sz w:val="22"/>
          <w:szCs w:val="22"/>
        </w:rPr>
      </w:pPr>
    </w:p>
    <w:p w14:paraId="2B25AE28" w14:textId="77777777" w:rsidR="003024AC" w:rsidRPr="00A406F8" w:rsidRDefault="003024AC" w:rsidP="003024AC">
      <w:pPr>
        <w:jc w:val="both"/>
        <w:rPr>
          <w:rFonts w:ascii="Arial" w:hAnsi="Arial" w:cs="Arial"/>
          <w:b/>
          <w:sz w:val="22"/>
          <w:szCs w:val="22"/>
        </w:rPr>
      </w:pPr>
      <w:r w:rsidRPr="00A406F8">
        <w:rPr>
          <w:rFonts w:ascii="Arial" w:hAnsi="Arial" w:cs="Arial"/>
          <w:b/>
          <w:sz w:val="22"/>
          <w:szCs w:val="22"/>
        </w:rPr>
        <w:t>Introduction</w:t>
      </w:r>
    </w:p>
    <w:p w14:paraId="5F9706BA" w14:textId="77777777" w:rsidR="003024AC" w:rsidRPr="00A406F8" w:rsidRDefault="003024AC" w:rsidP="003024AC">
      <w:pPr>
        <w:jc w:val="both"/>
        <w:rPr>
          <w:rFonts w:ascii="Arial" w:hAnsi="Arial" w:cs="Arial"/>
          <w:sz w:val="22"/>
          <w:szCs w:val="22"/>
        </w:rPr>
      </w:pPr>
      <w:r w:rsidRPr="00A406F8">
        <w:rPr>
          <w:rFonts w:ascii="Arial" w:hAnsi="Arial" w:cs="Arial"/>
          <w:sz w:val="22"/>
          <w:szCs w:val="22"/>
        </w:rPr>
        <w:t>This report presents the study of …. [study title, a few sentences about the study background, reason for choosing this study area, data collection methods (interview), participants, analysis approach (thematic)</w:t>
      </w:r>
    </w:p>
    <w:p w14:paraId="3FE9F160" w14:textId="77777777" w:rsidR="003024AC" w:rsidRPr="00A406F8" w:rsidRDefault="003024AC" w:rsidP="003024AC">
      <w:pPr>
        <w:jc w:val="both"/>
        <w:rPr>
          <w:rFonts w:ascii="Arial" w:hAnsi="Arial" w:cs="Arial"/>
          <w:sz w:val="22"/>
          <w:szCs w:val="22"/>
        </w:rPr>
      </w:pPr>
      <w:r w:rsidRPr="00A406F8">
        <w:rPr>
          <w:rFonts w:ascii="Arial" w:hAnsi="Arial" w:cs="Arial"/>
          <w:sz w:val="22"/>
          <w:szCs w:val="22"/>
        </w:rPr>
        <w:t>In this section you should just have1/2 references to good literature in the study background (e.g. if it about interpreting landscape or marketing then some literature on this subject area.</w:t>
      </w:r>
    </w:p>
    <w:p w14:paraId="0CDDC79F" w14:textId="77777777" w:rsidR="003024AC" w:rsidRDefault="003024AC" w:rsidP="003024AC">
      <w:pPr>
        <w:jc w:val="both"/>
        <w:rPr>
          <w:rFonts w:ascii="Arial" w:hAnsi="Arial" w:cs="Arial"/>
          <w:b/>
          <w:sz w:val="22"/>
          <w:szCs w:val="22"/>
        </w:rPr>
      </w:pPr>
    </w:p>
    <w:p w14:paraId="333FC6C6" w14:textId="77777777" w:rsidR="003024AC" w:rsidRDefault="003024AC" w:rsidP="003024AC">
      <w:pPr>
        <w:jc w:val="both"/>
        <w:rPr>
          <w:rFonts w:ascii="Arial" w:hAnsi="Arial" w:cs="Arial"/>
          <w:b/>
          <w:sz w:val="22"/>
          <w:szCs w:val="22"/>
        </w:rPr>
      </w:pPr>
      <w:r>
        <w:rPr>
          <w:rFonts w:ascii="Arial" w:hAnsi="Arial" w:cs="Arial"/>
          <w:b/>
          <w:sz w:val="22"/>
          <w:szCs w:val="22"/>
        </w:rPr>
        <w:t>Procedure</w:t>
      </w:r>
    </w:p>
    <w:p w14:paraId="30B9739F" w14:textId="77777777" w:rsidR="003024AC" w:rsidRPr="00A406F8" w:rsidRDefault="003024AC" w:rsidP="003024AC">
      <w:pPr>
        <w:jc w:val="both"/>
        <w:rPr>
          <w:rFonts w:ascii="Arial" w:hAnsi="Arial" w:cs="Arial"/>
          <w:sz w:val="22"/>
          <w:szCs w:val="22"/>
        </w:rPr>
      </w:pPr>
      <w:r w:rsidRPr="00A406F8">
        <w:rPr>
          <w:rFonts w:ascii="Arial" w:hAnsi="Arial" w:cs="Arial"/>
          <w:sz w:val="22"/>
          <w:szCs w:val="22"/>
        </w:rPr>
        <w:t>Introduction to the Qualitative approach: nature, characteristic principles practices.</w:t>
      </w:r>
    </w:p>
    <w:p w14:paraId="55955E7F" w14:textId="77777777" w:rsidR="003024AC" w:rsidRPr="00A406F8" w:rsidRDefault="003024AC" w:rsidP="003024AC">
      <w:pPr>
        <w:jc w:val="both"/>
        <w:rPr>
          <w:rFonts w:ascii="Arial" w:hAnsi="Arial" w:cs="Arial"/>
          <w:sz w:val="22"/>
          <w:szCs w:val="22"/>
        </w:rPr>
      </w:pPr>
      <w:r w:rsidRPr="00A406F8">
        <w:rPr>
          <w:rFonts w:ascii="Arial" w:hAnsi="Arial" w:cs="Arial"/>
          <w:sz w:val="22"/>
          <w:szCs w:val="22"/>
        </w:rPr>
        <w:t>Description of both Data Collection</w:t>
      </w:r>
      <w:r>
        <w:rPr>
          <w:rFonts w:ascii="Arial" w:hAnsi="Arial" w:cs="Arial"/>
          <w:sz w:val="22"/>
          <w:szCs w:val="22"/>
        </w:rPr>
        <w:t xml:space="preserve"> process as carried out</w:t>
      </w:r>
      <w:r w:rsidRPr="00A406F8">
        <w:rPr>
          <w:rFonts w:ascii="Arial" w:hAnsi="Arial" w:cs="Arial"/>
          <w:sz w:val="22"/>
          <w:szCs w:val="22"/>
        </w:rPr>
        <w:t xml:space="preserve"> in detail</w:t>
      </w:r>
    </w:p>
    <w:p w14:paraId="5E570FC4" w14:textId="77777777" w:rsidR="003024AC" w:rsidRPr="00A406F8" w:rsidRDefault="003024AC" w:rsidP="003024AC">
      <w:pPr>
        <w:jc w:val="both"/>
        <w:rPr>
          <w:rFonts w:ascii="Arial" w:hAnsi="Arial" w:cs="Arial"/>
          <w:sz w:val="22"/>
          <w:szCs w:val="22"/>
        </w:rPr>
      </w:pPr>
      <w:r w:rsidRPr="00A406F8">
        <w:rPr>
          <w:rFonts w:ascii="Arial" w:hAnsi="Arial" w:cs="Arial"/>
          <w:sz w:val="22"/>
          <w:szCs w:val="22"/>
        </w:rPr>
        <w:t>Description o</w:t>
      </w:r>
      <w:r>
        <w:rPr>
          <w:rFonts w:ascii="Arial" w:hAnsi="Arial" w:cs="Arial"/>
          <w:sz w:val="22"/>
          <w:szCs w:val="22"/>
        </w:rPr>
        <w:t>f Data analysis method – How themes were constructed from data</w:t>
      </w:r>
    </w:p>
    <w:p w14:paraId="4D04C60B" w14:textId="77777777" w:rsidR="003024AC" w:rsidRDefault="003024AC" w:rsidP="003024AC">
      <w:pPr>
        <w:jc w:val="both"/>
        <w:rPr>
          <w:rFonts w:ascii="Arial" w:hAnsi="Arial" w:cs="Arial"/>
          <w:sz w:val="22"/>
          <w:szCs w:val="22"/>
        </w:rPr>
      </w:pPr>
      <w:r w:rsidRPr="00A406F8">
        <w:rPr>
          <w:rFonts w:ascii="Arial" w:hAnsi="Arial" w:cs="Arial"/>
          <w:sz w:val="22"/>
          <w:szCs w:val="22"/>
        </w:rPr>
        <w:t xml:space="preserve">(In this section you should have </w:t>
      </w:r>
      <w:r>
        <w:rPr>
          <w:rFonts w:ascii="Arial" w:hAnsi="Arial" w:cs="Arial"/>
          <w:sz w:val="22"/>
          <w:szCs w:val="22"/>
        </w:rPr>
        <w:t>2</w:t>
      </w:r>
      <w:r w:rsidRPr="00A406F8">
        <w:rPr>
          <w:rFonts w:ascii="Arial" w:hAnsi="Arial" w:cs="Arial"/>
          <w:sz w:val="22"/>
          <w:szCs w:val="22"/>
        </w:rPr>
        <w:t>/</w:t>
      </w:r>
      <w:r>
        <w:rPr>
          <w:rFonts w:ascii="Arial" w:hAnsi="Arial" w:cs="Arial"/>
          <w:sz w:val="22"/>
          <w:szCs w:val="22"/>
        </w:rPr>
        <w:t>3</w:t>
      </w:r>
      <w:r w:rsidRPr="00A406F8">
        <w:rPr>
          <w:rFonts w:ascii="Arial" w:hAnsi="Arial" w:cs="Arial"/>
          <w:sz w:val="22"/>
          <w:szCs w:val="22"/>
        </w:rPr>
        <w:t xml:space="preserve"> references to the qualitative research literature and perhaps something on interviewing</w:t>
      </w:r>
      <w:r>
        <w:rPr>
          <w:rFonts w:ascii="Arial" w:hAnsi="Arial" w:cs="Arial"/>
          <w:sz w:val="22"/>
          <w:szCs w:val="22"/>
        </w:rPr>
        <w:t>.</w:t>
      </w:r>
    </w:p>
    <w:p w14:paraId="4B2E66CB" w14:textId="77777777" w:rsidR="003024AC" w:rsidRDefault="003024AC" w:rsidP="003024AC">
      <w:pPr>
        <w:jc w:val="both"/>
        <w:rPr>
          <w:rFonts w:ascii="Arial" w:hAnsi="Arial" w:cs="Arial"/>
          <w:sz w:val="22"/>
          <w:szCs w:val="22"/>
        </w:rPr>
      </w:pPr>
    </w:p>
    <w:p w14:paraId="4E2A4892" w14:textId="77777777" w:rsidR="003024AC" w:rsidRPr="00AC2FA2" w:rsidRDefault="003024AC" w:rsidP="003024AC">
      <w:pPr>
        <w:jc w:val="both"/>
        <w:rPr>
          <w:rFonts w:ascii="Arial" w:hAnsi="Arial" w:cs="Arial"/>
          <w:b/>
          <w:sz w:val="22"/>
          <w:szCs w:val="22"/>
        </w:rPr>
      </w:pPr>
      <w:r w:rsidRPr="00AC2FA2">
        <w:rPr>
          <w:rFonts w:ascii="Arial" w:hAnsi="Arial" w:cs="Arial"/>
          <w:b/>
          <w:sz w:val="22"/>
          <w:szCs w:val="22"/>
        </w:rPr>
        <w:t>Data Presentation and Findings</w:t>
      </w:r>
    </w:p>
    <w:p w14:paraId="472EE62D" w14:textId="77777777" w:rsidR="003024AC" w:rsidRDefault="003024AC" w:rsidP="003024AC">
      <w:pPr>
        <w:jc w:val="both"/>
        <w:rPr>
          <w:rFonts w:ascii="Arial" w:hAnsi="Arial" w:cs="Arial"/>
          <w:sz w:val="22"/>
          <w:szCs w:val="22"/>
        </w:rPr>
      </w:pPr>
      <w:r>
        <w:rPr>
          <w:rFonts w:ascii="Arial" w:hAnsi="Arial" w:cs="Arial"/>
          <w:sz w:val="22"/>
          <w:szCs w:val="22"/>
        </w:rPr>
        <w:t>In this section you should present your data as data/interpretations/themes</w:t>
      </w:r>
    </w:p>
    <w:p w14:paraId="6D411DB8" w14:textId="77777777" w:rsidR="003024AC" w:rsidRDefault="003024AC" w:rsidP="003024AC">
      <w:pPr>
        <w:jc w:val="both"/>
        <w:rPr>
          <w:rFonts w:ascii="Arial" w:hAnsi="Arial" w:cs="Arial"/>
          <w:sz w:val="22"/>
          <w:szCs w:val="22"/>
        </w:rPr>
      </w:pPr>
      <w:r>
        <w:rPr>
          <w:rFonts w:ascii="Arial" w:hAnsi="Arial" w:cs="Arial"/>
          <w:sz w:val="22"/>
          <w:szCs w:val="22"/>
        </w:rPr>
        <w:t xml:space="preserve">How you present this is up to you: </w:t>
      </w:r>
      <w:proofErr w:type="spellStart"/>
      <w:r>
        <w:rPr>
          <w:rFonts w:ascii="Arial" w:hAnsi="Arial" w:cs="Arial"/>
          <w:sz w:val="22"/>
          <w:szCs w:val="22"/>
        </w:rPr>
        <w:t>e.g</w:t>
      </w:r>
      <w:proofErr w:type="spellEnd"/>
      <w:r>
        <w:rPr>
          <w:rFonts w:ascii="Arial" w:hAnsi="Arial" w:cs="Arial"/>
          <w:sz w:val="22"/>
          <w:szCs w:val="22"/>
        </w:rPr>
        <w:t xml:space="preserve"> tables, paragraphs</w:t>
      </w:r>
    </w:p>
    <w:p w14:paraId="761DFFB8" w14:textId="77777777" w:rsidR="003024AC" w:rsidRDefault="003024AC" w:rsidP="003024AC">
      <w:pPr>
        <w:jc w:val="both"/>
        <w:rPr>
          <w:rFonts w:ascii="Arial" w:hAnsi="Arial" w:cs="Arial"/>
          <w:sz w:val="22"/>
          <w:szCs w:val="22"/>
        </w:rPr>
      </w:pPr>
      <w:r>
        <w:rPr>
          <w:rFonts w:ascii="Arial" w:hAnsi="Arial" w:cs="Arial"/>
          <w:sz w:val="22"/>
          <w:szCs w:val="22"/>
        </w:rPr>
        <w:t>If your interpretations are in note form then for each theme the interpretations need to be put into sentences/a paragraph afterwards so that the read can understand your interpretation of the theme.  Note. You do not have to cross reference with literature, just present the data.</w:t>
      </w:r>
    </w:p>
    <w:p w14:paraId="77E83AFD" w14:textId="77777777" w:rsidR="003024AC" w:rsidRDefault="003024AC" w:rsidP="003024AC">
      <w:pPr>
        <w:jc w:val="both"/>
        <w:rPr>
          <w:rFonts w:ascii="Arial" w:hAnsi="Arial" w:cs="Arial"/>
          <w:sz w:val="22"/>
          <w:szCs w:val="22"/>
        </w:rPr>
      </w:pPr>
      <w:r>
        <w:rPr>
          <w:rFonts w:ascii="Arial" w:hAnsi="Arial" w:cs="Arial"/>
          <w:sz w:val="22"/>
          <w:szCs w:val="22"/>
        </w:rPr>
        <w:t>(References are less likely in this section)</w:t>
      </w:r>
    </w:p>
    <w:p w14:paraId="232BF393" w14:textId="77777777" w:rsidR="003024AC" w:rsidRDefault="003024AC" w:rsidP="003024AC">
      <w:pPr>
        <w:jc w:val="both"/>
        <w:rPr>
          <w:rFonts w:ascii="Arial" w:hAnsi="Arial" w:cs="Arial"/>
          <w:sz w:val="22"/>
          <w:szCs w:val="22"/>
        </w:rPr>
      </w:pPr>
    </w:p>
    <w:p w14:paraId="682C0506" w14:textId="77777777" w:rsidR="003024AC" w:rsidRPr="00AC2FA2" w:rsidRDefault="003024AC" w:rsidP="003024AC">
      <w:pPr>
        <w:jc w:val="both"/>
        <w:rPr>
          <w:rFonts w:ascii="Arial" w:hAnsi="Arial" w:cs="Arial"/>
          <w:b/>
          <w:sz w:val="22"/>
          <w:szCs w:val="22"/>
        </w:rPr>
      </w:pPr>
      <w:r w:rsidRPr="00AC2FA2">
        <w:rPr>
          <w:rFonts w:ascii="Arial" w:hAnsi="Arial" w:cs="Arial"/>
          <w:b/>
          <w:sz w:val="22"/>
          <w:szCs w:val="22"/>
        </w:rPr>
        <w:t>Conclusion/Reflection</w:t>
      </w:r>
    </w:p>
    <w:p w14:paraId="7BC9A0FA" w14:textId="77777777" w:rsidR="003024AC" w:rsidRDefault="003024AC" w:rsidP="003024AC">
      <w:pPr>
        <w:jc w:val="both"/>
        <w:rPr>
          <w:rFonts w:ascii="Arial" w:hAnsi="Arial" w:cs="Arial"/>
          <w:sz w:val="22"/>
          <w:szCs w:val="22"/>
        </w:rPr>
      </w:pPr>
      <w:r>
        <w:rPr>
          <w:rFonts w:ascii="Arial" w:hAnsi="Arial" w:cs="Arial"/>
          <w:sz w:val="22"/>
          <w:szCs w:val="22"/>
        </w:rPr>
        <w:t>Reflection on the procedures identifying strengths and weakness to your data collection and/or data analysis.  Suggestions for what you would do differently if undertaking the study again next time.</w:t>
      </w:r>
    </w:p>
    <w:p w14:paraId="013182F2" w14:textId="77777777" w:rsidR="003024AC" w:rsidRDefault="003024AC" w:rsidP="003024AC">
      <w:pPr>
        <w:jc w:val="both"/>
        <w:rPr>
          <w:rFonts w:ascii="Arial" w:hAnsi="Arial" w:cs="Arial"/>
          <w:sz w:val="22"/>
          <w:szCs w:val="22"/>
        </w:rPr>
      </w:pPr>
      <w:r>
        <w:rPr>
          <w:rFonts w:ascii="Arial" w:hAnsi="Arial" w:cs="Arial"/>
          <w:sz w:val="22"/>
          <w:szCs w:val="22"/>
        </w:rPr>
        <w:t>(References to qualitative methods research that underpin the suggestions you make)</w:t>
      </w:r>
    </w:p>
    <w:p w14:paraId="63793595" w14:textId="77777777" w:rsidR="003024AC" w:rsidRDefault="003024AC" w:rsidP="003024AC">
      <w:pPr>
        <w:jc w:val="both"/>
        <w:rPr>
          <w:rFonts w:ascii="Arial" w:hAnsi="Arial" w:cs="Arial"/>
          <w:sz w:val="22"/>
          <w:szCs w:val="22"/>
        </w:rPr>
      </w:pPr>
    </w:p>
    <w:p w14:paraId="3C0993C2" w14:textId="77777777" w:rsidR="003024AC" w:rsidRPr="00AC2FA2" w:rsidRDefault="003024AC" w:rsidP="003024AC">
      <w:pPr>
        <w:jc w:val="both"/>
        <w:rPr>
          <w:rFonts w:ascii="Arial" w:hAnsi="Arial" w:cs="Arial"/>
          <w:b/>
          <w:sz w:val="22"/>
          <w:szCs w:val="22"/>
        </w:rPr>
      </w:pPr>
      <w:r w:rsidRPr="00AC2FA2">
        <w:rPr>
          <w:rFonts w:ascii="Arial" w:hAnsi="Arial" w:cs="Arial"/>
          <w:b/>
          <w:sz w:val="22"/>
          <w:szCs w:val="22"/>
        </w:rPr>
        <w:t>References:</w:t>
      </w:r>
    </w:p>
    <w:p w14:paraId="56765DBB" w14:textId="77777777" w:rsidR="003024AC" w:rsidRPr="00A406F8" w:rsidRDefault="003024AC" w:rsidP="003024AC">
      <w:pPr>
        <w:jc w:val="both"/>
        <w:rPr>
          <w:rFonts w:ascii="Arial" w:hAnsi="Arial" w:cs="Arial"/>
          <w:sz w:val="22"/>
          <w:szCs w:val="22"/>
        </w:rPr>
      </w:pPr>
      <w:r>
        <w:rPr>
          <w:rFonts w:ascii="Arial" w:hAnsi="Arial" w:cs="Arial"/>
          <w:sz w:val="22"/>
          <w:szCs w:val="22"/>
        </w:rPr>
        <w:t>(APA style)</w:t>
      </w:r>
    </w:p>
    <w:p w14:paraId="15F6AA20" w14:textId="77777777" w:rsidR="003024AC" w:rsidRDefault="003024AC" w:rsidP="003024AC">
      <w:pPr>
        <w:jc w:val="both"/>
        <w:rPr>
          <w:rFonts w:ascii="Arial" w:hAnsi="Arial" w:cs="Arial"/>
          <w:b/>
          <w:sz w:val="22"/>
          <w:szCs w:val="22"/>
        </w:rPr>
      </w:pPr>
    </w:p>
    <w:p w14:paraId="32E94346" w14:textId="77777777" w:rsidR="003024AC" w:rsidRDefault="003024AC" w:rsidP="003024AC">
      <w:pPr>
        <w:jc w:val="both"/>
        <w:rPr>
          <w:rFonts w:ascii="Arial" w:hAnsi="Arial" w:cs="Arial"/>
          <w:b/>
          <w:sz w:val="22"/>
          <w:szCs w:val="22"/>
        </w:rPr>
      </w:pPr>
    </w:p>
    <w:p w14:paraId="39C6B05E" w14:textId="77777777" w:rsidR="003024AC" w:rsidRDefault="003024AC" w:rsidP="003024AC">
      <w:pPr>
        <w:jc w:val="both"/>
        <w:rPr>
          <w:rFonts w:ascii="Arial" w:hAnsi="Arial" w:cs="Arial"/>
          <w:b/>
          <w:sz w:val="22"/>
          <w:szCs w:val="22"/>
        </w:rPr>
      </w:pPr>
      <w:r>
        <w:rPr>
          <w:rFonts w:ascii="Arial" w:hAnsi="Arial" w:cs="Arial"/>
          <w:b/>
          <w:sz w:val="22"/>
          <w:szCs w:val="22"/>
        </w:rPr>
        <w:lastRenderedPageBreak/>
        <w:t>Note: You can use any styling you see as fit for purpose.  But structure, grammar, spelling, page numbers, labelling and appropriate referencing technique are the basic criteria.</w:t>
      </w:r>
    </w:p>
    <w:p w14:paraId="1668DB1F" w14:textId="77777777" w:rsidR="003024AC" w:rsidRPr="00C12088" w:rsidRDefault="003024AC" w:rsidP="003024AC">
      <w:pPr>
        <w:jc w:val="both"/>
        <w:rPr>
          <w:rFonts w:ascii="Arial" w:hAnsi="Arial" w:cs="Arial"/>
          <w:b/>
          <w:sz w:val="32"/>
          <w:szCs w:val="32"/>
        </w:rPr>
      </w:pPr>
      <w:r w:rsidRPr="00C12088">
        <w:rPr>
          <w:rFonts w:ascii="Arial" w:hAnsi="Arial" w:cs="Arial"/>
          <w:b/>
          <w:sz w:val="32"/>
          <w:szCs w:val="32"/>
        </w:rPr>
        <w:t>Assessment Criteria</w:t>
      </w:r>
    </w:p>
    <w:p w14:paraId="4FAAE6FD" w14:textId="77777777" w:rsidR="003024AC" w:rsidRDefault="003024AC" w:rsidP="003024AC">
      <w:pPr>
        <w:jc w:val="both"/>
        <w:rPr>
          <w:rFonts w:ascii="Arial" w:hAnsi="Arial" w:cs="Arial"/>
          <w:b/>
          <w:sz w:val="22"/>
          <w:szCs w:val="22"/>
        </w:rPr>
      </w:pPr>
    </w:p>
    <w:p w14:paraId="6A6C509F" w14:textId="77777777" w:rsidR="003024AC" w:rsidRDefault="003024AC" w:rsidP="003024AC">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w:t>
      </w:r>
      <w:r>
        <w:rPr>
          <w:rFonts w:ascii="Arial" w:hAnsi="Arial" w:cs="Arial"/>
          <w:b/>
          <w:sz w:val="22"/>
          <w:szCs w:val="22"/>
        </w:rPr>
        <w:t>that follow in the table</w:t>
      </w:r>
      <w:r w:rsidRPr="00A406E5">
        <w:rPr>
          <w:rFonts w:ascii="Arial" w:hAnsi="Arial" w:cs="Arial"/>
          <w:b/>
          <w:sz w:val="22"/>
          <w:szCs w:val="22"/>
        </w:rPr>
        <w:t>.</w:t>
      </w:r>
    </w:p>
    <w:p w14:paraId="585DE65C" w14:textId="77777777" w:rsidR="003024AC" w:rsidRDefault="003024AC" w:rsidP="003024AC">
      <w:pPr>
        <w:jc w:val="both"/>
        <w:rPr>
          <w:rFonts w:ascii="Arial" w:hAnsi="Arial" w:cs="Arial"/>
          <w:b/>
          <w:sz w:val="22"/>
          <w:szCs w:val="22"/>
        </w:rPr>
      </w:pPr>
    </w:p>
    <w:p w14:paraId="255B4844" w14:textId="77777777" w:rsidR="003024AC" w:rsidRPr="00A406E5" w:rsidRDefault="003024AC" w:rsidP="003024AC">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9F0214F" w14:textId="77777777" w:rsidR="003024AC" w:rsidRPr="00A406E5" w:rsidRDefault="003024AC" w:rsidP="003024A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C3AADEA" w14:textId="77777777" w:rsidR="003024AC" w:rsidRPr="00A406E5" w:rsidRDefault="003024AC" w:rsidP="003024AC">
      <w:pPr>
        <w:jc w:val="both"/>
        <w:rPr>
          <w:rFonts w:ascii="Arial" w:hAnsi="Arial" w:cs="Arial"/>
          <w:sz w:val="22"/>
          <w:szCs w:val="22"/>
        </w:rPr>
      </w:pPr>
    </w:p>
    <w:p w14:paraId="022EB82A" w14:textId="77777777" w:rsidR="003024AC" w:rsidRPr="00A406E5" w:rsidRDefault="003024AC" w:rsidP="003024A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55BC1AD" w14:textId="77777777" w:rsidR="003024AC" w:rsidRPr="00A406E5" w:rsidRDefault="003024AC" w:rsidP="003024AC">
      <w:pPr>
        <w:jc w:val="both"/>
        <w:rPr>
          <w:rFonts w:ascii="Arial" w:hAnsi="Arial" w:cs="Arial"/>
          <w:sz w:val="22"/>
          <w:szCs w:val="22"/>
        </w:rPr>
      </w:pPr>
    </w:p>
    <w:p w14:paraId="3C220050" w14:textId="77777777" w:rsidR="003024AC" w:rsidRPr="00A406E5" w:rsidRDefault="003024AC" w:rsidP="003024AC">
      <w:pPr>
        <w:jc w:val="both"/>
        <w:rPr>
          <w:rFonts w:ascii="Arial" w:hAnsi="Arial" w:cs="Arial"/>
          <w:sz w:val="22"/>
          <w:szCs w:val="22"/>
        </w:rPr>
      </w:pPr>
    </w:p>
    <w:p w14:paraId="7F72CE35" w14:textId="77777777" w:rsidR="003024AC" w:rsidRPr="00A406E5" w:rsidRDefault="003024AC" w:rsidP="003024AC">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25DBC97" w14:textId="77777777" w:rsidR="003024AC" w:rsidRPr="00A406E5" w:rsidRDefault="003024AC" w:rsidP="003024AC">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1118D815" w14:textId="77777777" w:rsidR="003024AC" w:rsidRPr="00A406E5" w:rsidRDefault="003024AC" w:rsidP="003024AC">
      <w:pPr>
        <w:jc w:val="both"/>
        <w:rPr>
          <w:rFonts w:ascii="Arial" w:hAnsi="Arial" w:cs="Arial"/>
          <w:b/>
          <w:i/>
          <w:sz w:val="22"/>
          <w:szCs w:val="22"/>
        </w:rPr>
      </w:pPr>
    </w:p>
    <w:p w14:paraId="01264E69" w14:textId="77777777" w:rsidR="003024AC" w:rsidRPr="00A406E5" w:rsidRDefault="003024AC" w:rsidP="003024AC">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59ACF23" w14:textId="77777777" w:rsidR="003024AC" w:rsidRPr="00A406E5" w:rsidRDefault="003024AC" w:rsidP="003024AC">
      <w:pPr>
        <w:jc w:val="both"/>
        <w:rPr>
          <w:rFonts w:ascii="Arial" w:hAnsi="Arial" w:cs="Arial"/>
          <w:sz w:val="22"/>
          <w:szCs w:val="22"/>
        </w:rPr>
      </w:pPr>
    </w:p>
    <w:p w14:paraId="0F094603" w14:textId="77777777" w:rsidR="003024AC" w:rsidRPr="00A406E5" w:rsidRDefault="003024AC" w:rsidP="003024AC">
      <w:pPr>
        <w:jc w:val="both"/>
        <w:rPr>
          <w:rFonts w:ascii="Arial" w:hAnsi="Arial" w:cs="Arial"/>
          <w:b/>
          <w:sz w:val="22"/>
          <w:szCs w:val="22"/>
        </w:rPr>
      </w:pPr>
    </w:p>
    <w:p w14:paraId="71CFAD4A" w14:textId="77777777" w:rsidR="003024AC" w:rsidRPr="00A406E5" w:rsidRDefault="003024AC" w:rsidP="003024AC">
      <w:pPr>
        <w:numPr>
          <w:ilvl w:val="0"/>
          <w:numId w:val="1"/>
        </w:numPr>
        <w:jc w:val="both"/>
        <w:rPr>
          <w:rFonts w:ascii="Arial" w:hAnsi="Arial" w:cs="Arial"/>
          <w:b/>
          <w:sz w:val="22"/>
          <w:szCs w:val="22"/>
        </w:rPr>
      </w:pPr>
      <w:r>
        <w:rPr>
          <w:rFonts w:ascii="Arial" w:hAnsi="Arial" w:cs="Arial"/>
          <w:b/>
          <w:sz w:val="22"/>
          <w:szCs w:val="22"/>
        </w:rPr>
        <w:t>Cognitive and Intellectual Skills</w:t>
      </w:r>
    </w:p>
    <w:p w14:paraId="4737E5AC" w14:textId="77777777" w:rsidR="003024AC" w:rsidRPr="00A406E5" w:rsidRDefault="003024AC" w:rsidP="003024A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4672BFA4" w14:textId="77777777" w:rsidR="003024AC" w:rsidRPr="00A406E5" w:rsidRDefault="003024AC" w:rsidP="003024AC">
      <w:pPr>
        <w:jc w:val="both"/>
        <w:rPr>
          <w:rFonts w:ascii="Arial" w:hAnsi="Arial" w:cs="Arial"/>
          <w:sz w:val="22"/>
          <w:szCs w:val="22"/>
        </w:rPr>
      </w:pPr>
    </w:p>
    <w:p w14:paraId="3B2ECD59" w14:textId="77777777" w:rsidR="003024AC" w:rsidRPr="00A406E5" w:rsidRDefault="003024AC" w:rsidP="003024A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D888FD9" w14:textId="77777777" w:rsidR="003024AC" w:rsidRPr="00A406E5" w:rsidRDefault="003024AC" w:rsidP="003024AC">
      <w:pPr>
        <w:jc w:val="both"/>
        <w:rPr>
          <w:rFonts w:ascii="Arial" w:hAnsi="Arial" w:cs="Arial"/>
          <w:sz w:val="22"/>
          <w:szCs w:val="22"/>
        </w:rPr>
      </w:pPr>
    </w:p>
    <w:p w14:paraId="4B033A5E" w14:textId="77777777" w:rsidR="003024AC" w:rsidRPr="00A406E5" w:rsidRDefault="003024AC" w:rsidP="003024AC">
      <w:pPr>
        <w:jc w:val="both"/>
        <w:rPr>
          <w:rFonts w:ascii="Arial" w:hAnsi="Arial" w:cs="Arial"/>
          <w:b/>
          <w:sz w:val="22"/>
          <w:szCs w:val="22"/>
        </w:rPr>
      </w:pPr>
    </w:p>
    <w:p w14:paraId="55E30D60" w14:textId="77777777" w:rsidR="003024AC" w:rsidRPr="00A406E5" w:rsidRDefault="003024AC" w:rsidP="003024AC">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28504EE" w14:textId="77777777" w:rsidR="003024AC" w:rsidRPr="00A406E5" w:rsidRDefault="003024AC" w:rsidP="003024AC">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w:t>
      </w:r>
      <w:r w:rsidRPr="00A406E5">
        <w:rPr>
          <w:rFonts w:ascii="Arial" w:hAnsi="Arial" w:cs="Arial"/>
          <w:sz w:val="22"/>
          <w:szCs w:val="22"/>
        </w:rPr>
        <w:lastRenderedPageBreak/>
        <w:t xml:space="preserve">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441AC4E6" w14:textId="77777777" w:rsidR="003024AC" w:rsidRPr="00A406E5" w:rsidRDefault="003024AC" w:rsidP="003024AC">
      <w:pPr>
        <w:jc w:val="both"/>
        <w:rPr>
          <w:rFonts w:ascii="Arial" w:hAnsi="Arial" w:cs="Arial"/>
          <w:sz w:val="22"/>
          <w:szCs w:val="22"/>
        </w:rPr>
      </w:pPr>
    </w:p>
    <w:p w14:paraId="52008C5D" w14:textId="77777777" w:rsidR="003024AC" w:rsidRPr="00A406E5" w:rsidRDefault="003024AC" w:rsidP="003024A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A15B056" w14:textId="77777777" w:rsidR="003024AC" w:rsidRPr="00A406E5" w:rsidRDefault="003024AC" w:rsidP="003024AC">
      <w:pPr>
        <w:jc w:val="both"/>
        <w:rPr>
          <w:rFonts w:ascii="Arial" w:hAnsi="Arial" w:cs="Arial"/>
          <w:sz w:val="22"/>
          <w:szCs w:val="22"/>
        </w:rPr>
      </w:pPr>
    </w:p>
    <w:p w14:paraId="2D1ACA4E" w14:textId="77777777" w:rsidR="003024AC" w:rsidRPr="00A406E5" w:rsidRDefault="003024AC" w:rsidP="003024AC">
      <w:pPr>
        <w:jc w:val="both"/>
        <w:rPr>
          <w:rFonts w:ascii="Arial" w:hAnsi="Arial" w:cs="Arial"/>
          <w:sz w:val="22"/>
          <w:szCs w:val="22"/>
        </w:rPr>
      </w:pPr>
    </w:p>
    <w:p w14:paraId="77CFDDEF" w14:textId="77777777" w:rsidR="003024AC" w:rsidRPr="00A406E5" w:rsidRDefault="003024AC" w:rsidP="003024AC">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C822497" w14:textId="77777777" w:rsidR="003024AC" w:rsidRPr="00A406E5" w:rsidRDefault="003024AC" w:rsidP="003024AC">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7C29DFB" w14:textId="77777777" w:rsidR="003024AC" w:rsidRDefault="003024AC" w:rsidP="003024AC">
      <w:pPr>
        <w:jc w:val="both"/>
        <w:rPr>
          <w:rFonts w:ascii="Arial" w:hAnsi="Arial" w:cs="Arial"/>
          <w:sz w:val="22"/>
          <w:szCs w:val="22"/>
        </w:rPr>
      </w:pPr>
    </w:p>
    <w:p w14:paraId="70337A07" w14:textId="77777777" w:rsidR="003024AC" w:rsidRPr="00A406E5" w:rsidRDefault="003024AC" w:rsidP="003024AC">
      <w:pPr>
        <w:jc w:val="both"/>
        <w:rPr>
          <w:rFonts w:ascii="Arial" w:hAnsi="Arial" w:cs="Arial"/>
          <w:sz w:val="22"/>
          <w:szCs w:val="22"/>
        </w:rPr>
      </w:pPr>
    </w:p>
    <w:p w14:paraId="01DD4234" w14:textId="77777777" w:rsidR="003024AC" w:rsidRPr="00A406E5" w:rsidRDefault="003024AC" w:rsidP="003024A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041687C" w14:textId="77777777" w:rsidR="003024AC" w:rsidRPr="00A406E5" w:rsidRDefault="003024AC" w:rsidP="003024AC">
      <w:pPr>
        <w:jc w:val="both"/>
        <w:rPr>
          <w:rFonts w:ascii="Arial" w:hAnsi="Arial" w:cs="Arial"/>
          <w:sz w:val="22"/>
          <w:szCs w:val="22"/>
        </w:rPr>
      </w:pPr>
    </w:p>
    <w:p w14:paraId="08521B3E" w14:textId="77777777" w:rsidR="003024AC" w:rsidRPr="00A406E5" w:rsidRDefault="003024AC" w:rsidP="003024AC">
      <w:pPr>
        <w:jc w:val="both"/>
        <w:rPr>
          <w:rFonts w:ascii="Arial" w:hAnsi="Arial" w:cs="Arial"/>
          <w:sz w:val="22"/>
          <w:szCs w:val="22"/>
        </w:rPr>
      </w:pPr>
    </w:p>
    <w:p w14:paraId="50EBDADC" w14:textId="77777777" w:rsidR="003024AC" w:rsidRPr="00A406E5" w:rsidRDefault="003024AC" w:rsidP="003024AC">
      <w:pPr>
        <w:jc w:val="both"/>
        <w:rPr>
          <w:rFonts w:ascii="Arial" w:hAnsi="Arial" w:cs="Arial"/>
          <w:sz w:val="22"/>
          <w:szCs w:val="22"/>
        </w:rPr>
      </w:pPr>
    </w:p>
    <w:p w14:paraId="033812C0" w14:textId="77777777" w:rsidR="003024AC" w:rsidRPr="00A406E5" w:rsidRDefault="003024AC" w:rsidP="003024AC">
      <w:pPr>
        <w:rPr>
          <w:rFonts w:ascii="Arial" w:hAnsi="Arial" w:cs="Arial"/>
          <w:sz w:val="22"/>
          <w:szCs w:val="22"/>
        </w:rPr>
      </w:pPr>
      <w:r w:rsidRPr="00A406E5">
        <w:rPr>
          <w:rFonts w:ascii="Arial" w:hAnsi="Arial" w:cs="Arial"/>
          <w:sz w:val="22"/>
          <w:szCs w:val="22"/>
        </w:rPr>
        <w:br w:type="page"/>
      </w:r>
    </w:p>
    <w:p w14:paraId="193407A6" w14:textId="77777777" w:rsidR="003024AC" w:rsidRPr="00A406E5" w:rsidRDefault="003024AC" w:rsidP="003024A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024AC" w:rsidRPr="00A406E5" w14:paraId="7A8D65F6" w14:textId="77777777" w:rsidTr="005E3C2B">
        <w:trPr>
          <w:jc w:val="center"/>
        </w:trPr>
        <w:tc>
          <w:tcPr>
            <w:tcW w:w="10670" w:type="dxa"/>
            <w:shd w:val="clear" w:color="auto" w:fill="BFBFBF"/>
          </w:tcPr>
          <w:p w14:paraId="7C16321C" w14:textId="77777777" w:rsidR="003024AC" w:rsidRPr="00A406E5" w:rsidRDefault="003024AC" w:rsidP="005E3C2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D8D9012" w14:textId="77777777" w:rsidR="003024AC" w:rsidRPr="00A406E5" w:rsidRDefault="003024AC" w:rsidP="003024AC">
      <w:pPr>
        <w:rPr>
          <w:rFonts w:ascii="Arial" w:hAnsi="Arial" w:cs="Arial"/>
        </w:rPr>
      </w:pPr>
    </w:p>
    <w:p w14:paraId="5ADCC633" w14:textId="77777777" w:rsidR="003024AC" w:rsidRPr="00A406E5" w:rsidRDefault="003024AC" w:rsidP="003024A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AC6D30" w14:textId="77777777" w:rsidR="003024AC" w:rsidRPr="00A406E5" w:rsidRDefault="003024AC" w:rsidP="003024AC">
      <w:pPr>
        <w:rPr>
          <w:rFonts w:ascii="Arial" w:hAnsi="Arial" w:cs="Arial"/>
          <w:b/>
          <w:sz w:val="22"/>
          <w:szCs w:val="22"/>
        </w:rPr>
        <w:sectPr w:rsidR="003024AC" w:rsidRPr="00A406E5" w:rsidSect="00AC2FA2">
          <w:headerReference w:type="even" r:id="rId9"/>
          <w:headerReference w:type="default" r:id="rId10"/>
          <w:footerReference w:type="default" r:id="rId11"/>
          <w:pgSz w:w="11894" w:h="16834"/>
          <w:pgMar w:top="720" w:right="720" w:bottom="720" w:left="720" w:header="706" w:footer="454" w:gutter="0"/>
          <w:paperSrc w:first="1" w:other="1"/>
          <w:cols w:space="720"/>
          <w:docGrid w:linePitch="272"/>
        </w:sectPr>
      </w:pPr>
    </w:p>
    <w:p w14:paraId="0BE5C267" w14:textId="77777777" w:rsidR="003024AC" w:rsidRPr="00A406E5" w:rsidRDefault="003024AC" w:rsidP="003024AC">
      <w:pPr>
        <w:rPr>
          <w:rFonts w:ascii="Arial" w:hAnsi="Arial" w:cs="Arial"/>
          <w:b/>
          <w:sz w:val="22"/>
          <w:szCs w:val="22"/>
        </w:rPr>
      </w:pPr>
    </w:p>
    <w:tbl>
      <w:tblPr>
        <w:tblW w:w="5000" w:type="pct"/>
        <w:tblLayout w:type="fixed"/>
        <w:tblLook w:val="04A0" w:firstRow="1" w:lastRow="0" w:firstColumn="1" w:lastColumn="0" w:noHBand="0" w:noVBand="1"/>
      </w:tblPr>
      <w:tblGrid>
        <w:gridCol w:w="7512"/>
        <w:gridCol w:w="750"/>
        <w:gridCol w:w="748"/>
      </w:tblGrid>
      <w:tr w:rsidR="003024AC" w:rsidRPr="00A406E5" w14:paraId="65703F1F" w14:textId="77777777" w:rsidTr="005E3C2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5F957B" w14:textId="77777777" w:rsidR="003024AC" w:rsidRPr="00A406E5" w:rsidRDefault="003024AC" w:rsidP="005E3C2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F63BAA" w14:textId="77777777" w:rsidR="003024AC" w:rsidRPr="00A85BFE" w:rsidRDefault="003024AC" w:rsidP="005E3C2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5BDA7F" w14:textId="77777777" w:rsidR="003024AC" w:rsidRPr="00A85BFE" w:rsidRDefault="003024AC" w:rsidP="005E3C2B">
            <w:pPr>
              <w:ind w:left="113" w:right="113"/>
              <w:jc w:val="center"/>
              <w:rPr>
                <w:rFonts w:ascii="Arial" w:hAnsi="Arial" w:cs="Arial"/>
                <w:b/>
                <w:sz w:val="18"/>
                <w:szCs w:val="18"/>
              </w:rPr>
            </w:pPr>
            <w:r w:rsidRPr="00A85BFE">
              <w:rPr>
                <w:rFonts w:ascii="Arial" w:hAnsi="Arial" w:cs="Arial"/>
                <w:b/>
                <w:sz w:val="18"/>
                <w:szCs w:val="18"/>
              </w:rPr>
              <w:t xml:space="preserve">Marks </w:t>
            </w:r>
          </w:p>
          <w:p w14:paraId="78DA2FFF" w14:textId="77777777" w:rsidR="003024AC" w:rsidRPr="00A85BFE" w:rsidRDefault="003024AC" w:rsidP="005E3C2B">
            <w:pPr>
              <w:ind w:left="113" w:right="113"/>
              <w:jc w:val="center"/>
              <w:rPr>
                <w:rFonts w:ascii="Arial" w:hAnsi="Arial" w:cs="Arial"/>
                <w:b/>
                <w:sz w:val="18"/>
                <w:szCs w:val="18"/>
              </w:rPr>
            </w:pPr>
            <w:r w:rsidRPr="00A85BFE">
              <w:rPr>
                <w:rFonts w:ascii="Arial" w:hAnsi="Arial" w:cs="Arial"/>
                <w:b/>
                <w:sz w:val="18"/>
                <w:szCs w:val="18"/>
              </w:rPr>
              <w:t>awarded</w:t>
            </w:r>
          </w:p>
        </w:tc>
      </w:tr>
      <w:tr w:rsidR="003024AC" w:rsidRPr="00A406E5" w14:paraId="128CD56E" w14:textId="77777777" w:rsidTr="005E3C2B">
        <w:trPr>
          <w:trHeight w:val="450"/>
        </w:trPr>
        <w:tc>
          <w:tcPr>
            <w:tcW w:w="4169" w:type="pct"/>
            <w:tcBorders>
              <w:top w:val="single" w:sz="4" w:space="0" w:color="auto"/>
              <w:left w:val="single" w:sz="4" w:space="0" w:color="auto"/>
              <w:right w:val="single" w:sz="4" w:space="0" w:color="auto"/>
            </w:tcBorders>
            <w:shd w:val="clear" w:color="auto" w:fill="D9D9D9"/>
          </w:tcPr>
          <w:p w14:paraId="1E328146" w14:textId="77777777" w:rsidR="003024AC" w:rsidRPr="00A406E5" w:rsidRDefault="003024AC" w:rsidP="005E3C2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2961B52" w14:textId="77777777" w:rsidR="003024AC" w:rsidRPr="00A406E5" w:rsidRDefault="003024AC" w:rsidP="005E3C2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A2D7CE" w14:textId="77777777" w:rsidR="003024AC" w:rsidRPr="00A406E5" w:rsidRDefault="003024AC" w:rsidP="005E3C2B">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3DCA76" w14:textId="77777777" w:rsidR="003024AC" w:rsidRPr="00A406E5" w:rsidRDefault="003024AC" w:rsidP="005E3C2B">
            <w:pPr>
              <w:jc w:val="center"/>
              <w:rPr>
                <w:rFonts w:ascii="Arial" w:hAnsi="Arial" w:cs="Arial"/>
                <w:sz w:val="32"/>
              </w:rPr>
            </w:pPr>
          </w:p>
        </w:tc>
      </w:tr>
      <w:tr w:rsidR="003024AC" w:rsidRPr="00A406E5" w14:paraId="0AF8901E" w14:textId="77777777" w:rsidTr="005E3C2B">
        <w:trPr>
          <w:trHeight w:val="450"/>
        </w:trPr>
        <w:tc>
          <w:tcPr>
            <w:tcW w:w="4169" w:type="pct"/>
            <w:vMerge w:val="restart"/>
            <w:tcBorders>
              <w:top w:val="single" w:sz="4" w:space="0" w:color="auto"/>
              <w:left w:val="single" w:sz="4" w:space="0" w:color="auto"/>
              <w:right w:val="single" w:sz="4" w:space="0" w:color="auto"/>
            </w:tcBorders>
          </w:tcPr>
          <w:p w14:paraId="3FE49828" w14:textId="77777777" w:rsidR="003024AC" w:rsidRPr="00A406E5" w:rsidRDefault="003024AC" w:rsidP="005E3C2B">
            <w:pPr>
              <w:spacing w:after="120"/>
              <w:rPr>
                <w:rFonts w:ascii="Arial" w:hAnsi="Arial" w:cs="Arial"/>
                <w:sz w:val="14"/>
                <w:szCs w:val="14"/>
              </w:rPr>
            </w:pPr>
          </w:p>
          <w:p w14:paraId="3FADFD0A" w14:textId="77777777" w:rsidR="003024AC" w:rsidRPr="00A406E5" w:rsidRDefault="003024AC" w:rsidP="005E3C2B">
            <w:pPr>
              <w:spacing w:after="120"/>
              <w:rPr>
                <w:rFonts w:ascii="Arial" w:hAnsi="Arial" w:cs="Arial"/>
                <w:sz w:val="14"/>
                <w:szCs w:val="14"/>
              </w:rPr>
            </w:pPr>
          </w:p>
          <w:p w14:paraId="10D13F8E" w14:textId="77777777" w:rsidR="003024AC" w:rsidRPr="00A406E5" w:rsidRDefault="003024AC" w:rsidP="005E3C2B">
            <w:pPr>
              <w:spacing w:after="120"/>
              <w:rPr>
                <w:rFonts w:ascii="Arial" w:hAnsi="Arial" w:cs="Arial"/>
                <w:sz w:val="14"/>
                <w:szCs w:val="14"/>
              </w:rPr>
            </w:pPr>
          </w:p>
          <w:p w14:paraId="467FD2AC" w14:textId="77777777" w:rsidR="003024AC" w:rsidRPr="00A406E5" w:rsidRDefault="003024AC" w:rsidP="005E3C2B">
            <w:pPr>
              <w:spacing w:after="120"/>
              <w:rPr>
                <w:rFonts w:ascii="Arial" w:hAnsi="Arial" w:cs="Arial"/>
                <w:sz w:val="14"/>
                <w:szCs w:val="14"/>
              </w:rPr>
            </w:pPr>
          </w:p>
          <w:p w14:paraId="30C1F125" w14:textId="77777777" w:rsidR="003024AC" w:rsidRPr="00A406E5" w:rsidRDefault="003024AC" w:rsidP="005E3C2B">
            <w:pPr>
              <w:spacing w:after="120"/>
              <w:rPr>
                <w:rFonts w:ascii="Arial" w:hAnsi="Arial" w:cs="Arial"/>
                <w:sz w:val="14"/>
                <w:szCs w:val="14"/>
              </w:rPr>
            </w:pPr>
          </w:p>
          <w:p w14:paraId="1B4CD80F" w14:textId="77777777" w:rsidR="003024AC" w:rsidRPr="00A406E5" w:rsidRDefault="003024AC" w:rsidP="005E3C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97317" w14:textId="77777777" w:rsidR="003024AC" w:rsidRPr="00A406E5" w:rsidRDefault="003024AC" w:rsidP="005E3C2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9129AB" w14:textId="77777777" w:rsidR="003024AC" w:rsidRPr="00A406E5" w:rsidRDefault="003024AC" w:rsidP="005E3C2B">
            <w:pPr>
              <w:jc w:val="center"/>
              <w:rPr>
                <w:rFonts w:ascii="Arial" w:hAnsi="Arial" w:cs="Arial"/>
                <w:sz w:val="32"/>
              </w:rPr>
            </w:pPr>
          </w:p>
        </w:tc>
      </w:tr>
      <w:tr w:rsidR="003024AC" w:rsidRPr="00A406E5" w14:paraId="6C88C189" w14:textId="77777777" w:rsidTr="005E3C2B">
        <w:trPr>
          <w:trHeight w:val="451"/>
        </w:trPr>
        <w:tc>
          <w:tcPr>
            <w:tcW w:w="4169" w:type="pct"/>
            <w:vMerge/>
            <w:tcBorders>
              <w:left w:val="single" w:sz="4" w:space="0" w:color="auto"/>
              <w:bottom w:val="single" w:sz="4" w:space="0" w:color="auto"/>
              <w:right w:val="single" w:sz="4" w:space="0" w:color="auto"/>
            </w:tcBorders>
          </w:tcPr>
          <w:p w14:paraId="7CBD8046" w14:textId="77777777" w:rsidR="003024AC" w:rsidRPr="00A406E5" w:rsidRDefault="003024AC" w:rsidP="005E3C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EEF22C" w14:textId="77777777" w:rsidR="003024AC" w:rsidRPr="00A406E5" w:rsidRDefault="003024AC" w:rsidP="005E3C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CD3576" w14:textId="77777777" w:rsidR="003024AC" w:rsidRPr="00A406E5" w:rsidRDefault="003024AC" w:rsidP="005E3C2B">
            <w:pPr>
              <w:jc w:val="center"/>
              <w:rPr>
                <w:rFonts w:ascii="Arial" w:hAnsi="Arial" w:cs="Arial"/>
                <w:sz w:val="32"/>
              </w:rPr>
            </w:pPr>
          </w:p>
        </w:tc>
      </w:tr>
      <w:tr w:rsidR="003024AC" w:rsidRPr="00A406E5" w14:paraId="09E770FA" w14:textId="77777777" w:rsidTr="005E3C2B">
        <w:trPr>
          <w:trHeight w:val="450"/>
        </w:trPr>
        <w:tc>
          <w:tcPr>
            <w:tcW w:w="4169" w:type="pct"/>
            <w:tcBorders>
              <w:top w:val="single" w:sz="4" w:space="0" w:color="auto"/>
              <w:left w:val="single" w:sz="4" w:space="0" w:color="auto"/>
              <w:right w:val="single" w:sz="4" w:space="0" w:color="auto"/>
            </w:tcBorders>
            <w:shd w:val="clear" w:color="auto" w:fill="D9D9D9"/>
          </w:tcPr>
          <w:p w14:paraId="5575A485" w14:textId="77777777" w:rsidR="003024AC" w:rsidRPr="00A406E5" w:rsidRDefault="003024AC" w:rsidP="005E3C2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D3576FB" w14:textId="77777777" w:rsidR="003024AC" w:rsidRPr="00A406E5" w:rsidRDefault="003024AC" w:rsidP="005E3C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224DE8" w14:textId="77777777" w:rsidR="003024AC" w:rsidRPr="00A406E5" w:rsidRDefault="003024AC" w:rsidP="005E3C2B">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138523" w14:textId="77777777" w:rsidR="003024AC" w:rsidRPr="00A406E5" w:rsidRDefault="003024AC" w:rsidP="005E3C2B">
            <w:pPr>
              <w:jc w:val="center"/>
              <w:rPr>
                <w:rFonts w:ascii="Arial" w:hAnsi="Arial" w:cs="Arial"/>
                <w:sz w:val="32"/>
              </w:rPr>
            </w:pPr>
          </w:p>
        </w:tc>
      </w:tr>
      <w:tr w:rsidR="003024AC" w:rsidRPr="00A406E5" w14:paraId="1A634214" w14:textId="77777777" w:rsidTr="005E3C2B">
        <w:trPr>
          <w:trHeight w:val="450"/>
        </w:trPr>
        <w:tc>
          <w:tcPr>
            <w:tcW w:w="4169" w:type="pct"/>
            <w:vMerge w:val="restart"/>
            <w:tcBorders>
              <w:top w:val="single" w:sz="4" w:space="0" w:color="auto"/>
              <w:left w:val="single" w:sz="4" w:space="0" w:color="auto"/>
              <w:right w:val="single" w:sz="4" w:space="0" w:color="auto"/>
            </w:tcBorders>
          </w:tcPr>
          <w:p w14:paraId="0EE5D175" w14:textId="77777777" w:rsidR="003024AC" w:rsidRPr="00A406E5" w:rsidRDefault="003024AC" w:rsidP="005E3C2B">
            <w:pPr>
              <w:spacing w:after="120"/>
              <w:rPr>
                <w:rFonts w:ascii="Arial" w:hAnsi="Arial" w:cs="Arial"/>
                <w:sz w:val="14"/>
                <w:szCs w:val="14"/>
              </w:rPr>
            </w:pPr>
          </w:p>
          <w:p w14:paraId="21A1368B" w14:textId="77777777" w:rsidR="003024AC" w:rsidRPr="00A406E5" w:rsidRDefault="003024AC" w:rsidP="005E3C2B">
            <w:pPr>
              <w:spacing w:after="120"/>
              <w:rPr>
                <w:rFonts w:ascii="Arial" w:hAnsi="Arial" w:cs="Arial"/>
                <w:sz w:val="14"/>
                <w:szCs w:val="14"/>
              </w:rPr>
            </w:pPr>
          </w:p>
          <w:p w14:paraId="40B63F73" w14:textId="77777777" w:rsidR="003024AC" w:rsidRPr="00A406E5" w:rsidRDefault="003024AC" w:rsidP="005E3C2B">
            <w:pPr>
              <w:spacing w:after="120"/>
              <w:rPr>
                <w:rFonts w:ascii="Arial" w:hAnsi="Arial" w:cs="Arial"/>
                <w:sz w:val="14"/>
                <w:szCs w:val="14"/>
              </w:rPr>
            </w:pPr>
          </w:p>
          <w:p w14:paraId="2AACE729" w14:textId="77777777" w:rsidR="003024AC" w:rsidRPr="00A406E5" w:rsidRDefault="003024AC" w:rsidP="005E3C2B">
            <w:pPr>
              <w:spacing w:after="120"/>
              <w:rPr>
                <w:rFonts w:ascii="Arial" w:hAnsi="Arial" w:cs="Arial"/>
                <w:sz w:val="14"/>
                <w:szCs w:val="14"/>
              </w:rPr>
            </w:pPr>
          </w:p>
          <w:p w14:paraId="462CD534" w14:textId="77777777" w:rsidR="003024AC" w:rsidRPr="00A406E5" w:rsidRDefault="003024AC" w:rsidP="005E3C2B">
            <w:pPr>
              <w:spacing w:after="120"/>
              <w:rPr>
                <w:rFonts w:ascii="Arial" w:hAnsi="Arial" w:cs="Arial"/>
                <w:sz w:val="14"/>
                <w:szCs w:val="14"/>
              </w:rPr>
            </w:pPr>
          </w:p>
          <w:p w14:paraId="40FC0667" w14:textId="77777777" w:rsidR="003024AC" w:rsidRPr="00A406E5" w:rsidRDefault="003024AC" w:rsidP="005E3C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8E8772" w14:textId="77777777" w:rsidR="003024AC" w:rsidRPr="00A406E5" w:rsidRDefault="003024AC" w:rsidP="005E3C2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EED4B7" w14:textId="77777777" w:rsidR="003024AC" w:rsidRPr="00A406E5" w:rsidRDefault="003024AC" w:rsidP="005E3C2B">
            <w:pPr>
              <w:jc w:val="center"/>
              <w:rPr>
                <w:rFonts w:ascii="Arial" w:hAnsi="Arial" w:cs="Arial"/>
                <w:sz w:val="32"/>
              </w:rPr>
            </w:pPr>
          </w:p>
        </w:tc>
      </w:tr>
      <w:tr w:rsidR="003024AC" w:rsidRPr="00A406E5" w14:paraId="68714EEC" w14:textId="77777777" w:rsidTr="005E3C2B">
        <w:trPr>
          <w:trHeight w:val="451"/>
        </w:trPr>
        <w:tc>
          <w:tcPr>
            <w:tcW w:w="4169" w:type="pct"/>
            <w:vMerge/>
            <w:tcBorders>
              <w:left w:val="single" w:sz="4" w:space="0" w:color="auto"/>
              <w:bottom w:val="single" w:sz="4" w:space="0" w:color="auto"/>
              <w:right w:val="single" w:sz="4" w:space="0" w:color="auto"/>
            </w:tcBorders>
          </w:tcPr>
          <w:p w14:paraId="6CEACBAF" w14:textId="77777777" w:rsidR="003024AC" w:rsidRPr="00A406E5" w:rsidRDefault="003024AC" w:rsidP="005E3C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4F14A" w14:textId="77777777" w:rsidR="003024AC" w:rsidRPr="00A406E5" w:rsidRDefault="003024AC" w:rsidP="005E3C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F948FA" w14:textId="77777777" w:rsidR="003024AC" w:rsidRPr="00A406E5" w:rsidRDefault="003024AC" w:rsidP="005E3C2B">
            <w:pPr>
              <w:jc w:val="center"/>
              <w:rPr>
                <w:rFonts w:ascii="Arial" w:hAnsi="Arial" w:cs="Arial"/>
                <w:sz w:val="32"/>
              </w:rPr>
            </w:pPr>
          </w:p>
        </w:tc>
      </w:tr>
      <w:tr w:rsidR="003024AC" w:rsidRPr="00A406E5" w14:paraId="48633E0A" w14:textId="77777777" w:rsidTr="005E3C2B">
        <w:trPr>
          <w:trHeight w:val="450"/>
        </w:trPr>
        <w:tc>
          <w:tcPr>
            <w:tcW w:w="4169" w:type="pct"/>
            <w:tcBorders>
              <w:top w:val="single" w:sz="4" w:space="0" w:color="auto"/>
              <w:left w:val="single" w:sz="4" w:space="0" w:color="auto"/>
              <w:right w:val="single" w:sz="4" w:space="0" w:color="auto"/>
            </w:tcBorders>
            <w:shd w:val="clear" w:color="auto" w:fill="D9D9D9"/>
          </w:tcPr>
          <w:p w14:paraId="5DEDA519" w14:textId="77777777" w:rsidR="003024AC" w:rsidRPr="00A406E5" w:rsidRDefault="003024AC" w:rsidP="005E3C2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0E3A978" w14:textId="77777777" w:rsidR="003024AC" w:rsidRPr="00A406E5" w:rsidRDefault="003024AC" w:rsidP="005E3C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E91DF6" w14:textId="77777777" w:rsidR="003024AC" w:rsidRPr="00A406E5" w:rsidRDefault="003024AC" w:rsidP="005E3C2B">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2F3724" w14:textId="77777777" w:rsidR="003024AC" w:rsidRPr="00A406E5" w:rsidRDefault="003024AC" w:rsidP="005E3C2B">
            <w:pPr>
              <w:jc w:val="center"/>
              <w:rPr>
                <w:rFonts w:ascii="Arial" w:hAnsi="Arial" w:cs="Arial"/>
                <w:sz w:val="32"/>
              </w:rPr>
            </w:pPr>
          </w:p>
        </w:tc>
      </w:tr>
      <w:tr w:rsidR="003024AC" w:rsidRPr="00A406E5" w14:paraId="2DED557A" w14:textId="77777777" w:rsidTr="005E3C2B">
        <w:trPr>
          <w:trHeight w:val="450"/>
        </w:trPr>
        <w:tc>
          <w:tcPr>
            <w:tcW w:w="4169" w:type="pct"/>
            <w:vMerge w:val="restart"/>
            <w:tcBorders>
              <w:top w:val="single" w:sz="4" w:space="0" w:color="auto"/>
              <w:left w:val="single" w:sz="4" w:space="0" w:color="auto"/>
              <w:right w:val="single" w:sz="4" w:space="0" w:color="auto"/>
            </w:tcBorders>
          </w:tcPr>
          <w:p w14:paraId="224FD6EF" w14:textId="77777777" w:rsidR="003024AC" w:rsidRPr="00A406E5" w:rsidRDefault="003024AC" w:rsidP="005E3C2B">
            <w:pPr>
              <w:spacing w:after="120"/>
              <w:rPr>
                <w:rFonts w:ascii="Arial" w:hAnsi="Arial" w:cs="Arial"/>
                <w:sz w:val="14"/>
                <w:szCs w:val="14"/>
              </w:rPr>
            </w:pPr>
          </w:p>
          <w:p w14:paraId="6BF5455F" w14:textId="77777777" w:rsidR="003024AC" w:rsidRPr="00A406E5" w:rsidRDefault="003024AC" w:rsidP="005E3C2B">
            <w:pPr>
              <w:spacing w:after="120"/>
              <w:rPr>
                <w:rFonts w:ascii="Arial" w:hAnsi="Arial" w:cs="Arial"/>
                <w:sz w:val="14"/>
                <w:szCs w:val="14"/>
              </w:rPr>
            </w:pPr>
          </w:p>
          <w:p w14:paraId="3B733058" w14:textId="77777777" w:rsidR="003024AC" w:rsidRPr="00A406E5" w:rsidRDefault="003024AC" w:rsidP="005E3C2B">
            <w:pPr>
              <w:spacing w:after="120"/>
              <w:rPr>
                <w:rFonts w:ascii="Arial" w:hAnsi="Arial" w:cs="Arial"/>
                <w:sz w:val="14"/>
                <w:szCs w:val="14"/>
              </w:rPr>
            </w:pPr>
          </w:p>
          <w:p w14:paraId="4D1269EC" w14:textId="77777777" w:rsidR="003024AC" w:rsidRPr="00A406E5" w:rsidRDefault="003024AC" w:rsidP="005E3C2B">
            <w:pPr>
              <w:spacing w:after="120"/>
              <w:rPr>
                <w:rFonts w:ascii="Arial" w:hAnsi="Arial" w:cs="Arial"/>
                <w:sz w:val="14"/>
                <w:szCs w:val="14"/>
              </w:rPr>
            </w:pPr>
          </w:p>
          <w:p w14:paraId="56766749" w14:textId="77777777" w:rsidR="003024AC" w:rsidRPr="00A406E5" w:rsidRDefault="003024AC" w:rsidP="005E3C2B">
            <w:pPr>
              <w:spacing w:after="120"/>
              <w:rPr>
                <w:rFonts w:ascii="Arial" w:hAnsi="Arial" w:cs="Arial"/>
                <w:sz w:val="14"/>
                <w:szCs w:val="14"/>
              </w:rPr>
            </w:pPr>
          </w:p>
          <w:p w14:paraId="17655295" w14:textId="77777777" w:rsidR="003024AC" w:rsidRPr="00A406E5" w:rsidRDefault="003024AC" w:rsidP="005E3C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1DE9A9" w14:textId="77777777" w:rsidR="003024AC" w:rsidRPr="00A406E5" w:rsidRDefault="003024AC" w:rsidP="005E3C2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99AF78" w14:textId="77777777" w:rsidR="003024AC" w:rsidRPr="00A406E5" w:rsidRDefault="003024AC" w:rsidP="005E3C2B">
            <w:pPr>
              <w:jc w:val="center"/>
              <w:rPr>
                <w:rFonts w:ascii="Arial" w:hAnsi="Arial" w:cs="Arial"/>
                <w:sz w:val="32"/>
              </w:rPr>
            </w:pPr>
          </w:p>
        </w:tc>
      </w:tr>
      <w:tr w:rsidR="003024AC" w:rsidRPr="00A406E5" w14:paraId="449661F7" w14:textId="77777777" w:rsidTr="005E3C2B">
        <w:trPr>
          <w:trHeight w:val="451"/>
        </w:trPr>
        <w:tc>
          <w:tcPr>
            <w:tcW w:w="4169" w:type="pct"/>
            <w:vMerge/>
            <w:tcBorders>
              <w:left w:val="single" w:sz="4" w:space="0" w:color="auto"/>
              <w:bottom w:val="single" w:sz="4" w:space="0" w:color="auto"/>
              <w:right w:val="single" w:sz="4" w:space="0" w:color="auto"/>
            </w:tcBorders>
          </w:tcPr>
          <w:p w14:paraId="04F4FCB8" w14:textId="77777777" w:rsidR="003024AC" w:rsidRPr="00A406E5" w:rsidRDefault="003024AC" w:rsidP="005E3C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8FD8B0" w14:textId="77777777" w:rsidR="003024AC" w:rsidRPr="00A406E5" w:rsidRDefault="003024AC" w:rsidP="005E3C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78BA78" w14:textId="77777777" w:rsidR="003024AC" w:rsidRPr="00A406E5" w:rsidRDefault="003024AC" w:rsidP="005E3C2B">
            <w:pPr>
              <w:jc w:val="center"/>
              <w:rPr>
                <w:rFonts w:ascii="Arial" w:hAnsi="Arial" w:cs="Arial"/>
                <w:sz w:val="32"/>
              </w:rPr>
            </w:pPr>
          </w:p>
        </w:tc>
      </w:tr>
      <w:tr w:rsidR="003024AC" w:rsidRPr="00A406E5" w14:paraId="27D82699" w14:textId="77777777" w:rsidTr="005E3C2B">
        <w:trPr>
          <w:trHeight w:val="450"/>
        </w:trPr>
        <w:tc>
          <w:tcPr>
            <w:tcW w:w="4169" w:type="pct"/>
            <w:tcBorders>
              <w:top w:val="single" w:sz="4" w:space="0" w:color="auto"/>
              <w:left w:val="single" w:sz="4" w:space="0" w:color="auto"/>
              <w:right w:val="single" w:sz="4" w:space="0" w:color="auto"/>
            </w:tcBorders>
            <w:shd w:val="clear" w:color="auto" w:fill="D9D9D9"/>
          </w:tcPr>
          <w:p w14:paraId="58390870" w14:textId="77777777" w:rsidR="003024AC" w:rsidRPr="00A406E5" w:rsidRDefault="003024AC" w:rsidP="005E3C2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F058403" w14:textId="77777777" w:rsidR="003024AC" w:rsidRPr="00A406E5" w:rsidRDefault="003024AC" w:rsidP="005E3C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A619F8" w14:textId="77777777" w:rsidR="003024AC" w:rsidRPr="00A406E5" w:rsidRDefault="003024AC" w:rsidP="005E3C2B">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3EFF62" w14:textId="77777777" w:rsidR="003024AC" w:rsidRPr="00A406E5" w:rsidRDefault="003024AC" w:rsidP="005E3C2B">
            <w:pPr>
              <w:jc w:val="center"/>
              <w:rPr>
                <w:rFonts w:ascii="Arial" w:hAnsi="Arial" w:cs="Arial"/>
                <w:sz w:val="32"/>
              </w:rPr>
            </w:pPr>
          </w:p>
        </w:tc>
      </w:tr>
      <w:tr w:rsidR="003024AC" w:rsidRPr="00A406E5" w14:paraId="116B8028" w14:textId="77777777" w:rsidTr="005E3C2B">
        <w:trPr>
          <w:trHeight w:val="451"/>
        </w:trPr>
        <w:tc>
          <w:tcPr>
            <w:tcW w:w="4169" w:type="pct"/>
            <w:vMerge w:val="restart"/>
            <w:tcBorders>
              <w:top w:val="single" w:sz="4" w:space="0" w:color="auto"/>
              <w:left w:val="single" w:sz="4" w:space="0" w:color="auto"/>
              <w:right w:val="single" w:sz="4" w:space="0" w:color="auto"/>
            </w:tcBorders>
          </w:tcPr>
          <w:p w14:paraId="2A4D86D0" w14:textId="77777777" w:rsidR="003024AC" w:rsidRPr="00A406E5" w:rsidRDefault="003024AC" w:rsidP="005E3C2B">
            <w:pPr>
              <w:spacing w:after="120"/>
              <w:rPr>
                <w:rFonts w:ascii="Arial" w:hAnsi="Arial" w:cs="Arial"/>
                <w:sz w:val="14"/>
                <w:szCs w:val="14"/>
              </w:rPr>
            </w:pPr>
          </w:p>
          <w:p w14:paraId="7B399B1F" w14:textId="77777777" w:rsidR="003024AC" w:rsidRPr="00A406E5" w:rsidRDefault="003024AC" w:rsidP="005E3C2B">
            <w:pPr>
              <w:spacing w:after="120"/>
              <w:rPr>
                <w:rFonts w:ascii="Arial" w:hAnsi="Arial" w:cs="Arial"/>
                <w:sz w:val="14"/>
                <w:szCs w:val="14"/>
              </w:rPr>
            </w:pPr>
          </w:p>
          <w:p w14:paraId="6C00F1FD" w14:textId="77777777" w:rsidR="003024AC" w:rsidRPr="00A406E5" w:rsidRDefault="003024AC" w:rsidP="005E3C2B">
            <w:pPr>
              <w:spacing w:after="120"/>
              <w:rPr>
                <w:rFonts w:ascii="Arial" w:hAnsi="Arial" w:cs="Arial"/>
                <w:sz w:val="14"/>
                <w:szCs w:val="14"/>
              </w:rPr>
            </w:pPr>
          </w:p>
          <w:p w14:paraId="7B506F51" w14:textId="77777777" w:rsidR="003024AC" w:rsidRPr="00A406E5" w:rsidRDefault="003024AC" w:rsidP="005E3C2B">
            <w:pPr>
              <w:spacing w:after="120"/>
              <w:rPr>
                <w:rFonts w:ascii="Arial" w:hAnsi="Arial" w:cs="Arial"/>
                <w:sz w:val="14"/>
                <w:szCs w:val="14"/>
              </w:rPr>
            </w:pPr>
          </w:p>
          <w:p w14:paraId="57CB72BB" w14:textId="77777777" w:rsidR="003024AC" w:rsidRPr="00A406E5" w:rsidRDefault="003024AC" w:rsidP="005E3C2B">
            <w:pPr>
              <w:spacing w:after="120"/>
              <w:rPr>
                <w:rFonts w:ascii="Arial" w:hAnsi="Arial" w:cs="Arial"/>
                <w:sz w:val="14"/>
                <w:szCs w:val="14"/>
              </w:rPr>
            </w:pPr>
          </w:p>
          <w:p w14:paraId="32FD56F6" w14:textId="77777777" w:rsidR="003024AC" w:rsidRPr="00A406E5" w:rsidRDefault="003024AC" w:rsidP="005E3C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FDEBD7" w14:textId="77777777" w:rsidR="003024AC" w:rsidRPr="00A406E5" w:rsidRDefault="003024AC" w:rsidP="005E3C2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4D7418" w14:textId="77777777" w:rsidR="003024AC" w:rsidRPr="00A406E5" w:rsidRDefault="003024AC" w:rsidP="005E3C2B">
            <w:pPr>
              <w:jc w:val="center"/>
              <w:rPr>
                <w:rFonts w:ascii="Arial" w:hAnsi="Arial" w:cs="Arial"/>
                <w:sz w:val="32"/>
              </w:rPr>
            </w:pPr>
          </w:p>
        </w:tc>
      </w:tr>
      <w:tr w:rsidR="003024AC" w:rsidRPr="00A406E5" w14:paraId="6642371D" w14:textId="77777777" w:rsidTr="005E3C2B">
        <w:trPr>
          <w:trHeight w:val="450"/>
        </w:trPr>
        <w:tc>
          <w:tcPr>
            <w:tcW w:w="4169" w:type="pct"/>
            <w:vMerge/>
            <w:tcBorders>
              <w:left w:val="single" w:sz="4" w:space="0" w:color="auto"/>
              <w:bottom w:val="single" w:sz="4" w:space="0" w:color="auto"/>
              <w:right w:val="single" w:sz="4" w:space="0" w:color="auto"/>
            </w:tcBorders>
          </w:tcPr>
          <w:p w14:paraId="6420444A" w14:textId="77777777" w:rsidR="003024AC" w:rsidRPr="00A406E5" w:rsidRDefault="003024AC" w:rsidP="005E3C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E8A8D8" w14:textId="77777777" w:rsidR="003024AC" w:rsidRPr="00A406E5" w:rsidRDefault="003024AC" w:rsidP="005E3C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A237C4" w14:textId="77777777" w:rsidR="003024AC" w:rsidRPr="00A406E5" w:rsidRDefault="003024AC" w:rsidP="005E3C2B">
            <w:pPr>
              <w:jc w:val="center"/>
              <w:rPr>
                <w:rFonts w:ascii="Arial" w:hAnsi="Arial" w:cs="Arial"/>
                <w:sz w:val="32"/>
              </w:rPr>
            </w:pPr>
          </w:p>
        </w:tc>
      </w:tr>
      <w:tr w:rsidR="003024AC" w:rsidRPr="00A406E5" w14:paraId="69B8EE5A" w14:textId="77777777" w:rsidTr="005E3C2B">
        <w:trPr>
          <w:trHeight w:val="450"/>
        </w:trPr>
        <w:tc>
          <w:tcPr>
            <w:tcW w:w="4169" w:type="pct"/>
            <w:tcBorders>
              <w:top w:val="single" w:sz="4" w:space="0" w:color="auto"/>
              <w:left w:val="single" w:sz="4" w:space="0" w:color="auto"/>
              <w:right w:val="single" w:sz="4" w:space="0" w:color="auto"/>
            </w:tcBorders>
            <w:shd w:val="clear" w:color="auto" w:fill="D9D9D9"/>
          </w:tcPr>
          <w:p w14:paraId="1549365E" w14:textId="77777777" w:rsidR="003024AC" w:rsidRPr="00A406E5" w:rsidRDefault="003024AC" w:rsidP="005E3C2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4B77E07" w14:textId="77777777" w:rsidR="003024AC" w:rsidRPr="00A406E5" w:rsidRDefault="003024AC" w:rsidP="005E3C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6AB020" w14:textId="77777777" w:rsidR="003024AC" w:rsidRPr="00A406E5" w:rsidRDefault="003024AC" w:rsidP="005E3C2B">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F3B6CE" w14:textId="77777777" w:rsidR="003024AC" w:rsidRPr="00A406E5" w:rsidRDefault="003024AC" w:rsidP="005E3C2B">
            <w:pPr>
              <w:jc w:val="center"/>
              <w:rPr>
                <w:rFonts w:ascii="Arial" w:hAnsi="Arial" w:cs="Arial"/>
                <w:sz w:val="32"/>
              </w:rPr>
            </w:pPr>
          </w:p>
        </w:tc>
      </w:tr>
      <w:tr w:rsidR="003024AC" w:rsidRPr="00A406E5" w14:paraId="3B6631C3" w14:textId="77777777" w:rsidTr="005E3C2B">
        <w:trPr>
          <w:trHeight w:val="451"/>
        </w:trPr>
        <w:tc>
          <w:tcPr>
            <w:tcW w:w="4169" w:type="pct"/>
            <w:vMerge w:val="restart"/>
            <w:tcBorders>
              <w:top w:val="single" w:sz="4" w:space="0" w:color="auto"/>
              <w:left w:val="single" w:sz="4" w:space="0" w:color="auto"/>
              <w:right w:val="single" w:sz="4" w:space="0" w:color="auto"/>
            </w:tcBorders>
          </w:tcPr>
          <w:p w14:paraId="769CD3A6" w14:textId="77777777" w:rsidR="003024AC" w:rsidRPr="00A406E5" w:rsidRDefault="003024AC" w:rsidP="005E3C2B">
            <w:pPr>
              <w:spacing w:after="120"/>
              <w:rPr>
                <w:rFonts w:ascii="Arial" w:hAnsi="Arial" w:cs="Arial"/>
                <w:sz w:val="14"/>
                <w:szCs w:val="14"/>
              </w:rPr>
            </w:pPr>
          </w:p>
          <w:p w14:paraId="79708927" w14:textId="77777777" w:rsidR="003024AC" w:rsidRPr="00A406E5" w:rsidRDefault="003024AC" w:rsidP="005E3C2B">
            <w:pPr>
              <w:spacing w:after="120"/>
              <w:rPr>
                <w:rFonts w:ascii="Arial" w:hAnsi="Arial" w:cs="Arial"/>
                <w:sz w:val="14"/>
                <w:szCs w:val="14"/>
              </w:rPr>
            </w:pPr>
          </w:p>
          <w:p w14:paraId="6D4A9520" w14:textId="77777777" w:rsidR="003024AC" w:rsidRPr="00A406E5" w:rsidRDefault="003024AC" w:rsidP="005E3C2B">
            <w:pPr>
              <w:spacing w:after="120"/>
              <w:rPr>
                <w:rFonts w:ascii="Arial" w:hAnsi="Arial" w:cs="Arial"/>
                <w:sz w:val="14"/>
                <w:szCs w:val="14"/>
              </w:rPr>
            </w:pPr>
          </w:p>
          <w:p w14:paraId="6147E57C" w14:textId="77777777" w:rsidR="003024AC" w:rsidRPr="00A406E5" w:rsidRDefault="003024AC" w:rsidP="005E3C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3B9F70" w14:textId="77777777" w:rsidR="003024AC" w:rsidRPr="00A406E5" w:rsidRDefault="003024AC" w:rsidP="005E3C2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6059E9" w14:textId="77777777" w:rsidR="003024AC" w:rsidRPr="00A406E5" w:rsidRDefault="003024AC" w:rsidP="005E3C2B">
            <w:pPr>
              <w:jc w:val="center"/>
              <w:rPr>
                <w:rFonts w:ascii="Arial" w:hAnsi="Arial" w:cs="Arial"/>
                <w:sz w:val="32"/>
              </w:rPr>
            </w:pPr>
          </w:p>
        </w:tc>
      </w:tr>
      <w:tr w:rsidR="003024AC" w:rsidRPr="00A406E5" w14:paraId="274CE4B1" w14:textId="77777777" w:rsidTr="005E3C2B">
        <w:trPr>
          <w:trHeight w:val="450"/>
        </w:trPr>
        <w:tc>
          <w:tcPr>
            <w:tcW w:w="4169" w:type="pct"/>
            <w:vMerge/>
            <w:tcBorders>
              <w:left w:val="single" w:sz="4" w:space="0" w:color="auto"/>
              <w:bottom w:val="single" w:sz="4" w:space="0" w:color="auto"/>
              <w:right w:val="single" w:sz="4" w:space="0" w:color="auto"/>
            </w:tcBorders>
          </w:tcPr>
          <w:p w14:paraId="5A8FD1E4" w14:textId="77777777" w:rsidR="003024AC" w:rsidRPr="00A406E5" w:rsidRDefault="003024AC" w:rsidP="005E3C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73FFAD" w14:textId="77777777" w:rsidR="003024AC" w:rsidRPr="00A406E5" w:rsidRDefault="003024AC" w:rsidP="005E3C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24869C" w14:textId="77777777" w:rsidR="003024AC" w:rsidRPr="00A406E5" w:rsidRDefault="003024AC" w:rsidP="005E3C2B">
            <w:pPr>
              <w:jc w:val="center"/>
              <w:rPr>
                <w:rFonts w:ascii="Arial" w:hAnsi="Arial" w:cs="Arial"/>
                <w:sz w:val="32"/>
              </w:rPr>
            </w:pPr>
          </w:p>
        </w:tc>
      </w:tr>
    </w:tbl>
    <w:p w14:paraId="4BEE21DB" w14:textId="77777777" w:rsidR="003024AC" w:rsidRPr="00A406E5" w:rsidRDefault="003024AC" w:rsidP="003024A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024AC" w:rsidRPr="00A406E5" w14:paraId="19FA160E" w14:textId="77777777" w:rsidTr="005E3C2B">
        <w:trPr>
          <w:cantSplit/>
        </w:trPr>
        <w:tc>
          <w:tcPr>
            <w:tcW w:w="6062" w:type="dxa"/>
            <w:vMerge w:val="restart"/>
            <w:shd w:val="pct15" w:color="auto" w:fill="auto"/>
            <w:vAlign w:val="center"/>
          </w:tcPr>
          <w:p w14:paraId="0995BA4F" w14:textId="77777777" w:rsidR="003024AC" w:rsidRPr="00A406E5" w:rsidRDefault="003024AC" w:rsidP="005E3C2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1923D1" w14:textId="77777777" w:rsidR="003024AC" w:rsidRPr="00A406E5" w:rsidRDefault="003024AC" w:rsidP="005E3C2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7FEED3" w14:textId="77777777" w:rsidR="003024AC" w:rsidRPr="00A406E5" w:rsidRDefault="003024AC" w:rsidP="005E3C2B">
            <w:pPr>
              <w:jc w:val="right"/>
              <w:rPr>
                <w:rFonts w:ascii="Arial" w:hAnsi="Arial" w:cs="Arial"/>
                <w:b/>
                <w:bCs/>
              </w:rPr>
            </w:pPr>
            <w:r w:rsidRPr="00A406E5">
              <w:rPr>
                <w:rFonts w:ascii="Arial" w:hAnsi="Arial" w:cs="Arial"/>
                <w:b/>
                <w:bCs/>
              </w:rPr>
              <w:t>%</w:t>
            </w:r>
          </w:p>
        </w:tc>
      </w:tr>
      <w:tr w:rsidR="003024AC" w:rsidRPr="00A406E5" w14:paraId="66111D9F" w14:textId="77777777" w:rsidTr="005E3C2B">
        <w:trPr>
          <w:cantSplit/>
        </w:trPr>
        <w:tc>
          <w:tcPr>
            <w:tcW w:w="6062" w:type="dxa"/>
            <w:vMerge/>
            <w:vAlign w:val="bottom"/>
          </w:tcPr>
          <w:p w14:paraId="2A2CE53D" w14:textId="77777777" w:rsidR="003024AC" w:rsidRPr="00A406E5" w:rsidRDefault="003024AC" w:rsidP="005E3C2B">
            <w:pPr>
              <w:rPr>
                <w:rFonts w:ascii="Arial" w:hAnsi="Arial" w:cs="Arial"/>
              </w:rPr>
            </w:pPr>
          </w:p>
        </w:tc>
        <w:tc>
          <w:tcPr>
            <w:tcW w:w="2903" w:type="dxa"/>
            <w:vAlign w:val="bottom"/>
          </w:tcPr>
          <w:p w14:paraId="176319F2" w14:textId="77777777" w:rsidR="003024AC" w:rsidRPr="00A406E5" w:rsidRDefault="003024AC" w:rsidP="005E3C2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FE72903" w14:textId="77777777" w:rsidR="003024AC" w:rsidRPr="00A406E5" w:rsidRDefault="003024AC" w:rsidP="005E3C2B">
            <w:pPr>
              <w:jc w:val="center"/>
              <w:rPr>
                <w:rFonts w:ascii="Arial" w:hAnsi="Arial" w:cs="Arial"/>
                <w:sz w:val="12"/>
                <w:szCs w:val="12"/>
              </w:rPr>
            </w:pPr>
          </w:p>
        </w:tc>
        <w:tc>
          <w:tcPr>
            <w:tcW w:w="1060" w:type="dxa"/>
            <w:vMerge/>
            <w:vAlign w:val="bottom"/>
          </w:tcPr>
          <w:p w14:paraId="721D3898" w14:textId="77777777" w:rsidR="003024AC" w:rsidRPr="00A406E5" w:rsidRDefault="003024AC" w:rsidP="005E3C2B">
            <w:pPr>
              <w:ind w:leftChars="71" w:left="170"/>
              <w:rPr>
                <w:rFonts w:ascii="Arial" w:hAnsi="Arial" w:cs="Arial"/>
              </w:rPr>
            </w:pPr>
          </w:p>
        </w:tc>
      </w:tr>
      <w:tr w:rsidR="003024AC" w:rsidRPr="00A406E5" w14:paraId="72BBED9A" w14:textId="77777777" w:rsidTr="005E3C2B">
        <w:trPr>
          <w:cantSplit/>
        </w:trPr>
        <w:tc>
          <w:tcPr>
            <w:tcW w:w="6062" w:type="dxa"/>
            <w:vMerge/>
            <w:vAlign w:val="bottom"/>
          </w:tcPr>
          <w:p w14:paraId="39AA4716" w14:textId="77777777" w:rsidR="003024AC" w:rsidRPr="00A406E5" w:rsidRDefault="003024AC" w:rsidP="005E3C2B">
            <w:pPr>
              <w:rPr>
                <w:rFonts w:ascii="Arial" w:hAnsi="Arial" w:cs="Arial"/>
              </w:rPr>
            </w:pPr>
          </w:p>
        </w:tc>
        <w:tc>
          <w:tcPr>
            <w:tcW w:w="2903" w:type="dxa"/>
            <w:vAlign w:val="bottom"/>
          </w:tcPr>
          <w:p w14:paraId="5475E72A" w14:textId="77777777" w:rsidR="003024AC" w:rsidRPr="00A406E5" w:rsidRDefault="003024AC" w:rsidP="005E3C2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A321DBC" w14:textId="77777777" w:rsidR="003024AC" w:rsidRPr="00A406E5" w:rsidRDefault="003024AC" w:rsidP="005E3C2B">
            <w:pPr>
              <w:jc w:val="center"/>
              <w:rPr>
                <w:rFonts w:ascii="Arial" w:hAnsi="Arial" w:cs="Arial"/>
                <w:sz w:val="12"/>
                <w:szCs w:val="12"/>
              </w:rPr>
            </w:pPr>
          </w:p>
        </w:tc>
        <w:tc>
          <w:tcPr>
            <w:tcW w:w="1060" w:type="dxa"/>
            <w:vMerge/>
            <w:vAlign w:val="bottom"/>
          </w:tcPr>
          <w:p w14:paraId="7FAB8937" w14:textId="77777777" w:rsidR="003024AC" w:rsidRPr="00A406E5" w:rsidRDefault="003024AC" w:rsidP="005E3C2B">
            <w:pPr>
              <w:ind w:firstLineChars="141" w:firstLine="338"/>
              <w:rPr>
                <w:rFonts w:ascii="Arial" w:hAnsi="Arial" w:cs="Arial"/>
              </w:rPr>
            </w:pPr>
          </w:p>
        </w:tc>
      </w:tr>
    </w:tbl>
    <w:p w14:paraId="2E971911" w14:textId="77777777" w:rsidR="003024AC" w:rsidRDefault="003024AC" w:rsidP="003024AC">
      <w:pPr>
        <w:rPr>
          <w:rFonts w:ascii="Arial" w:hAnsi="Arial" w:cs="Arial"/>
        </w:rPr>
      </w:pPr>
    </w:p>
    <w:p w14:paraId="17F11E80" w14:textId="77777777" w:rsidR="00DA0AEC" w:rsidRDefault="00DA0AEC" w:rsidP="00975CBC">
      <w:pPr>
        <w:rPr>
          <w:b/>
          <w:bCs/>
          <w:sz w:val="28"/>
          <w:szCs w:val="28"/>
          <w:u w:val="single"/>
        </w:rPr>
      </w:pPr>
    </w:p>
    <w:p w14:paraId="643041A5" w14:textId="45076CF7" w:rsidR="00DA0AEC" w:rsidRDefault="003024AC" w:rsidP="00975CBC">
      <w:pPr>
        <w:rPr>
          <w:b/>
          <w:bCs/>
          <w:sz w:val="28"/>
          <w:szCs w:val="28"/>
          <w:u w:val="single"/>
        </w:rPr>
      </w:pPr>
      <w:r>
        <w:rPr>
          <w:b/>
          <w:bCs/>
          <w:sz w:val="28"/>
          <w:szCs w:val="28"/>
          <w:u w:val="single"/>
        </w:rPr>
        <w:lastRenderedPageBreak/>
        <w:t>Qualitative study</w:t>
      </w:r>
    </w:p>
    <w:p w14:paraId="5574AF77" w14:textId="77777777" w:rsidR="00DA0AEC" w:rsidRDefault="00DA0AEC" w:rsidP="00975CBC">
      <w:pPr>
        <w:rPr>
          <w:b/>
          <w:bCs/>
          <w:sz w:val="28"/>
          <w:szCs w:val="28"/>
          <w:u w:val="single"/>
        </w:rPr>
      </w:pPr>
    </w:p>
    <w:p w14:paraId="0BF33DD5" w14:textId="2A533713" w:rsidR="00681C0F" w:rsidRPr="00DA0AEC" w:rsidRDefault="00681C0F" w:rsidP="00975CBC">
      <w:pPr>
        <w:rPr>
          <w:b/>
          <w:bCs/>
          <w:sz w:val="28"/>
          <w:szCs w:val="28"/>
          <w:u w:val="single"/>
        </w:rPr>
      </w:pPr>
      <w:r w:rsidRPr="00DA0AEC">
        <w:rPr>
          <w:b/>
          <w:bCs/>
          <w:sz w:val="28"/>
          <w:szCs w:val="28"/>
          <w:u w:val="single"/>
        </w:rPr>
        <w:t>Introduction</w:t>
      </w:r>
    </w:p>
    <w:p w14:paraId="1099283A" w14:textId="77777777" w:rsidR="00681C0F" w:rsidRPr="00DA0AEC" w:rsidRDefault="00681C0F" w:rsidP="00975CBC">
      <w:pPr>
        <w:rPr>
          <w:b/>
          <w:bCs/>
          <w:u w:val="single"/>
        </w:rPr>
      </w:pPr>
    </w:p>
    <w:p w14:paraId="564786F8" w14:textId="23D553B2" w:rsidR="00681C0F" w:rsidRPr="004907D9" w:rsidRDefault="005776E6" w:rsidP="00975CBC">
      <w:r w:rsidRPr="004907D9">
        <w:t>This report will be evaluating whether the three aims the national park promote can work together. These are to</w:t>
      </w:r>
      <w:r w:rsidR="00F84F36" w:rsidRPr="004907D9">
        <w:t>;</w:t>
      </w:r>
      <w:r w:rsidRPr="004907D9">
        <w:t xml:space="preserve"> conserve the natural environment, promote sustainable use of an area and to promote enjoyment within that area.</w:t>
      </w:r>
      <w:r w:rsidR="0074408A" w:rsidRPr="004907D9">
        <w:t xml:space="preserve"> </w:t>
      </w:r>
      <w:r w:rsidR="007934F9" w:rsidRPr="004907D9">
        <w:t xml:space="preserve">The reason for the selection of this </w:t>
      </w:r>
      <w:r w:rsidR="00F84F36" w:rsidRPr="004907D9">
        <w:t xml:space="preserve">study is to determine from qualitative data what certain </w:t>
      </w:r>
      <w:r w:rsidR="00A92193" w:rsidRPr="004907D9">
        <w:t>people’s</w:t>
      </w:r>
      <w:r w:rsidR="00F84F36" w:rsidRPr="004907D9">
        <w:t xml:space="preserve"> priorities are when it comes to the natural environment. The reasoning to select the National Park was due to the responsibilities that they have</w:t>
      </w:r>
      <w:r w:rsidR="00675CAD">
        <w:t xml:space="preserve"> and the affirmation I feel towards the organization</w:t>
      </w:r>
      <w:r w:rsidR="00F84F36" w:rsidRPr="004907D9">
        <w:t xml:space="preserve">. The National Park are a conservation authority, selecting areas of land that need to be protected. It is then the National Parks responsibility that the area is kept to a high standard. Taking liability for situations that occur, having up to </w:t>
      </w:r>
      <w:r w:rsidR="00A92193" w:rsidRPr="004907D9">
        <w:t>99-year</w:t>
      </w:r>
      <w:r w:rsidR="00F84F36" w:rsidRPr="004907D9">
        <w:t xml:space="preserve"> plans for the area and more. </w:t>
      </w:r>
      <w:r w:rsidR="00975CBC" w:rsidRPr="004907D9">
        <w:rPr>
          <w:color w:val="000000" w:themeColor="text1"/>
        </w:rPr>
        <w:t>“National park authorities need to conserve wildlife and habitats, but also encourage people to enjoy and learn from the countryside. This can cause conflicts” (National Park</w:t>
      </w:r>
      <w:r w:rsidR="00975CBC" w:rsidRPr="004907D9">
        <w:t xml:space="preserve">, 2018). </w:t>
      </w:r>
      <w:r w:rsidR="00F84F36" w:rsidRPr="004907D9">
        <w:t xml:space="preserve">The National Park have a hierarchical sequence for the aims however. If the National Park feel that the area is in danger </w:t>
      </w:r>
      <w:r w:rsidR="00A92193" w:rsidRPr="004907D9">
        <w:t xml:space="preserve">(whether that be through over use, harm to wildlife, disruption to the local environment. </w:t>
      </w:r>
      <w:r w:rsidR="00975CBC" w:rsidRPr="004907D9">
        <w:t>This is known as the Stanford principle. In short, they prioritize conserving the area over enjoyment.</w:t>
      </w:r>
      <w:r w:rsidR="00675CAD">
        <w:t xml:space="preserve"> </w:t>
      </w:r>
    </w:p>
    <w:p w14:paraId="70AFDACD" w14:textId="77777777" w:rsidR="00681C0F" w:rsidRPr="004907D9" w:rsidRDefault="00681C0F" w:rsidP="00975CBC"/>
    <w:p w14:paraId="09701BC8" w14:textId="77777777" w:rsidR="00681C0F" w:rsidRPr="00DA0AEC" w:rsidRDefault="00681C0F" w:rsidP="00975CBC">
      <w:pPr>
        <w:rPr>
          <w:b/>
          <w:bCs/>
          <w:sz w:val="28"/>
          <w:szCs w:val="28"/>
          <w:u w:val="single"/>
        </w:rPr>
      </w:pPr>
      <w:r w:rsidRPr="00DA0AEC">
        <w:rPr>
          <w:b/>
          <w:bCs/>
          <w:sz w:val="28"/>
          <w:szCs w:val="28"/>
          <w:u w:val="single"/>
        </w:rPr>
        <w:t>Procedure</w:t>
      </w:r>
    </w:p>
    <w:p w14:paraId="22872815" w14:textId="77777777" w:rsidR="00681C0F" w:rsidRPr="004907D9" w:rsidRDefault="00681C0F" w:rsidP="00975CBC"/>
    <w:p w14:paraId="7A429C42" w14:textId="17803B94" w:rsidR="004907D9" w:rsidRDefault="00230243" w:rsidP="00975CBC">
      <w:pPr>
        <w:rPr>
          <w:color w:val="000000" w:themeColor="text1"/>
        </w:rPr>
      </w:pPr>
      <w:r>
        <w:t xml:space="preserve">This study will use qualitative research, this is due to the fact that I am trying to grow my understanding of people opinions. I am not after right or wrong answers, using this form of research will enable me to understand </w:t>
      </w:r>
      <w:r w:rsidR="00384B1B">
        <w:t>people’s</w:t>
      </w:r>
      <w:r>
        <w:t xml:space="preserve"> behaviour, beliefs, interactions, experiences and more. </w:t>
      </w:r>
      <w:r w:rsidR="00975CBC" w:rsidRPr="004907D9">
        <w:t xml:space="preserve">The participants were chosen due to their level of interest of the outdoors. Participant A, being the most interested in the outdoors, participant B, positive views towards the outdoors but not actively and participant C, not much interest in the outdoors. </w:t>
      </w:r>
      <w:r w:rsidR="00681C0F" w:rsidRPr="004907D9">
        <w:t xml:space="preserve">All participants were contacted via phone call, </w:t>
      </w:r>
      <w:r w:rsidR="00675CAD" w:rsidRPr="004907D9">
        <w:t>the</w:t>
      </w:r>
      <w:r w:rsidR="00681C0F" w:rsidRPr="004907D9">
        <w:t xml:space="preserve"> participants were given information </w:t>
      </w:r>
      <w:r w:rsidR="0024593C" w:rsidRPr="004907D9">
        <w:t>regarding what to expect. Including;</w:t>
      </w:r>
      <w:r w:rsidR="00681C0F" w:rsidRPr="004907D9">
        <w:t xml:space="preserve"> the purpose of the interview</w:t>
      </w:r>
      <w:r w:rsidR="0024593C" w:rsidRPr="004907D9">
        <w:t xml:space="preserve">, the main question, time and location. They were not given information regarding the questions that were being asked due to the fact that I wanted the participants to give their true opinion and not one that had been previously formulated. </w:t>
      </w:r>
      <w:r w:rsidR="00975CBC" w:rsidRPr="004907D9">
        <w:t xml:space="preserve">The report will be gathering data formulated by engaging the individual participants in a </w:t>
      </w:r>
      <w:r w:rsidR="008438B6" w:rsidRPr="004907D9">
        <w:t>20-minute</w:t>
      </w:r>
      <w:r w:rsidR="00975CBC" w:rsidRPr="004907D9">
        <w:t xml:space="preserve"> semi structured interview</w:t>
      </w:r>
      <w:r w:rsidR="00681C0F" w:rsidRPr="004907D9">
        <w:t xml:space="preserve"> to answer my chosen phenomena</w:t>
      </w:r>
      <w:r w:rsidR="00975CBC" w:rsidRPr="004907D9">
        <w:t xml:space="preserve">. </w:t>
      </w:r>
      <w:r w:rsidR="00600BFF" w:rsidRPr="004907D9">
        <w:t>The rationale for selecting a semi-structured interview style was to ensure that the interviewee felt comfortable, “</w:t>
      </w:r>
      <w:r w:rsidR="007146C5" w:rsidRPr="004907D9">
        <w:t xml:space="preserve">semi-structured interviews allow a certain degree of </w:t>
      </w:r>
      <w:r w:rsidR="007146C5" w:rsidRPr="004907D9">
        <w:rPr>
          <w:color w:val="000000" w:themeColor="text1"/>
        </w:rPr>
        <w:t>flexibility and allows for the pursuit of unexpected lines of enquiry during the interview”</w:t>
      </w:r>
      <w:r w:rsidR="0024593C" w:rsidRPr="004907D9">
        <w:rPr>
          <w:color w:val="000000" w:themeColor="text1"/>
        </w:rPr>
        <w:t xml:space="preserve"> (Jonathon Grix, 2002)</w:t>
      </w:r>
      <w:r w:rsidR="00681C0F" w:rsidRPr="004907D9">
        <w:rPr>
          <w:color w:val="000000" w:themeColor="text1"/>
        </w:rPr>
        <w:t xml:space="preserve">. </w:t>
      </w:r>
      <w:r w:rsidR="0024593C" w:rsidRPr="004907D9">
        <w:rPr>
          <w:color w:val="000000" w:themeColor="text1"/>
        </w:rPr>
        <w:t xml:space="preserve">Once completed, the interviews were then transcribed. To gather the </w:t>
      </w:r>
      <w:r w:rsidR="00675CAD" w:rsidRPr="004907D9">
        <w:rPr>
          <w:color w:val="000000" w:themeColor="text1"/>
        </w:rPr>
        <w:t>data,</w:t>
      </w:r>
      <w:r w:rsidR="00CB5A00" w:rsidRPr="004907D9">
        <w:rPr>
          <w:color w:val="000000" w:themeColor="text1"/>
        </w:rPr>
        <w:t xml:space="preserve"> </w:t>
      </w:r>
      <w:r w:rsidR="0024593C" w:rsidRPr="004907D9">
        <w:rPr>
          <w:color w:val="000000" w:themeColor="text1"/>
        </w:rPr>
        <w:t>I used thematic analysis. Braun and Clarke (2006) say that thematic analysis is “A method for identifying, analysing and reporting patterns within data.”</w:t>
      </w:r>
      <w:r w:rsidR="00CB5A00" w:rsidRPr="004907D9">
        <w:rPr>
          <w:color w:val="000000" w:themeColor="text1"/>
        </w:rPr>
        <w:t xml:space="preserve"> When reading through the transcription, there are certain feeling that you get. You are interoperating what the participant means. These are called codes</w:t>
      </w:r>
      <w:r w:rsidR="00770659">
        <w:rPr>
          <w:color w:val="000000" w:themeColor="text1"/>
        </w:rPr>
        <w:t>/interpretations</w:t>
      </w:r>
      <w:r w:rsidR="00CB5A00" w:rsidRPr="004907D9">
        <w:rPr>
          <w:color w:val="000000" w:themeColor="text1"/>
        </w:rPr>
        <w:t xml:space="preserve">. From these codes, you can gather themes. </w:t>
      </w:r>
      <w:r w:rsidR="00770659">
        <w:rPr>
          <w:color w:val="000000" w:themeColor="text1"/>
        </w:rPr>
        <w:t>These themes are derived from the meaning behind the codes.</w:t>
      </w:r>
      <w:r w:rsidR="00070A21">
        <w:rPr>
          <w:color w:val="000000" w:themeColor="text1"/>
        </w:rPr>
        <w:t xml:space="preserve"> </w:t>
      </w:r>
      <w:r w:rsidR="00DA0AEC">
        <w:rPr>
          <w:color w:val="000000" w:themeColor="text1"/>
        </w:rPr>
        <w:t>A good code may emerge from on or more original themes.</w:t>
      </w:r>
      <w:r w:rsidR="00770659">
        <w:rPr>
          <w:color w:val="000000" w:themeColor="text1"/>
        </w:rPr>
        <w:t xml:space="preserve"> </w:t>
      </w:r>
      <w:r>
        <w:rPr>
          <w:color w:val="000000" w:themeColor="text1"/>
        </w:rPr>
        <w:t xml:space="preserve">It is essential that you are very aware of your data before naming themes. I will </w:t>
      </w:r>
      <w:r w:rsidR="00384B1B">
        <w:rPr>
          <w:color w:val="000000" w:themeColor="text1"/>
        </w:rPr>
        <w:t>be reading</w:t>
      </w:r>
      <w:r>
        <w:rPr>
          <w:color w:val="000000" w:themeColor="text1"/>
        </w:rPr>
        <w:t xml:space="preserve"> my data multiple times to ensure a good understanding. “Good qualitative research is about living in the detail”,</w:t>
      </w:r>
      <w:r w:rsidR="00070A21">
        <w:rPr>
          <w:color w:val="000000" w:themeColor="text1"/>
        </w:rPr>
        <w:t xml:space="preserve"> </w:t>
      </w:r>
      <w:r>
        <w:rPr>
          <w:color w:val="000000" w:themeColor="text1"/>
        </w:rPr>
        <w:t>Michael Bloor (</w:t>
      </w:r>
      <w:r w:rsidR="00070A21">
        <w:rPr>
          <w:color w:val="000000" w:themeColor="text1"/>
        </w:rPr>
        <w:t>2016).</w:t>
      </w:r>
    </w:p>
    <w:p w14:paraId="08BB055E" w14:textId="77777777" w:rsidR="00070A21" w:rsidRDefault="00070A21" w:rsidP="00975CBC">
      <w:pPr>
        <w:rPr>
          <w:color w:val="000000" w:themeColor="text1"/>
        </w:rPr>
      </w:pPr>
    </w:p>
    <w:p w14:paraId="58EBD008" w14:textId="4D21457E" w:rsidR="00070A21" w:rsidRDefault="00070A21" w:rsidP="00975CBC">
      <w:pPr>
        <w:rPr>
          <w:color w:val="000000" w:themeColor="text1"/>
        </w:rPr>
      </w:pPr>
      <w:r>
        <w:rPr>
          <w:color w:val="000000" w:themeColor="text1"/>
        </w:rPr>
        <w:t>978-1-4739-1656-2</w:t>
      </w:r>
    </w:p>
    <w:p w14:paraId="04DE9D60" w14:textId="6B482CD6" w:rsidR="004907D9" w:rsidRDefault="004907D9" w:rsidP="00975CBC">
      <w:pPr>
        <w:rPr>
          <w:color w:val="000000" w:themeColor="text1"/>
        </w:rPr>
      </w:pPr>
    </w:p>
    <w:p w14:paraId="4AED0596" w14:textId="7FD6B276" w:rsidR="004907D9" w:rsidRDefault="004907D9" w:rsidP="00975CBC">
      <w:pPr>
        <w:rPr>
          <w:color w:val="000000" w:themeColor="text1"/>
        </w:rPr>
      </w:pPr>
    </w:p>
    <w:p w14:paraId="6A89510D" w14:textId="30F7470D" w:rsidR="00C97727" w:rsidRDefault="00C97727" w:rsidP="00975CBC">
      <w:pPr>
        <w:rPr>
          <w:color w:val="000000" w:themeColor="text1"/>
        </w:rPr>
      </w:pPr>
    </w:p>
    <w:p w14:paraId="196D83B5" w14:textId="19628342" w:rsidR="00C97727" w:rsidRDefault="00C97727" w:rsidP="00975CBC">
      <w:pPr>
        <w:rPr>
          <w:color w:val="000000" w:themeColor="text1"/>
        </w:rPr>
      </w:pPr>
    </w:p>
    <w:p w14:paraId="73523FE8" w14:textId="356AABAE" w:rsidR="00C97727" w:rsidRDefault="00C97727" w:rsidP="00975CBC">
      <w:pPr>
        <w:rPr>
          <w:color w:val="000000" w:themeColor="text1"/>
        </w:rPr>
      </w:pPr>
    </w:p>
    <w:p w14:paraId="58490A8D" w14:textId="0526A2FC" w:rsidR="00C97727" w:rsidRDefault="00C97727" w:rsidP="00975CBC">
      <w:pPr>
        <w:rPr>
          <w:color w:val="000000" w:themeColor="text1"/>
        </w:rPr>
      </w:pPr>
    </w:p>
    <w:p w14:paraId="36475645" w14:textId="69C55BCC" w:rsidR="00C97727" w:rsidRDefault="00C97727" w:rsidP="00975CBC">
      <w:pPr>
        <w:rPr>
          <w:color w:val="000000" w:themeColor="text1"/>
        </w:rPr>
      </w:pPr>
    </w:p>
    <w:p w14:paraId="535F8CEE" w14:textId="13AE6EEA" w:rsidR="00C97727" w:rsidRDefault="00C97727" w:rsidP="00975CBC">
      <w:pPr>
        <w:rPr>
          <w:color w:val="000000" w:themeColor="text1"/>
        </w:rPr>
      </w:pPr>
    </w:p>
    <w:p w14:paraId="25E1C26E" w14:textId="60ECAB02" w:rsidR="00C97727" w:rsidRDefault="00C97727" w:rsidP="00975CBC">
      <w:pPr>
        <w:rPr>
          <w:color w:val="000000" w:themeColor="text1"/>
        </w:rPr>
      </w:pPr>
    </w:p>
    <w:p w14:paraId="72695CA4" w14:textId="4F13F584" w:rsidR="00C97727" w:rsidRDefault="00C97727" w:rsidP="00975CBC">
      <w:pPr>
        <w:rPr>
          <w:color w:val="000000" w:themeColor="text1"/>
        </w:rPr>
      </w:pPr>
    </w:p>
    <w:p w14:paraId="4BBE9F32" w14:textId="6AEE1DA0" w:rsidR="00C97727" w:rsidRDefault="00C97727" w:rsidP="00975CBC">
      <w:pPr>
        <w:rPr>
          <w:color w:val="000000" w:themeColor="text1"/>
        </w:rPr>
      </w:pPr>
    </w:p>
    <w:p w14:paraId="4BF36282" w14:textId="5316F7E8" w:rsidR="00C97727" w:rsidRDefault="00C97727" w:rsidP="00975CBC">
      <w:pPr>
        <w:rPr>
          <w:color w:val="000000" w:themeColor="text1"/>
        </w:rPr>
      </w:pPr>
    </w:p>
    <w:p w14:paraId="33316197" w14:textId="68F6E5AF" w:rsidR="00C97727" w:rsidRDefault="00C97727" w:rsidP="00975CBC">
      <w:pPr>
        <w:rPr>
          <w:b/>
          <w:bCs/>
          <w:color w:val="000000" w:themeColor="text1"/>
          <w:sz w:val="28"/>
          <w:szCs w:val="28"/>
          <w:u w:val="single"/>
        </w:rPr>
      </w:pPr>
      <w:r w:rsidRPr="00DA0AEC">
        <w:rPr>
          <w:b/>
          <w:bCs/>
          <w:color w:val="000000" w:themeColor="text1"/>
          <w:sz w:val="28"/>
          <w:szCs w:val="28"/>
          <w:u w:val="single"/>
        </w:rPr>
        <w:t>The data</w:t>
      </w:r>
      <w:r w:rsidR="00621F94" w:rsidRPr="00DA0AEC">
        <w:rPr>
          <w:b/>
          <w:bCs/>
          <w:color w:val="000000" w:themeColor="text1"/>
          <w:sz w:val="28"/>
          <w:szCs w:val="28"/>
          <w:u w:val="single"/>
        </w:rPr>
        <w:t xml:space="preserve"> and findings</w:t>
      </w:r>
    </w:p>
    <w:p w14:paraId="62D6507A" w14:textId="77777777" w:rsidR="00DA0AEC" w:rsidRPr="00DA0AEC" w:rsidRDefault="00DA0AEC" w:rsidP="00975CBC">
      <w:pPr>
        <w:rPr>
          <w:b/>
          <w:bCs/>
          <w:color w:val="000000" w:themeColor="text1"/>
          <w:sz w:val="28"/>
          <w:szCs w:val="28"/>
          <w:u w:val="single"/>
        </w:rPr>
      </w:pPr>
    </w:p>
    <w:p w14:paraId="725296D2" w14:textId="08D593C9" w:rsidR="00BA064A" w:rsidRDefault="00BA064A" w:rsidP="00975CBC">
      <w:pPr>
        <w:rPr>
          <w:color w:val="000000" w:themeColor="text1"/>
        </w:rPr>
      </w:pPr>
      <w:r w:rsidRPr="0071447F">
        <w:rPr>
          <w:color w:val="000000" w:themeColor="text1"/>
        </w:rPr>
        <w:t>This table show</w:t>
      </w:r>
      <w:r w:rsidR="00150C9A">
        <w:rPr>
          <w:color w:val="000000" w:themeColor="text1"/>
        </w:rPr>
        <w:t>s</w:t>
      </w:r>
      <w:r w:rsidRPr="0071447F">
        <w:rPr>
          <w:color w:val="000000" w:themeColor="text1"/>
        </w:rPr>
        <w:t xml:space="preserve"> </w:t>
      </w:r>
      <w:r w:rsidR="0071447F" w:rsidRPr="0071447F">
        <w:rPr>
          <w:color w:val="000000" w:themeColor="text1"/>
        </w:rPr>
        <w:t xml:space="preserve">the coding that was gathered from the data. The data is not represented in the report due to the amount. To see data please visit appendices 1-4. </w:t>
      </w:r>
    </w:p>
    <w:p w14:paraId="0F46064B" w14:textId="77777777" w:rsidR="00675CAD" w:rsidRDefault="00675CAD" w:rsidP="00975CBC">
      <w:pPr>
        <w:rPr>
          <w:color w:val="000000" w:themeColor="text1"/>
        </w:rPr>
      </w:pPr>
    </w:p>
    <w:p w14:paraId="7B67467B" w14:textId="53DE3938" w:rsidR="00150C9A" w:rsidRDefault="00150C9A" w:rsidP="00975CBC">
      <w:pPr>
        <w:rPr>
          <w:color w:val="000000" w:themeColor="text1"/>
        </w:rPr>
      </w:pPr>
      <w:r>
        <w:rPr>
          <w:color w:val="000000" w:themeColor="text1"/>
        </w:rPr>
        <w:t>Code</w:t>
      </w:r>
    </w:p>
    <w:tbl>
      <w:tblPr>
        <w:tblStyle w:val="TableGrid"/>
        <w:tblW w:w="0" w:type="auto"/>
        <w:tblLook w:val="04A0" w:firstRow="1" w:lastRow="0" w:firstColumn="1" w:lastColumn="0" w:noHBand="0" w:noVBand="1"/>
      </w:tblPr>
      <w:tblGrid>
        <w:gridCol w:w="2384"/>
      </w:tblGrid>
      <w:tr w:rsidR="00150C9A" w14:paraId="1ECD0C46" w14:textId="77777777" w:rsidTr="005E3C2B">
        <w:tc>
          <w:tcPr>
            <w:tcW w:w="2384" w:type="dxa"/>
          </w:tcPr>
          <w:p w14:paraId="21F3BE02" w14:textId="77777777" w:rsidR="00150C9A" w:rsidRDefault="00150C9A" w:rsidP="005E3C2B">
            <w:r>
              <w:t>Use of National parks</w:t>
            </w:r>
          </w:p>
        </w:tc>
      </w:tr>
      <w:tr w:rsidR="00150C9A" w14:paraId="6B7650D8" w14:textId="77777777" w:rsidTr="005E3C2B">
        <w:tc>
          <w:tcPr>
            <w:tcW w:w="2384" w:type="dxa"/>
          </w:tcPr>
          <w:p w14:paraId="3B5CA016" w14:textId="77777777" w:rsidR="00150C9A" w:rsidRDefault="00150C9A" w:rsidP="005E3C2B">
            <w:r>
              <w:t>Positive views towards conservation.</w:t>
            </w:r>
          </w:p>
        </w:tc>
      </w:tr>
      <w:tr w:rsidR="00150C9A" w14:paraId="1C99701E" w14:textId="77777777" w:rsidTr="005E3C2B">
        <w:tc>
          <w:tcPr>
            <w:tcW w:w="2384" w:type="dxa"/>
          </w:tcPr>
          <w:p w14:paraId="35085B0A" w14:textId="77777777" w:rsidR="00150C9A" w:rsidRDefault="00150C9A" w:rsidP="005E3C2B">
            <w:r>
              <w:t>Beautiful land scape</w:t>
            </w:r>
          </w:p>
        </w:tc>
      </w:tr>
      <w:tr w:rsidR="00150C9A" w14:paraId="4BBE19BA" w14:textId="77777777" w:rsidTr="005E3C2B">
        <w:tc>
          <w:tcPr>
            <w:tcW w:w="2384" w:type="dxa"/>
          </w:tcPr>
          <w:p w14:paraId="456EEE70" w14:textId="77777777" w:rsidR="00150C9A" w:rsidRDefault="00150C9A" w:rsidP="005E3C2B">
            <w:r>
              <w:t>Concerns about climate change</w:t>
            </w:r>
          </w:p>
        </w:tc>
      </w:tr>
      <w:tr w:rsidR="00150C9A" w14:paraId="7A51181E" w14:textId="77777777" w:rsidTr="005E3C2B">
        <w:tc>
          <w:tcPr>
            <w:tcW w:w="2384" w:type="dxa"/>
          </w:tcPr>
          <w:p w14:paraId="56EDC2A5" w14:textId="77777777" w:rsidR="00150C9A" w:rsidRDefault="00150C9A" w:rsidP="005E3C2B">
            <w:r>
              <w:t>Outdoor education</w:t>
            </w:r>
          </w:p>
        </w:tc>
      </w:tr>
      <w:tr w:rsidR="00150C9A" w14:paraId="58D21BD1" w14:textId="77777777" w:rsidTr="005E3C2B">
        <w:tc>
          <w:tcPr>
            <w:tcW w:w="2384" w:type="dxa"/>
          </w:tcPr>
          <w:p w14:paraId="1417317C" w14:textId="77777777" w:rsidR="00150C9A" w:rsidRDefault="00150C9A" w:rsidP="005E3C2B">
            <w:r>
              <w:t>Positive view towards nature.</w:t>
            </w:r>
          </w:p>
        </w:tc>
      </w:tr>
      <w:tr w:rsidR="00150C9A" w14:paraId="08C01FE7" w14:textId="77777777" w:rsidTr="005E3C2B">
        <w:tc>
          <w:tcPr>
            <w:tcW w:w="2384" w:type="dxa"/>
          </w:tcPr>
          <w:p w14:paraId="0F81FC7E" w14:textId="77777777" w:rsidR="00150C9A" w:rsidRDefault="00150C9A" w:rsidP="005E3C2B">
            <w:r>
              <w:t>Enjoys the peace and tranquillity of being in a National Park</w:t>
            </w:r>
          </w:p>
        </w:tc>
      </w:tr>
      <w:tr w:rsidR="00150C9A" w14:paraId="5B077617" w14:textId="77777777" w:rsidTr="005E3C2B">
        <w:tc>
          <w:tcPr>
            <w:tcW w:w="2384" w:type="dxa"/>
          </w:tcPr>
          <w:p w14:paraId="4D94A840" w14:textId="77777777" w:rsidR="00150C9A" w:rsidRDefault="00150C9A" w:rsidP="005E3C2B">
            <w:r>
              <w:t>Doesn’t part take in outdoor activities.</w:t>
            </w:r>
          </w:p>
        </w:tc>
      </w:tr>
      <w:tr w:rsidR="00150C9A" w14:paraId="63410F4E" w14:textId="77777777" w:rsidTr="005E3C2B">
        <w:tc>
          <w:tcPr>
            <w:tcW w:w="2384" w:type="dxa"/>
          </w:tcPr>
          <w:p w14:paraId="484A3E33" w14:textId="77777777" w:rsidR="00150C9A" w:rsidRDefault="00150C9A" w:rsidP="005E3C2B">
            <w:r>
              <w:t>Importance of sustainability.</w:t>
            </w:r>
          </w:p>
        </w:tc>
      </w:tr>
      <w:tr w:rsidR="00150C9A" w14:paraId="4064C4B7" w14:textId="77777777" w:rsidTr="005E3C2B">
        <w:tc>
          <w:tcPr>
            <w:tcW w:w="2384" w:type="dxa"/>
          </w:tcPr>
          <w:p w14:paraId="51F508F0" w14:textId="77777777" w:rsidR="00150C9A" w:rsidRDefault="00150C9A" w:rsidP="005E3C2B">
            <w:r>
              <w:t>Impacts to tourism</w:t>
            </w:r>
          </w:p>
        </w:tc>
      </w:tr>
      <w:tr w:rsidR="00150C9A" w14:paraId="23A58551" w14:textId="77777777" w:rsidTr="005E3C2B">
        <w:tc>
          <w:tcPr>
            <w:tcW w:w="2384" w:type="dxa"/>
          </w:tcPr>
          <w:p w14:paraId="74DB7F09" w14:textId="77777777" w:rsidR="00150C9A" w:rsidRDefault="00150C9A" w:rsidP="005E3C2B">
            <w:r>
              <w:t>Importance of enjoyment within the National Park.</w:t>
            </w:r>
          </w:p>
        </w:tc>
      </w:tr>
      <w:tr w:rsidR="00150C9A" w14:paraId="0F674BDA" w14:textId="77777777" w:rsidTr="005E3C2B">
        <w:tc>
          <w:tcPr>
            <w:tcW w:w="2384" w:type="dxa"/>
          </w:tcPr>
          <w:p w14:paraId="1FF83072" w14:textId="77777777" w:rsidR="00150C9A" w:rsidRDefault="00150C9A" w:rsidP="005E3C2B">
            <w:r>
              <w:t>Importance of getting other people involved and educated.</w:t>
            </w:r>
          </w:p>
        </w:tc>
      </w:tr>
    </w:tbl>
    <w:p w14:paraId="2DFB6F90" w14:textId="1DFABB5B" w:rsidR="00150C9A" w:rsidRDefault="00150C9A" w:rsidP="00975CBC">
      <w:pPr>
        <w:rPr>
          <w:color w:val="000000" w:themeColor="text1"/>
        </w:rPr>
      </w:pPr>
    </w:p>
    <w:p w14:paraId="2F0F5026" w14:textId="57D2460C" w:rsidR="0071447F" w:rsidRDefault="00150C9A" w:rsidP="00975CBC">
      <w:pPr>
        <w:rPr>
          <w:color w:val="000000" w:themeColor="text1"/>
        </w:rPr>
      </w:pPr>
      <w:r>
        <w:rPr>
          <w:color w:val="000000" w:themeColor="text1"/>
        </w:rPr>
        <w:t>From th</w:t>
      </w:r>
      <w:r w:rsidR="00675CAD">
        <w:rPr>
          <w:color w:val="000000" w:themeColor="text1"/>
        </w:rPr>
        <w:t xml:space="preserve">ese </w:t>
      </w:r>
      <w:r>
        <w:rPr>
          <w:color w:val="000000" w:themeColor="text1"/>
        </w:rPr>
        <w:t>code</w:t>
      </w:r>
      <w:r w:rsidR="00675CAD">
        <w:rPr>
          <w:color w:val="000000" w:themeColor="text1"/>
        </w:rPr>
        <w:t>s</w:t>
      </w:r>
      <w:r>
        <w:rPr>
          <w:color w:val="000000" w:themeColor="text1"/>
        </w:rPr>
        <w:t xml:space="preserve"> </w:t>
      </w:r>
      <w:r w:rsidR="00675CAD">
        <w:rPr>
          <w:color w:val="000000" w:themeColor="text1"/>
        </w:rPr>
        <w:t>3</w:t>
      </w:r>
      <w:r w:rsidR="0071447F">
        <w:rPr>
          <w:color w:val="000000" w:themeColor="text1"/>
        </w:rPr>
        <w:t xml:space="preserve"> themes emerged to give answer to the main question. These themes were; conflict between 3 aims, </w:t>
      </w:r>
      <w:r>
        <w:rPr>
          <w:color w:val="000000" w:themeColor="text1"/>
        </w:rPr>
        <w:t>the three aims working together in harmony</w:t>
      </w:r>
      <w:r w:rsidR="0071447F">
        <w:rPr>
          <w:color w:val="000000" w:themeColor="text1"/>
        </w:rPr>
        <w:t xml:space="preserve"> and Outdoor educators need</w:t>
      </w:r>
      <w:r>
        <w:rPr>
          <w:color w:val="000000" w:themeColor="text1"/>
        </w:rPr>
        <w:t>ing</w:t>
      </w:r>
      <w:r w:rsidR="0071447F">
        <w:rPr>
          <w:color w:val="000000" w:themeColor="text1"/>
        </w:rPr>
        <w:t xml:space="preserve"> to take more responsibility in educating. Along with this, sub themes emerged</w:t>
      </w:r>
    </w:p>
    <w:p w14:paraId="360E4F98" w14:textId="77777777" w:rsidR="00150C9A" w:rsidRDefault="00150C9A" w:rsidP="00975CBC">
      <w:pPr>
        <w:rPr>
          <w:color w:val="000000" w:themeColor="text1"/>
        </w:rPr>
      </w:pPr>
    </w:p>
    <w:p w14:paraId="62A2B036" w14:textId="599EA423" w:rsidR="0071447F" w:rsidRPr="00FD6D3F" w:rsidRDefault="0071447F" w:rsidP="00975CBC">
      <w:pPr>
        <w:rPr>
          <w:color w:val="000000" w:themeColor="text1"/>
          <w:sz w:val="28"/>
          <w:szCs w:val="28"/>
          <w:u w:val="single"/>
        </w:rPr>
      </w:pPr>
      <w:r w:rsidRPr="00FD6D3F">
        <w:rPr>
          <w:color w:val="000000" w:themeColor="text1"/>
          <w:sz w:val="28"/>
          <w:szCs w:val="28"/>
          <w:u w:val="single"/>
        </w:rPr>
        <w:t>Confliction between</w:t>
      </w:r>
      <w:r w:rsidR="00FD6D3F">
        <w:rPr>
          <w:color w:val="000000" w:themeColor="text1"/>
          <w:sz w:val="28"/>
          <w:szCs w:val="28"/>
          <w:u w:val="single"/>
        </w:rPr>
        <w:t xml:space="preserve"> the 3</w:t>
      </w:r>
      <w:r w:rsidRPr="00FD6D3F">
        <w:rPr>
          <w:color w:val="000000" w:themeColor="text1"/>
          <w:sz w:val="28"/>
          <w:szCs w:val="28"/>
          <w:u w:val="single"/>
        </w:rPr>
        <w:t xml:space="preserve"> aims</w:t>
      </w:r>
      <w:r w:rsidR="00FD6D3F">
        <w:rPr>
          <w:color w:val="000000" w:themeColor="text1"/>
          <w:sz w:val="28"/>
          <w:szCs w:val="28"/>
          <w:u w:val="single"/>
        </w:rPr>
        <w:t>.</w:t>
      </w:r>
    </w:p>
    <w:p w14:paraId="41F07631" w14:textId="77777777" w:rsidR="0071447F" w:rsidRDefault="0071447F" w:rsidP="00975CBC">
      <w:pPr>
        <w:rPr>
          <w:color w:val="000000" w:themeColor="text1"/>
        </w:rPr>
      </w:pPr>
    </w:p>
    <w:p w14:paraId="464F8CF0" w14:textId="17DA5B9D" w:rsidR="00540535" w:rsidRDefault="00540535" w:rsidP="00975CBC">
      <w:pPr>
        <w:rPr>
          <w:color w:val="000000" w:themeColor="text1"/>
        </w:rPr>
      </w:pPr>
      <w:r>
        <w:rPr>
          <w:color w:val="000000" w:themeColor="text1"/>
        </w:rPr>
        <w:t>Participant A</w:t>
      </w:r>
    </w:p>
    <w:p w14:paraId="2EF94BAF" w14:textId="5DF25F6D" w:rsidR="00540535" w:rsidRDefault="00540535" w:rsidP="00975CBC">
      <w:pPr>
        <w:rPr>
          <w:color w:val="000000" w:themeColor="text1"/>
        </w:rPr>
      </w:pPr>
      <w:r>
        <w:rPr>
          <w:color w:val="000000" w:themeColor="text1"/>
        </w:rPr>
        <w:lastRenderedPageBreak/>
        <w:t>“I do think there can be potential conflict”</w:t>
      </w:r>
    </w:p>
    <w:p w14:paraId="61C26300" w14:textId="77777777" w:rsidR="00540535" w:rsidRDefault="00540535" w:rsidP="00975CBC">
      <w:pPr>
        <w:rPr>
          <w:color w:val="000000" w:themeColor="text1"/>
        </w:rPr>
      </w:pPr>
    </w:p>
    <w:p w14:paraId="3856FEF0" w14:textId="1E84A533" w:rsidR="0071447F" w:rsidRDefault="0071447F" w:rsidP="00975CBC">
      <w:pPr>
        <w:rPr>
          <w:color w:val="000000" w:themeColor="text1"/>
        </w:rPr>
      </w:pPr>
      <w:r>
        <w:rPr>
          <w:color w:val="000000" w:themeColor="text1"/>
        </w:rPr>
        <w:t>Participant B</w:t>
      </w:r>
    </w:p>
    <w:p w14:paraId="2FE2F8E7" w14:textId="374AD8EA" w:rsidR="0071447F" w:rsidRDefault="0071447F" w:rsidP="00975CBC">
      <w:r>
        <w:t>“</w:t>
      </w:r>
      <w:r w:rsidRPr="0071447F">
        <w:t xml:space="preserve">Yea, I would say so. I think conservation is important, but at the end of the day if we have done so much damage that we can’t even conserve that area then it is more important that we focus on how we use it in a responsible </w:t>
      </w:r>
      <w:r w:rsidR="00150C9A">
        <w:t xml:space="preserve">and sustainable </w:t>
      </w:r>
      <w:r w:rsidRPr="0071447F">
        <w:t>way</w:t>
      </w:r>
      <w:r>
        <w:t>”</w:t>
      </w:r>
      <w:r w:rsidRPr="0071447F">
        <w:t>.</w:t>
      </w:r>
    </w:p>
    <w:p w14:paraId="4B36C496" w14:textId="0F209273" w:rsidR="0071447F" w:rsidRDefault="0071447F" w:rsidP="00975CBC"/>
    <w:p w14:paraId="312DB261" w14:textId="77777777" w:rsidR="00FD6D3F" w:rsidRDefault="00FD6D3F" w:rsidP="00975CBC"/>
    <w:p w14:paraId="2C7284C4" w14:textId="77777777" w:rsidR="00FD6D3F" w:rsidRDefault="00FD6D3F" w:rsidP="00975CBC"/>
    <w:p w14:paraId="2972A51A" w14:textId="77777777" w:rsidR="00FD6D3F" w:rsidRDefault="00FD6D3F" w:rsidP="00975CBC"/>
    <w:p w14:paraId="310B640E" w14:textId="1D0A48E0" w:rsidR="00AB1FB9" w:rsidRPr="0071447F" w:rsidRDefault="0071447F" w:rsidP="00975CBC">
      <w:r w:rsidRPr="0071447F">
        <w:t>Participant C</w:t>
      </w:r>
    </w:p>
    <w:p w14:paraId="747418D9" w14:textId="551F9DCA" w:rsidR="0071447F" w:rsidRDefault="0071447F" w:rsidP="0071447F">
      <w:r>
        <w:t>“</w:t>
      </w:r>
      <w:r w:rsidRPr="0071447F">
        <w:t>I think you have to make certain sacrifices; you know you might lose some of the natural beauty but if the place is in decline then you might get even less tourist than if you had wind turbines.</w:t>
      </w:r>
      <w:r>
        <w:t>”</w:t>
      </w:r>
    </w:p>
    <w:p w14:paraId="081F56B6" w14:textId="77777777" w:rsidR="00675CAD" w:rsidRDefault="00675CAD" w:rsidP="00975CBC">
      <w:pPr>
        <w:rPr>
          <w:color w:val="000000" w:themeColor="text1"/>
          <w:sz w:val="28"/>
          <w:szCs w:val="28"/>
        </w:rPr>
      </w:pPr>
    </w:p>
    <w:p w14:paraId="70E74CA4" w14:textId="38D61639" w:rsidR="0071447F" w:rsidRPr="00FD6D3F" w:rsidRDefault="00150C9A" w:rsidP="00975CBC">
      <w:pPr>
        <w:rPr>
          <w:color w:val="000000" w:themeColor="text1"/>
          <w:sz w:val="28"/>
          <w:szCs w:val="28"/>
          <w:u w:val="single"/>
        </w:rPr>
      </w:pPr>
      <w:r w:rsidRPr="00FD6D3F">
        <w:rPr>
          <w:color w:val="000000" w:themeColor="text1"/>
          <w:sz w:val="28"/>
          <w:szCs w:val="28"/>
          <w:u w:val="single"/>
        </w:rPr>
        <w:t>The 3 aims working in harmony.</w:t>
      </w:r>
    </w:p>
    <w:p w14:paraId="0D01DEF4" w14:textId="1BD2E613" w:rsidR="00150C9A" w:rsidRDefault="00150C9A" w:rsidP="00975CBC">
      <w:pPr>
        <w:rPr>
          <w:color w:val="000000" w:themeColor="text1"/>
          <w:sz w:val="28"/>
          <w:szCs w:val="28"/>
        </w:rPr>
      </w:pPr>
    </w:p>
    <w:p w14:paraId="04D1198F" w14:textId="067FBD66" w:rsidR="00150C9A" w:rsidRPr="00675CAD" w:rsidRDefault="00150C9A" w:rsidP="00975CBC">
      <w:pPr>
        <w:rPr>
          <w:color w:val="000000" w:themeColor="text1"/>
        </w:rPr>
      </w:pPr>
      <w:r w:rsidRPr="00675CAD">
        <w:rPr>
          <w:color w:val="000000" w:themeColor="text1"/>
        </w:rPr>
        <w:t>Participant A</w:t>
      </w:r>
    </w:p>
    <w:p w14:paraId="6D9194BE" w14:textId="5772A132" w:rsidR="00150C9A" w:rsidRPr="00675CAD" w:rsidRDefault="00150C9A" w:rsidP="00975CBC">
      <w:r w:rsidRPr="00675CAD">
        <w:rPr>
          <w:color w:val="000000" w:themeColor="text1"/>
        </w:rPr>
        <w:t>“</w:t>
      </w:r>
      <w:proofErr w:type="gramStart"/>
      <w:r w:rsidRPr="00675CAD">
        <w:t>no</w:t>
      </w:r>
      <w:proofErr w:type="gramEnd"/>
      <w:r w:rsidRPr="00675CAD">
        <w:t xml:space="preserve"> I actually think that the three do work together and quite easily work together</w:t>
      </w:r>
      <w:r w:rsidRPr="00675CAD">
        <w:t>”.</w:t>
      </w:r>
    </w:p>
    <w:p w14:paraId="01950A6E" w14:textId="72828FB0" w:rsidR="00150C9A" w:rsidRPr="00FD6D3F" w:rsidRDefault="00150C9A" w:rsidP="00975CBC">
      <w:pPr>
        <w:rPr>
          <w:color w:val="000000" w:themeColor="text1"/>
          <w:sz w:val="28"/>
          <w:szCs w:val="28"/>
          <w:u w:val="single"/>
        </w:rPr>
      </w:pPr>
    </w:p>
    <w:p w14:paraId="5BC3F965" w14:textId="2A1E7D63" w:rsidR="00150C9A" w:rsidRPr="00FD6D3F" w:rsidRDefault="00675CAD" w:rsidP="00975CBC">
      <w:pPr>
        <w:rPr>
          <w:color w:val="000000" w:themeColor="text1"/>
          <w:sz w:val="28"/>
          <w:szCs w:val="28"/>
          <w:u w:val="single"/>
        </w:rPr>
      </w:pPr>
      <w:r w:rsidRPr="00FD6D3F">
        <w:rPr>
          <w:color w:val="000000" w:themeColor="text1"/>
          <w:sz w:val="28"/>
          <w:szCs w:val="28"/>
          <w:u w:val="single"/>
        </w:rPr>
        <w:t>Possessing positive views towards the environment</w:t>
      </w:r>
    </w:p>
    <w:p w14:paraId="6EBD094B" w14:textId="651A6347" w:rsidR="00675CAD" w:rsidRDefault="00675CAD" w:rsidP="00975CBC">
      <w:pPr>
        <w:rPr>
          <w:color w:val="000000" w:themeColor="text1"/>
          <w:sz w:val="28"/>
          <w:szCs w:val="28"/>
        </w:rPr>
      </w:pPr>
    </w:p>
    <w:p w14:paraId="405F7D53" w14:textId="5EEFA7EE" w:rsidR="00675CAD" w:rsidRPr="00675CAD" w:rsidRDefault="00675CAD" w:rsidP="00975CBC">
      <w:pPr>
        <w:rPr>
          <w:color w:val="000000" w:themeColor="text1"/>
        </w:rPr>
      </w:pPr>
      <w:r w:rsidRPr="00675CAD">
        <w:rPr>
          <w:color w:val="000000" w:themeColor="text1"/>
        </w:rPr>
        <w:t>Participant A</w:t>
      </w:r>
      <w:r w:rsidR="00FD6D3F">
        <w:rPr>
          <w:color w:val="000000" w:themeColor="text1"/>
        </w:rPr>
        <w:t>.</w:t>
      </w:r>
    </w:p>
    <w:p w14:paraId="656040FA" w14:textId="1538224F" w:rsidR="00675CAD" w:rsidRPr="00675CAD" w:rsidRDefault="00675CAD" w:rsidP="00675CAD">
      <w:r w:rsidRPr="00675CAD">
        <w:rPr>
          <w:color w:val="000000" w:themeColor="text1"/>
        </w:rPr>
        <w:t>“</w:t>
      </w:r>
      <w:r w:rsidRPr="00675CAD">
        <w:t>the wildlife is something that interest me I really enjoy watching the seals and the birds and just learning more about them</w:t>
      </w:r>
      <w:r w:rsidRPr="00675CAD">
        <w:t>”</w:t>
      </w:r>
      <w:r w:rsidRPr="00675CAD">
        <w:t>.</w:t>
      </w:r>
    </w:p>
    <w:p w14:paraId="2588E826" w14:textId="103EBD2B" w:rsidR="00675CAD" w:rsidRPr="00675CAD" w:rsidRDefault="00675CAD" w:rsidP="00675CAD"/>
    <w:p w14:paraId="51EBD969" w14:textId="6C7C70A8" w:rsidR="00675CAD" w:rsidRPr="00FD6D3F" w:rsidRDefault="00384B1B" w:rsidP="00675CAD">
      <w:r w:rsidRPr="00FD6D3F">
        <w:t>Participant</w:t>
      </w:r>
      <w:r w:rsidR="00675CAD" w:rsidRPr="00FD6D3F">
        <w:t xml:space="preserve"> B</w:t>
      </w:r>
      <w:r w:rsidR="00FD6D3F" w:rsidRPr="00FD6D3F">
        <w:t>.</w:t>
      </w:r>
    </w:p>
    <w:p w14:paraId="1DE9EFA8" w14:textId="17819CBF" w:rsidR="00FD6D3F" w:rsidRPr="00FD6D3F" w:rsidRDefault="00FD6D3F" w:rsidP="00675CAD">
      <w:r w:rsidRPr="00FD6D3F">
        <w:t>definitely yea. I think it is the most important thing we can do at the moment.</w:t>
      </w:r>
      <w:r w:rsidRPr="00FD6D3F">
        <w:t xml:space="preserve"> (In relation to promoting sustainability).</w:t>
      </w:r>
    </w:p>
    <w:p w14:paraId="5FCD631D" w14:textId="77777777" w:rsidR="00675CAD" w:rsidRDefault="00675CAD" w:rsidP="00975CBC">
      <w:pPr>
        <w:rPr>
          <w:color w:val="000000" w:themeColor="text1"/>
        </w:rPr>
      </w:pPr>
    </w:p>
    <w:p w14:paraId="01E13D22" w14:textId="77777777" w:rsidR="00150C9A" w:rsidRDefault="00150C9A" w:rsidP="00975CBC">
      <w:pPr>
        <w:rPr>
          <w:color w:val="000000" w:themeColor="text1"/>
        </w:rPr>
      </w:pPr>
    </w:p>
    <w:p w14:paraId="5BF49AB3" w14:textId="3B1EE6C3" w:rsidR="0071447F" w:rsidRPr="00FD6D3F" w:rsidRDefault="00150C9A" w:rsidP="00975CBC">
      <w:pPr>
        <w:rPr>
          <w:color w:val="000000" w:themeColor="text1"/>
          <w:sz w:val="28"/>
          <w:szCs w:val="28"/>
          <w:u w:val="single"/>
        </w:rPr>
      </w:pPr>
      <w:r w:rsidRPr="00FD6D3F">
        <w:rPr>
          <w:color w:val="000000" w:themeColor="text1"/>
          <w:sz w:val="28"/>
          <w:szCs w:val="28"/>
          <w:u w:val="single"/>
        </w:rPr>
        <w:t>Outdoor educators need to take more responsibility in educating.</w:t>
      </w:r>
    </w:p>
    <w:p w14:paraId="2B87A8C6" w14:textId="0E6276EB" w:rsidR="00150C9A" w:rsidRDefault="00150C9A" w:rsidP="00975CBC">
      <w:pPr>
        <w:rPr>
          <w:color w:val="000000" w:themeColor="text1"/>
        </w:rPr>
      </w:pPr>
    </w:p>
    <w:p w14:paraId="7278D7AE" w14:textId="0D54C5EB" w:rsidR="00150C9A" w:rsidRDefault="00150C9A" w:rsidP="00975CBC">
      <w:pPr>
        <w:rPr>
          <w:color w:val="000000" w:themeColor="text1"/>
        </w:rPr>
      </w:pPr>
      <w:r>
        <w:rPr>
          <w:color w:val="000000" w:themeColor="text1"/>
        </w:rPr>
        <w:t>Participant A</w:t>
      </w:r>
      <w:r w:rsidR="00FD6D3F">
        <w:rPr>
          <w:color w:val="000000" w:themeColor="text1"/>
        </w:rPr>
        <w:t>.</w:t>
      </w:r>
    </w:p>
    <w:p w14:paraId="06257C03" w14:textId="6F62D63D" w:rsidR="00150C9A" w:rsidRDefault="00150C9A" w:rsidP="00975CBC">
      <w:r>
        <w:t>“</w:t>
      </w:r>
      <w:r w:rsidRPr="00150C9A">
        <w:t>I think the adventure tourism is great, I have enjoyed it myself. I just think there needs to be a balance between any disturbance to the wildlife and the coast line. Certain companies I have seen like TYF, they are very good and responsible</w:t>
      </w:r>
      <w:r>
        <w:t>”</w:t>
      </w:r>
      <w:r w:rsidRPr="00150C9A">
        <w:t>.</w:t>
      </w:r>
    </w:p>
    <w:p w14:paraId="3DC1DD6B" w14:textId="51582411" w:rsidR="00077171" w:rsidRDefault="00077171" w:rsidP="00975CBC"/>
    <w:p w14:paraId="3D6C83FB" w14:textId="5D2270F8" w:rsidR="00077171" w:rsidRPr="00077171" w:rsidRDefault="00077171" w:rsidP="00975CBC">
      <w:r w:rsidRPr="00077171">
        <w:t>Participant A</w:t>
      </w:r>
      <w:r w:rsidR="00FD6D3F">
        <w:t>.</w:t>
      </w:r>
    </w:p>
    <w:p w14:paraId="34CFBE0D" w14:textId="0CAFEEA7" w:rsidR="00077171" w:rsidRDefault="00077171" w:rsidP="00975CBC">
      <w:r>
        <w:t>“T</w:t>
      </w:r>
      <w:r w:rsidRPr="00077171">
        <w:t>here’s</w:t>
      </w:r>
      <w:r w:rsidRPr="00077171">
        <w:t xml:space="preserve"> always going to be people who need more encouragement or people who know little on a topic and others can help. We can always do good by just educating more people and encouraging to take part as a community to look after the local and general environment.</w:t>
      </w:r>
    </w:p>
    <w:p w14:paraId="54633157" w14:textId="7C68CB0A" w:rsidR="00FD6D3F" w:rsidRDefault="00FD6D3F" w:rsidP="00975CBC"/>
    <w:p w14:paraId="5B42492D" w14:textId="5687445B" w:rsidR="00FD6D3F" w:rsidRPr="00FD6D3F" w:rsidRDefault="00FD6D3F" w:rsidP="00975CBC">
      <w:pPr>
        <w:rPr>
          <w:color w:val="000000" w:themeColor="text1"/>
        </w:rPr>
      </w:pPr>
      <w:r w:rsidRPr="00FD6D3F">
        <w:rPr>
          <w:color w:val="000000" w:themeColor="text1"/>
        </w:rPr>
        <w:t>Participant A</w:t>
      </w:r>
      <w:r>
        <w:rPr>
          <w:color w:val="000000" w:themeColor="text1"/>
        </w:rPr>
        <w:t>.</w:t>
      </w:r>
    </w:p>
    <w:p w14:paraId="677B8603" w14:textId="4431BE06" w:rsidR="00FD6D3F" w:rsidRPr="00FD6D3F" w:rsidRDefault="00FD6D3F" w:rsidP="00975CBC">
      <w:pPr>
        <w:rPr>
          <w:color w:val="000000" w:themeColor="text1"/>
        </w:rPr>
      </w:pPr>
      <w:r w:rsidRPr="00FD6D3F">
        <w:rPr>
          <w:color w:val="000000" w:themeColor="text1"/>
        </w:rPr>
        <w:t>“</w:t>
      </w:r>
      <w:r w:rsidRPr="00FD6D3F">
        <w:rPr>
          <w:color w:val="000000" w:themeColor="text1"/>
        </w:rPr>
        <w:t xml:space="preserve">. Being aware of any litter, in a positive way, adventure tourism can impact </w:t>
      </w:r>
      <w:r w:rsidR="00384B1B" w:rsidRPr="00FD6D3F">
        <w:rPr>
          <w:color w:val="000000" w:themeColor="text1"/>
        </w:rPr>
        <w:t>people’s</w:t>
      </w:r>
      <w:r w:rsidRPr="00FD6D3F">
        <w:rPr>
          <w:color w:val="000000" w:themeColor="text1"/>
        </w:rPr>
        <w:t xml:space="preserve"> actions in the future</w:t>
      </w:r>
      <w:r w:rsidRPr="00FD6D3F">
        <w:rPr>
          <w:color w:val="000000" w:themeColor="text1"/>
        </w:rPr>
        <w:t>”.</w:t>
      </w:r>
    </w:p>
    <w:p w14:paraId="0BCFF176" w14:textId="1F35E465" w:rsidR="0071447F" w:rsidRPr="00077171" w:rsidRDefault="0071447F" w:rsidP="00975CBC">
      <w:pPr>
        <w:rPr>
          <w:color w:val="000000" w:themeColor="text1"/>
        </w:rPr>
      </w:pPr>
    </w:p>
    <w:p w14:paraId="7187B853" w14:textId="362234C7" w:rsidR="00150C9A" w:rsidRDefault="00150C9A" w:rsidP="00975CBC">
      <w:pPr>
        <w:rPr>
          <w:color w:val="000000" w:themeColor="text1"/>
        </w:rPr>
      </w:pPr>
      <w:r w:rsidRPr="00077171">
        <w:rPr>
          <w:color w:val="000000" w:themeColor="text1"/>
        </w:rPr>
        <w:t>Participant B</w:t>
      </w:r>
      <w:r w:rsidR="00FD6D3F">
        <w:rPr>
          <w:color w:val="000000" w:themeColor="text1"/>
        </w:rPr>
        <w:t>.</w:t>
      </w:r>
    </w:p>
    <w:p w14:paraId="2EE40B62" w14:textId="5071F05B" w:rsidR="00150C9A" w:rsidRPr="00077171" w:rsidRDefault="00077171" w:rsidP="00975CBC">
      <w:pPr>
        <w:rPr>
          <w:color w:val="000000" w:themeColor="text1"/>
        </w:rPr>
      </w:pPr>
      <w:r w:rsidRPr="00077171">
        <w:rPr>
          <w:color w:val="000000" w:themeColor="text1"/>
        </w:rPr>
        <w:lastRenderedPageBreak/>
        <w:t>“</w:t>
      </w:r>
      <w:r w:rsidRPr="00077171">
        <w:t>Yea it can make people interested in things they weren’t interested in before. The more people that we get involved and educate the better</w:t>
      </w:r>
      <w:r w:rsidRPr="00077171">
        <w:t>”</w:t>
      </w:r>
      <w:r>
        <w:t>.</w:t>
      </w:r>
    </w:p>
    <w:p w14:paraId="3B3D5552" w14:textId="77777777" w:rsidR="00077171" w:rsidRDefault="00077171" w:rsidP="00975CBC">
      <w:pPr>
        <w:rPr>
          <w:color w:val="000000" w:themeColor="text1"/>
        </w:rPr>
      </w:pPr>
    </w:p>
    <w:p w14:paraId="67CF0034" w14:textId="2E34AECA" w:rsidR="00150C9A" w:rsidRPr="0071447F" w:rsidRDefault="00150C9A" w:rsidP="00975CBC">
      <w:pPr>
        <w:rPr>
          <w:color w:val="000000" w:themeColor="text1"/>
        </w:rPr>
      </w:pPr>
      <w:r w:rsidRPr="00077171">
        <w:rPr>
          <w:color w:val="000000" w:themeColor="text1"/>
        </w:rPr>
        <w:t>Participant C</w:t>
      </w:r>
      <w:r w:rsidR="00FD6D3F">
        <w:rPr>
          <w:color w:val="000000" w:themeColor="text1"/>
        </w:rPr>
        <w:t>.</w:t>
      </w:r>
    </w:p>
    <w:p w14:paraId="7F1FB9EF" w14:textId="0F9189E1" w:rsidR="00077171" w:rsidRDefault="00077171" w:rsidP="00077171">
      <w:r w:rsidRPr="00077171">
        <w:rPr>
          <w:color w:val="000000" w:themeColor="text1"/>
        </w:rPr>
        <w:t>“</w:t>
      </w:r>
      <w:r w:rsidRPr="00077171">
        <w:t>yea, people should, company owners especially should ensure that their staff and participants they hold a certain etic at and be mindful not to harm anything</w:t>
      </w:r>
      <w:r w:rsidRPr="00077171">
        <w:t>”</w:t>
      </w:r>
      <w:r w:rsidRPr="00077171">
        <w:t>.</w:t>
      </w:r>
      <w:r>
        <w:t xml:space="preserve"> </w:t>
      </w:r>
    </w:p>
    <w:p w14:paraId="5D632F9D" w14:textId="412680B0" w:rsidR="00FD6D3F" w:rsidRDefault="00FD6D3F" w:rsidP="00077171"/>
    <w:p w14:paraId="7D23B3EE" w14:textId="553DED2B" w:rsidR="00FD6D3F" w:rsidRPr="00FD6D3F" w:rsidRDefault="00FD6D3F" w:rsidP="00077171">
      <w:pPr>
        <w:rPr>
          <w:color w:val="000000" w:themeColor="text1"/>
        </w:rPr>
      </w:pPr>
      <w:r w:rsidRPr="00FD6D3F">
        <w:rPr>
          <w:color w:val="000000" w:themeColor="text1"/>
        </w:rPr>
        <w:t>Participant C</w:t>
      </w:r>
    </w:p>
    <w:p w14:paraId="43C06309" w14:textId="34A1D106" w:rsidR="00FD6D3F" w:rsidRPr="00FD6D3F" w:rsidRDefault="00FD6D3F" w:rsidP="00077171">
      <w:pPr>
        <w:rPr>
          <w:color w:val="000000" w:themeColor="text1"/>
        </w:rPr>
      </w:pPr>
      <w:r w:rsidRPr="00FD6D3F">
        <w:rPr>
          <w:color w:val="000000" w:themeColor="text1"/>
        </w:rPr>
        <w:t>“</w:t>
      </w:r>
      <w:r w:rsidRPr="00FD6D3F">
        <w:rPr>
          <w:color w:val="000000" w:themeColor="text1"/>
        </w:rPr>
        <w:t>yea, people should, company owners especially should ensure that their staff and participants they hold a certain etic at and be mindful not to harm anything.</w:t>
      </w:r>
    </w:p>
    <w:p w14:paraId="18CF47E2" w14:textId="63055FF2" w:rsidR="00077171" w:rsidRDefault="00077171" w:rsidP="00975CBC">
      <w:pPr>
        <w:rPr>
          <w:color w:val="000000" w:themeColor="text1"/>
        </w:rPr>
      </w:pPr>
    </w:p>
    <w:p w14:paraId="3C9526DC" w14:textId="330429F7" w:rsidR="00C97727" w:rsidRDefault="00C97727" w:rsidP="00975CBC">
      <w:pPr>
        <w:rPr>
          <w:color w:val="000000" w:themeColor="text1"/>
        </w:rPr>
      </w:pPr>
    </w:p>
    <w:p w14:paraId="41CAB6A8" w14:textId="02E6E937" w:rsidR="00770659" w:rsidRPr="00DA0AEC" w:rsidRDefault="00621F94" w:rsidP="00975CBC">
      <w:pPr>
        <w:rPr>
          <w:color w:val="000000" w:themeColor="text1"/>
          <w:sz w:val="28"/>
          <w:szCs w:val="28"/>
          <w:u w:val="single"/>
        </w:rPr>
      </w:pPr>
      <w:r w:rsidRPr="00DA0AEC">
        <w:rPr>
          <w:color w:val="000000" w:themeColor="text1"/>
          <w:sz w:val="28"/>
          <w:szCs w:val="28"/>
          <w:u w:val="single"/>
        </w:rPr>
        <w:t>Findings from data.</w:t>
      </w:r>
    </w:p>
    <w:p w14:paraId="6F8D8C43" w14:textId="77777777" w:rsidR="00DA0AEC" w:rsidRPr="00621F94" w:rsidRDefault="00DA0AEC" w:rsidP="00975CBC">
      <w:pPr>
        <w:rPr>
          <w:color w:val="000000" w:themeColor="text1"/>
          <w:u w:val="single"/>
        </w:rPr>
      </w:pPr>
    </w:p>
    <w:p w14:paraId="5DCA3FF3" w14:textId="7E79A729" w:rsidR="00770659" w:rsidRPr="00FD6D3F" w:rsidRDefault="00770659" w:rsidP="00770659">
      <w:pPr>
        <w:rPr>
          <w:color w:val="000000" w:themeColor="text1"/>
        </w:rPr>
      </w:pPr>
      <w:r w:rsidRPr="00FD6D3F">
        <w:rPr>
          <w:color w:val="000000" w:themeColor="text1"/>
        </w:rPr>
        <w:t xml:space="preserve">Participant A (the participant with most use of the outdoors) believed that the 3 aims promoted by the National Park work together quite easily. Interestingly enough, Participant B (moderate use of the outdoors) and Participant C believe that there is conflict in trying to promote the 3 aims together. </w:t>
      </w:r>
      <w:r>
        <w:rPr>
          <w:color w:val="000000" w:themeColor="text1"/>
        </w:rPr>
        <w:t xml:space="preserve">Participant C was the only participant to not show </w:t>
      </w:r>
      <w:r w:rsidR="00AB1FB9">
        <w:rPr>
          <w:color w:val="000000" w:themeColor="text1"/>
        </w:rPr>
        <w:t xml:space="preserve">sufficient interest towards the natural environment. Being the participant with the least use of the outdoors, this outcome was expected. Participants B and C </w:t>
      </w:r>
      <w:r w:rsidR="00621F94">
        <w:rPr>
          <w:color w:val="000000" w:themeColor="text1"/>
        </w:rPr>
        <w:t xml:space="preserve">found a greater importance of promoting sustainability rather than conservation. This was discovered when asked the question regarding putting wind turbines in a conservation area. </w:t>
      </w:r>
      <w:r w:rsidR="00DA0AEC">
        <w:rPr>
          <w:color w:val="000000" w:themeColor="text1"/>
        </w:rPr>
        <w:t>Whereas</w:t>
      </w:r>
      <w:r w:rsidR="00621F94">
        <w:rPr>
          <w:color w:val="000000" w:themeColor="text1"/>
        </w:rPr>
        <w:t xml:space="preserve"> Participant C found a greater importance to preserve the natural environment. Followed by a point that </w:t>
      </w:r>
      <w:r w:rsidR="00DA0AEC">
        <w:rPr>
          <w:color w:val="000000" w:themeColor="text1"/>
        </w:rPr>
        <w:t>there</w:t>
      </w:r>
      <w:r w:rsidR="00621F94">
        <w:rPr>
          <w:color w:val="000000" w:themeColor="text1"/>
        </w:rPr>
        <w:t xml:space="preserve"> are many ways in which sustainability and conservation can work together.   </w:t>
      </w:r>
    </w:p>
    <w:p w14:paraId="641A3E05" w14:textId="77777777" w:rsidR="00770659" w:rsidRDefault="00770659" w:rsidP="00975CBC">
      <w:pPr>
        <w:rPr>
          <w:color w:val="000000" w:themeColor="text1"/>
        </w:rPr>
      </w:pPr>
    </w:p>
    <w:p w14:paraId="403F8A6A" w14:textId="244AE9C5" w:rsidR="004907D9" w:rsidRPr="00DA0AEC" w:rsidRDefault="004907D9" w:rsidP="00975CBC">
      <w:pPr>
        <w:rPr>
          <w:b/>
          <w:bCs/>
          <w:color w:val="000000" w:themeColor="text1"/>
          <w:sz w:val="28"/>
          <w:szCs w:val="28"/>
          <w:u w:val="single"/>
        </w:rPr>
      </w:pPr>
      <w:r w:rsidRPr="00DA0AEC">
        <w:rPr>
          <w:b/>
          <w:bCs/>
          <w:color w:val="000000" w:themeColor="text1"/>
          <w:sz w:val="28"/>
          <w:szCs w:val="28"/>
          <w:u w:val="single"/>
        </w:rPr>
        <w:t>Conclusion</w:t>
      </w:r>
      <w:r w:rsidR="00DA0AEC" w:rsidRPr="00DA0AEC">
        <w:rPr>
          <w:b/>
          <w:bCs/>
          <w:color w:val="000000" w:themeColor="text1"/>
          <w:sz w:val="28"/>
          <w:szCs w:val="28"/>
          <w:u w:val="single"/>
        </w:rPr>
        <w:t>.</w:t>
      </w:r>
    </w:p>
    <w:p w14:paraId="0C9D20C1" w14:textId="77777777" w:rsidR="00770659" w:rsidRDefault="00770659" w:rsidP="00975CBC">
      <w:pPr>
        <w:rPr>
          <w:color w:val="000000" w:themeColor="text1"/>
        </w:rPr>
      </w:pPr>
    </w:p>
    <w:p w14:paraId="1573CD4F" w14:textId="79127FC8" w:rsidR="00BA064A" w:rsidRPr="00FD6D3F" w:rsidRDefault="00AB1FB9" w:rsidP="00975CBC">
      <w:pPr>
        <w:rPr>
          <w:color w:val="000000" w:themeColor="text1"/>
        </w:rPr>
      </w:pPr>
      <w:r>
        <w:rPr>
          <w:color w:val="000000" w:themeColor="text1"/>
        </w:rPr>
        <w:t xml:space="preserve">The conduction of this study was not to try to improve people knowledge of what they can do to improve </w:t>
      </w:r>
      <w:r w:rsidR="00DA0AEC">
        <w:rPr>
          <w:color w:val="000000" w:themeColor="text1"/>
        </w:rPr>
        <w:t>themselves</w:t>
      </w:r>
      <w:r>
        <w:rPr>
          <w:color w:val="000000" w:themeColor="text1"/>
        </w:rPr>
        <w:t xml:space="preserve">. It was for personal </w:t>
      </w:r>
      <w:r w:rsidR="00DA0AEC">
        <w:rPr>
          <w:color w:val="000000" w:themeColor="text1"/>
        </w:rPr>
        <w:t>growth;</w:t>
      </w:r>
      <w:r>
        <w:rPr>
          <w:color w:val="000000" w:themeColor="text1"/>
        </w:rPr>
        <w:t xml:space="preserve"> I wish to grow my knowledge around this topic. While everyone made good points, the participant in which I feel I engaged with and learnt the most from was participant C</w:t>
      </w:r>
      <w:r>
        <w:rPr>
          <w:color w:val="000000" w:themeColor="text1"/>
        </w:rPr>
        <w:t xml:space="preserve">. If I were to hold a similar interview in the future, I would gather participants who frequently use the outdoors for a number of reasons, whether that be doing activities, educating or enjoyment. </w:t>
      </w:r>
      <w:r w:rsidR="00DA0AEC">
        <w:rPr>
          <w:color w:val="000000" w:themeColor="text1"/>
        </w:rPr>
        <w:t>I found using a semi-structured interview style to be effective. It was a relaxed atmosphere which made it easier for me to engage with the person. It was also an effective way to gather the information I required from the participant. Being able to go off script was very useful in retrieving information from the participants. I</w:t>
      </w:r>
      <w:r>
        <w:rPr>
          <w:color w:val="000000" w:themeColor="text1"/>
        </w:rPr>
        <w:t xml:space="preserve"> found using thematic analysis to be useful and an efficient way in which to gather the appropriate information from the data. </w:t>
      </w:r>
    </w:p>
    <w:p w14:paraId="0B1DC59F" w14:textId="15349769" w:rsidR="00D077C3" w:rsidRDefault="00D077C3"/>
    <w:p w14:paraId="1DA152B7" w14:textId="2D23EA8A" w:rsidR="003024AC" w:rsidRDefault="003024AC">
      <w:r>
        <w:t>Word count: 1388</w:t>
      </w:r>
    </w:p>
    <w:p w14:paraId="430B01E7" w14:textId="5322FDC0" w:rsidR="007146C5" w:rsidRPr="004907D9" w:rsidRDefault="004907D9">
      <w:pPr>
        <w:rPr>
          <w:b/>
          <w:bCs/>
          <w:sz w:val="28"/>
          <w:szCs w:val="28"/>
          <w:u w:val="single"/>
        </w:rPr>
      </w:pPr>
      <w:r w:rsidRPr="004907D9">
        <w:rPr>
          <w:b/>
          <w:bCs/>
          <w:sz w:val="28"/>
          <w:szCs w:val="28"/>
          <w:u w:val="single"/>
        </w:rPr>
        <w:t>Reference list</w:t>
      </w:r>
    </w:p>
    <w:p w14:paraId="478EA04A" w14:textId="15B8ADC0" w:rsidR="00600BFF" w:rsidRDefault="00600BFF"/>
    <w:p w14:paraId="2A33EA81" w14:textId="77777777" w:rsidR="00070A21" w:rsidRDefault="00070A21" w:rsidP="00070A21">
      <w:r>
        <w:rPr>
          <w:rFonts w:ascii="Arial" w:hAnsi="Arial" w:cs="Arial"/>
          <w:color w:val="000000"/>
          <w:sz w:val="20"/>
          <w:szCs w:val="20"/>
          <w:shd w:val="clear" w:color="auto" w:fill="FFFFFF"/>
        </w:rPr>
        <w:t>Boyatzis, R., 2009.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Transforming Qualitative Information</w:t>
      </w:r>
      <w:r>
        <w:rPr>
          <w:rFonts w:ascii="Arial" w:hAnsi="Arial" w:cs="Arial"/>
          <w:color w:val="000000"/>
          <w:sz w:val="20"/>
          <w:szCs w:val="20"/>
          <w:shd w:val="clear" w:color="auto" w:fill="FFFFFF"/>
        </w:rPr>
        <w:t>. Thousand Oaks (Ca.): Sage Publications.</w:t>
      </w:r>
    </w:p>
    <w:p w14:paraId="5D68BA1C" w14:textId="77777777" w:rsidR="00070A21" w:rsidRDefault="00070A21" w:rsidP="004907D9">
      <w:pPr>
        <w:rPr>
          <w:color w:val="000000"/>
          <w:shd w:val="clear" w:color="auto" w:fill="FFFFFF"/>
        </w:rPr>
      </w:pPr>
    </w:p>
    <w:p w14:paraId="171C78F6" w14:textId="7C477BE3" w:rsidR="004907D9" w:rsidRPr="004907D9" w:rsidRDefault="004907D9" w:rsidP="004907D9">
      <w:r w:rsidRPr="004907D9">
        <w:rPr>
          <w:color w:val="000000"/>
          <w:shd w:val="clear" w:color="auto" w:fill="FFFFFF"/>
        </w:rPr>
        <w:t>Braun, V. and Clarke, V., 2006. Using thematic analysis in psychology.</w:t>
      </w:r>
      <w:r w:rsidRPr="004907D9">
        <w:rPr>
          <w:rStyle w:val="apple-converted-space"/>
          <w:color w:val="000000"/>
          <w:shd w:val="clear" w:color="auto" w:fill="FFFFFF"/>
        </w:rPr>
        <w:t> </w:t>
      </w:r>
      <w:r w:rsidRPr="004907D9">
        <w:rPr>
          <w:i/>
          <w:iCs/>
          <w:color w:val="000000"/>
        </w:rPr>
        <w:t>Qualitative Research in Psychology</w:t>
      </w:r>
      <w:r w:rsidRPr="004907D9">
        <w:rPr>
          <w:color w:val="000000"/>
          <w:shd w:val="clear" w:color="auto" w:fill="FFFFFF"/>
        </w:rPr>
        <w:t>, 3(2), pp.77-101.</w:t>
      </w:r>
    </w:p>
    <w:p w14:paraId="3A592758" w14:textId="77777777" w:rsidR="004907D9" w:rsidRPr="004907D9" w:rsidRDefault="004907D9" w:rsidP="004907D9"/>
    <w:p w14:paraId="09473ABB" w14:textId="77777777" w:rsidR="004907D9" w:rsidRPr="004907D9" w:rsidRDefault="004907D9" w:rsidP="004907D9">
      <w:r w:rsidRPr="004907D9">
        <w:rPr>
          <w:color w:val="000000"/>
          <w:shd w:val="clear" w:color="auto" w:fill="FFFFFF"/>
        </w:rPr>
        <w:t>UK, N., 2018. </w:t>
      </w:r>
      <w:r w:rsidRPr="004907D9">
        <w:rPr>
          <w:i/>
          <w:iCs/>
          <w:color w:val="000000"/>
        </w:rPr>
        <w:t>Caring For</w:t>
      </w:r>
      <w:r w:rsidRPr="004907D9">
        <w:rPr>
          <w:color w:val="000000"/>
          <w:shd w:val="clear" w:color="auto" w:fill="FFFFFF"/>
        </w:rPr>
        <w:t>. [online] National Parks UK. Available at: &lt;https://www.nationalparks.uk/caring-for&gt; [Accessed 23 February 2020].</w:t>
      </w:r>
    </w:p>
    <w:p w14:paraId="0CA4D0A8" w14:textId="77777777" w:rsidR="004907D9" w:rsidRPr="004907D9" w:rsidRDefault="004907D9" w:rsidP="004907D9"/>
    <w:p w14:paraId="29E583C4" w14:textId="77777777" w:rsidR="004907D9" w:rsidRPr="004907D9" w:rsidRDefault="004907D9" w:rsidP="004907D9">
      <w:r w:rsidRPr="004907D9">
        <w:rPr>
          <w:color w:val="000000"/>
          <w:shd w:val="clear" w:color="auto" w:fill="FFFFFF"/>
        </w:rPr>
        <w:lastRenderedPageBreak/>
        <w:t>Grix, J., 2002. </w:t>
      </w:r>
      <w:r w:rsidRPr="004907D9">
        <w:rPr>
          <w:i/>
          <w:iCs/>
          <w:color w:val="000000"/>
        </w:rPr>
        <w:t xml:space="preserve">The Foundations </w:t>
      </w:r>
      <w:proofErr w:type="gramStart"/>
      <w:r w:rsidRPr="004907D9">
        <w:rPr>
          <w:i/>
          <w:iCs/>
          <w:color w:val="000000"/>
        </w:rPr>
        <w:t>Of</w:t>
      </w:r>
      <w:proofErr w:type="gramEnd"/>
      <w:r w:rsidRPr="004907D9">
        <w:rPr>
          <w:i/>
          <w:iCs/>
          <w:color w:val="000000"/>
        </w:rPr>
        <w:t xml:space="preserve"> Research</w:t>
      </w:r>
      <w:r w:rsidRPr="004907D9">
        <w:rPr>
          <w:color w:val="000000"/>
          <w:shd w:val="clear" w:color="auto" w:fill="FFFFFF"/>
        </w:rPr>
        <w:t xml:space="preserve">. New York: Palgrave </w:t>
      </w:r>
      <w:proofErr w:type="spellStart"/>
      <w:r w:rsidRPr="004907D9">
        <w:rPr>
          <w:color w:val="000000"/>
          <w:shd w:val="clear" w:color="auto" w:fill="FFFFFF"/>
        </w:rPr>
        <w:t>Macmilan</w:t>
      </w:r>
      <w:proofErr w:type="spellEnd"/>
      <w:r w:rsidRPr="004907D9">
        <w:rPr>
          <w:color w:val="000000"/>
          <w:shd w:val="clear" w:color="auto" w:fill="FFFFFF"/>
        </w:rPr>
        <w:t>, p.127.</w:t>
      </w:r>
    </w:p>
    <w:p w14:paraId="44F837B4" w14:textId="77777777" w:rsidR="00CB5A00" w:rsidRDefault="00CB5A00" w:rsidP="00CB5A00"/>
    <w:p w14:paraId="2310275F" w14:textId="77777777" w:rsidR="00070A21" w:rsidRPr="00070A21" w:rsidRDefault="00070A21" w:rsidP="00070A21">
      <w:r w:rsidRPr="00070A21">
        <w:t xml:space="preserve">Silverman, D., Bloor, M. and </w:t>
      </w:r>
      <w:proofErr w:type="spellStart"/>
      <w:r w:rsidRPr="00070A21">
        <w:t>Ryen</w:t>
      </w:r>
      <w:proofErr w:type="spellEnd"/>
      <w:r w:rsidRPr="00070A21">
        <w:t>, A., 2016. </w:t>
      </w:r>
      <w:r w:rsidRPr="00070A21">
        <w:rPr>
          <w:i/>
          <w:iCs/>
        </w:rPr>
        <w:t>Qualitative Research</w:t>
      </w:r>
      <w:r w:rsidRPr="00070A21">
        <w:t>. London: SAGE, p.14.</w:t>
      </w:r>
    </w:p>
    <w:p w14:paraId="5396D102" w14:textId="014B2973" w:rsidR="00CB5A00" w:rsidRDefault="00CB5A00" w:rsidP="00CB5A00"/>
    <w:p w14:paraId="6B5B1ED8" w14:textId="77777777" w:rsidR="00BA064A" w:rsidRDefault="00BA064A" w:rsidP="00CB5A00"/>
    <w:p w14:paraId="237243D8" w14:textId="77777777" w:rsidR="00BA064A" w:rsidRDefault="00BA064A" w:rsidP="00CB5A00"/>
    <w:p w14:paraId="5A57A5A9" w14:textId="77777777" w:rsidR="00BA064A" w:rsidRDefault="00BA064A" w:rsidP="00CB5A00"/>
    <w:p w14:paraId="61F02DB5" w14:textId="77777777" w:rsidR="00BA064A" w:rsidRDefault="00BA064A" w:rsidP="00CB5A00"/>
    <w:p w14:paraId="34903EAE" w14:textId="77777777" w:rsidR="00BA064A" w:rsidRDefault="00BA064A" w:rsidP="00CB5A00"/>
    <w:p w14:paraId="43E35158" w14:textId="77777777" w:rsidR="00BA064A" w:rsidRDefault="00BA064A" w:rsidP="00CB5A00"/>
    <w:p w14:paraId="5FD73986" w14:textId="77777777" w:rsidR="00BA064A" w:rsidRDefault="00BA064A" w:rsidP="00CB5A00"/>
    <w:p w14:paraId="0A67155A" w14:textId="77777777" w:rsidR="00BA064A" w:rsidRDefault="00BA064A" w:rsidP="00CB5A00"/>
    <w:p w14:paraId="456F8A71" w14:textId="77777777" w:rsidR="00BA064A" w:rsidRDefault="00BA064A" w:rsidP="00CB5A00"/>
    <w:p w14:paraId="3695C270" w14:textId="77777777" w:rsidR="00BA064A" w:rsidRDefault="00BA064A" w:rsidP="00CB5A00"/>
    <w:p w14:paraId="02E5EE0F" w14:textId="77777777" w:rsidR="00BA064A" w:rsidRDefault="00BA064A" w:rsidP="00CB5A00"/>
    <w:p w14:paraId="3F2190C8" w14:textId="77777777" w:rsidR="00BA064A" w:rsidRDefault="00BA064A" w:rsidP="00CB5A00"/>
    <w:p w14:paraId="1FB1DAB9" w14:textId="77777777" w:rsidR="00BA064A" w:rsidRDefault="00BA064A" w:rsidP="00CB5A00"/>
    <w:p w14:paraId="504EE76B" w14:textId="77777777" w:rsidR="00BA064A" w:rsidRDefault="00BA064A" w:rsidP="00CB5A00"/>
    <w:p w14:paraId="64ADDC6D" w14:textId="77777777" w:rsidR="00BA064A" w:rsidRDefault="00BA064A" w:rsidP="00CB5A00"/>
    <w:p w14:paraId="59653DE8" w14:textId="77777777" w:rsidR="00BA064A" w:rsidRDefault="00BA064A" w:rsidP="00CB5A00"/>
    <w:p w14:paraId="7DC248A8" w14:textId="77777777" w:rsidR="00BA064A" w:rsidRDefault="00BA064A" w:rsidP="00CB5A00"/>
    <w:p w14:paraId="04E20CBE" w14:textId="77777777" w:rsidR="00BA064A" w:rsidRDefault="00BA064A" w:rsidP="00CB5A00"/>
    <w:p w14:paraId="3F95E376" w14:textId="77777777" w:rsidR="00BA064A" w:rsidRDefault="00BA064A" w:rsidP="00CB5A00"/>
    <w:p w14:paraId="6DBBAB2F" w14:textId="77777777" w:rsidR="00BA064A" w:rsidRDefault="00BA064A" w:rsidP="00CB5A00"/>
    <w:p w14:paraId="35043E44" w14:textId="77777777" w:rsidR="00BA064A" w:rsidRDefault="00BA064A" w:rsidP="00CB5A00"/>
    <w:p w14:paraId="60AFA655" w14:textId="77777777" w:rsidR="00BA064A" w:rsidRDefault="00BA064A" w:rsidP="00CB5A00"/>
    <w:p w14:paraId="33965CD7" w14:textId="77777777" w:rsidR="00BA064A" w:rsidRDefault="00BA064A" w:rsidP="00CB5A00"/>
    <w:p w14:paraId="52107E96" w14:textId="77777777" w:rsidR="00BA064A" w:rsidRDefault="00BA064A" w:rsidP="00CB5A00"/>
    <w:p w14:paraId="534EC153" w14:textId="77777777" w:rsidR="00BA064A" w:rsidRDefault="00BA064A" w:rsidP="00CB5A00"/>
    <w:p w14:paraId="4CDF8C51" w14:textId="712D9A5E" w:rsidR="00CB5A00" w:rsidRPr="00BA064A" w:rsidRDefault="00BA064A" w:rsidP="00CB5A00">
      <w:pPr>
        <w:rPr>
          <w:sz w:val="28"/>
          <w:szCs w:val="28"/>
        </w:rPr>
      </w:pPr>
      <w:r w:rsidRPr="00BA064A">
        <w:rPr>
          <w:sz w:val="28"/>
          <w:szCs w:val="28"/>
        </w:rPr>
        <w:t>Appendices</w:t>
      </w:r>
      <w:r w:rsidR="00CB5A00" w:rsidRPr="00BA064A">
        <w:rPr>
          <w:sz w:val="28"/>
          <w:szCs w:val="28"/>
        </w:rPr>
        <w:t xml:space="preserve"> </w:t>
      </w:r>
    </w:p>
    <w:p w14:paraId="0500FBB4" w14:textId="77777777" w:rsidR="00CB5A00" w:rsidRPr="00BA064A" w:rsidRDefault="00CB5A00" w:rsidP="00CB5A00">
      <w:pPr>
        <w:rPr>
          <w:sz w:val="28"/>
          <w:szCs w:val="28"/>
        </w:rPr>
      </w:pPr>
    </w:p>
    <w:p w14:paraId="2609AD33" w14:textId="7F01341C" w:rsidR="00CB5A00" w:rsidRDefault="00BA064A" w:rsidP="00CB5A00">
      <w:r w:rsidRPr="00BA064A">
        <w:rPr>
          <w:sz w:val="28"/>
          <w:szCs w:val="28"/>
        </w:rPr>
        <w:t>Appendices</w:t>
      </w:r>
      <w:r w:rsidR="00CB5A00">
        <w:t xml:space="preserve"> 1</w:t>
      </w:r>
    </w:p>
    <w:p w14:paraId="7DC32A82" w14:textId="77777777" w:rsidR="004907D9" w:rsidRDefault="004907D9" w:rsidP="00CB5A00"/>
    <w:tbl>
      <w:tblPr>
        <w:tblStyle w:val="TableGrid"/>
        <w:tblW w:w="0" w:type="auto"/>
        <w:tblLook w:val="04A0" w:firstRow="1" w:lastRow="0" w:firstColumn="1" w:lastColumn="0" w:noHBand="0" w:noVBand="1"/>
      </w:tblPr>
      <w:tblGrid>
        <w:gridCol w:w="2385"/>
        <w:gridCol w:w="2513"/>
      </w:tblGrid>
      <w:tr w:rsidR="004907D9" w14:paraId="2363325D" w14:textId="77777777" w:rsidTr="00C97727">
        <w:tc>
          <w:tcPr>
            <w:tcW w:w="2385" w:type="dxa"/>
          </w:tcPr>
          <w:p w14:paraId="4C117CB9" w14:textId="77777777" w:rsidR="004907D9" w:rsidRDefault="004907D9" w:rsidP="00C97727">
            <w:r>
              <w:t>Colour</w:t>
            </w:r>
          </w:p>
        </w:tc>
        <w:tc>
          <w:tcPr>
            <w:tcW w:w="2513" w:type="dxa"/>
          </w:tcPr>
          <w:p w14:paraId="55EA9501" w14:textId="77777777" w:rsidR="004907D9" w:rsidRDefault="004907D9" w:rsidP="00C97727">
            <w:r>
              <w:t>Code</w:t>
            </w:r>
          </w:p>
        </w:tc>
      </w:tr>
      <w:tr w:rsidR="004907D9" w14:paraId="3A2D400D" w14:textId="77777777" w:rsidTr="00C97727">
        <w:tc>
          <w:tcPr>
            <w:tcW w:w="2385" w:type="dxa"/>
          </w:tcPr>
          <w:p w14:paraId="2F8FDBF3" w14:textId="77777777" w:rsidR="004907D9" w:rsidRDefault="004907D9" w:rsidP="00C97727">
            <w:r>
              <w:t>Red</w:t>
            </w:r>
          </w:p>
        </w:tc>
        <w:tc>
          <w:tcPr>
            <w:tcW w:w="2513" w:type="dxa"/>
          </w:tcPr>
          <w:p w14:paraId="3CF5BBAA" w14:textId="77777777" w:rsidR="004907D9" w:rsidRDefault="004907D9" w:rsidP="00C97727">
            <w:r>
              <w:t>Use of National parks</w:t>
            </w:r>
          </w:p>
        </w:tc>
      </w:tr>
      <w:tr w:rsidR="004907D9" w14:paraId="750F69C4" w14:textId="77777777" w:rsidTr="00C97727">
        <w:tc>
          <w:tcPr>
            <w:tcW w:w="2385" w:type="dxa"/>
          </w:tcPr>
          <w:p w14:paraId="74FEFDA6" w14:textId="77777777" w:rsidR="004907D9" w:rsidRDefault="004907D9" w:rsidP="00C97727">
            <w:r>
              <w:t>Bright green</w:t>
            </w:r>
          </w:p>
        </w:tc>
        <w:tc>
          <w:tcPr>
            <w:tcW w:w="2513" w:type="dxa"/>
          </w:tcPr>
          <w:p w14:paraId="7555BBB8" w14:textId="77777777" w:rsidR="004907D9" w:rsidRDefault="004907D9" w:rsidP="00C97727">
            <w:r>
              <w:t>Positive views towards conservation.</w:t>
            </w:r>
          </w:p>
        </w:tc>
      </w:tr>
      <w:tr w:rsidR="004907D9" w14:paraId="3EABEDFA" w14:textId="77777777" w:rsidTr="00C97727">
        <w:tc>
          <w:tcPr>
            <w:tcW w:w="2385" w:type="dxa"/>
          </w:tcPr>
          <w:p w14:paraId="6B598201" w14:textId="77777777" w:rsidR="004907D9" w:rsidRDefault="004907D9" w:rsidP="00C97727">
            <w:r>
              <w:t>Yellow</w:t>
            </w:r>
          </w:p>
        </w:tc>
        <w:tc>
          <w:tcPr>
            <w:tcW w:w="2513" w:type="dxa"/>
          </w:tcPr>
          <w:p w14:paraId="63DD5FAA" w14:textId="77777777" w:rsidR="004907D9" w:rsidRDefault="004907D9" w:rsidP="00C97727">
            <w:r>
              <w:t>Beautiful land scape</w:t>
            </w:r>
          </w:p>
        </w:tc>
      </w:tr>
      <w:tr w:rsidR="004907D9" w14:paraId="604CB3DA" w14:textId="77777777" w:rsidTr="00C97727">
        <w:tc>
          <w:tcPr>
            <w:tcW w:w="2385" w:type="dxa"/>
          </w:tcPr>
          <w:p w14:paraId="64D554E7" w14:textId="77777777" w:rsidR="004907D9" w:rsidRDefault="004907D9" w:rsidP="00C97727">
            <w:r>
              <w:t>pink</w:t>
            </w:r>
          </w:p>
        </w:tc>
        <w:tc>
          <w:tcPr>
            <w:tcW w:w="2513" w:type="dxa"/>
          </w:tcPr>
          <w:p w14:paraId="67270DE3" w14:textId="77777777" w:rsidR="004907D9" w:rsidRDefault="004907D9" w:rsidP="00C97727">
            <w:r>
              <w:t>Concerns about climate change</w:t>
            </w:r>
          </w:p>
        </w:tc>
      </w:tr>
      <w:tr w:rsidR="004907D9" w14:paraId="53BE7D87" w14:textId="77777777" w:rsidTr="00C97727">
        <w:tc>
          <w:tcPr>
            <w:tcW w:w="2385" w:type="dxa"/>
          </w:tcPr>
          <w:p w14:paraId="799C8BBB" w14:textId="77777777" w:rsidR="004907D9" w:rsidRDefault="004907D9" w:rsidP="00C97727">
            <w:r>
              <w:t xml:space="preserve">Turquoise </w:t>
            </w:r>
          </w:p>
        </w:tc>
        <w:tc>
          <w:tcPr>
            <w:tcW w:w="2513" w:type="dxa"/>
          </w:tcPr>
          <w:p w14:paraId="05A98776" w14:textId="77777777" w:rsidR="004907D9" w:rsidRDefault="004907D9" w:rsidP="00C97727">
            <w:r>
              <w:t>Outdoor educators need to be responsible and should educate others about the environment and how to protect it.</w:t>
            </w:r>
          </w:p>
        </w:tc>
      </w:tr>
      <w:tr w:rsidR="004907D9" w14:paraId="463DCA1E" w14:textId="77777777" w:rsidTr="00C97727">
        <w:tc>
          <w:tcPr>
            <w:tcW w:w="2385" w:type="dxa"/>
          </w:tcPr>
          <w:p w14:paraId="4DE27EB5" w14:textId="77777777" w:rsidR="004907D9" w:rsidRDefault="004907D9" w:rsidP="00C97727">
            <w:r>
              <w:t>Pink</w:t>
            </w:r>
          </w:p>
        </w:tc>
        <w:tc>
          <w:tcPr>
            <w:tcW w:w="2513" w:type="dxa"/>
          </w:tcPr>
          <w:p w14:paraId="0523B75B" w14:textId="77777777" w:rsidR="004907D9" w:rsidRDefault="004907D9" w:rsidP="00C97727">
            <w:r>
              <w:t>Positive view towards nature.</w:t>
            </w:r>
          </w:p>
        </w:tc>
      </w:tr>
      <w:tr w:rsidR="004907D9" w14:paraId="5A7D5733" w14:textId="77777777" w:rsidTr="00C97727">
        <w:tc>
          <w:tcPr>
            <w:tcW w:w="2385" w:type="dxa"/>
          </w:tcPr>
          <w:p w14:paraId="4B7FB33F" w14:textId="77777777" w:rsidR="004907D9" w:rsidRDefault="004907D9" w:rsidP="00C97727">
            <w:r>
              <w:lastRenderedPageBreak/>
              <w:t>Blue</w:t>
            </w:r>
          </w:p>
        </w:tc>
        <w:tc>
          <w:tcPr>
            <w:tcW w:w="2513" w:type="dxa"/>
          </w:tcPr>
          <w:p w14:paraId="7D0C4343" w14:textId="77777777" w:rsidR="004907D9" w:rsidRDefault="004907D9" w:rsidP="00C97727">
            <w:r>
              <w:t>Enjoys the peace and tranquillity of being in a National Park</w:t>
            </w:r>
          </w:p>
        </w:tc>
      </w:tr>
      <w:tr w:rsidR="004907D9" w14:paraId="1F88E93A" w14:textId="77777777" w:rsidTr="00C97727">
        <w:tc>
          <w:tcPr>
            <w:tcW w:w="2385" w:type="dxa"/>
          </w:tcPr>
          <w:p w14:paraId="15873518" w14:textId="77777777" w:rsidR="004907D9" w:rsidRDefault="004907D9" w:rsidP="00C97727">
            <w:r>
              <w:t>Dark blue</w:t>
            </w:r>
          </w:p>
        </w:tc>
        <w:tc>
          <w:tcPr>
            <w:tcW w:w="2513" w:type="dxa"/>
          </w:tcPr>
          <w:p w14:paraId="7F0C8CF7" w14:textId="77777777" w:rsidR="004907D9" w:rsidRDefault="004907D9" w:rsidP="00C97727">
            <w:r>
              <w:t>Doesn’t part take in outdoor activities.</w:t>
            </w:r>
          </w:p>
        </w:tc>
      </w:tr>
      <w:tr w:rsidR="004907D9" w14:paraId="3006964E" w14:textId="77777777" w:rsidTr="00C97727">
        <w:tc>
          <w:tcPr>
            <w:tcW w:w="2385" w:type="dxa"/>
          </w:tcPr>
          <w:p w14:paraId="62681588" w14:textId="77777777" w:rsidR="004907D9" w:rsidRDefault="004907D9" w:rsidP="00C97727">
            <w:r>
              <w:t>Green</w:t>
            </w:r>
          </w:p>
        </w:tc>
        <w:tc>
          <w:tcPr>
            <w:tcW w:w="2513" w:type="dxa"/>
          </w:tcPr>
          <w:p w14:paraId="4E0EFCD7" w14:textId="77777777" w:rsidR="004907D9" w:rsidRDefault="004907D9" w:rsidP="00C97727">
            <w:r>
              <w:t>Importance of sustainability.</w:t>
            </w:r>
          </w:p>
        </w:tc>
      </w:tr>
      <w:tr w:rsidR="004907D9" w14:paraId="27C16CA5" w14:textId="77777777" w:rsidTr="00C97727">
        <w:tc>
          <w:tcPr>
            <w:tcW w:w="2385" w:type="dxa"/>
          </w:tcPr>
          <w:p w14:paraId="07C0EBC8" w14:textId="77777777" w:rsidR="004907D9" w:rsidRDefault="004907D9" w:rsidP="00C97727">
            <w:r>
              <w:t>Purple</w:t>
            </w:r>
          </w:p>
        </w:tc>
        <w:tc>
          <w:tcPr>
            <w:tcW w:w="2513" w:type="dxa"/>
          </w:tcPr>
          <w:p w14:paraId="0F22090A" w14:textId="77777777" w:rsidR="004907D9" w:rsidRDefault="004907D9" w:rsidP="00C97727">
            <w:r>
              <w:t>Impacts to tourism</w:t>
            </w:r>
          </w:p>
        </w:tc>
      </w:tr>
      <w:tr w:rsidR="004907D9" w14:paraId="19428520" w14:textId="77777777" w:rsidTr="00C97727">
        <w:tc>
          <w:tcPr>
            <w:tcW w:w="2385" w:type="dxa"/>
          </w:tcPr>
          <w:p w14:paraId="4271CFA1" w14:textId="77777777" w:rsidR="004907D9" w:rsidRDefault="004907D9" w:rsidP="00C97727">
            <w:r>
              <w:t>Grey</w:t>
            </w:r>
          </w:p>
        </w:tc>
        <w:tc>
          <w:tcPr>
            <w:tcW w:w="2513" w:type="dxa"/>
          </w:tcPr>
          <w:p w14:paraId="23373D97" w14:textId="77777777" w:rsidR="004907D9" w:rsidRDefault="004907D9" w:rsidP="00C97727">
            <w:r>
              <w:t>Importance of enjoyment within the National Park.</w:t>
            </w:r>
          </w:p>
        </w:tc>
      </w:tr>
      <w:tr w:rsidR="004907D9" w14:paraId="6673AB59" w14:textId="77777777" w:rsidTr="00C97727">
        <w:tc>
          <w:tcPr>
            <w:tcW w:w="2385" w:type="dxa"/>
          </w:tcPr>
          <w:p w14:paraId="27F9EA1A" w14:textId="77777777" w:rsidR="004907D9" w:rsidRDefault="004907D9" w:rsidP="00C97727">
            <w:r>
              <w:t>Teal</w:t>
            </w:r>
          </w:p>
        </w:tc>
        <w:tc>
          <w:tcPr>
            <w:tcW w:w="2513" w:type="dxa"/>
          </w:tcPr>
          <w:p w14:paraId="3996BA3E" w14:textId="77777777" w:rsidR="004907D9" w:rsidRDefault="004907D9" w:rsidP="00C97727">
            <w:r>
              <w:t>Importance of getting other people involved and educated.</w:t>
            </w:r>
          </w:p>
        </w:tc>
      </w:tr>
      <w:tr w:rsidR="004907D9" w14:paraId="02BD65C4" w14:textId="77777777" w:rsidTr="00C97727">
        <w:tc>
          <w:tcPr>
            <w:tcW w:w="2385" w:type="dxa"/>
          </w:tcPr>
          <w:p w14:paraId="7E815277" w14:textId="77777777" w:rsidR="004907D9" w:rsidRDefault="004907D9" w:rsidP="00C97727">
            <w:r>
              <w:t>Dark Yellow</w:t>
            </w:r>
          </w:p>
        </w:tc>
        <w:tc>
          <w:tcPr>
            <w:tcW w:w="2513" w:type="dxa"/>
          </w:tcPr>
          <w:p w14:paraId="424596F7" w14:textId="77777777" w:rsidR="004907D9" w:rsidRDefault="004907D9" w:rsidP="00C97727">
            <w:r>
              <w:t>Conflict between National Park aims.</w:t>
            </w:r>
          </w:p>
        </w:tc>
      </w:tr>
      <w:tr w:rsidR="004907D9" w14:paraId="654AC807" w14:textId="77777777" w:rsidTr="00C97727">
        <w:tc>
          <w:tcPr>
            <w:tcW w:w="2385" w:type="dxa"/>
          </w:tcPr>
          <w:p w14:paraId="36F5B020" w14:textId="77777777" w:rsidR="004907D9" w:rsidRDefault="004907D9" w:rsidP="00C97727">
            <w:r>
              <w:t>Dark red</w:t>
            </w:r>
          </w:p>
        </w:tc>
        <w:tc>
          <w:tcPr>
            <w:tcW w:w="2513" w:type="dxa"/>
          </w:tcPr>
          <w:p w14:paraId="0A727DA5" w14:textId="77777777" w:rsidR="004907D9" w:rsidRDefault="004907D9" w:rsidP="00C97727">
            <w:r>
              <w:t>The National park aims working together well.</w:t>
            </w:r>
          </w:p>
        </w:tc>
      </w:tr>
    </w:tbl>
    <w:p w14:paraId="70AC6AAD" w14:textId="77777777" w:rsidR="004907D9" w:rsidRDefault="004907D9" w:rsidP="00CB5A00"/>
    <w:p w14:paraId="14EE4F79" w14:textId="77777777" w:rsidR="004907D9" w:rsidRDefault="004907D9" w:rsidP="00CB5A00"/>
    <w:p w14:paraId="442E460B" w14:textId="77777777" w:rsidR="00BA064A" w:rsidRDefault="00BA064A" w:rsidP="00CB5A00"/>
    <w:p w14:paraId="035C3043" w14:textId="77777777" w:rsidR="00BA064A" w:rsidRDefault="00BA064A" w:rsidP="00CB5A00"/>
    <w:p w14:paraId="54AD83D7" w14:textId="77777777" w:rsidR="00BA064A" w:rsidRDefault="00BA064A" w:rsidP="00CB5A00"/>
    <w:p w14:paraId="7E0EF454" w14:textId="77777777" w:rsidR="00BA064A" w:rsidRDefault="00BA064A" w:rsidP="00CB5A00"/>
    <w:p w14:paraId="4CF03551" w14:textId="77777777" w:rsidR="00BA064A" w:rsidRDefault="00BA064A" w:rsidP="00CB5A00"/>
    <w:p w14:paraId="725CB4EB" w14:textId="77777777" w:rsidR="00BA064A" w:rsidRDefault="00BA064A" w:rsidP="00CB5A00"/>
    <w:p w14:paraId="28172F43" w14:textId="77777777" w:rsidR="00BA064A" w:rsidRDefault="00BA064A" w:rsidP="00CB5A00"/>
    <w:p w14:paraId="7E7A3008" w14:textId="77777777" w:rsidR="00BA064A" w:rsidRDefault="00BA064A" w:rsidP="00CB5A00"/>
    <w:p w14:paraId="5AFDBF71" w14:textId="77777777" w:rsidR="00BA064A" w:rsidRDefault="00BA064A" w:rsidP="00CB5A00"/>
    <w:p w14:paraId="2B2AA1C4" w14:textId="77777777" w:rsidR="00BA064A" w:rsidRDefault="00BA064A" w:rsidP="00CB5A00"/>
    <w:p w14:paraId="37F48F68" w14:textId="77777777" w:rsidR="00BA064A" w:rsidRDefault="00BA064A" w:rsidP="00CB5A00"/>
    <w:p w14:paraId="56E40977" w14:textId="77777777" w:rsidR="00BA064A" w:rsidRPr="00BA064A" w:rsidRDefault="00BA064A" w:rsidP="00CB5A00">
      <w:pPr>
        <w:rPr>
          <w:sz w:val="28"/>
          <w:szCs w:val="28"/>
        </w:rPr>
      </w:pPr>
    </w:p>
    <w:p w14:paraId="79B0DC38" w14:textId="1B6F34A4" w:rsidR="00BA064A" w:rsidRPr="00BA064A" w:rsidRDefault="00BA064A" w:rsidP="00CB5A00">
      <w:pPr>
        <w:rPr>
          <w:sz w:val="28"/>
          <w:szCs w:val="28"/>
        </w:rPr>
      </w:pPr>
      <w:r w:rsidRPr="00BA064A">
        <w:rPr>
          <w:sz w:val="28"/>
          <w:szCs w:val="28"/>
        </w:rPr>
        <w:t>Appendices 2</w:t>
      </w:r>
    </w:p>
    <w:p w14:paraId="5D3F2843" w14:textId="77777777" w:rsidR="00BA064A" w:rsidRDefault="00BA064A" w:rsidP="00CB5A00"/>
    <w:p w14:paraId="572BC4DA" w14:textId="10FD374C" w:rsidR="00CB5A00" w:rsidRDefault="00CB5A00" w:rsidP="00CB5A00">
      <w:r>
        <w:t xml:space="preserve">Participant </w:t>
      </w:r>
      <w:proofErr w:type="spellStart"/>
      <w:proofErr w:type="gramStart"/>
      <w:r>
        <w:t>A</w:t>
      </w:r>
      <w:proofErr w:type="spellEnd"/>
      <w:proofErr w:type="gramEnd"/>
      <w:r>
        <w:t xml:space="preserve"> Interview</w:t>
      </w:r>
    </w:p>
    <w:p w14:paraId="452BC912" w14:textId="77777777" w:rsidR="00CB5A00" w:rsidRDefault="00CB5A00" w:rsidP="00CB5A00"/>
    <w:p w14:paraId="3BCD8444" w14:textId="77777777" w:rsidR="00CB5A00" w:rsidRDefault="00CB5A00" w:rsidP="00CB5A00">
      <w:r>
        <w:t>Key –</w:t>
      </w:r>
    </w:p>
    <w:p w14:paraId="5657FE8B" w14:textId="77777777" w:rsidR="00CB5A00" w:rsidRDefault="00CB5A00" w:rsidP="00CB5A00">
      <w:r>
        <w:t>Participant A = A.</w:t>
      </w:r>
    </w:p>
    <w:p w14:paraId="08CCEC2C" w14:textId="77777777" w:rsidR="00CB5A00" w:rsidRDefault="00CB5A00" w:rsidP="00CB5A00">
      <w:r>
        <w:t>Interviewer = I.</w:t>
      </w:r>
    </w:p>
    <w:p w14:paraId="388D0703" w14:textId="77777777" w:rsidR="00CB5A00" w:rsidRDefault="00CB5A00" w:rsidP="00CB5A00">
      <w:pPr>
        <w:jc w:val="center"/>
      </w:pPr>
    </w:p>
    <w:p w14:paraId="1552CC51" w14:textId="03A6FBC3" w:rsidR="00CB5A00" w:rsidRDefault="00CB5A00" w:rsidP="00CB5A00">
      <w:r>
        <w:t>I - My name is Gareth Jones student number 180 5219, Today I’m interviewing ……</w:t>
      </w:r>
      <w:proofErr w:type="gramStart"/>
      <w:r>
        <w:t>….for</w:t>
      </w:r>
      <w:proofErr w:type="gramEnd"/>
      <w:r>
        <w:t xml:space="preserve"> my business enquiry and research module. Hi.</w:t>
      </w:r>
    </w:p>
    <w:p w14:paraId="24750B2E" w14:textId="77777777" w:rsidR="00CB5A00" w:rsidRDefault="00CB5A00" w:rsidP="00CB5A00"/>
    <w:p w14:paraId="393AAFB0" w14:textId="77777777" w:rsidR="00CB5A00" w:rsidRDefault="00CB5A00" w:rsidP="00CB5A00">
      <w:r>
        <w:t>A – Hello.</w:t>
      </w:r>
    </w:p>
    <w:p w14:paraId="1B72D3D3" w14:textId="77777777" w:rsidR="00CB5A00" w:rsidRDefault="00CB5A00" w:rsidP="00CB5A00"/>
    <w:p w14:paraId="1F34F3CF" w14:textId="77777777" w:rsidR="00CB5A00" w:rsidRDefault="00CB5A00" w:rsidP="00CB5A00">
      <w:r>
        <w:t xml:space="preserve">I - My first question for you is, do you use the national parks. </w:t>
      </w:r>
    </w:p>
    <w:p w14:paraId="4D7A21D7" w14:textId="77777777" w:rsidR="00CB5A00" w:rsidRDefault="00CB5A00" w:rsidP="00CB5A00"/>
    <w:p w14:paraId="6171268C" w14:textId="77777777" w:rsidR="00CB5A00" w:rsidRDefault="00CB5A00" w:rsidP="00CB5A00">
      <w:r>
        <w:t xml:space="preserve">A - </w:t>
      </w:r>
      <w:r w:rsidRPr="00675AB0">
        <w:rPr>
          <w:highlight w:val="red"/>
        </w:rPr>
        <w:t>Yea I do use the national parks, I enjoy a lot of coastal walking, swimming and just spending time with my friends and family in the parks</w:t>
      </w:r>
      <w:r>
        <w:t>.</w:t>
      </w:r>
    </w:p>
    <w:p w14:paraId="4CE0A2D9" w14:textId="77777777" w:rsidR="00CB5A00" w:rsidRDefault="00CB5A00" w:rsidP="00CB5A00"/>
    <w:p w14:paraId="60D43E70" w14:textId="77777777" w:rsidR="00CB5A00" w:rsidRDefault="00CB5A00" w:rsidP="00CB5A00">
      <w:r>
        <w:t>I -Did you grow up using the national parks</w:t>
      </w:r>
    </w:p>
    <w:p w14:paraId="496C4633" w14:textId="77777777" w:rsidR="00CB5A00" w:rsidRDefault="00CB5A00" w:rsidP="00CB5A00"/>
    <w:p w14:paraId="59CDE180" w14:textId="77777777" w:rsidR="00CB5A00" w:rsidRDefault="00CB5A00" w:rsidP="00CB5A00">
      <w:r>
        <w:t xml:space="preserve">A - I did, I grew up in Cardiff in the city, but all </w:t>
      </w:r>
      <w:r w:rsidRPr="00675AB0">
        <w:rPr>
          <w:highlight w:val="red"/>
        </w:rPr>
        <w:t>my family holidays where spent in Pembrokeshire used to come here either camping or in a caravan.</w:t>
      </w:r>
    </w:p>
    <w:p w14:paraId="4A50D692" w14:textId="77777777" w:rsidR="00CB5A00" w:rsidRDefault="00CB5A00" w:rsidP="00CB5A00"/>
    <w:p w14:paraId="1A448E89" w14:textId="77777777" w:rsidR="00CB5A00" w:rsidRDefault="00CB5A00" w:rsidP="00CB5A00">
      <w:r>
        <w:t>I – Why do you think you do these activities like walking and swimming within the national parks.</w:t>
      </w:r>
    </w:p>
    <w:p w14:paraId="531CDC09" w14:textId="77777777" w:rsidR="00CB5A00" w:rsidRDefault="00CB5A00" w:rsidP="00CB5A00"/>
    <w:p w14:paraId="15321CF0" w14:textId="77777777" w:rsidR="00CB5A00" w:rsidRDefault="00CB5A00" w:rsidP="00CB5A00">
      <w:r>
        <w:t xml:space="preserve">A- </w:t>
      </w:r>
      <w:r w:rsidRPr="00675AB0">
        <w:rPr>
          <w:highlight w:val="lightGray"/>
        </w:rPr>
        <w:t>I just think it is really enjoyable,</w:t>
      </w:r>
      <w:r>
        <w:t xml:space="preserve"> </w:t>
      </w:r>
      <w:r w:rsidRPr="00675AB0">
        <w:rPr>
          <w:highlight w:val="blue"/>
        </w:rPr>
        <w:t>I like going by myself</w:t>
      </w:r>
      <w:r>
        <w:t xml:space="preserve"> or usually I will go with my friends. </w:t>
      </w:r>
      <w:r w:rsidRPr="00675AB0">
        <w:rPr>
          <w:highlight w:val="lightGray"/>
        </w:rPr>
        <w:t>I think it is important to be outside, I think it is really healthy to be out in the open and it makes me feel really good</w:t>
      </w:r>
      <w:r>
        <w:t>.</w:t>
      </w:r>
    </w:p>
    <w:p w14:paraId="3E8CEA98" w14:textId="77777777" w:rsidR="00CB5A00" w:rsidRDefault="00CB5A00" w:rsidP="00CB5A00"/>
    <w:p w14:paraId="3F10A708" w14:textId="77777777" w:rsidR="00CB5A00" w:rsidRDefault="00CB5A00" w:rsidP="00CB5A00">
      <w:r>
        <w:t>I – Do you feel a sense of peace or tranquillity.</w:t>
      </w:r>
    </w:p>
    <w:p w14:paraId="7CE4A143" w14:textId="77777777" w:rsidR="00CB5A00" w:rsidRDefault="00CB5A00" w:rsidP="00CB5A00"/>
    <w:p w14:paraId="6A0B92DB" w14:textId="77777777" w:rsidR="00CB5A00" w:rsidRDefault="00CB5A00" w:rsidP="00CB5A00">
      <w:r>
        <w:t xml:space="preserve">A – </w:t>
      </w:r>
      <w:r w:rsidRPr="00675AB0">
        <w:rPr>
          <w:highlight w:val="blue"/>
        </w:rPr>
        <w:t>yea definitely</w:t>
      </w:r>
      <w:r>
        <w:t xml:space="preserve">, I think </w:t>
      </w:r>
      <w:r w:rsidRPr="00675AB0">
        <w:rPr>
          <w:highlight w:val="magenta"/>
        </w:rPr>
        <w:t>the wildlife is something that interest me I really enjoy watching the seals and the birds and just learning more about them</w:t>
      </w:r>
      <w:r>
        <w:t xml:space="preserve">. </w:t>
      </w:r>
    </w:p>
    <w:p w14:paraId="590DBDCA" w14:textId="77777777" w:rsidR="00CB5A00" w:rsidRDefault="00CB5A00" w:rsidP="00CB5A00"/>
    <w:p w14:paraId="7F36CD3D" w14:textId="77777777" w:rsidR="00CB5A00" w:rsidRDefault="00CB5A00" w:rsidP="00CB5A00">
      <w:r>
        <w:t>I- So, you say you used to live in Cardiff, which is quite an industrialized area. Do you think you would still enjoy going out for walks as much as you do here?</w:t>
      </w:r>
    </w:p>
    <w:p w14:paraId="746C9BB6" w14:textId="77777777" w:rsidR="00CB5A00" w:rsidRDefault="00CB5A00" w:rsidP="00CB5A00"/>
    <w:p w14:paraId="059E8D62" w14:textId="77777777" w:rsidR="00CB5A00" w:rsidRDefault="00CB5A00" w:rsidP="00CB5A00">
      <w:r>
        <w:t xml:space="preserve">A -No I don’t think so, </w:t>
      </w:r>
      <w:r w:rsidRPr="00675AB0">
        <w:rPr>
          <w:highlight w:val="green"/>
        </w:rPr>
        <w:t>I would never move back to Cardiff in a million years. I love living in the national park</w:t>
      </w:r>
    </w:p>
    <w:p w14:paraId="2EA28A3F" w14:textId="77777777" w:rsidR="00CB5A00" w:rsidRDefault="00CB5A00" w:rsidP="00CB5A00"/>
    <w:p w14:paraId="2C9E5BB8" w14:textId="77777777" w:rsidR="00CB5A00" w:rsidRDefault="00CB5A00" w:rsidP="00CB5A00">
      <w:r>
        <w:t>I -So would you say there is an importance in preserving the natural beauty of an area.</w:t>
      </w:r>
    </w:p>
    <w:p w14:paraId="52316A99" w14:textId="77777777" w:rsidR="00CB5A00" w:rsidRDefault="00CB5A00" w:rsidP="00CB5A00"/>
    <w:p w14:paraId="4CD357BB" w14:textId="77777777" w:rsidR="00CB5A00" w:rsidRDefault="00CB5A00" w:rsidP="00CB5A00">
      <w:r>
        <w:t xml:space="preserve">A- Yea definitely, I </w:t>
      </w:r>
      <w:r w:rsidRPr="00675AB0">
        <w:rPr>
          <w:highlight w:val="darkCyan"/>
        </w:rPr>
        <w:t>think we are all responsible for looking after this amazing area.</w:t>
      </w:r>
    </w:p>
    <w:p w14:paraId="62D98D34" w14:textId="77777777" w:rsidR="00CB5A00" w:rsidRDefault="00CB5A00" w:rsidP="00CB5A00"/>
    <w:p w14:paraId="4F0AEFC9" w14:textId="77777777" w:rsidR="00CB5A00" w:rsidRDefault="00CB5A00" w:rsidP="00CB5A00">
      <w:r>
        <w:t xml:space="preserve">I -Do you think sustainability is important. </w:t>
      </w:r>
    </w:p>
    <w:p w14:paraId="719DE16F" w14:textId="77777777" w:rsidR="00CB5A00" w:rsidRDefault="00CB5A00" w:rsidP="00CB5A00"/>
    <w:p w14:paraId="50DE6359" w14:textId="77777777" w:rsidR="00CB5A00" w:rsidRDefault="00CB5A00" w:rsidP="00CB5A00">
      <w:r>
        <w:t xml:space="preserve">A -Yea </w:t>
      </w:r>
      <w:proofErr w:type="spellStart"/>
      <w:r>
        <w:t>definetly</w:t>
      </w:r>
      <w:proofErr w:type="spellEnd"/>
      <w:r>
        <w:t xml:space="preserve"> </w:t>
      </w:r>
      <w:r w:rsidRPr="00675AB0">
        <w:rPr>
          <w:highlight w:val="darkCyan"/>
        </w:rPr>
        <w:t>I think we all need to be a bit more aware of what we are doing in the way that we are treating the environment</w:t>
      </w:r>
      <w:r>
        <w:t xml:space="preserve"> and the way we are using materials and just </w:t>
      </w:r>
      <w:r w:rsidRPr="00675AB0">
        <w:rPr>
          <w:highlight w:val="darkGreen"/>
        </w:rPr>
        <w:t>be less wasteful.</w:t>
      </w:r>
    </w:p>
    <w:p w14:paraId="7E962944" w14:textId="77777777" w:rsidR="00CB5A00" w:rsidRDefault="00CB5A00" w:rsidP="00CB5A00"/>
    <w:p w14:paraId="61BA1109" w14:textId="77777777" w:rsidR="00CB5A00" w:rsidRDefault="00CB5A00" w:rsidP="00CB5A00">
      <w:r>
        <w:t xml:space="preserve">I go out with a park ranger </w:t>
      </w:r>
      <w:proofErr w:type="gramStart"/>
      <w:r>
        <w:t>volunteering,</w:t>
      </w:r>
      <w:proofErr w:type="gramEnd"/>
      <w:r>
        <w:t xml:space="preserve"> we take groups out and one of the questions he always asks is on a coast line of </w:t>
      </w:r>
      <w:proofErr w:type="spellStart"/>
      <w:r>
        <w:t>st</w:t>
      </w:r>
      <w:proofErr w:type="spellEnd"/>
      <w:r>
        <w:t xml:space="preserve"> </w:t>
      </w:r>
      <w:proofErr w:type="spellStart"/>
      <w:r>
        <w:t>davids</w:t>
      </w:r>
      <w:proofErr w:type="spellEnd"/>
      <w:r>
        <w:t xml:space="preserve"> and its to do with </w:t>
      </w:r>
      <w:proofErr w:type="spellStart"/>
      <w:r>
        <w:t>conflics</w:t>
      </w:r>
      <w:proofErr w:type="spellEnd"/>
      <w:r>
        <w:t xml:space="preserve"> between conservation and sustainability. He says, as you look out to the beautiful, rugged, natural coast line, how would you feel if that was covered in wind turbines. </w:t>
      </w:r>
    </w:p>
    <w:p w14:paraId="3A2C5F83" w14:textId="77777777" w:rsidR="00CB5A00" w:rsidRDefault="00CB5A00" w:rsidP="00CB5A00"/>
    <w:p w14:paraId="5358E4E1" w14:textId="77777777" w:rsidR="00CB5A00" w:rsidRDefault="00CB5A00" w:rsidP="00CB5A00">
      <w:r>
        <w:t xml:space="preserve">A – personally I would feel ok about it, I feel there is a lot of people who wouldn’t agree with me. But </w:t>
      </w:r>
      <w:proofErr w:type="gramStart"/>
      <w:r>
        <w:t>personally</w:t>
      </w:r>
      <w:proofErr w:type="gramEnd"/>
      <w:r>
        <w:t xml:space="preserve"> </w:t>
      </w:r>
      <w:r w:rsidRPr="00675AB0">
        <w:rPr>
          <w:highlight w:val="darkGreen"/>
        </w:rPr>
        <w:t>I think there is a great importance for us to be more sustainable and I think we do have to use the environment for that. I do think it is better than digging up coal and oil for the ground</w:t>
      </w:r>
      <w:r>
        <w:t xml:space="preserve">. I think it has to be carefully done, like there are some places you just wouldn’t put them but there </w:t>
      </w:r>
      <w:proofErr w:type="gramStart"/>
      <w:r>
        <w:t>are</w:t>
      </w:r>
      <w:proofErr w:type="gramEnd"/>
      <w:r>
        <w:t xml:space="preserve"> some area where they should be more considered. </w:t>
      </w:r>
    </w:p>
    <w:p w14:paraId="14515FBC" w14:textId="77777777" w:rsidR="00CB5A00" w:rsidRDefault="00CB5A00" w:rsidP="00CB5A00"/>
    <w:p w14:paraId="10D27A87" w14:textId="77777777" w:rsidR="00CB5A00" w:rsidRDefault="00CB5A00" w:rsidP="00CB5A00">
      <w:r>
        <w:t>I- do you have anywhere in mind where you wouldn’t put them.</w:t>
      </w:r>
    </w:p>
    <w:p w14:paraId="75B34E9A" w14:textId="77777777" w:rsidR="00CB5A00" w:rsidRDefault="00CB5A00" w:rsidP="00CB5A00"/>
    <w:p w14:paraId="7ADB67AC" w14:textId="77777777" w:rsidR="00CB5A00" w:rsidRDefault="00CB5A00" w:rsidP="00CB5A00">
      <w:r>
        <w:t xml:space="preserve">A – </w:t>
      </w:r>
      <w:proofErr w:type="spellStart"/>
      <w:r>
        <w:t>Skomer</w:t>
      </w:r>
      <w:proofErr w:type="spellEnd"/>
      <w:r>
        <w:t xml:space="preserve"> island for example</w:t>
      </w:r>
    </w:p>
    <w:p w14:paraId="4E2529E5" w14:textId="77777777" w:rsidR="00CB5A00" w:rsidRDefault="00CB5A00" w:rsidP="00CB5A00"/>
    <w:p w14:paraId="02C50C23" w14:textId="77777777" w:rsidR="00CB5A00" w:rsidRDefault="00CB5A00" w:rsidP="00CB5A00">
      <w:r>
        <w:t xml:space="preserve">I – </w:t>
      </w:r>
      <w:proofErr w:type="spellStart"/>
      <w:r>
        <w:t>Whats</w:t>
      </w:r>
      <w:proofErr w:type="spellEnd"/>
      <w:r>
        <w:t xml:space="preserve"> the difference between that and a national park area like </w:t>
      </w:r>
      <w:proofErr w:type="spellStart"/>
      <w:r>
        <w:t>st</w:t>
      </w:r>
      <w:proofErr w:type="spellEnd"/>
      <w:r>
        <w:t xml:space="preserve"> </w:t>
      </w:r>
      <w:proofErr w:type="spellStart"/>
      <w:r>
        <w:t>davids</w:t>
      </w:r>
      <w:proofErr w:type="spellEnd"/>
      <w:r>
        <w:t xml:space="preserve"> coast. </w:t>
      </w:r>
    </w:p>
    <w:p w14:paraId="5C6F5B4D" w14:textId="77777777" w:rsidR="00CB5A00" w:rsidRDefault="00CB5A00" w:rsidP="00CB5A00"/>
    <w:p w14:paraId="370E88D8" w14:textId="77777777" w:rsidR="00CB5A00" w:rsidRDefault="00CB5A00" w:rsidP="00CB5A00">
      <w:r>
        <w:t xml:space="preserve">A – </w:t>
      </w:r>
      <w:r w:rsidRPr="00675AB0">
        <w:rPr>
          <w:highlight w:val="darkMagenta"/>
        </w:rPr>
        <w:t>I think you’ve got to think of tourism as well the impact that that would have.</w:t>
      </w:r>
    </w:p>
    <w:p w14:paraId="43A49837" w14:textId="77777777" w:rsidR="00CB5A00" w:rsidRDefault="00CB5A00" w:rsidP="00CB5A00"/>
    <w:p w14:paraId="1C705657" w14:textId="77777777" w:rsidR="00CB5A00" w:rsidRDefault="00CB5A00" w:rsidP="00CB5A00">
      <w:r>
        <w:t>I – Yea tourism is the biggest source of income for Pembrokeshire.</w:t>
      </w:r>
    </w:p>
    <w:p w14:paraId="1CAD11B6" w14:textId="77777777" w:rsidR="00CB5A00" w:rsidRDefault="00CB5A00" w:rsidP="00CB5A00"/>
    <w:p w14:paraId="368D3F3F" w14:textId="77777777" w:rsidR="00CB5A00" w:rsidRDefault="00CB5A00" w:rsidP="00CB5A00">
      <w:r>
        <w:t xml:space="preserve">A- </w:t>
      </w:r>
      <w:r w:rsidRPr="00343322">
        <w:rPr>
          <w:highlight w:val="darkMagenta"/>
        </w:rPr>
        <w:t>yea, so I would imagine tourist wouldn’t want to see the windfarms</w:t>
      </w:r>
      <w:r>
        <w:t xml:space="preserve"> </w:t>
      </w:r>
      <w:r w:rsidRPr="00343322">
        <w:rPr>
          <w:highlight w:val="yellow"/>
        </w:rPr>
        <w:t>because they’ve come to see the coast line.</w:t>
      </w:r>
      <w:r>
        <w:t xml:space="preserve"> That’s why I was thinking of </w:t>
      </w:r>
      <w:proofErr w:type="spellStart"/>
      <w:r>
        <w:t>Skomer</w:t>
      </w:r>
      <w:proofErr w:type="spellEnd"/>
      <w:r>
        <w:t xml:space="preserve"> although I think that </w:t>
      </w:r>
      <w:proofErr w:type="spellStart"/>
      <w:r>
        <w:t>skomers</w:t>
      </w:r>
      <w:proofErr w:type="spellEnd"/>
      <w:r>
        <w:t xml:space="preserve"> a marine reserve </w:t>
      </w:r>
      <w:proofErr w:type="spellStart"/>
      <w:r>
        <w:t>aswell</w:t>
      </w:r>
      <w:proofErr w:type="spellEnd"/>
      <w:r>
        <w:t xml:space="preserve"> so I don’t think it would even be allowed in that area.</w:t>
      </w:r>
    </w:p>
    <w:p w14:paraId="63C01C57" w14:textId="77777777" w:rsidR="00CB5A00" w:rsidRDefault="00CB5A00" w:rsidP="00CB5A00"/>
    <w:p w14:paraId="5C0C283F" w14:textId="77777777" w:rsidR="00CB5A00" w:rsidRDefault="00CB5A00" w:rsidP="00CB5A00">
      <w:proofErr w:type="gramStart"/>
      <w:r>
        <w:t>I  -</w:t>
      </w:r>
      <w:proofErr w:type="gramEnd"/>
      <w:r>
        <w:t xml:space="preserve"> It is similar to the national park areas. Many wind turbines have not been allowed.</w:t>
      </w:r>
    </w:p>
    <w:p w14:paraId="5970CF47" w14:textId="77777777" w:rsidR="00CB5A00" w:rsidRDefault="00CB5A00" w:rsidP="00CB5A00"/>
    <w:p w14:paraId="57CCC131" w14:textId="77777777" w:rsidR="00CB5A00" w:rsidRDefault="00CB5A00" w:rsidP="00CB5A00">
      <w:r>
        <w:t>A – So that why they should be put outside areas outside of the national park</w:t>
      </w:r>
    </w:p>
    <w:p w14:paraId="651C4BF1" w14:textId="77777777" w:rsidR="00CB5A00" w:rsidRDefault="00CB5A00" w:rsidP="00CB5A00"/>
    <w:p w14:paraId="099A3FE9" w14:textId="77777777" w:rsidR="00CB5A00" w:rsidRDefault="00CB5A00" w:rsidP="00CB5A00">
      <w:proofErr w:type="gramStart"/>
      <w:r>
        <w:t>I  -</w:t>
      </w:r>
      <w:proofErr w:type="gramEnd"/>
      <w:r>
        <w:t xml:space="preserve"> For this question I am talking about areas inside the national park. </w:t>
      </w:r>
      <w:proofErr w:type="gramStart"/>
      <w:r>
        <w:t>So</w:t>
      </w:r>
      <w:proofErr w:type="gramEnd"/>
      <w:r>
        <w:t xml:space="preserve"> what trying to get your opinion on is which you feel is more important to you, conservation or sustainability. If these areas weren’t under the national park then these areas might become industrialized. However, something like a wind turbine normally only have a </w:t>
      </w:r>
      <w:proofErr w:type="gramStart"/>
      <w:r>
        <w:t>25 year</w:t>
      </w:r>
      <w:proofErr w:type="gramEnd"/>
      <w:r>
        <w:t xml:space="preserve"> lease which means they can be taken down after that time.</w:t>
      </w:r>
    </w:p>
    <w:p w14:paraId="7D927B92" w14:textId="77777777" w:rsidR="00CB5A00" w:rsidRDefault="00CB5A00" w:rsidP="00CB5A00"/>
    <w:p w14:paraId="779B9D80" w14:textId="77777777" w:rsidR="00CB5A00" w:rsidRDefault="00CB5A00" w:rsidP="00CB5A00">
      <w:r>
        <w:t xml:space="preserve">A </w:t>
      </w:r>
      <w:proofErr w:type="gramStart"/>
      <w:r>
        <w:t xml:space="preserve">-  </w:t>
      </w:r>
      <w:r w:rsidRPr="00343322">
        <w:rPr>
          <w:highlight w:val="green"/>
        </w:rPr>
        <w:t>For</w:t>
      </w:r>
      <w:proofErr w:type="gramEnd"/>
      <w:r w:rsidRPr="00343322">
        <w:rPr>
          <w:highlight w:val="green"/>
        </w:rPr>
        <w:t xml:space="preserve"> me I would say that conservation is more important than sustainability</w:t>
      </w:r>
      <w:r>
        <w:t xml:space="preserve">, </w:t>
      </w:r>
      <w:r w:rsidRPr="00343322">
        <w:rPr>
          <w:highlight w:val="darkGreen"/>
        </w:rPr>
        <w:t>I think with a lot of activities we do within the parks we can ensure that we are sustainable.</w:t>
      </w:r>
      <w:r>
        <w:t xml:space="preserve"> But if we are talking about wind turbines then </w:t>
      </w:r>
      <w:proofErr w:type="gramStart"/>
      <w:r>
        <w:t>actually</w:t>
      </w:r>
      <w:proofErr w:type="gramEnd"/>
      <w:r>
        <w:t xml:space="preserve"> I think they should be outside of the national park. </w:t>
      </w:r>
    </w:p>
    <w:p w14:paraId="27F6354E" w14:textId="77777777" w:rsidR="00CB5A00" w:rsidRDefault="00CB5A00" w:rsidP="00CB5A00"/>
    <w:p w14:paraId="2B67CA47" w14:textId="77777777" w:rsidR="00CB5A00" w:rsidRDefault="00CB5A00" w:rsidP="00CB5A00">
      <w:proofErr w:type="gramStart"/>
      <w:r>
        <w:t>I  -</w:t>
      </w:r>
      <w:proofErr w:type="gramEnd"/>
      <w:r>
        <w:t xml:space="preserve"> So you mentioned there activities within the national park. Do you have much of an opinion on adventure tourism in these areas. </w:t>
      </w:r>
    </w:p>
    <w:p w14:paraId="47C7D092" w14:textId="77777777" w:rsidR="00CB5A00" w:rsidRDefault="00CB5A00" w:rsidP="00CB5A00"/>
    <w:p w14:paraId="57995584" w14:textId="77777777" w:rsidR="00CB5A00" w:rsidRDefault="00CB5A00" w:rsidP="00CB5A00">
      <w:r>
        <w:t xml:space="preserve">A – </w:t>
      </w:r>
      <w:r w:rsidRPr="00343322">
        <w:rPr>
          <w:highlight w:val="cyan"/>
        </w:rPr>
        <w:t>I think the adventure tourism is great, I have enjoyed it myself. I just think there needs to be a balance between any disturbance to the wildlife and the coast line. Certain companies I have seen like TYF, they are very good and responsible.</w:t>
      </w:r>
    </w:p>
    <w:p w14:paraId="3072990C" w14:textId="77777777" w:rsidR="00CB5A00" w:rsidRDefault="00CB5A00" w:rsidP="00CB5A00"/>
    <w:p w14:paraId="37663102" w14:textId="77777777" w:rsidR="00CB5A00" w:rsidRDefault="00CB5A00" w:rsidP="00CB5A00">
      <w:proofErr w:type="gramStart"/>
      <w:r>
        <w:t>I  -</w:t>
      </w:r>
      <w:proofErr w:type="gramEnd"/>
      <w:r>
        <w:t xml:space="preserve"> So would you say that as an outdoor educator it is within your responsibility to promote a positive outlook towards the environment.</w:t>
      </w:r>
    </w:p>
    <w:p w14:paraId="6672F6C9" w14:textId="77777777" w:rsidR="00CB5A00" w:rsidRDefault="00CB5A00" w:rsidP="00CB5A00"/>
    <w:p w14:paraId="63726DC9" w14:textId="77777777" w:rsidR="00CB5A00" w:rsidRDefault="00CB5A00" w:rsidP="00CB5A00">
      <w:r>
        <w:t xml:space="preserve">A – </w:t>
      </w:r>
      <w:r w:rsidRPr="00343322">
        <w:rPr>
          <w:highlight w:val="cyan"/>
        </w:rPr>
        <w:t>Yea definitely.</w:t>
      </w:r>
    </w:p>
    <w:p w14:paraId="37EAA005" w14:textId="77777777" w:rsidR="00CB5A00" w:rsidRDefault="00CB5A00" w:rsidP="00CB5A00"/>
    <w:p w14:paraId="3F09BE27" w14:textId="77777777" w:rsidR="00CB5A00" w:rsidRDefault="00CB5A00" w:rsidP="00CB5A00">
      <w:proofErr w:type="gramStart"/>
      <w:r>
        <w:t>I  -</w:t>
      </w:r>
      <w:proofErr w:type="gramEnd"/>
      <w:r>
        <w:t xml:space="preserve"> There are these certain programmes that run, they take city children out on adventurous activities. </w:t>
      </w:r>
      <w:proofErr w:type="spellStart"/>
      <w:r>
        <w:t>Its</w:t>
      </w:r>
      <w:proofErr w:type="spellEnd"/>
      <w:r>
        <w:t xml:space="preserve"> really interesting because some people go on these trips and they can be very surprised to see that there is </w:t>
      </w:r>
      <w:proofErr w:type="gramStart"/>
      <w:r>
        <w:t>considerable</w:t>
      </w:r>
      <w:proofErr w:type="gramEnd"/>
      <w:r>
        <w:t xml:space="preserve"> less litter. I find this really interesting, because if they are surrounded by litter where they live then they are potentially more inclined to litter. </w:t>
      </w:r>
    </w:p>
    <w:p w14:paraId="73D0ABF1" w14:textId="77777777" w:rsidR="00CB5A00" w:rsidRDefault="00CB5A00" w:rsidP="00CB5A00"/>
    <w:p w14:paraId="27612B39" w14:textId="77777777" w:rsidR="00CB5A00" w:rsidRDefault="00CB5A00" w:rsidP="00CB5A00">
      <w:r>
        <w:t xml:space="preserve">A – </w:t>
      </w:r>
      <w:r w:rsidRPr="00343322">
        <w:rPr>
          <w:highlight w:val="cyan"/>
        </w:rPr>
        <w:t xml:space="preserve">Yea </w:t>
      </w:r>
      <w:proofErr w:type="spellStart"/>
      <w:r w:rsidRPr="00343322">
        <w:rPr>
          <w:highlight w:val="cyan"/>
        </w:rPr>
        <w:t>definetly</w:t>
      </w:r>
      <w:proofErr w:type="spellEnd"/>
      <w:r w:rsidRPr="00343322">
        <w:rPr>
          <w:highlight w:val="cyan"/>
        </w:rPr>
        <w:t xml:space="preserve"> they have a huge responsibility to ensure that the next generation are responsible.</w:t>
      </w:r>
    </w:p>
    <w:p w14:paraId="55C3E81F" w14:textId="77777777" w:rsidR="00CB5A00" w:rsidRDefault="00CB5A00" w:rsidP="00CB5A00"/>
    <w:p w14:paraId="57ACD2DD" w14:textId="77777777" w:rsidR="00CB5A00" w:rsidRDefault="00CB5A00" w:rsidP="00CB5A00">
      <w:proofErr w:type="gramStart"/>
      <w:r>
        <w:t>I  -</w:t>
      </w:r>
      <w:proofErr w:type="gramEnd"/>
      <w:r>
        <w:t xml:space="preserve"> how do you feel that adventure tourism can impact the local environment.</w:t>
      </w:r>
    </w:p>
    <w:p w14:paraId="1C224DD1" w14:textId="77777777" w:rsidR="00CB5A00" w:rsidRDefault="00CB5A00" w:rsidP="00CB5A00"/>
    <w:p w14:paraId="6B10031F" w14:textId="77777777" w:rsidR="00CB5A00" w:rsidRPr="00343322" w:rsidRDefault="00CB5A00" w:rsidP="00CB5A00">
      <w:pPr>
        <w:rPr>
          <w:highlight w:val="cyan"/>
        </w:rPr>
      </w:pPr>
      <w:r>
        <w:t xml:space="preserve">A – </w:t>
      </w:r>
      <w:proofErr w:type="spellStart"/>
      <w:r>
        <w:rPr>
          <w:highlight w:val="cyan"/>
        </w:rPr>
        <w:t>T</w:t>
      </w:r>
      <w:r w:rsidRPr="00343322">
        <w:rPr>
          <w:highlight w:val="cyan"/>
        </w:rPr>
        <w:t>heres</w:t>
      </w:r>
      <w:proofErr w:type="spellEnd"/>
      <w:r w:rsidRPr="00343322">
        <w:rPr>
          <w:highlight w:val="cyan"/>
        </w:rPr>
        <w:t xml:space="preserve"> a possibility of it having a negative impact, with the footprint that the participants leave behind, they need to be aware of where they are </w:t>
      </w:r>
      <w:proofErr w:type="spellStart"/>
      <w:r w:rsidRPr="00343322">
        <w:rPr>
          <w:highlight w:val="cyan"/>
        </w:rPr>
        <w:t>wlaking</w:t>
      </w:r>
      <w:proofErr w:type="spellEnd"/>
      <w:r w:rsidRPr="00343322">
        <w:rPr>
          <w:highlight w:val="cyan"/>
        </w:rPr>
        <w:t xml:space="preserve"> so that they don’t damage any of the ecology. Being aware of any litter, in a positive way, adventure tourism can </w:t>
      </w:r>
      <w:proofErr w:type="spellStart"/>
      <w:r w:rsidRPr="00343322">
        <w:rPr>
          <w:highlight w:val="cyan"/>
        </w:rPr>
        <w:t>can</w:t>
      </w:r>
      <w:proofErr w:type="spellEnd"/>
      <w:r w:rsidRPr="00343322">
        <w:rPr>
          <w:highlight w:val="cyan"/>
        </w:rPr>
        <w:t xml:space="preserve"> impact </w:t>
      </w:r>
      <w:proofErr w:type="gramStart"/>
      <w:r w:rsidRPr="00343322">
        <w:rPr>
          <w:highlight w:val="cyan"/>
        </w:rPr>
        <w:t>peoples</w:t>
      </w:r>
      <w:proofErr w:type="gramEnd"/>
      <w:r w:rsidRPr="00343322">
        <w:rPr>
          <w:highlight w:val="cyan"/>
        </w:rPr>
        <w:t xml:space="preserve"> actions in the future.</w:t>
      </w:r>
    </w:p>
    <w:p w14:paraId="60549EF1" w14:textId="77777777" w:rsidR="00CB5A00" w:rsidRDefault="00CB5A00" w:rsidP="00CB5A00"/>
    <w:p w14:paraId="296265EF" w14:textId="77777777" w:rsidR="00CB5A00" w:rsidRDefault="00CB5A00" w:rsidP="00CB5A00">
      <w:proofErr w:type="gramStart"/>
      <w:r>
        <w:lastRenderedPageBreak/>
        <w:t>I  -</w:t>
      </w:r>
      <w:proofErr w:type="gramEnd"/>
      <w:r>
        <w:t xml:space="preserve"> with promoting enjoyment within in an area, being adventure tourism. How do you think this impacts preserving an </w:t>
      </w:r>
      <w:proofErr w:type="gramStart"/>
      <w:r>
        <w:t>area.</w:t>
      </w:r>
      <w:proofErr w:type="gramEnd"/>
      <w:r>
        <w:t xml:space="preserve"> Do you think that if an area is getting damage the national park should get involved and reduce use of the area or do you think that it is fine because people are using the area and enjoying the natural </w:t>
      </w:r>
      <w:proofErr w:type="gramStart"/>
      <w:r>
        <w:t>environment.</w:t>
      </w:r>
      <w:proofErr w:type="gramEnd"/>
    </w:p>
    <w:p w14:paraId="3EED4842" w14:textId="77777777" w:rsidR="00CB5A00" w:rsidRDefault="00CB5A00" w:rsidP="00CB5A00"/>
    <w:p w14:paraId="2FF9DBED" w14:textId="77777777" w:rsidR="00CB5A00" w:rsidRDefault="00CB5A00" w:rsidP="00CB5A00">
      <w:r>
        <w:t xml:space="preserve">A </w:t>
      </w:r>
      <w:proofErr w:type="gramStart"/>
      <w:r>
        <w:t xml:space="preserve">–  </w:t>
      </w:r>
      <w:r w:rsidRPr="00343322">
        <w:rPr>
          <w:highlight w:val="green"/>
        </w:rPr>
        <w:t>I</w:t>
      </w:r>
      <w:proofErr w:type="gramEnd"/>
      <w:r w:rsidRPr="00343322">
        <w:rPr>
          <w:highlight w:val="green"/>
        </w:rPr>
        <w:t xml:space="preserve"> think there needs to be monitoring of things that are going on. </w:t>
      </w:r>
      <w:proofErr w:type="gramStart"/>
      <w:r w:rsidRPr="00343322">
        <w:rPr>
          <w:highlight w:val="green"/>
        </w:rPr>
        <w:t>So</w:t>
      </w:r>
      <w:proofErr w:type="gramEnd"/>
      <w:r w:rsidRPr="00343322">
        <w:rPr>
          <w:highlight w:val="green"/>
        </w:rPr>
        <w:t xml:space="preserve"> if there are any signs of an area becoming damaged then there should be a break from using that area to preserve the eco system.</w:t>
      </w:r>
      <w:r>
        <w:t xml:space="preserve"> </w:t>
      </w:r>
      <w:r w:rsidRPr="00343322">
        <w:rPr>
          <w:highlight w:val="darkGreen"/>
        </w:rPr>
        <w:t>I think the national park should definitely be monitoring these things so that it is sustainable and can be carried on over future generations.</w:t>
      </w:r>
    </w:p>
    <w:p w14:paraId="1F76E5AC" w14:textId="77777777" w:rsidR="00CB5A00" w:rsidRDefault="00CB5A00" w:rsidP="00CB5A00"/>
    <w:p w14:paraId="2F55B168" w14:textId="77777777" w:rsidR="00CB5A00" w:rsidRDefault="00CB5A00" w:rsidP="00CB5A00">
      <w:proofErr w:type="gramStart"/>
      <w:r>
        <w:t>I  -</w:t>
      </w:r>
      <w:proofErr w:type="gramEnd"/>
      <w:r>
        <w:t xml:space="preserve"> Have you ever been on a guided walk or anything similar with a park ranger. Or have you been to a national park visiting centre.</w:t>
      </w:r>
    </w:p>
    <w:p w14:paraId="0583A5EC" w14:textId="77777777" w:rsidR="00CB5A00" w:rsidRDefault="00CB5A00" w:rsidP="00CB5A00"/>
    <w:p w14:paraId="2680F89F" w14:textId="77777777" w:rsidR="00CB5A00" w:rsidRDefault="00CB5A00" w:rsidP="00CB5A00">
      <w:r>
        <w:t xml:space="preserve">A – Yea I have been to Oriel Y Park and castell Henllys. </w:t>
      </w:r>
    </w:p>
    <w:p w14:paraId="3CCEB3D8" w14:textId="77777777" w:rsidR="00CB5A00" w:rsidRDefault="00CB5A00" w:rsidP="00CB5A00"/>
    <w:p w14:paraId="60D63544" w14:textId="77777777" w:rsidR="00CB5A00" w:rsidRDefault="00CB5A00" w:rsidP="00CB5A00">
      <w:r>
        <w:t>I – Have you ever had a guided experience at any of those places.</w:t>
      </w:r>
    </w:p>
    <w:p w14:paraId="14C65CB4" w14:textId="77777777" w:rsidR="00CB5A00" w:rsidRDefault="00CB5A00" w:rsidP="00CB5A00"/>
    <w:p w14:paraId="18DF278E" w14:textId="77777777" w:rsidR="00CB5A00" w:rsidRDefault="00CB5A00" w:rsidP="00CB5A00">
      <w:r>
        <w:t>A – Yea I had a guided tour with a ranger at castell Henllys, I went there with my student</w:t>
      </w:r>
    </w:p>
    <w:p w14:paraId="43FD34F9" w14:textId="77777777" w:rsidR="00CB5A00" w:rsidRDefault="00CB5A00" w:rsidP="00CB5A00"/>
    <w:p w14:paraId="63E60BBF" w14:textId="77777777" w:rsidR="00CB5A00" w:rsidRDefault="00CB5A00" w:rsidP="00CB5A00">
      <w:r>
        <w:t>I – Did they talk about the environment in any format, such as how you can improve your footprint or anything.</w:t>
      </w:r>
    </w:p>
    <w:p w14:paraId="0B5D8FAF" w14:textId="77777777" w:rsidR="00CB5A00" w:rsidRDefault="00CB5A00" w:rsidP="00CB5A00"/>
    <w:p w14:paraId="1F5DD244" w14:textId="77777777" w:rsidR="00CB5A00" w:rsidRDefault="00CB5A00" w:rsidP="00CB5A00">
      <w:r>
        <w:t>A – yea they talked about sustainability and looking after the environment.</w:t>
      </w:r>
    </w:p>
    <w:p w14:paraId="6D583C30" w14:textId="77777777" w:rsidR="00CB5A00" w:rsidRDefault="00CB5A00" w:rsidP="00CB5A00"/>
    <w:p w14:paraId="6D09F432" w14:textId="77777777" w:rsidR="00CB5A00" w:rsidRDefault="00CB5A00" w:rsidP="00CB5A00">
      <w:r>
        <w:t xml:space="preserve">I – Do you think that left an impact with you. </w:t>
      </w:r>
    </w:p>
    <w:p w14:paraId="31EA1E9F" w14:textId="77777777" w:rsidR="00CB5A00" w:rsidRDefault="00CB5A00" w:rsidP="00CB5A00"/>
    <w:p w14:paraId="7DA5885C" w14:textId="77777777" w:rsidR="00CB5A00" w:rsidRDefault="00CB5A00" w:rsidP="00CB5A00">
      <w:r>
        <w:t xml:space="preserve">A – </w:t>
      </w:r>
      <w:r w:rsidRPr="00343322">
        <w:rPr>
          <w:highlight w:val="darkGreen"/>
        </w:rPr>
        <w:t xml:space="preserve">Yea </w:t>
      </w:r>
      <w:proofErr w:type="spellStart"/>
      <w:r w:rsidRPr="00343322">
        <w:rPr>
          <w:highlight w:val="darkGreen"/>
        </w:rPr>
        <w:t>definetly</w:t>
      </w:r>
      <w:proofErr w:type="spellEnd"/>
      <w:r w:rsidRPr="00343322">
        <w:rPr>
          <w:highlight w:val="darkGreen"/>
        </w:rPr>
        <w:t>.</w:t>
      </w:r>
      <w:r>
        <w:t xml:space="preserve"> </w:t>
      </w:r>
    </w:p>
    <w:p w14:paraId="526D2004" w14:textId="77777777" w:rsidR="00CB5A00" w:rsidRDefault="00CB5A00" w:rsidP="00CB5A00"/>
    <w:p w14:paraId="3F721730" w14:textId="77777777" w:rsidR="00CB5A00" w:rsidRDefault="00CB5A00" w:rsidP="00CB5A00">
      <w:r>
        <w:t>I – Did it resonate with your students, what they were saying about the environment.</w:t>
      </w:r>
    </w:p>
    <w:p w14:paraId="16F06F32" w14:textId="77777777" w:rsidR="00CB5A00" w:rsidRDefault="00CB5A00" w:rsidP="00CB5A00"/>
    <w:p w14:paraId="20E69414" w14:textId="77777777" w:rsidR="00CB5A00" w:rsidRDefault="00CB5A00" w:rsidP="00CB5A00">
      <w:r>
        <w:t xml:space="preserve">A – Yea when we came back to </w:t>
      </w:r>
      <w:proofErr w:type="spellStart"/>
      <w:r>
        <w:t>collage</w:t>
      </w:r>
      <w:proofErr w:type="spellEnd"/>
      <w:r w:rsidRPr="00343322">
        <w:rPr>
          <w:highlight w:val="cyan"/>
        </w:rPr>
        <w:t>, we had a talk about the day and sustainability. We looked at plastic pollution linking to what we had been talking about in the day.</w:t>
      </w:r>
    </w:p>
    <w:p w14:paraId="48CB7E9C" w14:textId="77777777" w:rsidR="00CB5A00" w:rsidRDefault="00CB5A00" w:rsidP="00CB5A00"/>
    <w:p w14:paraId="41C4FB1E" w14:textId="77777777" w:rsidR="00CB5A00" w:rsidRDefault="00CB5A00" w:rsidP="00CB5A00">
      <w:r>
        <w:t xml:space="preserve">I – Do you think it is important as a community to work on conservation projects. For example, I was working in Oriel Y Parc creating a pollinator garden with some of the rangers there. Once the exhibition opened, I thought it was fantastic to see the amount of people that came and learned different things. Some people were so pleased to have learned small changes they can do to help the environment. </w:t>
      </w:r>
    </w:p>
    <w:p w14:paraId="3CE27C93" w14:textId="77777777" w:rsidR="00CB5A00" w:rsidRDefault="00CB5A00" w:rsidP="00CB5A00"/>
    <w:p w14:paraId="57D1E29A" w14:textId="77777777" w:rsidR="00CB5A00" w:rsidRDefault="00CB5A00" w:rsidP="00CB5A00">
      <w:r>
        <w:t xml:space="preserve">A – </w:t>
      </w:r>
      <w:r w:rsidRPr="00343322">
        <w:rPr>
          <w:highlight w:val="darkCyan"/>
        </w:rPr>
        <w:t>yea</w:t>
      </w:r>
    </w:p>
    <w:p w14:paraId="29EF0790" w14:textId="77777777" w:rsidR="00CB5A00" w:rsidRDefault="00CB5A00" w:rsidP="00CB5A00"/>
    <w:p w14:paraId="5201DC14" w14:textId="77777777" w:rsidR="00CB5A00" w:rsidRDefault="00CB5A00" w:rsidP="00CB5A00">
      <w:r>
        <w:t xml:space="preserve">I </w:t>
      </w:r>
      <w:proofErr w:type="gramStart"/>
      <w:r>
        <w:t>–  would</w:t>
      </w:r>
      <w:proofErr w:type="gramEnd"/>
      <w:r>
        <w:t xml:space="preserve"> you agree that there is power in numbers.</w:t>
      </w:r>
    </w:p>
    <w:p w14:paraId="2C64D105" w14:textId="77777777" w:rsidR="00CB5A00" w:rsidRDefault="00CB5A00" w:rsidP="00CB5A00"/>
    <w:p w14:paraId="32B379EB" w14:textId="65CF9E54" w:rsidR="00CB5A00" w:rsidRDefault="00CB5A00" w:rsidP="00CB5A00">
      <w:r>
        <w:t xml:space="preserve">A – </w:t>
      </w:r>
      <w:r w:rsidRPr="00343322">
        <w:rPr>
          <w:highlight w:val="darkCyan"/>
        </w:rPr>
        <w:t xml:space="preserve">yea, </w:t>
      </w:r>
      <w:proofErr w:type="spellStart"/>
      <w:r w:rsidRPr="00343322">
        <w:rPr>
          <w:highlight w:val="darkCyan"/>
        </w:rPr>
        <w:t>theres</w:t>
      </w:r>
      <w:proofErr w:type="spellEnd"/>
      <w:r w:rsidRPr="00343322">
        <w:rPr>
          <w:highlight w:val="darkCyan"/>
        </w:rPr>
        <w:t xml:space="preserve"> always going to be people who need more encouragement or people who know little on a topic and other</w:t>
      </w:r>
      <w:r w:rsidR="00732BB0">
        <w:rPr>
          <w:highlight w:val="darkCyan"/>
        </w:rPr>
        <w:t>s</w:t>
      </w:r>
      <w:r w:rsidRPr="00343322">
        <w:rPr>
          <w:highlight w:val="darkCyan"/>
        </w:rPr>
        <w:t xml:space="preserve"> can help. We can always do good by just educating more people and encouraging to take part as a community to look after the local and general environment. That then carries on to future generation so more people can carry on the good work. We need to be inspiring younger people to be more invested in our environment.</w:t>
      </w:r>
    </w:p>
    <w:p w14:paraId="2A5902B1" w14:textId="77777777" w:rsidR="00CB5A00" w:rsidRDefault="00CB5A00" w:rsidP="00CB5A00"/>
    <w:p w14:paraId="33C8FD5E" w14:textId="77777777" w:rsidR="00CB5A00" w:rsidRDefault="00CB5A00" w:rsidP="00CB5A00">
      <w:r w:rsidRPr="00343322">
        <w:lastRenderedPageBreak/>
        <w:t xml:space="preserve">I – The national park </w:t>
      </w:r>
      <w:proofErr w:type="gramStart"/>
      <w:r w:rsidRPr="00343322">
        <w:t>promote</w:t>
      </w:r>
      <w:proofErr w:type="gramEnd"/>
      <w:r w:rsidRPr="00343322">
        <w:t xml:space="preserve"> three aims. To preserve specific areas, promote sustainable use of an area and promote enjoyment within an area. </w:t>
      </w:r>
      <w:proofErr w:type="spellStart"/>
      <w:r w:rsidRPr="00343322">
        <w:t>Id</w:t>
      </w:r>
      <w:proofErr w:type="spellEnd"/>
      <w:r w:rsidRPr="00343322">
        <w:t xml:space="preserve"> like to get your opinion on how </w:t>
      </w:r>
      <w:proofErr w:type="gramStart"/>
      <w:r w:rsidRPr="00343322">
        <w:t>these work</w:t>
      </w:r>
      <w:proofErr w:type="gramEnd"/>
      <w:r w:rsidRPr="00343322">
        <w:t xml:space="preserve"> together. </w:t>
      </w:r>
      <w:proofErr w:type="spellStart"/>
      <w:r w:rsidRPr="00343322">
        <w:t>Theres</w:t>
      </w:r>
      <w:proofErr w:type="spellEnd"/>
      <w:r w:rsidRPr="00343322">
        <w:t xml:space="preserve"> no right or wrong answers. Do you think there is conflict between them or if they work together in perfect </w:t>
      </w:r>
      <w:proofErr w:type="gramStart"/>
      <w:r w:rsidRPr="00343322">
        <w:t>harmony.</w:t>
      </w:r>
      <w:proofErr w:type="gramEnd"/>
      <w:r w:rsidRPr="00343322">
        <w:t xml:space="preserve"> So earlier we were talking about conservation and sustainability where you said there can be potential conflict.</w:t>
      </w:r>
    </w:p>
    <w:p w14:paraId="40ACDA69" w14:textId="77777777" w:rsidR="00CB5A00" w:rsidRDefault="00CB5A00" w:rsidP="00CB5A00"/>
    <w:p w14:paraId="4243D120" w14:textId="77777777" w:rsidR="00CB5A00" w:rsidRDefault="00CB5A00" w:rsidP="00CB5A00">
      <w:r>
        <w:t xml:space="preserve">A – </w:t>
      </w:r>
      <w:r w:rsidRPr="00343322">
        <w:rPr>
          <w:highlight w:val="darkYellow"/>
        </w:rPr>
        <w:t xml:space="preserve">I do think there can be potential conflict </w:t>
      </w:r>
      <w:r w:rsidRPr="00540535">
        <w:t>but there doesn’t have to be.</w:t>
      </w:r>
      <w:r>
        <w:t xml:space="preserve"> </w:t>
      </w:r>
      <w:r w:rsidRPr="00343322">
        <w:rPr>
          <w:highlight w:val="darkGreen"/>
        </w:rPr>
        <w:t xml:space="preserve">Sustainability is not all about wind farms </w:t>
      </w:r>
      <w:proofErr w:type="spellStart"/>
      <w:r w:rsidRPr="00343322">
        <w:rPr>
          <w:highlight w:val="darkGreen"/>
        </w:rPr>
        <w:t>theres</w:t>
      </w:r>
      <w:proofErr w:type="spellEnd"/>
      <w:r w:rsidRPr="00343322">
        <w:rPr>
          <w:highlight w:val="darkGreen"/>
        </w:rPr>
        <w:t xml:space="preserve"> lots of other things that you can put in place that would not provide any conflict</w:t>
      </w:r>
      <w:r>
        <w:t xml:space="preserve">, so no I actually think that the three do work together and quite easily work together. I am really interested in the john Muir award, which I am going to be doing with some of my student. Where I am hoping I can get the message across to them </w:t>
      </w:r>
      <w:proofErr w:type="spellStart"/>
      <w:r>
        <w:t>aswell</w:t>
      </w:r>
      <w:proofErr w:type="spellEnd"/>
      <w:r>
        <w:t xml:space="preserve">. </w:t>
      </w:r>
    </w:p>
    <w:p w14:paraId="3EBA9071" w14:textId="77777777" w:rsidR="00CB5A00" w:rsidRDefault="00CB5A00" w:rsidP="00CB5A00"/>
    <w:p w14:paraId="16441466" w14:textId="77777777" w:rsidR="00CB5A00" w:rsidRDefault="00CB5A00" w:rsidP="00CB5A00">
      <w:r>
        <w:t xml:space="preserve">I – In doing that you are doing those aims. You are promoting enjoyment within the natural environment and with them doing. What will you be doing do you </w:t>
      </w:r>
      <w:proofErr w:type="gramStart"/>
      <w:r>
        <w:t>know.</w:t>
      </w:r>
      <w:proofErr w:type="gramEnd"/>
    </w:p>
    <w:p w14:paraId="4CCF3C42" w14:textId="77777777" w:rsidR="00CB5A00" w:rsidRDefault="00CB5A00" w:rsidP="00CB5A00"/>
    <w:p w14:paraId="45479A73" w14:textId="77777777" w:rsidR="00CB5A00" w:rsidRDefault="00CB5A00" w:rsidP="00CB5A00">
      <w:r>
        <w:t xml:space="preserve">A – I’m not fully sure as I have just returned to work, but </w:t>
      </w:r>
      <w:r w:rsidRPr="00F0248E">
        <w:rPr>
          <w:highlight w:val="magenta"/>
        </w:rPr>
        <w:t>we will choose and area where we can promote sustainability and try our best to conserve that area and share what we have done</w:t>
      </w:r>
    </w:p>
    <w:p w14:paraId="66FD0BE3" w14:textId="77777777" w:rsidR="00CB5A00" w:rsidRDefault="00CB5A00" w:rsidP="00CB5A00"/>
    <w:p w14:paraId="14BDE2B4" w14:textId="77777777" w:rsidR="00CB5A00" w:rsidRDefault="00CB5A00" w:rsidP="00CB5A00">
      <w:r>
        <w:t xml:space="preserve">I – That’s brilliant, you by </w:t>
      </w:r>
      <w:proofErr w:type="spellStart"/>
      <w:r>
        <w:t>your self</w:t>
      </w:r>
      <w:proofErr w:type="spellEnd"/>
      <w:r>
        <w:t xml:space="preserve"> are going to promote those three aims there.</w:t>
      </w:r>
    </w:p>
    <w:p w14:paraId="53AEC1B2" w14:textId="77777777" w:rsidR="00CB5A00" w:rsidRDefault="00CB5A00" w:rsidP="00CB5A00"/>
    <w:p w14:paraId="7249AD3E" w14:textId="77777777" w:rsidR="00CB5A00" w:rsidRDefault="00CB5A00" w:rsidP="00CB5A00">
      <w:r>
        <w:t>A – Thank you very much.</w:t>
      </w:r>
    </w:p>
    <w:p w14:paraId="0F880CBA" w14:textId="77777777" w:rsidR="00CB5A00" w:rsidRDefault="00CB5A00" w:rsidP="00CB5A00"/>
    <w:p w14:paraId="715CEFF1" w14:textId="77777777" w:rsidR="00CB5A00" w:rsidRDefault="00CB5A00" w:rsidP="00CB5A00">
      <w:r>
        <w:t>I – It was lovely talking to you.</w:t>
      </w:r>
    </w:p>
    <w:p w14:paraId="156DEF7B" w14:textId="77777777" w:rsidR="00CB5A00" w:rsidRDefault="00CB5A00" w:rsidP="00CB5A00"/>
    <w:p w14:paraId="35891022" w14:textId="77777777" w:rsidR="00CB5A00" w:rsidRDefault="00CB5A00" w:rsidP="00CB5A00">
      <w:r>
        <w:t>A – Thank you Gareth it has been lovely.</w:t>
      </w:r>
    </w:p>
    <w:p w14:paraId="19B7CF59" w14:textId="381520C9" w:rsidR="007146C5" w:rsidRDefault="007146C5"/>
    <w:p w14:paraId="57D4AD52" w14:textId="77777777" w:rsidR="004907D9" w:rsidRDefault="004907D9" w:rsidP="004907D9"/>
    <w:p w14:paraId="3F2CD01F" w14:textId="77777777" w:rsidR="004907D9" w:rsidRDefault="004907D9" w:rsidP="004907D9"/>
    <w:p w14:paraId="678F7AED" w14:textId="77777777" w:rsidR="004907D9" w:rsidRDefault="004907D9" w:rsidP="004907D9"/>
    <w:p w14:paraId="71C41CBF" w14:textId="77777777" w:rsidR="004907D9" w:rsidRDefault="004907D9" w:rsidP="004907D9"/>
    <w:p w14:paraId="24040E51" w14:textId="77777777" w:rsidR="004907D9" w:rsidRDefault="004907D9" w:rsidP="004907D9"/>
    <w:p w14:paraId="00F0EDC0" w14:textId="77777777" w:rsidR="004907D9" w:rsidRDefault="004907D9" w:rsidP="004907D9"/>
    <w:p w14:paraId="0EBB7E35" w14:textId="77777777" w:rsidR="004907D9" w:rsidRDefault="004907D9" w:rsidP="004907D9"/>
    <w:p w14:paraId="4D4C8ECE" w14:textId="77777777" w:rsidR="00BA064A" w:rsidRDefault="00BA064A" w:rsidP="004907D9"/>
    <w:p w14:paraId="21F9159D" w14:textId="5F96AC69" w:rsidR="00BA064A" w:rsidRPr="00BA064A" w:rsidRDefault="00BA064A" w:rsidP="004907D9">
      <w:pPr>
        <w:rPr>
          <w:sz w:val="28"/>
          <w:szCs w:val="28"/>
        </w:rPr>
      </w:pPr>
      <w:r w:rsidRPr="00BA064A">
        <w:rPr>
          <w:sz w:val="28"/>
          <w:szCs w:val="28"/>
        </w:rPr>
        <w:t>Appendices 3</w:t>
      </w:r>
    </w:p>
    <w:p w14:paraId="15C6CD71" w14:textId="77777777" w:rsidR="00BA064A" w:rsidRDefault="00BA064A" w:rsidP="004907D9"/>
    <w:p w14:paraId="08173579" w14:textId="6BBEE792" w:rsidR="004907D9" w:rsidRDefault="004907D9" w:rsidP="004907D9">
      <w:r>
        <w:t>Participant B.</w:t>
      </w:r>
    </w:p>
    <w:p w14:paraId="7D6B1920" w14:textId="3704B709" w:rsidR="004907D9" w:rsidRDefault="004907D9" w:rsidP="004907D9"/>
    <w:p w14:paraId="4AEEAE1C" w14:textId="46BDB78F" w:rsidR="004907D9" w:rsidRDefault="004907D9" w:rsidP="004907D9">
      <w:r>
        <w:t>Key</w:t>
      </w:r>
    </w:p>
    <w:p w14:paraId="7737B4EC" w14:textId="77777777" w:rsidR="004907D9" w:rsidRDefault="004907D9" w:rsidP="004907D9"/>
    <w:p w14:paraId="42125FF7" w14:textId="3684623D" w:rsidR="004907D9" w:rsidRDefault="004907D9" w:rsidP="004907D9">
      <w:r>
        <w:t>Participant B = B.</w:t>
      </w:r>
    </w:p>
    <w:p w14:paraId="55F8709A" w14:textId="77777777" w:rsidR="004907D9" w:rsidRDefault="004907D9" w:rsidP="004907D9">
      <w:r>
        <w:t>Interviewer = I.</w:t>
      </w:r>
    </w:p>
    <w:p w14:paraId="10AFED58" w14:textId="77777777" w:rsidR="004907D9" w:rsidRDefault="004907D9" w:rsidP="004907D9"/>
    <w:p w14:paraId="4831013D" w14:textId="77777777" w:rsidR="004907D9" w:rsidRDefault="004907D9" w:rsidP="004907D9">
      <w:r>
        <w:t>I – My name is Gareth Jones, student number (1805219). Today I’m here with Abbie. Hello Abbie</w:t>
      </w:r>
    </w:p>
    <w:p w14:paraId="1B096AD0" w14:textId="77777777" w:rsidR="004907D9" w:rsidRDefault="004907D9" w:rsidP="004907D9"/>
    <w:p w14:paraId="53536562" w14:textId="77777777" w:rsidR="004907D9" w:rsidRDefault="004907D9" w:rsidP="004907D9">
      <w:r>
        <w:t>B – Hello.</w:t>
      </w:r>
    </w:p>
    <w:p w14:paraId="416546CE" w14:textId="77777777" w:rsidR="004907D9" w:rsidRDefault="004907D9" w:rsidP="004907D9"/>
    <w:p w14:paraId="655A1D62" w14:textId="77777777" w:rsidR="004907D9" w:rsidRDefault="004907D9" w:rsidP="004907D9">
      <w:r>
        <w:t>I – Do you use the national parks.</w:t>
      </w:r>
    </w:p>
    <w:p w14:paraId="4D261C8E" w14:textId="77777777" w:rsidR="004907D9" w:rsidRDefault="004907D9" w:rsidP="004907D9"/>
    <w:p w14:paraId="4A225943" w14:textId="77777777" w:rsidR="004907D9" w:rsidRDefault="004907D9" w:rsidP="004907D9">
      <w:r>
        <w:lastRenderedPageBreak/>
        <w:t xml:space="preserve">B – </w:t>
      </w:r>
      <w:r w:rsidRPr="005C5D88">
        <w:rPr>
          <w:highlight w:val="red"/>
        </w:rPr>
        <w:t>Yea I do, not very often</w:t>
      </w:r>
      <w:r>
        <w:t>. Mostly just for driving around, going to view point or walking. I’m not really an outdoor activity person.</w:t>
      </w:r>
    </w:p>
    <w:p w14:paraId="22C74BD7" w14:textId="77777777" w:rsidR="004907D9" w:rsidRDefault="004907D9" w:rsidP="004907D9"/>
    <w:p w14:paraId="52B52B2E" w14:textId="77777777" w:rsidR="004907D9" w:rsidRDefault="004907D9" w:rsidP="004907D9">
      <w:r>
        <w:t>I – That’s fine, do you use these areas for calming purposes. When you get stressed out, do you go to a view point.</w:t>
      </w:r>
    </w:p>
    <w:p w14:paraId="0B4666C5" w14:textId="77777777" w:rsidR="004907D9" w:rsidRDefault="004907D9" w:rsidP="004907D9"/>
    <w:p w14:paraId="26E14BFD" w14:textId="77777777" w:rsidR="004907D9" w:rsidRDefault="004907D9" w:rsidP="004907D9">
      <w:r>
        <w:t>B – yea</w:t>
      </w:r>
      <w:r w:rsidRPr="008E7B62">
        <w:rPr>
          <w:highlight w:val="yellow"/>
        </w:rPr>
        <w:t>, I just think it is really beautiful</w:t>
      </w:r>
      <w:r>
        <w:t xml:space="preserve"> and I think we should be out enjoying it.</w:t>
      </w:r>
    </w:p>
    <w:p w14:paraId="2C2CFA22" w14:textId="77777777" w:rsidR="004907D9" w:rsidRDefault="004907D9" w:rsidP="004907D9"/>
    <w:p w14:paraId="5484C04B" w14:textId="77777777" w:rsidR="004907D9" w:rsidRDefault="004907D9" w:rsidP="004907D9">
      <w:r>
        <w:t>I – Yea, I did you grow up using the national parks.</w:t>
      </w:r>
    </w:p>
    <w:p w14:paraId="03D1E434" w14:textId="77777777" w:rsidR="004907D9" w:rsidRDefault="004907D9" w:rsidP="004907D9"/>
    <w:p w14:paraId="262C4209" w14:textId="77777777" w:rsidR="004907D9" w:rsidRDefault="004907D9" w:rsidP="004907D9">
      <w:r>
        <w:t xml:space="preserve">B – Well </w:t>
      </w:r>
      <w:r w:rsidRPr="008E7B62">
        <w:rPr>
          <w:highlight w:val="red"/>
        </w:rPr>
        <w:t>we went walking in the national parks quite a lot</w:t>
      </w:r>
      <w:r>
        <w:t>, but not really much different than what I do now.</w:t>
      </w:r>
    </w:p>
    <w:p w14:paraId="0AEE0E04" w14:textId="77777777" w:rsidR="004907D9" w:rsidRDefault="004907D9" w:rsidP="004907D9"/>
    <w:p w14:paraId="699C7283" w14:textId="77777777" w:rsidR="004907D9" w:rsidRDefault="004907D9" w:rsidP="004907D9">
      <w:r>
        <w:t>I – Do you feel that if you live somewhere industrialized like a city. You would still get the same sense of tranquillity going for a walk or going to a view point.</w:t>
      </w:r>
    </w:p>
    <w:p w14:paraId="31E1FB3C" w14:textId="77777777" w:rsidR="004907D9" w:rsidRDefault="004907D9" w:rsidP="004907D9"/>
    <w:p w14:paraId="456FF900" w14:textId="77777777" w:rsidR="004907D9" w:rsidRDefault="004907D9" w:rsidP="004907D9">
      <w:r>
        <w:t xml:space="preserve">B – </w:t>
      </w:r>
      <w:r w:rsidRPr="008E7B62">
        <w:rPr>
          <w:highlight w:val="blue"/>
        </w:rPr>
        <w:t>oh absolutely not.</w:t>
      </w:r>
      <w:r>
        <w:t xml:space="preserve"> </w:t>
      </w:r>
      <w:r w:rsidRPr="008E7B62">
        <w:rPr>
          <w:highlight w:val="blue"/>
        </w:rPr>
        <w:t>It’s so much noisier</w:t>
      </w:r>
      <w:r>
        <w:t xml:space="preserve"> and </w:t>
      </w:r>
      <w:r w:rsidRPr="008E7B62">
        <w:rPr>
          <w:highlight w:val="magenta"/>
        </w:rPr>
        <w:t>it’s all grey and concrete.</w:t>
      </w:r>
    </w:p>
    <w:p w14:paraId="73B0446C" w14:textId="77777777" w:rsidR="004907D9" w:rsidRDefault="004907D9" w:rsidP="004907D9"/>
    <w:p w14:paraId="4C3DD1C1" w14:textId="77777777" w:rsidR="004907D9" w:rsidRDefault="004907D9" w:rsidP="004907D9">
      <w:r>
        <w:t>I – yea, so what it is about the natural environment that you find calming</w:t>
      </w:r>
    </w:p>
    <w:p w14:paraId="7AA4AFF4" w14:textId="77777777" w:rsidR="004907D9" w:rsidRDefault="004907D9" w:rsidP="004907D9"/>
    <w:p w14:paraId="1AFF117D" w14:textId="77777777" w:rsidR="004907D9" w:rsidRDefault="004907D9" w:rsidP="004907D9">
      <w:r>
        <w:t>B – that kind of a difficult question.</w:t>
      </w:r>
    </w:p>
    <w:p w14:paraId="464EA6FA" w14:textId="77777777" w:rsidR="004907D9" w:rsidRDefault="004907D9" w:rsidP="004907D9"/>
    <w:p w14:paraId="526891FF" w14:textId="77777777" w:rsidR="004907D9" w:rsidRDefault="004907D9" w:rsidP="004907D9">
      <w:r>
        <w:t>I – is it maybe being surrounded by nature.</w:t>
      </w:r>
    </w:p>
    <w:p w14:paraId="10B5C0ED" w14:textId="77777777" w:rsidR="004907D9" w:rsidRDefault="004907D9" w:rsidP="004907D9"/>
    <w:p w14:paraId="27B6FD0C" w14:textId="77777777" w:rsidR="004907D9" w:rsidRDefault="004907D9" w:rsidP="004907D9">
      <w:r>
        <w:t xml:space="preserve">B – </w:t>
      </w:r>
      <w:r w:rsidRPr="008E7B62">
        <w:rPr>
          <w:highlight w:val="magenta"/>
        </w:rPr>
        <w:t>yea I think so</w:t>
      </w:r>
      <w:r>
        <w:t xml:space="preserve"> and I think maybe it’s </w:t>
      </w:r>
      <w:r w:rsidRPr="008E7B62">
        <w:rPr>
          <w:highlight w:val="blue"/>
        </w:rPr>
        <w:t>the distance between other people. You feel more alone.</w:t>
      </w:r>
    </w:p>
    <w:p w14:paraId="32166AA2" w14:textId="77777777" w:rsidR="004907D9" w:rsidRDefault="004907D9" w:rsidP="004907D9"/>
    <w:p w14:paraId="2105A850" w14:textId="77777777" w:rsidR="004907D9" w:rsidRDefault="004907D9" w:rsidP="004907D9">
      <w:r>
        <w:t>I – Would you say that there is an importance to conserve our natural environment.</w:t>
      </w:r>
    </w:p>
    <w:p w14:paraId="7116C845" w14:textId="77777777" w:rsidR="004907D9" w:rsidRDefault="004907D9" w:rsidP="004907D9"/>
    <w:p w14:paraId="120DFCA6" w14:textId="77777777" w:rsidR="004907D9" w:rsidRDefault="004907D9" w:rsidP="004907D9">
      <w:r>
        <w:t xml:space="preserve">B – oh </w:t>
      </w:r>
      <w:r w:rsidRPr="00D3552A">
        <w:rPr>
          <w:highlight w:val="green"/>
        </w:rPr>
        <w:t>definitely yea. I think it is the most important thing we can do at the momen</w:t>
      </w:r>
      <w:r>
        <w:t>t.</w:t>
      </w:r>
    </w:p>
    <w:p w14:paraId="3DA23044" w14:textId="77777777" w:rsidR="004907D9" w:rsidRDefault="004907D9" w:rsidP="004907D9"/>
    <w:p w14:paraId="122270E1" w14:textId="77777777" w:rsidR="004907D9" w:rsidRDefault="004907D9" w:rsidP="004907D9">
      <w:r>
        <w:t>I – Yea. So, as we know, sustainability is a huge part of our lives. Do you think sustainability is important? Do you think we should be promoting sustainable uses of our natural areas?</w:t>
      </w:r>
    </w:p>
    <w:p w14:paraId="4E5128DA" w14:textId="77777777" w:rsidR="004907D9" w:rsidRDefault="004907D9" w:rsidP="004907D9"/>
    <w:p w14:paraId="1A99071E" w14:textId="77777777" w:rsidR="004907D9" w:rsidRDefault="004907D9" w:rsidP="004907D9">
      <w:r>
        <w:t xml:space="preserve">B – Yea, definitely. </w:t>
      </w:r>
      <w:r w:rsidRPr="00D3552A">
        <w:rPr>
          <w:highlight w:val="darkGreen"/>
        </w:rPr>
        <w:t>If you’re not sustaining it, it won’t be around forever for other people to enjoy it.</w:t>
      </w:r>
      <w:r>
        <w:t xml:space="preserve"> </w:t>
      </w:r>
    </w:p>
    <w:p w14:paraId="7BB2CE28" w14:textId="77777777" w:rsidR="004907D9" w:rsidRDefault="004907D9" w:rsidP="004907D9"/>
    <w:p w14:paraId="159BC095" w14:textId="77777777" w:rsidR="004907D9" w:rsidRDefault="004907D9" w:rsidP="004907D9">
      <w:r>
        <w:t xml:space="preserve">I – No. </w:t>
      </w:r>
      <w:proofErr w:type="gramStart"/>
      <w:r>
        <w:t>So</w:t>
      </w:r>
      <w:proofErr w:type="gramEnd"/>
      <w:r>
        <w:t xml:space="preserve"> while preserving an area, do you think there can be potential conflict between conserving the area and promoting sustainability within that area.</w:t>
      </w:r>
    </w:p>
    <w:p w14:paraId="1337C4E9" w14:textId="77777777" w:rsidR="004907D9" w:rsidRDefault="004907D9" w:rsidP="004907D9"/>
    <w:p w14:paraId="5D89DBA2" w14:textId="77777777" w:rsidR="004907D9" w:rsidRDefault="004907D9" w:rsidP="004907D9">
      <w:r>
        <w:t>B – I’m not sure.</w:t>
      </w:r>
    </w:p>
    <w:p w14:paraId="0CBBD083" w14:textId="77777777" w:rsidR="004907D9" w:rsidRDefault="004907D9" w:rsidP="004907D9"/>
    <w:p w14:paraId="1C3AF255" w14:textId="77777777" w:rsidR="004907D9" w:rsidRDefault="004907D9" w:rsidP="004907D9">
      <w:r>
        <w:t xml:space="preserve">I – Shall I give you an example. </w:t>
      </w:r>
    </w:p>
    <w:p w14:paraId="1C6F57F6" w14:textId="77777777" w:rsidR="004907D9" w:rsidRDefault="004907D9" w:rsidP="004907D9"/>
    <w:p w14:paraId="768E2ADE" w14:textId="77777777" w:rsidR="004907D9" w:rsidRDefault="004907D9" w:rsidP="004907D9">
      <w:r>
        <w:t>B – Yea go on.</w:t>
      </w:r>
    </w:p>
    <w:p w14:paraId="470F70D2" w14:textId="77777777" w:rsidR="004907D9" w:rsidRDefault="004907D9" w:rsidP="004907D9"/>
    <w:p w14:paraId="366810F7" w14:textId="77777777" w:rsidR="004907D9" w:rsidRDefault="004907D9" w:rsidP="004907D9">
      <w:r>
        <w:t xml:space="preserve">I – I go out with a park ranger volunteering; we take groups out and one of the questions he always asks is on a coast line of St David’s and it’s to do with conflicts between conservation and sustainability. He says, as you look out to the beautiful, rugged, natural coast line, how would you feel if that was covered in wind turbines. </w:t>
      </w:r>
    </w:p>
    <w:p w14:paraId="515FA40E" w14:textId="77777777" w:rsidR="004907D9" w:rsidRDefault="004907D9" w:rsidP="004907D9"/>
    <w:p w14:paraId="5D257C22" w14:textId="77777777" w:rsidR="004907D9" w:rsidRDefault="004907D9" w:rsidP="004907D9">
      <w:r>
        <w:t>B – I mean I think there are definitely better places that you can put them</w:t>
      </w:r>
    </w:p>
    <w:p w14:paraId="02181666" w14:textId="77777777" w:rsidR="004907D9" w:rsidRDefault="004907D9" w:rsidP="004907D9"/>
    <w:p w14:paraId="711FE5B3" w14:textId="77777777" w:rsidR="004907D9" w:rsidRDefault="004907D9" w:rsidP="004907D9">
      <w:r>
        <w:t>I – why do you say that</w:t>
      </w:r>
    </w:p>
    <w:p w14:paraId="6FBBE908" w14:textId="77777777" w:rsidR="004907D9" w:rsidRDefault="004907D9" w:rsidP="004907D9"/>
    <w:p w14:paraId="16E7C322" w14:textId="77777777" w:rsidR="004907D9" w:rsidRDefault="004907D9" w:rsidP="004907D9">
      <w:r>
        <w:t xml:space="preserve">B – well you know </w:t>
      </w:r>
      <w:r w:rsidRPr="005C5D88">
        <w:rPr>
          <w:highlight w:val="yellow"/>
        </w:rPr>
        <w:t>I feel as if you’re going to put a wind turbine up, then it might as well be in the middle of a field or something rather than on the coast.</w:t>
      </w:r>
      <w:r>
        <w:t xml:space="preserve"> </w:t>
      </w:r>
      <w:r w:rsidRPr="005C5D88">
        <w:rPr>
          <w:highlight w:val="yellow"/>
        </w:rPr>
        <w:t>We live in Pembrokeshire its one the biggest attractions round here.</w:t>
      </w:r>
      <w:r>
        <w:t xml:space="preserve"> What’s the point in putting it on the coast when you can put it somewhere else?</w:t>
      </w:r>
    </w:p>
    <w:p w14:paraId="5435A021" w14:textId="77777777" w:rsidR="004907D9" w:rsidRDefault="004907D9" w:rsidP="004907D9"/>
    <w:p w14:paraId="284CF558" w14:textId="77777777" w:rsidR="004907D9" w:rsidRDefault="004907D9" w:rsidP="004907D9">
      <w:r>
        <w:t>I – Yea, part of the argument is that you actually get more power out of having a wind turbine on the coast as you typically get stronger winds.</w:t>
      </w:r>
    </w:p>
    <w:p w14:paraId="2B6D0544" w14:textId="77777777" w:rsidR="004907D9" w:rsidRDefault="004907D9" w:rsidP="004907D9"/>
    <w:p w14:paraId="106FC272" w14:textId="77777777" w:rsidR="004907D9" w:rsidRDefault="004907D9" w:rsidP="004907D9">
      <w:r>
        <w:t>B – oh really</w:t>
      </w:r>
    </w:p>
    <w:p w14:paraId="2A83407E" w14:textId="77777777" w:rsidR="004907D9" w:rsidRDefault="004907D9" w:rsidP="004907D9"/>
    <w:p w14:paraId="084DFAA4" w14:textId="77777777" w:rsidR="004907D9" w:rsidRDefault="004907D9" w:rsidP="004907D9">
      <w:r>
        <w:t>I – yea so it can benefit more people, they also typically only have a 25-year lease, so after that time they can be taken down. How do you feel about that now?</w:t>
      </w:r>
    </w:p>
    <w:p w14:paraId="32952964" w14:textId="77777777" w:rsidR="004907D9" w:rsidRDefault="004907D9" w:rsidP="004907D9"/>
    <w:p w14:paraId="1F61A391" w14:textId="77777777" w:rsidR="004907D9" w:rsidRDefault="004907D9" w:rsidP="004907D9">
      <w:r>
        <w:t xml:space="preserve">B – well </w:t>
      </w:r>
      <w:r w:rsidRPr="00D3552A">
        <w:rPr>
          <w:highlight w:val="magenta"/>
        </w:rPr>
        <w:t>I think the world is in a dyer place, with the changes we have to make towards the climate</w:t>
      </w:r>
      <w:r>
        <w:t xml:space="preserve">. </w:t>
      </w:r>
      <w:r w:rsidRPr="00D3552A">
        <w:rPr>
          <w:highlight w:val="darkGreen"/>
        </w:rPr>
        <w:t>So, I think if we have to put wind turbines on the coast line to reduce our use of fossil fuels then I think it is worth it in the long run.</w:t>
      </w:r>
    </w:p>
    <w:p w14:paraId="7FCCBB07" w14:textId="77777777" w:rsidR="004907D9" w:rsidRDefault="004907D9" w:rsidP="004907D9"/>
    <w:p w14:paraId="6C2FF513" w14:textId="77777777" w:rsidR="004907D9" w:rsidRDefault="004907D9" w:rsidP="004907D9">
      <w:r>
        <w:t>I – So hypothetically, say you were from an industrialized are like London for example. Say if you went on a holiday to the Pembrokeshire Coast National Park. Do you feel that you would be upset or disappointed by seeing the coast line covered in wind turbines?</w:t>
      </w:r>
    </w:p>
    <w:p w14:paraId="06D9CBB9" w14:textId="77777777" w:rsidR="004907D9" w:rsidRDefault="004907D9" w:rsidP="004907D9"/>
    <w:p w14:paraId="6C692862" w14:textId="77777777" w:rsidR="004907D9" w:rsidRDefault="004907D9" w:rsidP="004907D9">
      <w:r>
        <w:t xml:space="preserve">B – I’m not really too sure, are they used to seeing wind turbines, do they have them in cities. I’m not sure, I imagine if you are not used to seeing them then you came here and they were everywhere that would be a bit odd. </w:t>
      </w:r>
      <w:r w:rsidRPr="00D3552A">
        <w:rPr>
          <w:highlight w:val="yellow"/>
        </w:rPr>
        <w:t>Personally, I don’t feel wind turbines deter from landscape.</w:t>
      </w:r>
    </w:p>
    <w:p w14:paraId="193F2FF0" w14:textId="77777777" w:rsidR="004907D9" w:rsidRDefault="004907D9" w:rsidP="004907D9"/>
    <w:p w14:paraId="281ED93D" w14:textId="77777777" w:rsidR="004907D9" w:rsidRDefault="004907D9" w:rsidP="004907D9">
      <w:r>
        <w:t>I – Do you think it is important to promote enjoyment within the national parks?</w:t>
      </w:r>
    </w:p>
    <w:p w14:paraId="4280C4D7" w14:textId="77777777" w:rsidR="004907D9" w:rsidRDefault="004907D9" w:rsidP="004907D9"/>
    <w:p w14:paraId="610C311D" w14:textId="77777777" w:rsidR="004907D9" w:rsidRDefault="004907D9" w:rsidP="004907D9">
      <w:r>
        <w:t xml:space="preserve">B – I think responsible enjoyment is what we need. </w:t>
      </w:r>
      <w:r w:rsidRPr="00D3552A">
        <w:rPr>
          <w:highlight w:val="lightGray"/>
        </w:rPr>
        <w:t>Everyone should be allowed to go out climbing cliffs or kayaking or whatever it is that they enjoy doing outside</w:t>
      </w:r>
      <w:r>
        <w:t xml:space="preserve">. At the same time, </w:t>
      </w:r>
      <w:r w:rsidRPr="00D3552A">
        <w:rPr>
          <w:highlight w:val="green"/>
        </w:rPr>
        <w:t>we need to be mindful of the damage that you could potentially be doing when trampling around on the cliffs.</w:t>
      </w:r>
    </w:p>
    <w:p w14:paraId="2BC50A8A" w14:textId="77777777" w:rsidR="004907D9" w:rsidRDefault="004907D9" w:rsidP="004907D9"/>
    <w:p w14:paraId="41322447" w14:textId="77777777" w:rsidR="004907D9" w:rsidRDefault="004907D9" w:rsidP="004907D9">
      <w:r>
        <w:t>I – Have you ever been on a guided walk with a ranger or anything similar to that.</w:t>
      </w:r>
    </w:p>
    <w:p w14:paraId="3BA690F5" w14:textId="77777777" w:rsidR="004907D9" w:rsidRDefault="004907D9" w:rsidP="004907D9"/>
    <w:p w14:paraId="0013E6B1" w14:textId="77777777" w:rsidR="004907D9" w:rsidRDefault="004907D9" w:rsidP="004907D9">
      <w:r>
        <w:t xml:space="preserve">B – </w:t>
      </w:r>
      <w:r w:rsidRPr="00D3552A">
        <w:rPr>
          <w:highlight w:val="red"/>
        </w:rPr>
        <w:t>Yea quite a bit when I was younger, around primary school age.</w:t>
      </w:r>
      <w:r>
        <w:t xml:space="preserve"> </w:t>
      </w:r>
      <w:r w:rsidRPr="00D3552A">
        <w:rPr>
          <w:highlight w:val="red"/>
        </w:rPr>
        <w:t>I remember going to one of the air fields near St David’s, it was some sort of protected area for animals.</w:t>
      </w:r>
      <w:r>
        <w:t xml:space="preserve"> I can remember going to see seal pups and I remember going to castell Henllys. Yea I suppose they’re quite heavily involved in education around here.</w:t>
      </w:r>
    </w:p>
    <w:p w14:paraId="1685C60E" w14:textId="77777777" w:rsidR="004907D9" w:rsidRDefault="004907D9" w:rsidP="004907D9"/>
    <w:p w14:paraId="250BD1F1" w14:textId="77777777" w:rsidR="004907D9" w:rsidRDefault="004907D9" w:rsidP="004907D9">
      <w:r>
        <w:t>I – Do you think that that is a good thing?</w:t>
      </w:r>
    </w:p>
    <w:p w14:paraId="5181DD4A" w14:textId="77777777" w:rsidR="004907D9" w:rsidRDefault="004907D9" w:rsidP="004907D9"/>
    <w:p w14:paraId="7E13463B" w14:textId="77777777" w:rsidR="004907D9" w:rsidRDefault="004907D9" w:rsidP="004907D9">
      <w:r>
        <w:t xml:space="preserve">B – </w:t>
      </w:r>
      <w:r w:rsidRPr="006079BA">
        <w:rPr>
          <w:highlight w:val="darkCyan"/>
        </w:rPr>
        <w:t>I think it’s a really good thing. I think looking after an area starts with the local people looking after the area.</w:t>
      </w:r>
      <w:r>
        <w:t xml:space="preserve"> </w:t>
      </w:r>
      <w:r w:rsidRPr="00D3552A">
        <w:rPr>
          <w:highlight w:val="darkMagenta"/>
        </w:rPr>
        <w:t>Because you can’t expect tourist to look after an area that the locals don’t care about.</w:t>
      </w:r>
    </w:p>
    <w:p w14:paraId="447A4A48" w14:textId="77777777" w:rsidR="004907D9" w:rsidRDefault="004907D9" w:rsidP="004907D9"/>
    <w:p w14:paraId="228087F2" w14:textId="77777777" w:rsidR="004907D9" w:rsidRDefault="004907D9" w:rsidP="004907D9">
      <w:r>
        <w:t>I – Yea, Adventure tourism is a big part to the economy. Certain companies take city children out on adventurous activities. It’s really interesting because some people go on these trips and they can be very surprised to see that there is considerably less litter. I find this really interesting, because if they are surrounded by litter where they live then they are potentially more inclined to litter.</w:t>
      </w:r>
    </w:p>
    <w:p w14:paraId="37EC15F2" w14:textId="77777777" w:rsidR="004907D9" w:rsidRDefault="004907D9" w:rsidP="004907D9"/>
    <w:p w14:paraId="7712C63E" w14:textId="77777777" w:rsidR="004907D9" w:rsidRDefault="004907D9" w:rsidP="004907D9">
      <w:r>
        <w:t xml:space="preserve">B – I know, I think I went to one of these open days with these city children. They just asked some local kids to come along and </w:t>
      </w:r>
      <w:r w:rsidRPr="006079BA">
        <w:rPr>
          <w:highlight w:val="darkCyan"/>
        </w:rPr>
        <w:t>some of them were astonished that meat came from animals, some of them didn’t even know chicken nuggets had chicken in.</w:t>
      </w:r>
    </w:p>
    <w:p w14:paraId="264C36DB" w14:textId="77777777" w:rsidR="004907D9" w:rsidRDefault="004907D9" w:rsidP="004907D9"/>
    <w:p w14:paraId="54E12CA0" w14:textId="77777777" w:rsidR="004907D9" w:rsidRDefault="004907D9" w:rsidP="004907D9">
      <w:r>
        <w:t>I – Really, that bizarre</w:t>
      </w:r>
    </w:p>
    <w:p w14:paraId="5D79D163" w14:textId="77777777" w:rsidR="004907D9" w:rsidRDefault="004907D9" w:rsidP="004907D9"/>
    <w:p w14:paraId="2562A5F2" w14:textId="77777777" w:rsidR="004907D9" w:rsidRDefault="004907D9" w:rsidP="004907D9">
      <w:r>
        <w:t>B – Yea I know, they were like 10, I think.</w:t>
      </w:r>
    </w:p>
    <w:p w14:paraId="54850CBB" w14:textId="77777777" w:rsidR="004907D9" w:rsidRDefault="004907D9" w:rsidP="004907D9"/>
    <w:p w14:paraId="0F463748" w14:textId="77777777" w:rsidR="004907D9" w:rsidRDefault="004907D9" w:rsidP="004907D9">
      <w:r>
        <w:t>I – Yea, so back to what you said about being out with rangers. Do you have any recollection towards them talking about the environment and positive ways in which you can improve your foot print or anything like that?</w:t>
      </w:r>
    </w:p>
    <w:p w14:paraId="13C3745D" w14:textId="77777777" w:rsidR="004907D9" w:rsidRDefault="004907D9" w:rsidP="004907D9"/>
    <w:p w14:paraId="4C53D7E5" w14:textId="77777777" w:rsidR="004907D9" w:rsidRDefault="004907D9" w:rsidP="004907D9">
      <w:r>
        <w:t xml:space="preserve">B – </w:t>
      </w:r>
      <w:r w:rsidRPr="006079BA">
        <w:rPr>
          <w:highlight w:val="magenta"/>
        </w:rPr>
        <w:t>There’s one workshop day that stuck with me. They came in and showed us ways in which we can make our gardens more nature friendly.</w:t>
      </w:r>
      <w:r>
        <w:t xml:space="preserve"> They taught us how to make hedgehog huts and little mounds for worms and things. I can’t really remember because I can’t have been any older than 10. </w:t>
      </w:r>
    </w:p>
    <w:p w14:paraId="478E4A4D" w14:textId="77777777" w:rsidR="004907D9" w:rsidRDefault="004907D9" w:rsidP="004907D9"/>
    <w:p w14:paraId="38C54B35" w14:textId="77777777" w:rsidR="004907D9" w:rsidRDefault="004907D9" w:rsidP="004907D9">
      <w:r>
        <w:t>I – That’s fine. It is interesting how well you remember making these homes for wildlife. It’s a great way to get people invested because you’re making things with your bare hands and you’re seeing it being used.</w:t>
      </w:r>
    </w:p>
    <w:p w14:paraId="03E304ED" w14:textId="77777777" w:rsidR="004907D9" w:rsidRDefault="004907D9" w:rsidP="004907D9"/>
    <w:p w14:paraId="3740B551" w14:textId="77777777" w:rsidR="004907D9" w:rsidRDefault="004907D9" w:rsidP="004907D9">
      <w:r>
        <w:t>B – Yea, I remember we made it in school and I remember going down to look at it and there were all these snails but unfortunately no hedgehogs.</w:t>
      </w:r>
    </w:p>
    <w:p w14:paraId="4878A743" w14:textId="77777777" w:rsidR="004907D9" w:rsidRDefault="004907D9" w:rsidP="004907D9"/>
    <w:p w14:paraId="57B59014" w14:textId="77777777" w:rsidR="004907D9" w:rsidRDefault="004907D9" w:rsidP="004907D9">
      <w:r>
        <w:t>I – Do you feel that there should be an importance in getting people involved in projects like that?</w:t>
      </w:r>
    </w:p>
    <w:p w14:paraId="6B6527D4" w14:textId="77777777" w:rsidR="004907D9" w:rsidRDefault="004907D9" w:rsidP="004907D9"/>
    <w:p w14:paraId="22B5E4AE" w14:textId="77777777" w:rsidR="004907D9" w:rsidRDefault="004907D9" w:rsidP="004907D9">
      <w:r>
        <w:t xml:space="preserve">B – </w:t>
      </w:r>
      <w:r w:rsidRPr="006079BA">
        <w:rPr>
          <w:highlight w:val="darkCyan"/>
        </w:rPr>
        <w:t xml:space="preserve">Yea I think </w:t>
      </w:r>
      <w:proofErr w:type="spellStart"/>
      <w:r w:rsidRPr="006079BA">
        <w:rPr>
          <w:highlight w:val="darkCyan"/>
        </w:rPr>
        <w:t>its</w:t>
      </w:r>
      <w:proofErr w:type="spellEnd"/>
      <w:r w:rsidRPr="006079BA">
        <w:rPr>
          <w:highlight w:val="darkCyan"/>
        </w:rPr>
        <w:t xml:space="preserve"> useful. I don’t think it’s always successful as you always get people who don’t think something is their responsibility and can get someone else to do it or they can’t be bothered. There are people who will deny climate change and won’t give up their diesel engines no matter what</w:t>
      </w:r>
      <w:r>
        <w:t>. I think the best people to ask to help are the people who wat to help I don’t think you should be forcing it on people who aren’t interested</w:t>
      </w:r>
    </w:p>
    <w:p w14:paraId="3712BA02" w14:textId="77777777" w:rsidR="004907D9" w:rsidRDefault="004907D9" w:rsidP="004907D9"/>
    <w:p w14:paraId="6476AD8D" w14:textId="77777777" w:rsidR="004907D9" w:rsidRDefault="004907D9" w:rsidP="004907D9">
      <w:r>
        <w:t xml:space="preserve">I – Yea, do you think that getting people involved even if they are not interested at the start. Because they did one in St David’s, they made a pollinator garden. The shear amount of people who came to see it and were asking questions was amazing. There were people there who didn’t realise how simple it can be to make little changes to make a big difference. It seemed that these people who had no interest before, it seemed to spark an interest within them. </w:t>
      </w:r>
    </w:p>
    <w:p w14:paraId="37ECD75C" w14:textId="77777777" w:rsidR="004907D9" w:rsidRDefault="004907D9" w:rsidP="004907D9"/>
    <w:p w14:paraId="140EB5CC" w14:textId="77777777" w:rsidR="004907D9" w:rsidRDefault="004907D9" w:rsidP="004907D9">
      <w:r>
        <w:t xml:space="preserve">B – </w:t>
      </w:r>
      <w:r w:rsidRPr="006079BA">
        <w:rPr>
          <w:highlight w:val="darkCyan"/>
        </w:rPr>
        <w:t>Yea it can make people interested in things they weren’t interested in before. The more people that we get involved and educate the better</w:t>
      </w:r>
    </w:p>
    <w:p w14:paraId="136110A1" w14:textId="77777777" w:rsidR="004907D9" w:rsidRDefault="004907D9" w:rsidP="004907D9"/>
    <w:p w14:paraId="0DC7A8D6" w14:textId="77777777" w:rsidR="004907D9" w:rsidRDefault="004907D9" w:rsidP="004907D9">
      <w:r>
        <w:lastRenderedPageBreak/>
        <w:t>I – Yea, because you were saying about people not believing in climate change. However, that can be people who have not seen it first had. People talk and word spreads, so more people could potentially get involved.</w:t>
      </w:r>
    </w:p>
    <w:p w14:paraId="3FA4E3FF" w14:textId="77777777" w:rsidR="004907D9" w:rsidRDefault="004907D9" w:rsidP="004907D9"/>
    <w:p w14:paraId="33CB87B4" w14:textId="77777777" w:rsidR="004907D9" w:rsidRDefault="004907D9" w:rsidP="004907D9">
      <w:r>
        <w:t>B – Yea, maybe I’m just a bit cynical.</w:t>
      </w:r>
    </w:p>
    <w:p w14:paraId="2221C49B" w14:textId="77777777" w:rsidR="004907D9" w:rsidRDefault="004907D9" w:rsidP="004907D9"/>
    <w:p w14:paraId="04803B57" w14:textId="77777777" w:rsidR="004907D9" w:rsidRDefault="004907D9" w:rsidP="004907D9">
      <w:r>
        <w:t>I – No not at all, it’s your opinion that all I want. There’s no right or wrong answer.</w:t>
      </w:r>
    </w:p>
    <w:p w14:paraId="46712197" w14:textId="77777777" w:rsidR="004907D9" w:rsidRDefault="004907D9" w:rsidP="004907D9"/>
    <w:p w14:paraId="7D228567" w14:textId="77777777" w:rsidR="004907D9" w:rsidRDefault="004907D9" w:rsidP="004907D9">
      <w:r>
        <w:t>B – I</w:t>
      </w:r>
      <w:r w:rsidRPr="006079BA">
        <w:rPr>
          <w:highlight w:val="darkCyan"/>
        </w:rPr>
        <w:t>t’s just in my experience that a lot of people don’t want to help.</w:t>
      </w:r>
    </w:p>
    <w:p w14:paraId="3064C1AC" w14:textId="77777777" w:rsidR="004907D9" w:rsidRDefault="004907D9" w:rsidP="004907D9"/>
    <w:p w14:paraId="2466A3B3" w14:textId="77777777" w:rsidR="004907D9" w:rsidRDefault="004907D9" w:rsidP="004907D9">
      <w:r>
        <w:t xml:space="preserve">I – Brilliant. So, the national park promotes three aims. To preserve specific areas, promote sustainable use of an area and promote enjoyment within an area. I’d like to get your opinion on how you think </w:t>
      </w:r>
      <w:proofErr w:type="gramStart"/>
      <w:r>
        <w:t>these work</w:t>
      </w:r>
      <w:proofErr w:type="gramEnd"/>
      <w:r>
        <w:t xml:space="preserve"> together. There are no right or wrong answers. Do you think there is conflict between them or if they work together in perfect harmony? So earlier we were talking about conservation and sustainability where you said there can be potential conflict and even with promoting enjoyment and conservation.</w:t>
      </w:r>
    </w:p>
    <w:p w14:paraId="10A2D70F" w14:textId="77777777" w:rsidR="004907D9" w:rsidRDefault="004907D9" w:rsidP="004907D9"/>
    <w:p w14:paraId="5221036F" w14:textId="77777777" w:rsidR="004907D9" w:rsidRDefault="004907D9" w:rsidP="004907D9">
      <w:r>
        <w:t xml:space="preserve">B – Yea, it’s like you said I know a lot of people do not like wind farms and turbines and things. </w:t>
      </w:r>
      <w:r w:rsidRPr="006079BA">
        <w:rPr>
          <w:highlight w:val="darkGreen"/>
        </w:rPr>
        <w:t xml:space="preserve">At the same </w:t>
      </w:r>
      <w:proofErr w:type="gramStart"/>
      <w:r w:rsidRPr="006079BA">
        <w:rPr>
          <w:highlight w:val="darkGreen"/>
        </w:rPr>
        <w:t>time</w:t>
      </w:r>
      <w:proofErr w:type="gramEnd"/>
      <w:r w:rsidRPr="006079BA">
        <w:rPr>
          <w:highlight w:val="darkGreen"/>
        </w:rPr>
        <w:t xml:space="preserve"> it is necessary or will become necessary for us to have them everywhere, or solar panels.</w:t>
      </w:r>
      <w:r>
        <w:t xml:space="preserve"> </w:t>
      </w:r>
      <w:r w:rsidRPr="00ED45F3">
        <w:rPr>
          <w:highlight w:val="green"/>
        </w:rPr>
        <w:t>I think you can enjoy and conserve at the same time but I think they do need an authority like the National Park watching over them.</w:t>
      </w:r>
    </w:p>
    <w:p w14:paraId="578DA0E0" w14:textId="77777777" w:rsidR="004907D9" w:rsidRDefault="004907D9" w:rsidP="004907D9"/>
    <w:p w14:paraId="6F618C43" w14:textId="77777777" w:rsidR="004907D9" w:rsidRDefault="004907D9" w:rsidP="004907D9">
      <w:r>
        <w:t>I – Yea, The National Park feel there is a hierarchy between enjoyment and conservation. They will always go towards conservation. They put their foot down.</w:t>
      </w:r>
    </w:p>
    <w:p w14:paraId="0C4ECCD8" w14:textId="77777777" w:rsidR="004907D9" w:rsidRDefault="004907D9" w:rsidP="004907D9"/>
    <w:p w14:paraId="46154087" w14:textId="77777777" w:rsidR="004907D9" w:rsidRDefault="004907D9" w:rsidP="004907D9">
      <w:r>
        <w:t>B – How do you mean they put their foot down.</w:t>
      </w:r>
    </w:p>
    <w:p w14:paraId="38594E84" w14:textId="77777777" w:rsidR="004907D9" w:rsidRDefault="004907D9" w:rsidP="004907D9"/>
    <w:p w14:paraId="5525DEC4" w14:textId="77777777" w:rsidR="004907D9" w:rsidRDefault="004907D9" w:rsidP="004907D9">
      <w:r>
        <w:t xml:space="preserve">I – Well, I can’t remember exactly but there was a lake somewhere in England where a lot of boat racing went on. They found the noise pollution and general pollution within the water to sever to allow it to carry on. So, they banned boat racing for that area. </w:t>
      </w:r>
    </w:p>
    <w:p w14:paraId="28DFE39D" w14:textId="77777777" w:rsidR="004907D9" w:rsidRDefault="004907D9" w:rsidP="004907D9"/>
    <w:p w14:paraId="302BD2C8" w14:textId="77777777" w:rsidR="004907D9" w:rsidRDefault="004907D9" w:rsidP="004907D9">
      <w:r>
        <w:t>B – Yea, that’s fair.</w:t>
      </w:r>
    </w:p>
    <w:p w14:paraId="1C4206D8" w14:textId="77777777" w:rsidR="004907D9" w:rsidRDefault="004907D9" w:rsidP="004907D9"/>
    <w:p w14:paraId="2C0D4B2F" w14:textId="77777777" w:rsidR="004907D9" w:rsidRDefault="004907D9" w:rsidP="004907D9">
      <w:r>
        <w:t>I – Would you say the most important promoting would be sustainability.</w:t>
      </w:r>
    </w:p>
    <w:p w14:paraId="150A2531" w14:textId="77777777" w:rsidR="004907D9" w:rsidRDefault="004907D9" w:rsidP="004907D9"/>
    <w:p w14:paraId="4141777B" w14:textId="77777777" w:rsidR="004907D9" w:rsidRDefault="004907D9" w:rsidP="004907D9">
      <w:r>
        <w:t xml:space="preserve">B – </w:t>
      </w:r>
      <w:r w:rsidRPr="00413D49">
        <w:rPr>
          <w:highlight w:val="darkYellow"/>
        </w:rPr>
        <w:t>Yea, I would say so. I think conservation is important, but at the end of the day if we have done so much damage that we can’t even conserve that area then it is more important that we focus on how we use it in a responsible way.</w:t>
      </w:r>
    </w:p>
    <w:p w14:paraId="079189BF" w14:textId="77777777" w:rsidR="004907D9" w:rsidRDefault="004907D9" w:rsidP="004907D9"/>
    <w:p w14:paraId="755E129D" w14:textId="77777777" w:rsidR="004907D9" w:rsidRDefault="004907D9" w:rsidP="004907D9">
      <w:r>
        <w:t xml:space="preserve">I – Thank you for </w:t>
      </w:r>
      <w:proofErr w:type="spellStart"/>
      <w:r>
        <w:t>you</w:t>
      </w:r>
      <w:proofErr w:type="spellEnd"/>
      <w:r>
        <w:t xml:space="preserve"> time.</w:t>
      </w:r>
    </w:p>
    <w:p w14:paraId="34FD1403" w14:textId="77777777" w:rsidR="004907D9" w:rsidRDefault="004907D9" w:rsidP="004907D9"/>
    <w:p w14:paraId="6BF57E0B" w14:textId="77777777" w:rsidR="004907D9" w:rsidRDefault="004907D9" w:rsidP="004907D9">
      <w:r>
        <w:t>B – You’re welcome.</w:t>
      </w:r>
    </w:p>
    <w:p w14:paraId="1FE4D172" w14:textId="77777777" w:rsidR="004907D9" w:rsidRDefault="004907D9" w:rsidP="004907D9"/>
    <w:p w14:paraId="5D53842B" w14:textId="77777777" w:rsidR="004907D9" w:rsidRDefault="004907D9" w:rsidP="004907D9"/>
    <w:p w14:paraId="3D657435" w14:textId="77777777" w:rsidR="004907D9" w:rsidRDefault="004907D9" w:rsidP="004907D9"/>
    <w:p w14:paraId="2D29531E" w14:textId="77777777" w:rsidR="004907D9" w:rsidRDefault="004907D9" w:rsidP="004907D9"/>
    <w:p w14:paraId="6878C4BE" w14:textId="77777777" w:rsidR="004907D9" w:rsidRDefault="004907D9" w:rsidP="004907D9"/>
    <w:p w14:paraId="0BB6A65A" w14:textId="77777777" w:rsidR="004907D9" w:rsidRDefault="004907D9" w:rsidP="004907D9"/>
    <w:p w14:paraId="3A823D1B" w14:textId="77777777" w:rsidR="004907D9" w:rsidRDefault="004907D9" w:rsidP="004907D9"/>
    <w:p w14:paraId="0D833D1E" w14:textId="77777777" w:rsidR="004907D9" w:rsidRDefault="004907D9" w:rsidP="004907D9"/>
    <w:p w14:paraId="00A685E1" w14:textId="77777777" w:rsidR="004907D9" w:rsidRDefault="004907D9" w:rsidP="004907D9"/>
    <w:p w14:paraId="0C5060D4" w14:textId="77777777" w:rsidR="004907D9" w:rsidRDefault="004907D9" w:rsidP="004907D9"/>
    <w:p w14:paraId="396F94B7" w14:textId="77777777" w:rsidR="004907D9" w:rsidRDefault="004907D9" w:rsidP="004907D9"/>
    <w:p w14:paraId="540E51C1" w14:textId="77777777" w:rsidR="004907D9" w:rsidRDefault="004907D9" w:rsidP="004907D9"/>
    <w:p w14:paraId="2E72779F" w14:textId="77777777" w:rsidR="004907D9" w:rsidRDefault="004907D9" w:rsidP="004907D9"/>
    <w:p w14:paraId="2AB9FACF" w14:textId="77777777" w:rsidR="004907D9" w:rsidRDefault="004907D9" w:rsidP="004907D9"/>
    <w:p w14:paraId="5C5F21ED" w14:textId="77777777" w:rsidR="004907D9" w:rsidRDefault="004907D9" w:rsidP="004907D9"/>
    <w:p w14:paraId="0A98BB1F" w14:textId="77777777" w:rsidR="004907D9" w:rsidRDefault="004907D9" w:rsidP="004907D9"/>
    <w:p w14:paraId="1DAAE1E2" w14:textId="77777777" w:rsidR="004907D9" w:rsidRDefault="004907D9" w:rsidP="004907D9"/>
    <w:p w14:paraId="3B8CDF61" w14:textId="77777777" w:rsidR="004907D9" w:rsidRDefault="004907D9" w:rsidP="004907D9"/>
    <w:p w14:paraId="28715940" w14:textId="77777777" w:rsidR="004907D9" w:rsidRDefault="004907D9" w:rsidP="004907D9"/>
    <w:p w14:paraId="1972A2EA" w14:textId="77777777" w:rsidR="004907D9" w:rsidRDefault="004907D9" w:rsidP="004907D9"/>
    <w:p w14:paraId="1096A568" w14:textId="77777777" w:rsidR="004907D9" w:rsidRDefault="004907D9" w:rsidP="004907D9"/>
    <w:p w14:paraId="023471AB" w14:textId="77777777" w:rsidR="004907D9" w:rsidRDefault="004907D9" w:rsidP="004907D9"/>
    <w:p w14:paraId="6869315C" w14:textId="77777777" w:rsidR="004907D9" w:rsidRDefault="004907D9" w:rsidP="004907D9"/>
    <w:p w14:paraId="1E554280" w14:textId="77777777" w:rsidR="004907D9" w:rsidRDefault="004907D9" w:rsidP="004907D9"/>
    <w:p w14:paraId="34C055FF" w14:textId="77777777" w:rsidR="004907D9" w:rsidRDefault="004907D9" w:rsidP="004907D9"/>
    <w:p w14:paraId="66C3FBFF" w14:textId="77777777" w:rsidR="004907D9" w:rsidRDefault="004907D9" w:rsidP="004907D9"/>
    <w:p w14:paraId="3B28E438" w14:textId="77777777" w:rsidR="004907D9" w:rsidRDefault="004907D9" w:rsidP="004907D9"/>
    <w:p w14:paraId="577451FF" w14:textId="77777777" w:rsidR="004907D9" w:rsidRDefault="004907D9" w:rsidP="004907D9"/>
    <w:p w14:paraId="0C180CE2" w14:textId="77777777" w:rsidR="004907D9" w:rsidRDefault="004907D9" w:rsidP="004907D9"/>
    <w:p w14:paraId="162091A9" w14:textId="77777777" w:rsidR="004907D9" w:rsidRDefault="004907D9" w:rsidP="004907D9"/>
    <w:p w14:paraId="362267F4" w14:textId="77777777" w:rsidR="004907D9" w:rsidRDefault="004907D9" w:rsidP="004907D9"/>
    <w:p w14:paraId="0F308023" w14:textId="77777777" w:rsidR="004907D9" w:rsidRDefault="004907D9" w:rsidP="004907D9"/>
    <w:p w14:paraId="5949EEBE" w14:textId="77777777" w:rsidR="004907D9" w:rsidRDefault="004907D9" w:rsidP="004907D9"/>
    <w:p w14:paraId="5FE1B824" w14:textId="77777777" w:rsidR="004907D9" w:rsidRDefault="004907D9" w:rsidP="004907D9"/>
    <w:p w14:paraId="5E51E1CC" w14:textId="77777777" w:rsidR="004907D9" w:rsidRDefault="004907D9" w:rsidP="004907D9"/>
    <w:p w14:paraId="4C904054" w14:textId="77777777" w:rsidR="004907D9" w:rsidRDefault="004907D9" w:rsidP="004907D9"/>
    <w:p w14:paraId="165DA607" w14:textId="77777777" w:rsidR="004907D9" w:rsidRDefault="004907D9" w:rsidP="004907D9"/>
    <w:p w14:paraId="06FDA35B" w14:textId="77777777" w:rsidR="004907D9" w:rsidRDefault="004907D9" w:rsidP="004907D9"/>
    <w:p w14:paraId="355D7030" w14:textId="77777777" w:rsidR="004907D9" w:rsidRDefault="004907D9" w:rsidP="004907D9"/>
    <w:p w14:paraId="6316D508" w14:textId="77777777" w:rsidR="00077171" w:rsidRDefault="00077171" w:rsidP="004907D9">
      <w:pPr>
        <w:rPr>
          <w:sz w:val="28"/>
          <w:szCs w:val="28"/>
        </w:rPr>
      </w:pPr>
    </w:p>
    <w:p w14:paraId="1A31136E" w14:textId="77777777" w:rsidR="00077171" w:rsidRDefault="00077171" w:rsidP="004907D9">
      <w:pPr>
        <w:rPr>
          <w:sz w:val="28"/>
          <w:szCs w:val="28"/>
        </w:rPr>
      </w:pPr>
    </w:p>
    <w:p w14:paraId="435A4BAF" w14:textId="77777777" w:rsidR="00077171" w:rsidRDefault="00077171" w:rsidP="004907D9">
      <w:pPr>
        <w:rPr>
          <w:sz w:val="28"/>
          <w:szCs w:val="28"/>
        </w:rPr>
      </w:pPr>
    </w:p>
    <w:p w14:paraId="480ADFA9" w14:textId="77777777" w:rsidR="00077171" w:rsidRDefault="00077171" w:rsidP="004907D9">
      <w:pPr>
        <w:rPr>
          <w:sz w:val="28"/>
          <w:szCs w:val="28"/>
        </w:rPr>
      </w:pPr>
    </w:p>
    <w:p w14:paraId="18BD5744" w14:textId="77777777" w:rsidR="00077171" w:rsidRDefault="00077171" w:rsidP="004907D9">
      <w:pPr>
        <w:rPr>
          <w:sz w:val="28"/>
          <w:szCs w:val="28"/>
        </w:rPr>
      </w:pPr>
    </w:p>
    <w:p w14:paraId="7B766776" w14:textId="77777777" w:rsidR="00077171" w:rsidRDefault="00077171" w:rsidP="004907D9">
      <w:pPr>
        <w:rPr>
          <w:sz w:val="28"/>
          <w:szCs w:val="28"/>
        </w:rPr>
      </w:pPr>
    </w:p>
    <w:p w14:paraId="337395D8" w14:textId="77777777" w:rsidR="00077171" w:rsidRDefault="00077171" w:rsidP="004907D9">
      <w:pPr>
        <w:rPr>
          <w:sz w:val="28"/>
          <w:szCs w:val="28"/>
        </w:rPr>
      </w:pPr>
    </w:p>
    <w:p w14:paraId="1307C65F" w14:textId="77777777" w:rsidR="00077171" w:rsidRDefault="00077171" w:rsidP="004907D9">
      <w:pPr>
        <w:rPr>
          <w:sz w:val="28"/>
          <w:szCs w:val="28"/>
        </w:rPr>
      </w:pPr>
    </w:p>
    <w:p w14:paraId="5B4DF8A3" w14:textId="7448418D" w:rsidR="004907D9" w:rsidRPr="00BA064A" w:rsidRDefault="00BA064A" w:rsidP="004907D9">
      <w:pPr>
        <w:rPr>
          <w:sz w:val="28"/>
          <w:szCs w:val="28"/>
        </w:rPr>
      </w:pPr>
      <w:r w:rsidRPr="00BA064A">
        <w:rPr>
          <w:sz w:val="28"/>
          <w:szCs w:val="28"/>
        </w:rPr>
        <w:t>Append</w:t>
      </w:r>
      <w:r>
        <w:rPr>
          <w:sz w:val="28"/>
          <w:szCs w:val="28"/>
        </w:rPr>
        <w:t>i</w:t>
      </w:r>
      <w:r w:rsidRPr="00BA064A">
        <w:rPr>
          <w:sz w:val="28"/>
          <w:szCs w:val="28"/>
        </w:rPr>
        <w:t>ces 4</w:t>
      </w:r>
    </w:p>
    <w:p w14:paraId="0299815B" w14:textId="77777777" w:rsidR="004907D9" w:rsidRDefault="004907D9" w:rsidP="004907D9"/>
    <w:p w14:paraId="3D3AF400" w14:textId="56043854" w:rsidR="004907D9" w:rsidRDefault="004907D9" w:rsidP="004907D9">
      <w:r>
        <w:t xml:space="preserve">Participant C. </w:t>
      </w:r>
    </w:p>
    <w:p w14:paraId="7AF1D82A" w14:textId="2AFEB873" w:rsidR="004907D9" w:rsidRDefault="004907D9" w:rsidP="004907D9"/>
    <w:p w14:paraId="7EC55497" w14:textId="77777777" w:rsidR="004907D9" w:rsidRDefault="004907D9" w:rsidP="004907D9">
      <w:r>
        <w:t>Key</w:t>
      </w:r>
    </w:p>
    <w:p w14:paraId="734B2F18" w14:textId="77777777" w:rsidR="004907D9" w:rsidRDefault="004907D9" w:rsidP="004907D9"/>
    <w:p w14:paraId="265AB0DE" w14:textId="6F1C6D00" w:rsidR="004907D9" w:rsidRDefault="004907D9" w:rsidP="004907D9">
      <w:r>
        <w:t>Participant C = C.</w:t>
      </w:r>
    </w:p>
    <w:p w14:paraId="004005F3" w14:textId="77777777" w:rsidR="004907D9" w:rsidRDefault="004907D9" w:rsidP="004907D9">
      <w:r>
        <w:t>Interviewer = I.</w:t>
      </w:r>
    </w:p>
    <w:p w14:paraId="08F6CA8E" w14:textId="77777777" w:rsidR="004907D9" w:rsidRDefault="004907D9" w:rsidP="004907D9"/>
    <w:p w14:paraId="19AF7E5E" w14:textId="77777777" w:rsidR="004907D9" w:rsidRDefault="004907D9" w:rsidP="004907D9"/>
    <w:p w14:paraId="7C8F91DE" w14:textId="63DB8BA5" w:rsidR="004907D9" w:rsidRDefault="004907D9" w:rsidP="004907D9">
      <w:r>
        <w:lastRenderedPageBreak/>
        <w:t>I – Hello my name is Gareth Jones, student number (1805219) and today I’m leading an interview with …………. How are you ……….</w:t>
      </w:r>
    </w:p>
    <w:p w14:paraId="2ADBFAEB" w14:textId="77777777" w:rsidR="004907D9" w:rsidRDefault="004907D9" w:rsidP="004907D9"/>
    <w:p w14:paraId="5435DA38" w14:textId="77777777" w:rsidR="004907D9" w:rsidRDefault="004907D9" w:rsidP="004907D9">
      <w:r>
        <w:t>C – I’m good thank you.</w:t>
      </w:r>
    </w:p>
    <w:p w14:paraId="31016FCF" w14:textId="77777777" w:rsidR="004907D9" w:rsidRDefault="004907D9" w:rsidP="004907D9"/>
    <w:p w14:paraId="1F2B2D65" w14:textId="0868C95B" w:rsidR="004907D9" w:rsidRDefault="004907D9" w:rsidP="004907D9">
      <w:r>
        <w:t xml:space="preserve">I – So, the national park promotes three aims. To preserve specific areas, promote sustainable use of an area and promote enjoyment within an area. At the end of the interview, I’d like to get your opinion on how you think </w:t>
      </w:r>
      <w:proofErr w:type="gramStart"/>
      <w:r>
        <w:t>these work</w:t>
      </w:r>
      <w:proofErr w:type="gramEnd"/>
      <w:r>
        <w:t xml:space="preserve"> together. The first question I want to ask is, do you use the National Parks.</w:t>
      </w:r>
    </w:p>
    <w:p w14:paraId="56794352" w14:textId="77777777" w:rsidR="004907D9" w:rsidRDefault="004907D9" w:rsidP="004907D9"/>
    <w:p w14:paraId="05189382" w14:textId="77777777" w:rsidR="004907D9" w:rsidRDefault="004907D9" w:rsidP="004907D9">
      <w:r>
        <w:t xml:space="preserve">C – </w:t>
      </w:r>
      <w:r w:rsidRPr="003A2509">
        <w:rPr>
          <w:highlight w:val="red"/>
        </w:rPr>
        <w:t>I use the National Parks occasionally</w:t>
      </w:r>
      <w:r>
        <w:t xml:space="preserve">. </w:t>
      </w:r>
      <w:r w:rsidRPr="003A2509">
        <w:rPr>
          <w:highlight w:val="red"/>
        </w:rPr>
        <w:t>I used them a lot when I was younger doing different activities</w:t>
      </w:r>
      <w:r>
        <w:t xml:space="preserve">. </w:t>
      </w:r>
      <w:r w:rsidRPr="003A2509">
        <w:rPr>
          <w:highlight w:val="darkBlue"/>
        </w:rPr>
        <w:t>These days I just tend to walk my dog or go to a view point.</w:t>
      </w:r>
    </w:p>
    <w:p w14:paraId="1ADF993A" w14:textId="77777777" w:rsidR="004907D9" w:rsidRDefault="004907D9" w:rsidP="004907D9"/>
    <w:p w14:paraId="0F0605FD" w14:textId="77777777" w:rsidR="004907D9" w:rsidRDefault="004907D9" w:rsidP="004907D9">
      <w:r>
        <w:t>I – What kind of stuff did you used to do.</w:t>
      </w:r>
    </w:p>
    <w:p w14:paraId="75206C0F" w14:textId="77777777" w:rsidR="004907D9" w:rsidRDefault="004907D9" w:rsidP="004907D9"/>
    <w:p w14:paraId="77DE81A5" w14:textId="77777777" w:rsidR="004907D9" w:rsidRDefault="004907D9" w:rsidP="004907D9">
      <w:r>
        <w:t xml:space="preserve">C – I </w:t>
      </w:r>
      <w:r w:rsidRPr="003A2509">
        <w:rPr>
          <w:highlight w:val="red"/>
        </w:rPr>
        <w:t>used to go on a lot of walks, used to do activities. I’ve been out with school to visit heritage places like castell Henllys.</w:t>
      </w:r>
    </w:p>
    <w:p w14:paraId="2E207D12" w14:textId="77777777" w:rsidR="004907D9" w:rsidRDefault="004907D9" w:rsidP="004907D9"/>
    <w:p w14:paraId="2F6AE532" w14:textId="77777777" w:rsidR="004907D9" w:rsidRDefault="004907D9" w:rsidP="004907D9">
      <w:r>
        <w:t xml:space="preserve">I – So you grew up using a lot of the National Park, you say you like taking your dog for walks and other things. Do you feel you would still enjoy going out for walks and going to view points if you lived in an industrialized area? </w:t>
      </w:r>
    </w:p>
    <w:p w14:paraId="32E777D8" w14:textId="77777777" w:rsidR="004907D9" w:rsidRDefault="004907D9" w:rsidP="004907D9"/>
    <w:p w14:paraId="74ED7AA6" w14:textId="77777777" w:rsidR="004907D9" w:rsidRDefault="004907D9" w:rsidP="004907D9">
      <w:r>
        <w:t xml:space="preserve">C – </w:t>
      </w:r>
      <w:r w:rsidRPr="003A2509">
        <w:rPr>
          <w:highlight w:val="magenta"/>
        </w:rPr>
        <w:t>no not necessarily.</w:t>
      </w:r>
      <w:r>
        <w:t xml:space="preserve"> The good thing about the coast path is there’s a lot of space, you can let the dog off. </w:t>
      </w:r>
      <w:r w:rsidRPr="003A2509">
        <w:rPr>
          <w:highlight w:val="blue"/>
        </w:rPr>
        <w:t>It’s nice to have a look around, it’s a calming atmosphere. Rather than being on a street with cars flying past you.</w:t>
      </w:r>
      <w:r>
        <w:t xml:space="preserve"> </w:t>
      </w:r>
    </w:p>
    <w:p w14:paraId="558722B2" w14:textId="77777777" w:rsidR="004907D9" w:rsidRDefault="004907D9" w:rsidP="004907D9"/>
    <w:p w14:paraId="3C4AF230" w14:textId="77777777" w:rsidR="004907D9" w:rsidRDefault="004907D9" w:rsidP="004907D9">
      <w:r>
        <w:t xml:space="preserve">I – With conserving the natural beauty of an area, do you think </w:t>
      </w:r>
      <w:proofErr w:type="spellStart"/>
      <w:r>
        <w:t>its</w:t>
      </w:r>
      <w:proofErr w:type="spellEnd"/>
      <w:r>
        <w:t xml:space="preserve"> easy to promote sustainability.</w:t>
      </w:r>
    </w:p>
    <w:p w14:paraId="2239E804" w14:textId="77777777" w:rsidR="004907D9" w:rsidRDefault="004907D9" w:rsidP="004907D9"/>
    <w:p w14:paraId="2286AD5C" w14:textId="77777777" w:rsidR="004907D9" w:rsidRDefault="004907D9" w:rsidP="004907D9">
      <w:r>
        <w:t>C – As long as the people who are using the area are responsible then it should be easy.</w:t>
      </w:r>
    </w:p>
    <w:p w14:paraId="23B555F9" w14:textId="77777777" w:rsidR="004907D9" w:rsidRDefault="004907D9" w:rsidP="004907D9"/>
    <w:p w14:paraId="7EB00A18" w14:textId="77777777" w:rsidR="004907D9" w:rsidRDefault="004907D9" w:rsidP="004907D9">
      <w:r>
        <w:t>I – Yea, there are many studies that suggest being in the natural environment, you are much more inclined to look after it.</w:t>
      </w:r>
    </w:p>
    <w:p w14:paraId="4280365A" w14:textId="77777777" w:rsidR="004907D9" w:rsidRDefault="004907D9" w:rsidP="004907D9"/>
    <w:p w14:paraId="4BB1E972" w14:textId="77777777" w:rsidR="004907D9" w:rsidRDefault="004907D9" w:rsidP="004907D9">
      <w:r>
        <w:t xml:space="preserve">C – </w:t>
      </w:r>
      <w:r w:rsidRPr="003A2509">
        <w:rPr>
          <w:highlight w:val="magenta"/>
        </w:rPr>
        <w:t>Yea definitely. When people have spent their whole lives visiting these places you wouldn’t want to see these places going into decline</w:t>
      </w:r>
      <w:r>
        <w:t xml:space="preserve"> </w:t>
      </w:r>
    </w:p>
    <w:p w14:paraId="03559096" w14:textId="77777777" w:rsidR="004907D9" w:rsidRDefault="004907D9" w:rsidP="004907D9"/>
    <w:p w14:paraId="049879A0" w14:textId="77777777" w:rsidR="004907D9" w:rsidRDefault="004907D9" w:rsidP="004907D9">
      <w:r>
        <w:t>I – Do you have any favourites?</w:t>
      </w:r>
    </w:p>
    <w:p w14:paraId="687EAC44" w14:textId="77777777" w:rsidR="004907D9" w:rsidRDefault="004907D9" w:rsidP="004907D9"/>
    <w:p w14:paraId="5EA38EEF" w14:textId="77777777" w:rsidR="004907D9" w:rsidRDefault="004907D9" w:rsidP="004907D9">
      <w:r>
        <w:t>C – Personally I just like the coast path around Goodwick where I have lived for quite a long time.</w:t>
      </w:r>
    </w:p>
    <w:p w14:paraId="43AF45AF" w14:textId="77777777" w:rsidR="004907D9" w:rsidRDefault="004907D9" w:rsidP="004907D9"/>
    <w:p w14:paraId="361122C4" w14:textId="77777777" w:rsidR="004907D9" w:rsidRDefault="004907D9" w:rsidP="004907D9">
      <w:r>
        <w:t>I – So I go out with a park ranger volunteering; we take groups out and one of the questions he always asks is on a coast line of St David’s and it’s to do with conflicts between conservation and sustainability. He says, as you look out to the beautiful, rugged, natural coast line, how would you feel if that was covered in wind turbines.</w:t>
      </w:r>
    </w:p>
    <w:p w14:paraId="4A6F8B06" w14:textId="77777777" w:rsidR="004907D9" w:rsidRDefault="004907D9" w:rsidP="004907D9"/>
    <w:p w14:paraId="34354C82" w14:textId="77777777" w:rsidR="004907D9" w:rsidRDefault="004907D9" w:rsidP="004907D9">
      <w:r>
        <w:t xml:space="preserve">C – Its difficult when it comes to conservation. </w:t>
      </w:r>
      <w:r w:rsidRPr="003A2509">
        <w:rPr>
          <w:highlight w:val="darkGreen"/>
        </w:rPr>
        <w:t>Eventually we are going to have to live off of sustainable energy</w:t>
      </w:r>
      <w:r>
        <w:t xml:space="preserve">. For the time being people are very put off by the aesthetics of it they find </w:t>
      </w:r>
      <w:r>
        <w:lastRenderedPageBreak/>
        <w:t xml:space="preserve">it ugly. They find the area where they are less enjoyable. </w:t>
      </w:r>
      <w:r w:rsidRPr="003A2509">
        <w:rPr>
          <w:highlight w:val="darkGreen"/>
        </w:rPr>
        <w:t>I have thought for a very long time, how ugly something is I feel is not really a reason to stop using it when it is so useful.</w:t>
      </w:r>
    </w:p>
    <w:p w14:paraId="7BC4DD35" w14:textId="77777777" w:rsidR="004907D9" w:rsidRDefault="004907D9" w:rsidP="004907D9"/>
    <w:p w14:paraId="4A672D1E" w14:textId="77777777" w:rsidR="004907D9" w:rsidRDefault="004907D9" w:rsidP="004907D9">
      <w:r>
        <w:t>I – I get you yea. Many people think they are very ugly and to a degree I agree. As much as I know they are very beneficial. Putting these turbines along the coast, I feel does take away from the rugged natural beauty of an area. Instead of noticing guillemots flying around, the first thing you notice is a wind turbine.</w:t>
      </w:r>
    </w:p>
    <w:p w14:paraId="733AC345" w14:textId="77777777" w:rsidR="004907D9" w:rsidRDefault="004907D9" w:rsidP="004907D9"/>
    <w:p w14:paraId="30621312" w14:textId="77777777" w:rsidR="004907D9" w:rsidRDefault="004907D9" w:rsidP="004907D9">
      <w:r>
        <w:t xml:space="preserve">C – </w:t>
      </w:r>
      <w:r w:rsidRPr="003A2509">
        <w:rPr>
          <w:highlight w:val="darkYellow"/>
        </w:rPr>
        <w:t>I would say that it is better to take away from the landscape slightly</w:t>
      </w:r>
      <w:r>
        <w:t xml:space="preserve">, </w:t>
      </w:r>
      <w:r w:rsidRPr="003A2509">
        <w:rPr>
          <w:highlight w:val="darkGreen"/>
        </w:rPr>
        <w:t>than to allow it to go into decline altogether with global warming and climate change.</w:t>
      </w:r>
      <w:r>
        <w:t xml:space="preserve"> </w:t>
      </w:r>
      <w:proofErr w:type="spellStart"/>
      <w:r>
        <w:t>Youd</w:t>
      </w:r>
      <w:proofErr w:type="spellEnd"/>
      <w:r>
        <w:t xml:space="preserve"> rather see a couple of wind turbines dotted around, rather than something like wildfires like what is going on in Australia.</w:t>
      </w:r>
    </w:p>
    <w:p w14:paraId="3D826DAF" w14:textId="77777777" w:rsidR="004907D9" w:rsidRDefault="004907D9" w:rsidP="004907D9"/>
    <w:p w14:paraId="4FB6ABBD" w14:textId="77777777" w:rsidR="004907D9" w:rsidRDefault="004907D9" w:rsidP="004907D9">
      <w:r>
        <w:t>I – So would you say it would be better to pay a farmer to use their land to have wind farms rather than random turbines dotted around the land.</w:t>
      </w:r>
    </w:p>
    <w:p w14:paraId="2DE75158" w14:textId="77777777" w:rsidR="004907D9" w:rsidRDefault="004907D9" w:rsidP="004907D9"/>
    <w:p w14:paraId="1E287516" w14:textId="77777777" w:rsidR="004907D9" w:rsidRDefault="004907D9" w:rsidP="004907D9">
      <w:r>
        <w:t xml:space="preserve">C – I think that is also a good idea because you know the local economy is benefiting from it. The farmer is getting paid and </w:t>
      </w:r>
      <w:r w:rsidRPr="003A2509">
        <w:rPr>
          <w:highlight w:val="darkCyan"/>
        </w:rPr>
        <w:t>it might interest other people to get involved in sustainable energy.</w:t>
      </w:r>
    </w:p>
    <w:p w14:paraId="112097D9" w14:textId="77777777" w:rsidR="004907D9" w:rsidRDefault="004907D9" w:rsidP="004907D9"/>
    <w:p w14:paraId="2A6E24EB" w14:textId="77777777" w:rsidR="004907D9" w:rsidRDefault="004907D9" w:rsidP="004907D9">
      <w:r>
        <w:t>I – Yea, I notice how you said about the economy. The biggest source of income in Pembrokeshire is tourism. People say that they come here for the remoteness and the natural beauty. Do you think because you say having more wind turbines can bring in more money that it would be better to make money off of the wind farms and take the hit with potentially less tourists?</w:t>
      </w:r>
    </w:p>
    <w:p w14:paraId="5E8B10FA" w14:textId="77777777" w:rsidR="004907D9" w:rsidRDefault="004907D9" w:rsidP="004907D9"/>
    <w:p w14:paraId="18173D36" w14:textId="77777777" w:rsidR="004907D9" w:rsidRDefault="004907D9" w:rsidP="004907D9">
      <w:r>
        <w:t xml:space="preserve">C – I do realise that tourism is a big factor to the local economy. However, </w:t>
      </w:r>
      <w:r w:rsidRPr="003A2509">
        <w:rPr>
          <w:highlight w:val="yellow"/>
        </w:rPr>
        <w:t>if the landscape does end up not as beautiful as it was</w:t>
      </w:r>
      <w:r>
        <w:t xml:space="preserve"> because </w:t>
      </w:r>
      <w:r w:rsidRPr="003A2509">
        <w:rPr>
          <w:highlight w:val="darkGreen"/>
        </w:rPr>
        <w:t>we haven’t used sustainable energy</w:t>
      </w:r>
      <w:r>
        <w:t xml:space="preserve"> then eventually </w:t>
      </w:r>
      <w:r w:rsidRPr="003A2509">
        <w:rPr>
          <w:highlight w:val="darkMagenta"/>
        </w:rPr>
        <w:t>the tourism trade in the area would die out</w:t>
      </w:r>
      <w:r>
        <w:t xml:space="preserve">. </w:t>
      </w:r>
      <w:r w:rsidRPr="003A2509">
        <w:rPr>
          <w:highlight w:val="darkYellow"/>
        </w:rPr>
        <w:t>I think you have to make certain sacrifices; you know you might lose some of the natural beauty but if the place is in decline then you might get even less tourist than if you had wind turbines.</w:t>
      </w:r>
    </w:p>
    <w:p w14:paraId="4E93F3CB" w14:textId="77777777" w:rsidR="004907D9" w:rsidRDefault="004907D9" w:rsidP="004907D9"/>
    <w:p w14:paraId="1CFC8EE9" w14:textId="77777777" w:rsidR="004907D9" w:rsidRDefault="004907D9" w:rsidP="004907D9">
      <w:r>
        <w:t xml:space="preserve">I – with promoting enjoyment in the parks, a big part of this is adventure tourism. Do you think </w:t>
      </w:r>
      <w:proofErr w:type="gramStart"/>
      <w:r>
        <w:t>these damage</w:t>
      </w:r>
      <w:proofErr w:type="gramEnd"/>
      <w:r>
        <w:t xml:space="preserve"> the local environment?</w:t>
      </w:r>
    </w:p>
    <w:p w14:paraId="20034428" w14:textId="77777777" w:rsidR="004907D9" w:rsidRDefault="004907D9" w:rsidP="004907D9"/>
    <w:p w14:paraId="385A7F42" w14:textId="77777777" w:rsidR="004907D9" w:rsidRDefault="004907D9" w:rsidP="004907D9">
      <w:r>
        <w:t xml:space="preserve">C – </w:t>
      </w:r>
      <w:r w:rsidRPr="003A2509">
        <w:rPr>
          <w:highlight w:val="cyan"/>
        </w:rPr>
        <w:t>yea I think they do damage the local environment. With activities like coasteering, they could leave litter or whatever. However, I suppose that is inevitable, that the price you pay for doing these sorts of activities.</w:t>
      </w:r>
      <w:r>
        <w:t xml:space="preserve"> </w:t>
      </w:r>
    </w:p>
    <w:p w14:paraId="02D0E0D2" w14:textId="77777777" w:rsidR="004907D9" w:rsidRDefault="004907D9" w:rsidP="004907D9"/>
    <w:p w14:paraId="224D839A" w14:textId="77777777" w:rsidR="004907D9" w:rsidRDefault="004907D9" w:rsidP="004907D9">
      <w:r>
        <w:t xml:space="preserve">I – Yea because even if they don’t </w:t>
      </w:r>
      <w:proofErr w:type="spellStart"/>
      <w:r>
        <w:t>intentially</w:t>
      </w:r>
      <w:proofErr w:type="spellEnd"/>
      <w:r>
        <w:t xml:space="preserve"> litter, a bit of the gear could fall off.</w:t>
      </w:r>
    </w:p>
    <w:p w14:paraId="12BE5DFA" w14:textId="77777777" w:rsidR="004907D9" w:rsidRDefault="004907D9" w:rsidP="004907D9"/>
    <w:p w14:paraId="2C27FEB0" w14:textId="77777777" w:rsidR="004907D9" w:rsidRDefault="004907D9" w:rsidP="004907D9">
      <w:r>
        <w:t xml:space="preserve">C – Yea, exactly. </w:t>
      </w:r>
      <w:r w:rsidRPr="003A2509">
        <w:rPr>
          <w:highlight w:val="cyan"/>
        </w:rPr>
        <w:t>As long as the participants are responsible in the way that they do it. If they do lose gear then making an effort to retrieve it.</w:t>
      </w:r>
    </w:p>
    <w:p w14:paraId="156268A0" w14:textId="77777777" w:rsidR="004907D9" w:rsidRDefault="004907D9" w:rsidP="004907D9"/>
    <w:p w14:paraId="7B548EEC" w14:textId="77777777" w:rsidR="004907D9" w:rsidRDefault="004907D9" w:rsidP="004907D9">
      <w:r>
        <w:t>I – Yea, like maybe they could bring a communal dry bag where they could pick up any litter they find and use for their rubbish,</w:t>
      </w:r>
    </w:p>
    <w:p w14:paraId="75FBFAE7" w14:textId="77777777" w:rsidR="004907D9" w:rsidRDefault="004907D9" w:rsidP="004907D9"/>
    <w:p w14:paraId="5ED563D5" w14:textId="77777777" w:rsidR="004907D9" w:rsidRDefault="004907D9" w:rsidP="004907D9">
      <w:r>
        <w:t>C – Yea.</w:t>
      </w:r>
    </w:p>
    <w:p w14:paraId="3B63BC38" w14:textId="77777777" w:rsidR="004907D9" w:rsidRDefault="004907D9" w:rsidP="004907D9"/>
    <w:p w14:paraId="7C388203" w14:textId="77777777" w:rsidR="004907D9" w:rsidRDefault="004907D9" w:rsidP="004907D9">
      <w:r>
        <w:lastRenderedPageBreak/>
        <w:t xml:space="preserve">I – A big part of damage to the local environment doing these activities is trampling. Which is just walking. So coasteering for instance or rock hopping, they </w:t>
      </w:r>
      <w:proofErr w:type="spellStart"/>
      <w:r>
        <w:t>barnicles</w:t>
      </w:r>
      <w:proofErr w:type="spellEnd"/>
      <w:r>
        <w:t xml:space="preserve">, limpets and things like that. A lot of people don’t think about that, do you think it is important to be mindful. </w:t>
      </w:r>
    </w:p>
    <w:p w14:paraId="1EE0ACD8" w14:textId="77777777" w:rsidR="004907D9" w:rsidRDefault="004907D9" w:rsidP="004907D9"/>
    <w:p w14:paraId="2C53A8C5" w14:textId="77777777" w:rsidR="004907D9" w:rsidRDefault="004907D9" w:rsidP="004907D9">
      <w:r>
        <w:t xml:space="preserve">C – I suppose it is, I mean I don’t know what a barnacle or </w:t>
      </w:r>
      <w:proofErr w:type="spellStart"/>
      <w:r>
        <w:t>limpit</w:t>
      </w:r>
      <w:proofErr w:type="spellEnd"/>
      <w:r>
        <w:t xml:space="preserve"> does to the local eco system, I </w:t>
      </w:r>
      <w:proofErr w:type="spellStart"/>
      <w:proofErr w:type="gramStart"/>
      <w:r>
        <w:t>cant</w:t>
      </w:r>
      <w:proofErr w:type="spellEnd"/>
      <w:proofErr w:type="gramEnd"/>
      <w:r>
        <w:t xml:space="preserve"> say that I have looked into it. </w:t>
      </w:r>
      <w:proofErr w:type="spellStart"/>
      <w:r>
        <w:t>Im</w:t>
      </w:r>
      <w:proofErr w:type="spellEnd"/>
      <w:r>
        <w:t xml:space="preserve"> sure that there are people interested in it</w:t>
      </w:r>
    </w:p>
    <w:p w14:paraId="207E604A" w14:textId="77777777" w:rsidR="004907D9" w:rsidRDefault="004907D9" w:rsidP="004907D9"/>
    <w:p w14:paraId="2B40BEBE" w14:textId="77777777" w:rsidR="004907D9" w:rsidRDefault="004907D9" w:rsidP="004907D9">
      <w:r>
        <w:t xml:space="preserve">I – </w:t>
      </w:r>
      <w:proofErr w:type="spellStart"/>
      <w:proofErr w:type="gramStart"/>
      <w:r>
        <w:t>Lets</w:t>
      </w:r>
      <w:proofErr w:type="spellEnd"/>
      <w:proofErr w:type="gramEnd"/>
      <w:r>
        <w:t xml:space="preserve"> just say wildlife as a whole.</w:t>
      </w:r>
    </w:p>
    <w:p w14:paraId="6DE239EA" w14:textId="77777777" w:rsidR="004907D9" w:rsidRDefault="004907D9" w:rsidP="004907D9"/>
    <w:p w14:paraId="1AD4BD5F" w14:textId="77777777" w:rsidR="004907D9" w:rsidRDefault="004907D9" w:rsidP="004907D9">
      <w:r>
        <w:t xml:space="preserve">C – </w:t>
      </w:r>
      <w:r w:rsidRPr="003A2509">
        <w:rPr>
          <w:highlight w:val="cyan"/>
        </w:rPr>
        <w:t>yea, people should, company owners especially should ensure that their staff and participants they hold a certain etic at and be mindful not to harm anything.</w:t>
      </w:r>
      <w:r>
        <w:t xml:space="preserve"> </w:t>
      </w:r>
    </w:p>
    <w:p w14:paraId="6E71A69F" w14:textId="77777777" w:rsidR="004907D9" w:rsidRDefault="004907D9" w:rsidP="004907D9"/>
    <w:p w14:paraId="19121C0C" w14:textId="77777777" w:rsidR="004907D9" w:rsidRDefault="004907D9" w:rsidP="004907D9">
      <w:r>
        <w:t xml:space="preserve">I – so you think as an outdoor educator you should teach people about the environment </w:t>
      </w:r>
      <w:proofErr w:type="spellStart"/>
      <w:r>
        <w:t>aswell</w:t>
      </w:r>
      <w:proofErr w:type="spellEnd"/>
      <w:r>
        <w:t>.</w:t>
      </w:r>
    </w:p>
    <w:p w14:paraId="66CABC9E" w14:textId="77777777" w:rsidR="004907D9" w:rsidRDefault="004907D9" w:rsidP="004907D9"/>
    <w:p w14:paraId="0AB2E573" w14:textId="77777777" w:rsidR="004907D9" w:rsidRDefault="004907D9" w:rsidP="004907D9">
      <w:r>
        <w:t xml:space="preserve">C – </w:t>
      </w:r>
      <w:r w:rsidRPr="003A2509">
        <w:rPr>
          <w:highlight w:val="cyan"/>
        </w:rPr>
        <w:t>Yea, because people would just not pay attention to what they should and shouldn’t do in the environment if they don’t know how they are impacting it.</w:t>
      </w:r>
    </w:p>
    <w:p w14:paraId="0C191D69" w14:textId="77777777" w:rsidR="004907D9" w:rsidRDefault="004907D9" w:rsidP="004907D9"/>
    <w:p w14:paraId="3A89F433" w14:textId="77777777" w:rsidR="004907D9" w:rsidRDefault="004907D9" w:rsidP="004907D9">
      <w:r>
        <w:t xml:space="preserve">I – yea, definitely. There are so many people that come out to a part of the world like this, say they’re from an industrialized area. They are used to seeing tons of litter on the street every day and being surrounded by CO2. </w:t>
      </w:r>
      <w:proofErr w:type="gramStart"/>
      <w:r>
        <w:t>So</w:t>
      </w:r>
      <w:proofErr w:type="gramEnd"/>
      <w:r>
        <w:t xml:space="preserve"> do you think, after these questions. You can preserve an area, promote sustainable use and promote enjoyment. </w:t>
      </w:r>
    </w:p>
    <w:p w14:paraId="596A2510" w14:textId="77777777" w:rsidR="004907D9" w:rsidRDefault="004907D9" w:rsidP="004907D9"/>
    <w:p w14:paraId="581CBD2A" w14:textId="77777777" w:rsidR="004907D9" w:rsidRDefault="004907D9" w:rsidP="004907D9">
      <w:r>
        <w:t xml:space="preserve">C – You can certainly do it. </w:t>
      </w:r>
      <w:r w:rsidRPr="003A2509">
        <w:rPr>
          <w:highlight w:val="cyan"/>
        </w:rPr>
        <w:t>As long as you give the required information, and that you give a certain amount of education to the people that enjoy it. You</w:t>
      </w:r>
      <w:r>
        <w:t xml:space="preserve"> know lots of people just come and go without ever knowing about them. </w:t>
      </w:r>
      <w:r w:rsidRPr="003A2509">
        <w:rPr>
          <w:highlight w:val="cyan"/>
        </w:rPr>
        <w:t>I feel like rangers and centres giving you information about these areas and how you can be respectful would help quite a lot.</w:t>
      </w:r>
    </w:p>
    <w:p w14:paraId="6191D2BE" w14:textId="77777777" w:rsidR="004907D9" w:rsidRDefault="004907D9" w:rsidP="004907D9"/>
    <w:p w14:paraId="324E9EBD" w14:textId="77777777" w:rsidR="004907D9" w:rsidRDefault="004907D9" w:rsidP="004907D9">
      <w:r>
        <w:t>I – Have you ever been out on a guided walk with a ranger</w:t>
      </w:r>
    </w:p>
    <w:p w14:paraId="0D2C78BA" w14:textId="77777777" w:rsidR="004907D9" w:rsidRDefault="004907D9" w:rsidP="004907D9"/>
    <w:p w14:paraId="7E2036A8" w14:textId="77777777" w:rsidR="004907D9" w:rsidRDefault="004907D9" w:rsidP="004907D9">
      <w:r>
        <w:t xml:space="preserve">C – </w:t>
      </w:r>
      <w:r w:rsidRPr="00FE70B4">
        <w:rPr>
          <w:highlight w:val="red"/>
        </w:rPr>
        <w:t>Oh yea, I’ve been on quite a lot of guided walks and things like that.</w:t>
      </w:r>
    </w:p>
    <w:p w14:paraId="34DDC8FD" w14:textId="77777777" w:rsidR="004907D9" w:rsidRDefault="004907D9" w:rsidP="004907D9"/>
    <w:p w14:paraId="3B74526D" w14:textId="77777777" w:rsidR="004907D9" w:rsidRDefault="004907D9" w:rsidP="004907D9">
      <w:r>
        <w:t>I – Do you remember them talking about the environment.</w:t>
      </w:r>
    </w:p>
    <w:p w14:paraId="788AE221" w14:textId="77777777" w:rsidR="004907D9" w:rsidRDefault="004907D9" w:rsidP="004907D9"/>
    <w:p w14:paraId="03121795" w14:textId="77777777" w:rsidR="004907D9" w:rsidRDefault="004907D9" w:rsidP="004907D9">
      <w:r>
        <w:t>C – I</w:t>
      </w:r>
      <w:r w:rsidRPr="00FE70B4">
        <w:rPr>
          <w:highlight w:val="cyan"/>
        </w:rPr>
        <w:t xml:space="preserve">t was quite a long time ago. Every time </w:t>
      </w:r>
      <w:proofErr w:type="spellStart"/>
      <w:r w:rsidRPr="00FE70B4">
        <w:rPr>
          <w:highlight w:val="cyan"/>
        </w:rPr>
        <w:t>ive</w:t>
      </w:r>
      <w:proofErr w:type="spellEnd"/>
      <w:r w:rsidRPr="00FE70B4">
        <w:rPr>
          <w:highlight w:val="cyan"/>
        </w:rPr>
        <w:t xml:space="preserve"> been on one I remember them talking about the wildlife and you know, how to not damage their homes.</w:t>
      </w:r>
    </w:p>
    <w:p w14:paraId="681F71E3" w14:textId="77777777" w:rsidR="004907D9" w:rsidRDefault="004907D9" w:rsidP="004907D9"/>
    <w:p w14:paraId="19610B9A" w14:textId="77777777" w:rsidR="004907D9" w:rsidRDefault="004907D9" w:rsidP="004907D9">
      <w:r>
        <w:t>I – So where do you think you can see the most conflict between the 3 promotions?</w:t>
      </w:r>
    </w:p>
    <w:p w14:paraId="3B06E046" w14:textId="77777777" w:rsidR="004907D9" w:rsidRDefault="004907D9" w:rsidP="004907D9"/>
    <w:p w14:paraId="11D6A24B" w14:textId="77777777" w:rsidR="004907D9" w:rsidRDefault="004907D9" w:rsidP="004907D9">
      <w:r>
        <w:t xml:space="preserve">C – </w:t>
      </w:r>
      <w:r w:rsidRPr="00FE70B4">
        <w:rPr>
          <w:highlight w:val="darkYellow"/>
        </w:rPr>
        <w:t>I think promoting enjoyment and conservation is difficult, I think they are quite difficult to work together</w:t>
      </w:r>
    </w:p>
    <w:p w14:paraId="721CC7F2" w14:textId="77777777" w:rsidR="004907D9" w:rsidRDefault="004907D9" w:rsidP="004907D9"/>
    <w:p w14:paraId="552F91AA" w14:textId="77777777" w:rsidR="004907D9" w:rsidRDefault="004907D9" w:rsidP="004907D9">
      <w:r>
        <w:t>I – Yea, they do actually put conservation above enjoying an area because I think they have the same view that you do because it is very difficult. So, you would say there is quite a lot of difficulty in promoting the 3 aims</w:t>
      </w:r>
    </w:p>
    <w:p w14:paraId="1CF3FF40" w14:textId="77777777" w:rsidR="004907D9" w:rsidRDefault="004907D9" w:rsidP="004907D9"/>
    <w:p w14:paraId="57940195" w14:textId="77777777" w:rsidR="004907D9" w:rsidRDefault="004907D9" w:rsidP="004907D9">
      <w:r>
        <w:t>C – yea it seems like a very delicate balance.</w:t>
      </w:r>
    </w:p>
    <w:p w14:paraId="640D87F8" w14:textId="77777777" w:rsidR="004907D9" w:rsidRDefault="004907D9" w:rsidP="004907D9"/>
    <w:p w14:paraId="762622F0" w14:textId="77777777" w:rsidR="004907D9" w:rsidRDefault="004907D9" w:rsidP="004907D9">
      <w:r>
        <w:t>I – Thank you.</w:t>
      </w:r>
    </w:p>
    <w:p w14:paraId="301735F8" w14:textId="77777777" w:rsidR="004907D9" w:rsidRDefault="004907D9" w:rsidP="004907D9"/>
    <w:p w14:paraId="057E2A69" w14:textId="77777777" w:rsidR="004907D9" w:rsidRDefault="004907D9" w:rsidP="004907D9">
      <w:r>
        <w:t>C – Thank you.</w:t>
      </w:r>
    </w:p>
    <w:p w14:paraId="542DC447" w14:textId="0C1CDCC0" w:rsidR="004907D9" w:rsidRDefault="004907D9" w:rsidP="004907D9"/>
    <w:p w14:paraId="4A4D7A35" w14:textId="19560F89" w:rsidR="00DA0AEC" w:rsidRDefault="00DA0AEC" w:rsidP="004907D9"/>
    <w:p w14:paraId="159EAACD" w14:textId="4079B8D2" w:rsidR="00DA0AEC" w:rsidRDefault="00DA0AEC" w:rsidP="004907D9">
      <w:r>
        <w:t>Appendices 5</w:t>
      </w:r>
    </w:p>
    <w:p w14:paraId="18B42017" w14:textId="513FD6FD" w:rsidR="00DA0AEC" w:rsidRDefault="00DA0AEC" w:rsidP="004907D9"/>
    <w:p w14:paraId="1DDCDB14" w14:textId="77777777" w:rsidR="00DA0AEC" w:rsidRDefault="00DA0AEC" w:rsidP="00DA0AEC">
      <w:pPr>
        <w:autoSpaceDE w:val="0"/>
        <w:autoSpaceDN w:val="0"/>
        <w:adjustRightInd w:val="0"/>
        <w:spacing w:line="360" w:lineRule="auto"/>
        <w:rPr>
          <w:i/>
          <w:iCs/>
        </w:rPr>
      </w:pPr>
    </w:p>
    <w:p w14:paraId="3CCD3F32" w14:textId="77777777" w:rsidR="00DA0AEC" w:rsidRDefault="00DA0AEC" w:rsidP="00DA0AEC">
      <w:pPr>
        <w:autoSpaceDE w:val="0"/>
        <w:autoSpaceDN w:val="0"/>
        <w:adjustRightInd w:val="0"/>
        <w:spacing w:line="360" w:lineRule="auto"/>
        <w:rPr>
          <w:i/>
          <w:iCs/>
        </w:rPr>
      </w:pPr>
      <w:r>
        <w:rPr>
          <w:i/>
          <w:iCs/>
          <w:noProof/>
        </w:rPr>
        <w:drawing>
          <wp:inline distT="0" distB="0" distL="0" distR="0" wp14:anchorId="5BF44357" wp14:editId="44C84143">
            <wp:extent cx="1809750" cy="723900"/>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 (1).png"/>
                    <pic:cNvPicPr/>
                  </pic:nvPicPr>
                  <pic:blipFill>
                    <a:blip r:embed="rId7">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28FE2C18" w14:textId="77777777" w:rsidR="00DA0AEC" w:rsidRDefault="00DA0AEC" w:rsidP="00DA0AEC">
      <w:pPr>
        <w:autoSpaceDE w:val="0"/>
        <w:autoSpaceDN w:val="0"/>
        <w:adjustRightInd w:val="0"/>
        <w:spacing w:line="360" w:lineRule="auto"/>
        <w:rPr>
          <w:i/>
          <w:iCs/>
        </w:rPr>
      </w:pPr>
    </w:p>
    <w:p w14:paraId="39EE60C6" w14:textId="77777777" w:rsidR="00DA0AEC" w:rsidRPr="003C1805" w:rsidRDefault="00DA0AEC" w:rsidP="00DA0AEC">
      <w:pPr>
        <w:autoSpaceDE w:val="0"/>
        <w:autoSpaceDN w:val="0"/>
        <w:adjustRightInd w:val="0"/>
        <w:spacing w:line="480" w:lineRule="auto"/>
        <w:rPr>
          <w:i/>
          <w:iCs/>
        </w:rPr>
      </w:pPr>
      <w:r w:rsidRPr="00602A6A">
        <w:rPr>
          <w:i/>
          <w:iCs/>
        </w:rPr>
        <w:t>Participant</w:t>
      </w:r>
      <w:r>
        <w:rPr>
          <w:i/>
          <w:iCs/>
        </w:rPr>
        <w:t xml:space="preserve"> Name _Abbie Jones_________________________________</w:t>
      </w:r>
    </w:p>
    <w:p w14:paraId="09034D6C" w14:textId="77777777" w:rsidR="00DA0AEC" w:rsidRPr="003C1805" w:rsidRDefault="00DA0AEC" w:rsidP="00DA0AEC">
      <w:pPr>
        <w:autoSpaceDE w:val="0"/>
        <w:autoSpaceDN w:val="0"/>
        <w:adjustRightInd w:val="0"/>
        <w:spacing w:line="480" w:lineRule="auto"/>
        <w:rPr>
          <w:bCs/>
          <w:i/>
        </w:rPr>
      </w:pPr>
      <w:r>
        <w:rPr>
          <w:bCs/>
          <w:i/>
        </w:rPr>
        <w:t>Interviewer</w:t>
      </w:r>
      <w:r w:rsidRPr="003C1805">
        <w:rPr>
          <w:bCs/>
          <w:i/>
        </w:rPr>
        <w:t xml:space="preserve"> Name __</w:t>
      </w:r>
      <w:r>
        <w:rPr>
          <w:bCs/>
          <w:i/>
        </w:rPr>
        <w:t>Gareth Jones</w:t>
      </w:r>
      <w:r w:rsidRPr="003C1805">
        <w:rPr>
          <w:bCs/>
          <w:i/>
        </w:rPr>
        <w:t>_______________________________</w:t>
      </w:r>
    </w:p>
    <w:p w14:paraId="5EBDD245" w14:textId="77777777" w:rsidR="00DA0AEC" w:rsidRDefault="00DA0AEC" w:rsidP="00DA0AEC">
      <w:pPr>
        <w:autoSpaceDE w:val="0"/>
        <w:autoSpaceDN w:val="0"/>
        <w:adjustRightInd w:val="0"/>
        <w:spacing w:line="480" w:lineRule="auto"/>
        <w:rPr>
          <w:bCs/>
          <w:i/>
        </w:rPr>
      </w:pPr>
      <w:r>
        <w:rPr>
          <w:bCs/>
          <w:i/>
        </w:rPr>
        <w:t>Interviewer</w:t>
      </w:r>
      <w:r w:rsidRPr="003C1805">
        <w:rPr>
          <w:bCs/>
          <w:i/>
        </w:rPr>
        <w:t xml:space="preserve"> Programme of Study _</w:t>
      </w:r>
      <w:r>
        <w:rPr>
          <w:bCs/>
          <w:i/>
        </w:rPr>
        <w:t>Outdoor adventure education</w:t>
      </w:r>
      <w:r w:rsidRPr="003C1805">
        <w:rPr>
          <w:bCs/>
          <w:i/>
        </w:rPr>
        <w:t>_____________________________________</w:t>
      </w:r>
    </w:p>
    <w:p w14:paraId="33387716" w14:textId="77777777" w:rsidR="00DA0AEC" w:rsidRPr="003C1805" w:rsidRDefault="00DA0AEC" w:rsidP="00DA0AEC">
      <w:pPr>
        <w:autoSpaceDE w:val="0"/>
        <w:autoSpaceDN w:val="0"/>
        <w:adjustRightInd w:val="0"/>
        <w:spacing w:line="480" w:lineRule="auto"/>
        <w:rPr>
          <w:bCs/>
          <w:i/>
        </w:rPr>
      </w:pPr>
      <w:r>
        <w:rPr>
          <w:bCs/>
          <w:i/>
        </w:rPr>
        <w:t>Research Learning Tutor ________ Dr Alex Bell, UWTSD _______________</w:t>
      </w:r>
    </w:p>
    <w:p w14:paraId="183D4E8D" w14:textId="77777777" w:rsidR="00DA0AEC" w:rsidRPr="00602A6A" w:rsidRDefault="00DA0AEC" w:rsidP="00DA0AEC">
      <w:pPr>
        <w:autoSpaceDE w:val="0"/>
        <w:autoSpaceDN w:val="0"/>
        <w:adjustRightInd w:val="0"/>
        <w:spacing w:line="360" w:lineRule="auto"/>
        <w:rPr>
          <w:b/>
          <w:bCs/>
        </w:rPr>
      </w:pPr>
    </w:p>
    <w:p w14:paraId="02FB3C9C" w14:textId="77777777" w:rsidR="00DA0AEC" w:rsidRPr="00053474" w:rsidRDefault="00DA0AEC" w:rsidP="00DA0AEC">
      <w:pPr>
        <w:autoSpaceDE w:val="0"/>
        <w:autoSpaceDN w:val="0"/>
        <w:adjustRightInd w:val="0"/>
        <w:spacing w:line="360" w:lineRule="auto"/>
        <w:rPr>
          <w:b/>
        </w:rPr>
      </w:pPr>
      <w:r w:rsidRPr="00053474">
        <w:rPr>
          <w:b/>
        </w:rPr>
        <w:t>Participation Agreement to be interviewed</w:t>
      </w:r>
      <w:r>
        <w:rPr>
          <w:b/>
        </w:rPr>
        <w:t>:</w:t>
      </w:r>
    </w:p>
    <w:p w14:paraId="7B50E7C9" w14:textId="77777777" w:rsidR="00DA0AEC" w:rsidRPr="00602A6A" w:rsidRDefault="00DA0AEC" w:rsidP="00DA0AEC">
      <w:pPr>
        <w:autoSpaceDE w:val="0"/>
        <w:autoSpaceDN w:val="0"/>
        <w:adjustRightInd w:val="0"/>
        <w:spacing w:line="360" w:lineRule="auto"/>
      </w:pPr>
    </w:p>
    <w:p w14:paraId="69D91649" w14:textId="77777777" w:rsidR="00DA0AEC" w:rsidRPr="003C1805" w:rsidRDefault="00DA0AEC" w:rsidP="00DA0AEC">
      <w:pPr>
        <w:spacing w:line="360" w:lineRule="auto"/>
        <w:rPr>
          <w:sz w:val="20"/>
          <w:szCs w:val="20"/>
        </w:rPr>
      </w:pPr>
      <w:r w:rsidRPr="003C1805">
        <w:rPr>
          <w:sz w:val="20"/>
          <w:szCs w:val="20"/>
        </w:rPr>
        <w:t>I agree to participate in the research concerning “</w:t>
      </w:r>
      <w:r w:rsidRPr="003C1805">
        <w:rPr>
          <w:i/>
          <w:sz w:val="20"/>
          <w:szCs w:val="20"/>
        </w:rPr>
        <w:t>your study title here</w:t>
      </w:r>
      <w:r w:rsidRPr="003C1805">
        <w:rPr>
          <w:sz w:val="20"/>
          <w:szCs w:val="20"/>
        </w:rPr>
        <w:t xml:space="preserve">”.  I understand that the purpose of this study is to examine my experiences of “e.g. </w:t>
      </w:r>
      <w:r w:rsidRPr="003C1805">
        <w:rPr>
          <w:i/>
          <w:sz w:val="20"/>
          <w:szCs w:val="20"/>
        </w:rPr>
        <w:t>the nature of the experience that they have had or the thoughts that they have</w:t>
      </w:r>
      <w:r w:rsidRPr="003C1805">
        <w:rPr>
          <w:sz w:val="20"/>
          <w:szCs w:val="20"/>
        </w:rPr>
        <w:t xml:space="preserve">”.  I understand that this will involve me in a short </w:t>
      </w:r>
      <w:proofErr w:type="gramStart"/>
      <w:r w:rsidRPr="003C1805">
        <w:rPr>
          <w:sz w:val="20"/>
          <w:szCs w:val="20"/>
        </w:rPr>
        <w:t>30-45 minute</w:t>
      </w:r>
      <w:proofErr w:type="gramEnd"/>
      <w:r w:rsidRPr="003C1805">
        <w:rPr>
          <w:sz w:val="20"/>
          <w:szCs w:val="20"/>
        </w:rPr>
        <w:t xml:space="preserve"> interview.</w:t>
      </w:r>
    </w:p>
    <w:p w14:paraId="4838E0A3" w14:textId="77777777" w:rsidR="00DA0AEC" w:rsidRPr="003C1805" w:rsidRDefault="00DA0AEC" w:rsidP="00DA0AEC">
      <w:pPr>
        <w:spacing w:line="360" w:lineRule="auto"/>
        <w:rPr>
          <w:sz w:val="20"/>
          <w:szCs w:val="20"/>
        </w:rPr>
      </w:pPr>
    </w:p>
    <w:p w14:paraId="490E9931" w14:textId="77777777" w:rsidR="00DA0AEC" w:rsidRPr="003C1805" w:rsidRDefault="00DA0AEC" w:rsidP="00DA0AEC">
      <w:pPr>
        <w:spacing w:line="360" w:lineRule="auto"/>
        <w:rPr>
          <w:sz w:val="20"/>
          <w:szCs w:val="20"/>
        </w:rPr>
      </w:pPr>
      <w:r w:rsidRPr="003C1805">
        <w:rPr>
          <w:sz w:val="20"/>
          <w:szCs w:val="20"/>
        </w:rPr>
        <w:t xml:space="preserve">I understand that this interview will be recorded and transcribed for use only in </w:t>
      </w:r>
      <w:r w:rsidRPr="003C1805">
        <w:rPr>
          <w:i/>
          <w:sz w:val="20"/>
          <w:szCs w:val="20"/>
        </w:rPr>
        <w:t>interviewer’s full name</w:t>
      </w:r>
      <w:r w:rsidRPr="003C1805">
        <w:rPr>
          <w:sz w:val="20"/>
          <w:szCs w:val="20"/>
        </w:rPr>
        <w:t xml:space="preserve"> undergraduate research methods course and dissertation at the University of Wales Trinity Saint David.</w:t>
      </w:r>
    </w:p>
    <w:p w14:paraId="5017CDAF" w14:textId="77777777" w:rsidR="00DA0AEC" w:rsidRPr="003C1805" w:rsidRDefault="00DA0AEC" w:rsidP="00DA0AEC">
      <w:pPr>
        <w:spacing w:line="360" w:lineRule="auto"/>
        <w:rPr>
          <w:sz w:val="20"/>
          <w:szCs w:val="20"/>
        </w:rPr>
      </w:pPr>
    </w:p>
    <w:p w14:paraId="3C3A8718" w14:textId="77777777" w:rsidR="00DA0AEC" w:rsidRPr="003C1805" w:rsidRDefault="00DA0AEC" w:rsidP="00DA0AEC">
      <w:pPr>
        <w:spacing w:line="360" w:lineRule="auto"/>
        <w:rPr>
          <w:sz w:val="20"/>
          <w:szCs w:val="20"/>
        </w:rPr>
      </w:pPr>
      <w:r w:rsidRPr="003C1805">
        <w:rPr>
          <w:sz w:val="20"/>
          <w:szCs w:val="20"/>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2C5D795D" w14:textId="77777777" w:rsidR="00DA0AEC" w:rsidRPr="003C1805" w:rsidRDefault="00DA0AEC" w:rsidP="00DA0AEC">
      <w:pPr>
        <w:spacing w:line="360" w:lineRule="auto"/>
        <w:rPr>
          <w:sz w:val="20"/>
          <w:szCs w:val="20"/>
        </w:rPr>
      </w:pPr>
    </w:p>
    <w:p w14:paraId="1905AFDE" w14:textId="77777777" w:rsidR="00DA0AEC" w:rsidRPr="003C1805" w:rsidRDefault="00DA0AEC" w:rsidP="00DA0AEC">
      <w:pPr>
        <w:spacing w:line="360" w:lineRule="auto"/>
        <w:rPr>
          <w:sz w:val="20"/>
          <w:szCs w:val="20"/>
        </w:rPr>
      </w:pPr>
      <w:r w:rsidRPr="003C1805">
        <w:rPr>
          <w:sz w:val="20"/>
          <w:szCs w:val="20"/>
        </w:rPr>
        <w:t xml:space="preserve">I understand that I may withdraw from the study at any point with all records of my contribution removed without having to provide a reason. </w:t>
      </w:r>
    </w:p>
    <w:p w14:paraId="0A388B47" w14:textId="77777777" w:rsidR="00DA0AEC" w:rsidRPr="003C1805" w:rsidRDefault="00DA0AEC" w:rsidP="00DA0AEC">
      <w:pPr>
        <w:rPr>
          <w:sz w:val="20"/>
          <w:szCs w:val="20"/>
        </w:rPr>
      </w:pPr>
    </w:p>
    <w:p w14:paraId="3643DC0A" w14:textId="77777777" w:rsidR="00DA0AEC" w:rsidRDefault="00DA0AEC" w:rsidP="00DA0AEC">
      <w:pPr>
        <w:rPr>
          <w:sz w:val="20"/>
          <w:szCs w:val="20"/>
        </w:rPr>
      </w:pPr>
    </w:p>
    <w:p w14:paraId="645D3CC7" w14:textId="77777777" w:rsidR="00DA0AEC" w:rsidRPr="003C1805" w:rsidRDefault="00DA0AEC" w:rsidP="00DA0AEC">
      <w:pPr>
        <w:rPr>
          <w:sz w:val="20"/>
          <w:szCs w:val="20"/>
        </w:rPr>
      </w:pPr>
      <w:r w:rsidRPr="003C1805">
        <w:rPr>
          <w:sz w:val="20"/>
          <w:szCs w:val="20"/>
        </w:rPr>
        <w:t>Interviewee Signature</w:t>
      </w:r>
      <w:r>
        <w:rPr>
          <w:sz w:val="20"/>
          <w:szCs w:val="20"/>
        </w:rPr>
        <w:t>: Abbie Jones</w:t>
      </w:r>
    </w:p>
    <w:p w14:paraId="67F193A1" w14:textId="77777777" w:rsidR="00DA0AEC" w:rsidRPr="003C1805" w:rsidRDefault="00DA0AEC" w:rsidP="00DA0AEC">
      <w:pPr>
        <w:rPr>
          <w:sz w:val="20"/>
          <w:szCs w:val="20"/>
        </w:rPr>
      </w:pPr>
    </w:p>
    <w:p w14:paraId="39B97290" w14:textId="77777777" w:rsidR="00DA0AEC" w:rsidRPr="003C1805" w:rsidRDefault="00DA0AEC" w:rsidP="00DA0AEC">
      <w:pPr>
        <w:rPr>
          <w:sz w:val="20"/>
          <w:szCs w:val="20"/>
        </w:rPr>
      </w:pPr>
    </w:p>
    <w:p w14:paraId="1A6CC772" w14:textId="77777777" w:rsidR="00DA0AEC" w:rsidRPr="003C1805" w:rsidRDefault="00DA0AEC" w:rsidP="00DA0AEC">
      <w:pPr>
        <w:rPr>
          <w:sz w:val="20"/>
          <w:szCs w:val="20"/>
        </w:rPr>
      </w:pPr>
    </w:p>
    <w:p w14:paraId="5A2C1EAE" w14:textId="77777777" w:rsidR="00DA0AEC" w:rsidRPr="003C1805" w:rsidRDefault="00DA0AEC" w:rsidP="00DA0AEC">
      <w:pPr>
        <w:rPr>
          <w:sz w:val="20"/>
          <w:szCs w:val="20"/>
        </w:rPr>
      </w:pPr>
      <w:r w:rsidRPr="003C1805">
        <w:rPr>
          <w:sz w:val="20"/>
          <w:szCs w:val="20"/>
        </w:rPr>
        <w:t>Interviewer Signature</w:t>
      </w:r>
      <w:r>
        <w:rPr>
          <w:sz w:val="20"/>
          <w:szCs w:val="20"/>
        </w:rPr>
        <w:t>: Gareth Jones</w:t>
      </w:r>
    </w:p>
    <w:p w14:paraId="69A1D0E0" w14:textId="77777777" w:rsidR="00DA0AEC" w:rsidRPr="003C1805" w:rsidRDefault="00DA0AEC" w:rsidP="00DA0AEC">
      <w:pPr>
        <w:rPr>
          <w:sz w:val="20"/>
          <w:szCs w:val="20"/>
        </w:rPr>
      </w:pPr>
    </w:p>
    <w:p w14:paraId="7FD70F24" w14:textId="77777777" w:rsidR="00DA0AEC" w:rsidRPr="003C1805" w:rsidRDefault="00DA0AEC" w:rsidP="00DA0AEC">
      <w:pPr>
        <w:rPr>
          <w:sz w:val="20"/>
          <w:szCs w:val="20"/>
        </w:rPr>
      </w:pPr>
    </w:p>
    <w:p w14:paraId="786CDC40" w14:textId="77777777" w:rsidR="00DA0AEC" w:rsidRDefault="00DA0AEC" w:rsidP="00DA0AEC">
      <w:pPr>
        <w:rPr>
          <w:sz w:val="20"/>
          <w:szCs w:val="20"/>
        </w:rPr>
      </w:pPr>
    </w:p>
    <w:p w14:paraId="034A6CFA" w14:textId="77777777" w:rsidR="00DA0AEC" w:rsidRPr="003C1805" w:rsidRDefault="00DA0AEC" w:rsidP="00DA0AEC">
      <w:pPr>
        <w:rPr>
          <w:sz w:val="20"/>
          <w:szCs w:val="20"/>
        </w:rPr>
      </w:pPr>
      <w:r>
        <w:rPr>
          <w:sz w:val="20"/>
          <w:szCs w:val="20"/>
        </w:rPr>
        <w:t>Date of Interview: 18/02/2020</w:t>
      </w:r>
    </w:p>
    <w:p w14:paraId="594371AF" w14:textId="77777777" w:rsidR="00DA0AEC" w:rsidRPr="003C1805" w:rsidRDefault="00DA0AEC" w:rsidP="00DA0AEC">
      <w:pPr>
        <w:rPr>
          <w:sz w:val="20"/>
          <w:szCs w:val="20"/>
        </w:rPr>
      </w:pPr>
    </w:p>
    <w:p w14:paraId="0B6D2FA1" w14:textId="77777777" w:rsidR="00DA0AEC" w:rsidRPr="003C1805" w:rsidRDefault="00DA0AEC" w:rsidP="00DA0AEC">
      <w:pPr>
        <w:rPr>
          <w:sz w:val="20"/>
          <w:szCs w:val="20"/>
        </w:rPr>
      </w:pPr>
    </w:p>
    <w:p w14:paraId="76C8F0ED" w14:textId="77777777" w:rsidR="00DA0AEC" w:rsidRPr="003C1805" w:rsidRDefault="00DA0AEC" w:rsidP="00DA0AEC">
      <w:pPr>
        <w:rPr>
          <w:sz w:val="20"/>
          <w:szCs w:val="20"/>
        </w:rPr>
      </w:pPr>
    </w:p>
    <w:p w14:paraId="15CFB234" w14:textId="77777777" w:rsidR="00DA0AEC" w:rsidRPr="003C1805" w:rsidRDefault="00DA0AEC" w:rsidP="00DA0AEC">
      <w:pPr>
        <w:rPr>
          <w:sz w:val="20"/>
          <w:szCs w:val="20"/>
        </w:rPr>
      </w:pPr>
      <w:r w:rsidRPr="003C1805">
        <w:rPr>
          <w:sz w:val="20"/>
          <w:szCs w:val="20"/>
        </w:rPr>
        <w:t>A copy of this agreement should be retained by both interviewer and interviewee.</w:t>
      </w:r>
    </w:p>
    <w:p w14:paraId="19279070" w14:textId="517C8D51" w:rsidR="00DA0AEC" w:rsidRDefault="00DA0AEC" w:rsidP="004907D9"/>
    <w:p w14:paraId="32463E6F" w14:textId="73BF9536" w:rsidR="00DA0AEC" w:rsidRDefault="00DA0AEC" w:rsidP="004907D9">
      <w:r>
        <w:t>Appendices 6</w:t>
      </w:r>
    </w:p>
    <w:p w14:paraId="7D7B9107" w14:textId="77777777" w:rsidR="00DA0AEC" w:rsidRDefault="00DA0AEC" w:rsidP="00DA0AEC">
      <w:pPr>
        <w:autoSpaceDE w:val="0"/>
        <w:autoSpaceDN w:val="0"/>
        <w:adjustRightInd w:val="0"/>
        <w:spacing w:line="360" w:lineRule="auto"/>
        <w:rPr>
          <w:i/>
          <w:iCs/>
        </w:rPr>
      </w:pPr>
    </w:p>
    <w:p w14:paraId="0877AB70" w14:textId="77777777" w:rsidR="00DA0AEC" w:rsidRDefault="00DA0AEC" w:rsidP="00DA0AEC">
      <w:pPr>
        <w:autoSpaceDE w:val="0"/>
        <w:autoSpaceDN w:val="0"/>
        <w:adjustRightInd w:val="0"/>
        <w:spacing w:line="360" w:lineRule="auto"/>
        <w:rPr>
          <w:i/>
          <w:iCs/>
        </w:rPr>
      </w:pPr>
      <w:r>
        <w:rPr>
          <w:i/>
          <w:iCs/>
          <w:noProof/>
        </w:rPr>
        <w:drawing>
          <wp:inline distT="0" distB="0" distL="0" distR="0" wp14:anchorId="50587EB9" wp14:editId="6E02694E">
            <wp:extent cx="1809750" cy="72390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 (1).png"/>
                    <pic:cNvPicPr/>
                  </pic:nvPicPr>
                  <pic:blipFill>
                    <a:blip r:embed="rId7">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71F89EC2" w14:textId="77777777" w:rsidR="00DA0AEC" w:rsidRDefault="00DA0AEC" w:rsidP="00DA0AEC">
      <w:pPr>
        <w:autoSpaceDE w:val="0"/>
        <w:autoSpaceDN w:val="0"/>
        <w:adjustRightInd w:val="0"/>
        <w:spacing w:line="360" w:lineRule="auto"/>
        <w:rPr>
          <w:i/>
          <w:iCs/>
        </w:rPr>
      </w:pPr>
    </w:p>
    <w:p w14:paraId="69EF65B8" w14:textId="32797F5E" w:rsidR="00DA0AEC" w:rsidRPr="003C1805" w:rsidRDefault="00DA0AEC" w:rsidP="00DA0AEC">
      <w:pPr>
        <w:autoSpaceDE w:val="0"/>
        <w:autoSpaceDN w:val="0"/>
        <w:adjustRightInd w:val="0"/>
        <w:spacing w:line="480" w:lineRule="auto"/>
        <w:rPr>
          <w:i/>
          <w:iCs/>
        </w:rPr>
      </w:pPr>
      <w:r w:rsidRPr="00602A6A">
        <w:rPr>
          <w:i/>
          <w:iCs/>
        </w:rPr>
        <w:t>Participant</w:t>
      </w:r>
      <w:r>
        <w:rPr>
          <w:i/>
          <w:iCs/>
        </w:rPr>
        <w:t xml:space="preserve"> Name _</w:t>
      </w:r>
      <w:r>
        <w:rPr>
          <w:i/>
          <w:iCs/>
        </w:rPr>
        <w:t>Jackie Jones</w:t>
      </w:r>
      <w:r>
        <w:rPr>
          <w:i/>
          <w:iCs/>
        </w:rPr>
        <w:t>_________________________________</w:t>
      </w:r>
    </w:p>
    <w:p w14:paraId="201E3DC1" w14:textId="77777777" w:rsidR="00DA0AEC" w:rsidRPr="003C1805" w:rsidRDefault="00DA0AEC" w:rsidP="00DA0AEC">
      <w:pPr>
        <w:autoSpaceDE w:val="0"/>
        <w:autoSpaceDN w:val="0"/>
        <w:adjustRightInd w:val="0"/>
        <w:spacing w:line="480" w:lineRule="auto"/>
        <w:rPr>
          <w:bCs/>
          <w:i/>
        </w:rPr>
      </w:pPr>
      <w:r>
        <w:rPr>
          <w:bCs/>
          <w:i/>
        </w:rPr>
        <w:t>Interviewer</w:t>
      </w:r>
      <w:r w:rsidRPr="003C1805">
        <w:rPr>
          <w:bCs/>
          <w:i/>
        </w:rPr>
        <w:t xml:space="preserve"> Name __</w:t>
      </w:r>
      <w:r>
        <w:rPr>
          <w:bCs/>
          <w:i/>
        </w:rPr>
        <w:t>Gareth Jones</w:t>
      </w:r>
      <w:r w:rsidRPr="003C1805">
        <w:rPr>
          <w:bCs/>
          <w:i/>
        </w:rPr>
        <w:t>_______________________________</w:t>
      </w:r>
    </w:p>
    <w:p w14:paraId="4333DCE5" w14:textId="77777777" w:rsidR="00DA0AEC" w:rsidRDefault="00DA0AEC" w:rsidP="00DA0AEC">
      <w:pPr>
        <w:autoSpaceDE w:val="0"/>
        <w:autoSpaceDN w:val="0"/>
        <w:adjustRightInd w:val="0"/>
        <w:spacing w:line="480" w:lineRule="auto"/>
        <w:rPr>
          <w:bCs/>
          <w:i/>
        </w:rPr>
      </w:pPr>
      <w:r>
        <w:rPr>
          <w:bCs/>
          <w:i/>
        </w:rPr>
        <w:t>Interviewer</w:t>
      </w:r>
      <w:r w:rsidRPr="003C1805">
        <w:rPr>
          <w:bCs/>
          <w:i/>
        </w:rPr>
        <w:t xml:space="preserve"> Programme of Study _</w:t>
      </w:r>
      <w:r>
        <w:rPr>
          <w:bCs/>
          <w:i/>
        </w:rPr>
        <w:t>Outdoor adventure education</w:t>
      </w:r>
      <w:r w:rsidRPr="003C1805">
        <w:rPr>
          <w:bCs/>
          <w:i/>
        </w:rPr>
        <w:t>_____________________________________</w:t>
      </w:r>
    </w:p>
    <w:p w14:paraId="37AE177B" w14:textId="77777777" w:rsidR="00DA0AEC" w:rsidRPr="003C1805" w:rsidRDefault="00DA0AEC" w:rsidP="00DA0AEC">
      <w:pPr>
        <w:autoSpaceDE w:val="0"/>
        <w:autoSpaceDN w:val="0"/>
        <w:adjustRightInd w:val="0"/>
        <w:spacing w:line="480" w:lineRule="auto"/>
        <w:rPr>
          <w:bCs/>
          <w:i/>
        </w:rPr>
      </w:pPr>
      <w:r>
        <w:rPr>
          <w:bCs/>
          <w:i/>
        </w:rPr>
        <w:t>Research Learning Tutor ________ Dr Alex Bell, UWTSD _______________</w:t>
      </w:r>
    </w:p>
    <w:p w14:paraId="2CC79ECE" w14:textId="77777777" w:rsidR="00DA0AEC" w:rsidRPr="00602A6A" w:rsidRDefault="00DA0AEC" w:rsidP="00DA0AEC">
      <w:pPr>
        <w:autoSpaceDE w:val="0"/>
        <w:autoSpaceDN w:val="0"/>
        <w:adjustRightInd w:val="0"/>
        <w:spacing w:line="360" w:lineRule="auto"/>
        <w:rPr>
          <w:b/>
          <w:bCs/>
        </w:rPr>
      </w:pPr>
    </w:p>
    <w:p w14:paraId="01240581" w14:textId="77777777" w:rsidR="00DA0AEC" w:rsidRPr="00053474" w:rsidRDefault="00DA0AEC" w:rsidP="00DA0AEC">
      <w:pPr>
        <w:autoSpaceDE w:val="0"/>
        <w:autoSpaceDN w:val="0"/>
        <w:adjustRightInd w:val="0"/>
        <w:spacing w:line="360" w:lineRule="auto"/>
        <w:rPr>
          <w:b/>
        </w:rPr>
      </w:pPr>
      <w:r w:rsidRPr="00053474">
        <w:rPr>
          <w:b/>
        </w:rPr>
        <w:t>Participation Agreement to be interviewed</w:t>
      </w:r>
      <w:r>
        <w:rPr>
          <w:b/>
        </w:rPr>
        <w:t>:</w:t>
      </w:r>
    </w:p>
    <w:p w14:paraId="5DF3CFF9" w14:textId="77777777" w:rsidR="00DA0AEC" w:rsidRPr="00602A6A" w:rsidRDefault="00DA0AEC" w:rsidP="00DA0AEC">
      <w:pPr>
        <w:autoSpaceDE w:val="0"/>
        <w:autoSpaceDN w:val="0"/>
        <w:adjustRightInd w:val="0"/>
        <w:spacing w:line="360" w:lineRule="auto"/>
      </w:pPr>
    </w:p>
    <w:p w14:paraId="6D7E6071" w14:textId="77777777" w:rsidR="00DA0AEC" w:rsidRPr="003C1805" w:rsidRDefault="00DA0AEC" w:rsidP="00DA0AEC">
      <w:pPr>
        <w:spacing w:line="360" w:lineRule="auto"/>
        <w:rPr>
          <w:sz w:val="20"/>
          <w:szCs w:val="20"/>
        </w:rPr>
      </w:pPr>
      <w:r w:rsidRPr="003C1805">
        <w:rPr>
          <w:sz w:val="20"/>
          <w:szCs w:val="20"/>
        </w:rPr>
        <w:t>I agree to participate in the research concerning “</w:t>
      </w:r>
      <w:r w:rsidRPr="003C1805">
        <w:rPr>
          <w:i/>
          <w:sz w:val="20"/>
          <w:szCs w:val="20"/>
        </w:rPr>
        <w:t>your study title here</w:t>
      </w:r>
      <w:r w:rsidRPr="003C1805">
        <w:rPr>
          <w:sz w:val="20"/>
          <w:szCs w:val="20"/>
        </w:rPr>
        <w:t xml:space="preserve">”.  I understand that the purpose of this study is to examine my experiences of “e.g. </w:t>
      </w:r>
      <w:r w:rsidRPr="003C1805">
        <w:rPr>
          <w:i/>
          <w:sz w:val="20"/>
          <w:szCs w:val="20"/>
        </w:rPr>
        <w:t>the nature of the experience that they have had or the thoughts that they have</w:t>
      </w:r>
      <w:r w:rsidRPr="003C1805">
        <w:rPr>
          <w:sz w:val="20"/>
          <w:szCs w:val="20"/>
        </w:rPr>
        <w:t xml:space="preserve">”.  I understand that this will involve me in a short </w:t>
      </w:r>
      <w:proofErr w:type="gramStart"/>
      <w:r w:rsidRPr="003C1805">
        <w:rPr>
          <w:sz w:val="20"/>
          <w:szCs w:val="20"/>
        </w:rPr>
        <w:t>30-45 minute</w:t>
      </w:r>
      <w:proofErr w:type="gramEnd"/>
      <w:r w:rsidRPr="003C1805">
        <w:rPr>
          <w:sz w:val="20"/>
          <w:szCs w:val="20"/>
        </w:rPr>
        <w:t xml:space="preserve"> interview.</w:t>
      </w:r>
    </w:p>
    <w:p w14:paraId="2446C451" w14:textId="77777777" w:rsidR="00DA0AEC" w:rsidRPr="003C1805" w:rsidRDefault="00DA0AEC" w:rsidP="00DA0AEC">
      <w:pPr>
        <w:spacing w:line="360" w:lineRule="auto"/>
        <w:rPr>
          <w:sz w:val="20"/>
          <w:szCs w:val="20"/>
        </w:rPr>
      </w:pPr>
    </w:p>
    <w:p w14:paraId="49E6153E" w14:textId="77777777" w:rsidR="00DA0AEC" w:rsidRPr="003C1805" w:rsidRDefault="00DA0AEC" w:rsidP="00DA0AEC">
      <w:pPr>
        <w:spacing w:line="360" w:lineRule="auto"/>
        <w:rPr>
          <w:sz w:val="20"/>
          <w:szCs w:val="20"/>
        </w:rPr>
      </w:pPr>
      <w:r w:rsidRPr="003C1805">
        <w:rPr>
          <w:sz w:val="20"/>
          <w:szCs w:val="20"/>
        </w:rPr>
        <w:t xml:space="preserve">I understand that this interview will be recorded and transcribed for use only in </w:t>
      </w:r>
      <w:r w:rsidRPr="003C1805">
        <w:rPr>
          <w:i/>
          <w:sz w:val="20"/>
          <w:szCs w:val="20"/>
        </w:rPr>
        <w:t>interviewer’s full name</w:t>
      </w:r>
      <w:r w:rsidRPr="003C1805">
        <w:rPr>
          <w:sz w:val="20"/>
          <w:szCs w:val="20"/>
        </w:rPr>
        <w:t xml:space="preserve"> undergraduate research methods course and dissertation at the University of Wales Trinity Saint David.</w:t>
      </w:r>
    </w:p>
    <w:p w14:paraId="1AC9BFBF" w14:textId="77777777" w:rsidR="00DA0AEC" w:rsidRPr="003C1805" w:rsidRDefault="00DA0AEC" w:rsidP="00DA0AEC">
      <w:pPr>
        <w:spacing w:line="360" w:lineRule="auto"/>
        <w:rPr>
          <w:sz w:val="20"/>
          <w:szCs w:val="20"/>
        </w:rPr>
      </w:pPr>
    </w:p>
    <w:p w14:paraId="48CDBC28" w14:textId="77777777" w:rsidR="00DA0AEC" w:rsidRPr="003C1805" w:rsidRDefault="00DA0AEC" w:rsidP="00DA0AEC">
      <w:pPr>
        <w:spacing w:line="360" w:lineRule="auto"/>
        <w:rPr>
          <w:sz w:val="20"/>
          <w:szCs w:val="20"/>
        </w:rPr>
      </w:pPr>
      <w:r w:rsidRPr="003C1805">
        <w:rPr>
          <w:sz w:val="20"/>
          <w:szCs w:val="20"/>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17B82619" w14:textId="77777777" w:rsidR="00DA0AEC" w:rsidRPr="003C1805" w:rsidRDefault="00DA0AEC" w:rsidP="00DA0AEC">
      <w:pPr>
        <w:spacing w:line="360" w:lineRule="auto"/>
        <w:rPr>
          <w:sz w:val="20"/>
          <w:szCs w:val="20"/>
        </w:rPr>
      </w:pPr>
    </w:p>
    <w:p w14:paraId="0E9A3F36" w14:textId="77777777" w:rsidR="00DA0AEC" w:rsidRPr="003C1805" w:rsidRDefault="00DA0AEC" w:rsidP="00DA0AEC">
      <w:pPr>
        <w:spacing w:line="360" w:lineRule="auto"/>
        <w:rPr>
          <w:sz w:val="20"/>
          <w:szCs w:val="20"/>
        </w:rPr>
      </w:pPr>
      <w:r w:rsidRPr="003C1805">
        <w:rPr>
          <w:sz w:val="20"/>
          <w:szCs w:val="20"/>
        </w:rPr>
        <w:t xml:space="preserve">I understand that I may withdraw from the study at any point with all records of my contribution removed without having to provide a reason. </w:t>
      </w:r>
    </w:p>
    <w:p w14:paraId="4E77C1F3" w14:textId="77777777" w:rsidR="00DA0AEC" w:rsidRPr="003C1805" w:rsidRDefault="00DA0AEC" w:rsidP="00DA0AEC">
      <w:pPr>
        <w:rPr>
          <w:sz w:val="20"/>
          <w:szCs w:val="20"/>
        </w:rPr>
      </w:pPr>
    </w:p>
    <w:p w14:paraId="63585E1E" w14:textId="77777777" w:rsidR="00DA0AEC" w:rsidRDefault="00DA0AEC" w:rsidP="00DA0AEC">
      <w:pPr>
        <w:rPr>
          <w:sz w:val="20"/>
          <w:szCs w:val="20"/>
        </w:rPr>
      </w:pPr>
    </w:p>
    <w:p w14:paraId="501F92BE" w14:textId="5CF65E6A" w:rsidR="00DA0AEC" w:rsidRPr="003C1805" w:rsidRDefault="00DA0AEC" w:rsidP="00DA0AEC">
      <w:pPr>
        <w:rPr>
          <w:sz w:val="20"/>
          <w:szCs w:val="20"/>
        </w:rPr>
      </w:pPr>
      <w:r w:rsidRPr="003C1805">
        <w:rPr>
          <w:sz w:val="20"/>
          <w:szCs w:val="20"/>
        </w:rPr>
        <w:t>Interviewee Signature</w:t>
      </w:r>
      <w:r>
        <w:rPr>
          <w:sz w:val="20"/>
          <w:szCs w:val="20"/>
        </w:rPr>
        <w:t>:</w:t>
      </w:r>
      <w:r>
        <w:rPr>
          <w:sz w:val="20"/>
          <w:szCs w:val="20"/>
        </w:rPr>
        <w:t xml:space="preserve"> Jackie Jones</w:t>
      </w:r>
    </w:p>
    <w:p w14:paraId="664D67CD" w14:textId="77777777" w:rsidR="00DA0AEC" w:rsidRPr="003C1805" w:rsidRDefault="00DA0AEC" w:rsidP="00DA0AEC">
      <w:pPr>
        <w:rPr>
          <w:sz w:val="20"/>
          <w:szCs w:val="20"/>
        </w:rPr>
      </w:pPr>
    </w:p>
    <w:p w14:paraId="42940913" w14:textId="77777777" w:rsidR="00DA0AEC" w:rsidRPr="003C1805" w:rsidRDefault="00DA0AEC" w:rsidP="00DA0AEC">
      <w:pPr>
        <w:rPr>
          <w:sz w:val="20"/>
          <w:szCs w:val="20"/>
        </w:rPr>
      </w:pPr>
    </w:p>
    <w:p w14:paraId="442D036E" w14:textId="77777777" w:rsidR="00DA0AEC" w:rsidRPr="003C1805" w:rsidRDefault="00DA0AEC" w:rsidP="00DA0AEC">
      <w:pPr>
        <w:rPr>
          <w:sz w:val="20"/>
          <w:szCs w:val="20"/>
        </w:rPr>
      </w:pPr>
    </w:p>
    <w:p w14:paraId="0DE97186" w14:textId="77777777" w:rsidR="00DA0AEC" w:rsidRPr="003C1805" w:rsidRDefault="00DA0AEC" w:rsidP="00DA0AEC">
      <w:pPr>
        <w:rPr>
          <w:sz w:val="20"/>
          <w:szCs w:val="20"/>
        </w:rPr>
      </w:pPr>
      <w:r w:rsidRPr="003C1805">
        <w:rPr>
          <w:sz w:val="20"/>
          <w:szCs w:val="20"/>
        </w:rPr>
        <w:t>Interviewer Signature</w:t>
      </w:r>
      <w:r>
        <w:rPr>
          <w:sz w:val="20"/>
          <w:szCs w:val="20"/>
        </w:rPr>
        <w:t>: Gareth Jones</w:t>
      </w:r>
    </w:p>
    <w:p w14:paraId="4FB4DDFF" w14:textId="77777777" w:rsidR="00DA0AEC" w:rsidRPr="003C1805" w:rsidRDefault="00DA0AEC" w:rsidP="00DA0AEC">
      <w:pPr>
        <w:rPr>
          <w:sz w:val="20"/>
          <w:szCs w:val="20"/>
        </w:rPr>
      </w:pPr>
    </w:p>
    <w:p w14:paraId="68B561F1" w14:textId="77777777" w:rsidR="00DA0AEC" w:rsidRPr="003C1805" w:rsidRDefault="00DA0AEC" w:rsidP="00DA0AEC">
      <w:pPr>
        <w:rPr>
          <w:sz w:val="20"/>
          <w:szCs w:val="20"/>
        </w:rPr>
      </w:pPr>
    </w:p>
    <w:p w14:paraId="117B4062" w14:textId="77777777" w:rsidR="00DA0AEC" w:rsidRDefault="00DA0AEC" w:rsidP="00DA0AEC">
      <w:pPr>
        <w:rPr>
          <w:sz w:val="20"/>
          <w:szCs w:val="20"/>
        </w:rPr>
      </w:pPr>
    </w:p>
    <w:p w14:paraId="40619D4F" w14:textId="77777777" w:rsidR="00DA0AEC" w:rsidRPr="003C1805" w:rsidRDefault="00DA0AEC" w:rsidP="00DA0AEC">
      <w:pPr>
        <w:rPr>
          <w:sz w:val="20"/>
          <w:szCs w:val="20"/>
        </w:rPr>
      </w:pPr>
      <w:r>
        <w:rPr>
          <w:sz w:val="20"/>
          <w:szCs w:val="20"/>
        </w:rPr>
        <w:t>Date of Interview: 18/02/2020</w:t>
      </w:r>
    </w:p>
    <w:p w14:paraId="7BDCB1E4" w14:textId="77777777" w:rsidR="00DA0AEC" w:rsidRPr="003C1805" w:rsidRDefault="00DA0AEC" w:rsidP="00DA0AEC">
      <w:pPr>
        <w:rPr>
          <w:sz w:val="20"/>
          <w:szCs w:val="20"/>
        </w:rPr>
      </w:pPr>
    </w:p>
    <w:p w14:paraId="5CA181FF" w14:textId="77777777" w:rsidR="00DA0AEC" w:rsidRPr="003C1805" w:rsidRDefault="00DA0AEC" w:rsidP="00DA0AEC">
      <w:pPr>
        <w:rPr>
          <w:sz w:val="20"/>
          <w:szCs w:val="20"/>
        </w:rPr>
      </w:pPr>
    </w:p>
    <w:p w14:paraId="3B04EB61" w14:textId="77777777" w:rsidR="00DA0AEC" w:rsidRPr="003C1805" w:rsidRDefault="00DA0AEC" w:rsidP="00DA0AEC">
      <w:pPr>
        <w:rPr>
          <w:sz w:val="20"/>
          <w:szCs w:val="20"/>
        </w:rPr>
      </w:pPr>
    </w:p>
    <w:p w14:paraId="46C6B69D" w14:textId="77777777" w:rsidR="00DA0AEC" w:rsidRPr="003C1805" w:rsidRDefault="00DA0AEC" w:rsidP="00DA0AEC">
      <w:pPr>
        <w:rPr>
          <w:sz w:val="20"/>
          <w:szCs w:val="20"/>
        </w:rPr>
      </w:pPr>
      <w:r w:rsidRPr="003C1805">
        <w:rPr>
          <w:sz w:val="20"/>
          <w:szCs w:val="20"/>
        </w:rPr>
        <w:t>A copy of this agreement should be retained by both interviewer and interviewee.</w:t>
      </w:r>
    </w:p>
    <w:p w14:paraId="69BC7258" w14:textId="6D8EB6F7" w:rsidR="00DA0AEC" w:rsidRDefault="00DA0AEC" w:rsidP="004907D9"/>
    <w:p w14:paraId="170E15A6" w14:textId="154E358E" w:rsidR="00DA0AEC" w:rsidRDefault="00DA0AEC" w:rsidP="004907D9">
      <w:r>
        <w:t>Appendices 7</w:t>
      </w:r>
    </w:p>
    <w:p w14:paraId="5156A5E8" w14:textId="77777777" w:rsidR="00DA0AEC" w:rsidRDefault="00DA0AEC" w:rsidP="00DA0AEC">
      <w:pPr>
        <w:autoSpaceDE w:val="0"/>
        <w:autoSpaceDN w:val="0"/>
        <w:adjustRightInd w:val="0"/>
        <w:spacing w:line="360" w:lineRule="auto"/>
        <w:rPr>
          <w:i/>
          <w:iCs/>
        </w:rPr>
      </w:pPr>
    </w:p>
    <w:p w14:paraId="04278383" w14:textId="77777777" w:rsidR="00DA0AEC" w:rsidRDefault="00DA0AEC" w:rsidP="00DA0AEC">
      <w:pPr>
        <w:autoSpaceDE w:val="0"/>
        <w:autoSpaceDN w:val="0"/>
        <w:adjustRightInd w:val="0"/>
        <w:spacing w:line="360" w:lineRule="auto"/>
        <w:rPr>
          <w:i/>
          <w:iCs/>
        </w:rPr>
      </w:pPr>
      <w:r>
        <w:rPr>
          <w:i/>
          <w:iCs/>
          <w:noProof/>
        </w:rPr>
        <w:drawing>
          <wp:inline distT="0" distB="0" distL="0" distR="0" wp14:anchorId="252B5C6D" wp14:editId="0B859A8B">
            <wp:extent cx="1809750" cy="723900"/>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 (1).png"/>
                    <pic:cNvPicPr/>
                  </pic:nvPicPr>
                  <pic:blipFill>
                    <a:blip r:embed="rId7">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7AECDDFA" w14:textId="77777777" w:rsidR="00DA0AEC" w:rsidRDefault="00DA0AEC" w:rsidP="00DA0AEC">
      <w:pPr>
        <w:autoSpaceDE w:val="0"/>
        <w:autoSpaceDN w:val="0"/>
        <w:adjustRightInd w:val="0"/>
        <w:spacing w:line="360" w:lineRule="auto"/>
        <w:rPr>
          <w:i/>
          <w:iCs/>
        </w:rPr>
      </w:pPr>
    </w:p>
    <w:p w14:paraId="6C0CB229" w14:textId="1002EA7B" w:rsidR="00DA0AEC" w:rsidRPr="003C1805" w:rsidRDefault="00DA0AEC" w:rsidP="00DA0AEC">
      <w:pPr>
        <w:autoSpaceDE w:val="0"/>
        <w:autoSpaceDN w:val="0"/>
        <w:adjustRightInd w:val="0"/>
        <w:spacing w:line="480" w:lineRule="auto"/>
        <w:rPr>
          <w:i/>
          <w:iCs/>
        </w:rPr>
      </w:pPr>
      <w:r w:rsidRPr="00602A6A">
        <w:rPr>
          <w:i/>
          <w:iCs/>
        </w:rPr>
        <w:t>Participant</w:t>
      </w:r>
      <w:r>
        <w:rPr>
          <w:i/>
          <w:iCs/>
        </w:rPr>
        <w:t xml:space="preserve"> Name _</w:t>
      </w:r>
      <w:r>
        <w:rPr>
          <w:i/>
          <w:iCs/>
        </w:rPr>
        <w:t xml:space="preserve">George Washbrook </w:t>
      </w:r>
      <w:r>
        <w:rPr>
          <w:i/>
          <w:iCs/>
        </w:rPr>
        <w:t>_________________________________</w:t>
      </w:r>
    </w:p>
    <w:p w14:paraId="3E1BAFED" w14:textId="77777777" w:rsidR="00DA0AEC" w:rsidRPr="003C1805" w:rsidRDefault="00DA0AEC" w:rsidP="00DA0AEC">
      <w:pPr>
        <w:autoSpaceDE w:val="0"/>
        <w:autoSpaceDN w:val="0"/>
        <w:adjustRightInd w:val="0"/>
        <w:spacing w:line="480" w:lineRule="auto"/>
        <w:rPr>
          <w:bCs/>
          <w:i/>
        </w:rPr>
      </w:pPr>
      <w:r>
        <w:rPr>
          <w:bCs/>
          <w:i/>
        </w:rPr>
        <w:t>Interviewer</w:t>
      </w:r>
      <w:r w:rsidRPr="003C1805">
        <w:rPr>
          <w:bCs/>
          <w:i/>
        </w:rPr>
        <w:t xml:space="preserve"> Name __</w:t>
      </w:r>
      <w:r>
        <w:rPr>
          <w:bCs/>
          <w:i/>
        </w:rPr>
        <w:t>Gareth Jones</w:t>
      </w:r>
      <w:r w:rsidRPr="003C1805">
        <w:rPr>
          <w:bCs/>
          <w:i/>
        </w:rPr>
        <w:t>_______________________________</w:t>
      </w:r>
    </w:p>
    <w:p w14:paraId="4738F9A1" w14:textId="77777777" w:rsidR="00DA0AEC" w:rsidRDefault="00DA0AEC" w:rsidP="00DA0AEC">
      <w:pPr>
        <w:autoSpaceDE w:val="0"/>
        <w:autoSpaceDN w:val="0"/>
        <w:adjustRightInd w:val="0"/>
        <w:spacing w:line="480" w:lineRule="auto"/>
        <w:rPr>
          <w:bCs/>
          <w:i/>
        </w:rPr>
      </w:pPr>
      <w:r>
        <w:rPr>
          <w:bCs/>
          <w:i/>
        </w:rPr>
        <w:t>Interviewer</w:t>
      </w:r>
      <w:r w:rsidRPr="003C1805">
        <w:rPr>
          <w:bCs/>
          <w:i/>
        </w:rPr>
        <w:t xml:space="preserve"> Programme of Study _</w:t>
      </w:r>
      <w:r>
        <w:rPr>
          <w:bCs/>
          <w:i/>
        </w:rPr>
        <w:t>Outdoor adventure education</w:t>
      </w:r>
      <w:r w:rsidRPr="003C1805">
        <w:rPr>
          <w:bCs/>
          <w:i/>
        </w:rPr>
        <w:t>_____________________________________</w:t>
      </w:r>
    </w:p>
    <w:p w14:paraId="6FCD69DB" w14:textId="77777777" w:rsidR="00DA0AEC" w:rsidRPr="003C1805" w:rsidRDefault="00DA0AEC" w:rsidP="00DA0AEC">
      <w:pPr>
        <w:autoSpaceDE w:val="0"/>
        <w:autoSpaceDN w:val="0"/>
        <w:adjustRightInd w:val="0"/>
        <w:spacing w:line="480" w:lineRule="auto"/>
        <w:rPr>
          <w:bCs/>
          <w:i/>
        </w:rPr>
      </w:pPr>
      <w:r>
        <w:rPr>
          <w:bCs/>
          <w:i/>
        </w:rPr>
        <w:t>Research Learning Tutor ________ Dr Alex Bell, UWTSD _______________</w:t>
      </w:r>
    </w:p>
    <w:p w14:paraId="3662E4A1" w14:textId="77777777" w:rsidR="00DA0AEC" w:rsidRPr="00602A6A" w:rsidRDefault="00DA0AEC" w:rsidP="00DA0AEC">
      <w:pPr>
        <w:autoSpaceDE w:val="0"/>
        <w:autoSpaceDN w:val="0"/>
        <w:adjustRightInd w:val="0"/>
        <w:spacing w:line="360" w:lineRule="auto"/>
        <w:rPr>
          <w:b/>
          <w:bCs/>
        </w:rPr>
      </w:pPr>
    </w:p>
    <w:p w14:paraId="0AE9C7E3" w14:textId="77777777" w:rsidR="00DA0AEC" w:rsidRPr="00053474" w:rsidRDefault="00DA0AEC" w:rsidP="00DA0AEC">
      <w:pPr>
        <w:autoSpaceDE w:val="0"/>
        <w:autoSpaceDN w:val="0"/>
        <w:adjustRightInd w:val="0"/>
        <w:spacing w:line="360" w:lineRule="auto"/>
        <w:rPr>
          <w:b/>
        </w:rPr>
      </w:pPr>
      <w:r w:rsidRPr="00053474">
        <w:rPr>
          <w:b/>
        </w:rPr>
        <w:t>Participation Agreement to be interviewed</w:t>
      </w:r>
      <w:r>
        <w:rPr>
          <w:b/>
        </w:rPr>
        <w:t>:</w:t>
      </w:r>
    </w:p>
    <w:p w14:paraId="45A6094F" w14:textId="77777777" w:rsidR="00DA0AEC" w:rsidRPr="00602A6A" w:rsidRDefault="00DA0AEC" w:rsidP="00DA0AEC">
      <w:pPr>
        <w:autoSpaceDE w:val="0"/>
        <w:autoSpaceDN w:val="0"/>
        <w:adjustRightInd w:val="0"/>
        <w:spacing w:line="360" w:lineRule="auto"/>
      </w:pPr>
    </w:p>
    <w:p w14:paraId="0DBFFE3C" w14:textId="77777777" w:rsidR="00DA0AEC" w:rsidRPr="003C1805" w:rsidRDefault="00DA0AEC" w:rsidP="00DA0AEC">
      <w:pPr>
        <w:spacing w:line="360" w:lineRule="auto"/>
        <w:rPr>
          <w:sz w:val="20"/>
          <w:szCs w:val="20"/>
        </w:rPr>
      </w:pPr>
      <w:r w:rsidRPr="003C1805">
        <w:rPr>
          <w:sz w:val="20"/>
          <w:szCs w:val="20"/>
        </w:rPr>
        <w:t>I agree to participate in the research concerning “</w:t>
      </w:r>
      <w:r w:rsidRPr="003C1805">
        <w:rPr>
          <w:i/>
          <w:sz w:val="20"/>
          <w:szCs w:val="20"/>
        </w:rPr>
        <w:t>your study title here</w:t>
      </w:r>
      <w:r w:rsidRPr="003C1805">
        <w:rPr>
          <w:sz w:val="20"/>
          <w:szCs w:val="20"/>
        </w:rPr>
        <w:t xml:space="preserve">”.  I understand that the purpose of this study is to examine my experiences of “e.g. </w:t>
      </w:r>
      <w:r w:rsidRPr="003C1805">
        <w:rPr>
          <w:i/>
          <w:sz w:val="20"/>
          <w:szCs w:val="20"/>
        </w:rPr>
        <w:t>the nature of the experience that they have had or the thoughts that they have</w:t>
      </w:r>
      <w:r w:rsidRPr="003C1805">
        <w:rPr>
          <w:sz w:val="20"/>
          <w:szCs w:val="20"/>
        </w:rPr>
        <w:t xml:space="preserve">”.  I understand that this will involve me in a short </w:t>
      </w:r>
      <w:proofErr w:type="gramStart"/>
      <w:r w:rsidRPr="003C1805">
        <w:rPr>
          <w:sz w:val="20"/>
          <w:szCs w:val="20"/>
        </w:rPr>
        <w:t>30-45 minute</w:t>
      </w:r>
      <w:proofErr w:type="gramEnd"/>
      <w:r w:rsidRPr="003C1805">
        <w:rPr>
          <w:sz w:val="20"/>
          <w:szCs w:val="20"/>
        </w:rPr>
        <w:t xml:space="preserve"> interview.</w:t>
      </w:r>
    </w:p>
    <w:p w14:paraId="1988F1CE" w14:textId="77777777" w:rsidR="00DA0AEC" w:rsidRPr="003C1805" w:rsidRDefault="00DA0AEC" w:rsidP="00DA0AEC">
      <w:pPr>
        <w:spacing w:line="360" w:lineRule="auto"/>
        <w:rPr>
          <w:sz w:val="20"/>
          <w:szCs w:val="20"/>
        </w:rPr>
      </w:pPr>
    </w:p>
    <w:p w14:paraId="35B1338B" w14:textId="77777777" w:rsidR="00DA0AEC" w:rsidRPr="003C1805" w:rsidRDefault="00DA0AEC" w:rsidP="00DA0AEC">
      <w:pPr>
        <w:spacing w:line="360" w:lineRule="auto"/>
        <w:rPr>
          <w:sz w:val="20"/>
          <w:szCs w:val="20"/>
        </w:rPr>
      </w:pPr>
      <w:r w:rsidRPr="003C1805">
        <w:rPr>
          <w:sz w:val="20"/>
          <w:szCs w:val="20"/>
        </w:rPr>
        <w:t xml:space="preserve">I understand that this interview will be recorded and transcribed for use only in </w:t>
      </w:r>
      <w:r w:rsidRPr="003C1805">
        <w:rPr>
          <w:i/>
          <w:sz w:val="20"/>
          <w:szCs w:val="20"/>
        </w:rPr>
        <w:t>interviewer’s full name</w:t>
      </w:r>
      <w:r w:rsidRPr="003C1805">
        <w:rPr>
          <w:sz w:val="20"/>
          <w:szCs w:val="20"/>
        </w:rPr>
        <w:t xml:space="preserve"> undergraduate research methods course and dissertation at the University of Wales Trinity Saint David.</w:t>
      </w:r>
    </w:p>
    <w:p w14:paraId="6A132ED0" w14:textId="77777777" w:rsidR="00DA0AEC" w:rsidRPr="003C1805" w:rsidRDefault="00DA0AEC" w:rsidP="00DA0AEC">
      <w:pPr>
        <w:spacing w:line="360" w:lineRule="auto"/>
        <w:rPr>
          <w:sz w:val="20"/>
          <w:szCs w:val="20"/>
        </w:rPr>
      </w:pPr>
    </w:p>
    <w:p w14:paraId="7CF7E129" w14:textId="77777777" w:rsidR="00DA0AEC" w:rsidRPr="003C1805" w:rsidRDefault="00DA0AEC" w:rsidP="00DA0AEC">
      <w:pPr>
        <w:spacing w:line="360" w:lineRule="auto"/>
        <w:rPr>
          <w:sz w:val="20"/>
          <w:szCs w:val="20"/>
        </w:rPr>
      </w:pPr>
      <w:r w:rsidRPr="003C1805">
        <w:rPr>
          <w:sz w:val="20"/>
          <w:szCs w:val="20"/>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4C85EEE9" w14:textId="77777777" w:rsidR="00DA0AEC" w:rsidRPr="003C1805" w:rsidRDefault="00DA0AEC" w:rsidP="00DA0AEC">
      <w:pPr>
        <w:spacing w:line="360" w:lineRule="auto"/>
        <w:rPr>
          <w:sz w:val="20"/>
          <w:szCs w:val="20"/>
        </w:rPr>
      </w:pPr>
    </w:p>
    <w:p w14:paraId="492B34CA" w14:textId="77777777" w:rsidR="00DA0AEC" w:rsidRPr="003C1805" w:rsidRDefault="00DA0AEC" w:rsidP="00DA0AEC">
      <w:pPr>
        <w:spacing w:line="360" w:lineRule="auto"/>
        <w:rPr>
          <w:sz w:val="20"/>
          <w:szCs w:val="20"/>
        </w:rPr>
      </w:pPr>
      <w:r w:rsidRPr="003C1805">
        <w:rPr>
          <w:sz w:val="20"/>
          <w:szCs w:val="20"/>
        </w:rPr>
        <w:t xml:space="preserve">I understand that I may withdraw from the study at any point with all records of my contribution removed without having to provide a reason. </w:t>
      </w:r>
    </w:p>
    <w:p w14:paraId="1995028D" w14:textId="77777777" w:rsidR="00DA0AEC" w:rsidRPr="003C1805" w:rsidRDefault="00DA0AEC" w:rsidP="00DA0AEC">
      <w:pPr>
        <w:rPr>
          <w:sz w:val="20"/>
          <w:szCs w:val="20"/>
        </w:rPr>
      </w:pPr>
    </w:p>
    <w:p w14:paraId="048F948C" w14:textId="77777777" w:rsidR="00DA0AEC" w:rsidRDefault="00DA0AEC" w:rsidP="00DA0AEC">
      <w:pPr>
        <w:rPr>
          <w:sz w:val="20"/>
          <w:szCs w:val="20"/>
        </w:rPr>
      </w:pPr>
    </w:p>
    <w:p w14:paraId="1342709D" w14:textId="5A5C93FD" w:rsidR="00DA0AEC" w:rsidRPr="003C1805" w:rsidRDefault="00DA0AEC" w:rsidP="00DA0AEC">
      <w:pPr>
        <w:rPr>
          <w:sz w:val="20"/>
          <w:szCs w:val="20"/>
        </w:rPr>
      </w:pPr>
      <w:r w:rsidRPr="003C1805">
        <w:rPr>
          <w:sz w:val="20"/>
          <w:szCs w:val="20"/>
        </w:rPr>
        <w:t>Interviewee Signature</w:t>
      </w:r>
      <w:r>
        <w:rPr>
          <w:sz w:val="20"/>
          <w:szCs w:val="20"/>
        </w:rPr>
        <w:t xml:space="preserve">: </w:t>
      </w:r>
      <w:r>
        <w:rPr>
          <w:sz w:val="20"/>
          <w:szCs w:val="20"/>
        </w:rPr>
        <w:t>George Washbrook</w:t>
      </w:r>
    </w:p>
    <w:p w14:paraId="76E701E3" w14:textId="77777777" w:rsidR="00DA0AEC" w:rsidRPr="003C1805" w:rsidRDefault="00DA0AEC" w:rsidP="00DA0AEC">
      <w:pPr>
        <w:rPr>
          <w:sz w:val="20"/>
          <w:szCs w:val="20"/>
        </w:rPr>
      </w:pPr>
    </w:p>
    <w:p w14:paraId="17404CEA" w14:textId="77777777" w:rsidR="00DA0AEC" w:rsidRPr="003C1805" w:rsidRDefault="00DA0AEC" w:rsidP="00DA0AEC">
      <w:pPr>
        <w:rPr>
          <w:sz w:val="20"/>
          <w:szCs w:val="20"/>
        </w:rPr>
      </w:pPr>
    </w:p>
    <w:p w14:paraId="18D372C5" w14:textId="77777777" w:rsidR="00DA0AEC" w:rsidRPr="003C1805" w:rsidRDefault="00DA0AEC" w:rsidP="00DA0AEC">
      <w:pPr>
        <w:rPr>
          <w:sz w:val="20"/>
          <w:szCs w:val="20"/>
        </w:rPr>
      </w:pPr>
    </w:p>
    <w:p w14:paraId="02E6A72B" w14:textId="77777777" w:rsidR="00DA0AEC" w:rsidRPr="003C1805" w:rsidRDefault="00DA0AEC" w:rsidP="00DA0AEC">
      <w:pPr>
        <w:rPr>
          <w:sz w:val="20"/>
          <w:szCs w:val="20"/>
        </w:rPr>
      </w:pPr>
      <w:r w:rsidRPr="003C1805">
        <w:rPr>
          <w:sz w:val="20"/>
          <w:szCs w:val="20"/>
        </w:rPr>
        <w:t>Interviewer Signature</w:t>
      </w:r>
      <w:r>
        <w:rPr>
          <w:sz w:val="20"/>
          <w:szCs w:val="20"/>
        </w:rPr>
        <w:t>: Gareth Jones</w:t>
      </w:r>
    </w:p>
    <w:p w14:paraId="65A7C78E" w14:textId="77777777" w:rsidR="00DA0AEC" w:rsidRPr="003C1805" w:rsidRDefault="00DA0AEC" w:rsidP="00DA0AEC">
      <w:pPr>
        <w:rPr>
          <w:sz w:val="20"/>
          <w:szCs w:val="20"/>
        </w:rPr>
      </w:pPr>
    </w:p>
    <w:p w14:paraId="709F6F7F" w14:textId="77777777" w:rsidR="00DA0AEC" w:rsidRPr="003C1805" w:rsidRDefault="00DA0AEC" w:rsidP="00DA0AEC">
      <w:pPr>
        <w:rPr>
          <w:sz w:val="20"/>
          <w:szCs w:val="20"/>
        </w:rPr>
      </w:pPr>
    </w:p>
    <w:p w14:paraId="2F8554F9" w14:textId="77777777" w:rsidR="00DA0AEC" w:rsidRDefault="00DA0AEC" w:rsidP="00DA0AEC">
      <w:pPr>
        <w:rPr>
          <w:sz w:val="20"/>
          <w:szCs w:val="20"/>
        </w:rPr>
      </w:pPr>
    </w:p>
    <w:p w14:paraId="2919956C" w14:textId="77777777" w:rsidR="00DA0AEC" w:rsidRPr="003C1805" w:rsidRDefault="00DA0AEC" w:rsidP="00DA0AEC">
      <w:pPr>
        <w:rPr>
          <w:sz w:val="20"/>
          <w:szCs w:val="20"/>
        </w:rPr>
      </w:pPr>
      <w:r>
        <w:rPr>
          <w:sz w:val="20"/>
          <w:szCs w:val="20"/>
        </w:rPr>
        <w:t>Date of Interview: 18/02/2020</w:t>
      </w:r>
    </w:p>
    <w:p w14:paraId="55861637" w14:textId="77777777" w:rsidR="00DA0AEC" w:rsidRPr="003C1805" w:rsidRDefault="00DA0AEC" w:rsidP="00DA0AEC">
      <w:pPr>
        <w:rPr>
          <w:sz w:val="20"/>
          <w:szCs w:val="20"/>
        </w:rPr>
      </w:pPr>
    </w:p>
    <w:p w14:paraId="140F2ED9" w14:textId="77777777" w:rsidR="00DA0AEC" w:rsidRPr="003C1805" w:rsidRDefault="00DA0AEC" w:rsidP="00DA0AEC">
      <w:pPr>
        <w:rPr>
          <w:sz w:val="20"/>
          <w:szCs w:val="20"/>
        </w:rPr>
      </w:pPr>
    </w:p>
    <w:p w14:paraId="2584FFC5" w14:textId="77777777" w:rsidR="00DA0AEC" w:rsidRPr="003C1805" w:rsidRDefault="00DA0AEC" w:rsidP="00DA0AEC">
      <w:pPr>
        <w:rPr>
          <w:sz w:val="20"/>
          <w:szCs w:val="20"/>
        </w:rPr>
      </w:pPr>
    </w:p>
    <w:p w14:paraId="7A54E03C" w14:textId="74693457" w:rsidR="00DA0AEC" w:rsidRDefault="00DA0AEC" w:rsidP="00DA0AEC">
      <w:pPr>
        <w:rPr>
          <w:sz w:val="20"/>
          <w:szCs w:val="20"/>
        </w:rPr>
      </w:pPr>
      <w:r w:rsidRPr="003C1805">
        <w:rPr>
          <w:sz w:val="20"/>
          <w:szCs w:val="20"/>
        </w:rPr>
        <w:t>A copy of this agreement should be retained by both interviewer and interviewee.</w:t>
      </w:r>
    </w:p>
    <w:p w14:paraId="0309F0CF" w14:textId="2F67EAC6" w:rsidR="00DA0AEC" w:rsidRDefault="00DA0AEC" w:rsidP="00DA0AEC">
      <w:pPr>
        <w:rPr>
          <w:sz w:val="20"/>
          <w:szCs w:val="20"/>
        </w:rPr>
      </w:pPr>
    </w:p>
    <w:p w14:paraId="40A682E7" w14:textId="0248F918" w:rsidR="00DA0AEC" w:rsidRDefault="00DA0AEC" w:rsidP="00DA0AEC">
      <w:pPr>
        <w:rPr>
          <w:sz w:val="20"/>
          <w:szCs w:val="20"/>
        </w:rPr>
      </w:pPr>
      <w:r>
        <w:rPr>
          <w:sz w:val="20"/>
          <w:szCs w:val="20"/>
        </w:rPr>
        <w:t xml:space="preserve">Appendices </w:t>
      </w:r>
    </w:p>
    <w:p w14:paraId="3FE5ACDA" w14:textId="6924FAE3" w:rsidR="00DA0AEC" w:rsidRDefault="00DA0AEC" w:rsidP="00DA0AEC">
      <w:pPr>
        <w:rPr>
          <w:sz w:val="20"/>
          <w:szCs w:val="20"/>
        </w:rPr>
      </w:pPr>
    </w:p>
    <w:p w14:paraId="4AB9D28C" w14:textId="55CF16E8" w:rsidR="00DA0AEC" w:rsidRDefault="00DA0AEC" w:rsidP="00DA0AEC">
      <w:pPr>
        <w:rPr>
          <w:sz w:val="20"/>
          <w:szCs w:val="20"/>
        </w:rPr>
      </w:pPr>
    </w:p>
    <w:p w14:paraId="04AE9827" w14:textId="77777777" w:rsidR="00DA0AEC" w:rsidRPr="003C1805" w:rsidRDefault="00DA0AEC" w:rsidP="00DA0AEC">
      <w:pPr>
        <w:rPr>
          <w:sz w:val="20"/>
          <w:szCs w:val="20"/>
        </w:rPr>
      </w:pPr>
    </w:p>
    <w:p w14:paraId="3632AE54" w14:textId="77777777" w:rsidR="00DA0AEC" w:rsidRDefault="00DA0AEC" w:rsidP="004907D9"/>
    <w:p w14:paraId="0CF5647E" w14:textId="77777777" w:rsidR="004907D9" w:rsidRDefault="004907D9" w:rsidP="004907D9"/>
    <w:p w14:paraId="1D979AA9" w14:textId="77777777" w:rsidR="00CB5A00" w:rsidRDefault="00CB5A00"/>
    <w:sectPr w:rsidR="00CB5A00" w:rsidSect="0056705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5ED31" w14:textId="77777777" w:rsidR="00867EF5" w:rsidRDefault="00867EF5" w:rsidP="0039321A">
      <w:r>
        <w:separator/>
      </w:r>
    </w:p>
  </w:endnote>
  <w:endnote w:type="continuationSeparator" w:id="0">
    <w:p w14:paraId="2E74E3E4" w14:textId="77777777" w:rsidR="00867EF5" w:rsidRDefault="00867EF5" w:rsidP="00393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altName w:val="Courier New"/>
    <w:panose1 w:val="020B0604020202020204"/>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B410A" w14:textId="77777777" w:rsidR="00152E9D" w:rsidRDefault="00867EF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579B0DC7" w14:textId="77777777" w:rsidR="00152E9D" w:rsidRDefault="00867EF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7AD67" w14:textId="77777777" w:rsidR="00867EF5" w:rsidRDefault="00867EF5" w:rsidP="0039321A">
      <w:r>
        <w:separator/>
      </w:r>
    </w:p>
  </w:footnote>
  <w:footnote w:type="continuationSeparator" w:id="0">
    <w:p w14:paraId="272F416D" w14:textId="77777777" w:rsidR="00867EF5" w:rsidRDefault="00867EF5" w:rsidP="00393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8800741"/>
      <w:docPartObj>
        <w:docPartGallery w:val="Page Numbers (Top of Page)"/>
        <w:docPartUnique/>
      </w:docPartObj>
    </w:sdtPr>
    <w:sdtContent>
      <w:p w14:paraId="50E311C8" w14:textId="296A7FEA" w:rsidR="0039321A" w:rsidRDefault="0039321A" w:rsidP="008269D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0C95FE" w14:textId="77777777" w:rsidR="0039321A" w:rsidRDefault="0039321A" w:rsidP="0039321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93570868"/>
      <w:docPartObj>
        <w:docPartGallery w:val="Page Numbers (Top of Page)"/>
        <w:docPartUnique/>
      </w:docPartObj>
    </w:sdtPr>
    <w:sdtContent>
      <w:p w14:paraId="65BD1A6D" w14:textId="7A74FDAF" w:rsidR="0039321A" w:rsidRDefault="0039321A" w:rsidP="008269D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E6B511" w14:textId="77777777" w:rsidR="0039321A" w:rsidRDefault="0039321A" w:rsidP="0039321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6E6"/>
    <w:rsid w:val="00010131"/>
    <w:rsid w:val="00070A21"/>
    <w:rsid w:val="00077171"/>
    <w:rsid w:val="00150C9A"/>
    <w:rsid w:val="00230243"/>
    <w:rsid w:val="0024593C"/>
    <w:rsid w:val="002A4267"/>
    <w:rsid w:val="003024AC"/>
    <w:rsid w:val="00384B1B"/>
    <w:rsid w:val="0039321A"/>
    <w:rsid w:val="004907D9"/>
    <w:rsid w:val="00540535"/>
    <w:rsid w:val="0056705E"/>
    <w:rsid w:val="005776E6"/>
    <w:rsid w:val="005A52D6"/>
    <w:rsid w:val="00600BFF"/>
    <w:rsid w:val="00621F94"/>
    <w:rsid w:val="00675CAD"/>
    <w:rsid w:val="00681C0F"/>
    <w:rsid w:val="0071447F"/>
    <w:rsid w:val="007146C5"/>
    <w:rsid w:val="00732BB0"/>
    <w:rsid w:val="0074408A"/>
    <w:rsid w:val="00770659"/>
    <w:rsid w:val="007934F9"/>
    <w:rsid w:val="00807872"/>
    <w:rsid w:val="008438B6"/>
    <w:rsid w:val="00867EF5"/>
    <w:rsid w:val="008E2E0B"/>
    <w:rsid w:val="00975CBC"/>
    <w:rsid w:val="00A92193"/>
    <w:rsid w:val="00AB1FB9"/>
    <w:rsid w:val="00BA064A"/>
    <w:rsid w:val="00C04C14"/>
    <w:rsid w:val="00C97727"/>
    <w:rsid w:val="00CB5A00"/>
    <w:rsid w:val="00D077C3"/>
    <w:rsid w:val="00DA0AEC"/>
    <w:rsid w:val="00F84F36"/>
    <w:rsid w:val="00FD6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D8FB2D"/>
  <w14:defaultImageDpi w14:val="32767"/>
  <w15:chartTrackingRefBased/>
  <w15:docId w15:val="{2FBBA3C8-4BB3-BE46-8A80-99593877E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70A21"/>
    <w:rPr>
      <w:rFonts w:ascii="Times New Roman" w:eastAsia="Times New Roman" w:hAnsi="Times New Roman" w:cs="Times New Roman"/>
      <w:lang w:eastAsia="en-GB"/>
    </w:rPr>
  </w:style>
  <w:style w:type="paragraph" w:styleId="Heading2">
    <w:name w:val="heading 2"/>
    <w:basedOn w:val="Normal"/>
    <w:next w:val="Normal"/>
    <w:link w:val="Heading2Char"/>
    <w:qFormat/>
    <w:rsid w:val="003024AC"/>
    <w:pPr>
      <w:keepNext/>
      <w:jc w:val="both"/>
      <w:outlineLvl w:val="1"/>
    </w:pPr>
    <w:rPr>
      <w:b/>
      <w:szCs w:val="20"/>
    </w:rPr>
  </w:style>
  <w:style w:type="paragraph" w:styleId="Heading4">
    <w:name w:val="heading 4"/>
    <w:basedOn w:val="Normal"/>
    <w:next w:val="Normal"/>
    <w:link w:val="Heading4Char"/>
    <w:qFormat/>
    <w:rsid w:val="003024AC"/>
    <w:pPr>
      <w:keepNext/>
      <w:spacing w:before="120" w:after="120"/>
      <w:jc w:val="center"/>
      <w:outlineLvl w:val="3"/>
    </w:pPr>
    <w:rPr>
      <w:sz w:val="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077C3"/>
  </w:style>
  <w:style w:type="table" w:styleId="TableGrid">
    <w:name w:val="Table Grid"/>
    <w:basedOn w:val="TableNormal"/>
    <w:uiPriority w:val="39"/>
    <w:rsid w:val="004907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3024AC"/>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3024AC"/>
    <w:rPr>
      <w:rFonts w:ascii="Times New Roman" w:eastAsia="Times New Roman" w:hAnsi="Times New Roman" w:cs="Times New Roman"/>
      <w:sz w:val="40"/>
      <w:szCs w:val="20"/>
      <w:lang w:eastAsia="en-GB"/>
    </w:rPr>
  </w:style>
  <w:style w:type="paragraph" w:styleId="Header">
    <w:name w:val="header"/>
    <w:basedOn w:val="Normal"/>
    <w:link w:val="HeaderChar"/>
    <w:rsid w:val="003024AC"/>
    <w:pPr>
      <w:tabs>
        <w:tab w:val="center" w:pos="4153"/>
        <w:tab w:val="right" w:pos="8306"/>
      </w:tabs>
    </w:pPr>
    <w:rPr>
      <w:sz w:val="20"/>
      <w:szCs w:val="20"/>
    </w:rPr>
  </w:style>
  <w:style w:type="character" w:customStyle="1" w:styleId="HeaderChar">
    <w:name w:val="Header Char"/>
    <w:basedOn w:val="DefaultParagraphFont"/>
    <w:link w:val="Header"/>
    <w:rsid w:val="003024AC"/>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3024AC"/>
    <w:pPr>
      <w:tabs>
        <w:tab w:val="center" w:pos="4153"/>
        <w:tab w:val="right" w:pos="8306"/>
      </w:tabs>
    </w:pPr>
    <w:rPr>
      <w:sz w:val="20"/>
      <w:szCs w:val="20"/>
    </w:rPr>
  </w:style>
  <w:style w:type="character" w:customStyle="1" w:styleId="FooterChar">
    <w:name w:val="Footer Char"/>
    <w:basedOn w:val="DefaultParagraphFont"/>
    <w:link w:val="Footer"/>
    <w:uiPriority w:val="99"/>
    <w:rsid w:val="003024AC"/>
    <w:rPr>
      <w:rFonts w:ascii="Times New Roman" w:eastAsia="Times New Roman" w:hAnsi="Times New Roman" w:cs="Times New Roman"/>
      <w:sz w:val="20"/>
      <w:szCs w:val="20"/>
      <w:lang w:eastAsia="en-GB"/>
    </w:rPr>
  </w:style>
  <w:style w:type="paragraph" w:styleId="NormalWeb">
    <w:name w:val="Normal (Web)"/>
    <w:basedOn w:val="Normal"/>
    <w:uiPriority w:val="99"/>
    <w:rsid w:val="003024AC"/>
    <w:pPr>
      <w:spacing w:before="100" w:after="100"/>
    </w:pPr>
    <w:rPr>
      <w:szCs w:val="20"/>
      <w:lang w:eastAsia="en-US"/>
    </w:rPr>
  </w:style>
  <w:style w:type="paragraph" w:customStyle="1" w:styleId="BodyText1">
    <w:name w:val="Body Text1"/>
    <w:basedOn w:val="Normal"/>
    <w:rsid w:val="003024AC"/>
    <w:pPr>
      <w:tabs>
        <w:tab w:val="left" w:pos="720"/>
        <w:tab w:val="left" w:pos="1440"/>
      </w:tabs>
    </w:pPr>
    <w:rPr>
      <w:rFonts w:ascii="CG Times (WN)" w:hAnsi="CG Times (WN)"/>
      <w:szCs w:val="20"/>
      <w:lang w:eastAsia="en-US"/>
    </w:rPr>
  </w:style>
  <w:style w:type="character" w:styleId="PageNumber">
    <w:name w:val="page number"/>
    <w:basedOn w:val="DefaultParagraphFont"/>
    <w:uiPriority w:val="99"/>
    <w:semiHidden/>
    <w:unhideWhenUsed/>
    <w:rsid w:val="00393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735035">
      <w:bodyDiv w:val="1"/>
      <w:marLeft w:val="0"/>
      <w:marRight w:val="0"/>
      <w:marTop w:val="0"/>
      <w:marBottom w:val="0"/>
      <w:divBdr>
        <w:top w:val="none" w:sz="0" w:space="0" w:color="auto"/>
        <w:left w:val="none" w:sz="0" w:space="0" w:color="auto"/>
        <w:bottom w:val="none" w:sz="0" w:space="0" w:color="auto"/>
        <w:right w:val="none" w:sz="0" w:space="0" w:color="auto"/>
      </w:divBdr>
    </w:div>
    <w:div w:id="446900013">
      <w:bodyDiv w:val="1"/>
      <w:marLeft w:val="0"/>
      <w:marRight w:val="0"/>
      <w:marTop w:val="0"/>
      <w:marBottom w:val="0"/>
      <w:divBdr>
        <w:top w:val="none" w:sz="0" w:space="0" w:color="auto"/>
        <w:left w:val="none" w:sz="0" w:space="0" w:color="auto"/>
        <w:bottom w:val="none" w:sz="0" w:space="0" w:color="auto"/>
        <w:right w:val="none" w:sz="0" w:space="0" w:color="auto"/>
      </w:divBdr>
    </w:div>
    <w:div w:id="493886014">
      <w:bodyDiv w:val="1"/>
      <w:marLeft w:val="0"/>
      <w:marRight w:val="0"/>
      <w:marTop w:val="0"/>
      <w:marBottom w:val="0"/>
      <w:divBdr>
        <w:top w:val="none" w:sz="0" w:space="0" w:color="auto"/>
        <w:left w:val="none" w:sz="0" w:space="0" w:color="auto"/>
        <w:bottom w:val="none" w:sz="0" w:space="0" w:color="auto"/>
        <w:right w:val="none" w:sz="0" w:space="0" w:color="auto"/>
      </w:divBdr>
    </w:div>
    <w:div w:id="594629537">
      <w:bodyDiv w:val="1"/>
      <w:marLeft w:val="0"/>
      <w:marRight w:val="0"/>
      <w:marTop w:val="0"/>
      <w:marBottom w:val="0"/>
      <w:divBdr>
        <w:top w:val="none" w:sz="0" w:space="0" w:color="auto"/>
        <w:left w:val="none" w:sz="0" w:space="0" w:color="auto"/>
        <w:bottom w:val="none" w:sz="0" w:space="0" w:color="auto"/>
        <w:right w:val="none" w:sz="0" w:space="0" w:color="auto"/>
      </w:divBdr>
    </w:div>
    <w:div w:id="1257519868">
      <w:bodyDiv w:val="1"/>
      <w:marLeft w:val="0"/>
      <w:marRight w:val="0"/>
      <w:marTop w:val="0"/>
      <w:marBottom w:val="0"/>
      <w:divBdr>
        <w:top w:val="none" w:sz="0" w:space="0" w:color="auto"/>
        <w:left w:val="none" w:sz="0" w:space="0" w:color="auto"/>
        <w:bottom w:val="none" w:sz="0" w:space="0" w:color="auto"/>
        <w:right w:val="none" w:sz="0" w:space="0" w:color="auto"/>
      </w:divBdr>
    </w:div>
    <w:div w:id="1597909448">
      <w:bodyDiv w:val="1"/>
      <w:marLeft w:val="0"/>
      <w:marRight w:val="0"/>
      <w:marTop w:val="0"/>
      <w:marBottom w:val="0"/>
      <w:divBdr>
        <w:top w:val="none" w:sz="0" w:space="0" w:color="auto"/>
        <w:left w:val="none" w:sz="0" w:space="0" w:color="auto"/>
        <w:bottom w:val="none" w:sz="0" w:space="0" w:color="auto"/>
        <w:right w:val="none" w:sz="0" w:space="0" w:color="auto"/>
      </w:divBdr>
    </w:div>
    <w:div w:id="1865555119">
      <w:bodyDiv w:val="1"/>
      <w:marLeft w:val="0"/>
      <w:marRight w:val="0"/>
      <w:marTop w:val="0"/>
      <w:marBottom w:val="0"/>
      <w:divBdr>
        <w:top w:val="none" w:sz="0" w:space="0" w:color="auto"/>
        <w:left w:val="none" w:sz="0" w:space="0" w:color="auto"/>
        <w:bottom w:val="none" w:sz="0" w:space="0" w:color="auto"/>
        <w:right w:val="none" w:sz="0" w:space="0" w:color="auto"/>
      </w:divBdr>
    </w:div>
    <w:div w:id="209423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7756</Words>
  <Characters>44210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Jenkins (1601017)</dc:creator>
  <cp:keywords/>
  <dc:description/>
  <cp:lastModifiedBy>Amber Jenkins (1601017)</cp:lastModifiedBy>
  <cp:revision>2</cp:revision>
  <dcterms:created xsi:type="dcterms:W3CDTF">2020-03-11T21:05:00Z</dcterms:created>
  <dcterms:modified xsi:type="dcterms:W3CDTF">2020-03-11T21:05:00Z</dcterms:modified>
</cp:coreProperties>
</file>