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2E72E6" w14:textId="77777777" w:rsidR="007C02F6" w:rsidRPr="00FD4390" w:rsidRDefault="007C02F6" w:rsidP="007C02F6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FD4390">
        <w:rPr>
          <w:rFonts w:ascii="Arial" w:hAnsi="Arial" w:cs="Arial"/>
          <w:b/>
          <w:bCs/>
          <w:color w:val="000000" w:themeColor="text1"/>
        </w:rPr>
        <w:t xml:space="preserve">Link to </w:t>
      </w:r>
      <w:proofErr w:type="spellStart"/>
      <w:r w:rsidRPr="00FD4390">
        <w:rPr>
          <w:rFonts w:ascii="Arial" w:hAnsi="Arial" w:cs="Arial"/>
          <w:b/>
          <w:bCs/>
          <w:color w:val="000000" w:themeColor="text1"/>
        </w:rPr>
        <w:t>github</w:t>
      </w:r>
      <w:proofErr w:type="spellEnd"/>
      <w:r w:rsidRPr="00FD4390">
        <w:rPr>
          <w:rFonts w:ascii="Arial" w:hAnsi="Arial" w:cs="Arial"/>
          <w:b/>
          <w:bCs/>
          <w:color w:val="000000" w:themeColor="text1"/>
        </w:rPr>
        <w:t xml:space="preserve"> repository: https://github.com/elanwyevans/WebServicesRoadTaxManagementSystem</w:t>
      </w:r>
    </w:p>
    <w:p w14:paraId="5BE76653" w14:textId="77777777" w:rsidR="009430B7" w:rsidRDefault="009430B7"/>
    <w:sectPr w:rsidR="009430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2F6"/>
    <w:rsid w:val="0009105D"/>
    <w:rsid w:val="007C02F6"/>
    <w:rsid w:val="009430B7"/>
    <w:rsid w:val="00C63E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9F8124"/>
  <w15:chartTrackingRefBased/>
  <w15:docId w15:val="{3CC2D2DC-8D85-0342-A2B7-446117AA30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02F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</Words>
  <Characters>80</Characters>
  <Application>Microsoft Office Word</Application>
  <DocSecurity>0</DocSecurity>
  <Lines>1</Lines>
  <Paragraphs>1</Paragraphs>
  <ScaleCrop>false</ScaleCrop>
  <Company/>
  <LinksUpToDate>false</LinksUpToDate>
  <CharactersWithSpaces>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Elanwy Evans</dc:creator>
  <cp:keywords/>
  <dc:description/>
  <cp:lastModifiedBy>Elanwy Evans</cp:lastModifiedBy>
  <cp:revision>1</cp:revision>
  <dcterms:created xsi:type="dcterms:W3CDTF">2023-05-09T01:51:00Z</dcterms:created>
  <dcterms:modified xsi:type="dcterms:W3CDTF">2023-05-09T01:51:00Z</dcterms:modified>
</cp:coreProperties>
</file>