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2200BC" w:rsidR="00F951FD" w:rsidP="00F951FD" w:rsidRDefault="00537A7F" w14:paraId="37864088" w14:textId="5D174934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:rsidR="007F6FEC" w:rsidP="002200BC" w:rsidRDefault="007F6FEC" w14:paraId="68A146DC" w14:textId="77777777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:rsidRPr="000C3EA0" w:rsidR="00F951FD" w:rsidP="004F02DE" w:rsidRDefault="00731CE5" w14:paraId="5B24561C" w14:textId="268FDF08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Pr="000C3EA0" w:rsidR="00085702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:rsidRPr="000C3EA0" w:rsidR="00F951FD" w:rsidP="004F02DE" w:rsidRDefault="00F951FD" w14:paraId="05BB7EE0" w14:textId="77777777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:rsidRPr="000C3EA0" w:rsidR="00F951FD" w:rsidP="004F02DE" w:rsidRDefault="00E33B94" w14:paraId="355A304B" w14:textId="72FC31BF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Pr="000C3EA0" w:rsidR="00F951FD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Pr="000C3EA0" w:rsidR="002200BC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:rsidRPr="000C3EA0" w:rsidR="00085702" w:rsidP="00AB60AA" w:rsidRDefault="00085702" w14:paraId="6C4857CC" w14:textId="77777777">
      <w:pPr>
        <w:rPr>
          <w:rFonts w:ascii="Arial" w:hAnsi="Arial" w:cs="Arial"/>
          <w:sz w:val="36"/>
          <w:szCs w:val="36"/>
          <w:lang w:eastAsia="en-GB"/>
        </w:rPr>
      </w:pPr>
    </w:p>
    <w:p w:rsidRPr="000C3EA0" w:rsidR="00085702" w:rsidP="00AB60AA" w:rsidRDefault="00085702" w14:paraId="445BAD5E" w14:textId="77777777">
      <w:pPr>
        <w:rPr>
          <w:rFonts w:ascii="Arial" w:hAnsi="Arial" w:cs="Arial"/>
          <w:sz w:val="36"/>
          <w:szCs w:val="36"/>
          <w:lang w:eastAsia="en-GB"/>
        </w:rPr>
      </w:pPr>
    </w:p>
    <w:p w:rsidRPr="000C3EA0" w:rsidR="00AB60AA" w:rsidP="00AB60AA" w:rsidRDefault="00AB60AA" w14:paraId="6E0DC7DC" w14:textId="77777777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E33B94" w:rsidP="00F951FD" w:rsidRDefault="00E33B94" w14:paraId="63F835CC" w14:textId="71157BE5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Pr="000C3EA0" w:rsidR="00AB60AA">
        <w:rPr>
          <w:rFonts w:ascii="Arial" w:hAnsi="Arial" w:cs="Arial"/>
          <w:color w:val="000000" w:themeColor="text1"/>
          <w:sz w:val="28"/>
          <w:szCs w:val="28"/>
        </w:rPr>
        <w:t>:</w:t>
      </w:r>
      <w:r w:rsidR="004228F8">
        <w:rPr>
          <w:rFonts w:ascii="Arial" w:hAnsi="Arial" w:cs="Arial"/>
          <w:color w:val="000000" w:themeColor="text1"/>
          <w:sz w:val="28"/>
          <w:szCs w:val="28"/>
        </w:rPr>
        <w:t xml:space="preserve"> Lewys Brock</w:t>
      </w:r>
    </w:p>
    <w:p w:rsidRPr="000C3EA0" w:rsidR="00AB60AA" w:rsidP="00AB60AA" w:rsidRDefault="00AB60AA" w14:paraId="135483E9" w14:textId="77777777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E33B94" w:rsidP="00F951FD" w:rsidRDefault="00E33B94" w14:paraId="71632A99" w14:textId="5BC8F83C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47A10152" w:rsidR="00E33B94">
        <w:rPr>
          <w:rFonts w:ascii="Arial" w:hAnsi="Arial" w:cs="Arial"/>
          <w:color w:val="000000" w:themeColor="text1" w:themeTint="FF" w:themeShade="FF"/>
          <w:sz w:val="28"/>
          <w:szCs w:val="28"/>
        </w:rPr>
        <w:t xml:space="preserve">Student </w:t>
      </w:r>
      <w:r w:rsidRPr="47A10152" w:rsidR="002200BC">
        <w:rPr>
          <w:rFonts w:ascii="Arial" w:hAnsi="Arial" w:cs="Arial"/>
          <w:color w:val="000000" w:themeColor="text1" w:themeTint="FF" w:themeShade="FF"/>
          <w:sz w:val="28"/>
          <w:szCs w:val="28"/>
        </w:rPr>
        <w:t>N</w:t>
      </w:r>
      <w:r w:rsidRPr="47A10152" w:rsidR="00E33B94">
        <w:rPr>
          <w:rFonts w:ascii="Arial" w:hAnsi="Arial" w:cs="Arial"/>
          <w:color w:val="000000" w:themeColor="text1" w:themeTint="FF" w:themeShade="FF"/>
          <w:sz w:val="28"/>
          <w:szCs w:val="28"/>
        </w:rPr>
        <w:t>umber</w:t>
      </w:r>
      <w:r w:rsidRPr="47A10152" w:rsidR="00731CE5">
        <w:rPr>
          <w:rFonts w:ascii="Arial" w:hAnsi="Arial" w:cs="Arial"/>
          <w:color w:val="000000" w:themeColor="text1" w:themeTint="FF" w:themeShade="FF"/>
          <w:sz w:val="28"/>
          <w:szCs w:val="28"/>
        </w:rPr>
        <w:t>:</w:t>
      </w:r>
      <w:r w:rsidRPr="47A10152" w:rsidR="4A8EAA7F">
        <w:rPr>
          <w:rFonts w:ascii="Arial" w:hAnsi="Arial" w:cs="Arial"/>
          <w:color w:val="000000" w:themeColor="text1" w:themeTint="FF" w:themeShade="FF"/>
          <w:sz w:val="28"/>
          <w:szCs w:val="28"/>
        </w:rPr>
        <w:t xml:space="preserve"> </w:t>
      </w:r>
      <w:r w:rsidRPr="47A10152" w:rsidR="004228F8">
        <w:rPr>
          <w:rFonts w:ascii="Arial" w:hAnsi="Arial" w:cs="Arial"/>
          <w:color w:val="000000" w:themeColor="text1" w:themeTint="FF" w:themeShade="FF"/>
          <w:sz w:val="28"/>
          <w:szCs w:val="28"/>
        </w:rPr>
        <w:t>2305280</w:t>
      </w:r>
    </w:p>
    <w:p w:rsidR="003256A8" w:rsidP="00AB60AA" w:rsidRDefault="002200BC" w14:paraId="5E351B62" w14:textId="5EF29905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  <w:r w:rsidRPr="000C3EA0">
        <w:rPr>
          <w:rFonts w:ascii="Arial" w:hAnsi="Arial" w:cs="Arial"/>
          <w:sz w:val="28"/>
          <w:szCs w:val="28"/>
          <w:lang w:eastAsia="en-GB"/>
        </w:rPr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Pr="000C3EA0" w:rsidR="00731CE5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4228F8">
        <w:rPr>
          <w:rFonts w:ascii="Arial" w:hAnsi="Arial" w:cs="Arial"/>
          <w:sz w:val="28"/>
          <w:szCs w:val="28"/>
          <w:lang w:eastAsia="en-GB"/>
        </w:rPr>
        <w:t>Creative Industries</w:t>
      </w:r>
    </w:p>
    <w:p w:rsidR="003256A8" w:rsidP="00AB60AA" w:rsidRDefault="003256A8" w14:paraId="5D016E1E" w14:textId="77777777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4F02DE" w:rsidP="00AB60AA" w:rsidRDefault="003256A8" w14:paraId="6609A6A2" w14:textId="1353308B">
      <w:pPr>
        <w:rPr>
          <w:rFonts w:ascii="Arial" w:hAnsi="Arial" w:cs="Arial"/>
          <w:sz w:val="28"/>
          <w:szCs w:val="28"/>
          <w:lang w:eastAsia="en-GB"/>
        </w:rPr>
      </w:pPr>
      <w:r w:rsidRPr="47A10152" w:rsidR="003256A8">
        <w:rPr>
          <w:rFonts w:ascii="Arial" w:hAnsi="Arial" w:cs="Arial"/>
          <w:sz w:val="28"/>
          <w:szCs w:val="28"/>
          <w:lang w:eastAsia="en-GB"/>
        </w:rPr>
        <w:t>Module Code:</w:t>
      </w:r>
      <w:r w:rsidRPr="47A10152" w:rsidR="004228F8">
        <w:rPr>
          <w:rFonts w:ascii="Arial" w:hAnsi="Arial" w:cs="Arial"/>
          <w:sz w:val="28"/>
          <w:szCs w:val="28"/>
          <w:lang w:eastAsia="en-GB"/>
        </w:rPr>
        <w:t xml:space="preserve"> ADPA</w:t>
      </w:r>
      <w:bookmarkStart w:name="_Int_sAiBaXxp" w:id="0"/>
      <w:r w:rsidRPr="47A10152" w:rsidR="004228F8">
        <w:rPr>
          <w:rFonts w:ascii="Arial" w:hAnsi="Arial" w:cs="Arial"/>
          <w:sz w:val="28"/>
          <w:szCs w:val="28"/>
          <w:lang w:eastAsia="en-GB"/>
        </w:rPr>
        <w:t>6004</w:t>
      </w:r>
      <w:r>
        <w:br/>
      </w:r>
      <w:r>
        <w:br/>
      </w:r>
      <w:r w:rsidRPr="47A10152" w:rsidR="00731CE5">
        <w:rPr>
          <w:rFonts w:ascii="Arial" w:hAnsi="Arial" w:cs="Arial"/>
          <w:sz w:val="28"/>
          <w:szCs w:val="28"/>
          <w:lang w:eastAsia="en-GB"/>
        </w:rPr>
        <w:t>Assessment</w:t>
      </w:r>
      <w:bookmarkEnd w:id="0"/>
      <w:r w:rsidRPr="47A10152" w:rsidR="00731CE5">
        <w:rPr>
          <w:rFonts w:ascii="Arial" w:hAnsi="Arial" w:cs="Arial"/>
          <w:sz w:val="28"/>
          <w:szCs w:val="28"/>
          <w:lang w:eastAsia="en-GB"/>
        </w:rPr>
        <w:t>:</w:t>
      </w:r>
      <w:r w:rsidRPr="47A10152" w:rsidR="004228F8">
        <w:rPr>
          <w:rFonts w:ascii="Arial" w:hAnsi="Arial" w:cs="Arial"/>
          <w:sz w:val="28"/>
          <w:szCs w:val="28"/>
          <w:lang w:eastAsia="en-GB"/>
        </w:rPr>
        <w:t xml:space="preserve"> Showreel, </w:t>
      </w:r>
      <w:r w:rsidRPr="47A10152" w:rsidR="157479E2">
        <w:rPr>
          <w:rFonts w:ascii="Arial" w:hAnsi="Arial" w:cs="Arial"/>
          <w:sz w:val="28"/>
          <w:szCs w:val="28"/>
          <w:lang w:eastAsia="en-GB"/>
        </w:rPr>
        <w:t>headshot</w:t>
      </w:r>
      <w:r w:rsidRPr="47A10152" w:rsidR="004228F8">
        <w:rPr>
          <w:rFonts w:ascii="Arial" w:hAnsi="Arial" w:cs="Arial"/>
          <w:sz w:val="28"/>
          <w:szCs w:val="28"/>
          <w:lang w:eastAsia="en-GB"/>
        </w:rPr>
        <w:t xml:space="preserve"> and body-shot</w:t>
      </w:r>
    </w:p>
    <w:p w:rsidRPr="000C3EA0" w:rsidR="00AB60AA" w:rsidP="00AB60AA" w:rsidRDefault="00AB60AA" w14:paraId="57207D37" w14:textId="77777777">
      <w:pPr>
        <w:rPr>
          <w:rFonts w:ascii="Arial" w:hAnsi="Arial" w:cs="Arial"/>
          <w:lang w:eastAsia="en-GB"/>
        </w:rPr>
      </w:pPr>
    </w:p>
    <w:p w:rsidRPr="000C3EA0" w:rsidR="004F02DE" w:rsidP="00681000" w:rsidRDefault="00085702" w14:paraId="4EA7C7AD" w14:textId="6C00F23E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t xml:space="preserve"> </w:t>
      </w:r>
    </w:p>
    <w:p w:rsidRPr="000C3EA0" w:rsidR="00681000" w:rsidP="00681000" w:rsidRDefault="00681000" w14:paraId="3A36A2BF" w14:textId="77777777">
      <w:pPr>
        <w:rPr>
          <w:rFonts w:ascii="Arial" w:hAnsi="Arial" w:cs="Arial"/>
          <w:lang w:eastAsia="en-GB"/>
        </w:rPr>
      </w:pPr>
    </w:p>
    <w:p w:rsidR="003678A7" w:rsidP="000C3EA0" w:rsidRDefault="003678A7" w14:paraId="0CF3A136" w14:textId="2086502D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:rsidR="00D53430" w:rsidP="00852995" w:rsidRDefault="003678A7" w14:paraId="36037AA0" w14:textId="77777777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>
        <w:rPr>
          <w:rFonts w:ascii="Arial" w:hAnsi="Arial" w:cs="Arial"/>
          <w:b/>
          <w:bCs/>
          <w:color w:val="000000" w:themeColor="text1"/>
          <w:sz w:val="18"/>
          <w:szCs w:val="18"/>
        </w:rPr>
        <w:br w:type="page"/>
      </w:r>
    </w:p>
    <w:p w:rsidR="00D53430" w:rsidP="00852995" w:rsidRDefault="00D53430" w14:paraId="6E4CAAED" w14:textId="77777777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:rsidR="00D53430" w:rsidP="00852995" w:rsidRDefault="00D53430" w14:paraId="3790FA7A" w14:textId="77777777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:rsidR="00D53430" w:rsidP="00852995" w:rsidRDefault="00D53430" w14:paraId="45082CBB" w14:textId="77777777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:rsidR="00D53430" w:rsidP="00852995" w:rsidRDefault="00D53430" w14:paraId="171B8E1A" w14:textId="77777777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:rsidRPr="00DD2D28" w:rsidR="007F6FEC" w:rsidP="47A10152" w:rsidRDefault="00DD2D28" w14:paraId="12DC17B6" w14:textId="2171D6A9">
      <w:pPr>
        <w:pStyle w:val="Normal"/>
        <w:rPr>
          <w:rFonts w:ascii="Arial" w:hAnsi="Arial" w:cs="Arial"/>
          <w:color w:val="000000" w:themeColor="text1"/>
          <w:sz w:val="24"/>
          <w:szCs w:val="24"/>
        </w:rPr>
      </w:pPr>
      <w:r w:rsidRPr="47A10152" w:rsidR="163527B2">
        <w:rPr>
          <w:rFonts w:ascii="Arial" w:hAnsi="Arial" w:cs="Arial"/>
          <w:color w:val="000000" w:themeColor="text1" w:themeTint="FF" w:themeShade="FF"/>
          <w:sz w:val="24"/>
          <w:szCs w:val="24"/>
        </w:rPr>
        <w:t>Attached b</w:t>
      </w:r>
      <w:r w:rsidRPr="47A10152" w:rsidR="00DD2D28">
        <w:rPr>
          <w:rFonts w:ascii="Arial" w:hAnsi="Arial" w:cs="Arial"/>
          <w:color w:val="000000" w:themeColor="text1" w:themeTint="FF" w:themeShade="FF"/>
          <w:sz w:val="24"/>
          <w:szCs w:val="24"/>
        </w:rPr>
        <w:t>elow is a link to my showreel</w:t>
      </w:r>
      <w:r w:rsidRPr="47A10152" w:rsidR="0C21F74D">
        <w:rPr>
          <w:rFonts w:ascii="Arial" w:hAnsi="Arial" w:cs="Arial"/>
          <w:color w:val="000000" w:themeColor="text1" w:themeTint="FF" w:themeShade="FF"/>
          <w:sz w:val="24"/>
          <w:szCs w:val="24"/>
        </w:rPr>
        <w:t>.</w:t>
      </w:r>
    </w:p>
    <w:p w:rsidR="00DD2D28" w:rsidP="00852995" w:rsidRDefault="00DD2D28" w14:paraId="6EA5DE27" w14:textId="7F13BE2D">
      <w:hyperlink w:history="1" r:id="rId8">
        <w:r w:rsidRPr="003A6F03">
          <w:rPr>
            <w:rStyle w:val="Hyperlink"/>
            <w:rFonts w:ascii="Arial" w:hAnsi="Arial" w:cs="Arial"/>
            <w:b/>
            <w:bCs/>
            <w:sz w:val="18"/>
            <w:szCs w:val="18"/>
          </w:rPr>
          <w:t>https://youtu.be/bf6mgCFm3U4?si=pdBxhsjyiFmv2zBp</w:t>
        </w:r>
      </w:hyperlink>
    </w:p>
    <w:p w:rsidR="00396C6F" w:rsidP="00852995" w:rsidRDefault="00396C6F" w14:paraId="4F4AB41E" w14:textId="77777777"/>
    <w:p w:rsidR="00DE5933" w:rsidP="00852995" w:rsidRDefault="00DE5933" w14:paraId="48B6B7BA" w14:textId="77777777">
      <w:pPr>
        <w:rPr>
          <w:rFonts w:ascii="Arial" w:hAnsi="Arial" w:cs="Arial"/>
          <w:sz w:val="18"/>
          <w:szCs w:val="18"/>
        </w:rPr>
      </w:pPr>
    </w:p>
    <w:p w:rsidR="00396C6F" w:rsidP="47A10152" w:rsidRDefault="00396C6F" w14:paraId="3AB508F2" w14:textId="02EA8812">
      <w:pPr>
        <w:rPr>
          <w:rFonts w:ascii="Arial" w:hAnsi="Arial" w:cs="Arial"/>
          <w:sz w:val="24"/>
          <w:szCs w:val="24"/>
        </w:rPr>
      </w:pPr>
      <w:r w:rsidRPr="47A10152" w:rsidR="0239149A">
        <w:rPr>
          <w:rFonts w:ascii="Arial" w:hAnsi="Arial" w:cs="Arial"/>
          <w:sz w:val="24"/>
          <w:szCs w:val="24"/>
        </w:rPr>
        <w:t>Attached b</w:t>
      </w:r>
      <w:r w:rsidRPr="47A10152" w:rsidR="00396C6F">
        <w:rPr>
          <w:rFonts w:ascii="Arial" w:hAnsi="Arial" w:cs="Arial"/>
          <w:sz w:val="24"/>
          <w:szCs w:val="24"/>
        </w:rPr>
        <w:t>elow are the links to my headshot and body-shot</w:t>
      </w:r>
      <w:r w:rsidRPr="47A10152" w:rsidR="77A14EE5">
        <w:rPr>
          <w:rFonts w:ascii="Arial" w:hAnsi="Arial" w:cs="Arial"/>
          <w:sz w:val="24"/>
          <w:szCs w:val="24"/>
        </w:rPr>
        <w:t>.</w:t>
      </w:r>
    </w:p>
    <w:p w:rsidR="00036156" w:rsidP="00852995" w:rsidRDefault="00036156" w14:paraId="39F732A8" w14:textId="77777777"/>
    <w:p w:rsidR="00036156" w:rsidP="47A10152" w:rsidRDefault="00036156" w14:paraId="05683D50" w14:textId="79CBE977">
      <w:pPr>
        <w:pStyle w:val="Normal"/>
        <w:rPr>
          <w:rFonts w:ascii="Arial" w:hAnsi="Arial" w:eastAsia="Arial" w:cs="Arial"/>
          <w:sz w:val="24"/>
          <w:szCs w:val="24"/>
        </w:rPr>
      </w:pPr>
      <w:hyperlink r:id="R180c1225769a46ef">
        <w:r w:rsidRPr="47A10152" w:rsidR="66B860D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Headshot</w:t>
        </w:r>
      </w:hyperlink>
    </w:p>
    <w:p w:rsidRPr="00396C6F" w:rsidR="00036156" w:rsidP="47A10152" w:rsidRDefault="00036156" w14:paraId="5D73E535" w14:textId="0F8AE99D">
      <w:pPr>
        <w:pStyle w:val="Normal"/>
        <w:rPr>
          <w:rFonts w:ascii="Arial" w:hAnsi="Arial" w:eastAsia="Arial" w:cs="Arial"/>
          <w:sz w:val="24"/>
          <w:szCs w:val="24"/>
        </w:rPr>
      </w:pPr>
      <w:hyperlink r:id="Reb271c0c18964bad">
        <w:r w:rsidRPr="47A10152" w:rsidR="66B860D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Bodyshot</w:t>
        </w:r>
      </w:hyperlink>
    </w:p>
    <w:sectPr w:rsidRPr="00396C6F" w:rsidR="00036156" w:rsidSect="008B647F">
      <w:headerReference w:type="default" r:id="rId10"/>
      <w:footerReference w:type="even" r:id="rId11"/>
      <w:footerReference w:type="default" r:id="rId12"/>
      <w:pgSz w:w="11906" w:h="16838" w:orient="portrait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45F3C" w:rsidP="002200BC" w:rsidRDefault="00E45F3C" w14:paraId="15528DDC" w14:textId="77777777">
      <w:r>
        <w:separator/>
      </w:r>
    </w:p>
  </w:endnote>
  <w:endnote w:type="continuationSeparator" w:id="0">
    <w:p w:rsidR="00E45F3C" w:rsidP="002200BC" w:rsidRDefault="00E45F3C" w14:paraId="25B4069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notTrueType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40908237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3678A7" w:rsidRDefault="003678A7" w14:paraId="63F314B7" w14:textId="51B6FB30">
        <w:pPr>
          <w:pStyle w:val="Footer"/>
          <w:framePr w:wrap="none" w:hAnchor="margin" w:vAnchor="text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3678A7" w:rsidP="003678A7" w:rsidRDefault="003678A7" w14:paraId="1640617F" w14:textId="777777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05998864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3678A7" w:rsidRDefault="003678A7" w14:paraId="113F9452" w14:textId="41E027CD">
        <w:pPr>
          <w:pStyle w:val="Footer"/>
          <w:framePr w:wrap="none" w:hAnchor="margin" w:vAnchor="text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3678A7" w:rsidP="003678A7" w:rsidRDefault="003678A7" w14:paraId="0EEBFECA" w14:textId="7777777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45F3C" w:rsidP="002200BC" w:rsidRDefault="00E45F3C" w14:paraId="589B59FB" w14:textId="77777777">
      <w:r>
        <w:separator/>
      </w:r>
    </w:p>
  </w:footnote>
  <w:footnote w:type="continuationSeparator" w:id="0">
    <w:p w:rsidR="00E45F3C" w:rsidP="002200BC" w:rsidRDefault="00E45F3C" w14:paraId="26BA5153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3678A7" w:rsidP="003678A7" w:rsidRDefault="003678A7" w14:paraId="30A66FA3" w14:textId="77777777">
    <w:pPr>
      <w:pStyle w:val="Header"/>
    </w:pPr>
    <w:r>
      <w:t>Lewys Brock</w:t>
    </w:r>
  </w:p>
  <w:p w:rsidR="003678A7" w:rsidP="003678A7" w:rsidRDefault="003678A7" w14:paraId="7D913B33" w14:textId="77777777">
    <w:pPr>
      <w:pStyle w:val="Header"/>
    </w:pPr>
    <w:r>
      <w:t>2305280</w:t>
    </w:r>
  </w:p>
  <w:p w:rsidR="003678A7" w:rsidP="003678A7" w:rsidRDefault="003678A7" w14:paraId="4A2406E7" w14:textId="77777777">
    <w:pPr>
      <w:pStyle w:val="Header"/>
    </w:pPr>
    <w:r>
      <w:t>ADPA6004</w:t>
    </w:r>
  </w:p>
  <w:p w:rsidR="002200BC" w:rsidP="004F02DE" w:rsidRDefault="004F02DE" w14:paraId="49D720E4" w14:textId="2B6E8654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AiBaXxp" int2:invalidationBookmarkName="" int2:hashCode="BWx+pvApATpbbh" int2:id="EjLZ2iGW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5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074BB"/>
    <w:rsid w:val="00036156"/>
    <w:rsid w:val="0003633A"/>
    <w:rsid w:val="00085702"/>
    <w:rsid w:val="000B34E8"/>
    <w:rsid w:val="000C3EA0"/>
    <w:rsid w:val="001171FC"/>
    <w:rsid w:val="00145BFD"/>
    <w:rsid w:val="00166ED8"/>
    <w:rsid w:val="002200BC"/>
    <w:rsid w:val="00246E6B"/>
    <w:rsid w:val="0027044D"/>
    <w:rsid w:val="002D6F19"/>
    <w:rsid w:val="003256A8"/>
    <w:rsid w:val="003370F9"/>
    <w:rsid w:val="0036082A"/>
    <w:rsid w:val="003678A7"/>
    <w:rsid w:val="00396C6F"/>
    <w:rsid w:val="003A181F"/>
    <w:rsid w:val="003C046F"/>
    <w:rsid w:val="003D7A4E"/>
    <w:rsid w:val="004228F8"/>
    <w:rsid w:val="004619F2"/>
    <w:rsid w:val="00487140"/>
    <w:rsid w:val="004A2AFB"/>
    <w:rsid w:val="004E4489"/>
    <w:rsid w:val="004F02DE"/>
    <w:rsid w:val="00537A7F"/>
    <w:rsid w:val="0057495C"/>
    <w:rsid w:val="00663E54"/>
    <w:rsid w:val="00681000"/>
    <w:rsid w:val="006D3565"/>
    <w:rsid w:val="00722B95"/>
    <w:rsid w:val="00731CE5"/>
    <w:rsid w:val="0074771E"/>
    <w:rsid w:val="00755F49"/>
    <w:rsid w:val="0075724A"/>
    <w:rsid w:val="007A2568"/>
    <w:rsid w:val="007F6FEC"/>
    <w:rsid w:val="0080385B"/>
    <w:rsid w:val="008264D7"/>
    <w:rsid w:val="00852995"/>
    <w:rsid w:val="00883BF0"/>
    <w:rsid w:val="00895EC8"/>
    <w:rsid w:val="008B647F"/>
    <w:rsid w:val="00900881"/>
    <w:rsid w:val="00944638"/>
    <w:rsid w:val="00950A9D"/>
    <w:rsid w:val="00954667"/>
    <w:rsid w:val="009B19BB"/>
    <w:rsid w:val="009C5841"/>
    <w:rsid w:val="009E4F8C"/>
    <w:rsid w:val="00A40F67"/>
    <w:rsid w:val="00AB5912"/>
    <w:rsid w:val="00AB60AA"/>
    <w:rsid w:val="00AF2EAF"/>
    <w:rsid w:val="00B318C8"/>
    <w:rsid w:val="00B37906"/>
    <w:rsid w:val="00B6041C"/>
    <w:rsid w:val="00B70AF6"/>
    <w:rsid w:val="00C06AE1"/>
    <w:rsid w:val="00C22EBA"/>
    <w:rsid w:val="00C63266"/>
    <w:rsid w:val="00CB7A43"/>
    <w:rsid w:val="00D37814"/>
    <w:rsid w:val="00D4136C"/>
    <w:rsid w:val="00D53430"/>
    <w:rsid w:val="00DD2D28"/>
    <w:rsid w:val="00DD46B0"/>
    <w:rsid w:val="00DE5933"/>
    <w:rsid w:val="00DF6962"/>
    <w:rsid w:val="00E02CF1"/>
    <w:rsid w:val="00E132AF"/>
    <w:rsid w:val="00E33B94"/>
    <w:rsid w:val="00E45F3C"/>
    <w:rsid w:val="00EA57E7"/>
    <w:rsid w:val="00EE1CCE"/>
    <w:rsid w:val="00EF251C"/>
    <w:rsid w:val="00F17880"/>
    <w:rsid w:val="00F83517"/>
    <w:rsid w:val="00F944F5"/>
    <w:rsid w:val="00F951FD"/>
    <w:rsid w:val="00F9797E"/>
    <w:rsid w:val="00FB2764"/>
    <w:rsid w:val="00FF2B6B"/>
    <w:rsid w:val="0239149A"/>
    <w:rsid w:val="0C21F74D"/>
    <w:rsid w:val="157479E2"/>
    <w:rsid w:val="163527B2"/>
    <w:rsid w:val="3A2EDF09"/>
    <w:rsid w:val="47A10152"/>
    <w:rsid w:val="4A8EAA7F"/>
    <w:rsid w:val="5CACA756"/>
    <w:rsid w:val="66B860DC"/>
    <w:rsid w:val="77A14E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C9F82176-A009-41F2-8975-BDDE26ABB33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CM95" w:customStyle="1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hAnsi="Sabon MT Pro" w:eastAsia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3678A7"/>
  </w:style>
  <w:style w:type="character" w:styleId="Hyperlink">
    <w:name w:val="Hyperlink"/>
    <w:basedOn w:val="DefaultParagraphFont"/>
    <w:uiPriority w:val="99"/>
    <w:unhideWhenUsed/>
    <w:rsid w:val="001171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71F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71FC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C22EBA"/>
    <w:rPr>
      <w:color w:val="66666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22EBA"/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C22EBA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22EB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youtu.be/bf6mgCFm3U4?si=pdBxhsjyiFmv2zBp" TargetMode="External" Id="rId8" /><Relationship Type="http://schemas.openxmlformats.org/officeDocument/2006/relationships/fontTable" Target="fontTable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oter" Target="footer2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oter" Target="footer1.xml" Id="rId11" /><Relationship Type="http://schemas.openxmlformats.org/officeDocument/2006/relationships/webSettings" Target="webSettings.xml" Id="rId5" /><Relationship Type="http://schemas.microsoft.com/office/2020/10/relationships/intelligence" Target="intelligence2.xml" Id="rId15" /><Relationship Type="http://schemas.openxmlformats.org/officeDocument/2006/relationships/header" Target="header1.xml" Id="rId10" /><Relationship Type="http://schemas.openxmlformats.org/officeDocument/2006/relationships/settings" Target="settings.xml" Id="rId4" /><Relationship Type="http://schemas.openxmlformats.org/officeDocument/2006/relationships/theme" Target="theme/theme1.xml" Id="rId14" /><Relationship Type="http://schemas.openxmlformats.org/officeDocument/2006/relationships/hyperlink" Target="https://uowtsd-my.sharepoint.com/:u:/g/personal/2305280_student_uwtsd_ac_uk/IQBswHwSJB-vToF8AgcQbbULAVA8Gg3xdgCKr-Rxw2ZDV6c?e=l0qGvP" TargetMode="External" Id="R180c1225769a46ef" /><Relationship Type="http://schemas.openxmlformats.org/officeDocument/2006/relationships/hyperlink" Target="https://uowtsd-my.sharepoint.com/:i:/g/personal/2305280_student_uwtsd_ac_uk/IQBw43-JkaDySobsDdc_G6MrAdgZZ4R9X9GHI4gP2f2wTDw?e=fqBOFD" TargetMode="External" Id="Reb271c0c18964bad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Nikki Laurence</dc:creator>
  <keywords/>
  <dc:description/>
  <lastModifiedBy>Lewys Brock (2305280)</lastModifiedBy>
  <revision>3</revision>
  <dcterms:created xsi:type="dcterms:W3CDTF">2026-01-25T19:58:00.0000000Z</dcterms:created>
  <dcterms:modified xsi:type="dcterms:W3CDTF">2026-01-26T16:56:08.0840576Z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4bd09e626121d91b3679cab30b75757668428fbe68eb7d7c59f038cc0689096f</vt:lpwstr>
  </property>
</Properties>
</file>