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B1D9A" w14:textId="32B5C763" w:rsidR="008F74DF" w:rsidRPr="00A60DBC" w:rsidRDefault="008F74DF">
      <w:pPr>
        <w:rPr>
          <w:sz w:val="40"/>
          <w:szCs w:val="40"/>
        </w:rPr>
      </w:pPr>
      <w:r w:rsidRPr="00A60DBC">
        <w:rPr>
          <w:sz w:val="40"/>
          <w:szCs w:val="40"/>
        </w:rPr>
        <w:t>Unit: Professional career development</w:t>
      </w:r>
    </w:p>
    <w:p w14:paraId="02AEDE7C" w14:textId="30E0F700" w:rsidR="008F74DF" w:rsidRPr="00A60DBC" w:rsidRDefault="008F74DF">
      <w:pPr>
        <w:rPr>
          <w:sz w:val="40"/>
          <w:szCs w:val="40"/>
        </w:rPr>
      </w:pPr>
      <w:r w:rsidRPr="00A60DBC">
        <w:rPr>
          <w:sz w:val="40"/>
          <w:szCs w:val="40"/>
        </w:rPr>
        <w:t xml:space="preserve">Lecturer: </w:t>
      </w:r>
      <w:proofErr w:type="spellStart"/>
      <w:r w:rsidRPr="00A60DBC">
        <w:rPr>
          <w:sz w:val="40"/>
          <w:szCs w:val="40"/>
        </w:rPr>
        <w:t>Charls</w:t>
      </w:r>
      <w:proofErr w:type="spellEnd"/>
      <w:r w:rsidRPr="00A60DBC">
        <w:rPr>
          <w:sz w:val="40"/>
          <w:szCs w:val="40"/>
        </w:rPr>
        <w:t xml:space="preserve"> </w:t>
      </w:r>
      <w:proofErr w:type="spellStart"/>
      <w:r w:rsidRPr="00A60DBC">
        <w:rPr>
          <w:sz w:val="40"/>
          <w:szCs w:val="40"/>
        </w:rPr>
        <w:t>okobu</w:t>
      </w:r>
      <w:proofErr w:type="spellEnd"/>
    </w:p>
    <w:p w14:paraId="417096F0" w14:textId="6E04DDD9" w:rsidR="008F74DF" w:rsidRPr="00A60DBC" w:rsidRDefault="008F74DF">
      <w:pPr>
        <w:rPr>
          <w:sz w:val="40"/>
          <w:szCs w:val="40"/>
        </w:rPr>
      </w:pPr>
      <w:r w:rsidRPr="00A60DBC">
        <w:rPr>
          <w:sz w:val="40"/>
          <w:szCs w:val="40"/>
        </w:rPr>
        <w:t>BMSW 4005</w:t>
      </w:r>
    </w:p>
    <w:p w14:paraId="4BBFB96E" w14:textId="52AD83BB" w:rsidR="008F74DF" w:rsidRPr="00A60DBC" w:rsidRDefault="008F74DF">
      <w:pPr>
        <w:rPr>
          <w:sz w:val="40"/>
          <w:szCs w:val="40"/>
        </w:rPr>
      </w:pPr>
      <w:r w:rsidRPr="00A60DBC">
        <w:rPr>
          <w:sz w:val="40"/>
          <w:szCs w:val="40"/>
        </w:rPr>
        <w:t>Student Stephen Mcconnell</w:t>
      </w:r>
    </w:p>
    <w:p w14:paraId="5D8B0586" w14:textId="2A7243E4" w:rsidR="008F74DF" w:rsidRPr="00A60DBC" w:rsidRDefault="008F74DF">
      <w:pPr>
        <w:rPr>
          <w:sz w:val="40"/>
          <w:szCs w:val="40"/>
        </w:rPr>
      </w:pPr>
      <w:r w:rsidRPr="00A60DBC">
        <w:rPr>
          <w:sz w:val="40"/>
          <w:szCs w:val="40"/>
        </w:rPr>
        <w:t>Student ID number:</w:t>
      </w:r>
      <w:r w:rsidR="00A60DBC" w:rsidRPr="00A60DBC">
        <w:rPr>
          <w:sz w:val="40"/>
          <w:szCs w:val="40"/>
        </w:rPr>
        <w:t xml:space="preserve"> 1918648</w:t>
      </w:r>
      <w:r w:rsidRPr="00A60DBC">
        <w:rPr>
          <w:sz w:val="40"/>
          <w:szCs w:val="40"/>
        </w:rPr>
        <w:t xml:space="preserve"> </w:t>
      </w:r>
    </w:p>
    <w:p w14:paraId="2004B5C0" w14:textId="77777777" w:rsidR="008F74DF" w:rsidRDefault="008F74DF"/>
    <w:p w14:paraId="4BE7F84A" w14:textId="46D5442F" w:rsidR="008F74DF" w:rsidRDefault="008F74DF"/>
    <w:p w14:paraId="7EA5A233" w14:textId="334C8AA5" w:rsidR="00A60DBC" w:rsidRDefault="00A60DBC"/>
    <w:p w14:paraId="1A6FA932" w14:textId="48BAA10E" w:rsidR="00A60DBC" w:rsidRDefault="00A60DBC"/>
    <w:p w14:paraId="3AC17146" w14:textId="2A236671" w:rsidR="00A60DBC" w:rsidRDefault="00A60DBC"/>
    <w:p w14:paraId="2B1DD8FD" w14:textId="331A36E1" w:rsidR="00A60DBC" w:rsidRDefault="00A60DBC"/>
    <w:p w14:paraId="0FB82ED5" w14:textId="27E953BC" w:rsidR="00A60DBC" w:rsidRDefault="00A60DBC"/>
    <w:p w14:paraId="3D3E092C" w14:textId="0FF2A777" w:rsidR="00A60DBC" w:rsidRDefault="00A60DBC"/>
    <w:p w14:paraId="6B0F48D5" w14:textId="446A13F5" w:rsidR="00A60DBC" w:rsidRDefault="00A60DBC"/>
    <w:p w14:paraId="348C6C28" w14:textId="0A1DFF52" w:rsidR="00A60DBC" w:rsidRDefault="00A60DBC"/>
    <w:p w14:paraId="3BD89686" w14:textId="7F13732F" w:rsidR="00A60DBC" w:rsidRDefault="00A60DBC"/>
    <w:p w14:paraId="2836D07B" w14:textId="59E8C2A4" w:rsidR="00A60DBC" w:rsidRDefault="00A60DBC"/>
    <w:p w14:paraId="5180041D" w14:textId="372AB403" w:rsidR="00A60DBC" w:rsidRDefault="00A60DBC"/>
    <w:p w14:paraId="7C48AB02" w14:textId="0AD5565A" w:rsidR="00A60DBC" w:rsidRDefault="00A60DBC"/>
    <w:p w14:paraId="355E8074" w14:textId="0572C01B" w:rsidR="00A60DBC" w:rsidRDefault="00A60DBC"/>
    <w:p w14:paraId="1E4076BF" w14:textId="2A1833F0" w:rsidR="00A60DBC" w:rsidRDefault="00A60DBC"/>
    <w:p w14:paraId="7D8D3AA7" w14:textId="2E1008E9" w:rsidR="00A60DBC" w:rsidRDefault="00A60DBC"/>
    <w:p w14:paraId="3832B061" w14:textId="0BA55BFF" w:rsidR="00A60DBC" w:rsidRDefault="00A60DBC"/>
    <w:p w14:paraId="61C7088C" w14:textId="2B9FC491" w:rsidR="00A60DBC" w:rsidRDefault="00A60DBC"/>
    <w:p w14:paraId="2B44C31F" w14:textId="07FE4AF1" w:rsidR="00A60DBC" w:rsidRDefault="00A60DBC"/>
    <w:p w14:paraId="418DA863" w14:textId="7281B794" w:rsidR="00A60DBC" w:rsidRDefault="00A60DBC"/>
    <w:p w14:paraId="756C8BE5" w14:textId="603FB604" w:rsidR="00A60DBC" w:rsidRDefault="00A60DBC"/>
    <w:p w14:paraId="0736B1F7" w14:textId="58560388" w:rsidR="00A60DBC" w:rsidRDefault="00A60DBC"/>
    <w:p w14:paraId="1924E6D0" w14:textId="694F43B1" w:rsidR="00A60DBC" w:rsidRDefault="00A60DBC">
      <w:r>
        <w:lastRenderedPageBreak/>
        <w:t xml:space="preserve">contents </w:t>
      </w:r>
    </w:p>
    <w:p w14:paraId="65DA3EE9" w14:textId="00AC70B3" w:rsidR="00A60DBC" w:rsidRDefault="00A60DBC"/>
    <w:p w14:paraId="726C46C3" w14:textId="1B809DF3" w:rsidR="00A60DBC" w:rsidRDefault="00C7584C">
      <w:pPr>
        <w:rPr>
          <w:sz w:val="44"/>
          <w:szCs w:val="44"/>
        </w:rPr>
      </w:pPr>
      <w:r>
        <w:rPr>
          <w:sz w:val="44"/>
          <w:szCs w:val="44"/>
        </w:rPr>
        <w:t>O</w:t>
      </w:r>
      <w:r w:rsidR="00A60DBC" w:rsidRPr="00C7584C">
        <w:rPr>
          <w:sz w:val="44"/>
          <w:szCs w:val="44"/>
        </w:rPr>
        <w:t xml:space="preserve">wn skill analysis </w:t>
      </w:r>
      <w:r w:rsidRPr="00C7584C">
        <w:rPr>
          <w:sz w:val="44"/>
          <w:szCs w:val="44"/>
        </w:rPr>
        <w:t>P</w:t>
      </w:r>
      <w:r w:rsidR="00A60DBC" w:rsidRPr="00C7584C">
        <w:rPr>
          <w:sz w:val="44"/>
          <w:szCs w:val="44"/>
        </w:rPr>
        <w:t>3</w:t>
      </w:r>
    </w:p>
    <w:p w14:paraId="64EC37ED" w14:textId="77777777" w:rsidR="00C7584C" w:rsidRPr="00C7584C" w:rsidRDefault="00C7584C">
      <w:pPr>
        <w:rPr>
          <w:sz w:val="44"/>
          <w:szCs w:val="44"/>
        </w:rPr>
      </w:pPr>
    </w:p>
    <w:p w14:paraId="65C55B15" w14:textId="61C7A742" w:rsidR="008F74DF" w:rsidRPr="00C7584C" w:rsidRDefault="00C7584C">
      <w:pPr>
        <w:rPr>
          <w:sz w:val="44"/>
          <w:szCs w:val="44"/>
        </w:rPr>
      </w:pPr>
      <w:r>
        <w:rPr>
          <w:sz w:val="44"/>
          <w:szCs w:val="44"/>
        </w:rPr>
        <w:t>C</w:t>
      </w:r>
      <w:r w:rsidR="00A60DBC" w:rsidRPr="00C7584C">
        <w:rPr>
          <w:sz w:val="44"/>
          <w:szCs w:val="44"/>
        </w:rPr>
        <w:t xml:space="preserve">oncept of module </w:t>
      </w:r>
      <w:r w:rsidRPr="00C7584C">
        <w:rPr>
          <w:sz w:val="44"/>
          <w:szCs w:val="44"/>
        </w:rPr>
        <w:t>P</w:t>
      </w:r>
      <w:r>
        <w:rPr>
          <w:sz w:val="44"/>
          <w:szCs w:val="44"/>
        </w:rPr>
        <w:t>4</w:t>
      </w:r>
    </w:p>
    <w:p w14:paraId="5A4E5F8C" w14:textId="77777777" w:rsidR="00C7584C" w:rsidRDefault="00C7584C">
      <w:pPr>
        <w:rPr>
          <w:sz w:val="44"/>
          <w:szCs w:val="44"/>
        </w:rPr>
      </w:pPr>
    </w:p>
    <w:p w14:paraId="52339486" w14:textId="03BA86F3" w:rsidR="008F74DF" w:rsidRPr="00C7584C" w:rsidRDefault="00C7584C">
      <w:pPr>
        <w:rPr>
          <w:sz w:val="44"/>
          <w:szCs w:val="44"/>
        </w:rPr>
      </w:pPr>
      <w:r>
        <w:rPr>
          <w:sz w:val="44"/>
          <w:szCs w:val="44"/>
        </w:rPr>
        <w:t>S</w:t>
      </w:r>
      <w:r w:rsidRPr="00C7584C">
        <w:rPr>
          <w:sz w:val="44"/>
          <w:szCs w:val="44"/>
        </w:rPr>
        <w:t>kills for future employment P6</w:t>
      </w:r>
    </w:p>
    <w:p w14:paraId="24D6AEB0" w14:textId="77777777" w:rsidR="00C7584C" w:rsidRDefault="00C7584C">
      <w:pPr>
        <w:rPr>
          <w:sz w:val="44"/>
          <w:szCs w:val="44"/>
        </w:rPr>
      </w:pPr>
    </w:p>
    <w:p w14:paraId="62B2FB0F" w14:textId="0BB4741A" w:rsidR="008F74DF" w:rsidRPr="00C7584C" w:rsidRDefault="00C7584C">
      <w:pPr>
        <w:rPr>
          <w:sz w:val="44"/>
          <w:szCs w:val="44"/>
        </w:rPr>
      </w:pPr>
      <w:r w:rsidRPr="00C7584C">
        <w:rPr>
          <w:sz w:val="44"/>
          <w:szCs w:val="44"/>
        </w:rPr>
        <w:t>References P7</w:t>
      </w:r>
    </w:p>
    <w:p w14:paraId="15174570" w14:textId="77777777" w:rsidR="008F74DF" w:rsidRDefault="008F74DF"/>
    <w:p w14:paraId="0BF7667D" w14:textId="77777777" w:rsidR="008F74DF" w:rsidRDefault="008F74DF"/>
    <w:p w14:paraId="43F9B377" w14:textId="77777777" w:rsidR="008F74DF" w:rsidRDefault="008F74DF"/>
    <w:p w14:paraId="4A9708DD" w14:textId="77777777" w:rsidR="008F74DF" w:rsidRDefault="008F74DF"/>
    <w:p w14:paraId="56B041B1" w14:textId="77777777" w:rsidR="008F74DF" w:rsidRDefault="008F74DF"/>
    <w:p w14:paraId="03AEF556" w14:textId="77777777" w:rsidR="008F74DF" w:rsidRDefault="008F74DF"/>
    <w:p w14:paraId="188D0FD0" w14:textId="77777777" w:rsidR="008F74DF" w:rsidRDefault="008F74DF"/>
    <w:p w14:paraId="1BEE78A6" w14:textId="77777777" w:rsidR="008F74DF" w:rsidRDefault="008F74DF"/>
    <w:p w14:paraId="11A25BE2" w14:textId="77777777" w:rsidR="008F74DF" w:rsidRDefault="008F74DF"/>
    <w:p w14:paraId="7E2DEB97" w14:textId="77777777" w:rsidR="008F74DF" w:rsidRDefault="008F74DF"/>
    <w:p w14:paraId="0EF18B82" w14:textId="77777777" w:rsidR="008F74DF" w:rsidRDefault="008F74DF"/>
    <w:p w14:paraId="037E26B6" w14:textId="77777777" w:rsidR="008F74DF" w:rsidRDefault="008F74DF"/>
    <w:p w14:paraId="1F715E25" w14:textId="77777777" w:rsidR="008F74DF" w:rsidRDefault="008F74DF"/>
    <w:p w14:paraId="2EFF4869" w14:textId="77777777" w:rsidR="008F74DF" w:rsidRDefault="008F74DF"/>
    <w:p w14:paraId="45144EB7" w14:textId="77777777" w:rsidR="008F74DF" w:rsidRDefault="008F74DF"/>
    <w:p w14:paraId="6135557C" w14:textId="77777777" w:rsidR="008F74DF" w:rsidRDefault="008F74DF"/>
    <w:p w14:paraId="75982741" w14:textId="77777777" w:rsidR="00C7584C" w:rsidRDefault="00C7584C"/>
    <w:p w14:paraId="4363BA4E" w14:textId="30382960" w:rsidR="00EE191F" w:rsidRPr="00C7584C" w:rsidRDefault="007358F4">
      <w:pPr>
        <w:rPr>
          <w:b/>
          <w:bCs/>
          <w:u w:val="single"/>
        </w:rPr>
      </w:pPr>
      <w:r w:rsidRPr="00C7584C">
        <w:rPr>
          <w:b/>
          <w:bCs/>
          <w:u w:val="single"/>
        </w:rPr>
        <w:lastRenderedPageBreak/>
        <w:t xml:space="preserve">Own skill analysis. </w:t>
      </w:r>
    </w:p>
    <w:p w14:paraId="2EEA7AC7" w14:textId="116C1790" w:rsidR="007358F4" w:rsidRDefault="00B87CF5">
      <w:r>
        <w:t xml:space="preserve">I have </w:t>
      </w:r>
      <w:r w:rsidR="008F74DF">
        <w:t>decided</w:t>
      </w:r>
      <w:r>
        <w:t xml:space="preserve"> to use something called a SWOT analysis to show my own skills analysis. This is something according to </w:t>
      </w:r>
      <w:r w:rsidR="00F159E4">
        <w:t>Bill. T (2019) that will help you clearly see your strengths, weaknesses, opportunities and threats. This once identified can then be used to further develop you as a person or your business or company.</w:t>
      </w:r>
      <w:r w:rsidR="008F74DF">
        <w:t xml:space="preserve"> A SWOT analysis is a good tool as it is a clear visual tool that allows you to see in detail where flaws and successes are. It also allows you to see where you need to improve.</w:t>
      </w:r>
    </w:p>
    <w:p w14:paraId="0630584F" w14:textId="51BD7F37" w:rsidR="007358F4" w:rsidRPr="007358F4" w:rsidRDefault="007358F4" w:rsidP="007358F4">
      <w:pPr>
        <w:jc w:val="center"/>
        <w:rPr>
          <w:b/>
          <w:bCs/>
        </w:rPr>
      </w:pPr>
      <w:r>
        <w:rPr>
          <w:b/>
          <w:bCs/>
        </w:rPr>
        <w:t>SWOT Analysis</w:t>
      </w:r>
    </w:p>
    <w:p w14:paraId="07B88FAA" w14:textId="77777777" w:rsidR="007358F4" w:rsidRDefault="007358F4" w:rsidP="007358F4">
      <w:pPr>
        <w:rPr>
          <w:u w:val="single"/>
        </w:rPr>
      </w:pPr>
      <w:r>
        <w:rPr>
          <w:u w:val="single"/>
        </w:rPr>
        <w:t xml:space="preserve">Strengths </w:t>
      </w:r>
    </w:p>
    <w:p w14:paraId="4E6C32BE" w14:textId="77777777" w:rsidR="007358F4" w:rsidRDefault="007358F4" w:rsidP="007358F4">
      <w:r>
        <w:t>-inspiring and enthusiastic</w:t>
      </w:r>
    </w:p>
    <w:p w14:paraId="27E36F87" w14:textId="77777777" w:rsidR="007358F4" w:rsidRDefault="007358F4" w:rsidP="007358F4">
      <w:r>
        <w:t xml:space="preserve">-able to think on my feet </w:t>
      </w:r>
    </w:p>
    <w:p w14:paraId="5B3A52FA" w14:textId="77777777" w:rsidR="007358F4" w:rsidRDefault="007358F4" w:rsidP="007358F4">
      <w:r>
        <w:t>-excellent communication skills</w:t>
      </w:r>
    </w:p>
    <w:p w14:paraId="678E1EDA" w14:textId="77777777" w:rsidR="007358F4" w:rsidRDefault="007358F4" w:rsidP="007358F4">
      <w:r>
        <w:t>-flexible</w:t>
      </w:r>
    </w:p>
    <w:p w14:paraId="52428FD3" w14:textId="77777777" w:rsidR="007358F4" w:rsidRDefault="007358F4" w:rsidP="007358F4">
      <w:r>
        <w:t>-can see the ‘big picture’ of the situation</w:t>
      </w:r>
    </w:p>
    <w:p w14:paraId="5E946A71" w14:textId="77777777" w:rsidR="007358F4" w:rsidRDefault="007358F4" w:rsidP="007358F4">
      <w:r>
        <w:t>-calm in a crisis</w:t>
      </w:r>
    </w:p>
    <w:p w14:paraId="7EC45441" w14:textId="77777777" w:rsidR="007358F4" w:rsidRDefault="007358F4" w:rsidP="007358F4">
      <w:r>
        <w:t>-good at working alone</w:t>
      </w:r>
    </w:p>
    <w:p w14:paraId="4CE12E55" w14:textId="77777777" w:rsidR="007358F4" w:rsidRDefault="007358F4" w:rsidP="007358F4">
      <w:r>
        <w:t>-collaborative and co-operative</w:t>
      </w:r>
    </w:p>
    <w:p w14:paraId="75BB624B" w14:textId="77777777" w:rsidR="007358F4" w:rsidRDefault="007358F4" w:rsidP="007358F4">
      <w:r>
        <w:t>- experienced</w:t>
      </w:r>
    </w:p>
    <w:p w14:paraId="30B6DB45" w14:textId="77777777" w:rsidR="007358F4" w:rsidRDefault="007358F4" w:rsidP="007358F4">
      <w:pPr>
        <w:rPr>
          <w:u w:val="single"/>
        </w:rPr>
      </w:pPr>
    </w:p>
    <w:p w14:paraId="7206C200" w14:textId="77777777" w:rsidR="007358F4" w:rsidRDefault="007358F4" w:rsidP="007358F4">
      <w:pPr>
        <w:rPr>
          <w:u w:val="single"/>
        </w:rPr>
      </w:pPr>
      <w:r>
        <w:rPr>
          <w:u w:val="single"/>
        </w:rPr>
        <w:t>Weaknesses</w:t>
      </w:r>
    </w:p>
    <w:p w14:paraId="084D7556" w14:textId="77777777" w:rsidR="007358F4" w:rsidRDefault="007358F4" w:rsidP="007358F4">
      <w:r>
        <w:t>-easily bored with routine work</w:t>
      </w:r>
    </w:p>
    <w:p w14:paraId="1E9B171F" w14:textId="77777777" w:rsidR="007358F4" w:rsidRDefault="007358F4" w:rsidP="007358F4">
      <w:r>
        <w:t xml:space="preserve">-personal organization </w:t>
      </w:r>
    </w:p>
    <w:p w14:paraId="3ED2C08D" w14:textId="77777777" w:rsidR="007358F4" w:rsidRDefault="007358F4" w:rsidP="007358F4">
      <w:r>
        <w:t>- poor paperwork</w:t>
      </w:r>
    </w:p>
    <w:p w14:paraId="3631B538" w14:textId="77777777" w:rsidR="007358F4" w:rsidRDefault="007358F4" w:rsidP="007358F4">
      <w:r>
        <w:t>-computer skills are poor</w:t>
      </w:r>
    </w:p>
    <w:p w14:paraId="2C01F093" w14:textId="77777777" w:rsidR="007358F4" w:rsidRDefault="007358F4" w:rsidP="007358F4"/>
    <w:p w14:paraId="6176F8F6" w14:textId="77777777" w:rsidR="007358F4" w:rsidRDefault="007358F4" w:rsidP="007358F4">
      <w:pPr>
        <w:rPr>
          <w:u w:val="single"/>
        </w:rPr>
      </w:pPr>
      <w:r>
        <w:rPr>
          <w:u w:val="single"/>
        </w:rPr>
        <w:t>Opportunities</w:t>
      </w:r>
    </w:p>
    <w:p w14:paraId="2C39F319" w14:textId="77777777" w:rsidR="007358F4" w:rsidRDefault="007358F4" w:rsidP="007358F4">
      <w:r>
        <w:t xml:space="preserve">-better </w:t>
      </w:r>
      <w:proofErr w:type="spellStart"/>
      <w:r>
        <w:t>earning</w:t>
      </w:r>
      <w:proofErr w:type="spellEnd"/>
      <w:r>
        <w:t xml:space="preserve"> prospects</w:t>
      </w:r>
    </w:p>
    <w:p w14:paraId="462FD7FB" w14:textId="77777777" w:rsidR="007358F4" w:rsidRDefault="007358F4" w:rsidP="007358F4">
      <w:r>
        <w:t>-wider career prospects</w:t>
      </w:r>
    </w:p>
    <w:p w14:paraId="347D801E" w14:textId="77777777" w:rsidR="007358F4" w:rsidRDefault="007358F4" w:rsidP="007358F4">
      <w:r>
        <w:t>-new challenges</w:t>
      </w:r>
    </w:p>
    <w:p w14:paraId="4DA8C0C3" w14:textId="77777777" w:rsidR="007358F4" w:rsidRDefault="007358F4" w:rsidP="007358F4">
      <w:r>
        <w:t>-good experience in a different environment</w:t>
      </w:r>
    </w:p>
    <w:p w14:paraId="5DF7C5B7" w14:textId="77777777" w:rsidR="007358F4" w:rsidRDefault="007358F4" w:rsidP="007358F4">
      <w:r>
        <w:t>-opportunity for a new career</w:t>
      </w:r>
    </w:p>
    <w:p w14:paraId="0568E543" w14:textId="77777777" w:rsidR="007358F4" w:rsidRDefault="007358F4" w:rsidP="007358F4"/>
    <w:p w14:paraId="160EBC78" w14:textId="77777777" w:rsidR="00C7584C" w:rsidRDefault="00C7584C" w:rsidP="007358F4">
      <w:pPr>
        <w:rPr>
          <w:u w:val="single"/>
        </w:rPr>
      </w:pPr>
    </w:p>
    <w:p w14:paraId="242FDE69" w14:textId="6926F194" w:rsidR="007358F4" w:rsidRDefault="007358F4" w:rsidP="007358F4">
      <w:pPr>
        <w:rPr>
          <w:u w:val="single"/>
        </w:rPr>
      </w:pPr>
      <w:r>
        <w:rPr>
          <w:u w:val="single"/>
        </w:rPr>
        <w:lastRenderedPageBreak/>
        <w:t>Threats</w:t>
      </w:r>
    </w:p>
    <w:p w14:paraId="5B7415EB" w14:textId="77777777" w:rsidR="007358F4" w:rsidRDefault="007358F4" w:rsidP="007358F4">
      <w:r>
        <w:t>-no long holidays</w:t>
      </w:r>
    </w:p>
    <w:p w14:paraId="0F79C5EB" w14:textId="77777777" w:rsidR="007358F4" w:rsidRDefault="007358F4" w:rsidP="007358F4">
      <w:r>
        <w:t>-no commercial experiences</w:t>
      </w:r>
    </w:p>
    <w:p w14:paraId="4DAA9147" w14:textId="77777777" w:rsidR="007358F4" w:rsidRDefault="007358F4" w:rsidP="007358F4">
      <w:r>
        <w:t>-no experience in private sector</w:t>
      </w:r>
    </w:p>
    <w:p w14:paraId="23942085" w14:textId="23ED2DAC" w:rsidR="007358F4" w:rsidRDefault="007358F4" w:rsidP="007358F4">
      <w:r>
        <w:t>-</w:t>
      </w:r>
      <w:r w:rsidR="00B87CF5">
        <w:t xml:space="preserve">little to </w:t>
      </w:r>
      <w:r>
        <w:t>no management experiences</w:t>
      </w:r>
    </w:p>
    <w:p w14:paraId="7F86368B" w14:textId="77777777" w:rsidR="00B87CF5" w:rsidRPr="00C7584C" w:rsidRDefault="00B87CF5" w:rsidP="007358F4">
      <w:pPr>
        <w:rPr>
          <w:b/>
          <w:bCs/>
          <w:u w:val="single"/>
        </w:rPr>
      </w:pPr>
    </w:p>
    <w:p w14:paraId="5CFDE0E5" w14:textId="0615706A" w:rsidR="00B87CF5" w:rsidRPr="00C7584C" w:rsidRDefault="00B87CF5" w:rsidP="007358F4">
      <w:pPr>
        <w:rPr>
          <w:b/>
          <w:bCs/>
          <w:u w:val="single"/>
        </w:rPr>
      </w:pPr>
      <w:r w:rsidRPr="00C7584C">
        <w:rPr>
          <w:b/>
          <w:bCs/>
          <w:u w:val="single"/>
        </w:rPr>
        <w:t xml:space="preserve">Summary of SWOT Analysis </w:t>
      </w:r>
    </w:p>
    <w:p w14:paraId="43E7D6D2" w14:textId="4B2E8792" w:rsidR="007358F4" w:rsidRDefault="00B87CF5">
      <w:r>
        <w:t xml:space="preserve">As you can see </w:t>
      </w:r>
      <w:proofErr w:type="gramStart"/>
      <w:r>
        <w:t>here</w:t>
      </w:r>
      <w:proofErr w:type="gramEnd"/>
      <w:r>
        <w:t xml:space="preserve"> I have used a swot analysis to identify some of my strengths and weaknesses as well as other attributes. This will allow me to see where I need to improve personally to enhance my career. This is one of the main reasons I had chosen to participate in this university course. This has allowed me to understand what an employee and employer are hoping to receive from each other. </w:t>
      </w:r>
    </w:p>
    <w:p w14:paraId="3692D1D2" w14:textId="77777777" w:rsidR="00B87CF5" w:rsidRPr="00C7584C" w:rsidRDefault="00B87CF5">
      <w:pPr>
        <w:rPr>
          <w:b/>
          <w:bCs/>
        </w:rPr>
      </w:pPr>
    </w:p>
    <w:p w14:paraId="37A62C4B" w14:textId="03A7ECEB" w:rsidR="00B87CF5" w:rsidRPr="00C7584C" w:rsidRDefault="00B87CF5">
      <w:pPr>
        <w:rPr>
          <w:b/>
          <w:bCs/>
        </w:rPr>
      </w:pPr>
      <w:r w:rsidRPr="00C7584C">
        <w:rPr>
          <w:b/>
          <w:bCs/>
        </w:rPr>
        <w:t>Concepts from the module</w:t>
      </w:r>
    </w:p>
    <w:p w14:paraId="65F66914" w14:textId="7B666521" w:rsidR="00EE191F" w:rsidRDefault="00EE191F">
      <w:r>
        <w:t xml:space="preserve">In this part of the </w:t>
      </w:r>
      <w:r w:rsidR="00B87CF5">
        <w:t>assignment,</w:t>
      </w:r>
      <w:r>
        <w:t xml:space="preserve"> I will assess the concepts shown to me by lecture Charles. In week two we were given an understanding on the difference between soft and hard skills.</w:t>
      </w:r>
    </w:p>
    <w:p w14:paraId="00690F25" w14:textId="7E7DFC88" w:rsidR="00EE191F" w:rsidRDefault="00EE191F">
      <w:r>
        <w:t xml:space="preserve">According to Doyle. A (2020) soft skills are skills that help you interact with other people or staff. Soft skills are developed not taught. Soft skills are skills such as </w:t>
      </w:r>
      <w:r w:rsidR="002C2BF5">
        <w:t xml:space="preserve">time management, networking, teamwork, creative thinking and conflict resolution. </w:t>
      </w:r>
    </w:p>
    <w:p w14:paraId="424DEE48" w14:textId="28EE72D3" w:rsidR="002C2BF5" w:rsidRDefault="002C2BF5">
      <w:r>
        <w:t>According to Doyl</w:t>
      </w:r>
      <w:r w:rsidR="002D3B91">
        <w:t>e</w:t>
      </w:r>
      <w:r>
        <w:t>. A (2020) hard skills are defined as teachable abilities or skills that are easier to quantify. Teachable abilities or skills are defined as a proficiency in a foreign language, typing speed, electrical skills, mechanical skills or computer skills.</w:t>
      </w:r>
    </w:p>
    <w:p w14:paraId="5EB7E231" w14:textId="1D4A547F" w:rsidR="002D3B91" w:rsidRDefault="002D3B91">
      <w:r>
        <w:t xml:space="preserve">In week three we </w:t>
      </w:r>
      <w:proofErr w:type="gramStart"/>
      <w:r>
        <w:t>looked into</w:t>
      </w:r>
      <w:proofErr w:type="gramEnd"/>
      <w:r>
        <w:t xml:space="preserve"> exploring employment opportunities. Some of the key points we </w:t>
      </w:r>
      <w:proofErr w:type="gramStart"/>
      <w:r>
        <w:t>looked into</w:t>
      </w:r>
      <w:proofErr w:type="gramEnd"/>
      <w:r>
        <w:t xml:space="preserve"> were </w:t>
      </w:r>
      <w:r w:rsidR="001A42D3">
        <w:t>looking into emerging trends, doing research, keeping your options open and knowing yourself.</w:t>
      </w:r>
      <w:r>
        <w:t xml:space="preserve"> </w:t>
      </w:r>
    </w:p>
    <w:p w14:paraId="47985CFC" w14:textId="4B823D8A" w:rsidR="001A42D3" w:rsidRDefault="001A42D3">
      <w:r>
        <w:t xml:space="preserve">According to Mayhew. R (2021) emerging trends in employment could be increase in a diverse workforce due to the location of where the product is being sold to consumers. For </w:t>
      </w:r>
      <w:r w:rsidR="0025258A">
        <w:t>example,</w:t>
      </w:r>
      <w:r>
        <w:t xml:space="preserve"> if a product </w:t>
      </w:r>
      <w:proofErr w:type="gramStart"/>
      <w:r>
        <w:t>was</w:t>
      </w:r>
      <w:proofErr w:type="gramEnd"/>
      <w:r>
        <w:t xml:space="preserve"> </w:t>
      </w:r>
      <w:r w:rsidR="0025258A">
        <w:t>produced</w:t>
      </w:r>
      <w:r>
        <w:t xml:space="preserve"> in the UK and shipped to a foreign country then potentially you would need to hire more foreign speaking staff to communicate with the buyer. </w:t>
      </w:r>
    </w:p>
    <w:p w14:paraId="3BDE6FE3" w14:textId="2937D964" w:rsidR="001A42D3" w:rsidRDefault="001A42D3">
      <w:r>
        <w:t xml:space="preserve">We also established that it was important to </w:t>
      </w:r>
      <w:r w:rsidR="0025258A">
        <w:t>research</w:t>
      </w:r>
      <w:r>
        <w:t xml:space="preserve"> the company you are applying to work for as it looks good in your interview </w:t>
      </w:r>
      <w:r w:rsidR="0025258A">
        <w:t>when you show this knowledge. Furthermore, having the background knowledge of the company will give you a better understanding of what kind of industry you are falling into as well as what product you will deliver as a member of staff.</w:t>
      </w:r>
    </w:p>
    <w:p w14:paraId="3CEDCB3B" w14:textId="29A39B33" w:rsidR="001A42D3" w:rsidRDefault="0025258A">
      <w:r>
        <w:t xml:space="preserve">It was also established in lesson that keeping your options would be a safe way to develop your career, this was establish as you may have done your degree in computer technology </w:t>
      </w:r>
      <w:proofErr w:type="spellStart"/>
      <w:r>
        <w:t>how ever</w:t>
      </w:r>
      <w:proofErr w:type="spellEnd"/>
      <w:r>
        <w:t xml:space="preserve"> the job you may want in the industry you may want might not be available </w:t>
      </w:r>
      <w:proofErr w:type="spellStart"/>
      <w:r>
        <w:t>how ever</w:t>
      </w:r>
      <w:proofErr w:type="spellEnd"/>
      <w:r>
        <w:t xml:space="preserve"> it may be open in a smaller company or different industry. Accepting a job like this would allow you to develop your skills and efficiency. It would also allow you to develop experience</w:t>
      </w:r>
      <w:r w:rsidR="000853AA">
        <w:t>.</w:t>
      </w:r>
    </w:p>
    <w:p w14:paraId="0485C8BA" w14:textId="5D06CCB0" w:rsidR="000853AA" w:rsidRDefault="000853AA">
      <w:r>
        <w:lastRenderedPageBreak/>
        <w:t xml:space="preserve">Knowing your self helps you identify your </w:t>
      </w:r>
      <w:r w:rsidR="009C591C">
        <w:t>strengths</w:t>
      </w:r>
      <w:r>
        <w:t xml:space="preserve"> and weaknesses. This allows you to develop </w:t>
      </w:r>
      <w:proofErr w:type="spellStart"/>
      <w:r>
        <w:t>your self</w:t>
      </w:r>
      <w:proofErr w:type="spellEnd"/>
      <w:r>
        <w:t xml:space="preserve"> as a person and employee, it will also allow you to highlight the skills you have that an employer would be looking for.</w:t>
      </w:r>
    </w:p>
    <w:p w14:paraId="68E765A9" w14:textId="3DDC6856" w:rsidR="009C591C" w:rsidRDefault="009C591C">
      <w:r>
        <w:t xml:space="preserve">We also look at what motivates us as </w:t>
      </w:r>
      <w:r w:rsidR="009F1C2C">
        <w:t>individuals</w:t>
      </w:r>
      <w:r>
        <w:t xml:space="preserve">, this </w:t>
      </w:r>
      <w:r w:rsidR="009F1C2C">
        <w:t xml:space="preserve">could be the reason why we work the hours that we do for example you could work an 0830 to 1700 shift five days a week so that you can be home to get your children ready for dinner and bed. </w:t>
      </w:r>
    </w:p>
    <w:p w14:paraId="4B9B90EB" w14:textId="68A9FB9C" w:rsidR="009F1C2C" w:rsidRDefault="009F1C2C">
      <w:r>
        <w:t xml:space="preserve">In week four we looked at the outline of the recruitment process that employers my use </w:t>
      </w:r>
      <w:r w:rsidR="00AF3D1D">
        <w:t>the fell into three categories, recruitment, selection and screening.</w:t>
      </w:r>
    </w:p>
    <w:p w14:paraId="407BD3D6" w14:textId="636A1431" w:rsidR="00AF3D1D" w:rsidRDefault="00AF3D1D">
      <w:r>
        <w:t xml:space="preserve">Under recruitment fell three sections. Locating, identifying and attracting capable candidates. If you were to take locating candidates </w:t>
      </w:r>
      <w:proofErr w:type="gramStart"/>
      <w:r>
        <w:t>the</w:t>
      </w:r>
      <w:proofErr w:type="gramEnd"/>
      <w:r>
        <w:t xml:space="preserve"> would require your company to use recruitment agencies that </w:t>
      </w:r>
      <w:r w:rsidR="00BA3FC9">
        <w:t>specialise</w:t>
      </w:r>
      <w:r>
        <w:t xml:space="preserve"> in different fields such as engineering for maintenance and technical development, it could be other agencies for production staff or further agencies for more specific skills such as doctors or nurses.</w:t>
      </w:r>
    </w:p>
    <w:p w14:paraId="4D47BC76" w14:textId="5D85058B" w:rsidR="00AF3D1D" w:rsidRDefault="00AF3D1D">
      <w:r>
        <w:t xml:space="preserve">The selection process would be reviewing candidates </w:t>
      </w:r>
      <w:r w:rsidR="00BA3FC9">
        <w:t>Curriculum</w:t>
      </w:r>
      <w:r>
        <w:t xml:space="preserve"> </w:t>
      </w:r>
      <w:r w:rsidR="00BA3FC9">
        <w:t>Vi</w:t>
      </w:r>
      <w:r w:rsidR="00AA5C52">
        <w:t>tae</w:t>
      </w:r>
      <w:r w:rsidR="00BA3FC9">
        <w:t>’s</w:t>
      </w:r>
      <w:r>
        <w:t xml:space="preserve"> and choosing the candidates that you believe have potential and ones who </w:t>
      </w:r>
      <w:proofErr w:type="gramStart"/>
      <w:r>
        <w:t>don’t</w:t>
      </w:r>
      <w:proofErr w:type="gramEnd"/>
      <w:r>
        <w:t xml:space="preserve">. </w:t>
      </w:r>
      <w:r w:rsidR="00BA3FC9">
        <w:t>T</w:t>
      </w:r>
      <w:r>
        <w:t>his then allows you as a company to put them forward to the interview stage.</w:t>
      </w:r>
    </w:p>
    <w:p w14:paraId="04265F9D" w14:textId="0ACE67DE" w:rsidR="00AF3D1D" w:rsidRDefault="00BA3FC9">
      <w:r>
        <w:t xml:space="preserve">The screening stage is the stage that allows you to interview potential candidates and allow you to make a more educated decision on </w:t>
      </w:r>
      <w:proofErr w:type="spellStart"/>
      <w:r>
        <w:t>weather</w:t>
      </w:r>
      <w:proofErr w:type="spellEnd"/>
      <w:r>
        <w:t xml:space="preserve"> a candidate is right for the role. At this point an employer may ask to see references or proof of experience. </w:t>
      </w:r>
    </w:p>
    <w:p w14:paraId="2B735E41" w14:textId="047AD0A7" w:rsidR="00AA5C52" w:rsidRDefault="00AA5C52">
      <w:r>
        <w:t xml:space="preserve">In week five we as a class cohort looked at how we produce a cover letter and a Curriculum Vitae. It was taught that there are two types of CV. The first is a general CV which can be sent to multiple applications where a specific role is not required. The second is a job focused CV where you show you have the required skills to perform a specific role. </w:t>
      </w:r>
    </w:p>
    <w:p w14:paraId="76A34CC3" w14:textId="3BFA2EE7" w:rsidR="00AA5C52" w:rsidRDefault="003B53DE">
      <w:r>
        <w:t xml:space="preserve">According to Buffet. J (2021) a cover letter should be personal to you. It should also be well organised, furthermore it should </w:t>
      </w:r>
      <w:r w:rsidR="004D6B89">
        <w:t>complement</w:t>
      </w:r>
      <w:r>
        <w:t xml:space="preserve"> you</w:t>
      </w:r>
      <w:r w:rsidR="004D6B89">
        <w:t>r</w:t>
      </w:r>
      <w:r>
        <w:t xml:space="preserve"> resume, your skill set and your greatest achievements. It also should make you a memorable candidate by selling you as a brand.</w:t>
      </w:r>
    </w:p>
    <w:p w14:paraId="2019018C" w14:textId="62B42390" w:rsidR="003B53DE" w:rsidRDefault="003B53DE">
      <w:r>
        <w:t xml:space="preserve">According to </w:t>
      </w:r>
      <w:proofErr w:type="spellStart"/>
      <w:r>
        <w:t>Mckay</w:t>
      </w:r>
      <w:proofErr w:type="spellEnd"/>
      <w:r>
        <w:t xml:space="preserve">. D (2020) a Curriculum Vitae is a document that will comprehensively list your qualifications and skills for a job position. They are generic or job specific, you should also list your name, address, and contact information on here as well as update </w:t>
      </w:r>
      <w:r w:rsidR="00B24EA3">
        <w:t>it with any new skills or qualifications obtained.</w:t>
      </w:r>
    </w:p>
    <w:p w14:paraId="33C5406D" w14:textId="0B29A502" w:rsidR="00B24EA3" w:rsidRDefault="00B24EA3">
      <w:r>
        <w:t>During week six we were given mock interviews on jobs that we would be interested in applying for. This was to help us prepare for a real-world interview in this field. Although I scored rather well in the assessment, I do not believe that this was a useful tool as I believe that the job description I submitted was not understood. This was due to the responses I received from questions I asked. Furthermore, I believed that the questions asked of me were also not related to the job I would be applying for.</w:t>
      </w:r>
    </w:p>
    <w:p w14:paraId="4B83BDB5" w14:textId="520F4C5D" w:rsidR="00B24EA3" w:rsidRDefault="00FC0278">
      <w:r>
        <w:t xml:space="preserve">In week seven we looked at personal career development, it was </w:t>
      </w:r>
      <w:r w:rsidR="008D624B">
        <w:t>defined</w:t>
      </w:r>
      <w:r>
        <w:t xml:space="preserve"> to us by our </w:t>
      </w:r>
      <w:r w:rsidR="008D624B">
        <w:t>lecture</w:t>
      </w:r>
      <w:r>
        <w:t xml:space="preserve"> that the </w:t>
      </w:r>
      <w:r w:rsidR="008D624B">
        <w:t xml:space="preserve">definition of career development is that of a process of learning and improving personal skills so that you can perform at your job better and seek to progress to a better job. Further to this we defined what the meaning of job and career is. </w:t>
      </w:r>
    </w:p>
    <w:p w14:paraId="2FF15BA9" w14:textId="191F9FAA" w:rsidR="008D624B" w:rsidRDefault="008D624B">
      <w:r>
        <w:t xml:space="preserve">A job is a paid position of employment that </w:t>
      </w:r>
      <w:proofErr w:type="spellStart"/>
      <w:r>
        <w:t>dose</w:t>
      </w:r>
      <w:proofErr w:type="spellEnd"/>
      <w:r>
        <w:t xml:space="preserve"> not need specialist training where earning money is the main goal of this </w:t>
      </w:r>
      <w:r w:rsidR="004D6B89">
        <w:t>short-term</w:t>
      </w:r>
      <w:r>
        <w:t xml:space="preserve"> pursuit. </w:t>
      </w:r>
    </w:p>
    <w:p w14:paraId="7C2FACDD" w14:textId="07E62512" w:rsidR="008D624B" w:rsidRDefault="008D624B">
      <w:r>
        <w:lastRenderedPageBreak/>
        <w:t xml:space="preserve">A career is an </w:t>
      </w:r>
      <w:r w:rsidR="004D6B89">
        <w:t xml:space="preserve">occupation that requires specific training and or education that requires a </w:t>
      </w:r>
      <w:proofErr w:type="gramStart"/>
      <w:r w:rsidR="004D6B89">
        <w:t>long term</w:t>
      </w:r>
      <w:proofErr w:type="gramEnd"/>
      <w:r w:rsidR="004D6B89">
        <w:t xml:space="preserve"> pursuit. earning money is not the main goal, this line of work requires formal education, training or experience. </w:t>
      </w:r>
    </w:p>
    <w:p w14:paraId="2328CC27" w14:textId="2429FEC5" w:rsidR="004D6B89" w:rsidRDefault="004D6B89">
      <w:r>
        <w:t xml:space="preserve">In week eight we </w:t>
      </w:r>
      <w:r w:rsidR="002C7ED3">
        <w:t>discussed</w:t>
      </w:r>
      <w:r>
        <w:t xml:space="preserve"> common types of employment </w:t>
      </w:r>
      <w:r w:rsidR="002C7ED3">
        <w:t>legislation</w:t>
      </w:r>
      <w:r>
        <w:t xml:space="preserve"> this covered areas such as health an</w:t>
      </w:r>
      <w:r w:rsidR="002C7ED3">
        <w:t>d</w:t>
      </w:r>
      <w:r>
        <w:t xml:space="preserve"> safety including the health and safety at work act 1974. Furthermore</w:t>
      </w:r>
      <w:r w:rsidR="002C7ED3">
        <w:t>,</w:t>
      </w:r>
      <w:r>
        <w:t xml:space="preserve"> we covered who is </w:t>
      </w:r>
      <w:r w:rsidR="002C7ED3">
        <w:t xml:space="preserve">responsible for health and safety in the workplace. We also looked at ways of keeping the workplace safe. </w:t>
      </w:r>
    </w:p>
    <w:p w14:paraId="5F891B31" w14:textId="4EB8B8AB" w:rsidR="002C7ED3" w:rsidRDefault="002C7ED3">
      <w:r>
        <w:t xml:space="preserve">Further to this we looked at other legislation for example disciplinary procedures and who can help you at work when you are facing a disciplinary. </w:t>
      </w:r>
    </w:p>
    <w:p w14:paraId="1F915A6E" w14:textId="2C6EAA43" w:rsidR="002C7ED3" w:rsidRDefault="002C7ED3">
      <w:r>
        <w:t>We also looked at employment law which was defined to us as a law that regulates the relationship between employers and employees. It is set to govern what an employer can ask of its employees. It also protects the employees’ rights at work.</w:t>
      </w:r>
    </w:p>
    <w:p w14:paraId="2C86885C" w14:textId="59F097F8" w:rsidR="002C7ED3" w:rsidRDefault="002C7ED3">
      <w:r>
        <w:t xml:space="preserve">In week nine we looked at what we intended to do once we have finished the course, weather this be going onto further study, self or future employment or if we wanted to take time out of both work </w:t>
      </w:r>
      <w:proofErr w:type="gramStart"/>
      <w:r>
        <w:t>or</w:t>
      </w:r>
      <w:proofErr w:type="gramEnd"/>
      <w:r>
        <w:t xml:space="preserve"> study. We were broken down into groups to </w:t>
      </w:r>
      <w:proofErr w:type="spellStart"/>
      <w:r>
        <w:t>discus</w:t>
      </w:r>
      <w:proofErr w:type="spellEnd"/>
      <w:r>
        <w:t xml:space="preserve"> the pros and cons of the three scenarios listed. </w:t>
      </w:r>
      <w:proofErr w:type="gramStart"/>
      <w:r>
        <w:t>The majority of</w:t>
      </w:r>
      <w:proofErr w:type="gramEnd"/>
      <w:r>
        <w:t xml:space="preserve"> the groups were looking at staying in employment and continuing to study</w:t>
      </w:r>
      <w:r w:rsidR="008058B1">
        <w:t>.</w:t>
      </w:r>
    </w:p>
    <w:p w14:paraId="7E02E3A6" w14:textId="4FE46059" w:rsidR="008058B1" w:rsidRPr="00C7584C" w:rsidRDefault="008058B1">
      <w:pPr>
        <w:rPr>
          <w:b/>
          <w:bCs/>
          <w:u w:val="single"/>
        </w:rPr>
      </w:pPr>
    </w:p>
    <w:p w14:paraId="075118B7" w14:textId="56EE5E66" w:rsidR="008058B1" w:rsidRPr="00C7584C" w:rsidRDefault="008058B1">
      <w:pPr>
        <w:rPr>
          <w:b/>
          <w:bCs/>
          <w:u w:val="single"/>
        </w:rPr>
      </w:pPr>
      <w:r w:rsidRPr="00C7584C">
        <w:rPr>
          <w:b/>
          <w:bCs/>
          <w:u w:val="single"/>
        </w:rPr>
        <w:t xml:space="preserve">Skills Required For </w:t>
      </w:r>
      <w:proofErr w:type="gramStart"/>
      <w:r w:rsidRPr="00C7584C">
        <w:rPr>
          <w:b/>
          <w:bCs/>
          <w:u w:val="single"/>
        </w:rPr>
        <w:t>future</w:t>
      </w:r>
      <w:proofErr w:type="gramEnd"/>
      <w:r w:rsidRPr="00C7584C">
        <w:rPr>
          <w:b/>
          <w:bCs/>
          <w:u w:val="single"/>
        </w:rPr>
        <w:t xml:space="preserve"> Employment.</w:t>
      </w:r>
    </w:p>
    <w:p w14:paraId="11A85197" w14:textId="7FE6C3E2" w:rsidR="008058B1" w:rsidRDefault="008058B1">
      <w:r>
        <w:t>As I am someone who works in engineering and maintenance, it has come apparent th</w:t>
      </w:r>
      <w:r w:rsidR="00AD21EB">
        <w:t>at</w:t>
      </w:r>
      <w:r>
        <w:t xml:space="preserve"> for me to further develop in this field I would need to continue to study. I have as well as attending this course completed a mechanical maintenance proficiency course. The next stage is for me to develop a more </w:t>
      </w:r>
      <w:r w:rsidR="003D4939">
        <w:t>in-depth</w:t>
      </w:r>
      <w:r>
        <w:t xml:space="preserve"> </w:t>
      </w:r>
      <w:r w:rsidR="00AD21EB">
        <w:t>knowledge</w:t>
      </w:r>
      <w:r>
        <w:t xml:space="preserve"> of electrical installations and equipment. This would then </w:t>
      </w:r>
      <w:r w:rsidR="00AD21EB">
        <w:t>dual</w:t>
      </w:r>
      <w:r>
        <w:t xml:space="preserve"> skill me and allow me to </w:t>
      </w:r>
      <w:proofErr w:type="gramStart"/>
      <w:r>
        <w:t>look into</w:t>
      </w:r>
      <w:proofErr w:type="gramEnd"/>
      <w:r>
        <w:t xml:space="preserve"> </w:t>
      </w:r>
      <w:r w:rsidR="00AD21EB">
        <w:t xml:space="preserve">higher management positions once I have gained </w:t>
      </w:r>
      <w:r w:rsidR="003D4939">
        <w:t>experience</w:t>
      </w:r>
      <w:r w:rsidR="00AD21EB">
        <w:t xml:space="preserve">. Once this has been </w:t>
      </w:r>
      <w:r w:rsidR="007358F4">
        <w:t>obtained,</w:t>
      </w:r>
      <w:r w:rsidR="00AD21EB">
        <w:t xml:space="preserve"> I think that it would be a good choice to gain a competency in </w:t>
      </w:r>
      <w:r w:rsidR="003D4939">
        <w:t>pneumatics</w:t>
      </w:r>
      <w:r w:rsidR="00AD21EB">
        <w:t xml:space="preserve"> and hydraulics, this would then show an understanding of all forms of maintenance and engineering allowing</w:t>
      </w:r>
      <w:r w:rsidR="003D4939">
        <w:t xml:space="preserve"> </w:t>
      </w:r>
      <w:r w:rsidR="00AD21EB">
        <w:t xml:space="preserve">me to stand out from other candidates. </w:t>
      </w:r>
      <w:r w:rsidR="007358F4">
        <w:t>I also believe that it will be beneficial to complete something along the lines of an ILM course that will allow me to improve as a manager.</w:t>
      </w:r>
      <w:r w:rsidR="00A60DBC">
        <w:t xml:space="preserve"> My aim in the future is to be the lead engineer on projects or running the engineering department for a </w:t>
      </w:r>
      <w:proofErr w:type="gramStart"/>
      <w:r w:rsidR="00A60DBC">
        <w:t>large scale</w:t>
      </w:r>
      <w:proofErr w:type="gramEnd"/>
      <w:r w:rsidR="00A60DBC">
        <w:t xml:space="preserve"> company. This I believe is only achievable by continually learning and improving </w:t>
      </w:r>
      <w:proofErr w:type="gramStart"/>
      <w:r w:rsidR="00A60DBC">
        <w:t>you</w:t>
      </w:r>
      <w:proofErr w:type="gramEnd"/>
      <w:r w:rsidR="00A60DBC">
        <w:t xml:space="preserve"> knowledge. This is believed to be a must as system, technology and the application is always for ever changing. You need to have a divers and comprehensive portfolio in this current climate. This I believe is due to the large amount of people being unemployed due to covid. This ha created fierce competition for positions as more people are applying for positions.</w:t>
      </w:r>
    </w:p>
    <w:p w14:paraId="4EAF65DD" w14:textId="39E3AF6B" w:rsidR="009C591C" w:rsidRDefault="009C591C"/>
    <w:p w14:paraId="6ECD776E" w14:textId="77777777" w:rsidR="009C591C" w:rsidRDefault="009C591C"/>
    <w:p w14:paraId="230223B7" w14:textId="2420E7F8" w:rsidR="002C2BF5" w:rsidRDefault="002C2BF5"/>
    <w:p w14:paraId="1D6FC952" w14:textId="648B196A" w:rsidR="002C2BF5" w:rsidRDefault="002C2BF5"/>
    <w:p w14:paraId="475AF46A" w14:textId="075F587C" w:rsidR="002C2BF5" w:rsidRDefault="002C2BF5"/>
    <w:p w14:paraId="6FD23595" w14:textId="6E5E793B" w:rsidR="002C2BF5" w:rsidRDefault="002C2BF5"/>
    <w:p w14:paraId="7BF6B767" w14:textId="77777777" w:rsidR="00C7584C" w:rsidRDefault="00C7584C"/>
    <w:p w14:paraId="483698C2" w14:textId="4E610B2E" w:rsidR="002C2BF5" w:rsidRPr="00C7584C" w:rsidRDefault="002C2BF5">
      <w:pPr>
        <w:rPr>
          <w:b/>
          <w:bCs/>
          <w:u w:val="single"/>
        </w:rPr>
      </w:pPr>
      <w:r w:rsidRPr="00C7584C">
        <w:rPr>
          <w:b/>
          <w:bCs/>
          <w:u w:val="single"/>
        </w:rPr>
        <w:lastRenderedPageBreak/>
        <w:t xml:space="preserve">References </w:t>
      </w:r>
    </w:p>
    <w:p w14:paraId="0162B620" w14:textId="42F1A2B8" w:rsidR="00B87CF5" w:rsidRDefault="00B87CF5"/>
    <w:p w14:paraId="47B8127E" w14:textId="77777777" w:rsidR="008F74DF" w:rsidRDefault="008F74DF" w:rsidP="008F74DF">
      <w:r>
        <w:t xml:space="preserve">Mind Tools (2019) How to develop a strategy for success. Available at: </w:t>
      </w:r>
      <w:hyperlink r:id="rId7" w:history="1">
        <w:r>
          <w:rPr>
            <w:rStyle w:val="Hyperlink"/>
          </w:rPr>
          <w:t>https://www.mindtools.com/pages/article/newTMC_05.htm</w:t>
        </w:r>
      </w:hyperlink>
      <w:r>
        <w:t>. Accessed 12/04/2021.</w:t>
      </w:r>
    </w:p>
    <w:p w14:paraId="7BAA4BFA" w14:textId="77777777" w:rsidR="008F74DF" w:rsidRDefault="008F74DF" w:rsidP="008F74DF">
      <w:r>
        <w:t xml:space="preserve">The Balance Careers (2020) What are soft </w:t>
      </w:r>
      <w:proofErr w:type="gramStart"/>
      <w:r>
        <w:t>skills?.</w:t>
      </w:r>
      <w:proofErr w:type="gramEnd"/>
      <w:r>
        <w:t xml:space="preserve"> Available at: </w:t>
      </w:r>
      <w:hyperlink r:id="rId8" w:history="1">
        <w:r>
          <w:rPr>
            <w:rStyle w:val="Hyperlink"/>
          </w:rPr>
          <w:t>https://www.thebalancecareers.com/what-are-soft-skills-2060852</w:t>
        </w:r>
      </w:hyperlink>
      <w:r>
        <w:t>. Accessed 11/04/2021.</w:t>
      </w:r>
    </w:p>
    <w:p w14:paraId="4F31BEB7" w14:textId="77777777" w:rsidR="008F74DF" w:rsidRDefault="008F74DF" w:rsidP="008F74DF">
      <w:r>
        <w:t xml:space="preserve">The Balance Careers (2020) Hard skills vs. Soft skills: What's the </w:t>
      </w:r>
      <w:proofErr w:type="gramStart"/>
      <w:r>
        <w:t>difference?.</w:t>
      </w:r>
      <w:proofErr w:type="gramEnd"/>
      <w:r>
        <w:t xml:space="preserve"> Available at: </w:t>
      </w:r>
      <w:hyperlink r:id="rId9" w:history="1">
        <w:r>
          <w:rPr>
            <w:rStyle w:val="Hyperlink"/>
          </w:rPr>
          <w:t>https://www.thebalancecareers.com/hard-skills-vs-soft-skills-2063780</w:t>
        </w:r>
      </w:hyperlink>
      <w:r>
        <w:t>. Accessed 11/04/2021.</w:t>
      </w:r>
    </w:p>
    <w:p w14:paraId="426E46ED" w14:textId="77777777" w:rsidR="008F74DF" w:rsidRDefault="008F74DF" w:rsidP="008F74DF">
      <w:r>
        <w:t xml:space="preserve">Chron (2019) About employment trends. Available at: </w:t>
      </w:r>
      <w:hyperlink r:id="rId10" w:history="1">
        <w:r>
          <w:rPr>
            <w:rStyle w:val="Hyperlink"/>
          </w:rPr>
          <w:t>https://smallbusiness.chron.com/employment-trends-3046.html</w:t>
        </w:r>
      </w:hyperlink>
      <w:r>
        <w:t>. Accessed 11/04/2021.</w:t>
      </w:r>
    </w:p>
    <w:p w14:paraId="1BA3C0C6" w14:textId="77777777" w:rsidR="008F74DF" w:rsidRDefault="008F74DF" w:rsidP="008F74DF">
      <w:r>
        <w:t xml:space="preserve">Jacques B. (2020) What is a cover letter for a job? Defining, purpose, meaning. Available at: </w:t>
      </w:r>
      <w:hyperlink r:id="rId11" w:history="1">
        <w:r>
          <w:rPr>
            <w:rStyle w:val="Hyperlink"/>
          </w:rPr>
          <w:t>https://zety.com/blog/what-is-a-cover-letter</w:t>
        </w:r>
      </w:hyperlink>
      <w:r>
        <w:t>: Accessed 11/04/2021.</w:t>
      </w:r>
    </w:p>
    <w:p w14:paraId="74273B20" w14:textId="77777777" w:rsidR="008F74DF" w:rsidRDefault="008F74DF" w:rsidP="008F74DF">
      <w:r>
        <w:t>Dawn R. (2020) What is a Curriculum Vitae (CV</w:t>
      </w:r>
      <w:proofErr w:type="gramStart"/>
      <w:r>
        <w:t>)?.</w:t>
      </w:r>
      <w:proofErr w:type="gramEnd"/>
      <w:r>
        <w:t xml:space="preserve"> Available at: </w:t>
      </w:r>
      <w:hyperlink r:id="rId12" w:history="1">
        <w:r>
          <w:rPr>
            <w:rStyle w:val="Hyperlink"/>
          </w:rPr>
          <w:t>https://www.thebalancecareers.com/curriculum-vitae-526158</w:t>
        </w:r>
      </w:hyperlink>
      <w:r>
        <w:t>: Accessed 11/04/2021.</w:t>
      </w:r>
    </w:p>
    <w:p w14:paraId="70BAC923" w14:textId="77777777" w:rsidR="00B87CF5" w:rsidRDefault="00B87CF5"/>
    <w:p w14:paraId="05D3B633" w14:textId="77777777" w:rsidR="003B53DE" w:rsidRDefault="003B53DE"/>
    <w:p w14:paraId="2AC06556" w14:textId="77777777" w:rsidR="001A42D3" w:rsidRDefault="001A42D3"/>
    <w:p w14:paraId="39B35E7C" w14:textId="77777777" w:rsidR="002D3B91" w:rsidRDefault="002D3B91"/>
    <w:p w14:paraId="30578DB5" w14:textId="77777777" w:rsidR="002D3B91" w:rsidRDefault="002D3B91"/>
    <w:sectPr w:rsidR="002D3B9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B4BD9A" w14:textId="77777777" w:rsidR="00112A89" w:rsidRDefault="00112A89" w:rsidP="00A60DBC">
      <w:pPr>
        <w:spacing w:after="0" w:line="240" w:lineRule="auto"/>
      </w:pPr>
      <w:r>
        <w:separator/>
      </w:r>
    </w:p>
  </w:endnote>
  <w:endnote w:type="continuationSeparator" w:id="0">
    <w:p w14:paraId="3FC86173" w14:textId="77777777" w:rsidR="00112A89" w:rsidRDefault="00112A89" w:rsidP="00A60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4586470"/>
      <w:docPartObj>
        <w:docPartGallery w:val="Page Numbers (Bottom of Page)"/>
        <w:docPartUnique/>
      </w:docPartObj>
    </w:sdtPr>
    <w:sdtEndPr>
      <w:rPr>
        <w:noProof/>
      </w:rPr>
    </w:sdtEndPr>
    <w:sdtContent>
      <w:p w14:paraId="7638FC6D" w14:textId="385DC5AB" w:rsidR="00A60DBC" w:rsidRDefault="00A60DBC">
        <w:pPr>
          <w:pStyle w:val="Footer"/>
        </w:pPr>
        <w:r>
          <w:fldChar w:fldCharType="begin"/>
        </w:r>
        <w:r>
          <w:instrText xml:space="preserve"> PAGE   \* MERGEFORMAT </w:instrText>
        </w:r>
        <w:r>
          <w:fldChar w:fldCharType="separate"/>
        </w:r>
        <w:r>
          <w:rPr>
            <w:noProof/>
          </w:rPr>
          <w:t>2</w:t>
        </w:r>
        <w:r>
          <w:rPr>
            <w:noProof/>
          </w:rPr>
          <w:fldChar w:fldCharType="end"/>
        </w:r>
      </w:p>
    </w:sdtContent>
  </w:sdt>
  <w:p w14:paraId="5CA7075C" w14:textId="77777777" w:rsidR="00A60DBC" w:rsidRDefault="00A60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26D946" w14:textId="77777777" w:rsidR="00112A89" w:rsidRDefault="00112A89" w:rsidP="00A60DBC">
      <w:pPr>
        <w:spacing w:after="0" w:line="240" w:lineRule="auto"/>
      </w:pPr>
      <w:r>
        <w:separator/>
      </w:r>
    </w:p>
  </w:footnote>
  <w:footnote w:type="continuationSeparator" w:id="0">
    <w:p w14:paraId="6D8C1B9D" w14:textId="77777777" w:rsidR="00112A89" w:rsidRDefault="00112A89" w:rsidP="00A60D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91F"/>
    <w:rsid w:val="000853AA"/>
    <w:rsid w:val="00112A89"/>
    <w:rsid w:val="001A42D3"/>
    <w:rsid w:val="0025258A"/>
    <w:rsid w:val="002C2BF5"/>
    <w:rsid w:val="002C7ED3"/>
    <w:rsid w:val="002D3B91"/>
    <w:rsid w:val="003B53DE"/>
    <w:rsid w:val="003D4939"/>
    <w:rsid w:val="004D6B89"/>
    <w:rsid w:val="007358F4"/>
    <w:rsid w:val="008058B1"/>
    <w:rsid w:val="008D624B"/>
    <w:rsid w:val="008F74DF"/>
    <w:rsid w:val="009C591C"/>
    <w:rsid w:val="009F1C2C"/>
    <w:rsid w:val="00A60DBC"/>
    <w:rsid w:val="00AA5C52"/>
    <w:rsid w:val="00AD21EB"/>
    <w:rsid w:val="00AF3D1D"/>
    <w:rsid w:val="00B24EA3"/>
    <w:rsid w:val="00B87CF5"/>
    <w:rsid w:val="00BA3FC9"/>
    <w:rsid w:val="00C7584C"/>
    <w:rsid w:val="00E23C9B"/>
    <w:rsid w:val="00EE191F"/>
    <w:rsid w:val="00F159E4"/>
    <w:rsid w:val="00FC0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51136"/>
  <w15:chartTrackingRefBased/>
  <w15:docId w15:val="{94316DB6-13F3-4D65-8A73-4D97DA94C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BF5"/>
    <w:rPr>
      <w:color w:val="0563C1" w:themeColor="hyperlink"/>
      <w:u w:val="single"/>
    </w:rPr>
  </w:style>
  <w:style w:type="character" w:styleId="UnresolvedMention">
    <w:name w:val="Unresolved Mention"/>
    <w:basedOn w:val="DefaultParagraphFont"/>
    <w:uiPriority w:val="99"/>
    <w:semiHidden/>
    <w:unhideWhenUsed/>
    <w:rsid w:val="002C2BF5"/>
    <w:rPr>
      <w:color w:val="605E5C"/>
      <w:shd w:val="clear" w:color="auto" w:fill="E1DFDD"/>
    </w:rPr>
  </w:style>
  <w:style w:type="paragraph" w:styleId="Header">
    <w:name w:val="header"/>
    <w:basedOn w:val="Normal"/>
    <w:link w:val="HeaderChar"/>
    <w:uiPriority w:val="99"/>
    <w:unhideWhenUsed/>
    <w:rsid w:val="00A60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DBC"/>
  </w:style>
  <w:style w:type="paragraph" w:styleId="Footer">
    <w:name w:val="footer"/>
    <w:basedOn w:val="Normal"/>
    <w:link w:val="FooterChar"/>
    <w:uiPriority w:val="99"/>
    <w:unhideWhenUsed/>
    <w:rsid w:val="00A60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831120">
      <w:bodyDiv w:val="1"/>
      <w:marLeft w:val="0"/>
      <w:marRight w:val="0"/>
      <w:marTop w:val="0"/>
      <w:marBottom w:val="0"/>
      <w:divBdr>
        <w:top w:val="none" w:sz="0" w:space="0" w:color="auto"/>
        <w:left w:val="none" w:sz="0" w:space="0" w:color="auto"/>
        <w:bottom w:val="none" w:sz="0" w:space="0" w:color="auto"/>
        <w:right w:val="none" w:sz="0" w:space="0" w:color="auto"/>
      </w:divBdr>
    </w:div>
    <w:div w:id="17335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what-are-soft-skills-206085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indtools.com/pages/article/newTMC_05.htm" TargetMode="External"/><Relationship Id="rId12" Type="http://schemas.openxmlformats.org/officeDocument/2006/relationships/hyperlink" Target="https://www.thebalancecareers.com/curriculum-vitae-52615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zety.com/blog/what-is-a-cover-lett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mallbusiness.chron.com/employment-trends-3046.html" TargetMode="External"/><Relationship Id="rId4" Type="http://schemas.openxmlformats.org/officeDocument/2006/relationships/webSettings" Target="webSettings.xml"/><Relationship Id="rId9" Type="http://schemas.openxmlformats.org/officeDocument/2006/relationships/hyperlink" Target="https://www.thebalancecareers.com/hard-skills-vs-soft-skills-206378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139C8-4811-4AA0-AF1E-D591295E5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1730</Words>
  <Characters>9863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James Mcconnell (1918648)</dc:creator>
  <cp:keywords/>
  <dc:description/>
  <cp:lastModifiedBy>Stephen James Mcconnell</cp:lastModifiedBy>
  <cp:revision>2</cp:revision>
  <dcterms:created xsi:type="dcterms:W3CDTF">2021-04-12T13:53:00Z</dcterms:created>
  <dcterms:modified xsi:type="dcterms:W3CDTF">2021-04-12T13:53:00Z</dcterms:modified>
</cp:coreProperties>
</file>