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8916A" w14:textId="37027DE0" w:rsidR="004E717F" w:rsidRDefault="00CE22BA" w:rsidP="002A34DB">
      <w:pPr>
        <w:jc w:val="center"/>
        <w:rPr>
          <w:b/>
          <w:sz w:val="36"/>
          <w:szCs w:val="36"/>
          <w:u w:val="single"/>
        </w:rPr>
      </w:pPr>
      <w:r>
        <w:rPr>
          <w:noProof/>
          <w:lang w:eastAsia="en-GB"/>
        </w:rPr>
        <w:drawing>
          <wp:anchor distT="0" distB="0" distL="114300" distR="114300" simplePos="0" relativeHeight="251658240" behindDoc="0" locked="0" layoutInCell="1" allowOverlap="1" wp14:anchorId="6068297D" wp14:editId="7315124E">
            <wp:simplePos x="0" y="0"/>
            <wp:positionH relativeFrom="column">
              <wp:posOffset>1228725</wp:posOffset>
            </wp:positionH>
            <wp:positionV relativeFrom="paragraph">
              <wp:posOffset>-171450</wp:posOffset>
            </wp:positionV>
            <wp:extent cx="4236085" cy="844550"/>
            <wp:effectExtent l="0" t="0" r="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extLst>
                        <a:ext uri="{28A0092B-C50C-407E-A947-70E740481C1C}">
                          <a14:useLocalDpi xmlns:a14="http://schemas.microsoft.com/office/drawing/2010/main" val="0"/>
                        </a:ext>
                      </a:extLst>
                    </a:blip>
                    <a:srcRect l="26091"/>
                    <a:stretch/>
                  </pic:blipFill>
                  <pic:spPr bwMode="auto">
                    <a:xfrm>
                      <a:off x="0" y="0"/>
                      <a:ext cx="4236085" cy="8445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3F16DAC0" wp14:editId="0CFE995E">
            <wp:simplePos x="0" y="0"/>
            <wp:positionH relativeFrom="margin">
              <wp:posOffset>267970</wp:posOffset>
            </wp:positionH>
            <wp:positionV relativeFrom="paragraph">
              <wp:posOffset>-260985</wp:posOffset>
            </wp:positionV>
            <wp:extent cx="827846" cy="1028700"/>
            <wp:effectExtent l="0" t="0" r="0" b="0"/>
            <wp:wrapNone/>
            <wp:docPr id="28" name="Picture 28" descr="A picture containing text, metalware, gear&#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6"/>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p>
    <w:p w14:paraId="4CFF8FC9" w14:textId="77777777" w:rsidR="004E717F" w:rsidRDefault="004E717F" w:rsidP="002A34DB">
      <w:pPr>
        <w:jc w:val="center"/>
        <w:rPr>
          <w:b/>
          <w:sz w:val="36"/>
          <w:szCs w:val="36"/>
          <w:u w:val="single"/>
        </w:rPr>
      </w:pPr>
    </w:p>
    <w:p w14:paraId="71323888" w14:textId="77777777" w:rsidR="00CE22BA" w:rsidRDefault="00CE22BA" w:rsidP="002A34DB">
      <w:pPr>
        <w:jc w:val="center"/>
        <w:rPr>
          <w:b/>
          <w:sz w:val="32"/>
          <w:szCs w:val="32"/>
          <w:u w:val="single"/>
        </w:rPr>
      </w:pPr>
    </w:p>
    <w:p w14:paraId="75CF0C06" w14:textId="77777777" w:rsidR="009768F9" w:rsidRPr="008E5282" w:rsidRDefault="009768F9" w:rsidP="009768F9">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3070E35C" w14:textId="77777777" w:rsidR="009768F9" w:rsidRDefault="009768F9" w:rsidP="002A34DB">
      <w:pPr>
        <w:jc w:val="center"/>
        <w:rPr>
          <w:b/>
          <w:sz w:val="28"/>
          <w:szCs w:val="28"/>
          <w:u w:val="single"/>
        </w:rPr>
      </w:pPr>
    </w:p>
    <w:p w14:paraId="033BEAAA" w14:textId="3194B1AC" w:rsidR="002A34DB" w:rsidRPr="00CE22BA" w:rsidRDefault="002A34DB" w:rsidP="002A34DB">
      <w:pPr>
        <w:jc w:val="center"/>
        <w:rPr>
          <w:b/>
          <w:sz w:val="28"/>
          <w:szCs w:val="28"/>
          <w:u w:val="single"/>
        </w:rPr>
      </w:pPr>
      <w:r w:rsidRPr="00CE22BA">
        <w:rPr>
          <w:b/>
          <w:sz w:val="28"/>
          <w:szCs w:val="28"/>
          <w:u w:val="single"/>
        </w:rPr>
        <w:t xml:space="preserve">Stop Search Role </w:t>
      </w:r>
      <w:proofErr w:type="gramStart"/>
      <w:r w:rsidRPr="00CE22BA">
        <w:rPr>
          <w:b/>
          <w:sz w:val="28"/>
          <w:szCs w:val="28"/>
          <w:u w:val="single"/>
        </w:rPr>
        <w:t>play</w:t>
      </w:r>
      <w:proofErr w:type="gramEnd"/>
    </w:p>
    <w:p w14:paraId="2CA62AAA" w14:textId="48A9FDF4" w:rsidR="002A34DB" w:rsidRPr="00CE22BA" w:rsidRDefault="00D10422" w:rsidP="002A34DB">
      <w:pPr>
        <w:jc w:val="center"/>
        <w:rPr>
          <w:b/>
          <w:sz w:val="28"/>
          <w:szCs w:val="28"/>
          <w:u w:val="single"/>
        </w:rPr>
      </w:pPr>
      <w:r w:rsidRPr="00CE22BA">
        <w:rPr>
          <w:b/>
          <w:sz w:val="28"/>
          <w:szCs w:val="28"/>
          <w:u w:val="single"/>
        </w:rPr>
        <w:t>Scenario 3</w:t>
      </w:r>
      <w:r w:rsidR="002A34DB" w:rsidRPr="00CE22BA">
        <w:rPr>
          <w:b/>
          <w:sz w:val="28"/>
          <w:szCs w:val="28"/>
          <w:u w:val="single"/>
        </w:rPr>
        <w:t xml:space="preserve"> – </w:t>
      </w:r>
      <w:r w:rsidR="00CE22BA">
        <w:rPr>
          <w:b/>
          <w:sz w:val="28"/>
          <w:szCs w:val="28"/>
          <w:u w:val="single"/>
        </w:rPr>
        <w:t>location to be specified by SWP/Gwent Trainer</w:t>
      </w:r>
      <w:r w:rsidR="006A444A">
        <w:rPr>
          <w:b/>
          <w:sz w:val="28"/>
          <w:szCs w:val="28"/>
          <w:u w:val="single"/>
        </w:rPr>
        <w:t xml:space="preserve"> (Carpark)</w:t>
      </w:r>
    </w:p>
    <w:p w14:paraId="7DBF8A5B" w14:textId="77777777" w:rsidR="002A34DB" w:rsidRDefault="002A34DB" w:rsidP="002A34DB">
      <w:pPr>
        <w:jc w:val="both"/>
        <w:rPr>
          <w:b/>
          <w:sz w:val="36"/>
          <w:szCs w:val="36"/>
          <w:u w:val="single"/>
        </w:rPr>
      </w:pPr>
    </w:p>
    <w:p w14:paraId="382BCAA8" w14:textId="26595A11" w:rsidR="002A34DB" w:rsidRPr="00CE22BA" w:rsidRDefault="006A444A" w:rsidP="002A34DB">
      <w:pPr>
        <w:jc w:val="both"/>
        <w:rPr>
          <w:b/>
          <w:color w:val="000000" w:themeColor="text1"/>
          <w:sz w:val="28"/>
          <w:szCs w:val="28"/>
          <w:u w:val="single"/>
        </w:rPr>
      </w:pPr>
      <w:r>
        <w:rPr>
          <w:b/>
          <w:color w:val="000000" w:themeColor="text1"/>
          <w:sz w:val="28"/>
          <w:szCs w:val="28"/>
          <w:u w:val="single"/>
        </w:rPr>
        <w:t>Scenario Requirements</w:t>
      </w:r>
    </w:p>
    <w:p w14:paraId="5FE899C5" w14:textId="5F2C2E74" w:rsidR="002A34DB" w:rsidRDefault="00CE22BA" w:rsidP="002A34DB">
      <w:pPr>
        <w:pStyle w:val="ListParagraph"/>
        <w:jc w:val="both"/>
      </w:pPr>
      <w:r>
        <w:rPr>
          <w:noProof/>
        </w:rPr>
        <mc:AlternateContent>
          <mc:Choice Requires="wps">
            <w:drawing>
              <wp:anchor distT="0" distB="0" distL="114300" distR="114300" simplePos="0" relativeHeight="251661312" behindDoc="0" locked="0" layoutInCell="1" allowOverlap="1" wp14:anchorId="3CFEF8F3" wp14:editId="2F3A361B">
                <wp:simplePos x="0" y="0"/>
                <wp:positionH relativeFrom="column">
                  <wp:posOffset>28575</wp:posOffset>
                </wp:positionH>
                <wp:positionV relativeFrom="paragraph">
                  <wp:posOffset>53340</wp:posOffset>
                </wp:positionV>
                <wp:extent cx="5886450" cy="19240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886450" cy="1924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900F5A" w14:textId="6E2B89FE"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One role actor, appropriately dressed – (as instructed by course trainers)</w:t>
                            </w:r>
                          </w:p>
                          <w:p w14:paraId="33A9EF60" w14:textId="69E71784"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One officer appropriately dressed – (as instructed by course trainers)</w:t>
                            </w:r>
                          </w:p>
                          <w:p w14:paraId="1950FD22" w14:textId="77777777"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Control room operator </w:t>
                            </w:r>
                          </w:p>
                          <w:p w14:paraId="530BD139" w14:textId="77777777"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076669AD" w14:textId="77777777"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A CD </w:t>
                            </w:r>
                            <w:proofErr w:type="gramStart"/>
                            <w:r w:rsidRPr="00CE22BA">
                              <w:rPr>
                                <w:color w:val="000000" w:themeColor="text1"/>
                                <w:sz w:val="24"/>
                                <w:szCs w:val="24"/>
                              </w:rPr>
                              <w:t>case</w:t>
                            </w:r>
                            <w:proofErr w:type="gramEnd"/>
                          </w:p>
                          <w:p w14:paraId="7EF0CFE3" w14:textId="77777777" w:rsid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Knife </w:t>
                            </w:r>
                          </w:p>
                          <w:p w14:paraId="22FDFCA0" w14:textId="6A2B57CC" w:rsidR="006A444A" w:rsidRPr="00CE22BA" w:rsidRDefault="006A444A" w:rsidP="00CE22BA">
                            <w:pPr>
                              <w:pStyle w:val="ListParagraph"/>
                              <w:numPr>
                                <w:ilvl w:val="0"/>
                                <w:numId w:val="1"/>
                              </w:numPr>
                              <w:jc w:val="both"/>
                              <w:rPr>
                                <w:color w:val="000000" w:themeColor="text1"/>
                                <w:sz w:val="24"/>
                                <w:szCs w:val="24"/>
                              </w:rPr>
                            </w:pPr>
                            <w:r>
                              <w:rPr>
                                <w:color w:val="000000" w:themeColor="text1"/>
                                <w:sz w:val="24"/>
                                <w:szCs w:val="24"/>
                              </w:rPr>
                              <w:t>Carpark location</w:t>
                            </w:r>
                          </w:p>
                          <w:p w14:paraId="00049E0D" w14:textId="77777777" w:rsidR="00CE22BA" w:rsidRDefault="00CE22BA" w:rsidP="00CE22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FEF8F3" id="Rectangle 2" o:spid="_x0000_s1026" style="position:absolute;left:0;text-align:left;margin-left:2.25pt;margin-top:4.2pt;width:463.5pt;height:15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cCmAIAAM0FAAAOAAAAZHJzL2Uyb0RvYy54bWysVN9P2zAQfp+0/8Hy+0hStaxUpKgCMU1i&#10;gAYTz65jk0iOz7PdNt1fv7OdpIWxTZr2kvh+fXf32XfnF12ryFZY14AuaXGSUyI0h6rRzyX99nj9&#10;YU6J80xXTIEWJd0LRy+W79+d78xCTKAGVQlLEES7xc6UtPbeLLLM8Vq0zJ2AERqNEmzLPIr2Oass&#10;2yF6q7JJnp9mO7CVscCFc6i9Ska6jPhSCu7vpHTCE1VSrM3Hr43fdfhmy3O2eLbM1A3vy2D/UEXL&#10;Go1JR6gr5hnZ2OYXqLbhFhxIf8KhzUDKhovYA3ZT5K+6eaiZEbEXJMeZkSb3/2D57fbB3FukYWfc&#10;wuExdNFJ24Y/1ke6SNZ+JEt0nnBUzubz0+kMOeVoK84m0xwFxMkO4cY6/0lAS8KhpBZvI5LEtjfO&#10;J9fBJWRzoJrqulEqCuEFiEtlyZbh3fluEkPVpv0CVdLh/ef9DaIa7zmp54MaK4nvKKDEul4kUPrv&#10;OYu+oaNABA2R2YGuePJ7JQKe0l+FJE2FBKWCxwpScYxzoX0Re3E1q0RSz35bcwQMyBKJGbF7gJcc&#10;DdiJ2d4/hIo4CGNwnrL/KXiMiJlB+zG4bTTYtwAUdtVnTv4DSYmawJLv1h26hOMaqv29JRbSRDrD&#10;rxt8JDfM+XtmcQTxYeFa8Xf4kQp2JYX+REkN9sdb+uCPk4FWSnY40iV13zfMCkrUZ40zc1ZMp2EH&#10;RGE6+zhBwR5b1scWvWkvAV9egQvM8HgM/l4NR2mhfcLtswpZ0cQ0x9wl5d4OwqVPqwb3FxerVXTD&#10;uTfM3+gHwwN4IDgMwWP3xKzpJ8XjkN3CMP5s8Wpgkm+I1LDaeJBNnKYDrz31uDPiu+/3W1hKx3L0&#10;Omzh5U8AAAD//wMAUEsDBBQABgAIAAAAIQB9YXrj3QAAAAcBAAAPAAAAZHJzL2Rvd25yZXYueG1s&#10;TI5NT4NAFEX3Jv6HyTNxZwcsJS0yNKap8WNjrDZsH8wTiMwbwkwp/nvHlS5v7s25J9/OphcTja6z&#10;rCBeRCCIa6s7bhR8vD/crEE4j6yxt0wKvsnBtri8yDHT9sxvNB18IwKEXYYKWu+HTEpXt2TQLexA&#10;HLpPOxr0IY6N1COeA9z08jaKUmmw4/DQ4kC7luqvw8kowN1z+fjSTk/p6vha1k26Lyu3V+r6ar6/&#10;A+Fp9n9j+NUP6lAEp8qeWDvRK0hWYahgnYAI7WYZh1wpWMZxArLI5X//4gcAAP//AwBQSwECLQAU&#10;AAYACAAAACEAtoM4kv4AAADhAQAAEwAAAAAAAAAAAAAAAAAAAAAAW0NvbnRlbnRfVHlwZXNdLnht&#10;bFBLAQItABQABgAIAAAAIQA4/SH/1gAAAJQBAAALAAAAAAAAAAAAAAAAAC8BAABfcmVscy8ucmVs&#10;c1BLAQItABQABgAIAAAAIQAeQ+cCmAIAAM0FAAAOAAAAAAAAAAAAAAAAAC4CAABkcnMvZTJvRG9j&#10;LnhtbFBLAQItABQABgAIAAAAIQB9YXrj3QAAAAcBAAAPAAAAAAAAAAAAAAAAAPIEAABkcnMvZG93&#10;bnJldi54bWxQSwUGAAAAAAQABADzAAAA/AUAAAAA&#10;" fillcolor="#d5dce4 [671]" strokecolor="black [3213]" strokeweight="1pt">
                <v:textbox>
                  <w:txbxContent>
                    <w:p w14:paraId="6A900F5A" w14:textId="6E2B89FE"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One role actor, appropriately dressed – (as instructed by course trainers)</w:t>
                      </w:r>
                    </w:p>
                    <w:p w14:paraId="33A9EF60" w14:textId="69E71784"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One officer appropriately dressed – (as instructed by course trainers)</w:t>
                      </w:r>
                    </w:p>
                    <w:p w14:paraId="1950FD22" w14:textId="77777777"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Control room operator </w:t>
                      </w:r>
                    </w:p>
                    <w:p w14:paraId="530BD139" w14:textId="77777777"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076669AD" w14:textId="77777777" w:rsidR="00CE22BA" w:rsidRP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A CD </w:t>
                      </w:r>
                      <w:proofErr w:type="gramStart"/>
                      <w:r w:rsidRPr="00CE22BA">
                        <w:rPr>
                          <w:color w:val="000000" w:themeColor="text1"/>
                          <w:sz w:val="24"/>
                          <w:szCs w:val="24"/>
                        </w:rPr>
                        <w:t>case</w:t>
                      </w:r>
                      <w:proofErr w:type="gramEnd"/>
                    </w:p>
                    <w:p w14:paraId="7EF0CFE3" w14:textId="77777777" w:rsidR="00CE22BA" w:rsidRDefault="00CE22BA" w:rsidP="00CE22BA">
                      <w:pPr>
                        <w:pStyle w:val="ListParagraph"/>
                        <w:numPr>
                          <w:ilvl w:val="0"/>
                          <w:numId w:val="1"/>
                        </w:numPr>
                        <w:jc w:val="both"/>
                        <w:rPr>
                          <w:color w:val="000000" w:themeColor="text1"/>
                          <w:sz w:val="24"/>
                          <w:szCs w:val="24"/>
                        </w:rPr>
                      </w:pPr>
                      <w:r w:rsidRPr="00CE22BA">
                        <w:rPr>
                          <w:color w:val="000000" w:themeColor="text1"/>
                          <w:sz w:val="24"/>
                          <w:szCs w:val="24"/>
                        </w:rPr>
                        <w:t xml:space="preserve">Knife </w:t>
                      </w:r>
                    </w:p>
                    <w:p w14:paraId="22FDFCA0" w14:textId="6A2B57CC" w:rsidR="006A444A" w:rsidRPr="00CE22BA" w:rsidRDefault="006A444A" w:rsidP="00CE22BA">
                      <w:pPr>
                        <w:pStyle w:val="ListParagraph"/>
                        <w:numPr>
                          <w:ilvl w:val="0"/>
                          <w:numId w:val="1"/>
                        </w:numPr>
                        <w:jc w:val="both"/>
                        <w:rPr>
                          <w:color w:val="000000" w:themeColor="text1"/>
                          <w:sz w:val="24"/>
                          <w:szCs w:val="24"/>
                        </w:rPr>
                      </w:pPr>
                      <w:r>
                        <w:rPr>
                          <w:color w:val="000000" w:themeColor="text1"/>
                          <w:sz w:val="24"/>
                          <w:szCs w:val="24"/>
                        </w:rPr>
                        <w:t>Carpark location</w:t>
                      </w:r>
                    </w:p>
                    <w:p w14:paraId="00049E0D" w14:textId="77777777" w:rsidR="00CE22BA" w:rsidRDefault="00CE22BA" w:rsidP="00CE22BA">
                      <w:pPr>
                        <w:jc w:val="center"/>
                      </w:pPr>
                    </w:p>
                  </w:txbxContent>
                </v:textbox>
              </v:rect>
            </w:pict>
          </mc:Fallback>
        </mc:AlternateContent>
      </w:r>
    </w:p>
    <w:p w14:paraId="40E1E583" w14:textId="77777777" w:rsidR="00CE22BA" w:rsidRDefault="00CE22BA" w:rsidP="002A34DB">
      <w:pPr>
        <w:pStyle w:val="ListParagraph"/>
        <w:jc w:val="both"/>
      </w:pPr>
    </w:p>
    <w:p w14:paraId="58E4DD4A" w14:textId="77777777" w:rsidR="00CE22BA" w:rsidRDefault="00CE22BA" w:rsidP="002A34DB">
      <w:pPr>
        <w:pStyle w:val="ListParagraph"/>
        <w:jc w:val="both"/>
      </w:pPr>
    </w:p>
    <w:p w14:paraId="2826EAEE" w14:textId="77777777" w:rsidR="00CE22BA" w:rsidRDefault="00CE22BA" w:rsidP="002A34DB">
      <w:pPr>
        <w:pStyle w:val="ListParagraph"/>
        <w:jc w:val="both"/>
      </w:pPr>
    </w:p>
    <w:p w14:paraId="043EA511" w14:textId="77777777" w:rsidR="00CE22BA" w:rsidRDefault="00CE22BA" w:rsidP="002A34DB">
      <w:pPr>
        <w:pStyle w:val="ListParagraph"/>
        <w:jc w:val="both"/>
      </w:pPr>
    </w:p>
    <w:p w14:paraId="61B157DB" w14:textId="77777777" w:rsidR="00CE22BA" w:rsidRDefault="00CE22BA" w:rsidP="002A34DB">
      <w:pPr>
        <w:pStyle w:val="ListParagraph"/>
        <w:jc w:val="both"/>
      </w:pPr>
    </w:p>
    <w:p w14:paraId="51A0CE45" w14:textId="77777777" w:rsidR="00CE22BA" w:rsidRDefault="00CE22BA" w:rsidP="002A34DB">
      <w:pPr>
        <w:pStyle w:val="ListParagraph"/>
        <w:jc w:val="both"/>
      </w:pPr>
    </w:p>
    <w:p w14:paraId="6797A6FB" w14:textId="77777777" w:rsidR="00CE22BA" w:rsidRDefault="00CE22BA" w:rsidP="002A34DB">
      <w:pPr>
        <w:pStyle w:val="ListParagraph"/>
        <w:jc w:val="both"/>
      </w:pPr>
    </w:p>
    <w:p w14:paraId="24FECB8E" w14:textId="77777777" w:rsidR="00CE22BA" w:rsidRDefault="00CE22BA" w:rsidP="002A34DB">
      <w:pPr>
        <w:pStyle w:val="ListParagraph"/>
        <w:jc w:val="both"/>
      </w:pPr>
    </w:p>
    <w:p w14:paraId="1EFD44D5" w14:textId="77777777" w:rsidR="00CE22BA" w:rsidRDefault="00CE22BA" w:rsidP="002A34DB">
      <w:pPr>
        <w:pStyle w:val="ListParagraph"/>
        <w:jc w:val="both"/>
      </w:pPr>
    </w:p>
    <w:p w14:paraId="2697A537" w14:textId="77777777" w:rsidR="00CE22BA" w:rsidRDefault="00CE22BA" w:rsidP="002A34DB">
      <w:pPr>
        <w:pStyle w:val="ListParagraph"/>
        <w:jc w:val="both"/>
      </w:pPr>
    </w:p>
    <w:p w14:paraId="795FFE98" w14:textId="7BB1C817" w:rsidR="002A34DB" w:rsidRPr="00CE22BA" w:rsidRDefault="002A34DB" w:rsidP="002A34DB">
      <w:pPr>
        <w:jc w:val="both"/>
        <w:rPr>
          <w:b/>
          <w:color w:val="000000" w:themeColor="text1"/>
          <w:sz w:val="28"/>
          <w:szCs w:val="28"/>
          <w:u w:val="single"/>
        </w:rPr>
      </w:pPr>
      <w:r w:rsidRPr="00CE22BA">
        <w:rPr>
          <w:b/>
          <w:color w:val="000000" w:themeColor="text1"/>
          <w:sz w:val="28"/>
          <w:szCs w:val="28"/>
          <w:u w:val="single"/>
        </w:rPr>
        <w:t>S</w:t>
      </w:r>
      <w:r w:rsidR="00CE22BA" w:rsidRPr="00CE22BA">
        <w:rPr>
          <w:b/>
          <w:color w:val="000000" w:themeColor="text1"/>
          <w:sz w:val="28"/>
          <w:szCs w:val="28"/>
          <w:u w:val="single"/>
        </w:rPr>
        <w:t xml:space="preserve">afety </w:t>
      </w:r>
      <w:r w:rsidR="006A444A">
        <w:rPr>
          <w:b/>
          <w:color w:val="000000" w:themeColor="text1"/>
          <w:sz w:val="28"/>
          <w:szCs w:val="28"/>
          <w:u w:val="single"/>
        </w:rPr>
        <w:t>Reminder</w:t>
      </w:r>
    </w:p>
    <w:p w14:paraId="004DE8EC" w14:textId="05842590" w:rsidR="002A34DB" w:rsidRDefault="00CE22BA" w:rsidP="002A34DB">
      <w:pPr>
        <w:pStyle w:val="ListParagraph"/>
        <w:jc w:val="both"/>
        <w:rPr>
          <w:b/>
          <w:sz w:val="24"/>
          <w:szCs w:val="24"/>
          <w:u w:val="single"/>
        </w:rPr>
      </w:pPr>
      <w:r>
        <w:rPr>
          <w:b/>
          <w:noProof/>
          <w:sz w:val="24"/>
          <w:szCs w:val="24"/>
        </w:rPr>
        <mc:AlternateContent>
          <mc:Choice Requires="wps">
            <w:drawing>
              <wp:anchor distT="0" distB="0" distL="114300" distR="114300" simplePos="0" relativeHeight="251663360" behindDoc="0" locked="0" layoutInCell="1" allowOverlap="1" wp14:anchorId="43B55039" wp14:editId="59030496">
                <wp:simplePos x="0" y="0"/>
                <wp:positionH relativeFrom="margin">
                  <wp:posOffset>85725</wp:posOffset>
                </wp:positionH>
                <wp:positionV relativeFrom="paragraph">
                  <wp:posOffset>200660</wp:posOffset>
                </wp:positionV>
                <wp:extent cx="5838825" cy="35242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838825"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7C75A0A"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5D5FD9C"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D6F2A8F"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CC05E1A" w14:textId="77777777" w:rsidR="00CE22BA" w:rsidRPr="000D6D41" w:rsidRDefault="00CE22BA" w:rsidP="00CE22B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AE70773" w14:textId="77777777" w:rsidR="00CE22BA" w:rsidRPr="0050542B" w:rsidRDefault="00CE22BA" w:rsidP="00CE22B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4461483C" w14:textId="77777777" w:rsidR="00C62AAA" w:rsidRPr="0050542B" w:rsidRDefault="00C62AAA" w:rsidP="00C62AAA">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84BF647"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5533E43F" w14:textId="77777777" w:rsidR="00CE22BA" w:rsidRPr="0050542B" w:rsidRDefault="00CE22BA" w:rsidP="00CE22B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2C838A7" w14:textId="77777777" w:rsidR="00CE22BA" w:rsidRDefault="00CE22BA" w:rsidP="00CE22BA">
                            <w:pPr>
                              <w:rPr>
                                <w:b/>
                                <w:sz w:val="24"/>
                                <w:szCs w:val="24"/>
                              </w:rPr>
                            </w:pPr>
                          </w:p>
                          <w:p w14:paraId="16322A80" w14:textId="77777777" w:rsidR="00CE22BA" w:rsidRDefault="00CE22BA" w:rsidP="00CE22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55039" id="Rectangle 6" o:spid="_x0000_s1027" style="position:absolute;left:0;text-align:left;margin-left:6.75pt;margin-top:15.8pt;width:459.75pt;height:27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uMMjgIAACsFAAAOAAAAZHJzL2Uyb0RvYy54bWysVFtP2zAUfp+0/2D5faQNLZSKFFUgpkkM&#10;kGDi2XWcJpJvs90m3a/fZye9wPY0rQ+pz8Xn8p3v+PqmU5JshfON0QUdn40oEZqbstHrgv54vf8y&#10;o8QHpksmjRYF3QlPbxafP123di5yUxtZCkcQRPt5awtah2DnWeZ5LRTzZ8YKDWNlnGIBoltnpWMt&#10;oiuZ5aPRRdYaV1pnuPAe2rveSBcpflUJHp6qyotAZEFRW0hfl76r+M0W12y+dszWDR/KYP9QhWKN&#10;RtJDqDsWGNm45o9QquHOeFOFM25UZqqq4SL1gG7Gow/dvNTMitQLwPH2AJP/f2H54/bFPjvA0Fo/&#10;9zjGLrrKqfiP+kiXwNodwBJdIBzK6ex8NsunlHDYzqf5JJ8mOLPjdet8+CqMIvFQUIdpJJDY9sEH&#10;pITr3iVm80Y25X0jZRLcenUrHdkyTG4ymU4ulumu3KjvpuzVIMBoGCHUGHSvnu3ViO/7MCnXu/hS&#10;kxaEzS8RgXAG6lWSBRyVLQvq9ZoSJtfgNA8uJX532+/8oTiwsTTtK3ChRDIfYABY6RfpFYs4bSx2&#10;fMd83deaTD0LVROwCrJRBU0d7NGUOuIhEpkH3I6ziqfQrTrSoOpxDBQ1K1Punh1xpue7t/y+QdoH&#10;VPfMHAiOnrG04QmfShoAYYYTJbVxv/6mj/7gHayUtFgYgPRzw5xA0980GHk1nkzihiVhMr3MIbhT&#10;y+rUojfq1mCyYzwPlqdj9A9yf6ycUW/Y7WXMChPTHLn7cQzCbegXGa8DF8tlcsNWWRYe9IvlMXhE&#10;LgL+2r0xZwceBozq0eyXi80/0LH3jTe1WW6CqZrE1SOumGkUsJFpusPrEVf+VE5exzdu8RsAAP//&#10;AwBQSwMEFAAGAAgAAAAhAP5qMHXdAAAACQEAAA8AAABkcnMvZG93bnJldi54bWxMjzFPwzAUhHck&#10;/oP1kFgQdUIUKw1xqqgS7LSpYHRtk0TEdmS7rfvv+5hgPN3p7rtmk8xMztqHyVkO+SoDoq10arID&#10;h37/9lwBCVFYJWZnNYerDrBp7+8aUSt3sR/6vIsDwRIbasFhjHGpKQ1y1EaElVu0Re/beSMiSj9Q&#10;5cUFy81MX7KMUSMmiwujWPR21PJndzIcOvZ1eJfpSWbrfN99bsu+8qnn/PEhda9Aok7xLwy/+IgO&#10;LTId3cmqQGbURYlJDkXOgKC/Lgr8duRQVowBbRv6/0F7AwAA//8DAFBLAQItABQABgAIAAAAIQC2&#10;gziS/gAAAOEBAAATAAAAAAAAAAAAAAAAAAAAAABbQ29udGVudF9UeXBlc10ueG1sUEsBAi0AFAAG&#10;AAgAAAAhADj9If/WAAAAlAEAAAsAAAAAAAAAAAAAAAAALwEAAF9yZWxzLy5yZWxzUEsBAi0AFAAG&#10;AAgAAAAhAKue4wyOAgAAKwUAAA4AAAAAAAAAAAAAAAAALgIAAGRycy9lMm9Eb2MueG1sUEsBAi0A&#10;FAAGAAgAAAAhAP5qMHXdAAAACQEAAA8AAAAAAAAAAAAAAAAA6AQAAGRycy9kb3ducmV2LnhtbFBL&#10;BQYAAAAABAAEAPMAAADyBQAAAAA=&#10;" fillcolor="#d6dce5" strokecolor="windowText" strokeweight="1pt">
                <v:textbox>
                  <w:txbxContent>
                    <w:p w14:paraId="17C75A0A"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5D5FD9C"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D6F2A8F"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CC05E1A" w14:textId="77777777" w:rsidR="00CE22BA" w:rsidRPr="000D6D41" w:rsidRDefault="00CE22BA" w:rsidP="00CE22B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AE70773" w14:textId="77777777" w:rsidR="00CE22BA" w:rsidRPr="0050542B" w:rsidRDefault="00CE22BA" w:rsidP="00CE22B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4461483C" w14:textId="77777777" w:rsidR="00C62AAA" w:rsidRPr="0050542B" w:rsidRDefault="00C62AAA" w:rsidP="00C62AAA">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84BF647" w14:textId="77777777" w:rsidR="00CE22BA" w:rsidRPr="0050542B" w:rsidRDefault="00CE22BA" w:rsidP="00CE22B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5533E43F" w14:textId="77777777" w:rsidR="00CE22BA" w:rsidRPr="0050542B" w:rsidRDefault="00CE22BA" w:rsidP="00CE22B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2C838A7" w14:textId="77777777" w:rsidR="00CE22BA" w:rsidRDefault="00CE22BA" w:rsidP="00CE22BA">
                      <w:pPr>
                        <w:rPr>
                          <w:b/>
                          <w:sz w:val="24"/>
                          <w:szCs w:val="24"/>
                        </w:rPr>
                      </w:pPr>
                    </w:p>
                    <w:p w14:paraId="16322A80" w14:textId="77777777" w:rsidR="00CE22BA" w:rsidRDefault="00CE22BA" w:rsidP="00CE22BA">
                      <w:pPr>
                        <w:jc w:val="center"/>
                      </w:pPr>
                    </w:p>
                  </w:txbxContent>
                </v:textbox>
                <w10:wrap anchorx="margin"/>
              </v:rect>
            </w:pict>
          </mc:Fallback>
        </mc:AlternateContent>
      </w:r>
    </w:p>
    <w:p w14:paraId="3D42E69D" w14:textId="3B213F3F" w:rsidR="00CE22BA" w:rsidRDefault="00CE22BA" w:rsidP="002A34DB">
      <w:pPr>
        <w:pStyle w:val="ListParagraph"/>
        <w:jc w:val="both"/>
        <w:rPr>
          <w:b/>
          <w:sz w:val="24"/>
          <w:szCs w:val="24"/>
          <w:u w:val="single"/>
        </w:rPr>
      </w:pPr>
    </w:p>
    <w:p w14:paraId="73A6A84E" w14:textId="77777777" w:rsidR="00CE22BA" w:rsidRDefault="00CE22BA" w:rsidP="002A34DB">
      <w:pPr>
        <w:pStyle w:val="ListParagraph"/>
        <w:jc w:val="both"/>
        <w:rPr>
          <w:b/>
          <w:sz w:val="24"/>
          <w:szCs w:val="24"/>
          <w:u w:val="single"/>
        </w:rPr>
      </w:pPr>
    </w:p>
    <w:p w14:paraId="4B2CEE20" w14:textId="77777777" w:rsidR="00CE22BA" w:rsidRDefault="00CE22BA" w:rsidP="002A34DB">
      <w:pPr>
        <w:pStyle w:val="ListParagraph"/>
        <w:jc w:val="both"/>
        <w:rPr>
          <w:b/>
          <w:sz w:val="24"/>
          <w:szCs w:val="24"/>
          <w:u w:val="single"/>
        </w:rPr>
      </w:pPr>
    </w:p>
    <w:p w14:paraId="50FA2D4F" w14:textId="77777777" w:rsidR="00CE22BA" w:rsidRDefault="00CE22BA" w:rsidP="002A34DB">
      <w:pPr>
        <w:pStyle w:val="ListParagraph"/>
        <w:jc w:val="both"/>
        <w:rPr>
          <w:b/>
          <w:sz w:val="24"/>
          <w:szCs w:val="24"/>
          <w:u w:val="single"/>
        </w:rPr>
      </w:pPr>
    </w:p>
    <w:p w14:paraId="7A5B0838" w14:textId="77777777" w:rsidR="00CE22BA" w:rsidRDefault="00CE22BA" w:rsidP="002A34DB">
      <w:pPr>
        <w:pStyle w:val="ListParagraph"/>
        <w:jc w:val="both"/>
        <w:rPr>
          <w:b/>
          <w:sz w:val="24"/>
          <w:szCs w:val="24"/>
          <w:u w:val="single"/>
        </w:rPr>
      </w:pPr>
    </w:p>
    <w:p w14:paraId="5E8D7841" w14:textId="77777777" w:rsidR="00CE22BA" w:rsidRDefault="00CE22BA" w:rsidP="002A34DB">
      <w:pPr>
        <w:pStyle w:val="ListParagraph"/>
        <w:jc w:val="both"/>
        <w:rPr>
          <w:b/>
          <w:sz w:val="24"/>
          <w:szCs w:val="24"/>
          <w:u w:val="single"/>
        </w:rPr>
      </w:pPr>
    </w:p>
    <w:p w14:paraId="077BB7DF" w14:textId="77777777" w:rsidR="00CE22BA" w:rsidRDefault="00CE22BA" w:rsidP="002A34DB">
      <w:pPr>
        <w:pStyle w:val="ListParagraph"/>
        <w:jc w:val="both"/>
        <w:rPr>
          <w:b/>
          <w:sz w:val="24"/>
          <w:szCs w:val="24"/>
          <w:u w:val="single"/>
        </w:rPr>
      </w:pPr>
    </w:p>
    <w:p w14:paraId="128C6258" w14:textId="77777777" w:rsidR="00CE22BA" w:rsidRDefault="00CE22BA" w:rsidP="002A34DB">
      <w:pPr>
        <w:pStyle w:val="ListParagraph"/>
        <w:jc w:val="both"/>
        <w:rPr>
          <w:b/>
          <w:sz w:val="24"/>
          <w:szCs w:val="24"/>
          <w:u w:val="single"/>
        </w:rPr>
      </w:pPr>
    </w:p>
    <w:p w14:paraId="1EF542A3" w14:textId="77777777" w:rsidR="00CE22BA" w:rsidRDefault="00CE22BA" w:rsidP="002A34DB">
      <w:pPr>
        <w:pStyle w:val="ListParagraph"/>
        <w:jc w:val="both"/>
        <w:rPr>
          <w:b/>
          <w:sz w:val="24"/>
          <w:szCs w:val="24"/>
          <w:u w:val="single"/>
        </w:rPr>
      </w:pPr>
    </w:p>
    <w:p w14:paraId="1D6053EB" w14:textId="77777777" w:rsidR="00CE22BA" w:rsidRDefault="00CE22BA" w:rsidP="002A34DB">
      <w:pPr>
        <w:pStyle w:val="ListParagraph"/>
        <w:jc w:val="both"/>
        <w:rPr>
          <w:b/>
          <w:sz w:val="24"/>
          <w:szCs w:val="24"/>
          <w:u w:val="single"/>
        </w:rPr>
      </w:pPr>
    </w:p>
    <w:p w14:paraId="33B7FDD1" w14:textId="77777777" w:rsidR="00CE22BA" w:rsidRDefault="00CE22BA" w:rsidP="002A34DB">
      <w:pPr>
        <w:pStyle w:val="ListParagraph"/>
        <w:jc w:val="both"/>
        <w:rPr>
          <w:b/>
          <w:sz w:val="24"/>
          <w:szCs w:val="24"/>
          <w:u w:val="single"/>
        </w:rPr>
      </w:pPr>
    </w:p>
    <w:p w14:paraId="47ED6905" w14:textId="77777777" w:rsidR="0039128B" w:rsidRDefault="0039128B" w:rsidP="002A34DB">
      <w:pPr>
        <w:pStyle w:val="ListParagraph"/>
        <w:jc w:val="both"/>
        <w:rPr>
          <w:b/>
          <w:sz w:val="24"/>
          <w:szCs w:val="24"/>
          <w:u w:val="single"/>
        </w:rPr>
      </w:pPr>
    </w:p>
    <w:p w14:paraId="79E2C300" w14:textId="77777777" w:rsidR="0039128B" w:rsidRDefault="0039128B" w:rsidP="002A34DB">
      <w:pPr>
        <w:pStyle w:val="ListParagraph"/>
        <w:jc w:val="both"/>
        <w:rPr>
          <w:b/>
          <w:sz w:val="24"/>
          <w:szCs w:val="24"/>
          <w:u w:val="single"/>
        </w:rPr>
      </w:pPr>
    </w:p>
    <w:p w14:paraId="551FCBA6" w14:textId="0F3DD8B6" w:rsidR="002A34DB" w:rsidRPr="00F163E8" w:rsidRDefault="002A34DB" w:rsidP="002A34DB">
      <w:pPr>
        <w:jc w:val="both"/>
        <w:rPr>
          <w:b/>
          <w:sz w:val="24"/>
          <w:szCs w:val="24"/>
          <w:u w:val="single"/>
        </w:rPr>
      </w:pPr>
      <w:r w:rsidRPr="00F163E8">
        <w:rPr>
          <w:b/>
          <w:sz w:val="24"/>
          <w:szCs w:val="24"/>
          <w:u w:val="single"/>
        </w:rPr>
        <w:lastRenderedPageBreak/>
        <w:t>T</w:t>
      </w:r>
      <w:r w:rsidR="00F02017">
        <w:rPr>
          <w:b/>
          <w:sz w:val="24"/>
          <w:szCs w:val="24"/>
          <w:u w:val="single"/>
        </w:rPr>
        <w:t>rainer briefing to students(s)</w:t>
      </w:r>
    </w:p>
    <w:p w14:paraId="60865F46" w14:textId="03FC5A4E" w:rsidR="0039128B" w:rsidRDefault="00F02017" w:rsidP="002A34DB">
      <w:pPr>
        <w:jc w:val="both"/>
        <w:rPr>
          <w:sz w:val="24"/>
          <w:szCs w:val="24"/>
        </w:rPr>
      </w:pPr>
      <w:r>
        <w:rPr>
          <w:noProof/>
          <w:sz w:val="24"/>
          <w:szCs w:val="24"/>
        </w:rPr>
        <mc:AlternateContent>
          <mc:Choice Requires="wps">
            <w:drawing>
              <wp:anchor distT="0" distB="0" distL="114300" distR="114300" simplePos="0" relativeHeight="251664384" behindDoc="0" locked="0" layoutInCell="1" allowOverlap="1" wp14:anchorId="032116CA" wp14:editId="47FE3250">
                <wp:simplePos x="0" y="0"/>
                <wp:positionH relativeFrom="column">
                  <wp:posOffset>19050</wp:posOffset>
                </wp:positionH>
                <wp:positionV relativeFrom="paragraph">
                  <wp:posOffset>164465</wp:posOffset>
                </wp:positionV>
                <wp:extent cx="6086475" cy="28098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6086475" cy="2809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753F7C" w14:textId="5A57AF82" w:rsidR="00F02017" w:rsidRPr="00BB6E38" w:rsidRDefault="00F02017" w:rsidP="00F02017">
                            <w:pPr>
                              <w:jc w:val="both"/>
                              <w:rPr>
                                <w:color w:val="000000" w:themeColor="text1"/>
                                <w:sz w:val="24"/>
                                <w:szCs w:val="24"/>
                              </w:rPr>
                            </w:pPr>
                            <w:r w:rsidRPr="00BB6E38">
                              <w:rPr>
                                <w:color w:val="000000" w:themeColor="text1"/>
                                <w:sz w:val="24"/>
                                <w:szCs w:val="24"/>
                              </w:rPr>
                              <w:t xml:space="preserve">You are on independent uniformed foot patrol (Location as directed by </w:t>
                            </w:r>
                            <w:r w:rsidR="00BB6E38">
                              <w:rPr>
                                <w:color w:val="000000" w:themeColor="text1"/>
                                <w:sz w:val="24"/>
                                <w:szCs w:val="24"/>
                              </w:rPr>
                              <w:t>your</w:t>
                            </w:r>
                            <w:r w:rsidRPr="00BB6E38">
                              <w:rPr>
                                <w:color w:val="000000" w:themeColor="text1"/>
                                <w:sz w:val="24"/>
                                <w:szCs w:val="24"/>
                              </w:rPr>
                              <w:t xml:space="preserve"> </w:t>
                            </w:r>
                            <w:r w:rsidR="00BB6E38">
                              <w:rPr>
                                <w:color w:val="000000" w:themeColor="text1"/>
                                <w:sz w:val="24"/>
                                <w:szCs w:val="24"/>
                              </w:rPr>
                              <w:t>T</w:t>
                            </w:r>
                            <w:r w:rsidRPr="00BB6E38">
                              <w:rPr>
                                <w:color w:val="000000" w:themeColor="text1"/>
                                <w:sz w:val="24"/>
                                <w:szCs w:val="24"/>
                              </w:rPr>
                              <w:t>rainer)</w:t>
                            </w:r>
                            <w:r w:rsidR="00BB6E38">
                              <w:rPr>
                                <w:color w:val="000000" w:themeColor="text1"/>
                                <w:sz w:val="24"/>
                                <w:szCs w:val="24"/>
                              </w:rPr>
                              <w:t>.</w:t>
                            </w:r>
                          </w:p>
                          <w:p w14:paraId="4511800B" w14:textId="450CF3BB" w:rsidR="00F02017" w:rsidRPr="00BB6E38" w:rsidRDefault="00BB6E38" w:rsidP="00F02017">
                            <w:pPr>
                              <w:jc w:val="both"/>
                              <w:rPr>
                                <w:color w:val="000000" w:themeColor="text1"/>
                                <w:sz w:val="24"/>
                                <w:szCs w:val="24"/>
                              </w:rPr>
                            </w:pPr>
                            <w:r>
                              <w:rPr>
                                <w:color w:val="000000" w:themeColor="text1"/>
                                <w:sz w:val="24"/>
                                <w:szCs w:val="24"/>
                              </w:rPr>
                              <w:t>Y</w:t>
                            </w:r>
                            <w:r w:rsidR="00F02017" w:rsidRPr="00BB6E38">
                              <w:rPr>
                                <w:color w:val="000000" w:themeColor="text1"/>
                                <w:sz w:val="24"/>
                                <w:szCs w:val="24"/>
                              </w:rPr>
                              <w:t xml:space="preserve">ou are updated via your control room as to a report from the CCTV operator at the </w:t>
                            </w:r>
                            <w:r>
                              <w:rPr>
                                <w:color w:val="000000" w:themeColor="text1"/>
                                <w:sz w:val="24"/>
                                <w:szCs w:val="24"/>
                              </w:rPr>
                              <w:t>location specified by the Trainer</w:t>
                            </w:r>
                            <w:r w:rsidR="00F02017" w:rsidRPr="00BB6E38">
                              <w:rPr>
                                <w:color w:val="000000" w:themeColor="text1"/>
                                <w:sz w:val="24"/>
                                <w:szCs w:val="24"/>
                              </w:rPr>
                              <w:t xml:space="preserve">. They have been looking for a </w:t>
                            </w:r>
                            <w:r w:rsidR="003E1B85">
                              <w:rPr>
                                <w:color w:val="000000" w:themeColor="text1"/>
                                <w:sz w:val="24"/>
                                <w:szCs w:val="24"/>
                              </w:rPr>
                              <w:t>person</w:t>
                            </w:r>
                            <w:r w:rsidR="00F02017" w:rsidRPr="00BB6E38">
                              <w:rPr>
                                <w:color w:val="000000" w:themeColor="text1"/>
                                <w:sz w:val="24"/>
                                <w:szCs w:val="24"/>
                              </w:rPr>
                              <w:t xml:space="preserve"> on the cameras who is suspected of stealing a CD from the nearby </w:t>
                            </w:r>
                            <w:proofErr w:type="spellStart"/>
                            <w:r w:rsidR="00F02017" w:rsidRPr="00BB6E38">
                              <w:rPr>
                                <w:color w:val="000000" w:themeColor="text1"/>
                                <w:sz w:val="24"/>
                                <w:szCs w:val="24"/>
                              </w:rPr>
                              <w:t>Alldays</w:t>
                            </w:r>
                            <w:proofErr w:type="spellEnd"/>
                            <w:r w:rsidR="00F02017" w:rsidRPr="00BB6E38">
                              <w:rPr>
                                <w:color w:val="000000" w:themeColor="text1"/>
                                <w:sz w:val="24"/>
                                <w:szCs w:val="24"/>
                              </w:rPr>
                              <w:t xml:space="preserve"> store 10 minutes ago. The CCTV operator can see a </w:t>
                            </w:r>
                            <w:r w:rsidR="003E1B85">
                              <w:rPr>
                                <w:color w:val="000000" w:themeColor="text1"/>
                                <w:sz w:val="24"/>
                                <w:szCs w:val="24"/>
                              </w:rPr>
                              <w:t>person</w:t>
                            </w:r>
                            <w:r w:rsidR="00F02017" w:rsidRPr="00BB6E38">
                              <w:rPr>
                                <w:color w:val="000000" w:themeColor="text1"/>
                                <w:sz w:val="24"/>
                                <w:szCs w:val="24"/>
                              </w:rPr>
                              <w:t xml:space="preserve"> matching the description of the </w:t>
                            </w:r>
                            <w:r w:rsidR="003E1B85">
                              <w:rPr>
                                <w:color w:val="000000" w:themeColor="text1"/>
                                <w:sz w:val="24"/>
                                <w:szCs w:val="24"/>
                              </w:rPr>
                              <w:t>person</w:t>
                            </w:r>
                            <w:r w:rsidR="00F02017" w:rsidRPr="00BB6E38">
                              <w:rPr>
                                <w:color w:val="000000" w:themeColor="text1"/>
                                <w:sz w:val="24"/>
                                <w:szCs w:val="24"/>
                              </w:rPr>
                              <w:t xml:space="preserve"> in the car park of the </w:t>
                            </w:r>
                            <w:r>
                              <w:rPr>
                                <w:color w:val="000000" w:themeColor="text1"/>
                                <w:sz w:val="24"/>
                                <w:szCs w:val="24"/>
                              </w:rPr>
                              <w:t>location</w:t>
                            </w:r>
                            <w:r w:rsidR="00F02017" w:rsidRPr="00BB6E38">
                              <w:rPr>
                                <w:color w:val="000000" w:themeColor="text1"/>
                                <w:sz w:val="24"/>
                                <w:szCs w:val="24"/>
                              </w:rPr>
                              <w:t xml:space="preserve">. The security guard from </w:t>
                            </w:r>
                            <w:proofErr w:type="spellStart"/>
                            <w:r w:rsidR="00F02017" w:rsidRPr="00BB6E38">
                              <w:rPr>
                                <w:color w:val="000000" w:themeColor="text1"/>
                                <w:sz w:val="24"/>
                                <w:szCs w:val="24"/>
                              </w:rPr>
                              <w:t>Alldays</w:t>
                            </w:r>
                            <w:proofErr w:type="spellEnd"/>
                            <w:r w:rsidR="00F02017" w:rsidRPr="00BB6E38">
                              <w:rPr>
                                <w:color w:val="000000" w:themeColor="text1"/>
                                <w:sz w:val="24"/>
                                <w:szCs w:val="24"/>
                              </w:rPr>
                              <w:t xml:space="preserve"> has informed the CCTV operator that he saw the </w:t>
                            </w:r>
                            <w:r w:rsidR="003E1B85">
                              <w:rPr>
                                <w:color w:val="000000" w:themeColor="text1"/>
                                <w:sz w:val="24"/>
                                <w:szCs w:val="24"/>
                              </w:rPr>
                              <w:t>person</w:t>
                            </w:r>
                            <w:r w:rsidR="00F02017" w:rsidRPr="00BB6E38">
                              <w:rPr>
                                <w:color w:val="000000" w:themeColor="text1"/>
                                <w:sz w:val="24"/>
                                <w:szCs w:val="24"/>
                              </w:rPr>
                              <w:t xml:space="preserve"> hide the CD on </w:t>
                            </w:r>
                            <w:r w:rsidR="003E1B85">
                              <w:rPr>
                                <w:color w:val="000000" w:themeColor="text1"/>
                                <w:sz w:val="24"/>
                                <w:szCs w:val="24"/>
                              </w:rPr>
                              <w:t>them</w:t>
                            </w:r>
                            <w:r w:rsidR="00F02017" w:rsidRPr="00BB6E38">
                              <w:rPr>
                                <w:color w:val="000000" w:themeColor="text1"/>
                                <w:sz w:val="24"/>
                                <w:szCs w:val="24"/>
                              </w:rPr>
                              <w:t xml:space="preserve"> and left the store without paying for the item. </w:t>
                            </w:r>
                          </w:p>
                          <w:p w14:paraId="4B69F38C" w14:textId="77777777" w:rsidR="00F02017" w:rsidRPr="00BB6E38" w:rsidRDefault="00F02017" w:rsidP="00F02017">
                            <w:pPr>
                              <w:jc w:val="both"/>
                              <w:rPr>
                                <w:color w:val="000000" w:themeColor="text1"/>
                                <w:sz w:val="24"/>
                                <w:szCs w:val="24"/>
                              </w:rPr>
                            </w:pPr>
                            <w:r w:rsidRPr="00BB6E38">
                              <w:rPr>
                                <w:color w:val="000000" w:themeColor="text1"/>
                                <w:sz w:val="24"/>
                                <w:szCs w:val="24"/>
                              </w:rPr>
                              <w:t>Local council CCTV has located a suspect of the same description.</w:t>
                            </w:r>
                          </w:p>
                          <w:p w14:paraId="3AB11BA0" w14:textId="23C0D99A" w:rsidR="00F02017" w:rsidRPr="00BB6E38" w:rsidRDefault="00F02017" w:rsidP="00F02017">
                            <w:pPr>
                              <w:jc w:val="both"/>
                              <w:rPr>
                                <w:color w:val="000000" w:themeColor="text1"/>
                                <w:sz w:val="24"/>
                                <w:szCs w:val="24"/>
                              </w:rPr>
                            </w:pPr>
                            <w:r w:rsidRPr="00BB6E38">
                              <w:rPr>
                                <w:color w:val="000000" w:themeColor="text1"/>
                                <w:sz w:val="24"/>
                                <w:szCs w:val="24"/>
                              </w:rPr>
                              <w:t xml:space="preserve">You are tasked with attending the area and conducting an area search </w:t>
                            </w:r>
                            <w:r w:rsidR="003E1B85" w:rsidRPr="00BB6E38">
                              <w:rPr>
                                <w:color w:val="000000" w:themeColor="text1"/>
                                <w:sz w:val="24"/>
                                <w:szCs w:val="24"/>
                              </w:rPr>
                              <w:t>to</w:t>
                            </w:r>
                            <w:r w:rsidRPr="00BB6E38">
                              <w:rPr>
                                <w:color w:val="000000" w:themeColor="text1"/>
                                <w:sz w:val="24"/>
                                <w:szCs w:val="24"/>
                              </w:rPr>
                              <w:t xml:space="preserve"> locate the </w:t>
                            </w:r>
                            <w:r w:rsidR="003E1B85">
                              <w:rPr>
                                <w:color w:val="000000" w:themeColor="text1"/>
                                <w:sz w:val="24"/>
                                <w:szCs w:val="24"/>
                              </w:rPr>
                              <w:t>person</w:t>
                            </w:r>
                            <w:r w:rsidRPr="00BB6E38">
                              <w:rPr>
                                <w:color w:val="000000" w:themeColor="text1"/>
                                <w:sz w:val="24"/>
                                <w:szCs w:val="24"/>
                              </w:rPr>
                              <w:t xml:space="preserve">. It is the time of day and day of the week. </w:t>
                            </w:r>
                          </w:p>
                          <w:p w14:paraId="377D93D4" w14:textId="77777777" w:rsidR="00F02017" w:rsidRPr="00BB6E38" w:rsidRDefault="00F02017" w:rsidP="00F02017">
                            <w:pPr>
                              <w:jc w:val="both"/>
                              <w:rPr>
                                <w:color w:val="000000" w:themeColor="text1"/>
                                <w:sz w:val="24"/>
                                <w:szCs w:val="24"/>
                              </w:rPr>
                            </w:pPr>
                            <w:r w:rsidRPr="00BB6E38">
                              <w:rPr>
                                <w:color w:val="000000" w:themeColor="text1"/>
                                <w:sz w:val="24"/>
                                <w:szCs w:val="24"/>
                              </w:rPr>
                              <w:t xml:space="preserve">Description of the male to match that of the role actor. </w:t>
                            </w:r>
                          </w:p>
                          <w:p w14:paraId="5E4746D4" w14:textId="77777777" w:rsidR="00F02017" w:rsidRDefault="00F02017" w:rsidP="00F020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2116CA" id="Rectangle 3" o:spid="_x0000_s1028" style="position:absolute;left:0;text-align:left;margin-left:1.5pt;margin-top:12.95pt;width:479.25pt;height:221.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k97nAIAANQFAAAOAAAAZHJzL2Uyb0RvYy54bWysVN9P2zAQfp+0/8Hy+0haFSgVKapATJMY&#10;IGDi2XVsEsnxebbbpPvrd7aTtDC2SdNeEt+v7+4+++78omsU2QrratAFnRzllAjNoaz1S0G/PV1/&#10;mlPiPNMlU6BFQXfC0Yvlxw/nrVmIKVSgSmEJgmi3aE1BK+/NIsscr0TD3BEYodEowTbMo2hfstKy&#10;FtEblU3z/CRrwZbGAhfOofYqGeky4kspuL+T0glPVEGxNh+/Nn7X4Zstz9nixTJT1bwvg/1DFQ2r&#10;NSYdoa6YZ2Rj61+gmppbcCD9EYcmAylrLmIP2M0kf9PNY8WMiL0gOc6MNLn/B8tvt4/m3iINrXEL&#10;h8fQRSdtE/5YH+kiWbuRLNF5wlF5ks9PZqfHlHC0Tef52RwFxMn24cY6/1lAQ8KhoBZvI5LEtjfO&#10;J9fBJWRzoOryulYqCuEFiEtlyZbh3fluGkPVpvkKZdLh/ef9DaIa7zmp54MaK4nvKKDEul4lUPrv&#10;OSd9QweBCBoisz1d8eR3SgQ8pR+EJHWJBKWCxwpScYxzof0k9uIqVoqkPv5tzREwIEskZsTuAV5z&#10;NGAnZnv/ECriIIzBecr+p+AxImYG7cfgptZg3wNQ2FWfOfkPJCVqAku+W3fITaAGPYNmDeXu3hIL&#10;aTCd4dc1vpUb5vw9sziJOLO4XfwdfqSCtqDQnyipwP54Tx/8cUDQSkmLk11Q933DrKBEfdE4OmeT&#10;2SysgijMjk+nKNhDy/rQojfNJeADnOAeMzweg79Xw1FaaJ5xCa1CVjQxzTF3Qbm3g3Dp08bBNcbF&#10;ahXdcPwN8zf60fAAHngOs/DUPTNr+oHxOGu3MGwBtngzN8k3RGpYbTzIOg7Vntf+BnB1xOffr7mw&#10;mw7l6LVfxsufAAAA//8DAFBLAwQUAAYACAAAACEA1faEMeAAAAAIAQAADwAAAGRycy9kb3ducmV2&#10;LnhtbEyPwU7DMBBE70j8g7VI3KjT0lhtyKZCVRHQC6K0ytWJlzgitqPYTcPfY05wHM1o5k2+mUzH&#10;Rhp86yzCfJYAI1s71doG4fjxdLcC5oO0SnbOEsI3edgU11e5zJS72HcaD6FhscT6TCLoEPqMc19r&#10;MtLPXE82ep9uMDJEOTRcDfISy03HF0kiuJGtjQta9rTVVH8dzgZBbl/L570eX0R6eivrRuzKyu8Q&#10;b2+mxwdggabwF4Zf/IgORWSq3NkqzzqE+/gkICzSNbBor8U8BVYhLMVqCbzI+f8DxQ8AAAD//wMA&#10;UEsBAi0AFAAGAAgAAAAhALaDOJL+AAAA4QEAABMAAAAAAAAAAAAAAAAAAAAAAFtDb250ZW50X1R5&#10;cGVzXS54bWxQSwECLQAUAAYACAAAACEAOP0h/9YAAACUAQAACwAAAAAAAAAAAAAAAAAvAQAAX3Jl&#10;bHMvLnJlbHNQSwECLQAUAAYACAAAACEAL3ZPe5wCAADUBQAADgAAAAAAAAAAAAAAAAAuAgAAZHJz&#10;L2Uyb0RvYy54bWxQSwECLQAUAAYACAAAACEA1faEMeAAAAAIAQAADwAAAAAAAAAAAAAAAAD2BAAA&#10;ZHJzL2Rvd25yZXYueG1sUEsFBgAAAAAEAAQA8wAAAAMGAAAAAA==&#10;" fillcolor="#d5dce4 [671]" strokecolor="black [3213]" strokeweight="1pt">
                <v:textbox>
                  <w:txbxContent>
                    <w:p w14:paraId="78753F7C" w14:textId="5A57AF82" w:rsidR="00F02017" w:rsidRPr="00BB6E38" w:rsidRDefault="00F02017" w:rsidP="00F02017">
                      <w:pPr>
                        <w:jc w:val="both"/>
                        <w:rPr>
                          <w:color w:val="000000" w:themeColor="text1"/>
                          <w:sz w:val="24"/>
                          <w:szCs w:val="24"/>
                        </w:rPr>
                      </w:pPr>
                      <w:r w:rsidRPr="00BB6E38">
                        <w:rPr>
                          <w:color w:val="000000" w:themeColor="text1"/>
                          <w:sz w:val="24"/>
                          <w:szCs w:val="24"/>
                        </w:rPr>
                        <w:t xml:space="preserve">You are on independent uniformed foot patrol (Location as directed by </w:t>
                      </w:r>
                      <w:r w:rsidR="00BB6E38">
                        <w:rPr>
                          <w:color w:val="000000" w:themeColor="text1"/>
                          <w:sz w:val="24"/>
                          <w:szCs w:val="24"/>
                        </w:rPr>
                        <w:t>your</w:t>
                      </w:r>
                      <w:r w:rsidRPr="00BB6E38">
                        <w:rPr>
                          <w:color w:val="000000" w:themeColor="text1"/>
                          <w:sz w:val="24"/>
                          <w:szCs w:val="24"/>
                        </w:rPr>
                        <w:t xml:space="preserve"> </w:t>
                      </w:r>
                      <w:r w:rsidR="00BB6E38">
                        <w:rPr>
                          <w:color w:val="000000" w:themeColor="text1"/>
                          <w:sz w:val="24"/>
                          <w:szCs w:val="24"/>
                        </w:rPr>
                        <w:t>T</w:t>
                      </w:r>
                      <w:r w:rsidRPr="00BB6E38">
                        <w:rPr>
                          <w:color w:val="000000" w:themeColor="text1"/>
                          <w:sz w:val="24"/>
                          <w:szCs w:val="24"/>
                        </w:rPr>
                        <w:t>rainer)</w:t>
                      </w:r>
                      <w:r w:rsidR="00BB6E38">
                        <w:rPr>
                          <w:color w:val="000000" w:themeColor="text1"/>
                          <w:sz w:val="24"/>
                          <w:szCs w:val="24"/>
                        </w:rPr>
                        <w:t>.</w:t>
                      </w:r>
                    </w:p>
                    <w:p w14:paraId="4511800B" w14:textId="450CF3BB" w:rsidR="00F02017" w:rsidRPr="00BB6E38" w:rsidRDefault="00BB6E38" w:rsidP="00F02017">
                      <w:pPr>
                        <w:jc w:val="both"/>
                        <w:rPr>
                          <w:color w:val="000000" w:themeColor="text1"/>
                          <w:sz w:val="24"/>
                          <w:szCs w:val="24"/>
                        </w:rPr>
                      </w:pPr>
                      <w:r>
                        <w:rPr>
                          <w:color w:val="000000" w:themeColor="text1"/>
                          <w:sz w:val="24"/>
                          <w:szCs w:val="24"/>
                        </w:rPr>
                        <w:t>Y</w:t>
                      </w:r>
                      <w:r w:rsidR="00F02017" w:rsidRPr="00BB6E38">
                        <w:rPr>
                          <w:color w:val="000000" w:themeColor="text1"/>
                          <w:sz w:val="24"/>
                          <w:szCs w:val="24"/>
                        </w:rPr>
                        <w:t xml:space="preserve">ou are updated via your control room as to a report from the CCTV operator at the </w:t>
                      </w:r>
                      <w:r>
                        <w:rPr>
                          <w:color w:val="000000" w:themeColor="text1"/>
                          <w:sz w:val="24"/>
                          <w:szCs w:val="24"/>
                        </w:rPr>
                        <w:t>location specified by the Trainer</w:t>
                      </w:r>
                      <w:r w:rsidR="00F02017" w:rsidRPr="00BB6E38">
                        <w:rPr>
                          <w:color w:val="000000" w:themeColor="text1"/>
                          <w:sz w:val="24"/>
                          <w:szCs w:val="24"/>
                        </w:rPr>
                        <w:t xml:space="preserve">. They have been looking for a </w:t>
                      </w:r>
                      <w:r w:rsidR="003E1B85">
                        <w:rPr>
                          <w:color w:val="000000" w:themeColor="text1"/>
                          <w:sz w:val="24"/>
                          <w:szCs w:val="24"/>
                        </w:rPr>
                        <w:t>person</w:t>
                      </w:r>
                      <w:r w:rsidR="00F02017" w:rsidRPr="00BB6E38">
                        <w:rPr>
                          <w:color w:val="000000" w:themeColor="text1"/>
                          <w:sz w:val="24"/>
                          <w:szCs w:val="24"/>
                        </w:rPr>
                        <w:t xml:space="preserve"> on the cameras who is suspected of stealing a CD from the nearby </w:t>
                      </w:r>
                      <w:proofErr w:type="spellStart"/>
                      <w:r w:rsidR="00F02017" w:rsidRPr="00BB6E38">
                        <w:rPr>
                          <w:color w:val="000000" w:themeColor="text1"/>
                          <w:sz w:val="24"/>
                          <w:szCs w:val="24"/>
                        </w:rPr>
                        <w:t>Alldays</w:t>
                      </w:r>
                      <w:proofErr w:type="spellEnd"/>
                      <w:r w:rsidR="00F02017" w:rsidRPr="00BB6E38">
                        <w:rPr>
                          <w:color w:val="000000" w:themeColor="text1"/>
                          <w:sz w:val="24"/>
                          <w:szCs w:val="24"/>
                        </w:rPr>
                        <w:t xml:space="preserve"> store 10 minutes ago. The CCTV operator can see a </w:t>
                      </w:r>
                      <w:r w:rsidR="003E1B85">
                        <w:rPr>
                          <w:color w:val="000000" w:themeColor="text1"/>
                          <w:sz w:val="24"/>
                          <w:szCs w:val="24"/>
                        </w:rPr>
                        <w:t>person</w:t>
                      </w:r>
                      <w:r w:rsidR="00F02017" w:rsidRPr="00BB6E38">
                        <w:rPr>
                          <w:color w:val="000000" w:themeColor="text1"/>
                          <w:sz w:val="24"/>
                          <w:szCs w:val="24"/>
                        </w:rPr>
                        <w:t xml:space="preserve"> matching the description of the </w:t>
                      </w:r>
                      <w:r w:rsidR="003E1B85">
                        <w:rPr>
                          <w:color w:val="000000" w:themeColor="text1"/>
                          <w:sz w:val="24"/>
                          <w:szCs w:val="24"/>
                        </w:rPr>
                        <w:t>person</w:t>
                      </w:r>
                      <w:r w:rsidR="00F02017" w:rsidRPr="00BB6E38">
                        <w:rPr>
                          <w:color w:val="000000" w:themeColor="text1"/>
                          <w:sz w:val="24"/>
                          <w:szCs w:val="24"/>
                        </w:rPr>
                        <w:t xml:space="preserve"> in the car park of the </w:t>
                      </w:r>
                      <w:r>
                        <w:rPr>
                          <w:color w:val="000000" w:themeColor="text1"/>
                          <w:sz w:val="24"/>
                          <w:szCs w:val="24"/>
                        </w:rPr>
                        <w:t>location</w:t>
                      </w:r>
                      <w:r w:rsidR="00F02017" w:rsidRPr="00BB6E38">
                        <w:rPr>
                          <w:color w:val="000000" w:themeColor="text1"/>
                          <w:sz w:val="24"/>
                          <w:szCs w:val="24"/>
                        </w:rPr>
                        <w:t xml:space="preserve">. The security guard from </w:t>
                      </w:r>
                      <w:proofErr w:type="spellStart"/>
                      <w:r w:rsidR="00F02017" w:rsidRPr="00BB6E38">
                        <w:rPr>
                          <w:color w:val="000000" w:themeColor="text1"/>
                          <w:sz w:val="24"/>
                          <w:szCs w:val="24"/>
                        </w:rPr>
                        <w:t>Alldays</w:t>
                      </w:r>
                      <w:proofErr w:type="spellEnd"/>
                      <w:r w:rsidR="00F02017" w:rsidRPr="00BB6E38">
                        <w:rPr>
                          <w:color w:val="000000" w:themeColor="text1"/>
                          <w:sz w:val="24"/>
                          <w:szCs w:val="24"/>
                        </w:rPr>
                        <w:t xml:space="preserve"> has informed the CCTV operator that he saw the </w:t>
                      </w:r>
                      <w:r w:rsidR="003E1B85">
                        <w:rPr>
                          <w:color w:val="000000" w:themeColor="text1"/>
                          <w:sz w:val="24"/>
                          <w:szCs w:val="24"/>
                        </w:rPr>
                        <w:t>person</w:t>
                      </w:r>
                      <w:r w:rsidR="00F02017" w:rsidRPr="00BB6E38">
                        <w:rPr>
                          <w:color w:val="000000" w:themeColor="text1"/>
                          <w:sz w:val="24"/>
                          <w:szCs w:val="24"/>
                        </w:rPr>
                        <w:t xml:space="preserve"> hide the CD on </w:t>
                      </w:r>
                      <w:r w:rsidR="003E1B85">
                        <w:rPr>
                          <w:color w:val="000000" w:themeColor="text1"/>
                          <w:sz w:val="24"/>
                          <w:szCs w:val="24"/>
                        </w:rPr>
                        <w:t>them</w:t>
                      </w:r>
                      <w:r w:rsidR="00F02017" w:rsidRPr="00BB6E38">
                        <w:rPr>
                          <w:color w:val="000000" w:themeColor="text1"/>
                          <w:sz w:val="24"/>
                          <w:szCs w:val="24"/>
                        </w:rPr>
                        <w:t xml:space="preserve"> and left the store without paying for the item. </w:t>
                      </w:r>
                    </w:p>
                    <w:p w14:paraId="4B69F38C" w14:textId="77777777" w:rsidR="00F02017" w:rsidRPr="00BB6E38" w:rsidRDefault="00F02017" w:rsidP="00F02017">
                      <w:pPr>
                        <w:jc w:val="both"/>
                        <w:rPr>
                          <w:color w:val="000000" w:themeColor="text1"/>
                          <w:sz w:val="24"/>
                          <w:szCs w:val="24"/>
                        </w:rPr>
                      </w:pPr>
                      <w:r w:rsidRPr="00BB6E38">
                        <w:rPr>
                          <w:color w:val="000000" w:themeColor="text1"/>
                          <w:sz w:val="24"/>
                          <w:szCs w:val="24"/>
                        </w:rPr>
                        <w:t>Local council CCTV has located a suspect of the same description.</w:t>
                      </w:r>
                    </w:p>
                    <w:p w14:paraId="3AB11BA0" w14:textId="23C0D99A" w:rsidR="00F02017" w:rsidRPr="00BB6E38" w:rsidRDefault="00F02017" w:rsidP="00F02017">
                      <w:pPr>
                        <w:jc w:val="both"/>
                        <w:rPr>
                          <w:color w:val="000000" w:themeColor="text1"/>
                          <w:sz w:val="24"/>
                          <w:szCs w:val="24"/>
                        </w:rPr>
                      </w:pPr>
                      <w:r w:rsidRPr="00BB6E38">
                        <w:rPr>
                          <w:color w:val="000000" w:themeColor="text1"/>
                          <w:sz w:val="24"/>
                          <w:szCs w:val="24"/>
                        </w:rPr>
                        <w:t xml:space="preserve">You are tasked with attending the area and conducting an area search </w:t>
                      </w:r>
                      <w:r w:rsidR="003E1B85" w:rsidRPr="00BB6E38">
                        <w:rPr>
                          <w:color w:val="000000" w:themeColor="text1"/>
                          <w:sz w:val="24"/>
                          <w:szCs w:val="24"/>
                        </w:rPr>
                        <w:t>to</w:t>
                      </w:r>
                      <w:r w:rsidRPr="00BB6E38">
                        <w:rPr>
                          <w:color w:val="000000" w:themeColor="text1"/>
                          <w:sz w:val="24"/>
                          <w:szCs w:val="24"/>
                        </w:rPr>
                        <w:t xml:space="preserve"> locate the </w:t>
                      </w:r>
                      <w:r w:rsidR="003E1B85">
                        <w:rPr>
                          <w:color w:val="000000" w:themeColor="text1"/>
                          <w:sz w:val="24"/>
                          <w:szCs w:val="24"/>
                        </w:rPr>
                        <w:t>person</w:t>
                      </w:r>
                      <w:r w:rsidRPr="00BB6E38">
                        <w:rPr>
                          <w:color w:val="000000" w:themeColor="text1"/>
                          <w:sz w:val="24"/>
                          <w:szCs w:val="24"/>
                        </w:rPr>
                        <w:t xml:space="preserve">. It is the time of day and day of the week. </w:t>
                      </w:r>
                    </w:p>
                    <w:p w14:paraId="377D93D4" w14:textId="77777777" w:rsidR="00F02017" w:rsidRPr="00BB6E38" w:rsidRDefault="00F02017" w:rsidP="00F02017">
                      <w:pPr>
                        <w:jc w:val="both"/>
                        <w:rPr>
                          <w:color w:val="000000" w:themeColor="text1"/>
                          <w:sz w:val="24"/>
                          <w:szCs w:val="24"/>
                        </w:rPr>
                      </w:pPr>
                      <w:r w:rsidRPr="00BB6E38">
                        <w:rPr>
                          <w:color w:val="000000" w:themeColor="text1"/>
                          <w:sz w:val="24"/>
                          <w:szCs w:val="24"/>
                        </w:rPr>
                        <w:t xml:space="preserve">Description of the male to match that of the role actor. </w:t>
                      </w:r>
                    </w:p>
                    <w:p w14:paraId="5E4746D4" w14:textId="77777777" w:rsidR="00F02017" w:rsidRDefault="00F02017" w:rsidP="00F02017">
                      <w:pPr>
                        <w:jc w:val="center"/>
                      </w:pPr>
                    </w:p>
                  </w:txbxContent>
                </v:textbox>
              </v:rect>
            </w:pict>
          </mc:Fallback>
        </mc:AlternateContent>
      </w:r>
    </w:p>
    <w:p w14:paraId="7A779710" w14:textId="77777777" w:rsidR="00F02017" w:rsidRDefault="00F02017" w:rsidP="002A34DB">
      <w:pPr>
        <w:jc w:val="both"/>
        <w:rPr>
          <w:sz w:val="24"/>
          <w:szCs w:val="24"/>
        </w:rPr>
      </w:pPr>
    </w:p>
    <w:p w14:paraId="507572E0" w14:textId="77777777" w:rsidR="00F02017" w:rsidRDefault="00F02017" w:rsidP="002A34DB">
      <w:pPr>
        <w:jc w:val="both"/>
        <w:rPr>
          <w:sz w:val="24"/>
          <w:szCs w:val="24"/>
        </w:rPr>
      </w:pPr>
    </w:p>
    <w:p w14:paraId="51C3A7A8" w14:textId="77777777" w:rsidR="00F02017" w:rsidRDefault="00F02017" w:rsidP="002A34DB">
      <w:pPr>
        <w:jc w:val="both"/>
        <w:rPr>
          <w:sz w:val="24"/>
          <w:szCs w:val="24"/>
        </w:rPr>
      </w:pPr>
    </w:p>
    <w:p w14:paraId="5A6CADF3" w14:textId="77777777" w:rsidR="00F02017" w:rsidRDefault="00F02017" w:rsidP="002A34DB">
      <w:pPr>
        <w:jc w:val="both"/>
        <w:rPr>
          <w:sz w:val="24"/>
          <w:szCs w:val="24"/>
        </w:rPr>
      </w:pPr>
    </w:p>
    <w:p w14:paraId="1D2C9644" w14:textId="77777777" w:rsidR="00F02017" w:rsidRDefault="00F02017" w:rsidP="002A34DB">
      <w:pPr>
        <w:jc w:val="both"/>
        <w:rPr>
          <w:sz w:val="24"/>
          <w:szCs w:val="24"/>
        </w:rPr>
      </w:pPr>
    </w:p>
    <w:p w14:paraId="18CAC48B" w14:textId="77777777" w:rsidR="00F02017" w:rsidRDefault="00F02017" w:rsidP="002A34DB">
      <w:pPr>
        <w:jc w:val="both"/>
        <w:rPr>
          <w:sz w:val="24"/>
          <w:szCs w:val="24"/>
        </w:rPr>
      </w:pPr>
    </w:p>
    <w:p w14:paraId="599C4B3C" w14:textId="77777777" w:rsidR="00F02017" w:rsidRDefault="00F02017" w:rsidP="002A34DB">
      <w:pPr>
        <w:jc w:val="both"/>
        <w:rPr>
          <w:sz w:val="24"/>
          <w:szCs w:val="24"/>
        </w:rPr>
      </w:pPr>
    </w:p>
    <w:p w14:paraId="67083ADF" w14:textId="77777777" w:rsidR="00F02017" w:rsidRDefault="00F02017" w:rsidP="002A34DB">
      <w:pPr>
        <w:jc w:val="both"/>
        <w:rPr>
          <w:sz w:val="24"/>
          <w:szCs w:val="24"/>
        </w:rPr>
      </w:pPr>
    </w:p>
    <w:p w14:paraId="1B976A1D" w14:textId="77777777" w:rsidR="00F02017" w:rsidRDefault="00F02017" w:rsidP="002A34DB">
      <w:pPr>
        <w:jc w:val="both"/>
        <w:rPr>
          <w:sz w:val="24"/>
          <w:szCs w:val="24"/>
        </w:rPr>
      </w:pPr>
    </w:p>
    <w:p w14:paraId="256919F8" w14:textId="77777777" w:rsidR="00F02017" w:rsidRDefault="00F02017" w:rsidP="002A34DB">
      <w:pPr>
        <w:jc w:val="both"/>
        <w:rPr>
          <w:b/>
          <w:sz w:val="24"/>
          <w:szCs w:val="24"/>
          <w:u w:val="single"/>
        </w:rPr>
      </w:pPr>
    </w:p>
    <w:p w14:paraId="0177B7AC" w14:textId="77777777" w:rsidR="00F02017" w:rsidRDefault="00F02017" w:rsidP="002A34DB">
      <w:pPr>
        <w:jc w:val="both"/>
        <w:rPr>
          <w:b/>
          <w:sz w:val="24"/>
          <w:szCs w:val="24"/>
          <w:u w:val="single"/>
        </w:rPr>
      </w:pPr>
    </w:p>
    <w:p w14:paraId="1E01FBB0" w14:textId="6098F0BF" w:rsidR="002A34DB" w:rsidRDefault="002A34DB" w:rsidP="002A34DB">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5E03842C" w14:textId="6673749F" w:rsidR="0039128B" w:rsidRPr="0039128B" w:rsidRDefault="00BB6E38" w:rsidP="0039128B">
      <w:pPr>
        <w:pStyle w:val="ListParagraph"/>
        <w:spacing w:line="240" w:lineRule="auto"/>
        <w:ind w:left="1440"/>
        <w:rPr>
          <w:b/>
          <w:sz w:val="24"/>
          <w:szCs w:val="24"/>
        </w:rPr>
      </w:pPr>
      <w:r>
        <w:rPr>
          <w:b/>
          <w:noProof/>
          <w:sz w:val="24"/>
          <w:szCs w:val="24"/>
        </w:rPr>
        <mc:AlternateContent>
          <mc:Choice Requires="wps">
            <w:drawing>
              <wp:anchor distT="0" distB="0" distL="114300" distR="114300" simplePos="0" relativeHeight="251665408" behindDoc="0" locked="0" layoutInCell="1" allowOverlap="1" wp14:anchorId="764DE78D" wp14:editId="201BB60D">
                <wp:simplePos x="0" y="0"/>
                <wp:positionH relativeFrom="column">
                  <wp:posOffset>19050</wp:posOffset>
                </wp:positionH>
                <wp:positionV relativeFrom="paragraph">
                  <wp:posOffset>91441</wp:posOffset>
                </wp:positionV>
                <wp:extent cx="6000750" cy="34099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6000750" cy="3409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B79703"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There is no further information </w:t>
                            </w:r>
                            <w:proofErr w:type="gramStart"/>
                            <w:r w:rsidRPr="00BB6E38">
                              <w:rPr>
                                <w:color w:val="000000" w:themeColor="text1"/>
                                <w:sz w:val="24"/>
                                <w:szCs w:val="24"/>
                              </w:rPr>
                              <w:t>at this time</w:t>
                            </w:r>
                            <w:proofErr w:type="gramEnd"/>
                            <w:r w:rsidRPr="00BB6E38">
                              <w:rPr>
                                <w:color w:val="000000" w:themeColor="text1"/>
                                <w:sz w:val="24"/>
                                <w:szCs w:val="24"/>
                              </w:rPr>
                              <w:t xml:space="preserve"> regarding the incident. </w:t>
                            </w:r>
                          </w:p>
                          <w:p w14:paraId="5728FD72" w14:textId="18D807ED"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Description to fit that of the role actor</w:t>
                            </w:r>
                            <w:r>
                              <w:rPr>
                                <w:color w:val="000000" w:themeColor="text1"/>
                                <w:sz w:val="24"/>
                                <w:szCs w:val="24"/>
                              </w:rPr>
                              <w:t>.</w:t>
                            </w:r>
                          </w:p>
                          <w:p w14:paraId="5A8FD076"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No back up </w:t>
                            </w:r>
                            <w:proofErr w:type="gramStart"/>
                            <w:r w:rsidRPr="00BB6E38">
                              <w:rPr>
                                <w:color w:val="000000" w:themeColor="text1"/>
                                <w:sz w:val="24"/>
                                <w:szCs w:val="24"/>
                              </w:rPr>
                              <w:t>at this time</w:t>
                            </w:r>
                            <w:proofErr w:type="gramEnd"/>
                            <w:r w:rsidRPr="00BB6E38">
                              <w:rPr>
                                <w:color w:val="000000" w:themeColor="text1"/>
                                <w:sz w:val="24"/>
                                <w:szCs w:val="24"/>
                              </w:rPr>
                              <w:t xml:space="preserve"> due to other commitments. </w:t>
                            </w:r>
                          </w:p>
                          <w:p w14:paraId="5A3D14BC"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74515047"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Deal with the incident as you see fit. </w:t>
                            </w:r>
                          </w:p>
                          <w:p w14:paraId="6E81A7C8" w14:textId="77777777" w:rsidR="00BB6E38" w:rsidRPr="00BB6E38" w:rsidRDefault="00BB6E38" w:rsidP="00BB6E38">
                            <w:pPr>
                              <w:pStyle w:val="ListParagraph"/>
                              <w:numPr>
                                <w:ilvl w:val="0"/>
                                <w:numId w:val="2"/>
                              </w:numPr>
                              <w:spacing w:line="240" w:lineRule="auto"/>
                              <w:rPr>
                                <w:b/>
                                <w:color w:val="000000" w:themeColor="text1"/>
                                <w:sz w:val="24"/>
                                <w:szCs w:val="24"/>
                              </w:rPr>
                            </w:pPr>
                            <w:r w:rsidRPr="00BB6E38">
                              <w:rPr>
                                <w:color w:val="000000" w:themeColor="text1"/>
                                <w:sz w:val="24"/>
                                <w:szCs w:val="24"/>
                              </w:rPr>
                              <w:t xml:space="preserve">Consider the </w:t>
                            </w:r>
                            <w:proofErr w:type="gramStart"/>
                            <w:r w:rsidRPr="00BB6E38">
                              <w:rPr>
                                <w:color w:val="000000" w:themeColor="text1"/>
                                <w:sz w:val="24"/>
                                <w:szCs w:val="24"/>
                              </w:rPr>
                              <w:t>following</w:t>
                            </w:r>
                            <w:proofErr w:type="gramEnd"/>
                          </w:p>
                          <w:p w14:paraId="7F0E8463"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Officer Safety</w:t>
                            </w:r>
                          </w:p>
                          <w:p w14:paraId="6AF9B6FC"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Communication Skills</w:t>
                            </w:r>
                          </w:p>
                          <w:p w14:paraId="08EDC67B"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Relevant Offences</w:t>
                            </w:r>
                          </w:p>
                          <w:p w14:paraId="24E40393"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Legislation</w:t>
                            </w:r>
                          </w:p>
                          <w:p w14:paraId="5A69DC4B"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NDM</w:t>
                            </w:r>
                          </w:p>
                          <w:p w14:paraId="33FE6442" w14:textId="77777777" w:rsidR="00BB6E38" w:rsidRDefault="00BB6E38" w:rsidP="00BB6E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4DE78D" id="Rectangle 4" o:spid="_x0000_s1029" style="position:absolute;left:0;text-align:left;margin-left:1.5pt;margin-top:7.2pt;width:472.5pt;height:268.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S+gnAIAANQFAAAOAAAAZHJzL2Uyb0RvYy54bWysVNtu2zAMfR+wfxD0vtrJ0ltQpwhadBjQ&#10;tcHaoc+KLNUGZFGTlNjZ14+SbCftug0Y9mKLt0PySOTFZdcoshXW1aALOjnKKRGaQ1nr54J+e7z5&#10;cEaJ80yXTIEWBd0JRy8X799dtGYuplCBKoUlCKLdvDUFrbw38yxzvBINc0dghEajBNswj6J9zkrL&#10;WkRvVDbN85OsBVsaC1w4h9rrZKSLiC+l4P5eSic8UQXF2nz82vhdh2+2uGDzZ8tMVfO+DPYPVTSs&#10;1ph0hLpmnpGNrX+BampuwYH0RxyaDKSsuYg9YDeT/FU3DxUzIvaC5Dgz0uT+Hyy/2z6YlUUaWuPm&#10;Do+hi07aJvyxPtJFsnYjWaLzhKPyJM/z02PklKPt4yw/P0cBcbJ9uLHOfxLQkHAoqMXbiCSx7a3z&#10;yXVwCdkcqLq8qZWKQngB4kpZsmV4d76bxlC1ab5AmXR4/3l/g6jGe07qs0GNlcR3FFBiXS8SKP33&#10;nJO+oYNABA2R2Z6uePI7JQKe0l+FJHWJBKWCxwpScYxzof0k9uIqVoqkPv5tzREwIEskZsTuAV5y&#10;NGAnZnv/ECriIIzBecr+p+AxImYG7cfgptZg3wJQ2FWfOfkPJCVqAku+W3fIDT6X4Bk0ayh3K0ss&#10;pMF0ht/U+FZumfMrZnES8X3hdvH3+JEK2oJCf6KkAvvjLX3wxwFBKyUtTnZB3fcNs4IS9Vnj6JxP&#10;ZrOwCqIwOz6domAPLetDi940V4APcIJ7zPB4DP5eDUdpoXnCJbQMWdHENMfcBeXeDsKVTxsH1xgX&#10;y2V0w/E3zN/qB8MDeOA5zMJj98Ss6QfG46zdwbAF2PzV3CTfEKlhufEg6zhUe177G8DVEZ9/v+bC&#10;bjqUo9d+GS9+AgAA//8DAFBLAwQUAAYACAAAACEAOiNge94AAAAIAQAADwAAAGRycy9kb3ducmV2&#10;LnhtbEyPQU+DQBCF7yb+h82YeLNLFUiLLI1patRejLWG68COQGR3Cbul+O8dT3qc917efC/fzKYX&#10;E42+c1bBchGBIFs73dlGwfH98WYFwge0GntnScE3edgUlxc5Ztqd7RtNh9AILrE+QwVtCEMmpa9b&#10;MugXbiDL3qcbDQY+x0bqEc9cbnp5G0WpNNhZ/tDiQNuW6q/DySjA7Uv5tG+n5zT5eC3rJt2Vld8p&#10;dX01P9yDCDSHvzD84jM6FMxUuZPVXvQK7nhJYDmOQbC9jlcsVAqSZBmDLHL5f0DxAwAA//8DAFBL&#10;AQItABQABgAIAAAAIQC2gziS/gAAAOEBAAATAAAAAAAAAAAAAAAAAAAAAABbQ29udGVudF9UeXBl&#10;c10ueG1sUEsBAi0AFAAGAAgAAAAhADj9If/WAAAAlAEAAAsAAAAAAAAAAAAAAAAALwEAAF9yZWxz&#10;Ly5yZWxzUEsBAi0AFAAGAAgAAAAhAN8tL6CcAgAA1AUAAA4AAAAAAAAAAAAAAAAALgIAAGRycy9l&#10;Mm9Eb2MueG1sUEsBAi0AFAAGAAgAAAAhADojYHveAAAACAEAAA8AAAAAAAAAAAAAAAAA9gQAAGRy&#10;cy9kb3ducmV2LnhtbFBLBQYAAAAABAAEAPMAAAABBgAAAAA=&#10;" fillcolor="#d5dce4 [671]" strokecolor="black [3213]" strokeweight="1pt">
                <v:textbox>
                  <w:txbxContent>
                    <w:p w14:paraId="0DB79703"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There is no further information </w:t>
                      </w:r>
                      <w:proofErr w:type="gramStart"/>
                      <w:r w:rsidRPr="00BB6E38">
                        <w:rPr>
                          <w:color w:val="000000" w:themeColor="text1"/>
                          <w:sz w:val="24"/>
                          <w:szCs w:val="24"/>
                        </w:rPr>
                        <w:t>at this time</w:t>
                      </w:r>
                      <w:proofErr w:type="gramEnd"/>
                      <w:r w:rsidRPr="00BB6E38">
                        <w:rPr>
                          <w:color w:val="000000" w:themeColor="text1"/>
                          <w:sz w:val="24"/>
                          <w:szCs w:val="24"/>
                        </w:rPr>
                        <w:t xml:space="preserve"> regarding the incident. </w:t>
                      </w:r>
                    </w:p>
                    <w:p w14:paraId="5728FD72" w14:textId="18D807ED"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Description to fit that of the role actor</w:t>
                      </w:r>
                      <w:r>
                        <w:rPr>
                          <w:color w:val="000000" w:themeColor="text1"/>
                          <w:sz w:val="24"/>
                          <w:szCs w:val="24"/>
                        </w:rPr>
                        <w:t>.</w:t>
                      </w:r>
                    </w:p>
                    <w:p w14:paraId="5A8FD076"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No back up </w:t>
                      </w:r>
                      <w:proofErr w:type="gramStart"/>
                      <w:r w:rsidRPr="00BB6E38">
                        <w:rPr>
                          <w:color w:val="000000" w:themeColor="text1"/>
                          <w:sz w:val="24"/>
                          <w:szCs w:val="24"/>
                        </w:rPr>
                        <w:t>at this time</w:t>
                      </w:r>
                      <w:proofErr w:type="gramEnd"/>
                      <w:r w:rsidRPr="00BB6E38">
                        <w:rPr>
                          <w:color w:val="000000" w:themeColor="text1"/>
                          <w:sz w:val="24"/>
                          <w:szCs w:val="24"/>
                        </w:rPr>
                        <w:t xml:space="preserve"> due to other commitments. </w:t>
                      </w:r>
                    </w:p>
                    <w:p w14:paraId="5A3D14BC"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74515047" w14:textId="77777777" w:rsidR="00BB6E38" w:rsidRPr="00BB6E38" w:rsidRDefault="00BB6E38" w:rsidP="00BB6E38">
                      <w:pPr>
                        <w:pStyle w:val="ListParagraph"/>
                        <w:numPr>
                          <w:ilvl w:val="0"/>
                          <w:numId w:val="2"/>
                        </w:numPr>
                        <w:rPr>
                          <w:b/>
                          <w:color w:val="000000" w:themeColor="text1"/>
                          <w:sz w:val="24"/>
                          <w:szCs w:val="24"/>
                        </w:rPr>
                      </w:pPr>
                      <w:r w:rsidRPr="00BB6E38">
                        <w:rPr>
                          <w:color w:val="000000" w:themeColor="text1"/>
                          <w:sz w:val="24"/>
                          <w:szCs w:val="24"/>
                        </w:rPr>
                        <w:t xml:space="preserve">Deal with the incident as you see fit. </w:t>
                      </w:r>
                    </w:p>
                    <w:p w14:paraId="6E81A7C8" w14:textId="77777777" w:rsidR="00BB6E38" w:rsidRPr="00BB6E38" w:rsidRDefault="00BB6E38" w:rsidP="00BB6E38">
                      <w:pPr>
                        <w:pStyle w:val="ListParagraph"/>
                        <w:numPr>
                          <w:ilvl w:val="0"/>
                          <w:numId w:val="2"/>
                        </w:numPr>
                        <w:spacing w:line="240" w:lineRule="auto"/>
                        <w:rPr>
                          <w:b/>
                          <w:color w:val="000000" w:themeColor="text1"/>
                          <w:sz w:val="24"/>
                          <w:szCs w:val="24"/>
                        </w:rPr>
                      </w:pPr>
                      <w:r w:rsidRPr="00BB6E38">
                        <w:rPr>
                          <w:color w:val="000000" w:themeColor="text1"/>
                          <w:sz w:val="24"/>
                          <w:szCs w:val="24"/>
                        </w:rPr>
                        <w:t xml:space="preserve">Consider the </w:t>
                      </w:r>
                      <w:proofErr w:type="gramStart"/>
                      <w:r w:rsidRPr="00BB6E38">
                        <w:rPr>
                          <w:color w:val="000000" w:themeColor="text1"/>
                          <w:sz w:val="24"/>
                          <w:szCs w:val="24"/>
                        </w:rPr>
                        <w:t>following</w:t>
                      </w:r>
                      <w:proofErr w:type="gramEnd"/>
                    </w:p>
                    <w:p w14:paraId="7F0E8463"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Officer Safety</w:t>
                      </w:r>
                    </w:p>
                    <w:p w14:paraId="6AF9B6FC"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Communication Skills</w:t>
                      </w:r>
                    </w:p>
                    <w:p w14:paraId="08EDC67B"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Relevant Offences</w:t>
                      </w:r>
                    </w:p>
                    <w:p w14:paraId="24E40393"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Legislation</w:t>
                      </w:r>
                    </w:p>
                    <w:p w14:paraId="5A69DC4B" w14:textId="77777777" w:rsidR="00BB6E38" w:rsidRPr="00BB6E38" w:rsidRDefault="00BB6E38" w:rsidP="00BB6E38">
                      <w:pPr>
                        <w:pStyle w:val="ListParagraph"/>
                        <w:numPr>
                          <w:ilvl w:val="1"/>
                          <w:numId w:val="2"/>
                        </w:numPr>
                        <w:spacing w:line="240" w:lineRule="auto"/>
                        <w:rPr>
                          <w:b/>
                          <w:color w:val="000000" w:themeColor="text1"/>
                          <w:sz w:val="24"/>
                          <w:szCs w:val="24"/>
                        </w:rPr>
                      </w:pPr>
                      <w:r w:rsidRPr="00BB6E38">
                        <w:rPr>
                          <w:color w:val="000000" w:themeColor="text1"/>
                          <w:sz w:val="24"/>
                          <w:szCs w:val="24"/>
                        </w:rPr>
                        <w:t>NDM</w:t>
                      </w:r>
                    </w:p>
                    <w:p w14:paraId="33FE6442" w14:textId="77777777" w:rsidR="00BB6E38" w:rsidRDefault="00BB6E38" w:rsidP="00BB6E38">
                      <w:pPr>
                        <w:jc w:val="center"/>
                      </w:pPr>
                    </w:p>
                  </w:txbxContent>
                </v:textbox>
              </v:rect>
            </w:pict>
          </mc:Fallback>
        </mc:AlternateContent>
      </w:r>
    </w:p>
    <w:p w14:paraId="47F2702A" w14:textId="77777777" w:rsidR="00F163E8" w:rsidRDefault="00F163E8" w:rsidP="002A34DB">
      <w:pPr>
        <w:rPr>
          <w:b/>
          <w:sz w:val="24"/>
          <w:szCs w:val="24"/>
        </w:rPr>
      </w:pPr>
    </w:p>
    <w:p w14:paraId="250AB1FA" w14:textId="77777777" w:rsidR="00BB6E38" w:rsidRDefault="00BB6E38" w:rsidP="002A34DB">
      <w:pPr>
        <w:rPr>
          <w:b/>
          <w:sz w:val="24"/>
          <w:szCs w:val="24"/>
        </w:rPr>
      </w:pPr>
    </w:p>
    <w:p w14:paraId="72F61581" w14:textId="77777777" w:rsidR="00BB6E38" w:rsidRDefault="00BB6E38" w:rsidP="002A34DB">
      <w:pPr>
        <w:rPr>
          <w:b/>
          <w:sz w:val="24"/>
          <w:szCs w:val="24"/>
        </w:rPr>
      </w:pPr>
    </w:p>
    <w:p w14:paraId="5AA2E445" w14:textId="77777777" w:rsidR="00BB6E38" w:rsidRDefault="00BB6E38" w:rsidP="002A34DB">
      <w:pPr>
        <w:rPr>
          <w:b/>
          <w:sz w:val="24"/>
          <w:szCs w:val="24"/>
        </w:rPr>
      </w:pPr>
    </w:p>
    <w:p w14:paraId="6FE5FC8F" w14:textId="77777777" w:rsidR="00BB6E38" w:rsidRDefault="00BB6E38" w:rsidP="002A34DB">
      <w:pPr>
        <w:rPr>
          <w:b/>
          <w:sz w:val="24"/>
          <w:szCs w:val="24"/>
        </w:rPr>
      </w:pPr>
    </w:p>
    <w:p w14:paraId="39688B4E" w14:textId="77777777" w:rsidR="00BB6E38" w:rsidRDefault="00BB6E38" w:rsidP="002A34DB">
      <w:pPr>
        <w:rPr>
          <w:b/>
          <w:sz w:val="24"/>
          <w:szCs w:val="24"/>
        </w:rPr>
      </w:pPr>
    </w:p>
    <w:p w14:paraId="0ACC9BF3" w14:textId="77777777" w:rsidR="00BB6E38" w:rsidRDefault="00BB6E38" w:rsidP="002A34DB">
      <w:pPr>
        <w:rPr>
          <w:b/>
          <w:sz w:val="24"/>
          <w:szCs w:val="24"/>
        </w:rPr>
      </w:pPr>
    </w:p>
    <w:p w14:paraId="76412450" w14:textId="77777777" w:rsidR="00BB6E38" w:rsidRDefault="00BB6E38" w:rsidP="002A34DB">
      <w:pPr>
        <w:rPr>
          <w:b/>
          <w:sz w:val="24"/>
          <w:szCs w:val="24"/>
        </w:rPr>
      </w:pPr>
    </w:p>
    <w:p w14:paraId="7658251A" w14:textId="77777777" w:rsidR="00BB6E38" w:rsidRDefault="00BB6E38" w:rsidP="002A34DB">
      <w:pPr>
        <w:rPr>
          <w:b/>
          <w:sz w:val="24"/>
          <w:szCs w:val="24"/>
        </w:rPr>
      </w:pPr>
    </w:p>
    <w:p w14:paraId="095D2C32" w14:textId="77777777" w:rsidR="00BB6E38" w:rsidRDefault="00BB6E38" w:rsidP="002A34DB">
      <w:pPr>
        <w:rPr>
          <w:b/>
          <w:sz w:val="24"/>
          <w:szCs w:val="24"/>
        </w:rPr>
      </w:pPr>
    </w:p>
    <w:p w14:paraId="79DE566A" w14:textId="77777777" w:rsidR="00BB6E38" w:rsidRDefault="00BB6E38" w:rsidP="002A34DB">
      <w:pPr>
        <w:rPr>
          <w:b/>
          <w:sz w:val="24"/>
          <w:szCs w:val="24"/>
        </w:rPr>
      </w:pPr>
    </w:p>
    <w:p w14:paraId="3A6798B7" w14:textId="77777777" w:rsidR="00BB6E38" w:rsidRDefault="00BB6E38" w:rsidP="002A34DB">
      <w:pPr>
        <w:rPr>
          <w:b/>
          <w:sz w:val="24"/>
          <w:szCs w:val="24"/>
        </w:rPr>
      </w:pPr>
    </w:p>
    <w:p w14:paraId="2E8AE58B" w14:textId="77777777" w:rsidR="00BB6E38" w:rsidRDefault="00BB6E38" w:rsidP="002A34DB">
      <w:pPr>
        <w:rPr>
          <w:b/>
          <w:sz w:val="24"/>
          <w:szCs w:val="24"/>
        </w:rPr>
      </w:pPr>
    </w:p>
    <w:p w14:paraId="670C5AA1" w14:textId="77777777" w:rsidR="00BB6E38" w:rsidRDefault="00BB6E38" w:rsidP="002A34DB">
      <w:pPr>
        <w:rPr>
          <w:b/>
          <w:sz w:val="24"/>
          <w:szCs w:val="24"/>
        </w:rPr>
      </w:pPr>
    </w:p>
    <w:p w14:paraId="3AC5CF7A" w14:textId="2194DDC4" w:rsidR="002A34DB" w:rsidRPr="00BB6E38" w:rsidRDefault="002A34DB" w:rsidP="002A34DB">
      <w:pPr>
        <w:rPr>
          <w:b/>
          <w:sz w:val="24"/>
          <w:szCs w:val="24"/>
          <w:u w:val="single"/>
        </w:rPr>
      </w:pPr>
      <w:r w:rsidRPr="00BB6E38">
        <w:rPr>
          <w:b/>
          <w:sz w:val="24"/>
          <w:szCs w:val="24"/>
          <w:u w:val="single"/>
        </w:rPr>
        <w:lastRenderedPageBreak/>
        <w:t xml:space="preserve">Trainer Briefing to Role Actor. </w:t>
      </w:r>
    </w:p>
    <w:p w14:paraId="62C56DE1" w14:textId="3190AFF0" w:rsidR="0039128B" w:rsidRDefault="00BB6E38" w:rsidP="002A34DB">
      <w:pPr>
        <w:jc w:val="both"/>
        <w:rPr>
          <w:sz w:val="24"/>
          <w:szCs w:val="24"/>
        </w:rPr>
      </w:pPr>
      <w:r>
        <w:rPr>
          <w:noProof/>
          <w:sz w:val="24"/>
          <w:szCs w:val="24"/>
        </w:rPr>
        <mc:AlternateContent>
          <mc:Choice Requires="wps">
            <w:drawing>
              <wp:anchor distT="0" distB="0" distL="114300" distR="114300" simplePos="0" relativeHeight="251666432" behindDoc="0" locked="0" layoutInCell="1" allowOverlap="1" wp14:anchorId="16BA4CA7" wp14:editId="752E9576">
                <wp:simplePos x="0" y="0"/>
                <wp:positionH relativeFrom="column">
                  <wp:posOffset>9525</wp:posOffset>
                </wp:positionH>
                <wp:positionV relativeFrom="paragraph">
                  <wp:posOffset>173990</wp:posOffset>
                </wp:positionV>
                <wp:extent cx="5915025" cy="17335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915025" cy="17335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E083E7" w14:textId="3868AABC" w:rsidR="00BB6E38" w:rsidRPr="00BB6E38" w:rsidRDefault="00BB6E38" w:rsidP="00BB6E38">
                            <w:pPr>
                              <w:jc w:val="both"/>
                              <w:rPr>
                                <w:color w:val="000000" w:themeColor="text1"/>
                                <w:sz w:val="24"/>
                                <w:szCs w:val="24"/>
                              </w:rPr>
                            </w:pPr>
                            <w:r w:rsidRPr="00BB6E38">
                              <w:rPr>
                                <w:color w:val="000000" w:themeColor="text1"/>
                                <w:sz w:val="24"/>
                                <w:szCs w:val="24"/>
                              </w:rPr>
                              <w:t xml:space="preserve">Today you have attended the </w:t>
                            </w:r>
                            <w:proofErr w:type="spellStart"/>
                            <w:r w:rsidRPr="00BB6E38">
                              <w:rPr>
                                <w:color w:val="000000" w:themeColor="text1"/>
                                <w:sz w:val="24"/>
                                <w:szCs w:val="24"/>
                              </w:rPr>
                              <w:t>Alldays</w:t>
                            </w:r>
                            <w:proofErr w:type="spellEnd"/>
                            <w:r w:rsidRPr="00BB6E38">
                              <w:rPr>
                                <w:color w:val="000000" w:themeColor="text1"/>
                                <w:sz w:val="24"/>
                                <w:szCs w:val="24"/>
                              </w:rPr>
                              <w:t xml:space="preserve"> Store </w:t>
                            </w:r>
                            <w:proofErr w:type="gramStart"/>
                            <w:r w:rsidRPr="00BB6E38">
                              <w:rPr>
                                <w:color w:val="000000" w:themeColor="text1"/>
                                <w:sz w:val="24"/>
                                <w:szCs w:val="24"/>
                              </w:rPr>
                              <w:t>in order to</w:t>
                            </w:r>
                            <w:proofErr w:type="gramEnd"/>
                            <w:r w:rsidRPr="00BB6E38">
                              <w:rPr>
                                <w:color w:val="000000" w:themeColor="text1"/>
                                <w:sz w:val="24"/>
                                <w:szCs w:val="24"/>
                              </w:rPr>
                              <w:t xml:space="preserve"> steal items which you plan to sell on. You have attended the store and selected a CD which you have hidden on your person and left the store without making payment for the item. You have no means of paying for the item</w:t>
                            </w:r>
                            <w:r>
                              <w:rPr>
                                <w:color w:val="000000" w:themeColor="text1"/>
                                <w:sz w:val="24"/>
                                <w:szCs w:val="24"/>
                              </w:rPr>
                              <w:t xml:space="preserve"> that you have taken.</w:t>
                            </w:r>
                            <w:r w:rsidRPr="00BB6E38">
                              <w:rPr>
                                <w:color w:val="000000" w:themeColor="text1"/>
                                <w:sz w:val="24"/>
                                <w:szCs w:val="24"/>
                              </w:rPr>
                              <w:t xml:space="preserve"> You have made your way to the </w:t>
                            </w:r>
                            <w:proofErr w:type="gramStart"/>
                            <w:r w:rsidRPr="00BB6E38">
                              <w:rPr>
                                <w:color w:val="000000" w:themeColor="text1"/>
                                <w:sz w:val="24"/>
                                <w:szCs w:val="24"/>
                              </w:rPr>
                              <w:t>carpark,</w:t>
                            </w:r>
                            <w:proofErr w:type="gramEnd"/>
                            <w:r w:rsidRPr="00BB6E38">
                              <w:rPr>
                                <w:color w:val="000000" w:themeColor="text1"/>
                                <w:sz w:val="24"/>
                                <w:szCs w:val="24"/>
                              </w:rPr>
                              <w:t xml:space="preserve"> you do not believe that anyone saw you take the item. </w:t>
                            </w:r>
                          </w:p>
                          <w:p w14:paraId="1F311FC5" w14:textId="77777777" w:rsidR="00BB6E38" w:rsidRPr="00BB6E38" w:rsidRDefault="00BB6E38" w:rsidP="00BB6E38">
                            <w:pPr>
                              <w:jc w:val="both"/>
                              <w:rPr>
                                <w:color w:val="000000" w:themeColor="text1"/>
                                <w:sz w:val="24"/>
                                <w:szCs w:val="24"/>
                              </w:rPr>
                            </w:pPr>
                            <w:r w:rsidRPr="00BB6E38">
                              <w:rPr>
                                <w:color w:val="000000" w:themeColor="text1"/>
                                <w:sz w:val="24"/>
                                <w:szCs w:val="24"/>
                              </w:rPr>
                              <w:t xml:space="preserve">You are also carrying a </w:t>
                            </w:r>
                            <w:proofErr w:type="gramStart"/>
                            <w:r w:rsidRPr="00BB6E38">
                              <w:rPr>
                                <w:color w:val="000000" w:themeColor="text1"/>
                                <w:sz w:val="24"/>
                                <w:szCs w:val="24"/>
                              </w:rPr>
                              <w:t>knife,</w:t>
                            </w:r>
                            <w:proofErr w:type="gramEnd"/>
                            <w:r w:rsidRPr="00BB6E38">
                              <w:rPr>
                                <w:color w:val="000000" w:themeColor="text1"/>
                                <w:sz w:val="24"/>
                                <w:szCs w:val="24"/>
                              </w:rPr>
                              <w:t xml:space="preserve"> you use this to cut the security tags off items in the shops. You have not used this today and have not taken this out of your pocket. </w:t>
                            </w:r>
                          </w:p>
                          <w:p w14:paraId="5FA54CBD" w14:textId="77777777" w:rsidR="00BB6E38" w:rsidRDefault="00BB6E38" w:rsidP="00BB6E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BA4CA7" id="Rectangle 5" o:spid="_x0000_s1030" style="position:absolute;left:0;text-align:left;margin-left:.75pt;margin-top:13.7pt;width:465.75pt;height:13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5aInwIAANQFAAAOAAAAZHJzL2Uyb0RvYy54bWysVG1P2zAQ/j5p/8Hy95GkNAMqUlSBmCYx&#10;qAYTn13HJpEcn2e7Tbpfv7PzUmBsk6Z9SXxvz9099t35RdcoshPW1aALmh2llAjNoaz1U0G/PVx/&#10;OKXEeaZLpkCLgu6FoxfL9+/OW7MQM6hAlcISBNFu0ZqCVt6bRZI4XomGuSMwQqNRgm2YR9E+JaVl&#10;LaI3Kpml6cekBVsaC1w4h9qr3kiXEV9Kwf2dlE54ogqKtfn4tfG7Cd9kec4WT5aZquZDGewfqmhY&#10;rTHpBHXFPCNbW/8C1dTcggPpjzg0CUhZcxF7wG6y9FU39xUzIvaC5Dgz0eT+Hyy/3d2btUUaWuMW&#10;Do+hi07aJvyxPtJFsvYTWaLzhKMyP8vydJZTwtGWnRwf53mkMzmEG+v8JwENCYeCWryNSBLb3TiP&#10;KdF1dAnZHKi6vK6VikJ4AeJSWbJjeHe+m8VQtW2+QNnr8P7T4QZRjffcq09HNcLHdxRQYrIXCZT+&#10;e84svI8Ac6gMpRCZHOiKJ79XIuAp/VVIUpdIUF/wVEFfHONcaJ/FXlzFStGr89/WHAEDskRiJuwB&#10;4CVHI3Zf8+AfQkUchCk47bP/KXiKiJlB+ym4qTXYtwAUdjVk7v1HknpqAku+23TITUHnwTNoNlDu&#10;15ZY6AfTGX5d41u5Yc6vmcVJxJnF7eLv8CMVtAWF4URJBfbHW/rgjwOCVkpanOyCuu9bZgUl6rPG&#10;0TnL5vOwCqIwz09mKNjnls1zi942l4APMMM9Zng8Bn+vxqO00DziElqFrGhimmPugnJvR+HS9xsH&#10;1xgXq1V0w/E3zN/oe8MDeOA5zMJD98isGQbG46zdwrgF2OLV3PS+IVLDautB1nGoDrwON4CrI77i&#10;Yc2F3fRcjl6HZbz8CQAA//8DAFBLAwQUAAYACAAAACEAKmqeft4AAAAIAQAADwAAAGRycy9kb3du&#10;cmV2LnhtbEyPzU7DMBCE70i8g7VI3KhN0wYIcSpUFfFzQRRQrk68JBHxOordNLw9ywmOoxnNfJNv&#10;ZteLCcfQedJwuVAgkGpvO2o0vL/dX1yDCNGQNb0n1PCNATbF6UluMuuP9IrTPjaCSyhkRkMb45BJ&#10;GeoWnQkLPyCx9+lHZyLLsZF2NEcud71cKpVKZzrihdYMuG2x/tofnAazfSofntvpMV1/vJR1k+7K&#10;Kuy0Pj+b725BRJzjXxh+8RkdCmaq/IFsED3rNQc1LK9WINi+SRK+VmlIlFqBLHL5/0DxAwAA//8D&#10;AFBLAQItABQABgAIAAAAIQC2gziS/gAAAOEBAAATAAAAAAAAAAAAAAAAAAAAAABbQ29udGVudF9U&#10;eXBlc10ueG1sUEsBAi0AFAAGAAgAAAAhADj9If/WAAAAlAEAAAsAAAAAAAAAAAAAAAAALwEAAF9y&#10;ZWxzLy5yZWxzUEsBAi0AFAAGAAgAAAAhAC5TloifAgAA1AUAAA4AAAAAAAAAAAAAAAAALgIAAGRy&#10;cy9lMm9Eb2MueG1sUEsBAi0AFAAGAAgAAAAhACpqnn7eAAAACAEAAA8AAAAAAAAAAAAAAAAA+QQA&#10;AGRycy9kb3ducmV2LnhtbFBLBQYAAAAABAAEAPMAAAAEBgAAAAA=&#10;" fillcolor="#d5dce4 [671]" strokecolor="black [3213]" strokeweight="1pt">
                <v:textbox>
                  <w:txbxContent>
                    <w:p w14:paraId="6BE083E7" w14:textId="3868AABC" w:rsidR="00BB6E38" w:rsidRPr="00BB6E38" w:rsidRDefault="00BB6E38" w:rsidP="00BB6E38">
                      <w:pPr>
                        <w:jc w:val="both"/>
                        <w:rPr>
                          <w:color w:val="000000" w:themeColor="text1"/>
                          <w:sz w:val="24"/>
                          <w:szCs w:val="24"/>
                        </w:rPr>
                      </w:pPr>
                      <w:r w:rsidRPr="00BB6E38">
                        <w:rPr>
                          <w:color w:val="000000" w:themeColor="text1"/>
                          <w:sz w:val="24"/>
                          <w:szCs w:val="24"/>
                        </w:rPr>
                        <w:t xml:space="preserve">Today you have attended the </w:t>
                      </w:r>
                      <w:proofErr w:type="spellStart"/>
                      <w:r w:rsidRPr="00BB6E38">
                        <w:rPr>
                          <w:color w:val="000000" w:themeColor="text1"/>
                          <w:sz w:val="24"/>
                          <w:szCs w:val="24"/>
                        </w:rPr>
                        <w:t>Alldays</w:t>
                      </w:r>
                      <w:proofErr w:type="spellEnd"/>
                      <w:r w:rsidRPr="00BB6E38">
                        <w:rPr>
                          <w:color w:val="000000" w:themeColor="text1"/>
                          <w:sz w:val="24"/>
                          <w:szCs w:val="24"/>
                        </w:rPr>
                        <w:t xml:space="preserve"> Store </w:t>
                      </w:r>
                      <w:proofErr w:type="gramStart"/>
                      <w:r w:rsidRPr="00BB6E38">
                        <w:rPr>
                          <w:color w:val="000000" w:themeColor="text1"/>
                          <w:sz w:val="24"/>
                          <w:szCs w:val="24"/>
                        </w:rPr>
                        <w:t>in order to</w:t>
                      </w:r>
                      <w:proofErr w:type="gramEnd"/>
                      <w:r w:rsidRPr="00BB6E38">
                        <w:rPr>
                          <w:color w:val="000000" w:themeColor="text1"/>
                          <w:sz w:val="24"/>
                          <w:szCs w:val="24"/>
                        </w:rPr>
                        <w:t xml:space="preserve"> steal items which you plan to sell on. You have attended the store and selected a CD which you have hidden on your person and left the store without making payment for the item. You have no means of paying for the item</w:t>
                      </w:r>
                      <w:r>
                        <w:rPr>
                          <w:color w:val="000000" w:themeColor="text1"/>
                          <w:sz w:val="24"/>
                          <w:szCs w:val="24"/>
                        </w:rPr>
                        <w:t xml:space="preserve"> that you have taken.</w:t>
                      </w:r>
                      <w:r w:rsidRPr="00BB6E38">
                        <w:rPr>
                          <w:color w:val="000000" w:themeColor="text1"/>
                          <w:sz w:val="24"/>
                          <w:szCs w:val="24"/>
                        </w:rPr>
                        <w:t xml:space="preserve"> You have made your way to the </w:t>
                      </w:r>
                      <w:proofErr w:type="gramStart"/>
                      <w:r w:rsidRPr="00BB6E38">
                        <w:rPr>
                          <w:color w:val="000000" w:themeColor="text1"/>
                          <w:sz w:val="24"/>
                          <w:szCs w:val="24"/>
                        </w:rPr>
                        <w:t>carpark,</w:t>
                      </w:r>
                      <w:proofErr w:type="gramEnd"/>
                      <w:r w:rsidRPr="00BB6E38">
                        <w:rPr>
                          <w:color w:val="000000" w:themeColor="text1"/>
                          <w:sz w:val="24"/>
                          <w:szCs w:val="24"/>
                        </w:rPr>
                        <w:t xml:space="preserve"> you do not believe that anyone saw you take the item. </w:t>
                      </w:r>
                    </w:p>
                    <w:p w14:paraId="1F311FC5" w14:textId="77777777" w:rsidR="00BB6E38" w:rsidRPr="00BB6E38" w:rsidRDefault="00BB6E38" w:rsidP="00BB6E38">
                      <w:pPr>
                        <w:jc w:val="both"/>
                        <w:rPr>
                          <w:color w:val="000000" w:themeColor="text1"/>
                          <w:sz w:val="24"/>
                          <w:szCs w:val="24"/>
                        </w:rPr>
                      </w:pPr>
                      <w:r w:rsidRPr="00BB6E38">
                        <w:rPr>
                          <w:color w:val="000000" w:themeColor="text1"/>
                          <w:sz w:val="24"/>
                          <w:szCs w:val="24"/>
                        </w:rPr>
                        <w:t xml:space="preserve">You are also carrying a </w:t>
                      </w:r>
                      <w:proofErr w:type="gramStart"/>
                      <w:r w:rsidRPr="00BB6E38">
                        <w:rPr>
                          <w:color w:val="000000" w:themeColor="text1"/>
                          <w:sz w:val="24"/>
                          <w:szCs w:val="24"/>
                        </w:rPr>
                        <w:t>knife,</w:t>
                      </w:r>
                      <w:proofErr w:type="gramEnd"/>
                      <w:r w:rsidRPr="00BB6E38">
                        <w:rPr>
                          <w:color w:val="000000" w:themeColor="text1"/>
                          <w:sz w:val="24"/>
                          <w:szCs w:val="24"/>
                        </w:rPr>
                        <w:t xml:space="preserve"> you use this to cut the security tags off items in the shops. You have not used this today and have not taken this out of your pocket. </w:t>
                      </w:r>
                    </w:p>
                    <w:p w14:paraId="5FA54CBD" w14:textId="77777777" w:rsidR="00BB6E38" w:rsidRDefault="00BB6E38" w:rsidP="00BB6E38">
                      <w:pPr>
                        <w:jc w:val="center"/>
                      </w:pPr>
                    </w:p>
                  </w:txbxContent>
                </v:textbox>
              </v:rect>
            </w:pict>
          </mc:Fallback>
        </mc:AlternateContent>
      </w:r>
    </w:p>
    <w:p w14:paraId="49CE96E2" w14:textId="77777777" w:rsidR="00BB6E38" w:rsidRDefault="00BB6E38" w:rsidP="002A34DB">
      <w:pPr>
        <w:jc w:val="both"/>
        <w:rPr>
          <w:sz w:val="24"/>
          <w:szCs w:val="24"/>
        </w:rPr>
      </w:pPr>
    </w:p>
    <w:p w14:paraId="4BFA7396" w14:textId="77777777" w:rsidR="00BB6E38" w:rsidRDefault="00BB6E38" w:rsidP="002A34DB">
      <w:pPr>
        <w:jc w:val="both"/>
        <w:rPr>
          <w:sz w:val="24"/>
          <w:szCs w:val="24"/>
        </w:rPr>
      </w:pPr>
    </w:p>
    <w:p w14:paraId="0FB06C0A" w14:textId="77777777" w:rsidR="00BB6E38" w:rsidRDefault="00BB6E38" w:rsidP="002A34DB">
      <w:pPr>
        <w:jc w:val="both"/>
        <w:rPr>
          <w:sz w:val="24"/>
          <w:szCs w:val="24"/>
        </w:rPr>
      </w:pPr>
    </w:p>
    <w:p w14:paraId="3029158D" w14:textId="77777777" w:rsidR="00BB6E38" w:rsidRDefault="00BB6E38" w:rsidP="002A34DB">
      <w:pPr>
        <w:jc w:val="both"/>
        <w:rPr>
          <w:sz w:val="24"/>
          <w:szCs w:val="24"/>
        </w:rPr>
      </w:pPr>
    </w:p>
    <w:p w14:paraId="50ED692D" w14:textId="77777777" w:rsidR="00BB6E38" w:rsidRDefault="00BB6E38" w:rsidP="002A34DB">
      <w:pPr>
        <w:jc w:val="both"/>
        <w:rPr>
          <w:sz w:val="24"/>
          <w:szCs w:val="24"/>
        </w:rPr>
      </w:pPr>
    </w:p>
    <w:p w14:paraId="000AFEFF" w14:textId="77777777" w:rsidR="00BB6E38" w:rsidRDefault="00BB6E38" w:rsidP="002A34DB">
      <w:pPr>
        <w:jc w:val="both"/>
        <w:rPr>
          <w:sz w:val="24"/>
          <w:szCs w:val="24"/>
        </w:rPr>
      </w:pPr>
    </w:p>
    <w:p w14:paraId="4B153E6F" w14:textId="77777777" w:rsidR="0039128B" w:rsidRPr="002A34DB" w:rsidRDefault="0039128B" w:rsidP="002A34DB">
      <w:pPr>
        <w:jc w:val="both"/>
        <w:rPr>
          <w:sz w:val="24"/>
          <w:szCs w:val="24"/>
        </w:rPr>
      </w:pPr>
    </w:p>
    <w:p w14:paraId="0908FF2B" w14:textId="6B766F6B" w:rsidR="002A34DB" w:rsidRDefault="002A34DB" w:rsidP="002A34DB">
      <w:pPr>
        <w:rPr>
          <w:b/>
          <w:sz w:val="24"/>
          <w:szCs w:val="24"/>
          <w:u w:val="single"/>
        </w:rPr>
      </w:pPr>
      <w:r w:rsidRPr="00BB6E38">
        <w:rPr>
          <w:b/>
          <w:sz w:val="24"/>
          <w:szCs w:val="24"/>
          <w:u w:val="single"/>
        </w:rPr>
        <w:t xml:space="preserve">Overall outcome of scenario </w:t>
      </w:r>
    </w:p>
    <w:p w14:paraId="42B864D4" w14:textId="77777777" w:rsidR="006A67B7" w:rsidRPr="00BB6E38" w:rsidRDefault="006A67B7" w:rsidP="002A34DB">
      <w:pPr>
        <w:rPr>
          <w:b/>
          <w:sz w:val="24"/>
          <w:szCs w:val="24"/>
          <w:u w:val="single"/>
        </w:rPr>
      </w:pPr>
    </w:p>
    <w:p w14:paraId="67C3603D" w14:textId="28141D4E" w:rsidR="002A34DB" w:rsidRDefault="00BB6E38">
      <w:r>
        <w:rPr>
          <w:noProof/>
        </w:rPr>
        <mc:AlternateContent>
          <mc:Choice Requires="wps">
            <w:drawing>
              <wp:anchor distT="0" distB="0" distL="114300" distR="114300" simplePos="0" relativeHeight="251667456" behindDoc="0" locked="0" layoutInCell="1" allowOverlap="1" wp14:anchorId="26B4F49B" wp14:editId="62517EB2">
                <wp:simplePos x="0" y="0"/>
                <wp:positionH relativeFrom="column">
                  <wp:posOffset>-19050</wp:posOffset>
                </wp:positionH>
                <wp:positionV relativeFrom="paragraph">
                  <wp:posOffset>71756</wp:posOffset>
                </wp:positionV>
                <wp:extent cx="5962650" cy="3181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62650" cy="31813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B81932" w14:textId="77777777" w:rsidR="00BB6E38" w:rsidRPr="00BB6E38" w:rsidRDefault="00BB6E38" w:rsidP="00BB6E38">
                            <w:pPr>
                              <w:pStyle w:val="ListParagraph"/>
                              <w:numPr>
                                <w:ilvl w:val="0"/>
                                <w:numId w:val="4"/>
                              </w:numPr>
                              <w:rPr>
                                <w:b/>
                                <w:color w:val="000000" w:themeColor="text1"/>
                                <w:sz w:val="24"/>
                                <w:szCs w:val="24"/>
                              </w:rPr>
                            </w:pPr>
                            <w:r w:rsidRPr="00BB6E38">
                              <w:rPr>
                                <w:color w:val="000000" w:themeColor="text1"/>
                                <w:sz w:val="24"/>
                                <w:szCs w:val="24"/>
                              </w:rPr>
                              <w:t>Role actor to be detained and searched under Section 1 PACE 1984.</w:t>
                            </w:r>
                          </w:p>
                          <w:p w14:paraId="31AB4345" w14:textId="77777777" w:rsidR="00BB6E38" w:rsidRPr="00BB6E38" w:rsidRDefault="00BB6E38" w:rsidP="00BB6E38">
                            <w:pPr>
                              <w:pStyle w:val="ListParagraph"/>
                              <w:numPr>
                                <w:ilvl w:val="0"/>
                                <w:numId w:val="4"/>
                              </w:numPr>
                              <w:rPr>
                                <w:b/>
                                <w:color w:val="000000" w:themeColor="text1"/>
                                <w:sz w:val="24"/>
                                <w:szCs w:val="24"/>
                              </w:rPr>
                            </w:pPr>
                            <w:r w:rsidRPr="00BB6E38">
                              <w:rPr>
                                <w:color w:val="000000" w:themeColor="text1"/>
                                <w:sz w:val="24"/>
                                <w:szCs w:val="24"/>
                              </w:rPr>
                              <w:t>If item found the role actor to be arrested for Theft Section 1 (1) Theft Act 1968</w:t>
                            </w:r>
                          </w:p>
                          <w:p w14:paraId="12407913" w14:textId="77777777" w:rsidR="00BB6E38" w:rsidRPr="00BB6E38" w:rsidRDefault="00BB6E38" w:rsidP="00BB6E38">
                            <w:pPr>
                              <w:pStyle w:val="ListParagraph"/>
                              <w:numPr>
                                <w:ilvl w:val="0"/>
                                <w:numId w:val="4"/>
                              </w:numPr>
                              <w:rPr>
                                <w:b/>
                                <w:color w:val="000000" w:themeColor="text1"/>
                                <w:sz w:val="24"/>
                                <w:szCs w:val="24"/>
                              </w:rPr>
                            </w:pPr>
                            <w:r w:rsidRPr="00BB6E38">
                              <w:rPr>
                                <w:color w:val="000000" w:themeColor="text1"/>
                                <w:sz w:val="24"/>
                                <w:szCs w:val="24"/>
                              </w:rPr>
                              <w:t>If knife located the suspect is to be arrested for carrying a Pointed and Bladed Article in Public Place Section 139 Criminal Justice Act 1988.</w:t>
                            </w:r>
                          </w:p>
                          <w:p w14:paraId="4E71860F" w14:textId="77777777" w:rsidR="00BB6E38" w:rsidRPr="00BB6E38" w:rsidRDefault="00BB6E38" w:rsidP="00BB6E38">
                            <w:pPr>
                              <w:pStyle w:val="ListParagraph"/>
                              <w:numPr>
                                <w:ilvl w:val="0"/>
                                <w:numId w:val="4"/>
                              </w:numPr>
                              <w:rPr>
                                <w:color w:val="000000" w:themeColor="text1"/>
                                <w:sz w:val="24"/>
                                <w:szCs w:val="24"/>
                                <w:u w:val="single"/>
                              </w:rPr>
                            </w:pPr>
                            <w:r w:rsidRPr="00BB6E38">
                              <w:rPr>
                                <w:color w:val="000000" w:themeColor="text1"/>
                                <w:sz w:val="24"/>
                                <w:szCs w:val="24"/>
                              </w:rPr>
                              <w:t xml:space="preserve">Correct use of arrest and search powers if completed are to be shown by the student. </w:t>
                            </w:r>
                          </w:p>
                          <w:p w14:paraId="7430DFD3" w14:textId="77777777" w:rsidR="00BB6E38" w:rsidRPr="00BB6E38" w:rsidRDefault="00BB6E38" w:rsidP="00BB6E38">
                            <w:pPr>
                              <w:pStyle w:val="ListParagraph"/>
                              <w:numPr>
                                <w:ilvl w:val="0"/>
                                <w:numId w:val="4"/>
                              </w:numPr>
                              <w:rPr>
                                <w:color w:val="000000" w:themeColor="text1"/>
                                <w:sz w:val="24"/>
                                <w:szCs w:val="24"/>
                                <w:u w:val="single"/>
                              </w:rPr>
                            </w:pPr>
                            <w:r w:rsidRPr="00BB6E38">
                              <w:rPr>
                                <w:color w:val="000000" w:themeColor="text1"/>
                                <w:sz w:val="24"/>
                                <w:szCs w:val="24"/>
                              </w:rPr>
                              <w:t xml:space="preserve">NDM should be followed. </w:t>
                            </w:r>
                          </w:p>
                          <w:p w14:paraId="1207993E" w14:textId="77777777" w:rsidR="00BB6E38" w:rsidRPr="00BB6E38" w:rsidRDefault="00BB6E38" w:rsidP="00BB6E38">
                            <w:pPr>
                              <w:pStyle w:val="ListParagraph"/>
                              <w:numPr>
                                <w:ilvl w:val="0"/>
                                <w:numId w:val="4"/>
                              </w:numPr>
                              <w:contextualSpacing w:val="0"/>
                              <w:rPr>
                                <w:b/>
                                <w:color w:val="000000" w:themeColor="text1"/>
                                <w:sz w:val="24"/>
                                <w:szCs w:val="24"/>
                              </w:rPr>
                            </w:pPr>
                            <w:r w:rsidRPr="00BB6E38">
                              <w:rPr>
                                <w:color w:val="000000" w:themeColor="text1"/>
                                <w:sz w:val="24"/>
                                <w:szCs w:val="24"/>
                              </w:rPr>
                              <w:t>Police Personal procedures- radio procedures and recording of incident in PNB should be carried out in line with force policy.</w:t>
                            </w:r>
                          </w:p>
                          <w:p w14:paraId="488E8F1A" w14:textId="77777777" w:rsidR="00BB6E38" w:rsidRPr="00BB6E38" w:rsidRDefault="00BB6E38" w:rsidP="00BB6E38">
                            <w:pPr>
                              <w:pStyle w:val="ListParagraph"/>
                              <w:numPr>
                                <w:ilvl w:val="0"/>
                                <w:numId w:val="4"/>
                              </w:numPr>
                              <w:contextualSpacing w:val="0"/>
                              <w:rPr>
                                <w:b/>
                                <w:color w:val="000000" w:themeColor="text1"/>
                                <w:sz w:val="24"/>
                                <w:szCs w:val="24"/>
                              </w:rPr>
                            </w:pPr>
                            <w:r w:rsidRPr="00BB6E38">
                              <w:rPr>
                                <w:color w:val="000000" w:themeColor="text1"/>
                                <w:sz w:val="24"/>
                                <w:szCs w:val="24"/>
                              </w:rPr>
                              <w:t xml:space="preserve">Any exhibits should be seized safety and documented. </w:t>
                            </w:r>
                          </w:p>
                          <w:p w14:paraId="2014BF66" w14:textId="77777777" w:rsidR="00BB6E38" w:rsidRPr="00BB6E38" w:rsidRDefault="00BB6E38" w:rsidP="00BB6E38">
                            <w:pPr>
                              <w:pStyle w:val="ListParagraph"/>
                              <w:numPr>
                                <w:ilvl w:val="0"/>
                                <w:numId w:val="4"/>
                              </w:numPr>
                              <w:contextualSpacing w:val="0"/>
                              <w:rPr>
                                <w:b/>
                                <w:color w:val="000000" w:themeColor="text1"/>
                                <w:sz w:val="24"/>
                                <w:szCs w:val="24"/>
                              </w:rPr>
                            </w:pPr>
                            <w:r w:rsidRPr="00BB6E38">
                              <w:rPr>
                                <w:color w:val="000000" w:themeColor="text1"/>
                                <w:sz w:val="24"/>
                                <w:szCs w:val="24"/>
                              </w:rPr>
                              <w:t xml:space="preserve">Legislation, Theft, Bladed Articles, Section 1 Pace. </w:t>
                            </w:r>
                          </w:p>
                          <w:p w14:paraId="119CD881" w14:textId="77777777" w:rsidR="00BB6E38" w:rsidRDefault="00BB6E38" w:rsidP="00BB6E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B4F49B" id="Rectangle 7" o:spid="_x0000_s1031" style="position:absolute;margin-left:-1.5pt;margin-top:5.65pt;width:469.5pt;height:25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hhNnAIAANQFAAAOAAAAZHJzL2Uyb0RvYy54bWysVN9P2zAQfp+0/8Hy+0hTKCsVKapATJMY&#10;oMHEs+vYJJLj82y3SffX72wnaWFsk6a9JL5f39199t35RdcoshXW1aALmh9NKBGaQ1nr54J+e7z+&#10;MKfEeaZLpkCLgu6EoxfL9+/OW7MQU6hAlcISBNFu0ZqCVt6bRZY5XomGuSMwQqNRgm2YR9E+Z6Vl&#10;LaI3KptOJqdZC7Y0FrhwDrVXyUiXEV9Kwf2dlE54ogqKtfn4tfG7Dt9sec4Wz5aZquZ9GewfqmhY&#10;rTHpCHXFPCMbW/8C1dTcggPpjzg0GUhZcxF7wG7yyatuHipmROwFyXFmpMn9P1h+u30w9xZpaI1b&#10;ODyGLjppm/DH+kgXydqNZInOE47K2dnp9HSGnHK0Hefz/BgFxMn24cY6/0lAQ8KhoBZvI5LEtjfO&#10;J9fBJWRzoOryulYqCuEFiEtlyZbh3fluGkPVpvkCZdLh/U/6G0Q13nNSzwc1VhLfUUCJdb1IoPTf&#10;c+Z9QweBCBoisz1d8eR3SgQ8pb8KSeoSCUoFjxWk4hjnQvs89uIqVoqknv225ggYkCUSM2L3AC85&#10;GrATs71/CBVxEMbgScr+p+AxImYG7cfgptZg3wJQ2FWfOfkPJCVqAku+W3fIDb6d4Bk0ayh395ZY&#10;SIPpDL+u8a3cMOfvmcVJxPeF28Xf4UcqaAsK/YmSCuyPt/TBHwcErZS0ONkFdd83zApK1GeNo3OW&#10;n5yEVRCFk9nHKQr20LI+tOhNcwn4AHPcY4bHY/D3ajhKC80TLqFVyIompjnmLij3dhAufdo4uMa4&#10;WK2iG46/Yf5GPxgewAPPYRYeuydmTT8wHmftFoYtwBav5ib5hkgNq40HWceh2vPa3wCujvj8+zUX&#10;dtOhHL32y3j5EwAA//8DAFBLAwQUAAYACAAAACEAPau4qOAAAAAJAQAADwAAAGRycy9kb3ducmV2&#10;LnhtbEyPzU7DMBCE70i8g7VI3FonjRpBiFOhqoifS0VplauTLHFEvI5iNw1vz3KC486MZr/JN7Pt&#10;xYSj7xwpiJcRCKTaNR21Co4fT4s7ED5oanTvCBV8o4dNcX2V66xxF3rH6RBawSXkM63AhDBkUvra&#10;oNV+6QYk9j7daHXgc2xlM+oLl9terqIolVZ3xB+MHnBrsP46nK0CvX0tn9/M9JKuT/uybtNdWfmd&#10;Urc38+MDiIBz+AvDLz6jQ8FMlTtT40WvYJHwlMB6nIBg/z5JWagUrONVArLI5f8FxQ8AAAD//wMA&#10;UEsBAi0AFAAGAAgAAAAhALaDOJL+AAAA4QEAABMAAAAAAAAAAAAAAAAAAAAAAFtDb250ZW50X1R5&#10;cGVzXS54bWxQSwECLQAUAAYACAAAACEAOP0h/9YAAACUAQAACwAAAAAAAAAAAAAAAAAvAQAAX3Jl&#10;bHMvLnJlbHNQSwECLQAUAAYACAAAACEAqLYYTZwCAADUBQAADgAAAAAAAAAAAAAAAAAuAgAAZHJz&#10;L2Uyb0RvYy54bWxQSwECLQAUAAYACAAAACEAPau4qOAAAAAJAQAADwAAAAAAAAAAAAAAAAD2BAAA&#10;ZHJzL2Rvd25yZXYueG1sUEsFBgAAAAAEAAQA8wAAAAMGAAAAAA==&#10;" fillcolor="#d5dce4 [671]" strokecolor="black [3213]" strokeweight="1pt">
                <v:textbox>
                  <w:txbxContent>
                    <w:p w14:paraId="00B81932" w14:textId="77777777" w:rsidR="00BB6E38" w:rsidRPr="00BB6E38" w:rsidRDefault="00BB6E38" w:rsidP="00BB6E38">
                      <w:pPr>
                        <w:pStyle w:val="ListParagraph"/>
                        <w:numPr>
                          <w:ilvl w:val="0"/>
                          <w:numId w:val="4"/>
                        </w:numPr>
                        <w:rPr>
                          <w:b/>
                          <w:color w:val="000000" w:themeColor="text1"/>
                          <w:sz w:val="24"/>
                          <w:szCs w:val="24"/>
                        </w:rPr>
                      </w:pPr>
                      <w:r w:rsidRPr="00BB6E38">
                        <w:rPr>
                          <w:color w:val="000000" w:themeColor="text1"/>
                          <w:sz w:val="24"/>
                          <w:szCs w:val="24"/>
                        </w:rPr>
                        <w:t>Role actor to be detained and searched under Section 1 PACE 1984.</w:t>
                      </w:r>
                    </w:p>
                    <w:p w14:paraId="31AB4345" w14:textId="77777777" w:rsidR="00BB6E38" w:rsidRPr="00BB6E38" w:rsidRDefault="00BB6E38" w:rsidP="00BB6E38">
                      <w:pPr>
                        <w:pStyle w:val="ListParagraph"/>
                        <w:numPr>
                          <w:ilvl w:val="0"/>
                          <w:numId w:val="4"/>
                        </w:numPr>
                        <w:rPr>
                          <w:b/>
                          <w:color w:val="000000" w:themeColor="text1"/>
                          <w:sz w:val="24"/>
                          <w:szCs w:val="24"/>
                        </w:rPr>
                      </w:pPr>
                      <w:r w:rsidRPr="00BB6E38">
                        <w:rPr>
                          <w:color w:val="000000" w:themeColor="text1"/>
                          <w:sz w:val="24"/>
                          <w:szCs w:val="24"/>
                        </w:rPr>
                        <w:t>If item found the role actor to be arrested for Theft Section 1 (1) Theft Act 1968</w:t>
                      </w:r>
                    </w:p>
                    <w:p w14:paraId="12407913" w14:textId="77777777" w:rsidR="00BB6E38" w:rsidRPr="00BB6E38" w:rsidRDefault="00BB6E38" w:rsidP="00BB6E38">
                      <w:pPr>
                        <w:pStyle w:val="ListParagraph"/>
                        <w:numPr>
                          <w:ilvl w:val="0"/>
                          <w:numId w:val="4"/>
                        </w:numPr>
                        <w:rPr>
                          <w:b/>
                          <w:color w:val="000000" w:themeColor="text1"/>
                          <w:sz w:val="24"/>
                          <w:szCs w:val="24"/>
                        </w:rPr>
                      </w:pPr>
                      <w:r w:rsidRPr="00BB6E38">
                        <w:rPr>
                          <w:color w:val="000000" w:themeColor="text1"/>
                          <w:sz w:val="24"/>
                          <w:szCs w:val="24"/>
                        </w:rPr>
                        <w:t>If knife located the suspect is to be arrested for carrying a Pointed and Bladed Article in Public Place Section 139 Criminal Justice Act 1988.</w:t>
                      </w:r>
                    </w:p>
                    <w:p w14:paraId="4E71860F" w14:textId="77777777" w:rsidR="00BB6E38" w:rsidRPr="00BB6E38" w:rsidRDefault="00BB6E38" w:rsidP="00BB6E38">
                      <w:pPr>
                        <w:pStyle w:val="ListParagraph"/>
                        <w:numPr>
                          <w:ilvl w:val="0"/>
                          <w:numId w:val="4"/>
                        </w:numPr>
                        <w:rPr>
                          <w:color w:val="000000" w:themeColor="text1"/>
                          <w:sz w:val="24"/>
                          <w:szCs w:val="24"/>
                          <w:u w:val="single"/>
                        </w:rPr>
                      </w:pPr>
                      <w:r w:rsidRPr="00BB6E38">
                        <w:rPr>
                          <w:color w:val="000000" w:themeColor="text1"/>
                          <w:sz w:val="24"/>
                          <w:szCs w:val="24"/>
                        </w:rPr>
                        <w:t xml:space="preserve">Correct use of arrest and search powers if completed are to be shown by the student. </w:t>
                      </w:r>
                    </w:p>
                    <w:p w14:paraId="7430DFD3" w14:textId="77777777" w:rsidR="00BB6E38" w:rsidRPr="00BB6E38" w:rsidRDefault="00BB6E38" w:rsidP="00BB6E38">
                      <w:pPr>
                        <w:pStyle w:val="ListParagraph"/>
                        <w:numPr>
                          <w:ilvl w:val="0"/>
                          <w:numId w:val="4"/>
                        </w:numPr>
                        <w:rPr>
                          <w:color w:val="000000" w:themeColor="text1"/>
                          <w:sz w:val="24"/>
                          <w:szCs w:val="24"/>
                          <w:u w:val="single"/>
                        </w:rPr>
                      </w:pPr>
                      <w:r w:rsidRPr="00BB6E38">
                        <w:rPr>
                          <w:color w:val="000000" w:themeColor="text1"/>
                          <w:sz w:val="24"/>
                          <w:szCs w:val="24"/>
                        </w:rPr>
                        <w:t xml:space="preserve">NDM should be followed. </w:t>
                      </w:r>
                    </w:p>
                    <w:p w14:paraId="1207993E" w14:textId="77777777" w:rsidR="00BB6E38" w:rsidRPr="00BB6E38" w:rsidRDefault="00BB6E38" w:rsidP="00BB6E38">
                      <w:pPr>
                        <w:pStyle w:val="ListParagraph"/>
                        <w:numPr>
                          <w:ilvl w:val="0"/>
                          <w:numId w:val="4"/>
                        </w:numPr>
                        <w:contextualSpacing w:val="0"/>
                        <w:rPr>
                          <w:b/>
                          <w:color w:val="000000" w:themeColor="text1"/>
                          <w:sz w:val="24"/>
                          <w:szCs w:val="24"/>
                        </w:rPr>
                      </w:pPr>
                      <w:r w:rsidRPr="00BB6E38">
                        <w:rPr>
                          <w:color w:val="000000" w:themeColor="text1"/>
                          <w:sz w:val="24"/>
                          <w:szCs w:val="24"/>
                        </w:rPr>
                        <w:t>Police Personal procedures- radio procedures and recording of incident in PNB should be carried out in line with force policy.</w:t>
                      </w:r>
                    </w:p>
                    <w:p w14:paraId="488E8F1A" w14:textId="77777777" w:rsidR="00BB6E38" w:rsidRPr="00BB6E38" w:rsidRDefault="00BB6E38" w:rsidP="00BB6E38">
                      <w:pPr>
                        <w:pStyle w:val="ListParagraph"/>
                        <w:numPr>
                          <w:ilvl w:val="0"/>
                          <w:numId w:val="4"/>
                        </w:numPr>
                        <w:contextualSpacing w:val="0"/>
                        <w:rPr>
                          <w:b/>
                          <w:color w:val="000000" w:themeColor="text1"/>
                          <w:sz w:val="24"/>
                          <w:szCs w:val="24"/>
                        </w:rPr>
                      </w:pPr>
                      <w:r w:rsidRPr="00BB6E38">
                        <w:rPr>
                          <w:color w:val="000000" w:themeColor="text1"/>
                          <w:sz w:val="24"/>
                          <w:szCs w:val="24"/>
                        </w:rPr>
                        <w:t xml:space="preserve">Any exhibits should be seized safety and documented. </w:t>
                      </w:r>
                    </w:p>
                    <w:p w14:paraId="2014BF66" w14:textId="77777777" w:rsidR="00BB6E38" w:rsidRPr="00BB6E38" w:rsidRDefault="00BB6E38" w:rsidP="00BB6E38">
                      <w:pPr>
                        <w:pStyle w:val="ListParagraph"/>
                        <w:numPr>
                          <w:ilvl w:val="0"/>
                          <w:numId w:val="4"/>
                        </w:numPr>
                        <w:contextualSpacing w:val="0"/>
                        <w:rPr>
                          <w:b/>
                          <w:color w:val="000000" w:themeColor="text1"/>
                          <w:sz w:val="24"/>
                          <w:szCs w:val="24"/>
                        </w:rPr>
                      </w:pPr>
                      <w:r w:rsidRPr="00BB6E38">
                        <w:rPr>
                          <w:color w:val="000000" w:themeColor="text1"/>
                          <w:sz w:val="24"/>
                          <w:szCs w:val="24"/>
                        </w:rPr>
                        <w:t xml:space="preserve">Legislation, Theft, Bladed Articles, Section 1 Pace. </w:t>
                      </w:r>
                    </w:p>
                    <w:p w14:paraId="119CD881" w14:textId="77777777" w:rsidR="00BB6E38" w:rsidRDefault="00BB6E38" w:rsidP="00BB6E38">
                      <w:pPr>
                        <w:jc w:val="center"/>
                      </w:pPr>
                    </w:p>
                  </w:txbxContent>
                </v:textbox>
              </v:rect>
            </w:pict>
          </mc:Fallback>
        </mc:AlternateContent>
      </w:r>
    </w:p>
    <w:p w14:paraId="4D5003B0" w14:textId="77777777" w:rsidR="0039128B" w:rsidRDefault="0039128B" w:rsidP="008E00EE">
      <w:pPr>
        <w:jc w:val="center"/>
      </w:pPr>
    </w:p>
    <w:p w14:paraId="11AA56A0" w14:textId="77777777" w:rsidR="0039128B" w:rsidRDefault="0039128B">
      <w:r>
        <w:br w:type="page"/>
      </w:r>
    </w:p>
    <w:p w14:paraId="331E2798" w14:textId="0C873DD0" w:rsidR="002514B9" w:rsidRPr="006A67B7" w:rsidRDefault="002514B9" w:rsidP="006A67B7">
      <w:pPr>
        <w:rPr>
          <w:b/>
          <w:sz w:val="24"/>
          <w:szCs w:val="24"/>
          <w:u w:val="single"/>
        </w:rPr>
      </w:pPr>
      <w:r w:rsidRPr="006A67B7">
        <w:rPr>
          <w:b/>
          <w:sz w:val="24"/>
          <w:szCs w:val="24"/>
          <w:u w:val="single"/>
        </w:rPr>
        <w:lastRenderedPageBreak/>
        <w:t>Role Actor Script</w:t>
      </w:r>
      <w:r w:rsidR="006A67B7" w:rsidRPr="006A67B7">
        <w:rPr>
          <w:b/>
          <w:sz w:val="24"/>
          <w:szCs w:val="24"/>
          <w:u w:val="single"/>
        </w:rPr>
        <w:t xml:space="preserve"> - suspect</w:t>
      </w:r>
    </w:p>
    <w:p w14:paraId="16697AFA" w14:textId="200D1161" w:rsidR="009D5AA8" w:rsidRDefault="006A67B7" w:rsidP="009D5AA8">
      <w:pPr>
        <w:jc w:val="center"/>
        <w:rPr>
          <w:color w:val="FF0000"/>
        </w:rPr>
      </w:pPr>
      <w:r>
        <w:rPr>
          <w:noProof/>
          <w:color w:val="FF0000"/>
        </w:rPr>
        <mc:AlternateContent>
          <mc:Choice Requires="wps">
            <w:drawing>
              <wp:anchor distT="0" distB="0" distL="114300" distR="114300" simplePos="0" relativeHeight="251668480" behindDoc="0" locked="0" layoutInCell="1" allowOverlap="1" wp14:anchorId="306076DD" wp14:editId="57355C46">
                <wp:simplePos x="0" y="0"/>
                <wp:positionH relativeFrom="column">
                  <wp:posOffset>-9525</wp:posOffset>
                </wp:positionH>
                <wp:positionV relativeFrom="paragraph">
                  <wp:posOffset>59690</wp:posOffset>
                </wp:positionV>
                <wp:extent cx="5943600" cy="45529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943600" cy="4552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C79665" w14:textId="513543B9" w:rsidR="006A67B7" w:rsidRPr="006A67B7" w:rsidRDefault="006A67B7" w:rsidP="006A67B7">
                            <w:pPr>
                              <w:rPr>
                                <w:color w:val="000000" w:themeColor="text1"/>
                                <w:sz w:val="24"/>
                                <w:szCs w:val="24"/>
                              </w:rPr>
                            </w:pPr>
                            <w:r w:rsidRPr="006A67B7">
                              <w:rPr>
                                <w:color w:val="000000" w:themeColor="text1"/>
                                <w:sz w:val="24"/>
                                <w:szCs w:val="24"/>
                              </w:rPr>
                              <w:t xml:space="preserve">You are stood in the car park of the </w:t>
                            </w:r>
                            <w:r>
                              <w:rPr>
                                <w:color w:val="000000" w:themeColor="text1"/>
                                <w:sz w:val="24"/>
                                <w:szCs w:val="24"/>
                              </w:rPr>
                              <w:t>location as specified by your Trainer. On</w:t>
                            </w:r>
                            <w:r w:rsidRPr="006A67B7">
                              <w:rPr>
                                <w:color w:val="000000" w:themeColor="text1"/>
                                <w:sz w:val="24"/>
                                <w:szCs w:val="24"/>
                              </w:rPr>
                              <w:t xml:space="preserve"> seeing the officer</w:t>
                            </w:r>
                            <w:r>
                              <w:rPr>
                                <w:color w:val="000000" w:themeColor="text1"/>
                                <w:sz w:val="24"/>
                                <w:szCs w:val="24"/>
                              </w:rPr>
                              <w:t>(s)</w:t>
                            </w:r>
                            <w:r w:rsidRPr="006A67B7">
                              <w:rPr>
                                <w:color w:val="000000" w:themeColor="text1"/>
                                <w:sz w:val="24"/>
                                <w:szCs w:val="24"/>
                              </w:rPr>
                              <w:t xml:space="preserve"> you will attempt to walk away from the area quickly and ignore any attempts </w:t>
                            </w:r>
                            <w:r>
                              <w:rPr>
                                <w:color w:val="000000" w:themeColor="text1"/>
                                <w:sz w:val="24"/>
                                <w:szCs w:val="24"/>
                              </w:rPr>
                              <w:t>from the</w:t>
                            </w:r>
                            <w:r w:rsidRPr="006A67B7">
                              <w:rPr>
                                <w:color w:val="000000" w:themeColor="text1"/>
                                <w:sz w:val="24"/>
                                <w:szCs w:val="24"/>
                              </w:rPr>
                              <w:t xml:space="preserve"> officers</w:t>
                            </w:r>
                            <w:r>
                              <w:rPr>
                                <w:color w:val="000000" w:themeColor="text1"/>
                                <w:sz w:val="24"/>
                                <w:szCs w:val="24"/>
                              </w:rPr>
                              <w:t xml:space="preserve"> to speak to you</w:t>
                            </w:r>
                            <w:r w:rsidRPr="006A67B7">
                              <w:rPr>
                                <w:color w:val="000000" w:themeColor="text1"/>
                                <w:sz w:val="24"/>
                                <w:szCs w:val="24"/>
                              </w:rPr>
                              <w:t xml:space="preserve">. You will stop for officers once they have instructed you to do so. </w:t>
                            </w:r>
                          </w:p>
                          <w:p w14:paraId="2CE168D9" w14:textId="7BE53D4C" w:rsidR="006A67B7" w:rsidRPr="006A67B7" w:rsidRDefault="006A67B7" w:rsidP="006A67B7">
                            <w:pPr>
                              <w:rPr>
                                <w:color w:val="000000" w:themeColor="text1"/>
                                <w:sz w:val="24"/>
                                <w:szCs w:val="24"/>
                              </w:rPr>
                            </w:pPr>
                            <w:r w:rsidRPr="006A67B7">
                              <w:rPr>
                                <w:color w:val="000000" w:themeColor="text1"/>
                                <w:sz w:val="24"/>
                                <w:szCs w:val="24"/>
                              </w:rPr>
                              <w:t xml:space="preserve">You will be argumentative and uncooperative with officers. </w:t>
                            </w:r>
                            <w:r w:rsidR="003E1B85">
                              <w:rPr>
                                <w:color w:val="000000" w:themeColor="text1"/>
                                <w:sz w:val="24"/>
                                <w:szCs w:val="24"/>
                              </w:rPr>
                              <w:t>You will not provide your details to them.</w:t>
                            </w:r>
                          </w:p>
                          <w:p w14:paraId="5E802399" w14:textId="44435A0B" w:rsidR="006A67B7" w:rsidRPr="006A67B7" w:rsidRDefault="006A67B7" w:rsidP="006A67B7">
                            <w:pPr>
                              <w:rPr>
                                <w:color w:val="000000" w:themeColor="text1"/>
                                <w:sz w:val="24"/>
                                <w:szCs w:val="24"/>
                              </w:rPr>
                            </w:pPr>
                            <w:r w:rsidRPr="006A67B7">
                              <w:rPr>
                                <w:color w:val="000000" w:themeColor="text1"/>
                                <w:sz w:val="24"/>
                                <w:szCs w:val="24"/>
                              </w:rPr>
                              <w:t>After the initial introduction and reason for stopping you will state</w:t>
                            </w:r>
                            <w:r w:rsidR="003155C6">
                              <w:rPr>
                                <w:color w:val="000000" w:themeColor="text1"/>
                                <w:sz w:val="24"/>
                                <w:szCs w:val="24"/>
                              </w:rPr>
                              <w:t>,</w:t>
                            </w:r>
                          </w:p>
                          <w:p w14:paraId="74E28B75" w14:textId="77777777" w:rsidR="006A67B7" w:rsidRPr="006A67B7" w:rsidRDefault="006A67B7" w:rsidP="006A67B7">
                            <w:pPr>
                              <w:rPr>
                                <w:b/>
                                <w:color w:val="000000" w:themeColor="text1"/>
                                <w:sz w:val="24"/>
                                <w:szCs w:val="24"/>
                              </w:rPr>
                            </w:pPr>
                            <w:r w:rsidRPr="006A67B7">
                              <w:rPr>
                                <w:color w:val="000000" w:themeColor="text1"/>
                                <w:sz w:val="24"/>
                                <w:szCs w:val="24"/>
                              </w:rPr>
                              <w:t>“</w:t>
                            </w:r>
                            <w:r w:rsidRPr="006A67B7">
                              <w:rPr>
                                <w:b/>
                                <w:color w:val="000000" w:themeColor="text1"/>
                                <w:sz w:val="24"/>
                                <w:szCs w:val="24"/>
                              </w:rPr>
                              <w:t>NAH YOU CAN’T SEARCH ME, YOU GOT NOT RIGHT, I HAVEN’T DONE ANYTHING”</w:t>
                            </w:r>
                          </w:p>
                          <w:p w14:paraId="320CF068" w14:textId="716638BF" w:rsidR="006A67B7" w:rsidRPr="006A67B7" w:rsidRDefault="006A67B7" w:rsidP="006A67B7">
                            <w:pPr>
                              <w:rPr>
                                <w:color w:val="000000" w:themeColor="text1"/>
                                <w:sz w:val="24"/>
                                <w:szCs w:val="24"/>
                              </w:rPr>
                            </w:pPr>
                            <w:r w:rsidRPr="006A67B7">
                              <w:rPr>
                                <w:color w:val="000000" w:themeColor="text1"/>
                                <w:sz w:val="24"/>
                                <w:szCs w:val="24"/>
                              </w:rPr>
                              <w:t>You will keep interrupting the officer as they explain the search procedure to you and ask what power they are using and state</w:t>
                            </w:r>
                            <w:r w:rsidR="003155C6">
                              <w:rPr>
                                <w:color w:val="000000" w:themeColor="text1"/>
                                <w:sz w:val="24"/>
                                <w:szCs w:val="24"/>
                              </w:rPr>
                              <w:t>,</w:t>
                            </w:r>
                          </w:p>
                          <w:p w14:paraId="356F84A6" w14:textId="77777777" w:rsidR="006A67B7" w:rsidRPr="006A67B7" w:rsidRDefault="006A67B7" w:rsidP="006A67B7">
                            <w:pPr>
                              <w:rPr>
                                <w:b/>
                                <w:color w:val="000000" w:themeColor="text1"/>
                                <w:sz w:val="24"/>
                                <w:szCs w:val="24"/>
                              </w:rPr>
                            </w:pPr>
                            <w:r w:rsidRPr="006A67B7">
                              <w:rPr>
                                <w:b/>
                                <w:color w:val="000000" w:themeColor="text1"/>
                                <w:sz w:val="24"/>
                                <w:szCs w:val="24"/>
                              </w:rPr>
                              <w:t xml:space="preserve">“I WANT YOUR </w:t>
                            </w:r>
                            <w:proofErr w:type="gramStart"/>
                            <w:r w:rsidRPr="006A67B7">
                              <w:rPr>
                                <w:b/>
                                <w:color w:val="000000" w:themeColor="text1"/>
                                <w:sz w:val="24"/>
                                <w:szCs w:val="24"/>
                              </w:rPr>
                              <w:t>NUMBER,</w:t>
                            </w:r>
                            <w:proofErr w:type="gramEnd"/>
                            <w:r w:rsidRPr="006A67B7">
                              <w:rPr>
                                <w:b/>
                                <w:color w:val="000000" w:themeColor="text1"/>
                                <w:sz w:val="24"/>
                                <w:szCs w:val="24"/>
                              </w:rPr>
                              <w:t xml:space="preserve"> I WANT TO MAKE A COMPLAINT”</w:t>
                            </w:r>
                          </w:p>
                          <w:p w14:paraId="124096FE" w14:textId="77777777" w:rsidR="006A67B7" w:rsidRPr="006A67B7" w:rsidRDefault="006A67B7" w:rsidP="006A67B7">
                            <w:pPr>
                              <w:rPr>
                                <w:b/>
                                <w:color w:val="000000" w:themeColor="text1"/>
                                <w:sz w:val="24"/>
                                <w:szCs w:val="24"/>
                              </w:rPr>
                            </w:pPr>
                            <w:r w:rsidRPr="006A67B7">
                              <w:rPr>
                                <w:color w:val="000000" w:themeColor="text1"/>
                                <w:sz w:val="24"/>
                                <w:szCs w:val="24"/>
                              </w:rPr>
                              <w:t xml:space="preserve">You will in the end allow yourself to be searched, however you will complain and argue with the officer during the process and keep saying </w:t>
                            </w:r>
                            <w:r w:rsidRPr="006A67B7">
                              <w:rPr>
                                <w:b/>
                                <w:color w:val="000000" w:themeColor="text1"/>
                                <w:sz w:val="24"/>
                                <w:szCs w:val="24"/>
                              </w:rPr>
                              <w:t>“I HAVEN’T DONE ANYTHING”</w:t>
                            </w:r>
                          </w:p>
                          <w:p w14:paraId="52ED5B13" w14:textId="6D7C445C" w:rsidR="006A67B7" w:rsidRPr="006A67B7" w:rsidRDefault="006A67B7" w:rsidP="006A67B7">
                            <w:pPr>
                              <w:rPr>
                                <w:color w:val="000000" w:themeColor="text1"/>
                                <w:sz w:val="24"/>
                                <w:szCs w:val="24"/>
                              </w:rPr>
                            </w:pPr>
                            <w:r w:rsidRPr="006A67B7">
                              <w:rPr>
                                <w:color w:val="000000" w:themeColor="text1"/>
                                <w:sz w:val="24"/>
                                <w:szCs w:val="24"/>
                              </w:rPr>
                              <w:t>If the CD is located you will state</w:t>
                            </w:r>
                            <w:r w:rsidR="003155C6">
                              <w:rPr>
                                <w:color w:val="000000" w:themeColor="text1"/>
                                <w:sz w:val="24"/>
                                <w:szCs w:val="24"/>
                              </w:rPr>
                              <w:t>,</w:t>
                            </w:r>
                          </w:p>
                          <w:p w14:paraId="76CBC8B5" w14:textId="77777777" w:rsidR="006A67B7" w:rsidRPr="006A67B7" w:rsidRDefault="006A67B7" w:rsidP="006A67B7">
                            <w:pPr>
                              <w:rPr>
                                <w:b/>
                                <w:color w:val="000000" w:themeColor="text1"/>
                                <w:sz w:val="24"/>
                                <w:szCs w:val="24"/>
                              </w:rPr>
                            </w:pPr>
                            <w:r w:rsidRPr="006A67B7">
                              <w:rPr>
                                <w:b/>
                                <w:color w:val="000000" w:themeColor="text1"/>
                                <w:sz w:val="24"/>
                                <w:szCs w:val="24"/>
                              </w:rPr>
                              <w:t>“I WANT TO SPEAK TO MY SOLICTOR”</w:t>
                            </w:r>
                          </w:p>
                          <w:p w14:paraId="02DFBBAC" w14:textId="77777777" w:rsidR="006A67B7" w:rsidRPr="006A67B7" w:rsidRDefault="006A67B7" w:rsidP="006A67B7">
                            <w:pPr>
                              <w:rPr>
                                <w:color w:val="000000" w:themeColor="text1"/>
                                <w:sz w:val="24"/>
                                <w:szCs w:val="24"/>
                              </w:rPr>
                            </w:pPr>
                            <w:r w:rsidRPr="006A67B7">
                              <w:rPr>
                                <w:color w:val="000000" w:themeColor="text1"/>
                                <w:sz w:val="24"/>
                                <w:szCs w:val="24"/>
                              </w:rPr>
                              <w:t xml:space="preserve">If the knife is </w:t>
                            </w:r>
                            <w:proofErr w:type="gramStart"/>
                            <w:r w:rsidRPr="006A67B7">
                              <w:rPr>
                                <w:color w:val="000000" w:themeColor="text1"/>
                                <w:sz w:val="24"/>
                                <w:szCs w:val="24"/>
                              </w:rPr>
                              <w:t>located</w:t>
                            </w:r>
                            <w:proofErr w:type="gramEnd"/>
                            <w:r w:rsidRPr="006A67B7">
                              <w:rPr>
                                <w:color w:val="000000" w:themeColor="text1"/>
                                <w:sz w:val="24"/>
                                <w:szCs w:val="24"/>
                              </w:rPr>
                              <w:t xml:space="preserve"> you will state-</w:t>
                            </w:r>
                          </w:p>
                          <w:p w14:paraId="5C2F68F5" w14:textId="6EBB355C" w:rsidR="006A67B7" w:rsidRPr="006A67B7" w:rsidRDefault="006A67B7" w:rsidP="006A67B7">
                            <w:pPr>
                              <w:rPr>
                                <w:b/>
                                <w:color w:val="000000" w:themeColor="text1"/>
                                <w:sz w:val="24"/>
                                <w:szCs w:val="24"/>
                              </w:rPr>
                            </w:pPr>
                            <w:r w:rsidRPr="006A67B7">
                              <w:rPr>
                                <w:b/>
                                <w:color w:val="000000" w:themeColor="text1"/>
                                <w:sz w:val="24"/>
                                <w:szCs w:val="24"/>
                              </w:rPr>
                              <w:t>“I’M ALLOWED TO HAVE THAT</w:t>
                            </w:r>
                            <w:r w:rsidR="003155C6">
                              <w:rPr>
                                <w:b/>
                                <w:color w:val="000000" w:themeColor="text1"/>
                                <w:sz w:val="24"/>
                                <w:szCs w:val="24"/>
                              </w:rPr>
                              <w:t xml:space="preserve">, </w:t>
                            </w:r>
                            <w:r w:rsidRPr="006A67B7">
                              <w:rPr>
                                <w:b/>
                                <w:color w:val="000000" w:themeColor="text1"/>
                                <w:sz w:val="24"/>
                                <w:szCs w:val="24"/>
                              </w:rPr>
                              <w:t>IT’S A COLLECTORS ITEM”</w:t>
                            </w:r>
                          </w:p>
                          <w:p w14:paraId="21DA770B" w14:textId="77777777" w:rsidR="006A67B7" w:rsidRPr="009D5AA8" w:rsidRDefault="006A67B7" w:rsidP="006A67B7">
                            <w:pPr>
                              <w:rPr>
                                <w:b/>
                                <w:sz w:val="24"/>
                                <w:szCs w:val="24"/>
                              </w:rPr>
                            </w:pPr>
                          </w:p>
                          <w:p w14:paraId="5515AB06" w14:textId="77777777" w:rsidR="006A67B7" w:rsidRPr="009D5AA8" w:rsidRDefault="006A67B7" w:rsidP="006A67B7">
                            <w:pPr>
                              <w:rPr>
                                <w:sz w:val="24"/>
                                <w:szCs w:val="24"/>
                              </w:rPr>
                            </w:pPr>
                            <w:r w:rsidRPr="009D5AA8">
                              <w:rPr>
                                <w:sz w:val="24"/>
                                <w:szCs w:val="24"/>
                              </w:rPr>
                              <w:t>Actor to state your name is “</w:t>
                            </w:r>
                            <w:r w:rsidRPr="009D5AA8">
                              <w:rPr>
                                <w:b/>
                                <w:sz w:val="24"/>
                                <w:szCs w:val="24"/>
                              </w:rPr>
                              <w:t>MICKEY MOUSE</w:t>
                            </w:r>
                            <w:r w:rsidRPr="009D5AA8">
                              <w:rPr>
                                <w:sz w:val="24"/>
                                <w:szCs w:val="24"/>
                              </w:rPr>
                              <w:t xml:space="preserve">” if asked for details and provide nothing more. </w:t>
                            </w:r>
                          </w:p>
                          <w:p w14:paraId="20E13E88" w14:textId="77777777" w:rsidR="006A67B7" w:rsidRDefault="006A67B7" w:rsidP="006A67B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6076DD" id="Rectangle 8" o:spid="_x0000_s1032" style="position:absolute;left:0;text-align:left;margin-left:-.75pt;margin-top:4.7pt;width:468pt;height:35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TKknwIAANQFAAAOAAAAZHJzL2Uyb0RvYy54bWysVNtuEzEQfUfiHyy/001CUtqomypqVYRU&#10;aEWL+ux47a4l22NsJ7vh6xl7L2lLAQnxsuu5nZk59szZeWs02QkfFNiSTo8mlAjLoVL2saTf7q/e&#10;nVASIrMV02BFSfci0PPV2zdnjVuKGdSgK+EJgtiwbFxJ6xjdsigCr4Vh4QicsGiU4A2LKPrHovKs&#10;QXSji9lkclw04CvngYsQUHvZGekq40speLyRMohIdEmxtpi/Pn836Vusztjy0TNXK96Xwf6hCsOU&#10;xaQj1CWLjGy9+gXKKO4hgIxHHEwBUioucg/YzXTyopu7mjmRe0FyghtpCv8Pln/Z3blbjzQ0LiwD&#10;HlMXrfQm/bE+0may9iNZoo2Eo3JxOn9/PEFOOdrmi8XsdJHpLA7hzof4UYAh6VBSj7eRSWK76xAx&#10;JboOLilbAK2qK6V1FtILEBfakx3Du4vtLIfqrfkMVafD+8f8+QZRjffcqU8GNcLnd5RQcrJnCbT9&#10;e85pQk8wh8pQSpHFga58instEp62X4UkqkKCuoLHCrriGOfCxmnuJdSsEp168duaM2BClkjMiN0D&#10;POdowO5q7v1TqMiDMAZPuux/Ch4jcmawcQw2yoJ/DUBjV33mzn8gqaMmsRTbTYvclPQ4eSbNBqr9&#10;rSceusEMjl8pfCvXLMRb5nES8X3hdok3+JEampJCf6KkBv/jNX3yxwFBKyUNTnZJw/ct84IS/cni&#10;6JxO5/O0CrIwX3yYoeCfWjZPLXZrLgAf4BT3mOP5mPyjHo7Sg3nAJbROWdHELMfcJeXRD8JF7DYO&#10;rjEu1uvshuPvWLy2d44n8MRzmoX79oF51w9MxFn7AsMWYMsXc9P5pkgL620EqfJQHXjtbwBXR37F&#10;/ZpLu+mpnL0Oy3j1EwAA//8DAFBLAwQUAAYACAAAACEAhAWylt8AAAAIAQAADwAAAGRycy9kb3du&#10;cmV2LnhtbEyPzU7DMBCE70i8g7VI3FqnJQ1tiFOhqoifC6IF5erESxIRr6PYTcPbs5zgOJrRzDfZ&#10;drKdGHHwrSMFi3kEAqlypqVawfvxYbYG4YMmoztHqOAbPWzzy4tMp8ad6Q3HQ6gFl5BPtYImhD6V&#10;0lcNWu3nrkdi79MNVgeWQy3NoM9cbju5jKJEWt0SLzS6x12D1dfhZBXo3XPx+NKMT8nq47Wo6mRf&#10;lH6v1PXVdH8HIuAU/sLwi8/okDNT6U5kvOgUzBYrTirYxCDY3tzErEsFt8skBpln8v+B/AcAAP//&#10;AwBQSwECLQAUAAYACAAAACEAtoM4kv4AAADhAQAAEwAAAAAAAAAAAAAAAAAAAAAAW0NvbnRlbnRf&#10;VHlwZXNdLnhtbFBLAQItABQABgAIAAAAIQA4/SH/1gAAAJQBAAALAAAAAAAAAAAAAAAAAC8BAABf&#10;cmVscy8ucmVsc1BLAQItABQABgAIAAAAIQCpdTKknwIAANQFAAAOAAAAAAAAAAAAAAAAAC4CAABk&#10;cnMvZTJvRG9jLnhtbFBLAQItABQABgAIAAAAIQCEBbKW3wAAAAgBAAAPAAAAAAAAAAAAAAAAAPkE&#10;AABkcnMvZG93bnJldi54bWxQSwUGAAAAAAQABADzAAAABQYAAAAA&#10;" fillcolor="#d5dce4 [671]" strokecolor="black [3213]" strokeweight="1pt">
                <v:textbox>
                  <w:txbxContent>
                    <w:p w14:paraId="3DC79665" w14:textId="513543B9" w:rsidR="006A67B7" w:rsidRPr="006A67B7" w:rsidRDefault="006A67B7" w:rsidP="006A67B7">
                      <w:pPr>
                        <w:rPr>
                          <w:color w:val="000000" w:themeColor="text1"/>
                          <w:sz w:val="24"/>
                          <w:szCs w:val="24"/>
                        </w:rPr>
                      </w:pPr>
                      <w:r w:rsidRPr="006A67B7">
                        <w:rPr>
                          <w:color w:val="000000" w:themeColor="text1"/>
                          <w:sz w:val="24"/>
                          <w:szCs w:val="24"/>
                        </w:rPr>
                        <w:t xml:space="preserve">You are stood in the car park of the </w:t>
                      </w:r>
                      <w:r>
                        <w:rPr>
                          <w:color w:val="000000" w:themeColor="text1"/>
                          <w:sz w:val="24"/>
                          <w:szCs w:val="24"/>
                        </w:rPr>
                        <w:t>location as specified by your Trainer. On</w:t>
                      </w:r>
                      <w:r w:rsidRPr="006A67B7">
                        <w:rPr>
                          <w:color w:val="000000" w:themeColor="text1"/>
                          <w:sz w:val="24"/>
                          <w:szCs w:val="24"/>
                        </w:rPr>
                        <w:t xml:space="preserve"> seeing the officer</w:t>
                      </w:r>
                      <w:r>
                        <w:rPr>
                          <w:color w:val="000000" w:themeColor="text1"/>
                          <w:sz w:val="24"/>
                          <w:szCs w:val="24"/>
                        </w:rPr>
                        <w:t>(s)</w:t>
                      </w:r>
                      <w:r w:rsidRPr="006A67B7">
                        <w:rPr>
                          <w:color w:val="000000" w:themeColor="text1"/>
                          <w:sz w:val="24"/>
                          <w:szCs w:val="24"/>
                        </w:rPr>
                        <w:t xml:space="preserve"> you will attempt to walk away from the area quickly and ignore any attempts </w:t>
                      </w:r>
                      <w:r>
                        <w:rPr>
                          <w:color w:val="000000" w:themeColor="text1"/>
                          <w:sz w:val="24"/>
                          <w:szCs w:val="24"/>
                        </w:rPr>
                        <w:t>from the</w:t>
                      </w:r>
                      <w:r w:rsidRPr="006A67B7">
                        <w:rPr>
                          <w:color w:val="000000" w:themeColor="text1"/>
                          <w:sz w:val="24"/>
                          <w:szCs w:val="24"/>
                        </w:rPr>
                        <w:t xml:space="preserve"> officers</w:t>
                      </w:r>
                      <w:r>
                        <w:rPr>
                          <w:color w:val="000000" w:themeColor="text1"/>
                          <w:sz w:val="24"/>
                          <w:szCs w:val="24"/>
                        </w:rPr>
                        <w:t xml:space="preserve"> to speak to you</w:t>
                      </w:r>
                      <w:r w:rsidRPr="006A67B7">
                        <w:rPr>
                          <w:color w:val="000000" w:themeColor="text1"/>
                          <w:sz w:val="24"/>
                          <w:szCs w:val="24"/>
                        </w:rPr>
                        <w:t xml:space="preserve">. You will stop for officers once they have instructed you to do so. </w:t>
                      </w:r>
                    </w:p>
                    <w:p w14:paraId="2CE168D9" w14:textId="7BE53D4C" w:rsidR="006A67B7" w:rsidRPr="006A67B7" w:rsidRDefault="006A67B7" w:rsidP="006A67B7">
                      <w:pPr>
                        <w:rPr>
                          <w:color w:val="000000" w:themeColor="text1"/>
                          <w:sz w:val="24"/>
                          <w:szCs w:val="24"/>
                        </w:rPr>
                      </w:pPr>
                      <w:r w:rsidRPr="006A67B7">
                        <w:rPr>
                          <w:color w:val="000000" w:themeColor="text1"/>
                          <w:sz w:val="24"/>
                          <w:szCs w:val="24"/>
                        </w:rPr>
                        <w:t xml:space="preserve">You will be argumentative and uncooperative with officers. </w:t>
                      </w:r>
                      <w:r w:rsidR="003E1B85">
                        <w:rPr>
                          <w:color w:val="000000" w:themeColor="text1"/>
                          <w:sz w:val="24"/>
                          <w:szCs w:val="24"/>
                        </w:rPr>
                        <w:t>You will not provide your details to them.</w:t>
                      </w:r>
                    </w:p>
                    <w:p w14:paraId="5E802399" w14:textId="44435A0B" w:rsidR="006A67B7" w:rsidRPr="006A67B7" w:rsidRDefault="006A67B7" w:rsidP="006A67B7">
                      <w:pPr>
                        <w:rPr>
                          <w:color w:val="000000" w:themeColor="text1"/>
                          <w:sz w:val="24"/>
                          <w:szCs w:val="24"/>
                        </w:rPr>
                      </w:pPr>
                      <w:r w:rsidRPr="006A67B7">
                        <w:rPr>
                          <w:color w:val="000000" w:themeColor="text1"/>
                          <w:sz w:val="24"/>
                          <w:szCs w:val="24"/>
                        </w:rPr>
                        <w:t>After the initial introduction and reason for stopping you will state</w:t>
                      </w:r>
                      <w:r w:rsidR="003155C6">
                        <w:rPr>
                          <w:color w:val="000000" w:themeColor="text1"/>
                          <w:sz w:val="24"/>
                          <w:szCs w:val="24"/>
                        </w:rPr>
                        <w:t>,</w:t>
                      </w:r>
                    </w:p>
                    <w:p w14:paraId="74E28B75" w14:textId="77777777" w:rsidR="006A67B7" w:rsidRPr="006A67B7" w:rsidRDefault="006A67B7" w:rsidP="006A67B7">
                      <w:pPr>
                        <w:rPr>
                          <w:b/>
                          <w:color w:val="000000" w:themeColor="text1"/>
                          <w:sz w:val="24"/>
                          <w:szCs w:val="24"/>
                        </w:rPr>
                      </w:pPr>
                      <w:r w:rsidRPr="006A67B7">
                        <w:rPr>
                          <w:color w:val="000000" w:themeColor="text1"/>
                          <w:sz w:val="24"/>
                          <w:szCs w:val="24"/>
                        </w:rPr>
                        <w:t>“</w:t>
                      </w:r>
                      <w:r w:rsidRPr="006A67B7">
                        <w:rPr>
                          <w:b/>
                          <w:color w:val="000000" w:themeColor="text1"/>
                          <w:sz w:val="24"/>
                          <w:szCs w:val="24"/>
                        </w:rPr>
                        <w:t>NAH YOU CAN’T SEARCH ME, YOU GOT NOT RIGHT, I HAVEN’T DONE ANYTHING”</w:t>
                      </w:r>
                    </w:p>
                    <w:p w14:paraId="320CF068" w14:textId="716638BF" w:rsidR="006A67B7" w:rsidRPr="006A67B7" w:rsidRDefault="006A67B7" w:rsidP="006A67B7">
                      <w:pPr>
                        <w:rPr>
                          <w:color w:val="000000" w:themeColor="text1"/>
                          <w:sz w:val="24"/>
                          <w:szCs w:val="24"/>
                        </w:rPr>
                      </w:pPr>
                      <w:r w:rsidRPr="006A67B7">
                        <w:rPr>
                          <w:color w:val="000000" w:themeColor="text1"/>
                          <w:sz w:val="24"/>
                          <w:szCs w:val="24"/>
                        </w:rPr>
                        <w:t>You will keep interrupting the officer as they explain the search procedure to you and ask what power they are using and state</w:t>
                      </w:r>
                      <w:r w:rsidR="003155C6">
                        <w:rPr>
                          <w:color w:val="000000" w:themeColor="text1"/>
                          <w:sz w:val="24"/>
                          <w:szCs w:val="24"/>
                        </w:rPr>
                        <w:t>,</w:t>
                      </w:r>
                    </w:p>
                    <w:p w14:paraId="356F84A6" w14:textId="77777777" w:rsidR="006A67B7" w:rsidRPr="006A67B7" w:rsidRDefault="006A67B7" w:rsidP="006A67B7">
                      <w:pPr>
                        <w:rPr>
                          <w:b/>
                          <w:color w:val="000000" w:themeColor="text1"/>
                          <w:sz w:val="24"/>
                          <w:szCs w:val="24"/>
                        </w:rPr>
                      </w:pPr>
                      <w:r w:rsidRPr="006A67B7">
                        <w:rPr>
                          <w:b/>
                          <w:color w:val="000000" w:themeColor="text1"/>
                          <w:sz w:val="24"/>
                          <w:szCs w:val="24"/>
                        </w:rPr>
                        <w:t xml:space="preserve">“I WANT YOUR </w:t>
                      </w:r>
                      <w:proofErr w:type="gramStart"/>
                      <w:r w:rsidRPr="006A67B7">
                        <w:rPr>
                          <w:b/>
                          <w:color w:val="000000" w:themeColor="text1"/>
                          <w:sz w:val="24"/>
                          <w:szCs w:val="24"/>
                        </w:rPr>
                        <w:t>NUMBER,</w:t>
                      </w:r>
                      <w:proofErr w:type="gramEnd"/>
                      <w:r w:rsidRPr="006A67B7">
                        <w:rPr>
                          <w:b/>
                          <w:color w:val="000000" w:themeColor="text1"/>
                          <w:sz w:val="24"/>
                          <w:szCs w:val="24"/>
                        </w:rPr>
                        <w:t xml:space="preserve"> I WANT TO MAKE A COMPLAINT”</w:t>
                      </w:r>
                    </w:p>
                    <w:p w14:paraId="124096FE" w14:textId="77777777" w:rsidR="006A67B7" w:rsidRPr="006A67B7" w:rsidRDefault="006A67B7" w:rsidP="006A67B7">
                      <w:pPr>
                        <w:rPr>
                          <w:b/>
                          <w:color w:val="000000" w:themeColor="text1"/>
                          <w:sz w:val="24"/>
                          <w:szCs w:val="24"/>
                        </w:rPr>
                      </w:pPr>
                      <w:r w:rsidRPr="006A67B7">
                        <w:rPr>
                          <w:color w:val="000000" w:themeColor="text1"/>
                          <w:sz w:val="24"/>
                          <w:szCs w:val="24"/>
                        </w:rPr>
                        <w:t xml:space="preserve">You will in the end allow yourself to be searched, however you will complain and argue with the officer during the process and keep saying </w:t>
                      </w:r>
                      <w:r w:rsidRPr="006A67B7">
                        <w:rPr>
                          <w:b/>
                          <w:color w:val="000000" w:themeColor="text1"/>
                          <w:sz w:val="24"/>
                          <w:szCs w:val="24"/>
                        </w:rPr>
                        <w:t>“I HAVEN’T DONE ANYTHING”</w:t>
                      </w:r>
                    </w:p>
                    <w:p w14:paraId="52ED5B13" w14:textId="6D7C445C" w:rsidR="006A67B7" w:rsidRPr="006A67B7" w:rsidRDefault="006A67B7" w:rsidP="006A67B7">
                      <w:pPr>
                        <w:rPr>
                          <w:color w:val="000000" w:themeColor="text1"/>
                          <w:sz w:val="24"/>
                          <w:szCs w:val="24"/>
                        </w:rPr>
                      </w:pPr>
                      <w:r w:rsidRPr="006A67B7">
                        <w:rPr>
                          <w:color w:val="000000" w:themeColor="text1"/>
                          <w:sz w:val="24"/>
                          <w:szCs w:val="24"/>
                        </w:rPr>
                        <w:t>If the CD is located you will state</w:t>
                      </w:r>
                      <w:r w:rsidR="003155C6">
                        <w:rPr>
                          <w:color w:val="000000" w:themeColor="text1"/>
                          <w:sz w:val="24"/>
                          <w:szCs w:val="24"/>
                        </w:rPr>
                        <w:t>,</w:t>
                      </w:r>
                    </w:p>
                    <w:p w14:paraId="76CBC8B5" w14:textId="77777777" w:rsidR="006A67B7" w:rsidRPr="006A67B7" w:rsidRDefault="006A67B7" w:rsidP="006A67B7">
                      <w:pPr>
                        <w:rPr>
                          <w:b/>
                          <w:color w:val="000000" w:themeColor="text1"/>
                          <w:sz w:val="24"/>
                          <w:szCs w:val="24"/>
                        </w:rPr>
                      </w:pPr>
                      <w:r w:rsidRPr="006A67B7">
                        <w:rPr>
                          <w:b/>
                          <w:color w:val="000000" w:themeColor="text1"/>
                          <w:sz w:val="24"/>
                          <w:szCs w:val="24"/>
                        </w:rPr>
                        <w:t>“I WANT TO SPEAK TO MY SOLICTOR”</w:t>
                      </w:r>
                    </w:p>
                    <w:p w14:paraId="02DFBBAC" w14:textId="77777777" w:rsidR="006A67B7" w:rsidRPr="006A67B7" w:rsidRDefault="006A67B7" w:rsidP="006A67B7">
                      <w:pPr>
                        <w:rPr>
                          <w:color w:val="000000" w:themeColor="text1"/>
                          <w:sz w:val="24"/>
                          <w:szCs w:val="24"/>
                        </w:rPr>
                      </w:pPr>
                      <w:r w:rsidRPr="006A67B7">
                        <w:rPr>
                          <w:color w:val="000000" w:themeColor="text1"/>
                          <w:sz w:val="24"/>
                          <w:szCs w:val="24"/>
                        </w:rPr>
                        <w:t xml:space="preserve">If the knife is </w:t>
                      </w:r>
                      <w:proofErr w:type="gramStart"/>
                      <w:r w:rsidRPr="006A67B7">
                        <w:rPr>
                          <w:color w:val="000000" w:themeColor="text1"/>
                          <w:sz w:val="24"/>
                          <w:szCs w:val="24"/>
                        </w:rPr>
                        <w:t>located</w:t>
                      </w:r>
                      <w:proofErr w:type="gramEnd"/>
                      <w:r w:rsidRPr="006A67B7">
                        <w:rPr>
                          <w:color w:val="000000" w:themeColor="text1"/>
                          <w:sz w:val="24"/>
                          <w:szCs w:val="24"/>
                        </w:rPr>
                        <w:t xml:space="preserve"> you will state-</w:t>
                      </w:r>
                    </w:p>
                    <w:p w14:paraId="5C2F68F5" w14:textId="6EBB355C" w:rsidR="006A67B7" w:rsidRPr="006A67B7" w:rsidRDefault="006A67B7" w:rsidP="006A67B7">
                      <w:pPr>
                        <w:rPr>
                          <w:b/>
                          <w:color w:val="000000" w:themeColor="text1"/>
                          <w:sz w:val="24"/>
                          <w:szCs w:val="24"/>
                        </w:rPr>
                      </w:pPr>
                      <w:r w:rsidRPr="006A67B7">
                        <w:rPr>
                          <w:b/>
                          <w:color w:val="000000" w:themeColor="text1"/>
                          <w:sz w:val="24"/>
                          <w:szCs w:val="24"/>
                        </w:rPr>
                        <w:t>“I’M ALLOWED TO HAVE THAT</w:t>
                      </w:r>
                      <w:r w:rsidR="003155C6">
                        <w:rPr>
                          <w:b/>
                          <w:color w:val="000000" w:themeColor="text1"/>
                          <w:sz w:val="24"/>
                          <w:szCs w:val="24"/>
                        </w:rPr>
                        <w:t xml:space="preserve">, </w:t>
                      </w:r>
                      <w:r w:rsidRPr="006A67B7">
                        <w:rPr>
                          <w:b/>
                          <w:color w:val="000000" w:themeColor="text1"/>
                          <w:sz w:val="24"/>
                          <w:szCs w:val="24"/>
                        </w:rPr>
                        <w:t>IT’S A COLLECTORS ITEM”</w:t>
                      </w:r>
                    </w:p>
                    <w:p w14:paraId="21DA770B" w14:textId="77777777" w:rsidR="006A67B7" w:rsidRPr="009D5AA8" w:rsidRDefault="006A67B7" w:rsidP="006A67B7">
                      <w:pPr>
                        <w:rPr>
                          <w:b/>
                          <w:sz w:val="24"/>
                          <w:szCs w:val="24"/>
                        </w:rPr>
                      </w:pPr>
                    </w:p>
                    <w:p w14:paraId="5515AB06" w14:textId="77777777" w:rsidR="006A67B7" w:rsidRPr="009D5AA8" w:rsidRDefault="006A67B7" w:rsidP="006A67B7">
                      <w:pPr>
                        <w:rPr>
                          <w:sz w:val="24"/>
                          <w:szCs w:val="24"/>
                        </w:rPr>
                      </w:pPr>
                      <w:r w:rsidRPr="009D5AA8">
                        <w:rPr>
                          <w:sz w:val="24"/>
                          <w:szCs w:val="24"/>
                        </w:rPr>
                        <w:t>Actor to state your name is “</w:t>
                      </w:r>
                      <w:r w:rsidRPr="009D5AA8">
                        <w:rPr>
                          <w:b/>
                          <w:sz w:val="24"/>
                          <w:szCs w:val="24"/>
                        </w:rPr>
                        <w:t>MICKEY MOUSE</w:t>
                      </w:r>
                      <w:r w:rsidRPr="009D5AA8">
                        <w:rPr>
                          <w:sz w:val="24"/>
                          <w:szCs w:val="24"/>
                        </w:rPr>
                        <w:t xml:space="preserve">” if asked for details and provide nothing more. </w:t>
                      </w:r>
                    </w:p>
                    <w:p w14:paraId="20E13E88" w14:textId="77777777" w:rsidR="006A67B7" w:rsidRDefault="006A67B7" w:rsidP="006A67B7">
                      <w:pPr>
                        <w:jc w:val="center"/>
                      </w:pPr>
                    </w:p>
                  </w:txbxContent>
                </v:textbox>
              </v:rect>
            </w:pict>
          </mc:Fallback>
        </mc:AlternateContent>
      </w:r>
    </w:p>
    <w:p w14:paraId="1855A8E4" w14:textId="77777777" w:rsidR="006A67B7" w:rsidRDefault="006A67B7" w:rsidP="009D5AA8">
      <w:pPr>
        <w:jc w:val="center"/>
        <w:rPr>
          <w:color w:val="FF0000"/>
        </w:rPr>
      </w:pPr>
    </w:p>
    <w:p w14:paraId="211127DD" w14:textId="77777777" w:rsidR="006A67B7" w:rsidRDefault="006A67B7" w:rsidP="009D5AA8">
      <w:pPr>
        <w:jc w:val="center"/>
        <w:rPr>
          <w:color w:val="FF0000"/>
        </w:rPr>
      </w:pPr>
    </w:p>
    <w:p w14:paraId="025C67E7" w14:textId="77777777" w:rsidR="006A67B7" w:rsidRDefault="006A67B7" w:rsidP="009D5AA8">
      <w:pPr>
        <w:jc w:val="center"/>
        <w:rPr>
          <w:color w:val="FF0000"/>
        </w:rPr>
      </w:pPr>
    </w:p>
    <w:p w14:paraId="6C0CEA52" w14:textId="77777777" w:rsidR="006A67B7" w:rsidRDefault="006A67B7" w:rsidP="009D5AA8">
      <w:pPr>
        <w:jc w:val="center"/>
        <w:rPr>
          <w:color w:val="FF0000"/>
        </w:rPr>
      </w:pPr>
    </w:p>
    <w:p w14:paraId="284F2A55" w14:textId="77777777" w:rsidR="006A67B7" w:rsidRDefault="006A67B7" w:rsidP="009D5AA8">
      <w:pPr>
        <w:jc w:val="center"/>
        <w:rPr>
          <w:color w:val="FF0000"/>
        </w:rPr>
      </w:pPr>
    </w:p>
    <w:p w14:paraId="2D5502DB" w14:textId="77777777" w:rsidR="006A67B7" w:rsidRDefault="006A67B7" w:rsidP="009D5AA8">
      <w:pPr>
        <w:jc w:val="center"/>
        <w:rPr>
          <w:color w:val="FF0000"/>
        </w:rPr>
      </w:pPr>
    </w:p>
    <w:p w14:paraId="1600EAE6" w14:textId="77777777" w:rsidR="006A67B7" w:rsidRDefault="006A67B7" w:rsidP="009D5AA8">
      <w:pPr>
        <w:jc w:val="center"/>
        <w:rPr>
          <w:color w:val="FF0000"/>
        </w:rPr>
      </w:pPr>
    </w:p>
    <w:p w14:paraId="0623310A" w14:textId="77777777" w:rsidR="006A67B7" w:rsidRDefault="006A67B7" w:rsidP="009D5AA8">
      <w:pPr>
        <w:jc w:val="center"/>
        <w:rPr>
          <w:color w:val="FF0000"/>
        </w:rPr>
      </w:pPr>
    </w:p>
    <w:p w14:paraId="641EC06C" w14:textId="77777777" w:rsidR="006A67B7" w:rsidRDefault="006A67B7" w:rsidP="009D5AA8">
      <w:pPr>
        <w:jc w:val="center"/>
        <w:rPr>
          <w:color w:val="FF0000"/>
        </w:rPr>
      </w:pPr>
    </w:p>
    <w:p w14:paraId="5806DF56" w14:textId="77777777" w:rsidR="006A67B7" w:rsidRDefault="006A67B7" w:rsidP="009D5AA8">
      <w:pPr>
        <w:jc w:val="center"/>
        <w:rPr>
          <w:color w:val="FF0000"/>
        </w:rPr>
      </w:pPr>
    </w:p>
    <w:p w14:paraId="5609DC9A" w14:textId="77777777" w:rsidR="006A67B7" w:rsidRDefault="006A67B7" w:rsidP="009D5AA8">
      <w:pPr>
        <w:jc w:val="center"/>
        <w:rPr>
          <w:color w:val="FF0000"/>
        </w:rPr>
      </w:pPr>
    </w:p>
    <w:p w14:paraId="47D18BB2" w14:textId="77777777" w:rsidR="006A67B7" w:rsidRDefault="006A67B7" w:rsidP="009D5AA8">
      <w:pPr>
        <w:jc w:val="center"/>
        <w:rPr>
          <w:color w:val="FF0000"/>
        </w:rPr>
      </w:pPr>
    </w:p>
    <w:p w14:paraId="24CC7D49" w14:textId="77777777" w:rsidR="006A67B7" w:rsidRDefault="006A67B7" w:rsidP="009D5AA8">
      <w:pPr>
        <w:jc w:val="center"/>
        <w:rPr>
          <w:color w:val="FF0000"/>
        </w:rPr>
      </w:pPr>
    </w:p>
    <w:p w14:paraId="15DDB849" w14:textId="77777777" w:rsidR="006A67B7" w:rsidRDefault="006A67B7" w:rsidP="009D5AA8">
      <w:pPr>
        <w:jc w:val="center"/>
        <w:rPr>
          <w:color w:val="FF0000"/>
        </w:rPr>
      </w:pPr>
    </w:p>
    <w:p w14:paraId="18E5D771" w14:textId="77777777" w:rsidR="006A67B7" w:rsidRDefault="006A67B7" w:rsidP="009D5AA8">
      <w:pPr>
        <w:jc w:val="center"/>
        <w:rPr>
          <w:color w:val="FF0000"/>
        </w:rPr>
      </w:pPr>
    </w:p>
    <w:p w14:paraId="00B16F41" w14:textId="77777777" w:rsidR="006A67B7" w:rsidRPr="009D5AA8" w:rsidRDefault="006A67B7" w:rsidP="009D5AA8">
      <w:pPr>
        <w:jc w:val="center"/>
        <w:rPr>
          <w:color w:val="FF0000"/>
        </w:rPr>
      </w:pPr>
    </w:p>
    <w:p w14:paraId="679F94CC" w14:textId="7E16F5F4" w:rsidR="0039128B" w:rsidRPr="009D5AA8" w:rsidRDefault="0039128B" w:rsidP="0039128B">
      <w:pPr>
        <w:jc w:val="center"/>
        <w:rPr>
          <w:color w:val="FF0000"/>
          <w:sz w:val="24"/>
          <w:szCs w:val="24"/>
        </w:rPr>
      </w:pPr>
      <w:r w:rsidRPr="009D5AA8">
        <w:rPr>
          <w:color w:val="FF0000"/>
          <w:sz w:val="24"/>
          <w:szCs w:val="24"/>
        </w:rPr>
        <w:t>P</w:t>
      </w:r>
      <w:r w:rsidR="003155C6">
        <w:rPr>
          <w:color w:val="FF0000"/>
          <w:sz w:val="24"/>
          <w:szCs w:val="24"/>
        </w:rPr>
        <w:t>lease follow the above script to ensure fairness to all candidates.</w:t>
      </w:r>
    </w:p>
    <w:p w14:paraId="057682CC" w14:textId="77777777" w:rsidR="009D5AA8" w:rsidRPr="003155C6" w:rsidRDefault="009D5AA8" w:rsidP="009D5AA8">
      <w:pPr>
        <w:jc w:val="both"/>
        <w:rPr>
          <w:b/>
          <w:sz w:val="24"/>
          <w:szCs w:val="24"/>
          <w:u w:val="single"/>
        </w:rPr>
      </w:pPr>
      <w:r w:rsidRPr="003155C6">
        <w:rPr>
          <w:b/>
          <w:sz w:val="24"/>
          <w:szCs w:val="24"/>
          <w:u w:val="single"/>
        </w:rPr>
        <w:t>Variations</w:t>
      </w:r>
    </w:p>
    <w:p w14:paraId="6DE417DA" w14:textId="1AAD24F1" w:rsidR="003155C6" w:rsidRDefault="003155C6" w:rsidP="003155C6">
      <w:pPr>
        <w:pStyle w:val="ListParagraph"/>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7F6EF91B" wp14:editId="37D078BD">
                <wp:simplePos x="0" y="0"/>
                <wp:positionH relativeFrom="column">
                  <wp:posOffset>-19050</wp:posOffset>
                </wp:positionH>
                <wp:positionV relativeFrom="paragraph">
                  <wp:posOffset>76200</wp:posOffset>
                </wp:positionV>
                <wp:extent cx="5981700" cy="11430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5981700" cy="1143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50C463"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The suspect will produce the CD and give it directly to officers during the initial part of the conversation, they should be arrested for theft and a Section 32 search carried out.</w:t>
                            </w:r>
                          </w:p>
                          <w:p w14:paraId="7F8AE899"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 xml:space="preserve">The suspect is not carrying a knife on them. </w:t>
                            </w:r>
                          </w:p>
                          <w:p w14:paraId="0F0A1F3C"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The suspect is not carrying a CD but has a knife on them.</w:t>
                            </w:r>
                          </w:p>
                          <w:p w14:paraId="125CF8C5"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If the suspect is allowed to do so they should walk away from officers.</w:t>
                            </w:r>
                          </w:p>
                          <w:p w14:paraId="2F5B0511" w14:textId="77777777" w:rsidR="003155C6" w:rsidRDefault="003155C6" w:rsidP="00315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6EF91B" id="Rectangle 9" o:spid="_x0000_s1033" style="position:absolute;left:0;text-align:left;margin-left:-1.5pt;margin-top:6pt;width:471pt;height:90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h5rnAIAANQFAAAOAAAAZHJzL2Uyb0RvYy54bWysVN9P2zAQfp+0/8Hy+0jSlQERKapATJPY&#10;QIOJZ9exaSTH59luk+6v39lO0sLYJk17SXy/vrv77Lvzi75VZCusa0BXtDjKKRGaQ93op4p+e7h+&#10;d0qJ80zXTIEWFd0JRy8Wb9+cd6YUM1iDqoUlCKJd2ZmKrr03ZZY5vhYtc0dghEajBNsyj6J9ymrL&#10;OkRvVTbL8w9ZB7Y2FrhwDrVXyUgXEV9Kwf2tlE54oiqKtfn4tfG7Ct9scc7KJ8vMuuFDGewfqmhZ&#10;ozHpBHXFPCMb2/wC1TbcggPpjzi0GUjZcBF7wG6K/EU392tmROwFyXFmosn9P1j+ZXtv7izS0BlX&#10;OjyGLnpp2/DH+kgfydpNZIneE47K47PT4iRHTjnaimL+PkcBcbJ9uLHOfxTQknCoqMXbiCSx7Y3z&#10;yXV0CdkcqKa+bpSKQngB4lJZsmV4d76fxVC1aT9DnXR4/yklK1GN95zUp6MaK4nvKKDEup4lUPrv&#10;OYuhoYNABA2R2Z6uePI7JQKe0l+FJE2NBKWCpwpScYxzoX0Re3FrVoukPv5tzREwIEskZsIeAJ5z&#10;NGInZgf/ECriIEzBecr+p+ApImYG7afgttFgXwNQ2NWQOfmPJCVqAku+X/XITUVPgmfQrKDe3Vli&#10;IQ2mM/y6wbdyw5y/YxYnEd8Xbhd/ix+poKsoDCdK1mB/vKYP/jggaKWkw8muqPu+YVZQoj5pHJ2z&#10;Yj4PqyAK8+OTGQr20LI6tOhNewn4AAvcY4bHY/D3ajxKC+0jLqFlyIompjnmrij3dhQufdo4uMa4&#10;WC6jG46/Yf5G3xsewAPPYRYe+kdmzTAwHmftC4xbgJUv5ib5hkgNy40H2cSh2vM63ACujvj8hzUX&#10;dtOhHL32y3jxEwAA//8DAFBLAwQUAAYACAAAACEA+kSOOdwAAAAJAQAADwAAAGRycy9kb3ducmV2&#10;LnhtbExPTU/DMAy9I/EfIiNx21I2UdGu6YSmIT4uiAHq1W28pqJJqibryr/HnOBk+z3rfRTb2fZi&#10;ojF03im4WSYgyDVed65V8PH+sLgDESI6jb13pOCbAmzLy4sCc+3P7o2mQ2wFi7iQowIT45BLGRpD&#10;FsPSD+SYO/rRYuRzbKUe8czitperJEmlxc6xg8GBdoaar8PJKsDdc/X4Yqan9PbztWradF/VYa/U&#10;9dV8vwERaY5/z/Abn6NDyZlqf3I6iF7BYs1VIuMrnsxn64yXmoGMEVkW8n+D8gcAAP//AwBQSwEC&#10;LQAUAAYACAAAACEAtoM4kv4AAADhAQAAEwAAAAAAAAAAAAAAAAAAAAAAW0NvbnRlbnRfVHlwZXNd&#10;LnhtbFBLAQItABQABgAIAAAAIQA4/SH/1gAAAJQBAAALAAAAAAAAAAAAAAAAAC8BAABfcmVscy8u&#10;cmVsc1BLAQItABQABgAIAAAAIQC7ph5rnAIAANQFAAAOAAAAAAAAAAAAAAAAAC4CAABkcnMvZTJv&#10;RG9jLnhtbFBLAQItABQABgAIAAAAIQD6RI453AAAAAkBAAAPAAAAAAAAAAAAAAAAAPYEAABkcnMv&#10;ZG93bnJldi54bWxQSwUGAAAAAAQABADzAAAA/wUAAAAA&#10;" fillcolor="#d5dce4 [671]" strokecolor="black [3213]" strokeweight="1pt">
                <v:textbox>
                  <w:txbxContent>
                    <w:p w14:paraId="5250C463"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The suspect will produce the CD and give it directly to officers during the initial part of the conversation, they should be arrested for theft and a Section 32 search carried out.</w:t>
                      </w:r>
                    </w:p>
                    <w:p w14:paraId="7F8AE899"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 xml:space="preserve">The suspect is not carrying a knife on them. </w:t>
                      </w:r>
                    </w:p>
                    <w:p w14:paraId="0F0A1F3C"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The suspect is not carrying a CD but has a knife on them.</w:t>
                      </w:r>
                    </w:p>
                    <w:p w14:paraId="125CF8C5" w14:textId="77777777" w:rsidR="003155C6" w:rsidRPr="003155C6" w:rsidRDefault="003155C6" w:rsidP="003155C6">
                      <w:pPr>
                        <w:pStyle w:val="ListParagraph"/>
                        <w:numPr>
                          <w:ilvl w:val="0"/>
                          <w:numId w:val="5"/>
                        </w:numPr>
                        <w:jc w:val="both"/>
                        <w:rPr>
                          <w:color w:val="000000" w:themeColor="text1"/>
                          <w:sz w:val="24"/>
                          <w:szCs w:val="24"/>
                        </w:rPr>
                      </w:pPr>
                      <w:r w:rsidRPr="003155C6">
                        <w:rPr>
                          <w:color w:val="000000" w:themeColor="text1"/>
                          <w:sz w:val="24"/>
                          <w:szCs w:val="24"/>
                        </w:rPr>
                        <w:t>If the suspect is allowed to do so they should walk away from officers.</w:t>
                      </w:r>
                    </w:p>
                    <w:p w14:paraId="2F5B0511" w14:textId="77777777" w:rsidR="003155C6" w:rsidRDefault="003155C6" w:rsidP="003155C6">
                      <w:pPr>
                        <w:jc w:val="center"/>
                      </w:pPr>
                    </w:p>
                  </w:txbxContent>
                </v:textbox>
              </v:rect>
            </w:pict>
          </mc:Fallback>
        </mc:AlternateContent>
      </w:r>
    </w:p>
    <w:p w14:paraId="69D8D7CE" w14:textId="77777777" w:rsidR="003155C6" w:rsidRDefault="003155C6" w:rsidP="003155C6">
      <w:pPr>
        <w:pStyle w:val="ListParagraph"/>
        <w:jc w:val="both"/>
        <w:rPr>
          <w:b/>
          <w:color w:val="FF0000"/>
          <w:sz w:val="24"/>
          <w:szCs w:val="24"/>
        </w:rPr>
      </w:pPr>
    </w:p>
    <w:p w14:paraId="158A8089" w14:textId="77777777" w:rsidR="003155C6" w:rsidRDefault="003155C6" w:rsidP="003155C6">
      <w:pPr>
        <w:pStyle w:val="ListParagraph"/>
        <w:jc w:val="both"/>
        <w:rPr>
          <w:b/>
          <w:color w:val="FF0000"/>
          <w:sz w:val="24"/>
          <w:szCs w:val="24"/>
        </w:rPr>
      </w:pPr>
    </w:p>
    <w:p w14:paraId="10B01FF9" w14:textId="77777777" w:rsidR="003155C6" w:rsidRDefault="003155C6" w:rsidP="003155C6">
      <w:pPr>
        <w:pStyle w:val="ListParagraph"/>
        <w:jc w:val="both"/>
        <w:rPr>
          <w:b/>
          <w:color w:val="FF0000"/>
          <w:sz w:val="24"/>
          <w:szCs w:val="24"/>
        </w:rPr>
      </w:pPr>
    </w:p>
    <w:p w14:paraId="2D2C7726" w14:textId="77777777" w:rsidR="003155C6" w:rsidRDefault="003155C6" w:rsidP="003155C6">
      <w:pPr>
        <w:pStyle w:val="ListParagraph"/>
        <w:jc w:val="both"/>
        <w:rPr>
          <w:b/>
          <w:color w:val="FF0000"/>
          <w:sz w:val="24"/>
          <w:szCs w:val="24"/>
        </w:rPr>
      </w:pPr>
    </w:p>
    <w:p w14:paraId="45E6BE03" w14:textId="77777777" w:rsidR="003155C6" w:rsidRDefault="003155C6" w:rsidP="003155C6">
      <w:pPr>
        <w:pStyle w:val="ListParagraph"/>
        <w:jc w:val="both"/>
        <w:rPr>
          <w:b/>
          <w:color w:val="FF0000"/>
          <w:sz w:val="24"/>
          <w:szCs w:val="24"/>
        </w:rPr>
      </w:pPr>
    </w:p>
    <w:p w14:paraId="64AD5DED" w14:textId="77777777" w:rsidR="003155C6" w:rsidRDefault="003155C6" w:rsidP="003155C6">
      <w:pPr>
        <w:pStyle w:val="ListParagraph"/>
        <w:jc w:val="both"/>
        <w:rPr>
          <w:b/>
          <w:color w:val="FF0000"/>
          <w:sz w:val="24"/>
          <w:szCs w:val="24"/>
        </w:rPr>
      </w:pPr>
    </w:p>
    <w:p w14:paraId="3A615E2D" w14:textId="40144524" w:rsidR="009D5AA8" w:rsidRPr="00F163E8" w:rsidRDefault="009D5AA8" w:rsidP="003155C6">
      <w:pPr>
        <w:pStyle w:val="ListParagraph"/>
        <w:jc w:val="both"/>
        <w:rPr>
          <w:sz w:val="24"/>
          <w:szCs w:val="24"/>
        </w:rPr>
      </w:pPr>
      <w:proofErr w:type="gramStart"/>
      <w:r w:rsidRPr="00F163E8">
        <w:rPr>
          <w:b/>
          <w:color w:val="FF0000"/>
          <w:sz w:val="24"/>
          <w:szCs w:val="24"/>
        </w:rPr>
        <w:t>For the purpose of</w:t>
      </w:r>
      <w:proofErr w:type="gramEnd"/>
      <w:r w:rsidRPr="00F163E8">
        <w:rPr>
          <w:b/>
          <w:color w:val="FF0000"/>
          <w:sz w:val="24"/>
          <w:szCs w:val="24"/>
        </w:rPr>
        <w:t xml:space="preserve"> standardisation if any variations are used this must be agreed between trainers prior to the commencement of the role play and run with the same variation for all students within the course.</w:t>
      </w:r>
    </w:p>
    <w:p w14:paraId="4466B57F" w14:textId="77777777" w:rsidR="00F163E8" w:rsidRDefault="00F163E8" w:rsidP="009D5AA8">
      <w:pPr>
        <w:jc w:val="center"/>
        <w:rPr>
          <w:b/>
          <w:sz w:val="28"/>
          <w:szCs w:val="28"/>
          <w:u w:val="single"/>
        </w:rPr>
      </w:pPr>
    </w:p>
    <w:p w14:paraId="334D981D" w14:textId="77777777" w:rsidR="00F163E8" w:rsidRDefault="00F163E8" w:rsidP="009D5AA8">
      <w:pPr>
        <w:jc w:val="center"/>
        <w:rPr>
          <w:b/>
          <w:sz w:val="28"/>
          <w:szCs w:val="28"/>
          <w:u w:val="single"/>
        </w:rPr>
      </w:pPr>
    </w:p>
    <w:p w14:paraId="13E4D9BE" w14:textId="77777777" w:rsidR="003155C6" w:rsidRDefault="003155C6" w:rsidP="009D5AA8">
      <w:pPr>
        <w:jc w:val="center"/>
        <w:rPr>
          <w:b/>
          <w:sz w:val="28"/>
          <w:szCs w:val="28"/>
          <w:u w:val="single"/>
        </w:rPr>
      </w:pPr>
    </w:p>
    <w:p w14:paraId="42D1553F" w14:textId="1B8DF1A1" w:rsidR="009D5AA8" w:rsidRPr="0018239C" w:rsidRDefault="009D5AA8" w:rsidP="003155C6">
      <w:pPr>
        <w:rPr>
          <w:b/>
          <w:sz w:val="28"/>
          <w:szCs w:val="28"/>
          <w:u w:val="single"/>
        </w:rPr>
      </w:pPr>
      <w:r w:rsidRPr="0018239C">
        <w:rPr>
          <w:b/>
          <w:sz w:val="28"/>
          <w:szCs w:val="28"/>
          <w:u w:val="single"/>
        </w:rPr>
        <w:lastRenderedPageBreak/>
        <w:t>Section 1 PACE – Stop Search</w:t>
      </w:r>
    </w:p>
    <w:p w14:paraId="5A9DC7A3" w14:textId="36A9BB97" w:rsidR="009D5AA8" w:rsidRDefault="003155C6" w:rsidP="009D5AA8">
      <w:pPr>
        <w:jc w:val="center"/>
        <w:rPr>
          <w:sz w:val="28"/>
          <w:szCs w:val="28"/>
        </w:rPr>
      </w:pPr>
      <w:r>
        <w:rPr>
          <w:noProof/>
          <w:sz w:val="28"/>
          <w:szCs w:val="28"/>
        </w:rPr>
        <mc:AlternateContent>
          <mc:Choice Requires="wps">
            <w:drawing>
              <wp:anchor distT="0" distB="0" distL="114300" distR="114300" simplePos="0" relativeHeight="251671552" behindDoc="0" locked="0" layoutInCell="1" allowOverlap="1" wp14:anchorId="24A8BCC1" wp14:editId="6846A16E">
                <wp:simplePos x="0" y="0"/>
                <wp:positionH relativeFrom="column">
                  <wp:posOffset>19050</wp:posOffset>
                </wp:positionH>
                <wp:positionV relativeFrom="paragraph">
                  <wp:posOffset>42545</wp:posOffset>
                </wp:positionV>
                <wp:extent cx="5876925" cy="30480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76925" cy="30480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0F290EC4" w14:textId="77777777" w:rsidR="003155C6" w:rsidRPr="00E9376A" w:rsidRDefault="003155C6" w:rsidP="003155C6">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35281FEA" w14:textId="77777777" w:rsidR="003155C6" w:rsidRPr="00E9376A" w:rsidRDefault="003155C6" w:rsidP="003155C6">
                            <w:pPr>
                              <w:rPr>
                                <w:color w:val="000000" w:themeColor="text1"/>
                                <w:sz w:val="24"/>
                                <w:szCs w:val="24"/>
                              </w:rPr>
                            </w:pPr>
                          </w:p>
                          <w:p w14:paraId="5F5D1C03" w14:textId="77777777" w:rsidR="003155C6" w:rsidRPr="00E9376A" w:rsidRDefault="003155C6" w:rsidP="003155C6">
                            <w:pPr>
                              <w:rPr>
                                <w:color w:val="000000" w:themeColor="text1"/>
                                <w:sz w:val="24"/>
                                <w:szCs w:val="24"/>
                              </w:rPr>
                            </w:pPr>
                            <w:r w:rsidRPr="00E9376A">
                              <w:rPr>
                                <w:color w:val="000000" w:themeColor="text1"/>
                                <w:sz w:val="24"/>
                                <w:szCs w:val="24"/>
                              </w:rPr>
                              <w:t>OR</w:t>
                            </w:r>
                          </w:p>
                          <w:p w14:paraId="12088E49" w14:textId="77777777" w:rsidR="003155C6" w:rsidRPr="00E9376A" w:rsidRDefault="003155C6" w:rsidP="003155C6">
                            <w:pPr>
                              <w:rPr>
                                <w:color w:val="000000" w:themeColor="text1"/>
                                <w:sz w:val="24"/>
                                <w:szCs w:val="24"/>
                              </w:rPr>
                            </w:pPr>
                          </w:p>
                          <w:p w14:paraId="6D474F46" w14:textId="77777777" w:rsidR="003155C6" w:rsidRPr="00E9376A" w:rsidRDefault="003155C6" w:rsidP="003155C6">
                            <w:pPr>
                              <w:rPr>
                                <w:color w:val="000000" w:themeColor="text1"/>
                                <w:sz w:val="24"/>
                                <w:szCs w:val="24"/>
                              </w:rPr>
                            </w:pPr>
                            <w:r w:rsidRPr="00E9376A">
                              <w:rPr>
                                <w:color w:val="000000" w:themeColor="text1"/>
                                <w:sz w:val="24"/>
                                <w:szCs w:val="24"/>
                              </w:rPr>
                              <w:t>Bladed or sharply Pointed article or Prohibited Firework</w:t>
                            </w:r>
                          </w:p>
                          <w:p w14:paraId="63B91894" w14:textId="77777777" w:rsidR="003155C6" w:rsidRPr="00E9376A" w:rsidRDefault="003155C6" w:rsidP="003155C6">
                            <w:pPr>
                              <w:rPr>
                                <w:color w:val="000000" w:themeColor="text1"/>
                                <w:sz w:val="24"/>
                                <w:szCs w:val="24"/>
                              </w:rPr>
                            </w:pPr>
                          </w:p>
                          <w:p w14:paraId="4EF0D230" w14:textId="77777777" w:rsidR="003155C6" w:rsidRPr="00E9376A" w:rsidRDefault="003155C6" w:rsidP="003155C6">
                            <w:pPr>
                              <w:rPr>
                                <w:color w:val="000000" w:themeColor="text1"/>
                                <w:sz w:val="24"/>
                                <w:szCs w:val="24"/>
                              </w:rPr>
                            </w:pPr>
                            <w:r w:rsidRPr="00E9376A">
                              <w:rPr>
                                <w:color w:val="000000" w:themeColor="text1"/>
                                <w:sz w:val="24"/>
                                <w:szCs w:val="24"/>
                              </w:rPr>
                              <w:t>Any such articles found during a search may be seized.</w:t>
                            </w:r>
                          </w:p>
                          <w:p w14:paraId="07BC4EE9" w14:textId="77777777" w:rsidR="003155C6" w:rsidRDefault="003155C6" w:rsidP="00315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A8BCC1" id="Rectangle 12" o:spid="_x0000_s1034" style="position:absolute;left:0;text-align:left;margin-left:1.5pt;margin-top:3.35pt;width:462.75pt;height:240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U1wjQIAACsFAAAOAAAAZHJzL2Uyb0RvYy54bWysVNtqGzEQfS/0H4Tem127duIsWQeTkFJI&#10;m0BS8ixrtbZAt0qyd92v75HWlyTtU6kN2pFmNJczZ3R13WtFtsIHaU1NR2clJcJw20izqumP57tP&#10;M0pCZKZhyhpR050I9Hr+8cNV5yoxtmurGuEJnJhQda6m6xhdVRSBr4Vm4cw6YaBsrdcsYutXReNZ&#10;B+9aFeOyPC866xvnLRch4PR2UNJ59t+2gseHtg0iElVT5Bbz6vO6TGsxv2LVyjO3lnyfBvuHLDST&#10;BkGPrm5ZZGTj5R+utOTeBtvGM251YdtWcpFrQDWj8l01T2vmRK4F4AR3hCn8P7f8+/bJPXrA0LlQ&#10;BYipir71On2RH+kzWLsjWKKPhONwOrs4vxxPKeHQfS4ns7LMcBan686H+EVYTZJQU49uZJDY9j5E&#10;hITpwSRFC1bJ5k4qlTd+tbxRnmwZOreYpn++qzb6m22GYxBgiMkqHKPRw3HK5JBKGNzkWG/8K0M6&#10;EHZ8AVPCGajXKhYhatfUNJgVJUytwGkefQ785nbYhWNyYGNju2fgQoliIUIBsPIv0QtFvrmaKr5l&#10;YT3kmlUDC7WMGAUldU1zBYcSlEl4iEzmPW6nXiUp9sueSGQ9S47SydI2u0dPvB34Hhy/kwh7j+we&#10;mQfBUTOGNj5gaZUFEHYvUbK2/tffzpM9eActJR0GBiD93DAvUPRXA0ZejiaTNGF5M5lejLHxrzXL&#10;1xqz0TcWnR3heXA8i8k+qoPYeqtfMNuLFBUqZjhiD+3Yb27iMMh4HbhYLLIZpsqxeG+eHE/OE3IJ&#10;8Of+hXm352FEq77bw3Cx6h0dB9t009jFJtpWZq6ecEVP0wYTmbu7fz3SyL/eZ6vTGzf/DQAA//8D&#10;AFBLAwQUAAYACAAAACEAqJJTrOEAAAAHAQAADwAAAGRycy9kb3ducmV2LnhtbEyPwU7DMBBE70j8&#10;g7VI3KhDC20I2VSABAKpqCKNEEc3XpKI2A6xm6b9epYTHHdmNPM2XY6mFQP1vnEW4XISgSBbOt3Y&#10;CqHYPF7EIHxQVqvWWUI4kIdldnqSqkS7vX2jIQ+V4BLrE4VQh9AlUvqyJqP8xHVk2ft0vVGBz76S&#10;uld7LjetnEbRXBrVWF6oVUcPNZVf+c4grFdHenl++pi1h9Vx856/FsP3fYF4fjbe3YIINIa/MPzi&#10;MzpkzLR1O6u9aBFm/ElAmC9AsHszja9BbBGuYlZklsr//NkPAAAA//8DAFBLAQItABQABgAIAAAA&#10;IQC2gziS/gAAAOEBAAATAAAAAAAAAAAAAAAAAAAAAABbQ29udGVudF9UeXBlc10ueG1sUEsBAi0A&#10;FAAGAAgAAAAhADj9If/WAAAAlAEAAAsAAAAAAAAAAAAAAAAALwEAAF9yZWxzLy5yZWxzUEsBAi0A&#10;FAAGAAgAAAAhANHRTXCNAgAAKwUAAA4AAAAAAAAAAAAAAAAALgIAAGRycy9lMm9Eb2MueG1sUEsB&#10;Ai0AFAAGAAgAAAAhAKiSU6zhAAAABwEAAA8AAAAAAAAAAAAAAAAA5wQAAGRycy9kb3ducmV2Lnht&#10;bFBLBQYAAAAABAAEAPMAAAD1BQAAAAA=&#10;" fillcolor="#ededed" strokecolor="windowText" strokeweight="1pt">
                <v:textbox>
                  <w:txbxContent>
                    <w:p w14:paraId="0F290EC4" w14:textId="77777777" w:rsidR="003155C6" w:rsidRPr="00E9376A" w:rsidRDefault="003155C6" w:rsidP="003155C6">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35281FEA" w14:textId="77777777" w:rsidR="003155C6" w:rsidRPr="00E9376A" w:rsidRDefault="003155C6" w:rsidP="003155C6">
                      <w:pPr>
                        <w:rPr>
                          <w:color w:val="000000" w:themeColor="text1"/>
                          <w:sz w:val="24"/>
                          <w:szCs w:val="24"/>
                        </w:rPr>
                      </w:pPr>
                    </w:p>
                    <w:p w14:paraId="5F5D1C03" w14:textId="77777777" w:rsidR="003155C6" w:rsidRPr="00E9376A" w:rsidRDefault="003155C6" w:rsidP="003155C6">
                      <w:pPr>
                        <w:rPr>
                          <w:color w:val="000000" w:themeColor="text1"/>
                          <w:sz w:val="24"/>
                          <w:szCs w:val="24"/>
                        </w:rPr>
                      </w:pPr>
                      <w:r w:rsidRPr="00E9376A">
                        <w:rPr>
                          <w:color w:val="000000" w:themeColor="text1"/>
                          <w:sz w:val="24"/>
                          <w:szCs w:val="24"/>
                        </w:rPr>
                        <w:t>OR</w:t>
                      </w:r>
                    </w:p>
                    <w:p w14:paraId="12088E49" w14:textId="77777777" w:rsidR="003155C6" w:rsidRPr="00E9376A" w:rsidRDefault="003155C6" w:rsidP="003155C6">
                      <w:pPr>
                        <w:rPr>
                          <w:color w:val="000000" w:themeColor="text1"/>
                          <w:sz w:val="24"/>
                          <w:szCs w:val="24"/>
                        </w:rPr>
                      </w:pPr>
                    </w:p>
                    <w:p w14:paraId="6D474F46" w14:textId="77777777" w:rsidR="003155C6" w:rsidRPr="00E9376A" w:rsidRDefault="003155C6" w:rsidP="003155C6">
                      <w:pPr>
                        <w:rPr>
                          <w:color w:val="000000" w:themeColor="text1"/>
                          <w:sz w:val="24"/>
                          <w:szCs w:val="24"/>
                        </w:rPr>
                      </w:pPr>
                      <w:r w:rsidRPr="00E9376A">
                        <w:rPr>
                          <w:color w:val="000000" w:themeColor="text1"/>
                          <w:sz w:val="24"/>
                          <w:szCs w:val="24"/>
                        </w:rPr>
                        <w:t>Bladed or sharply Pointed article or Prohibited Firework</w:t>
                      </w:r>
                    </w:p>
                    <w:p w14:paraId="63B91894" w14:textId="77777777" w:rsidR="003155C6" w:rsidRPr="00E9376A" w:rsidRDefault="003155C6" w:rsidP="003155C6">
                      <w:pPr>
                        <w:rPr>
                          <w:color w:val="000000" w:themeColor="text1"/>
                          <w:sz w:val="24"/>
                          <w:szCs w:val="24"/>
                        </w:rPr>
                      </w:pPr>
                    </w:p>
                    <w:p w14:paraId="4EF0D230" w14:textId="77777777" w:rsidR="003155C6" w:rsidRPr="00E9376A" w:rsidRDefault="003155C6" w:rsidP="003155C6">
                      <w:pPr>
                        <w:rPr>
                          <w:color w:val="000000" w:themeColor="text1"/>
                          <w:sz w:val="24"/>
                          <w:szCs w:val="24"/>
                        </w:rPr>
                      </w:pPr>
                      <w:r w:rsidRPr="00E9376A">
                        <w:rPr>
                          <w:color w:val="000000" w:themeColor="text1"/>
                          <w:sz w:val="24"/>
                          <w:szCs w:val="24"/>
                        </w:rPr>
                        <w:t>Any such articles found during a search may be seized.</w:t>
                      </w:r>
                    </w:p>
                    <w:p w14:paraId="07BC4EE9" w14:textId="77777777" w:rsidR="003155C6" w:rsidRDefault="003155C6" w:rsidP="003155C6">
                      <w:pPr>
                        <w:jc w:val="center"/>
                      </w:pPr>
                    </w:p>
                  </w:txbxContent>
                </v:textbox>
              </v:rect>
            </w:pict>
          </mc:Fallback>
        </mc:AlternateContent>
      </w:r>
    </w:p>
    <w:p w14:paraId="5559BCE9" w14:textId="08A24F24" w:rsidR="003155C6" w:rsidRDefault="003155C6" w:rsidP="009D5AA8">
      <w:pPr>
        <w:jc w:val="center"/>
        <w:rPr>
          <w:sz w:val="28"/>
          <w:szCs w:val="28"/>
        </w:rPr>
      </w:pPr>
    </w:p>
    <w:p w14:paraId="18D2623B" w14:textId="697B34E9" w:rsidR="003155C6" w:rsidRDefault="003155C6" w:rsidP="009D5AA8">
      <w:pPr>
        <w:jc w:val="center"/>
        <w:rPr>
          <w:sz w:val="28"/>
          <w:szCs w:val="28"/>
        </w:rPr>
      </w:pPr>
    </w:p>
    <w:p w14:paraId="15326BD9" w14:textId="77777777" w:rsidR="003155C6" w:rsidRDefault="003155C6" w:rsidP="009D5AA8">
      <w:pPr>
        <w:jc w:val="center"/>
        <w:rPr>
          <w:sz w:val="28"/>
          <w:szCs w:val="28"/>
        </w:rPr>
      </w:pPr>
    </w:p>
    <w:p w14:paraId="676A5554" w14:textId="77777777" w:rsidR="003155C6" w:rsidRDefault="003155C6" w:rsidP="009D5AA8">
      <w:pPr>
        <w:jc w:val="center"/>
        <w:rPr>
          <w:sz w:val="28"/>
          <w:szCs w:val="28"/>
        </w:rPr>
      </w:pPr>
    </w:p>
    <w:p w14:paraId="5C7FF054" w14:textId="77777777" w:rsidR="003155C6" w:rsidRDefault="003155C6" w:rsidP="009D5AA8">
      <w:pPr>
        <w:jc w:val="center"/>
        <w:rPr>
          <w:sz w:val="28"/>
          <w:szCs w:val="28"/>
        </w:rPr>
      </w:pPr>
    </w:p>
    <w:p w14:paraId="5E5697D5" w14:textId="77777777" w:rsidR="003155C6" w:rsidRDefault="003155C6" w:rsidP="009D5AA8">
      <w:pPr>
        <w:jc w:val="center"/>
        <w:rPr>
          <w:sz w:val="28"/>
          <w:szCs w:val="28"/>
        </w:rPr>
      </w:pPr>
    </w:p>
    <w:p w14:paraId="4B4FF083" w14:textId="77777777" w:rsidR="003155C6" w:rsidRDefault="003155C6" w:rsidP="009D5AA8">
      <w:pPr>
        <w:jc w:val="center"/>
        <w:rPr>
          <w:sz w:val="28"/>
          <w:szCs w:val="28"/>
        </w:rPr>
      </w:pPr>
    </w:p>
    <w:p w14:paraId="7D2DF77E" w14:textId="77777777" w:rsidR="003155C6" w:rsidRDefault="003155C6" w:rsidP="009D5AA8">
      <w:pPr>
        <w:jc w:val="center"/>
        <w:rPr>
          <w:sz w:val="28"/>
          <w:szCs w:val="28"/>
        </w:rPr>
      </w:pPr>
    </w:p>
    <w:p w14:paraId="7200AD66" w14:textId="77777777" w:rsidR="009D5AA8" w:rsidRDefault="009D5AA8" w:rsidP="009D5AA8">
      <w:pPr>
        <w:jc w:val="center"/>
        <w:rPr>
          <w:b/>
          <w:sz w:val="28"/>
          <w:szCs w:val="28"/>
        </w:rPr>
      </w:pPr>
    </w:p>
    <w:p w14:paraId="3CF28A09" w14:textId="7B14DC59" w:rsidR="009D5AA8" w:rsidRDefault="009D5AA8" w:rsidP="003155C6">
      <w:pPr>
        <w:rPr>
          <w:b/>
          <w:sz w:val="28"/>
          <w:szCs w:val="28"/>
          <w:u w:val="single"/>
        </w:rPr>
      </w:pPr>
      <w:r w:rsidRPr="009D5AA8">
        <w:rPr>
          <w:b/>
          <w:sz w:val="28"/>
          <w:szCs w:val="28"/>
          <w:u w:val="single"/>
        </w:rPr>
        <w:t>Pointed and Bladed Articles in Public Place Section</w:t>
      </w:r>
      <w:r w:rsidR="003155C6">
        <w:rPr>
          <w:b/>
          <w:sz w:val="28"/>
          <w:szCs w:val="28"/>
          <w:u w:val="single"/>
        </w:rPr>
        <w:t xml:space="preserve"> </w:t>
      </w:r>
      <w:r w:rsidRPr="009D5AA8">
        <w:rPr>
          <w:b/>
          <w:sz w:val="28"/>
          <w:szCs w:val="28"/>
          <w:u w:val="single"/>
        </w:rPr>
        <w:t>139 Criminal Justice Act 1988</w:t>
      </w:r>
    </w:p>
    <w:p w14:paraId="3FA63FC1" w14:textId="0B57471B" w:rsidR="009D5AA8" w:rsidRDefault="003155C6" w:rsidP="009D5AA8">
      <w:pPr>
        <w:jc w:val="center"/>
        <w:rPr>
          <w:b/>
          <w:sz w:val="28"/>
          <w:szCs w:val="28"/>
          <w:u w:val="single"/>
        </w:rPr>
      </w:pPr>
      <w:r>
        <w:rPr>
          <w:b/>
          <w:noProof/>
          <w:sz w:val="28"/>
          <w:szCs w:val="28"/>
          <w:u w:val="single"/>
        </w:rPr>
        <mc:AlternateContent>
          <mc:Choice Requires="wps">
            <w:drawing>
              <wp:anchor distT="0" distB="0" distL="114300" distR="114300" simplePos="0" relativeHeight="251672576" behindDoc="0" locked="0" layoutInCell="1" allowOverlap="1" wp14:anchorId="2E4F84D1" wp14:editId="3CEAB295">
                <wp:simplePos x="0" y="0"/>
                <wp:positionH relativeFrom="column">
                  <wp:posOffset>76200</wp:posOffset>
                </wp:positionH>
                <wp:positionV relativeFrom="paragraph">
                  <wp:posOffset>12700</wp:posOffset>
                </wp:positionV>
                <wp:extent cx="5857875" cy="7429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857875" cy="7429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7A35DB" w14:textId="77777777" w:rsidR="003155C6" w:rsidRPr="003155C6" w:rsidRDefault="003155C6" w:rsidP="003155C6">
                            <w:pPr>
                              <w:rPr>
                                <w:color w:val="000000" w:themeColor="text1"/>
                                <w:sz w:val="24"/>
                                <w:szCs w:val="24"/>
                              </w:rPr>
                            </w:pPr>
                            <w:r w:rsidRPr="003155C6">
                              <w:rPr>
                                <w:color w:val="000000" w:themeColor="text1"/>
                                <w:sz w:val="24"/>
                                <w:szCs w:val="24"/>
                              </w:rPr>
                              <w:t xml:space="preserve">It is an offence for a person to have with them in a public place any article which has a blade or is sharply pointed. </w:t>
                            </w:r>
                          </w:p>
                          <w:p w14:paraId="75A04E1B" w14:textId="77777777" w:rsidR="003155C6" w:rsidRDefault="003155C6" w:rsidP="00315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4F84D1" id="Rectangle 10" o:spid="_x0000_s1035" style="position:absolute;left:0;text-align:left;margin-left:6pt;margin-top:1pt;width:461.25pt;height:5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7zEnQIAANcFAAAOAAAAZHJzL2Uyb0RvYy54bWysVNtuEzEQfUfiHyy/001CQtKomypqVYRU&#10;2ogW9dnx2t2VbI+xneyGr2fsvSSUAhLiZddzOzNz7JmLy0YrshfOV2ByOj4bUSIMh6Iyzzn9+njz&#10;bkGJD8wUTIEROT0ITy9Xb99c1HYpJlCCKoQjCGL8srY5LUOwyyzzvBSa+TOwwqBRgtMsoOies8Kx&#10;GtG1yiaj0YesBldYB1x4j9rr1khXCV9KwcO9lF4EonKKtYX0dem7jd9sdcGWz47ZsuJdGewfqtCs&#10;Mph0gLpmgZGdq36B0hV34EGGMw46AykrLlIP2M149KKbh5JZkXpBcrwdaPL/D5bf7R/sxiENtfVL&#10;j8fYRSOdjn+sjzSJrMNAlmgC4aicLWbzxXxGCUfbfDo5nyU2s2O0dT58FKBJPOTU4WUkjtj+1gfM&#10;iK69S0zmQVXFTaVUEuIDEFfKkT3Dq2OcCxPep3C105+haPX4BEbdJaIar7pVL3o1pkhPKSKlhD8l&#10;UeZveUMzjk8kwhyrQylGZkfG0ikclIh4ynwRklQFcjRJBQ8VnPYybk0lK0Srnv225gQYkSWSM2B3&#10;AK/x1Nfc+cdQkWZhCB79qbC24SEiZQYThmBdGXCvAagwZG79e5JaaiJLodk2yE1OzyOvUbOF4rBx&#10;xEE7m97ymwrfyy3zYcMcDiOOLS6YcI8fqaDOKXQnSkpw31/TR3+cEbRSUuNw59R/2zEnKFGfDE7P&#10;+Xg6jdsgCdPZfIKCO7VsTy1mp68AH+EYV5nl6Rj9g+qP0oF+wj20jlnRxAzH3DnlwfXCVWiXDm4y&#10;Ltbr5IYbwLJwax4sj+CR5zgPj80Tc7YbmoDjdgf9ImDLF7PT+sZIA+tdAFmlwTry2t0Abo/0irtN&#10;F9fTqZy8jvt49QMAAP//AwBQSwMEFAAGAAgAAAAhAPqVCNXeAAAACAEAAA8AAABkcnMvZG93bnJl&#10;di54bWxMj81OwzAQhO9IvIO1SNyok/LTNo1T8SMuIIQa+gCuvcSB2A62k6Zvz/YEp9XsrGa/KTeT&#10;7diIIbbeCchnGTB0yuvWNQJ2H89XS2AxSadl5x0KOGKETXV+VspC+4Pb4linhlGIi4UUYFLqC86j&#10;MmhlnPkeHXmfPliZSIaG6yAPFG47Ps+yO25l6+iDkT0+GlTf9WAFjNP2/UF9qV39dHxdBJO/vC2G&#10;HyEuL6b7NbCEU/o7hhM+oUNFTHs/OB1ZR3pOVZKA0yB7dX1zC2xP+3yVAa9K/r9A9QsAAP//AwBQ&#10;SwECLQAUAAYACAAAACEAtoM4kv4AAADhAQAAEwAAAAAAAAAAAAAAAAAAAAAAW0NvbnRlbnRfVHlw&#10;ZXNdLnhtbFBLAQItABQABgAIAAAAIQA4/SH/1gAAAJQBAAALAAAAAAAAAAAAAAAAAC8BAABfcmVs&#10;cy8ucmVsc1BLAQItABQABgAIAAAAIQAiU7zEnQIAANcFAAAOAAAAAAAAAAAAAAAAAC4CAABkcnMv&#10;ZTJvRG9jLnhtbFBLAQItABQABgAIAAAAIQD6lQjV3gAAAAgBAAAPAAAAAAAAAAAAAAAAAPcEAABk&#10;cnMvZG93bnJldi54bWxQSwUGAAAAAAQABADzAAAAAgYAAAAA&#10;" fillcolor="#ededed [662]" strokecolor="black [3213]" strokeweight="1pt">
                <v:textbox>
                  <w:txbxContent>
                    <w:p w14:paraId="5C7A35DB" w14:textId="77777777" w:rsidR="003155C6" w:rsidRPr="003155C6" w:rsidRDefault="003155C6" w:rsidP="003155C6">
                      <w:pPr>
                        <w:rPr>
                          <w:color w:val="000000" w:themeColor="text1"/>
                          <w:sz w:val="24"/>
                          <w:szCs w:val="24"/>
                        </w:rPr>
                      </w:pPr>
                      <w:r w:rsidRPr="003155C6">
                        <w:rPr>
                          <w:color w:val="000000" w:themeColor="text1"/>
                          <w:sz w:val="24"/>
                          <w:szCs w:val="24"/>
                        </w:rPr>
                        <w:t xml:space="preserve">It is an offence for a person to have with them in a public place any article which has a blade or is sharply pointed. </w:t>
                      </w:r>
                    </w:p>
                    <w:p w14:paraId="75A04E1B" w14:textId="77777777" w:rsidR="003155C6" w:rsidRDefault="003155C6" w:rsidP="003155C6">
                      <w:pPr>
                        <w:jc w:val="center"/>
                      </w:pPr>
                    </w:p>
                  </w:txbxContent>
                </v:textbox>
              </v:rect>
            </w:pict>
          </mc:Fallback>
        </mc:AlternateContent>
      </w:r>
    </w:p>
    <w:p w14:paraId="63C32904" w14:textId="77777777" w:rsidR="009D5AA8" w:rsidRDefault="009D5AA8" w:rsidP="009D5AA8">
      <w:pPr>
        <w:jc w:val="center"/>
        <w:rPr>
          <w:b/>
          <w:sz w:val="28"/>
          <w:szCs w:val="28"/>
          <w:u w:val="single"/>
        </w:rPr>
      </w:pPr>
    </w:p>
    <w:p w14:paraId="51097B5C" w14:textId="77777777" w:rsidR="0039128B" w:rsidRDefault="0039128B" w:rsidP="009D5AA8">
      <w:pPr>
        <w:jc w:val="center"/>
        <w:rPr>
          <w:b/>
          <w:sz w:val="28"/>
          <w:szCs w:val="28"/>
          <w:u w:val="single"/>
        </w:rPr>
      </w:pPr>
    </w:p>
    <w:p w14:paraId="73CE4A64" w14:textId="77777777" w:rsidR="009D5AA8" w:rsidRDefault="009D5AA8" w:rsidP="003155C6">
      <w:pPr>
        <w:rPr>
          <w:b/>
          <w:sz w:val="28"/>
          <w:szCs w:val="28"/>
          <w:u w:val="single"/>
        </w:rPr>
      </w:pPr>
      <w:r w:rsidRPr="009D5AA8">
        <w:rPr>
          <w:b/>
          <w:sz w:val="28"/>
          <w:szCs w:val="28"/>
          <w:u w:val="single"/>
        </w:rPr>
        <w:t>Theft Section 1 (1) Theft Act 1968</w:t>
      </w:r>
    </w:p>
    <w:p w14:paraId="4C08D397" w14:textId="1F9CB48A" w:rsidR="009D5AA8" w:rsidRDefault="003155C6" w:rsidP="009D5AA8">
      <w:pPr>
        <w:jc w:val="center"/>
        <w:rPr>
          <w:b/>
          <w:sz w:val="28"/>
          <w:szCs w:val="28"/>
          <w:u w:val="single"/>
        </w:rPr>
      </w:pPr>
      <w:r>
        <w:rPr>
          <w:b/>
          <w:noProof/>
          <w:sz w:val="28"/>
          <w:szCs w:val="28"/>
          <w:u w:val="single"/>
        </w:rPr>
        <mc:AlternateContent>
          <mc:Choice Requires="wps">
            <w:drawing>
              <wp:anchor distT="0" distB="0" distL="114300" distR="114300" simplePos="0" relativeHeight="251673600" behindDoc="0" locked="0" layoutInCell="1" allowOverlap="1" wp14:anchorId="59C6C95B" wp14:editId="58561CD8">
                <wp:simplePos x="0" y="0"/>
                <wp:positionH relativeFrom="column">
                  <wp:posOffset>66675</wp:posOffset>
                </wp:positionH>
                <wp:positionV relativeFrom="paragraph">
                  <wp:posOffset>107315</wp:posOffset>
                </wp:positionV>
                <wp:extent cx="5886450" cy="7715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5886450" cy="7715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298D92" w14:textId="77777777" w:rsidR="003155C6" w:rsidRPr="003155C6" w:rsidRDefault="003155C6" w:rsidP="003155C6">
                            <w:pPr>
                              <w:rPr>
                                <w:color w:val="000000" w:themeColor="text1"/>
                                <w:sz w:val="24"/>
                                <w:szCs w:val="24"/>
                              </w:rPr>
                            </w:pPr>
                            <w:r w:rsidRPr="003155C6">
                              <w:rPr>
                                <w:color w:val="000000" w:themeColor="text1"/>
                                <w:sz w:val="24"/>
                                <w:szCs w:val="24"/>
                              </w:rPr>
                              <w:t>A person is guilty of theft if he dishonestly appropriates property belonging to another with the intention of permanently depriving the other of it.</w:t>
                            </w:r>
                          </w:p>
                          <w:p w14:paraId="74E49C33" w14:textId="77777777" w:rsidR="003155C6" w:rsidRDefault="003155C6" w:rsidP="00315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C6C95B" id="Rectangle 11" o:spid="_x0000_s1036" style="position:absolute;left:0;text-align:left;margin-left:5.25pt;margin-top:8.45pt;width:463.5pt;height:60.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VvOnAIAANgFAAAOAAAAZHJzL2Uyb0RvYy54bWysVG1v0zAQ/o7Ef7D8naUp7VaqpVO1aQhp&#10;bBMb2mfXsRdLjs/YbpPy6zk7Ly1jgIT4ktj38tzdc747v2hrTXbCeQWmoPnJhBJhOJTKPBf06+P1&#10;uwUlPjBTMg1GFHQvPL1YvX1z3tilmEIFuhSOIIjxy8YWtArBLrPM80rUzJ+AFQaVElzNAl7dc1Y6&#10;1iB6rbPpZHKaNeBK64AL71F61SnpKuFLKXi4k9KLQHRBMbeQvi59N/Gbrc7Z8tkxWynep8H+IYua&#10;KYNBR6grFhjZOvULVK24Aw8ynHCoM5BScZFqwGryyYtqHipmRaoFyfF2pMn/P1h+u3uw9w5paKxf&#10;ejzGKlrp6vjH/EibyNqPZIk2EI7C+WJxOpsjpxx1Z2f5fDqPbGYHb+t8+CigJvFQUIfNSByx3Y0P&#10;nelgEoN50Kq8VlqnS3wA4lI7smPYOsa5MOF9ctfb+jOUnRyfwKRvIoqx1Z14MYgxm/SUIlLK7acg&#10;2vwtbmjzvqgjRwSNntmBsXQKey0injZfhCSqRI6mKeExg+Na8k5VsVJ04vlvc06AEVkiOSN2D/Aa&#10;T0POvX10FWkWRufJnxLrWjN6pMhgwuhcKwPuNQAdxsid/UBSR01kKbSbFrnBVZHaFkUbKPf3jjjo&#10;htNbfq3wwdwwH+6Zw2nEN4YbJtzhR2poCgr9iZIK3PfX5NEehwS1lDQ43QX137bMCUr0J4Pj8yGf&#10;zeI6SJfZ/GyKF3es2RxrzLa+BHyFOe4yy9Mx2gc9HKWD+gkX0TpGRRUzHGMXlAc3XC5Dt3VwlXGx&#10;XiczXAGWhRvzYHkEj0THgXhsn5iz/dQEnLdbGDYBW74Yns42ehpYbwNIlSbrwGvfAlwf6f33qy7u&#10;p+N7sjos5NUPAAAA//8DAFBLAwQUAAYACAAAACEAiFG4id0AAAAJAQAADwAAAGRycy9kb3ducmV2&#10;LnhtbExPy07DMBC8I/EP1iJxo04pNG2IU/EQFyqEGvoBrr3EgdgOtpOmf89ygtNqHpqdKTeT7diI&#10;IbbeCZjPMmDolNetawTs35+vVsBikk7LzjsUcMIIm+r8rJSF9ke3w7FODaMQFwspwKTUF5xHZdDK&#10;OPM9OtI+fLAyEQwN10EeKdx2/DrLltzK1tEHI3t8NKi+6sEKGKfd24P6VPv66bTNg5m/vObDtxCX&#10;F9P9HbCEU/ozw299qg4VdTr4wenIOsLZLTnpLtfASF8vciIORCxWN8Crkv9fUP0AAAD//wMAUEsB&#10;Ai0AFAAGAAgAAAAhALaDOJL+AAAA4QEAABMAAAAAAAAAAAAAAAAAAAAAAFtDb250ZW50X1R5cGVz&#10;XS54bWxQSwECLQAUAAYACAAAACEAOP0h/9YAAACUAQAACwAAAAAAAAAAAAAAAAAvAQAAX3JlbHMv&#10;LnJlbHNQSwECLQAUAAYACAAAACEAiVFbzpwCAADYBQAADgAAAAAAAAAAAAAAAAAuAgAAZHJzL2Uy&#10;b0RvYy54bWxQSwECLQAUAAYACAAAACEAiFG4id0AAAAJAQAADwAAAAAAAAAAAAAAAAD2BAAAZHJz&#10;L2Rvd25yZXYueG1sUEsFBgAAAAAEAAQA8wAAAAAGAAAAAA==&#10;" fillcolor="#ededed [662]" strokecolor="black [3213]" strokeweight="1pt">
                <v:textbox>
                  <w:txbxContent>
                    <w:p w14:paraId="74298D92" w14:textId="77777777" w:rsidR="003155C6" w:rsidRPr="003155C6" w:rsidRDefault="003155C6" w:rsidP="003155C6">
                      <w:pPr>
                        <w:rPr>
                          <w:color w:val="000000" w:themeColor="text1"/>
                          <w:sz w:val="24"/>
                          <w:szCs w:val="24"/>
                        </w:rPr>
                      </w:pPr>
                      <w:r w:rsidRPr="003155C6">
                        <w:rPr>
                          <w:color w:val="000000" w:themeColor="text1"/>
                          <w:sz w:val="24"/>
                          <w:szCs w:val="24"/>
                        </w:rPr>
                        <w:t>A person is guilty of theft if he dishonestly appropriates property belonging to another with the intention of permanently depriving the other of it.</w:t>
                      </w:r>
                    </w:p>
                    <w:p w14:paraId="74E49C33" w14:textId="77777777" w:rsidR="003155C6" w:rsidRDefault="003155C6" w:rsidP="003155C6">
                      <w:pPr>
                        <w:jc w:val="center"/>
                      </w:pPr>
                    </w:p>
                  </w:txbxContent>
                </v:textbox>
              </v:rect>
            </w:pict>
          </mc:Fallback>
        </mc:AlternateContent>
      </w:r>
    </w:p>
    <w:sectPr w:rsidR="009D5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5665433">
    <w:abstractNumId w:val="2"/>
  </w:num>
  <w:num w:numId="2" w16cid:durableId="291984805">
    <w:abstractNumId w:val="1"/>
  </w:num>
  <w:num w:numId="3" w16cid:durableId="1392534373">
    <w:abstractNumId w:val="3"/>
  </w:num>
  <w:num w:numId="4" w16cid:durableId="332073050">
    <w:abstractNumId w:val="4"/>
  </w:num>
  <w:num w:numId="5" w16cid:durableId="186985577">
    <w:abstractNumId w:val="0"/>
  </w:num>
  <w:num w:numId="6" w16cid:durableId="10306871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34DB"/>
    <w:rsid w:val="002514B9"/>
    <w:rsid w:val="00261976"/>
    <w:rsid w:val="002A34DB"/>
    <w:rsid w:val="003155C6"/>
    <w:rsid w:val="00382AF0"/>
    <w:rsid w:val="0039128B"/>
    <w:rsid w:val="003E1B85"/>
    <w:rsid w:val="00407AAF"/>
    <w:rsid w:val="004E717F"/>
    <w:rsid w:val="00514959"/>
    <w:rsid w:val="006A444A"/>
    <w:rsid w:val="006A67B7"/>
    <w:rsid w:val="006D58C8"/>
    <w:rsid w:val="007326F3"/>
    <w:rsid w:val="008E00EE"/>
    <w:rsid w:val="009768F9"/>
    <w:rsid w:val="009C286B"/>
    <w:rsid w:val="009D5AA8"/>
    <w:rsid w:val="00BB6E38"/>
    <w:rsid w:val="00C62AAA"/>
    <w:rsid w:val="00CE22BA"/>
    <w:rsid w:val="00D10422"/>
    <w:rsid w:val="00F02017"/>
    <w:rsid w:val="00F16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C87F0"/>
  <w15:chartTrackingRefBased/>
  <w15:docId w15:val="{ACDDDA34-7C04-493E-B358-F8421A8DC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4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4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35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outh-wales.police.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150</Words>
  <Characters>856</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2023-07-21T10:33:00Z</dcterms:created>
  <dcterms:modified xsi:type="dcterms:W3CDTF">2023-07-21T10:33:00Z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b5b50885-db58-4b9c-8697-543601cf2850</vt:lpwstr>
  </property>
  <property fmtid="{D5CDD505-2E9C-101B-9397-08002B2CF9AE}" pid="6" name="Classification">
    <vt:lpwstr>OFFICIAL</vt:lpwstr>
  </property>
  <property fmtid="{D5CDD505-2E9C-101B-9397-08002B2CF9AE}" pid="7" name="Visibility">
    <vt:lpwstr>NOT VISIBLE</vt:lpwstr>
  </property>
  <property fmtid="{D5CDD505-2E9C-101B-9397-08002B2CF9AE}" pid="8" name="MSIP_Label_66cf8fe5-b7b7-4df7-b38d-1c61ac2f6639_Enabled">
    <vt:lpwstr>true</vt:lpwstr>
  </property>
  <property fmtid="{D5CDD505-2E9C-101B-9397-08002B2CF9AE}" pid="9" name="MSIP_Label_66cf8fe5-b7b7-4df7-b38d-1c61ac2f6639_SetDate">
    <vt:lpwstr>2023-06-23T06:08:10Z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e592ab22-9e09-4ee0-b4e2-81587b017c0a</vt:lpwstr>
  </property>
  <property fmtid="{D5CDD505-2E9C-101B-9397-08002B2CF9AE}" pid="14" name="MSIP_Label_66cf8fe5-b7b7-4df7-b38d-1c61ac2f6639_ContentBits">
    <vt:lpwstr>0</vt:lpwstr>
  </property>
</Properties>
</file>