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1534" w:rsidRPr="009717E0" w:rsidRDefault="009717E0" w:rsidP="009717E0">
      <w:r w:rsidRPr="009717E0">
        <w:drawing>
          <wp:inline distT="0" distB="0" distL="0" distR="0" wp14:anchorId="69C793F1" wp14:editId="53EB46F0">
            <wp:extent cx="5688012" cy="6715125"/>
            <wp:effectExtent l="0" t="0" r="8255" b="0"/>
            <wp:docPr id="12292" name="Picture 4" descr="scan0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2" name="Picture 4" descr="scan000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43" t="7042" r="7635" b="74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8012" cy="671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A1534" w:rsidRPr="009717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17E0"/>
    <w:rsid w:val="009717E0"/>
    <w:rsid w:val="00BA1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66BBAD-2129-4BE0-8C1F-A306A3D2D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2016-11-17T15:04:00Z</dcterms:created>
  <dcterms:modified xsi:type="dcterms:W3CDTF">2016-11-17T15:05:00Z</dcterms:modified>
</cp:coreProperties>
</file>