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6A953F" w:rsidP="415BE0B7" w:rsidRDefault="776A953F" w14:paraId="7D4114ED" w14:textId="705E1490">
      <w:pPr>
        <w:pStyle w:val="Normal"/>
        <w:spacing w:before="0" w:beforeAutospacing="off" w:after="160" w:afterAutospacing="off" w:line="259" w:lineRule="auto"/>
        <w:ind w:left="0" w:right="0"/>
        <w:jc w:val="left"/>
        <w:rPr>
          <w:b w:val="0"/>
          <w:bCs w:val="0"/>
          <w:sz w:val="32"/>
          <w:szCs w:val="32"/>
        </w:rPr>
      </w:pPr>
      <w:r w:rsidRPr="415BE0B7" w:rsidR="415BE0B7">
        <w:rPr>
          <w:b w:val="0"/>
          <w:bCs w:val="0"/>
          <w:sz w:val="32"/>
          <w:szCs w:val="32"/>
        </w:rPr>
        <w:t>Si</w:t>
      </w:r>
      <w:r w:rsidRPr="415BE0B7" w:rsidR="415BE0B7">
        <w:rPr>
          <w:b w:val="0"/>
          <w:bCs w:val="0"/>
          <w:sz w:val="32"/>
          <w:szCs w:val="32"/>
        </w:rPr>
        <w:t xml:space="preserve">obhan </w:t>
      </w:r>
      <w:r w:rsidRPr="415BE0B7" w:rsidR="415BE0B7">
        <w:rPr>
          <w:b w:val="0"/>
          <w:bCs w:val="0"/>
          <w:sz w:val="32"/>
          <w:szCs w:val="32"/>
        </w:rPr>
        <w:t>Russell</w:t>
      </w:r>
      <w:r w:rsidRPr="415BE0B7" w:rsidR="415BE0B7">
        <w:rPr>
          <w:b w:val="0"/>
          <w:bCs w:val="0"/>
          <w:sz w:val="32"/>
          <w:szCs w:val="32"/>
        </w:rPr>
        <w:t xml:space="preserve">                                                          1709553</w:t>
      </w:r>
      <w:r w:rsidRPr="415BE0B7" w:rsidR="415BE0B7">
        <w:rPr>
          <w:b w:val="0"/>
          <w:bCs w:val="0"/>
          <w:sz w:val="48"/>
          <w:szCs w:val="48"/>
        </w:rPr>
        <w:t xml:space="preserve">              </w:t>
      </w:r>
      <w:r w:rsidRPr="415BE0B7" w:rsidR="415BE0B7">
        <w:rPr>
          <w:b w:val="0"/>
          <w:bCs w:val="0"/>
          <w:sz w:val="40"/>
          <w:szCs w:val="40"/>
        </w:rPr>
        <w:t xml:space="preserve"> </w:t>
      </w:r>
      <w:r w:rsidRPr="415BE0B7" w:rsidR="415BE0B7">
        <w:rPr>
          <w:b w:val="0"/>
          <w:bCs w:val="0"/>
          <w:sz w:val="32"/>
          <w:szCs w:val="32"/>
        </w:rPr>
        <w:t>Effective team work and communication skills</w:t>
      </w:r>
    </w:p>
    <w:p w:rsidR="1AD241D8" w:rsidP="1AD241D8" w:rsidRDefault="1AD241D8" w14:noSpellErr="1" w14:paraId="75FB85BB" w14:textId="5C2D8710">
      <w:pPr>
        <w:pStyle w:val="Normal"/>
        <w:bidi w:val="0"/>
        <w:spacing w:before="0" w:beforeAutospacing="off" w:after="160" w:afterAutospacing="off" w:line="259" w:lineRule="auto"/>
        <w:ind w:left="0" w:right="0"/>
        <w:jc w:val="left"/>
        <w:rPr>
          <w:b w:val="0"/>
          <w:bCs w:val="0"/>
          <w:i w:val="1"/>
          <w:iCs w:val="1"/>
          <w:sz w:val="32"/>
          <w:szCs w:val="32"/>
        </w:rPr>
      </w:pPr>
      <w:r w:rsidRPr="1AD241D8" w:rsidR="1AD241D8">
        <w:rPr>
          <w:b w:val="1"/>
          <w:bCs w:val="1"/>
          <w:sz w:val="32"/>
          <w:szCs w:val="32"/>
        </w:rPr>
        <w:t xml:space="preserve">                                        </w:t>
      </w:r>
      <w:r w:rsidRPr="1AD241D8" w:rsidR="1AD241D8">
        <w:rPr>
          <w:b w:val="1"/>
          <w:bCs w:val="1"/>
          <w:i w:val="1"/>
          <w:iCs w:val="1"/>
          <w:sz w:val="32"/>
          <w:szCs w:val="32"/>
        </w:rPr>
        <w:t xml:space="preserve"> </w:t>
      </w:r>
      <w:r w:rsidRPr="1AD241D8" w:rsidR="1AD241D8">
        <w:rPr>
          <w:b w:val="0"/>
          <w:bCs w:val="0"/>
          <w:i w:val="1"/>
          <w:iCs w:val="1"/>
          <w:sz w:val="32"/>
          <w:szCs w:val="32"/>
        </w:rPr>
        <w:t>BMSK4002</w:t>
      </w:r>
    </w:p>
    <w:p w:rsidR="1AD241D8" w:rsidP="1AD241D8" w:rsidRDefault="1AD241D8" w14:noSpellErr="1" w14:paraId="68C6D71D" w14:textId="78C91E7E">
      <w:pPr>
        <w:pStyle w:val="Normal"/>
        <w:rPr>
          <w:b w:val="0"/>
          <w:bCs w:val="0"/>
          <w:sz w:val="32"/>
          <w:szCs w:val="32"/>
        </w:rPr>
      </w:pPr>
      <w:r w:rsidRPr="1AD241D8" w:rsidR="1AD241D8">
        <w:rPr>
          <w:b w:val="1"/>
          <w:bCs w:val="1"/>
          <w:sz w:val="32"/>
          <w:szCs w:val="32"/>
        </w:rPr>
        <w:t xml:space="preserve">                             </w:t>
      </w:r>
      <w:r w:rsidRPr="1AD241D8" w:rsidR="1AD241D8">
        <w:rPr>
          <w:b w:val="0"/>
          <w:bCs w:val="0"/>
          <w:sz w:val="32"/>
          <w:szCs w:val="32"/>
        </w:rPr>
        <w:t xml:space="preserve">  Lecturer Richard Small</w:t>
      </w:r>
    </w:p>
    <w:p w:rsidR="776A953F" w:rsidP="1AD241D8" w:rsidRDefault="776A953F" w14:paraId="1E265028" w14:noSpellErr="1" w14:textId="3E58323D">
      <w:pPr>
        <w:pStyle w:val="Normal"/>
        <w:rPr>
          <w:b w:val="0"/>
          <w:bCs w:val="0"/>
          <w:sz w:val="32"/>
          <w:szCs w:val="32"/>
        </w:rPr>
      </w:pPr>
      <w:r w:rsidRPr="1AD241D8" w:rsidR="1AD241D8">
        <w:rPr>
          <w:b w:val="1"/>
          <w:bCs w:val="1"/>
          <w:sz w:val="32"/>
          <w:szCs w:val="32"/>
        </w:rPr>
        <w:t>Introduction</w:t>
      </w:r>
    </w:p>
    <w:p w:rsidR="1AD241D8" w:rsidP="1AD241D8" w:rsidRDefault="1AD241D8" w14:noSpellErr="1" w14:paraId="348BE2B2" w14:textId="2F10DF83">
      <w:pPr>
        <w:pStyle w:val="Normal"/>
        <w:rPr>
          <w:b w:val="0"/>
          <w:bCs w:val="0"/>
          <w:sz w:val="24"/>
          <w:szCs w:val="24"/>
        </w:rPr>
      </w:pPr>
      <w:r w:rsidRPr="1AD241D8" w:rsidR="1AD241D8">
        <w:rPr>
          <w:b w:val="0"/>
          <w:bCs w:val="0"/>
          <w:sz w:val="24"/>
          <w:szCs w:val="24"/>
        </w:rPr>
        <w:t xml:space="preserve">Communication is key in respects to Employability and to be able to do so on a daily basis with your employer and work colleagues, It is not just communicating that is important it is how you communicate verbal/non verbal, which are just the basis of the many communication skills.  how you use these skills will determine how you are perceived by others including perspective employers, especially when attending job interviews you </w:t>
      </w:r>
      <w:r w:rsidRPr="1AD241D8" w:rsidR="1AD241D8">
        <w:rPr>
          <w:b w:val="0"/>
          <w:bCs w:val="0"/>
          <w:sz w:val="24"/>
          <w:szCs w:val="24"/>
        </w:rPr>
        <w:t>must</w:t>
      </w:r>
      <w:r w:rsidRPr="1AD241D8" w:rsidR="1AD241D8">
        <w:rPr>
          <w:b w:val="0"/>
          <w:bCs w:val="0"/>
          <w:sz w:val="24"/>
          <w:szCs w:val="24"/>
        </w:rPr>
        <w:t xml:space="preserve"> remember the moment you walk through the door the interview has already started</w:t>
      </w:r>
    </w:p>
    <w:p w:rsidR="776A953F" w:rsidP="1AD241D8" w:rsidRDefault="776A953F" w14:paraId="775EC3DA" w14:noSpellErr="1" w14:textId="6647F097">
      <w:pPr>
        <w:pStyle w:val="Normal"/>
        <w:rPr>
          <w:b w:val="1"/>
          <w:bCs w:val="1"/>
          <w:sz w:val="32"/>
          <w:szCs w:val="32"/>
        </w:rPr>
      </w:pPr>
      <w:r w:rsidRPr="1AD241D8" w:rsidR="1AD241D8">
        <w:rPr>
          <w:b w:val="1"/>
          <w:bCs w:val="1"/>
          <w:sz w:val="32"/>
          <w:szCs w:val="32"/>
        </w:rPr>
        <w:t>Types of communication</w:t>
      </w:r>
    </w:p>
    <w:p w:rsidR="776A953F" w:rsidP="1AD241D8" w:rsidRDefault="776A953F" w14:noSpellErr="1" w14:paraId="129C5F4F" w14:textId="089C5335">
      <w:pPr>
        <w:pStyle w:val="Normal"/>
        <w:rPr>
          <w:b w:val="0"/>
          <w:bCs w:val="0"/>
          <w:sz w:val="24"/>
          <w:szCs w:val="24"/>
        </w:rPr>
      </w:pPr>
      <w:r w:rsidRPr="1AD241D8" w:rsidR="1AD241D8">
        <w:rPr>
          <w:b w:val="0"/>
          <w:bCs w:val="0"/>
          <w:sz w:val="24"/>
          <w:szCs w:val="24"/>
        </w:rPr>
        <w:t xml:space="preserve">To have the ability to use and implement various communication skills depends on the environment your in, in a work setting it is very  important to communicate clearly and effectively and also to understand what someone is trying to communicate with you, As a lack of understanding on both parts can lead to a breakdown in communication when not delivered in the way it was intended. Tone of voice is  just as important as what you are communicating verbally, for example you are not really going to be taking in much of what someone is saying to you if they are shouting at you as opposed to someone talking to you in a calm manner, you are more likely to take on board what they are saying  to you. Also body language is another way we conduct ourselves sometimes even subconsciously without realising as its almost a natural reflex sometimes, for instance if you were called into your boss or managers office for advice on poor performance in the workplace remember at this stage it’s  advice, so you would go into the office keep a calm demeanour by sitting down with good posture, engage in eye contact and listen to what is being communicated to you by conducting your body language accordingly, you do not want to go in to the office slump down with your shoulders all hunched over and not making eye contact you are physically communicating that        </w:t>
      </w:r>
    </w:p>
    <w:p w:rsidR="776A953F" w:rsidP="1AD241D8" w:rsidRDefault="776A953F" w14:paraId="1F65FE04" w14:noSpellErr="1" w14:textId="32908A2D">
      <w:pPr>
        <w:pStyle w:val="Normal"/>
        <w:rPr>
          <w:b w:val="0"/>
          <w:bCs w:val="0"/>
          <w:sz w:val="24"/>
          <w:szCs w:val="24"/>
        </w:rPr>
      </w:pPr>
      <w:r w:rsidRPr="1AD241D8" w:rsidR="1AD241D8">
        <w:rPr>
          <w:b w:val="0"/>
          <w:bCs w:val="0"/>
          <w:sz w:val="24"/>
          <w:szCs w:val="24"/>
        </w:rPr>
        <w:t xml:space="preserve">A.) </w:t>
      </w:r>
      <w:r w:rsidRPr="1AD241D8" w:rsidR="1AD241D8">
        <w:rPr>
          <w:b w:val="0"/>
          <w:bCs w:val="0"/>
          <w:sz w:val="24"/>
          <w:szCs w:val="24"/>
        </w:rPr>
        <w:t xml:space="preserve"> </w:t>
      </w:r>
      <w:r w:rsidRPr="1AD241D8" w:rsidR="1AD241D8">
        <w:rPr>
          <w:b w:val="0"/>
          <w:bCs w:val="0"/>
          <w:sz w:val="24"/>
          <w:szCs w:val="24"/>
        </w:rPr>
        <w:t>You</w:t>
      </w:r>
      <w:r w:rsidRPr="1AD241D8" w:rsidR="1AD241D8">
        <w:rPr>
          <w:b w:val="0"/>
          <w:bCs w:val="0"/>
          <w:sz w:val="24"/>
          <w:szCs w:val="24"/>
        </w:rPr>
        <w:t>'re</w:t>
      </w:r>
      <w:r w:rsidRPr="1AD241D8" w:rsidR="1AD241D8">
        <w:rPr>
          <w:b w:val="0"/>
          <w:bCs w:val="0"/>
          <w:sz w:val="24"/>
          <w:szCs w:val="24"/>
        </w:rPr>
        <w:t xml:space="preserve"> not receiving the advice very well.</w:t>
      </w:r>
    </w:p>
    <w:p w:rsidR="776A953F" w:rsidP="1AD241D8" w:rsidRDefault="776A953F" w14:paraId="7E742D39" w14:textId="285ABC4F" w14:noSpellErr="1">
      <w:pPr>
        <w:pStyle w:val="Normal"/>
        <w:rPr>
          <w:b w:val="0"/>
          <w:bCs w:val="0"/>
          <w:sz w:val="24"/>
          <w:szCs w:val="24"/>
        </w:rPr>
      </w:pPr>
      <w:r w:rsidRPr="1AD241D8" w:rsidR="1AD241D8">
        <w:rPr>
          <w:b w:val="0"/>
          <w:bCs w:val="0"/>
          <w:sz w:val="24"/>
          <w:szCs w:val="24"/>
        </w:rPr>
        <w:t>B.) Your not concerned or do not care what is being communicated to you.</w:t>
      </w:r>
    </w:p>
    <w:p w:rsidR="776A953F" w:rsidP="1AD241D8" w:rsidRDefault="776A953F" w14:noSpellErr="1" w14:paraId="5B73B59F" w14:textId="3FC8C536">
      <w:pPr>
        <w:pStyle w:val="Normal"/>
        <w:rPr>
          <w:b w:val="0"/>
          <w:bCs w:val="0"/>
          <w:sz w:val="24"/>
          <w:szCs w:val="24"/>
        </w:rPr>
      </w:pPr>
      <w:r w:rsidRPr="1AD241D8" w:rsidR="1AD241D8">
        <w:rPr>
          <w:b w:val="0"/>
          <w:bCs w:val="0"/>
          <w:sz w:val="24"/>
          <w:szCs w:val="24"/>
        </w:rPr>
        <w:t>C.) You just want him/her to get it over with so you can get out of</w:t>
      </w:r>
    </w:p>
    <w:p w:rsidR="776A953F" w:rsidP="1AD241D8" w:rsidRDefault="776A953F" w14:paraId="44716952" w14:noSpellErr="1" w14:textId="575BDDC2">
      <w:pPr>
        <w:pStyle w:val="Normal"/>
        <w:rPr>
          <w:b w:val="0"/>
          <w:bCs w:val="0"/>
          <w:sz w:val="24"/>
          <w:szCs w:val="24"/>
        </w:rPr>
      </w:pPr>
      <w:r w:rsidRPr="1AD241D8" w:rsidR="1AD241D8">
        <w:rPr>
          <w:b w:val="0"/>
          <w:bCs w:val="0"/>
          <w:sz w:val="24"/>
          <w:szCs w:val="24"/>
        </w:rPr>
        <w:t xml:space="preserve"> there.</w:t>
      </w:r>
    </w:p>
    <w:p w:rsidR="1AD241D8" w:rsidP="1AD241D8" w:rsidRDefault="1AD241D8" w14:noSpellErr="1" w14:paraId="602C8FDE" w14:textId="0F7B57B7">
      <w:pPr>
        <w:pStyle w:val="Normal"/>
        <w:rPr>
          <w:b w:val="0"/>
          <w:bCs w:val="0"/>
          <w:sz w:val="24"/>
          <w:szCs w:val="24"/>
        </w:rPr>
      </w:pPr>
      <w:r w:rsidRPr="1AD241D8" w:rsidR="1AD241D8">
        <w:rPr>
          <w:b w:val="0"/>
          <w:bCs w:val="0"/>
          <w:sz w:val="24"/>
          <w:szCs w:val="24"/>
        </w:rPr>
        <w:t>D.) You are defeated and not interested in learning from whatever advice is being communicated.</w:t>
      </w:r>
    </w:p>
    <w:p w:rsidR="1AD241D8" w:rsidP="1AD241D8" w:rsidRDefault="1AD241D8" w14:noSpellErr="1" w14:paraId="03BEF8EE" w14:textId="47F998C8">
      <w:pPr>
        <w:pStyle w:val="Normal"/>
        <w:rPr>
          <w:b w:val="0"/>
          <w:bCs w:val="0"/>
          <w:sz w:val="24"/>
          <w:szCs w:val="24"/>
        </w:rPr>
      </w:pPr>
    </w:p>
    <w:p w:rsidR="776A953F" w:rsidP="1AD241D8" w:rsidRDefault="776A953F" w14:paraId="39625110" w14:noSpellErr="1" w14:textId="7CAAECFE">
      <w:pPr>
        <w:pStyle w:val="Normal"/>
        <w:rPr>
          <w:b w:val="1"/>
          <w:bCs w:val="1"/>
          <w:sz w:val="32"/>
          <w:szCs w:val="32"/>
        </w:rPr>
      </w:pPr>
      <w:r w:rsidRPr="1AD241D8" w:rsidR="1AD241D8">
        <w:rPr>
          <w:b w:val="1"/>
          <w:bCs w:val="1"/>
          <w:sz w:val="32"/>
          <w:szCs w:val="32"/>
        </w:rPr>
        <w:t>My personal experience of non- effective team work</w:t>
      </w:r>
    </w:p>
    <w:p w:rsidR="776A953F" w:rsidP="1AD241D8" w:rsidRDefault="776A953F" w14:paraId="25A720F7" w14:noSpellErr="1" w14:textId="29D60014">
      <w:pPr>
        <w:pStyle w:val="Normal"/>
        <w:rPr>
          <w:b w:val="0"/>
          <w:bCs w:val="0"/>
          <w:sz w:val="24"/>
          <w:szCs w:val="24"/>
        </w:rPr>
      </w:pPr>
      <w:r w:rsidRPr="1AD241D8" w:rsidR="1AD241D8">
        <w:rPr>
          <w:b w:val="0"/>
          <w:bCs w:val="0"/>
          <w:sz w:val="24"/>
          <w:szCs w:val="24"/>
        </w:rPr>
        <w:t xml:space="preserve">What does it take to be part of a team in the workplace, being put in a team is not just about a group of people saying lets be a team, a lot more goes into being a team player so to speak. And ultimately communication plays a big role in all of this, some teams are put together as a workforce by a boss or an employer and some teams form on the basis of being able to collaborate very well together. A natural team seen to be doing great things in the workplace takes effective communication skills, even to the extent of knowing what a team member would do in certain situations should they arise, there can be problems with group dynamics where a member of the team is not taking it on board that they are in a team and making decisions based on what they want without regard or consequence for others .For instance I myself recently have experienced something similar, I was put in a group and we all had a role to produce a piece of work we all agreed on paper who would input what on the collaboration. I got to it and formulated my piece of work and was happy with it, I phoned a member of my group and spoke verbally on the phone to them and read my work to them and they said it was good and to send a copy so it could be added to the collaboration, A week or so later I spoke to someone else in the group as I was not present for some finishing touches to add to the work, I was then told that they were not aware that I was part of the group! I showcased my work to the individual to show that I had done my work believing  to be part of the group. Only to be told "we have already collaborated our work" and " your work is generic it could be implemented in any group" I was astonished to hear this as I was actively present when the group was formed and as I had shared my work with a founding member I approached the member and as far as they were aware I was a part of the group, so where did this leave me now ? Well it left me without a group to input my work and I felt like I was part of a hostile takeover. I think I was too shocked at the time to respond more effectively in fact I wish I had fought my corner more but in a civilised way of course. This of course was a lesson learned for me for future reference, even when we are part of a group mis-communication can and will happen sometimes, I was sure I was part of a group but due to mis-communication along the lines I was not. The next time I need to be part of a group for whatever reason, I will want to prevent this kind of thing happening again by maybe seeking a more verbal communication at all stages so no wires get crossed etc. One good thing was that I was offered to make a collaboration with someone </w:t>
      </w:r>
      <w:r w:rsidRPr="1AD241D8" w:rsidR="1AD241D8">
        <w:rPr>
          <w:b w:val="0"/>
          <w:bCs w:val="0"/>
          <w:sz w:val="24"/>
          <w:szCs w:val="24"/>
        </w:rPr>
        <w:t>else</w:t>
      </w:r>
      <w:r w:rsidRPr="1AD241D8" w:rsidR="1AD241D8">
        <w:rPr>
          <w:b w:val="0"/>
          <w:bCs w:val="0"/>
          <w:sz w:val="24"/>
          <w:szCs w:val="24"/>
        </w:rPr>
        <w:t>,</w:t>
      </w:r>
      <w:r w:rsidRPr="1AD241D8" w:rsidR="1AD241D8">
        <w:rPr>
          <w:b w:val="0"/>
          <w:bCs w:val="0"/>
          <w:sz w:val="24"/>
          <w:szCs w:val="24"/>
        </w:rPr>
        <w:t xml:space="preserve"> but we have yet to begin.</w:t>
      </w:r>
    </w:p>
    <w:p w:rsidR="776A953F" w:rsidP="1AD241D8" w:rsidRDefault="776A953F" w14:paraId="3A70E531" w14:textId="74567C2F" w14:noSpellErr="1">
      <w:pPr>
        <w:pStyle w:val="Normal"/>
        <w:rPr>
          <w:b w:val="0"/>
          <w:bCs w:val="0"/>
          <w:sz w:val="32"/>
          <w:szCs w:val="32"/>
        </w:rPr>
      </w:pPr>
      <w:r w:rsidRPr="1AD241D8" w:rsidR="1AD241D8">
        <w:rPr>
          <w:b w:val="1"/>
          <w:bCs w:val="1"/>
          <w:sz w:val="32"/>
          <w:szCs w:val="32"/>
        </w:rPr>
        <w:t>M</w:t>
      </w:r>
      <w:r w:rsidRPr="1AD241D8" w:rsidR="1AD241D8">
        <w:rPr>
          <w:b w:val="1"/>
          <w:bCs w:val="1"/>
          <w:sz w:val="32"/>
          <w:szCs w:val="32"/>
        </w:rPr>
        <w:t>odels of communication</w:t>
      </w:r>
      <w:r w:rsidRPr="1AD241D8" w:rsidR="1AD241D8">
        <w:rPr>
          <w:b w:val="0"/>
          <w:bCs w:val="0"/>
          <w:sz w:val="32"/>
          <w:szCs w:val="32"/>
        </w:rPr>
        <w:t xml:space="preserve"> </w:t>
      </w:r>
      <w:r w:rsidRPr="1AD241D8" w:rsidR="1AD241D8">
        <w:rPr>
          <w:b w:val="0"/>
          <w:bCs w:val="0"/>
          <w:sz w:val="32"/>
          <w:szCs w:val="32"/>
        </w:rPr>
        <w:t xml:space="preserve">     </w:t>
      </w:r>
      <w:r w:rsidRPr="1AD241D8" w:rsidR="1AD241D8">
        <w:rPr>
          <w:b w:val="0"/>
          <w:bCs w:val="0"/>
          <w:sz w:val="40"/>
          <w:szCs w:val="40"/>
        </w:rPr>
        <w:t xml:space="preserve">  </w:t>
      </w:r>
      <w:r w:rsidRPr="1AD241D8" w:rsidR="1AD241D8">
        <w:rPr>
          <w:b w:val="0"/>
          <w:bCs w:val="0"/>
          <w:sz w:val="32"/>
          <w:szCs w:val="32"/>
        </w:rPr>
        <w:t xml:space="preserve">  </w:t>
      </w:r>
    </w:p>
    <w:p w:rsidR="776A953F" w:rsidP="1AD241D8" w:rsidRDefault="776A953F" w14:paraId="208A18AC" w14:noSpellErr="1" w14:textId="72B1E57C">
      <w:pPr>
        <w:pStyle w:val="Normal"/>
        <w:rPr>
          <w:b w:val="0"/>
          <w:bCs w:val="0"/>
          <w:sz w:val="24"/>
          <w:szCs w:val="24"/>
        </w:rPr>
      </w:pPr>
      <w:r w:rsidRPr="1AD241D8" w:rsidR="1AD241D8">
        <w:rPr>
          <w:b w:val="0"/>
          <w:bCs w:val="0"/>
          <w:sz w:val="24"/>
          <w:szCs w:val="24"/>
        </w:rPr>
        <w:t xml:space="preserve"> Since time began there have been various ways of communicating with each other and many theories of how we should do so and as we advance into the technological era of today we often forget of a time without the various models of our predecessors , one of the earliest models of communication was Aristotle back in 300B.C which was a verbal centred model, as being the speaker was the most important and only active role of that model of communication, it is quite straightforward as compared with how we communicate today. Aristotle created a model which is widely accepted among all communication models known as Aristotle model of communication. This involves the speaker verbally communicating (speaker) which is delivered in oral form (speech) depending in what context the speech is regarding (occasion) and how the people (audience) comprehend and listen to what is being said (effect</w:t>
      </w:r>
      <w:r w:rsidRPr="1AD241D8" w:rsidR="1AD241D8">
        <w:rPr>
          <w:b w:val="0"/>
          <w:bCs w:val="0"/>
          <w:sz w:val="24"/>
          <w:szCs w:val="24"/>
        </w:rPr>
        <w:t>)</w:t>
      </w:r>
      <w:r w:rsidRPr="1AD241D8" w:rsidR="1AD241D8">
        <w:rPr>
          <w:b w:val="0"/>
          <w:bCs w:val="0"/>
          <w:sz w:val="24"/>
          <w:szCs w:val="24"/>
        </w:rPr>
        <w:t>.</w:t>
      </w:r>
      <w:r w:rsidRPr="1AD241D8" w:rsidR="1AD241D8">
        <w:rPr>
          <w:b w:val="0"/>
          <w:bCs w:val="0"/>
          <w:sz w:val="24"/>
          <w:szCs w:val="24"/>
        </w:rPr>
        <w:t xml:space="preserve"> Another model of communicating was created in 1948 by Claude Elwood Shannon and Warren Weaver, Shannon was an American mathematician whereas Weaver was a scientist, they created a communication model known as the Shannon Weaver model which used the method of sending information via an (information source) the sender chooses the channel in which the message is sent, it is then transmitted by the encoder (transmitter) which is the sender who uses the machine that converts the message into signals or binary data. The channel is the medium used to send the message, the decoder (receiver) is the machine used to convert the signals and data into the message from signals. The receiver (Destination) is the person who gets the message or the place where the message will reach. Noise is the physical disturbance such as environment, people etc, which may not let the message get to the receiver as what was sent.</w:t>
      </w:r>
    </w:p>
    <w:p w:rsidR="1AD241D8" w:rsidP="1AD241D8" w:rsidRDefault="1AD241D8" w14:noSpellErr="1" w14:paraId="5E9A2D73" w14:textId="58D9F2F2">
      <w:pPr>
        <w:pStyle w:val="Normal"/>
        <w:rPr>
          <w:b w:val="0"/>
          <w:bCs w:val="0"/>
          <w:sz w:val="24"/>
          <w:szCs w:val="24"/>
        </w:rPr>
      </w:pPr>
    </w:p>
    <w:p w:rsidR="1AD241D8" w:rsidP="1AD241D8" w:rsidRDefault="1AD241D8" w14:noSpellErr="1" w14:paraId="21EA01F4" w14:textId="48E51919">
      <w:pPr>
        <w:pStyle w:val="Normal"/>
        <w:rPr>
          <w:b w:val="0"/>
          <w:bCs w:val="0"/>
          <w:sz w:val="28"/>
          <w:szCs w:val="28"/>
        </w:rPr>
      </w:pPr>
    </w:p>
    <w:p w:rsidR="1AD241D8" w:rsidP="1AD241D8" w:rsidRDefault="1AD241D8" w14:noSpellErr="1" w14:paraId="44EE3FFF" w14:textId="36E64469">
      <w:pPr>
        <w:pStyle w:val="Normal"/>
        <w:rPr>
          <w:b w:val="1"/>
          <w:bCs w:val="1"/>
          <w:sz w:val="40"/>
          <w:szCs w:val="40"/>
        </w:rPr>
      </w:pPr>
      <w:r w:rsidRPr="1AD241D8" w:rsidR="1AD241D8">
        <w:rPr>
          <w:b w:val="1"/>
          <w:bCs w:val="1"/>
          <w:sz w:val="40"/>
          <w:szCs w:val="40"/>
        </w:rPr>
        <w:t xml:space="preserve">The </w:t>
      </w:r>
      <w:r w:rsidRPr="1AD241D8" w:rsidR="1AD241D8">
        <w:rPr>
          <w:b w:val="1"/>
          <w:bCs w:val="1"/>
          <w:sz w:val="40"/>
          <w:szCs w:val="40"/>
        </w:rPr>
        <w:t>Aristotle</w:t>
      </w:r>
      <w:r w:rsidRPr="1AD241D8" w:rsidR="1AD241D8">
        <w:rPr>
          <w:b w:val="1"/>
          <w:bCs w:val="1"/>
          <w:sz w:val="40"/>
          <w:szCs w:val="40"/>
        </w:rPr>
        <w:t xml:space="preserve"> model of communication 300BC</w:t>
      </w:r>
    </w:p>
    <w:p w:rsidR="1AD241D8" w:rsidP="1AD241D8" w:rsidRDefault="1AD241D8" w14:noSpellErr="1" w14:paraId="32F80E5D" w14:textId="685EF4A2">
      <w:pPr>
        <w:pStyle w:val="Normal"/>
      </w:pPr>
      <w:r>
        <w:drawing>
          <wp:inline wp14:editId="27D55062" wp14:anchorId="384D6128">
            <wp:extent cx="5566488" cy="3898447"/>
            <wp:effectExtent l="0" t="0" r="0" b="0"/>
            <wp:docPr id="1096540343" name="" title=""/>
            <wp:cNvGraphicFramePr>
              <a:graphicFrameLocks noChangeAspect="1"/>
            </wp:cNvGraphicFramePr>
            <a:graphic>
              <a:graphicData uri="http://schemas.openxmlformats.org/drawingml/2006/picture">
                <pic:pic>
                  <pic:nvPicPr>
                    <pic:cNvPr id="0" name=""/>
                    <pic:cNvPicPr/>
                  </pic:nvPicPr>
                  <pic:blipFill>
                    <a:blip r:embed="Rbfde0fc7ebdd44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66488" cy="3898447"/>
                    </a:xfrm>
                    <a:prstGeom prst="rect">
                      <a:avLst/>
                    </a:prstGeom>
                  </pic:spPr>
                </pic:pic>
              </a:graphicData>
            </a:graphic>
          </wp:inline>
        </w:drawing>
      </w:r>
    </w:p>
    <w:p w:rsidR="1AD241D8" w:rsidP="1AD241D8" w:rsidRDefault="1AD241D8" w14:noSpellErr="1" w14:paraId="1DE5C466" w14:textId="74B3D1A9">
      <w:pPr>
        <w:pStyle w:val="Normal"/>
      </w:pPr>
      <w:r>
        <w:drawing>
          <wp:inline wp14:editId="0507FD44" wp14:anchorId="0F32D73B">
            <wp:extent cx="5996027" cy="4358332"/>
            <wp:effectExtent l="0" t="0" r="0" b="0"/>
            <wp:docPr id="1068594620" name="" title=""/>
            <wp:cNvGraphicFramePr>
              <a:graphicFrameLocks noChangeAspect="1"/>
            </wp:cNvGraphicFramePr>
            <a:graphic>
              <a:graphicData uri="http://schemas.openxmlformats.org/drawingml/2006/picture">
                <pic:pic>
                  <pic:nvPicPr>
                    <pic:cNvPr id="0" name=""/>
                    <pic:cNvPicPr/>
                  </pic:nvPicPr>
                  <pic:blipFill>
                    <a:blip r:embed="R03addcdb26c34e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96027" cy="4358332"/>
                    </a:xfrm>
                    <a:prstGeom prst="rect">
                      <a:avLst/>
                    </a:prstGeom>
                  </pic:spPr>
                </pic:pic>
              </a:graphicData>
            </a:graphic>
          </wp:inline>
        </w:drawing>
      </w:r>
    </w:p>
    <w:p w:rsidR="1AD241D8" w:rsidP="1AD241D8" w:rsidRDefault="1AD241D8" w14:noSpellErr="1" w14:paraId="3DAEE99B" w14:textId="7028A13A">
      <w:pPr>
        <w:pStyle w:val="Normal"/>
      </w:pPr>
    </w:p>
    <w:p w:rsidR="1AD241D8" w:rsidP="1AD241D8" w:rsidRDefault="1AD241D8" w14:noSpellErr="1" w14:paraId="5D429D04" w14:textId="7FBA4320">
      <w:pPr>
        <w:pStyle w:val="Normal"/>
        <w:rPr>
          <w:b w:val="1"/>
          <w:bCs w:val="1"/>
          <w:sz w:val="32"/>
          <w:szCs w:val="32"/>
        </w:rPr>
      </w:pPr>
      <w:r w:rsidRPr="1AD241D8" w:rsidR="1AD241D8">
        <w:rPr>
          <w:b w:val="1"/>
          <w:bCs w:val="1"/>
          <w:sz w:val="32"/>
          <w:szCs w:val="32"/>
        </w:rPr>
        <w:t>ANALYSIS</w:t>
      </w:r>
    </w:p>
    <w:p w:rsidR="416962B3" w:rsidP="1AD241D8" w:rsidRDefault="416962B3" w14:paraId="3C620F05" w14:noSpellErr="1" w14:textId="103DFCEB">
      <w:pPr>
        <w:pStyle w:val="Normal"/>
        <w:rPr>
          <w:b w:val="0"/>
          <w:bCs w:val="0"/>
          <w:sz w:val="24"/>
          <w:szCs w:val="24"/>
        </w:rPr>
      </w:pPr>
      <w:r w:rsidRPr="1AD241D8" w:rsidR="1AD241D8">
        <w:rPr>
          <w:b w:val="0"/>
          <w:bCs w:val="0"/>
          <w:sz w:val="24"/>
          <w:szCs w:val="24"/>
        </w:rPr>
        <w:t xml:space="preserve">I have enjoyed learning about the various models of communication as I did not know until doing the module on Effective team work and communication skills, there are many theories from many people and the ones that I have mentioned are two different types of models of communications, but as they are still referred to today they are as important because they were practised in times where there was no e-mails there was no skype etc but yet here we have a form of communicating verbally and non-verbally in an era that was yet to be fully aware of what the future of technology held for us the future generation, the problem I could think of for Aristotle model of communication would be if more instance someone in the audience maybe had </w:t>
      </w:r>
      <w:r w:rsidRPr="1AD241D8" w:rsidR="1AD241D8">
        <w:rPr>
          <w:b w:val="0"/>
          <w:bCs w:val="0"/>
          <w:sz w:val="24"/>
          <w:szCs w:val="24"/>
        </w:rPr>
        <w:t>the</w:t>
      </w:r>
      <w:r w:rsidRPr="1AD241D8" w:rsidR="1AD241D8">
        <w:rPr>
          <w:b w:val="0"/>
          <w:bCs w:val="0"/>
          <w:sz w:val="24"/>
          <w:szCs w:val="24"/>
        </w:rPr>
        <w:t>ir</w:t>
      </w:r>
      <w:r w:rsidRPr="1AD241D8" w:rsidR="1AD241D8">
        <w:rPr>
          <w:b w:val="0"/>
          <w:bCs w:val="0"/>
          <w:sz w:val="24"/>
          <w:szCs w:val="24"/>
        </w:rPr>
        <w:t xml:space="preserve"> own</w:t>
      </w:r>
      <w:r w:rsidRPr="1AD241D8" w:rsidR="1AD241D8">
        <w:rPr>
          <w:b w:val="0"/>
          <w:bCs w:val="0"/>
          <w:sz w:val="24"/>
          <w:szCs w:val="24"/>
        </w:rPr>
        <w:t xml:space="preserve"> views on what was being said and started engaging in conversation with the person next to them and so forth until the attention is being taken away from whoever is trying to deliver the speech on a much grander scale as opposed to the group chat that has developed. As with the Shannon Weaver model problem could arise not just with interference in between the message being transmitted (Noise) or environment but from an electrical source outside interference which we </w:t>
      </w:r>
      <w:r w:rsidRPr="1AD241D8" w:rsidR="1AD241D8">
        <w:rPr>
          <w:b w:val="0"/>
          <w:bCs w:val="0"/>
          <w:sz w:val="24"/>
          <w:szCs w:val="24"/>
        </w:rPr>
        <w:t>cannot always sort out straight away and that would cause a delay in the message being sent or possibly not sent at all.</w:t>
      </w:r>
    </w:p>
    <w:p w:rsidR="1AD241D8" w:rsidP="1AD241D8" w:rsidRDefault="1AD241D8" w14:noSpellErr="1" w14:paraId="285316F0" w14:textId="12C83521">
      <w:pPr>
        <w:pStyle w:val="Normal"/>
        <w:rPr>
          <w:sz w:val="24"/>
          <w:szCs w:val="24"/>
        </w:rPr>
      </w:pPr>
    </w:p>
    <w:p w:rsidR="1AD241D8" w:rsidP="1AD241D8" w:rsidRDefault="1AD241D8" w14:noSpellErr="1" w14:paraId="69A29A26" w14:textId="231125EC">
      <w:pPr>
        <w:pStyle w:val="Normal"/>
        <w:rPr>
          <w:b w:val="1"/>
          <w:bCs w:val="1"/>
          <w:sz w:val="28"/>
          <w:szCs w:val="28"/>
        </w:rPr>
      </w:pPr>
      <w:r w:rsidRPr="1AD241D8" w:rsidR="1AD241D8">
        <w:rPr>
          <w:b w:val="1"/>
          <w:bCs w:val="1"/>
          <w:sz w:val="28"/>
          <w:szCs w:val="28"/>
        </w:rPr>
        <w:t>REFERENCES</w:t>
      </w:r>
    </w:p>
    <w:p w:rsidR="416962B3" w:rsidP="416962B3" w:rsidRDefault="416962B3" w14:noSpellErr="1" w14:paraId="2E6C2ECD" w14:textId="047AA2C5">
      <w:pPr>
        <w:pStyle w:val="Normal"/>
        <w:rPr>
          <w:b w:val="0"/>
          <w:bCs w:val="0"/>
          <w:sz w:val="32"/>
          <w:szCs w:val="32"/>
        </w:rPr>
      </w:pPr>
      <w:r w:rsidRPr="416962B3" w:rsidR="416962B3">
        <w:rPr>
          <w:b w:val="0"/>
          <w:bCs w:val="0"/>
          <w:sz w:val="32"/>
          <w:szCs w:val="32"/>
        </w:rPr>
        <w:t xml:space="preserve">Fig 1.) </w:t>
      </w:r>
      <w:hyperlink r:id="R6fdb4b1f542f48e5">
        <w:r w:rsidRPr="416962B3" w:rsidR="416962B3">
          <w:rPr>
            <w:rStyle w:val="Hyperlink"/>
            <w:b w:val="0"/>
            <w:bCs w:val="0"/>
            <w:sz w:val="32"/>
            <w:szCs w:val="32"/>
          </w:rPr>
          <w:t>http://www.businesstopia.net</w:t>
        </w:r>
      </w:hyperlink>
      <w:r w:rsidRPr="416962B3" w:rsidR="416962B3">
        <w:rPr>
          <w:b w:val="0"/>
          <w:bCs w:val="0"/>
          <w:sz w:val="32"/>
          <w:szCs w:val="32"/>
        </w:rPr>
        <w:t xml:space="preserve"> Aristotle model of communication.</w:t>
      </w:r>
    </w:p>
    <w:p w:rsidR="1AD241D8" w:rsidP="1AD241D8" w:rsidRDefault="1AD241D8" w14:noSpellErr="1" w14:paraId="7B9F3A3D" w14:textId="56E5495C">
      <w:pPr>
        <w:pStyle w:val="Normal"/>
        <w:rPr>
          <w:b w:val="0"/>
          <w:bCs w:val="0"/>
          <w:sz w:val="32"/>
          <w:szCs w:val="32"/>
        </w:rPr>
      </w:pPr>
      <w:r w:rsidRPr="1AD241D8" w:rsidR="1AD241D8">
        <w:rPr>
          <w:b w:val="0"/>
          <w:bCs w:val="0"/>
          <w:sz w:val="32"/>
          <w:szCs w:val="32"/>
        </w:rPr>
        <w:t>Fig 2.)</w:t>
      </w:r>
      <w:hyperlink r:id="Re5f41a7402ea46c1">
        <w:r w:rsidRPr="1AD241D8" w:rsidR="1AD241D8">
          <w:rPr>
            <w:rStyle w:val="Hyperlink"/>
            <w:b w:val="0"/>
            <w:bCs w:val="0"/>
            <w:sz w:val="32"/>
            <w:szCs w:val="32"/>
          </w:rPr>
          <w:t>http://www.businesstopia.net</w:t>
        </w:r>
      </w:hyperlink>
      <w:r w:rsidRPr="1AD241D8" w:rsidR="1AD241D8">
        <w:rPr>
          <w:b w:val="0"/>
          <w:bCs w:val="0"/>
          <w:sz w:val="32"/>
          <w:szCs w:val="32"/>
        </w:rPr>
        <w:t xml:space="preserve"> Shannon weaver model of communication.</w:t>
      </w:r>
    </w:p>
    <w:p w:rsidR="1AD241D8" w:rsidP="1AD241D8" w:rsidRDefault="1AD241D8" w14:noSpellErr="1" w14:paraId="7605DEEB" w14:textId="1BEC4236">
      <w:pPr>
        <w:pStyle w:val="Normal"/>
        <w:rPr>
          <w:b w:val="1"/>
          <w:bCs w:val="1"/>
          <w:sz w:val="32"/>
          <w:szCs w:val="32"/>
        </w:rPr>
      </w:pPr>
      <w:r w:rsidRPr="1AD241D8" w:rsidR="1AD241D8">
        <w:rPr>
          <w:b w:val="0"/>
          <w:bCs w:val="0"/>
          <w:sz w:val="32"/>
          <w:szCs w:val="32"/>
        </w:rPr>
        <w:t xml:space="preserve">Fig 3.) Steve jobs </w:t>
      </w:r>
      <w:r w:rsidRPr="1AD241D8" w:rsidR="1AD241D8">
        <w:rPr>
          <w:b w:val="0"/>
          <w:bCs w:val="0"/>
          <w:sz w:val="32"/>
          <w:szCs w:val="32"/>
        </w:rPr>
        <w:t>- (</w:t>
      </w:r>
      <w:r w:rsidRPr="1AD241D8" w:rsidR="1AD241D8">
        <w:rPr>
          <w:b w:val="0"/>
          <w:bCs w:val="0"/>
          <w:sz w:val="32"/>
          <w:szCs w:val="32"/>
        </w:rPr>
        <w:t>Ceo</w:t>
      </w:r>
      <w:r w:rsidRPr="1AD241D8" w:rsidR="1AD241D8">
        <w:rPr>
          <w:b w:val="0"/>
          <w:bCs w:val="0"/>
          <w:sz w:val="32"/>
          <w:szCs w:val="32"/>
        </w:rPr>
        <w:t xml:space="preserve">-co-founder of </w:t>
      </w:r>
      <w:r w:rsidRPr="1AD241D8" w:rsidR="1AD241D8">
        <w:rPr>
          <w:b w:val="0"/>
          <w:bCs w:val="0"/>
          <w:sz w:val="32"/>
          <w:szCs w:val="32"/>
        </w:rPr>
        <w:t>Apple I</w:t>
      </w:r>
      <w:r w:rsidRPr="1AD241D8" w:rsidR="1AD241D8">
        <w:rPr>
          <w:b w:val="0"/>
          <w:bCs w:val="0"/>
          <w:sz w:val="32"/>
          <w:szCs w:val="32"/>
        </w:rPr>
        <w:t>nc</w:t>
      </w:r>
      <w:r w:rsidRPr="1AD241D8" w:rsidR="1AD241D8">
        <w:rPr>
          <w:b w:val="0"/>
          <w:bCs w:val="0"/>
          <w:sz w:val="32"/>
          <w:szCs w:val="32"/>
        </w:rPr>
        <w:t>.)</w:t>
      </w:r>
    </w:p>
    <w:p w:rsidR="1AD241D8" w:rsidP="1AD241D8" w:rsidRDefault="1AD241D8" w14:noSpellErr="1" w14:paraId="49DF904D" w14:textId="0B2A5F37">
      <w:pPr>
        <w:pStyle w:val="Normal"/>
        <w:rPr>
          <w:b w:val="1"/>
          <w:bCs w:val="1"/>
          <w:sz w:val="32"/>
          <w:szCs w:val="32"/>
        </w:rPr>
      </w:pPr>
      <w:r w:rsidRPr="1AD241D8" w:rsidR="1AD241D8">
        <w:rPr>
          <w:b w:val="0"/>
          <w:bCs w:val="0"/>
          <w:sz w:val="32"/>
          <w:szCs w:val="32"/>
        </w:rPr>
        <w:t xml:space="preserve"> </w:t>
      </w:r>
      <w:r w:rsidRPr="1AD241D8" w:rsidR="1AD241D8">
        <w:rPr>
          <w:b w:val="1"/>
          <w:bCs w:val="1"/>
          <w:sz w:val="32"/>
          <w:szCs w:val="32"/>
        </w:rPr>
        <w:t>Conclusion</w:t>
      </w:r>
    </w:p>
    <w:p w:rsidR="416962B3" w:rsidP="1AD241D8" w:rsidRDefault="416962B3" w14:paraId="32A34435" w14:noSpellErr="1" w14:textId="3A04BCD1">
      <w:pPr>
        <w:pStyle w:val="Normal"/>
        <w:rPr>
          <w:b w:val="0"/>
          <w:bCs w:val="0"/>
          <w:sz w:val="24"/>
          <w:szCs w:val="24"/>
        </w:rPr>
      </w:pPr>
      <w:r w:rsidRPr="1AD241D8" w:rsidR="1AD241D8">
        <w:rPr>
          <w:b w:val="0"/>
          <w:bCs w:val="0"/>
          <w:sz w:val="24"/>
          <w:szCs w:val="24"/>
        </w:rPr>
        <w:t xml:space="preserve">On looking at the way the way I communicate within a group setting, I will be looking at ways that I can be more effective within a group as opposed to just going along with things and taking situations at face value by asking more questions, it is not always yourself that is the problem within a group but sometimes with other people not effectively acknowledging that your input is of value too, the next career path I am choosing in the probation service really does rely on effective communication and being part of a team that all have </w:t>
      </w:r>
      <w:r w:rsidRPr="1AD241D8" w:rsidR="1AD241D8">
        <w:rPr>
          <w:b w:val="0"/>
          <w:bCs w:val="0"/>
          <w:sz w:val="24"/>
          <w:szCs w:val="24"/>
        </w:rPr>
        <w:t>a</w:t>
      </w:r>
      <w:r w:rsidRPr="1AD241D8" w:rsidR="1AD241D8">
        <w:rPr>
          <w:b w:val="0"/>
          <w:bCs w:val="0"/>
          <w:sz w:val="24"/>
          <w:szCs w:val="24"/>
        </w:rPr>
        <w:t>n</w:t>
      </w:r>
      <w:r w:rsidRPr="1AD241D8" w:rsidR="1AD241D8">
        <w:rPr>
          <w:b w:val="0"/>
          <w:bCs w:val="0"/>
          <w:sz w:val="24"/>
          <w:szCs w:val="24"/>
        </w:rPr>
        <w:t xml:space="preserve"> integral part in carrying out a very important job in making sure people are getting the right rehabilitation</w:t>
      </w:r>
      <w:r w:rsidRPr="1AD241D8" w:rsidR="1AD241D8">
        <w:rPr>
          <w:b w:val="0"/>
          <w:bCs w:val="0"/>
          <w:sz w:val="24"/>
          <w:szCs w:val="24"/>
        </w:rPr>
        <w:t>,</w:t>
      </w:r>
      <w:r w:rsidRPr="1AD241D8" w:rsidR="1AD241D8">
        <w:rPr>
          <w:b w:val="0"/>
          <w:bCs w:val="0"/>
          <w:sz w:val="24"/>
          <w:szCs w:val="24"/>
        </w:rPr>
        <w:t xml:space="preserve"> </w:t>
      </w:r>
      <w:r w:rsidRPr="1AD241D8" w:rsidR="1AD241D8">
        <w:rPr>
          <w:b w:val="0"/>
          <w:bCs w:val="0"/>
          <w:sz w:val="24"/>
          <w:szCs w:val="24"/>
        </w:rPr>
        <w:t xml:space="preserve">I will look forward to learning more about how people communicate in </w:t>
      </w:r>
      <w:r w:rsidRPr="1AD241D8" w:rsidR="1AD241D8">
        <w:rPr>
          <w:b w:val="0"/>
          <w:bCs w:val="0"/>
          <w:sz w:val="24"/>
          <w:szCs w:val="24"/>
        </w:rPr>
        <w:t>that kind</w:t>
      </w:r>
      <w:r w:rsidRPr="1AD241D8" w:rsidR="1AD241D8">
        <w:rPr>
          <w:b w:val="0"/>
          <w:bCs w:val="0"/>
          <w:sz w:val="24"/>
          <w:szCs w:val="24"/>
        </w:rPr>
        <w:t xml:space="preserve"> of setting as </w:t>
      </w:r>
      <w:r w:rsidRPr="1AD241D8" w:rsidR="1AD241D8">
        <w:rPr>
          <w:b w:val="0"/>
          <w:bCs w:val="0"/>
          <w:sz w:val="24"/>
          <w:szCs w:val="24"/>
        </w:rPr>
        <w:t>I am</w:t>
      </w:r>
      <w:r w:rsidRPr="1AD241D8" w:rsidR="1AD241D8">
        <w:rPr>
          <w:b w:val="0"/>
          <w:bCs w:val="0"/>
          <w:sz w:val="24"/>
          <w:szCs w:val="24"/>
        </w:rPr>
        <w:t xml:space="preserve"> sure the probation service has its own models of how their system works on all levels of the service provided, </w:t>
      </w:r>
      <w:r w:rsidRPr="1AD241D8" w:rsidR="1AD241D8">
        <w:rPr>
          <w:b w:val="0"/>
          <w:bCs w:val="0"/>
          <w:sz w:val="24"/>
          <w:szCs w:val="24"/>
        </w:rPr>
        <w:t xml:space="preserve">We </w:t>
      </w:r>
      <w:r w:rsidRPr="1AD241D8" w:rsidR="1AD241D8">
        <w:rPr>
          <w:b w:val="0"/>
          <w:bCs w:val="0"/>
          <w:sz w:val="24"/>
          <w:szCs w:val="24"/>
        </w:rPr>
        <w:t xml:space="preserve">cannot always blame people for mis-communication the things we use to communicate with to one another can malfunction too, I personally like to write drafts or a basis for what I am writing as a </w:t>
      </w:r>
      <w:r w:rsidRPr="1AD241D8" w:rsidR="1AD241D8">
        <w:rPr>
          <w:b w:val="0"/>
          <w:bCs w:val="0"/>
          <w:sz w:val="24"/>
          <w:szCs w:val="24"/>
        </w:rPr>
        <w:t>back</w:t>
      </w:r>
      <w:r w:rsidRPr="1AD241D8" w:rsidR="1AD241D8">
        <w:rPr>
          <w:b w:val="0"/>
          <w:bCs w:val="0"/>
          <w:sz w:val="24"/>
          <w:szCs w:val="24"/>
        </w:rPr>
        <w:t>-</w:t>
      </w:r>
      <w:r w:rsidRPr="1AD241D8" w:rsidR="1AD241D8">
        <w:rPr>
          <w:b w:val="0"/>
          <w:bCs w:val="0"/>
          <w:sz w:val="24"/>
          <w:szCs w:val="24"/>
        </w:rPr>
        <w:t xml:space="preserve"> up</w:t>
      </w:r>
      <w:r w:rsidRPr="1AD241D8" w:rsidR="1AD241D8">
        <w:rPr>
          <w:b w:val="0"/>
          <w:bCs w:val="0"/>
          <w:sz w:val="24"/>
          <w:szCs w:val="24"/>
        </w:rPr>
        <w:t xml:space="preserve"> with regards to technology as we have to make these kind of preparations for ever</w:t>
      </w:r>
      <w:r w:rsidRPr="1AD241D8" w:rsidR="1AD241D8">
        <w:rPr>
          <w:b w:val="0"/>
          <w:bCs w:val="0"/>
          <w:sz w:val="24"/>
          <w:szCs w:val="24"/>
        </w:rPr>
        <w:t>y</w:t>
      </w:r>
      <w:r w:rsidRPr="1AD241D8" w:rsidR="1AD241D8">
        <w:rPr>
          <w:b w:val="0"/>
          <w:bCs w:val="0"/>
          <w:sz w:val="24"/>
          <w:szCs w:val="24"/>
        </w:rPr>
        <w:t xml:space="preserve"> </w:t>
      </w:r>
      <w:r w:rsidRPr="1AD241D8" w:rsidR="1AD241D8">
        <w:rPr>
          <w:b w:val="0"/>
          <w:bCs w:val="0"/>
          <w:sz w:val="24"/>
          <w:szCs w:val="24"/>
        </w:rPr>
        <w:t xml:space="preserve">eventuality </w:t>
      </w:r>
      <w:r w:rsidRPr="1AD241D8" w:rsidR="1AD241D8">
        <w:rPr>
          <w:b w:val="0"/>
          <w:bCs w:val="0"/>
          <w:sz w:val="24"/>
          <w:szCs w:val="24"/>
        </w:rPr>
        <w:t xml:space="preserve"> should they aris</w:t>
      </w:r>
      <w:r w:rsidRPr="1AD241D8" w:rsidR="1AD241D8">
        <w:rPr>
          <w:b w:val="0"/>
          <w:bCs w:val="0"/>
          <w:sz w:val="24"/>
          <w:szCs w:val="24"/>
        </w:rPr>
        <w:t>e</w:t>
      </w:r>
      <w:r w:rsidRPr="1AD241D8" w:rsidR="1AD241D8">
        <w:rPr>
          <w:b w:val="0"/>
          <w:bCs w:val="0"/>
          <w:sz w:val="24"/>
          <w:szCs w:val="24"/>
        </w:rPr>
        <w:t>, the generation of people that are so used to technology an</w:t>
      </w:r>
      <w:r w:rsidRPr="1AD241D8" w:rsidR="1AD241D8">
        <w:rPr>
          <w:b w:val="0"/>
          <w:bCs w:val="0"/>
          <w:sz w:val="24"/>
          <w:szCs w:val="24"/>
        </w:rPr>
        <w:t>d</w:t>
      </w:r>
      <w:r w:rsidRPr="1AD241D8" w:rsidR="1AD241D8">
        <w:rPr>
          <w:b w:val="0"/>
          <w:bCs w:val="0"/>
          <w:sz w:val="24"/>
          <w:szCs w:val="24"/>
        </w:rPr>
        <w:t xml:space="preserve"> all it can do for them are at a loss when the same technology fails them in communicating potentially important information, with all the technology out there the best way by far is to communicate face to face verbally and non-verbally as you </w:t>
      </w:r>
      <w:r w:rsidRPr="1AD241D8" w:rsidR="1AD241D8">
        <w:rPr>
          <w:b w:val="0"/>
          <w:bCs w:val="0"/>
          <w:sz w:val="24"/>
          <w:szCs w:val="24"/>
        </w:rPr>
        <w:t>cannot</w:t>
      </w:r>
      <w:r w:rsidRPr="1AD241D8" w:rsidR="1AD241D8">
        <w:rPr>
          <w:b w:val="0"/>
          <w:bCs w:val="0"/>
          <w:sz w:val="24"/>
          <w:szCs w:val="24"/>
        </w:rPr>
        <w:t xml:space="preserve"> read a </w:t>
      </w:r>
      <w:r w:rsidRPr="1AD241D8" w:rsidR="1AD241D8">
        <w:rPr>
          <w:b w:val="0"/>
          <w:bCs w:val="0"/>
          <w:sz w:val="24"/>
          <w:szCs w:val="24"/>
        </w:rPr>
        <w:t>person</w:t>
      </w:r>
      <w:r w:rsidRPr="1AD241D8" w:rsidR="1AD241D8">
        <w:rPr>
          <w:b w:val="0"/>
          <w:bCs w:val="0"/>
          <w:sz w:val="24"/>
          <w:szCs w:val="24"/>
        </w:rPr>
        <w:t>'</w:t>
      </w:r>
      <w:r w:rsidRPr="1AD241D8" w:rsidR="1AD241D8">
        <w:rPr>
          <w:b w:val="0"/>
          <w:bCs w:val="0"/>
          <w:sz w:val="24"/>
          <w:szCs w:val="24"/>
        </w:rPr>
        <w:t>s</w:t>
      </w:r>
      <w:r w:rsidRPr="1AD241D8" w:rsidR="1AD241D8">
        <w:rPr>
          <w:b w:val="0"/>
          <w:bCs w:val="0"/>
          <w:sz w:val="24"/>
          <w:szCs w:val="24"/>
        </w:rPr>
        <w:t xml:space="preserve"> body language or see reaction when they receive an e-mail or text message you sent, but again this generation is a nation that spend the most time on their mobile phones, not always communicating as such but just browsing social media</w:t>
      </w:r>
      <w:r w:rsidRPr="1AD241D8" w:rsidR="1AD241D8">
        <w:rPr>
          <w:b w:val="0"/>
          <w:bCs w:val="0"/>
          <w:sz w:val="24"/>
          <w:szCs w:val="24"/>
        </w:rPr>
        <w:t xml:space="preserve">, and this again has been shown to affect the mental and psychological health of the generation of </w:t>
      </w:r>
      <w:r w:rsidRPr="1AD241D8" w:rsidR="1AD241D8">
        <w:rPr>
          <w:b w:val="0"/>
          <w:bCs w:val="0"/>
          <w:sz w:val="24"/>
          <w:szCs w:val="24"/>
        </w:rPr>
        <w:t>millennials</w:t>
      </w:r>
      <w:r w:rsidRPr="1AD241D8" w:rsidR="1AD241D8">
        <w:rPr>
          <w:b w:val="0"/>
          <w:bCs w:val="0"/>
          <w:sz w:val="24"/>
          <w:szCs w:val="24"/>
        </w:rPr>
        <w:t xml:space="preserve"> that suffer when they do not get positive feedback or not enough likes on their social media posts, which I feel should not </w:t>
      </w:r>
      <w:r w:rsidRPr="1AD241D8" w:rsidR="1AD241D8">
        <w:rPr>
          <w:b w:val="0"/>
          <w:bCs w:val="0"/>
          <w:sz w:val="24"/>
          <w:szCs w:val="24"/>
        </w:rPr>
        <w:t>really</w:t>
      </w:r>
      <w:r w:rsidRPr="1AD241D8" w:rsidR="1AD241D8">
        <w:rPr>
          <w:b w:val="0"/>
          <w:bCs w:val="0"/>
          <w:sz w:val="24"/>
          <w:szCs w:val="24"/>
        </w:rPr>
        <w:t xml:space="preserve"> </w:t>
      </w:r>
      <w:r w:rsidRPr="1AD241D8" w:rsidR="1AD241D8">
        <w:rPr>
          <w:b w:val="0"/>
          <w:bCs w:val="0"/>
          <w:sz w:val="24"/>
          <w:szCs w:val="24"/>
        </w:rPr>
        <w:t>matter</w:t>
      </w:r>
      <w:r w:rsidRPr="1AD241D8" w:rsidR="1AD241D8">
        <w:rPr>
          <w:b w:val="0"/>
          <w:bCs w:val="0"/>
          <w:sz w:val="24"/>
          <w:szCs w:val="24"/>
        </w:rPr>
        <w:t xml:space="preserve"> as they probably don’t even know the people on a face to face aspect to actually be bothered if they like their posts or not, although technology and communication has a come a long way since </w:t>
      </w:r>
      <w:r w:rsidRPr="1AD241D8" w:rsidR="1AD241D8">
        <w:rPr>
          <w:b w:val="0"/>
          <w:bCs w:val="0"/>
          <w:sz w:val="24"/>
          <w:szCs w:val="24"/>
        </w:rPr>
        <w:t>Aristotle and</w:t>
      </w:r>
      <w:r w:rsidRPr="1AD241D8" w:rsidR="1AD241D8">
        <w:rPr>
          <w:b w:val="0"/>
          <w:bCs w:val="0"/>
          <w:sz w:val="24"/>
          <w:szCs w:val="24"/>
        </w:rPr>
        <w:t xml:space="preserve">  Shannon weaver models of communication I think that the models give a very </w:t>
      </w:r>
      <w:r w:rsidRPr="1AD241D8" w:rsidR="1AD241D8">
        <w:rPr>
          <w:b w:val="0"/>
          <w:bCs w:val="0"/>
          <w:sz w:val="24"/>
          <w:szCs w:val="24"/>
        </w:rPr>
        <w:t>interesting</w:t>
      </w:r>
      <w:r w:rsidRPr="1AD241D8" w:rsidR="1AD241D8">
        <w:rPr>
          <w:b w:val="0"/>
          <w:bCs w:val="0"/>
          <w:sz w:val="24"/>
          <w:szCs w:val="24"/>
        </w:rPr>
        <w:t xml:space="preserve"> insight in how far we have come and how just two of the many models of communication I would say could be compared </w:t>
      </w:r>
      <w:r w:rsidRPr="1AD241D8" w:rsidR="1AD241D8">
        <w:rPr>
          <w:b w:val="0"/>
          <w:bCs w:val="0"/>
          <w:sz w:val="24"/>
          <w:szCs w:val="24"/>
        </w:rPr>
        <w:t>to S</w:t>
      </w:r>
      <w:r w:rsidRPr="1AD241D8" w:rsidR="1AD241D8">
        <w:rPr>
          <w:b w:val="0"/>
          <w:bCs w:val="0"/>
          <w:sz w:val="24"/>
          <w:szCs w:val="24"/>
        </w:rPr>
        <w:t>teve</w:t>
      </w:r>
      <w:r w:rsidRPr="1AD241D8" w:rsidR="1AD241D8">
        <w:rPr>
          <w:b w:val="0"/>
          <w:bCs w:val="0"/>
          <w:sz w:val="24"/>
          <w:szCs w:val="24"/>
        </w:rPr>
        <w:t xml:space="preserve"> Jobs the founder of Apple who took his own vision of communication through technology to the world, anything is possible if you have a vision of how you can communicate better with people and have a plan to reach them, it would be interesting to see what model or concept someone will come up with next</w:t>
      </w:r>
      <w:r w:rsidRPr="1AD241D8" w:rsidR="1AD241D8">
        <w:rPr>
          <w:b w:val="0"/>
          <w:bCs w:val="0"/>
          <w:sz w:val="24"/>
          <w:szCs w:val="24"/>
        </w:rPr>
        <w:t xml:space="preserve"> </w:t>
      </w:r>
      <w:r w:rsidRPr="1AD241D8" w:rsidR="1AD241D8">
        <w:rPr>
          <w:b w:val="0"/>
          <w:bCs w:val="0"/>
          <w:sz w:val="24"/>
          <w:szCs w:val="24"/>
        </w:rPr>
        <w:t>with regards to</w:t>
      </w:r>
      <w:r w:rsidRPr="1AD241D8" w:rsidR="1AD241D8">
        <w:rPr>
          <w:b w:val="0"/>
          <w:bCs w:val="0"/>
          <w:sz w:val="28"/>
          <w:szCs w:val="28"/>
        </w:rPr>
        <w:t xml:space="preserve"> </w:t>
      </w:r>
      <w:r w:rsidRPr="1AD241D8" w:rsidR="1AD241D8">
        <w:rPr>
          <w:b w:val="0"/>
          <w:bCs w:val="0"/>
          <w:sz w:val="24"/>
          <w:szCs w:val="24"/>
        </w:rPr>
        <w:t xml:space="preserve">how we conduct job interviews in the future maybe it will be a mind over matter concept, the </w:t>
      </w:r>
      <w:r w:rsidRPr="1AD241D8" w:rsidR="1AD241D8">
        <w:rPr>
          <w:b w:val="0"/>
          <w:bCs w:val="0"/>
          <w:sz w:val="24"/>
          <w:szCs w:val="24"/>
        </w:rPr>
        <w:t>possibilities</w:t>
      </w:r>
      <w:r w:rsidRPr="1AD241D8" w:rsidR="1AD241D8">
        <w:rPr>
          <w:b w:val="0"/>
          <w:bCs w:val="0"/>
          <w:sz w:val="24"/>
          <w:szCs w:val="24"/>
        </w:rPr>
        <w:t xml:space="preserve"> are endless.</w:t>
      </w:r>
    </w:p>
    <w:p w:rsidR="776A953F" w:rsidP="1AD241D8" w:rsidRDefault="776A953F" w14:paraId="53349CFB" w14:textId="0C1C4F09" w14:noSpellErr="1">
      <w:pPr>
        <w:pStyle w:val="Normal"/>
        <w:rPr>
          <w:b w:val="1"/>
          <w:bCs w:val="1"/>
          <w:sz w:val="28"/>
          <w:szCs w:val="28"/>
        </w:rPr>
      </w:pPr>
    </w:p>
    <w:p w:rsidR="776A953F" w:rsidP="776A953F" w:rsidRDefault="776A953F" w14:noSpellErr="1" w14:paraId="3BAA2B2E" w14:textId="62CE4ADF">
      <w:pPr>
        <w:pStyle w:val="Normal"/>
        <w:rPr>
          <w:b w:val="1"/>
          <w:bCs w:val="1"/>
          <w:sz w:val="32"/>
          <w:szCs w:val="32"/>
        </w:rPr>
      </w:pPr>
    </w:p>
    <w:p w:rsidR="776A953F" w:rsidP="776A953F" w:rsidRDefault="776A953F" w14:noSpellErr="1" w14:paraId="3273627A" w14:textId="61F11F22">
      <w:pPr>
        <w:pStyle w:val="Normal"/>
        <w:rPr>
          <w:b w:val="1"/>
          <w:bCs w:val="1"/>
          <w:sz w:val="32"/>
          <w:szCs w:val="32"/>
        </w:rPr>
      </w:pPr>
    </w:p>
    <w:p w:rsidR="776A953F" w:rsidP="776A953F" w:rsidRDefault="776A953F" w14:noSpellErr="1" w14:paraId="7FA235CF" w14:textId="3D8A716E">
      <w:pPr>
        <w:pStyle w:val="Normal"/>
        <w:rPr>
          <w:b w:val="1"/>
          <w:bCs w:val="1"/>
          <w:sz w:val="32"/>
          <w:szCs w:val="32"/>
        </w:rPr>
      </w:pPr>
    </w:p>
    <w:p w:rsidR="776A953F" w:rsidP="776A953F" w:rsidRDefault="776A953F" w14:noSpellErr="1" w14:paraId="7C8B62BF" w14:textId="46100C0C">
      <w:pPr>
        <w:pStyle w:val="Normal"/>
        <w:rPr>
          <w:b w:val="1"/>
          <w:bCs w:val="1"/>
          <w:sz w:val="32"/>
          <w:szCs w:val="32"/>
        </w:rPr>
      </w:pPr>
    </w:p>
    <w:p w:rsidR="776A953F" w:rsidP="776A953F" w:rsidRDefault="776A953F" w14:noSpellErr="1" w14:paraId="5985E0DC" w14:textId="0BF020DF">
      <w:pPr>
        <w:pStyle w:val="Normal"/>
        <w:rPr>
          <w:b w:val="1"/>
          <w:bCs w:val="1"/>
          <w:sz w:val="32"/>
          <w:szCs w:val="32"/>
        </w:rPr>
      </w:pPr>
    </w:p>
    <w:p w:rsidR="776A953F" w:rsidP="776A953F" w:rsidRDefault="776A953F" w14:noSpellErr="1" w14:paraId="3DA56A3F" w14:textId="1338172D">
      <w:pPr>
        <w:pStyle w:val="Normal"/>
        <w:rPr>
          <w:b w:val="1"/>
          <w:bCs w:val="1"/>
          <w:sz w:val="32"/>
          <w:szCs w:val="32"/>
        </w:rPr>
      </w:pPr>
    </w:p>
    <w:p w:rsidR="776A953F" w:rsidP="776A953F" w:rsidRDefault="776A953F" w14:noSpellErr="1" w14:paraId="2DDF9F34" w14:textId="4886391B">
      <w:pPr>
        <w:pStyle w:val="Normal"/>
        <w:rPr>
          <w:b w:val="1"/>
          <w:bCs w:val="1"/>
          <w:sz w:val="32"/>
          <w:szCs w:val="32"/>
        </w:rPr>
      </w:pPr>
    </w:p>
    <w:p w:rsidR="776A953F" w:rsidP="776A953F" w:rsidRDefault="776A953F" w14:noSpellErr="1" w14:paraId="1DFC84CD" w14:textId="695A9438">
      <w:pPr>
        <w:pStyle w:val="Normal"/>
        <w:rPr>
          <w:b w:val="1"/>
          <w:bCs w:val="1"/>
          <w:sz w:val="32"/>
          <w:szCs w:val="32"/>
        </w:rPr>
      </w:pPr>
    </w:p>
    <w:p w:rsidR="776A953F" w:rsidP="776A953F" w:rsidRDefault="776A953F" w14:noSpellErr="1" w14:paraId="3370C1B3" w14:textId="7BD6EA48">
      <w:pPr>
        <w:pStyle w:val="Normal"/>
        <w:rPr>
          <w:b w:val="1"/>
          <w:bCs w:val="1"/>
          <w:sz w:val="32"/>
          <w:szCs w:val="32"/>
        </w:rPr>
      </w:pPr>
    </w:p>
    <w:p w:rsidR="776A953F" w:rsidP="776A953F" w:rsidRDefault="776A953F" w14:noSpellErr="1" w14:paraId="2EC02436" w14:textId="48471BEC">
      <w:pPr>
        <w:pStyle w:val="Normal"/>
        <w:rPr>
          <w:b w:val="1"/>
          <w:bCs w:val="1"/>
          <w:sz w:val="32"/>
          <w:szCs w:val="32"/>
        </w:rPr>
      </w:pPr>
    </w:p>
    <w:p w:rsidR="776A953F" w:rsidP="776A953F" w:rsidRDefault="776A953F" w14:noSpellErr="1" w14:paraId="0C253628" w14:textId="48CA92CB">
      <w:pPr>
        <w:pStyle w:val="Normal"/>
        <w:rPr>
          <w:b w:val="1"/>
          <w:bCs w:val="1"/>
          <w:sz w:val="32"/>
          <w:szCs w:val="32"/>
        </w:rPr>
      </w:pPr>
    </w:p>
    <w:p w:rsidR="776A953F" w:rsidP="776A953F" w:rsidRDefault="776A953F" w14:noSpellErr="1" w14:paraId="392F4D92" w14:textId="38966451">
      <w:pPr>
        <w:pStyle w:val="Normal"/>
        <w:rPr>
          <w:b w:val="1"/>
          <w:bCs w:val="1"/>
          <w:sz w:val="32"/>
          <w:szCs w:val="32"/>
        </w:rPr>
      </w:pPr>
    </w:p>
    <w:p w:rsidR="776A953F" w:rsidP="776A953F" w:rsidRDefault="776A953F" w14:noSpellErr="1" w14:paraId="6932915C" w14:textId="7B042437">
      <w:pPr>
        <w:pStyle w:val="Normal"/>
        <w:rPr>
          <w:b w:val="1"/>
          <w:bCs w:val="1"/>
          <w:sz w:val="32"/>
          <w:szCs w:val="32"/>
        </w:rPr>
      </w:pPr>
    </w:p>
    <w:p w:rsidR="776A953F" w:rsidP="776A953F" w:rsidRDefault="776A953F" w14:noSpellErr="1" w14:paraId="6A6AB1EF" w14:textId="507A6A4B">
      <w:pPr>
        <w:pStyle w:val="Normal"/>
        <w:rPr>
          <w:b w:val="1"/>
          <w:bCs w:val="1"/>
          <w:sz w:val="32"/>
          <w:szCs w:val="32"/>
        </w:rPr>
      </w:pPr>
    </w:p>
    <w:p w:rsidR="776A953F" w:rsidP="776A953F" w:rsidRDefault="776A953F" w14:noSpellErr="1" w14:paraId="4E5D4C58" w14:textId="01B0DBB6">
      <w:pPr>
        <w:pStyle w:val="Normal"/>
        <w:rPr>
          <w:b w:val="1"/>
          <w:bCs w:val="1"/>
          <w:sz w:val="32"/>
          <w:szCs w:val="32"/>
        </w:rPr>
      </w:pPr>
    </w:p>
    <w:p w:rsidR="776A953F" w:rsidP="776A953F" w:rsidRDefault="776A953F" w14:noSpellErr="1" w14:paraId="1DB6A26A" w14:textId="123C29B6">
      <w:pPr>
        <w:pStyle w:val="Normal"/>
        <w:rPr>
          <w:b w:val="1"/>
          <w:bCs w:val="1"/>
          <w:sz w:val="32"/>
          <w:szCs w:val="32"/>
        </w:rPr>
      </w:pPr>
    </w:p>
    <w:p w:rsidR="776A953F" w:rsidP="776A953F" w:rsidRDefault="776A953F" w14:noSpellErr="1" w14:paraId="1C7BA408" w14:textId="1F3190BB">
      <w:pPr>
        <w:pStyle w:val="Normal"/>
        <w:rPr>
          <w:b w:val="1"/>
          <w:bCs w:val="1"/>
          <w:sz w:val="32"/>
          <w:szCs w:val="32"/>
        </w:rPr>
      </w:pPr>
    </w:p>
    <w:p w:rsidR="776A953F" w:rsidP="776A953F" w:rsidRDefault="776A953F" w14:noSpellErr="1" w14:paraId="0394B8BA" w14:textId="65B13EA1">
      <w:pPr>
        <w:pStyle w:val="Normal"/>
        <w:rPr>
          <w:b w:val="1"/>
          <w:bCs w:val="1"/>
          <w:sz w:val="32"/>
          <w:szCs w:val="32"/>
        </w:rPr>
      </w:pPr>
    </w:p>
    <w:p w:rsidR="776A953F" w:rsidP="776A953F" w:rsidRDefault="776A953F" w14:noSpellErr="1" w14:paraId="2F475A9F" w14:textId="7DE8197E">
      <w:pPr>
        <w:pStyle w:val="Normal"/>
        <w:rPr>
          <w:b w:val="1"/>
          <w:bCs w:val="1"/>
          <w:sz w:val="32"/>
          <w:szCs w:val="32"/>
        </w:rPr>
      </w:pPr>
    </w:p>
    <w:p w:rsidR="776A953F" w:rsidP="776A953F" w:rsidRDefault="776A953F" w14:noSpellErr="1" w14:paraId="3F65F0FE" w14:textId="739C7A74">
      <w:pPr>
        <w:pStyle w:val="Normal"/>
        <w:rPr>
          <w:b w:val="1"/>
          <w:bCs w:val="1"/>
          <w:sz w:val="32"/>
          <w:szCs w:val="32"/>
        </w:rPr>
      </w:pPr>
    </w:p>
    <w:p w:rsidR="776A953F" w:rsidP="776A953F" w:rsidRDefault="776A953F" w14:noSpellErr="1" w14:paraId="453AC398" w14:textId="11CBA8BF">
      <w:pPr>
        <w:pStyle w:val="Normal"/>
        <w:rPr>
          <w:b w:val="1"/>
          <w:bCs w:val="1"/>
          <w:sz w:val="32"/>
          <w:szCs w:val="32"/>
        </w:rPr>
      </w:pPr>
    </w:p>
    <w:p w:rsidR="776A953F" w:rsidP="776A953F" w:rsidRDefault="776A953F" w14:noSpellErr="1" w14:paraId="35CB4065" w14:textId="5D3BBC8B">
      <w:pPr>
        <w:pStyle w:val="Normal"/>
        <w:rPr>
          <w:b w:val="1"/>
          <w:bCs w:val="1"/>
          <w:sz w:val="32"/>
          <w:szCs w:val="32"/>
        </w:rPr>
      </w:pPr>
    </w:p>
    <w:p w:rsidR="776A953F" w:rsidP="776A953F" w:rsidRDefault="776A953F" w14:noSpellErr="1" w14:paraId="1695DE8C" w14:textId="2B204B49">
      <w:pPr>
        <w:pStyle w:val="Normal"/>
        <w:rPr>
          <w:b w:val="1"/>
          <w:bCs w:val="1"/>
          <w:sz w:val="32"/>
          <w:szCs w:val="32"/>
        </w:rPr>
      </w:pPr>
    </w:p>
    <w:p w:rsidR="776A953F" w:rsidP="776A953F" w:rsidRDefault="776A953F" w14:noSpellErr="1" w14:paraId="7A6B44D9" w14:textId="65B6F9FD">
      <w:pPr>
        <w:pStyle w:val="Normal"/>
        <w:rPr>
          <w:b w:val="1"/>
          <w:bCs w:val="1"/>
          <w:sz w:val="32"/>
          <w:szCs w:val="32"/>
        </w:rPr>
      </w:pPr>
    </w:p>
    <w:p w:rsidR="776A953F" w:rsidP="776A953F" w:rsidRDefault="776A953F" w14:noSpellErr="1" w14:paraId="27D1659A" w14:textId="63E26DEF">
      <w:pPr>
        <w:pStyle w:val="Normal"/>
        <w:rPr>
          <w:b w:val="1"/>
          <w:bCs w:val="1"/>
          <w:sz w:val="32"/>
          <w:szCs w:val="32"/>
        </w:rPr>
      </w:pPr>
    </w:p>
    <w:p w:rsidR="776A953F" w:rsidP="776A953F" w:rsidRDefault="776A953F" w14:noSpellErr="1" w14:paraId="4E1D6A85" w14:textId="60A099A4">
      <w:pPr>
        <w:pStyle w:val="Normal"/>
        <w:rPr>
          <w:b w:val="1"/>
          <w:bCs w:val="1"/>
          <w:sz w:val="32"/>
          <w:szCs w:val="32"/>
        </w:rPr>
      </w:pPr>
    </w:p>
    <w:p w:rsidR="776A953F" w:rsidP="776A953F" w:rsidRDefault="776A953F" w14:noSpellErr="1" w14:paraId="343B5632" w14:textId="4CA6C7A9">
      <w:pPr>
        <w:pStyle w:val="Normal"/>
        <w:rPr>
          <w:b w:val="1"/>
          <w:bCs w:val="1"/>
          <w:sz w:val="32"/>
          <w:szCs w:val="32"/>
        </w:rPr>
      </w:pPr>
    </w:p>
    <w:p w:rsidR="776A953F" w:rsidP="776A953F" w:rsidRDefault="776A953F" w14:noSpellErr="1" w14:paraId="76D582CA" w14:textId="5C65D51F">
      <w:pPr>
        <w:pStyle w:val="Normal"/>
        <w:rPr>
          <w:b w:val="1"/>
          <w:bCs w:val="1"/>
          <w:sz w:val="32"/>
          <w:szCs w:val="32"/>
        </w:rPr>
      </w:pPr>
    </w:p>
    <w:p w:rsidR="776A953F" w:rsidP="776A953F" w:rsidRDefault="776A953F" w14:noSpellErr="1" w14:paraId="0BD970B9" w14:textId="0DB53770">
      <w:pPr>
        <w:pStyle w:val="Normal"/>
        <w:rPr>
          <w:b w:val="1"/>
          <w:bCs w:val="1"/>
          <w:sz w:val="32"/>
          <w:szCs w:val="32"/>
        </w:rPr>
      </w:pPr>
    </w:p>
    <w:p w:rsidR="776A953F" w:rsidP="776A953F" w:rsidRDefault="776A953F" w14:noSpellErr="1" w14:paraId="74F5863B" w14:textId="6E93560F">
      <w:pPr>
        <w:pStyle w:val="Normal"/>
        <w:rPr>
          <w:b w:val="1"/>
          <w:bCs w:val="1"/>
          <w:sz w:val="32"/>
          <w:szCs w:val="32"/>
        </w:rPr>
      </w:pPr>
    </w:p>
    <w:p w:rsidR="776A953F" w:rsidP="776A953F" w:rsidRDefault="776A953F" w14:noSpellErr="1" w14:paraId="2F72D98B" w14:textId="729B9776">
      <w:pPr>
        <w:pStyle w:val="Normal"/>
        <w:rPr>
          <w:b w:val="1"/>
          <w:bCs w:val="1"/>
          <w:sz w:val="32"/>
          <w:szCs w:val="32"/>
        </w:rPr>
      </w:pPr>
    </w:p>
    <w:p w:rsidR="776A953F" w:rsidP="776A953F" w:rsidRDefault="776A953F" w14:noSpellErr="1" w14:paraId="4DAF767A" w14:textId="3C2E8CB6">
      <w:pPr>
        <w:pStyle w:val="Normal"/>
        <w:rPr>
          <w:b w:val="1"/>
          <w:bCs w:val="1"/>
          <w:sz w:val="32"/>
          <w:szCs w:val="32"/>
        </w:rPr>
      </w:pPr>
    </w:p>
    <w:p w:rsidR="776A953F" w:rsidP="776A953F" w:rsidRDefault="776A953F" w14:noSpellErr="1" w14:paraId="5BA2B026" w14:textId="53798B01">
      <w:pPr>
        <w:pStyle w:val="Normal"/>
        <w:rPr>
          <w:b w:val="1"/>
          <w:bCs w:val="1"/>
          <w:sz w:val="32"/>
          <w:szCs w:val="32"/>
        </w:rPr>
      </w:pPr>
    </w:p>
    <w:p w:rsidR="776A953F" w:rsidP="776A953F" w:rsidRDefault="776A953F" w14:noSpellErr="1" w14:paraId="1BF4FB49" w14:textId="104E5946">
      <w:pPr>
        <w:pStyle w:val="Normal"/>
        <w:rPr>
          <w:b w:val="1"/>
          <w:bCs w:val="1"/>
          <w:sz w:val="32"/>
          <w:szCs w:val="32"/>
        </w:rPr>
      </w:pPr>
    </w:p>
    <w:p w:rsidR="776A953F" w:rsidP="776A953F" w:rsidRDefault="776A953F" w14:noSpellErr="1" w14:paraId="68F9AFAF" w14:textId="151FE587">
      <w:pPr>
        <w:pStyle w:val="Normal"/>
        <w:rPr>
          <w:b w:val="1"/>
          <w:bCs w:val="1"/>
          <w:sz w:val="32"/>
          <w:szCs w:val="32"/>
        </w:rPr>
      </w:pPr>
    </w:p>
    <w:p w:rsidR="776A953F" w:rsidP="776A953F" w:rsidRDefault="776A953F" w14:noSpellErr="1" w14:paraId="1F84302F" w14:textId="4F8C1865">
      <w:pPr>
        <w:pStyle w:val="Normal"/>
        <w:rPr>
          <w:b w:val="1"/>
          <w:bCs w:val="1"/>
          <w:sz w:val="32"/>
          <w:szCs w:val="32"/>
        </w:rPr>
      </w:pPr>
    </w:p>
    <w:p w:rsidR="776A953F" w:rsidP="776A953F" w:rsidRDefault="776A953F" w14:noSpellErr="1" w14:paraId="1CD31665" w14:textId="55144A6D">
      <w:pPr>
        <w:pStyle w:val="Normal"/>
        <w:rPr>
          <w:b w:val="1"/>
          <w:bCs w:val="1"/>
          <w:sz w:val="32"/>
          <w:szCs w:val="32"/>
        </w:rPr>
      </w:pPr>
    </w:p>
    <w:p w:rsidR="776A953F" w:rsidP="776A953F" w:rsidRDefault="776A953F" w14:noSpellErr="1" w14:paraId="5B5BBE29" w14:textId="776E17F1">
      <w:pPr>
        <w:pStyle w:val="Normal"/>
        <w:rPr>
          <w:b w:val="1"/>
          <w:bCs w:val="1"/>
          <w:sz w:val="32"/>
          <w:szCs w:val="32"/>
        </w:rPr>
      </w:pPr>
    </w:p>
    <w:p w:rsidR="776A953F" w:rsidP="776A953F" w:rsidRDefault="776A953F" w14:noSpellErr="1" w14:paraId="1029EB02" w14:textId="4D762FFA">
      <w:pPr>
        <w:pStyle w:val="Normal"/>
        <w:rPr>
          <w:b w:val="1"/>
          <w:bCs w:val="1"/>
          <w:sz w:val="32"/>
          <w:szCs w:val="32"/>
        </w:rPr>
      </w:pPr>
    </w:p>
    <w:p w:rsidR="776A953F" w:rsidP="776A953F" w:rsidRDefault="776A953F" w14:noSpellErr="1" w14:paraId="7C810670" w14:textId="7CD02925">
      <w:pPr>
        <w:pStyle w:val="Normal"/>
        <w:rPr>
          <w:b w:val="1"/>
          <w:bCs w:val="1"/>
          <w:sz w:val="32"/>
          <w:szCs w:val="32"/>
        </w:rPr>
      </w:pPr>
    </w:p>
    <w:p w:rsidR="776A953F" w:rsidP="776A953F" w:rsidRDefault="776A953F" w14:noSpellErr="1" w14:paraId="436DF833" w14:textId="4BADEA0D">
      <w:pPr>
        <w:pStyle w:val="Normal"/>
        <w:rPr>
          <w:b w:val="1"/>
          <w:bCs w:val="1"/>
          <w:sz w:val="32"/>
          <w:szCs w:val="32"/>
        </w:rPr>
      </w:pPr>
    </w:p>
    <w:p w:rsidR="776A953F" w:rsidP="776A953F" w:rsidRDefault="776A953F" w14:noSpellErr="1" w14:paraId="1EB61DB5" w14:textId="455AFF9E">
      <w:pPr>
        <w:pStyle w:val="Normal"/>
        <w:rPr>
          <w:b w:val="1"/>
          <w:bCs w:val="1"/>
          <w:sz w:val="32"/>
          <w:szCs w:val="32"/>
        </w:rPr>
      </w:pPr>
    </w:p>
    <w:p w:rsidR="776A953F" w:rsidP="776A953F" w:rsidRDefault="776A953F" w14:noSpellErr="1" w14:paraId="543717CE" w14:textId="7552E34D">
      <w:pPr>
        <w:pStyle w:val="Normal"/>
        <w:rPr>
          <w:b w:val="1"/>
          <w:bCs w:val="1"/>
          <w:sz w:val="32"/>
          <w:szCs w:val="32"/>
        </w:rPr>
      </w:pPr>
    </w:p>
    <w:p w:rsidR="776A953F" w:rsidP="776A953F" w:rsidRDefault="776A953F" w14:noSpellErr="1" w14:paraId="65ACB547" w14:textId="14E9E4C7">
      <w:pPr>
        <w:pStyle w:val="Normal"/>
        <w:rPr>
          <w:b w:val="1"/>
          <w:bCs w:val="1"/>
          <w:sz w:val="32"/>
          <w:szCs w:val="32"/>
        </w:rPr>
      </w:pPr>
    </w:p>
    <w:p w:rsidR="776A953F" w:rsidP="776A953F" w:rsidRDefault="776A953F" w14:noSpellErr="1" w14:paraId="32793282" w14:textId="0FF86FD5">
      <w:pPr>
        <w:pStyle w:val="Normal"/>
        <w:rPr>
          <w:b w:val="1"/>
          <w:bCs w:val="1"/>
          <w:sz w:val="32"/>
          <w:szCs w:val="32"/>
        </w:rPr>
      </w:pPr>
    </w:p>
    <w:p w:rsidR="776A953F" w:rsidP="776A953F" w:rsidRDefault="776A953F" w14:noSpellErr="1" w14:paraId="02C1402E" w14:textId="2FE14C37">
      <w:pPr>
        <w:pStyle w:val="Normal"/>
        <w:rPr>
          <w:b w:val="1"/>
          <w:bCs w:val="1"/>
          <w:sz w:val="32"/>
          <w:szCs w:val="32"/>
        </w:rPr>
      </w:pPr>
    </w:p>
    <w:sectPr>
      <w:pgSz w:w="11906" w:h="16838" w:orient="portrait"/>
      <w:pgMar w:top="1440" w:right="1440" w:bottom="1440" w:left="1440" w:header="720" w:footer="720" w:gutter="0"/>
      <w:cols w:space="720"/>
      <w:docGrid w:linePitch="360"/>
      <w:headerReference w:type="default" r:id="Rd81ba9e7f4b34bed"/>
      <w:footerReference w:type="default" r:id="R8e2094d89f5341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FE1A910" w:rsidTr="2FE1A910" w14:paraId="02EA2446">
      <w:tc>
        <w:tcPr>
          <w:tcW w:w="3009" w:type="dxa"/>
          <w:tcMar/>
        </w:tcPr>
        <w:p w:rsidR="2FE1A910" w:rsidP="2FE1A910" w:rsidRDefault="2FE1A910" w14:paraId="69F49BB3" w14:textId="7D99FA30">
          <w:pPr>
            <w:pStyle w:val="Header"/>
            <w:bidi w:val="0"/>
            <w:ind w:left="-115"/>
            <w:jc w:val="left"/>
          </w:pPr>
        </w:p>
      </w:tc>
      <w:tc>
        <w:tcPr>
          <w:tcW w:w="3009" w:type="dxa"/>
          <w:tcMar/>
        </w:tcPr>
        <w:p w:rsidR="2FE1A910" w:rsidP="2FE1A910" w:rsidRDefault="2FE1A910" w14:paraId="28A99726" w14:textId="72261001">
          <w:pPr>
            <w:pStyle w:val="Header"/>
            <w:bidi w:val="0"/>
            <w:jc w:val="center"/>
          </w:pPr>
        </w:p>
      </w:tc>
      <w:tc>
        <w:tcPr>
          <w:tcW w:w="3009" w:type="dxa"/>
          <w:tcMar/>
        </w:tcPr>
        <w:p w:rsidR="2FE1A910" w:rsidP="2FE1A910" w:rsidRDefault="2FE1A910" w14:paraId="4844E276" w14:textId="2DB2CEF1">
          <w:pPr>
            <w:pStyle w:val="Header"/>
            <w:bidi w:val="0"/>
            <w:ind w:right="-115"/>
            <w:jc w:val="right"/>
          </w:pPr>
        </w:p>
      </w:tc>
    </w:tr>
  </w:tbl>
  <w:p w:rsidR="2FE1A910" w:rsidP="2FE1A910" w:rsidRDefault="2FE1A910" w14:paraId="3DA0AA18" w14:textId="5F2897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FE1A910" w:rsidTr="55688E00" w14:paraId="093EF3C5">
      <w:tc>
        <w:tcPr>
          <w:tcW w:w="3009" w:type="dxa"/>
          <w:tcMar/>
        </w:tcPr>
        <w:p w:rsidR="2FE1A910" w:rsidP="2FE1A910" w:rsidRDefault="2FE1A910" w14:paraId="16F412E6" w14:textId="407634FA">
          <w:pPr>
            <w:pStyle w:val="Header"/>
            <w:bidi w:val="0"/>
            <w:ind w:left="-115"/>
            <w:jc w:val="left"/>
          </w:pPr>
          <w:r w:rsidR="55688E00">
            <w:rPr/>
            <w:t>S</w:t>
          </w:r>
          <w:r w:rsidR="55688E00">
            <w:rPr/>
            <w:t xml:space="preserve">iobhan </w:t>
          </w:r>
          <w:proofErr w:type="spellStart"/>
          <w:r w:rsidR="55688E00">
            <w:rPr/>
            <w:t>russell</w:t>
          </w:r>
          <w:proofErr w:type="spellEnd"/>
        </w:p>
      </w:tc>
      <w:tc>
        <w:tcPr>
          <w:tcW w:w="3009" w:type="dxa"/>
          <w:tcMar/>
        </w:tcPr>
        <w:p w:rsidR="2FE1A910" w:rsidP="2FE1A910" w:rsidRDefault="2FE1A910" w14:paraId="3570D0A7" w14:textId="35B8FA19">
          <w:pPr>
            <w:pStyle w:val="Header"/>
            <w:bidi w:val="0"/>
            <w:jc w:val="center"/>
          </w:pPr>
        </w:p>
      </w:tc>
      <w:tc>
        <w:tcPr>
          <w:tcW w:w="3009" w:type="dxa"/>
          <w:tcMar/>
        </w:tcPr>
        <w:p w:rsidR="2FE1A910" w:rsidP="2FE1A910" w:rsidRDefault="2FE1A910" w14:paraId="0314BBC8" w14:textId="68434349">
          <w:pPr>
            <w:pStyle w:val="Header"/>
            <w:bidi w:val="0"/>
            <w:ind w:right="-115"/>
            <w:jc w:val="right"/>
          </w:pPr>
          <w:r w:rsidR="55688E00">
            <w:rPr/>
            <w:t>1709553</w:t>
          </w:r>
        </w:p>
      </w:tc>
    </w:tr>
  </w:tbl>
  <w:p w:rsidR="2FE1A910" w:rsidP="2FE1A910" w:rsidRDefault="2FE1A910" w14:paraId="0EBBD04B" w14:textId="01692B80">
    <w:pPr>
      <w:pStyle w:val="Header"/>
      <w:bidi w:val="0"/>
    </w:pPr>
    <w:r w:rsidR="2FE1A910">
      <w:rPr/>
      <w:t>S</w:t>
    </w:r>
    <w:r w:rsidR="2FE1A910">
      <w:rPr/>
      <w:t xml:space="preserve">iobhan </w:t>
    </w:r>
    <w:r w:rsidR="2FE1A910">
      <w:rPr/>
      <w:t>Russell                                                                                                                                   1709553</w:t>
    </w: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D7C0243"/>
  <w15:docId w15:val="{dcad5ef1-2b60-4db1-89c1-c12f64397d61}"/>
  <w:rsids>
    <w:rsidRoot w:val="5D7C0243"/>
    <w:rsid w:val="0689B0C7"/>
    <w:rsid w:val="195EC536"/>
    <w:rsid w:val="1AD241D8"/>
    <w:rsid w:val="2FE1A910"/>
    <w:rsid w:val="365A165E"/>
    <w:rsid w:val="415BE0B7"/>
    <w:rsid w:val="416962B3"/>
    <w:rsid w:val="55688E00"/>
    <w:rsid w:val="5D7C0243"/>
    <w:rsid w:val="76B7F04D"/>
    <w:rsid w:val="776A953F"/>
    <w:rsid w:val="7BD86D9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81ba9e7f4b34bed" /><Relationship Type="http://schemas.openxmlformats.org/officeDocument/2006/relationships/footer" Target="/word/footer.xml" Id="R8e2094d89f53417e" /><Relationship Type="http://schemas.openxmlformats.org/officeDocument/2006/relationships/hyperlink" Target="http://www.businesstopia.net" TargetMode="External" Id="R6fdb4b1f542f48e5" /><Relationship Type="http://schemas.openxmlformats.org/officeDocument/2006/relationships/hyperlink" Target="http://www.businesstopia.net" TargetMode="External" Id="Re5f41a7402ea46c1" /><Relationship Type="http://schemas.openxmlformats.org/officeDocument/2006/relationships/numbering" Target="/word/numbering.xml" Id="R3d4a529abf4b40b8" /><Relationship Type="http://schemas.openxmlformats.org/officeDocument/2006/relationships/image" Target="/media/image2.jpg" Id="Rbfde0fc7ebdd44b6" /><Relationship Type="http://schemas.openxmlformats.org/officeDocument/2006/relationships/image" Target="/media/image2.gif" Id="R03addcdb26c34e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Siobhan Russell (1709553)</dc:creator>
  <keywords/>
  <dc:description/>
  <lastModifiedBy>Siobhan Russell (1709553)</lastModifiedBy>
  <revision>12</revision>
  <dcterms:created xsi:type="dcterms:W3CDTF">2018-05-02T12:12:55.6819367Z</dcterms:created>
  <dcterms:modified xsi:type="dcterms:W3CDTF">2019-01-09T13:07:09.6364038Z</dcterms:modified>
</coreProperties>
</file>