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3FB09" w14:textId="2EE82B18" w:rsidR="00C47270" w:rsidRPr="00120917" w:rsidRDefault="00180566" w:rsidP="00CA1009">
      <w:pPr>
        <w:spacing w:after="0" w:line="240" w:lineRule="auto"/>
        <w:jc w:val="center"/>
        <w:rPr>
          <w:rFonts w:ascii="Arial" w:hAnsi="Arial" w:cs="Arial"/>
          <w:b/>
        </w:rPr>
      </w:pPr>
      <w:r>
        <w:rPr>
          <w:rFonts w:ascii="Arial" w:eastAsia="Arial" w:hAnsi="Arial" w:cs="Arial"/>
        </w:rPr>
        <w:t>HND APPLIED COMPUTING (Level 5 – Swansea)</w:t>
      </w:r>
    </w:p>
    <w:p w14:paraId="07925167" w14:textId="77777777" w:rsidR="008823C7" w:rsidRDefault="00D90C76" w:rsidP="00411E6B">
      <w:pPr>
        <w:spacing w:after="0" w:line="240" w:lineRule="auto"/>
        <w:jc w:val="center"/>
        <w:rPr>
          <w:rFonts w:ascii="Arial" w:hAnsi="Arial" w:cs="Arial"/>
          <w:b/>
          <w:sz w:val="27"/>
          <w:szCs w:val="27"/>
        </w:rPr>
      </w:pPr>
      <w:r>
        <w:rPr>
          <w:rFonts w:ascii="Arial" w:hAnsi="Arial" w:cs="Arial"/>
          <w:b/>
          <w:sz w:val="27"/>
          <w:szCs w:val="27"/>
        </w:rPr>
        <w:t>RPCL</w:t>
      </w:r>
      <w:r w:rsidR="00411E6B">
        <w:rPr>
          <w:rFonts w:ascii="Arial" w:hAnsi="Arial" w:cs="Arial"/>
          <w:b/>
          <w:sz w:val="27"/>
          <w:szCs w:val="27"/>
        </w:rPr>
        <w:t xml:space="preserve"> – </w:t>
      </w:r>
      <w:r w:rsidR="001E70A7">
        <w:rPr>
          <w:rFonts w:ascii="Arial" w:hAnsi="Arial" w:cs="Arial"/>
          <w:b/>
          <w:sz w:val="27"/>
          <w:szCs w:val="27"/>
        </w:rPr>
        <w:t xml:space="preserve">INTERNAL </w:t>
      </w:r>
      <w:r w:rsidR="00411E6B">
        <w:rPr>
          <w:rFonts w:ascii="Arial" w:hAnsi="Arial" w:cs="Arial"/>
          <w:b/>
          <w:sz w:val="27"/>
          <w:szCs w:val="27"/>
        </w:rPr>
        <w:t>UPGRADE</w:t>
      </w:r>
      <w:r w:rsidR="008823C7">
        <w:rPr>
          <w:rFonts w:ascii="Arial" w:hAnsi="Arial" w:cs="Arial"/>
          <w:b/>
          <w:sz w:val="27"/>
          <w:szCs w:val="27"/>
        </w:rPr>
        <w:t xml:space="preserve"> </w:t>
      </w:r>
    </w:p>
    <w:p w14:paraId="13499AB0" w14:textId="77777777" w:rsidR="00411E6B" w:rsidRPr="000271CC" w:rsidRDefault="008823C7" w:rsidP="00411E6B">
      <w:pPr>
        <w:spacing w:after="0" w:line="240" w:lineRule="auto"/>
        <w:jc w:val="center"/>
        <w:rPr>
          <w:rFonts w:ascii="Arial" w:hAnsi="Arial" w:cs="Arial"/>
          <w:b/>
          <w:sz w:val="27"/>
          <w:szCs w:val="27"/>
        </w:rPr>
      </w:pPr>
      <w:r>
        <w:rPr>
          <w:rFonts w:ascii="Arial" w:hAnsi="Arial" w:cs="Arial"/>
          <w:b/>
          <w:sz w:val="27"/>
          <w:szCs w:val="27"/>
        </w:rPr>
        <w:t xml:space="preserve">STUDENT </w:t>
      </w:r>
      <w:r w:rsidR="00B57298">
        <w:rPr>
          <w:rFonts w:ascii="Arial" w:hAnsi="Arial" w:cs="Arial"/>
          <w:b/>
          <w:sz w:val="27"/>
          <w:szCs w:val="27"/>
        </w:rPr>
        <w:t xml:space="preserve">APPLICATION </w:t>
      </w:r>
      <w:r w:rsidR="00411E6B">
        <w:rPr>
          <w:rFonts w:ascii="Arial" w:hAnsi="Arial" w:cs="Arial"/>
          <w:b/>
          <w:sz w:val="27"/>
          <w:szCs w:val="27"/>
        </w:rPr>
        <w:t>FORM</w:t>
      </w:r>
    </w:p>
    <w:p w14:paraId="09C0033E" w14:textId="77777777" w:rsidR="00411E6B" w:rsidRPr="00120917" w:rsidRDefault="00411E6B" w:rsidP="00411E6B">
      <w:pPr>
        <w:spacing w:after="0" w:line="240" w:lineRule="auto"/>
        <w:jc w:val="both"/>
        <w:rPr>
          <w:rFonts w:ascii="Arial" w:hAnsi="Arial" w:cs="Arial"/>
        </w:rPr>
      </w:pPr>
    </w:p>
    <w:p w14:paraId="264928EF" w14:textId="77777777" w:rsidR="00411E6B" w:rsidRPr="005A4761" w:rsidRDefault="0059385D" w:rsidP="00411E6B">
      <w:pPr>
        <w:spacing w:after="0" w:line="24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This form should be used by UWTSD students who wish </w:t>
      </w:r>
      <w:r w:rsidR="00411E6B" w:rsidRPr="005A4761">
        <w:rPr>
          <w:rFonts w:ascii="Arial" w:hAnsi="Arial" w:cs="Arial"/>
          <w:b/>
          <w:bCs/>
        </w:rPr>
        <w:t xml:space="preserve">to upgrade to the next level of study for the consecutive year. </w:t>
      </w:r>
      <w:r w:rsidR="00BB6D47">
        <w:rPr>
          <w:rFonts w:ascii="Arial" w:hAnsi="Arial" w:cs="Arial"/>
          <w:b/>
          <w:bCs/>
        </w:rPr>
        <w:t>The form</w:t>
      </w:r>
      <w:r w:rsidR="00411E6B" w:rsidRPr="005A4761">
        <w:rPr>
          <w:rFonts w:ascii="Arial" w:hAnsi="Arial" w:cs="Arial"/>
          <w:b/>
          <w:bCs/>
        </w:rPr>
        <w:t xml:space="preserve"> </w:t>
      </w:r>
      <w:r w:rsidR="00E02448">
        <w:rPr>
          <w:rFonts w:ascii="Arial" w:hAnsi="Arial" w:cs="Arial"/>
          <w:b/>
          <w:bCs/>
        </w:rPr>
        <w:t xml:space="preserve">should be </w:t>
      </w:r>
      <w:r w:rsidR="00D56492">
        <w:rPr>
          <w:rFonts w:ascii="Arial" w:hAnsi="Arial" w:cs="Arial"/>
          <w:b/>
          <w:bCs/>
        </w:rPr>
        <w:t xml:space="preserve">completed in consultation with the Programme Manager and </w:t>
      </w:r>
      <w:r w:rsidR="00E02448">
        <w:rPr>
          <w:rFonts w:ascii="Arial" w:hAnsi="Arial" w:cs="Arial"/>
          <w:b/>
          <w:bCs/>
        </w:rPr>
        <w:t xml:space="preserve">used for </w:t>
      </w:r>
      <w:r w:rsidR="00411E6B" w:rsidRPr="005A4761">
        <w:rPr>
          <w:rFonts w:ascii="Arial" w:hAnsi="Arial" w:cs="Arial"/>
          <w:b/>
          <w:bCs/>
        </w:rPr>
        <w:t>UWTSD-awarded credits</w:t>
      </w:r>
      <w:r w:rsidR="00E02448">
        <w:rPr>
          <w:rFonts w:ascii="Arial" w:hAnsi="Arial" w:cs="Arial"/>
          <w:b/>
          <w:bCs/>
        </w:rPr>
        <w:t xml:space="preserve"> only.</w:t>
      </w:r>
      <w:r w:rsidR="0030649C">
        <w:rPr>
          <w:rFonts w:ascii="Arial" w:hAnsi="Arial" w:cs="Arial"/>
          <w:b/>
          <w:bCs/>
        </w:rPr>
        <w:t xml:space="preserve"> </w:t>
      </w:r>
      <w:r w:rsidR="00924C6B">
        <w:rPr>
          <w:rFonts w:ascii="Arial" w:hAnsi="Arial" w:cs="Arial"/>
          <w:b/>
          <w:bCs/>
        </w:rPr>
        <w:t>Students</w:t>
      </w:r>
      <w:r w:rsidR="00BD18E3">
        <w:rPr>
          <w:rFonts w:ascii="Arial" w:hAnsi="Arial" w:cs="Arial"/>
          <w:b/>
          <w:bCs/>
        </w:rPr>
        <w:t xml:space="preserve"> who ha</w:t>
      </w:r>
      <w:r w:rsidR="00924C6B">
        <w:rPr>
          <w:rFonts w:ascii="Arial" w:hAnsi="Arial" w:cs="Arial"/>
          <w:b/>
          <w:bCs/>
        </w:rPr>
        <w:t>ve</w:t>
      </w:r>
      <w:r w:rsidR="00BD18E3">
        <w:rPr>
          <w:rFonts w:ascii="Arial" w:hAnsi="Arial" w:cs="Arial"/>
          <w:b/>
          <w:bCs/>
        </w:rPr>
        <w:t xml:space="preserve"> graduated or withdrawn from their previous programme of study</w:t>
      </w:r>
      <w:r w:rsidR="000673AD">
        <w:rPr>
          <w:rFonts w:ascii="Arial" w:hAnsi="Arial" w:cs="Arial"/>
          <w:b/>
          <w:bCs/>
        </w:rPr>
        <w:t>,</w:t>
      </w:r>
      <w:r w:rsidR="00BD18E3">
        <w:rPr>
          <w:rFonts w:ascii="Arial" w:hAnsi="Arial" w:cs="Arial"/>
          <w:b/>
          <w:bCs/>
        </w:rPr>
        <w:t xml:space="preserve"> or</w:t>
      </w:r>
      <w:r w:rsidR="00924C6B">
        <w:rPr>
          <w:rFonts w:ascii="Arial" w:hAnsi="Arial" w:cs="Arial"/>
          <w:b/>
          <w:bCs/>
        </w:rPr>
        <w:t xml:space="preserve"> who have </w:t>
      </w:r>
      <w:r w:rsidR="000E2B9B">
        <w:rPr>
          <w:rFonts w:ascii="Arial" w:hAnsi="Arial" w:cs="Arial"/>
          <w:b/>
          <w:bCs/>
        </w:rPr>
        <w:t>had</w:t>
      </w:r>
      <w:r w:rsidR="00591932">
        <w:rPr>
          <w:rFonts w:ascii="Arial" w:hAnsi="Arial" w:cs="Arial"/>
          <w:b/>
          <w:bCs/>
        </w:rPr>
        <w:t xml:space="preserve"> a gap in study</w:t>
      </w:r>
      <w:r w:rsidR="00BD18E3">
        <w:rPr>
          <w:rFonts w:ascii="Arial" w:hAnsi="Arial" w:cs="Arial"/>
          <w:b/>
          <w:bCs/>
        </w:rPr>
        <w:t xml:space="preserve"> between the </w:t>
      </w:r>
      <w:r w:rsidR="003824DB">
        <w:rPr>
          <w:rFonts w:ascii="Arial" w:hAnsi="Arial" w:cs="Arial"/>
          <w:b/>
          <w:bCs/>
        </w:rPr>
        <w:t xml:space="preserve">programme </w:t>
      </w:r>
      <w:r w:rsidR="000E2B9B">
        <w:rPr>
          <w:rFonts w:ascii="Arial" w:hAnsi="Arial" w:cs="Arial"/>
          <w:b/>
          <w:bCs/>
        </w:rPr>
        <w:t xml:space="preserve">they </w:t>
      </w:r>
      <w:r w:rsidR="003824DB">
        <w:rPr>
          <w:rFonts w:ascii="Arial" w:hAnsi="Arial" w:cs="Arial"/>
          <w:b/>
          <w:bCs/>
        </w:rPr>
        <w:t xml:space="preserve">completed </w:t>
      </w:r>
      <w:r w:rsidR="00AC323F">
        <w:rPr>
          <w:rFonts w:ascii="Arial" w:hAnsi="Arial" w:cs="Arial"/>
          <w:b/>
          <w:bCs/>
        </w:rPr>
        <w:t xml:space="preserve">and the programme </w:t>
      </w:r>
      <w:r w:rsidR="000E2B9B">
        <w:rPr>
          <w:rFonts w:ascii="Arial" w:hAnsi="Arial" w:cs="Arial"/>
          <w:b/>
          <w:bCs/>
        </w:rPr>
        <w:t xml:space="preserve">they </w:t>
      </w:r>
      <w:r w:rsidR="00BB52C5">
        <w:rPr>
          <w:rFonts w:ascii="Arial" w:hAnsi="Arial" w:cs="Arial"/>
          <w:b/>
          <w:bCs/>
        </w:rPr>
        <w:t xml:space="preserve">now </w:t>
      </w:r>
      <w:r w:rsidR="000E2B9B">
        <w:rPr>
          <w:rFonts w:ascii="Arial" w:hAnsi="Arial" w:cs="Arial"/>
          <w:b/>
          <w:bCs/>
        </w:rPr>
        <w:t xml:space="preserve">wish to apply </w:t>
      </w:r>
      <w:r w:rsidR="00C43E34">
        <w:rPr>
          <w:rFonts w:ascii="Arial" w:hAnsi="Arial" w:cs="Arial"/>
          <w:b/>
          <w:bCs/>
        </w:rPr>
        <w:t>for</w:t>
      </w:r>
      <w:r w:rsidR="00924C6B">
        <w:rPr>
          <w:rFonts w:ascii="Arial" w:hAnsi="Arial" w:cs="Arial"/>
          <w:b/>
          <w:bCs/>
        </w:rPr>
        <w:t>, should not use this form</w:t>
      </w:r>
      <w:r w:rsidR="00471D57">
        <w:rPr>
          <w:rFonts w:ascii="Arial" w:hAnsi="Arial" w:cs="Arial"/>
          <w:b/>
          <w:bCs/>
        </w:rPr>
        <w:t>.</w:t>
      </w:r>
      <w:r w:rsidR="009B6FF4">
        <w:rPr>
          <w:rFonts w:ascii="Arial" w:hAnsi="Arial" w:cs="Arial"/>
          <w:b/>
          <w:bCs/>
        </w:rPr>
        <w:t xml:space="preserve"> In such circumstances</w:t>
      </w:r>
      <w:r w:rsidR="001D664D">
        <w:rPr>
          <w:rFonts w:ascii="Arial" w:hAnsi="Arial" w:cs="Arial"/>
          <w:b/>
          <w:bCs/>
        </w:rPr>
        <w:t>,</w:t>
      </w:r>
      <w:r w:rsidR="0002591B">
        <w:rPr>
          <w:rFonts w:ascii="Arial" w:hAnsi="Arial" w:cs="Arial"/>
          <w:b/>
          <w:bCs/>
        </w:rPr>
        <w:t xml:space="preserve"> </w:t>
      </w:r>
      <w:r w:rsidR="001D664D">
        <w:rPr>
          <w:rFonts w:ascii="Arial" w:hAnsi="Arial" w:cs="Arial"/>
          <w:b/>
          <w:bCs/>
        </w:rPr>
        <w:t xml:space="preserve">students </w:t>
      </w:r>
      <w:r w:rsidR="00924C6B">
        <w:rPr>
          <w:rFonts w:ascii="Arial" w:hAnsi="Arial" w:cs="Arial"/>
          <w:b/>
          <w:bCs/>
        </w:rPr>
        <w:t>are</w:t>
      </w:r>
      <w:r w:rsidR="009B6FF4">
        <w:rPr>
          <w:rFonts w:ascii="Arial" w:hAnsi="Arial" w:cs="Arial"/>
          <w:b/>
          <w:bCs/>
        </w:rPr>
        <w:t xml:space="preserve"> required to</w:t>
      </w:r>
      <w:r w:rsidR="00A86892">
        <w:rPr>
          <w:rFonts w:ascii="Arial" w:hAnsi="Arial" w:cs="Arial"/>
          <w:b/>
          <w:bCs/>
        </w:rPr>
        <w:t xml:space="preserve"> </w:t>
      </w:r>
      <w:r w:rsidR="006228B8">
        <w:rPr>
          <w:rFonts w:ascii="Arial" w:hAnsi="Arial" w:cs="Arial"/>
          <w:b/>
          <w:bCs/>
        </w:rPr>
        <w:t>make</w:t>
      </w:r>
      <w:r w:rsidR="00A81432">
        <w:rPr>
          <w:rFonts w:ascii="Arial" w:hAnsi="Arial" w:cs="Arial"/>
          <w:b/>
          <w:bCs/>
        </w:rPr>
        <w:t xml:space="preserve"> </w:t>
      </w:r>
      <w:r w:rsidR="00067996">
        <w:rPr>
          <w:rFonts w:ascii="Arial" w:hAnsi="Arial" w:cs="Arial"/>
          <w:b/>
          <w:bCs/>
        </w:rPr>
        <w:t xml:space="preserve">a </w:t>
      </w:r>
      <w:r w:rsidR="007723F5">
        <w:rPr>
          <w:rFonts w:ascii="Arial" w:hAnsi="Arial" w:cs="Arial"/>
          <w:b/>
          <w:bCs/>
        </w:rPr>
        <w:t>new</w:t>
      </w:r>
      <w:r w:rsidR="00EA5BDD">
        <w:rPr>
          <w:rFonts w:ascii="Arial" w:hAnsi="Arial" w:cs="Arial"/>
          <w:b/>
          <w:bCs/>
        </w:rPr>
        <w:t xml:space="preserve"> </w:t>
      </w:r>
      <w:r w:rsidR="00067996">
        <w:rPr>
          <w:rFonts w:ascii="Arial" w:hAnsi="Arial" w:cs="Arial"/>
          <w:b/>
          <w:bCs/>
        </w:rPr>
        <w:t xml:space="preserve">application </w:t>
      </w:r>
      <w:r w:rsidR="000C48B6">
        <w:rPr>
          <w:rFonts w:ascii="Arial" w:hAnsi="Arial" w:cs="Arial"/>
          <w:b/>
          <w:bCs/>
        </w:rPr>
        <w:t xml:space="preserve">as </w:t>
      </w:r>
      <w:r w:rsidR="0002591B">
        <w:rPr>
          <w:rFonts w:ascii="Arial" w:hAnsi="Arial" w:cs="Arial"/>
          <w:b/>
          <w:bCs/>
        </w:rPr>
        <w:t>detailed</w:t>
      </w:r>
      <w:r w:rsidR="00E23784">
        <w:rPr>
          <w:rFonts w:ascii="Arial" w:hAnsi="Arial" w:cs="Arial"/>
          <w:b/>
          <w:bCs/>
        </w:rPr>
        <w:t xml:space="preserve"> </w:t>
      </w:r>
      <w:r w:rsidR="00FE5C5D">
        <w:rPr>
          <w:rFonts w:ascii="Arial" w:hAnsi="Arial" w:cs="Arial"/>
          <w:b/>
          <w:bCs/>
        </w:rPr>
        <w:t>on</w:t>
      </w:r>
      <w:r w:rsidR="00E23784">
        <w:rPr>
          <w:rFonts w:ascii="Arial" w:hAnsi="Arial" w:cs="Arial"/>
          <w:b/>
          <w:bCs/>
        </w:rPr>
        <w:t xml:space="preserve"> the</w:t>
      </w:r>
      <w:r w:rsidR="000C48B6">
        <w:rPr>
          <w:rFonts w:ascii="Arial" w:hAnsi="Arial" w:cs="Arial"/>
          <w:b/>
          <w:bCs/>
        </w:rPr>
        <w:t xml:space="preserve"> relevant course information page</w:t>
      </w:r>
      <w:r w:rsidR="00395B81">
        <w:rPr>
          <w:rFonts w:ascii="Arial" w:hAnsi="Arial" w:cs="Arial"/>
          <w:b/>
          <w:bCs/>
        </w:rPr>
        <w:t xml:space="preserve"> </w:t>
      </w:r>
      <w:r w:rsidR="0002591B">
        <w:rPr>
          <w:rFonts w:ascii="Arial" w:hAnsi="Arial" w:cs="Arial"/>
          <w:b/>
          <w:bCs/>
        </w:rPr>
        <w:t xml:space="preserve">at </w:t>
      </w:r>
      <w:hyperlink r:id="rId8" w:history="1">
        <w:r w:rsidR="0002591B" w:rsidRPr="00B73C0D">
          <w:rPr>
            <w:rStyle w:val="Hyperlink"/>
            <w:rFonts w:ascii="Arial" w:hAnsi="Arial" w:cs="Arial"/>
            <w:b/>
            <w:bCs/>
          </w:rPr>
          <w:t>www.uwtsd.ac.uk</w:t>
        </w:r>
      </w:hyperlink>
      <w:r w:rsidR="000C48B6">
        <w:rPr>
          <w:rFonts w:ascii="Arial" w:hAnsi="Arial" w:cs="Arial"/>
          <w:b/>
          <w:bCs/>
        </w:rPr>
        <w:t xml:space="preserve">.  </w:t>
      </w:r>
    </w:p>
    <w:p w14:paraId="5FB41045" w14:textId="77777777" w:rsidR="00411E6B" w:rsidRDefault="00411E6B" w:rsidP="00411E6B">
      <w:pPr>
        <w:spacing w:after="0" w:line="240" w:lineRule="auto"/>
        <w:jc w:val="both"/>
        <w:rPr>
          <w:rFonts w:ascii="Arial" w:hAnsi="Arial" w:cs="Arial"/>
        </w:rPr>
      </w:pPr>
    </w:p>
    <w:p w14:paraId="19E110CB" w14:textId="77777777" w:rsidR="00411E6B" w:rsidRDefault="00411E6B" w:rsidP="00411E6B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Pr="00284990">
        <w:rPr>
          <w:rFonts w:ascii="Arial" w:hAnsi="Arial" w:cs="Arial"/>
        </w:rPr>
        <w:t xml:space="preserve">egulations for the </w:t>
      </w:r>
      <w:r>
        <w:rPr>
          <w:rFonts w:ascii="Arial" w:hAnsi="Arial" w:cs="Arial"/>
        </w:rPr>
        <w:t>R</w:t>
      </w:r>
      <w:r w:rsidRPr="00284990">
        <w:rPr>
          <w:rFonts w:ascii="Arial" w:hAnsi="Arial" w:cs="Arial"/>
        </w:rPr>
        <w:t xml:space="preserve">ecognition of </w:t>
      </w:r>
      <w:r>
        <w:rPr>
          <w:rFonts w:ascii="Arial" w:hAnsi="Arial" w:cs="Arial"/>
        </w:rPr>
        <w:t>P</w:t>
      </w:r>
      <w:r w:rsidRPr="00284990">
        <w:rPr>
          <w:rFonts w:ascii="Arial" w:hAnsi="Arial" w:cs="Arial"/>
        </w:rPr>
        <w:t xml:space="preserve">rior </w:t>
      </w:r>
      <w:r>
        <w:rPr>
          <w:rFonts w:ascii="Arial" w:hAnsi="Arial" w:cs="Arial"/>
        </w:rPr>
        <w:t>C</w:t>
      </w:r>
      <w:r w:rsidRPr="00284990">
        <w:rPr>
          <w:rFonts w:ascii="Arial" w:hAnsi="Arial" w:cs="Arial"/>
        </w:rPr>
        <w:t xml:space="preserve">ertificated </w:t>
      </w:r>
      <w:r>
        <w:rPr>
          <w:rFonts w:ascii="Arial" w:hAnsi="Arial" w:cs="Arial"/>
        </w:rPr>
        <w:t>L</w:t>
      </w:r>
      <w:r w:rsidRPr="00284990">
        <w:rPr>
          <w:rFonts w:ascii="Arial" w:hAnsi="Arial" w:cs="Arial"/>
        </w:rPr>
        <w:t xml:space="preserve">earning </w:t>
      </w:r>
      <w:r>
        <w:rPr>
          <w:rFonts w:ascii="Arial" w:hAnsi="Arial" w:cs="Arial"/>
        </w:rPr>
        <w:t>(RPCL)</w:t>
      </w:r>
      <w:r w:rsidR="00D478A9">
        <w:rPr>
          <w:rFonts w:ascii="Arial" w:hAnsi="Arial" w:cs="Arial"/>
        </w:rPr>
        <w:t>,</w:t>
      </w:r>
      <w:r w:rsidR="006A0210">
        <w:rPr>
          <w:rFonts w:ascii="Arial" w:hAnsi="Arial" w:cs="Arial"/>
        </w:rPr>
        <w:t xml:space="preserve"> </w:t>
      </w:r>
      <w:r w:rsidR="00D478A9">
        <w:rPr>
          <w:rFonts w:ascii="Arial" w:hAnsi="Arial" w:cs="Arial"/>
        </w:rPr>
        <w:t xml:space="preserve">including maximum credit transfers </w:t>
      </w:r>
      <w:r w:rsidRPr="00284990">
        <w:rPr>
          <w:rFonts w:ascii="Arial" w:hAnsi="Arial" w:cs="Arial"/>
        </w:rPr>
        <w:t>can be found in Chapter</w:t>
      </w:r>
      <w:r>
        <w:rPr>
          <w:rFonts w:ascii="Arial" w:hAnsi="Arial" w:cs="Arial"/>
        </w:rPr>
        <w:t xml:space="preserve"> 6 </w:t>
      </w:r>
      <w:r w:rsidRPr="00284990">
        <w:rPr>
          <w:rFonts w:ascii="Arial" w:hAnsi="Arial" w:cs="Arial"/>
        </w:rPr>
        <w:t xml:space="preserve">of the </w:t>
      </w:r>
      <w:r>
        <w:rPr>
          <w:rFonts w:ascii="Arial" w:hAnsi="Arial" w:cs="Arial"/>
        </w:rPr>
        <w:t xml:space="preserve">Academic Quality Handbook and </w:t>
      </w:r>
      <w:r w:rsidR="00443BED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>the Recognition of Prior Learning (RPL) Policy.</w:t>
      </w:r>
    </w:p>
    <w:p w14:paraId="6A4DFA89" w14:textId="77777777" w:rsidR="00411E6B" w:rsidRDefault="00411E6B" w:rsidP="00411E6B">
      <w:pPr>
        <w:spacing w:after="0" w:line="240" w:lineRule="auto"/>
        <w:jc w:val="both"/>
        <w:rPr>
          <w:rFonts w:ascii="Arial" w:hAnsi="Arial" w:cs="Arial"/>
        </w:rPr>
      </w:pPr>
    </w:p>
    <w:p w14:paraId="4C913BDA" w14:textId="77777777" w:rsidR="00411E6B" w:rsidRDefault="00411E6B" w:rsidP="00411E6B">
      <w:pPr>
        <w:spacing w:after="0" w:line="240" w:lineRule="auto"/>
        <w:jc w:val="both"/>
        <w:rPr>
          <w:rFonts w:ascii="Arial" w:hAnsi="Arial" w:cs="Arial"/>
        </w:rPr>
      </w:pPr>
      <w:r w:rsidRPr="00120917">
        <w:rPr>
          <w:rFonts w:ascii="Arial" w:hAnsi="Arial" w:cs="Arial"/>
        </w:rPr>
        <w:t xml:space="preserve">This form </w:t>
      </w:r>
      <w:r w:rsidR="000579D4">
        <w:rPr>
          <w:rFonts w:ascii="Arial" w:hAnsi="Arial" w:cs="Arial"/>
        </w:rPr>
        <w:t xml:space="preserve">may </w:t>
      </w:r>
      <w:r w:rsidRPr="00120917">
        <w:rPr>
          <w:rFonts w:ascii="Arial" w:hAnsi="Arial" w:cs="Arial"/>
        </w:rPr>
        <w:t>be completed electronically using Adobe Acrobat Reader, or if you wish to complete the form by hand, please complete in BLOCK CAPITALS and use black ink.</w:t>
      </w:r>
    </w:p>
    <w:p w14:paraId="7AB1EB1D" w14:textId="77777777" w:rsidR="00D478A9" w:rsidRDefault="00D478A9" w:rsidP="00411E6B">
      <w:pPr>
        <w:spacing w:after="0" w:line="240" w:lineRule="auto"/>
        <w:jc w:val="both"/>
        <w:rPr>
          <w:rFonts w:ascii="Arial" w:hAnsi="Arial" w:cs="Arial"/>
        </w:rPr>
      </w:pPr>
    </w:p>
    <w:p w14:paraId="1695BE56" w14:textId="136C999C" w:rsidR="00D478A9" w:rsidRDefault="00D478A9" w:rsidP="00411E6B">
      <w:p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Please ensure that you complete, sign and date all relevant</w:t>
      </w:r>
      <w:r w:rsidR="00B44E0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sections of th</w:t>
      </w:r>
      <w:r w:rsidR="00B44E0A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form</w:t>
      </w:r>
      <w:r w:rsidR="00395D80">
        <w:rPr>
          <w:rFonts w:ascii="Arial" w:hAnsi="Arial" w:cs="Arial"/>
        </w:rPr>
        <w:t xml:space="preserve"> and return to your programme manager</w:t>
      </w:r>
      <w:r w:rsidR="00B44E0A">
        <w:rPr>
          <w:rFonts w:ascii="Arial" w:hAnsi="Arial" w:cs="Arial"/>
        </w:rPr>
        <w:t xml:space="preserve">.  </w:t>
      </w:r>
    </w:p>
    <w:p w14:paraId="09B39408" w14:textId="77777777" w:rsidR="00B44E0A" w:rsidRDefault="00B44E0A" w:rsidP="00D17DA4">
      <w:pPr>
        <w:spacing w:after="0" w:line="240" w:lineRule="auto"/>
        <w:jc w:val="both"/>
        <w:rPr>
          <w:rFonts w:ascii="Arial" w:hAnsi="Arial" w:cs="Arial"/>
          <w:bCs/>
        </w:rPr>
      </w:pPr>
    </w:p>
    <w:p w14:paraId="49429F84" w14:textId="77777777" w:rsidR="00B44E0A" w:rsidRPr="00925C09" w:rsidRDefault="00C51552" w:rsidP="00D17DA4">
      <w:pPr>
        <w:spacing w:after="0" w:line="240" w:lineRule="auto"/>
        <w:jc w:val="both"/>
        <w:rPr>
          <w:rFonts w:ascii="Arial" w:hAnsi="Arial" w:cs="Arial"/>
          <w:bCs/>
        </w:rPr>
      </w:pPr>
      <w:r w:rsidRPr="00925C09">
        <w:rPr>
          <w:rFonts w:ascii="Arial" w:hAnsi="Arial" w:cs="Arial"/>
          <w:b/>
        </w:rPr>
        <w:t>Students</w:t>
      </w:r>
      <w:r>
        <w:rPr>
          <w:rFonts w:ascii="Arial" w:hAnsi="Arial" w:cs="Arial"/>
          <w:b/>
        </w:rPr>
        <w:t xml:space="preserve">: </w:t>
      </w:r>
      <w:r w:rsidRPr="00925C09">
        <w:rPr>
          <w:rFonts w:ascii="Arial" w:hAnsi="Arial" w:cs="Arial"/>
          <w:b/>
        </w:rPr>
        <w:t>Please complete</w:t>
      </w:r>
      <w:r w:rsidRPr="00925C09">
        <w:rPr>
          <w:rFonts w:ascii="Arial" w:hAnsi="Arial" w:cs="Arial"/>
          <w:bCs/>
        </w:rPr>
        <w:t xml:space="preserve"> </w:t>
      </w:r>
      <w:r w:rsidR="000673AD">
        <w:rPr>
          <w:rFonts w:ascii="Arial" w:hAnsi="Arial" w:cs="Arial"/>
          <w:b/>
        </w:rPr>
        <w:t>S</w:t>
      </w:r>
      <w:r w:rsidR="00B44E0A" w:rsidRPr="00925C09">
        <w:rPr>
          <w:rFonts w:ascii="Arial" w:hAnsi="Arial" w:cs="Arial"/>
          <w:b/>
        </w:rPr>
        <w:t>ection</w:t>
      </w:r>
      <w:r w:rsidR="004A0E9B" w:rsidRPr="00925C09">
        <w:rPr>
          <w:rFonts w:ascii="Arial" w:hAnsi="Arial" w:cs="Arial"/>
          <w:b/>
        </w:rPr>
        <w:t>s</w:t>
      </w:r>
      <w:r w:rsidR="00B44E0A" w:rsidRPr="00925C09">
        <w:rPr>
          <w:rFonts w:ascii="Arial" w:hAnsi="Arial" w:cs="Arial"/>
          <w:bCs/>
        </w:rPr>
        <w:t xml:space="preserve"> </w:t>
      </w:r>
      <w:r w:rsidR="00B44E0A" w:rsidRPr="00925C09">
        <w:rPr>
          <w:rFonts w:ascii="Arial" w:hAnsi="Arial" w:cs="Arial"/>
          <w:b/>
        </w:rPr>
        <w:t>A, B</w:t>
      </w:r>
      <w:r w:rsidR="00D6678B" w:rsidRPr="00925C09">
        <w:rPr>
          <w:rFonts w:ascii="Arial" w:hAnsi="Arial" w:cs="Arial"/>
          <w:b/>
        </w:rPr>
        <w:t>,</w:t>
      </w:r>
      <w:r w:rsidR="00B44E0A" w:rsidRPr="00925C09">
        <w:rPr>
          <w:rFonts w:ascii="Arial" w:hAnsi="Arial" w:cs="Arial"/>
          <w:b/>
        </w:rPr>
        <w:t xml:space="preserve"> C</w:t>
      </w:r>
      <w:r w:rsidR="00D6678B" w:rsidRPr="00925C09">
        <w:rPr>
          <w:rFonts w:ascii="Arial" w:hAnsi="Arial" w:cs="Arial"/>
          <w:b/>
        </w:rPr>
        <w:t xml:space="preserve"> and D</w:t>
      </w:r>
      <w:r w:rsidR="00B44E0A" w:rsidRPr="00925C09">
        <w:rPr>
          <w:rFonts w:ascii="Arial" w:hAnsi="Arial" w:cs="Arial"/>
          <w:bCs/>
        </w:rPr>
        <w:t xml:space="preserve"> </w:t>
      </w:r>
      <w:r w:rsidRPr="00925C09">
        <w:rPr>
          <w:rFonts w:ascii="Arial" w:hAnsi="Arial" w:cs="Arial"/>
          <w:bCs/>
        </w:rPr>
        <w:t xml:space="preserve">- this </w:t>
      </w:r>
      <w:r w:rsidR="00394648" w:rsidRPr="00925C09">
        <w:rPr>
          <w:rFonts w:ascii="Arial" w:hAnsi="Arial" w:cs="Arial"/>
          <w:bCs/>
        </w:rPr>
        <w:t xml:space="preserve">will </w:t>
      </w:r>
      <w:r w:rsidR="00FA7A1D">
        <w:rPr>
          <w:rFonts w:ascii="Arial" w:hAnsi="Arial" w:cs="Arial"/>
          <w:bCs/>
        </w:rPr>
        <w:t>serve</w:t>
      </w:r>
      <w:r w:rsidR="00394648" w:rsidRPr="00925C09">
        <w:rPr>
          <w:rFonts w:ascii="Arial" w:hAnsi="Arial" w:cs="Arial"/>
          <w:bCs/>
        </w:rPr>
        <w:t xml:space="preserve"> as </w:t>
      </w:r>
      <w:r w:rsidRPr="00925C09">
        <w:rPr>
          <w:rFonts w:ascii="Arial" w:hAnsi="Arial" w:cs="Arial"/>
          <w:bCs/>
        </w:rPr>
        <w:t>your</w:t>
      </w:r>
      <w:r w:rsidR="00394648" w:rsidRPr="00925C09">
        <w:rPr>
          <w:rFonts w:ascii="Arial" w:hAnsi="Arial" w:cs="Arial"/>
          <w:bCs/>
        </w:rPr>
        <w:t xml:space="preserve"> application to the new programme.</w:t>
      </w:r>
    </w:p>
    <w:p w14:paraId="1BEE7607" w14:textId="77777777" w:rsidR="00B44E0A" w:rsidRPr="00901B1F" w:rsidRDefault="00B44E0A" w:rsidP="00D17DA4">
      <w:pPr>
        <w:spacing w:after="0" w:line="240" w:lineRule="auto"/>
        <w:jc w:val="both"/>
        <w:rPr>
          <w:rFonts w:ascii="Arial" w:hAnsi="Arial" w:cs="Arial"/>
          <w:b/>
        </w:rPr>
      </w:pPr>
    </w:p>
    <w:p w14:paraId="2E74DA34" w14:textId="77777777" w:rsidR="00901B1F" w:rsidRDefault="00901B1F" w:rsidP="00901B1F">
      <w:pPr>
        <w:spacing w:after="0" w:line="240" w:lineRule="auto"/>
        <w:jc w:val="both"/>
        <w:rPr>
          <w:rFonts w:ascii="Arial" w:hAnsi="Arial" w:cs="Arial"/>
          <w:bCs/>
        </w:rPr>
      </w:pPr>
      <w:r w:rsidRPr="008118C0">
        <w:rPr>
          <w:rFonts w:ascii="Arial" w:hAnsi="Arial" w:cs="Arial"/>
          <w:bCs/>
        </w:rPr>
        <w:t>Offers of a place will</w:t>
      </w:r>
      <w:r>
        <w:rPr>
          <w:rFonts w:ascii="Arial" w:hAnsi="Arial" w:cs="Arial"/>
          <w:bCs/>
        </w:rPr>
        <w:t xml:space="preserve"> </w:t>
      </w:r>
      <w:r w:rsidRPr="008118C0">
        <w:rPr>
          <w:rFonts w:ascii="Arial" w:hAnsi="Arial" w:cs="Arial"/>
          <w:bCs/>
        </w:rPr>
        <w:t xml:space="preserve">be made to students </w:t>
      </w:r>
      <w:r>
        <w:rPr>
          <w:rFonts w:ascii="Arial" w:hAnsi="Arial" w:cs="Arial"/>
          <w:bCs/>
        </w:rPr>
        <w:t xml:space="preserve">who are subsequently </w:t>
      </w:r>
      <w:r w:rsidRPr="008118C0">
        <w:rPr>
          <w:rFonts w:ascii="Arial" w:hAnsi="Arial" w:cs="Arial"/>
          <w:bCs/>
        </w:rPr>
        <w:t>approved for progression by Registry.</w:t>
      </w:r>
    </w:p>
    <w:p w14:paraId="53E3C44C" w14:textId="77777777" w:rsidR="00D17DA4" w:rsidRPr="00D17DA4" w:rsidRDefault="00D17DA4" w:rsidP="00D17DA4">
      <w:pPr>
        <w:spacing w:after="0" w:line="240" w:lineRule="auto"/>
        <w:jc w:val="both"/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369"/>
        <w:gridCol w:w="7371"/>
      </w:tblGrid>
      <w:tr w:rsidR="00236F06" w:rsidRPr="00120917" w14:paraId="518DEBE4" w14:textId="77777777" w:rsidTr="00D3547C">
        <w:trPr>
          <w:trHeight w:val="401"/>
        </w:trPr>
        <w:tc>
          <w:tcPr>
            <w:tcW w:w="10740" w:type="dxa"/>
            <w:gridSpan w:val="2"/>
            <w:shd w:val="clear" w:color="auto" w:fill="1F4E79"/>
            <w:vAlign w:val="center"/>
          </w:tcPr>
          <w:p w14:paraId="63EE8C6C" w14:textId="77777777" w:rsidR="00236F06" w:rsidRPr="00304C0A" w:rsidRDefault="004A0E9B" w:rsidP="003F3D17">
            <w:pPr>
              <w:spacing w:after="0" w:line="240" w:lineRule="auto"/>
              <w:jc w:val="both"/>
              <w:rPr>
                <w:rFonts w:ascii="Arial" w:hAnsi="Arial" w:cs="Arial"/>
                <w:b/>
                <w:color w:val="FFFFFF"/>
              </w:rPr>
            </w:pPr>
            <w:r>
              <w:rPr>
                <w:rFonts w:ascii="Arial" w:hAnsi="Arial" w:cs="Arial"/>
                <w:b/>
                <w:color w:val="FFFFFF"/>
              </w:rPr>
              <w:t>Section A</w:t>
            </w:r>
            <w:r w:rsidR="003F3D17">
              <w:rPr>
                <w:rFonts w:ascii="Arial" w:hAnsi="Arial" w:cs="Arial"/>
                <w:b/>
                <w:color w:val="FFFFFF"/>
              </w:rPr>
              <w:t xml:space="preserve"> -</w:t>
            </w:r>
            <w:r>
              <w:rPr>
                <w:rFonts w:ascii="Arial" w:hAnsi="Arial" w:cs="Arial"/>
                <w:b/>
                <w:color w:val="FFFFFF"/>
              </w:rPr>
              <w:t xml:space="preserve"> Applicant details</w:t>
            </w:r>
          </w:p>
        </w:tc>
      </w:tr>
      <w:tr w:rsidR="00C759E7" w:rsidRPr="00120917" w14:paraId="27B30F6D" w14:textId="77777777" w:rsidTr="00107346">
        <w:trPr>
          <w:trHeight w:val="401"/>
        </w:trPr>
        <w:tc>
          <w:tcPr>
            <w:tcW w:w="3369" w:type="dxa"/>
            <w:tcBorders>
              <w:bottom w:val="single" w:sz="4" w:space="0" w:color="auto"/>
            </w:tcBorders>
            <w:shd w:val="clear" w:color="auto" w:fill="9CC2E5"/>
            <w:vAlign w:val="center"/>
          </w:tcPr>
          <w:p w14:paraId="4C9F6FCE" w14:textId="77777777" w:rsidR="00C759E7" w:rsidRPr="00824B8E" w:rsidRDefault="00C759E7" w:rsidP="00C759E7">
            <w:pPr>
              <w:spacing w:after="0" w:line="220" w:lineRule="exact"/>
              <w:jc w:val="both"/>
              <w:rPr>
                <w:rFonts w:ascii="Arial" w:hAnsi="Arial" w:cs="Arial"/>
                <w:b/>
              </w:rPr>
            </w:pPr>
            <w:r w:rsidRPr="00824B8E">
              <w:rPr>
                <w:rFonts w:ascii="Arial" w:hAnsi="Arial" w:cs="Arial"/>
                <w:b/>
              </w:rPr>
              <w:t xml:space="preserve">Student </w:t>
            </w:r>
            <w:r w:rsidR="000673AD">
              <w:rPr>
                <w:rFonts w:ascii="Arial" w:hAnsi="Arial" w:cs="Arial"/>
                <w:b/>
              </w:rPr>
              <w:t>n</w:t>
            </w:r>
            <w:r w:rsidRPr="00824B8E">
              <w:rPr>
                <w:rFonts w:ascii="Arial" w:hAnsi="Arial" w:cs="Arial"/>
                <w:b/>
              </w:rPr>
              <w:t>umber</w:t>
            </w:r>
          </w:p>
        </w:tc>
        <w:tc>
          <w:tcPr>
            <w:tcW w:w="737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B9113D8" w14:textId="1F1357A3" w:rsidR="00C759E7" w:rsidRPr="00824B8E" w:rsidRDefault="007F2C5E" w:rsidP="00C759E7">
            <w:pPr>
              <w:spacing w:after="0" w:line="220" w:lineRule="exact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1910384</w:t>
            </w:r>
          </w:p>
        </w:tc>
      </w:tr>
      <w:tr w:rsidR="00C759E7" w:rsidRPr="00120917" w14:paraId="540D2528" w14:textId="77777777" w:rsidTr="00107346">
        <w:trPr>
          <w:trHeight w:val="401"/>
        </w:trPr>
        <w:tc>
          <w:tcPr>
            <w:tcW w:w="3369" w:type="dxa"/>
            <w:shd w:val="clear" w:color="auto" w:fill="9CC2E5"/>
            <w:vAlign w:val="center"/>
          </w:tcPr>
          <w:p w14:paraId="1B6386CA" w14:textId="77777777" w:rsidR="00C759E7" w:rsidRPr="00824B8E" w:rsidRDefault="00107346" w:rsidP="00C759E7">
            <w:pPr>
              <w:spacing w:after="0" w:line="220" w:lineRule="exact"/>
              <w:jc w:val="both"/>
              <w:rPr>
                <w:rFonts w:ascii="Arial" w:hAnsi="Arial" w:cs="Arial"/>
                <w:bCs/>
              </w:rPr>
            </w:pPr>
            <w:r w:rsidRPr="00824B8E">
              <w:rPr>
                <w:rFonts w:ascii="Arial" w:hAnsi="Arial" w:cs="Arial"/>
                <w:b/>
              </w:rPr>
              <w:t xml:space="preserve">Student </w:t>
            </w:r>
            <w:r w:rsidR="000673AD">
              <w:rPr>
                <w:rFonts w:ascii="Arial" w:hAnsi="Arial" w:cs="Arial"/>
                <w:b/>
              </w:rPr>
              <w:t>n</w:t>
            </w:r>
            <w:r w:rsidRPr="00824B8E">
              <w:rPr>
                <w:rFonts w:ascii="Arial" w:hAnsi="Arial" w:cs="Arial"/>
                <w:b/>
              </w:rPr>
              <w:t>ame</w:t>
            </w:r>
          </w:p>
        </w:tc>
        <w:tc>
          <w:tcPr>
            <w:tcW w:w="7371" w:type="dxa"/>
            <w:shd w:val="clear" w:color="auto" w:fill="FFFFFF"/>
            <w:vAlign w:val="center"/>
          </w:tcPr>
          <w:p w14:paraId="5436C414" w14:textId="599E8B70" w:rsidR="00C759E7" w:rsidRPr="00824B8E" w:rsidRDefault="007F2C5E" w:rsidP="00C759E7">
            <w:pPr>
              <w:spacing w:after="0" w:line="220" w:lineRule="exact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Wayne Bawden</w:t>
            </w:r>
          </w:p>
        </w:tc>
      </w:tr>
      <w:tr w:rsidR="00107346" w:rsidRPr="00120917" w14:paraId="609D2637" w14:textId="77777777" w:rsidTr="00107346">
        <w:trPr>
          <w:trHeight w:val="401"/>
        </w:trPr>
        <w:tc>
          <w:tcPr>
            <w:tcW w:w="3369" w:type="dxa"/>
            <w:shd w:val="clear" w:color="auto" w:fill="9CC2E5"/>
            <w:vAlign w:val="center"/>
          </w:tcPr>
          <w:p w14:paraId="17574CF8" w14:textId="77777777" w:rsidR="00107346" w:rsidRPr="00107346" w:rsidRDefault="00107346" w:rsidP="00C759E7">
            <w:pPr>
              <w:spacing w:after="0" w:line="220" w:lineRule="exact"/>
              <w:jc w:val="both"/>
              <w:rPr>
                <w:rFonts w:ascii="Arial" w:hAnsi="Arial" w:cs="Arial"/>
                <w:b/>
              </w:rPr>
            </w:pPr>
            <w:r w:rsidRPr="00107346">
              <w:rPr>
                <w:rFonts w:ascii="Arial" w:hAnsi="Arial" w:cs="Arial"/>
                <w:b/>
              </w:rPr>
              <w:t>Date of birth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107346">
              <w:rPr>
                <w:rFonts w:ascii="Arial" w:hAnsi="Arial" w:cs="Arial"/>
                <w:bCs/>
              </w:rPr>
              <w:t>(DD/MM/YYYY)</w:t>
            </w:r>
          </w:p>
        </w:tc>
        <w:tc>
          <w:tcPr>
            <w:tcW w:w="7371" w:type="dxa"/>
            <w:shd w:val="clear" w:color="auto" w:fill="FFFFFF"/>
            <w:vAlign w:val="center"/>
          </w:tcPr>
          <w:p w14:paraId="0B308CFB" w14:textId="6D4D8D1D" w:rsidR="00107346" w:rsidRPr="00824B8E" w:rsidRDefault="007F2C5E" w:rsidP="00C759E7">
            <w:pPr>
              <w:spacing w:after="0" w:line="220" w:lineRule="exact"/>
              <w:jc w:val="both"/>
              <w:rPr>
                <w:rFonts w:ascii="Arial" w:hAnsi="Arial" w:cs="Arial"/>
                <w:bCs/>
              </w:rPr>
            </w:pPr>
            <w:r>
              <w:rPr>
                <w:rFonts w:ascii="Arial" w:hAnsi="Arial" w:cs="Arial"/>
                <w:bCs/>
              </w:rPr>
              <w:t>27/06/1989</w:t>
            </w:r>
          </w:p>
        </w:tc>
      </w:tr>
    </w:tbl>
    <w:p w14:paraId="07CFEC31" w14:textId="77777777" w:rsidR="00D51401" w:rsidRDefault="00D51401" w:rsidP="00BC0FE3">
      <w:pPr>
        <w:spacing w:after="0" w:line="240" w:lineRule="auto"/>
      </w:pPr>
    </w:p>
    <w:p w14:paraId="4EA4CFF8" w14:textId="77777777" w:rsidR="009329BB" w:rsidRDefault="009329BB" w:rsidP="00BC0FE3">
      <w:pPr>
        <w:spacing w:after="0" w:line="240" w:lineRule="auto"/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369"/>
        <w:gridCol w:w="7371"/>
      </w:tblGrid>
      <w:tr w:rsidR="00465C25" w:rsidRPr="00580D0C" w14:paraId="453569F0" w14:textId="77777777" w:rsidTr="00085127">
        <w:trPr>
          <w:trHeight w:val="401"/>
        </w:trPr>
        <w:tc>
          <w:tcPr>
            <w:tcW w:w="10740" w:type="dxa"/>
            <w:gridSpan w:val="2"/>
            <w:tcBorders>
              <w:bottom w:val="single" w:sz="4" w:space="0" w:color="auto"/>
            </w:tcBorders>
            <w:shd w:val="clear" w:color="auto" w:fill="1F4E79"/>
            <w:vAlign w:val="center"/>
          </w:tcPr>
          <w:p w14:paraId="23CB3177" w14:textId="77777777" w:rsidR="00465C25" w:rsidRPr="00580D0C" w:rsidRDefault="00465C25" w:rsidP="006F2317">
            <w:pPr>
              <w:spacing w:after="0" w:line="240" w:lineRule="auto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b/>
                <w:color w:val="FFFFFF"/>
              </w:rPr>
              <w:t>Section B -</w:t>
            </w:r>
            <w:r w:rsidRPr="00580D0C">
              <w:rPr>
                <w:rFonts w:ascii="Arial" w:hAnsi="Arial" w:cs="Arial"/>
                <w:b/>
                <w:color w:val="FFFFFF"/>
              </w:rPr>
              <w:t xml:space="preserve"> </w:t>
            </w:r>
            <w:r>
              <w:rPr>
                <w:rFonts w:ascii="Arial" w:hAnsi="Arial" w:cs="Arial"/>
                <w:b/>
                <w:color w:val="FFFFFF"/>
              </w:rPr>
              <w:t xml:space="preserve">Programme of Study </w:t>
            </w:r>
            <w:r w:rsidR="00D6678B">
              <w:rPr>
                <w:rFonts w:ascii="Arial" w:hAnsi="Arial" w:cs="Arial"/>
                <w:b/>
                <w:color w:val="FFFFFF"/>
              </w:rPr>
              <w:t>completed</w:t>
            </w:r>
          </w:p>
        </w:tc>
      </w:tr>
      <w:tr w:rsidR="00465C25" w:rsidRPr="00120917" w14:paraId="1D1E4019" w14:textId="77777777" w:rsidTr="006F2317">
        <w:trPr>
          <w:trHeight w:val="401"/>
        </w:trPr>
        <w:tc>
          <w:tcPr>
            <w:tcW w:w="3369" w:type="dxa"/>
            <w:shd w:val="clear" w:color="auto" w:fill="9CC2E5"/>
            <w:vAlign w:val="center"/>
          </w:tcPr>
          <w:p w14:paraId="2D2DEF82" w14:textId="77777777" w:rsidR="00465C25" w:rsidRPr="00C759E7" w:rsidRDefault="00465C25" w:rsidP="006F231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759E7">
              <w:rPr>
                <w:rFonts w:ascii="Arial" w:hAnsi="Arial" w:cs="Arial"/>
                <w:b/>
              </w:rPr>
              <w:t>Completed</w:t>
            </w:r>
            <w:r>
              <w:rPr>
                <w:rFonts w:ascii="Arial" w:hAnsi="Arial" w:cs="Arial"/>
                <w:b/>
              </w:rPr>
              <w:t xml:space="preserve"> programme</w:t>
            </w:r>
            <w:r w:rsidRPr="00C759E7">
              <w:rPr>
                <w:rFonts w:ascii="Arial" w:hAnsi="Arial" w:cs="Arial"/>
                <w:b/>
              </w:rPr>
              <w:t xml:space="preserve"> titl</w:t>
            </w:r>
            <w:r>
              <w:rPr>
                <w:rFonts w:ascii="Arial" w:hAnsi="Arial" w:cs="Arial"/>
                <w:b/>
              </w:rPr>
              <w:t>e</w:t>
            </w:r>
          </w:p>
          <w:p w14:paraId="564A2777" w14:textId="77777777" w:rsidR="00465C25" w:rsidRPr="00C759E7" w:rsidRDefault="00465C25" w:rsidP="006F2317">
            <w:pPr>
              <w:spacing w:after="0" w:line="240" w:lineRule="auto"/>
              <w:rPr>
                <w:rFonts w:ascii="Arial" w:hAnsi="Arial" w:cs="Arial"/>
              </w:rPr>
            </w:pPr>
            <w:r w:rsidRPr="00C759E7">
              <w:rPr>
                <w:rFonts w:ascii="Arial" w:hAnsi="Arial" w:cs="Arial"/>
              </w:rPr>
              <w:t>(</w:t>
            </w:r>
            <w:proofErr w:type="gramStart"/>
            <w:r w:rsidRPr="00C759E7">
              <w:rPr>
                <w:rFonts w:ascii="Arial" w:hAnsi="Arial" w:cs="Arial"/>
              </w:rPr>
              <w:t>e.g.</w:t>
            </w:r>
            <w:proofErr w:type="gramEnd"/>
            <w:r w:rsidRPr="00C759E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Cert HE International Hotel Management</w:t>
            </w:r>
            <w:r w:rsidRPr="00C759E7">
              <w:rPr>
                <w:rFonts w:ascii="Arial" w:hAnsi="Arial" w:cs="Arial"/>
              </w:rPr>
              <w:t>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75D8E6E1" w14:textId="2D94F33D" w:rsidR="00465C25" w:rsidRPr="00120917" w:rsidRDefault="007F2C5E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HNC Applied Computing</w:t>
            </w:r>
          </w:p>
        </w:tc>
      </w:tr>
    </w:tbl>
    <w:p w14:paraId="2C8DCA63" w14:textId="77777777" w:rsidR="00DB7DC5" w:rsidRDefault="00DB7DC5" w:rsidP="00BC0FE3">
      <w:pPr>
        <w:spacing w:after="0" w:line="240" w:lineRule="auto"/>
      </w:pPr>
    </w:p>
    <w:p w14:paraId="569A007F" w14:textId="77777777" w:rsidR="009329BB" w:rsidRDefault="009329BB" w:rsidP="00BC0FE3">
      <w:pPr>
        <w:spacing w:after="0" w:line="240" w:lineRule="auto"/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369"/>
        <w:gridCol w:w="3118"/>
        <w:gridCol w:w="567"/>
        <w:gridCol w:w="3119"/>
        <w:gridCol w:w="567"/>
      </w:tblGrid>
      <w:tr w:rsidR="00A22788" w:rsidRPr="00120917" w14:paraId="611A10DF" w14:textId="77777777" w:rsidTr="00824B8E">
        <w:trPr>
          <w:trHeight w:val="401"/>
        </w:trPr>
        <w:tc>
          <w:tcPr>
            <w:tcW w:w="10740" w:type="dxa"/>
            <w:gridSpan w:val="5"/>
            <w:tcBorders>
              <w:bottom w:val="single" w:sz="4" w:space="0" w:color="auto"/>
            </w:tcBorders>
            <w:shd w:val="clear" w:color="auto" w:fill="1F4E79"/>
            <w:vAlign w:val="center"/>
          </w:tcPr>
          <w:p w14:paraId="6D11DB61" w14:textId="77777777" w:rsidR="00A22788" w:rsidRPr="00580D0C" w:rsidRDefault="00D51401" w:rsidP="00D971C1">
            <w:pPr>
              <w:spacing w:after="0" w:line="240" w:lineRule="auto"/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b/>
                <w:color w:val="FFFFFF"/>
              </w:rPr>
              <w:t xml:space="preserve">Section </w:t>
            </w:r>
            <w:r w:rsidR="00D6678B">
              <w:rPr>
                <w:rFonts w:ascii="Arial" w:hAnsi="Arial" w:cs="Arial"/>
                <w:b/>
                <w:color w:val="FFFFFF"/>
              </w:rPr>
              <w:t>C</w:t>
            </w:r>
            <w:r>
              <w:rPr>
                <w:rFonts w:ascii="Arial" w:hAnsi="Arial" w:cs="Arial"/>
                <w:b/>
                <w:color w:val="FFFFFF"/>
              </w:rPr>
              <w:t xml:space="preserve"> -</w:t>
            </w:r>
            <w:r w:rsidR="00A22788" w:rsidRPr="00580D0C">
              <w:rPr>
                <w:rFonts w:ascii="Arial" w:hAnsi="Arial" w:cs="Arial"/>
                <w:b/>
                <w:color w:val="FFFFFF"/>
              </w:rPr>
              <w:t xml:space="preserve"> </w:t>
            </w:r>
            <w:r>
              <w:rPr>
                <w:rFonts w:ascii="Arial" w:hAnsi="Arial" w:cs="Arial"/>
                <w:b/>
                <w:color w:val="FFFFFF"/>
              </w:rPr>
              <w:t>P</w:t>
            </w:r>
            <w:r w:rsidR="00886038">
              <w:rPr>
                <w:rFonts w:ascii="Arial" w:hAnsi="Arial" w:cs="Arial"/>
                <w:b/>
                <w:color w:val="FFFFFF"/>
              </w:rPr>
              <w:t xml:space="preserve">rogramme </w:t>
            </w:r>
            <w:r w:rsidR="00BB6D47">
              <w:rPr>
                <w:rFonts w:ascii="Arial" w:hAnsi="Arial" w:cs="Arial"/>
                <w:b/>
                <w:color w:val="FFFFFF"/>
              </w:rPr>
              <w:t xml:space="preserve">of Study </w:t>
            </w:r>
            <w:r w:rsidR="00D6678B">
              <w:rPr>
                <w:rFonts w:ascii="Arial" w:hAnsi="Arial" w:cs="Arial"/>
                <w:b/>
                <w:color w:val="FFFFFF"/>
              </w:rPr>
              <w:t>applied for</w:t>
            </w:r>
          </w:p>
        </w:tc>
      </w:tr>
      <w:tr w:rsidR="00D51401" w:rsidRPr="00120917" w14:paraId="2E3B6217" w14:textId="77777777" w:rsidTr="00AD698D">
        <w:trPr>
          <w:trHeight w:val="401"/>
        </w:trPr>
        <w:tc>
          <w:tcPr>
            <w:tcW w:w="3369" w:type="dxa"/>
            <w:tcBorders>
              <w:right w:val="single" w:sz="4" w:space="0" w:color="auto"/>
            </w:tcBorders>
            <w:shd w:val="clear" w:color="auto" w:fill="9CC2E5"/>
            <w:vAlign w:val="center"/>
          </w:tcPr>
          <w:p w14:paraId="400625EF" w14:textId="77777777" w:rsidR="00D51401" w:rsidRPr="00C759E7" w:rsidRDefault="00D6678B" w:rsidP="00D51401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New p</w:t>
            </w:r>
            <w:r w:rsidR="00D51401">
              <w:rPr>
                <w:rFonts w:ascii="Arial" w:hAnsi="Arial" w:cs="Arial"/>
                <w:b/>
              </w:rPr>
              <w:t>rogramme title</w:t>
            </w:r>
            <w:r w:rsidR="00BB6D47">
              <w:rPr>
                <w:rFonts w:ascii="Arial" w:hAnsi="Arial" w:cs="Arial"/>
                <w:b/>
              </w:rPr>
              <w:t xml:space="preserve"> </w:t>
            </w:r>
          </w:p>
          <w:p w14:paraId="46EA2361" w14:textId="77777777" w:rsidR="00D51401" w:rsidRPr="00C759E7" w:rsidRDefault="00D51401" w:rsidP="00D51401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C759E7">
              <w:rPr>
                <w:rFonts w:ascii="Arial" w:hAnsi="Arial" w:cs="Arial"/>
              </w:rPr>
              <w:t>(</w:t>
            </w:r>
            <w:proofErr w:type="gramStart"/>
            <w:r w:rsidRPr="00C759E7">
              <w:rPr>
                <w:rFonts w:ascii="Arial" w:hAnsi="Arial" w:cs="Arial"/>
              </w:rPr>
              <w:t>e.g.</w:t>
            </w:r>
            <w:proofErr w:type="gramEnd"/>
            <w:r w:rsidRPr="00C759E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BA International Hotel Management</w:t>
            </w:r>
            <w:r w:rsidRPr="00C759E7">
              <w:rPr>
                <w:rFonts w:ascii="Arial" w:hAnsi="Arial" w:cs="Arial"/>
              </w:rPr>
              <w:t>)</w:t>
            </w:r>
          </w:p>
        </w:tc>
        <w:tc>
          <w:tcPr>
            <w:tcW w:w="737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5C2D1D" w14:textId="72100B6A" w:rsidR="00D51401" w:rsidRPr="00120917" w:rsidRDefault="007F2C5E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HND Applied Computing</w:t>
            </w:r>
          </w:p>
        </w:tc>
      </w:tr>
      <w:tr w:rsidR="007154A8" w:rsidRPr="00120917" w14:paraId="091954C1" w14:textId="77777777" w:rsidTr="00AD698D">
        <w:trPr>
          <w:trHeight w:val="401"/>
        </w:trPr>
        <w:tc>
          <w:tcPr>
            <w:tcW w:w="3369" w:type="dxa"/>
            <w:tcBorders>
              <w:right w:val="single" w:sz="4" w:space="0" w:color="auto"/>
            </w:tcBorders>
            <w:shd w:val="clear" w:color="auto" w:fill="9CC2E5"/>
            <w:vAlign w:val="center"/>
          </w:tcPr>
          <w:p w14:paraId="372EDACE" w14:textId="77777777" w:rsidR="007154A8" w:rsidRPr="00C759E7" w:rsidRDefault="00733B90" w:rsidP="00D6678B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</w:t>
            </w:r>
            <w:r w:rsidR="007154A8">
              <w:rPr>
                <w:rFonts w:ascii="Arial" w:hAnsi="Arial" w:cs="Arial"/>
                <w:b/>
              </w:rPr>
              <w:t>evel of entry</w:t>
            </w:r>
            <w:r w:rsidR="00D00509">
              <w:rPr>
                <w:rFonts w:ascii="Arial" w:hAnsi="Arial" w:cs="Arial"/>
                <w:b/>
              </w:rPr>
              <w:t xml:space="preserve"> </w:t>
            </w:r>
            <w:r w:rsidR="00D00509" w:rsidRPr="00D00509">
              <w:rPr>
                <w:rFonts w:ascii="Arial" w:hAnsi="Arial" w:cs="Arial"/>
                <w:bCs/>
              </w:rPr>
              <w:t>(</w:t>
            </w:r>
            <w:proofErr w:type="gramStart"/>
            <w:r w:rsidR="00D00509" w:rsidRPr="00D00509">
              <w:rPr>
                <w:rFonts w:ascii="Arial" w:hAnsi="Arial" w:cs="Arial"/>
                <w:bCs/>
              </w:rPr>
              <w:t>e.g.</w:t>
            </w:r>
            <w:proofErr w:type="gramEnd"/>
            <w:r w:rsidR="00D00509" w:rsidRPr="00D00509">
              <w:rPr>
                <w:rFonts w:ascii="Arial" w:hAnsi="Arial" w:cs="Arial"/>
                <w:bCs/>
              </w:rPr>
              <w:t xml:space="preserve"> 4, 5, 6)</w:t>
            </w:r>
          </w:p>
        </w:tc>
        <w:tc>
          <w:tcPr>
            <w:tcW w:w="737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B8CF17F" w14:textId="46443DF5" w:rsidR="007154A8" w:rsidRPr="00120917" w:rsidRDefault="007F2C5E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443BED" w:rsidRPr="00120917" w14:paraId="59D702D4" w14:textId="77777777" w:rsidTr="00AD698D">
        <w:trPr>
          <w:trHeight w:val="401"/>
        </w:trPr>
        <w:tc>
          <w:tcPr>
            <w:tcW w:w="3369" w:type="dxa"/>
            <w:tcBorders>
              <w:bottom w:val="single" w:sz="4" w:space="0" w:color="auto"/>
            </w:tcBorders>
            <w:shd w:val="clear" w:color="auto" w:fill="9CC2E5"/>
            <w:vAlign w:val="center"/>
          </w:tcPr>
          <w:p w14:paraId="2BD52BC2" w14:textId="77777777" w:rsidR="00443BED" w:rsidRDefault="00443BED" w:rsidP="008C5C1C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C5C1C">
              <w:rPr>
                <w:rFonts w:ascii="Arial" w:hAnsi="Arial" w:cs="Arial"/>
                <w:b/>
              </w:rPr>
              <w:t>Mode of Attendance</w:t>
            </w:r>
          </w:p>
          <w:p w14:paraId="2BFC7B6F" w14:textId="77777777" w:rsidR="00443BED" w:rsidRPr="00C759E7" w:rsidRDefault="00443BED" w:rsidP="008C5C1C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C5C1C">
              <w:rPr>
                <w:rFonts w:ascii="Arial" w:hAnsi="Arial" w:cs="Arial"/>
                <w:bCs/>
              </w:rPr>
              <w:t xml:space="preserve">(Please </w:t>
            </w:r>
            <w:r>
              <w:rPr>
                <w:rFonts w:ascii="Arial" w:hAnsi="Arial" w:cs="Arial"/>
                <w:bCs/>
              </w:rPr>
              <w:t>tick</w:t>
            </w:r>
            <w:r w:rsidRPr="008C5C1C">
              <w:rPr>
                <w:rFonts w:ascii="Arial" w:hAnsi="Arial" w:cs="Arial"/>
                <w:bCs/>
              </w:rPr>
              <w:t>)</w:t>
            </w:r>
          </w:p>
        </w:tc>
        <w:tc>
          <w:tcPr>
            <w:tcW w:w="3118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  <w:vAlign w:val="center"/>
          </w:tcPr>
          <w:p w14:paraId="10180F85" w14:textId="77777777" w:rsidR="00443BED" w:rsidRPr="00120917" w:rsidRDefault="00443BED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Full-time</w:t>
            </w:r>
          </w:p>
        </w:tc>
        <w:tc>
          <w:tcPr>
            <w:tcW w:w="56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  <w:vAlign w:val="center"/>
          </w:tcPr>
          <w:p w14:paraId="06180BA8" w14:textId="552E7034" w:rsidR="00443BED" w:rsidRPr="00120917" w:rsidRDefault="00443BED" w:rsidP="00AB104F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3119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  <w:vAlign w:val="center"/>
          </w:tcPr>
          <w:p w14:paraId="6383D132" w14:textId="77777777" w:rsidR="00443BED" w:rsidRPr="00120917" w:rsidRDefault="00443BED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Part-time</w:t>
            </w:r>
          </w:p>
        </w:tc>
        <w:tc>
          <w:tcPr>
            <w:tcW w:w="567" w:type="dxa"/>
            <w:tcBorders>
              <w:top w:val="single" w:sz="4" w:space="0" w:color="auto"/>
              <w:bottom w:val="single" w:sz="4" w:space="0" w:color="auto"/>
            </w:tcBorders>
            <w:shd w:val="clear" w:color="auto" w:fill="FFFFFF"/>
            <w:vAlign w:val="center"/>
          </w:tcPr>
          <w:p w14:paraId="52FD4899" w14:textId="6DDF0EBD" w:rsidR="00443BED" w:rsidRPr="00120917" w:rsidRDefault="007F2C5E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more symbols" w:hAnsi="more symbols" w:cs="Arial"/>
              </w:rPr>
              <w:t xml:space="preserve"> </w:t>
            </w:r>
            <w:r>
              <w:rPr>
                <w:rFonts w:ascii="Arial" w:hAnsi="Arial" w:cs="Arial"/>
              </w:rPr>
              <w:t>X</w:t>
            </w:r>
          </w:p>
        </w:tc>
      </w:tr>
      <w:tr w:rsidR="00080025" w:rsidRPr="00120917" w14:paraId="3EA56D3A" w14:textId="77777777" w:rsidTr="00085127">
        <w:trPr>
          <w:trHeight w:val="401"/>
        </w:trPr>
        <w:tc>
          <w:tcPr>
            <w:tcW w:w="3369" w:type="dxa"/>
            <w:tcBorders>
              <w:bottom w:val="single" w:sz="4" w:space="0" w:color="auto"/>
            </w:tcBorders>
            <w:shd w:val="clear" w:color="auto" w:fill="9CC2E5"/>
            <w:vAlign w:val="center"/>
          </w:tcPr>
          <w:p w14:paraId="2894526A" w14:textId="77777777" w:rsidR="00080025" w:rsidRPr="007154A8" w:rsidRDefault="00080025" w:rsidP="00AB10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7154A8">
              <w:rPr>
                <w:rFonts w:ascii="Arial" w:hAnsi="Arial" w:cs="Arial"/>
                <w:b/>
                <w:bCs/>
              </w:rPr>
              <w:t>Campus</w:t>
            </w:r>
          </w:p>
        </w:tc>
        <w:tc>
          <w:tcPr>
            <w:tcW w:w="7371" w:type="dxa"/>
            <w:gridSpan w:val="4"/>
            <w:tcBorders>
              <w:bottom w:val="single" w:sz="4" w:space="0" w:color="auto"/>
            </w:tcBorders>
            <w:shd w:val="clear" w:color="auto" w:fill="FFFFFF"/>
            <w:vAlign w:val="center"/>
          </w:tcPr>
          <w:p w14:paraId="5D2A665A" w14:textId="7D058A51" w:rsidR="00080025" w:rsidRPr="00AD698D" w:rsidRDefault="00D8464D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Swansea</w:t>
            </w:r>
          </w:p>
        </w:tc>
      </w:tr>
      <w:tr w:rsidR="00D6678B" w:rsidRPr="00120917" w14:paraId="0D7291E0" w14:textId="77777777" w:rsidTr="00085127">
        <w:trPr>
          <w:trHeight w:val="401"/>
        </w:trPr>
        <w:tc>
          <w:tcPr>
            <w:tcW w:w="3369" w:type="dxa"/>
            <w:tcBorders>
              <w:top w:val="single" w:sz="4" w:space="0" w:color="auto"/>
            </w:tcBorders>
            <w:shd w:val="clear" w:color="auto" w:fill="9CC2E5"/>
            <w:vAlign w:val="center"/>
          </w:tcPr>
          <w:p w14:paraId="6B5C1E70" w14:textId="77777777" w:rsidR="00D6678B" w:rsidRPr="007154A8" w:rsidRDefault="00D6678B" w:rsidP="00AB104F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Intake </w:t>
            </w:r>
            <w:r w:rsidRPr="00D6678B">
              <w:rPr>
                <w:rFonts w:ascii="Arial" w:hAnsi="Arial" w:cs="Arial"/>
              </w:rPr>
              <w:t>(MM/YYYY)</w:t>
            </w:r>
          </w:p>
        </w:tc>
        <w:tc>
          <w:tcPr>
            <w:tcW w:w="7371" w:type="dxa"/>
            <w:gridSpan w:val="4"/>
            <w:tcBorders>
              <w:top w:val="single" w:sz="4" w:space="0" w:color="auto"/>
            </w:tcBorders>
            <w:shd w:val="clear" w:color="auto" w:fill="FFFFFF"/>
            <w:vAlign w:val="center"/>
          </w:tcPr>
          <w:p w14:paraId="48089CC2" w14:textId="77777777" w:rsidR="00D6678B" w:rsidRPr="00AD698D" w:rsidRDefault="00F60129" w:rsidP="00AB104F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Sept 2022</w:t>
            </w:r>
          </w:p>
        </w:tc>
      </w:tr>
    </w:tbl>
    <w:p w14:paraId="7F52F837" w14:textId="77777777" w:rsidR="00107346" w:rsidRDefault="00107346" w:rsidP="005B2E3B">
      <w:pPr>
        <w:spacing w:after="0" w:line="220" w:lineRule="exact"/>
        <w:rPr>
          <w:rFonts w:ascii="Arial" w:hAnsi="Arial" w:cs="Arial"/>
        </w:rPr>
      </w:pPr>
    </w:p>
    <w:p w14:paraId="2D095EE0" w14:textId="77777777" w:rsidR="00107346" w:rsidRDefault="00107346" w:rsidP="005B2E3B">
      <w:pPr>
        <w:spacing w:after="0" w:line="220" w:lineRule="exact"/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369"/>
        <w:gridCol w:w="7371"/>
      </w:tblGrid>
      <w:tr w:rsidR="00465C25" w:rsidRPr="00327F43" w14:paraId="46C5C5F7" w14:textId="77777777" w:rsidTr="006F2317">
        <w:trPr>
          <w:cantSplit/>
          <w:trHeight w:val="340"/>
        </w:trPr>
        <w:tc>
          <w:tcPr>
            <w:tcW w:w="10740" w:type="dxa"/>
            <w:gridSpan w:val="2"/>
            <w:shd w:val="clear" w:color="auto" w:fill="1F4E79"/>
            <w:vAlign w:val="center"/>
          </w:tcPr>
          <w:p w14:paraId="5B898BD1" w14:textId="77777777" w:rsidR="00465C25" w:rsidRPr="00327F43" w:rsidRDefault="00465C25" w:rsidP="006F2317">
            <w:pPr>
              <w:spacing w:after="0" w:line="240" w:lineRule="auto"/>
              <w:jc w:val="both"/>
              <w:rPr>
                <w:rFonts w:ascii="Arial" w:hAnsi="Arial" w:cs="Arial"/>
                <w:b/>
                <w:color w:val="FFFFFF"/>
              </w:rPr>
            </w:pPr>
            <w:r>
              <w:rPr>
                <w:rFonts w:ascii="Arial" w:hAnsi="Arial" w:cs="Arial"/>
                <w:b/>
                <w:color w:val="FFFFFF"/>
              </w:rPr>
              <w:t xml:space="preserve">Section </w:t>
            </w:r>
            <w:r w:rsidR="003F3D17">
              <w:rPr>
                <w:rFonts w:ascii="Arial" w:hAnsi="Arial" w:cs="Arial"/>
                <w:b/>
                <w:color w:val="FFFFFF"/>
              </w:rPr>
              <w:t xml:space="preserve">D - </w:t>
            </w:r>
            <w:r>
              <w:rPr>
                <w:rFonts w:ascii="Arial" w:hAnsi="Arial" w:cs="Arial"/>
                <w:b/>
                <w:color w:val="FFFFFF"/>
              </w:rPr>
              <w:t>Applicant’s signature</w:t>
            </w:r>
          </w:p>
        </w:tc>
      </w:tr>
      <w:tr w:rsidR="00465C25" w:rsidRPr="00080025" w14:paraId="09FEBB5F" w14:textId="77777777" w:rsidTr="006F2317">
        <w:trPr>
          <w:cantSplit/>
          <w:trHeight w:val="483"/>
        </w:trPr>
        <w:tc>
          <w:tcPr>
            <w:tcW w:w="3369" w:type="dxa"/>
            <w:shd w:val="clear" w:color="auto" w:fill="9CC2E5"/>
            <w:vAlign w:val="center"/>
          </w:tcPr>
          <w:p w14:paraId="2C4863EE" w14:textId="77777777" w:rsidR="00465C25" w:rsidRDefault="00465C25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b/>
                <w:bCs/>
              </w:rPr>
              <w:lastRenderedPageBreak/>
              <w:t>Signature</w:t>
            </w:r>
          </w:p>
          <w:p w14:paraId="702E7B13" w14:textId="77777777" w:rsidR="00465C25" w:rsidRDefault="00465C25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(</w:t>
            </w:r>
            <w:r w:rsidRPr="00080025">
              <w:rPr>
                <w:rFonts w:ascii="Arial" w:hAnsi="Arial" w:cs="Arial"/>
                <w:i/>
                <w:iCs/>
              </w:rPr>
              <w:t xml:space="preserve">By typing your name here, </w:t>
            </w:r>
          </w:p>
          <w:p w14:paraId="42346B08" w14:textId="77777777" w:rsidR="00465C25" w:rsidRPr="00080025" w:rsidRDefault="00465C25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i/>
                <w:iCs/>
              </w:rPr>
            </w:pPr>
            <w:r w:rsidRPr="00080025">
              <w:rPr>
                <w:rFonts w:ascii="Arial" w:hAnsi="Arial" w:cs="Arial"/>
                <w:i/>
                <w:iCs/>
              </w:rPr>
              <w:t>you are signing this form electronicall</w:t>
            </w:r>
            <w:r>
              <w:rPr>
                <w:rFonts w:ascii="Arial" w:hAnsi="Arial" w:cs="Arial"/>
                <w:i/>
                <w:iCs/>
              </w:rPr>
              <w:t>y)</w:t>
            </w:r>
          </w:p>
        </w:tc>
        <w:tc>
          <w:tcPr>
            <w:tcW w:w="7371" w:type="dxa"/>
            <w:shd w:val="clear" w:color="auto" w:fill="FFFFFF"/>
            <w:vAlign w:val="center"/>
          </w:tcPr>
          <w:p w14:paraId="6FFAF7BB" w14:textId="50AA3E1B" w:rsidR="00465C25" w:rsidRPr="00080025" w:rsidRDefault="00253D30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i">
                  <w:drawing>
                    <wp:anchor distT="0" distB="0" distL="114300" distR="114300" simplePos="0" relativeHeight="251660288" behindDoc="0" locked="0" layoutInCell="1" allowOverlap="1" wp14:anchorId="363F580C" wp14:editId="443152D5">
                      <wp:simplePos x="0" y="0"/>
                      <wp:positionH relativeFrom="column">
                        <wp:posOffset>1578719</wp:posOffset>
                      </wp:positionH>
                      <wp:positionV relativeFrom="paragraph">
                        <wp:posOffset>353598</wp:posOffset>
                      </wp:positionV>
                      <wp:extent cx="78840" cy="126360"/>
                      <wp:effectExtent l="57150" t="38100" r="54610" b="45720"/>
                      <wp:wrapNone/>
                      <wp:docPr id="3" name="Ink 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78840" cy="126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type w14:anchorId="6692593B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3" o:spid="_x0000_s1026" type="#_x0000_t75" style="position:absolute;margin-left:123.6pt;margin-top:27.15pt;width:7.6pt;height:11.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">
                      <v:imagedata r:id="rId10" o:title=""/>
                    </v:shape>
                  </w:pict>
                </mc:Fallback>
              </mc:AlternateContent>
            </w:r>
            <w:r w:rsidR="007F2C5E">
              <w:rPr>
                <w:rFonts w:ascii="Arial" w:hAnsi="Arial" w:cs="Arial"/>
                <w:b/>
                <w:bCs/>
              </w:rPr>
              <w:t>Wayne Bawden</w:t>
            </w:r>
          </w:p>
        </w:tc>
      </w:tr>
      <w:tr w:rsidR="00465C25" w:rsidRPr="00080025" w14:paraId="417C0D74" w14:textId="77777777" w:rsidTr="006F2317">
        <w:trPr>
          <w:cantSplit/>
          <w:trHeight w:val="483"/>
        </w:trPr>
        <w:tc>
          <w:tcPr>
            <w:tcW w:w="3369" w:type="dxa"/>
            <w:shd w:val="clear" w:color="auto" w:fill="9CC2E5"/>
            <w:vAlign w:val="center"/>
          </w:tcPr>
          <w:p w14:paraId="0C66D780" w14:textId="77777777" w:rsidR="00465C25" w:rsidRPr="00080025" w:rsidRDefault="00465C25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b/>
                <w:bCs/>
              </w:rPr>
              <w:t>Date</w:t>
            </w:r>
          </w:p>
        </w:tc>
        <w:tc>
          <w:tcPr>
            <w:tcW w:w="7371" w:type="dxa"/>
            <w:shd w:val="clear" w:color="auto" w:fill="FFFFFF"/>
            <w:vAlign w:val="center"/>
          </w:tcPr>
          <w:p w14:paraId="6065EE83" w14:textId="49AD9D56" w:rsidR="00465C25" w:rsidRPr="00080025" w:rsidRDefault="007F2C5E" w:rsidP="006F2317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23/09/2022</w:t>
            </w:r>
          </w:p>
        </w:tc>
      </w:tr>
    </w:tbl>
    <w:p w14:paraId="4F1CEA44" w14:textId="77777777" w:rsidR="00F63F2A" w:rsidRDefault="00F63F2A" w:rsidP="005B2E3B">
      <w:pPr>
        <w:spacing w:after="0" w:line="220" w:lineRule="exact"/>
        <w:rPr>
          <w:rFonts w:ascii="Arial" w:hAnsi="Arial" w:cs="Arial"/>
        </w:rPr>
      </w:pPr>
    </w:p>
    <w:p w14:paraId="2354055A" w14:textId="77777777" w:rsidR="00107346" w:rsidRDefault="00107346" w:rsidP="005B2E3B">
      <w:pPr>
        <w:spacing w:after="0" w:line="220" w:lineRule="exact"/>
        <w:rPr>
          <w:rFonts w:ascii="Arial" w:hAnsi="Arial" w:cs="Arial"/>
        </w:rPr>
      </w:pPr>
    </w:p>
    <w:tbl>
      <w:tblPr>
        <w:tblW w:w="107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369"/>
        <w:gridCol w:w="7371"/>
      </w:tblGrid>
      <w:tr w:rsidR="006D02A2" w:rsidRPr="00120917" w14:paraId="58624F81" w14:textId="77777777" w:rsidTr="006D02A2">
        <w:trPr>
          <w:cantSplit/>
          <w:trHeight w:val="340"/>
        </w:trPr>
        <w:tc>
          <w:tcPr>
            <w:tcW w:w="1074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1F4E79"/>
            <w:vAlign w:val="center"/>
          </w:tcPr>
          <w:p w14:paraId="695E0E95" w14:textId="77777777" w:rsidR="006D02A2" w:rsidRPr="006D02A2" w:rsidRDefault="006D02A2" w:rsidP="006D02A2">
            <w:pPr>
              <w:spacing w:after="0" w:line="240" w:lineRule="auto"/>
              <w:jc w:val="both"/>
              <w:rPr>
                <w:rFonts w:ascii="Arial" w:hAnsi="Arial" w:cs="Arial"/>
                <w:b/>
                <w:color w:val="FFFFFF"/>
              </w:rPr>
            </w:pPr>
            <w:r>
              <w:rPr>
                <w:rFonts w:ascii="Arial" w:hAnsi="Arial" w:cs="Arial"/>
                <w:b/>
                <w:color w:val="FFFFFF"/>
              </w:rPr>
              <w:t xml:space="preserve">Section </w:t>
            </w:r>
            <w:r w:rsidR="00085127">
              <w:rPr>
                <w:rFonts w:ascii="Arial" w:hAnsi="Arial" w:cs="Arial"/>
                <w:b/>
                <w:color w:val="FFFFFF"/>
              </w:rPr>
              <w:t>E</w:t>
            </w:r>
            <w:r>
              <w:rPr>
                <w:rFonts w:ascii="Arial" w:hAnsi="Arial" w:cs="Arial"/>
                <w:b/>
                <w:color w:val="FFFFFF"/>
              </w:rPr>
              <w:t xml:space="preserve"> </w:t>
            </w:r>
            <w:r w:rsidR="00EC4A43">
              <w:rPr>
                <w:rFonts w:ascii="Arial" w:hAnsi="Arial" w:cs="Arial"/>
                <w:b/>
                <w:color w:val="FFFFFF"/>
              </w:rPr>
              <w:t>- Institute authorisation</w:t>
            </w:r>
          </w:p>
        </w:tc>
      </w:tr>
      <w:tr w:rsidR="004C42DB" w:rsidRPr="00120917" w14:paraId="2B8DB5C2" w14:textId="77777777" w:rsidTr="006F2317">
        <w:trPr>
          <w:trHeight w:val="848"/>
        </w:trPr>
        <w:tc>
          <w:tcPr>
            <w:tcW w:w="10740" w:type="dxa"/>
            <w:gridSpan w:val="2"/>
            <w:shd w:val="clear" w:color="auto" w:fill="9CC2E5"/>
            <w:vAlign w:val="center"/>
          </w:tcPr>
          <w:p w14:paraId="4E90FED9" w14:textId="77777777" w:rsidR="004C42DB" w:rsidRPr="00120917" w:rsidRDefault="004C42DB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confirm that the above student is eligible to progress onto the programme and level of study specified below.</w:t>
            </w:r>
          </w:p>
        </w:tc>
      </w:tr>
      <w:tr w:rsidR="006D02A2" w:rsidRPr="00120917" w14:paraId="12534145" w14:textId="77777777" w:rsidTr="00FA7A1D">
        <w:trPr>
          <w:trHeight w:val="570"/>
        </w:trPr>
        <w:tc>
          <w:tcPr>
            <w:tcW w:w="3369" w:type="dxa"/>
            <w:shd w:val="clear" w:color="auto" w:fill="9CC2E5"/>
            <w:vAlign w:val="center"/>
          </w:tcPr>
          <w:p w14:paraId="76828EAB" w14:textId="77777777" w:rsidR="006D02A2" w:rsidRPr="006D02A2" w:rsidRDefault="006D02A2" w:rsidP="006F2317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New programme title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09A822FF" w14:textId="65F5E999" w:rsidR="006D02A2" w:rsidRPr="00120917" w:rsidRDefault="00180566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</w:rPr>
              <w:t>HND APPLIED COMPUTING (Level 5 – Swansea)</w:t>
            </w:r>
          </w:p>
        </w:tc>
      </w:tr>
      <w:tr w:rsidR="006D02A2" w:rsidRPr="00120917" w14:paraId="41975076" w14:textId="77777777" w:rsidTr="00F63F2A">
        <w:trPr>
          <w:trHeight w:val="560"/>
        </w:trPr>
        <w:tc>
          <w:tcPr>
            <w:tcW w:w="3369" w:type="dxa"/>
            <w:shd w:val="clear" w:color="auto" w:fill="9CC2E5"/>
            <w:vAlign w:val="center"/>
          </w:tcPr>
          <w:p w14:paraId="1EFBA320" w14:textId="77777777" w:rsidR="006D02A2" w:rsidRPr="00C759E7" w:rsidRDefault="006D02A2" w:rsidP="006F2317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Level of entry </w:t>
            </w:r>
            <w:r w:rsidR="00E57A7D" w:rsidRPr="00E57A7D">
              <w:rPr>
                <w:rFonts w:ascii="Arial" w:hAnsi="Arial" w:cs="Arial"/>
                <w:bCs/>
              </w:rPr>
              <w:t>(</w:t>
            </w:r>
            <w:proofErr w:type="gramStart"/>
            <w:r w:rsidR="00E57A7D" w:rsidRPr="00E57A7D">
              <w:rPr>
                <w:rFonts w:ascii="Arial" w:hAnsi="Arial" w:cs="Arial"/>
                <w:bCs/>
              </w:rPr>
              <w:t>e.g.</w:t>
            </w:r>
            <w:proofErr w:type="gramEnd"/>
            <w:r w:rsidR="00E57A7D" w:rsidRPr="00E57A7D">
              <w:rPr>
                <w:rFonts w:ascii="Arial" w:hAnsi="Arial" w:cs="Arial"/>
                <w:bCs/>
              </w:rPr>
              <w:t xml:space="preserve"> 4,5,6)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36ADB8CD" w14:textId="464536F0" w:rsidR="006D02A2" w:rsidRPr="00120917" w:rsidRDefault="00180566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</w:tr>
      <w:tr w:rsidR="00D6678B" w:rsidRPr="00120917" w14:paraId="1BF60BB6" w14:textId="77777777" w:rsidTr="00F63F2A">
        <w:trPr>
          <w:trHeight w:val="554"/>
        </w:trPr>
        <w:tc>
          <w:tcPr>
            <w:tcW w:w="3369" w:type="dxa"/>
            <w:shd w:val="clear" w:color="auto" w:fill="9CC2E5"/>
            <w:vAlign w:val="center"/>
          </w:tcPr>
          <w:p w14:paraId="64F69D5A" w14:textId="77777777" w:rsidR="00D6678B" w:rsidRDefault="00D6678B" w:rsidP="00D6678B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Start date </w:t>
            </w:r>
          </w:p>
          <w:p w14:paraId="63FF6168" w14:textId="77777777" w:rsidR="00D6678B" w:rsidRDefault="00AB5F2F" w:rsidP="00D6678B">
            <w:pPr>
              <w:spacing w:after="0" w:line="240" w:lineRule="auto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(</w:t>
            </w:r>
            <w:r w:rsidR="00D6678B" w:rsidRPr="00080025">
              <w:rPr>
                <w:rFonts w:ascii="Arial" w:hAnsi="Arial" w:cs="Arial"/>
              </w:rPr>
              <w:t>MM/YYYY)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5748B935" w14:textId="692B9749" w:rsidR="00D6678B" w:rsidRPr="00120917" w:rsidRDefault="00F52A8E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09/2022</w:t>
            </w:r>
          </w:p>
        </w:tc>
      </w:tr>
      <w:tr w:rsidR="006D02A2" w:rsidRPr="00120917" w14:paraId="450A8B7F" w14:textId="77777777" w:rsidTr="006F2317">
        <w:trPr>
          <w:trHeight w:val="472"/>
        </w:trPr>
        <w:tc>
          <w:tcPr>
            <w:tcW w:w="3369" w:type="dxa"/>
            <w:shd w:val="clear" w:color="auto" w:fill="9CC2E5"/>
            <w:vAlign w:val="center"/>
          </w:tcPr>
          <w:p w14:paraId="492BF658" w14:textId="77777777" w:rsidR="006D02A2" w:rsidRPr="008E1387" w:rsidRDefault="006D02A2" w:rsidP="006F2317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8E1387">
              <w:rPr>
                <w:rFonts w:ascii="Arial" w:hAnsi="Arial" w:cs="Arial"/>
                <w:b/>
              </w:rPr>
              <w:t xml:space="preserve">Total number </w:t>
            </w:r>
            <w:r>
              <w:rPr>
                <w:rFonts w:ascii="Arial" w:hAnsi="Arial" w:cs="Arial"/>
                <w:b/>
              </w:rPr>
              <w:t xml:space="preserve">and level </w:t>
            </w:r>
            <w:r w:rsidRPr="008E1387">
              <w:rPr>
                <w:rFonts w:ascii="Arial" w:hAnsi="Arial" w:cs="Arial"/>
                <w:b/>
              </w:rPr>
              <w:t xml:space="preserve">of RPCL credits to be transferred to </w:t>
            </w:r>
            <w:r>
              <w:rPr>
                <w:rFonts w:ascii="Arial" w:hAnsi="Arial" w:cs="Arial"/>
                <w:b/>
              </w:rPr>
              <w:t xml:space="preserve">the </w:t>
            </w:r>
            <w:r w:rsidRPr="008E1387">
              <w:rPr>
                <w:rFonts w:ascii="Arial" w:hAnsi="Arial" w:cs="Arial"/>
                <w:b/>
              </w:rPr>
              <w:t>new programme</w:t>
            </w:r>
            <w:r>
              <w:rPr>
                <w:rFonts w:ascii="Arial" w:hAnsi="Arial" w:cs="Arial"/>
                <w:b/>
              </w:rPr>
              <w:t xml:space="preserve"> </w:t>
            </w:r>
            <w:r w:rsidRPr="00D00509">
              <w:rPr>
                <w:rFonts w:ascii="Arial" w:hAnsi="Arial" w:cs="Arial"/>
                <w:bCs/>
              </w:rPr>
              <w:t>(</w:t>
            </w:r>
            <w:proofErr w:type="gramStart"/>
            <w:r w:rsidRPr="00D00509">
              <w:rPr>
                <w:rFonts w:ascii="Arial" w:hAnsi="Arial" w:cs="Arial"/>
                <w:bCs/>
              </w:rPr>
              <w:t>e.g.</w:t>
            </w:r>
            <w:proofErr w:type="gramEnd"/>
            <w:r w:rsidRPr="00D00509">
              <w:rPr>
                <w:rFonts w:ascii="Arial" w:hAnsi="Arial" w:cs="Arial"/>
                <w:bCs/>
              </w:rPr>
              <w:t>120 credits at Level 4)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3BEECC25" w14:textId="77777777" w:rsidR="00180566" w:rsidRDefault="00180566" w:rsidP="00180566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160 credits at Sir Gar</w:t>
            </w:r>
          </w:p>
          <w:p w14:paraId="531A7CEF" w14:textId="77777777" w:rsidR="00180566" w:rsidRDefault="00180566" w:rsidP="00180566">
            <w:pPr>
              <w:spacing w:after="0" w:line="240" w:lineRule="auto"/>
              <w:rPr>
                <w:rFonts w:ascii="Arial" w:eastAsia="Arial" w:hAnsi="Arial" w:cs="Arial"/>
              </w:rPr>
            </w:pPr>
            <w:r>
              <w:rPr>
                <w:rFonts w:ascii="Arial" w:eastAsia="Arial" w:hAnsi="Arial" w:cs="Arial"/>
              </w:rPr>
              <w:t>120 at Level 4 – Same as ours</w:t>
            </w:r>
          </w:p>
          <w:p w14:paraId="369674C5" w14:textId="3A37C054" w:rsidR="006D02A2" w:rsidRPr="00120917" w:rsidRDefault="00180566" w:rsidP="00180566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eastAsia="Arial" w:hAnsi="Arial" w:cs="Arial"/>
              </w:rPr>
              <w:t xml:space="preserve">40 at Level 5 – ACCA5033 Changemakers is the same as ours. </w:t>
            </w:r>
            <w:r>
              <w:rPr>
                <w:rFonts w:ascii="Arial" w:eastAsia="Arial" w:hAnsi="Arial" w:cs="Arial"/>
              </w:rPr>
              <w:br/>
              <w:t>ACCA5019 Business and Web Management maps to ACCA5026 Databases and Application Development.</w:t>
            </w:r>
          </w:p>
        </w:tc>
      </w:tr>
      <w:tr w:rsidR="004C42DB" w:rsidRPr="00120917" w14:paraId="65A34A74" w14:textId="77777777" w:rsidTr="00F63F2A">
        <w:trPr>
          <w:trHeight w:val="582"/>
        </w:trPr>
        <w:tc>
          <w:tcPr>
            <w:tcW w:w="3369" w:type="dxa"/>
            <w:shd w:val="clear" w:color="auto" w:fill="9CC2E5"/>
            <w:vAlign w:val="center"/>
          </w:tcPr>
          <w:p w14:paraId="4096707C" w14:textId="77777777" w:rsidR="004C42DB" w:rsidRDefault="004C42DB" w:rsidP="004C42DB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b/>
                <w:bCs/>
              </w:rPr>
              <w:t>Programme Manager</w:t>
            </w:r>
          </w:p>
          <w:p w14:paraId="66662DB8" w14:textId="77777777" w:rsidR="004C42DB" w:rsidRPr="0098088B" w:rsidRDefault="004C42DB" w:rsidP="004C42DB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E1406D">
              <w:rPr>
                <w:rFonts w:ascii="Arial" w:hAnsi="Arial" w:cs="Arial"/>
              </w:rPr>
              <w:t>(Please print)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78F4E287" w14:textId="177ED641" w:rsidR="004C42DB" w:rsidRDefault="00180566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GAYNOR THOMAS</w:t>
            </w:r>
          </w:p>
        </w:tc>
      </w:tr>
      <w:tr w:rsidR="004C42DB" w:rsidRPr="00120917" w14:paraId="2519592C" w14:textId="77777777" w:rsidTr="006F2317">
        <w:trPr>
          <w:trHeight w:val="1017"/>
        </w:trPr>
        <w:tc>
          <w:tcPr>
            <w:tcW w:w="3369" w:type="dxa"/>
            <w:shd w:val="clear" w:color="auto" w:fill="9CC2E5"/>
            <w:vAlign w:val="center"/>
          </w:tcPr>
          <w:p w14:paraId="446C3642" w14:textId="77777777" w:rsidR="004C42DB" w:rsidRDefault="004C42DB" w:rsidP="004C42DB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b/>
                <w:bCs/>
              </w:rPr>
              <w:t>Signature</w:t>
            </w:r>
          </w:p>
          <w:p w14:paraId="066A4DF5" w14:textId="77777777" w:rsidR="004C42DB" w:rsidRDefault="004C42DB" w:rsidP="004C42DB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i/>
                <w:iCs/>
              </w:rPr>
            </w:pPr>
            <w:r>
              <w:rPr>
                <w:rFonts w:ascii="Arial" w:hAnsi="Arial" w:cs="Arial"/>
                <w:i/>
                <w:iCs/>
              </w:rPr>
              <w:t>(</w:t>
            </w:r>
            <w:r w:rsidRPr="00080025">
              <w:rPr>
                <w:rFonts w:ascii="Arial" w:hAnsi="Arial" w:cs="Arial"/>
                <w:i/>
                <w:iCs/>
              </w:rPr>
              <w:t xml:space="preserve">By typing your name here, </w:t>
            </w:r>
          </w:p>
          <w:p w14:paraId="373D6A86" w14:textId="77777777" w:rsidR="004C42DB" w:rsidRPr="00080025" w:rsidRDefault="004C42DB" w:rsidP="004C42DB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i/>
                <w:iCs/>
              </w:rPr>
              <w:t>you are signing this form electronicall</w:t>
            </w:r>
            <w:r>
              <w:rPr>
                <w:rFonts w:ascii="Arial" w:hAnsi="Arial" w:cs="Arial"/>
                <w:i/>
                <w:iCs/>
              </w:rPr>
              <w:t>y)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4A2C6B33" w14:textId="35ED5492" w:rsidR="004C42DB" w:rsidRDefault="00180566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Gaynor Thomas</w:t>
            </w:r>
          </w:p>
        </w:tc>
      </w:tr>
      <w:tr w:rsidR="004C42DB" w:rsidRPr="00120917" w14:paraId="0465F316" w14:textId="77777777" w:rsidTr="00F63F2A">
        <w:trPr>
          <w:trHeight w:val="534"/>
        </w:trPr>
        <w:tc>
          <w:tcPr>
            <w:tcW w:w="3369" w:type="dxa"/>
            <w:shd w:val="clear" w:color="auto" w:fill="9CC2E5"/>
            <w:vAlign w:val="center"/>
          </w:tcPr>
          <w:p w14:paraId="587EB810" w14:textId="77777777" w:rsidR="004C42DB" w:rsidRPr="00080025" w:rsidRDefault="004C42DB" w:rsidP="004C42DB">
            <w:pPr>
              <w:autoSpaceDE w:val="0"/>
              <w:autoSpaceDN w:val="0"/>
              <w:adjustRightInd w:val="0"/>
              <w:spacing w:after="0" w:line="240" w:lineRule="exact"/>
              <w:rPr>
                <w:rFonts w:ascii="Arial" w:hAnsi="Arial" w:cs="Arial"/>
                <w:b/>
                <w:bCs/>
              </w:rPr>
            </w:pPr>
            <w:r w:rsidRPr="00080025">
              <w:rPr>
                <w:rFonts w:ascii="Arial" w:hAnsi="Arial" w:cs="Arial"/>
                <w:b/>
                <w:bCs/>
              </w:rPr>
              <w:t>Date</w:t>
            </w:r>
          </w:p>
        </w:tc>
        <w:tc>
          <w:tcPr>
            <w:tcW w:w="7371" w:type="dxa"/>
            <w:shd w:val="clear" w:color="auto" w:fill="auto"/>
            <w:vAlign w:val="center"/>
          </w:tcPr>
          <w:p w14:paraId="106817CE" w14:textId="4D85041C" w:rsidR="004C42DB" w:rsidRDefault="00180566" w:rsidP="006F2317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23/09/2022</w:t>
            </w:r>
          </w:p>
        </w:tc>
      </w:tr>
    </w:tbl>
    <w:p w14:paraId="562B3DC6" w14:textId="77777777" w:rsidR="00DB667F" w:rsidRDefault="00DB667F" w:rsidP="00DB667F">
      <w:pPr>
        <w:spacing w:after="0" w:line="240" w:lineRule="auto"/>
        <w:jc w:val="both"/>
        <w:rPr>
          <w:rFonts w:ascii="Arial" w:hAnsi="Arial" w:cs="Arial"/>
        </w:rPr>
      </w:pPr>
    </w:p>
    <w:p w14:paraId="53EDCA44" w14:textId="77777777" w:rsidR="00DB667F" w:rsidRPr="00DB667F" w:rsidRDefault="00DB667F" w:rsidP="00DB667F">
      <w:pPr>
        <w:spacing w:after="0" w:line="240" w:lineRule="auto"/>
        <w:jc w:val="both"/>
        <w:rPr>
          <w:rFonts w:ascii="Arial" w:hAnsi="Arial" w:cs="Arial"/>
          <w:b/>
        </w:rPr>
      </w:pPr>
    </w:p>
    <w:p w14:paraId="64757DC6" w14:textId="77777777" w:rsidR="00FF3693" w:rsidRDefault="00FF3693" w:rsidP="00D3547C">
      <w:pPr>
        <w:jc w:val="both"/>
        <w:rPr>
          <w:rFonts w:ascii="Arial" w:hAnsi="Arial" w:cs="Arial"/>
        </w:rPr>
      </w:pPr>
    </w:p>
    <w:p w14:paraId="0A67046D" w14:textId="77777777" w:rsidR="00D3547C" w:rsidRPr="00120917" w:rsidRDefault="00D3547C">
      <w:pPr>
        <w:rPr>
          <w:rFonts w:ascii="Arial" w:hAnsi="Arial" w:cs="Arial"/>
        </w:rPr>
      </w:pPr>
    </w:p>
    <w:sectPr w:rsidR="00D3547C" w:rsidRPr="00120917" w:rsidSect="00CE1E34">
      <w:headerReference w:type="default" r:id="rId11"/>
      <w:footerReference w:type="default" r:id="rId12"/>
      <w:pgSz w:w="11906" w:h="16838"/>
      <w:pgMar w:top="989" w:right="720" w:bottom="426" w:left="720" w:header="454" w:footer="146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92D49B" w14:textId="77777777" w:rsidR="00425F88" w:rsidRDefault="00425F88" w:rsidP="005A143D">
      <w:pPr>
        <w:spacing w:after="0" w:line="240" w:lineRule="auto"/>
      </w:pPr>
      <w:r>
        <w:separator/>
      </w:r>
    </w:p>
  </w:endnote>
  <w:endnote w:type="continuationSeparator" w:id="0">
    <w:p w14:paraId="4D24F42A" w14:textId="77777777" w:rsidR="00425F88" w:rsidRDefault="00425F88" w:rsidP="005A143D">
      <w:pPr>
        <w:spacing w:after="0" w:line="240" w:lineRule="auto"/>
      </w:pPr>
      <w:r>
        <w:continuationSeparator/>
      </w:r>
    </w:p>
  </w:endnote>
  <w:endnote w:type="continuationNotice" w:id="1">
    <w:p w14:paraId="2DEFBE29" w14:textId="77777777" w:rsidR="00425F88" w:rsidRDefault="00425F8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ore symbols">
    <w:altName w:val="Cambria"/>
    <w:panose1 w:val="00000000000000000000"/>
    <w:charset w:val="00"/>
    <w:family w:val="roman"/>
    <w:notTrueType/>
    <w:pitch w:val="default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EA22EC" w14:textId="77777777" w:rsidR="00491F92" w:rsidRPr="00491F92" w:rsidRDefault="00491F92" w:rsidP="00491F92">
    <w:pPr>
      <w:pStyle w:val="Footer"/>
      <w:jc w:val="right"/>
      <w:rPr>
        <w:rFonts w:ascii="Century Gothic" w:hAnsi="Century Gothic"/>
        <w:sz w:val="20"/>
        <w:szCs w:val="20"/>
      </w:rPr>
    </w:pPr>
    <w:r w:rsidRPr="00491F92">
      <w:rPr>
        <w:rFonts w:ascii="Century Gothic" w:hAnsi="Century Gothic"/>
        <w:sz w:val="20"/>
        <w:szCs w:val="20"/>
      </w:rPr>
      <w:t xml:space="preserve">Page </w:t>
    </w:r>
    <w:r w:rsidRPr="00491F92">
      <w:rPr>
        <w:rFonts w:ascii="Century Gothic" w:hAnsi="Century Gothic"/>
        <w:b/>
        <w:bCs/>
        <w:sz w:val="20"/>
        <w:szCs w:val="20"/>
      </w:rPr>
      <w:fldChar w:fldCharType="begin"/>
    </w:r>
    <w:r w:rsidRPr="00491F92">
      <w:rPr>
        <w:rFonts w:ascii="Century Gothic" w:hAnsi="Century Gothic"/>
        <w:b/>
        <w:bCs/>
        <w:sz w:val="20"/>
        <w:szCs w:val="20"/>
      </w:rPr>
      <w:instrText xml:space="preserve"> PAGE </w:instrText>
    </w:r>
    <w:r w:rsidRPr="00491F92">
      <w:rPr>
        <w:rFonts w:ascii="Century Gothic" w:hAnsi="Century Gothic"/>
        <w:b/>
        <w:bCs/>
        <w:sz w:val="20"/>
        <w:szCs w:val="20"/>
      </w:rPr>
      <w:fldChar w:fldCharType="separate"/>
    </w:r>
    <w:r w:rsidR="00724904">
      <w:rPr>
        <w:rFonts w:ascii="Century Gothic" w:hAnsi="Century Gothic"/>
        <w:b/>
        <w:bCs/>
        <w:noProof/>
        <w:sz w:val="20"/>
        <w:szCs w:val="20"/>
      </w:rPr>
      <w:t>4</w:t>
    </w:r>
    <w:r w:rsidRPr="00491F92">
      <w:rPr>
        <w:rFonts w:ascii="Century Gothic" w:hAnsi="Century Gothic"/>
        <w:b/>
        <w:bCs/>
        <w:sz w:val="20"/>
        <w:szCs w:val="20"/>
      </w:rPr>
      <w:fldChar w:fldCharType="end"/>
    </w:r>
    <w:r w:rsidRPr="00491F92">
      <w:rPr>
        <w:rFonts w:ascii="Century Gothic" w:hAnsi="Century Gothic"/>
        <w:sz w:val="20"/>
        <w:szCs w:val="20"/>
      </w:rPr>
      <w:t xml:space="preserve"> of </w:t>
    </w:r>
    <w:r w:rsidRPr="00491F92">
      <w:rPr>
        <w:rFonts w:ascii="Century Gothic" w:hAnsi="Century Gothic"/>
        <w:b/>
        <w:bCs/>
        <w:sz w:val="20"/>
        <w:szCs w:val="20"/>
      </w:rPr>
      <w:fldChar w:fldCharType="begin"/>
    </w:r>
    <w:r w:rsidRPr="00491F92">
      <w:rPr>
        <w:rFonts w:ascii="Century Gothic" w:hAnsi="Century Gothic"/>
        <w:b/>
        <w:bCs/>
        <w:sz w:val="20"/>
        <w:szCs w:val="20"/>
      </w:rPr>
      <w:instrText xml:space="preserve"> NUMPAGES  </w:instrText>
    </w:r>
    <w:r w:rsidRPr="00491F92">
      <w:rPr>
        <w:rFonts w:ascii="Century Gothic" w:hAnsi="Century Gothic"/>
        <w:b/>
        <w:bCs/>
        <w:sz w:val="20"/>
        <w:szCs w:val="20"/>
      </w:rPr>
      <w:fldChar w:fldCharType="separate"/>
    </w:r>
    <w:r w:rsidR="00724904">
      <w:rPr>
        <w:rFonts w:ascii="Century Gothic" w:hAnsi="Century Gothic"/>
        <w:b/>
        <w:bCs/>
        <w:noProof/>
        <w:sz w:val="20"/>
        <w:szCs w:val="20"/>
      </w:rPr>
      <w:t>4</w:t>
    </w:r>
    <w:r w:rsidRPr="00491F92">
      <w:rPr>
        <w:rFonts w:ascii="Century Gothic" w:hAnsi="Century Gothic"/>
        <w:b/>
        <w:bCs/>
        <w:sz w:val="20"/>
        <w:szCs w:val="20"/>
      </w:rPr>
      <w:fldChar w:fldCharType="end"/>
    </w:r>
  </w:p>
  <w:p w14:paraId="2B4A9F5D" w14:textId="77777777" w:rsidR="003A263C" w:rsidRDefault="003A26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BCE348" w14:textId="77777777" w:rsidR="00425F88" w:rsidRDefault="00425F88" w:rsidP="005A143D">
      <w:pPr>
        <w:spacing w:after="0" w:line="240" w:lineRule="auto"/>
      </w:pPr>
      <w:r>
        <w:separator/>
      </w:r>
    </w:p>
  </w:footnote>
  <w:footnote w:type="continuationSeparator" w:id="0">
    <w:p w14:paraId="53034FC7" w14:textId="77777777" w:rsidR="00425F88" w:rsidRDefault="00425F88" w:rsidP="005A143D">
      <w:pPr>
        <w:spacing w:after="0" w:line="240" w:lineRule="auto"/>
      </w:pPr>
      <w:r>
        <w:continuationSeparator/>
      </w:r>
    </w:p>
  </w:footnote>
  <w:footnote w:type="continuationNotice" w:id="1">
    <w:p w14:paraId="5DFDF8EB" w14:textId="77777777" w:rsidR="00425F88" w:rsidRDefault="00425F8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B98BED" w14:textId="77777777" w:rsidR="003A263C" w:rsidRDefault="003E7E34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7728" behindDoc="1" locked="0" layoutInCell="1" allowOverlap="1" wp14:anchorId="2F5F90C8" wp14:editId="0042189C">
          <wp:simplePos x="0" y="0"/>
          <wp:positionH relativeFrom="column">
            <wp:posOffset>-69215</wp:posOffset>
          </wp:positionH>
          <wp:positionV relativeFrom="paragraph">
            <wp:posOffset>-114300</wp:posOffset>
          </wp:positionV>
          <wp:extent cx="6823710" cy="523875"/>
          <wp:effectExtent l="0" t="0" r="0" b="0"/>
          <wp:wrapNone/>
          <wp:docPr id="2" name="Picture 2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 2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823710" cy="52387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6639CDA6" w14:textId="77777777" w:rsidR="003A263C" w:rsidRDefault="003A263C">
    <w:pPr>
      <w:pStyle w:val="Header"/>
    </w:pPr>
  </w:p>
  <w:p w14:paraId="52934F3E" w14:textId="77777777" w:rsidR="003A263C" w:rsidRDefault="003A26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D076CF06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3EE6C76"/>
    <w:multiLevelType w:val="hybridMultilevel"/>
    <w:tmpl w:val="A3C2C25A"/>
    <w:lvl w:ilvl="0" w:tplc="FEB4E382">
      <w:start w:val="5"/>
      <w:numFmt w:val="bullet"/>
      <w:lvlText w:val=""/>
      <w:lvlJc w:val="left"/>
      <w:pPr>
        <w:ind w:left="720" w:hanging="360"/>
      </w:pPr>
      <w:rPr>
        <w:rFonts w:ascii="Symbol" w:eastAsia="Calibri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2536274">
    <w:abstractNumId w:val="1"/>
  </w:num>
  <w:num w:numId="2" w16cid:durableId="20124894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7872"/>
    <w:rsid w:val="00002C6D"/>
    <w:rsid w:val="0001137D"/>
    <w:rsid w:val="000140DA"/>
    <w:rsid w:val="00017C11"/>
    <w:rsid w:val="0002431F"/>
    <w:rsid w:val="0002591B"/>
    <w:rsid w:val="000271CC"/>
    <w:rsid w:val="00036789"/>
    <w:rsid w:val="0005441C"/>
    <w:rsid w:val="0005652C"/>
    <w:rsid w:val="000578BC"/>
    <w:rsid w:val="000579D4"/>
    <w:rsid w:val="0006385F"/>
    <w:rsid w:val="000653CE"/>
    <w:rsid w:val="00065AC6"/>
    <w:rsid w:val="00065AE5"/>
    <w:rsid w:val="000673AD"/>
    <w:rsid w:val="00067996"/>
    <w:rsid w:val="00071360"/>
    <w:rsid w:val="0007632F"/>
    <w:rsid w:val="00076388"/>
    <w:rsid w:val="00080025"/>
    <w:rsid w:val="00080702"/>
    <w:rsid w:val="000814AE"/>
    <w:rsid w:val="00085127"/>
    <w:rsid w:val="000870FC"/>
    <w:rsid w:val="000916BC"/>
    <w:rsid w:val="00095734"/>
    <w:rsid w:val="000976F8"/>
    <w:rsid w:val="0009790F"/>
    <w:rsid w:val="000A15EC"/>
    <w:rsid w:val="000A2BF4"/>
    <w:rsid w:val="000A55C0"/>
    <w:rsid w:val="000A6B01"/>
    <w:rsid w:val="000A7135"/>
    <w:rsid w:val="000A7666"/>
    <w:rsid w:val="000B0ED7"/>
    <w:rsid w:val="000B3721"/>
    <w:rsid w:val="000C48B6"/>
    <w:rsid w:val="000C546A"/>
    <w:rsid w:val="000C7EB8"/>
    <w:rsid w:val="000D29A7"/>
    <w:rsid w:val="000D37BF"/>
    <w:rsid w:val="000E2B9B"/>
    <w:rsid w:val="000E3734"/>
    <w:rsid w:val="000E5B45"/>
    <w:rsid w:val="000E6AAF"/>
    <w:rsid w:val="000E6AEA"/>
    <w:rsid w:val="000E76F5"/>
    <w:rsid w:val="000F3A7A"/>
    <w:rsid w:val="00102F5E"/>
    <w:rsid w:val="00107346"/>
    <w:rsid w:val="00113350"/>
    <w:rsid w:val="00114931"/>
    <w:rsid w:val="0011623C"/>
    <w:rsid w:val="00120917"/>
    <w:rsid w:val="00121E29"/>
    <w:rsid w:val="00126D1C"/>
    <w:rsid w:val="00127D88"/>
    <w:rsid w:val="001303FD"/>
    <w:rsid w:val="0013180F"/>
    <w:rsid w:val="00136E5C"/>
    <w:rsid w:val="0014010C"/>
    <w:rsid w:val="0014157A"/>
    <w:rsid w:val="0015336C"/>
    <w:rsid w:val="001533CB"/>
    <w:rsid w:val="00153EFF"/>
    <w:rsid w:val="00157C9D"/>
    <w:rsid w:val="00166676"/>
    <w:rsid w:val="00173795"/>
    <w:rsid w:val="0017430F"/>
    <w:rsid w:val="00174A5D"/>
    <w:rsid w:val="00176E0D"/>
    <w:rsid w:val="00180566"/>
    <w:rsid w:val="00180EFC"/>
    <w:rsid w:val="001832F1"/>
    <w:rsid w:val="00183D0B"/>
    <w:rsid w:val="001951D4"/>
    <w:rsid w:val="001A74CC"/>
    <w:rsid w:val="001A7B14"/>
    <w:rsid w:val="001A7D6F"/>
    <w:rsid w:val="001B0317"/>
    <w:rsid w:val="001B454C"/>
    <w:rsid w:val="001C3770"/>
    <w:rsid w:val="001D1322"/>
    <w:rsid w:val="001D664D"/>
    <w:rsid w:val="001E70A7"/>
    <w:rsid w:val="001F03F3"/>
    <w:rsid w:val="001F3020"/>
    <w:rsid w:val="001F69A8"/>
    <w:rsid w:val="00214944"/>
    <w:rsid w:val="00220692"/>
    <w:rsid w:val="00221024"/>
    <w:rsid w:val="00223D43"/>
    <w:rsid w:val="00236F06"/>
    <w:rsid w:val="00244CEB"/>
    <w:rsid w:val="00247EC4"/>
    <w:rsid w:val="00250048"/>
    <w:rsid w:val="00253D30"/>
    <w:rsid w:val="0025719D"/>
    <w:rsid w:val="0026201A"/>
    <w:rsid w:val="00266941"/>
    <w:rsid w:val="0027284F"/>
    <w:rsid w:val="00273FD1"/>
    <w:rsid w:val="002748CF"/>
    <w:rsid w:val="00281384"/>
    <w:rsid w:val="00291898"/>
    <w:rsid w:val="00292A94"/>
    <w:rsid w:val="0029473F"/>
    <w:rsid w:val="00295441"/>
    <w:rsid w:val="00296E0E"/>
    <w:rsid w:val="002A067A"/>
    <w:rsid w:val="002A12B8"/>
    <w:rsid w:val="002A4E24"/>
    <w:rsid w:val="002A5A09"/>
    <w:rsid w:val="002B0EA2"/>
    <w:rsid w:val="002B3F22"/>
    <w:rsid w:val="002B516C"/>
    <w:rsid w:val="002D0B7B"/>
    <w:rsid w:val="002D1455"/>
    <w:rsid w:val="002E17F3"/>
    <w:rsid w:val="002F1B21"/>
    <w:rsid w:val="002F1C10"/>
    <w:rsid w:val="002F3883"/>
    <w:rsid w:val="00302F7F"/>
    <w:rsid w:val="00303797"/>
    <w:rsid w:val="00304C0A"/>
    <w:rsid w:val="0030649C"/>
    <w:rsid w:val="00306602"/>
    <w:rsid w:val="00313F88"/>
    <w:rsid w:val="0031749F"/>
    <w:rsid w:val="00327F43"/>
    <w:rsid w:val="00330D44"/>
    <w:rsid w:val="00330E7B"/>
    <w:rsid w:val="00332BB8"/>
    <w:rsid w:val="0034177E"/>
    <w:rsid w:val="00343E5C"/>
    <w:rsid w:val="00344C00"/>
    <w:rsid w:val="00345C6B"/>
    <w:rsid w:val="00354012"/>
    <w:rsid w:val="00354133"/>
    <w:rsid w:val="003574FC"/>
    <w:rsid w:val="00364957"/>
    <w:rsid w:val="0036507D"/>
    <w:rsid w:val="00376EA0"/>
    <w:rsid w:val="003824DB"/>
    <w:rsid w:val="00383B47"/>
    <w:rsid w:val="003904E6"/>
    <w:rsid w:val="0039070F"/>
    <w:rsid w:val="00391366"/>
    <w:rsid w:val="00394648"/>
    <w:rsid w:val="00395B81"/>
    <w:rsid w:val="00395D80"/>
    <w:rsid w:val="003976AB"/>
    <w:rsid w:val="003A139A"/>
    <w:rsid w:val="003A263C"/>
    <w:rsid w:val="003A4462"/>
    <w:rsid w:val="003A45FB"/>
    <w:rsid w:val="003A722F"/>
    <w:rsid w:val="003B0DC0"/>
    <w:rsid w:val="003C2003"/>
    <w:rsid w:val="003C38F8"/>
    <w:rsid w:val="003C4C05"/>
    <w:rsid w:val="003D3457"/>
    <w:rsid w:val="003E7E34"/>
    <w:rsid w:val="003F0556"/>
    <w:rsid w:val="003F2D9D"/>
    <w:rsid w:val="003F2F7B"/>
    <w:rsid w:val="003F3D17"/>
    <w:rsid w:val="003F54C0"/>
    <w:rsid w:val="00403F69"/>
    <w:rsid w:val="00405581"/>
    <w:rsid w:val="00411E6B"/>
    <w:rsid w:val="004124B5"/>
    <w:rsid w:val="00414AC5"/>
    <w:rsid w:val="00416151"/>
    <w:rsid w:val="00421149"/>
    <w:rsid w:val="004256A4"/>
    <w:rsid w:val="00425F88"/>
    <w:rsid w:val="004316F8"/>
    <w:rsid w:val="004366C1"/>
    <w:rsid w:val="00442922"/>
    <w:rsid w:val="00443BED"/>
    <w:rsid w:val="00445249"/>
    <w:rsid w:val="0044584C"/>
    <w:rsid w:val="00445AFF"/>
    <w:rsid w:val="004471F9"/>
    <w:rsid w:val="004520C3"/>
    <w:rsid w:val="00452158"/>
    <w:rsid w:val="004553EB"/>
    <w:rsid w:val="00461972"/>
    <w:rsid w:val="00465C25"/>
    <w:rsid w:val="00466F6F"/>
    <w:rsid w:val="00467C89"/>
    <w:rsid w:val="00471D57"/>
    <w:rsid w:val="00472227"/>
    <w:rsid w:val="00472C0F"/>
    <w:rsid w:val="00477B38"/>
    <w:rsid w:val="00480F1D"/>
    <w:rsid w:val="00481B6A"/>
    <w:rsid w:val="00484C8C"/>
    <w:rsid w:val="00487F00"/>
    <w:rsid w:val="00491F92"/>
    <w:rsid w:val="004A08D9"/>
    <w:rsid w:val="004A0E9B"/>
    <w:rsid w:val="004A1EB5"/>
    <w:rsid w:val="004A2656"/>
    <w:rsid w:val="004B5146"/>
    <w:rsid w:val="004B6378"/>
    <w:rsid w:val="004C2DCA"/>
    <w:rsid w:val="004C42DB"/>
    <w:rsid w:val="004C5758"/>
    <w:rsid w:val="004C7A51"/>
    <w:rsid w:val="004D20F8"/>
    <w:rsid w:val="004D60EE"/>
    <w:rsid w:val="004D61D1"/>
    <w:rsid w:val="004E2011"/>
    <w:rsid w:val="004E7CFC"/>
    <w:rsid w:val="004F08B5"/>
    <w:rsid w:val="004F421C"/>
    <w:rsid w:val="004F5483"/>
    <w:rsid w:val="00511945"/>
    <w:rsid w:val="00514F20"/>
    <w:rsid w:val="00522FC9"/>
    <w:rsid w:val="00523AD5"/>
    <w:rsid w:val="005309A9"/>
    <w:rsid w:val="00535805"/>
    <w:rsid w:val="00547408"/>
    <w:rsid w:val="00547850"/>
    <w:rsid w:val="0054790A"/>
    <w:rsid w:val="005603D4"/>
    <w:rsid w:val="00561601"/>
    <w:rsid w:val="00571759"/>
    <w:rsid w:val="00571C97"/>
    <w:rsid w:val="00573245"/>
    <w:rsid w:val="0057407D"/>
    <w:rsid w:val="00580D0C"/>
    <w:rsid w:val="00581A13"/>
    <w:rsid w:val="00582DB9"/>
    <w:rsid w:val="005846BB"/>
    <w:rsid w:val="005871FB"/>
    <w:rsid w:val="0058781C"/>
    <w:rsid w:val="00591932"/>
    <w:rsid w:val="0059385D"/>
    <w:rsid w:val="00596997"/>
    <w:rsid w:val="00597EC8"/>
    <w:rsid w:val="005A143D"/>
    <w:rsid w:val="005A5742"/>
    <w:rsid w:val="005A7F1C"/>
    <w:rsid w:val="005B1F7E"/>
    <w:rsid w:val="005B2E3B"/>
    <w:rsid w:val="005B703B"/>
    <w:rsid w:val="005B7083"/>
    <w:rsid w:val="005D1B64"/>
    <w:rsid w:val="005E0601"/>
    <w:rsid w:val="005E60D6"/>
    <w:rsid w:val="005F1AB0"/>
    <w:rsid w:val="005F2899"/>
    <w:rsid w:val="005F786C"/>
    <w:rsid w:val="00602329"/>
    <w:rsid w:val="00602A11"/>
    <w:rsid w:val="00603350"/>
    <w:rsid w:val="00603DC6"/>
    <w:rsid w:val="00615638"/>
    <w:rsid w:val="006163D5"/>
    <w:rsid w:val="006164E8"/>
    <w:rsid w:val="0062286B"/>
    <w:rsid w:val="006228B8"/>
    <w:rsid w:val="00626363"/>
    <w:rsid w:val="00630D2E"/>
    <w:rsid w:val="00633A2E"/>
    <w:rsid w:val="00636A5C"/>
    <w:rsid w:val="00646B90"/>
    <w:rsid w:val="00652585"/>
    <w:rsid w:val="00653CBD"/>
    <w:rsid w:val="00654193"/>
    <w:rsid w:val="006549B2"/>
    <w:rsid w:val="00657250"/>
    <w:rsid w:val="00666802"/>
    <w:rsid w:val="006815BA"/>
    <w:rsid w:val="00684E59"/>
    <w:rsid w:val="006938A7"/>
    <w:rsid w:val="006A0097"/>
    <w:rsid w:val="006A0210"/>
    <w:rsid w:val="006A3829"/>
    <w:rsid w:val="006A4643"/>
    <w:rsid w:val="006B75F2"/>
    <w:rsid w:val="006B7989"/>
    <w:rsid w:val="006C3536"/>
    <w:rsid w:val="006C4927"/>
    <w:rsid w:val="006C5F8D"/>
    <w:rsid w:val="006D02A2"/>
    <w:rsid w:val="006D22E8"/>
    <w:rsid w:val="006D338B"/>
    <w:rsid w:val="006D604A"/>
    <w:rsid w:val="006E6C71"/>
    <w:rsid w:val="006F2317"/>
    <w:rsid w:val="006F4389"/>
    <w:rsid w:val="006F46DB"/>
    <w:rsid w:val="00701FA8"/>
    <w:rsid w:val="0070648D"/>
    <w:rsid w:val="007070A4"/>
    <w:rsid w:val="00710185"/>
    <w:rsid w:val="007154A8"/>
    <w:rsid w:val="00724904"/>
    <w:rsid w:val="0072668E"/>
    <w:rsid w:val="00733B90"/>
    <w:rsid w:val="00735A20"/>
    <w:rsid w:val="00740D21"/>
    <w:rsid w:val="007460AD"/>
    <w:rsid w:val="0075033C"/>
    <w:rsid w:val="0075256A"/>
    <w:rsid w:val="007566FD"/>
    <w:rsid w:val="00760601"/>
    <w:rsid w:val="00763390"/>
    <w:rsid w:val="0076415B"/>
    <w:rsid w:val="007701C8"/>
    <w:rsid w:val="00771155"/>
    <w:rsid w:val="007723F5"/>
    <w:rsid w:val="00776B84"/>
    <w:rsid w:val="00781084"/>
    <w:rsid w:val="00782BB4"/>
    <w:rsid w:val="00782BD5"/>
    <w:rsid w:val="00782E0A"/>
    <w:rsid w:val="0078422A"/>
    <w:rsid w:val="00787CD6"/>
    <w:rsid w:val="00790A3F"/>
    <w:rsid w:val="00791020"/>
    <w:rsid w:val="007A04A2"/>
    <w:rsid w:val="007A0FBD"/>
    <w:rsid w:val="007A3B2C"/>
    <w:rsid w:val="007B6A9E"/>
    <w:rsid w:val="007C02B2"/>
    <w:rsid w:val="007C06EC"/>
    <w:rsid w:val="007C4284"/>
    <w:rsid w:val="007C6CA7"/>
    <w:rsid w:val="007D0936"/>
    <w:rsid w:val="007D0D67"/>
    <w:rsid w:val="007D1B25"/>
    <w:rsid w:val="007D227D"/>
    <w:rsid w:val="007D3ED3"/>
    <w:rsid w:val="007D619D"/>
    <w:rsid w:val="007D6A63"/>
    <w:rsid w:val="007F1DC5"/>
    <w:rsid w:val="007F2C5E"/>
    <w:rsid w:val="00803990"/>
    <w:rsid w:val="00816541"/>
    <w:rsid w:val="008172D5"/>
    <w:rsid w:val="00820D7D"/>
    <w:rsid w:val="00822487"/>
    <w:rsid w:val="00824B8E"/>
    <w:rsid w:val="00832188"/>
    <w:rsid w:val="008407A4"/>
    <w:rsid w:val="00843156"/>
    <w:rsid w:val="0085161E"/>
    <w:rsid w:val="008552F5"/>
    <w:rsid w:val="00861A9D"/>
    <w:rsid w:val="00861C91"/>
    <w:rsid w:val="00862BB4"/>
    <w:rsid w:val="0087132D"/>
    <w:rsid w:val="00875839"/>
    <w:rsid w:val="008802D1"/>
    <w:rsid w:val="00880359"/>
    <w:rsid w:val="00881990"/>
    <w:rsid w:val="008823C7"/>
    <w:rsid w:val="0088289B"/>
    <w:rsid w:val="0088534D"/>
    <w:rsid w:val="00886038"/>
    <w:rsid w:val="008916A7"/>
    <w:rsid w:val="00892908"/>
    <w:rsid w:val="008B20AD"/>
    <w:rsid w:val="008C5428"/>
    <w:rsid w:val="008C5C1C"/>
    <w:rsid w:val="008D0BA5"/>
    <w:rsid w:val="008D1157"/>
    <w:rsid w:val="008D20FC"/>
    <w:rsid w:val="008D24DD"/>
    <w:rsid w:val="008D7A8D"/>
    <w:rsid w:val="008E0B0A"/>
    <w:rsid w:val="008E0D92"/>
    <w:rsid w:val="008E1387"/>
    <w:rsid w:val="008E3C29"/>
    <w:rsid w:val="008E6F76"/>
    <w:rsid w:val="008F37E9"/>
    <w:rsid w:val="008F453B"/>
    <w:rsid w:val="009005F5"/>
    <w:rsid w:val="00901B1F"/>
    <w:rsid w:val="00910DFD"/>
    <w:rsid w:val="009110EA"/>
    <w:rsid w:val="00921696"/>
    <w:rsid w:val="00922F2D"/>
    <w:rsid w:val="00924C6B"/>
    <w:rsid w:val="00925C09"/>
    <w:rsid w:val="009329BB"/>
    <w:rsid w:val="0093578C"/>
    <w:rsid w:val="009464CA"/>
    <w:rsid w:val="00970B72"/>
    <w:rsid w:val="00971E92"/>
    <w:rsid w:val="0097289C"/>
    <w:rsid w:val="00972A7D"/>
    <w:rsid w:val="009806F6"/>
    <w:rsid w:val="00987555"/>
    <w:rsid w:val="0098786C"/>
    <w:rsid w:val="00993876"/>
    <w:rsid w:val="009973D1"/>
    <w:rsid w:val="009A4393"/>
    <w:rsid w:val="009A44C9"/>
    <w:rsid w:val="009A7EC3"/>
    <w:rsid w:val="009B22D6"/>
    <w:rsid w:val="009B6FF4"/>
    <w:rsid w:val="009C0857"/>
    <w:rsid w:val="009C7193"/>
    <w:rsid w:val="009D1004"/>
    <w:rsid w:val="009D6B8E"/>
    <w:rsid w:val="009E1866"/>
    <w:rsid w:val="009E18EF"/>
    <w:rsid w:val="009E2E3C"/>
    <w:rsid w:val="009F070F"/>
    <w:rsid w:val="009F1C09"/>
    <w:rsid w:val="00A00E28"/>
    <w:rsid w:val="00A12CE5"/>
    <w:rsid w:val="00A177B4"/>
    <w:rsid w:val="00A22788"/>
    <w:rsid w:val="00A25D90"/>
    <w:rsid w:val="00A2703E"/>
    <w:rsid w:val="00A27177"/>
    <w:rsid w:val="00A27D78"/>
    <w:rsid w:val="00A40663"/>
    <w:rsid w:val="00A40DD0"/>
    <w:rsid w:val="00A501A1"/>
    <w:rsid w:val="00A50281"/>
    <w:rsid w:val="00A503B0"/>
    <w:rsid w:val="00A50627"/>
    <w:rsid w:val="00A54952"/>
    <w:rsid w:val="00A551DE"/>
    <w:rsid w:val="00A61EA0"/>
    <w:rsid w:val="00A66E99"/>
    <w:rsid w:val="00A6739B"/>
    <w:rsid w:val="00A67861"/>
    <w:rsid w:val="00A67EFC"/>
    <w:rsid w:val="00A81024"/>
    <w:rsid w:val="00A81432"/>
    <w:rsid w:val="00A86892"/>
    <w:rsid w:val="00A90EC2"/>
    <w:rsid w:val="00A912D1"/>
    <w:rsid w:val="00A93A71"/>
    <w:rsid w:val="00A944F4"/>
    <w:rsid w:val="00A96030"/>
    <w:rsid w:val="00AA56E2"/>
    <w:rsid w:val="00AA68D4"/>
    <w:rsid w:val="00AA7855"/>
    <w:rsid w:val="00AA7C05"/>
    <w:rsid w:val="00AB104F"/>
    <w:rsid w:val="00AB5F2F"/>
    <w:rsid w:val="00AB6E70"/>
    <w:rsid w:val="00AC323F"/>
    <w:rsid w:val="00AC40E4"/>
    <w:rsid w:val="00AC6410"/>
    <w:rsid w:val="00AD0495"/>
    <w:rsid w:val="00AD2043"/>
    <w:rsid w:val="00AD58F2"/>
    <w:rsid w:val="00AD698D"/>
    <w:rsid w:val="00AD7775"/>
    <w:rsid w:val="00AD7E6B"/>
    <w:rsid w:val="00AE4CDF"/>
    <w:rsid w:val="00AE61F5"/>
    <w:rsid w:val="00AE6DEE"/>
    <w:rsid w:val="00AF1E5C"/>
    <w:rsid w:val="00AF316F"/>
    <w:rsid w:val="00AF6399"/>
    <w:rsid w:val="00B05045"/>
    <w:rsid w:val="00B05438"/>
    <w:rsid w:val="00B05562"/>
    <w:rsid w:val="00B12FA5"/>
    <w:rsid w:val="00B2083D"/>
    <w:rsid w:val="00B20992"/>
    <w:rsid w:val="00B21F03"/>
    <w:rsid w:val="00B2298F"/>
    <w:rsid w:val="00B23C48"/>
    <w:rsid w:val="00B24A77"/>
    <w:rsid w:val="00B342AE"/>
    <w:rsid w:val="00B34576"/>
    <w:rsid w:val="00B44E0A"/>
    <w:rsid w:val="00B466DC"/>
    <w:rsid w:val="00B46CB2"/>
    <w:rsid w:val="00B472B4"/>
    <w:rsid w:val="00B47B1A"/>
    <w:rsid w:val="00B50F8E"/>
    <w:rsid w:val="00B55629"/>
    <w:rsid w:val="00B56812"/>
    <w:rsid w:val="00B57298"/>
    <w:rsid w:val="00B602BC"/>
    <w:rsid w:val="00B65645"/>
    <w:rsid w:val="00B6694C"/>
    <w:rsid w:val="00B67757"/>
    <w:rsid w:val="00B72028"/>
    <w:rsid w:val="00B74C98"/>
    <w:rsid w:val="00B850FA"/>
    <w:rsid w:val="00B92830"/>
    <w:rsid w:val="00B962F6"/>
    <w:rsid w:val="00BA1410"/>
    <w:rsid w:val="00BA49AD"/>
    <w:rsid w:val="00BA500A"/>
    <w:rsid w:val="00BB0597"/>
    <w:rsid w:val="00BB52C5"/>
    <w:rsid w:val="00BB62B0"/>
    <w:rsid w:val="00BB6D47"/>
    <w:rsid w:val="00BC0FE3"/>
    <w:rsid w:val="00BC2874"/>
    <w:rsid w:val="00BC431B"/>
    <w:rsid w:val="00BD05BE"/>
    <w:rsid w:val="00BD1039"/>
    <w:rsid w:val="00BD18E3"/>
    <w:rsid w:val="00BE3860"/>
    <w:rsid w:val="00BE42F0"/>
    <w:rsid w:val="00BE4BFB"/>
    <w:rsid w:val="00C00E40"/>
    <w:rsid w:val="00C0502B"/>
    <w:rsid w:val="00C12759"/>
    <w:rsid w:val="00C27705"/>
    <w:rsid w:val="00C426B3"/>
    <w:rsid w:val="00C42C7A"/>
    <w:rsid w:val="00C43E34"/>
    <w:rsid w:val="00C46B6D"/>
    <w:rsid w:val="00C47270"/>
    <w:rsid w:val="00C51552"/>
    <w:rsid w:val="00C519AC"/>
    <w:rsid w:val="00C540DE"/>
    <w:rsid w:val="00C54A90"/>
    <w:rsid w:val="00C556A7"/>
    <w:rsid w:val="00C57872"/>
    <w:rsid w:val="00C6324C"/>
    <w:rsid w:val="00C6428F"/>
    <w:rsid w:val="00C651F4"/>
    <w:rsid w:val="00C659D1"/>
    <w:rsid w:val="00C66FB9"/>
    <w:rsid w:val="00C678C6"/>
    <w:rsid w:val="00C71850"/>
    <w:rsid w:val="00C74067"/>
    <w:rsid w:val="00C759E7"/>
    <w:rsid w:val="00C7786F"/>
    <w:rsid w:val="00C81C86"/>
    <w:rsid w:val="00C82ED2"/>
    <w:rsid w:val="00C84325"/>
    <w:rsid w:val="00C84F64"/>
    <w:rsid w:val="00C86113"/>
    <w:rsid w:val="00C912E6"/>
    <w:rsid w:val="00C94018"/>
    <w:rsid w:val="00CA1009"/>
    <w:rsid w:val="00CA1206"/>
    <w:rsid w:val="00CB259E"/>
    <w:rsid w:val="00CB770D"/>
    <w:rsid w:val="00CC7121"/>
    <w:rsid w:val="00CC7E81"/>
    <w:rsid w:val="00CD47D2"/>
    <w:rsid w:val="00CD4A76"/>
    <w:rsid w:val="00CE1E34"/>
    <w:rsid w:val="00CE2174"/>
    <w:rsid w:val="00CE3CA3"/>
    <w:rsid w:val="00CE617E"/>
    <w:rsid w:val="00CE7837"/>
    <w:rsid w:val="00CE7AF4"/>
    <w:rsid w:val="00CF148B"/>
    <w:rsid w:val="00CF42BA"/>
    <w:rsid w:val="00D00509"/>
    <w:rsid w:val="00D01697"/>
    <w:rsid w:val="00D05F50"/>
    <w:rsid w:val="00D10CDD"/>
    <w:rsid w:val="00D14F81"/>
    <w:rsid w:val="00D1628A"/>
    <w:rsid w:val="00D17DA4"/>
    <w:rsid w:val="00D3248F"/>
    <w:rsid w:val="00D3547C"/>
    <w:rsid w:val="00D356C9"/>
    <w:rsid w:val="00D43F27"/>
    <w:rsid w:val="00D478A9"/>
    <w:rsid w:val="00D50422"/>
    <w:rsid w:val="00D51401"/>
    <w:rsid w:val="00D56492"/>
    <w:rsid w:val="00D61AF5"/>
    <w:rsid w:val="00D622D5"/>
    <w:rsid w:val="00D62925"/>
    <w:rsid w:val="00D65DE4"/>
    <w:rsid w:val="00D6678B"/>
    <w:rsid w:val="00D673F5"/>
    <w:rsid w:val="00D67718"/>
    <w:rsid w:val="00D7246B"/>
    <w:rsid w:val="00D72B16"/>
    <w:rsid w:val="00D73471"/>
    <w:rsid w:val="00D76B66"/>
    <w:rsid w:val="00D77EBB"/>
    <w:rsid w:val="00D8100E"/>
    <w:rsid w:val="00D82E3C"/>
    <w:rsid w:val="00D8464D"/>
    <w:rsid w:val="00D90C76"/>
    <w:rsid w:val="00D971C1"/>
    <w:rsid w:val="00DB0199"/>
    <w:rsid w:val="00DB0870"/>
    <w:rsid w:val="00DB667F"/>
    <w:rsid w:val="00DB7DC5"/>
    <w:rsid w:val="00DC0A83"/>
    <w:rsid w:val="00DC0EAE"/>
    <w:rsid w:val="00DD37D1"/>
    <w:rsid w:val="00DD5DDA"/>
    <w:rsid w:val="00DD7F58"/>
    <w:rsid w:val="00DF296E"/>
    <w:rsid w:val="00DF300B"/>
    <w:rsid w:val="00E00B66"/>
    <w:rsid w:val="00E023AE"/>
    <w:rsid w:val="00E02448"/>
    <w:rsid w:val="00E06F16"/>
    <w:rsid w:val="00E1406D"/>
    <w:rsid w:val="00E23081"/>
    <w:rsid w:val="00E23784"/>
    <w:rsid w:val="00E30F88"/>
    <w:rsid w:val="00E339CD"/>
    <w:rsid w:val="00E34A25"/>
    <w:rsid w:val="00E36877"/>
    <w:rsid w:val="00E4384C"/>
    <w:rsid w:val="00E445FE"/>
    <w:rsid w:val="00E54927"/>
    <w:rsid w:val="00E57A7D"/>
    <w:rsid w:val="00E6020F"/>
    <w:rsid w:val="00E62791"/>
    <w:rsid w:val="00E71DB6"/>
    <w:rsid w:val="00E75C05"/>
    <w:rsid w:val="00E80ED2"/>
    <w:rsid w:val="00E83F7B"/>
    <w:rsid w:val="00E84468"/>
    <w:rsid w:val="00E93B72"/>
    <w:rsid w:val="00EA1C9B"/>
    <w:rsid w:val="00EA4779"/>
    <w:rsid w:val="00EA5BDD"/>
    <w:rsid w:val="00EB31BE"/>
    <w:rsid w:val="00EB564F"/>
    <w:rsid w:val="00EB5767"/>
    <w:rsid w:val="00EC19B7"/>
    <w:rsid w:val="00EC4A43"/>
    <w:rsid w:val="00EC6914"/>
    <w:rsid w:val="00ED46A5"/>
    <w:rsid w:val="00ED5E6B"/>
    <w:rsid w:val="00EE1475"/>
    <w:rsid w:val="00EE1813"/>
    <w:rsid w:val="00EF2571"/>
    <w:rsid w:val="00EF40D9"/>
    <w:rsid w:val="00F00E2F"/>
    <w:rsid w:val="00F04DEE"/>
    <w:rsid w:val="00F16E52"/>
    <w:rsid w:val="00F20F15"/>
    <w:rsid w:val="00F3207A"/>
    <w:rsid w:val="00F354DD"/>
    <w:rsid w:val="00F41609"/>
    <w:rsid w:val="00F42B49"/>
    <w:rsid w:val="00F47577"/>
    <w:rsid w:val="00F52A8E"/>
    <w:rsid w:val="00F53812"/>
    <w:rsid w:val="00F54771"/>
    <w:rsid w:val="00F60129"/>
    <w:rsid w:val="00F62592"/>
    <w:rsid w:val="00F63F2A"/>
    <w:rsid w:val="00F665BB"/>
    <w:rsid w:val="00F66D4F"/>
    <w:rsid w:val="00F86076"/>
    <w:rsid w:val="00F86E77"/>
    <w:rsid w:val="00FA45C2"/>
    <w:rsid w:val="00FA7A1D"/>
    <w:rsid w:val="00FB2E11"/>
    <w:rsid w:val="00FB5260"/>
    <w:rsid w:val="00FB670E"/>
    <w:rsid w:val="00FC050C"/>
    <w:rsid w:val="00FC30A5"/>
    <w:rsid w:val="00FC372C"/>
    <w:rsid w:val="00FD379E"/>
    <w:rsid w:val="00FE2257"/>
    <w:rsid w:val="00FE357D"/>
    <w:rsid w:val="00FE4711"/>
    <w:rsid w:val="00FE5C5D"/>
    <w:rsid w:val="00FF0E30"/>
    <w:rsid w:val="00FF145C"/>
    <w:rsid w:val="00FF26F5"/>
    <w:rsid w:val="00FF3693"/>
    <w:rsid w:val="00FF68AE"/>
    <w:rsid w:val="00FF690B"/>
    <w:rsid w:val="454FA2B3"/>
    <w:rsid w:val="63C66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ABCC06"/>
  <w15:chartTrackingRefBased/>
  <w15:docId w15:val="{A498896B-FBC2-C74F-A9DA-DB29BB11BB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uiPriority="1" w:qFormat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 w:qFormat="1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 w:uiPriority="1" w:qFormat="1"/>
    <w:lsdException w:name="Medium Shading 2 Accent 1" w:uiPriority="60"/>
    <w:lsdException w:name="Medium List 1 Accent 1" w:uiPriority="61"/>
    <w:lsdException w:name="Revision" w:semiHidden="1" w:uiPriority="62" w:unhideWhenUsed="1"/>
    <w:lsdException w:name="List Paragraph" w:uiPriority="63" w:qFormat="1"/>
    <w:lsdException w:name="Quote" w:uiPriority="64" w:qFormat="1"/>
    <w:lsdException w:name="Intense Quote" w:uiPriority="65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 w:qFormat="1"/>
    <w:lsdException w:name="Colorful Grid Accent 1" w:uiPriority="73" w:qFormat="1"/>
    <w:lsdException w:name="Light Shading Accent 2" w:uiPriority="60" w:qFormat="1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/>
    <w:lsdException w:name="Medium Grid 1 Accent 2" w:uiPriority="34" w:qFormat="1"/>
    <w:lsdException w:name="Medium Grid 2 Accent 2" w:uiPriority="29" w:qFormat="1"/>
    <w:lsdException w:name="Medium Grid 3 Accent 2" w:uiPriority="30" w:qFormat="1"/>
    <w:lsdException w:name="Dark List Accent 2" w:uiPriority="66"/>
    <w:lsdException w:name="Colorful Shading Accent 2" w:uiPriority="67"/>
    <w:lsdException w:name="Colorful List Accent 2" w:uiPriority="68"/>
    <w:lsdException w:name="Colorful Grid Accent 2" w:uiPriority="69"/>
    <w:lsdException w:name="Light Shading Accent 3" w:uiPriority="70"/>
    <w:lsdException w:name="Light List Accent 3" w:uiPriority="71"/>
    <w:lsdException w:name="Light Grid Accent 3" w:uiPriority="72"/>
    <w:lsdException w:name="Medium Shading 1 Accent 3" w:uiPriority="73"/>
    <w:lsdException w:name="Medium Shading 2 Accent 3" w:uiPriority="60"/>
    <w:lsdException w:name="Medium List 1 Accent 3" w:uiPriority="61"/>
    <w:lsdException w:name="Medium List 2 Accent 3" w:uiPriority="62"/>
    <w:lsdException w:name="Medium Grid 1 Accent 3" w:uiPriority="63"/>
    <w:lsdException w:name="Medium Grid 2 Accent 3" w:uiPriority="64"/>
    <w:lsdException w:name="Medium Grid 3 Accent 3" w:uiPriority="65"/>
    <w:lsdException w:name="Dark List Accent 3" w:uiPriority="66"/>
    <w:lsdException w:name="Colorful Shading Accent 3" w:uiPriority="67"/>
    <w:lsdException w:name="Colorful List Accent 3" w:uiPriority="68"/>
    <w:lsdException w:name="Colorful Grid Accent 3" w:uiPriority="69"/>
    <w:lsdException w:name="Light Shading Accent 4" w:uiPriority="70"/>
    <w:lsdException w:name="Light List Accent 4" w:uiPriority="71"/>
    <w:lsdException w:name="Light Grid Accent 4" w:uiPriority="72"/>
    <w:lsdException w:name="Medium Shading 1 Accent 4" w:uiPriority="73"/>
    <w:lsdException w:name="Medium Shading 2 Accent 4" w:uiPriority="60"/>
    <w:lsdException w:name="Medium List 1 Accent 4" w:uiPriority="61"/>
    <w:lsdException w:name="Medium List 2 Accent 4" w:uiPriority="62"/>
    <w:lsdException w:name="Medium Grid 1 Accent 4" w:uiPriority="63"/>
    <w:lsdException w:name="Medium Grid 2 Accent 4" w:uiPriority="64"/>
    <w:lsdException w:name="Medium Grid 3 Accent 4" w:uiPriority="65"/>
    <w:lsdException w:name="Dark List Accent 4" w:uiPriority="66"/>
    <w:lsdException w:name="Colorful Shading Accent 4" w:uiPriority="67"/>
    <w:lsdException w:name="Colorful List Accent 4" w:uiPriority="68"/>
    <w:lsdException w:name="Colorful Grid Accent 4" w:uiPriority="69"/>
    <w:lsdException w:name="Light Shading Accent 5" w:uiPriority="70"/>
    <w:lsdException w:name="Light List Accent 5" w:uiPriority="71"/>
    <w:lsdException w:name="Light Grid Accent 5" w:uiPriority="72"/>
    <w:lsdException w:name="Medium Shading 1 Accent 5" w:uiPriority="73"/>
    <w:lsdException w:name="Medium Shading 2 Accent 5" w:uiPriority="60"/>
    <w:lsdException w:name="Medium List 1 Accent 5" w:uiPriority="61"/>
    <w:lsdException w:name="Medium List 2 Accent 5" w:uiPriority="62"/>
    <w:lsdException w:name="Medium Grid 1 Accent 5" w:uiPriority="63"/>
    <w:lsdException w:name="Medium Grid 2 Accent 5" w:uiPriority="64"/>
    <w:lsdException w:name="Medium Grid 3 Accent 5" w:uiPriority="65"/>
    <w:lsdException w:name="Dark List Accent 5" w:uiPriority="66"/>
    <w:lsdException w:name="Colorful Shading Accent 5" w:uiPriority="67"/>
    <w:lsdException w:name="Colorful List Accent 5" w:uiPriority="68"/>
    <w:lsdException w:name="Colorful Grid Accent 5" w:uiPriority="69"/>
    <w:lsdException w:name="Light Shading Accent 6" w:uiPriority="70"/>
    <w:lsdException w:name="Light List Accent 6" w:uiPriority="71"/>
    <w:lsdException w:name="Light Grid Accent 6" w:uiPriority="72"/>
    <w:lsdException w:name="Medium Shading 1 Accent 6" w:uiPriority="73"/>
    <w:lsdException w:name="Medium Shading 2 Accent 6" w:uiPriority="60"/>
    <w:lsdException w:name="Medium List 1 Accent 6" w:uiPriority="61"/>
    <w:lsdException w:name="Medium List 2 Accent 6" w:uiPriority="62"/>
    <w:lsdException w:name="Medium Grid 1 Accent 6" w:uiPriority="63"/>
    <w:lsdException w:name="Medium Grid 2 Accent 6" w:uiPriority="64"/>
    <w:lsdException w:name="Medium Grid 3 Accent 6" w:uiPriority="65"/>
    <w:lsdException w:name="Dark List Accent 6" w:uiPriority="66"/>
    <w:lsdException w:name="Colorful Shading Accent 6" w:uiPriority="67"/>
    <w:lsdException w:name="Colorful List Accent 6" w:uiPriority="68"/>
    <w:lsdException w:name="Colorful Grid Accent 6" w:uiPriority="69"/>
    <w:lsdException w:name="Subtle Emphasis" w:uiPriority="70" w:qFormat="1"/>
    <w:lsdException w:name="Intense Emphasis" w:uiPriority="71" w:qFormat="1"/>
    <w:lsdException w:name="Subtle Reference" w:uiPriority="72" w:qFormat="1"/>
    <w:lsdException w:name="Intense Reference" w:uiPriority="73" w:qFormat="1"/>
    <w:lsdException w:name="Book Title" w:uiPriority="60" w:qFormat="1"/>
    <w:lsdException w:name="Bibliography" w:semiHidden="1" w:uiPriority="61" w:unhideWhenUsed="1"/>
    <w:lsdException w:name="TOC Heading" w:semiHidden="1" w:uiPriority="62" w:unhideWhenUsed="1" w:qFormat="1"/>
    <w:lsdException w:name="Plain Table 1" w:uiPriority="63"/>
    <w:lsdException w:name="Plain Table 2" w:uiPriority="64"/>
    <w:lsdException w:name="Plain Table 3" w:uiPriority="65" w:qFormat="1"/>
    <w:lsdException w:name="Plain Table 4" w:uiPriority="66" w:qFormat="1"/>
    <w:lsdException w:name="Plain Table 5" w:uiPriority="67" w:qFormat="1"/>
    <w:lsdException w:name="Grid Table Light" w:uiPriority="68" w:qFormat="1"/>
    <w:lsdException w:name="Grid Table 1 Light" w:uiPriority="69" w:qFormat="1"/>
    <w:lsdException w:name="Grid Table 2" w:uiPriority="70"/>
    <w:lsdException w:name="Grid Table 3" w:uiPriority="71" w:qFormat="1"/>
    <w:lsdException w:name="Grid Table 4" w:uiPriority="72"/>
    <w:lsdException w:name="Grid Table 5 Dark" w:uiPriority="73"/>
    <w:lsdException w:name="Grid Table 6 Colorful" w:uiPriority="19" w:qFormat="1"/>
    <w:lsdException w:name="Grid Table 7 Colorful" w:uiPriority="21" w:qFormat="1"/>
    <w:lsdException w:name="Grid Table 1 Light Accent 1" w:uiPriority="31" w:qFormat="1"/>
    <w:lsdException w:name="Grid Table 2 Accent 1" w:uiPriority="32" w:qFormat="1"/>
    <w:lsdException w:name="Grid Table 3 Accent 1" w:uiPriority="33" w:qFormat="1"/>
    <w:lsdException w:name="Grid Table 4 Accent 1" w:uiPriority="37"/>
    <w:lsdException w:name="Grid Table 5 Dark Accent 1" w:uiPriority="39" w:qFormat="1"/>
    <w:lsdException w:name="Grid Table 6 Colorful Accent 1" w:uiPriority="72"/>
    <w:lsdException w:name="Grid Table 7 Colorful Accent 1" w:uiPriority="73"/>
    <w:lsdException w:name="Grid Table 1 Light Accent 2" w:uiPriority="19" w:qFormat="1"/>
    <w:lsdException w:name="Grid Table 2 Accent 2" w:uiPriority="21" w:qFormat="1"/>
    <w:lsdException w:name="Grid Table 3 Accent 2" w:uiPriority="31" w:qFormat="1"/>
    <w:lsdException w:name="Grid Table 4 Accent 2" w:uiPriority="32" w:qFormat="1"/>
    <w:lsdException w:name="Grid Table 5 Dark Accent 2" w:uiPriority="33" w:qFormat="1"/>
    <w:lsdException w:name="Grid Table 6 Colorful Accent 2" w:uiPriority="37"/>
    <w:lsdException w:name="Grid Table 7 Colorful Accent 2" w:uiPriority="39" w:qFormat="1"/>
    <w:lsdException w:name="Grid Table 1 Light Accent 3" w:uiPriority="41"/>
    <w:lsdException w:name="Grid Table 2 Accent 3" w:uiPriority="42"/>
    <w:lsdException w:name="Grid Table 3 Accent 3" w:uiPriority="43"/>
    <w:lsdException w:name="Grid Table 4 Accent 3" w:uiPriority="44"/>
    <w:lsdException w:name="Grid Table 5 Dark Accent 3" w:uiPriority="45"/>
    <w:lsdException w:name="Grid Table 6 Colorful Accent 3" w:uiPriority="40"/>
    <w:lsdException w:name="Grid Table 7 Colorful Accent 3" w:uiPriority="46"/>
    <w:lsdException w:name="Grid Table 1 Light Accent 4" w:uiPriority="47"/>
    <w:lsdException w:name="Grid Table 2 Accent 4" w:uiPriority="48"/>
    <w:lsdException w:name="Grid Table 3 Accent 4" w:uiPriority="49"/>
    <w:lsdException w:name="Grid Table 4 Accent 4" w:uiPriority="50"/>
    <w:lsdException w:name="Grid Table 5 Dark Accent 4" w:uiPriority="51"/>
    <w:lsdException w:name="Grid Table 6 Colorful Accent 4" w:uiPriority="52"/>
    <w:lsdException w:name="Grid Table 7 Colorful Accent 4" w:uiPriority="46"/>
    <w:lsdException w:name="Grid Table 1 Light Accent 5" w:uiPriority="47"/>
    <w:lsdException w:name="Grid Table 2 Accent 5" w:uiPriority="48"/>
    <w:lsdException w:name="Grid Table 3 Accent 5" w:uiPriority="49"/>
    <w:lsdException w:name="Grid Table 4 Accent 5" w:uiPriority="50"/>
    <w:lsdException w:name="Grid Table 5 Dark Accent 5" w:uiPriority="51"/>
    <w:lsdException w:name="Grid Table 6 Colorful Accent 5" w:uiPriority="52"/>
    <w:lsdException w:name="Grid Table 7 Colorful Accent 5" w:uiPriority="46"/>
    <w:lsdException w:name="Grid Table 1 Light Accent 6" w:uiPriority="47"/>
    <w:lsdException w:name="Grid Table 2 Accent 6" w:uiPriority="48"/>
    <w:lsdException w:name="Grid Table 3 Accent 6" w:uiPriority="49"/>
    <w:lsdException w:name="Grid Table 4 Accent 6" w:uiPriority="50"/>
    <w:lsdException w:name="Grid Table 5 Dark Accent 6" w:uiPriority="51"/>
    <w:lsdException w:name="Grid Table 6 Colorful Accent 6" w:uiPriority="52"/>
    <w:lsdException w:name="Grid Table 7 Colorful Accent 6" w:uiPriority="46"/>
    <w:lsdException w:name="List Table 1 Light" w:uiPriority="47"/>
    <w:lsdException w:name="List Table 2" w:uiPriority="48"/>
    <w:lsdException w:name="List Table 3" w:uiPriority="49"/>
    <w:lsdException w:name="List Table 4" w:uiPriority="50"/>
    <w:lsdException w:name="List Table 5 Dark" w:uiPriority="51"/>
    <w:lsdException w:name="List Table 6 Colorful" w:uiPriority="52"/>
    <w:lsdException w:name="List Table 7 Colorful" w:uiPriority="46"/>
    <w:lsdException w:name="List Table 1 Light Accent 1" w:uiPriority="47"/>
    <w:lsdException w:name="List Table 2 Accent 1" w:uiPriority="48"/>
    <w:lsdException w:name="List Table 3 Accent 1" w:uiPriority="49"/>
    <w:lsdException w:name="List Table 4 Accent 1" w:uiPriority="50"/>
    <w:lsdException w:name="List Table 5 Dark Accent 1" w:uiPriority="51"/>
    <w:lsdException w:name="List Table 6 Colorful Accent 1" w:uiPriority="52"/>
    <w:lsdException w:name="List Table 7 Colorful Accent 1" w:uiPriority="46"/>
    <w:lsdException w:name="List Table 1 Light Accent 2" w:uiPriority="47"/>
    <w:lsdException w:name="List Table 2 Accent 2" w:uiPriority="48"/>
    <w:lsdException w:name="List Table 3 Accent 2" w:uiPriority="49"/>
    <w:lsdException w:name="List Table 4 Accent 2" w:uiPriority="50"/>
    <w:lsdException w:name="List Table 5 Dark Accent 2" w:uiPriority="51"/>
    <w:lsdException w:name="List Table 6 Colorful Accent 2" w:uiPriority="52"/>
    <w:lsdException w:name="List Table 7 Colorful Accent 2" w:uiPriority="46"/>
    <w:lsdException w:name="List Table 1 Light Accent 3" w:uiPriority="47"/>
    <w:lsdException w:name="List Table 2 Accent 3" w:uiPriority="48"/>
    <w:lsdException w:name="List Table 3 Accent 3" w:uiPriority="49"/>
    <w:lsdException w:name="List Table 4 Accent 3" w:uiPriority="50"/>
    <w:lsdException w:name="List Table 5 Dark Accent 3" w:uiPriority="51"/>
    <w:lsdException w:name="List Table 6 Colorful Accent 3" w:uiPriority="52"/>
    <w:lsdException w:name="List Table 7 Colorful Accent 3" w:uiPriority="46"/>
    <w:lsdException w:name="List Table 1 Light Accent 4" w:uiPriority="47"/>
    <w:lsdException w:name="List Table 2 Accent 4" w:uiPriority="48"/>
    <w:lsdException w:name="List Table 3 Accent 4" w:uiPriority="49"/>
    <w:lsdException w:name="List Table 4 Accent 4" w:uiPriority="50"/>
    <w:lsdException w:name="List Table 5 Dark Accent 4" w:uiPriority="51"/>
    <w:lsdException w:name="List Table 6 Colorful Accent 4" w:uiPriority="52"/>
    <w:lsdException w:name="List Table 7 Colorful Accent 4" w:uiPriority="46"/>
    <w:lsdException w:name="List Table 1 Light Accent 5" w:uiPriority="47"/>
    <w:lsdException w:name="List Table 2 Accent 5" w:uiPriority="48"/>
    <w:lsdException w:name="List Table 3 Accent 5" w:uiPriority="49"/>
    <w:lsdException w:name="List Table 4 Accent 5" w:uiPriority="50"/>
    <w:lsdException w:name="List Table 5 Dark Accent 5" w:uiPriority="51"/>
    <w:lsdException w:name="List Table 6 Colorful Accent 5" w:uiPriority="52"/>
    <w:lsdException w:name="List Table 7 Colorful Accent 5" w:uiPriority="46"/>
    <w:lsdException w:name="List Table 1 Light Accent 6" w:uiPriority="47"/>
    <w:lsdException w:name="List Table 2 Accent 6" w:uiPriority="48"/>
    <w:lsdException w:name="List Table 3 Accent 6" w:uiPriority="49"/>
    <w:lsdException w:name="List Table 4 Accent 6" w:uiPriority="50"/>
    <w:lsdException w:name="List Table 5 Dark Accent 6" w:uiPriority="51"/>
    <w:lsdException w:name="List Table 6 Colorful Accent 6" w:uiPriority="52"/>
    <w:lsdException w:name="List Table 7 Colorful Accent 6" w:uiPriority="46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2FA5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578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C5787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A1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143D"/>
  </w:style>
  <w:style w:type="paragraph" w:styleId="Footer">
    <w:name w:val="footer"/>
    <w:basedOn w:val="Normal"/>
    <w:link w:val="FooterChar"/>
    <w:uiPriority w:val="99"/>
    <w:unhideWhenUsed/>
    <w:rsid w:val="005A14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143D"/>
  </w:style>
  <w:style w:type="table" w:styleId="TableGrid">
    <w:name w:val="Table Grid"/>
    <w:basedOn w:val="TableNormal"/>
    <w:uiPriority w:val="59"/>
    <w:rsid w:val="003037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ightGrid-Accent31">
    <w:name w:val="Light Grid - Accent 31"/>
    <w:basedOn w:val="Normal"/>
    <w:uiPriority w:val="34"/>
    <w:qFormat/>
    <w:rsid w:val="00BE4BFB"/>
    <w:pPr>
      <w:ind w:left="720"/>
      <w:contextualSpacing/>
    </w:pPr>
  </w:style>
  <w:style w:type="character" w:styleId="Hyperlink">
    <w:name w:val="Hyperlink"/>
    <w:uiPriority w:val="99"/>
    <w:unhideWhenUsed/>
    <w:rsid w:val="00C426B3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9E186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E1866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rsid w:val="009E1866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E1866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9E1866"/>
    <w:rPr>
      <w:b/>
      <w:bCs/>
      <w:lang w:eastAsia="en-US"/>
    </w:rPr>
  </w:style>
  <w:style w:type="paragraph" w:styleId="NormalWeb">
    <w:name w:val="Normal (Web)"/>
    <w:basedOn w:val="Normal"/>
    <w:uiPriority w:val="99"/>
    <w:unhideWhenUsed/>
    <w:rsid w:val="008C5428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UnresolvedMention">
    <w:name w:val="Unresolved Mention"/>
    <w:uiPriority w:val="99"/>
    <w:semiHidden/>
    <w:unhideWhenUsed/>
    <w:rsid w:val="00F5381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D971C1"/>
    <w:pPr>
      <w:overflowPunct w:val="0"/>
      <w:autoSpaceDE w:val="0"/>
      <w:autoSpaceDN w:val="0"/>
      <w:adjustRightInd w:val="0"/>
    </w:pPr>
    <w:rPr>
      <w:rFonts w:eastAsia="Times New Roman"/>
      <w:sz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80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0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38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07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16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84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8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9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1.png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7-06T11:51:37.044"/>
    </inkml:context>
    <inkml:brush xml:id="br0">
      <inkml:brushProperty name="width" value="0.05003" units="cm"/>
      <inkml:brushProperty name="height" value="0.05003" units="cm"/>
    </inkml:brush>
  </inkml:definitions>
  <inkml:trace contextRef="#ctx0" brushRef="#br0">0 27 96,'0'0'0,"0"-2"72,0-1-8,0 3-64,0-9 48,3 7-24,-1-2 0,-2 2-8,0 2-16,2-2 32,1 0 24,-1 1 32,0 1 32,-2 0-120,2 0 152,2 0 24,-2 0 32,0 0 0,-2 0-208,0 0 216,2 3-40,-2 0-32,0 0-24,0-3-120,3 3 80,-3 0-8,2 6-16,0-7-24,-2-2-32,2 9 32,1-5 0,0 7-8,0-8-24,-3-3 0,4 13 0,-1-10-16,1 8 8,-2-7 16,-2-4-8,2 11 16,0-2 0,1-6 0,-1 11 0,-2-14-16,2 2 88,0 7-88,1-6 0,-1 6 8,-2-9-8,2 3 0,0 9 8,1-3 0,-1 3 0,-2-12-8,2 10 8,0 0 0,1 0 0,-1 0 0,-2-10-8,2 10 8,0 1 8,1 0-8,-1-8 8,-2-3-16,2 15 8,0-12 8,2 12 0,-2-12-8,-2-3-8,2 12 16,2-9 0,-2 6-8,0-6 8,-2-3-16,3 9 16,-1-6-8,1 0 8,1 0-8,-4-3-8,3 4 16,6-1-8,-7-1-8,2 1 8,-4-3-8,3 2 0,7-2 0,-8 0-8,7 0-8,-9 0 16,3 0-24,6 0 0,-6 0-8,6 0-8,-9 0 40,3-2-40,9-2 0,-9 2 0,-3 2 40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4FA889-1D14-4A13-A230-052FE86F74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430</Words>
  <Characters>2453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2878</CharactersWithSpaces>
  <SharedDoc>false</SharedDoc>
  <HLinks>
    <vt:vector size="18" baseType="variant">
      <vt:variant>
        <vt:i4>6684674</vt:i4>
      </vt:variant>
      <vt:variant>
        <vt:i4>6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  <vt:variant>
        <vt:i4>6684674</vt:i4>
      </vt:variant>
      <vt:variant>
        <vt:i4>3</vt:i4>
      </vt:variant>
      <vt:variant>
        <vt:i4>0</vt:i4>
      </vt:variant>
      <vt:variant>
        <vt:i4>5</vt:i4>
      </vt:variant>
      <vt:variant>
        <vt:lpwstr>mailto:admissions@uwtsd.ac.uk</vt:lpwstr>
      </vt:variant>
      <vt:variant>
        <vt:lpwstr/>
      </vt:variant>
      <vt:variant>
        <vt:i4>6946924</vt:i4>
      </vt:variant>
      <vt:variant>
        <vt:i4>0</vt:i4>
      </vt:variant>
      <vt:variant>
        <vt:i4>0</vt:i4>
      </vt:variant>
      <vt:variant>
        <vt:i4>5</vt:i4>
      </vt:variant>
      <vt:variant>
        <vt:lpwstr>http://www.uwtsd.ac.uk/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Green</dc:creator>
  <cp:keywords/>
  <cp:lastModifiedBy>Gaynor Thomas</cp:lastModifiedBy>
  <cp:revision>3</cp:revision>
  <cp:lastPrinted>2020-03-19T15:11:00Z</cp:lastPrinted>
  <dcterms:created xsi:type="dcterms:W3CDTF">2022-09-23T14:46:00Z</dcterms:created>
  <dcterms:modified xsi:type="dcterms:W3CDTF">2022-09-23T14:53:00Z</dcterms:modified>
</cp:coreProperties>
</file>