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90BAFF1" w14:textId="178BFACC" w:rsidR="00D1387F" w:rsidRPr="00D1387F" w:rsidRDefault="00D1387F" w:rsidP="005B38B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0" w:name="_Hlk103090446"/>
      <w:r w:rsidRPr="00D1387F">
        <w:rPr>
          <w:rFonts w:ascii="Arial" w:hAnsi="Arial" w:cs="Arial"/>
          <w:b/>
          <w:bCs/>
          <w:sz w:val="24"/>
          <w:szCs w:val="24"/>
        </w:rPr>
        <w:t>Agenda</w:t>
      </w:r>
      <w:r w:rsidRPr="00D1387F">
        <w:rPr>
          <w:rFonts w:ascii="Arial" w:hAnsi="Arial" w:cs="Arial"/>
          <w:sz w:val="24"/>
          <w:szCs w:val="24"/>
        </w:rPr>
        <w:t xml:space="preserve"> – 13/5/2022</w:t>
      </w:r>
    </w:p>
    <w:p w14:paraId="70212E70" w14:textId="4BC595ED" w:rsidR="00D1387F" w:rsidRPr="005B38BA" w:rsidRDefault="00D1387F" w:rsidP="005B38BA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5B38BA">
        <w:rPr>
          <w:rFonts w:ascii="Arial" w:hAnsi="Arial" w:cs="Arial"/>
          <w:b/>
          <w:bCs/>
          <w:sz w:val="24"/>
          <w:szCs w:val="24"/>
        </w:rPr>
        <w:t>Meithrinfa Dydd</w:t>
      </w:r>
    </w:p>
    <w:p w14:paraId="5255959B" w14:textId="761585E7" w:rsidR="00D1387F" w:rsidRPr="00D1387F" w:rsidRDefault="00D1387F" w:rsidP="005B38B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1387F">
        <w:rPr>
          <w:rFonts w:ascii="Arial" w:hAnsi="Arial" w:cs="Arial"/>
          <w:sz w:val="24"/>
          <w:szCs w:val="24"/>
        </w:rPr>
        <w:t>Agoriad – Yr arweinydd (Tamzin)</w:t>
      </w:r>
    </w:p>
    <w:p w14:paraId="4F9A1F56" w14:textId="316DEE6B" w:rsidR="00D1387F" w:rsidRPr="00D1387F" w:rsidRDefault="00D1387F" w:rsidP="005B38BA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1387F">
        <w:rPr>
          <w:rFonts w:ascii="Arial" w:hAnsi="Arial" w:cs="Arial"/>
          <w:sz w:val="24"/>
          <w:szCs w:val="24"/>
        </w:rPr>
        <w:t>Cwricwlwm Newydd i Gymru – Dhammi</w:t>
      </w:r>
    </w:p>
    <w:p w14:paraId="3A889A76" w14:textId="576FA502" w:rsidR="00D1387F" w:rsidRPr="00D1387F" w:rsidRDefault="00D1387F" w:rsidP="005B38BA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1387F">
        <w:rPr>
          <w:rFonts w:ascii="Arial" w:hAnsi="Arial" w:cs="Arial"/>
          <w:sz w:val="24"/>
          <w:szCs w:val="24"/>
        </w:rPr>
        <w:t>Anghenion Dysgu Ychwanegol – Shauna</w:t>
      </w:r>
    </w:p>
    <w:p w14:paraId="5E396A5B" w14:textId="4C38708D" w:rsidR="00D1387F" w:rsidRPr="00D1387F" w:rsidRDefault="00D1387F" w:rsidP="005B38BA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1387F">
        <w:rPr>
          <w:rFonts w:ascii="Arial" w:hAnsi="Arial" w:cs="Arial"/>
          <w:sz w:val="24"/>
          <w:szCs w:val="24"/>
        </w:rPr>
        <w:t>Partneriaethau Rhieni – Laura</w:t>
      </w:r>
    </w:p>
    <w:p w14:paraId="1F48A6AF" w14:textId="61F1BB25" w:rsidR="00D1387F" w:rsidRPr="00D1387F" w:rsidRDefault="00D1387F" w:rsidP="005B38BA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1387F">
        <w:rPr>
          <w:rFonts w:ascii="Arial" w:hAnsi="Arial" w:cs="Arial"/>
          <w:sz w:val="24"/>
          <w:szCs w:val="24"/>
        </w:rPr>
        <w:t>Damwain/Digwyddiad – Tamzin</w:t>
      </w:r>
    </w:p>
    <w:p w14:paraId="01BBEE81" w14:textId="445B5994" w:rsidR="00D1387F" w:rsidRDefault="00D1387F" w:rsidP="005B38BA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1387F">
        <w:rPr>
          <w:rFonts w:ascii="Arial" w:hAnsi="Arial" w:cs="Arial"/>
          <w:sz w:val="24"/>
          <w:szCs w:val="24"/>
        </w:rPr>
        <w:t>Hyfforddiant – Barn pawb</w:t>
      </w:r>
    </w:p>
    <w:p w14:paraId="7F885230" w14:textId="3E9F077E" w:rsidR="001A68BE" w:rsidRDefault="001A68BE" w:rsidP="005B38BA">
      <w:pPr>
        <w:pStyle w:val="ListParagraph"/>
        <w:spacing w:line="360" w:lineRule="auto"/>
        <w:ind w:left="144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Cymorth Cyntaf – Tamzin</w:t>
      </w:r>
    </w:p>
    <w:p w14:paraId="511F5AF1" w14:textId="28913AE8" w:rsidR="001A68BE" w:rsidRDefault="001A68BE" w:rsidP="005B38BA">
      <w:pPr>
        <w:pStyle w:val="ListParagraph"/>
        <w:spacing w:line="360" w:lineRule="auto"/>
        <w:ind w:left="144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Safeguarding – Shauna</w:t>
      </w:r>
    </w:p>
    <w:p w14:paraId="7EE10730" w14:textId="77777777" w:rsidR="006E64D3" w:rsidRDefault="001A68BE" w:rsidP="006E64D3">
      <w:pPr>
        <w:pStyle w:val="ListParagraph"/>
        <w:spacing w:line="360" w:lineRule="auto"/>
        <w:ind w:left="144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Food and Hygiene – Laura </w:t>
      </w:r>
    </w:p>
    <w:p w14:paraId="0E310A86" w14:textId="43822469" w:rsidR="001A68BE" w:rsidRPr="006E64D3" w:rsidRDefault="001A68BE" w:rsidP="006E64D3">
      <w:pPr>
        <w:pStyle w:val="ListParagraph"/>
        <w:spacing w:line="360" w:lineRule="auto"/>
        <w:ind w:left="1440"/>
        <w:jc w:val="both"/>
        <w:rPr>
          <w:rFonts w:ascii="Arial" w:hAnsi="Arial" w:cs="Arial"/>
          <w:sz w:val="24"/>
          <w:szCs w:val="24"/>
        </w:rPr>
      </w:pPr>
      <w:r w:rsidRPr="006E64D3">
        <w:rPr>
          <w:rFonts w:ascii="Arial" w:hAnsi="Arial" w:cs="Arial"/>
          <w:sz w:val="24"/>
          <w:szCs w:val="24"/>
        </w:rPr>
        <w:t xml:space="preserve">Sign Language </w:t>
      </w:r>
      <w:r w:rsidR="006E64D3">
        <w:rPr>
          <w:rFonts w:ascii="Arial" w:hAnsi="Arial" w:cs="Arial"/>
          <w:sz w:val="24"/>
          <w:szCs w:val="24"/>
        </w:rPr>
        <w:t xml:space="preserve">– Dhammi </w:t>
      </w:r>
    </w:p>
    <w:bookmarkEnd w:id="0"/>
    <w:p w14:paraId="6D701EAB" w14:textId="77777777" w:rsidR="00D1387F" w:rsidRDefault="00D1387F"/>
    <w:p w14:paraId="46B9192F" w14:textId="77777777" w:rsidR="00D1387F" w:rsidRDefault="00D1387F"/>
    <w:p w14:paraId="3D476969" w14:textId="77777777" w:rsidR="00D1387F" w:rsidRDefault="00D1387F"/>
    <w:p w14:paraId="5799529E" w14:textId="77777777" w:rsidR="00D1387F" w:rsidRDefault="00D1387F"/>
    <w:p w14:paraId="0C306D3D" w14:textId="77777777" w:rsidR="00D1387F" w:rsidRDefault="00D1387F">
      <w:r>
        <w:br w:type="page"/>
      </w:r>
    </w:p>
    <w:p w14:paraId="6E4CBCC1" w14:textId="38C28CCA" w:rsidR="008C1B93" w:rsidRPr="00137C0C" w:rsidRDefault="006D1AE8" w:rsidP="00137C0C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6D1AE8">
        <w:rPr>
          <w:rFonts w:ascii="Arial" w:hAnsi="Arial" w:cs="Arial"/>
          <w:b/>
          <w:bCs/>
          <w:sz w:val="24"/>
          <w:szCs w:val="24"/>
        </w:rPr>
        <w:lastRenderedPageBreak/>
        <w:t xml:space="preserve">Rhestr Cyfeirnodi </w:t>
      </w:r>
    </w:p>
    <w:p w14:paraId="3C1C6926" w14:textId="77777777" w:rsidR="00083032" w:rsidRPr="00137C0C" w:rsidRDefault="00083032" w:rsidP="00137C0C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137C0C">
        <w:rPr>
          <w:rFonts w:ascii="Arial" w:hAnsi="Arial" w:cs="Arial"/>
          <w:color w:val="000000"/>
        </w:rPr>
        <w:t xml:space="preserve">4 Children (2007) </w:t>
      </w:r>
      <w:r w:rsidRPr="00137C0C">
        <w:rPr>
          <w:rFonts w:ascii="Arial" w:hAnsi="Arial" w:cs="Arial"/>
          <w:i/>
          <w:iCs/>
          <w:color w:val="000000"/>
        </w:rPr>
        <w:t>Childcare act 2006.</w:t>
      </w:r>
      <w:r w:rsidRPr="00137C0C">
        <w:rPr>
          <w:rFonts w:ascii="Arial" w:hAnsi="Arial" w:cs="Arial"/>
          <w:color w:val="000000"/>
        </w:rPr>
        <w:t xml:space="preserve"> Ar gael o: Childcare-Act-2006.pdf (newstartedu.org.uk) (Darllenwyd ar: 10fed o Fai).</w:t>
      </w:r>
    </w:p>
    <w:p w14:paraId="28FABCEF" w14:textId="77777777" w:rsidR="00083032" w:rsidRPr="00137C0C" w:rsidRDefault="00083032" w:rsidP="00137C0C">
      <w:pPr>
        <w:tabs>
          <w:tab w:val="left" w:pos="7425"/>
        </w:tabs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137C0C">
        <w:rPr>
          <w:rFonts w:ascii="Arial" w:hAnsi="Arial" w:cs="Arial"/>
          <w:color w:val="000000"/>
          <w:sz w:val="24"/>
          <w:szCs w:val="24"/>
        </w:rPr>
        <w:t xml:space="preserve">Arolygiaeth Gofal Cymru (2002) </w:t>
      </w:r>
      <w:r w:rsidRPr="00137C0C">
        <w:rPr>
          <w:rFonts w:ascii="Arial" w:hAnsi="Arial" w:cs="Arial"/>
          <w:i/>
          <w:iCs/>
          <w:color w:val="000000"/>
          <w:sz w:val="24"/>
          <w:szCs w:val="24"/>
        </w:rPr>
        <w:t>Notification of death, illness and other events</w:t>
      </w:r>
      <w:r w:rsidRPr="00137C0C">
        <w:rPr>
          <w:rFonts w:ascii="Arial" w:hAnsi="Arial" w:cs="Arial"/>
          <w:color w:val="000000"/>
          <w:sz w:val="24"/>
          <w:szCs w:val="24"/>
        </w:rPr>
        <w:t>. Ar gael o: https://www.google.co.uk/url?sa=t&amp;rct=j&amp;q=&amp;esrc=s&amp;source=web&amp;cd=&amp;ved=2ahUKEwjDpPqcmNj3AhVOi1wKHYPECS8QFnoECAgQAQ&amp;url=https%3A%2F%2Fcareinspectorate.wales%2Fsites%2Fdefault%2Ffiles%2F2018-07%2F180705-regulation-38-notification-of-death-illness-and-other-events-en.rtf&amp;usg=AOvVaw0S_SHhjPWPDFQSfYEpv6QU (Darllenwyd ar: 9fed o Fai).</w:t>
      </w:r>
    </w:p>
    <w:p w14:paraId="362EE668" w14:textId="77777777" w:rsidR="00083032" w:rsidRPr="00137C0C" w:rsidRDefault="00083032" w:rsidP="00137C0C">
      <w:pPr>
        <w:tabs>
          <w:tab w:val="left" w:pos="7425"/>
        </w:tabs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137C0C">
        <w:rPr>
          <w:rFonts w:ascii="Arial" w:hAnsi="Arial" w:cs="Arial"/>
          <w:color w:val="000000"/>
          <w:sz w:val="24"/>
          <w:szCs w:val="24"/>
        </w:rPr>
        <w:t xml:space="preserve">British Red Cross (2022) </w:t>
      </w:r>
      <w:r w:rsidRPr="00137C0C">
        <w:rPr>
          <w:rFonts w:ascii="Arial" w:hAnsi="Arial" w:cs="Arial"/>
          <w:i/>
          <w:iCs/>
          <w:color w:val="000000"/>
          <w:sz w:val="24"/>
          <w:szCs w:val="24"/>
        </w:rPr>
        <w:t>Paediatric first aid training to be required for newly qualified child carers</w:t>
      </w:r>
      <w:r w:rsidRPr="00137C0C">
        <w:rPr>
          <w:rFonts w:ascii="Arial" w:hAnsi="Arial" w:cs="Arial"/>
          <w:color w:val="000000"/>
          <w:sz w:val="24"/>
          <w:szCs w:val="24"/>
        </w:rPr>
        <w:t>. Ar gael o: Paediatric First Aid Training Required for Child Carers (redcrossfirstaidtraining.co.uk) (Darllenwyd ar: 10fed o Fai).</w:t>
      </w:r>
    </w:p>
    <w:p w14:paraId="4049E57E" w14:textId="77777777" w:rsidR="00083032" w:rsidRPr="00137C0C" w:rsidRDefault="00083032" w:rsidP="00137C0C">
      <w:pPr>
        <w:tabs>
          <w:tab w:val="left" w:pos="7425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37C0C">
        <w:rPr>
          <w:rFonts w:ascii="Arial" w:hAnsi="Arial" w:cs="Arial"/>
          <w:sz w:val="24"/>
          <w:szCs w:val="24"/>
        </w:rPr>
        <w:t xml:space="preserve">British Sign (Dim Dyddiad) </w:t>
      </w:r>
      <w:r w:rsidRPr="00137C0C">
        <w:rPr>
          <w:rFonts w:ascii="Arial" w:hAnsi="Arial" w:cs="Arial"/>
          <w:i/>
          <w:iCs/>
          <w:sz w:val="24"/>
          <w:szCs w:val="24"/>
        </w:rPr>
        <w:t xml:space="preserve">Introducing British Sign Language. </w:t>
      </w:r>
      <w:r w:rsidRPr="00137C0C">
        <w:rPr>
          <w:rFonts w:ascii="Arial" w:hAnsi="Arial" w:cs="Arial"/>
          <w:sz w:val="24"/>
          <w:szCs w:val="24"/>
        </w:rPr>
        <w:t xml:space="preserve">Ar gael o: </w:t>
      </w:r>
      <w:hyperlink r:id="rId5" w:history="1">
        <w:r w:rsidRPr="00137C0C">
          <w:rPr>
            <w:rStyle w:val="Hyperlink"/>
            <w:rFonts w:ascii="Arial" w:hAnsi="Arial" w:cs="Arial"/>
            <w:sz w:val="24"/>
            <w:szCs w:val="24"/>
          </w:rPr>
          <w:t>Online British Sign Language Course - Learn BSL Today (british-sign.co.uk)</w:t>
        </w:r>
      </w:hyperlink>
      <w:r w:rsidRPr="00137C0C">
        <w:rPr>
          <w:rFonts w:ascii="Arial" w:hAnsi="Arial" w:cs="Arial"/>
          <w:sz w:val="24"/>
          <w:szCs w:val="24"/>
        </w:rPr>
        <w:t xml:space="preserve"> </w:t>
      </w:r>
      <w:r w:rsidRPr="00137C0C">
        <w:rPr>
          <w:rFonts w:ascii="Arial" w:hAnsi="Arial" w:cs="Arial"/>
          <w:color w:val="000000"/>
          <w:sz w:val="24"/>
          <w:szCs w:val="24"/>
        </w:rPr>
        <w:t>(Darllenwyd ar: 7fed o Fai, 2022).</w:t>
      </w:r>
      <w:r w:rsidRPr="00137C0C">
        <w:rPr>
          <w:rFonts w:ascii="Arial" w:hAnsi="Arial" w:cs="Arial"/>
          <w:sz w:val="24"/>
          <w:szCs w:val="24"/>
        </w:rPr>
        <w:tab/>
      </w:r>
    </w:p>
    <w:p w14:paraId="6DF5F813" w14:textId="77777777" w:rsidR="00083032" w:rsidRPr="00137C0C" w:rsidRDefault="00083032" w:rsidP="00137C0C">
      <w:pPr>
        <w:tabs>
          <w:tab w:val="left" w:pos="7425"/>
        </w:tabs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137C0C">
        <w:rPr>
          <w:rFonts w:ascii="Arial" w:hAnsi="Arial" w:cs="Arial"/>
          <w:color w:val="000000"/>
          <w:sz w:val="24"/>
          <w:szCs w:val="24"/>
        </w:rPr>
        <w:t xml:space="preserve">City guilds (2022) </w:t>
      </w:r>
      <w:r w:rsidRPr="00137C0C">
        <w:rPr>
          <w:rFonts w:ascii="Arial" w:hAnsi="Arial" w:cs="Arial"/>
          <w:i/>
          <w:iCs/>
          <w:color w:val="000000"/>
          <w:sz w:val="24"/>
          <w:szCs w:val="24"/>
        </w:rPr>
        <w:t>Regulatory requirements</w:t>
      </w:r>
      <w:r w:rsidRPr="00137C0C">
        <w:rPr>
          <w:rFonts w:ascii="Arial" w:hAnsi="Arial" w:cs="Arial"/>
          <w:color w:val="000000"/>
          <w:sz w:val="24"/>
          <w:szCs w:val="24"/>
        </w:rPr>
        <w:t>. Ar gael o: Regulatory requirements for environments in early years settings | Health, well-being, learning and development (uk.s3-eu-west-1.amazonaws.com) (Darllenwyd ar: 9fed o Fai).</w:t>
      </w:r>
    </w:p>
    <w:p w14:paraId="103AE0EC" w14:textId="77777777" w:rsidR="00083032" w:rsidRPr="00137C0C" w:rsidRDefault="00083032" w:rsidP="00137C0C">
      <w:pPr>
        <w:tabs>
          <w:tab w:val="left" w:pos="7425"/>
        </w:tabs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137C0C">
        <w:rPr>
          <w:rFonts w:ascii="Arial" w:hAnsi="Arial" w:cs="Arial"/>
          <w:color w:val="000000"/>
          <w:sz w:val="24"/>
          <w:szCs w:val="24"/>
        </w:rPr>
        <w:t xml:space="preserve">Comisiynydd Plant Cymru (2022) </w:t>
      </w:r>
      <w:r w:rsidRPr="00137C0C">
        <w:rPr>
          <w:rFonts w:ascii="Arial" w:hAnsi="Arial" w:cs="Arial"/>
          <w:i/>
          <w:iCs/>
          <w:color w:val="000000"/>
          <w:sz w:val="24"/>
          <w:szCs w:val="24"/>
        </w:rPr>
        <w:t>CCUHP-Hawliau Plant</w:t>
      </w:r>
      <w:r w:rsidRPr="00137C0C">
        <w:rPr>
          <w:rFonts w:ascii="Arial" w:hAnsi="Arial" w:cs="Arial"/>
          <w:color w:val="000000"/>
          <w:sz w:val="24"/>
          <w:szCs w:val="24"/>
        </w:rPr>
        <w:t>. Ar gael o: CCUHP - Children’s Commissioner for Wales (complantcymru.org.uk) (Darllenwyd ar: 10fed o Fai).</w:t>
      </w:r>
    </w:p>
    <w:p w14:paraId="3DD3867D" w14:textId="77777777" w:rsidR="00083032" w:rsidRPr="00137C0C" w:rsidRDefault="00083032" w:rsidP="00137C0C">
      <w:pPr>
        <w:tabs>
          <w:tab w:val="left" w:pos="7425"/>
        </w:tabs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137C0C">
        <w:rPr>
          <w:rFonts w:ascii="Arial" w:hAnsi="Arial" w:cs="Arial"/>
          <w:sz w:val="24"/>
          <w:szCs w:val="24"/>
        </w:rPr>
        <w:t xml:space="preserve">Comisiynydd Plant Cymru (2022) </w:t>
      </w:r>
      <w:r w:rsidRPr="00137C0C">
        <w:rPr>
          <w:rFonts w:ascii="Arial" w:hAnsi="Arial" w:cs="Arial"/>
          <w:i/>
          <w:iCs/>
          <w:sz w:val="24"/>
          <w:szCs w:val="24"/>
        </w:rPr>
        <w:t xml:space="preserve">Hawliau Plant. </w:t>
      </w:r>
      <w:r w:rsidRPr="00137C0C">
        <w:rPr>
          <w:rFonts w:ascii="Arial" w:hAnsi="Arial" w:cs="Arial"/>
          <w:sz w:val="24"/>
          <w:szCs w:val="24"/>
        </w:rPr>
        <w:t xml:space="preserve">Ar gael o: </w:t>
      </w:r>
      <w:hyperlink r:id="rId6" w:history="1">
        <w:r w:rsidRPr="00137C0C">
          <w:rPr>
            <w:rStyle w:val="Hyperlink"/>
            <w:rFonts w:ascii="Arial" w:hAnsi="Arial" w:cs="Arial"/>
            <w:sz w:val="24"/>
            <w:szCs w:val="24"/>
          </w:rPr>
          <w:t>CCUHP - Children’s Commissioner for Wales (complantcymru.org.uk)</w:t>
        </w:r>
      </w:hyperlink>
      <w:r w:rsidRPr="00137C0C">
        <w:rPr>
          <w:rFonts w:ascii="Arial" w:hAnsi="Arial" w:cs="Arial"/>
          <w:sz w:val="24"/>
          <w:szCs w:val="24"/>
        </w:rPr>
        <w:t xml:space="preserve"> </w:t>
      </w:r>
      <w:r w:rsidRPr="00137C0C">
        <w:rPr>
          <w:rFonts w:ascii="Arial" w:hAnsi="Arial" w:cs="Arial"/>
          <w:color w:val="000000"/>
          <w:sz w:val="24"/>
          <w:szCs w:val="24"/>
        </w:rPr>
        <w:t>(Darllenwyd ar: 10fed o Fai, 2022).</w:t>
      </w:r>
    </w:p>
    <w:p w14:paraId="76DB518F" w14:textId="77777777" w:rsidR="00083032" w:rsidRPr="00137C0C" w:rsidRDefault="00083032" w:rsidP="00137C0C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137C0C">
        <w:rPr>
          <w:rFonts w:ascii="Arial" w:hAnsi="Arial" w:cs="Arial"/>
          <w:color w:val="000000"/>
        </w:rPr>
        <w:t>CORAM (2017). Guide to Childcare for Children with Special Educational Needs and Disabilities in England. [Ar lein] Family and Childcare Trust. Ar gael o: https://www.familyandchildcaretrust.org/guide-childcare-children-special-educational-needs-and-disabilities-england [Darllenwyd ar: 9 Mai 2022].</w:t>
      </w:r>
    </w:p>
    <w:p w14:paraId="56D4C738" w14:textId="77777777" w:rsidR="00083032" w:rsidRPr="00137C0C" w:rsidRDefault="00083032" w:rsidP="00137C0C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137C0C">
        <w:rPr>
          <w:rFonts w:ascii="Arial" w:hAnsi="Arial" w:cs="Arial"/>
          <w:color w:val="000000"/>
        </w:rPr>
        <w:lastRenderedPageBreak/>
        <w:t>Cymru, L. (2004). Special Educational Needs Code of Practice for Wales. [Ar lein] Ar gael o: https://gov.wales/sites/default/files/publications/2018-03/special-educational-needs-code-of-practice-for-wales.pdf [Darllenwyd ar: 9 Mai 2022].</w:t>
      </w:r>
    </w:p>
    <w:p w14:paraId="3BEB9B51" w14:textId="77777777" w:rsidR="00083032" w:rsidRPr="00137C0C" w:rsidRDefault="00083032" w:rsidP="00137C0C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137C0C">
        <w:rPr>
          <w:rFonts w:ascii="Arial" w:hAnsi="Arial" w:cs="Arial"/>
          <w:color w:val="000000"/>
        </w:rPr>
        <w:t>Cymru, L. (2015). Fframwaith Y Cyfnod Sylfaen - Hwb. [Ar lein] hwb.gov.wales. Ar gael o: https://hwb.gov.wales/cwricwlwm-cymru-2008/cyfnod-sylfaen/fframwaith-y-cyfnod-sylfaen/ [Darllenwyd ar: 9 Mai 2022].</w:t>
      </w:r>
    </w:p>
    <w:p w14:paraId="58B24273" w14:textId="77777777" w:rsidR="00083032" w:rsidRPr="00137C0C" w:rsidRDefault="00083032" w:rsidP="00137C0C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137C0C">
        <w:rPr>
          <w:rFonts w:ascii="Arial" w:hAnsi="Arial" w:cs="Arial"/>
          <w:color w:val="000000"/>
        </w:rPr>
        <w:t>Cymru, L. (2016). National Minimum Standards for Regulated Childcare for children up to the age of 12 years. [Ar lein] Ar gael o: https://gov.wales/sites/default/files/publications/2019-06/national-minimum-standards-for-regulated-childcare.pdf [Darllenwyd ar: 9 Mai 2022].</w:t>
      </w:r>
    </w:p>
    <w:p w14:paraId="49AC0F51" w14:textId="77777777" w:rsidR="00083032" w:rsidRPr="00137C0C" w:rsidRDefault="00083032" w:rsidP="00137C0C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137C0C">
        <w:rPr>
          <w:rFonts w:ascii="Arial" w:hAnsi="Arial" w:cs="Arial"/>
          <w:color w:val="000000"/>
        </w:rPr>
        <w:t>Cymru, L. (2022a). Additional Learning Needs (ALN) Transformation Programme. [Ar lein] Ar gael o: https://gov.wales/sites/default/files/publications/2020-03/additional-learning-needs-aln-transformation-programme-v3.pdf [Dallenwyd ar: 9 Mai 2022].</w:t>
      </w:r>
    </w:p>
    <w:p w14:paraId="68D47296" w14:textId="77777777" w:rsidR="00083032" w:rsidRPr="00137C0C" w:rsidRDefault="00083032" w:rsidP="00137C0C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137C0C">
        <w:rPr>
          <w:rFonts w:ascii="Arial" w:hAnsi="Arial" w:cs="Arial"/>
          <w:color w:val="000000"/>
        </w:rPr>
        <w:t>Cymru, L. (2022b). Curriculum for Funded non-maintained Nursery Settings - Hwb. [Ar lein] hwb.gov.wales. Ar gael o: https://hwb.gov.wales/curriculum-for-wales/curriculum-for-funded-non-maintained-nursery-settings/ [Darllenwyd ar: 9 Mai 2022]</w:t>
      </w:r>
    </w:p>
    <w:p w14:paraId="393CCE5E" w14:textId="77777777" w:rsidR="00083032" w:rsidRPr="00137C0C" w:rsidRDefault="00083032" w:rsidP="00137C0C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137C0C">
        <w:rPr>
          <w:rFonts w:ascii="Arial" w:hAnsi="Arial" w:cs="Arial"/>
          <w:color w:val="000000"/>
        </w:rPr>
        <w:t>Cymru, S. (n.d.). Getting Help with Early Years. [Ar lein] Snap Cymru. Ar gael o: https://www.snapcymru.org/get-support/early-years-help/ [Darllenwyd ar: 9 Mai 2022].</w:t>
      </w:r>
    </w:p>
    <w:p w14:paraId="6CC5B8DF" w14:textId="77777777" w:rsidR="00083032" w:rsidRPr="00137C0C" w:rsidRDefault="00083032" w:rsidP="00137C0C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137C0C">
        <w:rPr>
          <w:rFonts w:ascii="Arial" w:hAnsi="Arial" w:cs="Arial"/>
          <w:color w:val="000000"/>
        </w:rPr>
        <w:t xml:space="preserve">Deer.M (2020) </w:t>
      </w:r>
      <w:r w:rsidRPr="00137C0C">
        <w:rPr>
          <w:rFonts w:ascii="Arial" w:hAnsi="Arial" w:cs="Arial"/>
          <w:i/>
          <w:iCs/>
          <w:color w:val="000000"/>
        </w:rPr>
        <w:t>Food Hygiene in Nurseries – all you need to know</w:t>
      </w:r>
      <w:r w:rsidRPr="00137C0C">
        <w:rPr>
          <w:rFonts w:ascii="Arial" w:hAnsi="Arial" w:cs="Arial"/>
          <w:color w:val="000000"/>
        </w:rPr>
        <w:t>. Ar gael o: https://cpdonline.co.uk/knowledge-base/food-hygiene/food-hygiene-in-nurseries-all-you-need-to-know/ . (Darllenwyd ar: 02/05/2022)</w:t>
      </w:r>
    </w:p>
    <w:p w14:paraId="78524336" w14:textId="77777777" w:rsidR="00083032" w:rsidRPr="00137C0C" w:rsidRDefault="00083032" w:rsidP="00137C0C">
      <w:pPr>
        <w:tabs>
          <w:tab w:val="left" w:pos="7425"/>
        </w:tabs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137C0C">
        <w:rPr>
          <w:rFonts w:ascii="Arial" w:hAnsi="Arial" w:cs="Arial"/>
          <w:color w:val="000000"/>
          <w:sz w:val="24"/>
          <w:szCs w:val="24"/>
        </w:rPr>
        <w:t xml:space="preserve">Department for Education (2021) </w:t>
      </w:r>
      <w:r w:rsidRPr="00137C0C">
        <w:rPr>
          <w:rFonts w:ascii="Arial" w:hAnsi="Arial" w:cs="Arial"/>
          <w:i/>
          <w:iCs/>
          <w:color w:val="000000"/>
          <w:sz w:val="24"/>
          <w:szCs w:val="24"/>
        </w:rPr>
        <w:t>Statutory framework for the early years foundation stage.</w:t>
      </w:r>
      <w:r w:rsidRPr="00137C0C">
        <w:rPr>
          <w:rFonts w:ascii="Arial" w:hAnsi="Arial" w:cs="Arial"/>
          <w:color w:val="000000"/>
          <w:sz w:val="24"/>
          <w:szCs w:val="24"/>
        </w:rPr>
        <w:t xml:space="preserve"> Ar gael o: Statutory framework for the early years foundation stage (publishing.service.gov.uk) (Darllenwyd ar: 10fed o Fai).</w:t>
      </w:r>
    </w:p>
    <w:p w14:paraId="06E966BB" w14:textId="77777777" w:rsidR="00083032" w:rsidRPr="00137C0C" w:rsidRDefault="00083032" w:rsidP="00137C0C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137C0C">
        <w:rPr>
          <w:rFonts w:ascii="Arial" w:hAnsi="Arial" w:cs="Arial"/>
          <w:color w:val="000000"/>
        </w:rPr>
        <w:t>Department for Education (2021). Statutory Framework for the Early Years Foundation Stage Setting the Standards for learning, Development and Care for Children from Birth to Five. [Ar lein] Gov.uk. Department for Education. Ar gael o: https://assets.publishing.service.gov.uk/government/uploads/system/uploads/attach</w:t>
      </w:r>
      <w:r w:rsidRPr="00137C0C">
        <w:rPr>
          <w:rFonts w:ascii="Arial" w:hAnsi="Arial" w:cs="Arial"/>
          <w:color w:val="000000"/>
        </w:rPr>
        <w:lastRenderedPageBreak/>
        <w:t>ment_data/file/974907/EYFS_framework_-_March_2021.pdf [Darllenwyd ar: 9 Mai 2022].</w:t>
      </w:r>
    </w:p>
    <w:p w14:paraId="4316CE01" w14:textId="77777777" w:rsidR="00083032" w:rsidRPr="00137C0C" w:rsidRDefault="00083032" w:rsidP="00137C0C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137C0C">
        <w:rPr>
          <w:rFonts w:ascii="Arial" w:hAnsi="Arial" w:cs="Arial"/>
          <w:color w:val="000000"/>
        </w:rPr>
        <w:t>Diogelu Cymru, G. (2022). Social Care Wales. [Ar lein] www.diogelu.cymru. Ar gael o: https://www.diogelu.cymru/chi/c1/c1.p1.html [Darllenwyd ar: 9 Mayi 2022].</w:t>
      </w:r>
    </w:p>
    <w:p w14:paraId="5CE9CD6F" w14:textId="77777777" w:rsidR="00083032" w:rsidRPr="00137C0C" w:rsidRDefault="00083032" w:rsidP="00137C0C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137C0C">
        <w:rPr>
          <w:rFonts w:ascii="Arial" w:hAnsi="Arial" w:cs="Arial"/>
          <w:color w:val="000000"/>
        </w:rPr>
        <w:t xml:space="preserve">Early Years Alliance (2019) </w:t>
      </w:r>
      <w:r w:rsidRPr="00137C0C">
        <w:rPr>
          <w:rFonts w:ascii="Arial" w:hAnsi="Arial" w:cs="Arial"/>
          <w:i/>
          <w:iCs/>
          <w:color w:val="000000"/>
        </w:rPr>
        <w:t>Involving parents in their children’s learning</w:t>
      </w:r>
      <w:r w:rsidRPr="00137C0C">
        <w:rPr>
          <w:rFonts w:ascii="Arial" w:hAnsi="Arial" w:cs="Arial"/>
          <w:color w:val="000000"/>
        </w:rPr>
        <w:t>. Ar gael o: https://www.eyalliance.org.uk/involving-parents-their-children’s-learning. (Darllenwyd ar: 29/04/2022)</w:t>
      </w:r>
    </w:p>
    <w:p w14:paraId="107B09B2" w14:textId="77777777" w:rsidR="00083032" w:rsidRPr="00137C0C" w:rsidRDefault="00083032" w:rsidP="00137C0C">
      <w:pPr>
        <w:tabs>
          <w:tab w:val="left" w:pos="7425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37C0C">
        <w:rPr>
          <w:rFonts w:ascii="Arial" w:hAnsi="Arial" w:cs="Arial"/>
          <w:sz w:val="24"/>
          <w:szCs w:val="24"/>
        </w:rPr>
        <w:t xml:space="preserve">Equality and Human Rights (2022) </w:t>
      </w:r>
      <w:r w:rsidRPr="00137C0C">
        <w:rPr>
          <w:rFonts w:ascii="Arial" w:hAnsi="Arial" w:cs="Arial"/>
          <w:i/>
          <w:iCs/>
          <w:sz w:val="24"/>
          <w:szCs w:val="24"/>
        </w:rPr>
        <w:t xml:space="preserve">What is the Equality Act? </w:t>
      </w:r>
      <w:r w:rsidRPr="00137C0C">
        <w:rPr>
          <w:rFonts w:ascii="Arial" w:hAnsi="Arial" w:cs="Arial"/>
          <w:sz w:val="24"/>
          <w:szCs w:val="24"/>
        </w:rPr>
        <w:t xml:space="preserve">Ar gael o: </w:t>
      </w:r>
      <w:hyperlink r:id="rId7" w:history="1">
        <w:r w:rsidRPr="00137C0C">
          <w:rPr>
            <w:rStyle w:val="Hyperlink"/>
            <w:rFonts w:ascii="Arial" w:hAnsi="Arial" w:cs="Arial"/>
            <w:sz w:val="24"/>
            <w:szCs w:val="24"/>
          </w:rPr>
          <w:t>What is the Equality Act? | Equality and Human Rights Commission (equalityhumanrights.com)</w:t>
        </w:r>
      </w:hyperlink>
      <w:r w:rsidRPr="00137C0C">
        <w:rPr>
          <w:rFonts w:ascii="Arial" w:hAnsi="Arial" w:cs="Arial"/>
          <w:sz w:val="24"/>
          <w:szCs w:val="24"/>
        </w:rPr>
        <w:t xml:space="preserve"> </w:t>
      </w:r>
      <w:r w:rsidRPr="00137C0C">
        <w:rPr>
          <w:rFonts w:ascii="Arial" w:hAnsi="Arial" w:cs="Arial"/>
          <w:color w:val="000000"/>
          <w:sz w:val="24"/>
          <w:szCs w:val="24"/>
        </w:rPr>
        <w:t>(Darllenwyd ar: 9fed o Fai, 2022).</w:t>
      </w:r>
      <w:r w:rsidRPr="00137C0C">
        <w:rPr>
          <w:rFonts w:ascii="Arial" w:hAnsi="Arial" w:cs="Arial"/>
          <w:sz w:val="24"/>
          <w:szCs w:val="24"/>
        </w:rPr>
        <w:tab/>
      </w:r>
    </w:p>
    <w:p w14:paraId="5B2FBA7E" w14:textId="77777777" w:rsidR="00083032" w:rsidRPr="00137C0C" w:rsidRDefault="00083032" w:rsidP="00137C0C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137C0C">
        <w:rPr>
          <w:rFonts w:ascii="Arial" w:hAnsi="Arial" w:cs="Arial"/>
          <w:color w:val="000000"/>
        </w:rPr>
        <w:t>Equality and Human Rights Commission (2018). The Human Rights Act | Equality and Human Rights Commission. [Ar lein] Equalityhumanrights.com. Ar gael o: https://www.equalityhumanrights.com/en/human-rights/human-rights-act [Darllenwyd ar: 9 Mai 2022].</w:t>
      </w:r>
    </w:p>
    <w:p w14:paraId="511262E4" w14:textId="77777777" w:rsidR="00083032" w:rsidRPr="00137C0C" w:rsidRDefault="00083032" w:rsidP="00137C0C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137C0C">
        <w:rPr>
          <w:rFonts w:ascii="Arial" w:hAnsi="Arial" w:cs="Arial"/>
          <w:color w:val="000000"/>
        </w:rPr>
        <w:t>Fairbrother, D. (2016). First Aid Requirements for Nursery Staff. [Ar lein] Nursery HR People. Ar gael o: https://www.thenurseryhrpeople.co.uk/ofsted/first-aid-requirements-nursery-staff [Darllenwyd ar: 9 Mai 2022].</w:t>
      </w:r>
    </w:p>
    <w:p w14:paraId="4968ACFA" w14:textId="77777777" w:rsidR="00083032" w:rsidRPr="00137C0C" w:rsidRDefault="00083032" w:rsidP="00137C0C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137C0C">
        <w:rPr>
          <w:rFonts w:ascii="Arial" w:hAnsi="Arial" w:cs="Arial"/>
          <w:color w:val="000000"/>
        </w:rPr>
        <w:t xml:space="preserve">Gov.Uk (Dim Dyddiad) </w:t>
      </w:r>
      <w:r w:rsidRPr="00137C0C">
        <w:rPr>
          <w:rFonts w:ascii="Arial" w:hAnsi="Arial" w:cs="Arial"/>
          <w:i/>
          <w:iCs/>
          <w:color w:val="000000"/>
        </w:rPr>
        <w:t>Food Safety</w:t>
      </w:r>
      <w:r w:rsidRPr="00137C0C">
        <w:rPr>
          <w:rFonts w:ascii="Arial" w:hAnsi="Arial" w:cs="Arial"/>
          <w:color w:val="000000"/>
        </w:rPr>
        <w:t>. Ar gael o: https://help-for-early-years-providers.education.gov.uk/safeguarding-and-welfare/food-safety. (Darllenwyd ar: 05/05/2022)</w:t>
      </w:r>
    </w:p>
    <w:p w14:paraId="4FC0DF17" w14:textId="77777777" w:rsidR="00083032" w:rsidRPr="00137C0C" w:rsidRDefault="00083032" w:rsidP="00137C0C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137C0C">
        <w:rPr>
          <w:rFonts w:ascii="Arial" w:hAnsi="Arial" w:cs="Arial"/>
          <w:color w:val="000000"/>
        </w:rPr>
        <w:t xml:space="preserve">Gov.Uk (Dim Dyddiad) </w:t>
      </w:r>
      <w:r w:rsidRPr="00137C0C">
        <w:rPr>
          <w:rFonts w:ascii="Arial" w:hAnsi="Arial" w:cs="Arial"/>
          <w:i/>
          <w:iCs/>
          <w:color w:val="000000"/>
        </w:rPr>
        <w:t>Working in partnership with Parents and Careers</w:t>
      </w:r>
      <w:r w:rsidRPr="00137C0C">
        <w:rPr>
          <w:rFonts w:ascii="Arial" w:hAnsi="Arial" w:cs="Arial"/>
          <w:color w:val="000000"/>
        </w:rPr>
        <w:t>. Ar gael o: https://help-for-early-years-providers.education.gov.uk/get-help-to-improve-your-practice/working-in-partnership-with-parents-and-carers.(Darllenwyd ar: 05/05/2022)</w:t>
      </w:r>
    </w:p>
    <w:p w14:paraId="353B6141" w14:textId="77777777" w:rsidR="00083032" w:rsidRPr="00137C0C" w:rsidRDefault="00083032" w:rsidP="00137C0C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137C0C">
        <w:rPr>
          <w:rFonts w:ascii="Arial" w:hAnsi="Arial" w:cs="Arial"/>
          <w:color w:val="000000"/>
        </w:rPr>
        <w:t xml:space="preserve">Gov.Wales (2019) </w:t>
      </w:r>
      <w:r w:rsidRPr="00137C0C">
        <w:rPr>
          <w:rFonts w:ascii="Arial" w:hAnsi="Arial" w:cs="Arial"/>
          <w:i/>
          <w:iCs/>
          <w:color w:val="000000"/>
        </w:rPr>
        <w:t>Food and Nutrition.</w:t>
      </w:r>
      <w:r w:rsidRPr="00137C0C">
        <w:rPr>
          <w:rFonts w:ascii="Arial" w:hAnsi="Arial" w:cs="Arial"/>
          <w:color w:val="000000"/>
        </w:rPr>
        <w:t xml:space="preserve"> Ar gael o: https://gov.wales/sites/default/files/publications/2019-12/food-and-nutrition-care-homes-older-people-food-hygiene-and-safety.pdf. (Darllenwyd ar: 05/05/2022)</w:t>
      </w:r>
    </w:p>
    <w:p w14:paraId="420EC3AB" w14:textId="77777777" w:rsidR="00083032" w:rsidRPr="00137C0C" w:rsidRDefault="00083032" w:rsidP="00137C0C">
      <w:pPr>
        <w:tabs>
          <w:tab w:val="left" w:pos="7425"/>
        </w:tabs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137C0C">
        <w:rPr>
          <w:rFonts w:ascii="Arial" w:hAnsi="Arial" w:cs="Arial"/>
          <w:color w:val="000000"/>
          <w:sz w:val="24"/>
          <w:szCs w:val="24"/>
        </w:rPr>
        <w:lastRenderedPageBreak/>
        <w:t xml:space="preserve">Health and safety executive (2022) </w:t>
      </w:r>
      <w:r w:rsidRPr="00137C0C">
        <w:rPr>
          <w:rFonts w:ascii="Arial" w:hAnsi="Arial" w:cs="Arial"/>
          <w:i/>
          <w:iCs/>
          <w:color w:val="000000"/>
          <w:sz w:val="24"/>
          <w:szCs w:val="24"/>
        </w:rPr>
        <w:t>Prepare a health and safety policy</w:t>
      </w:r>
      <w:r w:rsidRPr="00137C0C">
        <w:rPr>
          <w:rFonts w:ascii="Arial" w:hAnsi="Arial" w:cs="Arial"/>
          <w:color w:val="000000"/>
          <w:sz w:val="24"/>
          <w:szCs w:val="24"/>
        </w:rPr>
        <w:t>. Aar gael o: Prepare a health and safety policy: The law - HSE (Darllenwyd ar: 9fed o Fai)</w:t>
      </w:r>
    </w:p>
    <w:p w14:paraId="4B7554C8" w14:textId="77777777" w:rsidR="00083032" w:rsidRPr="00137C0C" w:rsidRDefault="00083032" w:rsidP="00137C0C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137C0C">
        <w:rPr>
          <w:rFonts w:ascii="Arial" w:hAnsi="Arial" w:cs="Arial"/>
          <w:color w:val="000000"/>
        </w:rPr>
        <w:t xml:space="preserve">Kelly (2016) </w:t>
      </w:r>
      <w:r w:rsidRPr="00137C0C">
        <w:rPr>
          <w:rFonts w:ascii="Arial" w:hAnsi="Arial" w:cs="Arial"/>
          <w:i/>
          <w:iCs/>
          <w:color w:val="000000"/>
        </w:rPr>
        <w:t>More emphasis on Children’s Intrests</w:t>
      </w:r>
      <w:r w:rsidRPr="00137C0C">
        <w:rPr>
          <w:rFonts w:ascii="Arial" w:hAnsi="Arial" w:cs="Arial"/>
          <w:color w:val="000000"/>
        </w:rPr>
        <w:t>. Ar gael o: https://www.earlyyearscareers.com/eyc/learning-and-development/more-emphasis-on-childrens-interests/. (Darllenwyd ar: 04/05/2022)</w:t>
      </w:r>
    </w:p>
    <w:p w14:paraId="6F425871" w14:textId="77777777" w:rsidR="00083032" w:rsidRPr="00137C0C" w:rsidRDefault="00083032" w:rsidP="00137C0C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137C0C">
        <w:rPr>
          <w:rFonts w:ascii="Arial" w:hAnsi="Arial" w:cs="Arial"/>
          <w:color w:val="000000"/>
        </w:rPr>
        <w:t xml:space="preserve">Legislation.gov.uk (1995) </w:t>
      </w:r>
      <w:r w:rsidRPr="00137C0C">
        <w:rPr>
          <w:rFonts w:ascii="Arial" w:hAnsi="Arial" w:cs="Arial"/>
          <w:i/>
          <w:iCs/>
          <w:color w:val="000000"/>
        </w:rPr>
        <w:t>The Food Safety</w:t>
      </w:r>
      <w:r w:rsidRPr="00137C0C">
        <w:rPr>
          <w:rFonts w:ascii="Arial" w:hAnsi="Arial" w:cs="Arial"/>
          <w:color w:val="000000"/>
        </w:rPr>
        <w:t xml:space="preserve"> (General food Hygiene) Regulations 1995. Ar Gael o: https://www.legislation.gov.uk/uksi/1995/1763/made (Darllenwyd ar: 04/05/2022)</w:t>
      </w:r>
    </w:p>
    <w:p w14:paraId="5F47D472" w14:textId="77777777" w:rsidR="00083032" w:rsidRPr="00137C0C" w:rsidRDefault="00083032" w:rsidP="00137C0C">
      <w:pPr>
        <w:tabs>
          <w:tab w:val="left" w:pos="7425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37C0C">
        <w:rPr>
          <w:rFonts w:ascii="Arial" w:hAnsi="Arial" w:cs="Arial"/>
          <w:sz w:val="24"/>
          <w:szCs w:val="24"/>
        </w:rPr>
        <w:t xml:space="preserve">Llanelli Deaf Centre (Dim Dyddiad) </w:t>
      </w:r>
      <w:r w:rsidRPr="00137C0C">
        <w:rPr>
          <w:rFonts w:ascii="Arial" w:hAnsi="Arial" w:cs="Arial"/>
          <w:i/>
          <w:iCs/>
          <w:sz w:val="24"/>
          <w:szCs w:val="24"/>
        </w:rPr>
        <w:t xml:space="preserve">Llanelli Deaf Centre. </w:t>
      </w:r>
      <w:r w:rsidRPr="00137C0C">
        <w:rPr>
          <w:rFonts w:ascii="Arial" w:hAnsi="Arial" w:cs="Arial"/>
          <w:sz w:val="24"/>
          <w:szCs w:val="24"/>
        </w:rPr>
        <w:t xml:space="preserve">Ar gael o: </w:t>
      </w:r>
      <w:hyperlink r:id="rId8" w:history="1">
        <w:r w:rsidRPr="00137C0C">
          <w:rPr>
            <w:rStyle w:val="Hyperlink"/>
            <w:rFonts w:ascii="Arial" w:hAnsi="Arial" w:cs="Arial"/>
            <w:sz w:val="24"/>
            <w:szCs w:val="24"/>
          </w:rPr>
          <w:t>Llanelli Deaf Centre : SL First Ltd</w:t>
        </w:r>
      </w:hyperlink>
      <w:r w:rsidRPr="00137C0C">
        <w:rPr>
          <w:rFonts w:ascii="Arial" w:hAnsi="Arial" w:cs="Arial"/>
          <w:sz w:val="24"/>
          <w:szCs w:val="24"/>
        </w:rPr>
        <w:t xml:space="preserve"> </w:t>
      </w:r>
      <w:r w:rsidRPr="00137C0C">
        <w:rPr>
          <w:rFonts w:ascii="Arial" w:hAnsi="Arial" w:cs="Arial"/>
          <w:color w:val="000000"/>
          <w:sz w:val="24"/>
          <w:szCs w:val="24"/>
        </w:rPr>
        <w:t>(Darllenwyd ar: 7fed o Fai, 2022).</w:t>
      </w:r>
      <w:r w:rsidRPr="00137C0C">
        <w:rPr>
          <w:rFonts w:ascii="Arial" w:hAnsi="Arial" w:cs="Arial"/>
          <w:sz w:val="24"/>
          <w:szCs w:val="24"/>
        </w:rPr>
        <w:tab/>
      </w:r>
    </w:p>
    <w:p w14:paraId="61ADFABF" w14:textId="77777777" w:rsidR="00083032" w:rsidRPr="00137C0C" w:rsidRDefault="00083032" w:rsidP="00137C0C">
      <w:pPr>
        <w:tabs>
          <w:tab w:val="left" w:pos="7425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37C0C">
        <w:rPr>
          <w:rFonts w:ascii="Arial" w:hAnsi="Arial" w:cs="Arial"/>
          <w:sz w:val="24"/>
          <w:szCs w:val="24"/>
        </w:rPr>
        <w:t xml:space="preserve">Llywodraeth Cymru (2020) </w:t>
      </w:r>
      <w:r w:rsidRPr="00137C0C">
        <w:rPr>
          <w:rFonts w:ascii="Arial" w:hAnsi="Arial" w:cs="Arial"/>
          <w:i/>
          <w:iCs/>
          <w:sz w:val="24"/>
          <w:szCs w:val="24"/>
        </w:rPr>
        <w:t xml:space="preserve">Crynodeb o’r ddeddfwriaeth. </w:t>
      </w:r>
      <w:r w:rsidRPr="00137C0C">
        <w:rPr>
          <w:rFonts w:ascii="Arial" w:hAnsi="Arial" w:cs="Arial"/>
          <w:sz w:val="24"/>
          <w:szCs w:val="24"/>
        </w:rPr>
        <w:t xml:space="preserve">Ar gael o: </w:t>
      </w:r>
      <w:hyperlink r:id="rId9" w:history="1">
        <w:r w:rsidRPr="00137C0C">
          <w:rPr>
            <w:rStyle w:val="Hyperlink"/>
            <w:rFonts w:ascii="Arial" w:hAnsi="Arial" w:cs="Arial"/>
            <w:sz w:val="24"/>
            <w:szCs w:val="24"/>
          </w:rPr>
          <w:t>Crynodeb o’r ddeddfwriaeth - Hwb (gov.wales)</w:t>
        </w:r>
      </w:hyperlink>
      <w:r w:rsidRPr="00137C0C">
        <w:rPr>
          <w:rFonts w:ascii="Arial" w:hAnsi="Arial" w:cs="Arial"/>
          <w:sz w:val="24"/>
          <w:szCs w:val="24"/>
        </w:rPr>
        <w:t xml:space="preserve"> </w:t>
      </w:r>
      <w:r w:rsidRPr="00137C0C">
        <w:rPr>
          <w:rFonts w:ascii="Arial" w:hAnsi="Arial" w:cs="Arial"/>
          <w:color w:val="000000"/>
          <w:sz w:val="24"/>
          <w:szCs w:val="24"/>
        </w:rPr>
        <w:t>(Darllenwyd ar: 6ed o Fai, 2022).</w:t>
      </w:r>
      <w:r w:rsidRPr="00137C0C">
        <w:rPr>
          <w:rFonts w:ascii="Arial" w:hAnsi="Arial" w:cs="Arial"/>
          <w:sz w:val="24"/>
          <w:szCs w:val="24"/>
        </w:rPr>
        <w:tab/>
      </w:r>
    </w:p>
    <w:p w14:paraId="6A79495A" w14:textId="77777777" w:rsidR="00083032" w:rsidRPr="00137C0C" w:rsidRDefault="00083032" w:rsidP="00137C0C">
      <w:pPr>
        <w:tabs>
          <w:tab w:val="left" w:pos="7425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37C0C">
        <w:rPr>
          <w:rFonts w:ascii="Arial" w:hAnsi="Arial" w:cs="Arial"/>
          <w:sz w:val="24"/>
          <w:szCs w:val="24"/>
        </w:rPr>
        <w:t xml:space="preserve">LLywodraeth cymru (2020) </w:t>
      </w:r>
      <w:r w:rsidRPr="00137C0C">
        <w:rPr>
          <w:rFonts w:ascii="Arial" w:hAnsi="Arial" w:cs="Arial"/>
          <w:i/>
          <w:iCs/>
          <w:sz w:val="24"/>
          <w:szCs w:val="24"/>
        </w:rPr>
        <w:t xml:space="preserve">Cyflwyniad. </w:t>
      </w:r>
      <w:r w:rsidRPr="00137C0C">
        <w:rPr>
          <w:rFonts w:ascii="Arial" w:hAnsi="Arial" w:cs="Arial"/>
          <w:sz w:val="24"/>
          <w:szCs w:val="24"/>
        </w:rPr>
        <w:t xml:space="preserve">Ar gael o: </w:t>
      </w:r>
      <w:hyperlink r:id="rId10" w:history="1">
        <w:r w:rsidRPr="00137C0C">
          <w:rPr>
            <w:rStyle w:val="Hyperlink"/>
            <w:rFonts w:ascii="Arial" w:hAnsi="Arial" w:cs="Arial"/>
            <w:sz w:val="24"/>
            <w:szCs w:val="24"/>
          </w:rPr>
          <w:t>Cyflwyniad - Hwb (gov.wales)</w:t>
        </w:r>
      </w:hyperlink>
      <w:r w:rsidRPr="00137C0C">
        <w:rPr>
          <w:rFonts w:ascii="Arial" w:hAnsi="Arial" w:cs="Arial"/>
          <w:sz w:val="24"/>
          <w:szCs w:val="24"/>
        </w:rPr>
        <w:t xml:space="preserve"> </w:t>
      </w:r>
      <w:r w:rsidRPr="00137C0C">
        <w:rPr>
          <w:rFonts w:ascii="Arial" w:hAnsi="Arial" w:cs="Arial"/>
          <w:color w:val="000000"/>
          <w:sz w:val="24"/>
          <w:szCs w:val="24"/>
        </w:rPr>
        <w:t>(Darllenwyd ar: 4ydd o Fai, 2022).</w:t>
      </w:r>
      <w:r w:rsidRPr="00137C0C">
        <w:rPr>
          <w:rFonts w:ascii="Arial" w:hAnsi="Arial" w:cs="Arial"/>
          <w:sz w:val="24"/>
          <w:szCs w:val="24"/>
        </w:rPr>
        <w:tab/>
      </w:r>
    </w:p>
    <w:p w14:paraId="49FFE4FA" w14:textId="77777777" w:rsidR="00083032" w:rsidRPr="00137C0C" w:rsidRDefault="00083032" w:rsidP="00137C0C">
      <w:pPr>
        <w:pStyle w:val="Heading1"/>
        <w:shd w:val="clear" w:color="auto" w:fill="FFFFFF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b w:val="0"/>
          <w:bCs w:val="0"/>
          <w:color w:val="000000"/>
          <w:sz w:val="24"/>
          <w:szCs w:val="24"/>
        </w:rPr>
      </w:pPr>
      <w:r w:rsidRPr="00137C0C">
        <w:rPr>
          <w:rFonts w:ascii="Arial" w:hAnsi="Arial" w:cs="Arial"/>
          <w:b w:val="0"/>
          <w:bCs w:val="0"/>
          <w:sz w:val="24"/>
          <w:szCs w:val="24"/>
        </w:rPr>
        <w:t xml:space="preserve">Llywodraeth Cymru (2021) </w:t>
      </w:r>
      <w:r w:rsidRPr="00137C0C">
        <w:rPr>
          <w:rFonts w:ascii="Arial" w:hAnsi="Arial" w:cs="Arial"/>
          <w:b w:val="0"/>
          <w:bCs w:val="0"/>
          <w:i/>
          <w:iCs/>
          <w:color w:val="1F1F1F"/>
          <w:spacing w:val="-5"/>
          <w:sz w:val="24"/>
          <w:szCs w:val="24"/>
        </w:rPr>
        <w:t xml:space="preserve">Cyflwyniad i ganllawiau Cwricwlwm i Gymru </w:t>
      </w:r>
      <w:r w:rsidRPr="00137C0C">
        <w:rPr>
          <w:rFonts w:ascii="Arial" w:hAnsi="Arial" w:cs="Arial"/>
          <w:b w:val="0"/>
          <w:bCs w:val="0"/>
          <w:sz w:val="24"/>
          <w:szCs w:val="24"/>
        </w:rPr>
        <w:t xml:space="preserve">Ar gael o: </w:t>
      </w:r>
      <w:hyperlink r:id="rId11" w:history="1">
        <w:r w:rsidRPr="00137C0C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Cyflwyniad - Hwb (gov.wales)</w:t>
        </w:r>
      </w:hyperlink>
      <w:r w:rsidRPr="00137C0C">
        <w:rPr>
          <w:rFonts w:ascii="Arial" w:hAnsi="Arial" w:cs="Arial"/>
          <w:b w:val="0"/>
          <w:bCs w:val="0"/>
          <w:sz w:val="24"/>
          <w:szCs w:val="24"/>
        </w:rPr>
        <w:t xml:space="preserve"> </w:t>
      </w:r>
      <w:r w:rsidRPr="00137C0C">
        <w:rPr>
          <w:rFonts w:ascii="Arial" w:hAnsi="Arial" w:cs="Arial"/>
          <w:b w:val="0"/>
          <w:bCs w:val="0"/>
          <w:color w:val="000000"/>
          <w:sz w:val="24"/>
          <w:szCs w:val="24"/>
        </w:rPr>
        <w:t>(Darllenwyd ar: 4ydd o Fai, 2022).</w:t>
      </w:r>
    </w:p>
    <w:p w14:paraId="79001825" w14:textId="77777777" w:rsidR="00083032" w:rsidRPr="00137C0C" w:rsidRDefault="00083032" w:rsidP="00137C0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37C0C">
        <w:rPr>
          <w:rFonts w:ascii="Arial" w:hAnsi="Arial" w:cs="Arial"/>
          <w:sz w:val="24"/>
          <w:szCs w:val="24"/>
        </w:rPr>
        <w:t xml:space="preserve">Llywodraeth Cymru (2022) </w:t>
      </w:r>
      <w:r w:rsidRPr="00137C0C">
        <w:rPr>
          <w:rFonts w:ascii="Arial" w:hAnsi="Arial" w:cs="Arial"/>
          <w:i/>
          <w:iCs/>
          <w:sz w:val="24"/>
          <w:szCs w:val="24"/>
        </w:rPr>
        <w:t>Cwricwlwm ar gyfer lleoliadau meithrin a ariennir nas cynhelir</w:t>
      </w:r>
      <w:r w:rsidRPr="00137C0C">
        <w:rPr>
          <w:rFonts w:ascii="Arial" w:hAnsi="Arial" w:cs="Arial"/>
          <w:sz w:val="24"/>
          <w:szCs w:val="24"/>
        </w:rPr>
        <w:t xml:space="preserve">. Ar gael o: </w:t>
      </w:r>
      <w:hyperlink r:id="rId12" w:history="1">
        <w:r w:rsidRPr="00137C0C">
          <w:rPr>
            <w:rStyle w:val="Hyperlink"/>
            <w:rFonts w:ascii="Arial" w:hAnsi="Arial" w:cs="Arial"/>
            <w:sz w:val="24"/>
            <w:szCs w:val="24"/>
          </w:rPr>
          <w:t>Cwricwlwm ar gyfer lleoliadau meithrin a ariennir nas cynhelir (gov.wales)</w:t>
        </w:r>
      </w:hyperlink>
      <w:r w:rsidRPr="00137C0C">
        <w:rPr>
          <w:rFonts w:ascii="Arial" w:hAnsi="Arial" w:cs="Arial"/>
          <w:sz w:val="24"/>
          <w:szCs w:val="24"/>
        </w:rPr>
        <w:t xml:space="preserve"> </w:t>
      </w:r>
      <w:r w:rsidRPr="00137C0C">
        <w:rPr>
          <w:rFonts w:ascii="Arial" w:hAnsi="Arial" w:cs="Arial"/>
          <w:color w:val="000000"/>
          <w:sz w:val="24"/>
          <w:szCs w:val="24"/>
        </w:rPr>
        <w:t>(Darllenwyd ar: 4ydd o Fai, 2022).</w:t>
      </w:r>
    </w:p>
    <w:p w14:paraId="13AB2EAB" w14:textId="77777777" w:rsidR="00083032" w:rsidRPr="00137C0C" w:rsidRDefault="00E53512" w:rsidP="00137C0C">
      <w:pPr>
        <w:tabs>
          <w:tab w:val="left" w:pos="7425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13" w:history="1">
        <w:r w:rsidR="00083032" w:rsidRPr="00137C0C">
          <w:rPr>
            <w:rFonts w:ascii="Arial" w:hAnsi="Arial" w:cs="Arial"/>
            <w:sz w:val="24"/>
            <w:szCs w:val="24"/>
          </w:rPr>
          <w:t xml:space="preserve">Llywodraeth Cymru (Dim Dyddiad) </w:t>
        </w:r>
        <w:r w:rsidR="00083032" w:rsidRPr="00137C0C">
          <w:rPr>
            <w:rFonts w:ascii="Arial" w:hAnsi="Arial" w:cs="Arial"/>
            <w:i/>
            <w:iCs/>
            <w:sz w:val="24"/>
            <w:szCs w:val="24"/>
          </w:rPr>
          <w:t xml:space="preserve">Cwricwlwm Newydd yng Nghymru. </w:t>
        </w:r>
        <w:r w:rsidR="00083032" w:rsidRPr="00137C0C">
          <w:rPr>
            <w:rFonts w:ascii="Arial" w:hAnsi="Arial" w:cs="Arial"/>
            <w:sz w:val="24"/>
            <w:szCs w:val="24"/>
          </w:rPr>
          <w:t xml:space="preserve">Ar gael o: </w:t>
        </w:r>
        <w:r w:rsidR="00083032" w:rsidRPr="00137C0C">
          <w:rPr>
            <w:rStyle w:val="Hyperlink"/>
            <w:rFonts w:ascii="Arial" w:hAnsi="Arial" w:cs="Arial"/>
            <w:sz w:val="24"/>
            <w:szCs w:val="24"/>
          </w:rPr>
          <w:t>cwricwlwm-newydd-yng-nghymru-canllaw-ar-gyfer-plant-pobl-ifanc-a-theuluoedd.pdf (gov.wales)</w:t>
        </w:r>
      </w:hyperlink>
      <w:r w:rsidR="00083032" w:rsidRPr="00137C0C">
        <w:rPr>
          <w:rFonts w:ascii="Arial" w:hAnsi="Arial" w:cs="Arial"/>
          <w:sz w:val="24"/>
          <w:szCs w:val="24"/>
        </w:rPr>
        <w:t xml:space="preserve"> </w:t>
      </w:r>
      <w:r w:rsidR="00083032" w:rsidRPr="00137C0C">
        <w:rPr>
          <w:rFonts w:ascii="Arial" w:hAnsi="Arial" w:cs="Arial"/>
          <w:color w:val="000000"/>
          <w:sz w:val="24"/>
          <w:szCs w:val="24"/>
        </w:rPr>
        <w:t>(Darllenwyd ar: 4ydd o Fai, 2022).</w:t>
      </w:r>
      <w:r w:rsidR="00083032" w:rsidRPr="00137C0C">
        <w:rPr>
          <w:rFonts w:ascii="Arial" w:hAnsi="Arial" w:cs="Arial"/>
          <w:sz w:val="24"/>
          <w:szCs w:val="24"/>
        </w:rPr>
        <w:tab/>
      </w:r>
    </w:p>
    <w:p w14:paraId="292A06E7" w14:textId="77777777" w:rsidR="00083032" w:rsidRPr="00137C0C" w:rsidRDefault="00083032" w:rsidP="00137C0C">
      <w:pPr>
        <w:tabs>
          <w:tab w:val="left" w:pos="7425"/>
        </w:tabs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137C0C">
        <w:rPr>
          <w:rFonts w:ascii="Arial" w:hAnsi="Arial" w:cs="Arial"/>
          <w:color w:val="000000"/>
          <w:sz w:val="24"/>
          <w:szCs w:val="24"/>
        </w:rPr>
        <w:t xml:space="preserve">Mahmoud, S (2019) </w:t>
      </w:r>
      <w:r w:rsidRPr="00137C0C">
        <w:rPr>
          <w:rFonts w:ascii="Arial" w:hAnsi="Arial" w:cs="Arial"/>
          <w:i/>
          <w:iCs/>
          <w:color w:val="000000"/>
          <w:sz w:val="24"/>
          <w:szCs w:val="24"/>
        </w:rPr>
        <w:t>First aid training program for children caregivers in nursery</w:t>
      </w:r>
      <w:r w:rsidRPr="00137C0C">
        <w:rPr>
          <w:rFonts w:ascii="Arial" w:hAnsi="Arial" w:cs="Arial"/>
          <w:color w:val="000000"/>
          <w:sz w:val="24"/>
          <w:szCs w:val="24"/>
        </w:rPr>
        <w:t>. Ar gael o: First Aid Training Program for Children-1753.pdf (noveltyjournals.com) (Darllenwyd ar 10fed o Fai).</w:t>
      </w:r>
    </w:p>
    <w:p w14:paraId="4C5788E9" w14:textId="77777777" w:rsidR="00083032" w:rsidRPr="00137C0C" w:rsidRDefault="00083032" w:rsidP="00137C0C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137C0C">
        <w:rPr>
          <w:rFonts w:ascii="Arial" w:hAnsi="Arial" w:cs="Arial"/>
          <w:color w:val="000000"/>
        </w:rPr>
        <w:t xml:space="preserve">Mathivet.S (2012) </w:t>
      </w:r>
      <w:r w:rsidRPr="00137C0C">
        <w:rPr>
          <w:rFonts w:ascii="Arial" w:hAnsi="Arial" w:cs="Arial"/>
          <w:i/>
          <w:iCs/>
          <w:color w:val="000000"/>
        </w:rPr>
        <w:t>Safeguarding: Record Keeping &amp; confidentiality</w:t>
      </w:r>
      <w:r w:rsidRPr="00137C0C">
        <w:rPr>
          <w:rFonts w:ascii="Arial" w:hAnsi="Arial" w:cs="Arial"/>
          <w:color w:val="000000"/>
        </w:rPr>
        <w:t>. Ar Gael o: https://www.teachearlyyears.com/a-unique-child/view/safeguarding-record-keeping-confidentiality. (Darllenwyd ar:03/05/2022)</w:t>
      </w:r>
    </w:p>
    <w:p w14:paraId="552C26F0" w14:textId="77777777" w:rsidR="00083032" w:rsidRPr="00137C0C" w:rsidRDefault="00083032" w:rsidP="00137C0C">
      <w:pPr>
        <w:tabs>
          <w:tab w:val="left" w:pos="7425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37C0C">
        <w:rPr>
          <w:rFonts w:ascii="Arial" w:hAnsi="Arial" w:cs="Arial"/>
          <w:sz w:val="24"/>
          <w:szCs w:val="24"/>
        </w:rPr>
        <w:lastRenderedPageBreak/>
        <w:t xml:space="preserve">McLeod (2007) </w:t>
      </w:r>
      <w:r w:rsidRPr="00137C0C">
        <w:rPr>
          <w:rFonts w:ascii="Arial" w:hAnsi="Arial" w:cs="Arial"/>
          <w:i/>
          <w:iCs/>
          <w:sz w:val="24"/>
          <w:szCs w:val="24"/>
        </w:rPr>
        <w:t xml:space="preserve">Lev Vygotsky. </w:t>
      </w:r>
      <w:r w:rsidRPr="00137C0C">
        <w:rPr>
          <w:rFonts w:ascii="Arial" w:hAnsi="Arial" w:cs="Arial"/>
          <w:sz w:val="24"/>
          <w:szCs w:val="24"/>
        </w:rPr>
        <w:t>Ar gael o:</w:t>
      </w:r>
      <w:hyperlink r:id="rId14" w:history="1">
        <w:r w:rsidRPr="00137C0C">
          <w:rPr>
            <w:rStyle w:val="Hyperlink"/>
            <w:rFonts w:ascii="Arial" w:hAnsi="Arial" w:cs="Arial"/>
            <w:sz w:val="24"/>
            <w:szCs w:val="24"/>
          </w:rPr>
          <w:t>Lev Semyonovich Vygotsky - PLT Learning Content (google.com)</w:t>
        </w:r>
      </w:hyperlink>
      <w:r w:rsidRPr="00137C0C">
        <w:rPr>
          <w:rFonts w:ascii="Arial" w:hAnsi="Arial" w:cs="Arial"/>
          <w:sz w:val="24"/>
          <w:szCs w:val="24"/>
        </w:rPr>
        <w:t xml:space="preserve"> </w:t>
      </w:r>
      <w:r w:rsidRPr="00137C0C">
        <w:rPr>
          <w:rFonts w:ascii="Arial" w:hAnsi="Arial" w:cs="Arial"/>
          <w:color w:val="000000"/>
          <w:sz w:val="24"/>
          <w:szCs w:val="24"/>
        </w:rPr>
        <w:t>(Darllenwyd ar: 7fed o Fai, 2022).</w:t>
      </w:r>
      <w:r w:rsidRPr="00137C0C">
        <w:rPr>
          <w:rFonts w:ascii="Arial" w:hAnsi="Arial" w:cs="Arial"/>
          <w:sz w:val="24"/>
          <w:szCs w:val="24"/>
        </w:rPr>
        <w:tab/>
      </w:r>
    </w:p>
    <w:p w14:paraId="19DEAC4B" w14:textId="77777777" w:rsidR="00083032" w:rsidRPr="00137C0C" w:rsidRDefault="00083032" w:rsidP="00137C0C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137C0C">
        <w:rPr>
          <w:rFonts w:ascii="Arial" w:hAnsi="Arial" w:cs="Arial"/>
          <w:color w:val="000000"/>
        </w:rPr>
        <w:t>NSPCC (2022). Mandatory Child Protection Training. [Ar lein] NSPCC Learning. Ar gael o: https://learning.nspcc.org.uk/training/mandatory-safeguarding-child-protection-training [Darllenwyd ar: 9 Mai 2022].</w:t>
      </w:r>
    </w:p>
    <w:p w14:paraId="0E846A54" w14:textId="77777777" w:rsidR="00083032" w:rsidRPr="00137C0C" w:rsidRDefault="00083032" w:rsidP="00137C0C">
      <w:pPr>
        <w:tabs>
          <w:tab w:val="left" w:pos="7425"/>
        </w:tabs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137C0C">
        <w:rPr>
          <w:rFonts w:ascii="Arial" w:hAnsi="Arial" w:cs="Arial"/>
          <w:color w:val="000000"/>
          <w:sz w:val="24"/>
          <w:szCs w:val="24"/>
        </w:rPr>
        <w:t>Pilcher, M. (2022</w:t>
      </w:r>
      <w:r w:rsidRPr="00137C0C">
        <w:rPr>
          <w:rFonts w:ascii="Arial" w:hAnsi="Arial" w:cs="Arial"/>
          <w:i/>
          <w:iCs/>
          <w:color w:val="000000"/>
          <w:sz w:val="24"/>
          <w:szCs w:val="24"/>
        </w:rPr>
        <w:t>) Health and safety in the nursery.</w:t>
      </w:r>
      <w:r w:rsidRPr="00137C0C">
        <w:rPr>
          <w:rFonts w:ascii="Arial" w:hAnsi="Arial" w:cs="Arial"/>
          <w:color w:val="000000"/>
          <w:sz w:val="24"/>
          <w:szCs w:val="24"/>
        </w:rPr>
        <w:t xml:space="preserve"> Ar gael o: Health &amp; Safety in the Nursery | Early Years Management | Teach Early Years (Darllenwyd ar: 10fed o Fai).</w:t>
      </w:r>
    </w:p>
    <w:p w14:paraId="08EFCB05" w14:textId="77777777" w:rsidR="00083032" w:rsidRPr="00137C0C" w:rsidRDefault="00083032" w:rsidP="00137C0C">
      <w:pPr>
        <w:tabs>
          <w:tab w:val="left" w:pos="7425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37C0C">
        <w:rPr>
          <w:rFonts w:ascii="Arial" w:hAnsi="Arial" w:cs="Arial"/>
          <w:sz w:val="24"/>
          <w:szCs w:val="24"/>
        </w:rPr>
        <w:t xml:space="preserve">Researcher History (2012) </w:t>
      </w:r>
      <w:r w:rsidRPr="00137C0C">
        <w:rPr>
          <w:rFonts w:ascii="Arial" w:hAnsi="Arial" w:cs="Arial"/>
          <w:i/>
          <w:iCs/>
          <w:sz w:val="24"/>
          <w:szCs w:val="24"/>
        </w:rPr>
        <w:t xml:space="preserve">Maslow’s Hierarchy of Needs. </w:t>
      </w:r>
      <w:r w:rsidRPr="00137C0C">
        <w:rPr>
          <w:rFonts w:ascii="Arial" w:hAnsi="Arial" w:cs="Arial"/>
          <w:sz w:val="24"/>
          <w:szCs w:val="24"/>
        </w:rPr>
        <w:t xml:space="preserve">Ar gael o: </w:t>
      </w:r>
      <w:hyperlink r:id="rId15" w:history="1">
        <w:r w:rsidRPr="00137C0C">
          <w:rPr>
            <w:rStyle w:val="Hyperlink"/>
            <w:rFonts w:ascii="Arial" w:hAnsi="Arial" w:cs="Arial"/>
            <w:sz w:val="24"/>
            <w:szCs w:val="24"/>
          </w:rPr>
          <w:t>Maslow’s Hierarchy of Needs – Research History</w:t>
        </w:r>
      </w:hyperlink>
      <w:r w:rsidRPr="00137C0C">
        <w:rPr>
          <w:rFonts w:ascii="Arial" w:hAnsi="Arial" w:cs="Arial"/>
          <w:sz w:val="24"/>
          <w:szCs w:val="24"/>
        </w:rPr>
        <w:t xml:space="preserve"> </w:t>
      </w:r>
      <w:r w:rsidRPr="00137C0C">
        <w:rPr>
          <w:rFonts w:ascii="Arial" w:hAnsi="Arial" w:cs="Arial"/>
          <w:color w:val="000000"/>
          <w:sz w:val="24"/>
          <w:szCs w:val="24"/>
        </w:rPr>
        <w:t>(Darllenwyd ar: 4ydd o Fai, 2022).</w:t>
      </w:r>
      <w:r w:rsidRPr="00137C0C">
        <w:rPr>
          <w:rFonts w:ascii="Arial" w:hAnsi="Arial" w:cs="Arial"/>
          <w:sz w:val="24"/>
          <w:szCs w:val="24"/>
        </w:rPr>
        <w:tab/>
      </w:r>
    </w:p>
    <w:p w14:paraId="724C42A0" w14:textId="77777777" w:rsidR="00083032" w:rsidRPr="00137C0C" w:rsidRDefault="00083032" w:rsidP="00137C0C">
      <w:pPr>
        <w:tabs>
          <w:tab w:val="left" w:pos="7425"/>
        </w:tabs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137C0C">
        <w:rPr>
          <w:rFonts w:ascii="Arial" w:hAnsi="Arial" w:cs="Arial"/>
          <w:color w:val="000000"/>
          <w:sz w:val="24"/>
          <w:szCs w:val="24"/>
        </w:rPr>
        <w:t xml:space="preserve">Sherrell, Z (2021) </w:t>
      </w:r>
      <w:r w:rsidRPr="00137C0C">
        <w:rPr>
          <w:rFonts w:ascii="Arial" w:hAnsi="Arial" w:cs="Arial"/>
          <w:i/>
          <w:iCs/>
          <w:color w:val="000000"/>
          <w:sz w:val="24"/>
          <w:szCs w:val="24"/>
        </w:rPr>
        <w:t xml:space="preserve">What are Piagets stages of development, and what are the examples of each? </w:t>
      </w:r>
      <w:r w:rsidRPr="00137C0C">
        <w:rPr>
          <w:rFonts w:ascii="Arial" w:hAnsi="Arial" w:cs="Arial"/>
          <w:color w:val="000000"/>
          <w:sz w:val="24"/>
          <w:szCs w:val="24"/>
        </w:rPr>
        <w:t>Ar gael o: Piaget stages of development: The 4 stages and tips for each (medicalnewstoday.com) (Darllenwyd ar: 8fed o Fai).</w:t>
      </w:r>
    </w:p>
    <w:p w14:paraId="72A4DCB9" w14:textId="77777777" w:rsidR="00083032" w:rsidRPr="00137C0C" w:rsidRDefault="00083032" w:rsidP="00137C0C">
      <w:pPr>
        <w:tabs>
          <w:tab w:val="left" w:pos="7425"/>
        </w:tabs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137C0C">
        <w:rPr>
          <w:rFonts w:ascii="Arial" w:hAnsi="Arial" w:cs="Arial"/>
          <w:color w:val="000000"/>
          <w:sz w:val="24"/>
          <w:szCs w:val="24"/>
        </w:rPr>
        <w:t xml:space="preserve">St John Ambulance (2022) </w:t>
      </w:r>
      <w:r w:rsidRPr="00137C0C">
        <w:rPr>
          <w:rFonts w:ascii="Arial" w:hAnsi="Arial" w:cs="Arial"/>
          <w:i/>
          <w:iCs/>
          <w:color w:val="000000"/>
          <w:sz w:val="24"/>
          <w:szCs w:val="24"/>
        </w:rPr>
        <w:t xml:space="preserve">First Aid. </w:t>
      </w:r>
      <w:r w:rsidRPr="00137C0C">
        <w:rPr>
          <w:rFonts w:ascii="Arial" w:hAnsi="Arial" w:cs="Arial"/>
          <w:color w:val="000000"/>
          <w:sz w:val="24"/>
          <w:szCs w:val="24"/>
        </w:rPr>
        <w:t>Ar gael o: First aid (sjacymru.org.uk) (Darllenwyd ar: 9fed o Fai).</w:t>
      </w:r>
    </w:p>
    <w:p w14:paraId="39B494ED" w14:textId="77777777" w:rsidR="00083032" w:rsidRPr="00137C0C" w:rsidRDefault="00083032" w:rsidP="00137C0C">
      <w:pPr>
        <w:tabs>
          <w:tab w:val="left" w:pos="7425"/>
        </w:tabs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137C0C">
        <w:rPr>
          <w:rFonts w:ascii="Arial" w:hAnsi="Arial" w:cs="Arial"/>
          <w:color w:val="000000"/>
          <w:sz w:val="24"/>
          <w:szCs w:val="24"/>
        </w:rPr>
        <w:t xml:space="preserve">Truly Scrumptious early years nursery (2022) </w:t>
      </w:r>
      <w:r w:rsidRPr="00137C0C">
        <w:rPr>
          <w:rFonts w:ascii="Arial" w:hAnsi="Arial" w:cs="Arial"/>
          <w:i/>
          <w:iCs/>
          <w:color w:val="000000"/>
          <w:sz w:val="24"/>
          <w:szCs w:val="24"/>
        </w:rPr>
        <w:t>Accident and incident policy</w:t>
      </w:r>
      <w:r w:rsidRPr="00137C0C">
        <w:rPr>
          <w:rFonts w:ascii="Arial" w:hAnsi="Arial" w:cs="Arial"/>
          <w:color w:val="000000"/>
          <w:sz w:val="24"/>
          <w:szCs w:val="24"/>
        </w:rPr>
        <w:t>. Ar gael o: Accident Incident Policy | Truly Scrumptious Early Years Nursery | Childcare from 3 months to 5 years (trulyscrumptiousnursery.co.uk) (Darllenwyd ar: 9fed o Fai).</w:t>
      </w:r>
    </w:p>
    <w:p w14:paraId="5FC21B57" w14:textId="77777777" w:rsidR="00083032" w:rsidRPr="00137C0C" w:rsidRDefault="00083032" w:rsidP="00137C0C">
      <w:pPr>
        <w:tabs>
          <w:tab w:val="left" w:pos="7425"/>
        </w:tabs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137C0C">
        <w:rPr>
          <w:rFonts w:ascii="Arial" w:hAnsi="Arial" w:cs="Arial"/>
          <w:color w:val="000000"/>
          <w:sz w:val="24"/>
          <w:szCs w:val="24"/>
        </w:rPr>
        <w:t xml:space="preserve">UK Public general acts (2022) </w:t>
      </w:r>
      <w:r w:rsidRPr="00137C0C">
        <w:rPr>
          <w:rFonts w:ascii="Arial" w:hAnsi="Arial" w:cs="Arial"/>
          <w:i/>
          <w:iCs/>
          <w:color w:val="000000"/>
          <w:sz w:val="24"/>
          <w:szCs w:val="24"/>
        </w:rPr>
        <w:t>Health and Safety at work ect. Act 1974</w:t>
      </w:r>
      <w:r w:rsidRPr="00137C0C">
        <w:rPr>
          <w:rFonts w:ascii="Arial" w:hAnsi="Arial" w:cs="Arial"/>
          <w:color w:val="000000"/>
          <w:sz w:val="24"/>
          <w:szCs w:val="24"/>
        </w:rPr>
        <w:t>. Ar gael o: Health and Safety at Work etc. Act 1974 (legislation.gov.uk) (Darllenwyd ar: 10fed o Fai).</w:t>
      </w:r>
    </w:p>
    <w:p w14:paraId="349FD13E" w14:textId="77777777" w:rsidR="00083032" w:rsidRPr="00137C0C" w:rsidRDefault="00083032" w:rsidP="00137C0C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137C0C">
        <w:rPr>
          <w:rFonts w:ascii="Arial" w:hAnsi="Arial" w:cs="Arial"/>
          <w:color w:val="000000"/>
        </w:rPr>
        <w:t>Unknown (2007). To Improve Outcomes for under 5s and Reduce Inequalities. [Ar lein] Ar gael o: https://newstartedu.org.uk/wp-content/uploads/2014/04/Childcare-Act-2006.pdf [Darllenwyd ar: 9 Mai 2022].</w:t>
      </w:r>
    </w:p>
    <w:p w14:paraId="722AFBEE" w14:textId="77777777" w:rsidR="00083032" w:rsidRPr="00137C0C" w:rsidRDefault="00083032" w:rsidP="00137C0C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137C0C">
        <w:rPr>
          <w:rFonts w:ascii="Arial" w:hAnsi="Arial" w:cs="Arial"/>
          <w:color w:val="000000"/>
        </w:rPr>
        <w:t xml:space="preserve">Vygotsky. L &amp; Freud.S (2013) </w:t>
      </w:r>
      <w:r w:rsidRPr="00137C0C">
        <w:rPr>
          <w:rFonts w:ascii="Arial" w:hAnsi="Arial" w:cs="Arial"/>
          <w:i/>
          <w:iCs/>
          <w:color w:val="000000"/>
        </w:rPr>
        <w:t>Learning Theories and Family</w:t>
      </w:r>
      <w:r w:rsidRPr="00137C0C">
        <w:rPr>
          <w:rFonts w:ascii="Arial" w:hAnsi="Arial" w:cs="Arial"/>
          <w:color w:val="000000"/>
        </w:rPr>
        <w:t>. Ar gael o: https://learningtheoriesandfamily.wordpress.com/2013/01/29/33/. (Darllenwyd ar:02/05/2022)</w:t>
      </w:r>
    </w:p>
    <w:p w14:paraId="760FD371" w14:textId="77777777" w:rsidR="00083032" w:rsidRPr="00137C0C" w:rsidRDefault="00083032" w:rsidP="00137C0C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137C0C">
        <w:rPr>
          <w:rFonts w:ascii="Arial" w:hAnsi="Arial" w:cs="Arial"/>
          <w:color w:val="000000"/>
        </w:rPr>
        <w:t xml:space="preserve">Wales, C.I. (2022a). ‘Let Me Flourish’ - National Review of Early help, Care and Support and Transition for Disabled Children in Wales | Care Inspectorate Wales. [Ar </w:t>
      </w:r>
      <w:r w:rsidRPr="00137C0C">
        <w:rPr>
          <w:rFonts w:ascii="Arial" w:hAnsi="Arial" w:cs="Arial"/>
          <w:color w:val="000000"/>
        </w:rPr>
        <w:lastRenderedPageBreak/>
        <w:t>lein] careinspectorate.wales. Ar gael o: https://careinspectorate.wales/let-me-flourish-national-review-early-help-care-and-support-and-transition-disabled-children-wales [Darllenwyd ar 9 Mai 2022].</w:t>
      </w:r>
    </w:p>
    <w:p w14:paraId="582F8B2A" w14:textId="77777777" w:rsidR="00083032" w:rsidRPr="00137C0C" w:rsidRDefault="00083032" w:rsidP="00137C0C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137C0C">
        <w:rPr>
          <w:rFonts w:ascii="Arial" w:hAnsi="Arial" w:cs="Arial"/>
          <w:color w:val="000000"/>
        </w:rPr>
        <w:t>Wales, C.I. (2022b). National Review of Support for Disabled Children and Their Families | Care Inspectorate Wales. [Ar lein] careinspectorate.wales. Ar gael o: https://careinspectorate.wales/191220-national-review-support-disabled-children-and-their-families [Darllenwyd ar: 9 Mai 2022].</w:t>
      </w:r>
    </w:p>
    <w:p w14:paraId="32FAA080" w14:textId="77777777" w:rsidR="00083032" w:rsidRPr="00137C0C" w:rsidRDefault="00083032" w:rsidP="00137C0C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137C0C">
        <w:rPr>
          <w:rFonts w:ascii="Arial" w:hAnsi="Arial" w:cs="Arial"/>
          <w:color w:val="000000"/>
        </w:rPr>
        <w:t>Wales, D. (2022c). Know Your Rights Your guide to the Equality Act 2010. [Ar lein] Ar gael o: https://www.disabilitywales.org/wp-content/uploads/2022/03/1.-Know-your-rights-Equality-Act.pdf [Darllenwyd ar 9 Mai 2022].</w:t>
      </w:r>
    </w:p>
    <w:p w14:paraId="53EC2AF6" w14:textId="77777777" w:rsidR="00083032" w:rsidRPr="00137C0C" w:rsidRDefault="00083032" w:rsidP="00137C0C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137C0C">
        <w:rPr>
          <w:rFonts w:ascii="Arial" w:hAnsi="Arial" w:cs="Arial"/>
          <w:color w:val="000000"/>
        </w:rPr>
        <w:t>Wales, D. (2022d). Know Your Rights Your Guide to the Social Services and Well-being (Wales) Act 2014. [Ar lein] Ar gael o https://www.disabilitywales.org/wp-content/uploads/2022/03/7.-Know-your-rights-Social-Services-and-Well-being-Act.pdf [Darllenwyd ar: 9 Mai 2022].</w:t>
      </w:r>
    </w:p>
    <w:p w14:paraId="2638FEC1" w14:textId="77777777" w:rsidR="00083032" w:rsidRPr="00137C0C" w:rsidRDefault="00083032" w:rsidP="00137C0C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137C0C">
        <w:rPr>
          <w:rFonts w:ascii="Arial" w:hAnsi="Arial" w:cs="Arial"/>
          <w:color w:val="000000"/>
        </w:rPr>
        <w:t>Wales, D. (2022e). Know Your Rights Your guide to the Well-being and Future Generations Act. [Ar lein] Ar gael o: https://www.disabilitywales.org/wp-content/uploads/2022/03/6.-Know-your-rights-Well-being-and-Future-Generation-Act.pdf [Darllenwyd ar: 9 Mai 2022].</w:t>
      </w:r>
    </w:p>
    <w:p w14:paraId="7391EE5A" w14:textId="77777777" w:rsidR="00083032" w:rsidRPr="00137C0C" w:rsidRDefault="00083032" w:rsidP="00137C0C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137C0C">
        <w:rPr>
          <w:rFonts w:ascii="Arial" w:hAnsi="Arial" w:cs="Arial"/>
          <w:color w:val="000000"/>
        </w:rPr>
        <w:t>Wales, D. (2022f). Your guide to the Public Sector Equality Duties. [Ar lein] Ar gael o: https://www.disabilitywales.org/wp-content/uploads/2022/03/2.-Know-your-rights-Public-Sector-Equality-duties.pdf [Darllenwyd ar: 9 Mai 2022].</w:t>
      </w:r>
    </w:p>
    <w:p w14:paraId="4071F466" w14:textId="77777777" w:rsidR="00083032" w:rsidRPr="00137C0C" w:rsidRDefault="00083032" w:rsidP="00137C0C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137C0C">
        <w:rPr>
          <w:rFonts w:ascii="Arial" w:hAnsi="Arial" w:cs="Arial"/>
          <w:color w:val="000000"/>
        </w:rPr>
        <w:t xml:space="preserve">Williams. C (2021) </w:t>
      </w:r>
      <w:r w:rsidRPr="00137C0C">
        <w:rPr>
          <w:rFonts w:ascii="Arial" w:hAnsi="Arial" w:cs="Arial"/>
          <w:i/>
          <w:iCs/>
          <w:color w:val="000000"/>
        </w:rPr>
        <w:t>How are primary schools using social media</w:t>
      </w:r>
      <w:r w:rsidRPr="00137C0C">
        <w:rPr>
          <w:rFonts w:ascii="Arial" w:hAnsi="Arial" w:cs="Arial"/>
          <w:color w:val="000000"/>
        </w:rPr>
        <w:t>. Ar gael o: https://www.twinkl.co.uk/blog/how-are-primary-schools-using-social-media . (Darllenwyd ar: 02/05/2022)</w:t>
      </w:r>
    </w:p>
    <w:p w14:paraId="6EB9B0B6" w14:textId="77777777" w:rsidR="00083032" w:rsidRPr="00137C0C" w:rsidRDefault="00083032" w:rsidP="00137C0C">
      <w:pPr>
        <w:tabs>
          <w:tab w:val="left" w:pos="7425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37C0C">
        <w:rPr>
          <w:rFonts w:ascii="Arial" w:hAnsi="Arial" w:cs="Arial"/>
          <w:color w:val="000000"/>
          <w:sz w:val="24"/>
          <w:szCs w:val="24"/>
        </w:rPr>
        <w:t xml:space="preserve">Wood, E. a Howard, J et al Broadhead, P. (2010) </w:t>
      </w:r>
      <w:r w:rsidRPr="00137C0C">
        <w:rPr>
          <w:rFonts w:ascii="Arial" w:hAnsi="Arial" w:cs="Arial"/>
          <w:i/>
          <w:iCs/>
          <w:color w:val="000000"/>
          <w:sz w:val="24"/>
          <w:szCs w:val="24"/>
        </w:rPr>
        <w:t>Play and Learning in the early years.</w:t>
      </w:r>
      <w:r w:rsidRPr="00137C0C">
        <w:rPr>
          <w:rFonts w:ascii="Arial" w:hAnsi="Arial" w:cs="Arial"/>
          <w:color w:val="000000"/>
          <w:sz w:val="24"/>
          <w:szCs w:val="24"/>
        </w:rPr>
        <w:t xml:space="preserve"> Ar gael o: Play and Learning in the Early Years - Google Books (Darllenwyd ar: 9fed o Fai).</w:t>
      </w:r>
    </w:p>
    <w:p w14:paraId="64BD3724" w14:textId="77777777" w:rsidR="00083032" w:rsidRPr="00137C0C" w:rsidRDefault="00083032" w:rsidP="00137C0C">
      <w:pPr>
        <w:tabs>
          <w:tab w:val="left" w:pos="7425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37C0C">
        <w:rPr>
          <w:rFonts w:ascii="Arial" w:hAnsi="Arial" w:cs="Arial"/>
          <w:sz w:val="24"/>
          <w:szCs w:val="24"/>
        </w:rPr>
        <w:lastRenderedPageBreak/>
        <w:t xml:space="preserve">Y Llwyodraeth (2002) </w:t>
      </w:r>
      <w:r w:rsidRPr="00137C0C">
        <w:rPr>
          <w:rFonts w:ascii="Arial" w:hAnsi="Arial" w:cs="Arial"/>
          <w:i/>
          <w:iCs/>
          <w:sz w:val="24"/>
          <w:szCs w:val="24"/>
        </w:rPr>
        <w:t xml:space="preserve">Education Act 2002. </w:t>
      </w:r>
      <w:r w:rsidRPr="00137C0C">
        <w:rPr>
          <w:rFonts w:ascii="Arial" w:hAnsi="Arial" w:cs="Arial"/>
          <w:sz w:val="24"/>
          <w:szCs w:val="24"/>
        </w:rPr>
        <w:t xml:space="preserve">Ar gael o@ </w:t>
      </w:r>
      <w:hyperlink r:id="rId16" w:history="1">
        <w:r w:rsidRPr="00137C0C">
          <w:rPr>
            <w:rStyle w:val="Hyperlink"/>
            <w:rFonts w:ascii="Arial" w:hAnsi="Arial" w:cs="Arial"/>
            <w:sz w:val="24"/>
            <w:szCs w:val="24"/>
          </w:rPr>
          <w:t>Education Act 2002 (legislation.gov.uk)</w:t>
        </w:r>
      </w:hyperlink>
      <w:r w:rsidRPr="00137C0C">
        <w:rPr>
          <w:rFonts w:ascii="Arial" w:hAnsi="Arial" w:cs="Arial"/>
          <w:sz w:val="24"/>
          <w:szCs w:val="24"/>
        </w:rPr>
        <w:t xml:space="preserve"> </w:t>
      </w:r>
      <w:r w:rsidRPr="00137C0C">
        <w:rPr>
          <w:rFonts w:ascii="Arial" w:hAnsi="Arial" w:cs="Arial"/>
          <w:color w:val="000000"/>
          <w:sz w:val="24"/>
          <w:szCs w:val="24"/>
        </w:rPr>
        <w:t>(Darllenwyd ar: 6ed o Fai, 2022).</w:t>
      </w:r>
      <w:r w:rsidRPr="00137C0C">
        <w:rPr>
          <w:rFonts w:ascii="Arial" w:hAnsi="Arial" w:cs="Arial"/>
          <w:sz w:val="24"/>
          <w:szCs w:val="24"/>
        </w:rPr>
        <w:tab/>
      </w:r>
    </w:p>
    <w:p w14:paraId="49F95830" w14:textId="77777777" w:rsidR="00083032" w:rsidRPr="00137C0C" w:rsidRDefault="00083032" w:rsidP="00137C0C">
      <w:pPr>
        <w:tabs>
          <w:tab w:val="left" w:pos="7425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37C0C">
        <w:rPr>
          <w:rFonts w:ascii="Arial" w:hAnsi="Arial" w:cs="Arial"/>
          <w:sz w:val="24"/>
          <w:szCs w:val="24"/>
        </w:rPr>
        <w:t xml:space="preserve">Y Llywodraeth (1996) </w:t>
      </w:r>
      <w:r w:rsidRPr="00137C0C">
        <w:rPr>
          <w:rFonts w:ascii="Arial" w:hAnsi="Arial" w:cs="Arial"/>
          <w:i/>
          <w:iCs/>
          <w:sz w:val="24"/>
          <w:szCs w:val="24"/>
        </w:rPr>
        <w:t xml:space="preserve">Education Act 1996. </w:t>
      </w:r>
      <w:r w:rsidRPr="00137C0C">
        <w:rPr>
          <w:rFonts w:ascii="Arial" w:hAnsi="Arial" w:cs="Arial"/>
          <w:sz w:val="24"/>
          <w:szCs w:val="24"/>
        </w:rPr>
        <w:t xml:space="preserve">Ar gael o: </w:t>
      </w:r>
      <w:hyperlink r:id="rId17" w:history="1">
        <w:r w:rsidRPr="00137C0C">
          <w:rPr>
            <w:rStyle w:val="Hyperlink"/>
            <w:rFonts w:ascii="Arial" w:hAnsi="Arial" w:cs="Arial"/>
            <w:sz w:val="24"/>
            <w:szCs w:val="24"/>
          </w:rPr>
          <w:t>Education Act 1996 (legislation.gov.uk)</w:t>
        </w:r>
      </w:hyperlink>
      <w:r w:rsidRPr="00137C0C">
        <w:rPr>
          <w:rFonts w:ascii="Arial" w:hAnsi="Arial" w:cs="Arial"/>
          <w:sz w:val="24"/>
          <w:szCs w:val="24"/>
        </w:rPr>
        <w:t xml:space="preserve"> </w:t>
      </w:r>
      <w:r w:rsidRPr="00137C0C">
        <w:rPr>
          <w:rFonts w:ascii="Arial" w:hAnsi="Arial" w:cs="Arial"/>
          <w:color w:val="000000"/>
          <w:sz w:val="24"/>
          <w:szCs w:val="24"/>
        </w:rPr>
        <w:t>(Darllenwyd ar: 6ed o Fai, 2022).</w:t>
      </w:r>
      <w:r w:rsidRPr="00137C0C">
        <w:rPr>
          <w:rFonts w:ascii="Arial" w:hAnsi="Arial" w:cs="Arial"/>
          <w:sz w:val="24"/>
          <w:szCs w:val="24"/>
        </w:rPr>
        <w:tab/>
      </w:r>
    </w:p>
    <w:p w14:paraId="265346F3" w14:textId="77777777" w:rsidR="008C724F" w:rsidRPr="000F7CD1" w:rsidRDefault="008C724F" w:rsidP="000F7CD1">
      <w:pPr>
        <w:tabs>
          <w:tab w:val="left" w:pos="7425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</w:p>
    <w:sectPr w:rsidR="008C724F" w:rsidRPr="000F7CD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32C2FA6"/>
    <w:multiLevelType w:val="hybridMultilevel"/>
    <w:tmpl w:val="5164B7E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0430083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60C92"/>
    <w:rsid w:val="00083032"/>
    <w:rsid w:val="000F7CD1"/>
    <w:rsid w:val="00137C0C"/>
    <w:rsid w:val="00160C92"/>
    <w:rsid w:val="001A68BE"/>
    <w:rsid w:val="002927BB"/>
    <w:rsid w:val="00327FB5"/>
    <w:rsid w:val="004419DD"/>
    <w:rsid w:val="004B3F25"/>
    <w:rsid w:val="00596367"/>
    <w:rsid w:val="005B38BA"/>
    <w:rsid w:val="006809A3"/>
    <w:rsid w:val="006C34BF"/>
    <w:rsid w:val="006D1AE8"/>
    <w:rsid w:val="006E64D3"/>
    <w:rsid w:val="007331E3"/>
    <w:rsid w:val="00760D81"/>
    <w:rsid w:val="007E7BEB"/>
    <w:rsid w:val="007F26A1"/>
    <w:rsid w:val="00800E9C"/>
    <w:rsid w:val="008B1ACF"/>
    <w:rsid w:val="008C1B93"/>
    <w:rsid w:val="008C724F"/>
    <w:rsid w:val="00902F81"/>
    <w:rsid w:val="00921D43"/>
    <w:rsid w:val="00962801"/>
    <w:rsid w:val="00A74B22"/>
    <w:rsid w:val="00B63882"/>
    <w:rsid w:val="00D1387F"/>
    <w:rsid w:val="00DD5642"/>
    <w:rsid w:val="00E50C13"/>
    <w:rsid w:val="00E53512"/>
    <w:rsid w:val="00EC38F9"/>
    <w:rsid w:val="00F91152"/>
    <w:rsid w:val="00FC26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43F2B6"/>
  <w15:chartTrackingRefBased/>
  <w15:docId w15:val="{73552EAB-4983-4202-B9AC-12C4D2222E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7F26A1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160C92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D1387F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7F26A1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7F26A1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DD564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9899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712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4154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145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655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slfirst.co.uk/about/llanelli-deaf-centre/" TargetMode="External"/><Relationship Id="rId13" Type="http://schemas.openxmlformats.org/officeDocument/2006/relationships/hyperlink" Target="https://hwb.gov.wales/api/storage/d3823918-b205-4c8c-b661-6b3720658e3c/cwricwlwm-newydd-yng-nghymru-canllaw-ar-gyfer-plant-pobl-ifanc-a-theuluoedd.pdf" TargetMode="External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equalityhumanrights.com/cy/deddf-cydraddoldeb-2010/beth-yw%E2%80%99r-ddeddf-cydraddoldeb" TargetMode="External"/><Relationship Id="rId12" Type="http://schemas.openxmlformats.org/officeDocument/2006/relationships/hyperlink" Target="https://hwb.gov.wales/api/storage/cd3892b4-7709-4035-afce-1e5c519c5855/cwricwlwm-ar-gyfer-lleoliadau-meithrina-ariennir-nas-cynhelir2.pdf" TargetMode="External"/><Relationship Id="rId17" Type="http://schemas.openxmlformats.org/officeDocument/2006/relationships/hyperlink" Target="https://www.legislation.gov.uk/cy/ukpga/1996/56/contents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legislation.gov.uk/cy/ukpga/2002/32/part/7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www.complantcymru.org.uk/ccuhp-hawliau-plant/ccuhp/" TargetMode="External"/><Relationship Id="rId11" Type="http://schemas.openxmlformats.org/officeDocument/2006/relationships/hyperlink" Target="https://hwb.gov.wales/cwricwlwm-i-gymru/cyflwyniad/" TargetMode="External"/><Relationship Id="rId5" Type="http://schemas.openxmlformats.org/officeDocument/2006/relationships/hyperlink" Target="https://www.british-sign.co.uk/learn-online-british-sign-language-course/" TargetMode="External"/><Relationship Id="rId15" Type="http://schemas.openxmlformats.org/officeDocument/2006/relationships/hyperlink" Target="https://www.researchhistory.org/2012/06/16/maslows-hierarchy-of-needs/" TargetMode="External"/><Relationship Id="rId10" Type="http://schemas.openxmlformats.org/officeDocument/2006/relationships/hyperlink" Target="https://hwb.gov.wales/cwricwlwm-i-gymru/cyflwyniad/" TargetMode="External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hwb.gov.wales/cwricwlwm-i-gymru/crynodeb-o-r-ddeddfwriaeth/" TargetMode="External"/><Relationship Id="rId14" Type="http://schemas.openxmlformats.org/officeDocument/2006/relationships/hyperlink" Target="https://sites.google.com/site/pltlearningcontent/overview-theorists/lev-semyonovich-vygotsk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8</Pages>
  <Words>1950</Words>
  <Characters>11116</Characters>
  <Application>Microsoft Office Word</Application>
  <DocSecurity>0</DocSecurity>
  <Lines>92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13040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Dhammi Elwynedd</dc:creator>
  <cp:keywords/>
  <dc:description/>
  <cp:lastModifiedBy>Shauna Thomas (1811680)</cp:lastModifiedBy>
  <cp:revision>2</cp:revision>
  <dcterms:created xsi:type="dcterms:W3CDTF">2022-05-12T19:05:00Z</dcterms:created>
  <dcterms:modified xsi:type="dcterms:W3CDTF">2022-05-12T19:05:00Z</dcterms:modified>
</cp:coreProperties>
</file>