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A5E592B" w14:textId="2867DFC9" w:rsidR="00392B71" w:rsidRDefault="00392B71" w:rsidP="00392B71">
      <w:pPr>
        <w:spacing w:before="100" w:beforeAutospacing="1" w:after="100" w:afterAutospacing="1" w:line="240" w:lineRule="auto"/>
        <w:jc w:val="center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u w:val="single"/>
          <w:lang w:eastAsia="en-GB"/>
          <w14:ligatures w14:val="none"/>
        </w:rPr>
      </w:pPr>
      <w:r w:rsidRPr="00392B71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u w:val="single"/>
          <w:lang w:eastAsia="en-GB"/>
          <w14:ligatures w14:val="none"/>
        </w:rPr>
        <w:t>My self-evaluation</w:t>
      </w:r>
    </w:p>
    <w:p w14:paraId="2224971E" w14:textId="77777777" w:rsidR="00392B71" w:rsidRPr="00392B71" w:rsidRDefault="00392B71" w:rsidP="00392B71">
      <w:pPr>
        <w:spacing w:before="100" w:beforeAutospacing="1" w:after="100" w:afterAutospacing="1" w:line="240" w:lineRule="auto"/>
        <w:jc w:val="center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u w:val="single"/>
          <w:lang w:eastAsia="en-GB"/>
          <w14:ligatures w14:val="none"/>
        </w:rPr>
      </w:pPr>
    </w:p>
    <w:p w14:paraId="75CB2F47" w14:textId="77777777" w:rsidR="00141D2D" w:rsidRDefault="0064052A" w:rsidP="00141D2D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4052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 would like to explain why I chose Real-Time Strategy as the </w:t>
      </w:r>
      <w:r w:rsidR="00392B7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first</w:t>
      </w:r>
      <w:r w:rsidRPr="0064052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game in </w:t>
      </w:r>
      <w:r w:rsidR="00392B7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my</w:t>
      </w:r>
      <w:r w:rsidRPr="0064052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392B7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journey</w:t>
      </w:r>
      <w:r w:rsidRPr="0064052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highlighting its potential to revolutionize the genre. I would</w:t>
      </w:r>
      <w:r w:rsidR="0067705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also</w:t>
      </w:r>
      <w:r w:rsidRPr="0064052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like to discuss how the design </w:t>
      </w:r>
      <w:r w:rsidR="0067705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brings</w:t>
      </w:r>
      <w:r w:rsidRPr="0064052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inspiration from two </w:t>
      </w:r>
      <w:r w:rsidR="00392B7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legendary </w:t>
      </w:r>
      <w:r w:rsidRPr="0064052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RTS games: "Company of Heroes" and "Command and Conquer".</w:t>
      </w:r>
    </w:p>
    <w:p w14:paraId="4E58022A" w14:textId="0EE1A2B1" w:rsidR="00141D2D" w:rsidRPr="00141D2D" w:rsidRDefault="00141D2D" w:rsidP="0064052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u w:val="single"/>
          <w:lang w:eastAsia="en-GB"/>
          <w14:ligatures w14:val="none"/>
        </w:rPr>
      </w:pPr>
      <w:r w:rsidRPr="0064052A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u w:val="single"/>
          <w:lang w:eastAsia="en-GB"/>
          <w14:ligatures w14:val="none"/>
        </w:rPr>
        <w:t>A Revolutionary Step</w:t>
      </w:r>
      <w:r w:rsidRPr="00141D2D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u w:val="single"/>
          <w:lang w:eastAsia="en-GB"/>
          <w14:ligatures w14:val="none"/>
        </w:rPr>
        <w:t xml:space="preserve"> for myself and RTS gaming</w:t>
      </w:r>
    </w:p>
    <w:p w14:paraId="41F11FA2" w14:textId="77777777" w:rsidR="00141D2D" w:rsidRDefault="0064052A" w:rsidP="00141D2D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4052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When considering the </w:t>
      </w:r>
      <w:r w:rsidR="00392B7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first</w:t>
      </w:r>
      <w:r w:rsidRPr="0064052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game to develop for </w:t>
      </w:r>
      <w:r w:rsidR="00392B7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my</w:t>
      </w:r>
      <w:r w:rsidRPr="0064052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392B7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future</w:t>
      </w:r>
      <w:r w:rsidRPr="0064052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I </w:t>
      </w:r>
      <w:r w:rsidR="00392B7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recognized</w:t>
      </w:r>
      <w:r w:rsidRPr="0064052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 current gaming landscape and trends. RTS games have always had a loyal fanbase, but they have faced challenges in recent years due </w:t>
      </w:r>
      <w:r w:rsidR="00392B7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to lack of people like myself, (creative and inspired)</w:t>
      </w:r>
      <w:r w:rsidR="0067705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pushing the genre into current times</w:t>
      </w:r>
      <w:r w:rsidR="00392B7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r w:rsidRPr="0064052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 firmly believe that the time is ripe to revive the RTS genre and bring it to new </w:t>
      </w:r>
      <w:r w:rsidR="00392B7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levels that no one has witnessed since the C&amp;C franchise</w:t>
      </w:r>
      <w:r w:rsidRPr="0064052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r w:rsidR="00392B7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My inspiration to this has all come from Command and Conquer, the game that EA destroyed.</w:t>
      </w:r>
      <w:r w:rsidRPr="0064052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br/>
        <w:t>RTS games have a unique appeal – they require strategic thinking, resource management, and effective communication between players. Despite this, there is a lack of innovation in this genre, and many games have failed to push the boundaries of what is possible. Consequently, I saw an opportunity to create a game that not only satisfies the existing RTS audience but also attracts new players by introducing groundbreaking features</w:t>
      </w:r>
      <w:r w:rsidR="00392B7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</w:t>
      </w:r>
      <w:r w:rsidRPr="0064052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mechanics</w:t>
      </w:r>
      <w:r w:rsidR="00392B7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visuals</w:t>
      </w:r>
      <w:r w:rsidRPr="0064052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r w:rsidR="00392B7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These new features being upgradable units, buildings, defences and so on. Something we do see in a lot of games, but not so much in the RTS games.</w:t>
      </w:r>
    </w:p>
    <w:p w14:paraId="020ECF72" w14:textId="6FDE65B7" w:rsidR="0064052A" w:rsidRPr="0064052A" w:rsidRDefault="00392B71" w:rsidP="00141D2D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u w:val="single"/>
          <w:lang w:eastAsia="en-GB"/>
          <w14:ligatures w14:val="none"/>
        </w:rPr>
      </w:pPr>
      <w:r w:rsidRPr="00141D2D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u w:val="single"/>
          <w:lang w:eastAsia="en-GB"/>
          <w14:ligatures w14:val="none"/>
        </w:rPr>
        <w:t>Design</w:t>
      </w:r>
      <w:r w:rsidR="0064052A" w:rsidRPr="0064052A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u w:val="single"/>
          <w:lang w:eastAsia="en-GB"/>
          <w14:ligatures w14:val="none"/>
        </w:rPr>
        <w:t xml:space="preserve"> Inspiration from "Company of Heroes"</w:t>
      </w:r>
    </w:p>
    <w:p w14:paraId="44B2CA58" w14:textId="77777777" w:rsidR="00141D2D" w:rsidRDefault="0064052A" w:rsidP="00141D2D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4052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When </w:t>
      </w:r>
      <w:r w:rsidR="00392B7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re-creating</w:t>
      </w:r>
      <w:r w:rsidRPr="0064052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 design for </w:t>
      </w:r>
      <w:r w:rsidR="00392B7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Heroes in Command</w:t>
      </w:r>
      <w:r w:rsidRPr="0064052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"Company of Heroes" </w:t>
      </w:r>
      <w:r w:rsidR="00392B7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was a </w:t>
      </w:r>
      <w:r w:rsidRPr="0064052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significant inspiration</w:t>
      </w:r>
      <w:r w:rsidR="00392B7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to myself</w:t>
      </w:r>
      <w:r w:rsidRPr="0064052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This game is renowned for its incredible attention to detail, stunning animations, and immersive gameplay. By incorporating similar elements into </w:t>
      </w:r>
      <w:r w:rsidR="00392B7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my</w:t>
      </w:r>
      <w:r w:rsidRPr="0064052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design, we aim to enhance the overall experience for our players, elevating the game to new </w:t>
      </w:r>
      <w:r w:rsidR="00392B7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levels</w:t>
      </w:r>
      <w:r w:rsidRPr="0064052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r w:rsidRPr="0064052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br/>
        <w:t xml:space="preserve">The inclusion of </w:t>
      </w:r>
      <w:r w:rsidR="00392B7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insane</w:t>
      </w:r>
      <w:r w:rsidRPr="0064052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details within the environment, character models, and sound design will allow players to dive into a rich and immersive world. This level of detail will not only captivate the audience but also add a layer of tactical depth to the gameplay. By encouraging players to interact with their surroundings strategically, we can create a more engaging and </w:t>
      </w:r>
      <w:r w:rsidR="00B1417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fun</w:t>
      </w:r>
      <w:r w:rsidRPr="0064052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experience.</w:t>
      </w:r>
    </w:p>
    <w:p w14:paraId="5C0AA3AF" w14:textId="64845B63" w:rsidR="0064052A" w:rsidRPr="0064052A" w:rsidRDefault="0064052A" w:rsidP="00141D2D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u w:val="single"/>
          <w:lang w:eastAsia="en-GB"/>
          <w14:ligatures w14:val="none"/>
        </w:rPr>
      </w:pPr>
      <w:r w:rsidRPr="0064052A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u w:val="single"/>
          <w:lang w:eastAsia="en-GB"/>
          <w14:ligatures w14:val="none"/>
        </w:rPr>
        <w:t>Mechanics and Gameplay of "Command &amp; Conquer"</w:t>
      </w:r>
    </w:p>
    <w:p w14:paraId="3A6E24DA" w14:textId="2B4BFAF2" w:rsidR="00141D2D" w:rsidRDefault="0064052A" w:rsidP="00141D2D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4052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To further </w:t>
      </w:r>
      <w:r w:rsidR="00AF331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add to</w:t>
      </w:r>
      <w:r w:rsidRPr="0064052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 appeal of </w:t>
      </w:r>
      <w:r w:rsidR="00B1417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“Heroes in Command”</w:t>
      </w:r>
      <w:r w:rsidRPr="0064052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I drew inspiration from the mechanics and gameplay of </w:t>
      </w:r>
      <w:r w:rsidR="00B1417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 </w:t>
      </w:r>
      <w:r w:rsidRPr="0064052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"Command &amp; Conquer" series. This franchise has long been celebrated for its fast-paced and action-packed gameplay, which keeps players on the edge of their seats. By adopting similar mechanics, we can infuse our game with a sense of excitement</w:t>
      </w:r>
      <w:r w:rsidR="00B1417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frustration</w:t>
      </w:r>
      <w:r w:rsidRPr="0064052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intensity that will leave players wanting more.</w:t>
      </w:r>
      <w:r w:rsidRPr="0064052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br/>
        <w:t>The core mechanics of "Command &amp; Conquer" – such as base-building, resource management, and a range of units and abilities</w:t>
      </w:r>
      <w:r w:rsidR="00B1417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as well as level progression</w:t>
      </w:r>
      <w:r w:rsidRPr="0064052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are crucial elements that contribute to the addictive nature of the game. By incorporating these mechanics into our design, </w:t>
      </w:r>
      <w:r w:rsidR="00B1417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</w:t>
      </w:r>
      <w:r w:rsidRPr="0064052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aim to capture the essence of the franchise while also adding </w:t>
      </w:r>
      <w:r w:rsidR="00B1417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my</w:t>
      </w:r>
      <w:r w:rsidRPr="0064052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own innovative twists that will set </w:t>
      </w:r>
      <w:r w:rsidR="00B1417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my</w:t>
      </w:r>
      <w:r w:rsidRPr="0064052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game apart from the </w:t>
      </w:r>
      <w:r w:rsidR="00B1417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rest</w:t>
      </w:r>
      <w:r w:rsidRPr="0064052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04B3CD6D" w14:textId="751825C6" w:rsidR="0064052A" w:rsidRPr="0064052A" w:rsidRDefault="00B14174" w:rsidP="00141D2D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u w:val="single"/>
          <w:lang w:eastAsia="en-GB"/>
          <w14:ligatures w14:val="none"/>
        </w:rPr>
      </w:pPr>
      <w:r w:rsidRPr="00141D2D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u w:val="single"/>
          <w:lang w:eastAsia="en-GB"/>
          <w14:ligatures w14:val="none"/>
        </w:rPr>
        <w:lastRenderedPageBreak/>
        <w:t>The reason for the</w:t>
      </w:r>
      <w:r w:rsidR="0064052A" w:rsidRPr="0064052A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u w:val="single"/>
          <w:lang w:eastAsia="en-GB"/>
          <w14:ligatures w14:val="none"/>
        </w:rPr>
        <w:t xml:space="preserve"> </w:t>
      </w:r>
      <w:r w:rsidRPr="00141D2D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u w:val="single"/>
          <w:lang w:eastAsia="en-GB"/>
          <w14:ligatures w14:val="none"/>
        </w:rPr>
        <w:t>c</w:t>
      </w:r>
      <w:r w:rsidR="0064052A" w:rsidRPr="0064052A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u w:val="single"/>
          <w:lang w:eastAsia="en-GB"/>
          <w14:ligatures w14:val="none"/>
        </w:rPr>
        <w:t xml:space="preserve">reative </w:t>
      </w:r>
      <w:r w:rsidRPr="00141D2D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u w:val="single"/>
          <w:lang w:eastAsia="en-GB"/>
          <w14:ligatures w14:val="none"/>
        </w:rPr>
        <w:t>d</w:t>
      </w:r>
      <w:r w:rsidR="0064052A" w:rsidRPr="0064052A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u w:val="single"/>
          <w:lang w:eastAsia="en-GB"/>
          <w14:ligatures w14:val="none"/>
        </w:rPr>
        <w:t>ecisions</w:t>
      </w:r>
      <w:r w:rsidRPr="00141D2D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u w:val="single"/>
          <w:lang w:eastAsia="en-GB"/>
          <w14:ligatures w14:val="none"/>
        </w:rPr>
        <w:t xml:space="preserve"> I made</w:t>
      </w:r>
    </w:p>
    <w:p w14:paraId="7468881E" w14:textId="4B63190C" w:rsidR="00473EF5" w:rsidRDefault="00B14174" w:rsidP="00B1417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My decision to create Heroes in Command being quite risky</w:t>
      </w:r>
      <w:r w:rsidR="0064052A" w:rsidRPr="0064052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were driven by a thorough analysis of market demands and a desire to deliver an exceptional gaming experience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r w:rsidR="0064052A" w:rsidRPr="0064052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br/>
        <w:t xml:space="preserve">I firmly believe that 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my</w:t>
      </w:r>
      <w:r w:rsidR="0064052A" w:rsidRPr="0064052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design 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ideas</w:t>
      </w:r>
      <w:r w:rsidR="0064052A" w:rsidRPr="0064052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creative decisions are well-grounded and have the potential to truly revolutionize the RTS genre. By combining the incredible attention to detail of "Company of Heroes," the intense and dynamic gameplay of "Command &amp; Conquer," and 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my</w:t>
      </w:r>
      <w:r w:rsidR="0064052A" w:rsidRPr="0064052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own innovative ideas, we can create a game that satisfies existing RTS fans while attracting new players to the genre.</w:t>
      </w:r>
    </w:p>
    <w:p w14:paraId="6842E393" w14:textId="77777777" w:rsidR="00677052" w:rsidRDefault="00677052" w:rsidP="00B1417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4402FD7E" w14:textId="64457385" w:rsidR="00677052" w:rsidRDefault="00677052" w:rsidP="00B1417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Please find below a link to my website showcasing the games “beginning” as well as a link to a presentation explaining the beginning of Heroes in Command.</w:t>
      </w:r>
    </w:p>
    <w:p w14:paraId="462F0238" w14:textId="56FBB63B" w:rsidR="000A5F7D" w:rsidRDefault="000A5F7D" w:rsidP="00B1417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Copy and paste the below link into your browsers URL. I am using Squarespace, this is how to share it, apparently. Let me know if you have any issues with it.</w:t>
      </w:r>
    </w:p>
    <w:p w14:paraId="11DFAA2D" w14:textId="77777777" w:rsidR="000A5F7D" w:rsidRPr="000A5F7D" w:rsidRDefault="000A5F7D" w:rsidP="000A5F7D">
      <w:pPr>
        <w:shd w:val="clear" w:color="auto" w:fill="FFFFFF"/>
        <w:spacing w:before="100" w:beforeAutospacing="1" w:after="100" w:afterAutospacing="1" w:line="240" w:lineRule="auto"/>
        <w:rPr>
          <w:rFonts w:ascii="Open Sans" w:eastAsia="Times New Roman" w:hAnsi="Open Sans" w:cs="Open Sans"/>
          <w:color w:val="3E3E3E"/>
          <w:kern w:val="0"/>
          <w:sz w:val="24"/>
          <w:szCs w:val="24"/>
          <w:lang w:eastAsia="en-GB"/>
          <w14:ligatures w14:val="none"/>
        </w:rPr>
      </w:pPr>
      <w:r w:rsidRPr="000A5F7D">
        <w:rPr>
          <w:rFonts w:ascii="Helvetica" w:eastAsia="Times New Roman" w:hAnsi="Helvetica" w:cs="Helvetica"/>
          <w:color w:val="666666"/>
          <w:kern w:val="0"/>
          <w:sz w:val="24"/>
          <w:szCs w:val="24"/>
          <w:lang w:eastAsia="en-GB"/>
          <w14:ligatures w14:val="none"/>
        </w:rPr>
        <w:t>cobalt-reed-a9fj.squarespace.com</w:t>
      </w:r>
    </w:p>
    <w:p w14:paraId="43AE84B9" w14:textId="77777777" w:rsidR="000A5F7D" w:rsidRDefault="000A5F7D" w:rsidP="00B1417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238E62C9" w14:textId="6DB9128C" w:rsidR="00141D2D" w:rsidRDefault="000A5F7D" w:rsidP="00B1417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hyperlink r:id="rId6" w:history="1">
        <w:r w:rsidR="00141D2D" w:rsidRPr="00FC62E7">
          <w:rPr>
            <w:rStyle w:val="Hyperlink"/>
            <w:rFonts w:ascii="Times New Roman" w:eastAsia="Times New Roman" w:hAnsi="Times New Roman" w:cs="Times New Roman"/>
            <w:kern w:val="0"/>
            <w:sz w:val="24"/>
            <w:szCs w:val="24"/>
            <w:lang w:eastAsia="en-GB"/>
            <w14:ligatures w14:val="none"/>
          </w:rPr>
          <w:t>https://youtu.be/uYz--PR0cQo</w:t>
        </w:r>
      </w:hyperlink>
    </w:p>
    <w:p w14:paraId="49019D54" w14:textId="77777777" w:rsidR="00141D2D" w:rsidRDefault="00141D2D" w:rsidP="00B1417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166F405B" w14:textId="77777777" w:rsidR="00141D2D" w:rsidRDefault="00141D2D" w:rsidP="00B1417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5938FEE6" w14:textId="77777777" w:rsidR="00141D2D" w:rsidRDefault="00141D2D" w:rsidP="00B1417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27832DBE" w14:textId="77777777" w:rsidR="00141D2D" w:rsidRDefault="00141D2D" w:rsidP="00B1417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40405DBF" w14:textId="77777777" w:rsidR="00141D2D" w:rsidRDefault="00141D2D" w:rsidP="00141D2D">
      <w:r>
        <w:t xml:space="preserve">Website Background Image: </w:t>
      </w:r>
      <w:sdt>
        <w:sdtPr>
          <w:id w:val="-1484619979"/>
          <w:citation/>
        </w:sdtPr>
        <w:sdtEndPr/>
        <w:sdtContent>
          <w:r>
            <w:fldChar w:fldCharType="begin"/>
          </w:r>
          <w:r>
            <w:instrText xml:space="preserve"> CITATION zha23 \l 2057 </w:instrText>
          </w:r>
          <w:r>
            <w:fldChar w:fldCharType="separate"/>
          </w:r>
          <w:r w:rsidRPr="002516B4">
            <w:rPr>
              <w:noProof/>
            </w:rPr>
            <w:t>[1]</w:t>
          </w:r>
          <w:r>
            <w:fldChar w:fldCharType="end"/>
          </w:r>
        </w:sdtContent>
      </w:sdt>
    </w:p>
    <w:p w14:paraId="00593365" w14:textId="77777777" w:rsidR="00141D2D" w:rsidRDefault="00141D2D" w:rsidP="00141D2D">
      <w:r>
        <w:t xml:space="preserve">Image from homescreen: </w:t>
      </w:r>
      <w:sdt>
        <w:sdtPr>
          <w:id w:val="1584803874"/>
          <w:citation/>
        </w:sdtPr>
        <w:sdtEndPr/>
        <w:sdtContent>
          <w:r>
            <w:fldChar w:fldCharType="begin"/>
          </w:r>
          <w:r>
            <w:instrText xml:space="preserve"> CITATION Wes29 \l 2057 </w:instrText>
          </w:r>
          <w:r>
            <w:fldChar w:fldCharType="separate"/>
          </w:r>
          <w:r w:rsidRPr="002516B4">
            <w:rPr>
              <w:noProof/>
            </w:rPr>
            <w:t>[2]</w:t>
          </w:r>
          <w:r>
            <w:fldChar w:fldCharType="end"/>
          </w:r>
        </w:sdtContent>
      </w:sdt>
    </w:p>
    <w:p w14:paraId="791561CF" w14:textId="77777777" w:rsidR="00141D2D" w:rsidRDefault="00141D2D" w:rsidP="00141D2D">
      <w:r>
        <w:t xml:space="preserve">Image from homescreen 2: </w:t>
      </w:r>
      <w:sdt>
        <w:sdtPr>
          <w:id w:val="-1573420476"/>
          <w:citation/>
        </w:sdtPr>
        <w:sdtEndPr/>
        <w:sdtContent>
          <w:r>
            <w:fldChar w:fldCharType="begin"/>
          </w:r>
          <w:r>
            <w:instrText xml:space="preserve"> CITATION Wik29 \l 2057 </w:instrText>
          </w:r>
          <w:r>
            <w:fldChar w:fldCharType="separate"/>
          </w:r>
          <w:r w:rsidRPr="002516B4">
            <w:rPr>
              <w:noProof/>
            </w:rPr>
            <w:t>[3]</w:t>
          </w:r>
          <w:r>
            <w:fldChar w:fldCharType="end"/>
          </w:r>
        </w:sdtContent>
      </w:sdt>
    </w:p>
    <w:p w14:paraId="44564447" w14:textId="77777777" w:rsidR="00141D2D" w:rsidRDefault="00141D2D" w:rsidP="00141D2D">
      <w:r>
        <w:t xml:space="preserve">Image from homescreen 3: </w:t>
      </w:r>
      <w:sdt>
        <w:sdtPr>
          <w:id w:val="-1670938584"/>
          <w:citation/>
        </w:sdtPr>
        <w:sdtEndPr/>
        <w:sdtContent>
          <w:r>
            <w:fldChar w:fldCharType="begin"/>
          </w:r>
          <w:r>
            <w:instrText xml:space="preserve"> CITATION Jac29 \l 2057 </w:instrText>
          </w:r>
          <w:r>
            <w:fldChar w:fldCharType="separate"/>
          </w:r>
          <w:r w:rsidRPr="002516B4">
            <w:rPr>
              <w:noProof/>
            </w:rPr>
            <w:t>[4]</w:t>
          </w:r>
          <w:r>
            <w:fldChar w:fldCharType="end"/>
          </w:r>
        </w:sdtContent>
      </w:sdt>
    </w:p>
    <w:p w14:paraId="3C86263E" w14:textId="77777777" w:rsidR="00141D2D" w:rsidRDefault="00141D2D" w:rsidP="00141D2D">
      <w:r>
        <w:t xml:space="preserve">Image from homescreen 4: </w:t>
      </w:r>
      <w:sdt>
        <w:sdtPr>
          <w:id w:val="342759918"/>
          <w:citation/>
        </w:sdtPr>
        <w:sdtEndPr/>
        <w:sdtContent>
          <w:r>
            <w:fldChar w:fldCharType="begin"/>
          </w:r>
          <w:r>
            <w:instrText xml:space="preserve"> CITATION All29 \l 2057 </w:instrText>
          </w:r>
          <w:r>
            <w:fldChar w:fldCharType="separate"/>
          </w:r>
          <w:r w:rsidRPr="007714A5">
            <w:rPr>
              <w:noProof/>
            </w:rPr>
            <w:t>[5]</w:t>
          </w:r>
          <w:r>
            <w:fldChar w:fldCharType="end"/>
          </w:r>
        </w:sdtContent>
      </w:sdt>
    </w:p>
    <w:p w14:paraId="0175F92F" w14:textId="77777777" w:rsidR="00141D2D" w:rsidRDefault="00141D2D" w:rsidP="00141D2D">
      <w:r>
        <w:t xml:space="preserve">Image from homescreen 5: </w:t>
      </w:r>
      <w:sdt>
        <w:sdtPr>
          <w:id w:val="-1683117170"/>
          <w:citation/>
        </w:sdtPr>
        <w:sdtEndPr/>
        <w:sdtContent>
          <w:r>
            <w:fldChar w:fldCharType="begin"/>
          </w:r>
          <w:r>
            <w:instrText xml:space="preserve"> CITATION JOH23 \l 2057 </w:instrText>
          </w:r>
          <w:r>
            <w:fldChar w:fldCharType="separate"/>
          </w:r>
          <w:r w:rsidRPr="007714A5">
            <w:rPr>
              <w:noProof/>
            </w:rPr>
            <w:t>[6]</w:t>
          </w:r>
          <w:r>
            <w:fldChar w:fldCharType="end"/>
          </w:r>
        </w:sdtContent>
      </w:sdt>
    </w:p>
    <w:p w14:paraId="25E53FB1" w14:textId="77777777" w:rsidR="00141D2D" w:rsidRDefault="00141D2D" w:rsidP="00141D2D">
      <w:r>
        <w:t xml:space="preserve">Artwork Gallery 1: </w:t>
      </w:r>
      <w:sdt>
        <w:sdtPr>
          <w:id w:val="1364169625"/>
          <w:citation/>
        </w:sdtPr>
        <w:sdtEndPr/>
        <w:sdtContent>
          <w:r>
            <w:fldChar w:fldCharType="begin"/>
          </w:r>
          <w:r>
            <w:instrText xml:space="preserve"> CITATION mah23 \l 2057 </w:instrText>
          </w:r>
          <w:r>
            <w:fldChar w:fldCharType="separate"/>
          </w:r>
          <w:r w:rsidRPr="007714A5">
            <w:rPr>
              <w:noProof/>
            </w:rPr>
            <w:t>[7]</w:t>
          </w:r>
          <w:r>
            <w:fldChar w:fldCharType="end"/>
          </w:r>
        </w:sdtContent>
      </w:sdt>
    </w:p>
    <w:p w14:paraId="66C924F1" w14:textId="77777777" w:rsidR="00141D2D" w:rsidRDefault="00141D2D" w:rsidP="00141D2D">
      <w:r>
        <w:t xml:space="preserve">Artwork Gallery 2: </w:t>
      </w:r>
      <w:sdt>
        <w:sdtPr>
          <w:id w:val="-1746949170"/>
          <w:citation/>
        </w:sdtPr>
        <w:sdtEndPr/>
        <w:sdtContent>
          <w:r>
            <w:fldChar w:fldCharType="begin"/>
          </w:r>
          <w:r>
            <w:instrText xml:space="preserve"> CITATION mah23 \l 2057 </w:instrText>
          </w:r>
          <w:r>
            <w:fldChar w:fldCharType="separate"/>
          </w:r>
          <w:r w:rsidRPr="007714A5">
            <w:rPr>
              <w:noProof/>
            </w:rPr>
            <w:t>[7]</w:t>
          </w:r>
          <w:r>
            <w:fldChar w:fldCharType="end"/>
          </w:r>
        </w:sdtContent>
      </w:sdt>
    </w:p>
    <w:p w14:paraId="4D9B2D5F" w14:textId="77777777" w:rsidR="00141D2D" w:rsidRDefault="00141D2D" w:rsidP="00141D2D">
      <w:r>
        <w:t xml:space="preserve">Artwork Gallery 3: </w:t>
      </w:r>
      <w:sdt>
        <w:sdtPr>
          <w:id w:val="850765999"/>
          <w:citation/>
        </w:sdtPr>
        <w:sdtEndPr/>
        <w:sdtContent>
          <w:r>
            <w:fldChar w:fldCharType="begin"/>
          </w:r>
          <w:r>
            <w:instrText xml:space="preserve"> CITATION mah23 \l 2057 </w:instrText>
          </w:r>
          <w:r>
            <w:fldChar w:fldCharType="separate"/>
          </w:r>
          <w:r w:rsidRPr="007714A5">
            <w:rPr>
              <w:noProof/>
            </w:rPr>
            <w:t>[7]</w:t>
          </w:r>
          <w:r>
            <w:fldChar w:fldCharType="end"/>
          </w:r>
        </w:sdtContent>
      </w:sdt>
    </w:p>
    <w:p w14:paraId="55286263" w14:textId="77777777" w:rsidR="00141D2D" w:rsidRDefault="00141D2D" w:rsidP="00141D2D">
      <w:r>
        <w:t xml:space="preserve">What do you do slide: </w:t>
      </w:r>
      <w:sdt>
        <w:sdtPr>
          <w:id w:val="1317920614"/>
          <w:citation/>
        </w:sdtPr>
        <w:sdtEndPr/>
        <w:sdtContent>
          <w:r>
            <w:fldChar w:fldCharType="begin"/>
          </w:r>
          <w:r>
            <w:instrText xml:space="preserve"> CITATION Jod20 \l 2057 </w:instrText>
          </w:r>
          <w:r>
            <w:fldChar w:fldCharType="separate"/>
          </w:r>
          <w:r w:rsidRPr="0018073E">
            <w:rPr>
              <w:noProof/>
            </w:rPr>
            <w:t>[8]</w:t>
          </w:r>
          <w:r>
            <w:fldChar w:fldCharType="end"/>
          </w:r>
        </w:sdtContent>
      </w:sdt>
    </w:p>
    <w:p w14:paraId="095357BF" w14:textId="77777777" w:rsidR="00141D2D" w:rsidRDefault="00141D2D" w:rsidP="00141D2D">
      <w:r>
        <w:t xml:space="preserve">What do you do slide: </w:t>
      </w:r>
      <w:sdt>
        <w:sdtPr>
          <w:id w:val="1185789854"/>
          <w:citation/>
        </w:sdtPr>
        <w:sdtEndPr/>
        <w:sdtContent>
          <w:r>
            <w:fldChar w:fldCharType="begin"/>
          </w:r>
          <w:r>
            <w:instrText xml:space="preserve"> CITATION Hay20 \l 2057 </w:instrText>
          </w:r>
          <w:r>
            <w:fldChar w:fldCharType="separate"/>
          </w:r>
          <w:r w:rsidRPr="0018073E">
            <w:rPr>
              <w:noProof/>
            </w:rPr>
            <w:t>[9]</w:t>
          </w:r>
          <w:r>
            <w:fldChar w:fldCharType="end"/>
          </w:r>
        </w:sdtContent>
      </w:sdt>
    </w:p>
    <w:p w14:paraId="5D59DD74" w14:textId="77777777" w:rsidR="00141D2D" w:rsidRDefault="00141D2D" w:rsidP="00141D2D">
      <w:r>
        <w:lastRenderedPageBreak/>
        <w:t xml:space="preserve">Animation videos: </w:t>
      </w:r>
      <w:sdt>
        <w:sdtPr>
          <w:id w:val="-1978368971"/>
          <w:citation/>
        </w:sdtPr>
        <w:sdtEndPr/>
        <w:sdtContent>
          <w:r>
            <w:fldChar w:fldCharType="begin"/>
          </w:r>
          <w:r>
            <w:instrText xml:space="preserve">CITATION Wea23 \l 2057 </w:instrText>
          </w:r>
          <w:r>
            <w:fldChar w:fldCharType="separate"/>
          </w:r>
          <w:r w:rsidRPr="0018073E">
            <w:rPr>
              <w:noProof/>
            </w:rPr>
            <w:t>[10]</w:t>
          </w:r>
          <w:r>
            <w:fldChar w:fldCharType="end"/>
          </w:r>
        </w:sdtContent>
      </w:sdt>
    </w:p>
    <w:p w14:paraId="5B918547" w14:textId="77777777" w:rsidR="00141D2D" w:rsidRDefault="00141D2D" w:rsidP="00141D2D">
      <w:r>
        <w:t xml:space="preserve">More concept art: </w:t>
      </w:r>
      <w:sdt>
        <w:sdtPr>
          <w:id w:val="1773585918"/>
          <w:citation/>
        </w:sdtPr>
        <w:sdtEndPr/>
        <w:sdtContent>
          <w:r>
            <w:fldChar w:fldCharType="begin"/>
          </w:r>
          <w:r>
            <w:instrText xml:space="preserve"> CITATION Rya23 \l 2057 </w:instrText>
          </w:r>
          <w:r>
            <w:fldChar w:fldCharType="separate"/>
          </w:r>
          <w:r w:rsidRPr="0018073E">
            <w:rPr>
              <w:noProof/>
            </w:rPr>
            <w:t>[11]</w:t>
          </w:r>
          <w:r>
            <w:fldChar w:fldCharType="end"/>
          </w:r>
        </w:sdtContent>
      </w:sdt>
    </w:p>
    <w:p w14:paraId="079D8CC6" w14:textId="77777777" w:rsidR="005C3881" w:rsidRDefault="005C3881" w:rsidP="00141D2D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425143924"/>
        <w:docPartObj>
          <w:docPartGallery w:val="Bibliographies"/>
          <w:docPartUnique/>
        </w:docPartObj>
      </w:sdtPr>
      <w:sdtEndPr/>
      <w:sdtContent>
        <w:p w14:paraId="78B2E256" w14:textId="77777777" w:rsidR="00141D2D" w:rsidRDefault="00141D2D" w:rsidP="00141D2D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EndPr/>
          <w:sdtContent>
            <w:p w14:paraId="01A1EC84" w14:textId="77777777" w:rsidR="00141D2D" w:rsidRDefault="00141D2D" w:rsidP="00141D2D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5"/>
                <w:gridCol w:w="8701"/>
              </w:tblGrid>
              <w:tr w:rsidR="00141D2D" w14:paraId="2E35E65C" w14:textId="77777777" w:rsidTr="009733FF">
                <w:trPr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BFB2D64" w14:textId="77777777" w:rsidR="00141D2D" w:rsidRDefault="00141D2D" w:rsidP="009733FF">
                    <w:pPr>
                      <w:pStyle w:val="Bibliography"/>
                      <w:rPr>
                        <w:noProof/>
                        <w:kern w:val="0"/>
                        <w:sz w:val="24"/>
                        <w:szCs w:val="24"/>
                        <w:lang w:val="en-US"/>
                        <w14:ligatures w14:val="none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E0919F7" w14:textId="77777777" w:rsidR="00141D2D" w:rsidRDefault="00141D2D" w:rsidP="009733FF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zharkaya-a, "Wallpapers.com," 29 10 2023. [Online]. Available: https://wallpapers.com/wallpapers/dark-war-1920-x-1200-wallpaper-2bzw7suyhb4vxq69.html.</w:t>
                    </w:r>
                  </w:p>
                </w:tc>
              </w:tr>
              <w:tr w:rsidR="00141D2D" w14:paraId="0F7BF767" w14:textId="77777777" w:rsidTr="009733FF">
                <w:trPr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4D311CA" w14:textId="77777777" w:rsidR="00141D2D" w:rsidRDefault="00141D2D" w:rsidP="009733FF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05E5F55" w14:textId="77777777" w:rsidR="00141D2D" w:rsidRDefault="00141D2D" w:rsidP="009733FF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W. Yin-Poole, "Eurogamer," [Online]. Available: https://www.eurogamer.net/command-and-conquer-generals-evolution-mod-recreates-the-much-loved-rts-in-red-alert-3. [Accessed 2023 10 29].</w:t>
                    </w:r>
                  </w:p>
                </w:tc>
              </w:tr>
              <w:tr w:rsidR="00141D2D" w14:paraId="03D1FF55" w14:textId="77777777" w:rsidTr="009733FF">
                <w:trPr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1CEF4C0" w14:textId="77777777" w:rsidR="00141D2D" w:rsidRDefault="00141D2D" w:rsidP="009733FF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B90246C" w14:textId="77777777" w:rsidR="00141D2D" w:rsidRDefault="00141D2D" w:rsidP="009733FF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Wikipedia. [Online]. Available: https://en.wikipedia.org/wiki/Command_%26_Conquer:_Red_Alert_3#/media/File:Command_&amp;_Conquer_Red_Alert_3_Game_Cover.jpg. [Accessed 2023 10 29].</w:t>
                    </w:r>
                  </w:p>
                </w:tc>
              </w:tr>
              <w:tr w:rsidR="00141D2D" w14:paraId="4D4F4479" w14:textId="77777777" w:rsidTr="009733FF">
                <w:trPr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A3D06EB" w14:textId="77777777" w:rsidR="00141D2D" w:rsidRDefault="00141D2D" w:rsidP="009733FF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23F3134" w14:textId="77777777" w:rsidR="00141D2D" w:rsidRDefault="00141D2D" w:rsidP="009733FF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J. Grimshaw, "Redbull," [Online]. Available: https://www.redbull.com/gb-en/command-and-conquer-remastered-collection-tips-guide. [Accessed 2023 10 29].</w:t>
                    </w:r>
                  </w:p>
                </w:tc>
              </w:tr>
              <w:tr w:rsidR="00141D2D" w14:paraId="261ACA15" w14:textId="77777777" w:rsidTr="009733FF">
                <w:trPr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502B2B8" w14:textId="77777777" w:rsidR="00141D2D" w:rsidRDefault="00141D2D" w:rsidP="009733FF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38F28BF" w14:textId="77777777" w:rsidR="00141D2D" w:rsidRDefault="00141D2D" w:rsidP="009733FF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"AllKeyShop," [Online]. Available: https://www.allkeyshop.com/blog/command-and-conquer-remastered-collection-has-never-before-seen-footage/. [Accessed 2023 10 29].</w:t>
                    </w:r>
                  </w:p>
                </w:tc>
              </w:tr>
              <w:tr w:rsidR="00141D2D" w14:paraId="6D10FC92" w14:textId="77777777" w:rsidTr="009733FF">
                <w:trPr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CC73EEC" w14:textId="77777777" w:rsidR="00141D2D" w:rsidRDefault="00141D2D" w:rsidP="009733FF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2C5E5E3" w14:textId="77777777" w:rsidR="00141D2D" w:rsidRDefault="00141D2D" w:rsidP="009733FF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J. PAPADOPOULOS, "DSOGaming," [Online]. Available: https://www.dsogaming.com/news/command-conquer-remastered-collection-will-feature-cut-content/. [Accessed 29 10 2023].</w:t>
                    </w:r>
                  </w:p>
                </w:tc>
              </w:tr>
              <w:tr w:rsidR="00141D2D" w14:paraId="583B256E" w14:textId="77777777" w:rsidTr="009733FF">
                <w:trPr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FB65557" w14:textId="77777777" w:rsidR="00141D2D" w:rsidRDefault="00141D2D" w:rsidP="009733FF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0F4BE73" w14:textId="77777777" w:rsidR="00141D2D" w:rsidRDefault="00141D2D" w:rsidP="009733FF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mahailong008, "moddb.com," [Online]. Available: https://www.moddb.com/mods/command-conquer-generals-2/images/apa-new-infantry-model-screenshots97#imagebox. [Accessed 29 10 2023].</w:t>
                    </w:r>
                  </w:p>
                </w:tc>
              </w:tr>
              <w:tr w:rsidR="00141D2D" w14:paraId="182F4040" w14:textId="77777777" w:rsidTr="009733FF">
                <w:trPr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017DD20" w14:textId="77777777" w:rsidR="00141D2D" w:rsidRDefault="00141D2D" w:rsidP="009733FF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E8B119B" w14:textId="77777777" w:rsidR="00141D2D" w:rsidRDefault="00141D2D" w:rsidP="009733FF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J. Macgregor, "PC Gamer," 08 2020. [Online]. Available: https://www.pcgamer.com/heres-what-the-remastered-fmv-cutscenes-in-command-and-conquer-will-look-like/. [Accessed 07 11 2023].</w:t>
                    </w:r>
                  </w:p>
                </w:tc>
              </w:tr>
              <w:tr w:rsidR="00141D2D" w14:paraId="0CBD6EEA" w14:textId="77777777" w:rsidTr="009733FF">
                <w:trPr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7C0A207" w14:textId="77777777" w:rsidR="00141D2D" w:rsidRDefault="00141D2D" w:rsidP="009733FF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414CB05" w14:textId="77777777" w:rsidR="00141D2D" w:rsidRDefault="00141D2D" w:rsidP="009733FF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H. Dignman, "PC World," 05 06 2020. [Online]. Available: https://www.pcworld.com/article/399246/command-conquer-remastered-impressions-the-roots-of-real-time-strategy-resurrected.html. [Accessed 07 11 2023].</w:t>
                    </w:r>
                  </w:p>
                </w:tc>
              </w:tr>
              <w:tr w:rsidR="00141D2D" w14:paraId="4924431A" w14:textId="77777777" w:rsidTr="009733FF">
                <w:trPr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A54B04B" w14:textId="77777777" w:rsidR="00141D2D" w:rsidRDefault="00141D2D" w:rsidP="009733FF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DFC0A4E" w14:textId="77777777" w:rsidR="00141D2D" w:rsidRDefault="00141D2D" w:rsidP="009733FF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W. f. Games, "YouTube," Edited in Premier Pro, 03 2023. [Online]. Available: https://www.youtube.com/watch?v=ZyiVV431nIU&amp;t=372s. [Accessed 07 11 2023].</w:t>
                    </w:r>
                  </w:p>
                </w:tc>
              </w:tr>
              <w:tr w:rsidR="00141D2D" w14:paraId="6AFA886A" w14:textId="77777777" w:rsidTr="009733FF">
                <w:trPr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F2F2486" w14:textId="77777777" w:rsidR="00141D2D" w:rsidRDefault="00141D2D" w:rsidP="009733FF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E98E79F" w14:textId="77777777" w:rsidR="00141D2D" w:rsidRDefault="00141D2D" w:rsidP="009733FF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R. Engstrom, "Gametyrant," [Online]. Available: https://gametyrant.com/news/command-amp-conquer-remastered-collection-review-aged-like-a-fine-wine. [Accessed 07 11 2023].</w:t>
                    </w:r>
                  </w:p>
                </w:tc>
              </w:tr>
            </w:tbl>
            <w:p w14:paraId="2850398E" w14:textId="77777777" w:rsidR="00141D2D" w:rsidRDefault="00141D2D" w:rsidP="00141D2D">
              <w:pPr>
                <w:rPr>
                  <w:rFonts w:eastAsia="Times New Roman"/>
                  <w:noProof/>
                </w:rPr>
              </w:pPr>
            </w:p>
            <w:p w14:paraId="28BCB78E" w14:textId="77777777" w:rsidR="00141D2D" w:rsidRDefault="00141D2D" w:rsidP="00141D2D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ADA9A8D" w14:textId="77777777" w:rsidR="00141D2D" w:rsidRDefault="00141D2D" w:rsidP="00141D2D"/>
    <w:p w14:paraId="007FC1F4" w14:textId="77777777" w:rsidR="00141D2D" w:rsidRPr="00B14174" w:rsidRDefault="00141D2D" w:rsidP="00B1417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sectPr w:rsidR="00141D2D" w:rsidRPr="00B1417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98663BF"/>
    <w:multiLevelType w:val="multilevel"/>
    <w:tmpl w:val="E2EAAC0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69207338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052A"/>
    <w:rsid w:val="000A5F7D"/>
    <w:rsid w:val="00141D2D"/>
    <w:rsid w:val="00392B71"/>
    <w:rsid w:val="00473EF5"/>
    <w:rsid w:val="005C3881"/>
    <w:rsid w:val="0064052A"/>
    <w:rsid w:val="00677052"/>
    <w:rsid w:val="006F5187"/>
    <w:rsid w:val="00AF3318"/>
    <w:rsid w:val="00B14174"/>
    <w:rsid w:val="00C72C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483EA6"/>
  <w15:chartTrackingRefBased/>
  <w15:docId w15:val="{902E6C49-576E-47BE-AFCD-E002762343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41D2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4">
    <w:name w:val="heading 4"/>
    <w:basedOn w:val="Normal"/>
    <w:link w:val="Heading4Char"/>
    <w:uiPriority w:val="9"/>
    <w:qFormat/>
    <w:rsid w:val="0064052A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kern w:val="0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uiPriority w:val="9"/>
    <w:rsid w:val="0064052A"/>
    <w:rPr>
      <w:rFonts w:ascii="Times New Roman" w:eastAsia="Times New Roman" w:hAnsi="Times New Roman" w:cs="Times New Roman"/>
      <w:b/>
      <w:bCs/>
      <w:kern w:val="0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141D2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Bibliography">
    <w:name w:val="Bibliography"/>
    <w:basedOn w:val="Normal"/>
    <w:next w:val="Normal"/>
    <w:uiPriority w:val="37"/>
    <w:unhideWhenUsed/>
    <w:rsid w:val="00141D2D"/>
  </w:style>
  <w:style w:type="character" w:styleId="Hyperlink">
    <w:name w:val="Hyperlink"/>
    <w:basedOn w:val="DefaultParagraphFont"/>
    <w:uiPriority w:val="99"/>
    <w:unhideWhenUsed/>
    <w:rsid w:val="00141D2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41D2D"/>
    <w:rPr>
      <w:color w:val="605E5C"/>
      <w:shd w:val="clear" w:color="auto" w:fill="E1DFDD"/>
    </w:rPr>
  </w:style>
  <w:style w:type="character" w:customStyle="1" w:styleId="css-odh3jz">
    <w:name w:val="css-odh3jz"/>
    <w:basedOn w:val="DefaultParagraphFont"/>
    <w:rsid w:val="000A5F7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26465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421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youtu.be/uYz--PR0cQo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zha23</b:Tag>
    <b:SourceType>InternetSite</b:SourceType>
    <b:Guid>{96171148-2535-4D7F-AA57-B46F53E03C9A}</b:Guid>
    <b:Author>
      <b:Author>
        <b:NameList>
          <b:Person>
            <b:Last>zharkaya-a</b:Last>
          </b:Person>
        </b:NameList>
      </b:Author>
    </b:Author>
    <b:Title>Wallpapers.com</b:Title>
    <b:Year>2023</b:Year>
    <b:Month>10</b:Month>
    <b:Day>29</b:Day>
    <b:URL>https://wallpapers.com/wallpapers/dark-war-1920-x-1200-wallpaper-2bzw7suyhb4vxq69.html</b:URL>
    <b:RefOrder>1</b:RefOrder>
  </b:Source>
  <b:Source>
    <b:Tag>Wes29</b:Tag>
    <b:SourceType>InternetSite</b:SourceType>
    <b:Guid>{8C60C4F1-869C-4F53-806E-89ADD1606985}</b:Guid>
    <b:Author>
      <b:Author>
        <b:NameList>
          <b:Person>
            <b:Last>Yin-Poole</b:Last>
            <b:First>Wesley</b:First>
          </b:Person>
        </b:NameList>
      </b:Author>
    </b:Author>
    <b:Title>Eurogamer</b:Title>
    <b:YearAccessed>29</b:YearAccessed>
    <b:MonthAccessed>10</b:MonthAccessed>
    <b:DayAccessed>2023</b:DayAccessed>
    <b:URL>https://www.eurogamer.net/command-and-conquer-generals-evolution-mod-recreates-the-much-loved-rts-in-red-alert-3</b:URL>
    <b:RefOrder>2</b:RefOrder>
  </b:Source>
  <b:Source>
    <b:Tag>Wik29</b:Tag>
    <b:SourceType>InternetSite</b:SourceType>
    <b:Guid>{B843CC69-DC6F-438B-A87A-FFFFB88B54E1}</b:Guid>
    <b:Author>
      <b:Author>
        <b:NameList>
          <b:Person>
            <b:Last>Wikipedia</b:Last>
          </b:Person>
        </b:NameList>
      </b:Author>
    </b:Author>
    <b:YearAccessed>29</b:YearAccessed>
    <b:MonthAccessed>10</b:MonthAccessed>
    <b:DayAccessed>2023</b:DayAccessed>
    <b:URL>https://en.wikipedia.org/wiki/Command_%26_Conquer:_Red_Alert_3#/media/File:Command_&amp;_Conquer_Red_Alert_3_Game_Cover.jpg</b:URL>
    <b:RefOrder>3</b:RefOrder>
  </b:Source>
  <b:Source>
    <b:Tag>Jac29</b:Tag>
    <b:SourceType>InternetSite</b:SourceType>
    <b:Guid>{1655D731-5CC5-4CE3-AC25-2F526BD1E037}</b:Guid>
    <b:Author>
      <b:Author>
        <b:NameList>
          <b:Person>
            <b:Last>Grimshaw</b:Last>
            <b:First>Jack</b:First>
          </b:Person>
        </b:NameList>
      </b:Author>
    </b:Author>
    <b:Title>Redbull</b:Title>
    <b:YearAccessed>29</b:YearAccessed>
    <b:MonthAccessed>10</b:MonthAccessed>
    <b:DayAccessed>2023</b:DayAccessed>
    <b:URL>https://www.redbull.com/gb-en/command-and-conquer-remastered-collection-tips-guide</b:URL>
    <b:RefOrder>4</b:RefOrder>
  </b:Source>
  <b:Source>
    <b:Tag>All29</b:Tag>
    <b:SourceType>InternetSite</b:SourceType>
    <b:Guid>{2157B4F6-6041-4DA7-8561-523FE6DC735D}</b:Guid>
    <b:Title>AllKeyShop</b:Title>
    <b:YearAccessed>29</b:YearAccessed>
    <b:MonthAccessed>10</b:MonthAccessed>
    <b:DayAccessed>2023</b:DayAccessed>
    <b:URL>https://www.allkeyshop.com/blog/command-and-conquer-remastered-collection-has-never-before-seen-footage/</b:URL>
    <b:RefOrder>5</b:RefOrder>
  </b:Source>
  <b:Source>
    <b:Tag>JOH23</b:Tag>
    <b:SourceType>InternetSite</b:SourceType>
    <b:Guid>{0C45DCB3-01B7-447C-9188-ABD6B85B5858}</b:Guid>
    <b:Author>
      <b:Author>
        <b:NameList>
          <b:Person>
            <b:Last>PAPADOPOULOS</b:Last>
            <b:First>JOHN</b:First>
          </b:Person>
        </b:NameList>
      </b:Author>
    </b:Author>
    <b:Title>DSOGaming</b:Title>
    <b:YearAccessed>2023</b:YearAccessed>
    <b:MonthAccessed>10</b:MonthAccessed>
    <b:DayAccessed>29</b:DayAccessed>
    <b:URL>https://www.dsogaming.com/news/command-conquer-remastered-collection-will-feature-cut-content/</b:URL>
    <b:RefOrder>6</b:RefOrder>
  </b:Source>
  <b:Source>
    <b:Tag>mah23</b:Tag>
    <b:SourceType>InternetSite</b:SourceType>
    <b:Guid>{D266EA8F-B8FD-49D6-BBD9-5C9854C99084}</b:Guid>
    <b:Author>
      <b:Author>
        <b:NameList>
          <b:Person>
            <b:Last>mahailong008</b:Last>
          </b:Person>
        </b:NameList>
      </b:Author>
    </b:Author>
    <b:Title>moddb.com</b:Title>
    <b:YearAccessed>2023</b:YearAccessed>
    <b:MonthAccessed>10</b:MonthAccessed>
    <b:DayAccessed>29</b:DayAccessed>
    <b:URL>https://www.moddb.com/mods/command-conquer-generals-2/images/apa-new-infantry-model-screenshots97#imagebox</b:URL>
    <b:RefOrder>7</b:RefOrder>
  </b:Source>
  <b:Source>
    <b:Tag>Jod20</b:Tag>
    <b:SourceType>InternetSite</b:SourceType>
    <b:Guid>{B00A0A8C-4591-4116-BA97-080CCD1AD3F9}</b:Guid>
    <b:Author>
      <b:Author>
        <b:NameList>
          <b:Person>
            <b:Last>Macgregor</b:Last>
            <b:First>Jody</b:First>
          </b:Person>
        </b:NameList>
      </b:Author>
    </b:Author>
    <b:Title>PC Gamer</b:Title>
    <b:Year>2020</b:Year>
    <b:Month>08</b:Month>
    <b:YearAccessed>2023</b:YearAccessed>
    <b:MonthAccessed>11</b:MonthAccessed>
    <b:DayAccessed>07</b:DayAccessed>
    <b:URL>https://www.pcgamer.com/heres-what-the-remastered-fmv-cutscenes-in-command-and-conquer-will-look-like/</b:URL>
    <b:RefOrder>8</b:RefOrder>
  </b:Source>
  <b:Source>
    <b:Tag>Hay20</b:Tag>
    <b:SourceType>InternetSite</b:SourceType>
    <b:Guid>{EBA093C2-2DDA-470E-9D06-C74F65C6553A}</b:Guid>
    <b:Author>
      <b:Author>
        <b:NameList>
          <b:Person>
            <b:Last>Dignman</b:Last>
            <b:First>Hayden</b:First>
          </b:Person>
        </b:NameList>
      </b:Author>
    </b:Author>
    <b:Title>PC World</b:Title>
    <b:Year>2020</b:Year>
    <b:Month>06</b:Month>
    <b:Day>05</b:Day>
    <b:YearAccessed>2023</b:YearAccessed>
    <b:MonthAccessed>11</b:MonthAccessed>
    <b:DayAccessed>07</b:DayAccessed>
    <b:URL>https://www.pcworld.com/article/399246/command-conquer-remastered-impressions-the-roots-of-real-time-strategy-resurrected.html</b:URL>
    <b:RefOrder>9</b:RefOrder>
  </b:Source>
  <b:Source>
    <b:Tag>Wea23</b:Tag>
    <b:SourceType>InternetSite</b:SourceType>
    <b:Guid>{F1966364-D24E-47D9-B03B-B9227E10B59E}</b:Guid>
    <b:Author>
      <b:Author>
        <b:NameList>
          <b:Person>
            <b:Last>Games</b:Last>
            <b:First>Weapons</b:First>
            <b:Middle>from</b:Middle>
          </b:Person>
        </b:NameList>
      </b:Author>
    </b:Author>
    <b:Title>YouTube</b:Title>
    <b:Year>2023</b:Year>
    <b:Month>03</b:Month>
    <b:YearAccessed>2023</b:YearAccessed>
    <b:MonthAccessed>11</b:MonthAccessed>
    <b:DayAccessed>07</b:DayAccessed>
    <b:URL>https://www.youtube.com/watch?v=ZyiVV431nIU&amp;t=372s</b:URL>
    <b:ProductionCompany>Edited in Premier Pro</b:ProductionCompany>
    <b:RefOrder>10</b:RefOrder>
  </b:Source>
  <b:Source>
    <b:Tag>Rya23</b:Tag>
    <b:SourceType>InternetSite</b:SourceType>
    <b:Guid>{92945413-6FBC-43EC-819E-F7524D5A1183}</b:Guid>
    <b:Author>
      <b:Author>
        <b:NameList>
          <b:Person>
            <b:Last>Engstrom</b:Last>
            <b:First>Ryan</b:First>
          </b:Person>
        </b:NameList>
      </b:Author>
    </b:Author>
    <b:Title>Gametyrant</b:Title>
    <b:YearAccessed>2023</b:YearAccessed>
    <b:MonthAccessed>11</b:MonthAccessed>
    <b:DayAccessed>07</b:DayAccessed>
    <b:URL>https://gametyrant.com/news/command-amp-conquer-remastered-collection-review-aged-like-a-fine-wine</b:URL>
    <b:RefOrder>11</b:RefOrder>
  </b:Source>
</b:Sources>
</file>

<file path=customXml/itemProps1.xml><?xml version="1.0" encoding="utf-8"?>
<ds:datastoreItem xmlns:ds="http://schemas.openxmlformats.org/officeDocument/2006/customXml" ds:itemID="{A1088291-56F5-47FA-9092-A4FE74F326B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88</TotalTime>
  <Pages>4</Pages>
  <Words>1030</Words>
  <Characters>5874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Griffith Bowen (2214266)</dc:creator>
  <cp:keywords/>
  <dc:description/>
  <cp:lastModifiedBy>Griffith Bowen (2214266)</cp:lastModifiedBy>
  <cp:revision>6</cp:revision>
  <dcterms:created xsi:type="dcterms:W3CDTF">2023-11-07T17:22:00Z</dcterms:created>
  <dcterms:modified xsi:type="dcterms:W3CDTF">2023-11-07T19:50:00Z</dcterms:modified>
</cp:coreProperties>
</file>