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71CF7" w14:textId="77777777" w:rsidR="000F2430" w:rsidRDefault="00231CAD">
      <w:pPr>
        <w:spacing w:after="133" w:line="259" w:lineRule="auto"/>
        <w:ind w:left="0" w:right="1993" w:firstLine="0"/>
        <w:jc w:val="right"/>
      </w:pPr>
      <w:r>
        <w:rPr>
          <w:noProof/>
        </w:rPr>
        <w:drawing>
          <wp:inline distT="0" distB="0" distL="0" distR="0" wp14:anchorId="0367730D" wp14:editId="32B56568">
            <wp:extent cx="3097276" cy="1720215"/>
            <wp:effectExtent l="0" t="0" r="0" b="0"/>
            <wp:docPr id="112" name="Picture 112" descr="university-of-wales-trinity-saint-david-logo-vector | ESRC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7276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</w:p>
    <w:p w14:paraId="5B6F2358" w14:textId="4E6D8838" w:rsidR="000F2430" w:rsidRDefault="00231CAD">
      <w:pPr>
        <w:spacing w:after="190" w:line="251" w:lineRule="auto"/>
        <w:ind w:left="-5"/>
      </w:pPr>
      <w:r>
        <w:rPr>
          <w:rFonts w:cs="Arial"/>
          <w:b/>
        </w:rPr>
        <w:t xml:space="preserve">Module Name: </w:t>
      </w:r>
      <w:r w:rsidR="00527271" w:rsidRPr="00C00CB3">
        <w:rPr>
          <w:rFonts w:cs="Arial"/>
          <w:b/>
          <w:bCs/>
          <w:kern w:val="0"/>
          <w:sz w:val="22"/>
          <w:szCs w:val="22"/>
        </w:rPr>
        <w:t>Introduction to Public Health</w:t>
      </w:r>
    </w:p>
    <w:p w14:paraId="51ABCB4C" w14:textId="55D17742" w:rsidR="000F2430" w:rsidRDefault="00231CAD">
      <w:pPr>
        <w:spacing w:after="190" w:line="251" w:lineRule="auto"/>
        <w:ind w:left="-5"/>
      </w:pPr>
      <w:r>
        <w:rPr>
          <w:rFonts w:cs="Arial"/>
          <w:b/>
        </w:rPr>
        <w:t xml:space="preserve">Module Number: </w:t>
      </w:r>
      <w:r w:rsidR="00C04570" w:rsidRPr="00C00CB3">
        <w:rPr>
          <w:rFonts w:cs="Arial"/>
          <w:b/>
          <w:bCs/>
          <w:kern w:val="0"/>
          <w:sz w:val="22"/>
          <w:szCs w:val="22"/>
        </w:rPr>
        <w:t>LCHS 4008</w:t>
      </w:r>
    </w:p>
    <w:p w14:paraId="68903C8E" w14:textId="0A992BC5" w:rsidR="00A40E9C" w:rsidRDefault="00231CAD">
      <w:pPr>
        <w:pStyle w:val="Heading1"/>
        <w:spacing w:line="418" w:lineRule="auto"/>
        <w:ind w:left="-5" w:right="5961"/>
      </w:pPr>
      <w:r>
        <w:t>Student Number:</w:t>
      </w:r>
      <w:r w:rsidR="002A04CF">
        <w:t xml:space="preserve"> </w:t>
      </w:r>
      <w:r w:rsidR="002A04CF" w:rsidRPr="00C00CB3">
        <w:rPr>
          <w:bCs/>
          <w:kern w:val="0"/>
          <w:sz w:val="22"/>
          <w:szCs w:val="22"/>
        </w:rPr>
        <w:t>2</w:t>
      </w:r>
      <w:r w:rsidR="00601138">
        <w:rPr>
          <w:bCs/>
          <w:kern w:val="0"/>
          <w:sz w:val="22"/>
          <w:szCs w:val="22"/>
        </w:rPr>
        <w:t>508559</w:t>
      </w:r>
    </w:p>
    <w:p w14:paraId="46A304C4" w14:textId="48F13522" w:rsidR="000F2430" w:rsidRDefault="00231CAD">
      <w:pPr>
        <w:pStyle w:val="Heading1"/>
        <w:spacing w:line="418" w:lineRule="auto"/>
        <w:ind w:left="-5" w:right="5961"/>
      </w:pPr>
      <w:r>
        <w:t xml:space="preserve"> Lecturer:</w:t>
      </w:r>
      <w:r>
        <w:rPr>
          <w:b w:val="0"/>
        </w:rPr>
        <w:t xml:space="preserve"> Odette Jack </w:t>
      </w:r>
    </w:p>
    <w:p w14:paraId="76FAAB17" w14:textId="2B900550" w:rsidR="000F2430" w:rsidRDefault="00231CAD">
      <w:pPr>
        <w:spacing w:after="211" w:line="251" w:lineRule="auto"/>
        <w:ind w:left="-5"/>
      </w:pPr>
      <w:r>
        <w:rPr>
          <w:rFonts w:cs="Arial"/>
          <w:b/>
        </w:rPr>
        <w:t xml:space="preserve">Assessment Title: </w:t>
      </w:r>
      <w:r w:rsidR="00BD36AD">
        <w:rPr>
          <w:rFonts w:cs="Arial"/>
          <w:b/>
        </w:rPr>
        <w:t>Disease of</w:t>
      </w:r>
      <w:r w:rsidR="00883C31">
        <w:rPr>
          <w:rFonts w:cs="Arial"/>
          <w:b/>
        </w:rPr>
        <w:t xml:space="preserve"> Dementia</w:t>
      </w:r>
    </w:p>
    <w:p w14:paraId="09829409" w14:textId="1E367897" w:rsidR="000F2430" w:rsidRDefault="00231CAD">
      <w:pPr>
        <w:tabs>
          <w:tab w:val="center" w:pos="4342"/>
        </w:tabs>
        <w:spacing w:after="4" w:line="251" w:lineRule="auto"/>
        <w:ind w:left="-15" w:firstLine="0"/>
      </w:pPr>
      <w:r>
        <w:rPr>
          <w:rFonts w:cs="Arial"/>
          <w:b/>
        </w:rPr>
        <w:t xml:space="preserve">Word-Count: </w:t>
      </w:r>
      <w:r w:rsidR="00BD36AD">
        <w:rPr>
          <w:rFonts w:cs="Arial"/>
          <w:b/>
        </w:rPr>
        <w:t>1500</w:t>
      </w:r>
      <w:r>
        <w:rPr>
          <w:rFonts w:cs="Arial"/>
          <w:b/>
        </w:rPr>
        <w:tab/>
        <w:t xml:space="preserve"> </w:t>
      </w:r>
      <w:r>
        <w:br w:type="page"/>
      </w:r>
    </w:p>
    <w:p w14:paraId="7175C85A" w14:textId="71BD4FFE" w:rsidR="000F2430" w:rsidRDefault="001B7FBE">
      <w:pPr>
        <w:pStyle w:val="Heading1"/>
        <w:ind w:left="-5"/>
      </w:pPr>
      <w:r w:rsidRPr="004C47C1">
        <w:rPr>
          <w:sz w:val="28"/>
          <w:szCs w:val="28"/>
        </w:rPr>
        <w:lastRenderedPageBreak/>
        <w:t>Introduction</w:t>
      </w:r>
      <w:r>
        <w:t xml:space="preserve"> DEMENTIA</w:t>
      </w:r>
      <w:r w:rsidR="00C7719E">
        <w:t xml:space="preserve"> IN THE UK</w:t>
      </w:r>
    </w:p>
    <w:p w14:paraId="4E940F8B" w14:textId="4B15CB90" w:rsidR="000F2430" w:rsidRDefault="000F2430">
      <w:pPr>
        <w:spacing w:after="0" w:line="259" w:lineRule="auto"/>
        <w:ind w:left="0" w:firstLine="0"/>
        <w:rPr>
          <w:rFonts w:cs="Arial"/>
        </w:rPr>
      </w:pPr>
    </w:p>
    <w:p w14:paraId="026593CE" w14:textId="20D97EDC" w:rsidR="00946BA9" w:rsidRPr="00B102D0" w:rsidRDefault="002F1020">
      <w:pPr>
        <w:spacing w:after="0" w:line="259" w:lineRule="auto"/>
        <w:ind w:left="0" w:firstLine="0"/>
      </w:pPr>
      <w:r w:rsidRPr="00B102D0">
        <w:t>De</w:t>
      </w:r>
      <w:r w:rsidR="00E656FE" w:rsidRPr="00B102D0">
        <w:t>mentia is long</w:t>
      </w:r>
      <w:r w:rsidR="005A17A6" w:rsidRPr="00B102D0">
        <w:t xml:space="preserve">-term condition that affects </w:t>
      </w:r>
      <w:r w:rsidR="00D473BF" w:rsidRPr="00B102D0">
        <w:t xml:space="preserve">the brain </w:t>
      </w:r>
      <w:r w:rsidR="003E4C0C" w:rsidRPr="00B102D0">
        <w:t>function</w:t>
      </w:r>
      <w:r w:rsidR="00B95178" w:rsidRPr="00B102D0">
        <w:t xml:space="preserve">ing and makes </w:t>
      </w:r>
      <w:r w:rsidR="00747286" w:rsidRPr="00B102D0">
        <w:t>it harder for person to remem</w:t>
      </w:r>
      <w:r w:rsidR="00967117" w:rsidRPr="00B102D0">
        <w:t xml:space="preserve">ber things, </w:t>
      </w:r>
      <w:r w:rsidR="00CF6212" w:rsidRPr="00B102D0">
        <w:t>thin</w:t>
      </w:r>
      <w:r w:rsidR="00CA7ED9" w:rsidRPr="00B102D0">
        <w:t xml:space="preserve">k </w:t>
      </w:r>
      <w:r w:rsidR="00C652DC" w:rsidRPr="00B102D0">
        <w:t>clearly,</w:t>
      </w:r>
      <w:r w:rsidR="00CA7ED9" w:rsidRPr="00B102D0">
        <w:t xml:space="preserve"> and </w:t>
      </w:r>
      <w:r w:rsidR="00814EDF" w:rsidRPr="00B102D0">
        <w:t xml:space="preserve">carry out everyday </w:t>
      </w:r>
      <w:r w:rsidR="000C633F" w:rsidRPr="00B102D0">
        <w:t xml:space="preserve">tasks in </w:t>
      </w:r>
      <w:r w:rsidR="00542579" w:rsidRPr="00B102D0">
        <w:t>the</w:t>
      </w:r>
      <w:r w:rsidR="00991A81">
        <w:t xml:space="preserve"> </w:t>
      </w:r>
      <w:r w:rsidR="00542579">
        <w:t>(</w:t>
      </w:r>
      <w:r w:rsidR="00542579" w:rsidRPr="00B102D0">
        <w:t>Alzheimer’s</w:t>
      </w:r>
      <w:r w:rsidR="00A049D4">
        <w:t xml:space="preserve"> Society, n</w:t>
      </w:r>
      <w:r w:rsidR="0023161F">
        <w:t>.d</w:t>
      </w:r>
      <w:r w:rsidR="00A049D4">
        <w:t xml:space="preserve"> Tests and scans to diagnose </w:t>
      </w:r>
      <w:r w:rsidR="0071620C">
        <w:t>dementia</w:t>
      </w:r>
      <w:r w:rsidR="00991A81">
        <w:t xml:space="preserve"> 20</w:t>
      </w:r>
      <w:r w:rsidR="00ED10E1">
        <w:t>26</w:t>
      </w:r>
      <w:r w:rsidR="0071620C" w:rsidRPr="00B102D0">
        <w:t>)</w:t>
      </w:r>
      <w:r w:rsidR="00C652DC" w:rsidRPr="00B102D0">
        <w:t>.</w:t>
      </w:r>
      <w:r w:rsidR="00956E3B" w:rsidRPr="00B102D0">
        <w:t xml:space="preserve"> It mostly affects older </w:t>
      </w:r>
      <w:r w:rsidR="0002409A" w:rsidRPr="00B102D0">
        <w:t>adults,</w:t>
      </w:r>
      <w:r w:rsidR="00A248B5" w:rsidRPr="00B102D0">
        <w:t xml:space="preserve"> although i</w:t>
      </w:r>
      <w:r w:rsidR="00BE1077" w:rsidRPr="00B102D0">
        <w:t xml:space="preserve">t is a normal part of </w:t>
      </w:r>
      <w:r w:rsidR="0002409A" w:rsidRPr="00B102D0">
        <w:t>ageing,</w:t>
      </w:r>
      <w:r w:rsidR="0004786B" w:rsidRPr="00B102D0">
        <w:t xml:space="preserve"> and </w:t>
      </w:r>
      <w:r w:rsidR="00D85436" w:rsidRPr="00B102D0">
        <w:t xml:space="preserve">some </w:t>
      </w:r>
      <w:r w:rsidR="00EB446F" w:rsidRPr="00B102D0">
        <w:t>people deve</w:t>
      </w:r>
      <w:r w:rsidR="005A32E0" w:rsidRPr="00B102D0">
        <w:t>lop young-onset</w:t>
      </w:r>
      <w:r w:rsidR="00F80EA0" w:rsidRPr="00B102D0">
        <w:t xml:space="preserve"> dementia before the age of </w:t>
      </w:r>
      <w:r w:rsidR="009C6707" w:rsidRPr="00B102D0">
        <w:t>65. The</w:t>
      </w:r>
      <w:r w:rsidR="00DF190B">
        <w:t xml:space="preserve"> </w:t>
      </w:r>
      <w:r w:rsidR="008A48B3">
        <w:t xml:space="preserve">number of people estimated to be living with dementia globally is 50 </w:t>
      </w:r>
      <w:r w:rsidR="009C6707">
        <w:t>million,</w:t>
      </w:r>
      <w:r w:rsidR="009C6711">
        <w:t xml:space="preserve"> and it is thoug</w:t>
      </w:r>
      <w:r w:rsidR="00CF5047">
        <w:t>ht this number will mo</w:t>
      </w:r>
      <w:r w:rsidR="00496087">
        <w:t xml:space="preserve">re than treble to 152 million by </w:t>
      </w:r>
      <w:r w:rsidR="009C6707">
        <w:t>2050.</w:t>
      </w:r>
      <w:r w:rsidR="00CB13AD">
        <w:t xml:space="preserve"> In the </w:t>
      </w:r>
      <w:r w:rsidR="009C6707">
        <w:t>UK,</w:t>
      </w:r>
      <w:r w:rsidR="00CB13AD">
        <w:t xml:space="preserve"> it is </w:t>
      </w:r>
      <w:r w:rsidR="00FE72E7">
        <w:t xml:space="preserve">estimated that </w:t>
      </w:r>
      <w:r w:rsidR="009C6707">
        <w:t>around</w:t>
      </w:r>
      <w:r w:rsidR="00FE72E7">
        <w:t xml:space="preserve"> 850,000 people</w:t>
      </w:r>
      <w:r w:rsidR="009C6707">
        <w:t xml:space="preserve"> have dementia. </w:t>
      </w:r>
      <w:r w:rsidR="000735E0" w:rsidRPr="00B102D0">
        <w:t>C</w:t>
      </w:r>
      <w:r w:rsidR="0002409A" w:rsidRPr="00B102D0">
        <w:t>omm</w:t>
      </w:r>
      <w:r w:rsidR="000735E0" w:rsidRPr="00B102D0">
        <w:t xml:space="preserve">on </w:t>
      </w:r>
      <w:r w:rsidR="000A1284" w:rsidRPr="00B102D0">
        <w:t>signs</w:t>
      </w:r>
      <w:r w:rsidR="00056563" w:rsidRPr="00B102D0">
        <w:t xml:space="preserve"> </w:t>
      </w:r>
      <w:r w:rsidR="00CE552C" w:rsidRPr="00B102D0">
        <w:t>and sy</w:t>
      </w:r>
      <w:r w:rsidR="004C1FD0" w:rsidRPr="00B102D0">
        <w:t>m</w:t>
      </w:r>
      <w:r w:rsidR="00367C34" w:rsidRPr="00B102D0">
        <w:t xml:space="preserve">ptoms include memory </w:t>
      </w:r>
      <w:r w:rsidR="009D2019" w:rsidRPr="00B102D0">
        <w:t>loss,</w:t>
      </w:r>
      <w:r w:rsidR="00367C34" w:rsidRPr="00B102D0">
        <w:t xml:space="preserve"> </w:t>
      </w:r>
      <w:r w:rsidR="004C2F4B" w:rsidRPr="00B102D0">
        <w:t>confusion,</w:t>
      </w:r>
      <w:r w:rsidR="009D2019" w:rsidRPr="00B102D0">
        <w:t xml:space="preserve"> problems </w:t>
      </w:r>
      <w:r w:rsidR="00F2012D" w:rsidRPr="00B102D0">
        <w:t xml:space="preserve">with </w:t>
      </w:r>
      <w:r w:rsidR="0028500F" w:rsidRPr="00B102D0">
        <w:t>language, and</w:t>
      </w:r>
      <w:r w:rsidR="0004578D" w:rsidRPr="00B102D0">
        <w:t xml:space="preserve"> chang</w:t>
      </w:r>
      <w:r w:rsidR="0024046E" w:rsidRPr="00B102D0">
        <w:t xml:space="preserve">es in mood or </w:t>
      </w:r>
      <w:r w:rsidR="009C6707" w:rsidRPr="00B102D0">
        <w:t>losing</w:t>
      </w:r>
      <w:r w:rsidR="00323359" w:rsidRPr="00B102D0">
        <w:t xml:space="preserve"> interest </w:t>
      </w:r>
      <w:r w:rsidR="004E54F3" w:rsidRPr="00B102D0">
        <w:t xml:space="preserve">in their usual </w:t>
      </w:r>
      <w:r w:rsidR="000A1284" w:rsidRPr="00B102D0">
        <w:t>activities and</w:t>
      </w:r>
      <w:r w:rsidR="00C256EA" w:rsidRPr="00B102D0">
        <w:t xml:space="preserve"> may have problems </w:t>
      </w:r>
      <w:r w:rsidR="006E2061" w:rsidRPr="00B102D0">
        <w:t xml:space="preserve">managing their </w:t>
      </w:r>
      <w:r w:rsidR="0028500F" w:rsidRPr="00B102D0">
        <w:t>behavior</w:t>
      </w:r>
      <w:r w:rsidR="000D7254" w:rsidRPr="00B102D0">
        <w:t xml:space="preserve"> or </w:t>
      </w:r>
      <w:r w:rsidR="0028500F" w:rsidRPr="00B102D0">
        <w:t>emotions. A</w:t>
      </w:r>
      <w:r w:rsidR="00820CD7" w:rsidRPr="00B102D0">
        <w:t xml:space="preserve"> person with dementia may see or hear thin</w:t>
      </w:r>
      <w:r w:rsidR="00A20660" w:rsidRPr="00B102D0">
        <w:t xml:space="preserve">gs that other people do not </w:t>
      </w:r>
      <w:r w:rsidR="00D11B1D" w:rsidRPr="00B102D0">
        <w:t>hallucinate</w:t>
      </w:r>
      <w:r w:rsidR="00D11B1D">
        <w:t xml:space="preserve"> </w:t>
      </w:r>
      <w:r w:rsidR="00D11B1D" w:rsidRPr="00B102D0">
        <w:t>and</w:t>
      </w:r>
      <w:r w:rsidR="00D11B1D">
        <w:t xml:space="preserve"> </w:t>
      </w:r>
      <w:r w:rsidR="004B5A25" w:rsidRPr="00B102D0">
        <w:t>hear</w:t>
      </w:r>
      <w:r w:rsidR="00011FD8" w:rsidRPr="00B102D0">
        <w:t xml:space="preserve"> </w:t>
      </w:r>
      <w:r w:rsidR="00D11B1D" w:rsidRPr="00B102D0">
        <w:t>voices.</w:t>
      </w:r>
      <w:r w:rsidR="00011FD8" w:rsidRPr="00B102D0">
        <w:t xml:space="preserve"> </w:t>
      </w:r>
      <w:r w:rsidR="00445EB5" w:rsidRPr="00B102D0">
        <w:t>A person w</w:t>
      </w:r>
      <w:r w:rsidR="001C313F" w:rsidRPr="00B102D0">
        <w:t xml:space="preserve">ith dementia will usually </w:t>
      </w:r>
      <w:r w:rsidR="00446B49" w:rsidRPr="00B102D0">
        <w:t>need help from fr</w:t>
      </w:r>
      <w:r w:rsidR="007C382F" w:rsidRPr="00B102D0">
        <w:t xml:space="preserve">iends or </w:t>
      </w:r>
      <w:r w:rsidR="00D32CD0" w:rsidRPr="00B102D0">
        <w:t>relatives,</w:t>
      </w:r>
      <w:r w:rsidR="007C382F" w:rsidRPr="00B102D0">
        <w:t xml:space="preserve"> including help with making </w:t>
      </w:r>
      <w:r w:rsidR="00D0355C" w:rsidRPr="00B102D0">
        <w:t>decisions. The</w:t>
      </w:r>
      <w:r w:rsidR="007D5721" w:rsidRPr="00B102D0">
        <w:t xml:space="preserve"> </w:t>
      </w:r>
      <w:r w:rsidR="00D0355C" w:rsidRPr="00B102D0">
        <w:t>symptoms</w:t>
      </w:r>
      <w:r w:rsidR="007D5721" w:rsidRPr="00B102D0">
        <w:t xml:space="preserve"> of dementia </w:t>
      </w:r>
      <w:r w:rsidR="00D0355C" w:rsidRPr="00B102D0">
        <w:t>usually</w:t>
      </w:r>
      <w:r w:rsidR="007D5721" w:rsidRPr="00B102D0">
        <w:t xml:space="preserve"> become worse over </w:t>
      </w:r>
      <w:r w:rsidR="00E6215C" w:rsidRPr="00B102D0">
        <w:t>time.</w:t>
      </w:r>
      <w:r w:rsidR="007D5721" w:rsidRPr="00B102D0">
        <w:t xml:space="preserve"> In the late stage of dementia , p</w:t>
      </w:r>
      <w:r w:rsidR="00882ADB" w:rsidRPr="00B102D0">
        <w:t>eople will not be able to take care of them</w:t>
      </w:r>
      <w:r w:rsidR="005B7310" w:rsidRPr="00B102D0">
        <w:t>selves and may lose their</w:t>
      </w:r>
      <w:r w:rsidR="00647E46" w:rsidRPr="00B102D0">
        <w:t xml:space="preserve"> ability to communicate</w:t>
      </w:r>
      <w:r w:rsidR="007C382F" w:rsidRPr="00B102D0">
        <w:t xml:space="preserve"> </w:t>
      </w:r>
      <w:r w:rsidR="009C1704" w:rsidRPr="00B102D0">
        <w:t xml:space="preserve"> </w:t>
      </w:r>
      <w:r w:rsidR="004C2F4B" w:rsidRPr="00B102D0">
        <w:t xml:space="preserve"> </w:t>
      </w:r>
      <w:r w:rsidR="000A1284" w:rsidRPr="00B102D0">
        <w:t xml:space="preserve">The </w:t>
      </w:r>
      <w:r w:rsidR="00723792" w:rsidRPr="00B102D0">
        <w:t xml:space="preserve">main risk factors include </w:t>
      </w:r>
      <w:r w:rsidR="002D097A" w:rsidRPr="00B102D0">
        <w:t>age,</w:t>
      </w:r>
      <w:r w:rsidR="00F534EF" w:rsidRPr="00B102D0">
        <w:t xml:space="preserve"> inherited </w:t>
      </w:r>
      <w:r w:rsidR="00180489" w:rsidRPr="00B102D0">
        <w:t>genes,</w:t>
      </w:r>
      <w:r w:rsidR="00F534EF" w:rsidRPr="00B102D0">
        <w:t xml:space="preserve"> </w:t>
      </w:r>
      <w:r w:rsidR="00180489" w:rsidRPr="00B102D0">
        <w:t>smoking,</w:t>
      </w:r>
      <w:r w:rsidR="002262B5" w:rsidRPr="00B102D0">
        <w:t xml:space="preserve"> </w:t>
      </w:r>
      <w:r w:rsidR="00436787" w:rsidRPr="00B102D0">
        <w:t xml:space="preserve">high blood </w:t>
      </w:r>
      <w:r w:rsidR="00180489" w:rsidRPr="00B102D0">
        <w:t>pressure,</w:t>
      </w:r>
      <w:r w:rsidR="00436787" w:rsidRPr="00B102D0">
        <w:t xml:space="preserve"> </w:t>
      </w:r>
      <w:r w:rsidR="00180489" w:rsidRPr="00B102D0">
        <w:t>diabetes,</w:t>
      </w:r>
      <w:r w:rsidR="00B26849" w:rsidRPr="00B102D0">
        <w:t xml:space="preserve"> and lack of physical </w:t>
      </w:r>
      <w:r w:rsidR="00484C71" w:rsidRPr="00B102D0">
        <w:t xml:space="preserve">activity </w:t>
      </w:r>
      <w:r w:rsidR="00E935D4" w:rsidRPr="00B102D0">
        <w:t>;</w:t>
      </w:r>
      <w:r w:rsidR="00240664" w:rsidRPr="00B102D0">
        <w:t>(</w:t>
      </w:r>
      <w:r w:rsidR="00E935D4" w:rsidRPr="00B102D0">
        <w:t xml:space="preserve"> Alzheimer’s </w:t>
      </w:r>
      <w:r w:rsidR="00180489" w:rsidRPr="00B102D0">
        <w:t>Society,</w:t>
      </w:r>
      <w:r w:rsidR="002B46E0" w:rsidRPr="00B102D0">
        <w:t xml:space="preserve"> 2024</w:t>
      </w:r>
      <w:r w:rsidR="00240664" w:rsidRPr="00B102D0">
        <w:t>)</w:t>
      </w:r>
      <w:r w:rsidR="002D65C3" w:rsidRPr="00B102D0">
        <w:t xml:space="preserve"> Dementi</w:t>
      </w:r>
      <w:r w:rsidR="00D61CCB" w:rsidRPr="00B102D0">
        <w:t xml:space="preserve">a </w:t>
      </w:r>
      <w:r w:rsidR="002D65C3" w:rsidRPr="00B102D0">
        <w:t xml:space="preserve">is a major public </w:t>
      </w:r>
      <w:r w:rsidR="00D61CCB" w:rsidRPr="00B102D0">
        <w:t xml:space="preserve">health issue in the </w:t>
      </w:r>
      <w:r w:rsidR="00180489" w:rsidRPr="00B102D0">
        <w:t>UK,</w:t>
      </w:r>
      <w:r w:rsidR="00D61CCB" w:rsidRPr="00B102D0">
        <w:t xml:space="preserve"> </w:t>
      </w:r>
      <w:r w:rsidR="0081297A" w:rsidRPr="00B102D0">
        <w:t>with about 982,000</w:t>
      </w:r>
      <w:r w:rsidR="006723EA" w:rsidRPr="00B102D0">
        <w:t xml:space="preserve"> people </w:t>
      </w:r>
      <w:r w:rsidR="00781204" w:rsidRPr="00B102D0">
        <w:t>cu</w:t>
      </w:r>
      <w:r w:rsidR="003D29A0" w:rsidRPr="00B102D0">
        <w:t xml:space="preserve">rrently living with the </w:t>
      </w:r>
      <w:r w:rsidR="00180489" w:rsidRPr="00B102D0">
        <w:t>condition,</w:t>
      </w:r>
      <w:r w:rsidR="009B30B3" w:rsidRPr="00B102D0">
        <w:t xml:space="preserve"> and this figure</w:t>
      </w:r>
      <w:r w:rsidR="00E9269F" w:rsidRPr="00B102D0">
        <w:t xml:space="preserve"> is </w:t>
      </w:r>
      <w:r w:rsidR="00A11E16" w:rsidRPr="00B102D0">
        <w:t>expected to inc</w:t>
      </w:r>
      <w:r w:rsidR="005B7053" w:rsidRPr="00B102D0">
        <w:t xml:space="preserve">rease in the coming </w:t>
      </w:r>
      <w:r w:rsidR="00F520AB" w:rsidRPr="00B102D0">
        <w:t>years. Dementia</w:t>
      </w:r>
      <w:r w:rsidR="00B67770" w:rsidRPr="00B102D0">
        <w:t xml:space="preserve"> is not only about </w:t>
      </w:r>
      <w:r w:rsidR="00E6215C" w:rsidRPr="00B102D0">
        <w:t>loss.</w:t>
      </w:r>
      <w:r w:rsidR="003C5249" w:rsidRPr="00B102D0">
        <w:t xml:space="preserve"> It can also affect the way you </w:t>
      </w:r>
      <w:r w:rsidR="00F520AB" w:rsidRPr="00B102D0">
        <w:t xml:space="preserve">speak, </w:t>
      </w:r>
      <w:r w:rsidR="00E6215C" w:rsidRPr="00B102D0">
        <w:t>think,</w:t>
      </w:r>
      <w:r w:rsidR="00F520AB" w:rsidRPr="00B102D0">
        <w:t xml:space="preserve"> and </w:t>
      </w:r>
      <w:r w:rsidR="00E6215C" w:rsidRPr="00B102D0">
        <w:t>behave This</w:t>
      </w:r>
      <w:r w:rsidR="00180489" w:rsidRPr="00B102D0">
        <w:t xml:space="preserve"> </w:t>
      </w:r>
      <w:r w:rsidR="00F270D6" w:rsidRPr="00B102D0">
        <w:t xml:space="preserve">report will </w:t>
      </w:r>
      <w:r w:rsidR="00FB2D3A" w:rsidRPr="00B102D0">
        <w:t xml:space="preserve">discuss the </w:t>
      </w:r>
      <w:r w:rsidR="007C382F" w:rsidRPr="00B102D0">
        <w:t>causes,</w:t>
      </w:r>
      <w:r w:rsidR="00FB2D3A" w:rsidRPr="00B102D0">
        <w:t xml:space="preserve"> signs and </w:t>
      </w:r>
      <w:r w:rsidR="006D4EA2" w:rsidRPr="00B102D0">
        <w:t>symptoms,</w:t>
      </w:r>
      <w:r w:rsidR="00CC51A7" w:rsidRPr="00B102D0">
        <w:t xml:space="preserve"> risk </w:t>
      </w:r>
      <w:r w:rsidR="00D32CD0" w:rsidRPr="00B102D0">
        <w:t>factors,</w:t>
      </w:r>
      <w:r w:rsidR="00CC51A7" w:rsidRPr="00B102D0">
        <w:t xml:space="preserve"> and the impact of </w:t>
      </w:r>
      <w:r w:rsidR="00CD4390" w:rsidRPr="00B102D0">
        <w:t>dementia.</w:t>
      </w:r>
    </w:p>
    <w:p w14:paraId="2125223D" w14:textId="77777777" w:rsidR="000F2430" w:rsidRPr="00B102D0" w:rsidRDefault="00231CAD">
      <w:pPr>
        <w:ind w:left="-5"/>
      </w:pPr>
      <w:r w:rsidRPr="00B102D0">
        <w:t xml:space="preserve">Define the disease/condition (make sure you cite this definition – check NHS or </w:t>
      </w:r>
    </w:p>
    <w:p w14:paraId="289F305D" w14:textId="77777777" w:rsidR="000F2430" w:rsidRPr="00B102D0" w:rsidRDefault="00231CAD">
      <w:pPr>
        <w:ind w:left="-5"/>
      </w:pPr>
      <w:r w:rsidRPr="00B102D0">
        <w:t>WHO or NICE)</w:t>
      </w:r>
      <w:r w:rsidRPr="00B102D0">
        <w:rPr>
          <w:rFonts w:cs="Arial"/>
        </w:rPr>
        <w:t xml:space="preserve"> </w:t>
      </w:r>
    </w:p>
    <w:p w14:paraId="7E0F2E15" w14:textId="77777777" w:rsidR="000F2430" w:rsidRPr="00B102D0" w:rsidRDefault="00231CAD">
      <w:pPr>
        <w:ind w:left="-5"/>
      </w:pPr>
      <w:r w:rsidRPr="00B102D0">
        <w:t>Signs and symptoms of the disease/condition (citation)</w:t>
      </w:r>
      <w:r w:rsidRPr="00B102D0">
        <w:rPr>
          <w:rFonts w:cs="Arial"/>
        </w:rPr>
        <w:t xml:space="preserve"> </w:t>
      </w:r>
    </w:p>
    <w:p w14:paraId="2767D4B7" w14:textId="77777777" w:rsidR="000F2430" w:rsidRPr="00B102D0" w:rsidRDefault="00231CAD">
      <w:pPr>
        <w:ind w:left="-5"/>
      </w:pPr>
      <w:r w:rsidRPr="00B102D0">
        <w:t>The main risk factors of the disease/condition (citation)</w:t>
      </w:r>
      <w:r w:rsidRPr="00B102D0">
        <w:rPr>
          <w:rFonts w:cs="Arial"/>
        </w:rPr>
        <w:t xml:space="preserve"> </w:t>
      </w:r>
    </w:p>
    <w:p w14:paraId="55583856" w14:textId="77777777" w:rsidR="000F2430" w:rsidRPr="00B102D0" w:rsidRDefault="00231CAD">
      <w:pPr>
        <w:ind w:left="-5"/>
      </w:pPr>
      <w:r w:rsidRPr="00B102D0">
        <w:t>Levels of the incidence that demonstrate the severity of the health issue (Both worldwide and UK statistics) - look at WHO for Global statistics and ONS or OHID for the UK statistics.</w:t>
      </w:r>
      <w:r w:rsidRPr="00B102D0">
        <w:rPr>
          <w:rFonts w:cs="Arial"/>
        </w:rPr>
        <w:t xml:space="preserve"> </w:t>
      </w:r>
    </w:p>
    <w:p w14:paraId="7D018E89" w14:textId="12E4B246" w:rsidR="000F2430" w:rsidRPr="003A769E" w:rsidRDefault="00231CAD" w:rsidP="003A769E">
      <w:pPr>
        <w:ind w:left="-5"/>
      </w:pPr>
      <w:r w:rsidRPr="00B102D0">
        <w:t>Briefly explain here what the report is going to cove</w:t>
      </w:r>
      <w:r w:rsidR="00DC3705">
        <w:t>r.</w:t>
      </w:r>
    </w:p>
    <w:p w14:paraId="3FC61116" w14:textId="03728CA5" w:rsidR="000F2430" w:rsidRPr="00B102D0" w:rsidRDefault="0046503E" w:rsidP="007A742C">
      <w:pPr>
        <w:spacing w:after="4" w:line="251" w:lineRule="auto"/>
        <w:ind w:left="-5"/>
        <w:rPr>
          <w:rFonts w:ascii="Source Sans Pro" w:hAnsi="Source Sans Pro"/>
          <w:color w:val="3A3A3A"/>
          <w:shd w:val="clear" w:color="auto" w:fill="FFFFFF"/>
        </w:rPr>
      </w:pPr>
      <w:r w:rsidRPr="00B102D0">
        <w:rPr>
          <w:rFonts w:ascii="Source Sans Pro" w:hAnsi="Source Sans Pro"/>
          <w:color w:val="3A3A3A"/>
          <w:shd w:val="clear" w:color="auto" w:fill="FFFFFF"/>
        </w:rPr>
        <w:t xml:space="preserve"> </w:t>
      </w:r>
    </w:p>
    <w:p w14:paraId="3C3E9102" w14:textId="77777777" w:rsidR="00C8259D" w:rsidRPr="00B102D0" w:rsidRDefault="00C8259D" w:rsidP="007A742C">
      <w:pPr>
        <w:spacing w:after="4" w:line="251" w:lineRule="auto"/>
        <w:ind w:left="-5"/>
      </w:pPr>
    </w:p>
    <w:p w14:paraId="2C8A4173" w14:textId="1F0731F9" w:rsidR="000F2430" w:rsidRPr="000C500B" w:rsidRDefault="00842E5F">
      <w:pPr>
        <w:pStyle w:val="Heading1"/>
        <w:ind w:left="-5"/>
        <w:rPr>
          <w:sz w:val="28"/>
          <w:szCs w:val="28"/>
        </w:rPr>
      </w:pPr>
      <w:r w:rsidRPr="000C500B">
        <w:rPr>
          <w:sz w:val="28"/>
          <w:szCs w:val="28"/>
        </w:rPr>
        <w:t>APPRO</w:t>
      </w:r>
      <w:r w:rsidR="00826729" w:rsidRPr="000C500B">
        <w:rPr>
          <w:sz w:val="28"/>
          <w:szCs w:val="28"/>
        </w:rPr>
        <w:t>ACHES USED IN THE UK TO MEASURE DEMENTIA</w:t>
      </w:r>
      <w:r w:rsidR="00231CAD" w:rsidRPr="000C500B">
        <w:rPr>
          <w:sz w:val="28"/>
          <w:szCs w:val="28"/>
        </w:rPr>
        <w:t xml:space="preserve"> </w:t>
      </w:r>
    </w:p>
    <w:p w14:paraId="21B557C8" w14:textId="77777777" w:rsidR="004C47C1" w:rsidRPr="004C47C1" w:rsidRDefault="004C47C1" w:rsidP="004C47C1">
      <w:pPr>
        <w:rPr>
          <w:lang w:val="en-GB" w:eastAsia="en-GB"/>
        </w:rPr>
      </w:pPr>
    </w:p>
    <w:p w14:paraId="2B5B9C19" w14:textId="5A103A10" w:rsidR="00865399" w:rsidRDefault="00A80432" w:rsidP="00865399">
      <w:pPr>
        <w:rPr>
          <w:lang w:val="en-GB" w:eastAsia="en-GB"/>
        </w:rPr>
      </w:pPr>
      <w:r w:rsidRPr="00B102D0">
        <w:rPr>
          <w:lang w:val="en-GB" w:eastAsia="en-GB"/>
        </w:rPr>
        <w:t xml:space="preserve">In the </w:t>
      </w:r>
      <w:r w:rsidR="00D03CE2" w:rsidRPr="00B102D0">
        <w:rPr>
          <w:lang w:val="en-GB" w:eastAsia="en-GB"/>
        </w:rPr>
        <w:t>UK,</w:t>
      </w:r>
      <w:r w:rsidR="00A919CC" w:rsidRPr="00B102D0">
        <w:rPr>
          <w:lang w:val="en-GB" w:eastAsia="en-GB"/>
        </w:rPr>
        <w:t xml:space="preserve"> dementia is measured using </w:t>
      </w:r>
      <w:r w:rsidR="00057D19" w:rsidRPr="00B102D0">
        <w:rPr>
          <w:lang w:val="en-GB" w:eastAsia="en-GB"/>
        </w:rPr>
        <w:t>a range of assessment</w:t>
      </w:r>
      <w:r w:rsidR="004D03F1" w:rsidRPr="00B102D0">
        <w:rPr>
          <w:lang w:val="en-GB" w:eastAsia="en-GB"/>
        </w:rPr>
        <w:t xml:space="preserve">s rather than just one single </w:t>
      </w:r>
      <w:r w:rsidR="00D03CE2" w:rsidRPr="00B102D0">
        <w:rPr>
          <w:lang w:val="en-GB" w:eastAsia="en-GB"/>
        </w:rPr>
        <w:t>test.</w:t>
      </w:r>
      <w:r w:rsidR="00C877D9" w:rsidRPr="00B102D0">
        <w:rPr>
          <w:lang w:val="en-GB" w:eastAsia="en-GB"/>
        </w:rPr>
        <w:t xml:space="preserve"> There’s no </w:t>
      </w:r>
      <w:r w:rsidR="008E7178" w:rsidRPr="00B102D0">
        <w:rPr>
          <w:lang w:val="en-GB" w:eastAsia="en-GB"/>
        </w:rPr>
        <w:t>single test of dementia.</w:t>
      </w:r>
      <w:r w:rsidR="005868FC" w:rsidRPr="00B102D0">
        <w:rPr>
          <w:lang w:val="en-GB" w:eastAsia="en-GB"/>
        </w:rPr>
        <w:t xml:space="preserve"> A diagnosis is a based</w:t>
      </w:r>
      <w:r w:rsidR="00505EC3" w:rsidRPr="00B102D0">
        <w:rPr>
          <w:lang w:val="en-GB" w:eastAsia="en-GB"/>
        </w:rPr>
        <w:t xml:space="preserve"> on a combination of asse</w:t>
      </w:r>
      <w:r w:rsidR="007E2440" w:rsidRPr="00B102D0">
        <w:rPr>
          <w:lang w:val="en-GB" w:eastAsia="en-GB"/>
        </w:rPr>
        <w:t>ssments and test</w:t>
      </w:r>
      <w:r w:rsidR="007872D4" w:rsidRPr="00B102D0">
        <w:rPr>
          <w:lang w:val="en-GB" w:eastAsia="en-GB"/>
        </w:rPr>
        <w:t>s.</w:t>
      </w:r>
      <w:r w:rsidR="00D52FE8" w:rsidRPr="00B102D0">
        <w:rPr>
          <w:lang w:val="en-GB" w:eastAsia="en-GB"/>
        </w:rPr>
        <w:t xml:space="preserve"> </w:t>
      </w:r>
      <w:r w:rsidR="00D03CE2" w:rsidRPr="00B102D0">
        <w:rPr>
          <w:lang w:val="en-GB" w:eastAsia="en-GB"/>
        </w:rPr>
        <w:t>When a person show</w:t>
      </w:r>
      <w:r w:rsidR="003F558A" w:rsidRPr="00B102D0">
        <w:rPr>
          <w:lang w:val="en-GB" w:eastAsia="en-GB"/>
        </w:rPr>
        <w:t xml:space="preserve">s signs of memory </w:t>
      </w:r>
      <w:r w:rsidR="00492E42" w:rsidRPr="00B102D0">
        <w:rPr>
          <w:lang w:val="en-GB" w:eastAsia="en-GB"/>
        </w:rPr>
        <w:t>loss,</w:t>
      </w:r>
      <w:r w:rsidR="00F17DCB" w:rsidRPr="00B102D0">
        <w:rPr>
          <w:lang w:val="en-GB" w:eastAsia="en-GB"/>
        </w:rPr>
        <w:t xml:space="preserve"> </w:t>
      </w:r>
      <w:r w:rsidR="00492E42" w:rsidRPr="00B102D0">
        <w:rPr>
          <w:lang w:val="en-GB" w:eastAsia="en-GB"/>
        </w:rPr>
        <w:t>confusion,</w:t>
      </w:r>
      <w:r w:rsidR="00F17DCB" w:rsidRPr="00B102D0">
        <w:rPr>
          <w:lang w:val="en-GB" w:eastAsia="en-GB"/>
        </w:rPr>
        <w:t xml:space="preserve"> or chan</w:t>
      </w:r>
      <w:r w:rsidR="00563EFF" w:rsidRPr="00B102D0">
        <w:rPr>
          <w:lang w:val="en-GB" w:eastAsia="en-GB"/>
        </w:rPr>
        <w:t>ges in thinking</w:t>
      </w:r>
      <w:r w:rsidR="00225C6F" w:rsidRPr="00B102D0">
        <w:rPr>
          <w:lang w:val="en-GB" w:eastAsia="en-GB"/>
        </w:rPr>
        <w:t xml:space="preserve">, a GP will </w:t>
      </w:r>
      <w:r w:rsidR="00B45672" w:rsidRPr="00B102D0">
        <w:rPr>
          <w:lang w:val="en-GB" w:eastAsia="en-GB"/>
        </w:rPr>
        <w:t>usually</w:t>
      </w:r>
      <w:r w:rsidR="00225C6F" w:rsidRPr="00B102D0">
        <w:rPr>
          <w:lang w:val="en-GB" w:eastAsia="en-GB"/>
        </w:rPr>
        <w:t xml:space="preserve"> begin </w:t>
      </w:r>
      <w:r w:rsidR="00B45672" w:rsidRPr="00B102D0">
        <w:rPr>
          <w:lang w:val="en-GB" w:eastAsia="en-GB"/>
        </w:rPr>
        <w:t xml:space="preserve">with </w:t>
      </w:r>
      <w:r w:rsidR="006061BF" w:rsidRPr="00B102D0">
        <w:rPr>
          <w:lang w:val="en-GB" w:eastAsia="en-GB"/>
        </w:rPr>
        <w:t xml:space="preserve">an </w:t>
      </w:r>
      <w:r w:rsidR="001B1387" w:rsidRPr="00B102D0">
        <w:rPr>
          <w:lang w:val="en-GB" w:eastAsia="en-GB"/>
        </w:rPr>
        <w:t xml:space="preserve">initial </w:t>
      </w:r>
      <w:r w:rsidR="00942CAC" w:rsidRPr="00B102D0">
        <w:rPr>
          <w:lang w:val="en-GB" w:eastAsia="en-GB"/>
        </w:rPr>
        <w:t xml:space="preserve">check of their </w:t>
      </w:r>
      <w:r w:rsidR="00492E42" w:rsidRPr="00B102D0">
        <w:rPr>
          <w:lang w:val="en-GB" w:eastAsia="en-GB"/>
        </w:rPr>
        <w:t>symptoms,</w:t>
      </w:r>
      <w:r w:rsidR="00626E70" w:rsidRPr="00B102D0">
        <w:rPr>
          <w:lang w:val="en-GB" w:eastAsia="en-GB"/>
        </w:rPr>
        <w:t xml:space="preserve"> </w:t>
      </w:r>
      <w:r w:rsidR="004D0E15" w:rsidRPr="00B102D0">
        <w:rPr>
          <w:lang w:val="en-GB" w:eastAsia="en-GB"/>
        </w:rPr>
        <w:t xml:space="preserve">medical </w:t>
      </w:r>
      <w:r w:rsidR="00492E42" w:rsidRPr="00B102D0">
        <w:rPr>
          <w:lang w:val="en-GB" w:eastAsia="en-GB"/>
        </w:rPr>
        <w:t>history,</w:t>
      </w:r>
      <w:r w:rsidR="00783DAB" w:rsidRPr="00B102D0">
        <w:rPr>
          <w:lang w:val="en-GB" w:eastAsia="en-GB"/>
        </w:rPr>
        <w:t xml:space="preserve"> and general day-to-</w:t>
      </w:r>
      <w:r w:rsidR="00FF2B02" w:rsidRPr="00B102D0">
        <w:rPr>
          <w:lang w:val="en-GB" w:eastAsia="en-GB"/>
        </w:rPr>
        <w:t xml:space="preserve">day functioning. </w:t>
      </w:r>
      <w:r w:rsidR="00492E42" w:rsidRPr="00B102D0">
        <w:rPr>
          <w:lang w:val="en-GB" w:eastAsia="en-GB"/>
        </w:rPr>
        <w:t>Thi</w:t>
      </w:r>
      <w:r w:rsidR="00492E42">
        <w:rPr>
          <w:lang w:val="en-GB" w:eastAsia="en-GB"/>
        </w:rPr>
        <w:t>s</w:t>
      </w:r>
      <w:r w:rsidR="00AE20B6">
        <w:rPr>
          <w:lang w:val="en-GB" w:eastAsia="en-GB"/>
        </w:rPr>
        <w:t xml:space="preserve"> may include asking </w:t>
      </w:r>
      <w:r w:rsidR="00312D98">
        <w:rPr>
          <w:lang w:val="en-GB" w:eastAsia="en-GB"/>
        </w:rPr>
        <w:t xml:space="preserve">questions about </w:t>
      </w:r>
      <w:r w:rsidR="00A75AE0">
        <w:rPr>
          <w:lang w:val="en-GB" w:eastAsia="en-GB"/>
        </w:rPr>
        <w:t>memory,</w:t>
      </w:r>
      <w:r w:rsidR="00312D98">
        <w:rPr>
          <w:lang w:val="en-GB" w:eastAsia="en-GB"/>
        </w:rPr>
        <w:t xml:space="preserve"> </w:t>
      </w:r>
      <w:r w:rsidR="008D4E93">
        <w:rPr>
          <w:lang w:val="en-GB" w:eastAsia="en-GB"/>
        </w:rPr>
        <w:t>language,</w:t>
      </w:r>
      <w:r w:rsidR="00312D98">
        <w:rPr>
          <w:lang w:val="en-GB" w:eastAsia="en-GB"/>
        </w:rPr>
        <w:t xml:space="preserve"> </w:t>
      </w:r>
      <w:r w:rsidR="007D6FCA">
        <w:rPr>
          <w:lang w:val="en-GB" w:eastAsia="en-GB"/>
        </w:rPr>
        <w:t>problem-</w:t>
      </w:r>
      <w:r w:rsidR="008D4E93">
        <w:rPr>
          <w:lang w:val="en-GB" w:eastAsia="en-GB"/>
        </w:rPr>
        <w:t>solving,</w:t>
      </w:r>
      <w:r w:rsidR="007D6FCA">
        <w:rPr>
          <w:lang w:val="en-GB" w:eastAsia="en-GB"/>
        </w:rPr>
        <w:t xml:space="preserve"> </w:t>
      </w:r>
      <w:r w:rsidR="00322E25">
        <w:rPr>
          <w:lang w:val="en-GB" w:eastAsia="en-GB"/>
        </w:rPr>
        <w:t xml:space="preserve">and </w:t>
      </w:r>
      <w:r w:rsidR="0091494E">
        <w:rPr>
          <w:lang w:val="en-GB" w:eastAsia="en-GB"/>
        </w:rPr>
        <w:t xml:space="preserve">whether the person is managing </w:t>
      </w:r>
      <w:r w:rsidR="003A5AF9">
        <w:rPr>
          <w:lang w:val="en-GB" w:eastAsia="en-GB"/>
        </w:rPr>
        <w:t>everyday</w:t>
      </w:r>
      <w:r w:rsidR="00535D80">
        <w:rPr>
          <w:lang w:val="en-GB" w:eastAsia="en-GB"/>
        </w:rPr>
        <w:t xml:space="preserve"> tasks such as </w:t>
      </w:r>
      <w:r w:rsidR="008D4E93">
        <w:rPr>
          <w:lang w:val="en-GB" w:eastAsia="en-GB"/>
        </w:rPr>
        <w:t>cooking,</w:t>
      </w:r>
      <w:r w:rsidR="00535D80">
        <w:rPr>
          <w:lang w:val="en-GB" w:eastAsia="en-GB"/>
        </w:rPr>
        <w:t xml:space="preserve"> </w:t>
      </w:r>
      <w:r w:rsidR="008D4E93">
        <w:rPr>
          <w:lang w:val="en-GB" w:eastAsia="en-GB"/>
        </w:rPr>
        <w:t>shopping,</w:t>
      </w:r>
      <w:r w:rsidR="00EC7275">
        <w:rPr>
          <w:lang w:val="en-GB" w:eastAsia="en-GB"/>
        </w:rPr>
        <w:t xml:space="preserve"> or remembering </w:t>
      </w:r>
      <w:r w:rsidR="00B07A81">
        <w:t xml:space="preserve">Age UK, </w:t>
      </w:r>
      <w:r w:rsidR="004844EA">
        <w:lastRenderedPageBreak/>
        <w:t>(</w:t>
      </w:r>
      <w:r w:rsidR="00B07A81">
        <w:t>2026. Help &amp; support for people with Dementia</w:t>
      </w:r>
      <w:r w:rsidR="003A612C">
        <w:t>)</w:t>
      </w:r>
      <w:r w:rsidR="00994BC4">
        <w:rPr>
          <w:lang w:val="en-GB" w:eastAsia="en-GB"/>
        </w:rPr>
        <w:t xml:space="preserve"> </w:t>
      </w:r>
      <w:r w:rsidR="008D4E93">
        <w:rPr>
          <w:lang w:val="en-GB" w:eastAsia="en-GB"/>
        </w:rPr>
        <w:t>appointments.</w:t>
      </w:r>
      <w:r w:rsidR="00023FDF">
        <w:rPr>
          <w:lang w:val="en-GB" w:eastAsia="en-GB"/>
        </w:rPr>
        <w:t xml:space="preserve"> </w:t>
      </w:r>
      <w:r w:rsidR="000B20F6">
        <w:rPr>
          <w:lang w:val="en-GB" w:eastAsia="en-GB"/>
        </w:rPr>
        <w:t>This i</w:t>
      </w:r>
      <w:r w:rsidR="00F60416">
        <w:rPr>
          <w:lang w:val="en-GB" w:eastAsia="en-GB"/>
        </w:rPr>
        <w:t>s usually done by a GP. If</w:t>
      </w:r>
      <w:r w:rsidR="008719EA">
        <w:rPr>
          <w:lang w:val="en-GB" w:eastAsia="en-GB"/>
        </w:rPr>
        <w:t xml:space="preserve"> you’re referred to a </w:t>
      </w:r>
      <w:r w:rsidR="003B2C42">
        <w:rPr>
          <w:lang w:val="en-GB" w:eastAsia="en-GB"/>
        </w:rPr>
        <w:t>specialist,</w:t>
      </w:r>
      <w:r w:rsidR="001D7F55">
        <w:rPr>
          <w:lang w:val="en-GB" w:eastAsia="en-GB"/>
        </w:rPr>
        <w:t xml:space="preserve"> a more detailed histor</w:t>
      </w:r>
      <w:r w:rsidR="003B2C42">
        <w:rPr>
          <w:lang w:val="en-GB" w:eastAsia="en-GB"/>
        </w:rPr>
        <w:t>y will be taken. It</w:t>
      </w:r>
      <w:r w:rsidR="00DE6D87">
        <w:rPr>
          <w:lang w:val="en-GB" w:eastAsia="en-GB"/>
        </w:rPr>
        <w:t xml:space="preserve"> helps if someone WHO</w:t>
      </w:r>
      <w:r w:rsidR="003507EC">
        <w:rPr>
          <w:lang w:val="en-GB" w:eastAsia="en-GB"/>
        </w:rPr>
        <w:t xml:space="preserve"> knows you well is also with </w:t>
      </w:r>
      <w:r w:rsidR="007145B3">
        <w:rPr>
          <w:lang w:val="en-GB" w:eastAsia="en-GB"/>
        </w:rPr>
        <w:t>you,</w:t>
      </w:r>
      <w:r w:rsidR="001803E2">
        <w:rPr>
          <w:lang w:val="en-GB" w:eastAsia="en-GB"/>
        </w:rPr>
        <w:t xml:space="preserve"> as they can help describe any changes or </w:t>
      </w:r>
      <w:r w:rsidR="00C407AB">
        <w:rPr>
          <w:lang w:val="en-GB" w:eastAsia="en-GB"/>
        </w:rPr>
        <w:t>problems they’ve noticed.</w:t>
      </w:r>
      <w:r w:rsidR="007145B3">
        <w:rPr>
          <w:lang w:val="en-GB" w:eastAsia="en-GB"/>
        </w:rPr>
        <w:t xml:space="preserve"> Doctors </w:t>
      </w:r>
      <w:r w:rsidR="00125814">
        <w:rPr>
          <w:lang w:val="en-GB" w:eastAsia="en-GB"/>
        </w:rPr>
        <w:t>may also</w:t>
      </w:r>
      <w:r w:rsidR="00F83C0B">
        <w:rPr>
          <w:lang w:val="en-GB" w:eastAsia="en-GB"/>
        </w:rPr>
        <w:t xml:space="preserve"> ask a family member or carer about any </w:t>
      </w:r>
      <w:r w:rsidR="0046320C">
        <w:rPr>
          <w:lang w:val="en-GB" w:eastAsia="en-GB"/>
        </w:rPr>
        <w:t xml:space="preserve">changes </w:t>
      </w:r>
      <w:r w:rsidR="00125814">
        <w:rPr>
          <w:lang w:val="en-GB" w:eastAsia="en-GB"/>
        </w:rPr>
        <w:t>they</w:t>
      </w:r>
      <w:r w:rsidR="0046320C">
        <w:rPr>
          <w:lang w:val="en-GB" w:eastAsia="en-GB"/>
        </w:rPr>
        <w:t xml:space="preserve"> have </w:t>
      </w:r>
      <w:r w:rsidR="00125814">
        <w:rPr>
          <w:lang w:val="en-GB" w:eastAsia="en-GB"/>
        </w:rPr>
        <w:t>noticed,</w:t>
      </w:r>
      <w:r w:rsidR="0046320C">
        <w:rPr>
          <w:lang w:val="en-GB" w:eastAsia="en-GB"/>
        </w:rPr>
        <w:t xml:space="preserve"> bec</w:t>
      </w:r>
      <w:r w:rsidR="00004BAE">
        <w:rPr>
          <w:lang w:val="en-GB" w:eastAsia="en-GB"/>
        </w:rPr>
        <w:t xml:space="preserve">ause people close to the person can often explain how much </w:t>
      </w:r>
      <w:r w:rsidR="00312C62">
        <w:rPr>
          <w:lang w:val="en-GB" w:eastAsia="en-GB"/>
        </w:rPr>
        <w:t xml:space="preserve">their thinking and behaviour have changed over time. </w:t>
      </w:r>
      <w:r w:rsidR="003E1573">
        <w:rPr>
          <w:lang w:val="en-GB" w:eastAsia="en-GB"/>
        </w:rPr>
        <w:t>S</w:t>
      </w:r>
      <w:r w:rsidR="00125814">
        <w:rPr>
          <w:lang w:val="en-GB" w:eastAsia="en-GB"/>
        </w:rPr>
        <w:t>e</w:t>
      </w:r>
      <w:r w:rsidR="00712DF1">
        <w:rPr>
          <w:lang w:val="en-GB" w:eastAsia="en-GB"/>
        </w:rPr>
        <w:t xml:space="preserve">veral short cognitive tests are </w:t>
      </w:r>
      <w:r w:rsidR="00ED2910">
        <w:rPr>
          <w:lang w:val="en-GB" w:eastAsia="en-GB"/>
        </w:rPr>
        <w:t>used in the UK to help identify poss</w:t>
      </w:r>
      <w:r w:rsidR="004653E9">
        <w:rPr>
          <w:lang w:val="en-GB" w:eastAsia="en-GB"/>
        </w:rPr>
        <w:t xml:space="preserve">ible </w:t>
      </w:r>
      <w:r w:rsidR="00052B32">
        <w:rPr>
          <w:lang w:val="en-GB" w:eastAsia="en-GB"/>
        </w:rPr>
        <w:t>dementia.</w:t>
      </w:r>
      <w:r w:rsidR="004653E9">
        <w:rPr>
          <w:lang w:val="en-GB" w:eastAsia="en-GB"/>
        </w:rPr>
        <w:t xml:space="preserve"> Th</w:t>
      </w:r>
      <w:r w:rsidR="00052B32">
        <w:rPr>
          <w:lang w:val="en-GB" w:eastAsia="en-GB"/>
        </w:rPr>
        <w:t>ese include the GPCOG,</w:t>
      </w:r>
      <w:r w:rsidR="00E20F98">
        <w:rPr>
          <w:lang w:val="en-GB" w:eastAsia="en-GB"/>
        </w:rPr>
        <w:t xml:space="preserve"> which is </w:t>
      </w:r>
      <w:r w:rsidR="002D7443">
        <w:rPr>
          <w:lang w:val="en-GB" w:eastAsia="en-GB"/>
        </w:rPr>
        <w:t xml:space="preserve">commonly used in primary </w:t>
      </w:r>
      <w:r w:rsidR="009257D6">
        <w:rPr>
          <w:lang w:val="en-GB" w:eastAsia="en-GB"/>
        </w:rPr>
        <w:t>care,</w:t>
      </w:r>
      <w:r w:rsidR="000644C8">
        <w:rPr>
          <w:lang w:val="en-GB" w:eastAsia="en-GB"/>
        </w:rPr>
        <w:t xml:space="preserve"> as well as other ACE-</w:t>
      </w:r>
      <w:r w:rsidR="009257D6">
        <w:rPr>
          <w:lang w:val="en-GB" w:eastAsia="en-GB"/>
        </w:rPr>
        <w:t>III. These</w:t>
      </w:r>
      <w:r w:rsidR="00A8222B">
        <w:rPr>
          <w:lang w:val="en-GB" w:eastAsia="en-GB"/>
        </w:rPr>
        <w:t xml:space="preserve"> tests are useful because they give he</w:t>
      </w:r>
      <w:r w:rsidR="004B4F9C">
        <w:rPr>
          <w:lang w:val="en-GB" w:eastAsia="en-GB"/>
        </w:rPr>
        <w:t>alth professionals a clear</w:t>
      </w:r>
      <w:r w:rsidR="00FA3554">
        <w:rPr>
          <w:lang w:val="en-GB" w:eastAsia="en-GB"/>
        </w:rPr>
        <w:t xml:space="preserve">er picture of </w:t>
      </w:r>
      <w:r w:rsidR="00C7518D">
        <w:rPr>
          <w:lang w:val="en-GB" w:eastAsia="en-GB"/>
        </w:rPr>
        <w:t>memory,</w:t>
      </w:r>
      <w:r w:rsidR="00FA3554">
        <w:rPr>
          <w:lang w:val="en-GB" w:eastAsia="en-GB"/>
        </w:rPr>
        <w:t xml:space="preserve"> </w:t>
      </w:r>
      <w:r w:rsidR="00C7518D">
        <w:rPr>
          <w:lang w:val="en-GB" w:eastAsia="en-GB"/>
        </w:rPr>
        <w:t>attention,</w:t>
      </w:r>
      <w:r w:rsidR="003818E0">
        <w:rPr>
          <w:lang w:val="en-GB" w:eastAsia="en-GB"/>
        </w:rPr>
        <w:t xml:space="preserve"> </w:t>
      </w:r>
      <w:r w:rsidR="00C7518D">
        <w:rPr>
          <w:lang w:val="en-GB" w:eastAsia="en-GB"/>
        </w:rPr>
        <w:t>orientation,</w:t>
      </w:r>
      <w:r w:rsidR="003818E0">
        <w:rPr>
          <w:lang w:val="en-GB" w:eastAsia="en-GB"/>
        </w:rPr>
        <w:t xml:space="preserve"> </w:t>
      </w:r>
      <w:r w:rsidR="00603F8F">
        <w:rPr>
          <w:lang w:val="en-GB" w:eastAsia="en-GB"/>
        </w:rPr>
        <w:t xml:space="preserve">and </w:t>
      </w:r>
      <w:r w:rsidR="00CF2268">
        <w:rPr>
          <w:lang w:val="en-GB" w:eastAsia="en-GB"/>
        </w:rPr>
        <w:t>c</w:t>
      </w:r>
      <w:r w:rsidR="005001B0">
        <w:rPr>
          <w:lang w:val="en-GB" w:eastAsia="en-GB"/>
        </w:rPr>
        <w:t xml:space="preserve">ommunication </w:t>
      </w:r>
      <w:r w:rsidR="00C7518D">
        <w:rPr>
          <w:lang w:val="en-GB" w:eastAsia="en-GB"/>
        </w:rPr>
        <w:t>skills.</w:t>
      </w:r>
      <w:r w:rsidR="00890944">
        <w:rPr>
          <w:lang w:val="en-GB" w:eastAsia="en-GB"/>
        </w:rPr>
        <w:t xml:space="preserve"> </w:t>
      </w:r>
      <w:r w:rsidR="00C7518D">
        <w:rPr>
          <w:lang w:val="en-GB" w:eastAsia="en-GB"/>
        </w:rPr>
        <w:t>However,</w:t>
      </w:r>
      <w:r w:rsidR="00890944">
        <w:rPr>
          <w:lang w:val="en-GB" w:eastAsia="en-GB"/>
        </w:rPr>
        <w:t xml:space="preserve"> they </w:t>
      </w:r>
      <w:r w:rsidR="00C7518D">
        <w:rPr>
          <w:lang w:val="en-GB" w:eastAsia="en-GB"/>
        </w:rPr>
        <w:t xml:space="preserve">do </w:t>
      </w:r>
      <w:r w:rsidR="00603F8F">
        <w:rPr>
          <w:lang w:val="en-GB" w:eastAsia="en-GB"/>
        </w:rPr>
        <w:t xml:space="preserve">confirm dementia on their </w:t>
      </w:r>
      <w:r w:rsidR="00C7518D">
        <w:rPr>
          <w:lang w:val="en-GB" w:eastAsia="en-GB"/>
        </w:rPr>
        <w:t>own.</w:t>
      </w:r>
      <w:r w:rsidR="00CF1D52">
        <w:rPr>
          <w:lang w:val="en-GB" w:eastAsia="en-GB"/>
        </w:rPr>
        <w:t xml:space="preserve"> The </w:t>
      </w:r>
      <w:r w:rsidR="00AF57E4">
        <w:rPr>
          <w:lang w:val="en-GB" w:eastAsia="en-GB"/>
        </w:rPr>
        <w:t>specialist will ask you to com</w:t>
      </w:r>
      <w:r w:rsidR="00E1590E">
        <w:rPr>
          <w:lang w:val="en-GB" w:eastAsia="en-GB"/>
        </w:rPr>
        <w:t xml:space="preserve">plete </w:t>
      </w:r>
      <w:r w:rsidR="002E48AE">
        <w:rPr>
          <w:lang w:val="en-GB" w:eastAsia="en-GB"/>
        </w:rPr>
        <w:t xml:space="preserve">tests </w:t>
      </w:r>
      <w:r w:rsidR="000D5F8A">
        <w:rPr>
          <w:lang w:val="en-GB" w:eastAsia="en-GB"/>
        </w:rPr>
        <w:t>like</w:t>
      </w:r>
      <w:r w:rsidR="00E1590E">
        <w:rPr>
          <w:lang w:val="en-GB" w:eastAsia="en-GB"/>
        </w:rPr>
        <w:t xml:space="preserve"> those you have al</w:t>
      </w:r>
      <w:r w:rsidR="00A3134D">
        <w:rPr>
          <w:lang w:val="en-GB" w:eastAsia="en-GB"/>
        </w:rPr>
        <w:t xml:space="preserve">ready completed at your GP </w:t>
      </w:r>
      <w:r w:rsidR="001D298A">
        <w:rPr>
          <w:lang w:val="en-GB" w:eastAsia="en-GB"/>
        </w:rPr>
        <w:t>surgery,</w:t>
      </w:r>
      <w:r w:rsidR="00A3134D">
        <w:rPr>
          <w:lang w:val="en-GB" w:eastAsia="en-GB"/>
        </w:rPr>
        <w:t xml:space="preserve"> </w:t>
      </w:r>
      <w:r w:rsidR="00583C17">
        <w:rPr>
          <w:lang w:val="en-GB" w:eastAsia="en-GB"/>
        </w:rPr>
        <w:t>The specialist will see how you</w:t>
      </w:r>
      <w:r w:rsidR="00B14819">
        <w:rPr>
          <w:lang w:val="en-GB" w:eastAsia="en-GB"/>
        </w:rPr>
        <w:t xml:space="preserve"> answer different types </w:t>
      </w:r>
      <w:r w:rsidR="00F3448B">
        <w:rPr>
          <w:lang w:val="en-GB" w:eastAsia="en-GB"/>
        </w:rPr>
        <w:t xml:space="preserve">of </w:t>
      </w:r>
      <w:r w:rsidR="00B14819">
        <w:rPr>
          <w:lang w:val="en-GB" w:eastAsia="en-GB"/>
        </w:rPr>
        <w:t>questions</w:t>
      </w:r>
      <w:r w:rsidR="00F3448B">
        <w:rPr>
          <w:lang w:val="en-GB" w:eastAsia="en-GB"/>
        </w:rPr>
        <w:t>, for example</w:t>
      </w:r>
      <w:r w:rsidR="002E48AE">
        <w:rPr>
          <w:lang w:val="en-GB" w:eastAsia="en-GB"/>
        </w:rPr>
        <w:t>:</w:t>
      </w:r>
    </w:p>
    <w:p w14:paraId="49DB4B01" w14:textId="77777777" w:rsidR="002E48AE" w:rsidRDefault="002E48AE" w:rsidP="00865399">
      <w:pPr>
        <w:rPr>
          <w:lang w:val="en-GB" w:eastAsia="en-GB"/>
        </w:rPr>
      </w:pPr>
    </w:p>
    <w:p w14:paraId="40DC9C21" w14:textId="5368BC17" w:rsidR="00010778" w:rsidRDefault="002E48AE" w:rsidP="00865399">
      <w:pPr>
        <w:rPr>
          <w:lang w:val="en-GB" w:eastAsia="en-GB"/>
        </w:rPr>
      </w:pPr>
      <w:r>
        <w:rPr>
          <w:lang w:val="en-GB" w:eastAsia="en-GB"/>
        </w:rPr>
        <w:t>. Using your memory to recall a list of items</w:t>
      </w:r>
      <w:r w:rsidR="000D5F8A">
        <w:rPr>
          <w:lang w:val="en-GB" w:eastAsia="en-GB"/>
        </w:rPr>
        <w:br/>
      </w:r>
    </w:p>
    <w:p w14:paraId="7C589290" w14:textId="03942255" w:rsidR="002E48AE" w:rsidRDefault="006B2D13" w:rsidP="00865399">
      <w:pPr>
        <w:rPr>
          <w:lang w:val="en-GB" w:eastAsia="en-GB"/>
        </w:rPr>
      </w:pPr>
      <w:r>
        <w:rPr>
          <w:lang w:val="en-GB" w:eastAsia="en-GB"/>
        </w:rPr>
        <w:t>.</w:t>
      </w:r>
      <w:r w:rsidR="00420063">
        <w:rPr>
          <w:lang w:val="en-GB" w:eastAsia="en-GB"/>
        </w:rPr>
        <w:t xml:space="preserve"> </w:t>
      </w:r>
      <w:r>
        <w:rPr>
          <w:lang w:val="en-GB" w:eastAsia="en-GB"/>
        </w:rPr>
        <w:t xml:space="preserve"> </w:t>
      </w:r>
      <w:r w:rsidR="00420063">
        <w:rPr>
          <w:lang w:val="en-GB" w:eastAsia="en-GB"/>
        </w:rPr>
        <w:t>information</w:t>
      </w:r>
      <w:r w:rsidR="000D5F8A">
        <w:rPr>
          <w:lang w:val="en-GB" w:eastAsia="en-GB"/>
        </w:rPr>
        <w:t>,</w:t>
      </w:r>
      <w:r>
        <w:rPr>
          <w:lang w:val="en-GB" w:eastAsia="en-GB"/>
        </w:rPr>
        <w:t xml:space="preserve"> for</w:t>
      </w:r>
      <w:r w:rsidR="000D5F8A">
        <w:rPr>
          <w:lang w:val="en-GB" w:eastAsia="en-GB"/>
        </w:rPr>
        <w:t xml:space="preserve"> example about the time and place </w:t>
      </w:r>
    </w:p>
    <w:p w14:paraId="16CBC886" w14:textId="4C83AC24" w:rsidR="005A0AFC" w:rsidRDefault="00994696" w:rsidP="00865399">
      <w:pPr>
        <w:rPr>
          <w:lang w:val="en-GB" w:eastAsia="en-GB"/>
        </w:rPr>
      </w:pPr>
      <w:r>
        <w:rPr>
          <w:lang w:val="en-GB" w:eastAsia="en-GB"/>
        </w:rPr>
        <w:t>. interpreting shapes</w:t>
      </w:r>
      <w:r w:rsidR="00AF6178">
        <w:rPr>
          <w:lang w:val="en-GB" w:eastAsia="en-GB"/>
        </w:rPr>
        <w:br/>
        <w:t>. solving problems</w:t>
      </w:r>
      <w:r w:rsidR="00033A63">
        <w:rPr>
          <w:lang w:val="en-GB" w:eastAsia="en-GB"/>
        </w:rPr>
        <w:br/>
      </w:r>
      <w:r w:rsidR="00F561E8">
        <w:rPr>
          <w:lang w:val="en-GB" w:eastAsia="en-GB"/>
        </w:rPr>
        <w:t>Instead,</w:t>
      </w:r>
      <w:r w:rsidR="00D62D22">
        <w:rPr>
          <w:lang w:val="en-GB" w:eastAsia="en-GB"/>
        </w:rPr>
        <w:t xml:space="preserve"> </w:t>
      </w:r>
      <w:r w:rsidR="00553B59">
        <w:rPr>
          <w:lang w:val="en-GB" w:eastAsia="en-GB"/>
        </w:rPr>
        <w:t xml:space="preserve">they </w:t>
      </w:r>
      <w:r w:rsidR="006F25D8">
        <w:rPr>
          <w:lang w:val="en-GB" w:eastAsia="en-GB"/>
        </w:rPr>
        <w:t>are</w:t>
      </w:r>
      <w:r w:rsidR="00566FD5">
        <w:rPr>
          <w:lang w:val="en-GB" w:eastAsia="en-GB"/>
        </w:rPr>
        <w:t xml:space="preserve"> used as part of </w:t>
      </w:r>
      <w:r w:rsidR="000350E4">
        <w:rPr>
          <w:lang w:val="en-GB" w:eastAsia="en-GB"/>
        </w:rPr>
        <w:t xml:space="preserve">a wider assessment to show whether the person may </w:t>
      </w:r>
      <w:r w:rsidR="001A2D94">
        <w:rPr>
          <w:lang w:val="en-GB" w:eastAsia="en-GB"/>
        </w:rPr>
        <w:t>need referral to a memory clinic or specialist ser</w:t>
      </w:r>
      <w:r w:rsidR="002B45A8">
        <w:rPr>
          <w:lang w:val="en-GB" w:eastAsia="en-GB"/>
        </w:rPr>
        <w:t>vices.</w:t>
      </w:r>
      <w:r w:rsidR="00CE185E">
        <w:rPr>
          <w:lang w:val="en-GB" w:eastAsia="en-GB"/>
        </w:rPr>
        <w:t xml:space="preserve"> Doctors may </w:t>
      </w:r>
      <w:r w:rsidR="009049E5">
        <w:rPr>
          <w:lang w:val="en-GB" w:eastAsia="en-GB"/>
        </w:rPr>
        <w:t>also use blood test and brain sca</w:t>
      </w:r>
      <w:r w:rsidR="00762D71">
        <w:rPr>
          <w:lang w:val="en-GB" w:eastAsia="en-GB"/>
        </w:rPr>
        <w:t>ns such as MRI or CT to help rule</w:t>
      </w:r>
      <w:r w:rsidR="00FA0C14">
        <w:rPr>
          <w:lang w:val="en-GB" w:eastAsia="en-GB"/>
        </w:rPr>
        <w:t xml:space="preserve"> out other </w:t>
      </w:r>
      <w:r w:rsidR="00F561E8">
        <w:rPr>
          <w:lang w:val="en-GB" w:eastAsia="en-GB"/>
        </w:rPr>
        <w:t>causes</w:t>
      </w:r>
      <w:r w:rsidR="00FA0C14">
        <w:rPr>
          <w:lang w:val="en-GB" w:eastAsia="en-GB"/>
        </w:rPr>
        <w:t xml:space="preserve"> of memory </w:t>
      </w:r>
      <w:r w:rsidR="00F561E8">
        <w:rPr>
          <w:lang w:val="en-GB" w:eastAsia="en-GB"/>
        </w:rPr>
        <w:t>problems,</w:t>
      </w:r>
      <w:r w:rsidR="00FA0C14">
        <w:rPr>
          <w:lang w:val="en-GB" w:eastAsia="en-GB"/>
        </w:rPr>
        <w:t xml:space="preserve"> </w:t>
      </w:r>
      <w:r w:rsidR="000020E0">
        <w:rPr>
          <w:lang w:val="en-GB" w:eastAsia="en-GB"/>
        </w:rPr>
        <w:t xml:space="preserve">including vitamin </w:t>
      </w:r>
      <w:r w:rsidR="00597B13">
        <w:rPr>
          <w:lang w:val="en-GB" w:eastAsia="en-GB"/>
        </w:rPr>
        <w:t>deficiency,</w:t>
      </w:r>
      <w:r w:rsidR="00E1673C">
        <w:rPr>
          <w:lang w:val="en-GB" w:eastAsia="en-GB"/>
        </w:rPr>
        <w:t xml:space="preserve"> </w:t>
      </w:r>
      <w:r w:rsidR="00597B13">
        <w:rPr>
          <w:lang w:val="en-GB" w:eastAsia="en-GB"/>
        </w:rPr>
        <w:t>infection,</w:t>
      </w:r>
      <w:r w:rsidR="00E1673C">
        <w:rPr>
          <w:lang w:val="en-GB" w:eastAsia="en-GB"/>
        </w:rPr>
        <w:t xml:space="preserve"> </w:t>
      </w:r>
      <w:r w:rsidR="00597B13">
        <w:rPr>
          <w:lang w:val="en-GB" w:eastAsia="en-GB"/>
        </w:rPr>
        <w:t>stroke,</w:t>
      </w:r>
      <w:r w:rsidR="00E1673C">
        <w:rPr>
          <w:lang w:val="en-GB" w:eastAsia="en-GB"/>
        </w:rPr>
        <w:t xml:space="preserve"> </w:t>
      </w:r>
      <w:r w:rsidR="009D5BB3">
        <w:rPr>
          <w:lang w:val="en-GB" w:eastAsia="en-GB"/>
        </w:rPr>
        <w:t xml:space="preserve">or brain </w:t>
      </w:r>
      <w:r w:rsidR="00597B13">
        <w:rPr>
          <w:lang w:val="en-GB" w:eastAsia="en-GB"/>
        </w:rPr>
        <w:t>tumour.</w:t>
      </w:r>
      <w:r w:rsidR="009D5BB3">
        <w:rPr>
          <w:lang w:val="en-GB" w:eastAsia="en-GB"/>
        </w:rPr>
        <w:t xml:space="preserve"> </w:t>
      </w:r>
      <w:r w:rsidR="00B04551">
        <w:rPr>
          <w:lang w:val="en-GB" w:eastAsia="en-GB"/>
        </w:rPr>
        <w:t xml:space="preserve">This </w:t>
      </w:r>
      <w:r w:rsidR="00C23CC3">
        <w:rPr>
          <w:lang w:val="en-GB" w:eastAsia="en-GB"/>
        </w:rPr>
        <w:t xml:space="preserve">is important because some conditions can </w:t>
      </w:r>
      <w:r w:rsidR="00D96FDB">
        <w:rPr>
          <w:lang w:val="en-GB" w:eastAsia="en-GB"/>
        </w:rPr>
        <w:t xml:space="preserve">look </w:t>
      </w:r>
      <w:r w:rsidR="00597B13">
        <w:rPr>
          <w:lang w:val="en-GB" w:eastAsia="en-GB"/>
        </w:rPr>
        <w:t>like</w:t>
      </w:r>
      <w:r w:rsidR="00D96FDB">
        <w:rPr>
          <w:lang w:val="en-GB" w:eastAsia="en-GB"/>
        </w:rPr>
        <w:t xml:space="preserve"> dementia but may </w:t>
      </w:r>
      <w:r w:rsidR="00425924">
        <w:rPr>
          <w:lang w:val="en-GB" w:eastAsia="en-GB"/>
        </w:rPr>
        <w:t xml:space="preserve">need different </w:t>
      </w:r>
      <w:r w:rsidR="00597B13">
        <w:rPr>
          <w:lang w:val="en-GB" w:eastAsia="en-GB"/>
        </w:rPr>
        <w:t>treatment.</w:t>
      </w:r>
      <w:r w:rsidR="00425924">
        <w:rPr>
          <w:lang w:val="en-GB" w:eastAsia="en-GB"/>
        </w:rPr>
        <w:t xml:space="preserve"> </w:t>
      </w:r>
      <w:r w:rsidR="00597B13">
        <w:rPr>
          <w:lang w:val="en-GB" w:eastAsia="en-GB"/>
        </w:rPr>
        <w:t>Overall,</w:t>
      </w:r>
      <w:r w:rsidR="00425924">
        <w:rPr>
          <w:lang w:val="en-GB" w:eastAsia="en-GB"/>
        </w:rPr>
        <w:t xml:space="preserve"> dementia </w:t>
      </w:r>
      <w:r w:rsidR="00733548">
        <w:rPr>
          <w:lang w:val="en-GB" w:eastAsia="en-GB"/>
        </w:rPr>
        <w:t>measurement in the UK</w:t>
      </w:r>
      <w:r w:rsidR="00066DAC">
        <w:rPr>
          <w:lang w:val="en-GB" w:eastAsia="en-GB"/>
        </w:rPr>
        <w:t xml:space="preserve"> is based on com</w:t>
      </w:r>
      <w:r w:rsidR="006E7D52">
        <w:rPr>
          <w:lang w:val="en-GB" w:eastAsia="en-GB"/>
        </w:rPr>
        <w:t xml:space="preserve">bining test </w:t>
      </w:r>
      <w:r w:rsidR="00597B13">
        <w:rPr>
          <w:lang w:val="en-GB" w:eastAsia="en-GB"/>
        </w:rPr>
        <w:t>results,</w:t>
      </w:r>
      <w:r w:rsidR="006E7D52">
        <w:rPr>
          <w:lang w:val="en-GB" w:eastAsia="en-GB"/>
        </w:rPr>
        <w:t xml:space="preserve"> professional </w:t>
      </w:r>
      <w:r w:rsidR="00597B13">
        <w:rPr>
          <w:lang w:val="en-GB" w:eastAsia="en-GB"/>
        </w:rPr>
        <w:t>observation,</w:t>
      </w:r>
      <w:r w:rsidR="006225F7">
        <w:rPr>
          <w:lang w:val="en-GB" w:eastAsia="en-GB"/>
        </w:rPr>
        <w:t xml:space="preserve"> and information from </w:t>
      </w:r>
      <w:r w:rsidR="00C04EF6">
        <w:rPr>
          <w:lang w:val="en-GB" w:eastAsia="en-GB"/>
        </w:rPr>
        <w:t xml:space="preserve">careers or family members so </w:t>
      </w:r>
      <w:r w:rsidR="00597B13">
        <w:rPr>
          <w:lang w:val="en-GB" w:eastAsia="en-GB"/>
        </w:rPr>
        <w:t>that the diagnosis is as accurate as possible.</w:t>
      </w:r>
    </w:p>
    <w:p w14:paraId="7B018381" w14:textId="77777777" w:rsidR="00435167" w:rsidRDefault="00435167" w:rsidP="00865399">
      <w:pPr>
        <w:rPr>
          <w:lang w:val="en-GB" w:eastAsia="en-GB"/>
        </w:rPr>
      </w:pPr>
    </w:p>
    <w:p w14:paraId="19D47055" w14:textId="77777777" w:rsidR="00C7719E" w:rsidRPr="000C500B" w:rsidRDefault="00290CA0" w:rsidP="001134F9">
      <w:pPr>
        <w:rPr>
          <w:rStyle w:val="Strong"/>
          <w:color w:val="auto"/>
          <w:sz w:val="28"/>
          <w:szCs w:val="28"/>
        </w:rPr>
      </w:pPr>
      <w:r w:rsidRPr="000C500B">
        <w:rPr>
          <w:rStyle w:val="Strong"/>
          <w:color w:val="auto"/>
          <w:sz w:val="28"/>
          <w:szCs w:val="28"/>
        </w:rPr>
        <w:t>APPROACHES USED IN THE UK MO</w:t>
      </w:r>
      <w:r w:rsidR="00FD3C87" w:rsidRPr="000C500B">
        <w:rPr>
          <w:rStyle w:val="Strong"/>
          <w:color w:val="auto"/>
          <w:sz w:val="28"/>
          <w:szCs w:val="28"/>
        </w:rPr>
        <w:t xml:space="preserve">NITOR DEMENTIA </w:t>
      </w:r>
    </w:p>
    <w:p w14:paraId="09FD92B9" w14:textId="1EEA92C9" w:rsidR="000F2430" w:rsidRPr="001134F9" w:rsidRDefault="007D4F5E" w:rsidP="001134F9">
      <w:pPr>
        <w:rPr>
          <w:lang w:val="en-GB" w:eastAsia="en-GB"/>
        </w:rPr>
      </w:pPr>
      <w:r>
        <w:rPr>
          <w:u w:val="single"/>
          <w:lang w:val="en-GB" w:eastAsia="en-GB"/>
        </w:rPr>
        <w:br/>
      </w:r>
      <w:r w:rsidR="00C80CAF">
        <w:rPr>
          <w:lang w:val="en-GB" w:eastAsia="en-GB"/>
        </w:rPr>
        <w:t xml:space="preserve">In the </w:t>
      </w:r>
      <w:r w:rsidR="00752B44">
        <w:rPr>
          <w:lang w:val="en-GB" w:eastAsia="en-GB"/>
        </w:rPr>
        <w:t>UK,</w:t>
      </w:r>
      <w:r w:rsidR="00C80CAF">
        <w:rPr>
          <w:lang w:val="en-GB" w:eastAsia="en-GB"/>
        </w:rPr>
        <w:t xml:space="preserve"> dementia is moni</w:t>
      </w:r>
      <w:r w:rsidR="00D33EF0">
        <w:rPr>
          <w:lang w:val="en-GB" w:eastAsia="en-GB"/>
        </w:rPr>
        <w:t>tored by regularly checking how the con</w:t>
      </w:r>
      <w:r w:rsidR="0047257F">
        <w:rPr>
          <w:lang w:val="en-GB" w:eastAsia="en-GB"/>
        </w:rPr>
        <w:t xml:space="preserve">dition is affecting </w:t>
      </w:r>
      <w:r w:rsidR="00DA09D6">
        <w:rPr>
          <w:lang w:val="en-GB" w:eastAsia="en-GB"/>
        </w:rPr>
        <w:t xml:space="preserve">a </w:t>
      </w:r>
      <w:r w:rsidR="00F82049">
        <w:rPr>
          <w:lang w:val="en-GB" w:eastAsia="en-GB"/>
        </w:rPr>
        <w:t xml:space="preserve">person's </w:t>
      </w:r>
      <w:r w:rsidR="00752B44">
        <w:rPr>
          <w:lang w:val="en-GB" w:eastAsia="en-GB"/>
        </w:rPr>
        <w:t>memory,</w:t>
      </w:r>
      <w:r w:rsidR="00F82049">
        <w:rPr>
          <w:lang w:val="en-GB" w:eastAsia="en-GB"/>
        </w:rPr>
        <w:t xml:space="preserve"> </w:t>
      </w:r>
      <w:r w:rsidR="00752B44">
        <w:rPr>
          <w:lang w:val="en-GB" w:eastAsia="en-GB"/>
        </w:rPr>
        <w:t>health,</w:t>
      </w:r>
      <w:r w:rsidR="00F82049">
        <w:rPr>
          <w:lang w:val="en-GB" w:eastAsia="en-GB"/>
        </w:rPr>
        <w:t xml:space="preserve"> daily </w:t>
      </w:r>
      <w:r w:rsidR="00752B44">
        <w:rPr>
          <w:lang w:val="en-GB" w:eastAsia="en-GB"/>
        </w:rPr>
        <w:t>living,</w:t>
      </w:r>
      <w:r w:rsidR="00F82049">
        <w:rPr>
          <w:lang w:val="en-GB" w:eastAsia="en-GB"/>
        </w:rPr>
        <w:t xml:space="preserve"> </w:t>
      </w:r>
      <w:r w:rsidR="00B05B5F">
        <w:rPr>
          <w:lang w:val="en-GB" w:eastAsia="en-GB"/>
        </w:rPr>
        <w:t xml:space="preserve">and behaviour over </w:t>
      </w:r>
      <w:r w:rsidR="00752B44">
        <w:rPr>
          <w:lang w:val="en-GB" w:eastAsia="en-GB"/>
        </w:rPr>
        <w:t>time.</w:t>
      </w:r>
      <w:r w:rsidR="00B05B5F">
        <w:rPr>
          <w:lang w:val="en-GB" w:eastAsia="en-GB"/>
        </w:rPr>
        <w:t xml:space="preserve"> </w:t>
      </w:r>
      <w:r w:rsidR="008E6FE4">
        <w:rPr>
          <w:lang w:val="en-GB" w:eastAsia="en-GB"/>
        </w:rPr>
        <w:t>Good p</w:t>
      </w:r>
      <w:r w:rsidR="00D5612E">
        <w:rPr>
          <w:lang w:val="en-GB" w:eastAsia="en-GB"/>
        </w:rPr>
        <w:t xml:space="preserve">hysical health </w:t>
      </w:r>
      <w:r w:rsidR="00F24822">
        <w:rPr>
          <w:lang w:val="en-GB" w:eastAsia="en-GB"/>
        </w:rPr>
        <w:t xml:space="preserve">monitoring can increase the quality of life for people with </w:t>
      </w:r>
      <w:r w:rsidR="00752B44">
        <w:rPr>
          <w:lang w:val="en-GB" w:eastAsia="en-GB"/>
        </w:rPr>
        <w:t>dementia,</w:t>
      </w:r>
      <w:r w:rsidR="00F24822">
        <w:rPr>
          <w:lang w:val="en-GB" w:eastAsia="en-GB"/>
        </w:rPr>
        <w:t xml:space="preserve"> but the mo</w:t>
      </w:r>
      <w:r w:rsidR="000B7F32">
        <w:rPr>
          <w:lang w:val="en-GB" w:eastAsia="en-GB"/>
        </w:rPr>
        <w:t>nitoring may vary and eth</w:t>
      </w:r>
      <w:r w:rsidR="00752B44">
        <w:rPr>
          <w:lang w:val="en-GB" w:eastAsia="en-GB"/>
        </w:rPr>
        <w:t>nic inequalities may exist.</w:t>
      </w:r>
      <w:r w:rsidR="008646D2">
        <w:rPr>
          <w:lang w:val="en-GB" w:eastAsia="en-GB"/>
        </w:rPr>
        <w:t xml:space="preserve"> </w:t>
      </w:r>
      <w:r w:rsidR="00671BB6">
        <w:rPr>
          <w:lang w:val="en-GB" w:eastAsia="en-GB"/>
        </w:rPr>
        <w:t>Health professionals do this th</w:t>
      </w:r>
      <w:r w:rsidR="0002056D">
        <w:rPr>
          <w:lang w:val="en-GB" w:eastAsia="en-GB"/>
        </w:rPr>
        <w:t xml:space="preserve">rough follow-up </w:t>
      </w:r>
      <w:r w:rsidR="00740EA0">
        <w:rPr>
          <w:lang w:val="en-GB" w:eastAsia="en-GB"/>
        </w:rPr>
        <w:t>appointments,</w:t>
      </w:r>
      <w:r w:rsidR="00EC76EE">
        <w:rPr>
          <w:lang w:val="en-GB" w:eastAsia="en-GB"/>
        </w:rPr>
        <w:t xml:space="preserve"> carer </w:t>
      </w:r>
      <w:r w:rsidR="00740EA0">
        <w:rPr>
          <w:lang w:val="en-GB" w:eastAsia="en-GB"/>
        </w:rPr>
        <w:t>feedback,</w:t>
      </w:r>
      <w:r w:rsidR="00EC76EE">
        <w:rPr>
          <w:lang w:val="en-GB" w:eastAsia="en-GB"/>
        </w:rPr>
        <w:t xml:space="preserve"> cog</w:t>
      </w:r>
      <w:r w:rsidR="00CE1E95">
        <w:rPr>
          <w:lang w:val="en-GB" w:eastAsia="en-GB"/>
        </w:rPr>
        <w:t xml:space="preserve">nitive </w:t>
      </w:r>
      <w:r w:rsidR="00740EA0">
        <w:rPr>
          <w:lang w:val="en-GB" w:eastAsia="en-GB"/>
        </w:rPr>
        <w:t>reviews,</w:t>
      </w:r>
      <w:r w:rsidR="00CE1E95">
        <w:rPr>
          <w:lang w:val="en-GB" w:eastAsia="en-GB"/>
        </w:rPr>
        <w:t xml:space="preserve"> and so</w:t>
      </w:r>
      <w:r w:rsidR="00D14FCC">
        <w:rPr>
          <w:lang w:val="en-GB" w:eastAsia="en-GB"/>
        </w:rPr>
        <w:t>metimes physical heal</w:t>
      </w:r>
      <w:r w:rsidR="002F4129">
        <w:rPr>
          <w:lang w:val="en-GB" w:eastAsia="en-GB"/>
        </w:rPr>
        <w:t xml:space="preserve">th </w:t>
      </w:r>
      <w:r w:rsidR="00740EA0">
        <w:rPr>
          <w:lang w:val="en-GB" w:eastAsia="en-GB"/>
        </w:rPr>
        <w:t>checks,</w:t>
      </w:r>
      <w:r w:rsidR="00BA642D">
        <w:rPr>
          <w:lang w:val="en-GB" w:eastAsia="en-GB"/>
        </w:rPr>
        <w:t xml:space="preserve"> because dementia can change gr</w:t>
      </w:r>
      <w:r w:rsidR="00132F45">
        <w:rPr>
          <w:lang w:val="en-GB" w:eastAsia="en-GB"/>
        </w:rPr>
        <w:t>adually and people may need more sup</w:t>
      </w:r>
      <w:r w:rsidR="00D07809">
        <w:rPr>
          <w:lang w:val="en-GB" w:eastAsia="en-GB"/>
        </w:rPr>
        <w:t xml:space="preserve">port as it progresses. </w:t>
      </w:r>
      <w:r w:rsidR="00014DAB">
        <w:rPr>
          <w:lang w:val="en-GB" w:eastAsia="en-GB"/>
        </w:rPr>
        <w:t>Physical health moni</w:t>
      </w:r>
      <w:r w:rsidR="00300390">
        <w:rPr>
          <w:lang w:val="en-GB" w:eastAsia="en-GB"/>
        </w:rPr>
        <w:t xml:space="preserve">toring was compared in people with dementia </w:t>
      </w:r>
      <w:r w:rsidR="00B63AF7">
        <w:rPr>
          <w:lang w:val="en-GB" w:eastAsia="en-GB"/>
        </w:rPr>
        <w:t xml:space="preserve">from </w:t>
      </w:r>
      <w:r w:rsidR="00740EA0">
        <w:rPr>
          <w:lang w:val="en-GB" w:eastAsia="en-GB"/>
        </w:rPr>
        <w:t>white,</w:t>
      </w:r>
      <w:r w:rsidR="00B63AF7">
        <w:rPr>
          <w:lang w:val="en-GB" w:eastAsia="en-GB"/>
        </w:rPr>
        <w:t xml:space="preserve"> </w:t>
      </w:r>
      <w:r w:rsidR="00740EA0">
        <w:rPr>
          <w:lang w:val="en-GB" w:eastAsia="en-GB"/>
        </w:rPr>
        <w:t>black,</w:t>
      </w:r>
      <w:r w:rsidR="00B63AF7">
        <w:rPr>
          <w:lang w:val="en-GB" w:eastAsia="en-GB"/>
        </w:rPr>
        <w:t xml:space="preserve"> and </w:t>
      </w:r>
      <w:r w:rsidR="00FE6296">
        <w:rPr>
          <w:lang w:val="en-GB" w:eastAsia="en-GB"/>
        </w:rPr>
        <w:t>Asian ethnic group</w:t>
      </w:r>
      <w:r w:rsidR="00D44C78">
        <w:rPr>
          <w:lang w:val="en-GB" w:eastAsia="en-GB"/>
        </w:rPr>
        <w:t>s and compared those with co</w:t>
      </w:r>
      <w:r w:rsidR="006420FA">
        <w:rPr>
          <w:lang w:val="en-GB" w:eastAsia="en-GB"/>
        </w:rPr>
        <w:t xml:space="preserve">morbidity versus no </w:t>
      </w:r>
      <w:r w:rsidR="00740EA0">
        <w:rPr>
          <w:lang w:val="en-GB" w:eastAsia="en-GB"/>
        </w:rPr>
        <w:t>comorbidity,</w:t>
      </w:r>
      <w:r w:rsidR="00495AFF">
        <w:rPr>
          <w:lang w:val="en-GB" w:eastAsia="en-GB"/>
        </w:rPr>
        <w:t xml:space="preserve"> from 1 April </w:t>
      </w:r>
      <w:r w:rsidR="00AB3598">
        <w:rPr>
          <w:lang w:val="en-GB" w:eastAsia="en-GB"/>
        </w:rPr>
        <w:t xml:space="preserve">2025 to 31 March </w:t>
      </w:r>
      <w:r w:rsidR="00740EA0">
        <w:rPr>
          <w:lang w:val="en-GB" w:eastAsia="en-GB"/>
        </w:rPr>
        <w:t>2026.</w:t>
      </w:r>
      <w:r w:rsidR="00AB3598">
        <w:rPr>
          <w:lang w:val="en-GB" w:eastAsia="en-GB"/>
        </w:rPr>
        <w:t xml:space="preserve"> Using </w:t>
      </w:r>
      <w:r w:rsidR="00A66644">
        <w:rPr>
          <w:lang w:val="en-GB" w:eastAsia="en-GB"/>
        </w:rPr>
        <w:t xml:space="preserve">the </w:t>
      </w:r>
      <w:r w:rsidR="00740EA0">
        <w:rPr>
          <w:lang w:val="en-GB" w:eastAsia="en-GB"/>
        </w:rPr>
        <w:t>Dementia:</w:t>
      </w:r>
      <w:r w:rsidR="00E56BD1">
        <w:rPr>
          <w:lang w:val="en-GB" w:eastAsia="en-GB"/>
        </w:rPr>
        <w:t xml:space="preserve">  Good </w:t>
      </w:r>
      <w:r w:rsidR="00077DAF">
        <w:rPr>
          <w:lang w:val="en-GB" w:eastAsia="en-GB"/>
        </w:rPr>
        <w:t>Care Planning fr</w:t>
      </w:r>
      <w:r w:rsidR="00E9116F">
        <w:rPr>
          <w:lang w:val="en-GB" w:eastAsia="en-GB"/>
        </w:rPr>
        <w:t xml:space="preserve">amework and expert </w:t>
      </w:r>
      <w:r w:rsidR="00740EA0">
        <w:rPr>
          <w:lang w:val="en-GB" w:eastAsia="en-GB"/>
        </w:rPr>
        <w:t>consensus,</w:t>
      </w:r>
      <w:r w:rsidR="00E9116F">
        <w:rPr>
          <w:lang w:val="en-GB" w:eastAsia="en-GB"/>
        </w:rPr>
        <w:t xml:space="preserve"> </w:t>
      </w:r>
      <w:r w:rsidR="0015339E">
        <w:rPr>
          <w:lang w:val="en-GB" w:eastAsia="en-GB"/>
        </w:rPr>
        <w:t xml:space="preserve">good care was defined as </w:t>
      </w:r>
      <w:r w:rsidR="00740EA0">
        <w:rPr>
          <w:lang w:val="en-GB" w:eastAsia="en-GB"/>
        </w:rPr>
        <w:t>receiving,</w:t>
      </w:r>
      <w:r w:rsidR="006501D2">
        <w:rPr>
          <w:lang w:val="en-GB" w:eastAsia="en-GB"/>
        </w:rPr>
        <w:t xml:space="preserve"> within 1 year: </w:t>
      </w:r>
      <w:r w:rsidR="00E8617C">
        <w:rPr>
          <w:lang w:val="en-GB" w:eastAsia="en-GB"/>
        </w:rPr>
        <w:t xml:space="preserve">a dementia </w:t>
      </w:r>
      <w:r w:rsidR="00740EA0">
        <w:rPr>
          <w:lang w:val="en-GB" w:eastAsia="en-GB"/>
        </w:rPr>
        <w:t>review;</w:t>
      </w:r>
      <w:r w:rsidR="00DD00C9">
        <w:rPr>
          <w:lang w:val="en-GB" w:eastAsia="en-GB"/>
        </w:rPr>
        <w:t xml:space="preserve"> a blood pressure (</w:t>
      </w:r>
      <w:r w:rsidR="00DA5503">
        <w:rPr>
          <w:lang w:val="en-GB" w:eastAsia="en-GB"/>
        </w:rPr>
        <w:t xml:space="preserve">BP) </w:t>
      </w:r>
      <w:r w:rsidR="00A30C91">
        <w:rPr>
          <w:lang w:val="en-GB" w:eastAsia="en-GB"/>
        </w:rPr>
        <w:t xml:space="preserve">check </w:t>
      </w:r>
      <w:r w:rsidR="00740EA0">
        <w:rPr>
          <w:lang w:val="en-GB" w:eastAsia="en-GB"/>
        </w:rPr>
        <w:t>(at</w:t>
      </w:r>
      <w:r w:rsidR="009F6C64">
        <w:rPr>
          <w:lang w:val="en-GB" w:eastAsia="en-GB"/>
        </w:rPr>
        <w:t xml:space="preserve"> least </w:t>
      </w:r>
      <w:r w:rsidR="00740EA0">
        <w:rPr>
          <w:lang w:val="en-GB" w:eastAsia="en-GB"/>
        </w:rPr>
        <w:t>one</w:t>
      </w:r>
      <w:r w:rsidR="00D63889">
        <w:rPr>
          <w:lang w:val="en-GB" w:eastAsia="en-GB"/>
        </w:rPr>
        <w:t>);</w:t>
      </w:r>
      <w:r w:rsidR="009F6C64">
        <w:rPr>
          <w:lang w:val="en-GB" w:eastAsia="en-GB"/>
        </w:rPr>
        <w:t xml:space="preserve"> a GP </w:t>
      </w:r>
      <w:r w:rsidR="00C61351">
        <w:rPr>
          <w:lang w:val="en-GB" w:eastAsia="en-GB"/>
        </w:rPr>
        <w:t xml:space="preserve">consultation </w:t>
      </w:r>
      <w:r w:rsidR="00740EA0">
        <w:rPr>
          <w:lang w:val="en-GB" w:eastAsia="en-GB"/>
        </w:rPr>
        <w:t>(at</w:t>
      </w:r>
      <w:r w:rsidR="00C964C9">
        <w:rPr>
          <w:lang w:val="en-GB" w:eastAsia="en-GB"/>
        </w:rPr>
        <w:t xml:space="preserve"> least one) ; a weig</w:t>
      </w:r>
      <w:r w:rsidR="001404C6">
        <w:rPr>
          <w:lang w:val="en-GB" w:eastAsia="en-GB"/>
        </w:rPr>
        <w:t>ht and /or body mass index (</w:t>
      </w:r>
      <w:r w:rsidR="00FC01D8">
        <w:rPr>
          <w:lang w:val="en-GB" w:eastAsia="en-GB"/>
        </w:rPr>
        <w:t xml:space="preserve">BMI) recording </w:t>
      </w:r>
      <w:r w:rsidR="00740EA0">
        <w:rPr>
          <w:lang w:val="en-GB" w:eastAsia="en-GB"/>
        </w:rPr>
        <w:t>(at</w:t>
      </w:r>
      <w:r w:rsidR="00FC01D8">
        <w:rPr>
          <w:lang w:val="en-GB" w:eastAsia="en-GB"/>
        </w:rPr>
        <w:t xml:space="preserve"> least one</w:t>
      </w:r>
      <w:r w:rsidR="00740EA0">
        <w:rPr>
          <w:lang w:val="en-GB" w:eastAsia="en-GB"/>
        </w:rPr>
        <w:t>);</w:t>
      </w:r>
      <w:r w:rsidR="007C6073">
        <w:rPr>
          <w:lang w:val="en-GB" w:eastAsia="en-GB"/>
        </w:rPr>
        <w:t xml:space="preserve"> and an influenza </w:t>
      </w:r>
      <w:r w:rsidR="00A162EB">
        <w:rPr>
          <w:lang w:val="en-GB" w:eastAsia="en-GB"/>
        </w:rPr>
        <w:t>vaccination. One</w:t>
      </w:r>
      <w:r w:rsidR="00622EA8">
        <w:rPr>
          <w:lang w:val="en-GB" w:eastAsia="en-GB"/>
        </w:rPr>
        <w:t xml:space="preserve"> </w:t>
      </w:r>
      <w:r w:rsidR="00A162EB">
        <w:rPr>
          <w:lang w:val="en-GB" w:eastAsia="en-GB"/>
        </w:rPr>
        <w:t xml:space="preserve">common approach is </w:t>
      </w:r>
      <w:r w:rsidR="00740EA0">
        <w:rPr>
          <w:lang w:val="en-GB" w:eastAsia="en-GB"/>
        </w:rPr>
        <w:t>reviewing</w:t>
      </w:r>
      <w:r w:rsidR="00F7510D">
        <w:rPr>
          <w:lang w:val="en-GB" w:eastAsia="en-GB"/>
        </w:rPr>
        <w:t xml:space="preserve"> appointments with a </w:t>
      </w:r>
      <w:r w:rsidR="00740EA0">
        <w:rPr>
          <w:lang w:val="en-GB" w:eastAsia="en-GB"/>
        </w:rPr>
        <w:t>GP,</w:t>
      </w:r>
      <w:r w:rsidR="00F7510D">
        <w:rPr>
          <w:lang w:val="en-GB" w:eastAsia="en-GB"/>
        </w:rPr>
        <w:t xml:space="preserve"> memo</w:t>
      </w:r>
      <w:r w:rsidR="00832329">
        <w:rPr>
          <w:lang w:val="en-GB" w:eastAsia="en-GB"/>
        </w:rPr>
        <w:t xml:space="preserve">ry </w:t>
      </w:r>
      <w:r w:rsidR="00740EA0">
        <w:rPr>
          <w:lang w:val="en-GB" w:eastAsia="en-GB"/>
        </w:rPr>
        <w:t>clinic,</w:t>
      </w:r>
      <w:r w:rsidR="00832329">
        <w:rPr>
          <w:lang w:val="en-GB" w:eastAsia="en-GB"/>
        </w:rPr>
        <w:t xml:space="preserve"> or specialist </w:t>
      </w:r>
      <w:r w:rsidR="00CD71FC">
        <w:rPr>
          <w:lang w:val="en-GB" w:eastAsia="en-GB"/>
        </w:rPr>
        <w:lastRenderedPageBreak/>
        <w:t>(</w:t>
      </w:r>
      <w:r w:rsidR="003A612C">
        <w:t>Age UK,2026. Help &amp; support for people with Dementia.</w:t>
      </w:r>
      <w:r w:rsidR="001E1052">
        <w:t xml:space="preserve">) </w:t>
      </w:r>
      <w:r w:rsidR="00740EA0">
        <w:rPr>
          <w:lang w:val="en-GB" w:eastAsia="en-GB"/>
        </w:rPr>
        <w:t>service.</w:t>
      </w:r>
      <w:r w:rsidR="002D08E2">
        <w:rPr>
          <w:lang w:val="en-GB" w:eastAsia="en-GB"/>
        </w:rPr>
        <w:t xml:space="preserve"> During these </w:t>
      </w:r>
      <w:r w:rsidR="00740EA0">
        <w:rPr>
          <w:lang w:val="en-GB" w:eastAsia="en-GB"/>
        </w:rPr>
        <w:t>appointments,</w:t>
      </w:r>
      <w:r w:rsidR="008D4BFD">
        <w:rPr>
          <w:lang w:val="en-GB" w:eastAsia="en-GB"/>
        </w:rPr>
        <w:t xml:space="preserve"> staff may repeat co</w:t>
      </w:r>
      <w:r w:rsidR="00025DA3">
        <w:rPr>
          <w:lang w:val="en-GB" w:eastAsia="en-GB"/>
        </w:rPr>
        <w:t xml:space="preserve">gnitive </w:t>
      </w:r>
      <w:r w:rsidR="00740EA0">
        <w:rPr>
          <w:lang w:val="en-GB" w:eastAsia="en-GB"/>
        </w:rPr>
        <w:t>tests,</w:t>
      </w:r>
      <w:r w:rsidR="00025DA3">
        <w:rPr>
          <w:lang w:val="en-GB" w:eastAsia="en-GB"/>
        </w:rPr>
        <w:t xml:space="preserve"> ask about chang</w:t>
      </w:r>
      <w:r w:rsidR="00460524">
        <w:rPr>
          <w:lang w:val="en-GB" w:eastAsia="en-GB"/>
        </w:rPr>
        <w:t xml:space="preserve">es in mood or </w:t>
      </w:r>
      <w:r w:rsidR="00740EA0">
        <w:rPr>
          <w:lang w:val="en-GB" w:eastAsia="en-GB"/>
        </w:rPr>
        <w:t>confusion,</w:t>
      </w:r>
      <w:r w:rsidR="00460524">
        <w:rPr>
          <w:lang w:val="en-GB" w:eastAsia="en-GB"/>
        </w:rPr>
        <w:t xml:space="preserve"> and ch</w:t>
      </w:r>
      <w:r w:rsidR="00427A2E">
        <w:rPr>
          <w:lang w:val="en-GB" w:eastAsia="en-GB"/>
        </w:rPr>
        <w:t>eck whether the person can still</w:t>
      </w:r>
      <w:r w:rsidR="005931A8">
        <w:rPr>
          <w:lang w:val="en-GB" w:eastAsia="en-GB"/>
        </w:rPr>
        <w:t xml:space="preserve"> </w:t>
      </w:r>
      <w:r w:rsidR="00106F61">
        <w:rPr>
          <w:lang w:val="en-GB" w:eastAsia="en-GB"/>
        </w:rPr>
        <w:t>manage everyday</w:t>
      </w:r>
      <w:r w:rsidR="005931A8">
        <w:rPr>
          <w:lang w:val="en-GB" w:eastAsia="en-GB"/>
        </w:rPr>
        <w:t xml:space="preserve"> tasks su</w:t>
      </w:r>
      <w:r w:rsidR="00F97658">
        <w:rPr>
          <w:lang w:val="en-GB" w:eastAsia="en-GB"/>
        </w:rPr>
        <w:t xml:space="preserve">ch as </w:t>
      </w:r>
      <w:r w:rsidR="00106F61">
        <w:rPr>
          <w:lang w:val="en-GB" w:eastAsia="en-GB"/>
        </w:rPr>
        <w:t>washing,</w:t>
      </w:r>
      <w:r w:rsidR="00F97658">
        <w:rPr>
          <w:lang w:val="en-GB" w:eastAsia="en-GB"/>
        </w:rPr>
        <w:t xml:space="preserve"> </w:t>
      </w:r>
      <w:r w:rsidR="00106F61">
        <w:rPr>
          <w:lang w:val="en-GB" w:eastAsia="en-GB"/>
        </w:rPr>
        <w:t>dressing,</w:t>
      </w:r>
      <w:r w:rsidR="00F97658">
        <w:rPr>
          <w:lang w:val="en-GB" w:eastAsia="en-GB"/>
        </w:rPr>
        <w:t xml:space="preserve"> </w:t>
      </w:r>
      <w:r w:rsidR="00106F61">
        <w:rPr>
          <w:lang w:val="en-GB" w:eastAsia="en-GB"/>
        </w:rPr>
        <w:t>eating,</w:t>
      </w:r>
      <w:r w:rsidR="00F97658">
        <w:rPr>
          <w:lang w:val="en-GB" w:eastAsia="en-GB"/>
        </w:rPr>
        <w:t xml:space="preserve"> and ta</w:t>
      </w:r>
      <w:r w:rsidR="002E243E">
        <w:rPr>
          <w:lang w:val="en-GB" w:eastAsia="en-GB"/>
        </w:rPr>
        <w:t xml:space="preserve">king </w:t>
      </w:r>
      <w:r w:rsidR="00106F61">
        <w:rPr>
          <w:lang w:val="en-GB" w:eastAsia="en-GB"/>
        </w:rPr>
        <w:t>medication.</w:t>
      </w:r>
      <w:r w:rsidR="002E243E">
        <w:rPr>
          <w:lang w:val="en-GB" w:eastAsia="en-GB"/>
        </w:rPr>
        <w:t xml:space="preserve"> This help</w:t>
      </w:r>
      <w:r w:rsidR="004C711E">
        <w:rPr>
          <w:lang w:val="en-GB" w:eastAsia="en-GB"/>
        </w:rPr>
        <w:t xml:space="preserve">s </w:t>
      </w:r>
      <w:r w:rsidR="00E85B29">
        <w:rPr>
          <w:lang w:val="en-GB" w:eastAsia="en-GB"/>
        </w:rPr>
        <w:t>professionals see whether the per</w:t>
      </w:r>
      <w:r w:rsidR="00376C8B">
        <w:rPr>
          <w:lang w:val="en-GB" w:eastAsia="en-GB"/>
        </w:rPr>
        <w:t>son is staying stable or needs a chan</w:t>
      </w:r>
      <w:r w:rsidR="00B36CB2">
        <w:rPr>
          <w:lang w:val="en-GB" w:eastAsia="en-GB"/>
        </w:rPr>
        <w:t xml:space="preserve">ge in care. </w:t>
      </w:r>
      <w:r w:rsidR="00C50BD8">
        <w:rPr>
          <w:lang w:val="en-GB" w:eastAsia="en-GB"/>
        </w:rPr>
        <w:t>Ph</w:t>
      </w:r>
      <w:r w:rsidR="001E6DC7">
        <w:rPr>
          <w:lang w:val="en-GB" w:eastAsia="en-GB"/>
        </w:rPr>
        <w:t>ysical health monitoring is also important because people</w:t>
      </w:r>
      <w:r w:rsidR="00F66E6B">
        <w:rPr>
          <w:lang w:val="en-GB" w:eastAsia="en-GB"/>
        </w:rPr>
        <w:t xml:space="preserve"> with dementia may have other</w:t>
      </w:r>
      <w:r w:rsidR="004C159F">
        <w:rPr>
          <w:lang w:val="en-GB" w:eastAsia="en-GB"/>
        </w:rPr>
        <w:t xml:space="preserve"> health nee</w:t>
      </w:r>
      <w:r w:rsidR="00686D4C">
        <w:rPr>
          <w:lang w:val="en-GB" w:eastAsia="en-GB"/>
        </w:rPr>
        <w:t>ds that affect their</w:t>
      </w:r>
      <w:r w:rsidR="00CD75C1">
        <w:rPr>
          <w:lang w:val="en-GB" w:eastAsia="en-GB"/>
        </w:rPr>
        <w:t xml:space="preserve"> </w:t>
      </w:r>
      <w:r w:rsidR="00106F61">
        <w:rPr>
          <w:lang w:val="en-GB" w:eastAsia="en-GB"/>
        </w:rPr>
        <w:t>condition,</w:t>
      </w:r>
      <w:r w:rsidR="00CD75C1">
        <w:rPr>
          <w:lang w:val="en-GB" w:eastAsia="en-GB"/>
        </w:rPr>
        <w:t xml:space="preserve"> such as </w:t>
      </w:r>
      <w:r w:rsidR="00106F61">
        <w:rPr>
          <w:lang w:val="en-GB" w:eastAsia="en-GB"/>
        </w:rPr>
        <w:t>infections,</w:t>
      </w:r>
      <w:r w:rsidR="00CD75C1">
        <w:rPr>
          <w:lang w:val="en-GB" w:eastAsia="en-GB"/>
        </w:rPr>
        <w:t xml:space="preserve"> </w:t>
      </w:r>
      <w:r w:rsidR="00404839">
        <w:rPr>
          <w:lang w:val="en-GB" w:eastAsia="en-GB"/>
        </w:rPr>
        <w:t xml:space="preserve">weight loss, mortality </w:t>
      </w:r>
      <w:r w:rsidR="00106F61">
        <w:rPr>
          <w:lang w:val="en-GB" w:eastAsia="en-GB"/>
        </w:rPr>
        <w:t>problems,</w:t>
      </w:r>
      <w:r w:rsidR="00404839">
        <w:rPr>
          <w:lang w:val="en-GB" w:eastAsia="en-GB"/>
        </w:rPr>
        <w:t xml:space="preserve"> or side effects</w:t>
      </w:r>
      <w:r w:rsidR="00E40B23">
        <w:rPr>
          <w:lang w:val="en-GB" w:eastAsia="en-GB"/>
        </w:rPr>
        <w:t xml:space="preserve"> from </w:t>
      </w:r>
      <w:r w:rsidR="00106F61">
        <w:rPr>
          <w:lang w:val="en-GB" w:eastAsia="en-GB"/>
        </w:rPr>
        <w:t>medication.</w:t>
      </w:r>
      <w:r w:rsidR="00E40B23">
        <w:rPr>
          <w:lang w:val="en-GB" w:eastAsia="en-GB"/>
        </w:rPr>
        <w:t xml:space="preserve"> In prim</w:t>
      </w:r>
      <w:r w:rsidR="004D57F7">
        <w:rPr>
          <w:lang w:val="en-GB" w:eastAsia="en-GB"/>
        </w:rPr>
        <w:t xml:space="preserve">ary </w:t>
      </w:r>
      <w:r w:rsidR="00106F61">
        <w:rPr>
          <w:lang w:val="en-GB" w:eastAsia="en-GB"/>
        </w:rPr>
        <w:t>care,</w:t>
      </w:r>
      <w:r w:rsidR="004D57F7">
        <w:rPr>
          <w:lang w:val="en-GB" w:eastAsia="en-GB"/>
        </w:rPr>
        <w:t xml:space="preserve"> doctors and nurses may use health </w:t>
      </w:r>
      <w:r w:rsidR="00FA12C4">
        <w:rPr>
          <w:lang w:val="en-GB" w:eastAsia="en-GB"/>
        </w:rPr>
        <w:t>records and routine che</w:t>
      </w:r>
      <w:r w:rsidR="003421AC">
        <w:rPr>
          <w:lang w:val="en-GB" w:eastAsia="en-GB"/>
        </w:rPr>
        <w:t xml:space="preserve">cks to keep track of these issues and </w:t>
      </w:r>
      <w:r w:rsidR="00551CB1">
        <w:rPr>
          <w:lang w:val="en-GB" w:eastAsia="en-GB"/>
        </w:rPr>
        <w:t xml:space="preserve">respond </w:t>
      </w:r>
      <w:r w:rsidR="00106F61">
        <w:rPr>
          <w:lang w:val="en-GB" w:eastAsia="en-GB"/>
        </w:rPr>
        <w:t>early if</w:t>
      </w:r>
      <w:r w:rsidR="00551CB1">
        <w:rPr>
          <w:lang w:val="en-GB" w:eastAsia="en-GB"/>
        </w:rPr>
        <w:t xml:space="preserve"> something changes</w:t>
      </w:r>
      <w:r w:rsidR="00933CD4">
        <w:rPr>
          <w:lang w:val="en-GB" w:eastAsia="en-GB"/>
        </w:rPr>
        <w:t>.</w:t>
      </w:r>
      <w:r w:rsidR="006A349F">
        <w:rPr>
          <w:lang w:val="en-GB" w:eastAsia="en-GB"/>
        </w:rPr>
        <w:t xml:space="preserve"> Of </w:t>
      </w:r>
      <w:r w:rsidR="0019355F">
        <w:rPr>
          <w:lang w:val="en-GB" w:eastAsia="en-GB"/>
        </w:rPr>
        <w:t>20821 people with dementia 68</w:t>
      </w:r>
      <w:r w:rsidR="001E19E0">
        <w:rPr>
          <w:lang w:val="en-GB" w:eastAsia="en-GB"/>
        </w:rPr>
        <w:t>%</w:t>
      </w:r>
      <w:r w:rsidR="00FB1818">
        <w:rPr>
          <w:lang w:val="en-GB" w:eastAsia="en-GB"/>
        </w:rPr>
        <w:t xml:space="preserve"> rece</w:t>
      </w:r>
      <w:r w:rsidR="00684521">
        <w:rPr>
          <w:lang w:val="en-GB" w:eastAsia="en-GB"/>
        </w:rPr>
        <w:t xml:space="preserve">ived a dementia </w:t>
      </w:r>
      <w:r w:rsidR="00D3528B">
        <w:rPr>
          <w:lang w:val="en-GB" w:eastAsia="en-GB"/>
        </w:rPr>
        <w:t>review,</w:t>
      </w:r>
      <w:r w:rsidR="00684521">
        <w:rPr>
          <w:lang w:val="en-GB" w:eastAsia="en-GB"/>
        </w:rPr>
        <w:t xml:space="preserve"> 80</w:t>
      </w:r>
      <w:r w:rsidR="00936276">
        <w:rPr>
          <w:lang w:val="en-GB" w:eastAsia="en-GB"/>
        </w:rPr>
        <w:t xml:space="preserve">% </w:t>
      </w:r>
      <w:r w:rsidR="00DE1D3C">
        <w:rPr>
          <w:lang w:val="en-GB" w:eastAsia="en-GB"/>
        </w:rPr>
        <w:t xml:space="preserve">at </w:t>
      </w:r>
      <w:r w:rsidR="00F57304">
        <w:rPr>
          <w:lang w:val="en-GB" w:eastAsia="en-GB"/>
        </w:rPr>
        <w:t xml:space="preserve">least one </w:t>
      </w:r>
      <w:r w:rsidR="00DC5A18">
        <w:rPr>
          <w:lang w:val="en-GB" w:eastAsia="en-GB"/>
        </w:rPr>
        <w:t xml:space="preserve">BP recording 97% </w:t>
      </w:r>
      <w:r w:rsidR="00DA6C22">
        <w:rPr>
          <w:lang w:val="en-GB" w:eastAsia="en-GB"/>
        </w:rPr>
        <w:t xml:space="preserve">at least one GP </w:t>
      </w:r>
      <w:r w:rsidR="001B75A7">
        <w:rPr>
          <w:lang w:val="en-GB" w:eastAsia="en-GB"/>
        </w:rPr>
        <w:t>contact,</w:t>
      </w:r>
      <w:r w:rsidR="00B870B2">
        <w:rPr>
          <w:lang w:val="en-GB" w:eastAsia="en-GB"/>
        </w:rPr>
        <w:t xml:space="preserve"> </w:t>
      </w:r>
      <w:r w:rsidR="00600DD2">
        <w:rPr>
          <w:lang w:val="en-GB" w:eastAsia="en-GB"/>
        </w:rPr>
        <w:t xml:space="preserve">48% a </w:t>
      </w:r>
      <w:r w:rsidR="00936276">
        <w:rPr>
          <w:lang w:val="en-GB" w:eastAsia="en-GB"/>
        </w:rPr>
        <w:t>weight and</w:t>
      </w:r>
      <w:r w:rsidR="0094401A">
        <w:rPr>
          <w:lang w:val="en-GB" w:eastAsia="en-GB"/>
        </w:rPr>
        <w:t xml:space="preserve"> / or BMI recording and 81%</w:t>
      </w:r>
      <w:r w:rsidR="00302834">
        <w:rPr>
          <w:lang w:val="en-GB" w:eastAsia="en-GB"/>
        </w:rPr>
        <w:t xml:space="preserve"> an influenza vaccination in 1 </w:t>
      </w:r>
      <w:r w:rsidR="001B75A7">
        <w:rPr>
          <w:lang w:val="en-GB" w:eastAsia="en-GB"/>
        </w:rPr>
        <w:t>year. Compared</w:t>
      </w:r>
      <w:r w:rsidR="002B053C">
        <w:rPr>
          <w:lang w:val="en-GB" w:eastAsia="en-GB"/>
        </w:rPr>
        <w:t xml:space="preserve"> with white </w:t>
      </w:r>
      <w:r w:rsidR="001B75A7">
        <w:rPr>
          <w:lang w:val="en-GB" w:eastAsia="en-GB"/>
        </w:rPr>
        <w:t>people,</w:t>
      </w:r>
      <w:r w:rsidR="002B053C">
        <w:rPr>
          <w:lang w:val="en-GB" w:eastAsia="en-GB"/>
        </w:rPr>
        <w:t xml:space="preserve"> black people </w:t>
      </w:r>
      <w:r w:rsidR="005B174C">
        <w:rPr>
          <w:lang w:val="en-GB" w:eastAsia="en-GB"/>
        </w:rPr>
        <w:t xml:space="preserve">were 23% less likely and </w:t>
      </w:r>
      <w:r w:rsidR="008E7244">
        <w:rPr>
          <w:lang w:val="en-GB" w:eastAsia="en-GB"/>
        </w:rPr>
        <w:t xml:space="preserve">Asian people 16% less </w:t>
      </w:r>
      <w:r w:rsidR="00AE7627">
        <w:rPr>
          <w:lang w:val="en-GB" w:eastAsia="en-GB"/>
        </w:rPr>
        <w:t>likely to have weig</w:t>
      </w:r>
      <w:r w:rsidR="001A1E80">
        <w:rPr>
          <w:lang w:val="en-GB" w:eastAsia="en-GB"/>
        </w:rPr>
        <w:t>ht recorded</w:t>
      </w:r>
      <w:r w:rsidR="001B75A7">
        <w:rPr>
          <w:lang w:val="en-GB" w:eastAsia="en-GB"/>
        </w:rPr>
        <w:t xml:space="preserve">. In </w:t>
      </w:r>
      <w:r w:rsidR="00F22A5A">
        <w:rPr>
          <w:lang w:val="en-GB" w:eastAsia="en-GB"/>
        </w:rPr>
        <w:t xml:space="preserve">some </w:t>
      </w:r>
      <w:r w:rsidR="00EC2F9A">
        <w:rPr>
          <w:lang w:val="en-GB" w:eastAsia="en-GB"/>
        </w:rPr>
        <w:t>areas,</w:t>
      </w:r>
      <w:r w:rsidR="00F22A5A">
        <w:rPr>
          <w:lang w:val="en-GB" w:eastAsia="en-GB"/>
        </w:rPr>
        <w:t xml:space="preserve"> the NHS also uses care </w:t>
      </w:r>
      <w:r w:rsidR="00EC2F9A">
        <w:rPr>
          <w:lang w:val="en-GB" w:eastAsia="en-GB"/>
        </w:rPr>
        <w:t>plans,</w:t>
      </w:r>
      <w:r w:rsidR="00F22A5A">
        <w:rPr>
          <w:lang w:val="en-GB" w:eastAsia="en-GB"/>
        </w:rPr>
        <w:t xml:space="preserve"> med</w:t>
      </w:r>
      <w:r w:rsidR="00217178">
        <w:rPr>
          <w:lang w:val="en-GB" w:eastAsia="en-GB"/>
        </w:rPr>
        <w:t xml:space="preserve">ication </w:t>
      </w:r>
      <w:r w:rsidR="00EC2F9A">
        <w:rPr>
          <w:lang w:val="en-GB" w:eastAsia="en-GB"/>
        </w:rPr>
        <w:t>reviews,</w:t>
      </w:r>
      <w:r w:rsidR="00217178">
        <w:rPr>
          <w:lang w:val="en-GB" w:eastAsia="en-GB"/>
        </w:rPr>
        <w:t xml:space="preserve"> and digital or home-</w:t>
      </w:r>
      <w:r w:rsidR="000D123D">
        <w:rPr>
          <w:lang w:val="en-GB" w:eastAsia="en-GB"/>
        </w:rPr>
        <w:t xml:space="preserve">monitoring systems to watch for </w:t>
      </w:r>
      <w:r w:rsidR="00BC29A7">
        <w:rPr>
          <w:lang w:val="en-GB" w:eastAsia="en-GB"/>
        </w:rPr>
        <w:t xml:space="preserve">signs that person is getting </w:t>
      </w:r>
      <w:r w:rsidR="00EC2F9A">
        <w:rPr>
          <w:lang w:val="en-GB" w:eastAsia="en-GB"/>
        </w:rPr>
        <w:t>worse.</w:t>
      </w:r>
      <w:r w:rsidR="00286A7F">
        <w:rPr>
          <w:lang w:val="en-GB" w:eastAsia="en-GB"/>
        </w:rPr>
        <w:t xml:space="preserve"> </w:t>
      </w:r>
      <w:r w:rsidR="009636B4">
        <w:rPr>
          <w:lang w:val="en-GB" w:eastAsia="en-GB"/>
        </w:rPr>
        <w:t>These approaches help ser</w:t>
      </w:r>
      <w:r w:rsidR="00EC2F9A">
        <w:rPr>
          <w:lang w:val="en-GB" w:eastAsia="en-GB"/>
        </w:rPr>
        <w:t xml:space="preserve">vices spot problems </w:t>
      </w:r>
      <w:r w:rsidR="00785D8C">
        <w:rPr>
          <w:lang w:val="en-GB" w:eastAsia="en-GB"/>
        </w:rPr>
        <w:t>earlier,</w:t>
      </w:r>
      <w:r w:rsidR="00A27049">
        <w:rPr>
          <w:lang w:val="en-GB" w:eastAsia="en-GB"/>
        </w:rPr>
        <w:t xml:space="preserve"> support independence for </w:t>
      </w:r>
      <w:r w:rsidR="00C9198A">
        <w:rPr>
          <w:lang w:val="en-GB" w:eastAsia="en-GB"/>
        </w:rPr>
        <w:t>longer,</w:t>
      </w:r>
      <w:r w:rsidR="00A27049">
        <w:rPr>
          <w:lang w:val="en-GB" w:eastAsia="en-GB"/>
        </w:rPr>
        <w:t xml:space="preserve"> and red</w:t>
      </w:r>
      <w:r w:rsidR="00CD36F7">
        <w:rPr>
          <w:lang w:val="en-GB" w:eastAsia="en-GB"/>
        </w:rPr>
        <w:t xml:space="preserve">uce the chance of avoidable </w:t>
      </w:r>
      <w:r w:rsidR="00995846">
        <w:rPr>
          <w:lang w:val="en-GB" w:eastAsia="en-GB"/>
        </w:rPr>
        <w:t>hospital admissions.</w:t>
      </w:r>
    </w:p>
    <w:p w14:paraId="5FF273FC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73586DE6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227D0B37" w14:textId="40A07BB7" w:rsidR="000F2430" w:rsidRDefault="001B08F6" w:rsidP="000F7A36">
      <w:pPr>
        <w:pStyle w:val="Heading1"/>
        <w:ind w:left="0" w:firstLine="0"/>
      </w:pPr>
      <w:r>
        <w:rPr>
          <w:sz w:val="28"/>
          <w:szCs w:val="28"/>
        </w:rPr>
        <w:t>HOW DEMENTIA IS CONTRO</w:t>
      </w:r>
      <w:r w:rsidR="00A82A0F">
        <w:rPr>
          <w:sz w:val="28"/>
          <w:szCs w:val="28"/>
        </w:rPr>
        <w:t>LLED IN THE UK</w:t>
      </w:r>
    </w:p>
    <w:p w14:paraId="3223FDCB" w14:textId="100322BB" w:rsidR="000F2430" w:rsidRDefault="00231CAD" w:rsidP="00EB29CD">
      <w:r>
        <w:t xml:space="preserve"> </w:t>
      </w:r>
      <w:r w:rsidR="000F2605">
        <w:t>Dementia is control</w:t>
      </w:r>
      <w:r w:rsidR="00CD5C52">
        <w:t xml:space="preserve">led in the UK through a mix of </w:t>
      </w:r>
      <w:r w:rsidR="000B3B1C">
        <w:t xml:space="preserve">medical </w:t>
      </w:r>
      <w:r w:rsidR="005E4E92">
        <w:t xml:space="preserve">treatment, </w:t>
      </w:r>
      <w:r w:rsidR="00AD3AED">
        <w:t>Personalized</w:t>
      </w:r>
      <w:r w:rsidR="00CB0C4E">
        <w:t xml:space="preserve"> </w:t>
      </w:r>
      <w:r w:rsidR="005E4E92">
        <w:t>care,</w:t>
      </w:r>
      <w:r w:rsidR="003274E4">
        <w:t xml:space="preserve"> and supp</w:t>
      </w:r>
      <w:r w:rsidR="006E7938">
        <w:t xml:space="preserve">ort </w:t>
      </w:r>
      <w:r w:rsidR="005E4E92">
        <w:t>services.</w:t>
      </w:r>
      <w:r w:rsidR="00525C3B" w:rsidRPr="00525C3B">
        <w:t xml:space="preserve"> </w:t>
      </w:r>
      <w:r w:rsidR="00AF28F2">
        <w:t>(</w:t>
      </w:r>
      <w:r w:rsidR="00525C3B">
        <w:t>Dementia UK, 2026. Tests for dementia-including Alzheimer’s disease</w:t>
      </w:r>
      <w:r w:rsidR="00AF28F2">
        <w:t>)</w:t>
      </w:r>
      <w:r w:rsidR="006E7938">
        <w:t xml:space="preserve"> </w:t>
      </w:r>
      <w:r w:rsidR="00423A47">
        <w:t>T</w:t>
      </w:r>
      <w:r w:rsidR="001476E8">
        <w:t xml:space="preserve">here is no cure for most types of </w:t>
      </w:r>
      <w:r w:rsidR="005E4E92">
        <w:t>dementia,</w:t>
      </w:r>
      <w:r w:rsidR="00DE72DB">
        <w:t xml:space="preserve"> so the main aim is to manage </w:t>
      </w:r>
      <w:r w:rsidR="005E4E92">
        <w:t>symptoms,</w:t>
      </w:r>
      <w:r w:rsidR="00631084">
        <w:t xml:space="preserve"> improve quality of </w:t>
      </w:r>
      <w:r w:rsidR="005E4E92">
        <w:t>life,</w:t>
      </w:r>
      <w:r w:rsidR="00631084">
        <w:t xml:space="preserve"> and help</w:t>
      </w:r>
      <w:r w:rsidR="00F21BA1">
        <w:t xml:space="preserve"> the person stay independent for as long </w:t>
      </w:r>
      <w:r w:rsidR="00B66861">
        <w:t xml:space="preserve">as </w:t>
      </w:r>
      <w:r w:rsidR="005E4E92">
        <w:t>possible.</w:t>
      </w:r>
      <w:r w:rsidR="00B66861">
        <w:t xml:space="preserve"> After </w:t>
      </w:r>
      <w:r w:rsidR="005E4E92">
        <w:t>diagnosis,</w:t>
      </w:r>
      <w:r w:rsidR="001922BD">
        <w:t xml:space="preserve"> health prof</w:t>
      </w:r>
      <w:r w:rsidR="00F174A6">
        <w:t xml:space="preserve">essionals usually work with the person and their family to </w:t>
      </w:r>
      <w:r w:rsidR="0012641B">
        <w:t xml:space="preserve">create a care plan based on their individual </w:t>
      </w:r>
      <w:r w:rsidR="00AD3AED">
        <w:t>needs.</w:t>
      </w:r>
      <w:r w:rsidR="0012641B">
        <w:t xml:space="preserve"> </w:t>
      </w:r>
      <w:r w:rsidR="00C3673B">
        <w:t xml:space="preserve">Some people </w:t>
      </w:r>
      <w:r w:rsidR="00AD3AED">
        <w:t>may be</w:t>
      </w:r>
      <w:r w:rsidR="00C3673B">
        <w:t xml:space="preserve"> offered medi</w:t>
      </w:r>
      <w:r w:rsidR="00B70903">
        <w:t xml:space="preserve">cines to help manage </w:t>
      </w:r>
      <w:r w:rsidR="00AD3AED">
        <w:t>symptoms,</w:t>
      </w:r>
      <w:r w:rsidR="00B70903">
        <w:t xml:space="preserve"> </w:t>
      </w:r>
      <w:r w:rsidR="00AD3AED">
        <w:t>especially</w:t>
      </w:r>
      <w:r w:rsidR="00B70903">
        <w:t xml:space="preserve"> depending on the</w:t>
      </w:r>
      <w:r w:rsidR="00857535">
        <w:t xml:space="preserve"> type of dementia they </w:t>
      </w:r>
      <w:r w:rsidR="00AD3AED">
        <w:t>have.</w:t>
      </w:r>
      <w:r w:rsidR="00857535">
        <w:t xml:space="preserve"> </w:t>
      </w:r>
      <w:r w:rsidR="00AD3AED">
        <w:t>However,</w:t>
      </w:r>
      <w:r w:rsidR="005003F7">
        <w:t xml:space="preserve"> drug treatment </w:t>
      </w:r>
      <w:r w:rsidR="00AD3AED">
        <w:t>is not</w:t>
      </w:r>
      <w:r w:rsidR="005003F7">
        <w:t xml:space="preserve"> the only part of </w:t>
      </w:r>
      <w:r w:rsidR="00AD3AED">
        <w:t>care.</w:t>
      </w:r>
      <w:r w:rsidR="009721B6">
        <w:t xml:space="preserve"> Non-drug support is </w:t>
      </w:r>
      <w:r w:rsidR="006149F8">
        <w:t xml:space="preserve">also very important and may include </w:t>
      </w:r>
      <w:r w:rsidR="00AD3AED">
        <w:t>routines,</w:t>
      </w:r>
      <w:r w:rsidR="006149F8">
        <w:t xml:space="preserve"> memory </w:t>
      </w:r>
      <w:r w:rsidR="00AD3AED">
        <w:t>support,</w:t>
      </w:r>
      <w:r w:rsidR="00502039">
        <w:t xml:space="preserve"> cognitive </w:t>
      </w:r>
      <w:r w:rsidR="00AD3AED">
        <w:t>stimulation,</w:t>
      </w:r>
      <w:r w:rsidR="00502039">
        <w:t xml:space="preserve"> </w:t>
      </w:r>
      <w:r w:rsidR="009D63D9">
        <w:t xml:space="preserve">communication </w:t>
      </w:r>
      <w:r w:rsidR="00AD3AED">
        <w:t>help,</w:t>
      </w:r>
      <w:r w:rsidR="009D63D9">
        <w:t xml:space="preserve"> and support with</w:t>
      </w:r>
      <w:r w:rsidR="00753594">
        <w:t xml:space="preserve"> daily </w:t>
      </w:r>
      <w:r w:rsidR="00AD3AED">
        <w:t>living.</w:t>
      </w:r>
      <w:r w:rsidR="00753594">
        <w:t xml:space="preserve"> Communication ser</w:t>
      </w:r>
      <w:r w:rsidR="00502C86">
        <w:t xml:space="preserve">vices such as men </w:t>
      </w:r>
      <w:r w:rsidR="00AD3AED">
        <w:t>clinics,</w:t>
      </w:r>
      <w:r w:rsidR="00502C86">
        <w:t xml:space="preserve"> occupation</w:t>
      </w:r>
      <w:r w:rsidR="00D8786F">
        <w:t xml:space="preserve">al </w:t>
      </w:r>
      <w:r w:rsidR="00AD3AED">
        <w:t>therapy,</w:t>
      </w:r>
      <w:r w:rsidR="00D8786F">
        <w:t xml:space="preserve"> social care dementia support </w:t>
      </w:r>
      <w:r w:rsidR="00AD3AED">
        <w:t>groups,</w:t>
      </w:r>
      <w:r w:rsidR="00D8786F">
        <w:t xml:space="preserve"> and car</w:t>
      </w:r>
      <w:r w:rsidR="004923B0">
        <w:t xml:space="preserve">er support services all </w:t>
      </w:r>
      <w:r w:rsidR="00AD3AED">
        <w:t>help to</w:t>
      </w:r>
      <w:r w:rsidR="004923B0">
        <w:t xml:space="preserve"> control</w:t>
      </w:r>
      <w:r w:rsidR="00AF7C06">
        <w:t xml:space="preserve"> the effects of the condition and make daily life easier</w:t>
      </w:r>
      <w:r w:rsidR="00570225">
        <w:t>.</w:t>
      </w:r>
      <w:r w:rsidR="00A70F5C">
        <w:t xml:space="preserve"> A</w:t>
      </w:r>
      <w:r w:rsidR="00554072">
        <w:t xml:space="preserve">dvance care planning is another </w:t>
      </w:r>
      <w:r w:rsidR="003342A7">
        <w:t>important part of dementia</w:t>
      </w:r>
      <w:r w:rsidR="007E461C">
        <w:t xml:space="preserve"> care</w:t>
      </w:r>
      <w:r w:rsidR="00C52FA9">
        <w:t xml:space="preserve"> in the UK. This allows the p</w:t>
      </w:r>
      <w:r w:rsidR="00977661">
        <w:t>erson to make decisions about their</w:t>
      </w:r>
      <w:r w:rsidR="001149F1">
        <w:t xml:space="preserve"> future care while they still have mental </w:t>
      </w:r>
      <w:r w:rsidR="00BF2008">
        <w:t>capacity.</w:t>
      </w:r>
      <w:r w:rsidR="003674F1">
        <w:t xml:space="preserve"> It can help families and profe</w:t>
      </w:r>
      <w:r w:rsidR="00C327B6">
        <w:t xml:space="preserve">ssionals understand the person’s wishes </w:t>
      </w:r>
      <w:r w:rsidR="00D773A2">
        <w:t>later</w:t>
      </w:r>
      <w:r w:rsidR="00686030">
        <w:t xml:space="preserve"> </w:t>
      </w:r>
      <w:r w:rsidR="00C327B6">
        <w:t>if their condi</w:t>
      </w:r>
      <w:r w:rsidR="00BF2008">
        <w:t>tion gets worse</w:t>
      </w:r>
      <w:r w:rsidR="00686030">
        <w:t>.</w:t>
      </w:r>
    </w:p>
    <w:p w14:paraId="27A07AE3" w14:textId="77777777" w:rsidR="001C1EA9" w:rsidRDefault="001C1EA9">
      <w:pPr>
        <w:spacing w:after="0" w:line="259" w:lineRule="auto"/>
        <w:ind w:left="0" w:firstLine="0"/>
        <w:rPr>
          <w:rFonts w:cs="Arial"/>
        </w:rPr>
      </w:pPr>
    </w:p>
    <w:p w14:paraId="29CC3328" w14:textId="6EA7D722" w:rsidR="000F2430" w:rsidRDefault="000E12AB" w:rsidP="00A51B27">
      <w:pPr>
        <w:spacing w:after="0" w:line="259" w:lineRule="auto"/>
        <w:ind w:left="0" w:firstLine="0"/>
      </w:pPr>
      <w:r w:rsidRPr="000B6BBA">
        <w:rPr>
          <w:rStyle w:val="Strong"/>
          <w:sz w:val="28"/>
          <w:szCs w:val="28"/>
        </w:rPr>
        <w:t>CONSEQUENCE</w:t>
      </w:r>
      <w:r w:rsidR="007A7CEB" w:rsidRPr="000B6BBA">
        <w:rPr>
          <w:rStyle w:val="Strong"/>
          <w:sz w:val="28"/>
          <w:szCs w:val="28"/>
        </w:rPr>
        <w:t>S OF DEMENTIA ON PEOPLE IN THE COMM</w:t>
      </w:r>
      <w:r w:rsidR="000B6BBA" w:rsidRPr="000B6BBA">
        <w:rPr>
          <w:rStyle w:val="Strong"/>
          <w:sz w:val="28"/>
          <w:szCs w:val="28"/>
        </w:rPr>
        <w:t>UNITY</w:t>
      </w:r>
      <w:r w:rsidR="00A603F4">
        <w:rPr>
          <w:rStyle w:val="Strong"/>
          <w:sz w:val="28"/>
          <w:szCs w:val="28"/>
        </w:rPr>
        <w:br/>
      </w:r>
      <w:r w:rsidR="00A603F4" w:rsidRPr="007877E8">
        <w:t xml:space="preserve">Dementia </w:t>
      </w:r>
      <w:r w:rsidR="00223928" w:rsidRPr="007877E8">
        <w:t xml:space="preserve">has many consequences for people in the </w:t>
      </w:r>
      <w:r w:rsidR="007877E8" w:rsidRPr="007877E8">
        <w:t>community</w:t>
      </w:r>
      <w:r w:rsidR="007877E8">
        <w:rPr>
          <w:rStyle w:val="Strong"/>
          <w:sz w:val="28"/>
          <w:szCs w:val="28"/>
        </w:rPr>
        <w:t xml:space="preserve">. </w:t>
      </w:r>
      <w:r w:rsidR="00F722A6" w:rsidRPr="00C5076A">
        <w:t>Physically</w:t>
      </w:r>
      <w:r w:rsidR="00263B0B" w:rsidRPr="00C5076A">
        <w:t xml:space="preserve">, the person </w:t>
      </w:r>
      <w:r w:rsidR="002C66ED" w:rsidRPr="00C5076A">
        <w:t xml:space="preserve">may become weaker over </w:t>
      </w:r>
      <w:r w:rsidR="00C5076A" w:rsidRPr="00C5076A">
        <w:t>time,</w:t>
      </w:r>
      <w:r w:rsidR="002C66ED" w:rsidRPr="00C5076A">
        <w:t xml:space="preserve"> have diffi</w:t>
      </w:r>
      <w:r w:rsidR="00DB5C05" w:rsidRPr="00C5076A">
        <w:t xml:space="preserve">culties with </w:t>
      </w:r>
      <w:r w:rsidR="00C5076A" w:rsidRPr="00C5076A">
        <w:t>mobility,</w:t>
      </w:r>
      <w:r w:rsidR="00DB5C05" w:rsidRPr="00C5076A">
        <w:t xml:space="preserve"> or </w:t>
      </w:r>
      <w:r w:rsidR="00E21FAB" w:rsidRPr="00C5076A">
        <w:t>struggle to manage perso</w:t>
      </w:r>
      <w:r w:rsidR="001D35C9" w:rsidRPr="00C5076A">
        <w:t xml:space="preserve">nal care and daily </w:t>
      </w:r>
      <w:r w:rsidR="004A0BA5" w:rsidRPr="00C5076A">
        <w:t>activities. They</w:t>
      </w:r>
      <w:r w:rsidR="000B235C" w:rsidRPr="00C5076A">
        <w:t xml:space="preserve"> may also forget to </w:t>
      </w:r>
      <w:r w:rsidR="004A0BA5" w:rsidRPr="00C5076A">
        <w:t>eat,</w:t>
      </w:r>
      <w:r w:rsidR="00C345F7" w:rsidRPr="00C5076A">
        <w:t xml:space="preserve"> </w:t>
      </w:r>
      <w:r w:rsidR="004A0BA5" w:rsidRPr="00C5076A">
        <w:t>drink,</w:t>
      </w:r>
      <w:r w:rsidR="00C345F7" w:rsidRPr="00C5076A">
        <w:t xml:space="preserve"> or take medication proper</w:t>
      </w:r>
      <w:r w:rsidR="00286E5F" w:rsidRPr="00C5076A">
        <w:t xml:space="preserve">ly which </w:t>
      </w:r>
      <w:r w:rsidR="00BF1B00" w:rsidRPr="00C5076A">
        <w:t xml:space="preserve">can affect their overall </w:t>
      </w:r>
      <w:r w:rsidR="004A0BA5" w:rsidRPr="00C5076A">
        <w:t>health.</w:t>
      </w:r>
      <w:r w:rsidR="00000409">
        <w:rPr>
          <w:rStyle w:val="Strong"/>
          <w:color w:val="auto"/>
        </w:rPr>
        <w:t xml:space="preserve"> </w:t>
      </w:r>
      <w:r w:rsidR="00000409" w:rsidRPr="004A0BA5">
        <w:t xml:space="preserve">These problems </w:t>
      </w:r>
      <w:r w:rsidR="00D43400" w:rsidRPr="004A0BA5">
        <w:t xml:space="preserve">can increase the need for </w:t>
      </w:r>
      <w:r w:rsidR="00C5076A" w:rsidRPr="004A0BA5">
        <w:t>health and social care support.</w:t>
      </w:r>
      <w:r w:rsidR="00731E42">
        <w:t xml:space="preserve"> Dementia also has </w:t>
      </w:r>
      <w:r w:rsidR="00731E42">
        <w:lastRenderedPageBreak/>
        <w:t>ps</w:t>
      </w:r>
      <w:r w:rsidR="00CA2FDF">
        <w:t xml:space="preserve">ychological effects. A </w:t>
      </w:r>
      <w:r w:rsidR="00DB069E">
        <w:t xml:space="preserve">person may feel </w:t>
      </w:r>
      <w:r w:rsidR="00DE1E4E">
        <w:t>frustrated,</w:t>
      </w:r>
      <w:r w:rsidR="005E4084">
        <w:t xml:space="preserve"> </w:t>
      </w:r>
      <w:r w:rsidR="00DE1E4E">
        <w:t>confused,</w:t>
      </w:r>
      <w:r w:rsidR="005E4084">
        <w:t xml:space="preserve"> </w:t>
      </w:r>
      <w:r w:rsidR="00DE1E4E">
        <w:t>anxious,</w:t>
      </w:r>
      <w:r w:rsidR="00846745">
        <w:t xml:space="preserve"> </w:t>
      </w:r>
      <w:r w:rsidR="00B533D9">
        <w:t xml:space="preserve">or depressed because </w:t>
      </w:r>
      <w:r w:rsidR="00EB460F">
        <w:t xml:space="preserve">they are aware that their memory and thinking </w:t>
      </w:r>
      <w:r w:rsidR="00746442">
        <w:t xml:space="preserve">are </w:t>
      </w:r>
      <w:r w:rsidR="00DE1E4E">
        <w:t>changing.</w:t>
      </w:r>
      <w:r w:rsidR="00746442">
        <w:t xml:space="preserve"> </w:t>
      </w:r>
      <w:r w:rsidR="00DE1E4E">
        <w:t>They</w:t>
      </w:r>
      <w:r w:rsidR="00746442">
        <w:t xml:space="preserve"> may lose con</w:t>
      </w:r>
      <w:r w:rsidR="005B3BB7">
        <w:t xml:space="preserve">fidence and become less </w:t>
      </w:r>
      <w:r w:rsidR="00DE1E4E">
        <w:t>independent,</w:t>
      </w:r>
      <w:r w:rsidR="00393F79">
        <w:t xml:space="preserve"> which can have to follow </w:t>
      </w:r>
      <w:r w:rsidR="00DE1E4E">
        <w:t>conversations,</w:t>
      </w:r>
      <w:r w:rsidR="00D72CBE">
        <w:t xml:space="preserve"> join </w:t>
      </w:r>
      <w:r w:rsidR="00DE1E4E">
        <w:t>activities,</w:t>
      </w:r>
      <w:r w:rsidR="00450250">
        <w:t xml:space="preserve"> or maintain friend</w:t>
      </w:r>
      <w:r w:rsidR="006D16E4">
        <w:t xml:space="preserve">ships. This can also </w:t>
      </w:r>
      <w:r w:rsidR="0098324C">
        <w:t xml:space="preserve">affect family members and </w:t>
      </w:r>
      <w:r w:rsidR="00DE1E4E">
        <w:t>carers,</w:t>
      </w:r>
      <w:r w:rsidR="0098324C">
        <w:t xml:space="preserve"> </w:t>
      </w:r>
      <w:r w:rsidR="000A6EC8">
        <w:t xml:space="preserve">who may feel </w:t>
      </w:r>
      <w:r w:rsidR="00DE1E4E">
        <w:t>stressed,</w:t>
      </w:r>
      <w:r w:rsidR="000A6EC8">
        <w:t xml:space="preserve"> </w:t>
      </w:r>
      <w:r w:rsidR="00C23744">
        <w:t>worried,</w:t>
      </w:r>
      <w:r w:rsidR="000A6EC8">
        <w:t xml:space="preserve"> </w:t>
      </w:r>
      <w:r w:rsidR="00C23744">
        <w:t>tired,</w:t>
      </w:r>
      <w:r w:rsidR="000A6EC8">
        <w:t xml:space="preserve"> or emo</w:t>
      </w:r>
      <w:r w:rsidR="00DE1E4E">
        <w:t xml:space="preserve">tionally </w:t>
      </w:r>
      <w:r w:rsidR="00C23744">
        <w:t>overwhelmed.</w:t>
      </w:r>
      <w:r w:rsidR="00DE1E4E">
        <w:t xml:space="preserve"> T</w:t>
      </w:r>
      <w:r w:rsidR="00622E37">
        <w:t xml:space="preserve">here are economic </w:t>
      </w:r>
      <w:r w:rsidR="00493BC6">
        <w:t>consequences.</w:t>
      </w:r>
      <w:r w:rsidR="003A723D">
        <w:t xml:space="preserve"> People with dementia may need more support</w:t>
      </w:r>
      <w:r w:rsidR="008C3DE4">
        <w:t xml:space="preserve"> with </w:t>
      </w:r>
      <w:r w:rsidR="00493BC6">
        <w:t>transport,</w:t>
      </w:r>
      <w:r w:rsidR="008C3DE4">
        <w:t xml:space="preserve"> home </w:t>
      </w:r>
      <w:r w:rsidR="00493BC6">
        <w:t>care,</w:t>
      </w:r>
      <w:r w:rsidR="00B57C46">
        <w:t xml:space="preserve"> </w:t>
      </w:r>
      <w:r w:rsidR="00493BC6">
        <w:t>meals,</w:t>
      </w:r>
      <w:r w:rsidR="00B57C46">
        <w:t xml:space="preserve"> and personal </w:t>
      </w:r>
      <w:r w:rsidR="00C83E72">
        <w:t>care,</w:t>
      </w:r>
      <w:r w:rsidR="00B57C46">
        <w:t xml:space="preserve"> </w:t>
      </w:r>
      <w:r w:rsidR="004B6AEF">
        <w:t>which can increase costs for fami</w:t>
      </w:r>
      <w:r w:rsidR="005A4352">
        <w:t xml:space="preserve">lies and </w:t>
      </w:r>
      <w:r w:rsidR="00C83E72">
        <w:t>services.</w:t>
      </w:r>
      <w:r w:rsidR="005A4352">
        <w:t xml:space="preserve"> D</w:t>
      </w:r>
      <w:r w:rsidR="00080D5E">
        <w:t xml:space="preserve">ementia also places pressure on the NHS and social </w:t>
      </w:r>
      <w:r w:rsidR="002E77A7">
        <w:t>care system because</w:t>
      </w:r>
      <w:r w:rsidR="00580DB4">
        <w:t xml:space="preserve"> more staff </w:t>
      </w:r>
      <w:r w:rsidR="00493BC6">
        <w:t>time,</w:t>
      </w:r>
      <w:r w:rsidR="00580DB4">
        <w:t xml:space="preserve"> </w:t>
      </w:r>
      <w:r w:rsidR="00493BC6">
        <w:t>appointments,</w:t>
      </w:r>
      <w:r w:rsidR="00580DB4">
        <w:t xml:space="preserve"> and commu</w:t>
      </w:r>
      <w:r w:rsidR="00493BC6">
        <w:t>nity support are needed.</w:t>
      </w:r>
    </w:p>
    <w:p w14:paraId="367D3E51" w14:textId="0999D2BF" w:rsidR="000F2430" w:rsidRDefault="00231CAD" w:rsidP="00DC35B0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7DCC7E05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290B796F" w14:textId="5430521A" w:rsidR="000F2430" w:rsidRPr="002F351A" w:rsidRDefault="00231CAD">
      <w:pPr>
        <w:pStyle w:val="Heading1"/>
        <w:ind w:left="-5"/>
        <w:rPr>
          <w:sz w:val="28"/>
          <w:szCs w:val="28"/>
        </w:rPr>
      </w:pPr>
      <w:r w:rsidRPr="002F351A">
        <w:rPr>
          <w:sz w:val="28"/>
          <w:szCs w:val="28"/>
        </w:rPr>
        <w:t xml:space="preserve">Health and social care support services required to meet the needs of individuals affected </w:t>
      </w:r>
      <w:r w:rsidR="0071414B" w:rsidRPr="002F351A">
        <w:rPr>
          <w:sz w:val="28"/>
          <w:szCs w:val="28"/>
        </w:rPr>
        <w:t>Dementia within</w:t>
      </w:r>
      <w:r w:rsidRPr="002F351A">
        <w:rPr>
          <w:sz w:val="28"/>
          <w:szCs w:val="28"/>
        </w:rPr>
        <w:t xml:space="preserve"> the community </w:t>
      </w:r>
    </w:p>
    <w:p w14:paraId="3388246C" w14:textId="77777777" w:rsidR="00AB3BBB" w:rsidRPr="00AB3BBB" w:rsidRDefault="00AB3BBB" w:rsidP="00AB3BBB">
      <w:pPr>
        <w:rPr>
          <w:lang w:val="en-GB" w:eastAsia="en-GB"/>
        </w:rPr>
      </w:pPr>
    </w:p>
    <w:p w14:paraId="2A87B5FE" w14:textId="19EC75BC" w:rsidR="000F2430" w:rsidRPr="000B4912" w:rsidRDefault="001B4E7D" w:rsidP="000B4912">
      <w:pPr>
        <w:rPr>
          <w:lang w:val="en-GB" w:eastAsia="en-GB"/>
        </w:rPr>
      </w:pPr>
      <w:r>
        <w:rPr>
          <w:lang w:val="en-GB" w:eastAsia="en-GB"/>
        </w:rPr>
        <w:t>People with dementia need a wi</w:t>
      </w:r>
      <w:r w:rsidR="00EF3D6E">
        <w:rPr>
          <w:lang w:val="en-GB" w:eastAsia="en-GB"/>
        </w:rPr>
        <w:t xml:space="preserve">de range of and social care services to meet </w:t>
      </w:r>
      <w:r w:rsidR="000579C5">
        <w:rPr>
          <w:lang w:val="en-GB" w:eastAsia="en-GB"/>
        </w:rPr>
        <w:t>their needs. P</w:t>
      </w:r>
      <w:r w:rsidR="007E7709">
        <w:rPr>
          <w:lang w:val="en-GB" w:eastAsia="en-GB"/>
        </w:rPr>
        <w:t xml:space="preserve">sychological support is important </w:t>
      </w:r>
      <w:r w:rsidR="00333EB4">
        <w:rPr>
          <w:lang w:val="en-GB" w:eastAsia="en-GB"/>
        </w:rPr>
        <w:t xml:space="preserve">and may include </w:t>
      </w:r>
      <w:r w:rsidR="00AB3BBB">
        <w:rPr>
          <w:lang w:val="en-GB" w:eastAsia="en-GB"/>
        </w:rPr>
        <w:t>counselling,</w:t>
      </w:r>
      <w:r w:rsidR="00333EB4">
        <w:rPr>
          <w:lang w:val="en-GB" w:eastAsia="en-GB"/>
        </w:rPr>
        <w:t xml:space="preserve"> </w:t>
      </w:r>
      <w:r w:rsidR="00AB3BBB">
        <w:rPr>
          <w:lang w:val="en-GB" w:eastAsia="en-GB"/>
        </w:rPr>
        <w:t>reassurance,</w:t>
      </w:r>
      <w:r w:rsidR="00445DE4">
        <w:rPr>
          <w:lang w:val="en-GB" w:eastAsia="en-GB"/>
        </w:rPr>
        <w:t xml:space="preserve"> support </w:t>
      </w:r>
      <w:r w:rsidR="00AB3BBB">
        <w:rPr>
          <w:lang w:val="en-GB" w:eastAsia="en-GB"/>
        </w:rPr>
        <w:t>groups,</w:t>
      </w:r>
      <w:r w:rsidR="00733990">
        <w:rPr>
          <w:lang w:val="en-GB" w:eastAsia="en-GB"/>
        </w:rPr>
        <w:t xml:space="preserve"> and help from </w:t>
      </w:r>
      <w:r w:rsidR="00B87D61">
        <w:rPr>
          <w:lang w:val="en-GB" w:eastAsia="en-GB"/>
        </w:rPr>
        <w:t xml:space="preserve">trained </w:t>
      </w:r>
      <w:r w:rsidR="00AB3BBB">
        <w:rPr>
          <w:lang w:val="en-GB" w:eastAsia="en-GB"/>
        </w:rPr>
        <w:t>professionals.</w:t>
      </w:r>
      <w:r w:rsidR="00B87D61">
        <w:rPr>
          <w:lang w:val="en-GB" w:eastAsia="en-GB"/>
        </w:rPr>
        <w:t xml:space="preserve"> This </w:t>
      </w:r>
      <w:r w:rsidR="00266302">
        <w:rPr>
          <w:lang w:val="en-GB" w:eastAsia="en-GB"/>
        </w:rPr>
        <w:t xml:space="preserve">support can reduce distress and help the feel less alone. </w:t>
      </w:r>
      <w:r w:rsidR="00AB3BBB">
        <w:rPr>
          <w:lang w:val="en-GB" w:eastAsia="en-GB"/>
        </w:rPr>
        <w:t>Phy</w:t>
      </w:r>
      <w:r w:rsidR="007D73F6">
        <w:rPr>
          <w:lang w:val="en-GB" w:eastAsia="en-GB"/>
        </w:rPr>
        <w:t xml:space="preserve">sical and biological support may include </w:t>
      </w:r>
      <w:r w:rsidR="00D727F4">
        <w:rPr>
          <w:lang w:val="en-GB" w:eastAsia="en-GB"/>
        </w:rPr>
        <w:t>medication,</w:t>
      </w:r>
      <w:r w:rsidR="00BC0A19">
        <w:rPr>
          <w:lang w:val="en-GB" w:eastAsia="en-GB"/>
        </w:rPr>
        <w:t xml:space="preserve"> GP </w:t>
      </w:r>
      <w:r w:rsidR="00D727F4">
        <w:rPr>
          <w:lang w:val="en-GB" w:eastAsia="en-GB"/>
        </w:rPr>
        <w:t>reviews,</w:t>
      </w:r>
      <w:r w:rsidR="00BC0A19">
        <w:rPr>
          <w:lang w:val="en-GB" w:eastAsia="en-GB"/>
        </w:rPr>
        <w:t xml:space="preserve"> help from memory </w:t>
      </w:r>
      <w:r w:rsidR="00D727F4">
        <w:rPr>
          <w:lang w:val="en-GB" w:eastAsia="en-GB"/>
        </w:rPr>
        <w:t>clinics,</w:t>
      </w:r>
      <w:r w:rsidR="00552AE6">
        <w:rPr>
          <w:lang w:val="en-GB" w:eastAsia="en-GB"/>
        </w:rPr>
        <w:t xml:space="preserve"> occupational </w:t>
      </w:r>
      <w:r w:rsidR="00D727F4">
        <w:rPr>
          <w:lang w:val="en-GB" w:eastAsia="en-GB"/>
        </w:rPr>
        <w:t>therapy,</w:t>
      </w:r>
      <w:r w:rsidR="003066D5">
        <w:rPr>
          <w:lang w:val="en-GB" w:eastAsia="en-GB"/>
        </w:rPr>
        <w:t xml:space="preserve"> and </w:t>
      </w:r>
      <w:r w:rsidR="00934216">
        <w:rPr>
          <w:lang w:val="en-GB" w:eastAsia="en-GB"/>
        </w:rPr>
        <w:t>support from nurses</w:t>
      </w:r>
      <w:r w:rsidR="00444631">
        <w:rPr>
          <w:lang w:val="en-GB" w:eastAsia="en-GB"/>
        </w:rPr>
        <w:t xml:space="preserve"> or </w:t>
      </w:r>
      <w:r w:rsidR="00D727F4">
        <w:rPr>
          <w:lang w:val="en-GB" w:eastAsia="en-GB"/>
        </w:rPr>
        <w:t>specialists.</w:t>
      </w:r>
      <w:r w:rsidR="00444631">
        <w:rPr>
          <w:lang w:val="en-GB" w:eastAsia="en-GB"/>
        </w:rPr>
        <w:t xml:space="preserve"> These services help</w:t>
      </w:r>
      <w:r w:rsidR="00990F93">
        <w:rPr>
          <w:lang w:val="en-GB" w:eastAsia="en-GB"/>
        </w:rPr>
        <w:t xml:space="preserve"> manage symptoms and make sure the per</w:t>
      </w:r>
      <w:r w:rsidR="008264F1">
        <w:rPr>
          <w:lang w:val="en-GB" w:eastAsia="en-GB"/>
        </w:rPr>
        <w:t xml:space="preserve">son remains as healthy as </w:t>
      </w:r>
      <w:r w:rsidR="00D727F4">
        <w:rPr>
          <w:lang w:val="en-GB" w:eastAsia="en-GB"/>
        </w:rPr>
        <w:t>possible.</w:t>
      </w:r>
      <w:r w:rsidR="00307966">
        <w:rPr>
          <w:lang w:val="en-GB" w:eastAsia="en-GB"/>
        </w:rPr>
        <w:t xml:space="preserve"> Social support is also very important because</w:t>
      </w:r>
      <w:r w:rsidR="0069117E">
        <w:rPr>
          <w:lang w:val="en-GB" w:eastAsia="en-GB"/>
        </w:rPr>
        <w:t xml:space="preserve"> many people </w:t>
      </w:r>
      <w:r w:rsidR="00D727F4">
        <w:rPr>
          <w:lang w:val="en-GB" w:eastAsia="en-GB"/>
        </w:rPr>
        <w:t>with dementia</w:t>
      </w:r>
      <w:r w:rsidR="0069117E">
        <w:rPr>
          <w:lang w:val="en-GB" w:eastAsia="en-GB"/>
        </w:rPr>
        <w:t xml:space="preserve"> need help to stay </w:t>
      </w:r>
      <w:r w:rsidR="008C5EF7">
        <w:rPr>
          <w:lang w:val="en-GB" w:eastAsia="en-GB"/>
        </w:rPr>
        <w:t xml:space="preserve">connected with </w:t>
      </w:r>
      <w:r w:rsidR="00D727F4">
        <w:rPr>
          <w:lang w:val="en-GB" w:eastAsia="en-GB"/>
        </w:rPr>
        <w:t>others.</w:t>
      </w:r>
      <w:r w:rsidR="008C5EF7">
        <w:rPr>
          <w:lang w:val="en-GB" w:eastAsia="en-GB"/>
        </w:rPr>
        <w:t xml:space="preserve"> Day </w:t>
      </w:r>
      <w:r w:rsidR="00D727F4">
        <w:rPr>
          <w:lang w:val="en-GB" w:eastAsia="en-GB"/>
        </w:rPr>
        <w:t>centres,</w:t>
      </w:r>
      <w:r w:rsidR="008F4499">
        <w:rPr>
          <w:lang w:val="en-GB" w:eastAsia="en-GB"/>
        </w:rPr>
        <w:t xml:space="preserve"> befriending </w:t>
      </w:r>
      <w:r w:rsidR="00D727F4">
        <w:rPr>
          <w:lang w:val="en-GB" w:eastAsia="en-GB"/>
        </w:rPr>
        <w:t>services,</w:t>
      </w:r>
      <w:r w:rsidR="008F4499">
        <w:rPr>
          <w:lang w:val="en-GB" w:eastAsia="en-GB"/>
        </w:rPr>
        <w:t xml:space="preserve"> dementia </w:t>
      </w:r>
      <w:r w:rsidR="00547D7C">
        <w:rPr>
          <w:lang w:val="en-GB" w:eastAsia="en-GB"/>
        </w:rPr>
        <w:t>groups,</w:t>
      </w:r>
      <w:r w:rsidR="00CC1F4E">
        <w:rPr>
          <w:lang w:val="en-GB" w:eastAsia="en-GB"/>
        </w:rPr>
        <w:t xml:space="preserve"> and community activities</w:t>
      </w:r>
      <w:r w:rsidR="006E196D">
        <w:rPr>
          <w:lang w:val="en-GB" w:eastAsia="en-GB"/>
        </w:rPr>
        <w:t xml:space="preserve"> can all help reduce isolation. </w:t>
      </w:r>
      <w:r w:rsidR="00547D7C">
        <w:rPr>
          <w:lang w:val="en-GB" w:eastAsia="en-GB"/>
        </w:rPr>
        <w:t xml:space="preserve">Support with </w:t>
      </w:r>
      <w:r w:rsidR="003C48D8">
        <w:rPr>
          <w:lang w:val="en-GB" w:eastAsia="en-GB"/>
        </w:rPr>
        <w:t xml:space="preserve">daily living is often needed too. This </w:t>
      </w:r>
      <w:r w:rsidR="0033431E">
        <w:rPr>
          <w:lang w:val="en-GB" w:eastAsia="en-GB"/>
        </w:rPr>
        <w:t xml:space="preserve">may include help with </w:t>
      </w:r>
      <w:r w:rsidR="00EA281B">
        <w:rPr>
          <w:lang w:val="en-GB" w:eastAsia="en-GB"/>
        </w:rPr>
        <w:t>washing,</w:t>
      </w:r>
      <w:r w:rsidR="00994029">
        <w:rPr>
          <w:lang w:val="en-GB" w:eastAsia="en-GB"/>
        </w:rPr>
        <w:t xml:space="preserve"> </w:t>
      </w:r>
      <w:r w:rsidR="00EA281B">
        <w:rPr>
          <w:lang w:val="en-GB" w:eastAsia="en-GB"/>
        </w:rPr>
        <w:t>dressing,</w:t>
      </w:r>
      <w:r w:rsidR="00994029">
        <w:rPr>
          <w:lang w:val="en-GB" w:eastAsia="en-GB"/>
        </w:rPr>
        <w:t xml:space="preserve"> preparing </w:t>
      </w:r>
      <w:r w:rsidR="00EA281B">
        <w:rPr>
          <w:lang w:val="en-GB" w:eastAsia="en-GB"/>
        </w:rPr>
        <w:t>food,</w:t>
      </w:r>
      <w:r w:rsidR="00994029">
        <w:rPr>
          <w:lang w:val="en-GB" w:eastAsia="en-GB"/>
        </w:rPr>
        <w:t xml:space="preserve"> </w:t>
      </w:r>
      <w:r w:rsidR="00EA281B">
        <w:rPr>
          <w:lang w:val="en-GB" w:eastAsia="en-GB"/>
        </w:rPr>
        <w:t>shopping,</w:t>
      </w:r>
      <w:r w:rsidR="009A36C2">
        <w:rPr>
          <w:lang w:val="en-GB" w:eastAsia="en-GB"/>
        </w:rPr>
        <w:t xml:space="preserve"> managing </w:t>
      </w:r>
      <w:r w:rsidR="00EA281B">
        <w:rPr>
          <w:lang w:val="en-GB" w:eastAsia="en-GB"/>
        </w:rPr>
        <w:t>money,</w:t>
      </w:r>
      <w:r w:rsidR="009A36C2">
        <w:rPr>
          <w:lang w:val="en-GB" w:eastAsia="en-GB"/>
        </w:rPr>
        <w:t xml:space="preserve"> and keeping safe at </w:t>
      </w:r>
      <w:r w:rsidR="00EA281B">
        <w:rPr>
          <w:lang w:val="en-GB" w:eastAsia="en-GB"/>
        </w:rPr>
        <w:t xml:space="preserve">home. In </w:t>
      </w:r>
      <w:r w:rsidR="00962E86">
        <w:rPr>
          <w:lang w:val="en-GB" w:eastAsia="en-GB"/>
        </w:rPr>
        <w:t>addition,</w:t>
      </w:r>
      <w:r w:rsidR="001569F8">
        <w:rPr>
          <w:lang w:val="en-GB" w:eastAsia="en-GB"/>
        </w:rPr>
        <w:t xml:space="preserve"> family carers </w:t>
      </w:r>
      <w:r w:rsidR="002A3CD4">
        <w:rPr>
          <w:lang w:val="en-GB" w:eastAsia="en-GB"/>
        </w:rPr>
        <w:t xml:space="preserve">need support because caring </w:t>
      </w:r>
      <w:r w:rsidR="00040A4C">
        <w:rPr>
          <w:lang w:val="en-GB" w:eastAsia="en-GB"/>
        </w:rPr>
        <w:t xml:space="preserve">for someone with dementia can be </w:t>
      </w:r>
      <w:r w:rsidR="00962E86">
        <w:rPr>
          <w:lang w:val="en-GB" w:eastAsia="en-GB"/>
        </w:rPr>
        <w:t>exhausting. R</w:t>
      </w:r>
      <w:r w:rsidR="004D3BBC">
        <w:rPr>
          <w:lang w:val="en-GB" w:eastAsia="en-GB"/>
        </w:rPr>
        <w:t xml:space="preserve">espite </w:t>
      </w:r>
      <w:r w:rsidR="00193089">
        <w:rPr>
          <w:lang w:val="en-GB" w:eastAsia="en-GB"/>
        </w:rPr>
        <w:t>care,</w:t>
      </w:r>
      <w:r w:rsidR="004D3BBC">
        <w:rPr>
          <w:lang w:val="en-GB" w:eastAsia="en-GB"/>
        </w:rPr>
        <w:t xml:space="preserve"> carer support </w:t>
      </w:r>
      <w:r w:rsidR="00193089">
        <w:rPr>
          <w:lang w:val="en-GB" w:eastAsia="en-GB"/>
        </w:rPr>
        <w:t>groups,</w:t>
      </w:r>
      <w:r w:rsidR="00674194">
        <w:rPr>
          <w:lang w:val="en-GB" w:eastAsia="en-GB"/>
        </w:rPr>
        <w:t xml:space="preserve"> information </w:t>
      </w:r>
      <w:r w:rsidR="00193089">
        <w:rPr>
          <w:lang w:val="en-GB" w:eastAsia="en-GB"/>
        </w:rPr>
        <w:t>services,</w:t>
      </w:r>
      <w:r w:rsidR="00674194">
        <w:rPr>
          <w:lang w:val="en-GB" w:eastAsia="en-GB"/>
        </w:rPr>
        <w:t xml:space="preserve"> and advice </w:t>
      </w:r>
      <w:r w:rsidR="008A112E">
        <w:rPr>
          <w:lang w:val="en-GB" w:eastAsia="en-GB"/>
        </w:rPr>
        <w:t>from local organisations can make a big difference</w:t>
      </w:r>
      <w:r w:rsidR="00193089">
        <w:rPr>
          <w:lang w:val="en-GB" w:eastAsia="en-GB"/>
        </w:rPr>
        <w:t xml:space="preserve"> to families.</w:t>
      </w:r>
    </w:p>
    <w:p w14:paraId="335DA2B9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2A3857B1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4E88FBE3" w14:textId="77777777" w:rsidR="000F2430" w:rsidRDefault="00231CAD">
      <w:pPr>
        <w:spacing w:after="0" w:line="259" w:lineRule="auto"/>
        <w:ind w:left="0" w:firstLine="0"/>
      </w:pPr>
      <w:r>
        <w:rPr>
          <w:rFonts w:cs="Arial"/>
        </w:rPr>
        <w:t xml:space="preserve"> </w:t>
      </w:r>
    </w:p>
    <w:p w14:paraId="78342474" w14:textId="5D8BE3FE" w:rsidR="000F2430" w:rsidRPr="00DE1993" w:rsidRDefault="00231CAD">
      <w:pPr>
        <w:ind w:left="-5"/>
        <w:rPr>
          <w:rStyle w:val="Strong"/>
          <w:sz w:val="32"/>
          <w:szCs w:val="32"/>
        </w:rPr>
      </w:pPr>
      <w:r w:rsidRPr="00DE1993">
        <w:rPr>
          <w:rStyle w:val="Strong"/>
          <w:sz w:val="32"/>
          <w:szCs w:val="32"/>
        </w:rPr>
        <w:t>Conclusion</w:t>
      </w:r>
    </w:p>
    <w:p w14:paraId="72E3963B" w14:textId="77777777" w:rsidR="00F52F05" w:rsidRDefault="00F52F05">
      <w:pPr>
        <w:ind w:left="-5"/>
        <w:rPr>
          <w:rFonts w:cs="Arial"/>
        </w:rPr>
      </w:pPr>
    </w:p>
    <w:p w14:paraId="53592C60" w14:textId="511BB1BF" w:rsidR="00F52F05" w:rsidRDefault="00CD666F">
      <w:pPr>
        <w:ind w:left="-5"/>
        <w:rPr>
          <w:rFonts w:cs="Arial"/>
        </w:rPr>
      </w:pPr>
      <w:r>
        <w:rPr>
          <w:rFonts w:cs="Arial"/>
        </w:rPr>
        <w:t>Overall,</w:t>
      </w:r>
      <w:r w:rsidR="00CC05BD">
        <w:rPr>
          <w:rFonts w:cs="Arial"/>
        </w:rPr>
        <w:t xml:space="preserve"> dementia is a long-</w:t>
      </w:r>
      <w:r w:rsidR="00E24B97">
        <w:rPr>
          <w:rFonts w:cs="Arial"/>
        </w:rPr>
        <w:t xml:space="preserve">term condition that affects </w:t>
      </w:r>
      <w:r>
        <w:rPr>
          <w:rFonts w:cs="Arial"/>
        </w:rPr>
        <w:t>memory,</w:t>
      </w:r>
      <w:r w:rsidR="00A33288">
        <w:rPr>
          <w:rFonts w:cs="Arial"/>
        </w:rPr>
        <w:t xml:space="preserve"> </w:t>
      </w:r>
      <w:r>
        <w:rPr>
          <w:rFonts w:cs="Arial"/>
        </w:rPr>
        <w:t>thinking,</w:t>
      </w:r>
      <w:r w:rsidR="00A33288">
        <w:rPr>
          <w:rFonts w:cs="Arial"/>
        </w:rPr>
        <w:t xml:space="preserve"> </w:t>
      </w:r>
      <w:r>
        <w:rPr>
          <w:rFonts w:cs="Arial"/>
        </w:rPr>
        <w:t>behavior,</w:t>
      </w:r>
      <w:r w:rsidR="00A33288">
        <w:rPr>
          <w:rFonts w:cs="Arial"/>
        </w:rPr>
        <w:t xml:space="preserve"> </w:t>
      </w:r>
      <w:r w:rsidR="00372C89">
        <w:rPr>
          <w:rFonts w:cs="Arial"/>
        </w:rPr>
        <w:t xml:space="preserve">and everyday </w:t>
      </w:r>
      <w:r>
        <w:rPr>
          <w:rFonts w:cs="Arial"/>
        </w:rPr>
        <w:t xml:space="preserve">life. In </w:t>
      </w:r>
      <w:r w:rsidR="008F61BB">
        <w:rPr>
          <w:rFonts w:cs="Arial"/>
        </w:rPr>
        <w:t xml:space="preserve">the </w:t>
      </w:r>
      <w:r w:rsidR="00170FF3">
        <w:rPr>
          <w:rFonts w:cs="Arial"/>
        </w:rPr>
        <w:t>UK,</w:t>
      </w:r>
      <w:r w:rsidR="00013F87">
        <w:rPr>
          <w:rFonts w:cs="Arial"/>
        </w:rPr>
        <w:t xml:space="preserve"> it is measured through </w:t>
      </w:r>
      <w:r w:rsidR="00170FF3">
        <w:rPr>
          <w:rFonts w:cs="Arial"/>
        </w:rPr>
        <w:t>assessments,</w:t>
      </w:r>
      <w:r w:rsidR="00DC6950">
        <w:rPr>
          <w:rFonts w:cs="Arial"/>
        </w:rPr>
        <w:t xml:space="preserve"> monitored throu</w:t>
      </w:r>
      <w:r w:rsidR="001D5087">
        <w:rPr>
          <w:rFonts w:cs="Arial"/>
        </w:rPr>
        <w:t xml:space="preserve">gh regular </w:t>
      </w:r>
      <w:r w:rsidR="00170FF3">
        <w:rPr>
          <w:rFonts w:cs="Arial"/>
        </w:rPr>
        <w:t>reviews,</w:t>
      </w:r>
      <w:r w:rsidR="001D5087">
        <w:rPr>
          <w:rFonts w:cs="Arial"/>
        </w:rPr>
        <w:t xml:space="preserve"> and contr</w:t>
      </w:r>
      <w:r w:rsidR="003B1434">
        <w:rPr>
          <w:rFonts w:cs="Arial"/>
        </w:rPr>
        <w:t>olled thr</w:t>
      </w:r>
      <w:r w:rsidR="00B81E3E">
        <w:rPr>
          <w:rFonts w:cs="Arial"/>
        </w:rPr>
        <w:t xml:space="preserve">ough a combination of medical </w:t>
      </w:r>
      <w:r w:rsidR="00170FF3">
        <w:rPr>
          <w:rFonts w:cs="Arial"/>
        </w:rPr>
        <w:t>treatment,</w:t>
      </w:r>
      <w:r w:rsidR="00B81E3E">
        <w:rPr>
          <w:rFonts w:cs="Arial"/>
        </w:rPr>
        <w:t xml:space="preserve"> care </w:t>
      </w:r>
      <w:r w:rsidR="00170FF3">
        <w:rPr>
          <w:rFonts w:cs="Arial"/>
        </w:rPr>
        <w:t>planning,</w:t>
      </w:r>
      <w:r w:rsidR="00931DBE">
        <w:rPr>
          <w:rFonts w:cs="Arial"/>
        </w:rPr>
        <w:t xml:space="preserve"> and support </w:t>
      </w:r>
      <w:r w:rsidR="00170FF3">
        <w:rPr>
          <w:rFonts w:cs="Arial"/>
        </w:rPr>
        <w:t>services.</w:t>
      </w:r>
      <w:r w:rsidR="00931DBE">
        <w:rPr>
          <w:rFonts w:cs="Arial"/>
        </w:rPr>
        <w:t xml:space="preserve"> The</w:t>
      </w:r>
      <w:r w:rsidR="00AF7426">
        <w:rPr>
          <w:rFonts w:cs="Arial"/>
        </w:rPr>
        <w:t xml:space="preserve"> condition has se</w:t>
      </w:r>
      <w:r w:rsidR="00CA5AD0">
        <w:rPr>
          <w:rFonts w:cs="Arial"/>
        </w:rPr>
        <w:t xml:space="preserve">rious effects on the </w:t>
      </w:r>
      <w:r w:rsidR="00170FF3">
        <w:rPr>
          <w:rFonts w:cs="Arial"/>
        </w:rPr>
        <w:t>person,</w:t>
      </w:r>
      <w:r w:rsidR="00CA5AD0">
        <w:rPr>
          <w:rFonts w:cs="Arial"/>
        </w:rPr>
        <w:t xml:space="preserve"> </w:t>
      </w:r>
      <w:r w:rsidR="00FC12BB">
        <w:rPr>
          <w:rFonts w:cs="Arial"/>
        </w:rPr>
        <w:t>their</w:t>
      </w:r>
      <w:r w:rsidR="00170FF3">
        <w:rPr>
          <w:rFonts w:cs="Arial"/>
        </w:rPr>
        <w:t xml:space="preserve"> </w:t>
      </w:r>
      <w:r w:rsidR="00FC12BB">
        <w:rPr>
          <w:rFonts w:cs="Arial"/>
        </w:rPr>
        <w:t>family,</w:t>
      </w:r>
      <w:r w:rsidR="00E577FA">
        <w:rPr>
          <w:rFonts w:cs="Arial"/>
        </w:rPr>
        <w:t xml:space="preserve"> and the wider </w:t>
      </w:r>
      <w:r w:rsidR="00FC12BB">
        <w:rPr>
          <w:rFonts w:cs="Arial"/>
        </w:rPr>
        <w:t>community,</w:t>
      </w:r>
      <w:r w:rsidR="00E577FA">
        <w:rPr>
          <w:rFonts w:cs="Arial"/>
        </w:rPr>
        <w:t xml:space="preserve"> so it is import</w:t>
      </w:r>
      <w:r w:rsidR="00AB165F">
        <w:rPr>
          <w:rFonts w:cs="Arial"/>
        </w:rPr>
        <w:t>ant that health and social ca</w:t>
      </w:r>
      <w:r w:rsidR="00061A1E">
        <w:rPr>
          <w:rFonts w:cs="Arial"/>
        </w:rPr>
        <w:t xml:space="preserve">re </w:t>
      </w:r>
      <w:r w:rsidR="00AB165F">
        <w:rPr>
          <w:rFonts w:cs="Arial"/>
        </w:rPr>
        <w:t>ser</w:t>
      </w:r>
      <w:r w:rsidR="00B60BF0">
        <w:rPr>
          <w:rFonts w:cs="Arial"/>
        </w:rPr>
        <w:t>vices work together to pr</w:t>
      </w:r>
      <w:r w:rsidR="00832C16">
        <w:rPr>
          <w:rFonts w:cs="Arial"/>
        </w:rPr>
        <w:t xml:space="preserve">ovide the right </w:t>
      </w:r>
      <w:r w:rsidR="00FC12BB">
        <w:rPr>
          <w:rFonts w:cs="Arial"/>
        </w:rPr>
        <w:t xml:space="preserve">support. Early </w:t>
      </w:r>
      <w:r w:rsidR="00061A1E">
        <w:rPr>
          <w:rFonts w:cs="Arial"/>
        </w:rPr>
        <w:t xml:space="preserve">assessment, ongoing </w:t>
      </w:r>
      <w:r w:rsidR="000B4912">
        <w:rPr>
          <w:rFonts w:cs="Arial"/>
        </w:rPr>
        <w:t>monitoring,</w:t>
      </w:r>
      <w:r w:rsidR="00060BCE">
        <w:rPr>
          <w:rFonts w:cs="Arial"/>
        </w:rPr>
        <w:t xml:space="preserve"> and person</w:t>
      </w:r>
      <w:r w:rsidR="0072632D">
        <w:rPr>
          <w:rFonts w:cs="Arial"/>
        </w:rPr>
        <w:t>-centered</w:t>
      </w:r>
      <w:r w:rsidR="00603D7F">
        <w:rPr>
          <w:rFonts w:cs="Arial"/>
        </w:rPr>
        <w:t xml:space="preserve"> care</w:t>
      </w:r>
      <w:r w:rsidR="00B967B6">
        <w:rPr>
          <w:rFonts w:cs="Arial"/>
        </w:rPr>
        <w:t xml:space="preserve"> </w:t>
      </w:r>
      <w:r w:rsidR="00AE2F19">
        <w:rPr>
          <w:rFonts w:cs="Arial"/>
        </w:rPr>
        <w:t xml:space="preserve">can help </w:t>
      </w:r>
      <w:r w:rsidR="005911B7">
        <w:rPr>
          <w:rFonts w:cs="Arial"/>
        </w:rPr>
        <w:t xml:space="preserve">people with dementia live as well as possible for as long </w:t>
      </w:r>
      <w:r w:rsidR="005655F0">
        <w:rPr>
          <w:rFonts w:cs="Arial"/>
        </w:rPr>
        <w:t xml:space="preserve">as possible. </w:t>
      </w:r>
    </w:p>
    <w:p w14:paraId="4F67FDAD" w14:textId="249495B0" w:rsidR="0072632D" w:rsidRPr="007A49E9" w:rsidRDefault="0072632D">
      <w:pPr>
        <w:ind w:left="-5"/>
        <w:rPr>
          <w:rStyle w:val="Strong"/>
          <w:sz w:val="32"/>
          <w:szCs w:val="32"/>
        </w:rPr>
      </w:pPr>
      <w:r>
        <w:rPr>
          <w:rFonts w:cs="Arial"/>
        </w:rPr>
        <w:lastRenderedPageBreak/>
        <w:br/>
      </w:r>
      <w:r w:rsidR="00D91D2C" w:rsidRPr="007A49E9">
        <w:rPr>
          <w:rStyle w:val="Strong"/>
          <w:sz w:val="32"/>
          <w:szCs w:val="32"/>
        </w:rPr>
        <w:t>REFERENC</w:t>
      </w:r>
      <w:r w:rsidR="006B49DC" w:rsidRPr="007A49E9">
        <w:rPr>
          <w:rStyle w:val="Strong"/>
          <w:sz w:val="32"/>
          <w:szCs w:val="32"/>
        </w:rPr>
        <w:t xml:space="preserve">E LIST </w:t>
      </w:r>
    </w:p>
    <w:p w14:paraId="284FCE47" w14:textId="01610834" w:rsidR="0072632D" w:rsidRDefault="003E1323">
      <w:pPr>
        <w:ind w:left="-5"/>
      </w:pPr>
      <w:r>
        <w:t xml:space="preserve">Alzheimer’s </w:t>
      </w:r>
      <w:r w:rsidR="00067B27">
        <w:t>Society,</w:t>
      </w:r>
      <w:r w:rsidR="00732D86">
        <w:t xml:space="preserve"> n.</w:t>
      </w:r>
      <w:r w:rsidR="00067B27">
        <w:t xml:space="preserve"> d </w:t>
      </w:r>
      <w:r w:rsidR="00732D86">
        <w:t>Tests and sca</w:t>
      </w:r>
      <w:r w:rsidR="00FB4F9E">
        <w:t xml:space="preserve">ns to diagnose </w:t>
      </w:r>
      <w:r w:rsidR="00DF7363">
        <w:t>dementia</w:t>
      </w:r>
      <w:r w:rsidR="00F306AC">
        <w:t xml:space="preserve">. </w:t>
      </w:r>
      <w:hyperlink r:id="rId5" w:history="1">
        <w:r w:rsidR="00D336E2" w:rsidRPr="008C5C20">
          <w:rPr>
            <w:rStyle w:val="Hyperlink"/>
          </w:rPr>
          <w:t>ht</w:t>
        </w:r>
        <w:r w:rsidR="00D336E2" w:rsidRPr="008C5C20">
          <w:rPr>
            <w:rStyle w:val="Hyperlink"/>
          </w:rPr>
          <w:t>tps://www.alzheimers.org.uk/</w:t>
        </w:r>
      </w:hyperlink>
      <w:r w:rsidR="00D336E2">
        <w:t xml:space="preserve"> </w:t>
      </w:r>
      <w:r w:rsidR="00821E66">
        <w:t>about-dementia</w:t>
      </w:r>
      <w:r w:rsidR="00346596">
        <w:t>/dementia-</w:t>
      </w:r>
      <w:r w:rsidR="00762D5E">
        <w:t>diagnosis/how-to-get-</w:t>
      </w:r>
      <w:r w:rsidR="00124866">
        <w:t>dementia-diagnosis/tests</w:t>
      </w:r>
      <w:r w:rsidR="0084710D">
        <w:t>-and-scans</w:t>
      </w:r>
      <w:r w:rsidR="00C7659E">
        <w:t>/</w:t>
      </w:r>
      <w:r w:rsidR="003C495C">
        <w:br/>
      </w:r>
      <w:r w:rsidR="00F8139E">
        <w:t>Age UK, 2026. H</w:t>
      </w:r>
      <w:r w:rsidR="00DC13FF">
        <w:t xml:space="preserve">elp &amp; support for people </w:t>
      </w:r>
      <w:r w:rsidR="00D16335">
        <w:t xml:space="preserve">with Dementia. </w:t>
      </w:r>
      <w:hyperlink r:id="rId6" w:history="1">
        <w:r w:rsidR="006B3FA2" w:rsidRPr="008C5C20">
          <w:rPr>
            <w:rStyle w:val="Hyperlink"/>
          </w:rPr>
          <w:t>https://www.ageuk.org.uk/information-advice/health-wellbeing/conditions-illnesses/dementia/getting-care-and-support/</w:t>
        </w:r>
      </w:hyperlink>
      <w:r w:rsidR="006B3FA2">
        <w:t xml:space="preserve"> </w:t>
      </w:r>
    </w:p>
    <w:p w14:paraId="38603D80" w14:textId="452C442D" w:rsidR="00195452" w:rsidRDefault="00531DFF">
      <w:pPr>
        <w:ind w:left="-5"/>
      </w:pPr>
      <w:r>
        <w:t>Dementia UK</w:t>
      </w:r>
      <w:r w:rsidR="00BD0777">
        <w:t xml:space="preserve">, </w:t>
      </w:r>
      <w:r w:rsidR="00A307C5">
        <w:t>202</w:t>
      </w:r>
      <w:r w:rsidR="00ED1D67">
        <w:t>6. Tests for dementia</w:t>
      </w:r>
      <w:r w:rsidR="00C64172">
        <w:t>-including Alzh</w:t>
      </w:r>
      <w:r w:rsidR="006368D4">
        <w:t xml:space="preserve">eimer’s </w:t>
      </w:r>
      <w:r w:rsidR="00A829E0">
        <w:t xml:space="preserve">disease. </w:t>
      </w:r>
      <w:hyperlink r:id="rId7" w:history="1">
        <w:r w:rsidR="00C03F46" w:rsidRPr="008C5C20">
          <w:rPr>
            <w:rStyle w:val="Hyperlink"/>
          </w:rPr>
          <w:t>https://www.dementiauk.org/information-and-support/specialist-diagnosis-and-support/tests-for-dementia/</w:t>
        </w:r>
      </w:hyperlink>
      <w:r w:rsidR="00C03F46">
        <w:t xml:space="preserve"> </w:t>
      </w:r>
    </w:p>
    <w:p w14:paraId="4B78A611" w14:textId="43F19ABC" w:rsidR="00C2587A" w:rsidRDefault="00C2587A">
      <w:pPr>
        <w:ind w:left="-5"/>
      </w:pPr>
      <w:r>
        <w:t xml:space="preserve">NHS </w:t>
      </w:r>
      <w:r w:rsidR="008E41A5">
        <w:t>, 202</w:t>
      </w:r>
      <w:r w:rsidR="00DF3782">
        <w:t>3. Tes</w:t>
      </w:r>
      <w:r w:rsidR="00240B0F">
        <w:t xml:space="preserve">ts for diagnosing dementia </w:t>
      </w:r>
      <w:hyperlink r:id="rId8" w:history="1">
        <w:r w:rsidR="0086257B" w:rsidRPr="008C5C20">
          <w:rPr>
            <w:rStyle w:val="Hyperlink"/>
          </w:rPr>
          <w:t>https://www.nhs.uk/conditions/dementia/symptoms-and-diagnosis/tests/</w:t>
        </w:r>
      </w:hyperlink>
      <w:r w:rsidR="0086257B">
        <w:t xml:space="preserve"> </w:t>
      </w:r>
    </w:p>
    <w:p w14:paraId="24ACD777" w14:textId="33220D49" w:rsidR="00D336E2" w:rsidRDefault="00686607">
      <w:pPr>
        <w:ind w:left="-5"/>
      </w:pPr>
      <w:r>
        <w:t>NHS England</w:t>
      </w:r>
      <w:r w:rsidR="003F5E81">
        <w:t xml:space="preserve">, 2024. </w:t>
      </w:r>
      <w:r w:rsidR="00FD1F94">
        <w:t xml:space="preserve">Dementia programme </w:t>
      </w:r>
      <w:r w:rsidR="003F5E81">
        <w:t xml:space="preserve">and </w:t>
      </w:r>
      <w:r w:rsidR="002D1AD6">
        <w:t xml:space="preserve">preparation for new </w:t>
      </w:r>
      <w:r w:rsidR="001447D5">
        <w:t>Alzheimer’s</w:t>
      </w:r>
      <w:r w:rsidR="005034A3">
        <w:t xml:space="preserve"> di</w:t>
      </w:r>
      <w:r w:rsidR="00650A83">
        <w:t xml:space="preserve">sease modifying </w:t>
      </w:r>
      <w:r w:rsidR="00196D86">
        <w:t xml:space="preserve">treatments. </w:t>
      </w:r>
      <w:hyperlink r:id="rId9" w:history="1">
        <w:r w:rsidR="00FD1F94" w:rsidRPr="008C5C20">
          <w:rPr>
            <w:rStyle w:val="Hyperlink"/>
          </w:rPr>
          <w:t>https://www.england.nhs.uk/long-read/dementia-programme-and-preparation-for-new-alzheimers-disease-modifying-treatment/</w:t>
        </w:r>
      </w:hyperlink>
      <w:r w:rsidR="00FD1F94">
        <w:t xml:space="preserve"> </w:t>
      </w:r>
    </w:p>
    <w:p w14:paraId="77AE4AFA" w14:textId="7E0C2943" w:rsidR="00FD1F94" w:rsidRDefault="00A75463">
      <w:pPr>
        <w:ind w:left="-5"/>
      </w:pPr>
      <w:r>
        <w:t>NICE,</w:t>
      </w:r>
      <w:r w:rsidR="00283F46">
        <w:t xml:space="preserve"> 2018. Dementia: </w:t>
      </w:r>
      <w:r w:rsidR="00452120">
        <w:t>assessment, management and suppo</w:t>
      </w:r>
      <w:r w:rsidR="009B1C6C">
        <w:t>rt for people living with dementia and th</w:t>
      </w:r>
      <w:r>
        <w:t>eir carer</w:t>
      </w:r>
      <w:r w:rsidR="0012761C">
        <w:t xml:space="preserve">s. </w:t>
      </w:r>
      <w:hyperlink r:id="rId10" w:history="1">
        <w:r w:rsidR="00634EB5" w:rsidRPr="008C5C20">
          <w:rPr>
            <w:rStyle w:val="Hyperlink"/>
          </w:rPr>
          <w:t>https://www.nice.org.uk/guidance/ng97</w:t>
        </w:r>
      </w:hyperlink>
      <w:r w:rsidR="00634EB5">
        <w:t xml:space="preserve"> </w:t>
      </w:r>
    </w:p>
    <w:p w14:paraId="667FDC0D" w14:textId="77777777" w:rsidR="0086257B" w:rsidRDefault="0086257B">
      <w:pPr>
        <w:ind w:left="-5"/>
      </w:pPr>
    </w:p>
    <w:sectPr w:rsidR="0086257B">
      <w:pgSz w:w="11905" w:h="16840"/>
      <w:pgMar w:top="1440" w:right="1447" w:bottom="270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430"/>
    <w:rsid w:val="00000409"/>
    <w:rsid w:val="000020E0"/>
    <w:rsid w:val="0000374C"/>
    <w:rsid w:val="00004BAE"/>
    <w:rsid w:val="00010778"/>
    <w:rsid w:val="00011FD8"/>
    <w:rsid w:val="00013F87"/>
    <w:rsid w:val="00014DAB"/>
    <w:rsid w:val="0002056D"/>
    <w:rsid w:val="00023FDF"/>
    <w:rsid w:val="0002409A"/>
    <w:rsid w:val="00025DA3"/>
    <w:rsid w:val="00033A63"/>
    <w:rsid w:val="000350E4"/>
    <w:rsid w:val="00040A4C"/>
    <w:rsid w:val="0004578D"/>
    <w:rsid w:val="0004786B"/>
    <w:rsid w:val="00052B32"/>
    <w:rsid w:val="0005534E"/>
    <w:rsid w:val="00056563"/>
    <w:rsid w:val="000579C5"/>
    <w:rsid w:val="00057D19"/>
    <w:rsid w:val="00060BCE"/>
    <w:rsid w:val="00061A1E"/>
    <w:rsid w:val="000644C8"/>
    <w:rsid w:val="00066DAC"/>
    <w:rsid w:val="00067B27"/>
    <w:rsid w:val="000735E0"/>
    <w:rsid w:val="00077DAF"/>
    <w:rsid w:val="00080D5E"/>
    <w:rsid w:val="00082F54"/>
    <w:rsid w:val="000A1284"/>
    <w:rsid w:val="000A6EC8"/>
    <w:rsid w:val="000B20F6"/>
    <w:rsid w:val="000B235C"/>
    <w:rsid w:val="000B3B1C"/>
    <w:rsid w:val="000B4912"/>
    <w:rsid w:val="000B6BBA"/>
    <w:rsid w:val="000B79BC"/>
    <w:rsid w:val="000B7F32"/>
    <w:rsid w:val="000C500B"/>
    <w:rsid w:val="000C633F"/>
    <w:rsid w:val="000D123D"/>
    <w:rsid w:val="000D5F8A"/>
    <w:rsid w:val="000D7254"/>
    <w:rsid w:val="000E12AB"/>
    <w:rsid w:val="000F2430"/>
    <w:rsid w:val="000F2605"/>
    <w:rsid w:val="000F7A36"/>
    <w:rsid w:val="00106F61"/>
    <w:rsid w:val="001134F9"/>
    <w:rsid w:val="001149F1"/>
    <w:rsid w:val="00124866"/>
    <w:rsid w:val="00125814"/>
    <w:rsid w:val="0012641B"/>
    <w:rsid w:val="0012761C"/>
    <w:rsid w:val="001312F2"/>
    <w:rsid w:val="00132F45"/>
    <w:rsid w:val="00136898"/>
    <w:rsid w:val="001404C6"/>
    <w:rsid w:val="001447D5"/>
    <w:rsid w:val="001476E8"/>
    <w:rsid w:val="00150978"/>
    <w:rsid w:val="0015339E"/>
    <w:rsid w:val="001569F8"/>
    <w:rsid w:val="00170FF3"/>
    <w:rsid w:val="001803E2"/>
    <w:rsid w:val="00180489"/>
    <w:rsid w:val="00191EE3"/>
    <w:rsid w:val="001922BD"/>
    <w:rsid w:val="00193089"/>
    <w:rsid w:val="0019355F"/>
    <w:rsid w:val="00195452"/>
    <w:rsid w:val="00196D86"/>
    <w:rsid w:val="001A1E80"/>
    <w:rsid w:val="001A2D94"/>
    <w:rsid w:val="001B03A8"/>
    <w:rsid w:val="001B03E2"/>
    <w:rsid w:val="001B08F6"/>
    <w:rsid w:val="001B1387"/>
    <w:rsid w:val="001B2DB6"/>
    <w:rsid w:val="001B4E7D"/>
    <w:rsid w:val="001B75A7"/>
    <w:rsid w:val="001B7FBE"/>
    <w:rsid w:val="001C1EA9"/>
    <w:rsid w:val="001C313F"/>
    <w:rsid w:val="001D298A"/>
    <w:rsid w:val="001D35C9"/>
    <w:rsid w:val="001D5087"/>
    <w:rsid w:val="001D7F55"/>
    <w:rsid w:val="001E1052"/>
    <w:rsid w:val="001E19E0"/>
    <w:rsid w:val="001E2EEC"/>
    <w:rsid w:val="001E3D86"/>
    <w:rsid w:val="001E6DC7"/>
    <w:rsid w:val="001F6C7E"/>
    <w:rsid w:val="00211560"/>
    <w:rsid w:val="00216186"/>
    <w:rsid w:val="00217178"/>
    <w:rsid w:val="00223928"/>
    <w:rsid w:val="00225C6F"/>
    <w:rsid w:val="002262B5"/>
    <w:rsid w:val="0023161F"/>
    <w:rsid w:val="00231CAD"/>
    <w:rsid w:val="0024046E"/>
    <w:rsid w:val="00240664"/>
    <w:rsid w:val="00240B0F"/>
    <w:rsid w:val="00263B0B"/>
    <w:rsid w:val="00266302"/>
    <w:rsid w:val="0026713E"/>
    <w:rsid w:val="00283F46"/>
    <w:rsid w:val="0028500F"/>
    <w:rsid w:val="00286A7F"/>
    <w:rsid w:val="00286E5F"/>
    <w:rsid w:val="00290CA0"/>
    <w:rsid w:val="002A04CF"/>
    <w:rsid w:val="002A2244"/>
    <w:rsid w:val="002A3CD4"/>
    <w:rsid w:val="002B053C"/>
    <w:rsid w:val="002B45A8"/>
    <w:rsid w:val="002B46E0"/>
    <w:rsid w:val="002C0ECC"/>
    <w:rsid w:val="002C66ED"/>
    <w:rsid w:val="002C76DB"/>
    <w:rsid w:val="002D08E2"/>
    <w:rsid w:val="002D097A"/>
    <w:rsid w:val="002D1AD6"/>
    <w:rsid w:val="002D4B88"/>
    <w:rsid w:val="002D65C3"/>
    <w:rsid w:val="002D7443"/>
    <w:rsid w:val="002E243E"/>
    <w:rsid w:val="002E48AE"/>
    <w:rsid w:val="002E72DE"/>
    <w:rsid w:val="002E77A7"/>
    <w:rsid w:val="002F1020"/>
    <w:rsid w:val="002F351A"/>
    <w:rsid w:val="002F4129"/>
    <w:rsid w:val="002F47D6"/>
    <w:rsid w:val="00300390"/>
    <w:rsid w:val="00302834"/>
    <w:rsid w:val="003066D5"/>
    <w:rsid w:val="00307966"/>
    <w:rsid w:val="00312C62"/>
    <w:rsid w:val="00312D98"/>
    <w:rsid w:val="00322E25"/>
    <w:rsid w:val="00323359"/>
    <w:rsid w:val="00325780"/>
    <w:rsid w:val="003274E4"/>
    <w:rsid w:val="00333EB4"/>
    <w:rsid w:val="003342A7"/>
    <w:rsid w:val="0033431E"/>
    <w:rsid w:val="003364BC"/>
    <w:rsid w:val="00341870"/>
    <w:rsid w:val="00341AB5"/>
    <w:rsid w:val="003421AC"/>
    <w:rsid w:val="00346596"/>
    <w:rsid w:val="003507EC"/>
    <w:rsid w:val="003530D4"/>
    <w:rsid w:val="00367458"/>
    <w:rsid w:val="003674F1"/>
    <w:rsid w:val="00367C34"/>
    <w:rsid w:val="00372C89"/>
    <w:rsid w:val="00376C8B"/>
    <w:rsid w:val="003818E0"/>
    <w:rsid w:val="00381AD9"/>
    <w:rsid w:val="00393F79"/>
    <w:rsid w:val="00396C99"/>
    <w:rsid w:val="003A5AF9"/>
    <w:rsid w:val="003A612C"/>
    <w:rsid w:val="003A6F0B"/>
    <w:rsid w:val="003A723D"/>
    <w:rsid w:val="003A769E"/>
    <w:rsid w:val="003B1434"/>
    <w:rsid w:val="003B2899"/>
    <w:rsid w:val="003B2C42"/>
    <w:rsid w:val="003B2EE1"/>
    <w:rsid w:val="003B5BAD"/>
    <w:rsid w:val="003C48D8"/>
    <w:rsid w:val="003C495C"/>
    <w:rsid w:val="003C5249"/>
    <w:rsid w:val="003D29A0"/>
    <w:rsid w:val="003E1323"/>
    <w:rsid w:val="003E1573"/>
    <w:rsid w:val="003E4C0C"/>
    <w:rsid w:val="003F558A"/>
    <w:rsid w:val="003F5E81"/>
    <w:rsid w:val="00404839"/>
    <w:rsid w:val="004051C2"/>
    <w:rsid w:val="00420063"/>
    <w:rsid w:val="00423A47"/>
    <w:rsid w:val="00423E98"/>
    <w:rsid w:val="00425924"/>
    <w:rsid w:val="004260E9"/>
    <w:rsid w:val="00427A2E"/>
    <w:rsid w:val="00435167"/>
    <w:rsid w:val="00436787"/>
    <w:rsid w:val="00444631"/>
    <w:rsid w:val="00445DE4"/>
    <w:rsid w:val="00445EB5"/>
    <w:rsid w:val="00446B49"/>
    <w:rsid w:val="00450250"/>
    <w:rsid w:val="00452120"/>
    <w:rsid w:val="0045290D"/>
    <w:rsid w:val="00460524"/>
    <w:rsid w:val="0046320C"/>
    <w:rsid w:val="0046503E"/>
    <w:rsid w:val="004653E9"/>
    <w:rsid w:val="0047257F"/>
    <w:rsid w:val="004844EA"/>
    <w:rsid w:val="00484C71"/>
    <w:rsid w:val="004923B0"/>
    <w:rsid w:val="00492E42"/>
    <w:rsid w:val="00493BC6"/>
    <w:rsid w:val="00495AFF"/>
    <w:rsid w:val="00496087"/>
    <w:rsid w:val="004A0BA5"/>
    <w:rsid w:val="004B4F9C"/>
    <w:rsid w:val="004B5A25"/>
    <w:rsid w:val="004B6AEF"/>
    <w:rsid w:val="004C159F"/>
    <w:rsid w:val="004C1FD0"/>
    <w:rsid w:val="004C2F4B"/>
    <w:rsid w:val="004C47C1"/>
    <w:rsid w:val="004C711E"/>
    <w:rsid w:val="004D03F1"/>
    <w:rsid w:val="004D0E15"/>
    <w:rsid w:val="004D3BBC"/>
    <w:rsid w:val="004D57F7"/>
    <w:rsid w:val="004E54F3"/>
    <w:rsid w:val="00500182"/>
    <w:rsid w:val="005001B0"/>
    <w:rsid w:val="005003F7"/>
    <w:rsid w:val="00502039"/>
    <w:rsid w:val="00502C86"/>
    <w:rsid w:val="005034A3"/>
    <w:rsid w:val="00505EC3"/>
    <w:rsid w:val="00525C3B"/>
    <w:rsid w:val="00527271"/>
    <w:rsid w:val="00531DFF"/>
    <w:rsid w:val="00535D80"/>
    <w:rsid w:val="00542579"/>
    <w:rsid w:val="00543028"/>
    <w:rsid w:val="00547D7C"/>
    <w:rsid w:val="00551CB1"/>
    <w:rsid w:val="00552AE6"/>
    <w:rsid w:val="00553B59"/>
    <w:rsid w:val="00554072"/>
    <w:rsid w:val="0056183A"/>
    <w:rsid w:val="00563EFF"/>
    <w:rsid w:val="005655F0"/>
    <w:rsid w:val="00566FD5"/>
    <w:rsid w:val="00570225"/>
    <w:rsid w:val="00580DB4"/>
    <w:rsid w:val="00583C17"/>
    <w:rsid w:val="005868FC"/>
    <w:rsid w:val="005911B7"/>
    <w:rsid w:val="005931A8"/>
    <w:rsid w:val="00597B13"/>
    <w:rsid w:val="005A0AFC"/>
    <w:rsid w:val="005A17A6"/>
    <w:rsid w:val="005A32E0"/>
    <w:rsid w:val="005A4352"/>
    <w:rsid w:val="005A4DCC"/>
    <w:rsid w:val="005A76A9"/>
    <w:rsid w:val="005B174C"/>
    <w:rsid w:val="005B3BB7"/>
    <w:rsid w:val="005B5EDB"/>
    <w:rsid w:val="005B7053"/>
    <w:rsid w:val="005B7310"/>
    <w:rsid w:val="005D5241"/>
    <w:rsid w:val="005E4084"/>
    <w:rsid w:val="005E4E92"/>
    <w:rsid w:val="005F6887"/>
    <w:rsid w:val="00600DD2"/>
    <w:rsid w:val="00601138"/>
    <w:rsid w:val="00603D7F"/>
    <w:rsid w:val="00603F8F"/>
    <w:rsid w:val="006061BF"/>
    <w:rsid w:val="006149F8"/>
    <w:rsid w:val="006225F7"/>
    <w:rsid w:val="00622E37"/>
    <w:rsid w:val="00622EA8"/>
    <w:rsid w:val="00623CBF"/>
    <w:rsid w:val="0062436D"/>
    <w:rsid w:val="0062447A"/>
    <w:rsid w:val="00626E70"/>
    <w:rsid w:val="00631084"/>
    <w:rsid w:val="00634EB5"/>
    <w:rsid w:val="006368D4"/>
    <w:rsid w:val="00641291"/>
    <w:rsid w:val="006420FA"/>
    <w:rsid w:val="00647E46"/>
    <w:rsid w:val="006501D2"/>
    <w:rsid w:val="00650A83"/>
    <w:rsid w:val="006646AB"/>
    <w:rsid w:val="00671BB6"/>
    <w:rsid w:val="006723EA"/>
    <w:rsid w:val="00672CA1"/>
    <w:rsid w:val="00674194"/>
    <w:rsid w:val="00681698"/>
    <w:rsid w:val="00683A7C"/>
    <w:rsid w:val="00684521"/>
    <w:rsid w:val="00684687"/>
    <w:rsid w:val="00686030"/>
    <w:rsid w:val="00686607"/>
    <w:rsid w:val="00686D4C"/>
    <w:rsid w:val="0069117E"/>
    <w:rsid w:val="0069644A"/>
    <w:rsid w:val="006A349F"/>
    <w:rsid w:val="006B2D13"/>
    <w:rsid w:val="006B3FA2"/>
    <w:rsid w:val="006B49DC"/>
    <w:rsid w:val="006D16E4"/>
    <w:rsid w:val="006D4EA2"/>
    <w:rsid w:val="006E196D"/>
    <w:rsid w:val="006E2061"/>
    <w:rsid w:val="006E7938"/>
    <w:rsid w:val="006E7D52"/>
    <w:rsid w:val="006F25D8"/>
    <w:rsid w:val="00712DF1"/>
    <w:rsid w:val="0071414B"/>
    <w:rsid w:val="007145B3"/>
    <w:rsid w:val="0071620C"/>
    <w:rsid w:val="00723792"/>
    <w:rsid w:val="0072632D"/>
    <w:rsid w:val="00731E42"/>
    <w:rsid w:val="00732D86"/>
    <w:rsid w:val="00733548"/>
    <w:rsid w:val="00733990"/>
    <w:rsid w:val="00740EA0"/>
    <w:rsid w:val="00746442"/>
    <w:rsid w:val="00747286"/>
    <w:rsid w:val="00752B44"/>
    <w:rsid w:val="00753594"/>
    <w:rsid w:val="00762D5E"/>
    <w:rsid w:val="00762D71"/>
    <w:rsid w:val="0076628B"/>
    <w:rsid w:val="00781204"/>
    <w:rsid w:val="00783DAB"/>
    <w:rsid w:val="00785D8C"/>
    <w:rsid w:val="00786EBC"/>
    <w:rsid w:val="007872D4"/>
    <w:rsid w:val="007877E8"/>
    <w:rsid w:val="00787FA3"/>
    <w:rsid w:val="007A49E9"/>
    <w:rsid w:val="007A742C"/>
    <w:rsid w:val="007A7CEB"/>
    <w:rsid w:val="007C382F"/>
    <w:rsid w:val="007C6073"/>
    <w:rsid w:val="007D4F5E"/>
    <w:rsid w:val="007D5721"/>
    <w:rsid w:val="007D6FCA"/>
    <w:rsid w:val="007D73F6"/>
    <w:rsid w:val="007E0534"/>
    <w:rsid w:val="007E2440"/>
    <w:rsid w:val="007E461C"/>
    <w:rsid w:val="007E7709"/>
    <w:rsid w:val="0081297A"/>
    <w:rsid w:val="00814EDF"/>
    <w:rsid w:val="00820CD7"/>
    <w:rsid w:val="00821E66"/>
    <w:rsid w:val="008264F1"/>
    <w:rsid w:val="00826729"/>
    <w:rsid w:val="00831D91"/>
    <w:rsid w:val="00832329"/>
    <w:rsid w:val="00832C16"/>
    <w:rsid w:val="008409F8"/>
    <w:rsid w:val="00842E5F"/>
    <w:rsid w:val="00846745"/>
    <w:rsid w:val="0084710D"/>
    <w:rsid w:val="00857535"/>
    <w:rsid w:val="00860C2D"/>
    <w:rsid w:val="0086257B"/>
    <w:rsid w:val="008646D2"/>
    <w:rsid w:val="00865399"/>
    <w:rsid w:val="008719EA"/>
    <w:rsid w:val="00882531"/>
    <w:rsid w:val="00882ADB"/>
    <w:rsid w:val="00883C31"/>
    <w:rsid w:val="00890944"/>
    <w:rsid w:val="008A0194"/>
    <w:rsid w:val="008A112E"/>
    <w:rsid w:val="008A48B3"/>
    <w:rsid w:val="008B1BB6"/>
    <w:rsid w:val="008B4F27"/>
    <w:rsid w:val="008C3DE4"/>
    <w:rsid w:val="008C5EF7"/>
    <w:rsid w:val="008D4BFD"/>
    <w:rsid w:val="008D4E93"/>
    <w:rsid w:val="008E31B5"/>
    <w:rsid w:val="008E41A5"/>
    <w:rsid w:val="008E6FE4"/>
    <w:rsid w:val="008E7178"/>
    <w:rsid w:val="008E7244"/>
    <w:rsid w:val="008F4499"/>
    <w:rsid w:val="008F61BB"/>
    <w:rsid w:val="009049E5"/>
    <w:rsid w:val="0091494E"/>
    <w:rsid w:val="00917794"/>
    <w:rsid w:val="009235DA"/>
    <w:rsid w:val="009257D6"/>
    <w:rsid w:val="00931DBE"/>
    <w:rsid w:val="00933CD4"/>
    <w:rsid w:val="00934216"/>
    <w:rsid w:val="00936276"/>
    <w:rsid w:val="009366FB"/>
    <w:rsid w:val="00942CAC"/>
    <w:rsid w:val="0094401A"/>
    <w:rsid w:val="0094508A"/>
    <w:rsid w:val="00946BA9"/>
    <w:rsid w:val="009513C9"/>
    <w:rsid w:val="0095329E"/>
    <w:rsid w:val="00956E3B"/>
    <w:rsid w:val="00962E86"/>
    <w:rsid w:val="00963145"/>
    <w:rsid w:val="009636B4"/>
    <w:rsid w:val="00967117"/>
    <w:rsid w:val="00970C77"/>
    <w:rsid w:val="009721B6"/>
    <w:rsid w:val="00973FD5"/>
    <w:rsid w:val="00977661"/>
    <w:rsid w:val="0098324C"/>
    <w:rsid w:val="0098416A"/>
    <w:rsid w:val="00985D93"/>
    <w:rsid w:val="009864A0"/>
    <w:rsid w:val="00990F93"/>
    <w:rsid w:val="00991A81"/>
    <w:rsid w:val="00994029"/>
    <w:rsid w:val="00994696"/>
    <w:rsid w:val="00994BC4"/>
    <w:rsid w:val="00995846"/>
    <w:rsid w:val="009A2A90"/>
    <w:rsid w:val="009A36C2"/>
    <w:rsid w:val="009B1C6C"/>
    <w:rsid w:val="009B2C17"/>
    <w:rsid w:val="009B30B3"/>
    <w:rsid w:val="009B43DB"/>
    <w:rsid w:val="009C1704"/>
    <w:rsid w:val="009C6707"/>
    <w:rsid w:val="009C6711"/>
    <w:rsid w:val="009D2019"/>
    <w:rsid w:val="009D5BB3"/>
    <w:rsid w:val="009D63D9"/>
    <w:rsid w:val="009E675F"/>
    <w:rsid w:val="009F491D"/>
    <w:rsid w:val="009F6C64"/>
    <w:rsid w:val="00A049D4"/>
    <w:rsid w:val="00A0601D"/>
    <w:rsid w:val="00A11E16"/>
    <w:rsid w:val="00A162EB"/>
    <w:rsid w:val="00A20660"/>
    <w:rsid w:val="00A248B5"/>
    <w:rsid w:val="00A27049"/>
    <w:rsid w:val="00A304FF"/>
    <w:rsid w:val="00A307C5"/>
    <w:rsid w:val="00A30C91"/>
    <w:rsid w:val="00A3134D"/>
    <w:rsid w:val="00A33288"/>
    <w:rsid w:val="00A36F71"/>
    <w:rsid w:val="00A40E9C"/>
    <w:rsid w:val="00A477AB"/>
    <w:rsid w:val="00A51B27"/>
    <w:rsid w:val="00A603F4"/>
    <w:rsid w:val="00A61073"/>
    <w:rsid w:val="00A66644"/>
    <w:rsid w:val="00A70F5C"/>
    <w:rsid w:val="00A75463"/>
    <w:rsid w:val="00A75AE0"/>
    <w:rsid w:val="00A80432"/>
    <w:rsid w:val="00A8222B"/>
    <w:rsid w:val="00A829E0"/>
    <w:rsid w:val="00A82A0F"/>
    <w:rsid w:val="00A83C65"/>
    <w:rsid w:val="00A87BC3"/>
    <w:rsid w:val="00A919CC"/>
    <w:rsid w:val="00AB165F"/>
    <w:rsid w:val="00AB170B"/>
    <w:rsid w:val="00AB3598"/>
    <w:rsid w:val="00AB3BBB"/>
    <w:rsid w:val="00AC312A"/>
    <w:rsid w:val="00AD3AED"/>
    <w:rsid w:val="00AE20B6"/>
    <w:rsid w:val="00AE2F19"/>
    <w:rsid w:val="00AE4DA2"/>
    <w:rsid w:val="00AE7627"/>
    <w:rsid w:val="00AF28F2"/>
    <w:rsid w:val="00AF57E4"/>
    <w:rsid w:val="00AF6178"/>
    <w:rsid w:val="00AF7426"/>
    <w:rsid w:val="00AF7C06"/>
    <w:rsid w:val="00B03CB4"/>
    <w:rsid w:val="00B04551"/>
    <w:rsid w:val="00B05B5F"/>
    <w:rsid w:val="00B07A81"/>
    <w:rsid w:val="00B102D0"/>
    <w:rsid w:val="00B10FB7"/>
    <w:rsid w:val="00B14819"/>
    <w:rsid w:val="00B26849"/>
    <w:rsid w:val="00B36CB2"/>
    <w:rsid w:val="00B445B7"/>
    <w:rsid w:val="00B45331"/>
    <w:rsid w:val="00B45672"/>
    <w:rsid w:val="00B533D9"/>
    <w:rsid w:val="00B57C46"/>
    <w:rsid w:val="00B60BF0"/>
    <w:rsid w:val="00B63AF7"/>
    <w:rsid w:val="00B66861"/>
    <w:rsid w:val="00B67770"/>
    <w:rsid w:val="00B70903"/>
    <w:rsid w:val="00B81E3E"/>
    <w:rsid w:val="00B83CF1"/>
    <w:rsid w:val="00B84295"/>
    <w:rsid w:val="00B870B2"/>
    <w:rsid w:val="00B87D61"/>
    <w:rsid w:val="00B95178"/>
    <w:rsid w:val="00B967B6"/>
    <w:rsid w:val="00BA553D"/>
    <w:rsid w:val="00BA642D"/>
    <w:rsid w:val="00BC0A19"/>
    <w:rsid w:val="00BC29A7"/>
    <w:rsid w:val="00BC6F49"/>
    <w:rsid w:val="00BD0777"/>
    <w:rsid w:val="00BD19F2"/>
    <w:rsid w:val="00BD36AD"/>
    <w:rsid w:val="00BE1077"/>
    <w:rsid w:val="00BF1B00"/>
    <w:rsid w:val="00BF2008"/>
    <w:rsid w:val="00BF200C"/>
    <w:rsid w:val="00C03F46"/>
    <w:rsid w:val="00C04570"/>
    <w:rsid w:val="00C04EF6"/>
    <w:rsid w:val="00C100E0"/>
    <w:rsid w:val="00C23744"/>
    <w:rsid w:val="00C23CC3"/>
    <w:rsid w:val="00C256EA"/>
    <w:rsid w:val="00C2587A"/>
    <w:rsid w:val="00C327B6"/>
    <w:rsid w:val="00C345F7"/>
    <w:rsid w:val="00C3673B"/>
    <w:rsid w:val="00C407AB"/>
    <w:rsid w:val="00C44C51"/>
    <w:rsid w:val="00C5076A"/>
    <w:rsid w:val="00C50BD8"/>
    <w:rsid w:val="00C52FA9"/>
    <w:rsid w:val="00C61351"/>
    <w:rsid w:val="00C64172"/>
    <w:rsid w:val="00C652DC"/>
    <w:rsid w:val="00C7518D"/>
    <w:rsid w:val="00C7659E"/>
    <w:rsid w:val="00C7719E"/>
    <w:rsid w:val="00C80CAF"/>
    <w:rsid w:val="00C8259D"/>
    <w:rsid w:val="00C83E72"/>
    <w:rsid w:val="00C877D9"/>
    <w:rsid w:val="00C9198A"/>
    <w:rsid w:val="00C964C9"/>
    <w:rsid w:val="00CA2FDF"/>
    <w:rsid w:val="00CA5AD0"/>
    <w:rsid w:val="00CA7ED9"/>
    <w:rsid w:val="00CB0C4E"/>
    <w:rsid w:val="00CB13AD"/>
    <w:rsid w:val="00CC05BD"/>
    <w:rsid w:val="00CC1F4E"/>
    <w:rsid w:val="00CC51A7"/>
    <w:rsid w:val="00CC5D3B"/>
    <w:rsid w:val="00CD36F7"/>
    <w:rsid w:val="00CD4390"/>
    <w:rsid w:val="00CD5C52"/>
    <w:rsid w:val="00CD666F"/>
    <w:rsid w:val="00CD71FC"/>
    <w:rsid w:val="00CD75C1"/>
    <w:rsid w:val="00CE185E"/>
    <w:rsid w:val="00CE1E95"/>
    <w:rsid w:val="00CE552C"/>
    <w:rsid w:val="00CF1D52"/>
    <w:rsid w:val="00CF2268"/>
    <w:rsid w:val="00CF5047"/>
    <w:rsid w:val="00CF6212"/>
    <w:rsid w:val="00D0355C"/>
    <w:rsid w:val="00D03CE2"/>
    <w:rsid w:val="00D04F94"/>
    <w:rsid w:val="00D07809"/>
    <w:rsid w:val="00D11B1D"/>
    <w:rsid w:val="00D14FCC"/>
    <w:rsid w:val="00D16335"/>
    <w:rsid w:val="00D273F6"/>
    <w:rsid w:val="00D32CD0"/>
    <w:rsid w:val="00D336E2"/>
    <w:rsid w:val="00D33EF0"/>
    <w:rsid w:val="00D33F5D"/>
    <w:rsid w:val="00D3528B"/>
    <w:rsid w:val="00D43400"/>
    <w:rsid w:val="00D44C78"/>
    <w:rsid w:val="00D473BF"/>
    <w:rsid w:val="00D52FE8"/>
    <w:rsid w:val="00D5612E"/>
    <w:rsid w:val="00D61CCB"/>
    <w:rsid w:val="00D62D22"/>
    <w:rsid w:val="00D63889"/>
    <w:rsid w:val="00D66056"/>
    <w:rsid w:val="00D727F4"/>
    <w:rsid w:val="00D72CBE"/>
    <w:rsid w:val="00D74D9E"/>
    <w:rsid w:val="00D773A2"/>
    <w:rsid w:val="00D85436"/>
    <w:rsid w:val="00D87130"/>
    <w:rsid w:val="00D8786F"/>
    <w:rsid w:val="00D91D2C"/>
    <w:rsid w:val="00D96FDB"/>
    <w:rsid w:val="00DA09D6"/>
    <w:rsid w:val="00DA5503"/>
    <w:rsid w:val="00DA6C22"/>
    <w:rsid w:val="00DB069E"/>
    <w:rsid w:val="00DB5C05"/>
    <w:rsid w:val="00DC13FF"/>
    <w:rsid w:val="00DC35B0"/>
    <w:rsid w:val="00DC3705"/>
    <w:rsid w:val="00DC5A18"/>
    <w:rsid w:val="00DC6950"/>
    <w:rsid w:val="00DD00C9"/>
    <w:rsid w:val="00DE1993"/>
    <w:rsid w:val="00DE1D3C"/>
    <w:rsid w:val="00DE1E4E"/>
    <w:rsid w:val="00DE4381"/>
    <w:rsid w:val="00DE6D87"/>
    <w:rsid w:val="00DE72DB"/>
    <w:rsid w:val="00DF190B"/>
    <w:rsid w:val="00DF3782"/>
    <w:rsid w:val="00DF45BD"/>
    <w:rsid w:val="00DF7363"/>
    <w:rsid w:val="00E007A6"/>
    <w:rsid w:val="00E023EE"/>
    <w:rsid w:val="00E1590E"/>
    <w:rsid w:val="00E1673C"/>
    <w:rsid w:val="00E20E20"/>
    <w:rsid w:val="00E20F98"/>
    <w:rsid w:val="00E21FAB"/>
    <w:rsid w:val="00E24B97"/>
    <w:rsid w:val="00E40B23"/>
    <w:rsid w:val="00E42003"/>
    <w:rsid w:val="00E56BD1"/>
    <w:rsid w:val="00E577FA"/>
    <w:rsid w:val="00E6215C"/>
    <w:rsid w:val="00E656FE"/>
    <w:rsid w:val="00E66F61"/>
    <w:rsid w:val="00E83408"/>
    <w:rsid w:val="00E85B29"/>
    <w:rsid w:val="00E8617C"/>
    <w:rsid w:val="00E9116F"/>
    <w:rsid w:val="00E920A9"/>
    <w:rsid w:val="00E9269F"/>
    <w:rsid w:val="00E9348B"/>
    <w:rsid w:val="00E935D4"/>
    <w:rsid w:val="00EA281B"/>
    <w:rsid w:val="00EB29CD"/>
    <w:rsid w:val="00EB3320"/>
    <w:rsid w:val="00EB446F"/>
    <w:rsid w:val="00EB460F"/>
    <w:rsid w:val="00EC2F9A"/>
    <w:rsid w:val="00EC7275"/>
    <w:rsid w:val="00EC76EE"/>
    <w:rsid w:val="00ED10E1"/>
    <w:rsid w:val="00ED1D67"/>
    <w:rsid w:val="00ED2910"/>
    <w:rsid w:val="00EF3D6E"/>
    <w:rsid w:val="00F174A6"/>
    <w:rsid w:val="00F17DCB"/>
    <w:rsid w:val="00F2012D"/>
    <w:rsid w:val="00F21BA1"/>
    <w:rsid w:val="00F22A5A"/>
    <w:rsid w:val="00F24822"/>
    <w:rsid w:val="00F27002"/>
    <w:rsid w:val="00F270D6"/>
    <w:rsid w:val="00F306AC"/>
    <w:rsid w:val="00F3448B"/>
    <w:rsid w:val="00F34F17"/>
    <w:rsid w:val="00F520AB"/>
    <w:rsid w:val="00F52F05"/>
    <w:rsid w:val="00F530F3"/>
    <w:rsid w:val="00F534EF"/>
    <w:rsid w:val="00F561E8"/>
    <w:rsid w:val="00F57304"/>
    <w:rsid w:val="00F60416"/>
    <w:rsid w:val="00F66E6B"/>
    <w:rsid w:val="00F722A6"/>
    <w:rsid w:val="00F74098"/>
    <w:rsid w:val="00F7510D"/>
    <w:rsid w:val="00F80EA0"/>
    <w:rsid w:val="00F8139E"/>
    <w:rsid w:val="00F82049"/>
    <w:rsid w:val="00F83C0B"/>
    <w:rsid w:val="00F97658"/>
    <w:rsid w:val="00FA0C14"/>
    <w:rsid w:val="00FA12C4"/>
    <w:rsid w:val="00FA3554"/>
    <w:rsid w:val="00FA647D"/>
    <w:rsid w:val="00FB1818"/>
    <w:rsid w:val="00FB2CD6"/>
    <w:rsid w:val="00FB2D3A"/>
    <w:rsid w:val="00FB4F9E"/>
    <w:rsid w:val="00FB69A3"/>
    <w:rsid w:val="00FC01D8"/>
    <w:rsid w:val="00FC12BB"/>
    <w:rsid w:val="00FD168E"/>
    <w:rsid w:val="00FD1F94"/>
    <w:rsid w:val="00FD2ABD"/>
    <w:rsid w:val="00FD3C87"/>
    <w:rsid w:val="00FE6296"/>
    <w:rsid w:val="00FE72E7"/>
    <w:rsid w:val="00FF2B02"/>
    <w:rsid w:val="00F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5BD4"/>
  <w15:docId w15:val="{11388F00-E0B5-8F41-A17B-396C5EEE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Arial" w:eastAsia="Arial" w:hAnsi="Arial" w:cs="Times New Roman"/>
      <w:color w:val="000000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4" w:line="251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character" w:styleId="Strong">
    <w:name w:val="Strong"/>
    <w:basedOn w:val="DefaultParagraphFont"/>
    <w:uiPriority w:val="22"/>
    <w:qFormat/>
    <w:rsid w:val="00C9198A"/>
    <w:rPr>
      <w:b/>
      <w:bCs/>
    </w:rPr>
  </w:style>
  <w:style w:type="character" w:styleId="Hyperlink">
    <w:name w:val="Hyperlink"/>
    <w:basedOn w:val="DefaultParagraphFont"/>
    <w:uiPriority w:val="99"/>
    <w:unhideWhenUsed/>
    <w:rsid w:val="006B3F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F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8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dementia/symptoms-and-diagnosis/test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ementiauk.org/information-and-support/specialist-diagnosis-and-support/tests-for-dementi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geuk.org.uk/information-advice/health-wellbeing/conditions-illnesses/dementia/getting-care-and-suppor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lzheimers.org.uk/" TargetMode="External"/><Relationship Id="rId10" Type="http://schemas.openxmlformats.org/officeDocument/2006/relationships/hyperlink" Target="https://www.nice.org.uk/guidance/ng97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england.nhs.uk/long-read/dementia-programme-and-preparation-for-new-alzheimers-disease-modifying-treat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6</Pages>
  <Words>2161</Words>
  <Characters>11198</Characters>
  <Application>Microsoft Office Word</Application>
  <DocSecurity>0</DocSecurity>
  <Lines>238</Lines>
  <Paragraphs>66</Paragraphs>
  <ScaleCrop>false</ScaleCrop>
  <Company/>
  <LinksUpToDate>false</LinksUpToDate>
  <CharactersWithSpaces>13293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Odette Jack</dc:creator>
  <cp:keywords/>
  <cp:lastModifiedBy>Diana Barbosa</cp:lastModifiedBy>
  <cp:revision>696</cp:revision>
  <dcterms:created xsi:type="dcterms:W3CDTF">2026-04-15T08:36:00Z</dcterms:created>
  <dcterms:modified xsi:type="dcterms:W3CDTF">2026-04-20T23:54:00Z</dcterms:modified>
</cp:coreProperties>
</file>