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0E6403" w14:textId="6CD90DB4" w:rsidR="002A2808" w:rsidRPr="00737C28" w:rsidRDefault="00D12B5E">
      <w:pPr>
        <w:spacing w:after="0" w:line="259" w:lineRule="auto"/>
        <w:ind w:right="50"/>
        <w:jc w:val="center"/>
        <w:rPr>
          <w:sz w:val="48"/>
          <w:szCs w:val="48"/>
        </w:rPr>
      </w:pPr>
      <w:r w:rsidRPr="00737C28">
        <w:rPr>
          <w:sz w:val="48"/>
          <w:szCs w:val="48"/>
        </w:rPr>
        <w:t>ACC</w:t>
      </w:r>
      <w:r w:rsidR="0029618D" w:rsidRPr="00737C28">
        <w:rPr>
          <w:sz w:val="48"/>
          <w:szCs w:val="48"/>
        </w:rPr>
        <w:t>B</w:t>
      </w:r>
      <w:r w:rsidR="00E04D79" w:rsidRPr="00737C28">
        <w:rPr>
          <w:sz w:val="48"/>
          <w:szCs w:val="48"/>
        </w:rPr>
        <w:t>4023</w:t>
      </w:r>
      <w:r w:rsidRPr="00737C28">
        <w:rPr>
          <w:sz w:val="48"/>
          <w:szCs w:val="48"/>
        </w:rPr>
        <w:t xml:space="preserve"> </w:t>
      </w:r>
      <w:r w:rsidR="00E04D79" w:rsidRPr="00737C28">
        <w:rPr>
          <w:sz w:val="48"/>
          <w:szCs w:val="48"/>
        </w:rPr>
        <w:t>Introduction to Web and Databases</w:t>
      </w:r>
    </w:p>
    <w:p w14:paraId="211FC75F" w14:textId="4E1BB886" w:rsidR="002A2808" w:rsidRPr="00737C28" w:rsidRDefault="00D12B5E">
      <w:pPr>
        <w:spacing w:after="0" w:line="259" w:lineRule="auto"/>
        <w:ind w:right="49"/>
        <w:jc w:val="center"/>
        <w:rPr>
          <w:sz w:val="44"/>
          <w:szCs w:val="44"/>
        </w:rPr>
      </w:pPr>
      <w:r w:rsidRPr="00737C28">
        <w:rPr>
          <w:sz w:val="44"/>
          <w:szCs w:val="44"/>
        </w:rPr>
        <w:t xml:space="preserve">Tutorial Tasks </w:t>
      </w:r>
    </w:p>
    <w:p w14:paraId="35779CEA" w14:textId="77777777" w:rsidR="00CC1DFC" w:rsidRPr="0029618D" w:rsidRDefault="00CC1DFC">
      <w:pPr>
        <w:spacing w:after="0" w:line="259" w:lineRule="auto"/>
        <w:ind w:right="49"/>
        <w:jc w:val="center"/>
      </w:pPr>
    </w:p>
    <w:p w14:paraId="63FC132C" w14:textId="7E94B755" w:rsidR="00F639FA" w:rsidRDefault="00F639FA" w:rsidP="00F639FA">
      <w:pPr>
        <w:spacing w:after="0" w:line="259" w:lineRule="auto"/>
        <w:ind w:left="720" w:firstLine="0"/>
        <w:rPr>
          <w:b/>
          <w:bCs/>
        </w:rPr>
      </w:pPr>
      <w:r w:rsidRPr="00F639FA">
        <w:rPr>
          <w:rFonts w:ascii="Segoe UI Emoji" w:hAnsi="Segoe UI Emoji" w:cs="Segoe UI Emoji"/>
          <w:b/>
          <w:bCs/>
        </w:rPr>
        <w:t>🏥</w:t>
      </w:r>
      <w:r w:rsidRPr="00F639FA">
        <w:rPr>
          <w:b/>
          <w:bCs/>
        </w:rPr>
        <w:t xml:space="preserve"> Hospital Management System </w:t>
      </w:r>
      <w:r w:rsidR="00EF79EA">
        <w:rPr>
          <w:b/>
          <w:bCs/>
        </w:rPr>
        <w:t>–</w:t>
      </w:r>
      <w:r w:rsidRPr="00F639FA">
        <w:rPr>
          <w:b/>
          <w:bCs/>
        </w:rPr>
        <w:t xml:space="preserve"> Scenario</w:t>
      </w:r>
    </w:p>
    <w:p w14:paraId="1D2609F4" w14:textId="77777777" w:rsidR="00EF79EA" w:rsidRPr="00F639FA" w:rsidRDefault="00EF79EA" w:rsidP="00F639FA">
      <w:pPr>
        <w:spacing w:after="0" w:line="259" w:lineRule="auto"/>
        <w:ind w:left="720" w:firstLine="0"/>
        <w:rPr>
          <w:b/>
          <w:bCs/>
        </w:rPr>
      </w:pPr>
    </w:p>
    <w:p w14:paraId="58787CA3" w14:textId="7CD1E9E3" w:rsidR="00F639FA" w:rsidRPr="00F639FA" w:rsidRDefault="00EF79EA" w:rsidP="00EF79EA">
      <w:pPr>
        <w:spacing w:after="0" w:line="259" w:lineRule="auto"/>
        <w:ind w:left="720" w:firstLine="0"/>
      </w:pPr>
      <w:r w:rsidRPr="00EF79EA">
        <w:rPr>
          <w:b/>
          <w:bCs/>
        </w:rPr>
        <w:t>Sunrise Care Hospital</w:t>
      </w:r>
      <w:r w:rsidRPr="00EF79EA">
        <w:t xml:space="preserve"> is a mid-sized private hospital located in a busy town</w:t>
      </w:r>
      <w:r>
        <w:t xml:space="preserve">, </w:t>
      </w:r>
      <w:r w:rsidR="00F639FA" w:rsidRPr="00F639FA">
        <w:t>wants to develop a system to manage day-to-day operations related to patients, doctors, appointments, admissions, prescriptions, and billing.</w:t>
      </w:r>
    </w:p>
    <w:p w14:paraId="21526A82" w14:textId="77777777" w:rsidR="00F639FA" w:rsidRPr="00F639FA" w:rsidRDefault="00F639FA" w:rsidP="00163F25">
      <w:pPr>
        <w:spacing w:after="0" w:line="259" w:lineRule="auto"/>
        <w:ind w:left="720" w:firstLine="0"/>
        <w:rPr>
          <w:b/>
          <w:bCs/>
        </w:rPr>
      </w:pPr>
      <w:r w:rsidRPr="00F639FA">
        <w:rPr>
          <w:b/>
          <w:bCs/>
        </w:rPr>
        <w:t>Key Requirements:</w:t>
      </w:r>
    </w:p>
    <w:p w14:paraId="71CCC947" w14:textId="28942CDE" w:rsidR="00F639FA" w:rsidRPr="00F639FA" w:rsidRDefault="00F639FA" w:rsidP="00F639FA">
      <w:pPr>
        <w:numPr>
          <w:ilvl w:val="0"/>
          <w:numId w:val="43"/>
        </w:numPr>
        <w:spacing w:after="0" w:line="259" w:lineRule="auto"/>
      </w:pPr>
      <w:r w:rsidRPr="00F639FA">
        <w:rPr>
          <w:b/>
          <w:bCs/>
        </w:rPr>
        <w:t>Patients</w:t>
      </w:r>
      <w:r w:rsidRPr="00F639FA">
        <w:t xml:space="preserve"> must be registered in the system with their full name, date of birth, gender, blood group, contact number, and their email and address.</w:t>
      </w:r>
    </w:p>
    <w:p w14:paraId="585290A4" w14:textId="47AAF404" w:rsidR="00F639FA" w:rsidRPr="00F639FA" w:rsidRDefault="00F639FA" w:rsidP="00F639FA">
      <w:pPr>
        <w:numPr>
          <w:ilvl w:val="0"/>
          <w:numId w:val="43"/>
        </w:numPr>
        <w:spacing w:after="0" w:line="259" w:lineRule="auto"/>
      </w:pPr>
      <w:r w:rsidRPr="00F639FA">
        <w:rPr>
          <w:b/>
          <w:bCs/>
        </w:rPr>
        <w:t>Doctors</w:t>
      </w:r>
      <w:r w:rsidRPr="00F639FA">
        <w:t xml:space="preserve"> work in various departments such as Cardiology, Dermatology, </w:t>
      </w:r>
      <w:r w:rsidR="002A45BA" w:rsidRPr="00F639FA">
        <w:t>Paediatrics</w:t>
      </w:r>
      <w:r w:rsidRPr="00F639FA">
        <w:t xml:space="preserve">, etc. The hospital wants to store their name, </w:t>
      </w:r>
      <w:r w:rsidR="00A63568">
        <w:t>speciality,</w:t>
      </w:r>
      <w:r w:rsidR="002A45BA">
        <w:t xml:space="preserve"> </w:t>
      </w:r>
      <w:r w:rsidRPr="00F639FA">
        <w:t>contact number, email, and availability (e.g., "Mon-Fri, 9am-5pm").</w:t>
      </w:r>
    </w:p>
    <w:p w14:paraId="7283DA7D" w14:textId="3B15FD9C" w:rsidR="00F639FA" w:rsidRPr="00F639FA" w:rsidRDefault="00F639FA" w:rsidP="00F639FA">
      <w:pPr>
        <w:numPr>
          <w:ilvl w:val="0"/>
          <w:numId w:val="43"/>
        </w:numPr>
        <w:spacing w:after="0" w:line="259" w:lineRule="auto"/>
      </w:pPr>
      <w:r w:rsidRPr="00F639FA">
        <w:rPr>
          <w:b/>
          <w:bCs/>
        </w:rPr>
        <w:t>Appointments</w:t>
      </w:r>
      <w:r w:rsidRPr="00F639FA">
        <w:t xml:space="preserve"> are scheduled between patients and doctors. The system must store the date, time, and status (Scheduled, Completed, or Cancelled) of each appointment.</w:t>
      </w:r>
      <w:r w:rsidR="00A33225">
        <w:t xml:space="preserve">(FK: </w:t>
      </w:r>
      <w:proofErr w:type="spellStart"/>
      <w:r w:rsidR="00A33225">
        <w:t>PatientID,DoctorID</w:t>
      </w:r>
      <w:proofErr w:type="spellEnd"/>
      <w:r w:rsidR="00A33225">
        <w:t>)</w:t>
      </w:r>
    </w:p>
    <w:p w14:paraId="4761D15D" w14:textId="77F6BD92" w:rsidR="00F639FA" w:rsidRPr="00F639FA" w:rsidRDefault="00F639FA" w:rsidP="00F639FA">
      <w:pPr>
        <w:numPr>
          <w:ilvl w:val="0"/>
          <w:numId w:val="43"/>
        </w:numPr>
        <w:spacing w:after="0" w:line="259" w:lineRule="auto"/>
      </w:pPr>
      <w:r w:rsidRPr="00F639FA">
        <w:t xml:space="preserve">If a patient needs extended care, they are </w:t>
      </w:r>
      <w:r w:rsidRPr="00F639FA">
        <w:rPr>
          <w:b/>
          <w:bCs/>
        </w:rPr>
        <w:t>admitted</w:t>
      </w:r>
      <w:r w:rsidRPr="00F639FA">
        <w:t xml:space="preserve"> to a room. The system must track the admission date, discharge date, and room number.</w:t>
      </w:r>
      <w:r w:rsidR="0015058E">
        <w:t xml:space="preserve">(FK: </w:t>
      </w:r>
      <w:proofErr w:type="spellStart"/>
      <w:r w:rsidR="0015058E">
        <w:t>PatientID</w:t>
      </w:r>
      <w:proofErr w:type="spellEnd"/>
      <w:r w:rsidR="0015058E">
        <w:t>)</w:t>
      </w:r>
    </w:p>
    <w:p w14:paraId="0EA9C29E" w14:textId="4D0FC2D1" w:rsidR="00F639FA" w:rsidRPr="00F639FA" w:rsidRDefault="00F639FA" w:rsidP="00F639FA">
      <w:pPr>
        <w:numPr>
          <w:ilvl w:val="0"/>
          <w:numId w:val="43"/>
        </w:numPr>
        <w:spacing w:after="0" w:line="259" w:lineRule="auto"/>
      </w:pPr>
      <w:r w:rsidRPr="00F639FA">
        <w:t xml:space="preserve">Doctors can issue </w:t>
      </w:r>
      <w:r w:rsidRPr="00F639FA">
        <w:rPr>
          <w:b/>
          <w:bCs/>
        </w:rPr>
        <w:t>prescriptions</w:t>
      </w:r>
      <w:r w:rsidRPr="00F639FA">
        <w:t xml:space="preserve"> to patients during appointments. The system should store the medicine name, dosage (e.g., "500mg"), and duration in days.</w:t>
      </w:r>
      <w:r w:rsidR="00EA4962">
        <w:t>(</w:t>
      </w:r>
      <w:proofErr w:type="spellStart"/>
      <w:r w:rsidR="00EA4962">
        <w:t>FK:AppointmentID</w:t>
      </w:r>
      <w:proofErr w:type="spellEnd"/>
      <w:r w:rsidR="00EA4962">
        <w:t>)</w:t>
      </w:r>
    </w:p>
    <w:p w14:paraId="219BD51B" w14:textId="175AE3DD" w:rsidR="00F639FA" w:rsidRPr="00F639FA" w:rsidRDefault="00F639FA" w:rsidP="00F639FA">
      <w:pPr>
        <w:numPr>
          <w:ilvl w:val="0"/>
          <w:numId w:val="43"/>
        </w:numPr>
        <w:spacing w:after="0" w:line="259" w:lineRule="auto"/>
      </w:pPr>
      <w:r w:rsidRPr="00F639FA">
        <w:t xml:space="preserve">For every appointment or admission, a </w:t>
      </w:r>
      <w:r w:rsidRPr="00F639FA">
        <w:rPr>
          <w:b/>
          <w:bCs/>
        </w:rPr>
        <w:t>bill</w:t>
      </w:r>
      <w:r w:rsidRPr="00F639FA">
        <w:t xml:space="preserve"> must be generated. The system must store the amount, payment status (Paid, Unpaid, Partially Paid), and payment date if applicable.</w:t>
      </w:r>
      <w:r w:rsidR="003409B3">
        <w:t>(</w:t>
      </w:r>
      <w:proofErr w:type="spellStart"/>
      <w:r w:rsidR="00153F9D">
        <w:t>FK:PatientID,AdmissionID,AppointmentID</w:t>
      </w:r>
      <w:proofErr w:type="spellEnd"/>
      <w:r w:rsidR="00153F9D">
        <w:t>)</w:t>
      </w:r>
    </w:p>
    <w:p w14:paraId="724B3F01" w14:textId="77777777" w:rsidR="00F639FA" w:rsidRPr="00F639FA" w:rsidRDefault="00F639FA" w:rsidP="00F639FA">
      <w:pPr>
        <w:numPr>
          <w:ilvl w:val="0"/>
          <w:numId w:val="43"/>
        </w:numPr>
        <w:spacing w:after="0" w:line="259" w:lineRule="auto"/>
      </w:pPr>
      <w:r w:rsidRPr="00F639FA">
        <w:t xml:space="preserve">The hospital uses </w:t>
      </w:r>
      <w:r w:rsidRPr="00F639FA">
        <w:rPr>
          <w:b/>
          <w:bCs/>
        </w:rPr>
        <w:t>lookup tables</w:t>
      </w:r>
      <w:r w:rsidRPr="00F639FA">
        <w:t xml:space="preserve"> for standard values such as gender, blood group, specialty, appointment status, and payment status.</w:t>
      </w:r>
    </w:p>
    <w:p w14:paraId="4BBCED2B" w14:textId="77777777" w:rsidR="00F639FA" w:rsidRPr="00F639FA" w:rsidRDefault="00BD7359" w:rsidP="00F639FA">
      <w:pPr>
        <w:spacing w:after="0" w:line="259" w:lineRule="auto"/>
        <w:ind w:left="720" w:firstLine="0"/>
      </w:pPr>
      <w:r>
        <w:pict w14:anchorId="6550B351">
          <v:rect id="_x0000_i1025" style="width:0;height:1.5pt" o:hralign="center" o:hrstd="t" o:hr="t" fillcolor="#a0a0a0" stroked="f"/>
        </w:pict>
      </w:r>
    </w:p>
    <w:p w14:paraId="29E3625D" w14:textId="276CD1F4" w:rsidR="00F639FA" w:rsidRDefault="00F639FA" w:rsidP="00F639FA">
      <w:pPr>
        <w:spacing w:after="0" w:line="259" w:lineRule="auto"/>
        <w:ind w:left="720" w:firstLine="0"/>
        <w:rPr>
          <w:b/>
          <w:bCs/>
        </w:rPr>
      </w:pPr>
      <w:r w:rsidRPr="00F639FA">
        <w:rPr>
          <w:rFonts w:ascii="Segoe UI Emoji" w:hAnsi="Segoe UI Emoji" w:cs="Segoe UI Emoji"/>
          <w:b/>
          <w:bCs/>
        </w:rPr>
        <w:t>💡</w:t>
      </w:r>
      <w:r w:rsidRPr="00F639FA">
        <w:rPr>
          <w:b/>
          <w:bCs/>
        </w:rPr>
        <w:t xml:space="preserve"> Need to Do:</w:t>
      </w:r>
    </w:p>
    <w:p w14:paraId="692DA6FD" w14:textId="77777777" w:rsidR="003A2320" w:rsidRPr="00F639FA" w:rsidRDefault="003A2320" w:rsidP="00F639FA">
      <w:pPr>
        <w:spacing w:after="0" w:line="259" w:lineRule="auto"/>
        <w:ind w:left="720" w:firstLine="0"/>
        <w:rPr>
          <w:b/>
          <w:bCs/>
        </w:rPr>
      </w:pPr>
    </w:p>
    <w:p w14:paraId="1341582A" w14:textId="77777777" w:rsidR="00F639FA" w:rsidRPr="00F639FA" w:rsidRDefault="00F639FA" w:rsidP="003A2320">
      <w:pPr>
        <w:numPr>
          <w:ilvl w:val="0"/>
          <w:numId w:val="46"/>
        </w:numPr>
        <w:spacing w:after="0" w:line="259" w:lineRule="auto"/>
      </w:pPr>
      <w:r w:rsidRPr="00F639FA">
        <w:t xml:space="preserve">Identify </w:t>
      </w:r>
      <w:r w:rsidRPr="00F639FA">
        <w:rPr>
          <w:b/>
          <w:bCs/>
        </w:rPr>
        <w:t>all entities</w:t>
      </w:r>
      <w:r w:rsidRPr="00F639FA">
        <w:t xml:space="preserve"> (e.g., Patient, Doctor, Appointment) and their </w:t>
      </w:r>
      <w:r w:rsidRPr="00F639FA">
        <w:rPr>
          <w:b/>
          <w:bCs/>
        </w:rPr>
        <w:t>attributes</w:t>
      </w:r>
      <w:r w:rsidRPr="00F639FA">
        <w:t>.</w:t>
      </w:r>
    </w:p>
    <w:p w14:paraId="4CDFF695" w14:textId="77777777" w:rsidR="00F639FA" w:rsidRPr="00F639FA" w:rsidRDefault="00F639FA" w:rsidP="003A2320">
      <w:pPr>
        <w:numPr>
          <w:ilvl w:val="0"/>
          <w:numId w:val="46"/>
        </w:numPr>
        <w:spacing w:after="0" w:line="259" w:lineRule="auto"/>
      </w:pPr>
      <w:r w:rsidRPr="00F639FA">
        <w:t xml:space="preserve">Determine appropriate </w:t>
      </w:r>
      <w:r w:rsidRPr="00F639FA">
        <w:rPr>
          <w:b/>
          <w:bCs/>
        </w:rPr>
        <w:t>data types</w:t>
      </w:r>
      <w:r w:rsidRPr="00F639FA">
        <w:t xml:space="preserve"> and </w:t>
      </w:r>
      <w:r w:rsidRPr="00F639FA">
        <w:rPr>
          <w:b/>
          <w:bCs/>
        </w:rPr>
        <w:t>validation rules</w:t>
      </w:r>
      <w:r w:rsidRPr="00F639FA">
        <w:t xml:space="preserve"> for each attribute.</w:t>
      </w:r>
    </w:p>
    <w:p w14:paraId="47039C3A" w14:textId="77777777" w:rsidR="00F639FA" w:rsidRPr="00F639FA" w:rsidRDefault="00F639FA" w:rsidP="003A2320">
      <w:pPr>
        <w:numPr>
          <w:ilvl w:val="0"/>
          <w:numId w:val="46"/>
        </w:numPr>
        <w:spacing w:after="0" w:line="259" w:lineRule="auto"/>
      </w:pPr>
      <w:r w:rsidRPr="00F639FA">
        <w:t xml:space="preserve">Identify </w:t>
      </w:r>
      <w:r w:rsidRPr="00F639FA">
        <w:rPr>
          <w:b/>
          <w:bCs/>
        </w:rPr>
        <w:t>foreign key relationships</w:t>
      </w:r>
      <w:r w:rsidRPr="00F639FA">
        <w:t>.</w:t>
      </w:r>
    </w:p>
    <w:p w14:paraId="708D3EB3" w14:textId="77777777" w:rsidR="00F639FA" w:rsidRPr="00F639FA" w:rsidRDefault="00F639FA" w:rsidP="003A2320">
      <w:pPr>
        <w:numPr>
          <w:ilvl w:val="0"/>
          <w:numId w:val="46"/>
        </w:numPr>
        <w:spacing w:after="0" w:line="259" w:lineRule="auto"/>
      </w:pPr>
      <w:r w:rsidRPr="00F639FA">
        <w:t xml:space="preserve">Use </w:t>
      </w:r>
      <w:r w:rsidRPr="00F639FA">
        <w:rPr>
          <w:b/>
          <w:bCs/>
        </w:rPr>
        <w:t>lookup tables</w:t>
      </w:r>
      <w:r w:rsidRPr="00F639FA">
        <w:t xml:space="preserve"> for fixed values where applicable.</w:t>
      </w:r>
    </w:p>
    <w:p w14:paraId="3016B1BD" w14:textId="0A9DA93F" w:rsidR="00220530" w:rsidRPr="0029618D" w:rsidRDefault="00220530" w:rsidP="00F639FA">
      <w:pPr>
        <w:spacing w:after="0" w:line="259" w:lineRule="auto"/>
        <w:ind w:left="720" w:firstLine="0"/>
      </w:pPr>
    </w:p>
    <w:sectPr w:rsidR="00220530" w:rsidRPr="0029618D">
      <w:pgSz w:w="11904" w:h="16838"/>
      <w:pgMar w:top="1438" w:right="1378" w:bottom="139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157A9" w14:textId="77777777" w:rsidR="00DE6F16" w:rsidRDefault="00DE6F16" w:rsidP="00A844B2">
      <w:pPr>
        <w:spacing w:after="0" w:line="240" w:lineRule="auto"/>
      </w:pPr>
      <w:r>
        <w:separator/>
      </w:r>
    </w:p>
  </w:endnote>
  <w:endnote w:type="continuationSeparator" w:id="0">
    <w:p w14:paraId="3E559BAF" w14:textId="77777777" w:rsidR="00DE6F16" w:rsidRDefault="00DE6F16" w:rsidP="00A844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8BFCED" w14:textId="77777777" w:rsidR="00DE6F16" w:rsidRDefault="00DE6F16" w:rsidP="00A844B2">
      <w:pPr>
        <w:spacing w:after="0" w:line="240" w:lineRule="auto"/>
      </w:pPr>
      <w:r>
        <w:separator/>
      </w:r>
    </w:p>
  </w:footnote>
  <w:footnote w:type="continuationSeparator" w:id="0">
    <w:p w14:paraId="431784CF" w14:textId="77777777" w:rsidR="00DE6F16" w:rsidRDefault="00DE6F16" w:rsidP="00A844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62485"/>
    <w:multiLevelType w:val="multilevel"/>
    <w:tmpl w:val="9070A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9B6329"/>
    <w:multiLevelType w:val="multilevel"/>
    <w:tmpl w:val="B8540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365B2B"/>
    <w:multiLevelType w:val="multilevel"/>
    <w:tmpl w:val="7096C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E90123"/>
    <w:multiLevelType w:val="multilevel"/>
    <w:tmpl w:val="9DE24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4709AD"/>
    <w:multiLevelType w:val="multilevel"/>
    <w:tmpl w:val="D29EB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1E0E04"/>
    <w:multiLevelType w:val="multilevel"/>
    <w:tmpl w:val="B24C7D3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B929BA"/>
    <w:multiLevelType w:val="multilevel"/>
    <w:tmpl w:val="1584C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9D57CA"/>
    <w:multiLevelType w:val="multilevel"/>
    <w:tmpl w:val="6B900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5BD3A31"/>
    <w:multiLevelType w:val="multilevel"/>
    <w:tmpl w:val="76200F4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60E59BC"/>
    <w:multiLevelType w:val="multilevel"/>
    <w:tmpl w:val="8760F4C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8E42230"/>
    <w:multiLevelType w:val="multilevel"/>
    <w:tmpl w:val="93F6E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AD3275"/>
    <w:multiLevelType w:val="multilevel"/>
    <w:tmpl w:val="DF4E3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C83845"/>
    <w:multiLevelType w:val="hybridMultilevel"/>
    <w:tmpl w:val="CEBCC264"/>
    <w:lvl w:ilvl="0" w:tplc="1FF0A0F0">
      <w:start w:val="1"/>
      <w:numFmt w:val="bullet"/>
      <w:lvlText w:val="o"/>
      <w:lvlJc w:val="left"/>
      <w:pPr>
        <w:ind w:left="28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46F3EA">
      <w:start w:val="1"/>
      <w:numFmt w:val="bullet"/>
      <w:lvlText w:val="o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00F516">
      <w:start w:val="1"/>
      <w:numFmt w:val="bullet"/>
      <w:lvlText w:val="▪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58D790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B08EB6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40ECD2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0460DE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2CDD3E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7A4E5C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E9275CB"/>
    <w:multiLevelType w:val="multilevel"/>
    <w:tmpl w:val="88FCC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8C64F8"/>
    <w:multiLevelType w:val="multilevel"/>
    <w:tmpl w:val="7C80A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EB54BE"/>
    <w:multiLevelType w:val="multilevel"/>
    <w:tmpl w:val="701A1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21378A"/>
    <w:multiLevelType w:val="multilevel"/>
    <w:tmpl w:val="D3C4A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F244342"/>
    <w:multiLevelType w:val="multilevel"/>
    <w:tmpl w:val="D556F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D42E6C"/>
    <w:multiLevelType w:val="multilevel"/>
    <w:tmpl w:val="4372E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3E1564"/>
    <w:multiLevelType w:val="multilevel"/>
    <w:tmpl w:val="967CA5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EF061F"/>
    <w:multiLevelType w:val="multilevel"/>
    <w:tmpl w:val="0BA88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CD217D0"/>
    <w:multiLevelType w:val="multilevel"/>
    <w:tmpl w:val="53B01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F0145B3"/>
    <w:multiLevelType w:val="multilevel"/>
    <w:tmpl w:val="59D82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F8218E4"/>
    <w:multiLevelType w:val="multilevel"/>
    <w:tmpl w:val="518A87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2D1B3B"/>
    <w:multiLevelType w:val="multilevel"/>
    <w:tmpl w:val="AF668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1FD37E1"/>
    <w:multiLevelType w:val="multilevel"/>
    <w:tmpl w:val="EB2EE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BF42383"/>
    <w:multiLevelType w:val="multilevel"/>
    <w:tmpl w:val="0F687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CB52D1"/>
    <w:multiLevelType w:val="multilevel"/>
    <w:tmpl w:val="62C22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01D2D5F"/>
    <w:multiLevelType w:val="hybridMultilevel"/>
    <w:tmpl w:val="A926CB26"/>
    <w:lvl w:ilvl="0" w:tplc="1F823AA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DED71A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16187C">
      <w:start w:val="1"/>
      <w:numFmt w:val="bullet"/>
      <w:lvlText w:val="▪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C46CE6">
      <w:start w:val="1"/>
      <w:numFmt w:val="bullet"/>
      <w:lvlText w:val="•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46B284">
      <w:start w:val="1"/>
      <w:numFmt w:val="bullet"/>
      <w:lvlText w:val="o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6CF358">
      <w:start w:val="1"/>
      <w:numFmt w:val="bullet"/>
      <w:lvlText w:val="▪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DCD53A">
      <w:start w:val="1"/>
      <w:numFmt w:val="bullet"/>
      <w:lvlText w:val="•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86D724">
      <w:start w:val="1"/>
      <w:numFmt w:val="bullet"/>
      <w:lvlText w:val="o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A4E5C0">
      <w:start w:val="1"/>
      <w:numFmt w:val="bullet"/>
      <w:lvlText w:val="▪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0FD2E16"/>
    <w:multiLevelType w:val="multilevel"/>
    <w:tmpl w:val="7A885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637F4B"/>
    <w:multiLevelType w:val="multilevel"/>
    <w:tmpl w:val="52CE0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6985757"/>
    <w:multiLevelType w:val="multilevel"/>
    <w:tmpl w:val="DA9C4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ACA4C06"/>
    <w:multiLevelType w:val="multilevel"/>
    <w:tmpl w:val="69B84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835E2F"/>
    <w:multiLevelType w:val="multilevel"/>
    <w:tmpl w:val="FC642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08A50A8"/>
    <w:multiLevelType w:val="multilevel"/>
    <w:tmpl w:val="25466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3C130B2"/>
    <w:multiLevelType w:val="multilevel"/>
    <w:tmpl w:val="9FF64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8891D44"/>
    <w:multiLevelType w:val="multilevel"/>
    <w:tmpl w:val="BFE8B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8E203A6"/>
    <w:multiLevelType w:val="multilevel"/>
    <w:tmpl w:val="5B903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9AB08B8"/>
    <w:multiLevelType w:val="multilevel"/>
    <w:tmpl w:val="41F85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27E0C5E"/>
    <w:multiLevelType w:val="multilevel"/>
    <w:tmpl w:val="6BEEE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3E73BFD"/>
    <w:multiLevelType w:val="hybridMultilevel"/>
    <w:tmpl w:val="0F7EC89E"/>
    <w:lvl w:ilvl="0" w:tplc="02FE2768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E26A22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44CEA8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7E8682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FCE2E2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B4547C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C65CAA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F6C2A66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8E9322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54E0B61"/>
    <w:multiLevelType w:val="multilevel"/>
    <w:tmpl w:val="85024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5807814"/>
    <w:multiLevelType w:val="multilevel"/>
    <w:tmpl w:val="D0E6C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9A32FD7"/>
    <w:multiLevelType w:val="multilevel"/>
    <w:tmpl w:val="32D8F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ED7633"/>
    <w:multiLevelType w:val="multilevel"/>
    <w:tmpl w:val="C4D6E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E6115CD"/>
    <w:multiLevelType w:val="multilevel"/>
    <w:tmpl w:val="3190D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3401715">
    <w:abstractNumId w:val="28"/>
  </w:num>
  <w:num w:numId="2" w16cid:durableId="385764420">
    <w:abstractNumId w:val="40"/>
  </w:num>
  <w:num w:numId="3" w16cid:durableId="589587859">
    <w:abstractNumId w:val="12"/>
  </w:num>
  <w:num w:numId="4" w16cid:durableId="1051609714">
    <w:abstractNumId w:val="3"/>
  </w:num>
  <w:num w:numId="5" w16cid:durableId="34623610">
    <w:abstractNumId w:val="0"/>
  </w:num>
  <w:num w:numId="6" w16cid:durableId="1882744341">
    <w:abstractNumId w:val="23"/>
  </w:num>
  <w:num w:numId="7" w16cid:durableId="1282152965">
    <w:abstractNumId w:val="26"/>
  </w:num>
  <w:num w:numId="8" w16cid:durableId="668098166">
    <w:abstractNumId w:val="29"/>
  </w:num>
  <w:num w:numId="9" w16cid:durableId="1529950519">
    <w:abstractNumId w:val="39"/>
  </w:num>
  <w:num w:numId="10" w16cid:durableId="661468672">
    <w:abstractNumId w:val="38"/>
  </w:num>
  <w:num w:numId="11" w16cid:durableId="1360200026">
    <w:abstractNumId w:val="16"/>
  </w:num>
  <w:num w:numId="12" w16cid:durableId="863715309">
    <w:abstractNumId w:val="21"/>
  </w:num>
  <w:num w:numId="13" w16cid:durableId="1580094543">
    <w:abstractNumId w:val="11"/>
  </w:num>
  <w:num w:numId="14" w16cid:durableId="2050298604">
    <w:abstractNumId w:val="10"/>
  </w:num>
  <w:num w:numId="15" w16cid:durableId="1030766500">
    <w:abstractNumId w:val="33"/>
  </w:num>
  <w:num w:numId="16" w16cid:durableId="776146307">
    <w:abstractNumId w:val="44"/>
  </w:num>
  <w:num w:numId="17" w16cid:durableId="1547984473">
    <w:abstractNumId w:val="25"/>
  </w:num>
  <w:num w:numId="18" w16cid:durableId="1313364518">
    <w:abstractNumId w:val="20"/>
  </w:num>
  <w:num w:numId="19" w16cid:durableId="766190093">
    <w:abstractNumId w:val="22"/>
  </w:num>
  <w:num w:numId="20" w16cid:durableId="1293945788">
    <w:abstractNumId w:val="45"/>
  </w:num>
  <w:num w:numId="21" w16cid:durableId="756023622">
    <w:abstractNumId w:val="42"/>
  </w:num>
  <w:num w:numId="22" w16cid:durableId="596913822">
    <w:abstractNumId w:val="13"/>
  </w:num>
  <w:num w:numId="23" w16cid:durableId="1729723227">
    <w:abstractNumId w:val="15"/>
  </w:num>
  <w:num w:numId="24" w16cid:durableId="390160467">
    <w:abstractNumId w:val="37"/>
  </w:num>
  <w:num w:numId="25" w16cid:durableId="796606532">
    <w:abstractNumId w:val="1"/>
  </w:num>
  <w:num w:numId="26" w16cid:durableId="1627932157">
    <w:abstractNumId w:val="41"/>
  </w:num>
  <w:num w:numId="27" w16cid:durableId="240722494">
    <w:abstractNumId w:val="18"/>
  </w:num>
  <w:num w:numId="28" w16cid:durableId="1637829669">
    <w:abstractNumId w:val="30"/>
  </w:num>
  <w:num w:numId="29" w16cid:durableId="2018774521">
    <w:abstractNumId w:val="43"/>
  </w:num>
  <w:num w:numId="30" w16cid:durableId="35857949">
    <w:abstractNumId w:val="17"/>
  </w:num>
  <w:num w:numId="31" w16cid:durableId="1732849298">
    <w:abstractNumId w:val="32"/>
  </w:num>
  <w:num w:numId="32" w16cid:durableId="1197112940">
    <w:abstractNumId w:val="34"/>
  </w:num>
  <w:num w:numId="33" w16cid:durableId="405568987">
    <w:abstractNumId w:val="36"/>
  </w:num>
  <w:num w:numId="34" w16cid:durableId="1419905408">
    <w:abstractNumId w:val="31"/>
  </w:num>
  <w:num w:numId="35" w16cid:durableId="1806658634">
    <w:abstractNumId w:val="8"/>
  </w:num>
  <w:num w:numId="36" w16cid:durableId="345600936">
    <w:abstractNumId w:val="7"/>
  </w:num>
  <w:num w:numId="37" w16cid:durableId="561789532">
    <w:abstractNumId w:val="19"/>
  </w:num>
  <w:num w:numId="38" w16cid:durableId="919754352">
    <w:abstractNumId w:val="4"/>
  </w:num>
  <w:num w:numId="39" w16cid:durableId="310601101">
    <w:abstractNumId w:val="5"/>
  </w:num>
  <w:num w:numId="40" w16cid:durableId="1344089591">
    <w:abstractNumId w:val="14"/>
  </w:num>
  <w:num w:numId="41" w16cid:durableId="293827019">
    <w:abstractNumId w:val="9"/>
  </w:num>
  <w:num w:numId="42" w16cid:durableId="1060977767">
    <w:abstractNumId w:val="24"/>
  </w:num>
  <w:num w:numId="43" w16cid:durableId="360282921">
    <w:abstractNumId w:val="35"/>
  </w:num>
  <w:num w:numId="44" w16cid:durableId="202866132">
    <w:abstractNumId w:val="2"/>
  </w:num>
  <w:num w:numId="45" w16cid:durableId="1299073523">
    <w:abstractNumId w:val="6"/>
  </w:num>
  <w:num w:numId="46" w16cid:durableId="165256071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808"/>
    <w:rsid w:val="00015F6F"/>
    <w:rsid w:val="00032081"/>
    <w:rsid w:val="000332DC"/>
    <w:rsid w:val="000432B6"/>
    <w:rsid w:val="000503A7"/>
    <w:rsid w:val="00060538"/>
    <w:rsid w:val="00064E49"/>
    <w:rsid w:val="00072669"/>
    <w:rsid w:val="00082333"/>
    <w:rsid w:val="000A1BC9"/>
    <w:rsid w:val="000B137E"/>
    <w:rsid w:val="000B198C"/>
    <w:rsid w:val="000B1E01"/>
    <w:rsid w:val="000B3049"/>
    <w:rsid w:val="000D0EA7"/>
    <w:rsid w:val="000D4A2B"/>
    <w:rsid w:val="00114365"/>
    <w:rsid w:val="00117419"/>
    <w:rsid w:val="00124368"/>
    <w:rsid w:val="00127C7D"/>
    <w:rsid w:val="001421A7"/>
    <w:rsid w:val="0015058E"/>
    <w:rsid w:val="00153F9D"/>
    <w:rsid w:val="0016120E"/>
    <w:rsid w:val="00163F25"/>
    <w:rsid w:val="00164A1C"/>
    <w:rsid w:val="0018792B"/>
    <w:rsid w:val="001A67FA"/>
    <w:rsid w:val="001C00F0"/>
    <w:rsid w:val="001E36C6"/>
    <w:rsid w:val="00217482"/>
    <w:rsid w:val="00220530"/>
    <w:rsid w:val="00224B7B"/>
    <w:rsid w:val="0023340E"/>
    <w:rsid w:val="002604E6"/>
    <w:rsid w:val="00277958"/>
    <w:rsid w:val="0029618D"/>
    <w:rsid w:val="00297DE8"/>
    <w:rsid w:val="002A2808"/>
    <w:rsid w:val="002A45BA"/>
    <w:rsid w:val="002A6A39"/>
    <w:rsid w:val="002C1B04"/>
    <w:rsid w:val="00301B3E"/>
    <w:rsid w:val="0031107C"/>
    <w:rsid w:val="0032540E"/>
    <w:rsid w:val="00326924"/>
    <w:rsid w:val="00340915"/>
    <w:rsid w:val="003409B3"/>
    <w:rsid w:val="00341B18"/>
    <w:rsid w:val="00381148"/>
    <w:rsid w:val="0038457B"/>
    <w:rsid w:val="003A2320"/>
    <w:rsid w:val="003A3D57"/>
    <w:rsid w:val="003A4B92"/>
    <w:rsid w:val="003B62F2"/>
    <w:rsid w:val="003F1893"/>
    <w:rsid w:val="004041D1"/>
    <w:rsid w:val="004200BB"/>
    <w:rsid w:val="004C36E2"/>
    <w:rsid w:val="004E497A"/>
    <w:rsid w:val="00501077"/>
    <w:rsid w:val="00582F2F"/>
    <w:rsid w:val="00607A54"/>
    <w:rsid w:val="00707E67"/>
    <w:rsid w:val="00737C28"/>
    <w:rsid w:val="007407B8"/>
    <w:rsid w:val="007464C4"/>
    <w:rsid w:val="0078687A"/>
    <w:rsid w:val="007B1AF7"/>
    <w:rsid w:val="007D5542"/>
    <w:rsid w:val="00817B94"/>
    <w:rsid w:val="00857C38"/>
    <w:rsid w:val="008703CB"/>
    <w:rsid w:val="00891467"/>
    <w:rsid w:val="008A0004"/>
    <w:rsid w:val="008A09EF"/>
    <w:rsid w:val="008B26BC"/>
    <w:rsid w:val="009058F8"/>
    <w:rsid w:val="00906771"/>
    <w:rsid w:val="00910BC0"/>
    <w:rsid w:val="00925684"/>
    <w:rsid w:val="0093538D"/>
    <w:rsid w:val="00937C84"/>
    <w:rsid w:val="0097611E"/>
    <w:rsid w:val="009971F0"/>
    <w:rsid w:val="009A108B"/>
    <w:rsid w:val="009A1098"/>
    <w:rsid w:val="009B6327"/>
    <w:rsid w:val="009C4924"/>
    <w:rsid w:val="009E5CD2"/>
    <w:rsid w:val="00A21507"/>
    <w:rsid w:val="00A261AF"/>
    <w:rsid w:val="00A26FF1"/>
    <w:rsid w:val="00A33225"/>
    <w:rsid w:val="00A55DB9"/>
    <w:rsid w:val="00A63568"/>
    <w:rsid w:val="00A844B2"/>
    <w:rsid w:val="00AB2A83"/>
    <w:rsid w:val="00AE77A1"/>
    <w:rsid w:val="00B22698"/>
    <w:rsid w:val="00BB183F"/>
    <w:rsid w:val="00BD7359"/>
    <w:rsid w:val="00BF6A37"/>
    <w:rsid w:val="00C07D30"/>
    <w:rsid w:val="00C1124F"/>
    <w:rsid w:val="00C24A85"/>
    <w:rsid w:val="00C443AC"/>
    <w:rsid w:val="00C47E47"/>
    <w:rsid w:val="00C51D4B"/>
    <w:rsid w:val="00CC1DFC"/>
    <w:rsid w:val="00CF3D0F"/>
    <w:rsid w:val="00D009F1"/>
    <w:rsid w:val="00D1295E"/>
    <w:rsid w:val="00D12B5E"/>
    <w:rsid w:val="00D21720"/>
    <w:rsid w:val="00D4010C"/>
    <w:rsid w:val="00D4131B"/>
    <w:rsid w:val="00D50BED"/>
    <w:rsid w:val="00D5278F"/>
    <w:rsid w:val="00D53CE0"/>
    <w:rsid w:val="00D71E1E"/>
    <w:rsid w:val="00D85456"/>
    <w:rsid w:val="00DC7C1F"/>
    <w:rsid w:val="00DE6F16"/>
    <w:rsid w:val="00E004ED"/>
    <w:rsid w:val="00E04D79"/>
    <w:rsid w:val="00E122A7"/>
    <w:rsid w:val="00E17319"/>
    <w:rsid w:val="00E3230B"/>
    <w:rsid w:val="00E32A85"/>
    <w:rsid w:val="00E34D20"/>
    <w:rsid w:val="00E43C98"/>
    <w:rsid w:val="00E5798E"/>
    <w:rsid w:val="00E648CB"/>
    <w:rsid w:val="00E91C20"/>
    <w:rsid w:val="00E970A4"/>
    <w:rsid w:val="00EA4962"/>
    <w:rsid w:val="00ED0A31"/>
    <w:rsid w:val="00EE5C5B"/>
    <w:rsid w:val="00EF79EA"/>
    <w:rsid w:val="00F17F6D"/>
    <w:rsid w:val="00F4776A"/>
    <w:rsid w:val="00F639FA"/>
    <w:rsid w:val="00F70778"/>
    <w:rsid w:val="00F8635B"/>
    <w:rsid w:val="00F91C24"/>
    <w:rsid w:val="00F968A0"/>
    <w:rsid w:val="00FC7B3B"/>
    <w:rsid w:val="00FD28AC"/>
    <w:rsid w:val="00FD3540"/>
    <w:rsid w:val="00FE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EECF54A"/>
  <w15:docId w15:val="{B0F5AD85-7F71-4CEE-9487-6DA529DCE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10" w:hanging="1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6FF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6FF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6120E"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A844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4B2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A844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4B2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07266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761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5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846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9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62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99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82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38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738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2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4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21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6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4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6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06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58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4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1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9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70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8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41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8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111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6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49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64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878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763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3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46067">
          <w:blockQuote w:val="1"/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0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1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9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1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93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205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6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9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54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6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07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26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99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37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84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74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65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182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2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2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79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511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76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7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7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6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48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23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34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9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63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6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02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2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75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87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51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476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5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6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1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1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41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39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10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55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535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2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0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94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74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112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53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0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5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31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92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339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9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54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5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95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923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01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2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5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66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381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3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6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11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76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002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8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0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6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13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962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60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33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46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92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311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1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9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35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9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7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51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695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2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308301">
          <w:blockQuote w:val="1"/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7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91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4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cp:lastModifiedBy>Divya Chidambaram</cp:lastModifiedBy>
  <cp:revision>2</cp:revision>
  <dcterms:created xsi:type="dcterms:W3CDTF">2026-07-06T22:32:00Z</dcterms:created>
  <dcterms:modified xsi:type="dcterms:W3CDTF">2026-07-06T22:32:00Z</dcterms:modified>
</cp:coreProperties>
</file>