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635664B" w:rsidP="517835CA" w:rsidRDefault="2635664B" w14:paraId="31F76B37" w14:textId="3925D99E">
      <w:pPr>
        <w:rPr>
          <w:sz w:val="28"/>
          <w:szCs w:val="28"/>
        </w:rPr>
      </w:pPr>
      <w:r>
        <w:br w:type="page"/>
      </w:r>
    </w:p>
    <w:p xmlns:wp14="http://schemas.microsoft.com/office/word/2010/wordml" w:rsidP="0851E8E3" w14:paraId="5C1694C5" wp14:textId="591F4A6A">
      <w:pPr>
        <w:pStyle w:val="Normal"/>
        <w:jc w:val="left"/>
      </w:pPr>
      <w:r w:rsidR="4D743D29">
        <w:drawing>
          <wp:inline xmlns:wp14="http://schemas.microsoft.com/office/word/2010/wordprocessingDrawing" wp14:editId="5A64962A" wp14:anchorId="08A98FCD">
            <wp:extent cx="4572000" cy="1228725"/>
            <wp:effectExtent l="0" t="0" r="0" b="0"/>
            <wp:docPr id="6638415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b42f64edf44e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743D29" w:rsidP="0851E8E3" w:rsidRDefault="4D743D29" w14:paraId="061120F0" w14:textId="133FE9F3">
      <w:pPr>
        <w:pStyle w:val="Normal"/>
        <w:jc w:val="left"/>
        <w:rPr>
          <w:sz w:val="28"/>
          <w:szCs w:val="28"/>
        </w:rPr>
      </w:pPr>
      <w:r w:rsidRPr="0851E8E3" w:rsidR="4D743D29">
        <w:rPr>
          <w:sz w:val="28"/>
          <w:szCs w:val="28"/>
        </w:rPr>
        <w:t>Fran Gallan.</w:t>
      </w:r>
    </w:p>
    <w:p xmlns:wp14="http://schemas.microsoft.com/office/word/2010/wordml" w:rsidP="0851E8E3" w14:paraId="426535D2" wp14:textId="4A08B48D">
      <w:pPr>
        <w:pStyle w:val="Normal"/>
        <w:jc w:val="left"/>
      </w:pPr>
      <w:r w:rsidRPr="0851E8E3" w:rsidR="6ED374B4">
        <w:rPr>
          <w:sz w:val="28"/>
          <w:szCs w:val="28"/>
        </w:rPr>
        <w:t>Beacons creative.</w:t>
      </w:r>
    </w:p>
    <w:p xmlns:wp14="http://schemas.microsoft.com/office/word/2010/wordml" w:rsidP="517835CA" w14:paraId="62366AEC" wp14:textId="40EE8CB4">
      <w:pPr>
        <w:jc w:val="left"/>
        <w:rPr>
          <w:sz w:val="28"/>
          <w:szCs w:val="28"/>
        </w:rPr>
      </w:pPr>
      <w:r w:rsidRPr="517835CA" w:rsidR="6ED374B4">
        <w:rPr>
          <w:sz w:val="28"/>
          <w:szCs w:val="28"/>
        </w:rPr>
        <w:t>Units 9,10,11,</w:t>
      </w:r>
    </w:p>
    <w:p xmlns:wp14="http://schemas.microsoft.com/office/word/2010/wordml" w:rsidP="517835CA" w14:paraId="43A98503" wp14:textId="7B6F5CF1">
      <w:pPr>
        <w:jc w:val="left"/>
        <w:rPr>
          <w:sz w:val="28"/>
          <w:szCs w:val="28"/>
        </w:rPr>
      </w:pPr>
      <w:r w:rsidRPr="517835CA" w:rsidR="6ED374B4">
        <w:rPr>
          <w:sz w:val="28"/>
          <w:szCs w:val="28"/>
        </w:rPr>
        <w:t>Ffrwdgrech</w:t>
      </w:r>
      <w:r w:rsidRPr="517835CA" w:rsidR="6ED374B4">
        <w:rPr>
          <w:sz w:val="28"/>
          <w:szCs w:val="28"/>
        </w:rPr>
        <w:t xml:space="preserve"> Industrial Estate, </w:t>
      </w:r>
      <w:r w:rsidRPr="517835CA" w:rsidR="1EE9C8C8">
        <w:rPr>
          <w:sz w:val="28"/>
          <w:szCs w:val="28"/>
        </w:rPr>
        <w:t xml:space="preserve"> </w:t>
      </w:r>
    </w:p>
    <w:p xmlns:wp14="http://schemas.microsoft.com/office/word/2010/wordml" w:rsidP="517835CA" w14:paraId="08E169C4" wp14:textId="3281BDFF">
      <w:pPr>
        <w:pStyle w:val="Normal"/>
        <w:jc w:val="left"/>
        <w:rPr>
          <w:sz w:val="28"/>
          <w:szCs w:val="28"/>
        </w:rPr>
      </w:pPr>
      <w:r w:rsidRPr="517835CA" w:rsidR="60C46898">
        <w:rPr>
          <w:sz w:val="28"/>
          <w:szCs w:val="28"/>
        </w:rPr>
        <w:t>Brecon,</w:t>
      </w:r>
    </w:p>
    <w:p xmlns:wp14="http://schemas.microsoft.com/office/word/2010/wordml" w:rsidP="517835CA" w14:paraId="56B93CD8" wp14:textId="07BA188B">
      <w:pPr>
        <w:pStyle w:val="Normal"/>
        <w:jc w:val="left"/>
        <w:rPr>
          <w:sz w:val="28"/>
          <w:szCs w:val="28"/>
        </w:rPr>
      </w:pPr>
      <w:r w:rsidRPr="517835CA" w:rsidR="60C46898">
        <w:rPr>
          <w:sz w:val="28"/>
          <w:szCs w:val="28"/>
        </w:rPr>
        <w:t>Powys.</w:t>
      </w:r>
    </w:p>
    <w:p xmlns:wp14="http://schemas.microsoft.com/office/word/2010/wordml" w:rsidP="517835CA" w14:paraId="3EE2B6D5" wp14:textId="720FA249">
      <w:pPr>
        <w:pStyle w:val="Normal"/>
        <w:jc w:val="left"/>
        <w:rPr>
          <w:sz w:val="28"/>
          <w:szCs w:val="28"/>
        </w:rPr>
      </w:pPr>
      <w:r w:rsidRPr="517835CA" w:rsidR="60C46898">
        <w:rPr>
          <w:sz w:val="28"/>
          <w:szCs w:val="28"/>
        </w:rPr>
        <w:t>LD38LA.</w:t>
      </w:r>
    </w:p>
    <w:p xmlns:wp14="http://schemas.microsoft.com/office/word/2010/wordml" w:rsidP="517835CA" w14:paraId="38F11868" wp14:textId="2B150CAA">
      <w:pPr>
        <w:pStyle w:val="Normal"/>
        <w:jc w:val="left"/>
        <w:rPr>
          <w:sz w:val="28"/>
          <w:szCs w:val="28"/>
        </w:rPr>
      </w:pPr>
      <w:r w:rsidRPr="517835CA" w:rsidR="15FC0C02">
        <w:rPr>
          <w:sz w:val="28"/>
          <w:szCs w:val="28"/>
        </w:rPr>
        <w:t xml:space="preserve"> Tel: </w:t>
      </w:r>
      <w:r w:rsidRPr="517835CA" w:rsidR="05FF351A">
        <w:rPr>
          <w:sz w:val="28"/>
          <w:szCs w:val="28"/>
        </w:rPr>
        <w:t>01874 611333</w:t>
      </w:r>
      <w:r w:rsidRPr="517835CA" w:rsidR="68E239F6">
        <w:rPr>
          <w:sz w:val="28"/>
          <w:szCs w:val="28"/>
        </w:rPr>
        <w:t>.</w:t>
      </w:r>
    </w:p>
    <w:p w:rsidR="68E239F6" w:rsidP="517835CA" w:rsidRDefault="68E239F6" w14:paraId="69D2FC47" w14:textId="5B4BBA5A">
      <w:pPr>
        <w:pStyle w:val="Normal"/>
        <w:jc w:val="left"/>
        <w:rPr>
          <w:sz w:val="28"/>
          <w:szCs w:val="28"/>
        </w:rPr>
      </w:pPr>
      <w:r w:rsidRPr="517835CA" w:rsidR="68E239F6">
        <w:rPr>
          <w:sz w:val="28"/>
          <w:szCs w:val="28"/>
        </w:rPr>
        <w:t>Email: frangallan@beaconscreative.co.uk</w:t>
      </w:r>
    </w:p>
    <w:p w:rsidR="517835CA" w:rsidP="517835CA" w:rsidRDefault="517835CA" w14:paraId="27DF8C3E" w14:textId="3BD320FA">
      <w:pPr>
        <w:pStyle w:val="Normal"/>
        <w:jc w:val="left"/>
        <w:rPr>
          <w:sz w:val="28"/>
          <w:szCs w:val="28"/>
        </w:rPr>
      </w:pPr>
    </w:p>
    <w:p xmlns:wp14="http://schemas.microsoft.com/office/word/2010/wordml" w:rsidP="517835CA" w14:paraId="7C93B570" wp14:textId="1D5446D5">
      <w:pPr>
        <w:pStyle w:val="Normal"/>
        <w:jc w:val="left"/>
        <w:rPr>
          <w:sz w:val="28"/>
          <w:szCs w:val="28"/>
        </w:rPr>
      </w:pPr>
      <w:r w:rsidRPr="517835CA" w:rsidR="02AFC722">
        <w:rPr>
          <w:sz w:val="28"/>
          <w:szCs w:val="28"/>
        </w:rPr>
        <w:t>01</w:t>
      </w:r>
      <w:r w:rsidRPr="517835CA" w:rsidR="3BEBB1E9">
        <w:rPr>
          <w:sz w:val="28"/>
          <w:szCs w:val="28"/>
          <w:vertAlign w:val="superscript"/>
        </w:rPr>
        <w:t>st</w:t>
      </w:r>
      <w:r w:rsidRPr="517835CA" w:rsidR="3BEBB1E9">
        <w:rPr>
          <w:sz w:val="28"/>
          <w:szCs w:val="28"/>
        </w:rPr>
        <w:t xml:space="preserve"> November </w:t>
      </w:r>
      <w:r w:rsidRPr="517835CA" w:rsidR="02AFC722">
        <w:rPr>
          <w:sz w:val="28"/>
          <w:szCs w:val="28"/>
        </w:rPr>
        <w:t>2021.</w:t>
      </w:r>
    </w:p>
    <w:p xmlns:wp14="http://schemas.microsoft.com/office/word/2010/wordml" w:rsidP="517835CA" w14:paraId="3DB13E18" wp14:textId="1F28673D">
      <w:pPr>
        <w:pStyle w:val="Normal"/>
        <w:jc w:val="center"/>
        <w:rPr>
          <w:sz w:val="28"/>
          <w:szCs w:val="28"/>
        </w:rPr>
      </w:pPr>
    </w:p>
    <w:p xmlns:wp14="http://schemas.microsoft.com/office/word/2010/wordml" w:rsidP="517835CA" w14:paraId="11E11F1D" wp14:textId="2F9EE78B">
      <w:pPr>
        <w:pStyle w:val="Normal"/>
        <w:jc w:val="center"/>
        <w:rPr>
          <w:sz w:val="28"/>
          <w:szCs w:val="28"/>
        </w:rPr>
      </w:pPr>
      <w:r w:rsidRPr="436FD676" w:rsidR="7886DB6C">
        <w:rPr>
          <w:sz w:val="28"/>
          <w:szCs w:val="28"/>
        </w:rPr>
        <w:t xml:space="preserve">Capital </w:t>
      </w:r>
      <w:r w:rsidRPr="436FD676" w:rsidR="5A256490">
        <w:rPr>
          <w:sz w:val="28"/>
          <w:szCs w:val="28"/>
        </w:rPr>
        <w:t xml:space="preserve">Grant application for a fume cupboard and adjustable height </w:t>
      </w:r>
      <w:r w:rsidRPr="436FD676" w:rsidR="52B2606B">
        <w:rPr>
          <w:sz w:val="28"/>
          <w:szCs w:val="28"/>
        </w:rPr>
        <w:t>tables.</w:t>
      </w:r>
    </w:p>
    <w:p xmlns:wp14="http://schemas.microsoft.com/office/word/2010/wordml" w:rsidP="517835CA" w14:paraId="17DA194F" wp14:textId="30EBE9F9">
      <w:pPr>
        <w:pStyle w:val="Normal"/>
        <w:jc w:val="center"/>
        <w:rPr>
          <w:sz w:val="28"/>
          <w:szCs w:val="28"/>
        </w:rPr>
      </w:pPr>
    </w:p>
    <w:p xmlns:wp14="http://schemas.microsoft.com/office/word/2010/wordml" w:rsidP="517835CA" w14:paraId="1D26CC07" wp14:textId="0D2A8245">
      <w:pPr>
        <w:pStyle w:val="Normal"/>
        <w:jc w:val="left"/>
        <w:rPr>
          <w:sz w:val="28"/>
          <w:szCs w:val="28"/>
        </w:rPr>
      </w:pPr>
      <w:r w:rsidRPr="517835CA" w:rsidR="11C80688">
        <w:rPr>
          <w:sz w:val="28"/>
          <w:szCs w:val="28"/>
        </w:rPr>
        <w:t>The Tudor Trust.</w:t>
      </w:r>
    </w:p>
    <w:p xmlns:wp14="http://schemas.microsoft.com/office/word/2010/wordml" w:rsidP="517835CA" w14:paraId="69CCAFBC" wp14:textId="31066E2B">
      <w:pPr>
        <w:pStyle w:val="Normal"/>
        <w:jc w:val="left"/>
        <w:rPr>
          <w:sz w:val="28"/>
          <w:szCs w:val="28"/>
        </w:rPr>
      </w:pPr>
      <w:r w:rsidRPr="517835CA" w:rsidR="11C80688">
        <w:rPr>
          <w:sz w:val="28"/>
          <w:szCs w:val="28"/>
        </w:rPr>
        <w:t>7 Ladbroke Grove,</w:t>
      </w:r>
    </w:p>
    <w:p xmlns:wp14="http://schemas.microsoft.com/office/word/2010/wordml" w:rsidP="517835CA" w14:paraId="2F7BB122" wp14:textId="511A5EE7">
      <w:pPr>
        <w:pStyle w:val="Normal"/>
        <w:jc w:val="left"/>
        <w:rPr>
          <w:sz w:val="28"/>
          <w:szCs w:val="28"/>
        </w:rPr>
      </w:pPr>
      <w:r w:rsidRPr="517835CA" w:rsidR="11C80688">
        <w:rPr>
          <w:sz w:val="28"/>
          <w:szCs w:val="28"/>
        </w:rPr>
        <w:t>London.</w:t>
      </w:r>
    </w:p>
    <w:p xmlns:wp14="http://schemas.microsoft.com/office/word/2010/wordml" w:rsidP="517835CA" w14:paraId="6CA384D8" wp14:textId="70EE2B13">
      <w:pPr>
        <w:pStyle w:val="Normal"/>
        <w:jc w:val="left"/>
        <w:rPr>
          <w:sz w:val="28"/>
          <w:szCs w:val="28"/>
        </w:rPr>
      </w:pPr>
      <w:r w:rsidRPr="517835CA" w:rsidR="11C80688">
        <w:rPr>
          <w:sz w:val="28"/>
          <w:szCs w:val="28"/>
        </w:rPr>
        <w:t>W113BD.</w:t>
      </w:r>
    </w:p>
    <w:p w:rsidR="517835CA" w:rsidP="0851E8E3" w:rsidRDefault="517835CA" w14:paraId="5B0F620B" w14:textId="5FAF4940">
      <w:pPr>
        <w:pStyle w:val="Normal"/>
        <w:jc w:val="left"/>
        <w:rPr>
          <w:sz w:val="28"/>
          <w:szCs w:val="28"/>
        </w:rPr>
      </w:pPr>
    </w:p>
    <w:p xmlns:wp14="http://schemas.microsoft.com/office/word/2010/wordml" w:rsidP="0851E8E3" w14:paraId="147D37FA" wp14:textId="29FEC7D2">
      <w:pPr>
        <w:pStyle w:val="Normal"/>
        <w:jc w:val="left"/>
        <w:rPr>
          <w:sz w:val="28"/>
          <w:szCs w:val="28"/>
        </w:rPr>
      </w:pPr>
    </w:p>
    <w:p xmlns:wp14="http://schemas.microsoft.com/office/word/2010/wordml" w:rsidP="0851E8E3" w14:paraId="6C6F45DD" wp14:textId="0641BEDB">
      <w:pPr>
        <w:pStyle w:val="Normal"/>
        <w:jc w:val="center"/>
        <w:rPr>
          <w:b w:val="1"/>
          <w:bCs w:val="1"/>
          <w:sz w:val="28"/>
          <w:szCs w:val="28"/>
        </w:rPr>
      </w:pPr>
    </w:p>
    <w:p xmlns:wp14="http://schemas.microsoft.com/office/word/2010/wordml" w:rsidP="517835CA" w14:paraId="74461B38" wp14:textId="0F368758">
      <w:pPr>
        <w:pStyle w:val="Normal"/>
        <w:jc w:val="center"/>
        <w:rPr>
          <w:sz w:val="28"/>
          <w:szCs w:val="28"/>
        </w:rPr>
      </w:pPr>
      <w:r w:rsidRPr="0851E8E3" w:rsidR="6CFBCC74">
        <w:rPr>
          <w:b w:val="1"/>
          <w:bCs w:val="1"/>
          <w:sz w:val="28"/>
          <w:szCs w:val="28"/>
        </w:rPr>
        <w:t>Executive summary.</w:t>
      </w:r>
    </w:p>
    <w:p xmlns:wp14="http://schemas.microsoft.com/office/word/2010/wordml" w:rsidP="436FD676" w14:paraId="0FC3E4EB" wp14:textId="6A3D708D">
      <w:pPr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Beacons creative is an award-winning social enterprise in the heart of the Brecon Beacons creating volunteer and employment opportunities </w:t>
      </w:r>
      <w:r w:rsidRPr="0851E8E3" w:rsidR="6A33A828">
        <w:rPr>
          <w:rFonts w:ascii="Calibri" w:hAnsi="Calibri" w:eastAsia="Calibri" w:cs="Calibri"/>
          <w:noProof w:val="0"/>
          <w:sz w:val="28"/>
          <w:szCs w:val="28"/>
          <w:lang w:val="en-US"/>
        </w:rPr>
        <w:t>for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those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>furthest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from the employment market.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We were derived from a Powys County council day </w:t>
      </w:r>
      <w:r w:rsidRPr="0851E8E3" w:rsidR="1485E948">
        <w:rPr>
          <w:rFonts w:ascii="Calibri" w:hAnsi="Calibri" w:eastAsia="Calibri" w:cs="Calibri"/>
          <w:noProof w:val="0"/>
          <w:sz w:val="28"/>
          <w:szCs w:val="28"/>
          <w:lang w:val="en-US"/>
        </w:rPr>
        <w:t>center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into a social enterprise in 2009 our mission is to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>provide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 safe environment for our service users gain and develop skills which can be transferred into various jobs while making our service users feel valued and giving them a sense of fulfilment while promoting independence and inclusivity to all.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We support adults with learning disabilities and mental health issues within the local community to produce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>bespoke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candles and recycled wax firelighters in our factory Beacons candles.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We also run a local </w:t>
      </w:r>
      <w:r w:rsidRPr="0851E8E3" w:rsidR="51DD828B">
        <w:rPr>
          <w:rFonts w:ascii="Calibri" w:hAnsi="Calibri" w:eastAsia="Calibri" w:cs="Calibri"/>
          <w:noProof w:val="0"/>
          <w:sz w:val="28"/>
          <w:szCs w:val="28"/>
          <w:lang w:val="en-US"/>
        </w:rPr>
        <w:t>whole-food shop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in the town of Brecon. Beacons wholefoods where service users gain valuable experience of working and running a shop, we also make fresh bread and cakes daily. Recycling is </w:t>
      </w:r>
      <w:r w:rsidRPr="0851E8E3" w:rsidR="30CF2940">
        <w:rPr>
          <w:rFonts w:ascii="Calibri" w:hAnsi="Calibri" w:eastAsia="Calibri" w:cs="Calibri"/>
          <w:noProof w:val="0"/>
          <w:sz w:val="28"/>
          <w:szCs w:val="28"/>
          <w:lang w:val="en-US"/>
        </w:rPr>
        <w:t>especially important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</w:t>
      </w:r>
      <w:r w:rsidRPr="0851E8E3" w:rsidR="24850B4F">
        <w:rPr>
          <w:rFonts w:ascii="Calibri" w:hAnsi="Calibri" w:eastAsia="Calibri" w:cs="Calibri"/>
          <w:noProof w:val="0"/>
          <w:sz w:val="28"/>
          <w:szCs w:val="28"/>
          <w:lang w:val="en-US"/>
        </w:rPr>
        <w:t>us,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we use as little plastic and unsustainable products as little as we can. One of our new projects is making seeded paper </w:t>
      </w:r>
      <w:r w:rsidRPr="0851E8E3" w:rsidR="36839FE2">
        <w:rPr>
          <w:rFonts w:ascii="Calibri" w:hAnsi="Calibri" w:eastAsia="Calibri" w:cs="Calibri"/>
          <w:noProof w:val="0"/>
          <w:sz w:val="28"/>
          <w:szCs w:val="28"/>
          <w:lang w:val="en-US"/>
        </w:rPr>
        <w:t>to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reuse any paper used in our office. We then use this paper instead or in conjunction with a candle lid to keep our candles clean and dust free. Once finished with this paper can be planted and you can watch the </w:t>
      </w:r>
      <w:r w:rsidRPr="0851E8E3" w:rsidR="703F3AA3">
        <w:rPr>
          <w:rFonts w:ascii="Calibri" w:hAnsi="Calibri" w:eastAsia="Calibri" w:cs="Calibri"/>
          <w:noProof w:val="0"/>
          <w:sz w:val="28"/>
          <w:szCs w:val="28"/>
          <w:lang w:val="en-US"/>
        </w:rPr>
        <w:t>wildflower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seeds growing in your garden or pots. Collectively we are known as Beacons creative. We as a company are currently branching out into making skincare products such as cold press soap, bath bombs and bath melts. This will come under Beacons skin care. We have a current soap room which is currently not fit for purpose. We are requesting the amount of £5000 to make adaptions to our factory soap room this includes a movable Fume cupboard for preparation and safe keeping of lye, storage units for C.O.S.S.H substances</w:t>
      </w:r>
      <w:r w:rsidRPr="0851E8E3" w:rsidR="05FA3D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Movable tables that can be lowered and lifted for ease of wheelchair users. </w:t>
      </w:r>
      <w:r w:rsidRPr="0851E8E3" w:rsidR="2094C3DE">
        <w:rPr>
          <w:rFonts w:ascii="Calibri" w:hAnsi="Calibri" w:eastAsia="Calibri" w:cs="Calibri"/>
          <w:noProof w:val="0"/>
          <w:sz w:val="28"/>
          <w:szCs w:val="28"/>
          <w:lang w:val="en-US"/>
        </w:rPr>
        <w:t>Accessible</w:t>
      </w:r>
      <w:r w:rsidRPr="0851E8E3" w:rsidR="72DE30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storage units for service users to use independently.</w:t>
      </w:r>
    </w:p>
    <w:p xmlns:wp14="http://schemas.microsoft.com/office/word/2010/wordml" w:rsidP="436FD676" w14:paraId="7A6CCC36" wp14:textId="03DF246C">
      <w:pPr>
        <w:pStyle w:val="Normal"/>
        <w:jc w:val="center"/>
        <w:rPr>
          <w:rFonts w:ascii="Calibri" w:hAnsi="Calibri" w:eastAsia="Calibri" w:cs="Calibri"/>
          <w:sz w:val="28"/>
          <w:szCs w:val="28"/>
        </w:rPr>
      </w:pPr>
    </w:p>
    <w:p xmlns:wp14="http://schemas.microsoft.com/office/word/2010/wordml" w:rsidP="517835CA" w14:paraId="53A3C854" wp14:textId="66E4C835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38A61952" w14:textId="44790D29">
      <w:pPr>
        <w:pStyle w:val="Normal"/>
        <w:jc w:val="center"/>
        <w:rPr>
          <w:sz w:val="28"/>
          <w:szCs w:val="28"/>
        </w:rPr>
      </w:pPr>
    </w:p>
    <w:p w:rsidR="0851E8E3" w:rsidP="0851E8E3" w:rsidRDefault="0851E8E3" w14:paraId="05FB2855" w14:textId="49E9D933">
      <w:pPr>
        <w:pStyle w:val="Normal"/>
        <w:jc w:val="center"/>
        <w:rPr>
          <w:b w:val="1"/>
          <w:bCs w:val="1"/>
          <w:sz w:val="28"/>
          <w:szCs w:val="28"/>
        </w:rPr>
      </w:pPr>
    </w:p>
    <w:p xmlns:wp14="http://schemas.microsoft.com/office/word/2010/wordml" w:rsidP="436FD676" w14:paraId="59B412C1" wp14:textId="3C8A8C99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3B269BAC">
        <w:rPr>
          <w:b w:val="1"/>
          <w:bCs w:val="1"/>
          <w:sz w:val="28"/>
          <w:szCs w:val="28"/>
        </w:rPr>
        <w:t>Contents page.</w:t>
      </w:r>
    </w:p>
    <w:p xmlns:wp14="http://schemas.microsoft.com/office/word/2010/wordml" w:rsidP="14F07DB7" w14:paraId="64C297BE" wp14:textId="4F87797F">
      <w:pPr>
        <w:pStyle w:val="Normal"/>
        <w:jc w:val="left"/>
        <w:rPr>
          <w:sz w:val="28"/>
          <w:szCs w:val="28"/>
        </w:rPr>
      </w:pPr>
      <w:r w:rsidRPr="517835CA" w:rsidR="41F64C1B">
        <w:rPr>
          <w:sz w:val="28"/>
          <w:szCs w:val="28"/>
        </w:rPr>
        <w:t xml:space="preserve">Page number. </w:t>
      </w:r>
    </w:p>
    <w:p xmlns:wp14="http://schemas.microsoft.com/office/word/2010/wordml" w:rsidP="436FD676" w14:paraId="129C6ACB" wp14:textId="1A6BB0B8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5F6A4B72">
        <w:rPr>
          <w:sz w:val="22"/>
          <w:szCs w:val="22"/>
        </w:rPr>
        <w:t>2</w:t>
      </w:r>
      <w:r w:rsidRPr="436FD676" w:rsidR="3B269BAC">
        <w:rPr>
          <w:sz w:val="22"/>
          <w:szCs w:val="22"/>
        </w:rPr>
        <w:t xml:space="preserve">. </w:t>
      </w:r>
      <w:r>
        <w:tab/>
      </w:r>
      <w:r>
        <w:tab/>
      </w:r>
      <w:r>
        <w:tab/>
      </w:r>
      <w:r>
        <w:tab/>
      </w:r>
      <w:r>
        <w:tab/>
      </w:r>
      <w:r w:rsidRPr="436FD676" w:rsidR="3B269BAC">
        <w:rPr>
          <w:sz w:val="22"/>
          <w:szCs w:val="22"/>
        </w:rPr>
        <w:t>Cover page.</w:t>
      </w:r>
    </w:p>
    <w:p xmlns:wp14="http://schemas.microsoft.com/office/word/2010/wordml" w:rsidP="436FD676" w14:paraId="2ED12FD8" wp14:textId="685E0BE8">
      <w:pPr>
        <w:pStyle w:val="Normal"/>
        <w:ind w:left="0"/>
        <w:jc w:val="left"/>
        <w:rPr>
          <w:sz w:val="22"/>
          <w:szCs w:val="22"/>
        </w:rPr>
      </w:pPr>
    </w:p>
    <w:p xmlns:wp14="http://schemas.microsoft.com/office/word/2010/wordml" w:rsidP="436FD676" w14:paraId="45E94367" wp14:textId="486CB332">
      <w:pPr>
        <w:pStyle w:val="ListParagraph"/>
        <w:numPr>
          <w:ilvl w:val="0"/>
          <w:numId w:val="6"/>
        </w:numPr>
        <w:jc w:val="left"/>
        <w:rPr>
          <w:sz w:val="22"/>
          <w:szCs w:val="22"/>
        </w:rPr>
      </w:pPr>
      <w:r w:rsidRPr="436FD676" w:rsidR="3B698B7F">
        <w:rPr>
          <w:sz w:val="22"/>
          <w:szCs w:val="22"/>
        </w:rPr>
        <w:t>3</w:t>
      </w:r>
      <w:r w:rsidRPr="436FD676" w:rsidR="3B269BAC">
        <w:rPr>
          <w:sz w:val="22"/>
          <w:szCs w:val="22"/>
        </w:rPr>
        <w:t>.</w:t>
      </w:r>
      <w:r>
        <w:tab/>
      </w:r>
      <w:r>
        <w:tab/>
      </w:r>
      <w:r>
        <w:tab/>
      </w:r>
      <w:r>
        <w:tab/>
      </w:r>
      <w:r>
        <w:tab/>
      </w:r>
      <w:r w:rsidRPr="436FD676" w:rsidR="3B269BAC">
        <w:rPr>
          <w:sz w:val="22"/>
          <w:szCs w:val="22"/>
        </w:rPr>
        <w:t xml:space="preserve"> </w:t>
      </w:r>
      <w:r w:rsidRPr="436FD676" w:rsidR="3B269BAC">
        <w:rPr>
          <w:sz w:val="22"/>
          <w:szCs w:val="22"/>
        </w:rPr>
        <w:t>Executive summary.</w:t>
      </w:r>
    </w:p>
    <w:p xmlns:wp14="http://schemas.microsoft.com/office/word/2010/wordml" w:rsidP="436FD676" w14:paraId="12225D34" wp14:textId="387FA305">
      <w:pPr>
        <w:pStyle w:val="Normal"/>
        <w:ind w:left="0"/>
        <w:jc w:val="left"/>
        <w:rPr>
          <w:sz w:val="22"/>
          <w:szCs w:val="22"/>
        </w:rPr>
      </w:pPr>
    </w:p>
    <w:p xmlns:wp14="http://schemas.microsoft.com/office/word/2010/wordml" w:rsidP="436FD676" w14:paraId="42DE2CE0" wp14:textId="43777CA6">
      <w:pPr>
        <w:pStyle w:val="ListParagraph"/>
        <w:numPr>
          <w:ilvl w:val="0"/>
          <w:numId w:val="6"/>
        </w:numPr>
        <w:jc w:val="left"/>
        <w:rPr>
          <w:sz w:val="22"/>
          <w:szCs w:val="22"/>
        </w:rPr>
      </w:pPr>
      <w:r w:rsidRPr="436FD676" w:rsidR="3A2CF7FB">
        <w:rPr>
          <w:sz w:val="22"/>
          <w:szCs w:val="22"/>
        </w:rPr>
        <w:t>4</w:t>
      </w:r>
      <w:r w:rsidRPr="436FD676" w:rsidR="3B269BAC">
        <w:rPr>
          <w:sz w:val="22"/>
          <w:szCs w:val="22"/>
        </w:rPr>
        <w:t>.</w:t>
      </w:r>
      <w:r>
        <w:tab/>
      </w:r>
      <w:r>
        <w:tab/>
      </w:r>
      <w:r>
        <w:tab/>
      </w:r>
      <w:r>
        <w:tab/>
      </w:r>
      <w:r>
        <w:tab/>
      </w:r>
      <w:r w:rsidRPr="436FD676" w:rsidR="3B269BAC">
        <w:rPr>
          <w:sz w:val="22"/>
          <w:szCs w:val="22"/>
        </w:rPr>
        <w:t xml:space="preserve"> </w:t>
      </w:r>
      <w:r w:rsidRPr="436FD676" w:rsidR="3B269BAC">
        <w:rPr>
          <w:sz w:val="22"/>
          <w:szCs w:val="22"/>
        </w:rPr>
        <w:t>Contents page</w:t>
      </w:r>
      <w:r w:rsidRPr="436FD676" w:rsidR="6468E5BB">
        <w:rPr>
          <w:sz w:val="22"/>
          <w:szCs w:val="22"/>
        </w:rPr>
        <w:t>.</w:t>
      </w:r>
    </w:p>
    <w:p xmlns:wp14="http://schemas.microsoft.com/office/word/2010/wordml" w:rsidP="436FD676" w14:paraId="6088B7B5" wp14:textId="29305AB0">
      <w:pPr>
        <w:pStyle w:val="Normal"/>
        <w:ind w:left="0"/>
        <w:jc w:val="left"/>
        <w:rPr>
          <w:sz w:val="22"/>
          <w:szCs w:val="22"/>
        </w:rPr>
      </w:pPr>
    </w:p>
    <w:p xmlns:wp14="http://schemas.microsoft.com/office/word/2010/wordml" w:rsidP="436FD676" w14:paraId="3BA7401D" wp14:textId="63E861DA">
      <w:pPr>
        <w:pStyle w:val="ListParagraph"/>
        <w:numPr>
          <w:ilvl w:val="0"/>
          <w:numId w:val="6"/>
        </w:numPr>
        <w:jc w:val="left"/>
        <w:rPr>
          <w:sz w:val="22"/>
          <w:szCs w:val="22"/>
        </w:rPr>
      </w:pPr>
      <w:r w:rsidRPr="436FD676" w:rsidR="01B71960">
        <w:rPr>
          <w:sz w:val="22"/>
          <w:szCs w:val="22"/>
        </w:rPr>
        <w:t>5</w:t>
      </w:r>
      <w:r w:rsidRPr="436FD676" w:rsidR="3B269BAC">
        <w:rPr>
          <w:sz w:val="22"/>
          <w:szCs w:val="22"/>
        </w:rPr>
        <w:t xml:space="preserve">. </w:t>
      </w:r>
      <w:r>
        <w:tab/>
      </w:r>
      <w:r>
        <w:tab/>
      </w:r>
      <w:r>
        <w:tab/>
      </w:r>
      <w:r>
        <w:tab/>
      </w:r>
      <w:r>
        <w:tab/>
      </w:r>
      <w:r w:rsidRPr="436FD676" w:rsidR="2821F1B8">
        <w:rPr>
          <w:sz w:val="22"/>
          <w:szCs w:val="22"/>
        </w:rPr>
        <w:t>I</w:t>
      </w:r>
      <w:r w:rsidRPr="436FD676" w:rsidR="3B269BAC">
        <w:rPr>
          <w:sz w:val="22"/>
          <w:szCs w:val="22"/>
        </w:rPr>
        <w:t>ntroduction – the five questions answered</w:t>
      </w:r>
      <w:r w:rsidRPr="436FD676" w:rsidR="114BE4C1">
        <w:rPr>
          <w:sz w:val="22"/>
          <w:szCs w:val="22"/>
        </w:rPr>
        <w:t>.</w:t>
      </w:r>
    </w:p>
    <w:p w:rsidR="436FD676" w:rsidP="0851E8E3" w:rsidRDefault="436FD676" w14:paraId="164BB355" w14:textId="09F65B59">
      <w:pPr>
        <w:pStyle w:val="Normal"/>
        <w:ind w:left="3600" w:firstLine="720"/>
        <w:jc w:val="left"/>
        <w:rPr>
          <w:sz w:val="22"/>
          <w:szCs w:val="22"/>
        </w:rPr>
      </w:pPr>
      <w:r w:rsidRPr="0851E8E3" w:rsidR="5FF48AD0">
        <w:rPr>
          <w:sz w:val="22"/>
          <w:szCs w:val="22"/>
        </w:rPr>
        <w:t>(Question 1</w:t>
      </w:r>
      <w:r w:rsidRPr="0851E8E3" w:rsidR="3A13DFE2">
        <w:rPr>
          <w:sz w:val="22"/>
          <w:szCs w:val="22"/>
        </w:rPr>
        <w:t>,2 and 3</w:t>
      </w:r>
      <w:r w:rsidRPr="0851E8E3" w:rsidR="5FF48AD0">
        <w:rPr>
          <w:sz w:val="22"/>
          <w:szCs w:val="22"/>
        </w:rPr>
        <w:t>)</w:t>
      </w:r>
    </w:p>
    <w:p w:rsidR="517835CA" w:rsidP="436FD676" w:rsidRDefault="517835CA" w14:paraId="1A98C933" w14:textId="11FB38AE">
      <w:pPr>
        <w:pStyle w:val="Normal"/>
        <w:ind w:left="0"/>
        <w:jc w:val="left"/>
        <w:rPr>
          <w:sz w:val="22"/>
          <w:szCs w:val="22"/>
        </w:rPr>
      </w:pPr>
    </w:p>
    <w:p w:rsidR="7C9D42BD" w:rsidP="436FD676" w:rsidRDefault="7C9D42BD" w14:paraId="44E56144" w14:textId="60134EC7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73081B4D">
        <w:rPr>
          <w:sz w:val="22"/>
          <w:szCs w:val="22"/>
        </w:rPr>
        <w:t>6.</w:t>
      </w:r>
      <w:r>
        <w:tab/>
      </w:r>
      <w:r>
        <w:tab/>
      </w:r>
      <w:r>
        <w:tab/>
      </w:r>
      <w:r>
        <w:tab/>
      </w:r>
      <w:r>
        <w:tab/>
      </w:r>
      <w:r w:rsidRPr="436FD676" w:rsidR="0629B059">
        <w:rPr>
          <w:sz w:val="22"/>
          <w:szCs w:val="22"/>
        </w:rPr>
        <w:t>I</w:t>
      </w:r>
      <w:r w:rsidRPr="436FD676" w:rsidR="73081B4D">
        <w:rPr>
          <w:sz w:val="22"/>
          <w:szCs w:val="22"/>
        </w:rPr>
        <w:t>ntroduction – the five questions answered.</w:t>
      </w:r>
    </w:p>
    <w:p w:rsidR="436FD676" w:rsidP="0851E8E3" w:rsidRDefault="436FD676" w14:paraId="4CB2D704" w14:textId="7943C0BF">
      <w:pPr>
        <w:pStyle w:val="Normal"/>
        <w:ind w:left="3600" w:firstLine="720"/>
        <w:jc w:val="left"/>
        <w:rPr>
          <w:sz w:val="22"/>
          <w:szCs w:val="22"/>
        </w:rPr>
      </w:pPr>
      <w:r w:rsidRPr="0851E8E3" w:rsidR="16210874">
        <w:rPr>
          <w:sz w:val="22"/>
          <w:szCs w:val="22"/>
        </w:rPr>
        <w:t xml:space="preserve">(Question </w:t>
      </w:r>
      <w:r w:rsidRPr="0851E8E3" w:rsidR="3D20B675">
        <w:rPr>
          <w:sz w:val="22"/>
          <w:szCs w:val="22"/>
        </w:rPr>
        <w:t>3 continued, 4 and 5</w:t>
      </w:r>
      <w:r w:rsidRPr="0851E8E3" w:rsidR="16210874">
        <w:rPr>
          <w:sz w:val="22"/>
          <w:szCs w:val="22"/>
        </w:rPr>
        <w:t>)</w:t>
      </w:r>
    </w:p>
    <w:p w:rsidR="517835CA" w:rsidP="436FD676" w:rsidRDefault="517835CA" w14:paraId="67996D01" w14:textId="42444A3B">
      <w:pPr>
        <w:pStyle w:val="Normal"/>
        <w:ind w:left="0"/>
        <w:jc w:val="left"/>
        <w:rPr>
          <w:sz w:val="22"/>
          <w:szCs w:val="22"/>
        </w:rPr>
      </w:pPr>
    </w:p>
    <w:p w:rsidR="67F25FCB" w:rsidP="436FD676" w:rsidRDefault="67F25FCB" w14:paraId="0E2DBF9B" w14:textId="79064140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1BFC14CC">
        <w:rPr>
          <w:sz w:val="22"/>
          <w:szCs w:val="22"/>
        </w:rPr>
        <w:t>7</w:t>
      </w:r>
      <w:r>
        <w:tab/>
      </w:r>
      <w:r>
        <w:tab/>
      </w:r>
      <w:r>
        <w:tab/>
      </w:r>
      <w:r>
        <w:tab/>
      </w:r>
      <w:r>
        <w:tab/>
      </w:r>
      <w:r w:rsidRPr="436FD676" w:rsidR="16239C4E">
        <w:rPr>
          <w:sz w:val="22"/>
          <w:szCs w:val="22"/>
        </w:rPr>
        <w:t>Swot Analysis for Frum Cupboard</w:t>
      </w:r>
      <w:r w:rsidRPr="436FD676" w:rsidR="5E7F13E5">
        <w:rPr>
          <w:sz w:val="22"/>
          <w:szCs w:val="22"/>
        </w:rPr>
        <w:t>.</w:t>
      </w:r>
    </w:p>
    <w:p w:rsidR="517835CA" w:rsidP="436FD676" w:rsidRDefault="517835CA" w14:paraId="655DF9BD" w14:textId="3FEC5929">
      <w:pPr>
        <w:pStyle w:val="Normal"/>
        <w:ind w:left="0"/>
        <w:jc w:val="left"/>
        <w:rPr>
          <w:sz w:val="22"/>
          <w:szCs w:val="22"/>
        </w:rPr>
      </w:pPr>
    </w:p>
    <w:p w:rsidR="517835CA" w:rsidP="436FD676" w:rsidRDefault="517835CA" w14:paraId="6F4DB71A" w14:textId="4131D0D9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22A72F6E">
        <w:rPr>
          <w:sz w:val="22"/>
          <w:szCs w:val="22"/>
        </w:rPr>
        <w:t>8.</w:t>
      </w:r>
      <w:r>
        <w:tab/>
      </w:r>
      <w:r>
        <w:tab/>
      </w:r>
      <w:r>
        <w:tab/>
      </w:r>
      <w:r>
        <w:tab/>
      </w:r>
      <w:r>
        <w:tab/>
      </w:r>
      <w:r w:rsidRPr="436FD676" w:rsidR="5E7F13E5">
        <w:rPr>
          <w:sz w:val="22"/>
          <w:szCs w:val="22"/>
        </w:rPr>
        <w:t xml:space="preserve">Swot Analysis for Adjustable </w:t>
      </w:r>
      <w:r w:rsidRPr="436FD676" w:rsidR="56D1B193">
        <w:rPr>
          <w:sz w:val="22"/>
          <w:szCs w:val="22"/>
        </w:rPr>
        <w:t>H</w:t>
      </w:r>
      <w:r w:rsidRPr="436FD676" w:rsidR="5E7F13E5">
        <w:rPr>
          <w:sz w:val="22"/>
          <w:szCs w:val="22"/>
        </w:rPr>
        <w:t xml:space="preserve">eight </w:t>
      </w:r>
      <w:r w:rsidRPr="436FD676" w:rsidR="1ADB54A3">
        <w:rPr>
          <w:sz w:val="22"/>
          <w:szCs w:val="22"/>
        </w:rPr>
        <w:t>W</w:t>
      </w:r>
      <w:r w:rsidRPr="436FD676" w:rsidR="5E7F13E5">
        <w:rPr>
          <w:sz w:val="22"/>
          <w:szCs w:val="22"/>
        </w:rPr>
        <w:t xml:space="preserve">ork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36FD676" w:rsidR="01203FF5">
        <w:rPr>
          <w:sz w:val="22"/>
          <w:szCs w:val="22"/>
        </w:rPr>
        <w:t>B</w:t>
      </w:r>
      <w:r w:rsidRPr="436FD676" w:rsidR="5E7F13E5">
        <w:rPr>
          <w:sz w:val="22"/>
          <w:szCs w:val="22"/>
        </w:rPr>
        <w:t>ench</w:t>
      </w:r>
      <w:r w:rsidRPr="436FD676" w:rsidR="4E32DE03">
        <w:rPr>
          <w:sz w:val="22"/>
          <w:szCs w:val="22"/>
        </w:rPr>
        <w:t>.</w:t>
      </w:r>
    </w:p>
    <w:p w:rsidR="436FD676" w:rsidP="436FD676" w:rsidRDefault="436FD676" w14:paraId="70635183" w14:textId="2F76C563">
      <w:pPr>
        <w:pStyle w:val="Normal"/>
        <w:ind w:left="0"/>
        <w:jc w:val="left"/>
        <w:rPr>
          <w:sz w:val="22"/>
          <w:szCs w:val="22"/>
        </w:rPr>
      </w:pPr>
    </w:p>
    <w:p w:rsidR="543A6399" w:rsidP="436FD676" w:rsidRDefault="543A6399" w14:paraId="6F9CDE77" w14:textId="51331505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543A6399">
        <w:rPr>
          <w:sz w:val="22"/>
          <w:szCs w:val="22"/>
        </w:rPr>
        <w:t>9.</w:t>
      </w:r>
      <w:r>
        <w:tab/>
      </w:r>
      <w:r>
        <w:tab/>
      </w:r>
      <w:r>
        <w:tab/>
      </w:r>
      <w:r>
        <w:tab/>
      </w:r>
      <w:r>
        <w:tab/>
      </w:r>
      <w:r w:rsidRPr="436FD676" w:rsidR="543A6399">
        <w:rPr>
          <w:sz w:val="22"/>
          <w:szCs w:val="22"/>
        </w:rPr>
        <w:t>Project Details.</w:t>
      </w:r>
    </w:p>
    <w:p w:rsidR="436FD676" w:rsidP="436FD676" w:rsidRDefault="436FD676" w14:paraId="270C486E" w14:textId="7554E5DF">
      <w:pPr>
        <w:pStyle w:val="Normal"/>
        <w:ind w:left="0"/>
        <w:jc w:val="left"/>
        <w:rPr>
          <w:sz w:val="22"/>
          <w:szCs w:val="22"/>
        </w:rPr>
      </w:pPr>
    </w:p>
    <w:p w:rsidR="78141FA5" w:rsidP="436FD676" w:rsidRDefault="78141FA5" w14:paraId="7698A1D1" w14:textId="698B62F9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36FD676" w:rsidR="78141FA5">
        <w:rPr>
          <w:sz w:val="22"/>
          <w:szCs w:val="22"/>
        </w:rPr>
        <w:t>10.</w:t>
      </w:r>
      <w:r>
        <w:tab/>
      </w:r>
      <w:r>
        <w:tab/>
      </w:r>
      <w:r>
        <w:tab/>
      </w:r>
      <w:r>
        <w:tab/>
      </w:r>
      <w:r>
        <w:tab/>
      </w:r>
      <w:r w:rsidRPr="436FD676" w:rsidR="29A7C709">
        <w:rPr>
          <w:sz w:val="22"/>
          <w:szCs w:val="22"/>
        </w:rPr>
        <w:t>Table of costings for the objects required</w:t>
      </w:r>
      <w:r w:rsidRPr="436FD676" w:rsidR="08FA39A2">
        <w:rPr>
          <w:sz w:val="22"/>
          <w:szCs w:val="22"/>
        </w:rPr>
        <w:t>.</w:t>
      </w:r>
    </w:p>
    <w:p w:rsidR="78141FA5" w:rsidP="436FD676" w:rsidRDefault="78141FA5" w14:paraId="5FD211CF" w14:textId="639B2DBF">
      <w:pPr>
        <w:pStyle w:val="Normal"/>
        <w:ind w:left="3600" w:firstLine="720"/>
        <w:jc w:val="left"/>
        <w:rPr>
          <w:sz w:val="22"/>
          <w:szCs w:val="22"/>
        </w:rPr>
      </w:pPr>
      <w:r w:rsidRPr="436FD676" w:rsidR="78141FA5">
        <w:rPr>
          <w:sz w:val="22"/>
          <w:szCs w:val="22"/>
        </w:rPr>
        <w:t>Conclusion.</w:t>
      </w:r>
    </w:p>
    <w:p w:rsidR="436FD676" w:rsidP="436FD676" w:rsidRDefault="436FD676" w14:paraId="0F0F3C9E" w14:textId="48D749F9">
      <w:pPr>
        <w:pStyle w:val="Normal"/>
        <w:ind w:left="0"/>
        <w:jc w:val="left"/>
        <w:rPr>
          <w:sz w:val="22"/>
          <w:szCs w:val="22"/>
        </w:rPr>
      </w:pPr>
    </w:p>
    <w:p w:rsidR="4964D568" w:rsidP="436FD676" w:rsidRDefault="4964D568" w14:paraId="65E9F888" w14:textId="22A6A58C">
      <w:pPr>
        <w:pStyle w:val="ListParagraph"/>
        <w:numPr>
          <w:ilvl w:val="0"/>
          <w:numId w:val="6"/>
        </w:numPr>
        <w:jc w:val="left"/>
        <w:rPr>
          <w:sz w:val="22"/>
          <w:szCs w:val="22"/>
        </w:rPr>
      </w:pPr>
      <w:r w:rsidRPr="436FD676" w:rsidR="4964D568">
        <w:rPr>
          <w:sz w:val="22"/>
          <w:szCs w:val="22"/>
        </w:rPr>
        <w:t>11</w:t>
      </w:r>
      <w:r>
        <w:tab/>
      </w:r>
      <w:r>
        <w:tab/>
      </w:r>
      <w:r>
        <w:tab/>
      </w:r>
      <w:r>
        <w:tab/>
      </w:r>
      <w:r>
        <w:tab/>
      </w:r>
      <w:r w:rsidRPr="436FD676" w:rsidR="506B1B2F">
        <w:rPr>
          <w:sz w:val="22"/>
          <w:szCs w:val="22"/>
        </w:rPr>
        <w:t>Appendix.</w:t>
      </w:r>
    </w:p>
    <w:p w:rsidR="3F666856" w:rsidP="0851E8E3" w:rsidRDefault="3F666856" w14:paraId="5E4D7C28" w14:textId="146C96EF">
      <w:pPr>
        <w:pStyle w:val="Normal"/>
        <w:ind w:left="3600" w:firstLine="720"/>
        <w:jc w:val="left"/>
        <w:rPr>
          <w:sz w:val="22"/>
          <w:szCs w:val="22"/>
        </w:rPr>
      </w:pPr>
      <w:r w:rsidRPr="0851E8E3" w:rsidR="3F666856">
        <w:rPr>
          <w:sz w:val="22"/>
          <w:szCs w:val="22"/>
        </w:rPr>
        <w:t>References.</w:t>
      </w:r>
    </w:p>
    <w:p w:rsidR="436FD676" w:rsidP="436FD676" w:rsidRDefault="436FD676" w14:paraId="3DEE7CFC" w14:textId="41554353">
      <w:pPr>
        <w:pStyle w:val="Normal"/>
        <w:ind w:left="0"/>
        <w:jc w:val="left"/>
        <w:rPr>
          <w:sz w:val="28"/>
          <w:szCs w:val="28"/>
        </w:rPr>
      </w:pPr>
    </w:p>
    <w:p xmlns:wp14="http://schemas.microsoft.com/office/word/2010/wordml" w:rsidP="436FD676" w14:paraId="013EE012" wp14:textId="5BAE25B4">
      <w:pPr>
        <w:pStyle w:val="Normal"/>
        <w:jc w:val="center"/>
        <w:outlineLvl w:val="0"/>
        <w:rPr>
          <w:b w:val="1"/>
          <w:bCs w:val="1"/>
          <w:sz w:val="28"/>
          <w:szCs w:val="28"/>
        </w:rPr>
      </w:pPr>
      <w:r w:rsidRPr="0851E8E3" w:rsidR="385FA554">
        <w:rPr>
          <w:b w:val="1"/>
          <w:bCs w:val="1"/>
          <w:sz w:val="28"/>
          <w:szCs w:val="28"/>
        </w:rPr>
        <w:t>Introduction.</w:t>
      </w:r>
    </w:p>
    <w:p xmlns:wp14="http://schemas.microsoft.com/office/word/2010/wordml" w:rsidP="517835CA" w14:paraId="694AEBAC" wp14:textId="4AC8561C">
      <w:pPr>
        <w:pStyle w:val="Normal"/>
        <w:jc w:val="left"/>
        <w:rPr>
          <w:sz w:val="28"/>
          <w:szCs w:val="28"/>
        </w:rPr>
      </w:pPr>
      <w:r w:rsidRPr="517835CA" w:rsidR="70A9063D">
        <w:rPr>
          <w:i w:val="1"/>
          <w:iCs w:val="1"/>
          <w:sz w:val="28"/>
          <w:szCs w:val="28"/>
        </w:rPr>
        <w:t xml:space="preserve">Please tell us about what you </w:t>
      </w:r>
      <w:r w:rsidRPr="517835CA" w:rsidR="733A9703">
        <w:rPr>
          <w:i w:val="1"/>
          <w:iCs w:val="1"/>
          <w:sz w:val="28"/>
          <w:szCs w:val="28"/>
        </w:rPr>
        <w:t>do</w:t>
      </w:r>
      <w:r w:rsidRPr="517835CA" w:rsidR="733A9703">
        <w:rPr>
          <w:sz w:val="28"/>
          <w:szCs w:val="28"/>
        </w:rPr>
        <w:t>.</w:t>
      </w:r>
    </w:p>
    <w:p w:rsidR="517835CA" w:rsidP="436FD676" w:rsidRDefault="517835CA" w14:paraId="477CEA7B" w14:textId="0E6FFFE4">
      <w:pPr>
        <w:pStyle w:val="Normal"/>
        <w:jc w:val="left"/>
        <w:rPr>
          <w:sz w:val="22"/>
          <w:szCs w:val="22"/>
        </w:rPr>
      </w:pPr>
      <w:r w:rsidRPr="436FD676" w:rsidR="43FA4B63">
        <w:rPr>
          <w:sz w:val="22"/>
          <w:szCs w:val="22"/>
        </w:rPr>
        <w:t xml:space="preserve">Beacons Creative </w:t>
      </w:r>
      <w:r w:rsidRPr="436FD676" w:rsidR="1690F160">
        <w:rPr>
          <w:sz w:val="22"/>
          <w:szCs w:val="22"/>
        </w:rPr>
        <w:t xml:space="preserve">Wales </w:t>
      </w:r>
      <w:r w:rsidRPr="436FD676" w:rsidR="43FA4B63">
        <w:rPr>
          <w:sz w:val="22"/>
          <w:szCs w:val="22"/>
        </w:rPr>
        <w:t>is a social enterprise in the heart of the Brecon Beacons.</w:t>
      </w:r>
      <w:r w:rsidRPr="436FD676" w:rsidR="265B1332">
        <w:rPr>
          <w:sz w:val="22"/>
          <w:szCs w:val="22"/>
        </w:rPr>
        <w:t xml:space="preserve"> </w:t>
      </w:r>
      <w:r w:rsidRPr="436FD676" w:rsidR="265B1332">
        <w:rPr>
          <w:sz w:val="22"/>
          <w:szCs w:val="22"/>
        </w:rPr>
        <w:t>We</w:t>
      </w:r>
      <w:r w:rsidRPr="436FD676" w:rsidR="43FA4B63">
        <w:rPr>
          <w:sz w:val="22"/>
          <w:szCs w:val="22"/>
        </w:rPr>
        <w:t xml:space="preserve"> </w:t>
      </w:r>
      <w:r w:rsidRPr="436FD676" w:rsidR="265B1332">
        <w:rPr>
          <w:sz w:val="22"/>
          <w:szCs w:val="22"/>
        </w:rPr>
        <w:t xml:space="preserve">are a new and unique social firm producing </w:t>
      </w:r>
      <w:r w:rsidRPr="436FD676" w:rsidR="7279E44E">
        <w:rPr>
          <w:sz w:val="22"/>
          <w:szCs w:val="22"/>
        </w:rPr>
        <w:t xml:space="preserve">a range of </w:t>
      </w:r>
      <w:r w:rsidRPr="436FD676" w:rsidR="548F8803">
        <w:rPr>
          <w:sz w:val="22"/>
          <w:szCs w:val="22"/>
        </w:rPr>
        <w:t>wax-based</w:t>
      </w:r>
      <w:r w:rsidRPr="436FD676" w:rsidR="7279E44E">
        <w:rPr>
          <w:sz w:val="22"/>
          <w:szCs w:val="22"/>
        </w:rPr>
        <w:t xml:space="preserve"> products such as our beautiful candles and luxury </w:t>
      </w:r>
      <w:r w:rsidRPr="436FD676" w:rsidR="77CE15A8">
        <w:rPr>
          <w:sz w:val="22"/>
          <w:szCs w:val="22"/>
        </w:rPr>
        <w:t>pinecone</w:t>
      </w:r>
      <w:r w:rsidRPr="436FD676" w:rsidR="7279E44E">
        <w:rPr>
          <w:sz w:val="22"/>
          <w:szCs w:val="22"/>
        </w:rPr>
        <w:t xml:space="preserve"> firelighters using recy</w:t>
      </w:r>
      <w:r w:rsidRPr="436FD676" w:rsidR="4C9B43D4">
        <w:rPr>
          <w:sz w:val="22"/>
          <w:szCs w:val="22"/>
        </w:rPr>
        <w:t xml:space="preserve">cled materials </w:t>
      </w:r>
      <w:r w:rsidRPr="436FD676" w:rsidR="6D947AA8">
        <w:rPr>
          <w:sz w:val="22"/>
          <w:szCs w:val="22"/>
        </w:rPr>
        <w:t>whenever</w:t>
      </w:r>
      <w:r w:rsidRPr="436FD676" w:rsidR="4C9B43D4">
        <w:rPr>
          <w:sz w:val="22"/>
          <w:szCs w:val="22"/>
        </w:rPr>
        <w:t xml:space="preserve"> possible.</w:t>
      </w:r>
      <w:r w:rsidRPr="436FD676" w:rsidR="265B1332">
        <w:rPr>
          <w:sz w:val="22"/>
          <w:szCs w:val="22"/>
        </w:rPr>
        <w:t xml:space="preserve"> </w:t>
      </w:r>
      <w:r w:rsidRPr="436FD676" w:rsidR="43FA4B63">
        <w:rPr>
          <w:sz w:val="22"/>
          <w:szCs w:val="22"/>
        </w:rPr>
        <w:t>We offer employment</w:t>
      </w:r>
      <w:r w:rsidRPr="436FD676" w:rsidR="455D7F63">
        <w:rPr>
          <w:sz w:val="22"/>
          <w:szCs w:val="22"/>
        </w:rPr>
        <w:t>,</w:t>
      </w:r>
      <w:r w:rsidRPr="436FD676" w:rsidR="43FA4B63">
        <w:rPr>
          <w:sz w:val="22"/>
          <w:szCs w:val="22"/>
        </w:rPr>
        <w:t xml:space="preserve"> </w:t>
      </w:r>
      <w:r w:rsidRPr="436FD676" w:rsidR="52470291">
        <w:rPr>
          <w:sz w:val="22"/>
          <w:szCs w:val="22"/>
        </w:rPr>
        <w:t>volunteering,</w:t>
      </w:r>
      <w:r w:rsidRPr="436FD676" w:rsidR="28403EC1">
        <w:rPr>
          <w:sz w:val="22"/>
          <w:szCs w:val="22"/>
        </w:rPr>
        <w:t xml:space="preserve"> and training</w:t>
      </w:r>
      <w:r w:rsidRPr="436FD676" w:rsidR="43FA4B63">
        <w:rPr>
          <w:sz w:val="22"/>
          <w:szCs w:val="22"/>
        </w:rPr>
        <w:t xml:space="preserve"> opportunities</w:t>
      </w:r>
      <w:r w:rsidRPr="436FD676" w:rsidR="092C15AD">
        <w:rPr>
          <w:sz w:val="22"/>
          <w:szCs w:val="22"/>
        </w:rPr>
        <w:t xml:space="preserve"> in a safe and supported environment</w:t>
      </w:r>
      <w:r w:rsidRPr="436FD676" w:rsidR="43FA4B63">
        <w:rPr>
          <w:sz w:val="22"/>
          <w:szCs w:val="22"/>
        </w:rPr>
        <w:t xml:space="preserve"> </w:t>
      </w:r>
      <w:r w:rsidRPr="436FD676" w:rsidR="43FA4B63">
        <w:rPr>
          <w:sz w:val="22"/>
          <w:szCs w:val="22"/>
        </w:rPr>
        <w:t xml:space="preserve">to those </w:t>
      </w:r>
      <w:r w:rsidRPr="436FD676" w:rsidR="46623047">
        <w:rPr>
          <w:sz w:val="22"/>
          <w:szCs w:val="22"/>
        </w:rPr>
        <w:t>furthest</w:t>
      </w:r>
      <w:r w:rsidRPr="436FD676" w:rsidR="46623047">
        <w:rPr>
          <w:sz w:val="22"/>
          <w:szCs w:val="22"/>
        </w:rPr>
        <w:t xml:space="preserve"> from the employment market.</w:t>
      </w:r>
      <w:r w:rsidRPr="436FD676" w:rsidR="46623047">
        <w:rPr>
          <w:sz w:val="22"/>
          <w:szCs w:val="22"/>
        </w:rPr>
        <w:t xml:space="preserve"> </w:t>
      </w:r>
      <w:r w:rsidRPr="436FD676" w:rsidR="46623047">
        <w:rPr>
          <w:sz w:val="22"/>
          <w:szCs w:val="22"/>
        </w:rPr>
        <w:t xml:space="preserve">We </w:t>
      </w:r>
      <w:r w:rsidRPr="436FD676" w:rsidR="08775E11">
        <w:rPr>
          <w:sz w:val="22"/>
          <w:szCs w:val="22"/>
        </w:rPr>
        <w:t xml:space="preserve">currently support 35 adults with learning disabilities to work </w:t>
      </w:r>
      <w:r w:rsidRPr="436FD676" w:rsidR="7BB27FE5">
        <w:rPr>
          <w:sz w:val="22"/>
          <w:szCs w:val="22"/>
        </w:rPr>
        <w:t>on</w:t>
      </w:r>
      <w:r w:rsidRPr="436FD676" w:rsidR="08775E11">
        <w:rPr>
          <w:sz w:val="22"/>
          <w:szCs w:val="22"/>
        </w:rPr>
        <w:t xml:space="preserve"> our two sites</w:t>
      </w:r>
      <w:r w:rsidRPr="436FD676" w:rsidR="18F995C4">
        <w:rPr>
          <w:sz w:val="22"/>
          <w:szCs w:val="22"/>
        </w:rPr>
        <w:t xml:space="preserve">, we have </w:t>
      </w:r>
      <w:r w:rsidRPr="436FD676" w:rsidR="0A2A62B8">
        <w:rPr>
          <w:sz w:val="22"/>
          <w:szCs w:val="22"/>
        </w:rPr>
        <w:t>two</w:t>
      </w:r>
      <w:r w:rsidRPr="436FD676" w:rsidR="18F995C4">
        <w:rPr>
          <w:sz w:val="22"/>
          <w:szCs w:val="22"/>
        </w:rPr>
        <w:t xml:space="preserve"> </w:t>
      </w:r>
      <w:r w:rsidRPr="436FD676" w:rsidR="18F995C4">
        <w:rPr>
          <w:sz w:val="22"/>
          <w:szCs w:val="22"/>
        </w:rPr>
        <w:t xml:space="preserve">people </w:t>
      </w:r>
      <w:r w:rsidRPr="436FD676" w:rsidR="33CA2B13">
        <w:rPr>
          <w:sz w:val="22"/>
          <w:szCs w:val="22"/>
        </w:rPr>
        <w:t>who</w:t>
      </w:r>
      <w:r w:rsidRPr="436FD676" w:rsidR="18F995C4">
        <w:rPr>
          <w:sz w:val="22"/>
          <w:szCs w:val="22"/>
        </w:rPr>
        <w:t xml:space="preserve"> have </w:t>
      </w:r>
      <w:r w:rsidRPr="436FD676" w:rsidR="0BAAADF3">
        <w:rPr>
          <w:sz w:val="22"/>
          <w:szCs w:val="22"/>
        </w:rPr>
        <w:t>mental</w:t>
      </w:r>
      <w:r w:rsidRPr="436FD676" w:rsidR="18F995C4">
        <w:rPr>
          <w:sz w:val="22"/>
          <w:szCs w:val="22"/>
        </w:rPr>
        <w:t xml:space="preserve"> health issues who work an evening shit in our candle factory these two people are currently employed by Beacons Creative</w:t>
      </w:r>
      <w:r w:rsidRPr="436FD676" w:rsidR="54352EA5">
        <w:rPr>
          <w:sz w:val="22"/>
          <w:szCs w:val="22"/>
        </w:rPr>
        <w:t xml:space="preserve"> Wales</w:t>
      </w:r>
      <w:r w:rsidRPr="436FD676" w:rsidR="08775E11">
        <w:rPr>
          <w:sz w:val="22"/>
          <w:szCs w:val="22"/>
        </w:rPr>
        <w:t>.</w:t>
      </w:r>
      <w:r w:rsidRPr="436FD676" w:rsidR="08775E11">
        <w:rPr>
          <w:sz w:val="22"/>
          <w:szCs w:val="22"/>
        </w:rPr>
        <w:t xml:space="preserve"> One site we have a candle making factory wh</w:t>
      </w:r>
      <w:r w:rsidRPr="436FD676" w:rsidR="0FD2196C">
        <w:rPr>
          <w:sz w:val="22"/>
          <w:szCs w:val="22"/>
        </w:rPr>
        <w:t>ere we support and work as a team with adults with learning disabiliti</w:t>
      </w:r>
      <w:r w:rsidRPr="436FD676" w:rsidR="68020B52">
        <w:rPr>
          <w:sz w:val="22"/>
          <w:szCs w:val="22"/>
        </w:rPr>
        <w:t xml:space="preserve">es to produce hand poured candles and </w:t>
      </w:r>
      <w:r w:rsidRPr="436FD676" w:rsidR="11B903D7">
        <w:rPr>
          <w:sz w:val="22"/>
          <w:szCs w:val="22"/>
        </w:rPr>
        <w:t>pinecone</w:t>
      </w:r>
      <w:r w:rsidRPr="436FD676" w:rsidR="68020B52">
        <w:rPr>
          <w:sz w:val="22"/>
          <w:szCs w:val="22"/>
        </w:rPr>
        <w:t xml:space="preserve"> firelighters. We </w:t>
      </w:r>
      <w:r w:rsidRPr="436FD676" w:rsidR="0F05F0F8">
        <w:rPr>
          <w:sz w:val="22"/>
          <w:szCs w:val="22"/>
        </w:rPr>
        <w:t xml:space="preserve">also have a skincare factory </w:t>
      </w:r>
      <w:r w:rsidRPr="436FD676" w:rsidR="0F05F0F8">
        <w:rPr>
          <w:sz w:val="22"/>
          <w:szCs w:val="22"/>
        </w:rPr>
        <w:t>adjacent to</w:t>
      </w:r>
      <w:r w:rsidRPr="436FD676" w:rsidR="0F05F0F8">
        <w:rPr>
          <w:sz w:val="22"/>
          <w:szCs w:val="22"/>
        </w:rPr>
        <w:t xml:space="preserve"> our candle factory where we are getting ready to start producing </w:t>
      </w:r>
      <w:r w:rsidRPr="436FD676" w:rsidR="7AA36021">
        <w:rPr>
          <w:sz w:val="22"/>
          <w:szCs w:val="22"/>
        </w:rPr>
        <w:t>handmade</w:t>
      </w:r>
      <w:r w:rsidRPr="436FD676" w:rsidR="0F05F0F8">
        <w:rPr>
          <w:sz w:val="22"/>
          <w:szCs w:val="22"/>
        </w:rPr>
        <w:t xml:space="preserve"> cold press </w:t>
      </w:r>
      <w:r w:rsidRPr="436FD676" w:rsidR="4F06086F">
        <w:rPr>
          <w:sz w:val="22"/>
          <w:szCs w:val="22"/>
        </w:rPr>
        <w:t>soap, bath</w:t>
      </w:r>
      <w:r w:rsidRPr="436FD676" w:rsidR="56527911">
        <w:rPr>
          <w:sz w:val="22"/>
          <w:szCs w:val="22"/>
        </w:rPr>
        <w:t xml:space="preserve"> </w:t>
      </w:r>
      <w:r w:rsidRPr="436FD676" w:rsidR="1ABE0BD1">
        <w:rPr>
          <w:sz w:val="22"/>
          <w:szCs w:val="22"/>
        </w:rPr>
        <w:t>bombs</w:t>
      </w:r>
      <w:r w:rsidRPr="436FD676" w:rsidR="4F06086F">
        <w:rPr>
          <w:sz w:val="22"/>
          <w:szCs w:val="22"/>
        </w:rPr>
        <w:t xml:space="preserve">, bath melts and bath salts once we have mastered </w:t>
      </w:r>
      <w:r w:rsidRPr="436FD676" w:rsidR="722C3FFC">
        <w:rPr>
          <w:sz w:val="22"/>
          <w:szCs w:val="22"/>
        </w:rPr>
        <w:t>these,</w:t>
      </w:r>
      <w:r w:rsidRPr="436FD676" w:rsidR="4F06086F">
        <w:rPr>
          <w:sz w:val="22"/>
          <w:szCs w:val="22"/>
        </w:rPr>
        <w:t xml:space="preserve"> we hope to incre</w:t>
      </w:r>
      <w:r w:rsidRPr="436FD676" w:rsidR="01796EE2">
        <w:rPr>
          <w:sz w:val="22"/>
          <w:szCs w:val="22"/>
        </w:rPr>
        <w:t xml:space="preserve">ase our range to </w:t>
      </w:r>
      <w:r w:rsidRPr="436FD676" w:rsidR="2905BDC6">
        <w:rPr>
          <w:sz w:val="22"/>
          <w:szCs w:val="22"/>
        </w:rPr>
        <w:t>shampoo</w:t>
      </w:r>
      <w:r w:rsidRPr="436FD676" w:rsidR="01796EE2">
        <w:rPr>
          <w:sz w:val="22"/>
          <w:szCs w:val="22"/>
        </w:rPr>
        <w:t xml:space="preserve"> and conditioner bars</w:t>
      </w:r>
      <w:r w:rsidRPr="436FD676" w:rsidR="4D1A33B6">
        <w:rPr>
          <w:sz w:val="22"/>
          <w:szCs w:val="22"/>
        </w:rPr>
        <w:t>.</w:t>
      </w:r>
      <w:r w:rsidRPr="436FD676" w:rsidR="1702E09C">
        <w:rPr>
          <w:sz w:val="22"/>
          <w:szCs w:val="22"/>
        </w:rPr>
        <w:t xml:space="preserve"> </w:t>
      </w:r>
      <w:r w:rsidRPr="436FD676" w:rsidR="697D1A70">
        <w:rPr>
          <w:sz w:val="22"/>
          <w:szCs w:val="22"/>
        </w:rPr>
        <w:t>On our</w:t>
      </w:r>
      <w:r w:rsidRPr="436FD676" w:rsidR="1702E09C">
        <w:rPr>
          <w:sz w:val="22"/>
          <w:szCs w:val="22"/>
        </w:rPr>
        <w:t xml:space="preserve"> other site we support adults with learning disabilities from our local community to run a </w:t>
      </w:r>
      <w:r w:rsidRPr="436FD676" w:rsidR="6ABFE51F">
        <w:rPr>
          <w:sz w:val="22"/>
          <w:szCs w:val="22"/>
        </w:rPr>
        <w:t>whole food shop</w:t>
      </w:r>
      <w:r w:rsidRPr="436FD676" w:rsidR="1702E09C">
        <w:rPr>
          <w:sz w:val="22"/>
          <w:szCs w:val="22"/>
        </w:rPr>
        <w:t xml:space="preserve"> in </w:t>
      </w:r>
      <w:r w:rsidRPr="436FD676" w:rsidR="3E22661E">
        <w:rPr>
          <w:sz w:val="22"/>
          <w:szCs w:val="22"/>
        </w:rPr>
        <w:t>our</w:t>
      </w:r>
      <w:r w:rsidRPr="436FD676" w:rsidR="1702E09C">
        <w:rPr>
          <w:sz w:val="22"/>
          <w:szCs w:val="22"/>
        </w:rPr>
        <w:t xml:space="preserve"> </w:t>
      </w:r>
      <w:r w:rsidRPr="436FD676" w:rsidR="1702E09C">
        <w:rPr>
          <w:sz w:val="22"/>
          <w:szCs w:val="22"/>
        </w:rPr>
        <w:t>local town</w:t>
      </w:r>
      <w:r w:rsidRPr="436FD676" w:rsidR="08FF1087">
        <w:rPr>
          <w:sz w:val="22"/>
          <w:szCs w:val="22"/>
        </w:rPr>
        <w:t xml:space="preserve"> of Brecon</w:t>
      </w:r>
      <w:r w:rsidRPr="436FD676" w:rsidR="1C67B81B">
        <w:rPr>
          <w:sz w:val="22"/>
          <w:szCs w:val="22"/>
        </w:rPr>
        <w:t xml:space="preserve">. Here </w:t>
      </w:r>
      <w:r w:rsidRPr="436FD676" w:rsidR="23F75369">
        <w:rPr>
          <w:sz w:val="22"/>
          <w:szCs w:val="22"/>
        </w:rPr>
        <w:t xml:space="preserve">we make fresh bread and cakes </w:t>
      </w:r>
      <w:r w:rsidRPr="436FD676" w:rsidR="62574EE7">
        <w:rPr>
          <w:sz w:val="22"/>
          <w:szCs w:val="22"/>
        </w:rPr>
        <w:t>daily</w:t>
      </w:r>
      <w:r w:rsidRPr="436FD676" w:rsidR="06171C97">
        <w:rPr>
          <w:sz w:val="22"/>
          <w:szCs w:val="22"/>
        </w:rPr>
        <w:t>, we</w:t>
      </w:r>
      <w:r w:rsidRPr="436FD676" w:rsidR="6AE89FFC">
        <w:rPr>
          <w:sz w:val="22"/>
          <w:szCs w:val="22"/>
        </w:rPr>
        <w:t xml:space="preserve"> also</w:t>
      </w:r>
      <w:r w:rsidRPr="436FD676" w:rsidR="06171C97">
        <w:rPr>
          <w:sz w:val="22"/>
          <w:szCs w:val="22"/>
        </w:rPr>
        <w:t xml:space="preserve"> have a </w:t>
      </w:r>
      <w:r w:rsidRPr="436FD676" w:rsidR="3C5999FC">
        <w:rPr>
          <w:sz w:val="22"/>
          <w:szCs w:val="22"/>
        </w:rPr>
        <w:t>zero-waste</w:t>
      </w:r>
      <w:r w:rsidRPr="436FD676" w:rsidR="06171C97">
        <w:rPr>
          <w:sz w:val="22"/>
          <w:szCs w:val="22"/>
        </w:rPr>
        <w:t xml:space="preserve"> refill station and a weigh station</w:t>
      </w:r>
      <w:r w:rsidRPr="436FD676" w:rsidR="08FF1087">
        <w:rPr>
          <w:sz w:val="22"/>
          <w:szCs w:val="22"/>
        </w:rPr>
        <w:t>. We currently support 10 adults in this rol</w:t>
      </w:r>
      <w:r w:rsidRPr="436FD676" w:rsidR="68DF991A">
        <w:rPr>
          <w:sz w:val="22"/>
          <w:szCs w:val="22"/>
        </w:rPr>
        <w:t>e</w:t>
      </w:r>
      <w:r w:rsidRPr="436FD676" w:rsidR="7FE1B2F6">
        <w:rPr>
          <w:sz w:val="22"/>
          <w:szCs w:val="22"/>
        </w:rPr>
        <w:t>.</w:t>
      </w:r>
    </w:p>
    <w:p w:rsidR="3A26376F" w:rsidP="517835CA" w:rsidRDefault="3A26376F" w14:paraId="11D04472" w14:textId="3F399D57">
      <w:pPr>
        <w:pStyle w:val="Normal"/>
        <w:jc w:val="left"/>
        <w:outlineLvl w:val="0"/>
        <w:rPr>
          <w:i w:val="1"/>
          <w:iCs w:val="1"/>
          <w:sz w:val="28"/>
          <w:szCs w:val="28"/>
        </w:rPr>
      </w:pPr>
      <w:r w:rsidRPr="517835CA" w:rsidR="3A26376F">
        <w:rPr>
          <w:i w:val="1"/>
          <w:iCs w:val="1"/>
          <w:sz w:val="28"/>
          <w:szCs w:val="28"/>
        </w:rPr>
        <w:t xml:space="preserve">What change are you working towards with the community you </w:t>
      </w:r>
      <w:r w:rsidRPr="517835CA" w:rsidR="1FDF406C">
        <w:rPr>
          <w:i w:val="1"/>
          <w:iCs w:val="1"/>
          <w:sz w:val="28"/>
          <w:szCs w:val="28"/>
        </w:rPr>
        <w:t>support?</w:t>
      </w:r>
    </w:p>
    <w:p w:rsidR="7FA18AF6" w:rsidP="436FD676" w:rsidRDefault="7FA18AF6" w14:paraId="14DC439A" w14:textId="7B23B026">
      <w:pPr>
        <w:pStyle w:val="Normal"/>
        <w:jc w:val="left"/>
        <w:rPr>
          <w:i w:val="0"/>
          <w:iCs w:val="0"/>
          <w:sz w:val="22"/>
          <w:szCs w:val="22"/>
        </w:rPr>
      </w:pPr>
      <w:r w:rsidRPr="436FD676" w:rsidR="081FCF14">
        <w:rPr>
          <w:i w:val="0"/>
          <w:iCs w:val="0"/>
          <w:sz w:val="22"/>
          <w:szCs w:val="22"/>
        </w:rPr>
        <w:t xml:space="preserve">Beacons creative began life in 1999 as Beacons Candles this was a local authority day care </w:t>
      </w:r>
      <w:r w:rsidRPr="436FD676" w:rsidR="19925A89">
        <w:rPr>
          <w:i w:val="0"/>
          <w:iCs w:val="0"/>
          <w:sz w:val="22"/>
          <w:szCs w:val="22"/>
        </w:rPr>
        <w:t>center</w:t>
      </w:r>
      <w:r w:rsidRPr="436FD676" w:rsidR="319C81D1">
        <w:rPr>
          <w:i w:val="0"/>
          <w:iCs w:val="0"/>
          <w:sz w:val="22"/>
          <w:szCs w:val="22"/>
        </w:rPr>
        <w:t xml:space="preserve"> for adults with learning disabilities. After an inquiry by a service user about employment the idea </w:t>
      </w:r>
      <w:r w:rsidRPr="436FD676" w:rsidR="77559B67">
        <w:rPr>
          <w:i w:val="0"/>
          <w:iCs w:val="0"/>
          <w:sz w:val="22"/>
          <w:szCs w:val="22"/>
        </w:rPr>
        <w:t xml:space="preserve">of becoming a social enterprise was born and finally came into </w:t>
      </w:r>
      <w:r w:rsidRPr="436FD676" w:rsidR="77559B67">
        <w:rPr>
          <w:i w:val="0"/>
          <w:iCs w:val="0"/>
          <w:sz w:val="22"/>
          <w:szCs w:val="22"/>
        </w:rPr>
        <w:t>fruition</w:t>
      </w:r>
      <w:r w:rsidRPr="436FD676" w:rsidR="77559B67">
        <w:rPr>
          <w:i w:val="0"/>
          <w:iCs w:val="0"/>
          <w:sz w:val="22"/>
          <w:szCs w:val="22"/>
        </w:rPr>
        <w:t xml:space="preserve"> in 2009</w:t>
      </w:r>
      <w:r w:rsidRPr="436FD676" w:rsidR="6D301A94">
        <w:rPr>
          <w:i w:val="0"/>
          <w:iCs w:val="0"/>
          <w:sz w:val="22"/>
          <w:szCs w:val="22"/>
        </w:rPr>
        <w:t xml:space="preserve"> with the support of Powys County Council and Social Firms Wales. The underlying mission of our </w:t>
      </w:r>
      <w:r w:rsidRPr="436FD676" w:rsidR="0BF6A5BC">
        <w:rPr>
          <w:i w:val="0"/>
          <w:iCs w:val="0"/>
          <w:sz w:val="22"/>
          <w:szCs w:val="22"/>
        </w:rPr>
        <w:t xml:space="preserve">social enterprise is to </w:t>
      </w:r>
      <w:r w:rsidRPr="436FD676" w:rsidR="0BF6A5BC">
        <w:rPr>
          <w:i w:val="0"/>
          <w:iCs w:val="0"/>
          <w:sz w:val="22"/>
          <w:szCs w:val="22"/>
        </w:rPr>
        <w:t>provide</w:t>
      </w:r>
      <w:r w:rsidRPr="436FD676" w:rsidR="0BF6A5BC">
        <w:rPr>
          <w:i w:val="0"/>
          <w:iCs w:val="0"/>
          <w:sz w:val="22"/>
          <w:szCs w:val="22"/>
        </w:rPr>
        <w:t xml:space="preserve"> employment and training opportunities in a safe and caring environment.</w:t>
      </w:r>
      <w:r w:rsidRPr="436FD676" w:rsidR="09568B62">
        <w:rPr>
          <w:i w:val="0"/>
          <w:iCs w:val="0"/>
          <w:sz w:val="22"/>
          <w:szCs w:val="22"/>
        </w:rPr>
        <w:t xml:space="preserve"> other benefits from our social enterprise for our service users can be inclusion</w:t>
      </w:r>
      <w:r w:rsidRPr="436FD676" w:rsidR="5010683F">
        <w:rPr>
          <w:i w:val="0"/>
          <w:iCs w:val="0"/>
          <w:sz w:val="22"/>
          <w:szCs w:val="22"/>
        </w:rPr>
        <w:t xml:space="preserve"> within a community when they have often been outcasts</w:t>
      </w:r>
      <w:r w:rsidRPr="436FD676" w:rsidR="09568B62">
        <w:rPr>
          <w:i w:val="0"/>
          <w:iCs w:val="0"/>
          <w:sz w:val="22"/>
          <w:szCs w:val="22"/>
        </w:rPr>
        <w:t>, pro</w:t>
      </w:r>
      <w:r w:rsidRPr="436FD676" w:rsidR="0A49E540">
        <w:rPr>
          <w:i w:val="0"/>
          <w:iCs w:val="0"/>
          <w:sz w:val="22"/>
          <w:szCs w:val="22"/>
        </w:rPr>
        <w:t xml:space="preserve">moting </w:t>
      </w:r>
      <w:r w:rsidRPr="436FD676" w:rsidR="3E60C497">
        <w:rPr>
          <w:i w:val="0"/>
          <w:iCs w:val="0"/>
          <w:sz w:val="22"/>
          <w:szCs w:val="22"/>
        </w:rPr>
        <w:t xml:space="preserve">independence many of our service users live in supported housing or have </w:t>
      </w:r>
      <w:r w:rsidRPr="436FD676" w:rsidR="5BF84010">
        <w:rPr>
          <w:i w:val="0"/>
          <w:iCs w:val="0"/>
          <w:sz w:val="22"/>
          <w:szCs w:val="22"/>
        </w:rPr>
        <w:t>domiciliary</w:t>
      </w:r>
      <w:r w:rsidRPr="436FD676" w:rsidR="3E60C497">
        <w:rPr>
          <w:i w:val="0"/>
          <w:iCs w:val="0"/>
          <w:sz w:val="22"/>
          <w:szCs w:val="22"/>
        </w:rPr>
        <w:t xml:space="preserve"> care however when they come to </w:t>
      </w:r>
      <w:r w:rsidRPr="436FD676" w:rsidR="04D7ED89">
        <w:rPr>
          <w:i w:val="0"/>
          <w:iCs w:val="0"/>
          <w:sz w:val="22"/>
          <w:szCs w:val="22"/>
        </w:rPr>
        <w:t>Beacons Creative Wales</w:t>
      </w:r>
      <w:r w:rsidRPr="436FD676" w:rsidR="3E60C497">
        <w:rPr>
          <w:i w:val="0"/>
          <w:iCs w:val="0"/>
          <w:sz w:val="22"/>
          <w:szCs w:val="22"/>
        </w:rPr>
        <w:t xml:space="preserve"> </w:t>
      </w:r>
      <w:r w:rsidRPr="436FD676" w:rsidR="1755223A">
        <w:rPr>
          <w:i w:val="0"/>
          <w:iCs w:val="0"/>
          <w:sz w:val="22"/>
          <w:szCs w:val="22"/>
        </w:rPr>
        <w:t>they</w:t>
      </w:r>
      <w:r w:rsidRPr="436FD676" w:rsidR="3E60C497">
        <w:rPr>
          <w:i w:val="0"/>
          <w:iCs w:val="0"/>
          <w:sz w:val="22"/>
          <w:szCs w:val="22"/>
        </w:rPr>
        <w:t xml:space="preserve"> can work </w:t>
      </w:r>
      <w:r w:rsidRPr="436FD676" w:rsidR="77D6842C">
        <w:rPr>
          <w:i w:val="0"/>
          <w:iCs w:val="0"/>
          <w:sz w:val="22"/>
          <w:szCs w:val="22"/>
        </w:rPr>
        <w:t xml:space="preserve">independently or supported </w:t>
      </w:r>
      <w:r w:rsidRPr="436FD676" w:rsidR="05897F94">
        <w:rPr>
          <w:i w:val="0"/>
          <w:iCs w:val="0"/>
          <w:sz w:val="22"/>
          <w:szCs w:val="22"/>
        </w:rPr>
        <w:t>when</w:t>
      </w:r>
      <w:r w:rsidRPr="436FD676" w:rsidR="77D6842C">
        <w:rPr>
          <w:i w:val="0"/>
          <w:iCs w:val="0"/>
          <w:sz w:val="22"/>
          <w:szCs w:val="22"/>
        </w:rPr>
        <w:t xml:space="preserve"> </w:t>
      </w:r>
      <w:r w:rsidRPr="436FD676" w:rsidR="217B9C97">
        <w:rPr>
          <w:i w:val="0"/>
          <w:iCs w:val="0"/>
          <w:sz w:val="22"/>
          <w:szCs w:val="22"/>
        </w:rPr>
        <w:t>required,</w:t>
      </w:r>
      <w:r w:rsidRPr="436FD676" w:rsidR="31DD3803">
        <w:rPr>
          <w:i w:val="0"/>
          <w:iCs w:val="0"/>
          <w:sz w:val="22"/>
          <w:szCs w:val="22"/>
        </w:rPr>
        <w:t xml:space="preserve"> </w:t>
      </w:r>
      <w:r w:rsidRPr="436FD676" w:rsidR="7B683AAB">
        <w:rPr>
          <w:i w:val="0"/>
          <w:iCs w:val="0"/>
          <w:sz w:val="22"/>
          <w:szCs w:val="22"/>
        </w:rPr>
        <w:t>promotes self-worth and value</w:t>
      </w:r>
      <w:r w:rsidRPr="436FD676" w:rsidR="6D301A94">
        <w:rPr>
          <w:i w:val="0"/>
          <w:iCs w:val="0"/>
          <w:sz w:val="22"/>
          <w:szCs w:val="22"/>
        </w:rPr>
        <w:t xml:space="preserve"> </w:t>
      </w:r>
      <w:r w:rsidRPr="436FD676" w:rsidR="43E41081">
        <w:rPr>
          <w:i w:val="0"/>
          <w:iCs w:val="0"/>
          <w:sz w:val="22"/>
          <w:szCs w:val="22"/>
        </w:rPr>
        <w:t xml:space="preserve">or  a feeling of being valued as our service users and support workers all work together as a team to produce </w:t>
      </w:r>
      <w:r w:rsidRPr="436FD676" w:rsidR="294144CB">
        <w:rPr>
          <w:i w:val="0"/>
          <w:iCs w:val="0"/>
          <w:sz w:val="22"/>
          <w:szCs w:val="22"/>
        </w:rPr>
        <w:t>the final product this could be from sowing a button on, to chipping the wax to pouring a candle</w:t>
      </w:r>
      <w:r w:rsidRPr="436FD676" w:rsidR="5B260B0A">
        <w:rPr>
          <w:i w:val="0"/>
          <w:iCs w:val="0"/>
          <w:sz w:val="22"/>
          <w:szCs w:val="22"/>
        </w:rPr>
        <w:t xml:space="preserve"> in our candle factory or from sweeping the floor to </w:t>
      </w:r>
      <w:r w:rsidRPr="436FD676" w:rsidR="5B260B0A">
        <w:rPr>
          <w:i w:val="0"/>
          <w:iCs w:val="0"/>
          <w:sz w:val="22"/>
          <w:szCs w:val="22"/>
        </w:rPr>
        <w:t>kneading</w:t>
      </w:r>
      <w:r w:rsidRPr="436FD676" w:rsidR="5B260B0A">
        <w:rPr>
          <w:i w:val="0"/>
          <w:iCs w:val="0"/>
          <w:sz w:val="22"/>
          <w:szCs w:val="22"/>
        </w:rPr>
        <w:t xml:space="preserve"> the bread dough to using the tills </w:t>
      </w:r>
      <w:r w:rsidRPr="436FD676" w:rsidR="294144CB">
        <w:rPr>
          <w:i w:val="0"/>
          <w:iCs w:val="0"/>
          <w:sz w:val="22"/>
          <w:szCs w:val="22"/>
        </w:rPr>
        <w:t>everyone</w:t>
      </w:r>
      <w:r w:rsidRPr="436FD676" w:rsidR="72293510">
        <w:rPr>
          <w:i w:val="0"/>
          <w:iCs w:val="0"/>
          <w:sz w:val="22"/>
          <w:szCs w:val="22"/>
        </w:rPr>
        <w:t xml:space="preserve"> are equal and are</w:t>
      </w:r>
      <w:r w:rsidRPr="436FD676" w:rsidR="294144CB">
        <w:rPr>
          <w:i w:val="0"/>
          <w:iCs w:val="0"/>
          <w:sz w:val="22"/>
          <w:szCs w:val="22"/>
        </w:rPr>
        <w:t xml:space="preserve"> trained to do every job</w:t>
      </w:r>
      <w:r w:rsidRPr="436FD676" w:rsidR="5CE515D6">
        <w:rPr>
          <w:i w:val="0"/>
          <w:iCs w:val="0"/>
          <w:sz w:val="22"/>
          <w:szCs w:val="22"/>
        </w:rPr>
        <w:t>.</w:t>
      </w:r>
      <w:r w:rsidRPr="436FD676" w:rsidR="294144CB">
        <w:rPr>
          <w:i w:val="0"/>
          <w:iCs w:val="0"/>
          <w:sz w:val="22"/>
          <w:szCs w:val="22"/>
        </w:rPr>
        <w:t xml:space="preserve"> </w:t>
      </w:r>
      <w:r w:rsidRPr="436FD676" w:rsidR="1DB778F1">
        <w:rPr>
          <w:i w:val="0"/>
          <w:iCs w:val="0"/>
          <w:sz w:val="22"/>
          <w:szCs w:val="22"/>
        </w:rPr>
        <w:t xml:space="preserve">Up to date </w:t>
      </w:r>
      <w:r w:rsidRPr="436FD676" w:rsidR="294144CB">
        <w:rPr>
          <w:i w:val="0"/>
          <w:iCs w:val="0"/>
          <w:sz w:val="22"/>
          <w:szCs w:val="22"/>
        </w:rPr>
        <w:t>sk</w:t>
      </w:r>
      <w:r w:rsidRPr="436FD676" w:rsidR="3D9019C7">
        <w:rPr>
          <w:i w:val="0"/>
          <w:iCs w:val="0"/>
          <w:sz w:val="22"/>
          <w:szCs w:val="22"/>
        </w:rPr>
        <w:t>ill matrixes are</w:t>
      </w:r>
      <w:r w:rsidRPr="436FD676" w:rsidR="0FFA853D">
        <w:rPr>
          <w:i w:val="0"/>
          <w:iCs w:val="0"/>
          <w:sz w:val="22"/>
          <w:szCs w:val="22"/>
        </w:rPr>
        <w:t xml:space="preserve"> produced and</w:t>
      </w:r>
      <w:r w:rsidRPr="436FD676" w:rsidR="3D9019C7">
        <w:rPr>
          <w:i w:val="0"/>
          <w:iCs w:val="0"/>
          <w:sz w:val="22"/>
          <w:szCs w:val="22"/>
        </w:rPr>
        <w:t xml:space="preserve"> updated every 6 months to a year.</w:t>
      </w:r>
      <w:r w:rsidRPr="436FD676" w:rsidR="43E41081">
        <w:rPr>
          <w:i w:val="0"/>
          <w:iCs w:val="0"/>
          <w:sz w:val="22"/>
          <w:szCs w:val="22"/>
        </w:rPr>
        <w:t xml:space="preserve"> </w:t>
      </w:r>
    </w:p>
    <w:p xmlns:wp14="http://schemas.microsoft.com/office/word/2010/wordml" w:rsidP="517835CA" w14:paraId="504E1BC2" wp14:textId="2BA21C38">
      <w:pPr>
        <w:pStyle w:val="Normal"/>
        <w:jc w:val="left"/>
        <w:rPr>
          <w:i w:val="1"/>
          <w:iCs w:val="1"/>
          <w:sz w:val="28"/>
          <w:szCs w:val="28"/>
        </w:rPr>
      </w:pPr>
      <w:r w:rsidRPr="517835CA" w:rsidR="67C5B744">
        <w:rPr>
          <w:i w:val="1"/>
          <w:iCs w:val="1"/>
          <w:sz w:val="28"/>
          <w:szCs w:val="28"/>
        </w:rPr>
        <w:t>Tell us something about the community you work with and the challenges it is currently facing.</w:t>
      </w:r>
    </w:p>
    <w:p w:rsidR="6DC2AA9C" w:rsidP="0851E8E3" w:rsidRDefault="6DC2AA9C" w14:paraId="54A14CBC" w14:textId="48EE6A40">
      <w:pPr>
        <w:pStyle w:val="Normal"/>
        <w:jc w:val="left"/>
        <w:rPr>
          <w:i w:val="0"/>
          <w:iCs w:val="0"/>
          <w:sz w:val="22"/>
          <w:szCs w:val="22"/>
        </w:rPr>
      </w:pPr>
      <w:r w:rsidRPr="0851E8E3" w:rsidR="6DC2AA9C">
        <w:rPr>
          <w:i w:val="0"/>
          <w:iCs w:val="0"/>
          <w:sz w:val="22"/>
          <w:szCs w:val="22"/>
        </w:rPr>
        <w:t xml:space="preserve">Many of our services users feel isolated from the community </w:t>
      </w:r>
      <w:r w:rsidRPr="0851E8E3" w:rsidR="0FD2D7AA">
        <w:rPr>
          <w:i w:val="0"/>
          <w:iCs w:val="0"/>
          <w:sz w:val="22"/>
          <w:szCs w:val="22"/>
        </w:rPr>
        <w:t xml:space="preserve">from which they live in. The covid 19 pandemic has only amplified these feelings of isolation with the </w:t>
      </w:r>
      <w:r w:rsidRPr="0851E8E3" w:rsidR="29535F0B">
        <w:rPr>
          <w:i w:val="0"/>
          <w:iCs w:val="0"/>
          <w:sz w:val="22"/>
          <w:szCs w:val="22"/>
        </w:rPr>
        <w:t>continued</w:t>
      </w:r>
      <w:r w:rsidRPr="0851E8E3" w:rsidR="0FD2D7AA">
        <w:rPr>
          <w:i w:val="0"/>
          <w:iCs w:val="0"/>
          <w:sz w:val="22"/>
          <w:szCs w:val="22"/>
        </w:rPr>
        <w:t xml:space="preserve"> </w:t>
      </w:r>
      <w:r w:rsidRPr="0851E8E3" w:rsidR="4E1E120E">
        <w:rPr>
          <w:i w:val="0"/>
          <w:iCs w:val="0"/>
          <w:sz w:val="22"/>
          <w:szCs w:val="22"/>
        </w:rPr>
        <w:t>closure</w:t>
      </w:r>
      <w:r w:rsidRPr="0851E8E3" w:rsidR="0FD2D7AA">
        <w:rPr>
          <w:i w:val="0"/>
          <w:iCs w:val="0"/>
          <w:sz w:val="22"/>
          <w:szCs w:val="22"/>
        </w:rPr>
        <w:t xml:space="preserve"> of Powys County</w:t>
      </w:r>
      <w:r w:rsidRPr="0851E8E3" w:rsidR="24E9796F">
        <w:rPr>
          <w:i w:val="0"/>
          <w:iCs w:val="0"/>
          <w:sz w:val="22"/>
          <w:szCs w:val="22"/>
        </w:rPr>
        <w:t xml:space="preserve"> Council Day </w:t>
      </w:r>
      <w:r w:rsidRPr="0851E8E3" w:rsidR="2BA87156">
        <w:rPr>
          <w:i w:val="0"/>
          <w:iCs w:val="0"/>
          <w:sz w:val="22"/>
          <w:szCs w:val="22"/>
        </w:rPr>
        <w:t>centers</w:t>
      </w:r>
      <w:r w:rsidRPr="0851E8E3" w:rsidR="28D96ABC">
        <w:rPr>
          <w:i w:val="0"/>
          <w:iCs w:val="0"/>
          <w:sz w:val="22"/>
          <w:szCs w:val="22"/>
        </w:rPr>
        <w:t xml:space="preserve"> and local transport service</w:t>
      </w:r>
      <w:r w:rsidRPr="0851E8E3" w:rsidR="0F243E01">
        <w:rPr>
          <w:i w:val="0"/>
          <w:iCs w:val="0"/>
          <w:sz w:val="22"/>
          <w:szCs w:val="22"/>
        </w:rPr>
        <w:t>.</w:t>
      </w:r>
      <w:r w:rsidRPr="0851E8E3" w:rsidR="7283910D">
        <w:rPr>
          <w:i w:val="0"/>
          <w:iCs w:val="0"/>
          <w:sz w:val="22"/>
          <w:szCs w:val="22"/>
        </w:rPr>
        <w:t xml:space="preserve"> Many of our service users have been stuck at home for </w:t>
      </w:r>
      <w:r w:rsidRPr="0851E8E3" w:rsidR="3573ADE6">
        <w:rPr>
          <w:i w:val="0"/>
          <w:iCs w:val="0"/>
          <w:sz w:val="22"/>
          <w:szCs w:val="22"/>
        </w:rPr>
        <w:t xml:space="preserve">over </w:t>
      </w:r>
      <w:r w:rsidRPr="0851E8E3" w:rsidR="24B5F740">
        <w:rPr>
          <w:i w:val="0"/>
          <w:iCs w:val="0"/>
          <w:sz w:val="22"/>
          <w:szCs w:val="22"/>
        </w:rPr>
        <w:t>18 months (about 1 and a half years)</w:t>
      </w:r>
      <w:r w:rsidRPr="0851E8E3" w:rsidR="7283910D">
        <w:rPr>
          <w:i w:val="0"/>
          <w:iCs w:val="0"/>
          <w:sz w:val="22"/>
          <w:szCs w:val="22"/>
        </w:rPr>
        <w:t xml:space="preserve"> </w:t>
      </w:r>
      <w:r w:rsidRPr="0851E8E3" w:rsidR="7283910D">
        <w:rPr>
          <w:i w:val="0"/>
          <w:iCs w:val="0"/>
          <w:sz w:val="22"/>
          <w:szCs w:val="22"/>
        </w:rPr>
        <w:t>with no contact with family or friends</w:t>
      </w:r>
      <w:r w:rsidRPr="0851E8E3" w:rsidR="23687069">
        <w:rPr>
          <w:i w:val="0"/>
          <w:iCs w:val="0"/>
          <w:sz w:val="22"/>
          <w:szCs w:val="22"/>
        </w:rPr>
        <w:t xml:space="preserve">. Being able to come to Beacons Creative </w:t>
      </w:r>
      <w:r w:rsidRPr="0851E8E3" w:rsidR="04FC2568">
        <w:rPr>
          <w:i w:val="0"/>
          <w:iCs w:val="0"/>
          <w:sz w:val="22"/>
          <w:szCs w:val="22"/>
        </w:rPr>
        <w:t>W</w:t>
      </w:r>
      <w:r w:rsidRPr="0851E8E3" w:rsidR="23687069">
        <w:rPr>
          <w:i w:val="0"/>
          <w:iCs w:val="0"/>
          <w:sz w:val="22"/>
          <w:szCs w:val="22"/>
        </w:rPr>
        <w:t>ales</w:t>
      </w:r>
      <w:r w:rsidRPr="0851E8E3" w:rsidR="7582C925">
        <w:rPr>
          <w:i w:val="0"/>
          <w:iCs w:val="0"/>
          <w:sz w:val="22"/>
          <w:szCs w:val="22"/>
        </w:rPr>
        <w:t xml:space="preserve"> and have the chance to socialize with friends in a safe environment has been a lifeline </w:t>
      </w:r>
      <w:r w:rsidRPr="0851E8E3" w:rsidR="1FAF3264">
        <w:rPr>
          <w:i w:val="0"/>
          <w:iCs w:val="0"/>
          <w:sz w:val="22"/>
          <w:szCs w:val="22"/>
        </w:rPr>
        <w:t>for</w:t>
      </w:r>
      <w:r w:rsidRPr="0851E8E3" w:rsidR="7582C925">
        <w:rPr>
          <w:i w:val="0"/>
          <w:iCs w:val="0"/>
          <w:sz w:val="22"/>
          <w:szCs w:val="22"/>
        </w:rPr>
        <w:t xml:space="preserve"> many of our service users.</w:t>
      </w:r>
      <w:r w:rsidRPr="0851E8E3" w:rsidR="7D09CB76">
        <w:rPr>
          <w:i w:val="0"/>
          <w:iCs w:val="0"/>
          <w:sz w:val="22"/>
          <w:szCs w:val="22"/>
        </w:rPr>
        <w:t xml:space="preserve"> Another issue for our service users is our local </w:t>
      </w:r>
      <w:r w:rsidRPr="0851E8E3" w:rsidR="0CB8FB5C">
        <w:rPr>
          <w:i w:val="0"/>
          <w:iCs w:val="0"/>
          <w:sz w:val="22"/>
          <w:szCs w:val="22"/>
        </w:rPr>
        <w:t>geography,</w:t>
      </w:r>
      <w:r w:rsidRPr="0851E8E3" w:rsidR="2B1C55D9">
        <w:rPr>
          <w:i w:val="0"/>
          <w:iCs w:val="0"/>
          <w:sz w:val="22"/>
          <w:szCs w:val="22"/>
        </w:rPr>
        <w:t xml:space="preserve"> many living outside the town of Brecon who rely on the Powys County Council transport facility, bringing services users to and from day </w:t>
      </w:r>
      <w:r w:rsidRPr="0851E8E3" w:rsidR="0EC7A50F">
        <w:rPr>
          <w:i w:val="0"/>
          <w:iCs w:val="0"/>
          <w:sz w:val="22"/>
          <w:szCs w:val="22"/>
        </w:rPr>
        <w:t>centers</w:t>
      </w:r>
      <w:r w:rsidRPr="0851E8E3" w:rsidR="394A7895">
        <w:rPr>
          <w:i w:val="0"/>
          <w:iCs w:val="0"/>
          <w:sz w:val="22"/>
          <w:szCs w:val="22"/>
        </w:rPr>
        <w:t xml:space="preserve"> and social enterprises such as ours. </w:t>
      </w:r>
      <w:r w:rsidRPr="0851E8E3" w:rsidR="71A9EE4C">
        <w:rPr>
          <w:i w:val="0"/>
          <w:iCs w:val="0"/>
          <w:sz w:val="22"/>
          <w:szCs w:val="22"/>
        </w:rPr>
        <w:t xml:space="preserve">However due to the current covid 19 pandemic these services are also not running. This in turn brings a feeling within our community that they are </w:t>
      </w:r>
      <w:r w:rsidRPr="0851E8E3" w:rsidR="249133EE">
        <w:rPr>
          <w:i w:val="0"/>
          <w:iCs w:val="0"/>
          <w:sz w:val="22"/>
          <w:szCs w:val="22"/>
        </w:rPr>
        <w:t xml:space="preserve">undervalued by society. </w:t>
      </w:r>
      <w:r w:rsidRPr="0851E8E3" w:rsidR="1E6DD3D5">
        <w:rPr>
          <w:i w:val="0"/>
          <w:iCs w:val="0"/>
          <w:sz w:val="22"/>
          <w:szCs w:val="22"/>
        </w:rPr>
        <w:t xml:space="preserve">Personal protective equipment many </w:t>
      </w:r>
      <w:r w:rsidRPr="0851E8E3" w:rsidR="40DBB250">
        <w:rPr>
          <w:i w:val="0"/>
          <w:iCs w:val="0"/>
          <w:sz w:val="22"/>
          <w:szCs w:val="22"/>
        </w:rPr>
        <w:t>members</w:t>
      </w:r>
      <w:r w:rsidRPr="0851E8E3" w:rsidR="1E6DD3D5">
        <w:rPr>
          <w:i w:val="0"/>
          <w:iCs w:val="0"/>
          <w:sz w:val="22"/>
          <w:szCs w:val="22"/>
        </w:rPr>
        <w:t xml:space="preserve"> of our community have had issues with </w:t>
      </w:r>
      <w:r w:rsidRPr="0851E8E3" w:rsidR="1E32D3B4">
        <w:rPr>
          <w:i w:val="0"/>
          <w:iCs w:val="0"/>
          <w:sz w:val="22"/>
          <w:szCs w:val="22"/>
        </w:rPr>
        <w:t>PPE,</w:t>
      </w:r>
      <w:r w:rsidRPr="0851E8E3" w:rsidR="1E6DD3D5">
        <w:rPr>
          <w:i w:val="0"/>
          <w:iCs w:val="0"/>
          <w:sz w:val="22"/>
          <w:szCs w:val="22"/>
        </w:rPr>
        <w:t xml:space="preserve"> whether i</w:t>
      </w:r>
      <w:r w:rsidRPr="0851E8E3" w:rsidR="5439E493">
        <w:rPr>
          <w:i w:val="0"/>
          <w:iCs w:val="0"/>
          <w:sz w:val="22"/>
          <w:szCs w:val="22"/>
        </w:rPr>
        <w:t xml:space="preserve">t being that they </w:t>
      </w:r>
      <w:r w:rsidRPr="0851E8E3" w:rsidR="6F806550">
        <w:rPr>
          <w:i w:val="0"/>
          <w:iCs w:val="0"/>
          <w:sz w:val="22"/>
          <w:szCs w:val="22"/>
        </w:rPr>
        <w:t>do not</w:t>
      </w:r>
      <w:r w:rsidRPr="0851E8E3" w:rsidR="5439E493">
        <w:rPr>
          <w:i w:val="0"/>
          <w:iCs w:val="0"/>
          <w:sz w:val="22"/>
          <w:szCs w:val="22"/>
        </w:rPr>
        <w:t xml:space="preserve"> understand </w:t>
      </w:r>
      <w:r w:rsidRPr="0851E8E3" w:rsidR="7875897A">
        <w:rPr>
          <w:i w:val="0"/>
          <w:iCs w:val="0"/>
          <w:sz w:val="22"/>
          <w:szCs w:val="22"/>
        </w:rPr>
        <w:t>how to wear</w:t>
      </w:r>
      <w:r w:rsidRPr="0851E8E3" w:rsidR="5439E493">
        <w:rPr>
          <w:i w:val="0"/>
          <w:iCs w:val="0"/>
          <w:sz w:val="22"/>
          <w:szCs w:val="22"/>
        </w:rPr>
        <w:t xml:space="preserve"> </w:t>
      </w:r>
      <w:r w:rsidRPr="0851E8E3" w:rsidR="709A3E8C">
        <w:rPr>
          <w:i w:val="0"/>
          <w:iCs w:val="0"/>
          <w:sz w:val="22"/>
          <w:szCs w:val="22"/>
        </w:rPr>
        <w:t>it,</w:t>
      </w:r>
      <w:r w:rsidRPr="0851E8E3" w:rsidR="5439E493">
        <w:rPr>
          <w:i w:val="0"/>
          <w:iCs w:val="0"/>
          <w:sz w:val="22"/>
          <w:szCs w:val="22"/>
        </w:rPr>
        <w:t xml:space="preserve"> or they have health conditions making them exempt. So have been </w:t>
      </w:r>
      <w:r w:rsidRPr="0851E8E3" w:rsidR="3F9E544F">
        <w:rPr>
          <w:i w:val="0"/>
          <w:iCs w:val="0"/>
          <w:sz w:val="22"/>
          <w:szCs w:val="22"/>
        </w:rPr>
        <w:t xml:space="preserve">isolated for </w:t>
      </w:r>
      <w:r w:rsidRPr="0851E8E3" w:rsidR="24BBA7EC">
        <w:rPr>
          <w:i w:val="0"/>
          <w:iCs w:val="0"/>
          <w:sz w:val="22"/>
          <w:szCs w:val="22"/>
        </w:rPr>
        <w:t>longer which</w:t>
      </w:r>
      <w:r w:rsidRPr="0851E8E3" w:rsidR="15F69A03">
        <w:rPr>
          <w:i w:val="0"/>
          <w:iCs w:val="0"/>
          <w:sz w:val="22"/>
          <w:szCs w:val="22"/>
        </w:rPr>
        <w:t xml:space="preserve"> has </w:t>
      </w:r>
      <w:r w:rsidRPr="0851E8E3" w:rsidR="3CAD44B2">
        <w:rPr>
          <w:i w:val="0"/>
          <w:iCs w:val="0"/>
          <w:sz w:val="22"/>
          <w:szCs w:val="22"/>
        </w:rPr>
        <w:t>caused</w:t>
      </w:r>
      <w:r w:rsidRPr="0851E8E3" w:rsidR="15F69A03">
        <w:rPr>
          <w:i w:val="0"/>
          <w:iCs w:val="0"/>
          <w:sz w:val="22"/>
          <w:szCs w:val="22"/>
        </w:rPr>
        <w:t xml:space="preserve"> a</w:t>
      </w:r>
      <w:r w:rsidRPr="0851E8E3" w:rsidR="13E508E0">
        <w:rPr>
          <w:i w:val="0"/>
          <w:iCs w:val="0"/>
          <w:sz w:val="22"/>
          <w:szCs w:val="22"/>
        </w:rPr>
        <w:t xml:space="preserve"> feeling of being forgotten about being stuck in their homes</w:t>
      </w:r>
      <w:r w:rsidRPr="0851E8E3" w:rsidR="15F69A03">
        <w:rPr>
          <w:i w:val="0"/>
          <w:iCs w:val="0"/>
          <w:sz w:val="22"/>
          <w:szCs w:val="22"/>
        </w:rPr>
        <w:t xml:space="preserve">. Many with our </w:t>
      </w:r>
      <w:r w:rsidRPr="0851E8E3" w:rsidR="39C581A0">
        <w:rPr>
          <w:i w:val="0"/>
          <w:iCs w:val="0"/>
          <w:sz w:val="22"/>
          <w:szCs w:val="22"/>
        </w:rPr>
        <w:t>community</w:t>
      </w:r>
      <w:r w:rsidRPr="0851E8E3" w:rsidR="15F69A03">
        <w:rPr>
          <w:i w:val="0"/>
          <w:iCs w:val="0"/>
          <w:sz w:val="22"/>
          <w:szCs w:val="22"/>
        </w:rPr>
        <w:t xml:space="preserve"> have </w:t>
      </w:r>
      <w:r w:rsidRPr="0851E8E3" w:rsidR="5D359557">
        <w:rPr>
          <w:i w:val="0"/>
          <w:iCs w:val="0"/>
          <w:sz w:val="22"/>
          <w:szCs w:val="22"/>
        </w:rPr>
        <w:t>struggled</w:t>
      </w:r>
      <w:r w:rsidRPr="0851E8E3" w:rsidR="15F69A03">
        <w:rPr>
          <w:i w:val="0"/>
          <w:iCs w:val="0"/>
          <w:sz w:val="22"/>
          <w:szCs w:val="22"/>
        </w:rPr>
        <w:t xml:space="preserve"> with </w:t>
      </w:r>
      <w:r w:rsidRPr="0851E8E3" w:rsidR="1E33FB1F">
        <w:rPr>
          <w:i w:val="0"/>
          <w:iCs w:val="0"/>
          <w:sz w:val="22"/>
          <w:szCs w:val="22"/>
        </w:rPr>
        <w:t>communication</w:t>
      </w:r>
      <w:r w:rsidRPr="0851E8E3" w:rsidR="15F69A03">
        <w:rPr>
          <w:i w:val="0"/>
          <w:iCs w:val="0"/>
          <w:sz w:val="22"/>
          <w:szCs w:val="22"/>
        </w:rPr>
        <w:t xml:space="preserve"> due to PPE </w:t>
      </w:r>
    </w:p>
    <w:p w:rsidR="7B9E060F" w:rsidP="436FD676" w:rsidRDefault="7B9E060F" w14:paraId="30ADC39A" w14:textId="7D8AEA64">
      <w:pPr>
        <w:pStyle w:val="Normal"/>
        <w:jc w:val="left"/>
        <w:rPr>
          <w:i w:val="0"/>
          <w:iCs w:val="0"/>
          <w:sz w:val="22"/>
          <w:szCs w:val="22"/>
        </w:rPr>
      </w:pPr>
      <w:r w:rsidRPr="436FD676" w:rsidR="7983B3B7">
        <w:rPr>
          <w:i w:val="1"/>
          <w:iCs w:val="1"/>
          <w:sz w:val="28"/>
          <w:szCs w:val="28"/>
        </w:rPr>
        <w:t xml:space="preserve">What strengths and opportunities do you see in your </w:t>
      </w:r>
      <w:r w:rsidRPr="436FD676" w:rsidR="7983B3B7">
        <w:rPr>
          <w:i w:val="1"/>
          <w:iCs w:val="1"/>
          <w:sz w:val="28"/>
          <w:szCs w:val="28"/>
        </w:rPr>
        <w:t>community?</w:t>
      </w:r>
    </w:p>
    <w:p w:rsidR="26BD0934" w:rsidP="436FD676" w:rsidRDefault="26BD0934" w14:paraId="08D55B78" w14:textId="74A36FBC">
      <w:pPr>
        <w:pStyle w:val="Normal"/>
        <w:jc w:val="left"/>
        <w:rPr>
          <w:i w:val="0"/>
          <w:iCs w:val="0"/>
          <w:sz w:val="22"/>
          <w:szCs w:val="22"/>
        </w:rPr>
      </w:pPr>
      <w:r w:rsidRPr="436FD676" w:rsidR="26BD0934">
        <w:rPr>
          <w:i w:val="0"/>
          <w:iCs w:val="0"/>
          <w:sz w:val="22"/>
          <w:szCs w:val="22"/>
        </w:rPr>
        <w:t>The main strength in our community is equality</w:t>
      </w:r>
      <w:r w:rsidRPr="436FD676" w:rsidR="3C2BD331">
        <w:rPr>
          <w:i w:val="0"/>
          <w:iCs w:val="0"/>
          <w:sz w:val="22"/>
          <w:szCs w:val="22"/>
        </w:rPr>
        <w:t>. The</w:t>
      </w:r>
      <w:r w:rsidRPr="436FD676" w:rsidR="26BD0934">
        <w:rPr>
          <w:i w:val="0"/>
          <w:iCs w:val="0"/>
          <w:sz w:val="22"/>
          <w:szCs w:val="22"/>
        </w:rPr>
        <w:t xml:space="preserve"> people we work with </w:t>
      </w:r>
      <w:r w:rsidRPr="436FD676" w:rsidR="19774B28">
        <w:rPr>
          <w:i w:val="0"/>
          <w:iCs w:val="0"/>
          <w:sz w:val="22"/>
          <w:szCs w:val="22"/>
        </w:rPr>
        <w:t>do not</w:t>
      </w:r>
      <w:r w:rsidRPr="436FD676" w:rsidR="26BD0934">
        <w:rPr>
          <w:i w:val="0"/>
          <w:iCs w:val="0"/>
          <w:sz w:val="22"/>
          <w:szCs w:val="22"/>
        </w:rPr>
        <w:t xml:space="preserve"> </w:t>
      </w:r>
      <w:r w:rsidRPr="436FD676" w:rsidR="304FCEBA">
        <w:rPr>
          <w:i w:val="0"/>
          <w:iCs w:val="0"/>
          <w:sz w:val="22"/>
          <w:szCs w:val="22"/>
        </w:rPr>
        <w:t>perceive</w:t>
      </w:r>
      <w:r w:rsidRPr="436FD676" w:rsidR="26BD0934">
        <w:rPr>
          <w:i w:val="0"/>
          <w:iCs w:val="0"/>
          <w:sz w:val="22"/>
          <w:szCs w:val="22"/>
        </w:rPr>
        <w:t xml:space="preserve"> differences</w:t>
      </w:r>
      <w:r w:rsidRPr="436FD676" w:rsidR="5BFE82CC">
        <w:rPr>
          <w:i w:val="0"/>
          <w:iCs w:val="0"/>
          <w:sz w:val="22"/>
          <w:szCs w:val="22"/>
        </w:rPr>
        <w:t xml:space="preserve"> between themselves no </w:t>
      </w:r>
      <w:r w:rsidRPr="436FD676" w:rsidR="0830E439">
        <w:rPr>
          <w:i w:val="0"/>
          <w:iCs w:val="0"/>
          <w:sz w:val="22"/>
          <w:szCs w:val="22"/>
        </w:rPr>
        <w:t>matter</w:t>
      </w:r>
      <w:r w:rsidRPr="436FD676" w:rsidR="5BFE82CC">
        <w:rPr>
          <w:i w:val="0"/>
          <w:iCs w:val="0"/>
          <w:sz w:val="22"/>
          <w:szCs w:val="22"/>
        </w:rPr>
        <w:t xml:space="preserve"> what the disability is or able and unable someone is never </w:t>
      </w:r>
      <w:r w:rsidRPr="436FD676" w:rsidR="0552F31F">
        <w:rPr>
          <w:i w:val="0"/>
          <w:iCs w:val="0"/>
          <w:sz w:val="22"/>
          <w:szCs w:val="22"/>
        </w:rPr>
        <w:t>left behind. Everyone is treated equally a</w:t>
      </w:r>
      <w:r w:rsidRPr="436FD676" w:rsidR="5015D1AD">
        <w:rPr>
          <w:i w:val="0"/>
          <w:iCs w:val="0"/>
          <w:sz w:val="22"/>
          <w:szCs w:val="22"/>
        </w:rPr>
        <w:t xml:space="preserve">nd respectfully. </w:t>
      </w:r>
      <w:r w:rsidRPr="436FD676" w:rsidR="7CC5A556">
        <w:rPr>
          <w:i w:val="0"/>
          <w:iCs w:val="0"/>
          <w:sz w:val="22"/>
          <w:szCs w:val="22"/>
        </w:rPr>
        <w:t xml:space="preserve">Many of our community members have been the victims of inequality and in some cases victims of crime </w:t>
      </w:r>
      <w:r w:rsidRPr="436FD676" w:rsidR="0E74C79A">
        <w:rPr>
          <w:i w:val="0"/>
          <w:iCs w:val="0"/>
          <w:sz w:val="22"/>
          <w:szCs w:val="22"/>
        </w:rPr>
        <w:t>sadly they know how it feels to be disregarded in modern society</w:t>
      </w:r>
      <w:r w:rsidRPr="436FD676" w:rsidR="2B6D7D9E">
        <w:rPr>
          <w:i w:val="0"/>
          <w:iCs w:val="0"/>
          <w:sz w:val="22"/>
          <w:szCs w:val="22"/>
        </w:rPr>
        <w:t xml:space="preserve">. </w:t>
      </w:r>
      <w:r w:rsidRPr="436FD676" w:rsidR="766C1543">
        <w:rPr>
          <w:i w:val="0"/>
          <w:iCs w:val="0"/>
          <w:sz w:val="22"/>
          <w:szCs w:val="22"/>
        </w:rPr>
        <w:t xml:space="preserve">                                                                                                                          </w:t>
      </w:r>
      <w:r w:rsidRPr="436FD676" w:rsidR="5015D1AD">
        <w:rPr>
          <w:i w:val="0"/>
          <w:iCs w:val="0"/>
          <w:sz w:val="22"/>
          <w:szCs w:val="22"/>
        </w:rPr>
        <w:t>The next main strength our community shows is empathy even within the limitations of some disabilities</w:t>
      </w:r>
      <w:r w:rsidRPr="436FD676" w:rsidR="4E61475B">
        <w:rPr>
          <w:i w:val="0"/>
          <w:iCs w:val="0"/>
          <w:sz w:val="22"/>
          <w:szCs w:val="22"/>
        </w:rPr>
        <w:t>. Everyone</w:t>
      </w:r>
      <w:r w:rsidRPr="436FD676" w:rsidR="09921267">
        <w:rPr>
          <w:i w:val="0"/>
          <w:iCs w:val="0"/>
          <w:sz w:val="22"/>
          <w:szCs w:val="22"/>
        </w:rPr>
        <w:t xml:space="preserve"> is treated empathetically and </w:t>
      </w:r>
      <w:r w:rsidRPr="436FD676" w:rsidR="5E1C3F93">
        <w:rPr>
          <w:i w:val="0"/>
          <w:iCs w:val="0"/>
          <w:sz w:val="22"/>
          <w:szCs w:val="22"/>
        </w:rPr>
        <w:t xml:space="preserve">with </w:t>
      </w:r>
      <w:r w:rsidRPr="436FD676" w:rsidR="657039B4">
        <w:rPr>
          <w:i w:val="0"/>
          <w:iCs w:val="0"/>
          <w:sz w:val="22"/>
          <w:szCs w:val="22"/>
        </w:rPr>
        <w:t xml:space="preserve">understanding. </w:t>
      </w:r>
      <w:r w:rsidRPr="436FD676" w:rsidR="31C8BFFD">
        <w:rPr>
          <w:i w:val="0"/>
          <w:iCs w:val="0"/>
          <w:sz w:val="22"/>
          <w:szCs w:val="22"/>
        </w:rPr>
        <w:t>Within our community we can see the opportunity for our service users to live a valued and fulfilled life resulting from hav</w:t>
      </w:r>
      <w:r w:rsidRPr="436FD676" w:rsidR="0EEFD3E2">
        <w:rPr>
          <w:i w:val="0"/>
          <w:iCs w:val="0"/>
          <w:sz w:val="22"/>
          <w:szCs w:val="22"/>
        </w:rPr>
        <w:t xml:space="preserve">ing somewhere to be where </w:t>
      </w:r>
      <w:r w:rsidRPr="436FD676" w:rsidR="0445A132">
        <w:rPr>
          <w:i w:val="0"/>
          <w:iCs w:val="0"/>
          <w:sz w:val="22"/>
          <w:szCs w:val="22"/>
        </w:rPr>
        <w:t>they</w:t>
      </w:r>
      <w:r w:rsidRPr="436FD676" w:rsidR="0EEFD3E2">
        <w:rPr>
          <w:i w:val="0"/>
          <w:iCs w:val="0"/>
          <w:sz w:val="22"/>
          <w:szCs w:val="22"/>
        </w:rPr>
        <w:t xml:space="preserve"> can feel themselves and feel fulfilled </w:t>
      </w:r>
      <w:r w:rsidRPr="436FD676" w:rsidR="1E5096F0">
        <w:rPr>
          <w:i w:val="0"/>
          <w:iCs w:val="0"/>
          <w:sz w:val="22"/>
          <w:szCs w:val="22"/>
        </w:rPr>
        <w:t>knowing</w:t>
      </w:r>
      <w:r w:rsidRPr="436FD676" w:rsidR="0EEFD3E2">
        <w:rPr>
          <w:i w:val="0"/>
          <w:iCs w:val="0"/>
          <w:sz w:val="22"/>
          <w:szCs w:val="22"/>
        </w:rPr>
        <w:t xml:space="preserve"> that the </w:t>
      </w:r>
      <w:r w:rsidRPr="436FD676" w:rsidR="493176AE">
        <w:rPr>
          <w:i w:val="0"/>
          <w:iCs w:val="0"/>
          <w:sz w:val="22"/>
          <w:szCs w:val="22"/>
        </w:rPr>
        <w:t>products,</w:t>
      </w:r>
      <w:r w:rsidRPr="436FD676" w:rsidR="0EEFD3E2">
        <w:rPr>
          <w:i w:val="0"/>
          <w:iCs w:val="0"/>
          <w:sz w:val="22"/>
          <w:szCs w:val="22"/>
        </w:rPr>
        <w:t xml:space="preserve"> they are producing are worthwhile</w:t>
      </w:r>
      <w:r w:rsidRPr="436FD676" w:rsidR="716503D4">
        <w:rPr>
          <w:i w:val="0"/>
          <w:iCs w:val="0"/>
          <w:sz w:val="22"/>
          <w:szCs w:val="22"/>
        </w:rPr>
        <w:t xml:space="preserve">. </w:t>
      </w:r>
      <w:r w:rsidRPr="436FD676" w:rsidR="6877ACBA">
        <w:rPr>
          <w:i w:val="0"/>
          <w:iCs w:val="0"/>
          <w:sz w:val="22"/>
          <w:szCs w:val="22"/>
        </w:rPr>
        <w:t xml:space="preserve">The people within our community </w:t>
      </w:r>
      <w:r w:rsidRPr="436FD676" w:rsidR="79E42D7A">
        <w:rPr>
          <w:i w:val="0"/>
          <w:iCs w:val="0"/>
          <w:sz w:val="22"/>
          <w:szCs w:val="22"/>
        </w:rPr>
        <w:t>can</w:t>
      </w:r>
      <w:r w:rsidRPr="436FD676" w:rsidR="6877ACBA">
        <w:rPr>
          <w:i w:val="0"/>
          <w:iCs w:val="0"/>
          <w:sz w:val="22"/>
          <w:szCs w:val="22"/>
        </w:rPr>
        <w:t xml:space="preserve"> gain valuable and </w:t>
      </w:r>
      <w:r w:rsidRPr="436FD676" w:rsidR="6877ACBA">
        <w:rPr>
          <w:i w:val="0"/>
          <w:iCs w:val="0"/>
          <w:sz w:val="22"/>
          <w:szCs w:val="22"/>
        </w:rPr>
        <w:t>transferable</w:t>
      </w:r>
      <w:r w:rsidRPr="436FD676" w:rsidR="6877ACBA">
        <w:rPr>
          <w:i w:val="0"/>
          <w:iCs w:val="0"/>
          <w:sz w:val="22"/>
          <w:szCs w:val="22"/>
        </w:rPr>
        <w:t xml:space="preserve"> work skills which may gain them paid employment</w:t>
      </w:r>
      <w:r w:rsidRPr="436FD676" w:rsidR="3569141E">
        <w:rPr>
          <w:i w:val="0"/>
          <w:iCs w:val="0"/>
          <w:sz w:val="22"/>
          <w:szCs w:val="22"/>
        </w:rPr>
        <w:t xml:space="preserve">. </w:t>
      </w:r>
      <w:r w:rsidRPr="436FD676" w:rsidR="3569141E">
        <w:rPr>
          <w:i w:val="0"/>
          <w:iCs w:val="0"/>
          <w:sz w:val="22"/>
          <w:szCs w:val="22"/>
        </w:rPr>
        <w:t>Assisting</w:t>
      </w:r>
      <w:r w:rsidRPr="436FD676" w:rsidR="3569141E">
        <w:rPr>
          <w:i w:val="0"/>
          <w:iCs w:val="0"/>
          <w:sz w:val="22"/>
          <w:szCs w:val="22"/>
        </w:rPr>
        <w:t xml:space="preserve"> them to progress in a safe and</w:t>
      </w:r>
      <w:r w:rsidRPr="436FD676" w:rsidR="3332E7DB">
        <w:rPr>
          <w:i w:val="0"/>
          <w:iCs w:val="0"/>
          <w:sz w:val="22"/>
          <w:szCs w:val="22"/>
        </w:rPr>
        <w:t xml:space="preserve"> supported way</w:t>
      </w:r>
      <w:r w:rsidRPr="436FD676" w:rsidR="693B166C">
        <w:rPr>
          <w:i w:val="0"/>
          <w:iCs w:val="0"/>
          <w:sz w:val="22"/>
          <w:szCs w:val="22"/>
        </w:rPr>
        <w:t xml:space="preserve">. </w:t>
      </w:r>
    </w:p>
    <w:p w:rsidR="6C81ECB2" w:rsidP="436FD676" w:rsidRDefault="6C81ECB2" w14:paraId="179835F9" w14:textId="4F30525B">
      <w:pPr>
        <w:pStyle w:val="Normal"/>
        <w:jc w:val="left"/>
        <w:rPr>
          <w:i w:val="1"/>
          <w:iCs w:val="1"/>
          <w:sz w:val="28"/>
          <w:szCs w:val="28"/>
        </w:rPr>
      </w:pPr>
      <w:r w:rsidRPr="436FD676" w:rsidR="7283910D">
        <w:rPr>
          <w:i w:val="0"/>
          <w:iCs w:val="0"/>
          <w:sz w:val="28"/>
          <w:szCs w:val="28"/>
        </w:rPr>
        <w:t xml:space="preserve"> </w:t>
      </w:r>
      <w:r w:rsidRPr="436FD676" w:rsidR="6A689614">
        <w:rPr>
          <w:i w:val="1"/>
          <w:iCs w:val="1"/>
          <w:sz w:val="28"/>
          <w:szCs w:val="28"/>
        </w:rPr>
        <w:t xml:space="preserve">How can Tudor best help </w:t>
      </w:r>
      <w:r w:rsidRPr="436FD676" w:rsidR="5C8CF70A">
        <w:rPr>
          <w:i w:val="1"/>
          <w:iCs w:val="1"/>
          <w:sz w:val="28"/>
          <w:szCs w:val="28"/>
        </w:rPr>
        <w:t>you?</w:t>
      </w:r>
    </w:p>
    <w:p w:rsidR="517835CA" w:rsidP="0851E8E3" w:rsidRDefault="517835CA" w14:paraId="2B95008E" w14:textId="5325BE6D">
      <w:pPr>
        <w:pStyle w:val="Normal"/>
        <w:jc w:val="left"/>
        <w:rPr>
          <w:i w:val="0"/>
          <w:iCs w:val="0"/>
          <w:sz w:val="22"/>
          <w:szCs w:val="22"/>
        </w:rPr>
      </w:pPr>
      <w:r w:rsidRPr="0851E8E3" w:rsidR="78C66933">
        <w:rPr>
          <w:i w:val="0"/>
          <w:iCs w:val="0"/>
          <w:sz w:val="22"/>
          <w:szCs w:val="22"/>
        </w:rPr>
        <w:t xml:space="preserve">We are asking for </w:t>
      </w:r>
      <w:r w:rsidRPr="0851E8E3" w:rsidR="10D0EE60">
        <w:rPr>
          <w:i w:val="0"/>
          <w:iCs w:val="0"/>
          <w:sz w:val="22"/>
          <w:szCs w:val="22"/>
        </w:rPr>
        <w:t>a capital</w:t>
      </w:r>
      <w:r w:rsidRPr="0851E8E3" w:rsidR="69A2EEC8">
        <w:rPr>
          <w:i w:val="0"/>
          <w:iCs w:val="0"/>
          <w:sz w:val="22"/>
          <w:szCs w:val="22"/>
        </w:rPr>
        <w:t xml:space="preserve"> </w:t>
      </w:r>
      <w:r w:rsidRPr="0851E8E3" w:rsidR="78C66933">
        <w:rPr>
          <w:i w:val="0"/>
          <w:iCs w:val="0"/>
          <w:sz w:val="22"/>
          <w:szCs w:val="22"/>
        </w:rPr>
        <w:t xml:space="preserve">grant of </w:t>
      </w:r>
      <w:r w:rsidRPr="0851E8E3" w:rsidR="06A39E4F">
        <w:rPr>
          <w:i w:val="0"/>
          <w:iCs w:val="0"/>
          <w:sz w:val="22"/>
          <w:szCs w:val="22"/>
        </w:rPr>
        <w:t>£</w:t>
      </w:r>
      <w:r w:rsidRPr="0851E8E3" w:rsidR="01A85106">
        <w:rPr>
          <w:i w:val="0"/>
          <w:iCs w:val="0"/>
          <w:sz w:val="22"/>
          <w:szCs w:val="22"/>
        </w:rPr>
        <w:t>4000</w:t>
      </w:r>
      <w:r w:rsidRPr="0851E8E3" w:rsidR="27C69010">
        <w:rPr>
          <w:i w:val="0"/>
          <w:iCs w:val="0"/>
          <w:sz w:val="22"/>
          <w:szCs w:val="22"/>
        </w:rPr>
        <w:t>, below</w:t>
      </w:r>
      <w:r w:rsidRPr="0851E8E3" w:rsidR="574ECE06">
        <w:rPr>
          <w:i w:val="0"/>
          <w:iCs w:val="0"/>
          <w:sz w:val="22"/>
          <w:szCs w:val="22"/>
        </w:rPr>
        <w:t xml:space="preserve"> is a table of the </w:t>
      </w:r>
      <w:r w:rsidRPr="0851E8E3" w:rsidR="262B7EAC">
        <w:rPr>
          <w:i w:val="0"/>
          <w:iCs w:val="0"/>
          <w:sz w:val="22"/>
          <w:szCs w:val="22"/>
        </w:rPr>
        <w:t>costs</w:t>
      </w:r>
      <w:r w:rsidRPr="0851E8E3" w:rsidR="574ECE06">
        <w:rPr>
          <w:i w:val="0"/>
          <w:iCs w:val="0"/>
          <w:sz w:val="22"/>
          <w:szCs w:val="22"/>
        </w:rPr>
        <w:t xml:space="preserve"> for the items we require. P</w:t>
      </w:r>
      <w:r w:rsidRPr="0851E8E3" w:rsidR="564CC242">
        <w:rPr>
          <w:i w:val="0"/>
          <w:iCs w:val="0"/>
          <w:sz w:val="22"/>
          <w:szCs w:val="22"/>
        </w:rPr>
        <w:t xml:space="preserve">roviding this capital grant for us we can </w:t>
      </w:r>
      <w:r w:rsidRPr="0851E8E3" w:rsidR="508D282A">
        <w:rPr>
          <w:i w:val="0"/>
          <w:iCs w:val="0"/>
          <w:sz w:val="22"/>
          <w:szCs w:val="22"/>
        </w:rPr>
        <w:t xml:space="preserve">make </w:t>
      </w:r>
      <w:r w:rsidRPr="0851E8E3" w:rsidR="11A50AB1">
        <w:rPr>
          <w:i w:val="0"/>
          <w:iCs w:val="0"/>
          <w:sz w:val="22"/>
          <w:szCs w:val="22"/>
        </w:rPr>
        <w:t xml:space="preserve">sure that our </w:t>
      </w:r>
      <w:r w:rsidRPr="0851E8E3" w:rsidR="5E77D654">
        <w:rPr>
          <w:i w:val="0"/>
          <w:iCs w:val="0"/>
          <w:sz w:val="22"/>
          <w:szCs w:val="22"/>
        </w:rPr>
        <w:t>service</w:t>
      </w:r>
      <w:r w:rsidRPr="0851E8E3" w:rsidR="11A50AB1">
        <w:rPr>
          <w:i w:val="0"/>
          <w:iCs w:val="0"/>
          <w:sz w:val="22"/>
          <w:szCs w:val="22"/>
        </w:rPr>
        <w:t xml:space="preserve"> users are given the best chance </w:t>
      </w:r>
      <w:r w:rsidRPr="0851E8E3" w:rsidR="5D4BF5C8">
        <w:rPr>
          <w:i w:val="0"/>
          <w:iCs w:val="0"/>
          <w:sz w:val="22"/>
          <w:szCs w:val="22"/>
        </w:rPr>
        <w:t xml:space="preserve">we aim </w:t>
      </w:r>
      <w:r w:rsidRPr="0851E8E3" w:rsidR="4A83487F">
        <w:rPr>
          <w:i w:val="0"/>
          <w:iCs w:val="0"/>
          <w:sz w:val="22"/>
          <w:szCs w:val="22"/>
        </w:rPr>
        <w:t>to expand their sk</w:t>
      </w:r>
      <w:r w:rsidRPr="0851E8E3" w:rsidR="29D5BB18">
        <w:rPr>
          <w:i w:val="0"/>
          <w:iCs w:val="0"/>
          <w:sz w:val="22"/>
          <w:szCs w:val="22"/>
        </w:rPr>
        <w:t>illset</w:t>
      </w:r>
      <w:r w:rsidRPr="0851E8E3" w:rsidR="5314D9A2">
        <w:rPr>
          <w:i w:val="0"/>
          <w:iCs w:val="0"/>
          <w:sz w:val="22"/>
          <w:szCs w:val="22"/>
        </w:rPr>
        <w:t xml:space="preserve"> and enhance their lives. Any advice given would be gratefully received</w:t>
      </w:r>
      <w:r w:rsidRPr="0851E8E3" w:rsidR="29D5BB18">
        <w:rPr>
          <w:i w:val="0"/>
          <w:iCs w:val="0"/>
          <w:sz w:val="22"/>
          <w:szCs w:val="22"/>
        </w:rPr>
        <w:t xml:space="preserve">. In 12 months once we are fully set up and </w:t>
      </w:r>
      <w:r w:rsidRPr="0851E8E3" w:rsidR="1AD68AD5">
        <w:rPr>
          <w:i w:val="0"/>
          <w:iCs w:val="0"/>
          <w:sz w:val="22"/>
          <w:szCs w:val="22"/>
        </w:rPr>
        <w:t>running,</w:t>
      </w:r>
      <w:r w:rsidRPr="0851E8E3" w:rsidR="11B9BED4">
        <w:rPr>
          <w:i w:val="0"/>
          <w:iCs w:val="0"/>
          <w:sz w:val="22"/>
          <w:szCs w:val="22"/>
        </w:rPr>
        <w:t xml:space="preserve"> our aim is </w:t>
      </w:r>
      <w:r w:rsidRPr="0851E8E3" w:rsidR="0CC59703">
        <w:rPr>
          <w:i w:val="0"/>
          <w:iCs w:val="0"/>
          <w:sz w:val="22"/>
          <w:szCs w:val="22"/>
        </w:rPr>
        <w:t>to</w:t>
      </w:r>
      <w:r w:rsidRPr="0851E8E3" w:rsidR="29D5BB18">
        <w:rPr>
          <w:i w:val="0"/>
          <w:iCs w:val="0"/>
          <w:sz w:val="22"/>
          <w:szCs w:val="22"/>
        </w:rPr>
        <w:t xml:space="preserve"> of</w:t>
      </w:r>
      <w:r w:rsidRPr="0851E8E3" w:rsidR="6CA274FE">
        <w:rPr>
          <w:i w:val="0"/>
          <w:iCs w:val="0"/>
          <w:sz w:val="22"/>
          <w:szCs w:val="22"/>
        </w:rPr>
        <w:t>fer</w:t>
      </w:r>
      <w:r w:rsidRPr="0851E8E3" w:rsidR="29D5BB18">
        <w:rPr>
          <w:i w:val="0"/>
          <w:iCs w:val="0"/>
          <w:sz w:val="22"/>
          <w:szCs w:val="22"/>
        </w:rPr>
        <w:t xml:space="preserve"> paid employment to</w:t>
      </w:r>
      <w:r w:rsidRPr="0851E8E3" w:rsidR="146FF471">
        <w:rPr>
          <w:i w:val="0"/>
          <w:iCs w:val="0"/>
          <w:sz w:val="22"/>
          <w:szCs w:val="22"/>
        </w:rPr>
        <w:t xml:space="preserve"> </w:t>
      </w:r>
      <w:r w:rsidRPr="0851E8E3" w:rsidR="29D5BB18">
        <w:rPr>
          <w:i w:val="0"/>
          <w:iCs w:val="0"/>
          <w:sz w:val="22"/>
          <w:szCs w:val="22"/>
        </w:rPr>
        <w:t xml:space="preserve">service </w:t>
      </w:r>
      <w:r w:rsidRPr="0851E8E3" w:rsidR="7CD95F87">
        <w:rPr>
          <w:i w:val="0"/>
          <w:iCs w:val="0"/>
          <w:sz w:val="22"/>
          <w:szCs w:val="22"/>
        </w:rPr>
        <w:t>users,</w:t>
      </w:r>
      <w:r w:rsidRPr="0851E8E3" w:rsidR="4F4877FA">
        <w:rPr>
          <w:i w:val="0"/>
          <w:iCs w:val="0"/>
          <w:sz w:val="22"/>
          <w:szCs w:val="22"/>
        </w:rPr>
        <w:t xml:space="preserve"> we would ask </w:t>
      </w:r>
      <w:r w:rsidRPr="0851E8E3" w:rsidR="7A4454F6">
        <w:rPr>
          <w:i w:val="0"/>
          <w:iCs w:val="0"/>
          <w:sz w:val="22"/>
          <w:szCs w:val="22"/>
        </w:rPr>
        <w:t>for</w:t>
      </w:r>
      <w:r w:rsidRPr="0851E8E3" w:rsidR="4F4877FA">
        <w:rPr>
          <w:i w:val="0"/>
          <w:iCs w:val="0"/>
          <w:sz w:val="22"/>
          <w:szCs w:val="22"/>
        </w:rPr>
        <w:t xml:space="preserve"> </w:t>
      </w:r>
      <w:r w:rsidRPr="0851E8E3" w:rsidR="544E39E9">
        <w:rPr>
          <w:i w:val="0"/>
          <w:iCs w:val="0"/>
          <w:sz w:val="22"/>
          <w:szCs w:val="22"/>
        </w:rPr>
        <w:t xml:space="preserve">further </w:t>
      </w:r>
      <w:r w:rsidRPr="0851E8E3" w:rsidR="4F4877FA">
        <w:rPr>
          <w:i w:val="0"/>
          <w:iCs w:val="0"/>
          <w:sz w:val="22"/>
          <w:szCs w:val="22"/>
        </w:rPr>
        <w:t>assistance</w:t>
      </w:r>
      <w:r w:rsidRPr="0851E8E3" w:rsidR="4F4877FA">
        <w:rPr>
          <w:i w:val="0"/>
          <w:iCs w:val="0"/>
          <w:sz w:val="22"/>
          <w:szCs w:val="22"/>
        </w:rPr>
        <w:t xml:space="preserve"> f</w:t>
      </w:r>
      <w:r w:rsidRPr="0851E8E3" w:rsidR="6F1CD7FE">
        <w:rPr>
          <w:i w:val="0"/>
          <w:iCs w:val="0"/>
          <w:sz w:val="22"/>
          <w:szCs w:val="22"/>
        </w:rPr>
        <w:t>rom yourselves at this time</w:t>
      </w:r>
      <w:r w:rsidRPr="0851E8E3" w:rsidR="000C634C">
        <w:rPr>
          <w:i w:val="0"/>
          <w:iCs w:val="0"/>
          <w:sz w:val="22"/>
          <w:szCs w:val="22"/>
        </w:rPr>
        <w:t>.</w:t>
      </w:r>
      <w:r w:rsidRPr="0851E8E3" w:rsidR="6F1CD7FE">
        <w:rPr>
          <w:i w:val="0"/>
          <w:iCs w:val="0"/>
          <w:sz w:val="22"/>
          <w:szCs w:val="22"/>
        </w:rPr>
        <w:t xml:space="preserve"> </w:t>
      </w:r>
    </w:p>
    <w:p w:rsidR="517835CA" w:rsidP="436FD676" w:rsidRDefault="517835CA" w14:paraId="0E4E8C52" w14:textId="18258366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4C6F4D6E" wp14:textId="79C5479E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4705D200" wp14:textId="7C5D198E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27995403" wp14:textId="19E57A68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5DAAD673" wp14:textId="05FAC3D6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41D2AA8B" wp14:textId="21A0393A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7A61A552" wp14:textId="1CE28D7D">
      <w:pPr>
        <w:pStyle w:val="Normal"/>
        <w:jc w:val="center"/>
        <w:rPr>
          <w:i w:val="0"/>
          <w:iCs w:val="0"/>
          <w:sz w:val="28"/>
          <w:szCs w:val="28"/>
        </w:rPr>
      </w:pPr>
    </w:p>
    <w:p xmlns:wp14="http://schemas.microsoft.com/office/word/2010/wordml" w:rsidP="436FD676" w14:paraId="2C078E63" wp14:textId="12079F11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7D665E92">
        <w:rPr>
          <w:b w:val="1"/>
          <w:bCs w:val="1"/>
          <w:sz w:val="28"/>
          <w:szCs w:val="28"/>
        </w:rPr>
        <w:t>S</w:t>
      </w:r>
      <w:r w:rsidRPr="436FD676" w:rsidR="29D7305E">
        <w:rPr>
          <w:b w:val="1"/>
          <w:bCs w:val="1"/>
          <w:sz w:val="28"/>
          <w:szCs w:val="28"/>
        </w:rPr>
        <w:t>wot Analysis</w:t>
      </w:r>
      <w:r w:rsidRPr="436FD676" w:rsidR="65AB318C">
        <w:rPr>
          <w:b w:val="1"/>
          <w:bCs w:val="1"/>
          <w:sz w:val="28"/>
          <w:szCs w:val="28"/>
        </w:rPr>
        <w:t>.</w:t>
      </w:r>
    </w:p>
    <w:p w:rsidR="48A0987F" w:rsidP="517835CA" w:rsidRDefault="48A0987F" w14:paraId="6ADD6798" w14:textId="2918A377">
      <w:pPr>
        <w:pStyle w:val="Normal"/>
        <w:jc w:val="center"/>
        <w:rPr>
          <w:sz w:val="28"/>
          <w:szCs w:val="28"/>
        </w:rPr>
      </w:pPr>
    </w:p>
    <w:p w:rsidR="0E933199" w:rsidP="517835CA" w:rsidRDefault="0E933199" w14:paraId="588D9C12" w14:textId="0A8FA548">
      <w:pPr>
        <w:pStyle w:val="Normal"/>
        <w:jc w:val="left"/>
        <w:rPr>
          <w:sz w:val="28"/>
          <w:szCs w:val="28"/>
        </w:rPr>
      </w:pPr>
      <w:r w:rsidRPr="436FD676" w:rsidR="04F534FE">
        <w:rPr>
          <w:sz w:val="28"/>
          <w:szCs w:val="28"/>
        </w:rPr>
        <w:t xml:space="preserve">Fume </w:t>
      </w:r>
      <w:r w:rsidRPr="436FD676" w:rsidR="357FE06E">
        <w:rPr>
          <w:sz w:val="28"/>
          <w:szCs w:val="28"/>
        </w:rPr>
        <w:t>cupboard</w:t>
      </w:r>
      <w:r w:rsidRPr="436FD676" w:rsidR="1A1D9B7E">
        <w:rPr>
          <w:sz w:val="28"/>
          <w:szCs w:val="28"/>
        </w:rPr>
        <w:t xml:space="preserve">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8A0987F" w:rsidTr="436FD676" w14:paraId="1A148AD4">
        <w:tc>
          <w:tcPr>
            <w:tcW w:w="4680" w:type="dxa"/>
            <w:tcMar/>
          </w:tcPr>
          <w:p w:rsidR="32484FA1" w:rsidP="517835CA" w:rsidRDefault="32484FA1" w14:paraId="3257A335" w14:textId="1669E30E">
            <w:pPr>
              <w:pStyle w:val="Normal"/>
              <w:jc w:val="center"/>
              <w:rPr>
                <w:color w:val="000000" w:themeColor="text1" w:themeTint="FF" w:themeShade="FF"/>
                <w:sz w:val="28"/>
                <w:szCs w:val="28"/>
                <w:highlight w:val="yellow"/>
              </w:rPr>
            </w:pPr>
            <w:r w:rsidRPr="436FD676" w:rsidR="55028470">
              <w:rPr>
                <w:color w:val="000000" w:themeColor="text1" w:themeTint="FF" w:themeShade="FF"/>
                <w:sz w:val="28"/>
                <w:szCs w:val="28"/>
                <w:highlight w:val="yellow"/>
              </w:rPr>
              <w:t>Strengths</w:t>
            </w:r>
          </w:p>
          <w:p w:rsidR="6A801734" w:rsidP="436FD676" w:rsidRDefault="6A801734" w14:paraId="3FEF1AE4" w14:textId="0F00C865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36FD676" w:rsidR="6C428A5E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Safer working environment for service users.</w:t>
            </w:r>
          </w:p>
          <w:p w:rsidR="6A801734" w:rsidP="436FD676" w:rsidRDefault="6A801734" w14:paraId="0C0D0A01" w14:textId="6D96D488">
            <w:pPr>
              <w:pStyle w:val="ListParagraph"/>
              <w:numPr>
                <w:ilvl w:val="0"/>
                <w:numId w:val="1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36FD676" w:rsidR="6C428A5E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Ability to have more service users from a larger population.</w:t>
            </w:r>
          </w:p>
          <w:p w:rsidR="6A801734" w:rsidP="436FD676" w:rsidRDefault="6A801734" w14:paraId="6DCC692F" w14:textId="6E47255C">
            <w:pPr>
              <w:pStyle w:val="ListParagraph"/>
              <w:numPr>
                <w:ilvl w:val="0"/>
                <w:numId w:val="1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36FD676" w:rsidR="6C428A5E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Higher product amounts</w:t>
            </w:r>
            <w:r w:rsidRPr="436FD676" w:rsidR="11305311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.</w:t>
            </w:r>
          </w:p>
          <w:p w:rsidR="79B19D13" w:rsidP="436FD676" w:rsidRDefault="79B19D13" w14:paraId="57D082AF" w14:textId="0208984B">
            <w:pPr>
              <w:pStyle w:val="ListParagraph"/>
              <w:numPr>
                <w:ilvl w:val="0"/>
                <w:numId w:val="1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36FD676" w:rsidR="57FF6D28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 xml:space="preserve">Promotes safety - </w:t>
            </w:r>
            <w:r w:rsidRPr="436FD676" w:rsidR="11305311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 xml:space="preserve">less chance of accidental </w:t>
            </w:r>
            <w:r w:rsidRPr="436FD676" w:rsidR="11305311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spillage</w:t>
            </w:r>
            <w:r w:rsidRPr="436FD676" w:rsidR="4E37ED96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, while lye is cooling it will be locked away in fume</w:t>
            </w:r>
            <w:r w:rsidRPr="436FD676" w:rsidR="33B55FBC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 xml:space="preserve"> cupboard</w:t>
            </w:r>
          </w:p>
          <w:p w:rsidR="48A0987F" w:rsidP="436FD676" w:rsidRDefault="48A0987F" w14:paraId="323270C2" w14:textId="48E89750">
            <w:pPr>
              <w:pStyle w:val="ListParagraph"/>
              <w:numPr>
                <w:ilvl w:val="0"/>
                <w:numId w:val="1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36FD676" w:rsidR="4F55E859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One off payment</w:t>
            </w:r>
            <w:r w:rsidRPr="436FD676" w:rsidR="7A664AC0">
              <w:rPr>
                <w:color w:val="000000" w:themeColor="text1" w:themeTint="FF" w:themeShade="FF"/>
                <w:sz w:val="22"/>
                <w:szCs w:val="22"/>
                <w:highlight w:val="yellow"/>
              </w:rPr>
              <w:t>.</w:t>
            </w:r>
          </w:p>
        </w:tc>
        <w:tc>
          <w:tcPr>
            <w:tcW w:w="4680" w:type="dxa"/>
            <w:tcMar/>
          </w:tcPr>
          <w:p w:rsidR="32484FA1" w:rsidP="517835CA" w:rsidRDefault="32484FA1" w14:paraId="5FBCC5CD" w14:textId="076B3A0D">
            <w:pPr>
              <w:pStyle w:val="Normal"/>
              <w:jc w:val="center"/>
              <w:rPr>
                <w:sz w:val="28"/>
                <w:szCs w:val="28"/>
                <w:highlight w:val="green"/>
              </w:rPr>
            </w:pPr>
            <w:r w:rsidRPr="517835CA" w:rsidR="32484FA1">
              <w:rPr>
                <w:sz w:val="28"/>
                <w:szCs w:val="28"/>
                <w:highlight w:val="green"/>
              </w:rPr>
              <w:t>Weakness</w:t>
            </w:r>
            <w:r w:rsidRPr="517835CA" w:rsidR="325DF118">
              <w:rPr>
                <w:sz w:val="28"/>
                <w:szCs w:val="28"/>
                <w:highlight w:val="green"/>
              </w:rPr>
              <w:t>es</w:t>
            </w:r>
          </w:p>
          <w:p w:rsidR="68388BFE" w:rsidP="436FD676" w:rsidRDefault="68388BFE" w14:paraId="51D8C821" w14:textId="473AE9EF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green"/>
              </w:rPr>
            </w:pPr>
            <w:r w:rsidRPr="436FD676" w:rsidR="6660261C">
              <w:rPr>
                <w:sz w:val="22"/>
                <w:szCs w:val="22"/>
                <w:highlight w:val="green"/>
              </w:rPr>
              <w:t>Installation will be a lot of work.</w:t>
            </w:r>
          </w:p>
          <w:p w:rsidR="33B89B75" w:rsidP="436FD676" w:rsidRDefault="33B89B75" w14:paraId="154AEB6F" w14:textId="092D1ACB">
            <w:pPr>
              <w:pStyle w:val="ListParagraph"/>
              <w:numPr>
                <w:ilvl w:val="0"/>
                <w:numId w:val="2"/>
              </w:numPr>
              <w:jc w:val="left"/>
              <w:rPr>
                <w:sz w:val="22"/>
                <w:szCs w:val="22"/>
                <w:highlight w:val="green"/>
              </w:rPr>
            </w:pPr>
            <w:r w:rsidRPr="436FD676" w:rsidR="66969856">
              <w:rPr>
                <w:sz w:val="22"/>
                <w:szCs w:val="22"/>
                <w:highlight w:val="green"/>
              </w:rPr>
              <w:t>Installation will be costly.</w:t>
            </w:r>
          </w:p>
          <w:p w:rsidR="48A0987F" w:rsidP="517835CA" w:rsidRDefault="48A0987F" w14:paraId="35DB03D1" w14:textId="79024F63">
            <w:pPr>
              <w:pStyle w:val="Normal"/>
              <w:ind w:left="0"/>
              <w:jc w:val="left"/>
              <w:rPr>
                <w:sz w:val="28"/>
                <w:szCs w:val="28"/>
                <w:highlight w:val="green"/>
              </w:rPr>
            </w:pPr>
          </w:p>
        </w:tc>
      </w:tr>
      <w:tr w:rsidR="48A0987F" w:rsidTr="436FD676" w14:paraId="490DF9A3">
        <w:tc>
          <w:tcPr>
            <w:tcW w:w="4680" w:type="dxa"/>
            <w:tcMar/>
          </w:tcPr>
          <w:p w:rsidR="32484FA1" w:rsidP="517835CA" w:rsidRDefault="32484FA1" w14:paraId="0D9A21E8" w14:textId="0C9B9E34">
            <w:pPr>
              <w:pStyle w:val="Normal"/>
              <w:jc w:val="center"/>
              <w:rPr>
                <w:sz w:val="28"/>
                <w:szCs w:val="28"/>
                <w:highlight w:val="cyan"/>
              </w:rPr>
            </w:pPr>
            <w:r w:rsidRPr="436FD676" w:rsidR="55028470">
              <w:rPr>
                <w:sz w:val="28"/>
                <w:szCs w:val="28"/>
                <w:highlight w:val="cyan"/>
              </w:rPr>
              <w:t>Opportunities</w:t>
            </w:r>
          </w:p>
          <w:p w:rsidR="1F5408B4" w:rsidP="436FD676" w:rsidRDefault="1F5408B4" w14:paraId="3FA9F6B7" w14:textId="28FD0BBC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cyan"/>
              </w:rPr>
            </w:pPr>
            <w:r w:rsidRPr="436FD676" w:rsidR="790FB726">
              <w:rPr>
                <w:sz w:val="22"/>
                <w:szCs w:val="22"/>
                <w:highlight w:val="cyan"/>
              </w:rPr>
              <w:t>More opportunities for our current service users.</w:t>
            </w:r>
          </w:p>
          <w:p w:rsidR="3001EB48" w:rsidP="436FD676" w:rsidRDefault="3001EB48" w14:paraId="4C5F05B4" w14:textId="5661C2BB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2"/>
                <w:szCs w:val="22"/>
                <w:highlight w:val="cyan"/>
              </w:rPr>
            </w:pPr>
            <w:r w:rsidRPr="436FD676" w:rsidR="67280D09">
              <w:rPr>
                <w:sz w:val="22"/>
                <w:szCs w:val="22"/>
                <w:highlight w:val="cyan"/>
              </w:rPr>
              <w:t>Opportunities</w:t>
            </w:r>
            <w:r w:rsidRPr="436FD676" w:rsidR="72C36C5F">
              <w:rPr>
                <w:sz w:val="22"/>
                <w:szCs w:val="22"/>
                <w:highlight w:val="cyan"/>
              </w:rPr>
              <w:t xml:space="preserve"> to appeal to a wider range of adults with learning </w:t>
            </w:r>
            <w:r w:rsidRPr="436FD676" w:rsidR="25583EF5">
              <w:rPr>
                <w:sz w:val="22"/>
                <w:szCs w:val="22"/>
                <w:highlight w:val="cyan"/>
              </w:rPr>
              <w:t>disabilities</w:t>
            </w:r>
            <w:r w:rsidRPr="436FD676" w:rsidR="72C36C5F">
              <w:rPr>
                <w:sz w:val="22"/>
                <w:szCs w:val="22"/>
                <w:highlight w:val="cyan"/>
              </w:rPr>
              <w:t>.</w:t>
            </w:r>
          </w:p>
          <w:p w:rsidR="738F0991" w:rsidP="436FD676" w:rsidRDefault="738F0991" w14:paraId="71EADBC9" w14:textId="7CCDCAE8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2"/>
                <w:szCs w:val="22"/>
                <w:highlight w:val="cyan"/>
              </w:rPr>
            </w:pPr>
            <w:r w:rsidRPr="436FD676" w:rsidR="7D1CE6DE">
              <w:rPr>
                <w:sz w:val="22"/>
                <w:szCs w:val="22"/>
                <w:highlight w:val="cyan"/>
              </w:rPr>
              <w:t>An increase</w:t>
            </w:r>
            <w:r w:rsidRPr="436FD676" w:rsidR="72C36C5F">
              <w:rPr>
                <w:sz w:val="22"/>
                <w:szCs w:val="22"/>
                <w:highlight w:val="cyan"/>
              </w:rPr>
              <w:t xml:space="preserve"> in service users will need the employment of </w:t>
            </w:r>
            <w:r w:rsidRPr="436FD676" w:rsidR="1DC84E24">
              <w:rPr>
                <w:sz w:val="22"/>
                <w:szCs w:val="22"/>
                <w:highlight w:val="cyan"/>
              </w:rPr>
              <w:t>additional</w:t>
            </w:r>
            <w:r w:rsidRPr="436FD676" w:rsidR="72C36C5F">
              <w:rPr>
                <w:sz w:val="22"/>
                <w:szCs w:val="22"/>
                <w:highlight w:val="cyan"/>
              </w:rPr>
              <w:t xml:space="preserve"> support</w:t>
            </w:r>
            <w:r w:rsidRPr="436FD676" w:rsidR="72C36C5F">
              <w:rPr>
                <w:sz w:val="22"/>
                <w:szCs w:val="22"/>
                <w:highlight w:val="cyan"/>
              </w:rPr>
              <w:t xml:space="preserve"> workers.</w:t>
            </w:r>
          </w:p>
        </w:tc>
        <w:tc>
          <w:tcPr>
            <w:tcW w:w="4680" w:type="dxa"/>
            <w:tcMar/>
          </w:tcPr>
          <w:p w:rsidR="32484FA1" w:rsidP="517835CA" w:rsidRDefault="32484FA1" w14:paraId="634CD04F" w14:textId="3AEEBC1F">
            <w:pPr>
              <w:pStyle w:val="Normal"/>
              <w:jc w:val="center"/>
              <w:rPr>
                <w:color w:val="000000" w:themeColor="text1" w:themeTint="FF" w:themeShade="FF"/>
                <w:sz w:val="28"/>
                <w:szCs w:val="28"/>
                <w:highlight w:val="magenta"/>
              </w:rPr>
            </w:pPr>
            <w:r w:rsidRPr="436FD676" w:rsidR="55028470">
              <w:rPr>
                <w:color w:val="000000" w:themeColor="text1" w:themeTint="FF" w:themeShade="FF"/>
                <w:sz w:val="28"/>
                <w:szCs w:val="28"/>
                <w:highlight w:val="magenta"/>
              </w:rPr>
              <w:t>Threats</w:t>
            </w:r>
          </w:p>
          <w:p w:rsidR="5365AE4C" w:rsidP="436FD676" w:rsidRDefault="5365AE4C" w14:paraId="75627B7E" w14:textId="0DF8FFFE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2"/>
                <w:szCs w:val="22"/>
                <w:highlight w:val="magenta"/>
              </w:rPr>
            </w:pPr>
            <w:r w:rsidRPr="436FD676" w:rsidR="02E877BF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 xml:space="preserve">More retailers and buyers needed </w:t>
            </w:r>
            <w:r w:rsidRPr="436FD676" w:rsidR="21C37518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>to be sustainable.</w:t>
            </w:r>
          </w:p>
          <w:p w:rsidR="1ADCDDA6" w:rsidP="436FD676" w:rsidRDefault="1ADCDDA6" w14:paraId="1527C47A" w14:textId="3D0089D6">
            <w:pPr>
              <w:pStyle w:val="ListParagraph"/>
              <w:numPr>
                <w:ilvl w:val="0"/>
                <w:numId w:val="4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magenta"/>
              </w:rPr>
            </w:pPr>
            <w:r w:rsidRPr="436FD676" w:rsidR="21C37518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>Big market</w:t>
            </w:r>
            <w:r w:rsidRPr="436FD676" w:rsidR="68ADBBEF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 xml:space="preserve"> with more </w:t>
            </w:r>
            <w:r w:rsidRPr="436FD676" w:rsidR="53C8FB97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>well-established</w:t>
            </w:r>
            <w:r w:rsidRPr="436FD676" w:rsidR="68ADBBEF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 xml:space="preserve"> producers.</w:t>
            </w:r>
          </w:p>
          <w:p w:rsidR="50AF78AF" w:rsidP="436FD676" w:rsidRDefault="50AF78AF" w14:paraId="74744D4D" w14:textId="329F741B">
            <w:pPr>
              <w:pStyle w:val="ListParagraph"/>
              <w:numPr>
                <w:ilvl w:val="0"/>
                <w:numId w:val="4"/>
              </w:numPr>
              <w:jc w:val="left"/>
              <w:rPr>
                <w:color w:val="000000" w:themeColor="text1" w:themeTint="FF" w:themeShade="FF"/>
                <w:sz w:val="22"/>
                <w:szCs w:val="22"/>
                <w:highlight w:val="magenta"/>
              </w:rPr>
            </w:pPr>
            <w:r w:rsidRPr="436FD676" w:rsidR="28C5FC14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 xml:space="preserve">Need </w:t>
            </w:r>
            <w:r w:rsidRPr="436FD676" w:rsidR="574F6879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>a fresh marketing</w:t>
            </w:r>
            <w:r w:rsidRPr="436FD676" w:rsidR="6BF4B6F6">
              <w:rPr>
                <w:color w:val="000000" w:themeColor="text1" w:themeTint="FF" w:themeShade="FF"/>
                <w:sz w:val="22"/>
                <w:szCs w:val="22"/>
                <w:highlight w:val="magenta"/>
              </w:rPr>
              <w:t xml:space="preserve"> campaign.</w:t>
            </w:r>
          </w:p>
        </w:tc>
      </w:tr>
    </w:tbl>
    <w:p w:rsidR="436FD676" w:rsidRDefault="436FD676" w14:paraId="5945413C" w14:textId="7EDCBAAD"/>
    <w:p w:rsidR="48A0987F" w:rsidP="517835CA" w:rsidRDefault="48A0987F" w14:paraId="7186A28A" w14:textId="02686F49">
      <w:pPr>
        <w:pStyle w:val="Normal"/>
        <w:jc w:val="left"/>
        <w:rPr>
          <w:sz w:val="28"/>
          <w:szCs w:val="28"/>
        </w:rPr>
      </w:pPr>
    </w:p>
    <w:p w:rsidR="2635664B" w:rsidP="517835CA" w:rsidRDefault="2635664B" w14:paraId="3293EF8D" w14:textId="6F789C54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778C4B01" w14:textId="18A3279B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529C3EF1" w14:textId="321E6DA5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7C909BED" w14:textId="7F528C34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71A73452" w14:textId="41A728A5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0BBD7C8A" w14:textId="759D00C9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1082AF21" w14:textId="41CC6C04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52A8444E" w14:textId="6B088A4E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6F5156EE" w14:textId="1448C6CC">
      <w:pPr>
        <w:pStyle w:val="Normal"/>
        <w:jc w:val="center"/>
        <w:rPr>
          <w:sz w:val="28"/>
          <w:szCs w:val="28"/>
        </w:rPr>
      </w:pPr>
    </w:p>
    <w:p w:rsidR="179814BA" w:rsidP="436FD676" w:rsidRDefault="179814BA" w14:paraId="64EA7DFC" w14:textId="26EB1EA9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22F186E1">
        <w:rPr>
          <w:b w:val="1"/>
          <w:bCs w:val="1"/>
          <w:sz w:val="28"/>
          <w:szCs w:val="28"/>
        </w:rPr>
        <w:t>Swot Analysis.</w:t>
      </w:r>
    </w:p>
    <w:p w:rsidR="436FD676" w:rsidP="436FD676" w:rsidRDefault="436FD676" w14:paraId="0B3E44AB" w14:textId="78FC0061">
      <w:pPr>
        <w:pStyle w:val="Normal"/>
        <w:jc w:val="left"/>
        <w:rPr>
          <w:sz w:val="28"/>
          <w:szCs w:val="28"/>
        </w:rPr>
      </w:pPr>
    </w:p>
    <w:p w:rsidR="075DF624" w:rsidP="436FD676" w:rsidRDefault="075DF624" w14:paraId="065E1C8B" w14:textId="669C0317">
      <w:pPr>
        <w:pStyle w:val="Normal"/>
        <w:jc w:val="left"/>
        <w:rPr>
          <w:sz w:val="28"/>
          <w:szCs w:val="28"/>
        </w:rPr>
      </w:pPr>
      <w:r w:rsidRPr="436FD676" w:rsidR="075DF624">
        <w:rPr>
          <w:sz w:val="28"/>
          <w:szCs w:val="28"/>
        </w:rPr>
        <w:t xml:space="preserve">Adjustable </w:t>
      </w:r>
      <w:r w:rsidRPr="436FD676" w:rsidR="24D1D8D1">
        <w:rPr>
          <w:sz w:val="28"/>
          <w:szCs w:val="28"/>
        </w:rPr>
        <w:t>Height Workbench.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635664B" w:rsidTr="436FD676" w14:paraId="25F5D7A8">
        <w:tc>
          <w:tcPr>
            <w:tcW w:w="4680" w:type="dxa"/>
            <w:tcMar/>
          </w:tcPr>
          <w:p w:rsidR="2635664B" w:rsidP="436FD676" w:rsidRDefault="2635664B" w14:paraId="3E2AFF70" w14:textId="19304AD7">
            <w:pPr>
              <w:pStyle w:val="Normal"/>
              <w:jc w:val="center"/>
              <w:rPr>
                <w:sz w:val="28"/>
                <w:szCs w:val="28"/>
                <w:highlight w:val="yellow"/>
              </w:rPr>
            </w:pPr>
            <w:r w:rsidRPr="436FD676" w:rsidR="24D1D8D1">
              <w:rPr>
                <w:sz w:val="28"/>
                <w:szCs w:val="28"/>
                <w:highlight w:val="yellow"/>
              </w:rPr>
              <w:t>Strength</w:t>
            </w:r>
            <w:r w:rsidRPr="436FD676" w:rsidR="4EA58533">
              <w:rPr>
                <w:sz w:val="28"/>
                <w:szCs w:val="28"/>
                <w:highlight w:val="yellow"/>
              </w:rPr>
              <w:t>s.</w:t>
            </w:r>
          </w:p>
          <w:p w:rsidR="2635664B" w:rsidP="436FD676" w:rsidRDefault="2635664B" w14:paraId="27B26C76" w14:textId="04FC1486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yellow"/>
              </w:rPr>
            </w:pPr>
            <w:r w:rsidRPr="436FD676" w:rsidR="4EA58533">
              <w:rPr>
                <w:sz w:val="22"/>
                <w:szCs w:val="22"/>
                <w:highlight w:val="yellow"/>
              </w:rPr>
              <w:t>Promotes independence of the service user.</w:t>
            </w:r>
          </w:p>
          <w:p w:rsidR="2635664B" w:rsidP="436FD676" w:rsidRDefault="2635664B" w14:paraId="0FCB0F65" w14:textId="604F423B">
            <w:pPr>
              <w:pStyle w:val="ListParagraph"/>
              <w:numPr>
                <w:ilvl w:val="0"/>
                <w:numId w:val="7"/>
              </w:numPr>
              <w:jc w:val="left"/>
              <w:rPr>
                <w:sz w:val="22"/>
                <w:szCs w:val="22"/>
                <w:highlight w:val="yellow"/>
              </w:rPr>
            </w:pPr>
            <w:r w:rsidRPr="436FD676" w:rsidR="77127954">
              <w:rPr>
                <w:sz w:val="22"/>
                <w:szCs w:val="22"/>
                <w:highlight w:val="yellow"/>
              </w:rPr>
              <w:t>Reduces risk of harm from service users needing to reposition i</w:t>
            </w:r>
            <w:r w:rsidRPr="436FD676" w:rsidR="636693BA">
              <w:rPr>
                <w:sz w:val="22"/>
                <w:szCs w:val="22"/>
                <w:highlight w:val="yellow"/>
              </w:rPr>
              <w:t xml:space="preserve">n their wheelchair </w:t>
            </w:r>
          </w:p>
          <w:p w:rsidR="2635664B" w:rsidP="436FD676" w:rsidRDefault="2635664B" w14:paraId="7B3731C3" w14:textId="5614C023">
            <w:pPr>
              <w:pStyle w:val="ListParagraph"/>
              <w:numPr>
                <w:ilvl w:val="0"/>
                <w:numId w:val="7"/>
              </w:numPr>
              <w:jc w:val="left"/>
              <w:rPr>
                <w:sz w:val="22"/>
                <w:szCs w:val="22"/>
                <w:highlight w:val="yellow"/>
              </w:rPr>
            </w:pPr>
            <w:r w:rsidRPr="436FD676" w:rsidR="636693BA">
              <w:rPr>
                <w:sz w:val="22"/>
                <w:szCs w:val="22"/>
                <w:highlight w:val="yellow"/>
              </w:rPr>
              <w:t xml:space="preserve">Promotes inclusion </w:t>
            </w:r>
            <w:r w:rsidRPr="436FD676" w:rsidR="07CF7D51">
              <w:rPr>
                <w:sz w:val="22"/>
                <w:szCs w:val="22"/>
                <w:highlight w:val="yellow"/>
              </w:rPr>
              <w:t>for</w:t>
            </w:r>
            <w:r w:rsidRPr="436FD676" w:rsidR="636693BA">
              <w:rPr>
                <w:sz w:val="22"/>
                <w:szCs w:val="22"/>
                <w:highlight w:val="yellow"/>
              </w:rPr>
              <w:t xml:space="preserve"> the service user.</w:t>
            </w:r>
          </w:p>
          <w:p w:rsidR="2635664B" w:rsidP="436FD676" w:rsidRDefault="2635664B" w14:paraId="76FA5052" w14:textId="142CA379">
            <w:pPr>
              <w:pStyle w:val="ListParagraph"/>
              <w:numPr>
                <w:ilvl w:val="0"/>
                <w:numId w:val="7"/>
              </w:numPr>
              <w:jc w:val="left"/>
              <w:rPr>
                <w:sz w:val="22"/>
                <w:szCs w:val="22"/>
                <w:highlight w:val="yellow"/>
              </w:rPr>
            </w:pPr>
            <w:r w:rsidRPr="436FD676" w:rsidR="636693BA">
              <w:rPr>
                <w:sz w:val="22"/>
                <w:szCs w:val="22"/>
                <w:highlight w:val="yellow"/>
              </w:rPr>
              <w:t>Promotes the service user feeling valued.</w:t>
            </w:r>
          </w:p>
          <w:p w:rsidR="2635664B" w:rsidP="436FD676" w:rsidRDefault="2635664B" w14:paraId="3C405446" w14:textId="0EB60673">
            <w:pPr>
              <w:pStyle w:val="ListParagraph"/>
              <w:numPr>
                <w:ilvl w:val="0"/>
                <w:numId w:val="7"/>
              </w:numPr>
              <w:jc w:val="left"/>
              <w:rPr>
                <w:sz w:val="22"/>
                <w:szCs w:val="22"/>
                <w:highlight w:val="yellow"/>
              </w:rPr>
            </w:pPr>
            <w:r w:rsidRPr="436FD676" w:rsidR="14E3118A">
              <w:rPr>
                <w:sz w:val="22"/>
                <w:szCs w:val="22"/>
                <w:highlight w:val="yellow"/>
              </w:rPr>
              <w:t>Speeds up production time</w:t>
            </w:r>
            <w:r w:rsidRPr="436FD676" w:rsidR="2023B54C">
              <w:rPr>
                <w:sz w:val="22"/>
                <w:szCs w:val="22"/>
                <w:highlight w:val="yellow"/>
              </w:rPr>
              <w:t xml:space="preserve">. </w:t>
            </w:r>
          </w:p>
          <w:p w:rsidR="2635664B" w:rsidP="436FD676" w:rsidRDefault="2635664B" w14:paraId="5C53B68F" w14:textId="53D370E0">
            <w:pPr>
              <w:pStyle w:val="ListParagraph"/>
              <w:numPr>
                <w:ilvl w:val="0"/>
                <w:numId w:val="7"/>
              </w:numPr>
              <w:jc w:val="left"/>
              <w:rPr>
                <w:sz w:val="22"/>
                <w:szCs w:val="22"/>
                <w:highlight w:val="yellow"/>
              </w:rPr>
            </w:pPr>
            <w:r w:rsidRPr="436FD676" w:rsidR="1ACC96C0">
              <w:rPr>
                <w:sz w:val="22"/>
                <w:szCs w:val="22"/>
                <w:highlight w:val="yellow"/>
              </w:rPr>
              <w:t xml:space="preserve">Become more </w:t>
            </w:r>
            <w:r w:rsidRPr="436FD676" w:rsidR="1ACC96C0">
              <w:rPr>
                <w:sz w:val="22"/>
                <w:szCs w:val="22"/>
                <w:highlight w:val="yellow"/>
              </w:rPr>
              <w:t>accessible</w:t>
            </w:r>
            <w:r w:rsidRPr="436FD676" w:rsidR="1ACC96C0">
              <w:rPr>
                <w:sz w:val="22"/>
                <w:szCs w:val="22"/>
                <w:highlight w:val="yellow"/>
              </w:rPr>
              <w:t xml:space="preserve"> to service users.</w:t>
            </w:r>
          </w:p>
        </w:tc>
        <w:tc>
          <w:tcPr>
            <w:tcW w:w="4680" w:type="dxa"/>
            <w:tcMar/>
          </w:tcPr>
          <w:p w:rsidR="5088F2F0" w:rsidP="436FD676" w:rsidRDefault="5088F2F0" w14:paraId="2CC78161" w14:textId="0714DEB7">
            <w:pPr>
              <w:pStyle w:val="Normal"/>
              <w:jc w:val="center"/>
              <w:rPr>
                <w:sz w:val="28"/>
                <w:szCs w:val="28"/>
                <w:highlight w:val="green"/>
              </w:rPr>
            </w:pPr>
            <w:r w:rsidRPr="436FD676" w:rsidR="24D1D8D1">
              <w:rPr>
                <w:sz w:val="28"/>
                <w:szCs w:val="28"/>
                <w:highlight w:val="green"/>
              </w:rPr>
              <w:t>Weaknesses.</w:t>
            </w:r>
          </w:p>
          <w:p w:rsidR="5088F2F0" w:rsidP="436FD676" w:rsidRDefault="5088F2F0" w14:paraId="56164EBB" w14:textId="4CEFACC8">
            <w:pPr>
              <w:pStyle w:val="ListParagraph"/>
              <w:numPr>
                <w:ilvl w:val="0"/>
                <w:numId w:val="8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green"/>
              </w:rPr>
            </w:pPr>
            <w:r w:rsidRPr="436FD676" w:rsidR="3077FD8D">
              <w:rPr>
                <w:sz w:val="22"/>
                <w:szCs w:val="22"/>
                <w:highlight w:val="green"/>
              </w:rPr>
              <w:t>Possible manual handling training needed</w:t>
            </w:r>
          </w:p>
          <w:p w:rsidR="5088F2F0" w:rsidP="436FD676" w:rsidRDefault="5088F2F0" w14:paraId="2426D921" w14:textId="50C024F3">
            <w:pPr>
              <w:pStyle w:val="ListParagraph"/>
              <w:numPr>
                <w:ilvl w:val="0"/>
                <w:numId w:val="8"/>
              </w:numPr>
              <w:jc w:val="left"/>
              <w:rPr>
                <w:sz w:val="22"/>
                <w:szCs w:val="22"/>
                <w:highlight w:val="green"/>
              </w:rPr>
            </w:pPr>
            <w:r w:rsidRPr="436FD676" w:rsidR="26F9AB69">
              <w:rPr>
                <w:sz w:val="22"/>
                <w:szCs w:val="22"/>
                <w:highlight w:val="green"/>
              </w:rPr>
              <w:t xml:space="preserve">Expensive compared to a </w:t>
            </w:r>
            <w:r w:rsidRPr="436FD676" w:rsidR="26F9AB69">
              <w:rPr>
                <w:sz w:val="22"/>
                <w:szCs w:val="22"/>
                <w:highlight w:val="green"/>
              </w:rPr>
              <w:t>non-adjustable</w:t>
            </w:r>
            <w:r w:rsidRPr="436FD676" w:rsidR="26F9AB69">
              <w:rPr>
                <w:sz w:val="22"/>
                <w:szCs w:val="22"/>
                <w:highlight w:val="green"/>
              </w:rPr>
              <w:t xml:space="preserve"> work bench.</w:t>
            </w:r>
          </w:p>
        </w:tc>
      </w:tr>
      <w:tr w:rsidR="2635664B" w:rsidTr="436FD676" w14:paraId="3E76F8A9">
        <w:tc>
          <w:tcPr>
            <w:tcW w:w="4680" w:type="dxa"/>
            <w:tcMar/>
          </w:tcPr>
          <w:p w:rsidR="190A2A01" w:rsidP="436FD676" w:rsidRDefault="190A2A01" w14:paraId="0A101342" w14:textId="47105A59">
            <w:pPr>
              <w:pStyle w:val="Normal"/>
              <w:jc w:val="center"/>
              <w:rPr>
                <w:sz w:val="28"/>
                <w:szCs w:val="28"/>
                <w:highlight w:val="cyan"/>
              </w:rPr>
            </w:pPr>
            <w:r w:rsidRPr="436FD676" w:rsidR="34D78CDC">
              <w:rPr>
                <w:sz w:val="28"/>
                <w:szCs w:val="28"/>
                <w:highlight w:val="cyan"/>
              </w:rPr>
              <w:t>Opportunities.</w:t>
            </w:r>
          </w:p>
          <w:p w:rsidR="190A2A01" w:rsidP="436FD676" w:rsidRDefault="190A2A01" w14:paraId="0EF05756" w14:textId="569AF2F3">
            <w:pPr>
              <w:pStyle w:val="ListParagraph"/>
              <w:numPr>
                <w:ilvl w:val="0"/>
                <w:numId w:val="11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cyan"/>
              </w:rPr>
            </w:pPr>
            <w:r w:rsidRPr="436FD676" w:rsidR="29F335DF">
              <w:rPr>
                <w:sz w:val="22"/>
                <w:szCs w:val="22"/>
                <w:highlight w:val="cyan"/>
              </w:rPr>
              <w:t>More opportunities for current service users.</w:t>
            </w:r>
          </w:p>
          <w:p w:rsidR="190A2A01" w:rsidP="436FD676" w:rsidRDefault="190A2A01" w14:paraId="1B887825" w14:textId="2EA23B33">
            <w:pPr>
              <w:pStyle w:val="ListParagraph"/>
              <w:numPr>
                <w:ilvl w:val="0"/>
                <w:numId w:val="11"/>
              </w:numPr>
              <w:jc w:val="left"/>
              <w:rPr>
                <w:sz w:val="22"/>
                <w:szCs w:val="22"/>
                <w:highlight w:val="cyan"/>
              </w:rPr>
            </w:pPr>
            <w:r w:rsidRPr="436FD676" w:rsidR="17A0681B">
              <w:rPr>
                <w:sz w:val="22"/>
                <w:szCs w:val="22"/>
                <w:highlight w:val="cyan"/>
              </w:rPr>
              <w:t xml:space="preserve">Offer extra places to new and existing service users who use a wheelchair. </w:t>
            </w:r>
          </w:p>
          <w:p w:rsidR="190A2A01" w:rsidP="436FD676" w:rsidRDefault="190A2A01" w14:paraId="145BAEEF" w14:textId="03ACB5C5">
            <w:pPr>
              <w:pStyle w:val="ListParagraph"/>
              <w:numPr>
                <w:ilvl w:val="0"/>
                <w:numId w:val="11"/>
              </w:numPr>
              <w:jc w:val="left"/>
              <w:rPr>
                <w:sz w:val="22"/>
                <w:szCs w:val="22"/>
                <w:highlight w:val="cyan"/>
              </w:rPr>
            </w:pPr>
            <w:r w:rsidRPr="436FD676" w:rsidR="17A0681B">
              <w:rPr>
                <w:sz w:val="22"/>
                <w:szCs w:val="22"/>
                <w:highlight w:val="cyan"/>
              </w:rPr>
              <w:t>Enhance skill set of service users.</w:t>
            </w:r>
          </w:p>
          <w:p w:rsidR="190A2A01" w:rsidP="436FD676" w:rsidRDefault="190A2A01" w14:paraId="6FDB4F4F" w14:textId="440641E9">
            <w:pPr>
              <w:pStyle w:val="Normal"/>
              <w:ind w:left="0"/>
              <w:jc w:val="left"/>
              <w:rPr>
                <w:sz w:val="22"/>
                <w:szCs w:val="22"/>
                <w:highlight w:val="cyan"/>
              </w:rPr>
            </w:pPr>
          </w:p>
          <w:p w:rsidR="190A2A01" w:rsidP="436FD676" w:rsidRDefault="190A2A01" w14:paraId="05FE1EAF" w14:textId="5F6EADA1">
            <w:pPr>
              <w:pStyle w:val="Normal"/>
              <w:ind w:left="0"/>
              <w:jc w:val="left"/>
              <w:rPr>
                <w:sz w:val="28"/>
                <w:szCs w:val="28"/>
                <w:highlight w:val="cyan"/>
              </w:rPr>
            </w:pPr>
          </w:p>
        </w:tc>
        <w:tc>
          <w:tcPr>
            <w:tcW w:w="4680" w:type="dxa"/>
            <w:tcMar/>
          </w:tcPr>
          <w:p w:rsidR="2635664B" w:rsidP="436FD676" w:rsidRDefault="2635664B" w14:paraId="3010587C" w14:textId="623531E1">
            <w:pPr>
              <w:pStyle w:val="Normal"/>
              <w:jc w:val="center"/>
              <w:rPr>
                <w:sz w:val="28"/>
                <w:szCs w:val="28"/>
                <w:highlight w:val="magenta"/>
              </w:rPr>
            </w:pPr>
            <w:r w:rsidRPr="436FD676" w:rsidR="34D78CDC">
              <w:rPr>
                <w:sz w:val="28"/>
                <w:szCs w:val="28"/>
                <w:highlight w:val="magenta"/>
              </w:rPr>
              <w:t>Threats.</w:t>
            </w:r>
          </w:p>
          <w:p w:rsidR="2635664B" w:rsidP="436FD676" w:rsidRDefault="2635664B" w14:paraId="7D0BA697" w14:textId="69964308">
            <w:pPr>
              <w:pStyle w:val="ListParagraph"/>
              <w:numPr>
                <w:ilvl w:val="0"/>
                <w:numId w:val="15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magenta"/>
              </w:rPr>
            </w:pPr>
            <w:r w:rsidRPr="436FD676" w:rsidR="239A2697">
              <w:rPr>
                <w:sz w:val="22"/>
                <w:szCs w:val="22"/>
                <w:highlight w:val="magenta"/>
              </w:rPr>
              <w:t xml:space="preserve">Return of covid 19 lockdowns and service users becoming isolated again. </w:t>
            </w:r>
          </w:p>
        </w:tc>
      </w:tr>
    </w:tbl>
    <w:p w:rsidR="436FD676" w:rsidRDefault="436FD676" w14:paraId="45C97D10" w14:textId="0D464284"/>
    <w:p w:rsidR="2635664B" w:rsidP="517835CA" w:rsidRDefault="2635664B" w14:paraId="39A82DAC" w14:textId="7DC114A9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44E9E9AB" w14:textId="35369811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0D8C28B3" w14:textId="3983FB54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6190E85A" w14:textId="7E0D406E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15D88A01" w14:textId="0A5189B7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0AA86172" w14:textId="4EB443F4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4FBE06D5" w14:textId="542A7F52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1BBC73B4" w14:textId="46491DD9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4F8CE551" w14:textId="61292F55">
      <w:pPr>
        <w:pStyle w:val="Normal"/>
        <w:jc w:val="left"/>
        <w:rPr>
          <w:sz w:val="28"/>
          <w:szCs w:val="28"/>
        </w:rPr>
      </w:pPr>
    </w:p>
    <w:p w:rsidR="436FD676" w:rsidP="436FD676" w:rsidRDefault="436FD676" w14:paraId="44862DB5" w14:textId="389C2A60">
      <w:pPr>
        <w:pStyle w:val="Normal"/>
        <w:jc w:val="left"/>
        <w:rPr>
          <w:sz w:val="28"/>
          <w:szCs w:val="28"/>
        </w:rPr>
      </w:pPr>
    </w:p>
    <w:p w:rsidR="6405D1CA" w:rsidP="436FD676" w:rsidRDefault="6405D1CA" w14:paraId="2EA97C4B" w14:textId="7496E9EB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6405D1CA">
        <w:rPr>
          <w:b w:val="1"/>
          <w:bCs w:val="1"/>
          <w:sz w:val="28"/>
          <w:szCs w:val="28"/>
        </w:rPr>
        <w:t xml:space="preserve">Project </w:t>
      </w:r>
      <w:r w:rsidRPr="436FD676" w:rsidR="048C8DDB">
        <w:rPr>
          <w:b w:val="1"/>
          <w:bCs w:val="1"/>
          <w:sz w:val="28"/>
          <w:szCs w:val="28"/>
        </w:rPr>
        <w:t>D</w:t>
      </w:r>
      <w:r w:rsidRPr="436FD676" w:rsidR="6405D1CA">
        <w:rPr>
          <w:b w:val="1"/>
          <w:bCs w:val="1"/>
          <w:sz w:val="28"/>
          <w:szCs w:val="28"/>
        </w:rPr>
        <w:t>etails.</w:t>
      </w:r>
    </w:p>
    <w:p w:rsidR="6405D1CA" w:rsidP="436FD676" w:rsidRDefault="6405D1CA" w14:paraId="3ED199AA" w14:textId="235D012E">
      <w:pPr>
        <w:pStyle w:val="Normal"/>
        <w:jc w:val="left"/>
        <w:rPr>
          <w:sz w:val="28"/>
          <w:szCs w:val="28"/>
        </w:rPr>
      </w:pPr>
      <w:r w:rsidRPr="0851E8E3" w:rsidR="6405D1CA">
        <w:rPr>
          <w:sz w:val="28"/>
          <w:szCs w:val="28"/>
        </w:rPr>
        <w:t xml:space="preserve">Within this project we hope to </w:t>
      </w:r>
      <w:r w:rsidRPr="0851E8E3" w:rsidR="01FD2995">
        <w:rPr>
          <w:sz w:val="28"/>
          <w:szCs w:val="28"/>
        </w:rPr>
        <w:t>utilize</w:t>
      </w:r>
      <w:r w:rsidRPr="0851E8E3" w:rsidR="6405D1CA">
        <w:rPr>
          <w:sz w:val="28"/>
          <w:szCs w:val="28"/>
        </w:rPr>
        <w:t xml:space="preserve"> our specially built skin care department within our fac</w:t>
      </w:r>
      <w:r w:rsidRPr="0851E8E3" w:rsidR="7B969330">
        <w:rPr>
          <w:sz w:val="28"/>
          <w:szCs w:val="28"/>
        </w:rPr>
        <w:t>tory</w:t>
      </w:r>
      <w:r w:rsidRPr="0851E8E3" w:rsidR="6325B50D">
        <w:rPr>
          <w:sz w:val="28"/>
          <w:szCs w:val="28"/>
        </w:rPr>
        <w:t>. This project will exte</w:t>
      </w:r>
      <w:r w:rsidRPr="0851E8E3" w:rsidR="6325B50D">
        <w:rPr>
          <w:sz w:val="28"/>
          <w:szCs w:val="28"/>
        </w:rPr>
        <w:t xml:space="preserve">nd our services users </w:t>
      </w:r>
      <w:r w:rsidRPr="0851E8E3" w:rsidR="7FBCECFF">
        <w:rPr>
          <w:sz w:val="28"/>
          <w:szCs w:val="28"/>
        </w:rPr>
        <w:t>a variety</w:t>
      </w:r>
      <w:r w:rsidRPr="0851E8E3" w:rsidR="6325B50D">
        <w:rPr>
          <w:sz w:val="28"/>
          <w:szCs w:val="28"/>
        </w:rPr>
        <w:t xml:space="preserve"> of skills</w:t>
      </w:r>
      <w:r w:rsidRPr="0851E8E3" w:rsidR="3A3B7862">
        <w:rPr>
          <w:sz w:val="28"/>
          <w:szCs w:val="28"/>
        </w:rPr>
        <w:t xml:space="preserve"> and </w:t>
      </w:r>
      <w:r w:rsidRPr="0851E8E3" w:rsidR="3A3B7862">
        <w:rPr>
          <w:sz w:val="28"/>
          <w:szCs w:val="28"/>
        </w:rPr>
        <w:t>objectives</w:t>
      </w:r>
      <w:r w:rsidRPr="0851E8E3" w:rsidR="6325B50D">
        <w:rPr>
          <w:sz w:val="28"/>
          <w:szCs w:val="28"/>
        </w:rPr>
        <w:t xml:space="preserve"> they can </w:t>
      </w:r>
      <w:r w:rsidRPr="0851E8E3" w:rsidR="2BE1FB62">
        <w:rPr>
          <w:sz w:val="28"/>
          <w:szCs w:val="28"/>
        </w:rPr>
        <w:t>acquire</w:t>
      </w:r>
      <w:r w:rsidRPr="0851E8E3" w:rsidR="6325B50D">
        <w:rPr>
          <w:sz w:val="28"/>
          <w:szCs w:val="28"/>
        </w:rPr>
        <w:t xml:space="preserve"> with us</w:t>
      </w:r>
      <w:r w:rsidRPr="0851E8E3" w:rsidR="7EC2C1D5">
        <w:rPr>
          <w:sz w:val="28"/>
          <w:szCs w:val="28"/>
        </w:rPr>
        <w:t xml:space="preserve">. We hope to enhance </w:t>
      </w:r>
      <w:r w:rsidRPr="0851E8E3" w:rsidR="2C5B5327">
        <w:rPr>
          <w:sz w:val="28"/>
          <w:szCs w:val="28"/>
        </w:rPr>
        <w:t>their</w:t>
      </w:r>
      <w:r w:rsidRPr="0851E8E3" w:rsidR="7EC2C1D5">
        <w:rPr>
          <w:sz w:val="28"/>
          <w:szCs w:val="28"/>
        </w:rPr>
        <w:t xml:space="preserve"> enjoyment and </w:t>
      </w:r>
      <w:r w:rsidRPr="0851E8E3" w:rsidR="2BB24127">
        <w:rPr>
          <w:sz w:val="28"/>
          <w:szCs w:val="28"/>
        </w:rPr>
        <w:t>fulfillment</w:t>
      </w:r>
      <w:r w:rsidRPr="0851E8E3" w:rsidR="7EC2C1D5">
        <w:rPr>
          <w:sz w:val="28"/>
          <w:szCs w:val="28"/>
        </w:rPr>
        <w:t xml:space="preserve"> by introducing new opportunities for them. Such opportunities as making c</w:t>
      </w:r>
      <w:r w:rsidRPr="0851E8E3" w:rsidR="78E05D93">
        <w:rPr>
          <w:sz w:val="28"/>
          <w:szCs w:val="28"/>
        </w:rPr>
        <w:t xml:space="preserve">old press soap in a variety of scents and </w:t>
      </w:r>
      <w:r w:rsidRPr="0851E8E3" w:rsidR="78E05D93">
        <w:rPr>
          <w:sz w:val="28"/>
          <w:szCs w:val="28"/>
        </w:rPr>
        <w:t>colours</w:t>
      </w:r>
      <w:r w:rsidRPr="0851E8E3" w:rsidR="78E05D93">
        <w:rPr>
          <w:sz w:val="28"/>
          <w:szCs w:val="28"/>
        </w:rPr>
        <w:t>. We</w:t>
      </w:r>
      <w:r w:rsidRPr="0851E8E3" w:rsidR="10711EFA">
        <w:rPr>
          <w:sz w:val="28"/>
          <w:szCs w:val="28"/>
        </w:rPr>
        <w:t xml:space="preserve"> are also going to be making Bath Bombs again in a variety of scents and colours.</w:t>
      </w:r>
      <w:r w:rsidRPr="0851E8E3" w:rsidR="2E6876C4">
        <w:rPr>
          <w:sz w:val="28"/>
          <w:szCs w:val="28"/>
        </w:rPr>
        <w:t xml:space="preserve"> </w:t>
      </w:r>
      <w:r w:rsidRPr="0851E8E3" w:rsidR="3056489E">
        <w:rPr>
          <w:sz w:val="28"/>
          <w:szCs w:val="28"/>
        </w:rPr>
        <w:t>With</w:t>
      </w:r>
      <w:r w:rsidRPr="0851E8E3" w:rsidR="2E6876C4">
        <w:rPr>
          <w:sz w:val="28"/>
          <w:szCs w:val="28"/>
        </w:rPr>
        <w:t xml:space="preserve"> this </w:t>
      </w:r>
      <w:r w:rsidRPr="0851E8E3" w:rsidR="6E59D520">
        <w:rPr>
          <w:sz w:val="28"/>
          <w:szCs w:val="28"/>
        </w:rPr>
        <w:t>new</w:t>
      </w:r>
      <w:r w:rsidRPr="0851E8E3" w:rsidR="2E6876C4">
        <w:rPr>
          <w:sz w:val="28"/>
          <w:szCs w:val="28"/>
        </w:rPr>
        <w:t xml:space="preserve"> venture we </w:t>
      </w:r>
      <w:r w:rsidRPr="0851E8E3" w:rsidR="03CEE071">
        <w:rPr>
          <w:sz w:val="28"/>
          <w:szCs w:val="28"/>
        </w:rPr>
        <w:t>hope</w:t>
      </w:r>
      <w:r w:rsidRPr="0851E8E3" w:rsidR="206A7A67">
        <w:rPr>
          <w:sz w:val="28"/>
          <w:szCs w:val="28"/>
        </w:rPr>
        <w:t xml:space="preserve"> to promote sensory development </w:t>
      </w:r>
      <w:r w:rsidRPr="0851E8E3" w:rsidR="68D911B5">
        <w:rPr>
          <w:sz w:val="28"/>
          <w:szCs w:val="28"/>
        </w:rPr>
        <w:t>too</w:t>
      </w:r>
      <w:r w:rsidRPr="0851E8E3" w:rsidR="206A7A67">
        <w:rPr>
          <w:sz w:val="28"/>
          <w:szCs w:val="28"/>
        </w:rPr>
        <w:t xml:space="preserve"> as we </w:t>
      </w:r>
      <w:r w:rsidRPr="0851E8E3" w:rsidR="2AD4A330">
        <w:rPr>
          <w:sz w:val="28"/>
          <w:szCs w:val="28"/>
        </w:rPr>
        <w:t>incorporate</w:t>
      </w:r>
      <w:r w:rsidRPr="0851E8E3" w:rsidR="206A7A67">
        <w:rPr>
          <w:sz w:val="28"/>
          <w:szCs w:val="28"/>
        </w:rPr>
        <w:t xml:space="preserve"> touch, smell, and sight</w:t>
      </w:r>
      <w:r w:rsidRPr="0851E8E3" w:rsidR="629D82D3">
        <w:rPr>
          <w:sz w:val="28"/>
          <w:szCs w:val="28"/>
        </w:rPr>
        <w:t xml:space="preserve">. </w:t>
      </w:r>
      <w:r w:rsidRPr="0851E8E3" w:rsidR="71A9AECC">
        <w:rPr>
          <w:sz w:val="28"/>
          <w:szCs w:val="28"/>
        </w:rPr>
        <w:t>We</w:t>
      </w:r>
      <w:r w:rsidRPr="0851E8E3" w:rsidR="56712281">
        <w:rPr>
          <w:sz w:val="28"/>
          <w:szCs w:val="28"/>
        </w:rPr>
        <w:t xml:space="preserve"> are also making Bath melts and Bath salts. Each service user will be making all the</w:t>
      </w:r>
      <w:r w:rsidRPr="0851E8E3" w:rsidR="2DA7FCFF">
        <w:rPr>
          <w:sz w:val="28"/>
          <w:szCs w:val="28"/>
        </w:rPr>
        <w:t>se items from st</w:t>
      </w:r>
      <w:r w:rsidRPr="0851E8E3" w:rsidR="5C52213F">
        <w:rPr>
          <w:sz w:val="28"/>
          <w:szCs w:val="28"/>
        </w:rPr>
        <w:t>a</w:t>
      </w:r>
      <w:r w:rsidRPr="0851E8E3" w:rsidR="2DA7FCFF">
        <w:rPr>
          <w:sz w:val="28"/>
          <w:szCs w:val="28"/>
        </w:rPr>
        <w:t>rt</w:t>
      </w:r>
      <w:r w:rsidRPr="0851E8E3" w:rsidR="2DA7FCFF">
        <w:rPr>
          <w:sz w:val="28"/>
          <w:szCs w:val="28"/>
        </w:rPr>
        <w:t xml:space="preserve"> </w:t>
      </w:r>
      <w:r w:rsidRPr="0851E8E3" w:rsidR="28E4DB6D">
        <w:rPr>
          <w:sz w:val="28"/>
          <w:szCs w:val="28"/>
        </w:rPr>
        <w:t>t</w:t>
      </w:r>
      <w:r w:rsidRPr="0851E8E3" w:rsidR="2DA7FCFF">
        <w:rPr>
          <w:sz w:val="28"/>
          <w:szCs w:val="28"/>
        </w:rPr>
        <w:t>o finish</w:t>
      </w:r>
      <w:r w:rsidRPr="0851E8E3" w:rsidR="5DB96C76">
        <w:rPr>
          <w:sz w:val="28"/>
          <w:szCs w:val="28"/>
        </w:rPr>
        <w:t>.</w:t>
      </w:r>
      <w:r w:rsidRPr="0851E8E3" w:rsidR="4FFC2AE3">
        <w:rPr>
          <w:sz w:val="28"/>
          <w:szCs w:val="28"/>
        </w:rPr>
        <w:t xml:space="preserve"> </w:t>
      </w:r>
      <w:r w:rsidRPr="0851E8E3" w:rsidR="2C1435BD">
        <w:rPr>
          <w:sz w:val="28"/>
          <w:szCs w:val="28"/>
        </w:rPr>
        <w:t xml:space="preserve">Cold press soap is made by mixing and acid and </w:t>
      </w:r>
      <w:r w:rsidRPr="0851E8E3" w:rsidR="6B3D4D10">
        <w:rPr>
          <w:sz w:val="28"/>
          <w:szCs w:val="28"/>
        </w:rPr>
        <w:t>alkali</w:t>
      </w:r>
      <w:r w:rsidRPr="0851E8E3" w:rsidR="2C1435BD">
        <w:rPr>
          <w:sz w:val="28"/>
          <w:szCs w:val="28"/>
        </w:rPr>
        <w:t xml:space="preserve"> together this is called saponification</w:t>
      </w:r>
      <w:r w:rsidRPr="0851E8E3" w:rsidR="3F9A4EE2">
        <w:rPr>
          <w:sz w:val="28"/>
          <w:szCs w:val="28"/>
        </w:rPr>
        <w:t xml:space="preserve"> </w:t>
      </w:r>
      <w:r w:rsidRPr="0851E8E3" w:rsidR="4FFC2AE3">
        <w:rPr>
          <w:sz w:val="28"/>
          <w:szCs w:val="28"/>
        </w:rPr>
        <w:t xml:space="preserve">Lye is used in the saponification process when making soap it is </w:t>
      </w:r>
      <w:r w:rsidRPr="0851E8E3" w:rsidR="524E60BF">
        <w:rPr>
          <w:sz w:val="28"/>
          <w:szCs w:val="28"/>
        </w:rPr>
        <w:t>sodium</w:t>
      </w:r>
      <w:r w:rsidRPr="0851E8E3" w:rsidR="4FFC2AE3">
        <w:rPr>
          <w:sz w:val="28"/>
          <w:szCs w:val="28"/>
        </w:rPr>
        <w:t xml:space="preserve"> Hydroxide </w:t>
      </w:r>
      <w:r w:rsidRPr="0851E8E3" w:rsidR="678CEC49">
        <w:rPr>
          <w:sz w:val="28"/>
          <w:szCs w:val="28"/>
        </w:rPr>
        <w:t>which is</w:t>
      </w:r>
      <w:r w:rsidRPr="0851E8E3" w:rsidR="74C8E1BB">
        <w:rPr>
          <w:sz w:val="28"/>
          <w:szCs w:val="28"/>
        </w:rPr>
        <w:t xml:space="preserve"> a caustic substance, when added to water to make the ly</w:t>
      </w:r>
      <w:r w:rsidRPr="0851E8E3" w:rsidR="7DB1D45B">
        <w:rPr>
          <w:sz w:val="28"/>
          <w:szCs w:val="28"/>
        </w:rPr>
        <w:t>e</w:t>
      </w:r>
      <w:r w:rsidRPr="0851E8E3" w:rsidR="74C8E1BB">
        <w:rPr>
          <w:sz w:val="28"/>
          <w:szCs w:val="28"/>
        </w:rPr>
        <w:t xml:space="preserve"> a chemical reaction occurs causing the substance to get to over 200 degrees </w:t>
      </w:r>
      <w:r w:rsidRPr="0851E8E3" w:rsidR="68871773">
        <w:rPr>
          <w:sz w:val="28"/>
          <w:szCs w:val="28"/>
        </w:rPr>
        <w:t>Fahrenheit and</w:t>
      </w:r>
      <w:r w:rsidRPr="0851E8E3" w:rsidR="06917D16">
        <w:rPr>
          <w:sz w:val="28"/>
          <w:szCs w:val="28"/>
        </w:rPr>
        <w:t xml:space="preserve"> </w:t>
      </w:r>
      <w:r w:rsidRPr="0851E8E3" w:rsidR="1B7E506F">
        <w:rPr>
          <w:sz w:val="28"/>
          <w:szCs w:val="28"/>
        </w:rPr>
        <w:t xml:space="preserve">produces </w:t>
      </w:r>
      <w:r w:rsidRPr="0851E8E3" w:rsidR="1B7E506F">
        <w:rPr>
          <w:sz w:val="28"/>
          <w:szCs w:val="28"/>
        </w:rPr>
        <w:t>noxious</w:t>
      </w:r>
      <w:r w:rsidRPr="0851E8E3" w:rsidR="1B7E506F">
        <w:rPr>
          <w:sz w:val="28"/>
          <w:szCs w:val="28"/>
        </w:rPr>
        <w:t xml:space="preserve"> gasses. We are requesting the fume cupboard to enhance safety for our service users once they have weighed out the sodium hydroxide a</w:t>
      </w:r>
      <w:r w:rsidRPr="0851E8E3" w:rsidR="475557EA">
        <w:rPr>
          <w:sz w:val="28"/>
          <w:szCs w:val="28"/>
        </w:rPr>
        <w:t xml:space="preserve">nd </w:t>
      </w:r>
      <w:r w:rsidRPr="0851E8E3" w:rsidR="5C59E49D">
        <w:rPr>
          <w:sz w:val="28"/>
          <w:szCs w:val="28"/>
        </w:rPr>
        <w:t>water,</w:t>
      </w:r>
      <w:r w:rsidRPr="0851E8E3" w:rsidR="475557EA">
        <w:rPr>
          <w:sz w:val="28"/>
          <w:szCs w:val="28"/>
        </w:rPr>
        <w:t xml:space="preserve"> they can </w:t>
      </w:r>
      <w:r w:rsidRPr="0851E8E3" w:rsidR="71A1787A">
        <w:rPr>
          <w:sz w:val="28"/>
          <w:szCs w:val="28"/>
        </w:rPr>
        <w:t>mix</w:t>
      </w:r>
      <w:r w:rsidRPr="0851E8E3" w:rsidR="475557EA">
        <w:rPr>
          <w:sz w:val="28"/>
          <w:szCs w:val="28"/>
        </w:rPr>
        <w:t xml:space="preserve"> in the fume cupboard where it can be kept safely away from others working in the skincare room while it cools down.</w:t>
      </w:r>
      <w:r w:rsidRPr="0851E8E3" w:rsidR="28B74801">
        <w:rPr>
          <w:sz w:val="28"/>
          <w:szCs w:val="28"/>
        </w:rPr>
        <w:t xml:space="preserve"> We are asking for four Adjustable Height Workbenches</w:t>
      </w:r>
      <w:r w:rsidRPr="0851E8E3" w:rsidR="4B317435">
        <w:rPr>
          <w:sz w:val="28"/>
          <w:szCs w:val="28"/>
        </w:rPr>
        <w:t>. We</w:t>
      </w:r>
      <w:r w:rsidRPr="0851E8E3" w:rsidR="28B74801">
        <w:rPr>
          <w:sz w:val="28"/>
          <w:szCs w:val="28"/>
        </w:rPr>
        <w:t xml:space="preserve"> will use this to aid inclusion for our service users. Many w</w:t>
      </w:r>
      <w:r w:rsidRPr="0851E8E3" w:rsidR="4C91040D">
        <w:rPr>
          <w:sz w:val="28"/>
          <w:szCs w:val="28"/>
        </w:rPr>
        <w:t>ho are in wheelcha</w:t>
      </w:r>
      <w:r w:rsidRPr="0851E8E3" w:rsidR="055384FD">
        <w:rPr>
          <w:sz w:val="28"/>
          <w:szCs w:val="28"/>
        </w:rPr>
        <w:t>i</w:t>
      </w:r>
      <w:r w:rsidRPr="0851E8E3" w:rsidR="4C91040D">
        <w:rPr>
          <w:sz w:val="28"/>
          <w:szCs w:val="28"/>
        </w:rPr>
        <w:t xml:space="preserve">rs struggle to get into a safe and comfortable position needed to complete the tasks many other service users </w:t>
      </w:r>
      <w:r w:rsidRPr="0851E8E3" w:rsidR="44527FF4">
        <w:rPr>
          <w:sz w:val="28"/>
          <w:szCs w:val="28"/>
        </w:rPr>
        <w:t>can do</w:t>
      </w:r>
      <w:r w:rsidRPr="0851E8E3" w:rsidR="52F79A71">
        <w:rPr>
          <w:sz w:val="28"/>
          <w:szCs w:val="28"/>
        </w:rPr>
        <w:t xml:space="preserve"> just because they are not in a wheelchair. Our aim is to include everyone equally and to support people wherever they need it. We feel as a company that this would make our community feel more included </w:t>
      </w:r>
      <w:r w:rsidRPr="0851E8E3" w:rsidR="66B7CEDE">
        <w:rPr>
          <w:sz w:val="28"/>
          <w:szCs w:val="28"/>
        </w:rPr>
        <w:t>within the workplace</w:t>
      </w:r>
      <w:r w:rsidRPr="0851E8E3" w:rsidR="41DEED27">
        <w:rPr>
          <w:sz w:val="28"/>
          <w:szCs w:val="28"/>
        </w:rPr>
        <w:t>.</w:t>
      </w:r>
      <w:r w:rsidRPr="0851E8E3" w:rsidR="66B7CEDE">
        <w:rPr>
          <w:sz w:val="28"/>
          <w:szCs w:val="28"/>
        </w:rPr>
        <w:t xml:space="preserve"> </w:t>
      </w:r>
    </w:p>
    <w:p w:rsidR="436FD676" w:rsidP="436FD676" w:rsidRDefault="436FD676" w14:paraId="19E1C6E6" w14:textId="308E840B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483F5FF0" w14:textId="3048C440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4A34D6DF" w14:textId="2B72513D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458C6AA8" w14:textId="0037621A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69139A85" w14:textId="40B2E7D0">
      <w:pPr>
        <w:pStyle w:val="Normal"/>
        <w:jc w:val="center"/>
        <w:rPr>
          <w:sz w:val="28"/>
          <w:szCs w:val="28"/>
        </w:rPr>
      </w:pPr>
    </w:p>
    <w:p w:rsidR="436FD676" w:rsidP="436FD676" w:rsidRDefault="436FD676" w14:paraId="592C47FE" w14:textId="5324CAE2">
      <w:pPr>
        <w:pStyle w:val="Normal"/>
        <w:jc w:val="center"/>
        <w:rPr>
          <w:sz w:val="28"/>
          <w:szCs w:val="28"/>
        </w:rPr>
      </w:pPr>
    </w:p>
    <w:p w:rsidR="64A5F795" w:rsidP="436FD676" w:rsidRDefault="64A5F795" w14:paraId="285B0243" w14:textId="67DE56E8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64A5F795">
        <w:rPr>
          <w:b w:val="1"/>
          <w:bCs w:val="1"/>
          <w:sz w:val="28"/>
          <w:szCs w:val="28"/>
        </w:rPr>
        <w:t>Table of costs for equipment required.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436FD676" w:rsidTr="436FD676" w14:paraId="5FD9AF08">
        <w:tc>
          <w:tcPr>
            <w:tcW w:w="2340" w:type="dxa"/>
            <w:tcMar/>
          </w:tcPr>
          <w:p w:rsidR="436FD676" w:rsidP="436FD676" w:rsidRDefault="436FD676" w14:paraId="5326B0F0" w14:textId="4D4396BC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Item required.</w:t>
            </w:r>
          </w:p>
        </w:tc>
        <w:tc>
          <w:tcPr>
            <w:tcW w:w="2340" w:type="dxa"/>
            <w:tcMar/>
          </w:tcPr>
          <w:p w:rsidR="436FD676" w:rsidP="436FD676" w:rsidRDefault="436FD676" w14:paraId="259B6B85" w14:textId="75116BB5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cost</w:t>
            </w:r>
          </w:p>
        </w:tc>
        <w:tc>
          <w:tcPr>
            <w:tcW w:w="2340" w:type="dxa"/>
            <w:tcMar/>
          </w:tcPr>
          <w:p w:rsidR="436FD676" w:rsidP="436FD676" w:rsidRDefault="436FD676" w14:paraId="243E77C3" w14:textId="0E0D56F7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Quantity required</w:t>
            </w:r>
          </w:p>
        </w:tc>
        <w:tc>
          <w:tcPr>
            <w:tcW w:w="2340" w:type="dxa"/>
            <w:tcMar/>
          </w:tcPr>
          <w:p w:rsidR="436FD676" w:rsidP="436FD676" w:rsidRDefault="436FD676" w14:paraId="7698A32F" w14:textId="31D79064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Total cost amount</w:t>
            </w:r>
          </w:p>
        </w:tc>
      </w:tr>
      <w:tr w:rsidR="436FD676" w:rsidTr="436FD676" w14:paraId="36CAE250">
        <w:tc>
          <w:tcPr>
            <w:tcW w:w="2340" w:type="dxa"/>
            <w:tcMar/>
          </w:tcPr>
          <w:p w:rsidR="436FD676" w:rsidP="436FD676" w:rsidRDefault="436FD676" w14:paraId="69D51390" w14:textId="1637489B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 xml:space="preserve">Fume Cupboard </w:t>
            </w:r>
          </w:p>
        </w:tc>
        <w:tc>
          <w:tcPr>
            <w:tcW w:w="2340" w:type="dxa"/>
            <w:tcMar/>
          </w:tcPr>
          <w:p w:rsidR="436FD676" w:rsidP="436FD676" w:rsidRDefault="436FD676" w14:paraId="68CCE344" w14:textId="208D26F9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£1965</w:t>
            </w:r>
            <w:r w:rsidRPr="436FD676" w:rsidR="5764BB57">
              <w:rPr>
                <w:i w:val="0"/>
                <w:iCs w:val="0"/>
                <w:sz w:val="28"/>
                <w:szCs w:val="28"/>
              </w:rPr>
              <w:t xml:space="preserve"> </w:t>
            </w:r>
            <w:r w:rsidRPr="436FD676" w:rsidR="67582F89">
              <w:rPr>
                <w:i w:val="0"/>
                <w:iCs w:val="0"/>
                <w:sz w:val="28"/>
                <w:szCs w:val="28"/>
              </w:rPr>
              <w:t xml:space="preserve">      </w:t>
            </w:r>
            <w:r w:rsidRPr="436FD676" w:rsidR="5764BB57">
              <w:rPr>
                <w:i w:val="0"/>
                <w:iCs w:val="0"/>
                <w:sz w:val="16"/>
                <w:szCs w:val="16"/>
              </w:rPr>
              <w:t>APPENDIX 1</w:t>
            </w:r>
          </w:p>
        </w:tc>
        <w:tc>
          <w:tcPr>
            <w:tcW w:w="2340" w:type="dxa"/>
            <w:tcMar/>
          </w:tcPr>
          <w:p w:rsidR="436FD676" w:rsidP="436FD676" w:rsidRDefault="436FD676" w14:paraId="58CE93AC" w14:textId="35733540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1</w:t>
            </w:r>
          </w:p>
        </w:tc>
        <w:tc>
          <w:tcPr>
            <w:tcW w:w="2340" w:type="dxa"/>
            <w:tcMar/>
          </w:tcPr>
          <w:p w:rsidR="436FD676" w:rsidP="436FD676" w:rsidRDefault="436FD676" w14:paraId="2DE93FC7" w14:textId="72697B17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</w:t>
            </w:r>
            <w:r w:rsidRPr="436FD676" w:rsidR="436FD676">
              <w:rPr>
                <w:i w:val="0"/>
                <w:iCs w:val="0"/>
                <w:sz w:val="28"/>
                <w:szCs w:val="28"/>
              </w:rPr>
              <w:t>1965</w:t>
            </w:r>
          </w:p>
        </w:tc>
      </w:tr>
      <w:tr w:rsidR="436FD676" w:rsidTr="436FD676" w14:paraId="665AB3DD">
        <w:tc>
          <w:tcPr>
            <w:tcW w:w="2340" w:type="dxa"/>
            <w:tcMar/>
          </w:tcPr>
          <w:p w:rsidR="436FD676" w:rsidP="436FD676" w:rsidRDefault="436FD676" w14:paraId="43E31638" w14:textId="000A2099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Adjustable Height Workbench.</w:t>
            </w:r>
          </w:p>
        </w:tc>
        <w:tc>
          <w:tcPr>
            <w:tcW w:w="2340" w:type="dxa"/>
            <w:tcMar/>
          </w:tcPr>
          <w:p w:rsidR="436FD676" w:rsidP="436FD676" w:rsidRDefault="436FD676" w14:paraId="0E334126" w14:textId="7397AB28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£429.42</w:t>
            </w:r>
            <w:r w:rsidRPr="436FD676" w:rsidR="75C62040">
              <w:rPr>
                <w:i w:val="0"/>
                <w:iCs w:val="0"/>
                <w:sz w:val="28"/>
                <w:szCs w:val="28"/>
              </w:rPr>
              <w:t xml:space="preserve"> </w:t>
            </w:r>
            <w:r w:rsidRPr="436FD676" w:rsidR="78198945">
              <w:rPr>
                <w:i w:val="0"/>
                <w:iCs w:val="0"/>
                <w:sz w:val="28"/>
                <w:szCs w:val="28"/>
              </w:rPr>
              <w:t xml:space="preserve">   </w:t>
            </w:r>
            <w:r w:rsidRPr="436FD676" w:rsidR="75C62040">
              <w:rPr>
                <w:i w:val="0"/>
                <w:iCs w:val="0"/>
                <w:sz w:val="16"/>
                <w:szCs w:val="16"/>
              </w:rPr>
              <w:t>APPENDIX 2</w:t>
            </w:r>
          </w:p>
        </w:tc>
        <w:tc>
          <w:tcPr>
            <w:tcW w:w="2340" w:type="dxa"/>
            <w:tcMar/>
          </w:tcPr>
          <w:p w:rsidR="436FD676" w:rsidP="436FD676" w:rsidRDefault="436FD676" w14:paraId="190E08DB" w14:textId="3BD9AA20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4</w:t>
            </w:r>
          </w:p>
        </w:tc>
        <w:tc>
          <w:tcPr>
            <w:tcW w:w="2340" w:type="dxa"/>
            <w:tcMar/>
          </w:tcPr>
          <w:p w:rsidR="436FD676" w:rsidP="436FD676" w:rsidRDefault="436FD676" w14:paraId="6F04912A" w14:textId="5CCEB314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</w:t>
            </w:r>
            <w:r w:rsidRPr="436FD676" w:rsidR="436FD676">
              <w:rPr>
                <w:i w:val="0"/>
                <w:iCs w:val="0"/>
                <w:sz w:val="28"/>
                <w:szCs w:val="28"/>
              </w:rPr>
              <w:t>1717.68</w:t>
            </w:r>
          </w:p>
        </w:tc>
      </w:tr>
      <w:tr w:rsidR="436FD676" w:rsidTr="436FD676" w14:paraId="3E7105F4">
        <w:tc>
          <w:tcPr>
            <w:tcW w:w="2340" w:type="dxa"/>
            <w:tcMar/>
          </w:tcPr>
          <w:p w:rsidR="436FD676" w:rsidP="436FD676" w:rsidRDefault="436FD676" w14:paraId="17139474" w14:textId="2F74B084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 xml:space="preserve">Installation of Fume </w:t>
            </w:r>
            <w:r w:rsidRPr="436FD676" w:rsidR="436FD676">
              <w:rPr>
                <w:i w:val="0"/>
                <w:iCs w:val="0"/>
                <w:sz w:val="28"/>
                <w:szCs w:val="28"/>
              </w:rPr>
              <w:t>Cupboard</w:t>
            </w:r>
          </w:p>
        </w:tc>
        <w:tc>
          <w:tcPr>
            <w:tcW w:w="2340" w:type="dxa"/>
            <w:tcMar/>
          </w:tcPr>
          <w:p w:rsidR="436FD676" w:rsidP="436FD676" w:rsidRDefault="436FD676" w14:paraId="29CE5869" w14:textId="50209CD1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£295</w:t>
            </w:r>
            <w:r w:rsidRPr="436FD676" w:rsidR="46D19C2D">
              <w:rPr>
                <w:i w:val="0"/>
                <w:iCs w:val="0"/>
                <w:sz w:val="28"/>
                <w:szCs w:val="28"/>
              </w:rPr>
              <w:t xml:space="preserve">         </w:t>
            </w:r>
            <w:r w:rsidRPr="436FD676" w:rsidR="46D19C2D">
              <w:rPr>
                <w:i w:val="0"/>
                <w:iCs w:val="0"/>
                <w:sz w:val="16"/>
                <w:szCs w:val="16"/>
              </w:rPr>
              <w:t>APPENDIX 3</w:t>
            </w:r>
          </w:p>
        </w:tc>
        <w:tc>
          <w:tcPr>
            <w:tcW w:w="2340" w:type="dxa"/>
            <w:tcMar/>
          </w:tcPr>
          <w:p w:rsidR="436FD676" w:rsidP="436FD676" w:rsidRDefault="436FD676" w14:paraId="710ED0E9" w14:textId="728839A1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1</w:t>
            </w:r>
          </w:p>
        </w:tc>
        <w:tc>
          <w:tcPr>
            <w:tcW w:w="2340" w:type="dxa"/>
            <w:tcMar/>
          </w:tcPr>
          <w:p w:rsidR="436FD676" w:rsidP="436FD676" w:rsidRDefault="436FD676" w14:paraId="2D0CE2E7" w14:textId="0CCD9100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</w:t>
            </w:r>
            <w:r w:rsidRPr="436FD676" w:rsidR="436FD676">
              <w:rPr>
                <w:i w:val="0"/>
                <w:iCs w:val="0"/>
                <w:sz w:val="28"/>
                <w:szCs w:val="28"/>
              </w:rPr>
              <w:t>295</w:t>
            </w:r>
          </w:p>
        </w:tc>
      </w:tr>
      <w:tr w:rsidR="436FD676" w:rsidTr="436FD676" w14:paraId="17FF901A">
        <w:tc>
          <w:tcPr>
            <w:tcW w:w="2340" w:type="dxa"/>
            <w:tcMar/>
          </w:tcPr>
          <w:p w:rsidR="436FD676" w:rsidP="436FD676" w:rsidRDefault="436FD676" w14:paraId="3132C73F" w14:textId="1C414EC8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</w:p>
        </w:tc>
        <w:tc>
          <w:tcPr>
            <w:tcW w:w="2340" w:type="dxa"/>
            <w:tcMar/>
          </w:tcPr>
          <w:p w:rsidR="436FD676" w:rsidP="436FD676" w:rsidRDefault="436FD676" w14:paraId="1360BB20" w14:textId="57699C6E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</w:p>
        </w:tc>
        <w:tc>
          <w:tcPr>
            <w:tcW w:w="2340" w:type="dxa"/>
            <w:tcMar/>
          </w:tcPr>
          <w:p w:rsidR="436FD676" w:rsidP="436FD676" w:rsidRDefault="436FD676" w14:paraId="39A749CD" w14:textId="23C07EC9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</w:p>
        </w:tc>
        <w:tc>
          <w:tcPr>
            <w:tcW w:w="2340" w:type="dxa"/>
            <w:tcMar/>
          </w:tcPr>
          <w:p w:rsidR="436FD676" w:rsidP="436FD676" w:rsidRDefault="436FD676" w14:paraId="0B8048F8" w14:textId="69706DBA">
            <w:pPr>
              <w:pStyle w:val="Normal"/>
              <w:rPr>
                <w:i w:val="0"/>
                <w:iCs w:val="0"/>
                <w:sz w:val="28"/>
                <w:szCs w:val="28"/>
              </w:rPr>
            </w:pPr>
            <w:r w:rsidRPr="436FD676" w:rsidR="436FD676">
              <w:rPr>
                <w:i w:val="0"/>
                <w:iCs w:val="0"/>
                <w:sz w:val="28"/>
                <w:szCs w:val="28"/>
              </w:rPr>
              <w:t>£</w:t>
            </w:r>
            <w:r w:rsidRPr="436FD676" w:rsidR="436FD676">
              <w:rPr>
                <w:i w:val="0"/>
                <w:iCs w:val="0"/>
                <w:sz w:val="28"/>
                <w:szCs w:val="28"/>
              </w:rPr>
              <w:t>3977.68</w:t>
            </w:r>
          </w:p>
        </w:tc>
      </w:tr>
    </w:tbl>
    <w:p w:rsidR="436FD676" w:rsidP="436FD676" w:rsidRDefault="436FD676" w14:paraId="631D11A8" w14:textId="08018DC2">
      <w:pPr>
        <w:pStyle w:val="Normal"/>
        <w:jc w:val="center"/>
        <w:rPr>
          <w:sz w:val="28"/>
          <w:szCs w:val="28"/>
        </w:rPr>
      </w:pPr>
    </w:p>
    <w:p w:rsidR="623F0BC8" w:rsidP="436FD676" w:rsidRDefault="623F0BC8" w14:paraId="35AF7AF1" w14:textId="75B7A923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623F0BC8">
        <w:rPr>
          <w:b w:val="1"/>
          <w:bCs w:val="1"/>
          <w:sz w:val="28"/>
          <w:szCs w:val="28"/>
        </w:rPr>
        <w:t>Conclusion</w:t>
      </w:r>
      <w:r w:rsidRPr="436FD676" w:rsidR="5F2B6E8D">
        <w:rPr>
          <w:b w:val="1"/>
          <w:bCs w:val="1"/>
          <w:sz w:val="28"/>
          <w:szCs w:val="28"/>
        </w:rPr>
        <w:t>.</w:t>
      </w:r>
    </w:p>
    <w:p w:rsidR="08B9F066" w:rsidP="436FD676" w:rsidRDefault="08B9F066" w14:paraId="7AC9027A" w14:textId="62E24433">
      <w:pPr>
        <w:pStyle w:val="Normal"/>
        <w:jc w:val="left"/>
        <w:rPr>
          <w:sz w:val="28"/>
          <w:szCs w:val="28"/>
        </w:rPr>
      </w:pPr>
      <w:r w:rsidRPr="0851E8E3" w:rsidR="08B9F066">
        <w:rPr>
          <w:sz w:val="28"/>
          <w:szCs w:val="28"/>
        </w:rPr>
        <w:t xml:space="preserve">We hope to include more service users in the variety of tasks needed to produce the </w:t>
      </w:r>
      <w:r w:rsidRPr="0851E8E3" w:rsidR="6279E19B">
        <w:rPr>
          <w:sz w:val="28"/>
          <w:szCs w:val="28"/>
        </w:rPr>
        <w:t>product</w:t>
      </w:r>
      <w:r w:rsidRPr="0851E8E3" w:rsidR="08B9F066">
        <w:rPr>
          <w:sz w:val="28"/>
          <w:szCs w:val="28"/>
        </w:rPr>
        <w:t xml:space="preserve">. By having </w:t>
      </w:r>
      <w:r w:rsidRPr="0851E8E3" w:rsidR="4331730C">
        <w:rPr>
          <w:sz w:val="28"/>
          <w:szCs w:val="28"/>
        </w:rPr>
        <w:t xml:space="preserve">the fume box in our skincare room service users can work </w:t>
      </w:r>
      <w:r w:rsidRPr="0851E8E3" w:rsidR="417C7155">
        <w:rPr>
          <w:sz w:val="28"/>
          <w:szCs w:val="28"/>
        </w:rPr>
        <w:t>independently</w:t>
      </w:r>
      <w:r w:rsidRPr="0851E8E3" w:rsidR="4331730C">
        <w:rPr>
          <w:sz w:val="28"/>
          <w:szCs w:val="28"/>
        </w:rPr>
        <w:t xml:space="preserve"> while the lye is cooling down and expelling </w:t>
      </w:r>
      <w:r w:rsidRPr="0851E8E3" w:rsidR="4331730C">
        <w:rPr>
          <w:sz w:val="28"/>
          <w:szCs w:val="28"/>
        </w:rPr>
        <w:t>noxious</w:t>
      </w:r>
      <w:r w:rsidRPr="0851E8E3" w:rsidR="4331730C">
        <w:rPr>
          <w:sz w:val="28"/>
          <w:szCs w:val="28"/>
        </w:rPr>
        <w:t xml:space="preserve"> </w:t>
      </w:r>
      <w:r w:rsidRPr="0851E8E3" w:rsidR="0A977FB8">
        <w:rPr>
          <w:sz w:val="28"/>
          <w:szCs w:val="28"/>
        </w:rPr>
        <w:t>gases</w:t>
      </w:r>
      <w:r w:rsidRPr="0851E8E3" w:rsidR="4331730C">
        <w:rPr>
          <w:sz w:val="28"/>
          <w:szCs w:val="28"/>
        </w:rPr>
        <w:t xml:space="preserve"> safely in the fume box not causing irritation </w:t>
      </w:r>
      <w:r w:rsidRPr="0851E8E3" w:rsidR="43E1DFFF">
        <w:rPr>
          <w:sz w:val="28"/>
          <w:szCs w:val="28"/>
        </w:rPr>
        <w:t xml:space="preserve">to </w:t>
      </w:r>
      <w:r w:rsidRPr="0851E8E3" w:rsidR="29A6AF1C">
        <w:rPr>
          <w:sz w:val="28"/>
          <w:szCs w:val="28"/>
        </w:rPr>
        <w:t>their</w:t>
      </w:r>
      <w:r w:rsidRPr="0851E8E3" w:rsidR="43E1DFFF">
        <w:rPr>
          <w:sz w:val="28"/>
          <w:szCs w:val="28"/>
        </w:rPr>
        <w:t xml:space="preserve"> lungs</w:t>
      </w:r>
      <w:r w:rsidRPr="0851E8E3" w:rsidR="43E1DFFF">
        <w:rPr>
          <w:sz w:val="28"/>
          <w:szCs w:val="28"/>
        </w:rPr>
        <w:t>.</w:t>
      </w:r>
      <w:r w:rsidRPr="0851E8E3" w:rsidR="00BA39FB">
        <w:rPr>
          <w:sz w:val="28"/>
          <w:szCs w:val="28"/>
        </w:rPr>
        <w:t xml:space="preserve"> </w:t>
      </w:r>
      <w:r w:rsidRPr="0851E8E3" w:rsidR="1701E221">
        <w:rPr>
          <w:sz w:val="28"/>
          <w:szCs w:val="28"/>
        </w:rPr>
        <w:t xml:space="preserve"> </w:t>
      </w:r>
      <w:r w:rsidRPr="0851E8E3" w:rsidR="1701E221">
        <w:rPr>
          <w:sz w:val="28"/>
          <w:szCs w:val="28"/>
        </w:rPr>
        <w:t xml:space="preserve">                                                    We request the amount of £4000 in a Capital Grant from The Tudor Trust this is for a Fume Cupboard to go in our Skincare room. </w:t>
      </w:r>
      <w:r w:rsidRPr="0851E8E3" w:rsidR="34F939EB">
        <w:rPr>
          <w:sz w:val="28"/>
          <w:szCs w:val="28"/>
        </w:rPr>
        <w:t>I</w:t>
      </w:r>
      <w:r w:rsidRPr="0851E8E3" w:rsidR="1701E221">
        <w:rPr>
          <w:sz w:val="28"/>
          <w:szCs w:val="28"/>
        </w:rPr>
        <w:t>n</w:t>
      </w:r>
      <w:r w:rsidRPr="0851E8E3" w:rsidR="20337CF5">
        <w:rPr>
          <w:sz w:val="28"/>
          <w:szCs w:val="28"/>
        </w:rPr>
        <w:t xml:space="preserve">stallation </w:t>
      </w:r>
      <w:r w:rsidRPr="0851E8E3" w:rsidR="19C1C06E">
        <w:rPr>
          <w:sz w:val="28"/>
          <w:szCs w:val="28"/>
        </w:rPr>
        <w:t xml:space="preserve">of the Fume Cupboard which is provided </w:t>
      </w:r>
      <w:r w:rsidRPr="0851E8E3" w:rsidR="2F9E0835">
        <w:rPr>
          <w:sz w:val="28"/>
          <w:szCs w:val="28"/>
        </w:rPr>
        <w:t>by</w:t>
      </w:r>
      <w:r w:rsidRPr="0851E8E3" w:rsidR="19C1C06E">
        <w:rPr>
          <w:sz w:val="28"/>
          <w:szCs w:val="28"/>
        </w:rPr>
        <w:t xml:space="preserve"> the company we are buying from at an extra cost. </w:t>
      </w:r>
      <w:r w:rsidRPr="0851E8E3" w:rsidR="0C301469">
        <w:rPr>
          <w:sz w:val="28"/>
          <w:szCs w:val="28"/>
        </w:rPr>
        <w:t>Lastly,</w:t>
      </w:r>
      <w:r w:rsidRPr="0851E8E3" w:rsidR="19C1C06E">
        <w:rPr>
          <w:sz w:val="28"/>
          <w:szCs w:val="28"/>
        </w:rPr>
        <w:t xml:space="preserve"> we </w:t>
      </w:r>
      <w:r w:rsidRPr="0851E8E3" w:rsidR="144BAC84">
        <w:rPr>
          <w:sz w:val="28"/>
          <w:szCs w:val="28"/>
        </w:rPr>
        <w:t>endeavor</w:t>
      </w:r>
      <w:r w:rsidRPr="0851E8E3" w:rsidR="144BAC84">
        <w:rPr>
          <w:sz w:val="28"/>
          <w:szCs w:val="28"/>
        </w:rPr>
        <w:t xml:space="preserve"> to purchase four Adjustable Height Workbenches</w:t>
      </w:r>
      <w:r w:rsidRPr="0851E8E3" w:rsidR="5F398C5B">
        <w:rPr>
          <w:sz w:val="28"/>
          <w:szCs w:val="28"/>
        </w:rPr>
        <w:t xml:space="preserve">.  </w:t>
      </w:r>
      <w:r w:rsidRPr="0851E8E3" w:rsidR="5F398C5B">
        <w:rPr>
          <w:sz w:val="28"/>
          <w:szCs w:val="28"/>
        </w:rPr>
        <w:t xml:space="preserve">    Our social enterprise is best placed to achieve </w:t>
      </w:r>
      <w:r w:rsidRPr="0851E8E3" w:rsidR="75D6FCDE">
        <w:rPr>
          <w:sz w:val="28"/>
          <w:szCs w:val="28"/>
        </w:rPr>
        <w:t xml:space="preserve">our project as we have a </w:t>
      </w:r>
      <w:r w:rsidRPr="0851E8E3" w:rsidR="35001432">
        <w:rPr>
          <w:sz w:val="28"/>
          <w:szCs w:val="28"/>
        </w:rPr>
        <w:t>well-established</w:t>
      </w:r>
      <w:r w:rsidRPr="0851E8E3" w:rsidR="75D6FCDE">
        <w:rPr>
          <w:sz w:val="28"/>
          <w:szCs w:val="28"/>
        </w:rPr>
        <w:t xml:space="preserve"> routine of breaking down production jobs into </w:t>
      </w:r>
      <w:r w:rsidRPr="0851E8E3" w:rsidR="608484EC">
        <w:rPr>
          <w:sz w:val="28"/>
          <w:szCs w:val="28"/>
        </w:rPr>
        <w:t>step-by-step</w:t>
      </w:r>
      <w:r w:rsidRPr="0851E8E3" w:rsidR="63AB9DF6">
        <w:rPr>
          <w:sz w:val="28"/>
          <w:szCs w:val="28"/>
        </w:rPr>
        <w:t xml:space="preserve"> tasks. We will </w:t>
      </w:r>
      <w:r w:rsidRPr="0851E8E3" w:rsidR="0CE32207">
        <w:rPr>
          <w:sz w:val="28"/>
          <w:szCs w:val="28"/>
        </w:rPr>
        <w:t>utilize</w:t>
      </w:r>
      <w:r w:rsidRPr="0851E8E3" w:rsidR="63AB9DF6">
        <w:rPr>
          <w:sz w:val="28"/>
          <w:szCs w:val="28"/>
        </w:rPr>
        <w:t xml:space="preserve"> our </w:t>
      </w:r>
      <w:r w:rsidRPr="0851E8E3" w:rsidR="38F4013D">
        <w:rPr>
          <w:sz w:val="28"/>
          <w:szCs w:val="28"/>
        </w:rPr>
        <w:t>experience</w:t>
      </w:r>
      <w:r w:rsidRPr="0851E8E3" w:rsidR="63AB9DF6">
        <w:rPr>
          <w:sz w:val="28"/>
          <w:szCs w:val="28"/>
        </w:rPr>
        <w:t xml:space="preserve"> and skills in supportin</w:t>
      </w:r>
      <w:r w:rsidRPr="0851E8E3" w:rsidR="4964A6F3">
        <w:rPr>
          <w:sz w:val="28"/>
          <w:szCs w:val="28"/>
        </w:rPr>
        <w:t>g adults with learning disabilities to promote indepen</w:t>
      </w:r>
      <w:r w:rsidRPr="0851E8E3" w:rsidR="08098C25">
        <w:rPr>
          <w:sz w:val="28"/>
          <w:szCs w:val="28"/>
        </w:rPr>
        <w:t>den</w:t>
      </w:r>
      <w:r w:rsidRPr="0851E8E3" w:rsidR="4964A6F3">
        <w:rPr>
          <w:sz w:val="28"/>
          <w:szCs w:val="28"/>
        </w:rPr>
        <w:t>ce</w:t>
      </w:r>
      <w:r w:rsidRPr="0851E8E3" w:rsidR="4D71CE2D">
        <w:rPr>
          <w:sz w:val="28"/>
          <w:szCs w:val="28"/>
        </w:rPr>
        <w:t xml:space="preserve"> and social inclusion</w:t>
      </w:r>
      <w:r w:rsidRPr="0851E8E3" w:rsidR="4D71CE2D">
        <w:rPr>
          <w:sz w:val="28"/>
          <w:szCs w:val="28"/>
        </w:rPr>
        <w:t>.</w:t>
      </w:r>
      <w:r w:rsidRPr="0851E8E3" w:rsidR="4964A6F3">
        <w:rPr>
          <w:sz w:val="28"/>
          <w:szCs w:val="28"/>
        </w:rPr>
        <w:t xml:space="preserve"> </w:t>
      </w:r>
      <w:r w:rsidRPr="0851E8E3" w:rsidR="62AD69E2">
        <w:rPr>
          <w:sz w:val="28"/>
          <w:szCs w:val="28"/>
        </w:rPr>
        <w:t xml:space="preserve"> </w:t>
      </w:r>
      <w:r w:rsidRPr="0851E8E3" w:rsidR="62AD69E2">
        <w:rPr>
          <w:sz w:val="28"/>
          <w:szCs w:val="28"/>
        </w:rPr>
        <w:t xml:space="preserve">                                                             </w:t>
      </w:r>
      <w:r w:rsidRPr="0851E8E3" w:rsidR="30CAED23">
        <w:rPr>
          <w:sz w:val="28"/>
          <w:szCs w:val="28"/>
        </w:rPr>
        <w:t>It</w:t>
      </w:r>
      <w:r w:rsidRPr="0851E8E3" w:rsidR="62AD69E2">
        <w:rPr>
          <w:sz w:val="28"/>
          <w:szCs w:val="28"/>
        </w:rPr>
        <w:t xml:space="preserve"> is imperative to have this grant at the beginning of our production so that everyone can work </w:t>
      </w:r>
      <w:r w:rsidRPr="0851E8E3" w:rsidR="03DF296C">
        <w:rPr>
          <w:sz w:val="28"/>
          <w:szCs w:val="28"/>
        </w:rPr>
        <w:t>in a safe</w:t>
      </w:r>
      <w:r w:rsidRPr="0851E8E3" w:rsidR="62AD69E2">
        <w:rPr>
          <w:sz w:val="28"/>
          <w:szCs w:val="28"/>
        </w:rPr>
        <w:t xml:space="preserve"> environment right from the start</w:t>
      </w:r>
      <w:r w:rsidRPr="0851E8E3" w:rsidR="70E4989A">
        <w:rPr>
          <w:sz w:val="28"/>
          <w:szCs w:val="28"/>
        </w:rPr>
        <w:t xml:space="preserve">. </w:t>
      </w:r>
    </w:p>
    <w:p w:rsidR="436FD676" w:rsidP="436FD676" w:rsidRDefault="436FD676" w14:paraId="795EB008" w14:textId="7812F05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436FD676" w:rsidP="436FD676" w:rsidRDefault="436FD676" w14:paraId="26AC15EA" w14:textId="6809984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5F2B6E8D" w:rsidP="436FD676" w:rsidRDefault="5F2B6E8D" w14:paraId="2814FC2C" w14:textId="2CFBE28D">
      <w:pPr>
        <w:jc w:val="left"/>
      </w:pPr>
      <w:r>
        <w:br/>
      </w:r>
    </w:p>
    <w:p w:rsidR="436FD676" w:rsidP="436FD676" w:rsidRDefault="436FD676" w14:paraId="042FCA49" w14:textId="33E1AA7D">
      <w:pPr>
        <w:pStyle w:val="Normal"/>
        <w:jc w:val="center"/>
        <w:rPr>
          <w:sz w:val="28"/>
          <w:szCs w:val="28"/>
        </w:rPr>
      </w:pPr>
    </w:p>
    <w:p w:rsidR="0851E8E3" w:rsidP="0851E8E3" w:rsidRDefault="0851E8E3" w14:paraId="76E1FB9B" w14:textId="75CA4F5C">
      <w:pPr>
        <w:pStyle w:val="Normal"/>
        <w:jc w:val="center"/>
        <w:rPr>
          <w:b w:val="1"/>
          <w:bCs w:val="1"/>
          <w:sz w:val="28"/>
          <w:szCs w:val="28"/>
        </w:rPr>
      </w:pPr>
    </w:p>
    <w:p w:rsidR="1208CC89" w:rsidP="436FD676" w:rsidRDefault="1208CC89" w14:paraId="07CB5B46" w14:textId="25BFE90C">
      <w:pPr>
        <w:pStyle w:val="Normal"/>
        <w:jc w:val="center"/>
        <w:rPr>
          <w:b w:val="1"/>
          <w:bCs w:val="1"/>
          <w:sz w:val="28"/>
          <w:szCs w:val="28"/>
        </w:rPr>
      </w:pPr>
      <w:r w:rsidRPr="436FD676" w:rsidR="1208CC89">
        <w:rPr>
          <w:b w:val="1"/>
          <w:bCs w:val="1"/>
          <w:sz w:val="28"/>
          <w:szCs w:val="28"/>
        </w:rPr>
        <w:t>Appendix</w:t>
      </w:r>
      <w:r w:rsidRPr="436FD676" w:rsidR="36B72DF0">
        <w:rPr>
          <w:b w:val="1"/>
          <w:bCs w:val="1"/>
          <w:sz w:val="28"/>
          <w:szCs w:val="28"/>
        </w:rPr>
        <w:t>.</w:t>
      </w:r>
    </w:p>
    <w:p w:rsidR="36B72DF0" w:rsidP="0851E8E3" w:rsidRDefault="36B72DF0" w14:paraId="6A0F31DC" w14:textId="33BFF036">
      <w:pPr>
        <w:pStyle w:val="ListParagraph"/>
        <w:numPr>
          <w:ilvl w:val="0"/>
          <w:numId w:val="17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0851E8E3" w:rsidR="3DEBE990">
        <w:rPr>
          <w:b w:val="0"/>
          <w:bCs w:val="0"/>
          <w:sz w:val="28"/>
          <w:szCs w:val="28"/>
        </w:rPr>
        <w:t>1</w:t>
      </w:r>
      <w:r w:rsidRPr="0851E8E3" w:rsidR="05CF102D">
        <w:rPr>
          <w:b w:val="0"/>
          <w:bCs w:val="0"/>
          <w:sz w:val="28"/>
          <w:szCs w:val="28"/>
        </w:rPr>
        <w:t>.</w:t>
      </w:r>
      <w:r w:rsidRPr="0851E8E3" w:rsidR="3DEBE990">
        <w:rPr>
          <w:b w:val="0"/>
          <w:bCs w:val="0"/>
          <w:sz w:val="28"/>
          <w:szCs w:val="28"/>
        </w:rPr>
        <w:t xml:space="preserve"> Prices</w:t>
      </w:r>
      <w:r w:rsidRPr="0851E8E3" w:rsidR="4FECB125">
        <w:rPr>
          <w:b w:val="0"/>
          <w:bCs w:val="0"/>
          <w:sz w:val="28"/>
          <w:szCs w:val="28"/>
        </w:rPr>
        <w:t xml:space="preserve"> taken from</w:t>
      </w:r>
      <w:r w:rsidRPr="0851E8E3" w:rsidR="2F3F23BE">
        <w:rPr>
          <w:b w:val="0"/>
          <w:bCs w:val="0"/>
          <w:sz w:val="28"/>
          <w:szCs w:val="28"/>
        </w:rPr>
        <w:t xml:space="preserve"> Labhub.co.uk</w:t>
      </w:r>
    </w:p>
    <w:p w:rsidR="2DE67CFA" w:rsidP="436FD676" w:rsidRDefault="2DE67CFA" w14:paraId="5ABDDD5D" w14:textId="7B2EC3F2">
      <w:pPr>
        <w:pStyle w:val="ListParagraph"/>
        <w:numPr>
          <w:ilvl w:val="0"/>
          <w:numId w:val="17"/>
        </w:numPr>
        <w:jc w:val="left"/>
        <w:rPr>
          <w:b w:val="1"/>
          <w:bCs w:val="1"/>
          <w:sz w:val="28"/>
          <w:szCs w:val="28"/>
        </w:rPr>
      </w:pPr>
      <w:r w:rsidRPr="0851E8E3" w:rsidR="481396DF">
        <w:rPr>
          <w:b w:val="0"/>
          <w:bCs w:val="0"/>
          <w:sz w:val="28"/>
          <w:szCs w:val="28"/>
        </w:rPr>
        <w:t>2</w:t>
      </w:r>
      <w:r w:rsidRPr="0851E8E3" w:rsidR="2C6C6170">
        <w:rPr>
          <w:b w:val="0"/>
          <w:bCs w:val="0"/>
          <w:sz w:val="28"/>
          <w:szCs w:val="28"/>
        </w:rPr>
        <w:t>.</w:t>
      </w:r>
      <w:r w:rsidRPr="0851E8E3" w:rsidR="481396DF">
        <w:rPr>
          <w:b w:val="0"/>
          <w:bCs w:val="0"/>
          <w:sz w:val="28"/>
          <w:szCs w:val="28"/>
        </w:rPr>
        <w:t xml:space="preserve"> Prices</w:t>
      </w:r>
      <w:r w:rsidRPr="0851E8E3" w:rsidR="5FE213FB">
        <w:rPr>
          <w:b w:val="0"/>
          <w:bCs w:val="0"/>
          <w:sz w:val="28"/>
          <w:szCs w:val="28"/>
        </w:rPr>
        <w:t xml:space="preserve"> taken from </w:t>
      </w:r>
      <w:r w:rsidRPr="0851E8E3" w:rsidR="1FF491C6">
        <w:rPr>
          <w:b w:val="0"/>
          <w:bCs w:val="0"/>
          <w:sz w:val="28"/>
          <w:szCs w:val="28"/>
        </w:rPr>
        <w:t>Online reality</w:t>
      </w:r>
    </w:p>
    <w:p w:rsidR="2DE67CFA" w:rsidP="436FD676" w:rsidRDefault="2DE67CFA" w14:paraId="3033FD3F" w14:textId="56FCDBCA">
      <w:pPr>
        <w:pStyle w:val="ListParagraph"/>
        <w:numPr>
          <w:ilvl w:val="0"/>
          <w:numId w:val="17"/>
        </w:numPr>
        <w:jc w:val="left"/>
        <w:rPr>
          <w:b w:val="1"/>
          <w:bCs w:val="1"/>
          <w:sz w:val="28"/>
          <w:szCs w:val="28"/>
        </w:rPr>
      </w:pPr>
      <w:r w:rsidRPr="0851E8E3" w:rsidR="39C349C5">
        <w:rPr>
          <w:b w:val="0"/>
          <w:bCs w:val="0"/>
          <w:sz w:val="28"/>
          <w:szCs w:val="28"/>
        </w:rPr>
        <w:t>3</w:t>
      </w:r>
      <w:r w:rsidRPr="0851E8E3" w:rsidR="6EBFFFC5">
        <w:rPr>
          <w:b w:val="0"/>
          <w:bCs w:val="0"/>
          <w:sz w:val="28"/>
          <w:szCs w:val="28"/>
        </w:rPr>
        <w:t>.</w:t>
      </w:r>
      <w:r w:rsidRPr="0851E8E3" w:rsidR="39C349C5">
        <w:rPr>
          <w:b w:val="0"/>
          <w:bCs w:val="0"/>
          <w:sz w:val="28"/>
          <w:szCs w:val="28"/>
        </w:rPr>
        <w:t xml:space="preserve"> Prices</w:t>
      </w:r>
      <w:r w:rsidRPr="0851E8E3" w:rsidR="3F5C407F">
        <w:rPr>
          <w:b w:val="0"/>
          <w:bCs w:val="0"/>
          <w:sz w:val="28"/>
          <w:szCs w:val="28"/>
        </w:rPr>
        <w:t xml:space="preserve"> taken from</w:t>
      </w:r>
      <w:r w:rsidRPr="0851E8E3" w:rsidR="01DF2177">
        <w:rPr>
          <w:b w:val="0"/>
          <w:bCs w:val="0"/>
          <w:sz w:val="28"/>
          <w:szCs w:val="28"/>
        </w:rPr>
        <w:t xml:space="preserve"> Labhub.co.uk</w:t>
      </w:r>
    </w:p>
    <w:p w:rsidR="436FD676" w:rsidP="436FD676" w:rsidRDefault="436FD676" w14:paraId="270B2425" w14:textId="7E1896AE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436FD676" w:rsidP="436FD676" w:rsidRDefault="436FD676" w14:paraId="1905273A" w14:textId="3E89B66E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436FD676" w:rsidP="436FD676" w:rsidRDefault="436FD676" w14:paraId="12347B9D" w14:textId="5AC50DA7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436FD676" w:rsidP="436FD676" w:rsidRDefault="436FD676" w14:paraId="2686DBCD" w14:textId="7AC3275A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436FD676" w:rsidP="436FD676" w:rsidRDefault="436FD676" w14:paraId="5381661C" w14:textId="76ABFA36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436FD676" w:rsidP="436FD676" w:rsidRDefault="436FD676" w14:paraId="5FC32064" w14:textId="1419AB69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2DE67CFA" w:rsidP="436FD676" w:rsidRDefault="2DE67CFA" w14:paraId="116268F3" w14:textId="3EAF121D">
      <w:pPr>
        <w:pStyle w:val="Normal"/>
        <w:ind w:left="0"/>
        <w:jc w:val="center"/>
        <w:rPr>
          <w:b w:val="1"/>
          <w:bCs w:val="1"/>
          <w:sz w:val="28"/>
          <w:szCs w:val="28"/>
        </w:rPr>
      </w:pPr>
      <w:r w:rsidRPr="436FD676" w:rsidR="2DE67CFA">
        <w:rPr>
          <w:b w:val="1"/>
          <w:bCs w:val="1"/>
          <w:sz w:val="28"/>
          <w:szCs w:val="28"/>
        </w:rPr>
        <w:t>References.</w:t>
      </w:r>
    </w:p>
    <w:p w:rsidR="436FD676" w:rsidP="0851E8E3" w:rsidRDefault="436FD676" w14:paraId="417FFF84" w14:textId="1C0D3566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851E8E3" w:rsidR="2DE67CFA">
        <w:rPr>
          <w:b w:val="0"/>
          <w:bCs w:val="0"/>
          <w:sz w:val="28"/>
          <w:szCs w:val="28"/>
        </w:rPr>
        <w:t>The Tudor Trust</w:t>
      </w:r>
      <w:r w:rsidRPr="0851E8E3" w:rsidR="0D0A7DCB">
        <w:rPr>
          <w:b w:val="0"/>
          <w:bCs w:val="0"/>
          <w:sz w:val="28"/>
          <w:szCs w:val="28"/>
        </w:rPr>
        <w:t xml:space="preserve"> </w:t>
      </w:r>
      <w:r w:rsidRPr="0851E8E3" w:rsidR="2CB6D74C">
        <w:rPr>
          <w:b w:val="0"/>
          <w:bCs w:val="0"/>
          <w:sz w:val="28"/>
          <w:szCs w:val="28"/>
        </w:rPr>
        <w:t>foundation</w:t>
      </w:r>
      <w:r w:rsidRPr="0851E8E3" w:rsidR="2CB6D74C">
        <w:rPr>
          <w:b w:val="0"/>
          <w:bCs w:val="0"/>
          <w:sz w:val="28"/>
          <w:szCs w:val="28"/>
        </w:rPr>
        <w:t xml:space="preserve">.  </w:t>
      </w:r>
      <w:r w:rsidRPr="0851E8E3" w:rsidR="2CB6D74C">
        <w:rPr>
          <w:b w:val="0"/>
          <w:bCs w:val="0"/>
          <w:sz w:val="28"/>
          <w:szCs w:val="28"/>
        </w:rPr>
        <w:t xml:space="preserve"> </w:t>
      </w:r>
      <w:r w:rsidRPr="0851E8E3" w:rsidR="0D0A7DCB">
        <w:rPr>
          <w:b w:val="0"/>
          <w:bCs w:val="0"/>
          <w:sz w:val="28"/>
          <w:szCs w:val="28"/>
        </w:rPr>
        <w:t xml:space="preserve"> </w:t>
      </w:r>
      <w:r w:rsidRPr="0851E8E3" w:rsidR="18BAFDF1">
        <w:rPr>
          <w:b w:val="0"/>
          <w:bCs w:val="0"/>
          <w:sz w:val="28"/>
          <w:szCs w:val="28"/>
        </w:rPr>
        <w:t xml:space="preserve"> </w:t>
      </w:r>
      <w:r w:rsidRPr="0851E8E3" w:rsidR="2DE67CFA">
        <w:rPr>
          <w:b w:val="0"/>
          <w:bCs w:val="0"/>
          <w:sz w:val="28"/>
          <w:szCs w:val="28"/>
        </w:rPr>
        <w:t xml:space="preserve"> </w:t>
      </w:r>
      <w:hyperlink r:id="R9c0b410f3f444165">
        <w:r w:rsidRPr="0851E8E3" w:rsidR="441FCA7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https://tudortrust.org.uk/</w:t>
        </w:r>
      </w:hyperlink>
      <w:r w:rsidRPr="0851E8E3" w:rsidR="0E4634A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 </w:t>
      </w:r>
    </w:p>
    <w:p w:rsidR="436FD676" w:rsidP="0851E8E3" w:rsidRDefault="436FD676" w14:paraId="06ACB0C5" w14:textId="7EF6C886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851E8E3" w:rsidR="0E4634A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                        </w:t>
      </w:r>
    </w:p>
    <w:p w:rsidR="436FD676" w:rsidP="0851E8E3" w:rsidRDefault="436FD676" w14:paraId="622A31F4" w14:textId="56A69AD9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851E8E3" w:rsidR="0E4634A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Labhub Uk  </w:t>
      </w:r>
      <w:r>
        <w:tab/>
      </w:r>
      <w:r>
        <w:tab/>
      </w:r>
      <w:r>
        <w:tab/>
      </w:r>
      <w:r w:rsidRPr="0851E8E3" w:rsidR="0E4634A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       </w:t>
      </w:r>
      <w:hyperlink r:id="R0774f66d6b2a4e28">
        <w:r w:rsidRPr="0851E8E3" w:rsidR="0E4634A2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https://labhub.co.uk</w:t>
        </w:r>
      </w:hyperlink>
    </w:p>
    <w:p w:rsidR="0851E8E3" w:rsidP="0851E8E3" w:rsidRDefault="0851E8E3" w14:paraId="7455FA28" w14:textId="61E5DD30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34592487" w:rsidP="0851E8E3" w:rsidRDefault="34592487" w14:paraId="38EA15DB" w14:textId="71FB512A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851E8E3" w:rsidR="34592487">
        <w:rPr>
          <w:rFonts w:ascii="Calibri" w:hAnsi="Calibri" w:eastAsia="Calibri" w:cs="Calibri"/>
          <w:noProof w:val="0"/>
          <w:sz w:val="28"/>
          <w:szCs w:val="28"/>
          <w:lang w:val="en-US"/>
        </w:rPr>
        <w:t>Online reality</w:t>
      </w:r>
      <w:r w:rsidRPr="0851E8E3" w:rsidR="0B8FFF0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                            </w:t>
      </w:r>
      <w:hyperlink r:id="R50b676a4644840db">
        <w:r w:rsidRPr="0851E8E3" w:rsidR="0B8FFF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https://www.onlinereality.co.uk/prod/14554/8002-height-adjustable-desks/</w:t>
        </w:r>
        <w:r w:rsidRPr="0851E8E3" w:rsidR="0B8FFF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1200mm</w:t>
        </w:r>
        <w:r w:rsidRPr="0851E8E3" w:rsidR="0B8FFF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-x-</w:t>
        </w:r>
        <w:r w:rsidRPr="0851E8E3" w:rsidR="0B8FFF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600mm</w:t>
        </w:r>
        <w:r w:rsidRPr="0851E8E3" w:rsidR="0B8FFF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-14?gclid=CjwKCAiAvriMBhAuEiwA8Cs5lSfAuBa_bfV3wysIVWCt_4DjAvmxXyKZtqsdlnSEW7Gm6QMn83bmxhoCjUwQAvD_BwE</w:t>
        </w:r>
      </w:hyperlink>
    </w:p>
    <w:p w:rsidR="0851E8E3" w:rsidP="0851E8E3" w:rsidRDefault="0851E8E3" w14:paraId="019468F6" w14:textId="1031D2BD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92289c2e7c44ff3"/>
      <w:footerReference w:type="default" r:id="Rc0fc617d8c394d0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7835CA" w:rsidTr="517835CA" w14:paraId="28D2B6CB">
      <w:tc>
        <w:tcPr>
          <w:tcW w:w="3120" w:type="dxa"/>
          <w:tcMar/>
        </w:tcPr>
        <w:p w:rsidR="517835CA" w:rsidP="517835CA" w:rsidRDefault="517835CA" w14:paraId="5AE07DB3" w14:textId="249A8CA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7835CA" w:rsidP="517835CA" w:rsidRDefault="517835CA" w14:paraId="413BC182" w14:textId="418670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7835CA" w:rsidP="517835CA" w:rsidRDefault="517835CA" w14:paraId="730EAD27" w14:textId="60936B2D">
          <w:pPr>
            <w:pStyle w:val="Header"/>
            <w:bidi w:val="0"/>
            <w:ind w:right="-115"/>
            <w:jc w:val="right"/>
          </w:pPr>
          <w:r w:rsidR="517835CA">
            <w:rPr/>
            <w:t xml:space="preserve">Page 1. </w:t>
          </w:r>
        </w:p>
        <w:p w:rsidR="517835CA" w:rsidP="517835CA" w:rsidRDefault="517835CA" w14:paraId="1F26C1EF" w14:textId="07BC36F1">
          <w:pPr>
            <w:pStyle w:val="Header"/>
            <w:bidi w:val="0"/>
            <w:ind w:right="-115"/>
            <w:jc w:val="right"/>
          </w:pPr>
        </w:p>
        <w:p w:rsidR="517835CA" w:rsidP="517835CA" w:rsidRDefault="517835CA" w14:paraId="7CD753C0" w14:textId="6D3AAB00">
          <w:pPr>
            <w:pStyle w:val="Header"/>
            <w:bidi w:val="0"/>
            <w:ind w:right="-115"/>
            <w:jc w:val="right"/>
          </w:pPr>
        </w:p>
        <w:p w:rsidR="517835CA" w:rsidP="517835CA" w:rsidRDefault="517835CA" w14:paraId="6223EBC5" w14:textId="03C5B6D2">
          <w:pPr>
            <w:pStyle w:val="Header"/>
            <w:bidi w:val="0"/>
            <w:ind w:right="-115"/>
            <w:jc w:val="right"/>
          </w:pPr>
        </w:p>
      </w:tc>
    </w:tr>
  </w:tbl>
  <w:p w:rsidR="517835CA" w:rsidP="517835CA" w:rsidRDefault="517835CA" w14:paraId="0BB501F1" w14:textId="6ECB0F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17835CA" w:rsidP="517835CA" w:rsidRDefault="517835CA" w14:paraId="073311E2" w14:textId="660A363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imTwbvXkFWgzc" int2:id="Of+HdKM/">
      <int2:state int2:type="AugLoop_Text_Critique" int2:value="Rejected"/>
    </int2:textHash>
    <int2:textHash int2:hashCode="Av35aTJCXRxKzJ" int2:id="81udu5sR">
      <int2:state int2:type="AugLoop_Text_Critique" int2:value="Rejected"/>
    </int2:textHash>
    <int2:textHash int2:hashCode="QNf143SoP5GSWj" int2:id="whz3m1k0">
      <int2:state int2:type="LegacyProofing" int2:value="Rejected"/>
    </int2:textHash>
    <int2:textHash int2:hashCode="RoHRJMxsS3O6q/" int2:id="TQn8wtct">
      <int2:state int2:type="AugLoop_Text_Critique" int2:value="Rejected"/>
    </int2:textHash>
    <int2:textHash int2:hashCode="FglrQyHcgaFAl7" int2:id="9kUiWHGW">
      <int2:state int2:type="LegacyProofing" int2:value="Rejected"/>
    </int2:textHash>
    <int2:textHash int2:hashCode="/31VT7gTVK8PCm" int2:id="l0iYqjBx">
      <int2:state int2:type="LegacyProofing" int2:value="Rejected"/>
    </int2:textHash>
    <int2:textHash int2:hashCode="/vMgy4ibaoDALf" int2:id="K8iILonb">
      <int2:state int2:type="LegacyProofing" int2:value="Rejected"/>
    </int2:textHash>
    <int2:textHash int2:hashCode="KDB+OzUElflPqO" int2:id="OCNz79wf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50D701"/>
    <w:rsid w:val="000C634C"/>
    <w:rsid w:val="00943FFB"/>
    <w:rsid w:val="0097626D"/>
    <w:rsid w:val="00BA39FB"/>
    <w:rsid w:val="00D5B551"/>
    <w:rsid w:val="00F0716A"/>
    <w:rsid w:val="00F93D49"/>
    <w:rsid w:val="01203FF5"/>
    <w:rsid w:val="01787750"/>
    <w:rsid w:val="01796EE2"/>
    <w:rsid w:val="017DEAF8"/>
    <w:rsid w:val="01A85106"/>
    <w:rsid w:val="01B71960"/>
    <w:rsid w:val="01DF2177"/>
    <w:rsid w:val="01FD2995"/>
    <w:rsid w:val="02029075"/>
    <w:rsid w:val="020A1C7D"/>
    <w:rsid w:val="020AD2D2"/>
    <w:rsid w:val="022E070F"/>
    <w:rsid w:val="023498EF"/>
    <w:rsid w:val="02699014"/>
    <w:rsid w:val="028DF144"/>
    <w:rsid w:val="02AFC722"/>
    <w:rsid w:val="02C02FFB"/>
    <w:rsid w:val="02CAACB6"/>
    <w:rsid w:val="02E877BF"/>
    <w:rsid w:val="0319BB59"/>
    <w:rsid w:val="0362B01D"/>
    <w:rsid w:val="03CEE071"/>
    <w:rsid w:val="03D06950"/>
    <w:rsid w:val="03DF296C"/>
    <w:rsid w:val="042055EC"/>
    <w:rsid w:val="0430DE0B"/>
    <w:rsid w:val="043E4FA4"/>
    <w:rsid w:val="0445A132"/>
    <w:rsid w:val="0472967C"/>
    <w:rsid w:val="048C8DDB"/>
    <w:rsid w:val="04D11CFF"/>
    <w:rsid w:val="04D7ED89"/>
    <w:rsid w:val="04F534FE"/>
    <w:rsid w:val="04FC2568"/>
    <w:rsid w:val="053A0AB5"/>
    <w:rsid w:val="054DBF17"/>
    <w:rsid w:val="0552F31F"/>
    <w:rsid w:val="055384FD"/>
    <w:rsid w:val="05897F94"/>
    <w:rsid w:val="05AB791D"/>
    <w:rsid w:val="05CA0A82"/>
    <w:rsid w:val="05CF102D"/>
    <w:rsid w:val="05FA3D1C"/>
    <w:rsid w:val="05FF351A"/>
    <w:rsid w:val="06171C97"/>
    <w:rsid w:val="0629B059"/>
    <w:rsid w:val="06440187"/>
    <w:rsid w:val="06917D16"/>
    <w:rsid w:val="06A39E4F"/>
    <w:rsid w:val="06AA2FD7"/>
    <w:rsid w:val="07080A12"/>
    <w:rsid w:val="071D8E3D"/>
    <w:rsid w:val="071F4A06"/>
    <w:rsid w:val="075DF624"/>
    <w:rsid w:val="07A5235D"/>
    <w:rsid w:val="07B4D87D"/>
    <w:rsid w:val="07CF7D51"/>
    <w:rsid w:val="08098C25"/>
    <w:rsid w:val="081EAFE3"/>
    <w:rsid w:val="081FCF14"/>
    <w:rsid w:val="0830E439"/>
    <w:rsid w:val="0851E8E3"/>
    <w:rsid w:val="08775E11"/>
    <w:rsid w:val="08855FD9"/>
    <w:rsid w:val="088D130D"/>
    <w:rsid w:val="08AEF761"/>
    <w:rsid w:val="08B9F066"/>
    <w:rsid w:val="08C2D97C"/>
    <w:rsid w:val="08FA39A2"/>
    <w:rsid w:val="08FF1087"/>
    <w:rsid w:val="0911C0C7"/>
    <w:rsid w:val="092C15AD"/>
    <w:rsid w:val="09568B62"/>
    <w:rsid w:val="096B155B"/>
    <w:rsid w:val="09921267"/>
    <w:rsid w:val="09CA1DBD"/>
    <w:rsid w:val="0A2A62B8"/>
    <w:rsid w:val="0A49E540"/>
    <w:rsid w:val="0A977FB8"/>
    <w:rsid w:val="0AE484B5"/>
    <w:rsid w:val="0B04B3C0"/>
    <w:rsid w:val="0B740722"/>
    <w:rsid w:val="0B8FF206"/>
    <w:rsid w:val="0B8FFF05"/>
    <w:rsid w:val="0BAAADF3"/>
    <w:rsid w:val="0BADAC6B"/>
    <w:rsid w:val="0BAFF1C6"/>
    <w:rsid w:val="0BC2C312"/>
    <w:rsid w:val="0BF668FF"/>
    <w:rsid w:val="0BF6A5BC"/>
    <w:rsid w:val="0C301469"/>
    <w:rsid w:val="0C3D5E64"/>
    <w:rsid w:val="0C3EEDAF"/>
    <w:rsid w:val="0C496189"/>
    <w:rsid w:val="0C5BAF51"/>
    <w:rsid w:val="0C70CF65"/>
    <w:rsid w:val="0C962440"/>
    <w:rsid w:val="0CB6152C"/>
    <w:rsid w:val="0CB8FB5C"/>
    <w:rsid w:val="0CC59703"/>
    <w:rsid w:val="0CCDD807"/>
    <w:rsid w:val="0CE32207"/>
    <w:rsid w:val="0CF017C6"/>
    <w:rsid w:val="0CF40A40"/>
    <w:rsid w:val="0CF9DD2B"/>
    <w:rsid w:val="0D0A7DCB"/>
    <w:rsid w:val="0D451C9A"/>
    <w:rsid w:val="0D5FF6B0"/>
    <w:rsid w:val="0D774B96"/>
    <w:rsid w:val="0DD429E4"/>
    <w:rsid w:val="0DD9920A"/>
    <w:rsid w:val="0DFB1256"/>
    <w:rsid w:val="0E1061C4"/>
    <w:rsid w:val="0E4634A2"/>
    <w:rsid w:val="0E49F8A6"/>
    <w:rsid w:val="0E6F2EE6"/>
    <w:rsid w:val="0E74C79A"/>
    <w:rsid w:val="0E933199"/>
    <w:rsid w:val="0EAE337D"/>
    <w:rsid w:val="0EC7A50F"/>
    <w:rsid w:val="0EEFD3E2"/>
    <w:rsid w:val="0F05F0F8"/>
    <w:rsid w:val="0F06199D"/>
    <w:rsid w:val="0F1DD8BD"/>
    <w:rsid w:val="0F243E01"/>
    <w:rsid w:val="0F7DE1F4"/>
    <w:rsid w:val="0FB20A44"/>
    <w:rsid w:val="0FC7BD18"/>
    <w:rsid w:val="0FCDC502"/>
    <w:rsid w:val="0FD2196C"/>
    <w:rsid w:val="0FD2D7AA"/>
    <w:rsid w:val="0FEDB5EE"/>
    <w:rsid w:val="0FFA853D"/>
    <w:rsid w:val="10116163"/>
    <w:rsid w:val="1018E3BF"/>
    <w:rsid w:val="1028F40E"/>
    <w:rsid w:val="10711EFA"/>
    <w:rsid w:val="107891D9"/>
    <w:rsid w:val="10A1E9FE"/>
    <w:rsid w:val="10C9DA22"/>
    <w:rsid w:val="10D0EE60"/>
    <w:rsid w:val="10DE60C4"/>
    <w:rsid w:val="10EA958D"/>
    <w:rsid w:val="110C6381"/>
    <w:rsid w:val="111C8C96"/>
    <w:rsid w:val="11305311"/>
    <w:rsid w:val="113B3B38"/>
    <w:rsid w:val="114BE4C1"/>
    <w:rsid w:val="115B333E"/>
    <w:rsid w:val="1185B279"/>
    <w:rsid w:val="118DE344"/>
    <w:rsid w:val="11A474B8"/>
    <w:rsid w:val="11A50AB1"/>
    <w:rsid w:val="11AD31C4"/>
    <w:rsid w:val="11B903D7"/>
    <w:rsid w:val="11B9BED4"/>
    <w:rsid w:val="11C80688"/>
    <w:rsid w:val="11C9DCF9"/>
    <w:rsid w:val="11D13AE1"/>
    <w:rsid w:val="1208CC89"/>
    <w:rsid w:val="1248C9B8"/>
    <w:rsid w:val="1265AA83"/>
    <w:rsid w:val="127DF2B5"/>
    <w:rsid w:val="1292A0E7"/>
    <w:rsid w:val="12E0B522"/>
    <w:rsid w:val="12E1AD8E"/>
    <w:rsid w:val="132118F6"/>
    <w:rsid w:val="136DFAD6"/>
    <w:rsid w:val="13781DDF"/>
    <w:rsid w:val="13A91E0F"/>
    <w:rsid w:val="13AEB57E"/>
    <w:rsid w:val="13C68D14"/>
    <w:rsid w:val="13E508E0"/>
    <w:rsid w:val="13E5FE8B"/>
    <w:rsid w:val="144BAC84"/>
    <w:rsid w:val="146FF471"/>
    <w:rsid w:val="1485E948"/>
    <w:rsid w:val="14879A6C"/>
    <w:rsid w:val="14BFC18F"/>
    <w:rsid w:val="14DC157A"/>
    <w:rsid w:val="14E3118A"/>
    <w:rsid w:val="14E4D286"/>
    <w:rsid w:val="14F07DB7"/>
    <w:rsid w:val="152BDC3E"/>
    <w:rsid w:val="15312344"/>
    <w:rsid w:val="15A41120"/>
    <w:rsid w:val="15A4A802"/>
    <w:rsid w:val="15D0A7F3"/>
    <w:rsid w:val="15F69A03"/>
    <w:rsid w:val="15F83155"/>
    <w:rsid w:val="15FC0C02"/>
    <w:rsid w:val="16041C4D"/>
    <w:rsid w:val="16210874"/>
    <w:rsid w:val="16239C4E"/>
    <w:rsid w:val="16404644"/>
    <w:rsid w:val="1677E5DB"/>
    <w:rsid w:val="1690F160"/>
    <w:rsid w:val="16983592"/>
    <w:rsid w:val="16DF283D"/>
    <w:rsid w:val="16E06AFA"/>
    <w:rsid w:val="1701E221"/>
    <w:rsid w:val="1702E09C"/>
    <w:rsid w:val="1707A0C8"/>
    <w:rsid w:val="1755223A"/>
    <w:rsid w:val="1763BB48"/>
    <w:rsid w:val="179814BA"/>
    <w:rsid w:val="17A0681B"/>
    <w:rsid w:val="17BF3B2E"/>
    <w:rsid w:val="17E3FC6B"/>
    <w:rsid w:val="17EF9E55"/>
    <w:rsid w:val="17F8C7D3"/>
    <w:rsid w:val="17F8C872"/>
    <w:rsid w:val="18034AEB"/>
    <w:rsid w:val="1813B63C"/>
    <w:rsid w:val="18A37129"/>
    <w:rsid w:val="18BAFDF1"/>
    <w:rsid w:val="18D36404"/>
    <w:rsid w:val="18F995C4"/>
    <w:rsid w:val="18FED886"/>
    <w:rsid w:val="190954C7"/>
    <w:rsid w:val="190A2A01"/>
    <w:rsid w:val="1933ACC4"/>
    <w:rsid w:val="1942A743"/>
    <w:rsid w:val="195A8221"/>
    <w:rsid w:val="195B0B8F"/>
    <w:rsid w:val="1974F0CF"/>
    <w:rsid w:val="19774B28"/>
    <w:rsid w:val="19925A89"/>
    <w:rsid w:val="19C1C06E"/>
    <w:rsid w:val="19CD75B1"/>
    <w:rsid w:val="19F64811"/>
    <w:rsid w:val="19FF3736"/>
    <w:rsid w:val="1A1D9B7E"/>
    <w:rsid w:val="1A26B0A5"/>
    <w:rsid w:val="1A41673E"/>
    <w:rsid w:val="1A812CF6"/>
    <w:rsid w:val="1A81808A"/>
    <w:rsid w:val="1A9AA8E7"/>
    <w:rsid w:val="1AA52528"/>
    <w:rsid w:val="1AA5D3F2"/>
    <w:rsid w:val="1ABE0BD1"/>
    <w:rsid w:val="1ACC96C0"/>
    <w:rsid w:val="1AD68AD5"/>
    <w:rsid w:val="1ADB54A3"/>
    <w:rsid w:val="1ADCDDA6"/>
    <w:rsid w:val="1AE9D2CF"/>
    <w:rsid w:val="1B54140A"/>
    <w:rsid w:val="1B7E506F"/>
    <w:rsid w:val="1BA064C8"/>
    <w:rsid w:val="1BDC4D92"/>
    <w:rsid w:val="1BDD379F"/>
    <w:rsid w:val="1BE26A00"/>
    <w:rsid w:val="1BEC8A2B"/>
    <w:rsid w:val="1BFC14CC"/>
    <w:rsid w:val="1C1D50EB"/>
    <w:rsid w:val="1C3554F0"/>
    <w:rsid w:val="1C377CC2"/>
    <w:rsid w:val="1C498E56"/>
    <w:rsid w:val="1C67B81B"/>
    <w:rsid w:val="1C7A4805"/>
    <w:rsid w:val="1CF1A5CE"/>
    <w:rsid w:val="1D1BA18E"/>
    <w:rsid w:val="1D73D725"/>
    <w:rsid w:val="1D790800"/>
    <w:rsid w:val="1D7AE974"/>
    <w:rsid w:val="1DB038A2"/>
    <w:rsid w:val="1DB778F1"/>
    <w:rsid w:val="1DB9E1AD"/>
    <w:rsid w:val="1DC1C75C"/>
    <w:rsid w:val="1DC84E24"/>
    <w:rsid w:val="1DEF528F"/>
    <w:rsid w:val="1E161866"/>
    <w:rsid w:val="1E32D3B4"/>
    <w:rsid w:val="1E33FB1F"/>
    <w:rsid w:val="1E5096F0"/>
    <w:rsid w:val="1E6DD3D5"/>
    <w:rsid w:val="1E853A23"/>
    <w:rsid w:val="1EB771EF"/>
    <w:rsid w:val="1EE9C8C8"/>
    <w:rsid w:val="1EEBD0B6"/>
    <w:rsid w:val="1F0FA786"/>
    <w:rsid w:val="1F136DDA"/>
    <w:rsid w:val="1F24CAC7"/>
    <w:rsid w:val="1F3A8CC6"/>
    <w:rsid w:val="1F3E40CF"/>
    <w:rsid w:val="1F5408B4"/>
    <w:rsid w:val="1F6CF5B2"/>
    <w:rsid w:val="1F7EA79A"/>
    <w:rsid w:val="1F93DE24"/>
    <w:rsid w:val="1F9EF1DD"/>
    <w:rsid w:val="1FAF3264"/>
    <w:rsid w:val="1FD1AB5B"/>
    <w:rsid w:val="1FDF406C"/>
    <w:rsid w:val="1FEBD652"/>
    <w:rsid w:val="1FF491C6"/>
    <w:rsid w:val="200BC73E"/>
    <w:rsid w:val="201EC821"/>
    <w:rsid w:val="2023B54C"/>
    <w:rsid w:val="20337CF5"/>
    <w:rsid w:val="206A7A67"/>
    <w:rsid w:val="206E78BA"/>
    <w:rsid w:val="2094C3DE"/>
    <w:rsid w:val="209E621C"/>
    <w:rsid w:val="20AB77E7"/>
    <w:rsid w:val="20BFFB4E"/>
    <w:rsid w:val="20E7837C"/>
    <w:rsid w:val="20E8FCC1"/>
    <w:rsid w:val="2108BB27"/>
    <w:rsid w:val="2108C613"/>
    <w:rsid w:val="211A77FB"/>
    <w:rsid w:val="21363B1A"/>
    <w:rsid w:val="213AC23E"/>
    <w:rsid w:val="217B9C97"/>
    <w:rsid w:val="2194B2F6"/>
    <w:rsid w:val="21BA9882"/>
    <w:rsid w:val="21C37518"/>
    <w:rsid w:val="21EC9F80"/>
    <w:rsid w:val="21EF12B1"/>
    <w:rsid w:val="22237178"/>
    <w:rsid w:val="226D0686"/>
    <w:rsid w:val="227670D9"/>
    <w:rsid w:val="2283A9C5"/>
    <w:rsid w:val="22A72F6E"/>
    <w:rsid w:val="22B37AE1"/>
    <w:rsid w:val="22C874C9"/>
    <w:rsid w:val="22EAED8D"/>
    <w:rsid w:val="22F186E1"/>
    <w:rsid w:val="2305B7CD"/>
    <w:rsid w:val="233E5C5D"/>
    <w:rsid w:val="23687069"/>
    <w:rsid w:val="23806542"/>
    <w:rsid w:val="239A2697"/>
    <w:rsid w:val="23BB6F95"/>
    <w:rsid w:val="23CDC51D"/>
    <w:rsid w:val="23EC70B7"/>
    <w:rsid w:val="23F75369"/>
    <w:rsid w:val="2412413A"/>
    <w:rsid w:val="241F7A26"/>
    <w:rsid w:val="24209D83"/>
    <w:rsid w:val="2432BA31"/>
    <w:rsid w:val="244066D5"/>
    <w:rsid w:val="2445CC9C"/>
    <w:rsid w:val="244F4B42"/>
    <w:rsid w:val="2475C708"/>
    <w:rsid w:val="247C32B2"/>
    <w:rsid w:val="24850B4F"/>
    <w:rsid w:val="249133EE"/>
    <w:rsid w:val="24B5F740"/>
    <w:rsid w:val="24BBA7EC"/>
    <w:rsid w:val="24D1D8D1"/>
    <w:rsid w:val="24E9796F"/>
    <w:rsid w:val="253CBF1E"/>
    <w:rsid w:val="253DE392"/>
    <w:rsid w:val="2541E9DD"/>
    <w:rsid w:val="25583EF5"/>
    <w:rsid w:val="25839862"/>
    <w:rsid w:val="2585074F"/>
    <w:rsid w:val="25AE119B"/>
    <w:rsid w:val="2613D77E"/>
    <w:rsid w:val="262B7EAC"/>
    <w:rsid w:val="2635664B"/>
    <w:rsid w:val="265B1332"/>
    <w:rsid w:val="26BD0934"/>
    <w:rsid w:val="26CB83A4"/>
    <w:rsid w:val="26D8066F"/>
    <w:rsid w:val="26F9AB69"/>
    <w:rsid w:val="2720D7B0"/>
    <w:rsid w:val="272BFCA5"/>
    <w:rsid w:val="272F3CD2"/>
    <w:rsid w:val="275F873A"/>
    <w:rsid w:val="278BAAE6"/>
    <w:rsid w:val="27AC6103"/>
    <w:rsid w:val="27C69010"/>
    <w:rsid w:val="27EF319F"/>
    <w:rsid w:val="27F51B54"/>
    <w:rsid w:val="2801E7A9"/>
    <w:rsid w:val="2821F1B8"/>
    <w:rsid w:val="28403EC1"/>
    <w:rsid w:val="28709B7A"/>
    <w:rsid w:val="28B625E9"/>
    <w:rsid w:val="28B689CC"/>
    <w:rsid w:val="28B74801"/>
    <w:rsid w:val="28BD529E"/>
    <w:rsid w:val="28C5FC14"/>
    <w:rsid w:val="28CB0D33"/>
    <w:rsid w:val="28D835D0"/>
    <w:rsid w:val="28D96ABC"/>
    <w:rsid w:val="28E4DB6D"/>
    <w:rsid w:val="2905BDC6"/>
    <w:rsid w:val="29193DBF"/>
    <w:rsid w:val="294144CB"/>
    <w:rsid w:val="29535F0B"/>
    <w:rsid w:val="29788DA1"/>
    <w:rsid w:val="29A6AF1C"/>
    <w:rsid w:val="29A7C709"/>
    <w:rsid w:val="29C74436"/>
    <w:rsid w:val="29D5BB18"/>
    <w:rsid w:val="29D7305E"/>
    <w:rsid w:val="29F335DF"/>
    <w:rsid w:val="2A1154B5"/>
    <w:rsid w:val="2A14421F"/>
    <w:rsid w:val="2A525A2D"/>
    <w:rsid w:val="2A53071B"/>
    <w:rsid w:val="2A64F24C"/>
    <w:rsid w:val="2A9F1BD1"/>
    <w:rsid w:val="2AD03929"/>
    <w:rsid w:val="2AD4A330"/>
    <w:rsid w:val="2AF552C7"/>
    <w:rsid w:val="2B1C55D9"/>
    <w:rsid w:val="2B33C4C8"/>
    <w:rsid w:val="2B6D7D9E"/>
    <w:rsid w:val="2B78E5D1"/>
    <w:rsid w:val="2BA87156"/>
    <w:rsid w:val="2BB12B61"/>
    <w:rsid w:val="2BB24127"/>
    <w:rsid w:val="2BCF24C8"/>
    <w:rsid w:val="2BE1FB62"/>
    <w:rsid w:val="2C07B98E"/>
    <w:rsid w:val="2C10D3FC"/>
    <w:rsid w:val="2C1435BD"/>
    <w:rsid w:val="2C1D531F"/>
    <w:rsid w:val="2C3C155E"/>
    <w:rsid w:val="2C543116"/>
    <w:rsid w:val="2C5B5327"/>
    <w:rsid w:val="2C6C6170"/>
    <w:rsid w:val="2C7FD226"/>
    <w:rsid w:val="2C9FBEE2"/>
    <w:rsid w:val="2CAF641A"/>
    <w:rsid w:val="2CB6D74C"/>
    <w:rsid w:val="2CBDC2DA"/>
    <w:rsid w:val="2CD5BCA3"/>
    <w:rsid w:val="2D6B0665"/>
    <w:rsid w:val="2D8A9723"/>
    <w:rsid w:val="2DA7FCFF"/>
    <w:rsid w:val="2DE67CFA"/>
    <w:rsid w:val="2E197C34"/>
    <w:rsid w:val="2E4B347B"/>
    <w:rsid w:val="2E6876C4"/>
    <w:rsid w:val="2E991B8A"/>
    <w:rsid w:val="2EA002F2"/>
    <w:rsid w:val="2EE8CC23"/>
    <w:rsid w:val="2F0C1DE5"/>
    <w:rsid w:val="2F3B0296"/>
    <w:rsid w:val="2F3F23BE"/>
    <w:rsid w:val="2F576235"/>
    <w:rsid w:val="2F9E0835"/>
    <w:rsid w:val="2FAFCE5E"/>
    <w:rsid w:val="2FC892AB"/>
    <w:rsid w:val="2FCEA6C8"/>
    <w:rsid w:val="2FD2E495"/>
    <w:rsid w:val="2FE6B3BF"/>
    <w:rsid w:val="2FF5639C"/>
    <w:rsid w:val="3001EB48"/>
    <w:rsid w:val="3014E94D"/>
    <w:rsid w:val="304FCEBA"/>
    <w:rsid w:val="3056489E"/>
    <w:rsid w:val="3077FD8D"/>
    <w:rsid w:val="307C4C3C"/>
    <w:rsid w:val="3086604E"/>
    <w:rsid w:val="308FD1FB"/>
    <w:rsid w:val="30988B2D"/>
    <w:rsid w:val="309BBCF3"/>
    <w:rsid w:val="30CAED23"/>
    <w:rsid w:val="30CF2940"/>
    <w:rsid w:val="310E7FCA"/>
    <w:rsid w:val="313A8EB8"/>
    <w:rsid w:val="313A93B4"/>
    <w:rsid w:val="3182D53D"/>
    <w:rsid w:val="3188712D"/>
    <w:rsid w:val="319C81D1"/>
    <w:rsid w:val="31A16722"/>
    <w:rsid w:val="31B384AA"/>
    <w:rsid w:val="31BDE4DE"/>
    <w:rsid w:val="31C8BFFD"/>
    <w:rsid w:val="31DD3803"/>
    <w:rsid w:val="32214576"/>
    <w:rsid w:val="32484FA1"/>
    <w:rsid w:val="325DF118"/>
    <w:rsid w:val="329855FF"/>
    <w:rsid w:val="32ECED57"/>
    <w:rsid w:val="3332E7DB"/>
    <w:rsid w:val="333361B2"/>
    <w:rsid w:val="333BDB79"/>
    <w:rsid w:val="333EF92F"/>
    <w:rsid w:val="33B55FBC"/>
    <w:rsid w:val="33B89B75"/>
    <w:rsid w:val="33C772BD"/>
    <w:rsid w:val="33CA2B13"/>
    <w:rsid w:val="33DA47E9"/>
    <w:rsid w:val="33FA1503"/>
    <w:rsid w:val="34065AD4"/>
    <w:rsid w:val="34176D72"/>
    <w:rsid w:val="34592487"/>
    <w:rsid w:val="34637D06"/>
    <w:rsid w:val="347BDD0B"/>
    <w:rsid w:val="34D6E230"/>
    <w:rsid w:val="34D78CDC"/>
    <w:rsid w:val="34F939EB"/>
    <w:rsid w:val="35001432"/>
    <w:rsid w:val="351D81D8"/>
    <w:rsid w:val="3543A742"/>
    <w:rsid w:val="3544C4C3"/>
    <w:rsid w:val="35580DA7"/>
    <w:rsid w:val="355931FF"/>
    <w:rsid w:val="3569141E"/>
    <w:rsid w:val="3573ADE6"/>
    <w:rsid w:val="357FE06E"/>
    <w:rsid w:val="35CAD0BE"/>
    <w:rsid w:val="35DE986A"/>
    <w:rsid w:val="35E2F7A4"/>
    <w:rsid w:val="35F3A236"/>
    <w:rsid w:val="360C41E8"/>
    <w:rsid w:val="364BD09A"/>
    <w:rsid w:val="367571F1"/>
    <w:rsid w:val="36839FE2"/>
    <w:rsid w:val="36AD2C44"/>
    <w:rsid w:val="36B72DF0"/>
    <w:rsid w:val="36B815BB"/>
    <w:rsid w:val="372A4CF7"/>
    <w:rsid w:val="37835AED"/>
    <w:rsid w:val="37A12A18"/>
    <w:rsid w:val="37A9BC36"/>
    <w:rsid w:val="37C1E74A"/>
    <w:rsid w:val="3806D2D5"/>
    <w:rsid w:val="381EDEDD"/>
    <w:rsid w:val="385FA554"/>
    <w:rsid w:val="38C78551"/>
    <w:rsid w:val="38F4013D"/>
    <w:rsid w:val="390F7E32"/>
    <w:rsid w:val="391F2B4E"/>
    <w:rsid w:val="392ED1BC"/>
    <w:rsid w:val="394A7895"/>
    <w:rsid w:val="3961008C"/>
    <w:rsid w:val="3963E573"/>
    <w:rsid w:val="396642B4"/>
    <w:rsid w:val="3985F67A"/>
    <w:rsid w:val="3994EFD4"/>
    <w:rsid w:val="39C349C5"/>
    <w:rsid w:val="39C581A0"/>
    <w:rsid w:val="39CC963A"/>
    <w:rsid w:val="3A080F88"/>
    <w:rsid w:val="3A13DFE2"/>
    <w:rsid w:val="3A1D7F9C"/>
    <w:rsid w:val="3A26376F"/>
    <w:rsid w:val="3A2CF7FB"/>
    <w:rsid w:val="3A3B7862"/>
    <w:rsid w:val="3A4FF1CE"/>
    <w:rsid w:val="3AA285C5"/>
    <w:rsid w:val="3ABB1D11"/>
    <w:rsid w:val="3AD2BE8A"/>
    <w:rsid w:val="3AF88C9F"/>
    <w:rsid w:val="3AFD2A3B"/>
    <w:rsid w:val="3AFFB5D4"/>
    <w:rsid w:val="3B269BAC"/>
    <w:rsid w:val="3B4227EF"/>
    <w:rsid w:val="3B698B7F"/>
    <w:rsid w:val="3B7E830D"/>
    <w:rsid w:val="3BEBB1E9"/>
    <w:rsid w:val="3BF4BD76"/>
    <w:rsid w:val="3C2BD331"/>
    <w:rsid w:val="3C2DE7E2"/>
    <w:rsid w:val="3C3A1303"/>
    <w:rsid w:val="3C43E4C5"/>
    <w:rsid w:val="3C5999FC"/>
    <w:rsid w:val="3C6E8EEB"/>
    <w:rsid w:val="3CAD44B2"/>
    <w:rsid w:val="3CE50733"/>
    <w:rsid w:val="3D20B675"/>
    <w:rsid w:val="3D4B47DD"/>
    <w:rsid w:val="3D9019C7"/>
    <w:rsid w:val="3DD3DA75"/>
    <w:rsid w:val="3DEBE990"/>
    <w:rsid w:val="3E08CBB5"/>
    <w:rsid w:val="3E22661E"/>
    <w:rsid w:val="3E2876DB"/>
    <w:rsid w:val="3E375696"/>
    <w:rsid w:val="3E455C79"/>
    <w:rsid w:val="3E60C497"/>
    <w:rsid w:val="3E7E483D"/>
    <w:rsid w:val="3E7FB945"/>
    <w:rsid w:val="3E9C6553"/>
    <w:rsid w:val="3ECA5AD7"/>
    <w:rsid w:val="3EE4FE67"/>
    <w:rsid w:val="3F4A519B"/>
    <w:rsid w:val="3F509960"/>
    <w:rsid w:val="3F5C407F"/>
    <w:rsid w:val="3F666856"/>
    <w:rsid w:val="3F76D907"/>
    <w:rsid w:val="3F9A4EE2"/>
    <w:rsid w:val="3F9E544F"/>
    <w:rsid w:val="3FD41277"/>
    <w:rsid w:val="3FEA73CA"/>
    <w:rsid w:val="3FF0AAF2"/>
    <w:rsid w:val="403472F1"/>
    <w:rsid w:val="404DE30C"/>
    <w:rsid w:val="4060E425"/>
    <w:rsid w:val="408CCD68"/>
    <w:rsid w:val="4095869A"/>
    <w:rsid w:val="4099F2A0"/>
    <w:rsid w:val="40A388B6"/>
    <w:rsid w:val="40A981A5"/>
    <w:rsid w:val="40D91CC3"/>
    <w:rsid w:val="40DBB250"/>
    <w:rsid w:val="40F2045E"/>
    <w:rsid w:val="40FD0F97"/>
    <w:rsid w:val="410ABC81"/>
    <w:rsid w:val="4112A968"/>
    <w:rsid w:val="416EF758"/>
    <w:rsid w:val="417C7155"/>
    <w:rsid w:val="41AE833E"/>
    <w:rsid w:val="41D1ECD1"/>
    <w:rsid w:val="41DEED27"/>
    <w:rsid w:val="41F64C1B"/>
    <w:rsid w:val="41F7A438"/>
    <w:rsid w:val="41FE437D"/>
    <w:rsid w:val="423EDA27"/>
    <w:rsid w:val="4247A5B6"/>
    <w:rsid w:val="427E4BF7"/>
    <w:rsid w:val="42C32BF1"/>
    <w:rsid w:val="42FB6F0E"/>
    <w:rsid w:val="43083C20"/>
    <w:rsid w:val="43284BB4"/>
    <w:rsid w:val="4331730C"/>
    <w:rsid w:val="436FD676"/>
    <w:rsid w:val="43716392"/>
    <w:rsid w:val="4389145F"/>
    <w:rsid w:val="43987AF4"/>
    <w:rsid w:val="43A457BF"/>
    <w:rsid w:val="43C46E2A"/>
    <w:rsid w:val="43D19362"/>
    <w:rsid w:val="43E1DFFF"/>
    <w:rsid w:val="43E41081"/>
    <w:rsid w:val="43FA4B63"/>
    <w:rsid w:val="44160CF9"/>
    <w:rsid w:val="441DC2BE"/>
    <w:rsid w:val="441FCA7A"/>
    <w:rsid w:val="444B4680"/>
    <w:rsid w:val="44527FF4"/>
    <w:rsid w:val="445EF3F0"/>
    <w:rsid w:val="448E736A"/>
    <w:rsid w:val="44A8F55B"/>
    <w:rsid w:val="44BA465D"/>
    <w:rsid w:val="44CF5E39"/>
    <w:rsid w:val="44F4B578"/>
    <w:rsid w:val="455D7F63"/>
    <w:rsid w:val="4568F7BD"/>
    <w:rsid w:val="45BD148F"/>
    <w:rsid w:val="45C51CF9"/>
    <w:rsid w:val="45F91B6E"/>
    <w:rsid w:val="45FAB53D"/>
    <w:rsid w:val="46252F11"/>
    <w:rsid w:val="465FEC76"/>
    <w:rsid w:val="46623047"/>
    <w:rsid w:val="469B2819"/>
    <w:rsid w:val="469F6858"/>
    <w:rsid w:val="46D19C2D"/>
    <w:rsid w:val="46F783CB"/>
    <w:rsid w:val="4704C81E"/>
    <w:rsid w:val="475557EA"/>
    <w:rsid w:val="4758FEE5"/>
    <w:rsid w:val="476370F1"/>
    <w:rsid w:val="4781EAEC"/>
    <w:rsid w:val="4796859E"/>
    <w:rsid w:val="479CD955"/>
    <w:rsid w:val="47A35438"/>
    <w:rsid w:val="47A59661"/>
    <w:rsid w:val="481396DF"/>
    <w:rsid w:val="485C8582"/>
    <w:rsid w:val="487E663F"/>
    <w:rsid w:val="4886D747"/>
    <w:rsid w:val="48A0987F"/>
    <w:rsid w:val="48ADBFB9"/>
    <w:rsid w:val="493176AE"/>
    <w:rsid w:val="4964A6F3"/>
    <w:rsid w:val="4964D568"/>
    <w:rsid w:val="49885A4F"/>
    <w:rsid w:val="4994065D"/>
    <w:rsid w:val="49CC4C03"/>
    <w:rsid w:val="49E0A516"/>
    <w:rsid w:val="49F855E3"/>
    <w:rsid w:val="4A1413D2"/>
    <w:rsid w:val="4A1F91CB"/>
    <w:rsid w:val="4A44D599"/>
    <w:rsid w:val="4A742FBC"/>
    <w:rsid w:val="4A83487F"/>
    <w:rsid w:val="4A8CF9AA"/>
    <w:rsid w:val="4A8FDD37"/>
    <w:rsid w:val="4A961658"/>
    <w:rsid w:val="4AEAE40A"/>
    <w:rsid w:val="4AF25B68"/>
    <w:rsid w:val="4B242AB0"/>
    <w:rsid w:val="4B2987E1"/>
    <w:rsid w:val="4B317435"/>
    <w:rsid w:val="4B8747BF"/>
    <w:rsid w:val="4BBE7809"/>
    <w:rsid w:val="4BE5607B"/>
    <w:rsid w:val="4C15CD2C"/>
    <w:rsid w:val="4C3A8DB7"/>
    <w:rsid w:val="4C5FDF27"/>
    <w:rsid w:val="4C7771D2"/>
    <w:rsid w:val="4C91040D"/>
    <w:rsid w:val="4C9B43D4"/>
    <w:rsid w:val="4D1A33B6"/>
    <w:rsid w:val="4D3A7F18"/>
    <w:rsid w:val="4D3CA988"/>
    <w:rsid w:val="4D71CE2D"/>
    <w:rsid w:val="4D743D29"/>
    <w:rsid w:val="4D7D5C4E"/>
    <w:rsid w:val="4E1E120E"/>
    <w:rsid w:val="4E32DE03"/>
    <w:rsid w:val="4E37ED96"/>
    <w:rsid w:val="4E580227"/>
    <w:rsid w:val="4E61475B"/>
    <w:rsid w:val="4EA58533"/>
    <w:rsid w:val="4ECBC706"/>
    <w:rsid w:val="4F06086F"/>
    <w:rsid w:val="4F4877FA"/>
    <w:rsid w:val="4F55E859"/>
    <w:rsid w:val="4F6F4C80"/>
    <w:rsid w:val="4F821C3E"/>
    <w:rsid w:val="4F8DC2D4"/>
    <w:rsid w:val="4F908A1E"/>
    <w:rsid w:val="4FAEED42"/>
    <w:rsid w:val="4FB7F41A"/>
    <w:rsid w:val="4FC171C7"/>
    <w:rsid w:val="4FD59A39"/>
    <w:rsid w:val="4FECB125"/>
    <w:rsid w:val="4FFC2AE3"/>
    <w:rsid w:val="5010683F"/>
    <w:rsid w:val="5015D1AD"/>
    <w:rsid w:val="505FAA80"/>
    <w:rsid w:val="506B1B2F"/>
    <w:rsid w:val="50721FDA"/>
    <w:rsid w:val="5088F2F0"/>
    <w:rsid w:val="508D282A"/>
    <w:rsid w:val="5091E92C"/>
    <w:rsid w:val="50AF78AF"/>
    <w:rsid w:val="50B4FD10"/>
    <w:rsid w:val="50C3E557"/>
    <w:rsid w:val="511D7A08"/>
    <w:rsid w:val="5166AB7C"/>
    <w:rsid w:val="517835CA"/>
    <w:rsid w:val="51986EF6"/>
    <w:rsid w:val="51B78349"/>
    <w:rsid w:val="51D06B61"/>
    <w:rsid w:val="51D3ACA7"/>
    <w:rsid w:val="51DD828B"/>
    <w:rsid w:val="52470291"/>
    <w:rsid w:val="524E60BF"/>
    <w:rsid w:val="5250CD71"/>
    <w:rsid w:val="52AB75D5"/>
    <w:rsid w:val="52B2606B"/>
    <w:rsid w:val="52F79A71"/>
    <w:rsid w:val="5314D9A2"/>
    <w:rsid w:val="53465D04"/>
    <w:rsid w:val="5365AE4C"/>
    <w:rsid w:val="538DCD0A"/>
    <w:rsid w:val="53ABEB0C"/>
    <w:rsid w:val="53C8FB97"/>
    <w:rsid w:val="53D86E5B"/>
    <w:rsid w:val="53EC9DD2"/>
    <w:rsid w:val="53FDE35A"/>
    <w:rsid w:val="540BCCD5"/>
    <w:rsid w:val="541D9720"/>
    <w:rsid w:val="54352EA5"/>
    <w:rsid w:val="5439E493"/>
    <w:rsid w:val="543A6399"/>
    <w:rsid w:val="544C005C"/>
    <w:rsid w:val="544E39E9"/>
    <w:rsid w:val="54612D49"/>
    <w:rsid w:val="548F8803"/>
    <w:rsid w:val="54AB47C1"/>
    <w:rsid w:val="54F90A1B"/>
    <w:rsid w:val="5500ECA7"/>
    <w:rsid w:val="55028470"/>
    <w:rsid w:val="55080C23"/>
    <w:rsid w:val="5512FE48"/>
    <w:rsid w:val="55245F54"/>
    <w:rsid w:val="554D564A"/>
    <w:rsid w:val="55694F7C"/>
    <w:rsid w:val="556E0192"/>
    <w:rsid w:val="5594CAE1"/>
    <w:rsid w:val="56172CBE"/>
    <w:rsid w:val="5630E018"/>
    <w:rsid w:val="564CC242"/>
    <w:rsid w:val="56527911"/>
    <w:rsid w:val="56712281"/>
    <w:rsid w:val="56A36CE8"/>
    <w:rsid w:val="56D1B193"/>
    <w:rsid w:val="56E83D25"/>
    <w:rsid w:val="56E96B4B"/>
    <w:rsid w:val="572E4B76"/>
    <w:rsid w:val="57309B42"/>
    <w:rsid w:val="574ECE06"/>
    <w:rsid w:val="574F6879"/>
    <w:rsid w:val="575CEA89"/>
    <w:rsid w:val="5764BB57"/>
    <w:rsid w:val="5769120E"/>
    <w:rsid w:val="579B6112"/>
    <w:rsid w:val="57F5DD57"/>
    <w:rsid w:val="57F65540"/>
    <w:rsid w:val="57FF6D28"/>
    <w:rsid w:val="587D1AA5"/>
    <w:rsid w:val="5885AA2F"/>
    <w:rsid w:val="58A1FFF2"/>
    <w:rsid w:val="58A24BCF"/>
    <w:rsid w:val="58CC6BA3"/>
    <w:rsid w:val="58CEF73C"/>
    <w:rsid w:val="58D1547D"/>
    <w:rsid w:val="58D2513B"/>
    <w:rsid w:val="58D4C01B"/>
    <w:rsid w:val="5933F0FA"/>
    <w:rsid w:val="5950674F"/>
    <w:rsid w:val="598B8E2B"/>
    <w:rsid w:val="599C41F7"/>
    <w:rsid w:val="59B59E88"/>
    <w:rsid w:val="59C8732E"/>
    <w:rsid w:val="59CF9B8D"/>
    <w:rsid w:val="59F4636E"/>
    <w:rsid w:val="59FECC0A"/>
    <w:rsid w:val="5A256490"/>
    <w:rsid w:val="5A3DD053"/>
    <w:rsid w:val="5A6E219C"/>
    <w:rsid w:val="5A8458BE"/>
    <w:rsid w:val="5A8F8283"/>
    <w:rsid w:val="5B260B0A"/>
    <w:rsid w:val="5B990860"/>
    <w:rsid w:val="5BAA4A0E"/>
    <w:rsid w:val="5BB23794"/>
    <w:rsid w:val="5BB4CD26"/>
    <w:rsid w:val="5BBB1632"/>
    <w:rsid w:val="5BEA2697"/>
    <w:rsid w:val="5BF84010"/>
    <w:rsid w:val="5BFE82CC"/>
    <w:rsid w:val="5C399FF8"/>
    <w:rsid w:val="5C52213F"/>
    <w:rsid w:val="5C59E49D"/>
    <w:rsid w:val="5C8CF70A"/>
    <w:rsid w:val="5CE515D6"/>
    <w:rsid w:val="5D0C8DCA"/>
    <w:rsid w:val="5D359557"/>
    <w:rsid w:val="5D4BF5C8"/>
    <w:rsid w:val="5D509D87"/>
    <w:rsid w:val="5D6AE726"/>
    <w:rsid w:val="5DB96C76"/>
    <w:rsid w:val="5DD45794"/>
    <w:rsid w:val="5E1C3F93"/>
    <w:rsid w:val="5E223EA3"/>
    <w:rsid w:val="5E6FB31A"/>
    <w:rsid w:val="5E71EF3C"/>
    <w:rsid w:val="5E77D654"/>
    <w:rsid w:val="5E7F13E5"/>
    <w:rsid w:val="5E8EDA5C"/>
    <w:rsid w:val="5EF879FF"/>
    <w:rsid w:val="5F1B99FF"/>
    <w:rsid w:val="5F2B6E8D"/>
    <w:rsid w:val="5F398C5B"/>
    <w:rsid w:val="5F3E6FAE"/>
    <w:rsid w:val="5F42602A"/>
    <w:rsid w:val="5F6A4B72"/>
    <w:rsid w:val="5F7140BA"/>
    <w:rsid w:val="5FE213FB"/>
    <w:rsid w:val="5FF48AD0"/>
    <w:rsid w:val="5FF4BEDA"/>
    <w:rsid w:val="60639705"/>
    <w:rsid w:val="608484EC"/>
    <w:rsid w:val="608F7179"/>
    <w:rsid w:val="60944A60"/>
    <w:rsid w:val="60C46898"/>
    <w:rsid w:val="60FC4EEE"/>
    <w:rsid w:val="61367649"/>
    <w:rsid w:val="615FA68C"/>
    <w:rsid w:val="6180D68C"/>
    <w:rsid w:val="6187AC6D"/>
    <w:rsid w:val="61C0B06D"/>
    <w:rsid w:val="61DFFEED"/>
    <w:rsid w:val="62198B92"/>
    <w:rsid w:val="623479FB"/>
    <w:rsid w:val="623F0BC8"/>
    <w:rsid w:val="62574EE7"/>
    <w:rsid w:val="626DB424"/>
    <w:rsid w:val="62761070"/>
    <w:rsid w:val="6279E19B"/>
    <w:rsid w:val="627B3B6F"/>
    <w:rsid w:val="629D52F1"/>
    <w:rsid w:val="629D82D3"/>
    <w:rsid w:val="62A7C8B7"/>
    <w:rsid w:val="62AD69E2"/>
    <w:rsid w:val="630D4E85"/>
    <w:rsid w:val="63237CCE"/>
    <w:rsid w:val="6325B50D"/>
    <w:rsid w:val="632A1886"/>
    <w:rsid w:val="636693BA"/>
    <w:rsid w:val="63A1D266"/>
    <w:rsid w:val="63AB9DF6"/>
    <w:rsid w:val="63D771B6"/>
    <w:rsid w:val="63DA28AA"/>
    <w:rsid w:val="6405D1CA"/>
    <w:rsid w:val="640E3709"/>
    <w:rsid w:val="6411E0D1"/>
    <w:rsid w:val="6434F88F"/>
    <w:rsid w:val="64439918"/>
    <w:rsid w:val="6458552C"/>
    <w:rsid w:val="645CDD88"/>
    <w:rsid w:val="6468E5BB"/>
    <w:rsid w:val="64A5F795"/>
    <w:rsid w:val="6512C861"/>
    <w:rsid w:val="653C60EC"/>
    <w:rsid w:val="6550D701"/>
    <w:rsid w:val="657039B4"/>
    <w:rsid w:val="65AB318C"/>
    <w:rsid w:val="65ADB132"/>
    <w:rsid w:val="65B2DC31"/>
    <w:rsid w:val="66394F4D"/>
    <w:rsid w:val="66580803"/>
    <w:rsid w:val="6660261C"/>
    <w:rsid w:val="66969856"/>
    <w:rsid w:val="66B7CEDE"/>
    <w:rsid w:val="66CA2D69"/>
    <w:rsid w:val="670F1278"/>
    <w:rsid w:val="67280D09"/>
    <w:rsid w:val="6738F613"/>
    <w:rsid w:val="67498193"/>
    <w:rsid w:val="67582F89"/>
    <w:rsid w:val="678CEC49"/>
    <w:rsid w:val="678FF5EE"/>
    <w:rsid w:val="67990DD2"/>
    <w:rsid w:val="67B25FAF"/>
    <w:rsid w:val="67C5B744"/>
    <w:rsid w:val="67CD7176"/>
    <w:rsid w:val="67F25FCB"/>
    <w:rsid w:val="68020B52"/>
    <w:rsid w:val="6806E178"/>
    <w:rsid w:val="682159A2"/>
    <w:rsid w:val="68388BFE"/>
    <w:rsid w:val="6877ACBA"/>
    <w:rsid w:val="68871773"/>
    <w:rsid w:val="68A84E67"/>
    <w:rsid w:val="68ADBBEF"/>
    <w:rsid w:val="68D911B5"/>
    <w:rsid w:val="68DA59E6"/>
    <w:rsid w:val="68DF991A"/>
    <w:rsid w:val="68E239F6"/>
    <w:rsid w:val="6923557A"/>
    <w:rsid w:val="693B166C"/>
    <w:rsid w:val="696367AC"/>
    <w:rsid w:val="69701A8F"/>
    <w:rsid w:val="6975B56C"/>
    <w:rsid w:val="69790A13"/>
    <w:rsid w:val="697D1A70"/>
    <w:rsid w:val="698031AD"/>
    <w:rsid w:val="69A2EEC8"/>
    <w:rsid w:val="6A33A828"/>
    <w:rsid w:val="6A426FD9"/>
    <w:rsid w:val="6A46B33A"/>
    <w:rsid w:val="6A689614"/>
    <w:rsid w:val="6A7B714D"/>
    <w:rsid w:val="6A801734"/>
    <w:rsid w:val="6ABA05D0"/>
    <w:rsid w:val="6ABFE51F"/>
    <w:rsid w:val="6AC796B0"/>
    <w:rsid w:val="6AE89FFC"/>
    <w:rsid w:val="6B2E8EB3"/>
    <w:rsid w:val="6B3D4D10"/>
    <w:rsid w:val="6BD56353"/>
    <w:rsid w:val="6BF4B6F6"/>
    <w:rsid w:val="6C1028F5"/>
    <w:rsid w:val="6C1741AE"/>
    <w:rsid w:val="6C3B7A03"/>
    <w:rsid w:val="6C428A5E"/>
    <w:rsid w:val="6C636711"/>
    <w:rsid w:val="6C680C07"/>
    <w:rsid w:val="6C6B02CF"/>
    <w:rsid w:val="6C81ECB2"/>
    <w:rsid w:val="6CA274FE"/>
    <w:rsid w:val="6CBC400F"/>
    <w:rsid w:val="6CFBCC74"/>
    <w:rsid w:val="6D301A94"/>
    <w:rsid w:val="6D369B6A"/>
    <w:rsid w:val="6D3CD40B"/>
    <w:rsid w:val="6D6BEECA"/>
    <w:rsid w:val="6D947AA8"/>
    <w:rsid w:val="6DC2AA9C"/>
    <w:rsid w:val="6DE54993"/>
    <w:rsid w:val="6DEAB40B"/>
    <w:rsid w:val="6E0B5744"/>
    <w:rsid w:val="6E3304F9"/>
    <w:rsid w:val="6E438BB2"/>
    <w:rsid w:val="6E59D520"/>
    <w:rsid w:val="6E6619F4"/>
    <w:rsid w:val="6E77C9C6"/>
    <w:rsid w:val="6E804ABA"/>
    <w:rsid w:val="6EB9201A"/>
    <w:rsid w:val="6EBFFFC5"/>
    <w:rsid w:val="6ED374B4"/>
    <w:rsid w:val="6F1CD7FE"/>
    <w:rsid w:val="6F4659B1"/>
    <w:rsid w:val="6F79CE0B"/>
    <w:rsid w:val="6F806550"/>
    <w:rsid w:val="6F9B07D3"/>
    <w:rsid w:val="701EA9B3"/>
    <w:rsid w:val="703F3AA3"/>
    <w:rsid w:val="7062CA0F"/>
    <w:rsid w:val="706EFF2E"/>
    <w:rsid w:val="709A3E8C"/>
    <w:rsid w:val="70A9063D"/>
    <w:rsid w:val="70E4989A"/>
    <w:rsid w:val="70EAB2D1"/>
    <w:rsid w:val="7123AD79"/>
    <w:rsid w:val="7134ECEC"/>
    <w:rsid w:val="7136D834"/>
    <w:rsid w:val="715D0616"/>
    <w:rsid w:val="716503D4"/>
    <w:rsid w:val="7167B9D1"/>
    <w:rsid w:val="7180C751"/>
    <w:rsid w:val="718524D4"/>
    <w:rsid w:val="71A1787A"/>
    <w:rsid w:val="71A9AECC"/>
    <w:rsid w:val="71A9EE4C"/>
    <w:rsid w:val="71C4960E"/>
    <w:rsid w:val="72202D43"/>
    <w:rsid w:val="72293510"/>
    <w:rsid w:val="722C3FFC"/>
    <w:rsid w:val="72379CE2"/>
    <w:rsid w:val="723F2DF7"/>
    <w:rsid w:val="725F2467"/>
    <w:rsid w:val="7279E44E"/>
    <w:rsid w:val="7283910D"/>
    <w:rsid w:val="72868332"/>
    <w:rsid w:val="72C36C5F"/>
    <w:rsid w:val="72DE30B6"/>
    <w:rsid w:val="72ED4DBF"/>
    <w:rsid w:val="72FA86AB"/>
    <w:rsid w:val="73081B4D"/>
    <w:rsid w:val="732534CB"/>
    <w:rsid w:val="733A9703"/>
    <w:rsid w:val="735F3BDA"/>
    <w:rsid w:val="7372E9BF"/>
    <w:rsid w:val="738F0991"/>
    <w:rsid w:val="73B1AF74"/>
    <w:rsid w:val="73B257FF"/>
    <w:rsid w:val="74225393"/>
    <w:rsid w:val="743416D1"/>
    <w:rsid w:val="7459F58F"/>
    <w:rsid w:val="746013D4"/>
    <w:rsid w:val="746E78F6"/>
    <w:rsid w:val="74C11AA4"/>
    <w:rsid w:val="74C8E1BB"/>
    <w:rsid w:val="74DD5E7F"/>
    <w:rsid w:val="7505C242"/>
    <w:rsid w:val="7536245B"/>
    <w:rsid w:val="7569162A"/>
    <w:rsid w:val="7582C925"/>
    <w:rsid w:val="75C62040"/>
    <w:rsid w:val="75CFE732"/>
    <w:rsid w:val="75D6FCDE"/>
    <w:rsid w:val="762A27F6"/>
    <w:rsid w:val="76319AD5"/>
    <w:rsid w:val="7634C71B"/>
    <w:rsid w:val="766C1543"/>
    <w:rsid w:val="7674C2DA"/>
    <w:rsid w:val="76C7C3ED"/>
    <w:rsid w:val="76E9F8C1"/>
    <w:rsid w:val="77127954"/>
    <w:rsid w:val="772FDABC"/>
    <w:rsid w:val="7746D70F"/>
    <w:rsid w:val="77559B67"/>
    <w:rsid w:val="77CE15A8"/>
    <w:rsid w:val="77D6842C"/>
    <w:rsid w:val="78141FA5"/>
    <w:rsid w:val="78198945"/>
    <w:rsid w:val="785FCCA4"/>
    <w:rsid w:val="78674F83"/>
    <w:rsid w:val="786DC51D"/>
    <w:rsid w:val="7875897A"/>
    <w:rsid w:val="7886DB6C"/>
    <w:rsid w:val="78C66933"/>
    <w:rsid w:val="78E05D93"/>
    <w:rsid w:val="790FB726"/>
    <w:rsid w:val="7914500C"/>
    <w:rsid w:val="7920B051"/>
    <w:rsid w:val="79476AF6"/>
    <w:rsid w:val="7983B3B7"/>
    <w:rsid w:val="79B19D13"/>
    <w:rsid w:val="79D967E0"/>
    <w:rsid w:val="79E42D7A"/>
    <w:rsid w:val="79EF6A87"/>
    <w:rsid w:val="79F425DA"/>
    <w:rsid w:val="7A0A9C24"/>
    <w:rsid w:val="7A4454F6"/>
    <w:rsid w:val="7A664AC0"/>
    <w:rsid w:val="7A68FF2C"/>
    <w:rsid w:val="7A99829D"/>
    <w:rsid w:val="7AA36021"/>
    <w:rsid w:val="7AF66D9E"/>
    <w:rsid w:val="7AF85FA4"/>
    <w:rsid w:val="7B27B108"/>
    <w:rsid w:val="7B683AAB"/>
    <w:rsid w:val="7B969330"/>
    <w:rsid w:val="7B9E060F"/>
    <w:rsid w:val="7BA5E1C7"/>
    <w:rsid w:val="7BB27FE5"/>
    <w:rsid w:val="7BB85510"/>
    <w:rsid w:val="7BBDCEAA"/>
    <w:rsid w:val="7BC0CED7"/>
    <w:rsid w:val="7C1C5D72"/>
    <w:rsid w:val="7C6ECD85"/>
    <w:rsid w:val="7C9D42BD"/>
    <w:rsid w:val="7CC5A556"/>
    <w:rsid w:val="7CC5CCA1"/>
    <w:rsid w:val="7CD95F87"/>
    <w:rsid w:val="7CE4045E"/>
    <w:rsid w:val="7D067F67"/>
    <w:rsid w:val="7D09CB76"/>
    <w:rsid w:val="7D0F363B"/>
    <w:rsid w:val="7D1CE6DE"/>
    <w:rsid w:val="7D654A37"/>
    <w:rsid w:val="7D658E93"/>
    <w:rsid w:val="7D665E92"/>
    <w:rsid w:val="7D952DD1"/>
    <w:rsid w:val="7DB1D45B"/>
    <w:rsid w:val="7E1F81C3"/>
    <w:rsid w:val="7E34F933"/>
    <w:rsid w:val="7E3BC1C2"/>
    <w:rsid w:val="7E5AEECF"/>
    <w:rsid w:val="7E638BC8"/>
    <w:rsid w:val="7E9C0C1D"/>
    <w:rsid w:val="7EAB069C"/>
    <w:rsid w:val="7EC2C1D5"/>
    <w:rsid w:val="7EEEB8BC"/>
    <w:rsid w:val="7F9D7529"/>
    <w:rsid w:val="7FA18AF6"/>
    <w:rsid w:val="7FBCECFF"/>
    <w:rsid w:val="7FE1B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0D701"/>
  <w15:chartTrackingRefBased/>
  <w15:docId w15:val="{459DD12F-93D9-47AB-BD6A-3E0B9F23D8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20fdbe329f14012" /><Relationship Type="http://schemas.microsoft.com/office/2020/10/relationships/intelligence" Target="/word/intelligence2.xml" Id="Rdd20578ada0e4a06" /><Relationship Type="http://schemas.openxmlformats.org/officeDocument/2006/relationships/header" Target="/word/header.xml" Id="Re92289c2e7c44ff3" /><Relationship Type="http://schemas.openxmlformats.org/officeDocument/2006/relationships/footer" Target="/word/footer.xml" Id="Rc0fc617d8c394d06" /><Relationship Type="http://schemas.openxmlformats.org/officeDocument/2006/relationships/image" Target="/media/image.jpg" Id="R0bb42f64edf44ec3" /><Relationship Type="http://schemas.openxmlformats.org/officeDocument/2006/relationships/hyperlink" Target="https://tudortrust.org.uk/" TargetMode="External" Id="R9c0b410f3f444165" /><Relationship Type="http://schemas.openxmlformats.org/officeDocument/2006/relationships/hyperlink" Target="https://labhub.co.uk" TargetMode="External" Id="R0774f66d6b2a4e28" /><Relationship Type="http://schemas.openxmlformats.org/officeDocument/2006/relationships/hyperlink" Target="https://www.onlinereality.co.uk/prod/14554/8002-height-adjustable-desks/1200mm-x-600mm-14?gclid=CjwKCAiAvriMBhAuEiwA8Cs5lSfAuBa_bfV3wysIVWCt_4DjAvmxXyKZtqsdlnSEW7Gm6QMn83bmxhoCjUwQAvD_BwE" TargetMode="External" Id="R50b676a4644840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2021-11-11T12:33:12.2161390Z</dcterms:created>
  <dcterms:modified xsi:type="dcterms:W3CDTF">2021-11-12T19:55:15.4185548Z</dcterms:modified>
  <dc:creator>Francisca Ananda Gallan (2114451)</dc:creator>
  <lastModifiedBy>Francisca Ananda Gallan (2114451)</lastModifiedBy>
</coreProperties>
</file>