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0B383" w14:textId="41F48B6D" w:rsidR="009A4756" w:rsidRDefault="004D616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1683D" wp14:editId="007F7DE9">
                <wp:simplePos x="0" y="0"/>
                <wp:positionH relativeFrom="column">
                  <wp:posOffset>57150</wp:posOffset>
                </wp:positionH>
                <wp:positionV relativeFrom="paragraph">
                  <wp:posOffset>107950</wp:posOffset>
                </wp:positionV>
                <wp:extent cx="6553200" cy="1568450"/>
                <wp:effectExtent l="0" t="0" r="0" b="0"/>
                <wp:wrapNone/>
                <wp:docPr id="60119007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156845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94C646" w14:textId="4CB7C5A9" w:rsidR="004D6160" w:rsidRPr="00F41B23" w:rsidRDefault="004D6160" w:rsidP="004D616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41B23">
                              <w:rPr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CAMPUS PRINT HUB</w:t>
                            </w:r>
                          </w:p>
                          <w:p w14:paraId="67AADBE4" w14:textId="1D3AAA79" w:rsidR="004D6160" w:rsidRPr="003F0B20" w:rsidRDefault="004D6160" w:rsidP="004D61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F0B20">
                              <w:rPr>
                                <w:sz w:val="28"/>
                                <w:szCs w:val="28"/>
                              </w:rPr>
                              <w:t>STUDENT PRICE GUIDE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21683D" id="Rectangle: Rounded Corners 1" o:spid="_x0000_s1026" style="position:absolute;margin-left:4.5pt;margin-top:8.5pt;width:516pt;height:12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" fillcolor="#4e95d9 [1631]" stroked="f" strokeweight="1.5pt">
                <v:stroke joinstyle="miter"/>
                <v:textbox>
                  <w:txbxContent>
                    <w:p w14:paraId="4E94C646" w14:textId="4CB7C5A9" w:rsidR="004D6160" w:rsidRPr="00F41B23" w:rsidRDefault="004D6160" w:rsidP="004D616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r w:rsidRPr="00F41B23">
                        <w:rPr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CAMPUS PRINT HUB</w:t>
                      </w:r>
                    </w:p>
                    <w:p w14:paraId="67AADBE4" w14:textId="1D3AAA79" w:rsidR="004D6160" w:rsidRPr="003F0B20" w:rsidRDefault="004D6160" w:rsidP="004D61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F0B20">
                        <w:rPr>
                          <w:sz w:val="28"/>
                          <w:szCs w:val="28"/>
                        </w:rPr>
                        <w:t>STUDENT PRICE GUIDE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B8F6A39" w14:textId="788BFFEA" w:rsidR="004D6160" w:rsidRPr="004D6160" w:rsidRDefault="002500E2" w:rsidP="004D6160">
      <w:r>
        <w:rPr>
          <w:noProof/>
        </w:rPr>
        <w:drawing>
          <wp:anchor distT="0" distB="0" distL="114300" distR="114300" simplePos="0" relativeHeight="251660288" behindDoc="0" locked="0" layoutInCell="1" allowOverlap="1" wp14:anchorId="07346BC6" wp14:editId="3157E19D">
            <wp:simplePos x="0" y="0"/>
            <wp:positionH relativeFrom="column">
              <wp:posOffset>1581150</wp:posOffset>
            </wp:positionH>
            <wp:positionV relativeFrom="paragraph">
              <wp:posOffset>172085</wp:posOffset>
            </wp:positionV>
            <wp:extent cx="330676" cy="306000"/>
            <wp:effectExtent l="0" t="0" r="0" b="0"/>
            <wp:wrapNone/>
            <wp:docPr id="1456705995" name="Graphic 2" descr="Printe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705995" name="Graphic 1456705995" descr="Printer outline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76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0937E" w14:textId="513BA73F" w:rsidR="004D6160" w:rsidRPr="004D6160" w:rsidRDefault="004D6160" w:rsidP="004D6160"/>
    <w:p w14:paraId="7ABCA533" w14:textId="2D6DDF72" w:rsidR="004D6160" w:rsidRPr="004D6160" w:rsidRDefault="004D6160" w:rsidP="004D6160"/>
    <w:p w14:paraId="3D34A39E" w14:textId="6B21D52E" w:rsidR="004D6160" w:rsidRPr="004D6160" w:rsidRDefault="00F92CA3" w:rsidP="004D616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E75278" wp14:editId="0DF222F2">
                <wp:simplePos x="0" y="0"/>
                <wp:positionH relativeFrom="column">
                  <wp:posOffset>2762885</wp:posOffset>
                </wp:positionH>
                <wp:positionV relativeFrom="paragraph">
                  <wp:posOffset>92710</wp:posOffset>
                </wp:positionV>
                <wp:extent cx="1080000" cy="7200"/>
                <wp:effectExtent l="0" t="0" r="25400" b="31115"/>
                <wp:wrapNone/>
                <wp:docPr id="878227502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0000" cy="72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6B1698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7.55pt,7.3pt" to="302.6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" strokecolor="#c1e4f5 [660]" strokeweight="1pt">
                <v:stroke joinstyle="miter"/>
              </v:line>
            </w:pict>
          </mc:Fallback>
        </mc:AlternateContent>
      </w:r>
    </w:p>
    <w:p w14:paraId="6A1BA6D3" w14:textId="5AC5A3EF" w:rsidR="004D6160" w:rsidRDefault="004D6160" w:rsidP="004D6160"/>
    <w:p w14:paraId="784B06E7" w14:textId="47B644A5" w:rsidR="008C1277" w:rsidRPr="004D6160" w:rsidRDefault="004D6160" w:rsidP="004D6160">
      <w:pPr>
        <w:tabs>
          <w:tab w:val="left" w:pos="1330"/>
        </w:tabs>
      </w:pPr>
      <w:r>
        <w:tab/>
      </w:r>
    </w:p>
    <w:tbl>
      <w:tblPr>
        <w:tblStyle w:val="TableGrid"/>
        <w:tblW w:w="0" w:type="auto"/>
        <w:jc w:val="center"/>
        <w:tblBorders>
          <w:insideV w:val="none" w:sz="0" w:space="0" w:color="auto"/>
        </w:tblBorders>
        <w:tblCellMar>
          <w:top w:w="142" w:type="dxa"/>
          <w:bottom w:w="142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8C1277" w:rsidRPr="00D32F19" w14:paraId="6B39B56E" w14:textId="77777777" w:rsidTr="00F9500F">
        <w:trPr>
          <w:jc w:val="center"/>
        </w:trPr>
        <w:tc>
          <w:tcPr>
            <w:tcW w:w="10456" w:type="dxa"/>
            <w:gridSpan w:val="2"/>
            <w:shd w:val="clear" w:color="auto" w:fill="C1E4F5" w:themeFill="accent1" w:themeFillTint="33"/>
          </w:tcPr>
          <w:p w14:paraId="487C7FA5" w14:textId="691B73E0" w:rsidR="008C1277" w:rsidRPr="00D32F19" w:rsidRDefault="008C1277" w:rsidP="008C1277">
            <w:pPr>
              <w:tabs>
                <w:tab w:val="left" w:pos="133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D32F19">
              <w:rPr>
                <w:b/>
                <w:bCs/>
                <w:sz w:val="28"/>
                <w:szCs w:val="28"/>
              </w:rPr>
              <w:t>PRINTING</w:t>
            </w:r>
          </w:p>
        </w:tc>
      </w:tr>
      <w:tr w:rsidR="008C1277" w:rsidRPr="00D32F19" w14:paraId="509469DB" w14:textId="77777777" w:rsidTr="00F9500F">
        <w:trPr>
          <w:jc w:val="center"/>
        </w:trPr>
        <w:tc>
          <w:tcPr>
            <w:tcW w:w="5228" w:type="dxa"/>
          </w:tcPr>
          <w:p w14:paraId="1FF22AA9" w14:textId="00D3A67C" w:rsidR="008C1277" w:rsidRPr="00D32F19" w:rsidRDefault="008C1277" w:rsidP="004D6160">
            <w:pPr>
              <w:tabs>
                <w:tab w:val="left" w:pos="1330"/>
              </w:tabs>
            </w:pPr>
            <w:r w:rsidRPr="00D32F19">
              <w:t>Black &amp; White A4</w:t>
            </w:r>
          </w:p>
        </w:tc>
        <w:tc>
          <w:tcPr>
            <w:tcW w:w="5228" w:type="dxa"/>
          </w:tcPr>
          <w:p w14:paraId="285B45E0" w14:textId="1FED194B" w:rsidR="008C1277" w:rsidRPr="00D32F19" w:rsidRDefault="008C1277" w:rsidP="00D32F19">
            <w:pPr>
              <w:tabs>
                <w:tab w:val="left" w:pos="1330"/>
              </w:tabs>
              <w:jc w:val="right"/>
            </w:pPr>
            <w:r w:rsidRPr="00D32F19">
              <w:t>£0.10 per page</w:t>
            </w:r>
          </w:p>
        </w:tc>
      </w:tr>
      <w:tr w:rsidR="008C1277" w:rsidRPr="00D32F19" w14:paraId="376ADEFF" w14:textId="77777777" w:rsidTr="00F9500F">
        <w:trPr>
          <w:jc w:val="center"/>
        </w:trPr>
        <w:tc>
          <w:tcPr>
            <w:tcW w:w="5228" w:type="dxa"/>
          </w:tcPr>
          <w:p w14:paraId="68ADDB56" w14:textId="701A43CE" w:rsidR="008C1277" w:rsidRPr="00D32F19" w:rsidRDefault="008C1277" w:rsidP="004D6160">
            <w:pPr>
              <w:tabs>
                <w:tab w:val="left" w:pos="1330"/>
              </w:tabs>
            </w:pPr>
            <w:r w:rsidRPr="00D32F19">
              <w:t>Colour A4</w:t>
            </w:r>
          </w:p>
        </w:tc>
        <w:tc>
          <w:tcPr>
            <w:tcW w:w="5228" w:type="dxa"/>
          </w:tcPr>
          <w:p w14:paraId="70C457D8" w14:textId="5300D793" w:rsidR="008C1277" w:rsidRPr="00D32F19" w:rsidRDefault="008C1277" w:rsidP="00D32F19">
            <w:pPr>
              <w:tabs>
                <w:tab w:val="left" w:pos="1330"/>
              </w:tabs>
              <w:jc w:val="right"/>
            </w:pPr>
            <w:r w:rsidRPr="00D32F19">
              <w:t>£0.50 per page</w:t>
            </w:r>
          </w:p>
        </w:tc>
      </w:tr>
      <w:tr w:rsidR="008C1277" w:rsidRPr="00D32F19" w14:paraId="2F3D5DAB" w14:textId="77777777" w:rsidTr="00F9500F">
        <w:trPr>
          <w:jc w:val="center"/>
        </w:trPr>
        <w:tc>
          <w:tcPr>
            <w:tcW w:w="5228" w:type="dxa"/>
          </w:tcPr>
          <w:p w14:paraId="19F9BB46" w14:textId="0734F186" w:rsidR="008C1277" w:rsidRPr="00D32F19" w:rsidRDefault="008C1277" w:rsidP="004D6160">
            <w:pPr>
              <w:tabs>
                <w:tab w:val="left" w:pos="1330"/>
              </w:tabs>
            </w:pPr>
            <w:r w:rsidRPr="00D32F19">
              <w:t>Colour A3</w:t>
            </w:r>
          </w:p>
        </w:tc>
        <w:tc>
          <w:tcPr>
            <w:tcW w:w="5228" w:type="dxa"/>
          </w:tcPr>
          <w:p w14:paraId="1C922FB8" w14:textId="6BA0ACF8" w:rsidR="008C1277" w:rsidRPr="00D32F19" w:rsidRDefault="008C1277" w:rsidP="00D32F19">
            <w:pPr>
              <w:tabs>
                <w:tab w:val="left" w:pos="1330"/>
              </w:tabs>
              <w:jc w:val="right"/>
            </w:pPr>
            <w:r w:rsidRPr="00D32F19">
              <w:t>£1.00 per page</w:t>
            </w:r>
          </w:p>
        </w:tc>
      </w:tr>
    </w:tbl>
    <w:p w14:paraId="2809F98F" w14:textId="59CBBE29" w:rsidR="004D6160" w:rsidRDefault="004D6160" w:rsidP="004D6160">
      <w:pPr>
        <w:tabs>
          <w:tab w:val="left" w:pos="1330"/>
        </w:tabs>
      </w:pPr>
    </w:p>
    <w:tbl>
      <w:tblPr>
        <w:tblStyle w:val="TableGrid"/>
        <w:tblW w:w="5000" w:type="pct"/>
        <w:jc w:val="center"/>
        <w:tblBorders>
          <w:insideV w:val="none" w:sz="0" w:space="0" w:color="auto"/>
        </w:tblBorders>
        <w:tblCellMar>
          <w:top w:w="142" w:type="dxa"/>
          <w:bottom w:w="142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D32F19" w14:paraId="1A48ACCE" w14:textId="77777777" w:rsidTr="00F9500F">
        <w:trPr>
          <w:jc w:val="center"/>
        </w:trPr>
        <w:tc>
          <w:tcPr>
            <w:tcW w:w="5000" w:type="pct"/>
            <w:gridSpan w:val="2"/>
            <w:shd w:val="clear" w:color="auto" w:fill="C1E4F5" w:themeFill="accent1" w:themeFillTint="33"/>
          </w:tcPr>
          <w:p w14:paraId="4C455131" w14:textId="3CEFDAE6" w:rsidR="00D32F19" w:rsidRPr="00D32F19" w:rsidRDefault="00D32F19" w:rsidP="00D32F19">
            <w:pPr>
              <w:tabs>
                <w:tab w:val="left" w:pos="133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D32F19">
              <w:rPr>
                <w:b/>
                <w:bCs/>
                <w:sz w:val="28"/>
                <w:szCs w:val="28"/>
              </w:rPr>
              <w:t>BINDING</w:t>
            </w:r>
          </w:p>
        </w:tc>
      </w:tr>
      <w:tr w:rsidR="00D32F19" w14:paraId="760BAB46" w14:textId="77777777" w:rsidTr="00F9500F">
        <w:trPr>
          <w:jc w:val="center"/>
        </w:trPr>
        <w:tc>
          <w:tcPr>
            <w:tcW w:w="2500" w:type="pct"/>
          </w:tcPr>
          <w:p w14:paraId="711A12CE" w14:textId="11DE24A6" w:rsidR="00D32F19" w:rsidRDefault="00D32F19" w:rsidP="004D6160">
            <w:pPr>
              <w:tabs>
                <w:tab w:val="left" w:pos="1330"/>
              </w:tabs>
            </w:pPr>
            <w:r>
              <w:t>Spiral Binding</w:t>
            </w:r>
          </w:p>
        </w:tc>
        <w:tc>
          <w:tcPr>
            <w:tcW w:w="2500" w:type="pct"/>
          </w:tcPr>
          <w:p w14:paraId="10505CFA" w14:textId="7F1D580E" w:rsidR="00D32F19" w:rsidRDefault="00D32F19" w:rsidP="005F7AF7">
            <w:pPr>
              <w:tabs>
                <w:tab w:val="left" w:pos="1330"/>
              </w:tabs>
              <w:jc w:val="right"/>
            </w:pPr>
            <w:r>
              <w:t>£3.00</w:t>
            </w:r>
          </w:p>
        </w:tc>
      </w:tr>
      <w:tr w:rsidR="00D32F19" w14:paraId="3DF4039A" w14:textId="77777777" w:rsidTr="00F9500F">
        <w:trPr>
          <w:jc w:val="center"/>
        </w:trPr>
        <w:tc>
          <w:tcPr>
            <w:tcW w:w="2500" w:type="pct"/>
          </w:tcPr>
          <w:p w14:paraId="38B68F12" w14:textId="39122B25" w:rsidR="00D32F19" w:rsidRDefault="00D32F19" w:rsidP="004D6160">
            <w:pPr>
              <w:tabs>
                <w:tab w:val="left" w:pos="1330"/>
              </w:tabs>
            </w:pPr>
            <w:r>
              <w:t>Comb Binding</w:t>
            </w:r>
          </w:p>
        </w:tc>
        <w:tc>
          <w:tcPr>
            <w:tcW w:w="2500" w:type="pct"/>
          </w:tcPr>
          <w:p w14:paraId="4E9B7C15" w14:textId="3620EE73" w:rsidR="00D32F19" w:rsidRDefault="005F7AF7" w:rsidP="005F7AF7">
            <w:pPr>
              <w:tabs>
                <w:tab w:val="left" w:pos="1330"/>
              </w:tabs>
              <w:jc w:val="right"/>
            </w:pPr>
            <w:r>
              <w:t>£2.50</w:t>
            </w:r>
          </w:p>
        </w:tc>
      </w:tr>
    </w:tbl>
    <w:p w14:paraId="5489519D" w14:textId="77777777" w:rsidR="00D32F19" w:rsidRDefault="00D32F19" w:rsidP="004D6160">
      <w:pPr>
        <w:tabs>
          <w:tab w:val="left" w:pos="1330"/>
        </w:tabs>
      </w:pPr>
    </w:p>
    <w:tbl>
      <w:tblPr>
        <w:tblStyle w:val="TableGrid"/>
        <w:tblW w:w="5000" w:type="pct"/>
        <w:jc w:val="center"/>
        <w:tblBorders>
          <w:insideV w:val="none" w:sz="0" w:space="0" w:color="auto"/>
        </w:tblBorders>
        <w:tblCellMar>
          <w:top w:w="142" w:type="dxa"/>
          <w:bottom w:w="142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5F7AF7" w14:paraId="1927B47B" w14:textId="77777777" w:rsidTr="00F9500F">
        <w:trPr>
          <w:jc w:val="center"/>
        </w:trPr>
        <w:tc>
          <w:tcPr>
            <w:tcW w:w="5000" w:type="pct"/>
            <w:gridSpan w:val="2"/>
            <w:shd w:val="clear" w:color="auto" w:fill="C1E4F5" w:themeFill="accent1" w:themeFillTint="33"/>
          </w:tcPr>
          <w:p w14:paraId="4DE65A6C" w14:textId="7A7F7DC1" w:rsidR="005F7AF7" w:rsidRPr="005F7AF7" w:rsidRDefault="005F7AF7" w:rsidP="005F7AF7">
            <w:pPr>
              <w:tabs>
                <w:tab w:val="left" w:pos="133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5F7AF7">
              <w:rPr>
                <w:b/>
                <w:bCs/>
                <w:sz w:val="28"/>
                <w:szCs w:val="28"/>
              </w:rPr>
              <w:t>OTHER SERVICES</w:t>
            </w:r>
          </w:p>
        </w:tc>
      </w:tr>
      <w:tr w:rsidR="005F7AF7" w14:paraId="50882921" w14:textId="77777777" w:rsidTr="00F9500F">
        <w:trPr>
          <w:jc w:val="center"/>
        </w:trPr>
        <w:tc>
          <w:tcPr>
            <w:tcW w:w="2500" w:type="pct"/>
          </w:tcPr>
          <w:p w14:paraId="2343A4F5" w14:textId="34B233F5" w:rsidR="005F7AF7" w:rsidRDefault="005F7AF7" w:rsidP="004D6160">
            <w:pPr>
              <w:tabs>
                <w:tab w:val="left" w:pos="1330"/>
              </w:tabs>
            </w:pPr>
            <w:r>
              <w:t>Laminating A4</w:t>
            </w:r>
          </w:p>
        </w:tc>
        <w:tc>
          <w:tcPr>
            <w:tcW w:w="2500" w:type="pct"/>
          </w:tcPr>
          <w:p w14:paraId="751C0F69" w14:textId="3E99EA5F" w:rsidR="005F7AF7" w:rsidRDefault="005F7AF7" w:rsidP="005F7AF7">
            <w:pPr>
              <w:tabs>
                <w:tab w:val="left" w:pos="1330"/>
              </w:tabs>
              <w:jc w:val="right"/>
            </w:pPr>
            <w:r>
              <w:t>£1.50</w:t>
            </w:r>
          </w:p>
        </w:tc>
      </w:tr>
      <w:tr w:rsidR="005F7AF7" w14:paraId="6E70AF82" w14:textId="77777777" w:rsidTr="00F9500F">
        <w:trPr>
          <w:jc w:val="center"/>
        </w:trPr>
        <w:tc>
          <w:tcPr>
            <w:tcW w:w="2500" w:type="pct"/>
          </w:tcPr>
          <w:p w14:paraId="129EA5BE" w14:textId="26086A4D" w:rsidR="005F7AF7" w:rsidRDefault="005F7AF7" w:rsidP="004D6160">
            <w:pPr>
              <w:tabs>
                <w:tab w:val="left" w:pos="1330"/>
              </w:tabs>
            </w:pPr>
            <w:r>
              <w:t>Laminating A3</w:t>
            </w:r>
          </w:p>
        </w:tc>
        <w:tc>
          <w:tcPr>
            <w:tcW w:w="2500" w:type="pct"/>
          </w:tcPr>
          <w:p w14:paraId="6B4919D3" w14:textId="346BC759" w:rsidR="005F7AF7" w:rsidRDefault="005F7AF7" w:rsidP="005F7AF7">
            <w:pPr>
              <w:tabs>
                <w:tab w:val="left" w:pos="1330"/>
              </w:tabs>
              <w:jc w:val="right"/>
            </w:pPr>
            <w:r>
              <w:t>£2.50</w:t>
            </w:r>
          </w:p>
        </w:tc>
      </w:tr>
      <w:tr w:rsidR="005F7AF7" w14:paraId="3B63F4F4" w14:textId="77777777" w:rsidTr="00F9500F">
        <w:trPr>
          <w:jc w:val="center"/>
        </w:trPr>
        <w:tc>
          <w:tcPr>
            <w:tcW w:w="2500" w:type="pct"/>
          </w:tcPr>
          <w:p w14:paraId="7409F1CE" w14:textId="78307D4F" w:rsidR="005F7AF7" w:rsidRDefault="005F7AF7" w:rsidP="004D6160">
            <w:pPr>
              <w:tabs>
                <w:tab w:val="left" w:pos="1330"/>
              </w:tabs>
            </w:pPr>
            <w:r>
              <w:t>Poster Printing</w:t>
            </w:r>
          </w:p>
        </w:tc>
        <w:tc>
          <w:tcPr>
            <w:tcW w:w="2500" w:type="pct"/>
          </w:tcPr>
          <w:p w14:paraId="3C8E551C" w14:textId="4F7B8A06" w:rsidR="005F7AF7" w:rsidRDefault="005F7AF7" w:rsidP="005F7AF7">
            <w:pPr>
              <w:tabs>
                <w:tab w:val="left" w:pos="1330"/>
              </w:tabs>
              <w:jc w:val="right"/>
            </w:pPr>
            <w:r>
              <w:t>£8.00</w:t>
            </w:r>
          </w:p>
        </w:tc>
      </w:tr>
    </w:tbl>
    <w:p w14:paraId="4F3BCE4C" w14:textId="1D5AD98D" w:rsidR="00F92CA3" w:rsidRDefault="00F92CA3" w:rsidP="004D6160">
      <w:pPr>
        <w:tabs>
          <w:tab w:val="left" w:pos="1330"/>
        </w:tabs>
      </w:pPr>
    </w:p>
    <w:p w14:paraId="05279F07" w14:textId="77777777" w:rsidR="00F92CA3" w:rsidRDefault="00F92CA3" w:rsidP="004D6160">
      <w:pPr>
        <w:tabs>
          <w:tab w:val="left" w:pos="1330"/>
        </w:tabs>
      </w:pPr>
    </w:p>
    <w:p w14:paraId="6464C702" w14:textId="21034650" w:rsidR="00F92CA3" w:rsidRDefault="00F92CA3" w:rsidP="00B2249C">
      <w:pPr>
        <w:tabs>
          <w:tab w:val="left" w:pos="1330"/>
        </w:tabs>
        <w:jc w:val="center"/>
        <w:rPr>
          <w:rFonts w:ascii="Bradley Hand ITC" w:hAnsi="Bradley Hand ITC"/>
          <w:b/>
          <w:bCs/>
          <w:color w:val="4C94D8" w:themeColor="text2" w:themeTint="80"/>
          <w:sz w:val="28"/>
          <w:szCs w:val="28"/>
        </w:rPr>
      </w:pPr>
      <w:r w:rsidRPr="00F92CA3">
        <w:rPr>
          <w:rFonts w:ascii="Bradley Hand ITC" w:hAnsi="Bradley Hand ITC"/>
          <w:b/>
          <w:bCs/>
          <w:color w:val="4C94D8" w:themeColor="text2" w:themeTint="80"/>
          <w:sz w:val="28"/>
          <w:szCs w:val="28"/>
        </w:rPr>
        <w:t>From first draft to final page.</w:t>
      </w:r>
    </w:p>
    <w:p w14:paraId="58E5EAE2" w14:textId="397F4BCA" w:rsidR="00AD4F04" w:rsidRPr="00FA1F38" w:rsidRDefault="00F92CA3" w:rsidP="00FA1F38">
      <w:pPr>
        <w:tabs>
          <w:tab w:val="left" w:pos="1330"/>
        </w:tabs>
        <w:rPr>
          <w:rFonts w:ascii="Bradley Hand ITC" w:hAnsi="Bradley Hand ITC"/>
          <w:b/>
          <w:bCs/>
          <w:color w:val="4C94D8" w:themeColor="text2" w:themeTint="8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AB4153" wp14:editId="3A439182">
                <wp:simplePos x="0" y="0"/>
                <wp:positionH relativeFrom="margin">
                  <wp:align>center</wp:align>
                </wp:positionH>
                <wp:positionV relativeFrom="paragraph">
                  <wp:posOffset>215900</wp:posOffset>
                </wp:positionV>
                <wp:extent cx="1080000" cy="7200"/>
                <wp:effectExtent l="0" t="0" r="25400" b="31115"/>
                <wp:wrapNone/>
                <wp:docPr id="440103892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0000" cy="72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7C2DDF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7pt" to="85.0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" strokecolor="#4e95d9 [1631]" strokeweight="1pt">
                <v:stroke joinstyle="miter"/>
                <w10:wrap anchorx="margin"/>
              </v:line>
            </w:pict>
          </mc:Fallback>
        </mc:AlternateContent>
      </w:r>
    </w:p>
    <w:sectPr w:rsidR="00AD4F04" w:rsidRPr="00FA1F38" w:rsidSect="004D6160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160"/>
    <w:rsid w:val="000C3AF3"/>
    <w:rsid w:val="0019515C"/>
    <w:rsid w:val="002500E2"/>
    <w:rsid w:val="00340097"/>
    <w:rsid w:val="003F0B20"/>
    <w:rsid w:val="004D6160"/>
    <w:rsid w:val="005E7CC8"/>
    <w:rsid w:val="005F4EF1"/>
    <w:rsid w:val="005F7AF7"/>
    <w:rsid w:val="00623307"/>
    <w:rsid w:val="006E2AF3"/>
    <w:rsid w:val="00811E76"/>
    <w:rsid w:val="008244CA"/>
    <w:rsid w:val="0087499E"/>
    <w:rsid w:val="008C1277"/>
    <w:rsid w:val="009A4756"/>
    <w:rsid w:val="00AD4F04"/>
    <w:rsid w:val="00B2249C"/>
    <w:rsid w:val="00C0310E"/>
    <w:rsid w:val="00D10764"/>
    <w:rsid w:val="00D32F19"/>
    <w:rsid w:val="00D5654C"/>
    <w:rsid w:val="00DB6CD4"/>
    <w:rsid w:val="00F41B23"/>
    <w:rsid w:val="00F92CA3"/>
    <w:rsid w:val="00F9500F"/>
    <w:rsid w:val="00FA1F38"/>
    <w:rsid w:val="00FA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04BF1"/>
  <w15:chartTrackingRefBased/>
  <w15:docId w15:val="{1A17B963-E3C6-4FE2-AFEE-8E8129817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61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61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1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1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1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1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1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1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1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1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1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1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1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61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6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6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6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61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61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61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61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1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1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61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1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63418-9981-4FF3-B301-3FD0E7A3E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230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Maria Orzechowska (2615386)</dc:creator>
  <cp:keywords/>
  <dc:description/>
  <cp:lastModifiedBy>Natalia Maria Orzechowska (2615386)</cp:lastModifiedBy>
  <cp:revision>9</cp:revision>
  <dcterms:created xsi:type="dcterms:W3CDTF">2026-10-13T09:02:00Z</dcterms:created>
  <dcterms:modified xsi:type="dcterms:W3CDTF">2026-10-19T20:41:00Z</dcterms:modified>
</cp:coreProperties>
</file>