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35790" w14:textId="2D9245B6" w:rsidR="00E6203D" w:rsidRPr="00E6203D" w:rsidRDefault="00E6203D" w:rsidP="00E6203D">
      <w:pPr>
        <w:jc w:val="both"/>
        <w:rPr>
          <w:b/>
          <w:sz w:val="24"/>
          <w:szCs w:val="24"/>
        </w:rPr>
      </w:pPr>
      <w:r w:rsidRPr="00E6203D">
        <w:rPr>
          <w:b/>
          <w:sz w:val="24"/>
          <w:szCs w:val="24"/>
        </w:rPr>
        <w:t>Name:</w:t>
      </w:r>
      <w:r w:rsidR="00194420">
        <w:rPr>
          <w:b/>
          <w:sz w:val="24"/>
          <w:szCs w:val="24"/>
        </w:rPr>
        <w:t xml:space="preserve"> </w:t>
      </w:r>
      <w:r w:rsidR="00194420" w:rsidRPr="00194420">
        <w:rPr>
          <w:b/>
          <w:sz w:val="24"/>
          <w:szCs w:val="24"/>
        </w:rPr>
        <w:t>George Parker</w:t>
      </w:r>
    </w:p>
    <w:p w14:paraId="4C131537" w14:textId="77777777" w:rsidR="00E6203D" w:rsidRPr="00E6203D" w:rsidRDefault="00E6203D" w:rsidP="00E6203D">
      <w:pPr>
        <w:jc w:val="both"/>
        <w:rPr>
          <w:b/>
          <w:sz w:val="24"/>
          <w:szCs w:val="24"/>
        </w:rPr>
      </w:pPr>
    </w:p>
    <w:p w14:paraId="1321BA05" w14:textId="0BFB9735" w:rsidR="00E6203D" w:rsidRPr="00E6203D" w:rsidRDefault="00E6203D" w:rsidP="00E6203D">
      <w:pPr>
        <w:jc w:val="both"/>
        <w:rPr>
          <w:b/>
          <w:sz w:val="24"/>
          <w:szCs w:val="24"/>
        </w:rPr>
      </w:pPr>
      <w:r w:rsidRPr="00E6203D">
        <w:rPr>
          <w:b/>
          <w:sz w:val="24"/>
          <w:szCs w:val="24"/>
        </w:rPr>
        <w:t>Student number:</w:t>
      </w:r>
      <w:r w:rsidR="00194420">
        <w:rPr>
          <w:b/>
          <w:sz w:val="24"/>
          <w:szCs w:val="24"/>
        </w:rPr>
        <w:t xml:space="preserve"> 1704367</w:t>
      </w:r>
    </w:p>
    <w:p w14:paraId="0FEA1FE5" w14:textId="77777777" w:rsidR="00E6203D" w:rsidRPr="00E6203D" w:rsidRDefault="00E6203D" w:rsidP="00E6203D">
      <w:pPr>
        <w:jc w:val="both"/>
        <w:rPr>
          <w:b/>
          <w:sz w:val="24"/>
          <w:szCs w:val="24"/>
        </w:rPr>
      </w:pPr>
    </w:p>
    <w:p w14:paraId="23D65202" w14:textId="0BE25E7F" w:rsidR="00E6203D" w:rsidRPr="00E6203D" w:rsidRDefault="00E6203D" w:rsidP="00E6203D">
      <w:pPr>
        <w:jc w:val="both"/>
        <w:rPr>
          <w:b/>
          <w:sz w:val="24"/>
          <w:szCs w:val="24"/>
        </w:rPr>
      </w:pPr>
      <w:r w:rsidRPr="00E6203D">
        <w:rPr>
          <w:b/>
          <w:sz w:val="24"/>
          <w:szCs w:val="24"/>
        </w:rPr>
        <w:t>Programme of Study:</w:t>
      </w:r>
      <w:r w:rsidR="00194420">
        <w:rPr>
          <w:b/>
          <w:sz w:val="24"/>
          <w:szCs w:val="24"/>
        </w:rPr>
        <w:t xml:space="preserve"> Business and Management </w:t>
      </w:r>
    </w:p>
    <w:p w14:paraId="7014EAF1" w14:textId="77777777" w:rsidR="00E6203D" w:rsidRPr="00E6203D" w:rsidRDefault="00E6203D" w:rsidP="00E6203D">
      <w:pPr>
        <w:jc w:val="both"/>
        <w:rPr>
          <w:b/>
          <w:sz w:val="24"/>
          <w:szCs w:val="24"/>
        </w:rPr>
      </w:pPr>
    </w:p>
    <w:p w14:paraId="6D86260B" w14:textId="77777777" w:rsidR="00E6203D" w:rsidRPr="00E6203D" w:rsidRDefault="00E6203D" w:rsidP="00E6203D">
      <w:pPr>
        <w:jc w:val="both"/>
        <w:rPr>
          <w:b/>
          <w:sz w:val="24"/>
          <w:szCs w:val="24"/>
        </w:rPr>
      </w:pPr>
      <w:r w:rsidRPr="00E6203D">
        <w:rPr>
          <w:b/>
          <w:sz w:val="24"/>
          <w:szCs w:val="24"/>
        </w:rPr>
        <w:t>Module: Business Inquiry and Research</w:t>
      </w:r>
    </w:p>
    <w:p w14:paraId="4E6E75FF" w14:textId="77777777" w:rsidR="00E6203D" w:rsidRPr="00E6203D" w:rsidRDefault="00E6203D" w:rsidP="00E6203D">
      <w:pPr>
        <w:jc w:val="both"/>
        <w:rPr>
          <w:b/>
          <w:sz w:val="24"/>
          <w:szCs w:val="24"/>
        </w:rPr>
      </w:pPr>
    </w:p>
    <w:p w14:paraId="7EB1972B" w14:textId="77777777" w:rsidR="00E6203D" w:rsidRPr="00E6203D" w:rsidRDefault="00E6203D" w:rsidP="00E6203D">
      <w:pPr>
        <w:jc w:val="both"/>
        <w:rPr>
          <w:b/>
          <w:sz w:val="24"/>
          <w:szCs w:val="24"/>
        </w:rPr>
      </w:pPr>
      <w:r w:rsidRPr="00E6203D">
        <w:rPr>
          <w:b/>
          <w:sz w:val="24"/>
          <w:szCs w:val="24"/>
        </w:rPr>
        <w:t>Tutor: Dr Alex Bell</w:t>
      </w:r>
    </w:p>
    <w:p w14:paraId="7E013D29" w14:textId="77777777" w:rsidR="00E6203D" w:rsidRPr="00E6203D" w:rsidRDefault="00E6203D" w:rsidP="00E6203D">
      <w:pPr>
        <w:jc w:val="both"/>
        <w:rPr>
          <w:b/>
          <w:sz w:val="24"/>
          <w:szCs w:val="24"/>
        </w:rPr>
      </w:pPr>
    </w:p>
    <w:p w14:paraId="10944782" w14:textId="6FF69C50" w:rsidR="00E6203D" w:rsidRPr="00E6203D" w:rsidRDefault="00E6203D" w:rsidP="00E6203D">
      <w:pPr>
        <w:jc w:val="both"/>
        <w:rPr>
          <w:b/>
          <w:sz w:val="24"/>
          <w:szCs w:val="24"/>
        </w:rPr>
      </w:pPr>
      <w:r w:rsidRPr="00E6203D">
        <w:rPr>
          <w:b/>
          <w:sz w:val="24"/>
          <w:szCs w:val="24"/>
        </w:rPr>
        <w:t>Date:</w:t>
      </w:r>
      <w:r w:rsidR="007E0592">
        <w:rPr>
          <w:b/>
          <w:sz w:val="24"/>
          <w:szCs w:val="24"/>
        </w:rPr>
        <w:t>8</w:t>
      </w:r>
      <w:r w:rsidR="007E0592" w:rsidRPr="007E0592">
        <w:rPr>
          <w:b/>
          <w:sz w:val="24"/>
          <w:szCs w:val="24"/>
          <w:vertAlign w:val="superscript"/>
        </w:rPr>
        <w:t>th</w:t>
      </w:r>
      <w:r w:rsidR="007E0592">
        <w:rPr>
          <w:b/>
          <w:sz w:val="24"/>
          <w:szCs w:val="24"/>
        </w:rPr>
        <w:t xml:space="preserve"> of March </w:t>
      </w:r>
    </w:p>
    <w:p w14:paraId="2387F236" w14:textId="77777777" w:rsidR="00AD0318" w:rsidRPr="00913C8A" w:rsidRDefault="00AD0318">
      <w:pPr>
        <w:rPr>
          <w:b/>
          <w:sz w:val="24"/>
          <w:szCs w:val="24"/>
        </w:rPr>
      </w:pPr>
    </w:p>
    <w:p w14:paraId="3163CCFF" w14:textId="77777777" w:rsidR="00E6203D" w:rsidRPr="00913C8A" w:rsidRDefault="00E6203D">
      <w:pPr>
        <w:rPr>
          <w:b/>
          <w:sz w:val="24"/>
          <w:szCs w:val="24"/>
        </w:rPr>
      </w:pPr>
    </w:p>
    <w:p w14:paraId="5CBC2222" w14:textId="77777777" w:rsidR="00E6203D" w:rsidRPr="00913C8A" w:rsidRDefault="00E6203D">
      <w:pPr>
        <w:rPr>
          <w:b/>
          <w:sz w:val="24"/>
          <w:szCs w:val="24"/>
        </w:rPr>
      </w:pPr>
      <w:r w:rsidRPr="00913C8A">
        <w:rPr>
          <w:b/>
          <w:sz w:val="24"/>
          <w:szCs w:val="24"/>
        </w:rPr>
        <w:t xml:space="preserve">Introduction </w:t>
      </w:r>
    </w:p>
    <w:p w14:paraId="387667D7" w14:textId="77777777" w:rsidR="00E6203D" w:rsidRPr="00913C8A" w:rsidRDefault="00E6203D">
      <w:pPr>
        <w:rPr>
          <w:sz w:val="24"/>
          <w:szCs w:val="24"/>
        </w:rPr>
      </w:pPr>
    </w:p>
    <w:p w14:paraId="317A75C1" w14:textId="54F48E90" w:rsidR="00E6203D" w:rsidRPr="00913C8A" w:rsidRDefault="00E6203D">
      <w:pPr>
        <w:rPr>
          <w:sz w:val="24"/>
          <w:szCs w:val="24"/>
        </w:rPr>
      </w:pPr>
      <w:r w:rsidRPr="00913C8A">
        <w:rPr>
          <w:sz w:val="24"/>
          <w:szCs w:val="24"/>
        </w:rPr>
        <w:t xml:space="preserve">This report will present the study of how changing digital communication technology effects ways of personal communication between individuals currently and for years to come. Digital communicative technology has had both a positive and negative effect on people and culture, when communicative technology advances and changes </w:t>
      </w:r>
      <w:r w:rsidR="002B04BF" w:rsidRPr="00913C8A">
        <w:rPr>
          <w:sz w:val="24"/>
          <w:szCs w:val="24"/>
        </w:rPr>
        <w:t>lives</w:t>
      </w:r>
      <w:r w:rsidRPr="00913C8A">
        <w:rPr>
          <w:sz w:val="24"/>
          <w:szCs w:val="24"/>
        </w:rPr>
        <w:t xml:space="preserve"> are changed with it</w:t>
      </w:r>
      <w:r w:rsidR="002B04BF" w:rsidRPr="00913C8A">
        <w:rPr>
          <w:sz w:val="24"/>
          <w:szCs w:val="24"/>
        </w:rPr>
        <w:t xml:space="preserve">. communicative technology is always advancing and such changing the world around us by finding new ways of thinking and doing normal things differently. Historically communications have always advanced to be faster, more reliable and easier for everyone to use and understand this can be seen over thousands of years from smoke signals to letters to Morse code to early wired telephones </w:t>
      </w:r>
      <w:r w:rsidR="002B04BF" w:rsidRPr="009E1E6C">
        <w:rPr>
          <w:sz w:val="24"/>
          <w:szCs w:val="24"/>
        </w:rPr>
        <w:t>then to the first computers and now to smart devices such as iPhone and Android mobile devices</w:t>
      </w:r>
      <w:r w:rsidR="009E1E6C" w:rsidRPr="009E1E6C">
        <w:rPr>
          <w:sz w:val="24"/>
          <w:szCs w:val="24"/>
        </w:rPr>
        <w:t xml:space="preserve"> </w:t>
      </w:r>
      <w:r w:rsidR="009E1E6C" w:rsidRPr="009E1E6C">
        <w:rPr>
          <w:color w:val="000000"/>
          <w:sz w:val="24"/>
          <w:szCs w:val="24"/>
          <w:shd w:val="clear" w:color="auto" w:fill="FFFFFF"/>
        </w:rPr>
        <w:t>(Rogers, 1986)</w:t>
      </w:r>
      <w:r w:rsidR="002B04BF" w:rsidRPr="009E1E6C">
        <w:rPr>
          <w:sz w:val="24"/>
          <w:szCs w:val="24"/>
        </w:rPr>
        <w:t>.</w:t>
      </w:r>
      <w:r w:rsidR="002B04BF" w:rsidRPr="00913C8A">
        <w:rPr>
          <w:sz w:val="24"/>
          <w:szCs w:val="24"/>
        </w:rPr>
        <w:t xml:space="preserve"> </w:t>
      </w:r>
    </w:p>
    <w:p w14:paraId="42042E00" w14:textId="77777777" w:rsidR="002B04BF" w:rsidRPr="00913C8A" w:rsidRDefault="002B04BF">
      <w:pPr>
        <w:rPr>
          <w:sz w:val="24"/>
          <w:szCs w:val="24"/>
        </w:rPr>
      </w:pPr>
    </w:p>
    <w:p w14:paraId="35659B61" w14:textId="3C73CE6B" w:rsidR="002B04BF" w:rsidRPr="00913C8A" w:rsidRDefault="002B04BF">
      <w:pPr>
        <w:rPr>
          <w:sz w:val="24"/>
          <w:szCs w:val="24"/>
        </w:rPr>
      </w:pPr>
      <w:r w:rsidRPr="00913C8A">
        <w:rPr>
          <w:sz w:val="24"/>
          <w:szCs w:val="24"/>
        </w:rPr>
        <w:t xml:space="preserve">They reason that I have chosen to conduct further study into this area </w:t>
      </w:r>
      <w:r w:rsidR="008962AE" w:rsidRPr="00913C8A">
        <w:rPr>
          <w:sz w:val="24"/>
          <w:szCs w:val="24"/>
        </w:rPr>
        <w:t>is because I see that digital communicative technology is used constantly by almost everyone every day without question</w:t>
      </w:r>
      <w:r w:rsidR="00A344C5" w:rsidRPr="00913C8A">
        <w:rPr>
          <w:sz w:val="24"/>
          <w:szCs w:val="24"/>
        </w:rPr>
        <w:t xml:space="preserve"> and I would like to ex</w:t>
      </w:r>
      <w:r w:rsidR="00494D93" w:rsidRPr="00913C8A">
        <w:rPr>
          <w:sz w:val="24"/>
          <w:szCs w:val="24"/>
        </w:rPr>
        <w:t>plore what are people’s opinions of having their lives almost centred around their personal digital communicative technology’s</w:t>
      </w:r>
      <w:r w:rsidR="004B49B7">
        <w:rPr>
          <w:sz w:val="24"/>
          <w:szCs w:val="24"/>
        </w:rPr>
        <w:t xml:space="preserve"> </w:t>
      </w:r>
      <w:r w:rsidR="004B49B7">
        <w:rPr>
          <w:rFonts w:ascii="Arial" w:hAnsi="Arial" w:cs="Arial"/>
          <w:color w:val="000000"/>
          <w:shd w:val="clear" w:color="auto" w:fill="FFFFFF"/>
        </w:rPr>
        <w:t>(Gupta, 1999)</w:t>
      </w:r>
      <w:r w:rsidR="00494D93" w:rsidRPr="00913C8A">
        <w:rPr>
          <w:sz w:val="24"/>
          <w:szCs w:val="24"/>
        </w:rPr>
        <w:t xml:space="preserve">. </w:t>
      </w:r>
      <w:r w:rsidR="004B49B7">
        <w:rPr>
          <w:sz w:val="24"/>
          <w:szCs w:val="24"/>
        </w:rPr>
        <w:t>T</w:t>
      </w:r>
      <w:r w:rsidR="00494D93" w:rsidRPr="00913C8A">
        <w:rPr>
          <w:sz w:val="24"/>
          <w:szCs w:val="24"/>
        </w:rPr>
        <w:t xml:space="preserve">o conduct further study into this chosen area I have conducted three interviews with three different people over a twenty-minute period for each participant. The three participants that I chose were all of different backgrounds I chose two full time university student, one part time university student and part time worker for the study. </w:t>
      </w:r>
    </w:p>
    <w:p w14:paraId="1606A8DD" w14:textId="2599CFAE" w:rsidR="00E6203D" w:rsidRPr="00913C8A" w:rsidRDefault="00E6203D">
      <w:pPr>
        <w:rPr>
          <w:b/>
          <w:sz w:val="24"/>
          <w:szCs w:val="24"/>
        </w:rPr>
      </w:pPr>
    </w:p>
    <w:p w14:paraId="18C10C6C" w14:textId="778B2980" w:rsidR="00A9502C" w:rsidRPr="00913C8A" w:rsidRDefault="00990168">
      <w:pPr>
        <w:rPr>
          <w:b/>
          <w:sz w:val="24"/>
          <w:szCs w:val="24"/>
        </w:rPr>
      </w:pPr>
      <w:r w:rsidRPr="00913C8A">
        <w:rPr>
          <w:b/>
          <w:sz w:val="24"/>
          <w:szCs w:val="24"/>
        </w:rPr>
        <w:t xml:space="preserve">Procedure </w:t>
      </w:r>
    </w:p>
    <w:p w14:paraId="30C41E45" w14:textId="6EC9FFD3" w:rsidR="00990168" w:rsidRPr="00913C8A" w:rsidRDefault="00990168">
      <w:pPr>
        <w:rPr>
          <w:b/>
          <w:sz w:val="24"/>
          <w:szCs w:val="24"/>
        </w:rPr>
      </w:pPr>
    </w:p>
    <w:p w14:paraId="56683BC9" w14:textId="523A82D3" w:rsidR="00990168" w:rsidRDefault="00913C8A">
      <w:pPr>
        <w:rPr>
          <w:sz w:val="24"/>
          <w:szCs w:val="24"/>
        </w:rPr>
      </w:pPr>
      <w:r w:rsidRPr="00913C8A">
        <w:rPr>
          <w:sz w:val="24"/>
          <w:szCs w:val="24"/>
        </w:rPr>
        <w:t xml:space="preserve">The approach used towards this </w:t>
      </w:r>
      <w:r w:rsidR="00D547E0" w:rsidRPr="00913C8A">
        <w:rPr>
          <w:sz w:val="24"/>
          <w:szCs w:val="24"/>
        </w:rPr>
        <w:t>research</w:t>
      </w:r>
      <w:r w:rsidRPr="00913C8A">
        <w:rPr>
          <w:sz w:val="24"/>
          <w:szCs w:val="24"/>
        </w:rPr>
        <w:t xml:space="preserve"> was a qualitative approach </w:t>
      </w:r>
      <w:r w:rsidR="00D547E0">
        <w:rPr>
          <w:sz w:val="24"/>
          <w:szCs w:val="24"/>
        </w:rPr>
        <w:t xml:space="preserve">this approach was used so that any </w:t>
      </w:r>
      <w:r w:rsidR="00786741">
        <w:rPr>
          <w:sz w:val="24"/>
          <w:szCs w:val="24"/>
        </w:rPr>
        <w:t xml:space="preserve">trends in the data from thoughts and opinions </w:t>
      </w:r>
      <w:r w:rsidR="00B15679">
        <w:rPr>
          <w:sz w:val="24"/>
          <w:szCs w:val="24"/>
        </w:rPr>
        <w:t xml:space="preserve">could be uncovered with any issues </w:t>
      </w:r>
      <w:r w:rsidR="00B33296">
        <w:rPr>
          <w:sz w:val="24"/>
          <w:szCs w:val="24"/>
        </w:rPr>
        <w:t xml:space="preserve">being </w:t>
      </w:r>
      <w:r w:rsidR="00851E00">
        <w:rPr>
          <w:sz w:val="24"/>
          <w:szCs w:val="24"/>
        </w:rPr>
        <w:t>analysed</w:t>
      </w:r>
      <w:r w:rsidR="00B33296">
        <w:rPr>
          <w:sz w:val="24"/>
          <w:szCs w:val="24"/>
        </w:rPr>
        <w:t xml:space="preserve"> </w:t>
      </w:r>
      <w:r w:rsidR="00AA460B">
        <w:rPr>
          <w:sz w:val="24"/>
          <w:szCs w:val="24"/>
        </w:rPr>
        <w:t xml:space="preserve">to find the rout of the problem. </w:t>
      </w:r>
      <w:r w:rsidR="00332F41">
        <w:rPr>
          <w:sz w:val="24"/>
          <w:szCs w:val="24"/>
        </w:rPr>
        <w:t xml:space="preserve">There are many </w:t>
      </w:r>
      <w:r w:rsidR="002B1536">
        <w:rPr>
          <w:sz w:val="24"/>
          <w:szCs w:val="24"/>
        </w:rPr>
        <w:t xml:space="preserve">types of qualitative methods that can be used for analysis however there </w:t>
      </w:r>
      <w:r w:rsidR="000B3875">
        <w:rPr>
          <w:sz w:val="24"/>
          <w:szCs w:val="24"/>
        </w:rPr>
        <w:t xml:space="preserve">are </w:t>
      </w:r>
      <w:r w:rsidR="000B3875" w:rsidRPr="00C133AF">
        <w:rPr>
          <w:sz w:val="24"/>
          <w:szCs w:val="24"/>
        </w:rPr>
        <w:t>five all encompassing qualitative methods that can be used and should be considered for a report</w:t>
      </w:r>
      <w:r w:rsidR="00C133AF" w:rsidRPr="00C133AF">
        <w:rPr>
          <w:sz w:val="24"/>
          <w:szCs w:val="24"/>
        </w:rPr>
        <w:t xml:space="preserve"> </w:t>
      </w:r>
      <w:r w:rsidR="00C133AF" w:rsidRPr="00C133AF">
        <w:rPr>
          <w:color w:val="000000"/>
          <w:sz w:val="24"/>
          <w:szCs w:val="24"/>
          <w:shd w:val="clear" w:color="auto" w:fill="FFFFFF"/>
        </w:rPr>
        <w:t>(</w:t>
      </w:r>
      <w:proofErr w:type="spellStart"/>
      <w:r w:rsidR="00C133AF" w:rsidRPr="00C133AF">
        <w:rPr>
          <w:color w:val="000000"/>
          <w:sz w:val="24"/>
          <w:szCs w:val="24"/>
          <w:shd w:val="clear" w:color="auto" w:fill="FFFFFF"/>
        </w:rPr>
        <w:t>Grbich</w:t>
      </w:r>
      <w:proofErr w:type="spellEnd"/>
      <w:r w:rsidR="00C133AF" w:rsidRPr="00C133AF">
        <w:rPr>
          <w:color w:val="000000"/>
          <w:sz w:val="24"/>
          <w:szCs w:val="24"/>
          <w:shd w:val="clear" w:color="auto" w:fill="FFFFFF"/>
        </w:rPr>
        <w:t>, n.d.)</w:t>
      </w:r>
      <w:r w:rsidR="0032222B" w:rsidRPr="00C133AF">
        <w:rPr>
          <w:sz w:val="24"/>
          <w:szCs w:val="24"/>
        </w:rPr>
        <w:t>. The</w:t>
      </w:r>
      <w:r w:rsidR="0032222B">
        <w:rPr>
          <w:sz w:val="24"/>
          <w:szCs w:val="24"/>
        </w:rPr>
        <w:t xml:space="preserve"> first is the </w:t>
      </w:r>
      <w:r w:rsidR="00851E00">
        <w:rPr>
          <w:sz w:val="24"/>
          <w:szCs w:val="24"/>
        </w:rPr>
        <w:t>Ethnographical</w:t>
      </w:r>
      <w:r w:rsidR="0032222B">
        <w:rPr>
          <w:sz w:val="24"/>
          <w:szCs w:val="24"/>
        </w:rPr>
        <w:t xml:space="preserve"> method </w:t>
      </w:r>
      <w:r w:rsidR="003D3203">
        <w:rPr>
          <w:sz w:val="24"/>
          <w:szCs w:val="24"/>
        </w:rPr>
        <w:t xml:space="preserve">which is focused around context and culture through immersion </w:t>
      </w:r>
      <w:r w:rsidR="001575EC">
        <w:rPr>
          <w:sz w:val="24"/>
          <w:szCs w:val="24"/>
        </w:rPr>
        <w:t xml:space="preserve">of a said culture through living a different life with the </w:t>
      </w:r>
      <w:r w:rsidR="00E4452B">
        <w:rPr>
          <w:sz w:val="24"/>
          <w:szCs w:val="24"/>
        </w:rPr>
        <w:t xml:space="preserve">people that you are </w:t>
      </w:r>
      <w:r w:rsidR="00851E00">
        <w:rPr>
          <w:sz w:val="24"/>
          <w:szCs w:val="24"/>
        </w:rPr>
        <w:t>analysing;</w:t>
      </w:r>
      <w:r w:rsidR="00E4452B">
        <w:rPr>
          <w:sz w:val="24"/>
          <w:szCs w:val="24"/>
        </w:rPr>
        <w:t xml:space="preserve"> this method uses observations and interviews </w:t>
      </w:r>
      <w:r w:rsidR="0013007C">
        <w:rPr>
          <w:sz w:val="24"/>
          <w:szCs w:val="24"/>
        </w:rPr>
        <w:t>as a method of data collection</w:t>
      </w:r>
      <w:r w:rsidR="00E86527">
        <w:rPr>
          <w:sz w:val="24"/>
          <w:szCs w:val="24"/>
        </w:rPr>
        <w:t xml:space="preserve">. The second method </w:t>
      </w:r>
      <w:r w:rsidR="007741A2">
        <w:rPr>
          <w:sz w:val="24"/>
          <w:szCs w:val="24"/>
        </w:rPr>
        <w:t xml:space="preserve">is the Narrative approach this method </w:t>
      </w:r>
      <w:r w:rsidR="00346B25">
        <w:rPr>
          <w:sz w:val="24"/>
          <w:szCs w:val="24"/>
        </w:rPr>
        <w:t xml:space="preserve">is baes around the experienced of individuals and </w:t>
      </w:r>
      <w:r w:rsidR="00851E00">
        <w:rPr>
          <w:sz w:val="24"/>
          <w:szCs w:val="24"/>
        </w:rPr>
        <w:t>sequences</w:t>
      </w:r>
      <w:r w:rsidR="00346B25">
        <w:rPr>
          <w:sz w:val="24"/>
          <w:szCs w:val="24"/>
        </w:rPr>
        <w:t xml:space="preserve"> of events</w:t>
      </w:r>
      <w:r w:rsidR="003649F6">
        <w:rPr>
          <w:sz w:val="24"/>
          <w:szCs w:val="24"/>
        </w:rPr>
        <w:t xml:space="preserve">, this </w:t>
      </w:r>
      <w:r w:rsidR="00851E00">
        <w:rPr>
          <w:sz w:val="24"/>
          <w:szCs w:val="24"/>
        </w:rPr>
        <w:t>method</w:t>
      </w:r>
      <w:r w:rsidR="003649F6">
        <w:rPr>
          <w:sz w:val="24"/>
          <w:szCs w:val="24"/>
        </w:rPr>
        <w:t xml:space="preserve"> uses the experiences of only </w:t>
      </w:r>
      <w:r w:rsidR="00B01FA3">
        <w:rPr>
          <w:sz w:val="24"/>
          <w:szCs w:val="24"/>
        </w:rPr>
        <w:t xml:space="preserve">very few individuals within its process with a sample size of only one or two </w:t>
      </w:r>
      <w:r w:rsidR="008F31EF">
        <w:rPr>
          <w:sz w:val="24"/>
          <w:szCs w:val="24"/>
        </w:rPr>
        <w:t xml:space="preserve">then uses their stories and documents from these individuals </w:t>
      </w:r>
      <w:r w:rsidR="00851E00">
        <w:rPr>
          <w:sz w:val="24"/>
          <w:szCs w:val="24"/>
        </w:rPr>
        <w:t xml:space="preserve">as a way of data collection. </w:t>
      </w:r>
      <w:r w:rsidR="00685212">
        <w:rPr>
          <w:sz w:val="24"/>
          <w:szCs w:val="24"/>
        </w:rPr>
        <w:t xml:space="preserve">Third there is the </w:t>
      </w:r>
      <w:r w:rsidR="00434AEF">
        <w:rPr>
          <w:sz w:val="24"/>
          <w:szCs w:val="24"/>
        </w:rPr>
        <w:t>Phenomenological</w:t>
      </w:r>
      <w:r w:rsidR="00C4232E">
        <w:rPr>
          <w:sz w:val="24"/>
          <w:szCs w:val="24"/>
        </w:rPr>
        <w:t xml:space="preserve"> </w:t>
      </w:r>
      <w:r w:rsidR="00434AEF">
        <w:rPr>
          <w:sz w:val="24"/>
          <w:szCs w:val="24"/>
        </w:rPr>
        <w:t>approach</w:t>
      </w:r>
      <w:r w:rsidR="00EA059B">
        <w:rPr>
          <w:sz w:val="24"/>
          <w:szCs w:val="24"/>
        </w:rPr>
        <w:t xml:space="preserve">, this is the approach which I have used for this report </w:t>
      </w:r>
      <w:r w:rsidR="00A03923">
        <w:rPr>
          <w:sz w:val="24"/>
          <w:szCs w:val="24"/>
        </w:rPr>
        <w:t xml:space="preserve">because it is focused around </w:t>
      </w:r>
      <w:r w:rsidR="006B032D">
        <w:rPr>
          <w:sz w:val="24"/>
          <w:szCs w:val="24"/>
        </w:rPr>
        <w:t>people’s</w:t>
      </w:r>
      <w:r w:rsidR="00A03923">
        <w:rPr>
          <w:sz w:val="24"/>
          <w:szCs w:val="24"/>
        </w:rPr>
        <w:t xml:space="preserve"> </w:t>
      </w:r>
      <w:r w:rsidR="00A03923">
        <w:rPr>
          <w:sz w:val="24"/>
          <w:szCs w:val="24"/>
        </w:rPr>
        <w:lastRenderedPageBreak/>
        <w:t xml:space="preserve">experiences </w:t>
      </w:r>
      <w:r w:rsidR="00334992">
        <w:rPr>
          <w:sz w:val="24"/>
          <w:szCs w:val="24"/>
        </w:rPr>
        <w:t xml:space="preserve">with a </w:t>
      </w:r>
      <w:r w:rsidR="00924FBE">
        <w:rPr>
          <w:sz w:val="24"/>
          <w:szCs w:val="24"/>
        </w:rPr>
        <w:t>phenomenon</w:t>
      </w:r>
      <w:r w:rsidR="00334992">
        <w:rPr>
          <w:sz w:val="24"/>
          <w:szCs w:val="24"/>
        </w:rPr>
        <w:t xml:space="preserve"> of which I believe the </w:t>
      </w:r>
      <w:r w:rsidR="00924FBE">
        <w:rPr>
          <w:sz w:val="24"/>
          <w:szCs w:val="24"/>
        </w:rPr>
        <w:t>evolution</w:t>
      </w:r>
      <w:r w:rsidR="00334992">
        <w:rPr>
          <w:sz w:val="24"/>
          <w:szCs w:val="24"/>
        </w:rPr>
        <w:t xml:space="preserve"> of digital communicative technology is an </w:t>
      </w:r>
      <w:r w:rsidR="00924FBE">
        <w:rPr>
          <w:sz w:val="24"/>
          <w:szCs w:val="24"/>
        </w:rPr>
        <w:t>unprecedented</w:t>
      </w:r>
      <w:r w:rsidR="00334992">
        <w:rPr>
          <w:sz w:val="24"/>
          <w:szCs w:val="24"/>
        </w:rPr>
        <w:t xml:space="preserve"> </w:t>
      </w:r>
      <w:r w:rsidR="00924FBE">
        <w:rPr>
          <w:sz w:val="24"/>
          <w:szCs w:val="24"/>
        </w:rPr>
        <w:t>phenomenon</w:t>
      </w:r>
      <w:r w:rsidR="00334992">
        <w:rPr>
          <w:sz w:val="24"/>
          <w:szCs w:val="24"/>
        </w:rPr>
        <w:t xml:space="preserve"> that is </w:t>
      </w:r>
      <w:r w:rsidR="00924FBE">
        <w:rPr>
          <w:sz w:val="24"/>
          <w:szCs w:val="24"/>
        </w:rPr>
        <w:t>continually</w:t>
      </w:r>
      <w:r w:rsidR="00334992">
        <w:rPr>
          <w:sz w:val="24"/>
          <w:szCs w:val="24"/>
        </w:rPr>
        <w:t xml:space="preserve"> ongoing and forever changing. </w:t>
      </w:r>
      <w:r w:rsidR="00AC5169">
        <w:rPr>
          <w:sz w:val="24"/>
          <w:szCs w:val="24"/>
        </w:rPr>
        <w:t xml:space="preserve">The sample size of a normal Phenomenological </w:t>
      </w:r>
      <w:r w:rsidR="00924FBE">
        <w:rPr>
          <w:sz w:val="24"/>
          <w:szCs w:val="24"/>
        </w:rPr>
        <w:t>study</w:t>
      </w:r>
      <w:r w:rsidR="00A4139C">
        <w:rPr>
          <w:sz w:val="24"/>
          <w:szCs w:val="24"/>
        </w:rPr>
        <w:t xml:space="preserve"> is between five and twenty-five </w:t>
      </w:r>
      <w:r w:rsidR="009420ED">
        <w:rPr>
          <w:sz w:val="24"/>
          <w:szCs w:val="24"/>
        </w:rPr>
        <w:t xml:space="preserve">individuals and have only uses interviews as a form of data collection. </w:t>
      </w:r>
      <w:r w:rsidR="00AE600A">
        <w:rPr>
          <w:sz w:val="24"/>
          <w:szCs w:val="24"/>
        </w:rPr>
        <w:t xml:space="preserve">The </w:t>
      </w:r>
      <w:r w:rsidR="00523231">
        <w:rPr>
          <w:sz w:val="24"/>
          <w:szCs w:val="24"/>
        </w:rPr>
        <w:t xml:space="preserve">penultimate method of qualitative data collection is the Grounded Theory </w:t>
      </w:r>
      <w:r w:rsidR="007C3F74">
        <w:rPr>
          <w:sz w:val="24"/>
          <w:szCs w:val="24"/>
        </w:rPr>
        <w:t xml:space="preserve">this method is focused upon developing a working theory from grounded </w:t>
      </w:r>
      <w:r w:rsidR="00FF6340">
        <w:rPr>
          <w:sz w:val="24"/>
          <w:szCs w:val="24"/>
        </w:rPr>
        <w:t>field data</w:t>
      </w:r>
      <w:r w:rsidR="008E64A0">
        <w:rPr>
          <w:sz w:val="24"/>
          <w:szCs w:val="24"/>
        </w:rPr>
        <w:t xml:space="preserve"> and also having a large sample size with </w:t>
      </w:r>
      <w:r w:rsidR="003B70F2">
        <w:rPr>
          <w:sz w:val="24"/>
          <w:szCs w:val="24"/>
        </w:rPr>
        <w:t xml:space="preserve">a usual minimum od twenty </w:t>
      </w:r>
      <w:r w:rsidR="006B032D">
        <w:rPr>
          <w:sz w:val="24"/>
          <w:szCs w:val="24"/>
        </w:rPr>
        <w:t>individuals</w:t>
      </w:r>
      <w:r w:rsidR="003B70F2">
        <w:rPr>
          <w:sz w:val="24"/>
          <w:szCs w:val="24"/>
        </w:rPr>
        <w:t xml:space="preserve"> and </w:t>
      </w:r>
      <w:r w:rsidR="00C842A4">
        <w:rPr>
          <w:sz w:val="24"/>
          <w:szCs w:val="24"/>
        </w:rPr>
        <w:t xml:space="preserve">a </w:t>
      </w:r>
      <w:r w:rsidR="006B032D">
        <w:rPr>
          <w:sz w:val="24"/>
          <w:szCs w:val="24"/>
        </w:rPr>
        <w:t>maximin</w:t>
      </w:r>
      <w:r w:rsidR="00C842A4">
        <w:rPr>
          <w:sz w:val="24"/>
          <w:szCs w:val="24"/>
        </w:rPr>
        <w:t xml:space="preserve"> of sixty. </w:t>
      </w:r>
      <w:r w:rsidR="00D64326">
        <w:rPr>
          <w:sz w:val="24"/>
          <w:szCs w:val="24"/>
        </w:rPr>
        <w:t xml:space="preserve">For this method of data collection interviews are conducted and then </w:t>
      </w:r>
      <w:r w:rsidR="0059721E">
        <w:rPr>
          <w:sz w:val="24"/>
          <w:szCs w:val="24"/>
        </w:rPr>
        <w:t xml:space="preserve">followed by open and axial coding. </w:t>
      </w:r>
      <w:r w:rsidR="008F0A83">
        <w:rPr>
          <w:sz w:val="24"/>
          <w:szCs w:val="24"/>
        </w:rPr>
        <w:t xml:space="preserve">The final method of qualitative data collection is </w:t>
      </w:r>
      <w:r w:rsidR="0030279F">
        <w:rPr>
          <w:sz w:val="24"/>
          <w:szCs w:val="24"/>
        </w:rPr>
        <w:t>a case study and is base around either an organisation, entity, individual or an event</w:t>
      </w:r>
      <w:r w:rsidR="00657E21">
        <w:rPr>
          <w:sz w:val="24"/>
          <w:szCs w:val="24"/>
        </w:rPr>
        <w:t xml:space="preserve">, this method has no pre-set sample size </w:t>
      </w:r>
      <w:r w:rsidR="00241E79">
        <w:rPr>
          <w:sz w:val="24"/>
          <w:szCs w:val="24"/>
        </w:rPr>
        <w:t xml:space="preserve">and uses a combination of interviews, documents, </w:t>
      </w:r>
      <w:r w:rsidR="008640EF">
        <w:rPr>
          <w:sz w:val="24"/>
          <w:szCs w:val="24"/>
        </w:rPr>
        <w:t xml:space="preserve">repots and observations </w:t>
      </w:r>
      <w:r w:rsidR="006B032D">
        <w:rPr>
          <w:sz w:val="24"/>
          <w:szCs w:val="24"/>
        </w:rPr>
        <w:t xml:space="preserve">for </w:t>
      </w:r>
      <w:r w:rsidR="006B032D" w:rsidRPr="00B60FB0">
        <w:rPr>
          <w:sz w:val="24"/>
          <w:szCs w:val="24"/>
        </w:rPr>
        <w:t>collecting data</w:t>
      </w:r>
      <w:r w:rsidR="00B60FB0" w:rsidRPr="00B60FB0">
        <w:rPr>
          <w:sz w:val="24"/>
          <w:szCs w:val="24"/>
        </w:rPr>
        <w:t xml:space="preserve"> </w:t>
      </w:r>
      <w:r w:rsidR="00B60FB0" w:rsidRPr="00B60FB0">
        <w:rPr>
          <w:color w:val="000000"/>
          <w:sz w:val="24"/>
          <w:szCs w:val="24"/>
          <w:shd w:val="clear" w:color="auto" w:fill="FFFFFF"/>
        </w:rPr>
        <w:t xml:space="preserve">(Sapsford and </w:t>
      </w:r>
      <w:proofErr w:type="spellStart"/>
      <w:r w:rsidR="00B60FB0" w:rsidRPr="00B60FB0">
        <w:rPr>
          <w:color w:val="000000"/>
          <w:sz w:val="24"/>
          <w:szCs w:val="24"/>
          <w:shd w:val="clear" w:color="auto" w:fill="FFFFFF"/>
        </w:rPr>
        <w:t>Jupp</w:t>
      </w:r>
      <w:proofErr w:type="spellEnd"/>
      <w:r w:rsidR="00B60FB0" w:rsidRPr="00B60FB0">
        <w:rPr>
          <w:color w:val="000000"/>
          <w:sz w:val="24"/>
          <w:szCs w:val="24"/>
          <w:shd w:val="clear" w:color="auto" w:fill="FFFFFF"/>
        </w:rPr>
        <w:t>, n.d.)</w:t>
      </w:r>
      <w:r w:rsidR="006B032D" w:rsidRPr="00B60FB0">
        <w:rPr>
          <w:sz w:val="24"/>
          <w:szCs w:val="24"/>
        </w:rPr>
        <w:t>.</w:t>
      </w:r>
      <w:r w:rsidR="006B032D">
        <w:rPr>
          <w:sz w:val="24"/>
          <w:szCs w:val="24"/>
        </w:rPr>
        <w:t xml:space="preserve"> </w:t>
      </w:r>
    </w:p>
    <w:p w14:paraId="1B7D9113" w14:textId="3B333BC7" w:rsidR="00D927C5" w:rsidRDefault="00D927C5">
      <w:pPr>
        <w:rPr>
          <w:sz w:val="24"/>
          <w:szCs w:val="24"/>
        </w:rPr>
      </w:pPr>
    </w:p>
    <w:p w14:paraId="4BA94E57" w14:textId="77777777" w:rsidR="0098191B" w:rsidRDefault="00D927C5">
      <w:pPr>
        <w:rPr>
          <w:i/>
          <w:sz w:val="24"/>
        </w:rPr>
      </w:pPr>
      <w:r>
        <w:rPr>
          <w:sz w:val="24"/>
          <w:szCs w:val="24"/>
        </w:rPr>
        <w:t xml:space="preserve">The </w:t>
      </w:r>
      <w:r w:rsidR="00F328B0">
        <w:rPr>
          <w:sz w:val="24"/>
          <w:szCs w:val="24"/>
        </w:rPr>
        <w:t xml:space="preserve">procedure for </w:t>
      </w:r>
      <w:r w:rsidR="00020563">
        <w:rPr>
          <w:sz w:val="24"/>
          <w:szCs w:val="24"/>
        </w:rPr>
        <w:t xml:space="preserve">data collection </w:t>
      </w:r>
      <w:r w:rsidR="007F2E34">
        <w:rPr>
          <w:sz w:val="24"/>
          <w:szCs w:val="24"/>
        </w:rPr>
        <w:t>was to first</w:t>
      </w:r>
      <w:r w:rsidR="001B4FD0">
        <w:rPr>
          <w:sz w:val="24"/>
          <w:szCs w:val="24"/>
        </w:rPr>
        <w:t xml:space="preserve"> decide on if I was going to conduct a structured or an unstructured </w:t>
      </w:r>
      <w:r w:rsidR="00B8011D">
        <w:rPr>
          <w:sz w:val="24"/>
          <w:szCs w:val="24"/>
        </w:rPr>
        <w:t>set of interviews,</w:t>
      </w:r>
      <w:r w:rsidR="00512C9B">
        <w:rPr>
          <w:sz w:val="24"/>
          <w:szCs w:val="24"/>
        </w:rPr>
        <w:t xml:space="preserve"> I did consider both approaches initially as I was unsure of which would work best for my </w:t>
      </w:r>
      <w:r w:rsidR="001F515B">
        <w:rPr>
          <w:sz w:val="24"/>
          <w:szCs w:val="24"/>
        </w:rPr>
        <w:t>interviews.</w:t>
      </w:r>
      <w:r w:rsidR="00B8011D">
        <w:rPr>
          <w:sz w:val="24"/>
          <w:szCs w:val="24"/>
        </w:rPr>
        <w:t xml:space="preserve"> </w:t>
      </w:r>
      <w:r w:rsidR="001F515B">
        <w:rPr>
          <w:sz w:val="24"/>
          <w:szCs w:val="24"/>
        </w:rPr>
        <w:t>T</w:t>
      </w:r>
      <w:r w:rsidR="00B8011D">
        <w:rPr>
          <w:sz w:val="24"/>
          <w:szCs w:val="24"/>
        </w:rPr>
        <w:t>he</w:t>
      </w:r>
      <w:r w:rsidR="001F515B">
        <w:rPr>
          <w:sz w:val="24"/>
          <w:szCs w:val="24"/>
        </w:rPr>
        <w:t xml:space="preserve">n the </w:t>
      </w:r>
      <w:r w:rsidR="00B8011D">
        <w:rPr>
          <w:sz w:val="24"/>
          <w:szCs w:val="24"/>
        </w:rPr>
        <w:t xml:space="preserve">decision was made to take a structured approach </w:t>
      </w:r>
      <w:r w:rsidR="00BB3FFD">
        <w:rPr>
          <w:sz w:val="24"/>
          <w:szCs w:val="24"/>
        </w:rPr>
        <w:t>as I felt it reflected the topic of the interview much better</w:t>
      </w:r>
      <w:r w:rsidR="001A3099">
        <w:rPr>
          <w:sz w:val="24"/>
          <w:szCs w:val="24"/>
        </w:rPr>
        <w:t>.</w:t>
      </w:r>
      <w:r w:rsidR="00BB3FFD">
        <w:rPr>
          <w:sz w:val="24"/>
          <w:szCs w:val="24"/>
        </w:rPr>
        <w:t xml:space="preserve"> </w:t>
      </w:r>
      <w:r w:rsidR="001A3099">
        <w:rPr>
          <w:sz w:val="24"/>
          <w:szCs w:val="24"/>
        </w:rPr>
        <w:t xml:space="preserve">This then </w:t>
      </w:r>
      <w:r w:rsidR="00541BE3">
        <w:rPr>
          <w:sz w:val="24"/>
          <w:szCs w:val="24"/>
        </w:rPr>
        <w:t xml:space="preserve">allowed me to get the information that I desired without having to heavily </w:t>
      </w:r>
      <w:r w:rsidR="00A27B0D">
        <w:rPr>
          <w:sz w:val="24"/>
          <w:szCs w:val="24"/>
        </w:rPr>
        <w:t xml:space="preserve">direct the conversation in a certain direction that would </w:t>
      </w:r>
      <w:r w:rsidR="00251AA4">
        <w:rPr>
          <w:sz w:val="24"/>
          <w:szCs w:val="24"/>
        </w:rPr>
        <w:t xml:space="preserve">have caused </w:t>
      </w:r>
      <w:r w:rsidR="00A27B0D">
        <w:rPr>
          <w:sz w:val="24"/>
          <w:szCs w:val="24"/>
        </w:rPr>
        <w:t>break</w:t>
      </w:r>
      <w:r w:rsidR="00DC18FE">
        <w:rPr>
          <w:sz w:val="24"/>
          <w:szCs w:val="24"/>
        </w:rPr>
        <w:t xml:space="preserve"> in</w:t>
      </w:r>
      <w:r w:rsidR="00A27B0D">
        <w:rPr>
          <w:sz w:val="24"/>
          <w:szCs w:val="24"/>
        </w:rPr>
        <w:t xml:space="preserve"> the flow of the interviews. </w:t>
      </w:r>
      <w:r w:rsidR="00DC18FE">
        <w:rPr>
          <w:sz w:val="24"/>
          <w:szCs w:val="24"/>
        </w:rPr>
        <w:t xml:space="preserve">Following this </w:t>
      </w:r>
      <w:r w:rsidR="001F10CE">
        <w:rPr>
          <w:sz w:val="24"/>
          <w:szCs w:val="24"/>
        </w:rPr>
        <w:t>I then thought about and decided on</w:t>
      </w:r>
      <w:r w:rsidR="001B4FD0">
        <w:rPr>
          <w:sz w:val="24"/>
          <w:szCs w:val="24"/>
        </w:rPr>
        <w:t xml:space="preserve"> what</w:t>
      </w:r>
      <w:r w:rsidR="001F10CE">
        <w:rPr>
          <w:sz w:val="24"/>
          <w:szCs w:val="24"/>
        </w:rPr>
        <w:t xml:space="preserve"> questions </w:t>
      </w:r>
      <w:r w:rsidR="00E95566">
        <w:rPr>
          <w:sz w:val="24"/>
          <w:szCs w:val="24"/>
        </w:rPr>
        <w:t>that</w:t>
      </w:r>
      <w:r w:rsidR="001B4FD0">
        <w:rPr>
          <w:sz w:val="24"/>
          <w:szCs w:val="24"/>
        </w:rPr>
        <w:t xml:space="preserve"> I was going to ask </w:t>
      </w:r>
      <w:r w:rsidR="00E95566">
        <w:rPr>
          <w:sz w:val="24"/>
          <w:szCs w:val="24"/>
        </w:rPr>
        <w:t xml:space="preserve">the intervened participants. </w:t>
      </w:r>
      <w:r w:rsidR="0028483A">
        <w:rPr>
          <w:sz w:val="24"/>
          <w:szCs w:val="24"/>
        </w:rPr>
        <w:t xml:space="preserve">The </w:t>
      </w:r>
      <w:r w:rsidR="00661EEC">
        <w:rPr>
          <w:sz w:val="24"/>
          <w:szCs w:val="24"/>
        </w:rPr>
        <w:t xml:space="preserve">questions that I chose to ask </w:t>
      </w:r>
      <w:r w:rsidR="00BE15E2">
        <w:rPr>
          <w:sz w:val="24"/>
          <w:szCs w:val="24"/>
        </w:rPr>
        <w:t xml:space="preserve">included such </w:t>
      </w:r>
      <w:r w:rsidR="00B40629">
        <w:rPr>
          <w:sz w:val="24"/>
          <w:szCs w:val="24"/>
        </w:rPr>
        <w:t xml:space="preserve">questions as </w:t>
      </w:r>
      <w:r w:rsidR="00882B4C" w:rsidRPr="00BB0F4B">
        <w:rPr>
          <w:i/>
          <w:sz w:val="24"/>
          <w:szCs w:val="24"/>
        </w:rPr>
        <w:t>“W</w:t>
      </w:r>
      <w:r w:rsidR="00B40629" w:rsidRPr="00BB0F4B">
        <w:rPr>
          <w:i/>
          <w:sz w:val="24"/>
          <w:szCs w:val="24"/>
        </w:rPr>
        <w:t xml:space="preserve">hat is your most used for of </w:t>
      </w:r>
      <w:r w:rsidR="00DA36A0" w:rsidRPr="00BB0F4B">
        <w:rPr>
          <w:i/>
          <w:sz w:val="24"/>
          <w:szCs w:val="24"/>
        </w:rPr>
        <w:t>digital communication?</w:t>
      </w:r>
      <w:r w:rsidR="00882B4C" w:rsidRPr="00BB0F4B">
        <w:rPr>
          <w:i/>
          <w:sz w:val="24"/>
          <w:szCs w:val="24"/>
        </w:rPr>
        <w:t>”</w:t>
      </w:r>
      <w:r w:rsidR="00DA36A0">
        <w:rPr>
          <w:sz w:val="24"/>
          <w:szCs w:val="24"/>
        </w:rPr>
        <w:t xml:space="preserve"> And </w:t>
      </w:r>
      <w:r w:rsidR="00882B4C" w:rsidRPr="00BB0F4B">
        <w:rPr>
          <w:i/>
          <w:sz w:val="24"/>
          <w:szCs w:val="24"/>
        </w:rPr>
        <w:t>“</w:t>
      </w:r>
      <w:r w:rsidR="00882B4C" w:rsidRPr="00BB0F4B">
        <w:rPr>
          <w:i/>
          <w:sz w:val="24"/>
        </w:rPr>
        <w:t>Do you think that digital communication is a benefit or negative to today’s society and culture?”</w:t>
      </w:r>
      <w:r w:rsidR="005F4375">
        <w:rPr>
          <w:i/>
          <w:sz w:val="24"/>
        </w:rPr>
        <w:t>.</w:t>
      </w:r>
    </w:p>
    <w:p w14:paraId="6179D614" w14:textId="77777777" w:rsidR="0098191B" w:rsidRDefault="0098191B">
      <w:pPr>
        <w:rPr>
          <w:i/>
          <w:sz w:val="24"/>
        </w:rPr>
      </w:pPr>
    </w:p>
    <w:p w14:paraId="37890BC6" w14:textId="73F89711" w:rsidR="00D927C5" w:rsidRDefault="005F4375">
      <w:pPr>
        <w:rPr>
          <w:sz w:val="24"/>
        </w:rPr>
      </w:pPr>
      <w:r>
        <w:rPr>
          <w:sz w:val="24"/>
        </w:rPr>
        <w:t>The next step in the data collection process was to choose different people to interview</w:t>
      </w:r>
      <w:r w:rsidR="000522BC">
        <w:rPr>
          <w:sz w:val="24"/>
        </w:rPr>
        <w:t xml:space="preserve"> to gather different perspectives on my chosen subject</w:t>
      </w:r>
      <w:r w:rsidR="005257AA">
        <w:rPr>
          <w:sz w:val="24"/>
        </w:rPr>
        <w:t xml:space="preserve">, the first individual I chose </w:t>
      </w:r>
      <w:r w:rsidR="00012A1E">
        <w:rPr>
          <w:sz w:val="24"/>
        </w:rPr>
        <w:t xml:space="preserve">was an average user of </w:t>
      </w:r>
      <w:r w:rsidR="00825CCF">
        <w:rPr>
          <w:sz w:val="24"/>
        </w:rPr>
        <w:t xml:space="preserve">digital technology on a daily bases, the second individual chosen was much less </w:t>
      </w:r>
      <w:r w:rsidR="00AD693E">
        <w:rPr>
          <w:sz w:val="24"/>
        </w:rPr>
        <w:t xml:space="preserve">prone to using digital communicative technology on a daily bases and the third was an avid </w:t>
      </w:r>
      <w:r w:rsidR="00A53D34">
        <w:rPr>
          <w:sz w:val="24"/>
        </w:rPr>
        <w:t xml:space="preserve">user and </w:t>
      </w:r>
      <w:r w:rsidR="00D959E0">
        <w:rPr>
          <w:sz w:val="24"/>
        </w:rPr>
        <w:t xml:space="preserve">used digital communicative technology for both personal use as well as for </w:t>
      </w:r>
      <w:r w:rsidR="005B1B0B">
        <w:rPr>
          <w:sz w:val="24"/>
        </w:rPr>
        <w:t xml:space="preserve">work related purposes. </w:t>
      </w:r>
      <w:r w:rsidR="00C73330">
        <w:rPr>
          <w:sz w:val="24"/>
        </w:rPr>
        <w:t xml:space="preserve">Following this </w:t>
      </w:r>
      <w:r w:rsidR="008036AD">
        <w:rPr>
          <w:sz w:val="24"/>
        </w:rPr>
        <w:t xml:space="preserve">I conducted and recoded the interviews </w:t>
      </w:r>
      <w:r w:rsidR="00944302">
        <w:rPr>
          <w:sz w:val="24"/>
        </w:rPr>
        <w:t xml:space="preserve">then continued to transcribe each interview </w:t>
      </w:r>
      <w:r w:rsidR="00D9772F">
        <w:rPr>
          <w:sz w:val="24"/>
        </w:rPr>
        <w:t>accurately for them to then be broken down and analysed</w:t>
      </w:r>
      <w:r w:rsidR="00EB4FEF">
        <w:rPr>
          <w:sz w:val="24"/>
        </w:rPr>
        <w:t xml:space="preserve">. </w:t>
      </w:r>
      <w:r w:rsidR="00F51C07">
        <w:rPr>
          <w:sz w:val="24"/>
        </w:rPr>
        <w:t xml:space="preserve">The interviews were </w:t>
      </w:r>
      <w:r w:rsidR="009450B0">
        <w:rPr>
          <w:sz w:val="24"/>
        </w:rPr>
        <w:t>analysed</w:t>
      </w:r>
      <w:r w:rsidR="00F51C07">
        <w:rPr>
          <w:sz w:val="24"/>
        </w:rPr>
        <w:t xml:space="preserve"> by first separating the answers </w:t>
      </w:r>
      <w:r w:rsidR="002715B0">
        <w:rPr>
          <w:sz w:val="24"/>
        </w:rPr>
        <w:t xml:space="preserve">to each question on the interview </w:t>
      </w:r>
      <w:r w:rsidR="00CF1910">
        <w:rPr>
          <w:sz w:val="24"/>
        </w:rPr>
        <w:t>into different tables with each table containing an answer from each participant</w:t>
      </w:r>
      <w:r w:rsidR="00EE0E74">
        <w:rPr>
          <w:sz w:val="24"/>
        </w:rPr>
        <w:t>, for example the first table contains the answers of each participant for the first question and so on for each of the following</w:t>
      </w:r>
      <w:r w:rsidR="00217997">
        <w:rPr>
          <w:sz w:val="24"/>
        </w:rPr>
        <w:t xml:space="preserve"> six</w:t>
      </w:r>
      <w:r w:rsidR="00EE0E74">
        <w:rPr>
          <w:sz w:val="24"/>
        </w:rPr>
        <w:t xml:space="preserve"> tables</w:t>
      </w:r>
      <w:r w:rsidR="00756DDB">
        <w:rPr>
          <w:sz w:val="24"/>
        </w:rPr>
        <w:t xml:space="preserve">. </w:t>
      </w:r>
      <w:r w:rsidR="00791940">
        <w:rPr>
          <w:sz w:val="24"/>
        </w:rPr>
        <w:t xml:space="preserve">Then from the answers given I </w:t>
      </w:r>
      <w:r w:rsidR="001E3D18">
        <w:rPr>
          <w:sz w:val="24"/>
        </w:rPr>
        <w:t xml:space="preserve">then </w:t>
      </w:r>
      <w:r w:rsidR="009450B0">
        <w:rPr>
          <w:sz w:val="24"/>
        </w:rPr>
        <w:t>interpreted</w:t>
      </w:r>
      <w:r w:rsidR="001E3D18">
        <w:rPr>
          <w:sz w:val="24"/>
        </w:rPr>
        <w:t xml:space="preserve"> the meaning of each </w:t>
      </w:r>
      <w:r w:rsidR="009450B0">
        <w:rPr>
          <w:sz w:val="24"/>
        </w:rPr>
        <w:t>other</w:t>
      </w:r>
      <w:r w:rsidR="001E3D18">
        <w:rPr>
          <w:sz w:val="24"/>
        </w:rPr>
        <w:t xml:space="preserve"> the answers in the next </w:t>
      </w:r>
      <w:r w:rsidR="0089340C">
        <w:rPr>
          <w:sz w:val="24"/>
        </w:rPr>
        <w:t xml:space="preserve">column and finally after looking at all of the </w:t>
      </w:r>
      <w:r w:rsidR="009450B0">
        <w:rPr>
          <w:sz w:val="24"/>
        </w:rPr>
        <w:t>interoperated</w:t>
      </w:r>
      <w:r w:rsidR="006430EF">
        <w:rPr>
          <w:sz w:val="24"/>
        </w:rPr>
        <w:t xml:space="preserve"> meanings I </w:t>
      </w:r>
      <w:r w:rsidR="006430EF" w:rsidRPr="00DD42BA">
        <w:rPr>
          <w:sz w:val="24"/>
          <w:szCs w:val="24"/>
        </w:rPr>
        <w:t xml:space="preserve">found emerging themes or common concepts across all of the data </w:t>
      </w:r>
      <w:r w:rsidR="007D7A34" w:rsidRPr="00DD42BA">
        <w:rPr>
          <w:sz w:val="24"/>
          <w:szCs w:val="24"/>
        </w:rPr>
        <w:t xml:space="preserve">and </w:t>
      </w:r>
      <w:r w:rsidR="00DC4D9F" w:rsidRPr="00DD42BA">
        <w:rPr>
          <w:sz w:val="24"/>
          <w:szCs w:val="24"/>
        </w:rPr>
        <w:t>placed this into the third column</w:t>
      </w:r>
      <w:r w:rsidR="00DD42BA" w:rsidRPr="00DD42BA">
        <w:rPr>
          <w:sz w:val="24"/>
          <w:szCs w:val="24"/>
        </w:rPr>
        <w:t xml:space="preserve"> </w:t>
      </w:r>
      <w:r w:rsidR="00DD42BA" w:rsidRPr="00DD42BA">
        <w:rPr>
          <w:color w:val="000000"/>
          <w:sz w:val="24"/>
          <w:szCs w:val="24"/>
          <w:shd w:val="clear" w:color="auto" w:fill="FFFFFF"/>
        </w:rPr>
        <w:t>(</w:t>
      </w:r>
      <w:proofErr w:type="spellStart"/>
      <w:r w:rsidR="00DD42BA" w:rsidRPr="00DD42BA">
        <w:rPr>
          <w:color w:val="000000"/>
          <w:sz w:val="24"/>
          <w:szCs w:val="24"/>
          <w:shd w:val="clear" w:color="auto" w:fill="FFFFFF"/>
        </w:rPr>
        <w:t>Lapan</w:t>
      </w:r>
      <w:proofErr w:type="spellEnd"/>
      <w:r w:rsidR="00DD42BA" w:rsidRPr="00DD42BA">
        <w:rPr>
          <w:color w:val="000000"/>
          <w:sz w:val="24"/>
          <w:szCs w:val="24"/>
          <w:shd w:val="clear" w:color="auto" w:fill="FFFFFF"/>
        </w:rPr>
        <w:t xml:space="preserve">, </w:t>
      </w:r>
      <w:proofErr w:type="spellStart"/>
      <w:r w:rsidR="00DD42BA" w:rsidRPr="00DD42BA">
        <w:rPr>
          <w:color w:val="000000"/>
          <w:sz w:val="24"/>
          <w:szCs w:val="24"/>
          <w:shd w:val="clear" w:color="auto" w:fill="FFFFFF"/>
        </w:rPr>
        <w:t>Quartaroli</w:t>
      </w:r>
      <w:proofErr w:type="spellEnd"/>
      <w:r w:rsidR="00DD42BA" w:rsidRPr="00DD42BA">
        <w:rPr>
          <w:color w:val="000000"/>
          <w:sz w:val="24"/>
          <w:szCs w:val="24"/>
          <w:shd w:val="clear" w:color="auto" w:fill="FFFFFF"/>
        </w:rPr>
        <w:t xml:space="preserve"> and Riemer, 2012)</w:t>
      </w:r>
      <w:r w:rsidR="00763268" w:rsidRPr="00DD42BA">
        <w:rPr>
          <w:sz w:val="24"/>
          <w:szCs w:val="24"/>
        </w:rPr>
        <w:t>.</w:t>
      </w:r>
      <w:r w:rsidR="00763268">
        <w:rPr>
          <w:sz w:val="24"/>
        </w:rPr>
        <w:t xml:space="preserve"> </w:t>
      </w:r>
    </w:p>
    <w:p w14:paraId="69804829" w14:textId="677E2D69" w:rsidR="00752D10" w:rsidRDefault="00752D10">
      <w:pPr>
        <w:rPr>
          <w:sz w:val="24"/>
        </w:rPr>
      </w:pPr>
    </w:p>
    <w:p w14:paraId="6EA10EE7" w14:textId="33C59421" w:rsidR="000A257C" w:rsidRDefault="000A257C">
      <w:pPr>
        <w:rPr>
          <w:sz w:val="24"/>
        </w:rPr>
      </w:pPr>
    </w:p>
    <w:p w14:paraId="3DD07228" w14:textId="00B83CE8" w:rsidR="000A257C" w:rsidRDefault="000A257C">
      <w:pPr>
        <w:rPr>
          <w:sz w:val="24"/>
        </w:rPr>
      </w:pPr>
    </w:p>
    <w:p w14:paraId="370531A0" w14:textId="5D4D9A72" w:rsidR="000A257C" w:rsidRDefault="000A257C">
      <w:pPr>
        <w:rPr>
          <w:sz w:val="24"/>
        </w:rPr>
      </w:pPr>
    </w:p>
    <w:p w14:paraId="052AEC1F" w14:textId="5AB11988" w:rsidR="000A257C" w:rsidRDefault="000A257C">
      <w:pPr>
        <w:rPr>
          <w:sz w:val="24"/>
        </w:rPr>
      </w:pPr>
    </w:p>
    <w:p w14:paraId="572D600E" w14:textId="02CAD746" w:rsidR="000A257C" w:rsidRDefault="000A257C">
      <w:pPr>
        <w:rPr>
          <w:sz w:val="24"/>
        </w:rPr>
      </w:pPr>
    </w:p>
    <w:p w14:paraId="3AB15845" w14:textId="40941F9E" w:rsidR="000A257C" w:rsidRDefault="000A257C">
      <w:pPr>
        <w:rPr>
          <w:sz w:val="24"/>
        </w:rPr>
      </w:pPr>
    </w:p>
    <w:p w14:paraId="0D8DC4FF" w14:textId="12CB20E3" w:rsidR="000A257C" w:rsidRDefault="000A257C">
      <w:pPr>
        <w:rPr>
          <w:sz w:val="24"/>
        </w:rPr>
      </w:pPr>
    </w:p>
    <w:p w14:paraId="15B96B6D" w14:textId="055AE89A" w:rsidR="000A257C" w:rsidRDefault="000A257C">
      <w:pPr>
        <w:rPr>
          <w:sz w:val="24"/>
        </w:rPr>
      </w:pPr>
    </w:p>
    <w:p w14:paraId="0B9A11AC" w14:textId="30A4B007" w:rsidR="000A257C" w:rsidRDefault="000A257C">
      <w:pPr>
        <w:rPr>
          <w:sz w:val="24"/>
        </w:rPr>
      </w:pPr>
    </w:p>
    <w:p w14:paraId="3901CD64" w14:textId="15314ECC" w:rsidR="000A257C" w:rsidRDefault="000A257C">
      <w:pPr>
        <w:rPr>
          <w:sz w:val="24"/>
        </w:rPr>
      </w:pPr>
    </w:p>
    <w:p w14:paraId="1FA896F1" w14:textId="21B3632F" w:rsidR="000A257C" w:rsidRDefault="000A257C">
      <w:pPr>
        <w:rPr>
          <w:sz w:val="24"/>
        </w:rPr>
      </w:pPr>
    </w:p>
    <w:p w14:paraId="79F0CE6C" w14:textId="77777777" w:rsidR="000A257C" w:rsidRDefault="000A257C">
      <w:pPr>
        <w:rPr>
          <w:sz w:val="24"/>
        </w:rPr>
      </w:pPr>
    </w:p>
    <w:p w14:paraId="40EB983E" w14:textId="7D8DE227" w:rsidR="00701715" w:rsidRDefault="00701715">
      <w:pPr>
        <w:rPr>
          <w:b/>
          <w:sz w:val="24"/>
        </w:rPr>
      </w:pPr>
      <w:r w:rsidRPr="00701715">
        <w:rPr>
          <w:b/>
          <w:sz w:val="24"/>
        </w:rPr>
        <w:t xml:space="preserve">Data Presentation and Findings </w:t>
      </w:r>
    </w:p>
    <w:p w14:paraId="4729EA47" w14:textId="2E0D863A" w:rsidR="00701715" w:rsidRDefault="00701715">
      <w:pPr>
        <w:rPr>
          <w:b/>
          <w:sz w:val="24"/>
        </w:rPr>
      </w:pPr>
    </w:p>
    <w:p w14:paraId="57E33024" w14:textId="209DAD86" w:rsidR="00701715" w:rsidRDefault="003C2ED8">
      <w:pPr>
        <w:rPr>
          <w:sz w:val="24"/>
          <w:szCs w:val="24"/>
        </w:rPr>
      </w:pPr>
      <w:r w:rsidRPr="0019161E">
        <w:rPr>
          <w:sz w:val="24"/>
          <w:szCs w:val="24"/>
        </w:rPr>
        <w:t xml:space="preserve">From the data collected there was </w:t>
      </w:r>
      <w:r w:rsidR="004D4EF5" w:rsidRPr="0019161E">
        <w:rPr>
          <w:sz w:val="24"/>
          <w:szCs w:val="24"/>
        </w:rPr>
        <w:t>six emergent themes</w:t>
      </w:r>
      <w:r w:rsidR="0019161E" w:rsidRPr="0019161E">
        <w:rPr>
          <w:sz w:val="24"/>
          <w:szCs w:val="24"/>
        </w:rPr>
        <w:t xml:space="preserve"> that I was able to see from t</w:t>
      </w:r>
      <w:r w:rsidR="00736555">
        <w:rPr>
          <w:sz w:val="24"/>
          <w:szCs w:val="24"/>
        </w:rPr>
        <w:t xml:space="preserve">he data analysed in this section </w:t>
      </w:r>
      <w:r w:rsidR="00412A8B">
        <w:rPr>
          <w:sz w:val="24"/>
          <w:szCs w:val="24"/>
        </w:rPr>
        <w:t xml:space="preserve">there will be justification for the themes </w:t>
      </w:r>
      <w:r w:rsidR="002F7F12">
        <w:rPr>
          <w:sz w:val="24"/>
          <w:szCs w:val="24"/>
        </w:rPr>
        <w:t xml:space="preserve">through the use of quotes from the interviews conducted. </w:t>
      </w:r>
    </w:p>
    <w:p w14:paraId="5C16ADBE" w14:textId="6D143779" w:rsidR="004D4EF5" w:rsidRPr="00146ACA" w:rsidRDefault="004D4EF5">
      <w:pPr>
        <w:rPr>
          <w:sz w:val="24"/>
          <w:szCs w:val="24"/>
        </w:rPr>
      </w:pPr>
    </w:p>
    <w:p w14:paraId="123E1510" w14:textId="45B2BC56" w:rsidR="00146ACA" w:rsidRDefault="003A6FAA" w:rsidP="00146ACA">
      <w:pPr>
        <w:rPr>
          <w:iCs/>
          <w:sz w:val="24"/>
          <w:szCs w:val="24"/>
        </w:rPr>
      </w:pPr>
      <w:r w:rsidRPr="00146ACA">
        <w:rPr>
          <w:sz w:val="24"/>
          <w:szCs w:val="24"/>
        </w:rPr>
        <w:t>The first</w:t>
      </w:r>
      <w:r w:rsidR="00FF07A5">
        <w:rPr>
          <w:sz w:val="24"/>
          <w:szCs w:val="24"/>
        </w:rPr>
        <w:t xml:space="preserve"> </w:t>
      </w:r>
      <w:r w:rsidRPr="00146ACA">
        <w:rPr>
          <w:sz w:val="24"/>
          <w:szCs w:val="24"/>
        </w:rPr>
        <w:t xml:space="preserve">theme </w:t>
      </w:r>
      <w:r w:rsidR="00FF07A5">
        <w:rPr>
          <w:sz w:val="24"/>
          <w:szCs w:val="24"/>
        </w:rPr>
        <w:t>was</w:t>
      </w:r>
      <w:r w:rsidRPr="00146ACA">
        <w:rPr>
          <w:sz w:val="24"/>
          <w:szCs w:val="24"/>
        </w:rPr>
        <w:t xml:space="preserve">, </w:t>
      </w:r>
      <w:r w:rsidR="00146ACA" w:rsidRPr="00146ACA">
        <w:rPr>
          <w:i/>
          <w:iCs/>
          <w:sz w:val="24"/>
          <w:szCs w:val="24"/>
        </w:rPr>
        <w:t xml:space="preserve">(1) Technology provides a unique experience for each user based of their wants and </w:t>
      </w:r>
      <w:r w:rsidR="00D669FB">
        <w:rPr>
          <w:i/>
          <w:iCs/>
          <w:sz w:val="24"/>
          <w:szCs w:val="24"/>
        </w:rPr>
        <w:t>n</w:t>
      </w:r>
      <w:r w:rsidR="00146ACA" w:rsidRPr="00146ACA">
        <w:rPr>
          <w:i/>
          <w:iCs/>
          <w:sz w:val="24"/>
          <w:szCs w:val="24"/>
        </w:rPr>
        <w:t xml:space="preserve">eeds then accommodates </w:t>
      </w:r>
      <w:r w:rsidR="00D669FB" w:rsidRPr="00146ACA">
        <w:rPr>
          <w:i/>
          <w:iCs/>
          <w:sz w:val="24"/>
          <w:szCs w:val="24"/>
        </w:rPr>
        <w:t>them.</w:t>
      </w:r>
      <w:r w:rsidR="00D669FB">
        <w:rPr>
          <w:iCs/>
          <w:sz w:val="24"/>
          <w:szCs w:val="24"/>
        </w:rPr>
        <w:t xml:space="preserve"> This</w:t>
      </w:r>
      <w:r w:rsidR="00677606">
        <w:rPr>
          <w:iCs/>
          <w:sz w:val="24"/>
          <w:szCs w:val="24"/>
        </w:rPr>
        <w:t xml:space="preserve"> conclusive theme was reached as each answer given from the </w:t>
      </w:r>
      <w:r w:rsidR="00A2112F">
        <w:rPr>
          <w:iCs/>
          <w:sz w:val="24"/>
          <w:szCs w:val="24"/>
        </w:rPr>
        <w:t>interview</w:t>
      </w:r>
      <w:r w:rsidR="00231F12">
        <w:rPr>
          <w:iCs/>
          <w:sz w:val="24"/>
          <w:szCs w:val="24"/>
        </w:rPr>
        <w:t xml:space="preserve"> such as </w:t>
      </w:r>
      <w:r w:rsidR="00833EA7">
        <w:rPr>
          <w:iCs/>
          <w:sz w:val="24"/>
          <w:szCs w:val="24"/>
        </w:rPr>
        <w:t>“</w:t>
      </w:r>
      <w:r w:rsidR="0069480A">
        <w:rPr>
          <w:iCs/>
          <w:sz w:val="24"/>
          <w:szCs w:val="24"/>
        </w:rPr>
        <w:t xml:space="preserve">always </w:t>
      </w:r>
      <w:r w:rsidR="0069480A" w:rsidRPr="0069480A">
        <w:rPr>
          <w:iCs/>
          <w:sz w:val="24"/>
          <w:szCs w:val="24"/>
        </w:rPr>
        <w:t>changing out there so you have to spend a lot of time on your phone so you can stay up to date</w:t>
      </w:r>
      <w:r w:rsidR="00833EA7">
        <w:rPr>
          <w:iCs/>
          <w:sz w:val="24"/>
          <w:szCs w:val="24"/>
        </w:rPr>
        <w:t>”</w:t>
      </w:r>
      <w:r w:rsidR="00BD4F71">
        <w:rPr>
          <w:iCs/>
          <w:sz w:val="24"/>
          <w:szCs w:val="24"/>
        </w:rPr>
        <w:t xml:space="preserve">. This means that </w:t>
      </w:r>
      <w:r w:rsidR="00AF3760">
        <w:rPr>
          <w:iCs/>
          <w:sz w:val="24"/>
          <w:szCs w:val="24"/>
        </w:rPr>
        <w:t>people will always come back for more to see new information and experience new things</w:t>
      </w:r>
      <w:r w:rsidR="004D0969">
        <w:rPr>
          <w:iCs/>
          <w:sz w:val="24"/>
          <w:szCs w:val="24"/>
        </w:rPr>
        <w:t xml:space="preserve"> through their customized screen</w:t>
      </w:r>
      <w:r w:rsidR="000A257C">
        <w:rPr>
          <w:iCs/>
          <w:sz w:val="24"/>
          <w:szCs w:val="24"/>
        </w:rPr>
        <w:t xml:space="preserve">s. </w:t>
      </w:r>
    </w:p>
    <w:p w14:paraId="43928828" w14:textId="77777777" w:rsidR="000A257C" w:rsidRPr="00AE0BF2" w:rsidRDefault="000A257C" w:rsidP="00146ACA">
      <w:pPr>
        <w:rPr>
          <w:iCs/>
          <w:sz w:val="24"/>
          <w:szCs w:val="24"/>
        </w:rPr>
      </w:pPr>
    </w:p>
    <w:p w14:paraId="50FA3D3C" w14:textId="0808669E" w:rsidR="00F55C8A" w:rsidRDefault="00EB2C28" w:rsidP="00F55C8A">
      <w:pPr>
        <w:rPr>
          <w:iCs/>
          <w:sz w:val="24"/>
          <w:szCs w:val="24"/>
        </w:rPr>
      </w:pPr>
      <w:r w:rsidRPr="00C76A1F">
        <w:rPr>
          <w:iCs/>
          <w:sz w:val="24"/>
          <w:szCs w:val="24"/>
        </w:rPr>
        <w:t xml:space="preserve">The second </w:t>
      </w:r>
      <w:r w:rsidR="00BE22A9" w:rsidRPr="00C76A1F">
        <w:rPr>
          <w:iCs/>
          <w:sz w:val="24"/>
          <w:szCs w:val="24"/>
        </w:rPr>
        <w:t xml:space="preserve">theme was, </w:t>
      </w:r>
      <w:r w:rsidR="00F55C8A" w:rsidRPr="00C76A1F">
        <w:rPr>
          <w:i/>
          <w:iCs/>
          <w:sz w:val="24"/>
          <w:szCs w:val="24"/>
        </w:rPr>
        <w:t xml:space="preserve">(2) There is many different forms of digital communication that contains the same information in different </w:t>
      </w:r>
      <w:r w:rsidR="00E66032" w:rsidRPr="00C76A1F">
        <w:rPr>
          <w:i/>
          <w:iCs/>
          <w:sz w:val="24"/>
          <w:szCs w:val="24"/>
        </w:rPr>
        <w:t>formats.</w:t>
      </w:r>
      <w:r w:rsidR="00E66032" w:rsidRPr="00C76A1F">
        <w:rPr>
          <w:iCs/>
          <w:sz w:val="24"/>
          <w:szCs w:val="24"/>
        </w:rPr>
        <w:t xml:space="preserve"> This</w:t>
      </w:r>
      <w:r w:rsidR="005072EA" w:rsidRPr="00C76A1F">
        <w:rPr>
          <w:iCs/>
          <w:sz w:val="24"/>
          <w:szCs w:val="24"/>
        </w:rPr>
        <w:t xml:space="preserve"> theme results from the </w:t>
      </w:r>
      <w:r w:rsidR="00E66032" w:rsidRPr="00C76A1F">
        <w:rPr>
          <w:iCs/>
          <w:sz w:val="24"/>
          <w:szCs w:val="24"/>
        </w:rPr>
        <w:t>candidates</w:t>
      </w:r>
      <w:r w:rsidR="005072EA" w:rsidRPr="00C76A1F">
        <w:rPr>
          <w:iCs/>
          <w:sz w:val="24"/>
          <w:szCs w:val="24"/>
        </w:rPr>
        <w:t xml:space="preserve"> </w:t>
      </w:r>
      <w:r w:rsidR="00E66032" w:rsidRPr="00C76A1F">
        <w:rPr>
          <w:iCs/>
          <w:sz w:val="24"/>
          <w:szCs w:val="24"/>
        </w:rPr>
        <w:t>either</w:t>
      </w:r>
      <w:r w:rsidR="005072EA" w:rsidRPr="00C76A1F">
        <w:rPr>
          <w:iCs/>
          <w:sz w:val="24"/>
          <w:szCs w:val="24"/>
        </w:rPr>
        <w:t xml:space="preserve"> being on many </w:t>
      </w:r>
      <w:r w:rsidR="003A53B6" w:rsidRPr="00C76A1F">
        <w:rPr>
          <w:iCs/>
          <w:sz w:val="24"/>
          <w:szCs w:val="24"/>
        </w:rPr>
        <w:t>digital communicative applications or only using a single app as it contains all the information that can be found on others</w:t>
      </w:r>
      <w:r w:rsidR="008D5159" w:rsidRPr="00C76A1F">
        <w:rPr>
          <w:iCs/>
          <w:sz w:val="24"/>
          <w:szCs w:val="24"/>
        </w:rPr>
        <w:t xml:space="preserve">, </w:t>
      </w:r>
      <w:r w:rsidR="00C76A1F" w:rsidRPr="00C76A1F">
        <w:rPr>
          <w:iCs/>
          <w:sz w:val="24"/>
          <w:szCs w:val="24"/>
        </w:rPr>
        <w:t>“only one I use is Facebook you know because everyone is on there, I don’t see the point in any others because it’s all just pointless information”</w:t>
      </w:r>
      <w:r w:rsidR="00C76A1F">
        <w:rPr>
          <w:iCs/>
          <w:sz w:val="24"/>
          <w:szCs w:val="24"/>
        </w:rPr>
        <w:t xml:space="preserve">. </w:t>
      </w:r>
      <w:r w:rsidR="007F7693">
        <w:rPr>
          <w:iCs/>
          <w:sz w:val="24"/>
          <w:szCs w:val="24"/>
        </w:rPr>
        <w:t xml:space="preserve">This may mean that many people will </w:t>
      </w:r>
      <w:r w:rsidR="004A14C4">
        <w:rPr>
          <w:iCs/>
          <w:sz w:val="24"/>
          <w:szCs w:val="24"/>
        </w:rPr>
        <w:t xml:space="preserve">view the same information multiple times without being aware of it. </w:t>
      </w:r>
    </w:p>
    <w:p w14:paraId="3058249B" w14:textId="40812D9E" w:rsidR="004A14C4" w:rsidRDefault="004A14C4" w:rsidP="00F55C8A">
      <w:pPr>
        <w:rPr>
          <w:iCs/>
          <w:sz w:val="24"/>
          <w:szCs w:val="24"/>
        </w:rPr>
      </w:pPr>
    </w:p>
    <w:p w14:paraId="3415643B" w14:textId="7FA52429" w:rsidR="00C1318A" w:rsidRDefault="008A0369" w:rsidP="00C1318A">
      <w:pPr>
        <w:rPr>
          <w:iCs/>
          <w:sz w:val="24"/>
          <w:szCs w:val="24"/>
        </w:rPr>
      </w:pPr>
      <w:r w:rsidRPr="00C1318A">
        <w:rPr>
          <w:iCs/>
          <w:sz w:val="24"/>
          <w:szCs w:val="24"/>
        </w:rPr>
        <w:t xml:space="preserve">The third theme was, </w:t>
      </w:r>
      <w:r w:rsidR="00C1318A" w:rsidRPr="00C1318A">
        <w:rPr>
          <w:i/>
          <w:iCs/>
          <w:sz w:val="24"/>
          <w:szCs w:val="24"/>
        </w:rPr>
        <w:t xml:space="preserve">(3) The earlier you begin to use digital communicative technology the more comfortable you become with it meaning you are more likely to continue using it. </w:t>
      </w:r>
      <w:r w:rsidR="00C1318A">
        <w:rPr>
          <w:iCs/>
          <w:sz w:val="24"/>
          <w:szCs w:val="24"/>
        </w:rPr>
        <w:t xml:space="preserve">This is shown by </w:t>
      </w:r>
      <w:r w:rsidR="007B7150">
        <w:rPr>
          <w:iCs/>
          <w:sz w:val="24"/>
          <w:szCs w:val="24"/>
        </w:rPr>
        <w:t>participants</w:t>
      </w:r>
      <w:r w:rsidR="00C1318A">
        <w:rPr>
          <w:iCs/>
          <w:sz w:val="24"/>
          <w:szCs w:val="24"/>
        </w:rPr>
        <w:t xml:space="preserve"> growing up with </w:t>
      </w:r>
      <w:r w:rsidR="0037377A">
        <w:rPr>
          <w:iCs/>
          <w:sz w:val="24"/>
          <w:szCs w:val="24"/>
        </w:rPr>
        <w:t xml:space="preserve">technology from a young age of </w:t>
      </w:r>
      <w:r w:rsidR="003768D7">
        <w:rPr>
          <w:iCs/>
          <w:sz w:val="24"/>
          <w:szCs w:val="24"/>
        </w:rPr>
        <w:t>“</w:t>
      </w:r>
      <w:r w:rsidR="003768D7" w:rsidRPr="003768D7">
        <w:rPr>
          <w:iCs/>
          <w:sz w:val="24"/>
          <w:szCs w:val="24"/>
        </w:rPr>
        <w:t>11/12</w:t>
      </w:r>
      <w:r w:rsidR="003768D7">
        <w:rPr>
          <w:iCs/>
          <w:sz w:val="24"/>
          <w:szCs w:val="24"/>
        </w:rPr>
        <w:t>”</w:t>
      </w:r>
      <w:r w:rsidR="00A13EC9">
        <w:rPr>
          <w:iCs/>
          <w:sz w:val="24"/>
          <w:szCs w:val="24"/>
        </w:rPr>
        <w:t xml:space="preserve"> and continuing to use it more and more until the present day</w:t>
      </w:r>
      <w:r w:rsidR="007B7150">
        <w:rPr>
          <w:iCs/>
          <w:sz w:val="24"/>
          <w:szCs w:val="24"/>
        </w:rPr>
        <w:t xml:space="preserve"> without thought. </w:t>
      </w:r>
    </w:p>
    <w:p w14:paraId="7D693CFD" w14:textId="4955BF1B" w:rsidR="007B7150" w:rsidRDefault="007B7150" w:rsidP="00C1318A">
      <w:pPr>
        <w:rPr>
          <w:iCs/>
          <w:sz w:val="24"/>
          <w:szCs w:val="24"/>
        </w:rPr>
      </w:pPr>
    </w:p>
    <w:p w14:paraId="799138C2" w14:textId="1694F6B0" w:rsidR="007B7150" w:rsidRDefault="007B7150" w:rsidP="00C1318A">
      <w:pPr>
        <w:rPr>
          <w:iCs/>
          <w:sz w:val="24"/>
          <w:szCs w:val="24"/>
        </w:rPr>
      </w:pPr>
      <w:r>
        <w:rPr>
          <w:iCs/>
          <w:sz w:val="24"/>
          <w:szCs w:val="24"/>
        </w:rPr>
        <w:t>The fourth theme w</w:t>
      </w:r>
      <w:r w:rsidRPr="00FF07A5">
        <w:rPr>
          <w:iCs/>
          <w:sz w:val="24"/>
          <w:szCs w:val="24"/>
        </w:rPr>
        <w:t>as,</w:t>
      </w:r>
      <w:r w:rsidR="00FF07A5" w:rsidRPr="00FF07A5">
        <w:rPr>
          <w:iCs/>
          <w:sz w:val="24"/>
          <w:szCs w:val="24"/>
        </w:rPr>
        <w:t xml:space="preserve"> </w:t>
      </w:r>
      <w:r w:rsidR="00FF07A5" w:rsidRPr="00FF07A5">
        <w:rPr>
          <w:i/>
          <w:iCs/>
          <w:sz w:val="24"/>
          <w:szCs w:val="24"/>
        </w:rPr>
        <w:t xml:space="preserve">(4) digital communicative technology is the easiest form of communication. </w:t>
      </w:r>
      <w:r w:rsidR="006C480B" w:rsidRPr="000146F7">
        <w:rPr>
          <w:iCs/>
          <w:sz w:val="24"/>
          <w:szCs w:val="24"/>
        </w:rPr>
        <w:t xml:space="preserve">This is visible from the age of when the </w:t>
      </w:r>
      <w:r w:rsidR="000146F7" w:rsidRPr="000146F7">
        <w:rPr>
          <w:iCs/>
          <w:sz w:val="24"/>
          <w:szCs w:val="24"/>
        </w:rPr>
        <w:t>participants</w:t>
      </w:r>
      <w:r w:rsidR="006C480B" w:rsidRPr="000146F7">
        <w:rPr>
          <w:iCs/>
          <w:sz w:val="24"/>
          <w:szCs w:val="24"/>
        </w:rPr>
        <w:t xml:space="preserve"> began using </w:t>
      </w:r>
      <w:r w:rsidR="000146F7" w:rsidRPr="000146F7">
        <w:rPr>
          <w:iCs/>
          <w:sz w:val="24"/>
          <w:szCs w:val="24"/>
        </w:rPr>
        <w:t>digital communicative technology and also from</w:t>
      </w:r>
      <w:r w:rsidR="000146F7">
        <w:rPr>
          <w:iCs/>
          <w:sz w:val="24"/>
          <w:szCs w:val="24"/>
        </w:rPr>
        <w:t xml:space="preserve"> </w:t>
      </w:r>
      <w:r w:rsidR="00314E5F">
        <w:rPr>
          <w:iCs/>
          <w:sz w:val="24"/>
          <w:szCs w:val="24"/>
        </w:rPr>
        <w:t xml:space="preserve">but also from the capabilities that technology has for reaching people </w:t>
      </w:r>
      <w:r w:rsidR="006D7C1D">
        <w:rPr>
          <w:iCs/>
          <w:sz w:val="24"/>
          <w:szCs w:val="24"/>
        </w:rPr>
        <w:t xml:space="preserve">and showing them information </w:t>
      </w:r>
      <w:r w:rsidR="000C25BD">
        <w:rPr>
          <w:iCs/>
          <w:sz w:val="24"/>
          <w:szCs w:val="24"/>
        </w:rPr>
        <w:t>“</w:t>
      </w:r>
      <w:r w:rsidR="000C25BD" w:rsidRPr="000C25BD">
        <w:rPr>
          <w:iCs/>
          <w:sz w:val="24"/>
          <w:szCs w:val="24"/>
        </w:rPr>
        <w:t>it’s helpful for my business lets me spread out and reach a larger number of people and get noticed much easier</w:t>
      </w:r>
      <w:r w:rsidR="000C25BD">
        <w:rPr>
          <w:iCs/>
          <w:sz w:val="24"/>
          <w:szCs w:val="24"/>
        </w:rPr>
        <w:t xml:space="preserve">”. </w:t>
      </w:r>
    </w:p>
    <w:p w14:paraId="6BC877B4" w14:textId="04A53652" w:rsidR="000C25BD" w:rsidRDefault="000C25BD" w:rsidP="00C1318A">
      <w:pPr>
        <w:rPr>
          <w:iCs/>
          <w:sz w:val="24"/>
          <w:szCs w:val="24"/>
        </w:rPr>
      </w:pPr>
    </w:p>
    <w:p w14:paraId="6EED2622" w14:textId="1980A476" w:rsidR="008D33E7" w:rsidRDefault="00AE6D51" w:rsidP="008D33E7">
      <w:pPr>
        <w:rPr>
          <w:i/>
          <w:iCs/>
          <w:sz w:val="24"/>
          <w:szCs w:val="24"/>
        </w:rPr>
      </w:pPr>
      <w:r w:rsidRPr="006F2C80">
        <w:rPr>
          <w:iCs/>
          <w:sz w:val="24"/>
          <w:szCs w:val="24"/>
        </w:rPr>
        <w:t xml:space="preserve">The fifth theme was, </w:t>
      </w:r>
      <w:r w:rsidR="008D33E7" w:rsidRPr="006F2C80">
        <w:rPr>
          <w:i/>
          <w:iCs/>
          <w:sz w:val="24"/>
          <w:szCs w:val="24"/>
        </w:rPr>
        <w:t>(5) digital communications are removing any personal feeling from communications between people</w:t>
      </w:r>
      <w:r w:rsidR="006F2C80">
        <w:rPr>
          <w:i/>
          <w:iCs/>
          <w:sz w:val="24"/>
          <w:szCs w:val="24"/>
        </w:rPr>
        <w:t xml:space="preserve">. </w:t>
      </w:r>
      <w:r w:rsidR="006F2C80">
        <w:rPr>
          <w:iCs/>
          <w:sz w:val="24"/>
          <w:szCs w:val="24"/>
        </w:rPr>
        <w:t xml:space="preserve">This is </w:t>
      </w:r>
      <w:r w:rsidR="00357A90">
        <w:rPr>
          <w:iCs/>
          <w:sz w:val="24"/>
          <w:szCs w:val="24"/>
        </w:rPr>
        <w:t xml:space="preserve">seen by individuals choosing to communicate </w:t>
      </w:r>
      <w:r w:rsidR="00104BCB">
        <w:rPr>
          <w:iCs/>
          <w:sz w:val="24"/>
          <w:szCs w:val="24"/>
        </w:rPr>
        <w:t>through</w:t>
      </w:r>
      <w:r w:rsidR="00357A90">
        <w:rPr>
          <w:iCs/>
          <w:sz w:val="24"/>
          <w:szCs w:val="24"/>
        </w:rPr>
        <w:t xml:space="preserve"> an </w:t>
      </w:r>
      <w:r w:rsidR="00104BCB">
        <w:rPr>
          <w:iCs/>
          <w:sz w:val="24"/>
          <w:szCs w:val="24"/>
        </w:rPr>
        <w:t>easier</w:t>
      </w:r>
      <w:r w:rsidR="00357A90">
        <w:rPr>
          <w:iCs/>
          <w:sz w:val="24"/>
          <w:szCs w:val="24"/>
        </w:rPr>
        <w:t xml:space="preserve"> </w:t>
      </w:r>
      <w:r w:rsidR="00104BCB">
        <w:rPr>
          <w:iCs/>
          <w:sz w:val="24"/>
          <w:szCs w:val="24"/>
        </w:rPr>
        <w:t>medium</w:t>
      </w:r>
      <w:r w:rsidR="00357A90">
        <w:rPr>
          <w:iCs/>
          <w:sz w:val="24"/>
          <w:szCs w:val="24"/>
        </w:rPr>
        <w:t xml:space="preserve"> </w:t>
      </w:r>
      <w:r w:rsidR="00AE2561">
        <w:rPr>
          <w:iCs/>
          <w:sz w:val="24"/>
          <w:szCs w:val="24"/>
        </w:rPr>
        <w:t>for people</w:t>
      </w:r>
      <w:r w:rsidR="005D57E1">
        <w:rPr>
          <w:iCs/>
          <w:sz w:val="24"/>
          <w:szCs w:val="24"/>
        </w:rPr>
        <w:t xml:space="preserve"> “</w:t>
      </w:r>
      <w:r w:rsidR="005D57E1" w:rsidRPr="005D57E1">
        <w:rPr>
          <w:iCs/>
          <w:sz w:val="24"/>
          <w:szCs w:val="24"/>
        </w:rPr>
        <w:t>much easier for me saving me time.</w:t>
      </w:r>
      <w:r w:rsidR="005D57E1">
        <w:rPr>
          <w:iCs/>
          <w:sz w:val="24"/>
          <w:szCs w:val="24"/>
        </w:rPr>
        <w:t xml:space="preserve">” This shows that people value their own time </w:t>
      </w:r>
      <w:r w:rsidR="00060C07">
        <w:rPr>
          <w:iCs/>
          <w:sz w:val="24"/>
          <w:szCs w:val="24"/>
        </w:rPr>
        <w:t xml:space="preserve">more so will have multiple conversations at once through </w:t>
      </w:r>
      <w:r w:rsidR="00104BCB">
        <w:rPr>
          <w:iCs/>
          <w:sz w:val="24"/>
          <w:szCs w:val="24"/>
        </w:rPr>
        <w:t xml:space="preserve">digital communications instead of one face to face conversation. </w:t>
      </w:r>
      <w:r w:rsidR="008D33E7" w:rsidRPr="006F2C80">
        <w:rPr>
          <w:i/>
          <w:iCs/>
          <w:sz w:val="24"/>
          <w:szCs w:val="24"/>
        </w:rPr>
        <w:t xml:space="preserve"> </w:t>
      </w:r>
    </w:p>
    <w:p w14:paraId="773213DD" w14:textId="5730ECAF" w:rsidR="00104BCB" w:rsidRDefault="00104BCB" w:rsidP="008D33E7">
      <w:pPr>
        <w:rPr>
          <w:i/>
          <w:iCs/>
          <w:sz w:val="24"/>
          <w:szCs w:val="24"/>
        </w:rPr>
      </w:pPr>
    </w:p>
    <w:p w14:paraId="348C0FA2" w14:textId="4DD60BD2" w:rsidR="00D023AC" w:rsidRPr="00D023AC" w:rsidRDefault="00B87185" w:rsidP="00D023AC">
      <w:pPr>
        <w:rPr>
          <w:iCs/>
          <w:sz w:val="24"/>
          <w:szCs w:val="24"/>
        </w:rPr>
      </w:pPr>
      <w:r w:rsidRPr="00D023AC">
        <w:rPr>
          <w:iCs/>
          <w:sz w:val="24"/>
          <w:szCs w:val="24"/>
        </w:rPr>
        <w:t xml:space="preserve">The final theme was, </w:t>
      </w:r>
      <w:r w:rsidR="00D023AC" w:rsidRPr="00D023AC">
        <w:rPr>
          <w:i/>
          <w:iCs/>
          <w:sz w:val="24"/>
          <w:szCs w:val="24"/>
        </w:rPr>
        <w:t>(6) digital communicative technology are making people eager to interact with each another.</w:t>
      </w:r>
      <w:r w:rsidR="00D023AC">
        <w:rPr>
          <w:i/>
          <w:iCs/>
          <w:sz w:val="24"/>
          <w:szCs w:val="24"/>
        </w:rPr>
        <w:t xml:space="preserve"> </w:t>
      </w:r>
      <w:r w:rsidR="007F0DB5">
        <w:rPr>
          <w:iCs/>
          <w:sz w:val="24"/>
          <w:szCs w:val="24"/>
        </w:rPr>
        <w:t xml:space="preserve">This is seen as </w:t>
      </w:r>
      <w:r w:rsidR="00AF5652">
        <w:rPr>
          <w:iCs/>
          <w:sz w:val="24"/>
          <w:szCs w:val="24"/>
        </w:rPr>
        <w:t xml:space="preserve">it has become possible for any person to get in contact with another and voice their opinions </w:t>
      </w:r>
      <w:r w:rsidR="00E83981">
        <w:rPr>
          <w:iCs/>
          <w:sz w:val="24"/>
          <w:szCs w:val="24"/>
        </w:rPr>
        <w:t>for anyone who wants to hear them,</w:t>
      </w:r>
      <w:r w:rsidR="00990B4D">
        <w:rPr>
          <w:iCs/>
          <w:sz w:val="24"/>
          <w:szCs w:val="24"/>
        </w:rPr>
        <w:t>”</w:t>
      </w:r>
      <w:r w:rsidR="00990B4D" w:rsidRPr="00990B4D">
        <w:rPr>
          <w:rFonts w:eastAsiaTheme="minorEastAsia"/>
          <w:color w:val="000000" w:themeColor="text1"/>
          <w:kern w:val="24"/>
        </w:rPr>
        <w:t xml:space="preserve"> </w:t>
      </w:r>
      <w:r w:rsidR="00990B4D" w:rsidRPr="00990B4D">
        <w:rPr>
          <w:iCs/>
          <w:sz w:val="24"/>
          <w:szCs w:val="24"/>
        </w:rPr>
        <w:t>it much easier you know to start a conversation with someone and find people with similar interests and likes to you to find further people to connect with</w:t>
      </w:r>
      <w:r w:rsidR="00990B4D">
        <w:rPr>
          <w:iCs/>
          <w:sz w:val="24"/>
          <w:szCs w:val="24"/>
        </w:rPr>
        <w:t>”.</w:t>
      </w:r>
      <w:r w:rsidR="00E83981">
        <w:rPr>
          <w:iCs/>
          <w:sz w:val="24"/>
          <w:szCs w:val="24"/>
        </w:rPr>
        <w:t xml:space="preserve"> </w:t>
      </w:r>
      <w:r w:rsidR="00990B4D">
        <w:rPr>
          <w:iCs/>
          <w:sz w:val="24"/>
          <w:szCs w:val="24"/>
        </w:rPr>
        <w:t>T</w:t>
      </w:r>
      <w:r w:rsidR="00E83981">
        <w:rPr>
          <w:iCs/>
          <w:sz w:val="24"/>
          <w:szCs w:val="24"/>
        </w:rPr>
        <w:t xml:space="preserve">his means that everyone has a voice </w:t>
      </w:r>
      <w:r w:rsidR="00C658A9">
        <w:rPr>
          <w:iCs/>
          <w:sz w:val="24"/>
          <w:szCs w:val="24"/>
        </w:rPr>
        <w:t xml:space="preserve">to air their opinions and views to others. </w:t>
      </w:r>
    </w:p>
    <w:p w14:paraId="0AF4E8E4" w14:textId="1AAEA4B1" w:rsidR="00104BCB" w:rsidRDefault="00104BCB" w:rsidP="008D33E7">
      <w:pPr>
        <w:rPr>
          <w:iCs/>
          <w:sz w:val="24"/>
          <w:szCs w:val="24"/>
        </w:rPr>
      </w:pPr>
    </w:p>
    <w:p w14:paraId="38F0E67C" w14:textId="0CC6FA53" w:rsidR="00CA3E84" w:rsidRDefault="00CA3E84" w:rsidP="008D33E7">
      <w:pPr>
        <w:rPr>
          <w:iCs/>
          <w:sz w:val="24"/>
          <w:szCs w:val="24"/>
        </w:rPr>
      </w:pPr>
    </w:p>
    <w:p w14:paraId="487DEE96" w14:textId="2236BF52" w:rsidR="00CA3E84" w:rsidRDefault="00CA3E84" w:rsidP="008D33E7">
      <w:pPr>
        <w:rPr>
          <w:iCs/>
          <w:sz w:val="24"/>
          <w:szCs w:val="24"/>
        </w:rPr>
      </w:pPr>
    </w:p>
    <w:p w14:paraId="29566390" w14:textId="6BBF3564" w:rsidR="00CA3E84" w:rsidRDefault="00CA3E84" w:rsidP="008D33E7">
      <w:pPr>
        <w:rPr>
          <w:iCs/>
          <w:sz w:val="24"/>
          <w:szCs w:val="24"/>
        </w:rPr>
      </w:pPr>
    </w:p>
    <w:p w14:paraId="217036F0" w14:textId="77777777" w:rsidR="00D417F9" w:rsidRDefault="00D417F9" w:rsidP="008D33E7">
      <w:pPr>
        <w:rPr>
          <w:iCs/>
          <w:sz w:val="24"/>
          <w:szCs w:val="24"/>
        </w:rPr>
      </w:pPr>
    </w:p>
    <w:p w14:paraId="2A8E8975" w14:textId="77777777" w:rsidR="00CA3E84" w:rsidRPr="00104BCB" w:rsidRDefault="00CA3E84" w:rsidP="008D33E7">
      <w:pPr>
        <w:rPr>
          <w:iCs/>
          <w:sz w:val="24"/>
          <w:szCs w:val="24"/>
        </w:rPr>
      </w:pPr>
    </w:p>
    <w:p w14:paraId="51219A11" w14:textId="3097FA04" w:rsidR="000C25BD" w:rsidRDefault="001E0134" w:rsidP="00C1318A">
      <w:pPr>
        <w:rPr>
          <w:b/>
          <w:iCs/>
          <w:sz w:val="24"/>
          <w:szCs w:val="24"/>
        </w:rPr>
      </w:pPr>
      <w:r w:rsidRPr="001E0134">
        <w:rPr>
          <w:b/>
          <w:iCs/>
          <w:sz w:val="24"/>
          <w:szCs w:val="24"/>
        </w:rPr>
        <w:t xml:space="preserve">Conclusion </w:t>
      </w:r>
    </w:p>
    <w:p w14:paraId="515F3E8C" w14:textId="4DEF6B8F" w:rsidR="001E0134" w:rsidRDefault="001E0134" w:rsidP="00C1318A">
      <w:pPr>
        <w:rPr>
          <w:b/>
          <w:iCs/>
          <w:sz w:val="24"/>
          <w:szCs w:val="24"/>
        </w:rPr>
      </w:pPr>
    </w:p>
    <w:p w14:paraId="36BFE209" w14:textId="2616012B" w:rsidR="004A14C4" w:rsidRPr="00C76A1F" w:rsidRDefault="007D61A5" w:rsidP="00F55C8A">
      <w:pPr>
        <w:rPr>
          <w:iCs/>
          <w:sz w:val="24"/>
          <w:szCs w:val="24"/>
        </w:rPr>
      </w:pPr>
      <w:r w:rsidRPr="000F23CD">
        <w:rPr>
          <w:iCs/>
          <w:sz w:val="24"/>
          <w:szCs w:val="24"/>
        </w:rPr>
        <w:t xml:space="preserve">From the process of data collection and analysis </w:t>
      </w:r>
      <w:proofErr w:type="spellStart"/>
      <w:r w:rsidRPr="000F23CD">
        <w:rPr>
          <w:iCs/>
          <w:sz w:val="24"/>
          <w:szCs w:val="24"/>
        </w:rPr>
        <w:t>i</w:t>
      </w:r>
      <w:proofErr w:type="spellEnd"/>
      <w:r w:rsidRPr="000F23CD">
        <w:rPr>
          <w:iCs/>
          <w:sz w:val="24"/>
          <w:szCs w:val="24"/>
        </w:rPr>
        <w:t xml:space="preserve"> feel that there </w:t>
      </w:r>
      <w:r w:rsidR="00CA3E84" w:rsidRPr="000F23CD">
        <w:rPr>
          <w:iCs/>
          <w:sz w:val="24"/>
          <w:szCs w:val="24"/>
        </w:rPr>
        <w:t>were</w:t>
      </w:r>
      <w:r w:rsidRPr="000F23CD">
        <w:rPr>
          <w:iCs/>
          <w:sz w:val="24"/>
          <w:szCs w:val="24"/>
        </w:rPr>
        <w:t xml:space="preserve"> many things done well such as the </w:t>
      </w:r>
      <w:r w:rsidR="00C87163" w:rsidRPr="000F23CD">
        <w:rPr>
          <w:iCs/>
          <w:sz w:val="24"/>
          <w:szCs w:val="24"/>
        </w:rPr>
        <w:t xml:space="preserve">way the interviews went and the </w:t>
      </w:r>
      <w:r w:rsidR="000F23CD" w:rsidRPr="000F23CD">
        <w:rPr>
          <w:iCs/>
          <w:sz w:val="24"/>
          <w:szCs w:val="24"/>
        </w:rPr>
        <w:t>verity</w:t>
      </w:r>
      <w:r w:rsidR="00C87163" w:rsidRPr="000F23CD">
        <w:rPr>
          <w:iCs/>
          <w:sz w:val="24"/>
          <w:szCs w:val="24"/>
        </w:rPr>
        <w:t xml:space="preserve"> or responses I received from the interviews, </w:t>
      </w:r>
      <w:r w:rsidR="001848AC" w:rsidRPr="000F23CD">
        <w:rPr>
          <w:iCs/>
          <w:sz w:val="24"/>
          <w:szCs w:val="24"/>
        </w:rPr>
        <w:t xml:space="preserve">I also feel that there was good use of the data </w:t>
      </w:r>
      <w:r w:rsidR="000F23CD" w:rsidRPr="000F23CD">
        <w:rPr>
          <w:iCs/>
          <w:sz w:val="24"/>
          <w:szCs w:val="24"/>
        </w:rPr>
        <w:t>collected</w:t>
      </w:r>
      <w:r w:rsidR="001848AC" w:rsidRPr="000F23CD">
        <w:rPr>
          <w:iCs/>
          <w:sz w:val="24"/>
          <w:szCs w:val="24"/>
        </w:rPr>
        <w:t xml:space="preserve"> for it to be </w:t>
      </w:r>
      <w:r w:rsidR="000F23CD" w:rsidRPr="000F23CD">
        <w:rPr>
          <w:iCs/>
          <w:sz w:val="24"/>
          <w:szCs w:val="24"/>
        </w:rPr>
        <w:t>analysed</w:t>
      </w:r>
      <w:r w:rsidR="001848AC" w:rsidRPr="000F23CD">
        <w:rPr>
          <w:iCs/>
          <w:sz w:val="24"/>
          <w:szCs w:val="24"/>
        </w:rPr>
        <w:t xml:space="preserve"> in the time given to conduct </w:t>
      </w:r>
      <w:r w:rsidR="00A54377" w:rsidRPr="000F23CD">
        <w:rPr>
          <w:iCs/>
          <w:sz w:val="24"/>
          <w:szCs w:val="24"/>
        </w:rPr>
        <w:t xml:space="preserve">the report. In reflection if there was an </w:t>
      </w:r>
      <w:r w:rsidR="00F5490A" w:rsidRPr="000F23CD">
        <w:rPr>
          <w:iCs/>
          <w:sz w:val="24"/>
          <w:szCs w:val="24"/>
        </w:rPr>
        <w:t xml:space="preserve">opportunity to repeat the report there are some factors that would be changed to yield a better set of results, on repeat there would be more </w:t>
      </w:r>
      <w:r w:rsidR="00E11564" w:rsidRPr="000F23CD">
        <w:rPr>
          <w:iCs/>
          <w:sz w:val="24"/>
          <w:szCs w:val="24"/>
        </w:rPr>
        <w:t>individuals</w:t>
      </w:r>
      <w:r w:rsidR="00F5490A" w:rsidRPr="000F23CD">
        <w:rPr>
          <w:iCs/>
          <w:sz w:val="24"/>
          <w:szCs w:val="24"/>
        </w:rPr>
        <w:t xml:space="preserve"> involved in the </w:t>
      </w:r>
      <w:r w:rsidR="00E11564" w:rsidRPr="000F23CD">
        <w:rPr>
          <w:iCs/>
          <w:sz w:val="24"/>
          <w:szCs w:val="24"/>
        </w:rPr>
        <w:t>interv</w:t>
      </w:r>
      <w:r w:rsidR="000F23CD" w:rsidRPr="000F23CD">
        <w:rPr>
          <w:iCs/>
          <w:sz w:val="24"/>
          <w:szCs w:val="24"/>
        </w:rPr>
        <w:t>iew</w:t>
      </w:r>
      <w:r w:rsidR="00E11564" w:rsidRPr="000F23CD">
        <w:rPr>
          <w:iCs/>
          <w:sz w:val="24"/>
          <w:szCs w:val="24"/>
        </w:rPr>
        <w:t>s so that more responses and views could be used for analysis.</w:t>
      </w:r>
      <w:r w:rsidR="008733BE">
        <w:rPr>
          <w:iCs/>
          <w:sz w:val="24"/>
          <w:szCs w:val="24"/>
        </w:rPr>
        <w:t xml:space="preserve"> If given the opportunity I would have changed the methodology for data collection from the current one used to </w:t>
      </w:r>
      <w:r w:rsidR="000F532B">
        <w:rPr>
          <w:iCs/>
          <w:sz w:val="24"/>
          <w:szCs w:val="24"/>
        </w:rPr>
        <w:t xml:space="preserve">an </w:t>
      </w:r>
      <w:r w:rsidR="000F532B">
        <w:rPr>
          <w:sz w:val="24"/>
          <w:szCs w:val="24"/>
        </w:rPr>
        <w:t xml:space="preserve">Ethnographical </w:t>
      </w:r>
      <w:r w:rsidR="00CA3E84">
        <w:rPr>
          <w:sz w:val="24"/>
          <w:szCs w:val="24"/>
        </w:rPr>
        <w:t xml:space="preserve">methodology so that I would be able to see first hand how other </w:t>
      </w:r>
      <w:r w:rsidR="00CA3E84" w:rsidRPr="001F3433">
        <w:rPr>
          <w:sz w:val="24"/>
          <w:szCs w:val="24"/>
        </w:rPr>
        <w:t>individuals interact with digital communicative technology on a daily basis</w:t>
      </w:r>
      <w:r w:rsidR="00E43108" w:rsidRPr="001F3433">
        <w:rPr>
          <w:sz w:val="24"/>
          <w:szCs w:val="24"/>
        </w:rPr>
        <w:t xml:space="preserve"> </w:t>
      </w:r>
      <w:r w:rsidR="00E43108" w:rsidRPr="001F3433">
        <w:rPr>
          <w:color w:val="000000"/>
          <w:sz w:val="24"/>
          <w:szCs w:val="24"/>
          <w:shd w:val="clear" w:color="auto" w:fill="FFFFFF"/>
        </w:rPr>
        <w:t xml:space="preserve">(Schensul and </w:t>
      </w:r>
      <w:proofErr w:type="spellStart"/>
      <w:r w:rsidR="00E43108" w:rsidRPr="001F3433">
        <w:rPr>
          <w:color w:val="000000"/>
          <w:sz w:val="24"/>
          <w:szCs w:val="24"/>
          <w:shd w:val="clear" w:color="auto" w:fill="FFFFFF"/>
        </w:rPr>
        <w:t>Lecompte</w:t>
      </w:r>
      <w:proofErr w:type="spellEnd"/>
      <w:r w:rsidR="00E43108" w:rsidRPr="001F3433">
        <w:rPr>
          <w:color w:val="000000"/>
          <w:sz w:val="24"/>
          <w:szCs w:val="24"/>
          <w:shd w:val="clear" w:color="auto" w:fill="FFFFFF"/>
        </w:rPr>
        <w:t>, 2013)</w:t>
      </w:r>
      <w:r w:rsidR="00922553" w:rsidRPr="001F3433">
        <w:rPr>
          <w:color w:val="000000"/>
          <w:sz w:val="24"/>
          <w:szCs w:val="24"/>
          <w:shd w:val="clear" w:color="auto" w:fill="FFFFFF"/>
        </w:rPr>
        <w:t xml:space="preserve">, </w:t>
      </w:r>
      <w:r w:rsidR="00922553" w:rsidRPr="001F3433">
        <w:rPr>
          <w:color w:val="000000"/>
          <w:sz w:val="24"/>
          <w:szCs w:val="24"/>
          <w:shd w:val="clear" w:color="auto" w:fill="FFFFFF"/>
        </w:rPr>
        <w:t>(O'Reilly, 2009)</w:t>
      </w:r>
      <w:r w:rsidR="00CA3E84" w:rsidRPr="001F3433">
        <w:rPr>
          <w:sz w:val="24"/>
          <w:szCs w:val="24"/>
        </w:rPr>
        <w:t>.</w:t>
      </w:r>
      <w:r w:rsidR="00CA3E84">
        <w:rPr>
          <w:sz w:val="24"/>
          <w:szCs w:val="24"/>
        </w:rPr>
        <w:t xml:space="preserve"> </w:t>
      </w:r>
    </w:p>
    <w:p w14:paraId="539E9524" w14:textId="77557E2E" w:rsidR="00146ACA" w:rsidRPr="00EE57E3" w:rsidRDefault="00146ACA" w:rsidP="00146ACA">
      <w:pPr>
        <w:rPr>
          <w:b/>
          <w:iCs/>
          <w:sz w:val="24"/>
          <w:szCs w:val="24"/>
        </w:rPr>
      </w:pPr>
    </w:p>
    <w:p w14:paraId="0C3AEF8A" w14:textId="15D8CC42" w:rsidR="00146ACA" w:rsidRPr="00EE57E3" w:rsidRDefault="00EE032D" w:rsidP="00146ACA">
      <w:pPr>
        <w:rPr>
          <w:b/>
          <w:sz w:val="24"/>
          <w:szCs w:val="24"/>
        </w:rPr>
      </w:pPr>
      <w:r w:rsidRPr="00EE57E3">
        <w:rPr>
          <w:b/>
          <w:sz w:val="24"/>
          <w:szCs w:val="24"/>
        </w:rPr>
        <w:t xml:space="preserve">Reference </w:t>
      </w:r>
    </w:p>
    <w:p w14:paraId="70CD92C7" w14:textId="77777777" w:rsidR="009F0D4C" w:rsidRPr="009F0D4C" w:rsidRDefault="009F0D4C" w:rsidP="009F0D4C">
      <w:pPr>
        <w:rPr>
          <w:sz w:val="24"/>
          <w:szCs w:val="24"/>
        </w:rPr>
      </w:pPr>
    </w:p>
    <w:p w14:paraId="1984D634" w14:textId="77777777" w:rsidR="009F0D4C" w:rsidRPr="009F0D4C" w:rsidRDefault="009F0D4C" w:rsidP="009F0D4C">
      <w:pPr>
        <w:ind w:left="720" w:hanging="720"/>
        <w:rPr>
          <w:color w:val="000000"/>
          <w:sz w:val="24"/>
          <w:szCs w:val="24"/>
          <w:shd w:val="clear" w:color="auto" w:fill="FFFFFF"/>
        </w:rPr>
      </w:pPr>
      <w:proofErr w:type="spellStart"/>
      <w:r w:rsidRPr="009F0D4C">
        <w:rPr>
          <w:color w:val="000000"/>
          <w:sz w:val="24"/>
          <w:szCs w:val="24"/>
          <w:shd w:val="clear" w:color="auto" w:fill="FFFFFF"/>
        </w:rPr>
        <w:t>Grbich</w:t>
      </w:r>
      <w:proofErr w:type="spellEnd"/>
      <w:r w:rsidRPr="009F0D4C">
        <w:rPr>
          <w:color w:val="000000"/>
          <w:sz w:val="24"/>
          <w:szCs w:val="24"/>
          <w:shd w:val="clear" w:color="auto" w:fill="FFFFFF"/>
        </w:rPr>
        <w:t>, C. (n.d.). </w:t>
      </w:r>
      <w:r w:rsidRPr="009F0D4C">
        <w:rPr>
          <w:i/>
          <w:iCs/>
          <w:color w:val="000000"/>
          <w:sz w:val="24"/>
          <w:szCs w:val="24"/>
          <w:shd w:val="clear" w:color="auto" w:fill="FFFFFF"/>
        </w:rPr>
        <w:t>Qualitative data analysis</w:t>
      </w:r>
      <w:r w:rsidRPr="009F0D4C">
        <w:rPr>
          <w:color w:val="000000"/>
          <w:sz w:val="24"/>
          <w:szCs w:val="24"/>
          <w:shd w:val="clear" w:color="auto" w:fill="FFFFFF"/>
        </w:rPr>
        <w:t>.</w:t>
      </w:r>
    </w:p>
    <w:p w14:paraId="181A50C0" w14:textId="77777777" w:rsidR="009F0D4C" w:rsidRPr="009F0D4C" w:rsidRDefault="009F0D4C" w:rsidP="009F0D4C">
      <w:pPr>
        <w:ind w:left="720" w:hanging="720"/>
        <w:rPr>
          <w:color w:val="000000"/>
          <w:sz w:val="24"/>
          <w:szCs w:val="24"/>
          <w:shd w:val="clear" w:color="auto" w:fill="FFFFFF"/>
        </w:rPr>
      </w:pPr>
      <w:r w:rsidRPr="009F0D4C">
        <w:rPr>
          <w:color w:val="000000"/>
          <w:sz w:val="24"/>
          <w:szCs w:val="24"/>
          <w:shd w:val="clear" w:color="auto" w:fill="FFFFFF"/>
        </w:rPr>
        <w:t>Gupta, V. (1999). </w:t>
      </w:r>
      <w:r w:rsidRPr="009F0D4C">
        <w:rPr>
          <w:i/>
          <w:iCs/>
          <w:color w:val="000000"/>
          <w:sz w:val="24"/>
          <w:szCs w:val="24"/>
          <w:shd w:val="clear" w:color="auto" w:fill="FFFFFF"/>
        </w:rPr>
        <w:t>Communication technology, media policy, and national development</w:t>
      </w:r>
      <w:r w:rsidRPr="009F0D4C">
        <w:rPr>
          <w:color w:val="000000"/>
          <w:sz w:val="24"/>
          <w:szCs w:val="24"/>
          <w:shd w:val="clear" w:color="auto" w:fill="FFFFFF"/>
        </w:rPr>
        <w:t>. New Delhi: Concept Pub. Co.</w:t>
      </w:r>
    </w:p>
    <w:p w14:paraId="449890A5" w14:textId="77777777" w:rsidR="009F0D4C" w:rsidRPr="009F0D4C" w:rsidRDefault="009F0D4C" w:rsidP="009F0D4C">
      <w:pPr>
        <w:ind w:left="720" w:hanging="720"/>
        <w:rPr>
          <w:color w:val="000000"/>
          <w:sz w:val="24"/>
          <w:szCs w:val="24"/>
          <w:shd w:val="clear" w:color="auto" w:fill="FFFFFF"/>
        </w:rPr>
      </w:pPr>
      <w:proofErr w:type="spellStart"/>
      <w:r w:rsidRPr="009F0D4C">
        <w:rPr>
          <w:color w:val="000000"/>
          <w:sz w:val="24"/>
          <w:szCs w:val="24"/>
          <w:shd w:val="clear" w:color="auto" w:fill="FFFFFF"/>
        </w:rPr>
        <w:t>Lapan</w:t>
      </w:r>
      <w:proofErr w:type="spellEnd"/>
      <w:r w:rsidRPr="009F0D4C">
        <w:rPr>
          <w:color w:val="000000"/>
          <w:sz w:val="24"/>
          <w:szCs w:val="24"/>
          <w:shd w:val="clear" w:color="auto" w:fill="FFFFFF"/>
        </w:rPr>
        <w:t xml:space="preserve">, S., </w:t>
      </w:r>
      <w:proofErr w:type="spellStart"/>
      <w:r w:rsidRPr="009F0D4C">
        <w:rPr>
          <w:color w:val="000000"/>
          <w:sz w:val="24"/>
          <w:szCs w:val="24"/>
          <w:shd w:val="clear" w:color="auto" w:fill="FFFFFF"/>
        </w:rPr>
        <w:t>Quartaroli</w:t>
      </w:r>
      <w:proofErr w:type="spellEnd"/>
      <w:r w:rsidRPr="009F0D4C">
        <w:rPr>
          <w:color w:val="000000"/>
          <w:sz w:val="24"/>
          <w:szCs w:val="24"/>
          <w:shd w:val="clear" w:color="auto" w:fill="FFFFFF"/>
        </w:rPr>
        <w:t>, M. and Riemer, F. (2012). </w:t>
      </w:r>
      <w:r w:rsidRPr="009F0D4C">
        <w:rPr>
          <w:i/>
          <w:iCs/>
          <w:color w:val="000000"/>
          <w:sz w:val="24"/>
          <w:szCs w:val="24"/>
          <w:shd w:val="clear" w:color="auto" w:fill="FFFFFF"/>
        </w:rPr>
        <w:t>Qualitative research</w:t>
      </w:r>
      <w:r w:rsidRPr="009F0D4C">
        <w:rPr>
          <w:color w:val="000000"/>
          <w:sz w:val="24"/>
          <w:szCs w:val="24"/>
          <w:shd w:val="clear" w:color="auto" w:fill="FFFFFF"/>
        </w:rPr>
        <w:t>. San Francisco: Jossey-Bass.</w:t>
      </w:r>
    </w:p>
    <w:p w14:paraId="2BF1DAF1" w14:textId="77777777" w:rsidR="009F0D4C" w:rsidRPr="009F0D4C" w:rsidRDefault="009F0D4C" w:rsidP="009F0D4C">
      <w:pPr>
        <w:ind w:left="720" w:hanging="720"/>
        <w:rPr>
          <w:color w:val="000000"/>
          <w:sz w:val="24"/>
          <w:szCs w:val="24"/>
          <w:shd w:val="clear" w:color="auto" w:fill="FFFFFF"/>
        </w:rPr>
      </w:pPr>
      <w:r w:rsidRPr="009F0D4C">
        <w:rPr>
          <w:color w:val="000000"/>
          <w:sz w:val="24"/>
          <w:szCs w:val="24"/>
          <w:shd w:val="clear" w:color="auto" w:fill="FFFFFF"/>
        </w:rPr>
        <w:t>O'Reilly, K. (2009). </w:t>
      </w:r>
      <w:r w:rsidRPr="009F0D4C">
        <w:rPr>
          <w:i/>
          <w:iCs/>
          <w:color w:val="000000"/>
          <w:sz w:val="24"/>
          <w:szCs w:val="24"/>
          <w:shd w:val="clear" w:color="auto" w:fill="FFFFFF"/>
        </w:rPr>
        <w:t>Ethnographic methods</w:t>
      </w:r>
      <w:r w:rsidRPr="009F0D4C">
        <w:rPr>
          <w:color w:val="000000"/>
          <w:sz w:val="24"/>
          <w:szCs w:val="24"/>
          <w:shd w:val="clear" w:color="auto" w:fill="FFFFFF"/>
        </w:rPr>
        <w:t>. London: Routledge.</w:t>
      </w:r>
    </w:p>
    <w:p w14:paraId="78691096" w14:textId="77777777" w:rsidR="009F0D4C" w:rsidRPr="009F0D4C" w:rsidRDefault="009F0D4C" w:rsidP="009F0D4C">
      <w:pPr>
        <w:ind w:left="720" w:hanging="720"/>
        <w:rPr>
          <w:color w:val="000000"/>
          <w:sz w:val="24"/>
          <w:szCs w:val="24"/>
          <w:shd w:val="clear" w:color="auto" w:fill="FFFFFF"/>
        </w:rPr>
      </w:pPr>
      <w:r w:rsidRPr="009F0D4C">
        <w:rPr>
          <w:color w:val="000000"/>
          <w:sz w:val="24"/>
          <w:szCs w:val="24"/>
          <w:shd w:val="clear" w:color="auto" w:fill="FFFFFF"/>
        </w:rPr>
        <w:t>Rogers, E. (1986). </w:t>
      </w:r>
      <w:r w:rsidRPr="009F0D4C">
        <w:rPr>
          <w:i/>
          <w:iCs/>
          <w:color w:val="000000"/>
          <w:sz w:val="24"/>
          <w:szCs w:val="24"/>
          <w:shd w:val="clear" w:color="auto" w:fill="FFFFFF"/>
        </w:rPr>
        <w:t>Communication technology</w:t>
      </w:r>
      <w:r w:rsidRPr="009F0D4C">
        <w:rPr>
          <w:color w:val="000000"/>
          <w:sz w:val="24"/>
          <w:szCs w:val="24"/>
          <w:shd w:val="clear" w:color="auto" w:fill="FFFFFF"/>
        </w:rPr>
        <w:t xml:space="preserve">. New York: Free Press </w:t>
      </w:r>
      <w:proofErr w:type="spellStart"/>
      <w:r w:rsidRPr="009F0D4C">
        <w:rPr>
          <w:color w:val="000000"/>
          <w:sz w:val="24"/>
          <w:szCs w:val="24"/>
          <w:shd w:val="clear" w:color="auto" w:fill="FFFFFF"/>
        </w:rPr>
        <w:t>u.a.</w:t>
      </w:r>
      <w:proofErr w:type="spellEnd"/>
    </w:p>
    <w:p w14:paraId="71AE3DCE" w14:textId="77777777" w:rsidR="009F0D4C" w:rsidRPr="009F0D4C" w:rsidRDefault="009F0D4C" w:rsidP="009F0D4C">
      <w:pPr>
        <w:ind w:left="720" w:hanging="720"/>
        <w:rPr>
          <w:color w:val="000000"/>
          <w:sz w:val="24"/>
          <w:szCs w:val="24"/>
          <w:shd w:val="clear" w:color="auto" w:fill="FFFFFF"/>
        </w:rPr>
      </w:pPr>
      <w:r w:rsidRPr="009F0D4C">
        <w:rPr>
          <w:color w:val="000000"/>
          <w:sz w:val="24"/>
          <w:szCs w:val="24"/>
          <w:shd w:val="clear" w:color="auto" w:fill="FFFFFF"/>
        </w:rPr>
        <w:t xml:space="preserve">Sapsford, R. and </w:t>
      </w:r>
      <w:proofErr w:type="spellStart"/>
      <w:r w:rsidRPr="009F0D4C">
        <w:rPr>
          <w:color w:val="000000"/>
          <w:sz w:val="24"/>
          <w:szCs w:val="24"/>
          <w:shd w:val="clear" w:color="auto" w:fill="FFFFFF"/>
        </w:rPr>
        <w:t>Jupp</w:t>
      </w:r>
      <w:proofErr w:type="spellEnd"/>
      <w:r w:rsidRPr="009F0D4C">
        <w:rPr>
          <w:color w:val="000000"/>
          <w:sz w:val="24"/>
          <w:szCs w:val="24"/>
          <w:shd w:val="clear" w:color="auto" w:fill="FFFFFF"/>
        </w:rPr>
        <w:t>, V. (n.d.). </w:t>
      </w:r>
      <w:r w:rsidRPr="009F0D4C">
        <w:rPr>
          <w:i/>
          <w:iCs/>
          <w:color w:val="000000"/>
          <w:sz w:val="24"/>
          <w:szCs w:val="24"/>
          <w:shd w:val="clear" w:color="auto" w:fill="FFFFFF"/>
        </w:rPr>
        <w:t>Data collection and analysis</w:t>
      </w:r>
      <w:r w:rsidRPr="009F0D4C">
        <w:rPr>
          <w:color w:val="000000"/>
          <w:sz w:val="24"/>
          <w:szCs w:val="24"/>
          <w:shd w:val="clear" w:color="auto" w:fill="FFFFFF"/>
        </w:rPr>
        <w:t>.</w:t>
      </w:r>
    </w:p>
    <w:p w14:paraId="4485F6A8" w14:textId="77777777" w:rsidR="009F0D4C" w:rsidRPr="009F0D4C" w:rsidRDefault="009F0D4C" w:rsidP="009F0D4C">
      <w:pPr>
        <w:ind w:left="720" w:hanging="720"/>
        <w:rPr>
          <w:sz w:val="24"/>
          <w:szCs w:val="24"/>
        </w:rPr>
      </w:pPr>
      <w:r w:rsidRPr="009F0D4C">
        <w:rPr>
          <w:color w:val="000000"/>
          <w:sz w:val="24"/>
          <w:szCs w:val="24"/>
          <w:shd w:val="clear" w:color="auto" w:fill="FFFFFF"/>
        </w:rPr>
        <w:t xml:space="preserve">Schensul, J. and </w:t>
      </w:r>
      <w:proofErr w:type="spellStart"/>
      <w:r w:rsidRPr="009F0D4C">
        <w:rPr>
          <w:color w:val="000000"/>
          <w:sz w:val="24"/>
          <w:szCs w:val="24"/>
          <w:shd w:val="clear" w:color="auto" w:fill="FFFFFF"/>
        </w:rPr>
        <w:t>Lecompte</w:t>
      </w:r>
      <w:proofErr w:type="spellEnd"/>
      <w:r w:rsidRPr="009F0D4C">
        <w:rPr>
          <w:color w:val="000000"/>
          <w:sz w:val="24"/>
          <w:szCs w:val="24"/>
          <w:shd w:val="clear" w:color="auto" w:fill="FFFFFF"/>
        </w:rPr>
        <w:t>, M. (2013). </w:t>
      </w:r>
      <w:r w:rsidRPr="009F0D4C">
        <w:rPr>
          <w:i/>
          <w:iCs/>
          <w:color w:val="000000"/>
          <w:sz w:val="24"/>
          <w:szCs w:val="24"/>
          <w:shd w:val="clear" w:color="auto" w:fill="FFFFFF"/>
        </w:rPr>
        <w:t>Specialized ethnographic methods</w:t>
      </w:r>
      <w:r w:rsidRPr="009F0D4C">
        <w:rPr>
          <w:color w:val="000000"/>
          <w:sz w:val="24"/>
          <w:szCs w:val="24"/>
          <w:shd w:val="clear" w:color="auto" w:fill="FFFFFF"/>
        </w:rPr>
        <w:t xml:space="preserve">. Lanham, Md.: </w:t>
      </w:r>
      <w:proofErr w:type="spellStart"/>
      <w:r w:rsidRPr="009F0D4C">
        <w:rPr>
          <w:color w:val="000000"/>
          <w:sz w:val="24"/>
          <w:szCs w:val="24"/>
          <w:shd w:val="clear" w:color="auto" w:fill="FFFFFF"/>
        </w:rPr>
        <w:t>AltaMira</w:t>
      </w:r>
      <w:proofErr w:type="spellEnd"/>
      <w:r w:rsidRPr="009F0D4C">
        <w:rPr>
          <w:color w:val="000000"/>
          <w:sz w:val="24"/>
          <w:szCs w:val="24"/>
          <w:shd w:val="clear" w:color="auto" w:fill="FFFFFF"/>
        </w:rPr>
        <w:t xml:space="preserve"> Press.</w:t>
      </w:r>
    </w:p>
    <w:p w14:paraId="6586B3B9" w14:textId="67D38192" w:rsidR="001F3433" w:rsidRDefault="001F3433" w:rsidP="00146ACA">
      <w:pPr>
        <w:rPr>
          <w:sz w:val="24"/>
          <w:szCs w:val="24"/>
        </w:rPr>
      </w:pPr>
    </w:p>
    <w:p w14:paraId="381EAB6F" w14:textId="77777777" w:rsidR="00EE57E3" w:rsidRPr="00146ACA" w:rsidRDefault="00EE57E3" w:rsidP="00146ACA">
      <w:pPr>
        <w:rPr>
          <w:sz w:val="24"/>
          <w:szCs w:val="24"/>
        </w:rPr>
      </w:pPr>
    </w:p>
    <w:p w14:paraId="3BA11AE9" w14:textId="259E42DA" w:rsidR="004D4EF5" w:rsidRPr="00EE57E3" w:rsidRDefault="00EE032D">
      <w:pPr>
        <w:rPr>
          <w:b/>
          <w:sz w:val="24"/>
          <w:szCs w:val="24"/>
        </w:rPr>
      </w:pPr>
      <w:r w:rsidRPr="00EE57E3">
        <w:rPr>
          <w:b/>
          <w:sz w:val="24"/>
          <w:szCs w:val="24"/>
        </w:rPr>
        <w:t xml:space="preserve">Appendix </w:t>
      </w:r>
      <w:bookmarkStart w:id="0" w:name="_GoBack"/>
      <w:bookmarkEnd w:id="0"/>
    </w:p>
    <w:p w14:paraId="437774D8" w14:textId="67E4DE8C" w:rsidR="00EE032D" w:rsidRDefault="00EE032D">
      <w:pPr>
        <w:rPr>
          <w:sz w:val="24"/>
          <w:szCs w:val="24"/>
        </w:rPr>
      </w:pPr>
    </w:p>
    <w:p w14:paraId="523A90CD" w14:textId="24268CDD" w:rsidR="00AA6840" w:rsidRDefault="00AA6840">
      <w:pPr>
        <w:rPr>
          <w:sz w:val="24"/>
          <w:szCs w:val="24"/>
        </w:rPr>
      </w:pPr>
      <w:r>
        <w:rPr>
          <w:sz w:val="24"/>
          <w:szCs w:val="24"/>
        </w:rPr>
        <w:t xml:space="preserve">Interview stylings and considerations </w:t>
      </w:r>
    </w:p>
    <w:p w14:paraId="75F6CE34" w14:textId="77777777" w:rsidR="00AA6840" w:rsidRDefault="00AA6840">
      <w:pPr>
        <w:rPr>
          <w:sz w:val="24"/>
          <w:szCs w:val="24"/>
        </w:rPr>
      </w:pPr>
    </w:p>
    <w:p w14:paraId="27C71073" w14:textId="77777777" w:rsidR="00AA6840" w:rsidRPr="00AA6840" w:rsidRDefault="00AA6840" w:rsidP="00AA6840">
      <w:pPr>
        <w:rPr>
          <w:b/>
        </w:rPr>
      </w:pPr>
      <w:r w:rsidRPr="00AA6840">
        <w:rPr>
          <w:b/>
        </w:rPr>
        <w:t>Introductions</w:t>
      </w:r>
    </w:p>
    <w:p w14:paraId="1ACEDD14" w14:textId="77777777" w:rsidR="00AA6840" w:rsidRPr="00AA6840" w:rsidRDefault="00AA6840" w:rsidP="00AA6840">
      <w:r w:rsidRPr="00AA6840">
        <w:t xml:space="preserve">Hello, this is </w:t>
      </w:r>
      <w:proofErr w:type="gramStart"/>
      <w:r w:rsidRPr="00AA6840">
        <w:t>an</w:t>
      </w:r>
      <w:proofErr w:type="gramEnd"/>
      <w:r w:rsidRPr="00AA6840">
        <w:t xml:space="preserve"> structured interview for you to answer honestly. This interview is being recorded for it to be transcribed and analysed at a later date.</w:t>
      </w:r>
    </w:p>
    <w:p w14:paraId="0D03FED1" w14:textId="77777777" w:rsidR="00AA6840" w:rsidRPr="00AA6840" w:rsidRDefault="00AA6840" w:rsidP="00AA6840">
      <w:r w:rsidRPr="00AA6840">
        <w:t>Is this okay with you?</w:t>
      </w:r>
    </w:p>
    <w:p w14:paraId="6D535464" w14:textId="77777777" w:rsidR="00AA6840" w:rsidRPr="00AA6840" w:rsidRDefault="00AA6840" w:rsidP="00AA6840">
      <w:r w:rsidRPr="00AA6840">
        <w:t xml:space="preserve">This interview is on </w:t>
      </w:r>
    </w:p>
    <w:p w14:paraId="30D97092" w14:textId="77777777" w:rsidR="00AA6840" w:rsidRPr="00AA6840" w:rsidRDefault="00AA6840" w:rsidP="00AA6840">
      <w:r w:rsidRPr="00AA6840">
        <w:t xml:space="preserve">How will changing digital communications effect ways of personal communication in future years to come? </w:t>
      </w:r>
    </w:p>
    <w:p w14:paraId="20C06EC7" w14:textId="77777777" w:rsidR="00AA6840" w:rsidRPr="00AA6840" w:rsidRDefault="00AA6840" w:rsidP="00AA6840">
      <w:r w:rsidRPr="00AA6840">
        <w:t xml:space="preserve">And from this I would like to know- </w:t>
      </w:r>
    </w:p>
    <w:p w14:paraId="116684B0" w14:textId="77777777" w:rsidR="00AA6840" w:rsidRPr="00AA6840" w:rsidRDefault="00AA6840" w:rsidP="00AA6840">
      <w:r w:rsidRPr="00AA6840">
        <w:t>what are your experiences with digital communications in comparison to present day to what you think communication will be in future years to come? *</w:t>
      </w:r>
      <w:r w:rsidRPr="00AA6840">
        <w:tab/>
      </w:r>
    </w:p>
    <w:p w14:paraId="24FD16DA" w14:textId="77777777" w:rsidR="00AA6840" w:rsidRPr="00AA6840" w:rsidRDefault="00AA6840" w:rsidP="00AA6840">
      <w:pPr>
        <w:rPr>
          <w:b/>
        </w:rPr>
      </w:pPr>
      <w:r w:rsidRPr="00AA6840">
        <w:rPr>
          <w:b/>
        </w:rPr>
        <w:t xml:space="preserve">Prompts </w:t>
      </w:r>
    </w:p>
    <w:p w14:paraId="1C62648B" w14:textId="77777777" w:rsidR="00AA6840" w:rsidRPr="00AA6840" w:rsidRDefault="00AA6840" w:rsidP="00AA6840">
      <w:pPr>
        <w:pStyle w:val="ListParagraph"/>
        <w:numPr>
          <w:ilvl w:val="0"/>
          <w:numId w:val="1"/>
        </w:numPr>
        <w:rPr>
          <w:rFonts w:ascii="Times New Roman" w:hAnsi="Times New Roman" w:cs="Times New Roman"/>
          <w:sz w:val="20"/>
          <w:szCs w:val="20"/>
        </w:rPr>
      </w:pPr>
      <w:r w:rsidRPr="00AA6840">
        <w:rPr>
          <w:rFonts w:ascii="Times New Roman" w:hAnsi="Times New Roman" w:cs="Times New Roman"/>
          <w:sz w:val="20"/>
          <w:szCs w:val="20"/>
        </w:rPr>
        <w:t>What happened next?</w:t>
      </w:r>
    </w:p>
    <w:p w14:paraId="05B7D695" w14:textId="77777777" w:rsidR="00AA6840" w:rsidRPr="00AA6840" w:rsidRDefault="00AA6840" w:rsidP="00AA6840">
      <w:pPr>
        <w:pStyle w:val="ListParagraph"/>
        <w:numPr>
          <w:ilvl w:val="0"/>
          <w:numId w:val="1"/>
        </w:numPr>
        <w:rPr>
          <w:rFonts w:ascii="Times New Roman" w:hAnsi="Times New Roman" w:cs="Times New Roman"/>
          <w:sz w:val="20"/>
          <w:szCs w:val="20"/>
        </w:rPr>
      </w:pPr>
      <w:r w:rsidRPr="00AA6840">
        <w:rPr>
          <w:rFonts w:ascii="Times New Roman" w:hAnsi="Times New Roman" w:cs="Times New Roman"/>
          <w:sz w:val="20"/>
          <w:szCs w:val="20"/>
        </w:rPr>
        <w:t>What do you think will happen next?</w:t>
      </w:r>
    </w:p>
    <w:p w14:paraId="78AFBA70" w14:textId="77777777" w:rsidR="00AA6840" w:rsidRPr="00AA6840" w:rsidRDefault="00AA6840" w:rsidP="00AA6840">
      <w:pPr>
        <w:pStyle w:val="ListParagraph"/>
        <w:numPr>
          <w:ilvl w:val="0"/>
          <w:numId w:val="1"/>
        </w:numPr>
        <w:rPr>
          <w:rFonts w:ascii="Times New Roman" w:hAnsi="Times New Roman" w:cs="Times New Roman"/>
          <w:sz w:val="20"/>
          <w:szCs w:val="20"/>
        </w:rPr>
      </w:pPr>
      <w:r w:rsidRPr="00AA6840">
        <w:rPr>
          <w:rFonts w:ascii="Times New Roman" w:hAnsi="Times New Roman" w:cs="Times New Roman"/>
          <w:sz w:val="20"/>
          <w:szCs w:val="20"/>
        </w:rPr>
        <w:t>How does that make you feel?</w:t>
      </w:r>
    </w:p>
    <w:p w14:paraId="08905041" w14:textId="77777777" w:rsidR="00AA6840" w:rsidRPr="00AA6840" w:rsidRDefault="00AA6840" w:rsidP="00AA6840">
      <w:pPr>
        <w:pStyle w:val="ListParagraph"/>
        <w:numPr>
          <w:ilvl w:val="0"/>
          <w:numId w:val="1"/>
        </w:numPr>
        <w:rPr>
          <w:rFonts w:ascii="Times New Roman" w:hAnsi="Times New Roman" w:cs="Times New Roman"/>
          <w:sz w:val="20"/>
          <w:szCs w:val="20"/>
        </w:rPr>
      </w:pPr>
      <w:r w:rsidRPr="00AA6840">
        <w:rPr>
          <w:rFonts w:ascii="Times New Roman" w:hAnsi="Times New Roman" w:cs="Times New Roman"/>
          <w:sz w:val="20"/>
          <w:szCs w:val="20"/>
        </w:rPr>
        <w:t>How would you react to this?</w:t>
      </w:r>
    </w:p>
    <w:p w14:paraId="236380F1" w14:textId="77777777" w:rsidR="00AA6840" w:rsidRPr="00AA6840" w:rsidRDefault="00AA6840" w:rsidP="00AA6840">
      <w:pPr>
        <w:pStyle w:val="ListParagraph"/>
        <w:numPr>
          <w:ilvl w:val="0"/>
          <w:numId w:val="1"/>
        </w:numPr>
        <w:rPr>
          <w:rFonts w:ascii="Times New Roman" w:hAnsi="Times New Roman" w:cs="Times New Roman"/>
          <w:sz w:val="20"/>
          <w:szCs w:val="20"/>
        </w:rPr>
      </w:pPr>
      <w:r w:rsidRPr="00AA6840">
        <w:rPr>
          <w:rFonts w:ascii="Times New Roman" w:hAnsi="Times New Roman" w:cs="Times New Roman"/>
          <w:sz w:val="20"/>
          <w:szCs w:val="20"/>
        </w:rPr>
        <w:t>In that moment what stood out to you?</w:t>
      </w:r>
    </w:p>
    <w:p w14:paraId="3B566149" w14:textId="77777777" w:rsidR="00AA6840" w:rsidRPr="00AA6840" w:rsidRDefault="00AA6840" w:rsidP="00AA6840">
      <w:pPr>
        <w:pStyle w:val="ListParagraph"/>
        <w:numPr>
          <w:ilvl w:val="0"/>
          <w:numId w:val="1"/>
        </w:numPr>
        <w:rPr>
          <w:rFonts w:ascii="Times New Roman" w:hAnsi="Times New Roman" w:cs="Times New Roman"/>
          <w:sz w:val="20"/>
          <w:szCs w:val="20"/>
        </w:rPr>
      </w:pPr>
      <w:r w:rsidRPr="00AA6840">
        <w:rPr>
          <w:rFonts w:ascii="Times New Roman" w:hAnsi="Times New Roman" w:cs="Times New Roman"/>
          <w:sz w:val="20"/>
          <w:szCs w:val="20"/>
        </w:rPr>
        <w:t>I think that I understand what you are saying, your saying that…</w:t>
      </w:r>
    </w:p>
    <w:p w14:paraId="7BDF0F26" w14:textId="77777777" w:rsidR="00AA6840" w:rsidRPr="00AA6840" w:rsidRDefault="00AA6840" w:rsidP="00AA6840"/>
    <w:p w14:paraId="375518A5" w14:textId="77777777" w:rsidR="00AA6840" w:rsidRPr="00AA6840" w:rsidRDefault="00AA6840" w:rsidP="00AA6840">
      <w:pPr>
        <w:rPr>
          <w:b/>
        </w:rPr>
      </w:pPr>
      <w:r w:rsidRPr="00AA6840">
        <w:rPr>
          <w:b/>
        </w:rPr>
        <w:t>Ending the interview</w:t>
      </w:r>
    </w:p>
    <w:p w14:paraId="569F44E3" w14:textId="77777777" w:rsidR="00AA6840" w:rsidRPr="00AA6840" w:rsidRDefault="00AA6840" w:rsidP="00AA6840">
      <w:r w:rsidRPr="00AA6840">
        <w:t>Initially do not stop allow the conversation to flow,</w:t>
      </w:r>
    </w:p>
    <w:p w14:paraId="3722953A" w14:textId="77777777" w:rsidR="00AA6840" w:rsidRPr="00AA6840" w:rsidRDefault="00AA6840" w:rsidP="00AA6840">
      <w:r w:rsidRPr="00AA6840">
        <w:t xml:space="preserve">Thank you for your time this has been a great help. </w:t>
      </w:r>
    </w:p>
    <w:p w14:paraId="44C3A6F7" w14:textId="77777777" w:rsidR="00AA6840" w:rsidRPr="00AA6840" w:rsidRDefault="00AA6840" w:rsidP="00AA6840">
      <w:r w:rsidRPr="00AA6840">
        <w:lastRenderedPageBreak/>
        <w:t xml:space="preserve">Is there anything that you would like to mention before we </w:t>
      </w:r>
      <w:proofErr w:type="gramStart"/>
      <w:r w:rsidRPr="00AA6840">
        <w:t>finish</w:t>
      </w:r>
      <w:proofErr w:type="gramEnd"/>
      <w:r w:rsidRPr="00AA6840">
        <w:t xml:space="preserve"> they interview? </w:t>
      </w:r>
    </w:p>
    <w:p w14:paraId="20E923DB" w14:textId="77777777" w:rsidR="00AA6840" w:rsidRPr="00AA6840" w:rsidRDefault="00AA6840" w:rsidP="00AA6840">
      <w:r w:rsidRPr="00AA6840">
        <w:t xml:space="preserve"> </w:t>
      </w:r>
    </w:p>
    <w:p w14:paraId="2B113F08" w14:textId="77777777" w:rsidR="00AA6840" w:rsidRPr="00AA6840" w:rsidRDefault="00AA6840" w:rsidP="00AA6840">
      <w:pPr>
        <w:rPr>
          <w:b/>
        </w:rPr>
      </w:pPr>
      <w:r w:rsidRPr="00AA6840">
        <w:rPr>
          <w:b/>
        </w:rPr>
        <w:t xml:space="preserve">Structured notes: </w:t>
      </w:r>
    </w:p>
    <w:p w14:paraId="4FABF1C5" w14:textId="77777777" w:rsidR="00AA6840" w:rsidRPr="00AA6840" w:rsidRDefault="00AA6840" w:rsidP="00AA6840">
      <w:pPr>
        <w:pStyle w:val="ListParagraph"/>
        <w:numPr>
          <w:ilvl w:val="0"/>
          <w:numId w:val="2"/>
        </w:numPr>
        <w:rPr>
          <w:rFonts w:ascii="Times New Roman" w:hAnsi="Times New Roman" w:cs="Times New Roman"/>
          <w:sz w:val="20"/>
          <w:szCs w:val="20"/>
        </w:rPr>
      </w:pPr>
      <w:r w:rsidRPr="00AA6840">
        <w:rPr>
          <w:rFonts w:ascii="Times New Roman" w:hAnsi="Times New Roman" w:cs="Times New Roman"/>
          <w:sz w:val="20"/>
          <w:szCs w:val="20"/>
        </w:rPr>
        <w:t>How often during the day do you use technology as a way to communicate? What do you use?</w:t>
      </w:r>
    </w:p>
    <w:p w14:paraId="1266E092" w14:textId="77777777" w:rsidR="00AA6840" w:rsidRPr="00AA6840" w:rsidRDefault="00AA6840" w:rsidP="00AA6840">
      <w:pPr>
        <w:pStyle w:val="ListParagraph"/>
        <w:numPr>
          <w:ilvl w:val="0"/>
          <w:numId w:val="2"/>
        </w:numPr>
        <w:rPr>
          <w:rFonts w:ascii="Times New Roman" w:hAnsi="Times New Roman" w:cs="Times New Roman"/>
          <w:sz w:val="20"/>
          <w:szCs w:val="20"/>
        </w:rPr>
      </w:pPr>
      <w:r w:rsidRPr="00AA6840">
        <w:rPr>
          <w:rFonts w:ascii="Times New Roman" w:hAnsi="Times New Roman" w:cs="Times New Roman"/>
          <w:sz w:val="20"/>
          <w:szCs w:val="20"/>
        </w:rPr>
        <w:t>What is your most used form of digital communication? Why do you choose to use this over other forms of digital communication?</w:t>
      </w:r>
    </w:p>
    <w:p w14:paraId="0FC1F7E4" w14:textId="77777777" w:rsidR="00AA6840" w:rsidRPr="00AA6840" w:rsidRDefault="00AA6840" w:rsidP="00AA6840">
      <w:pPr>
        <w:pStyle w:val="ListParagraph"/>
        <w:numPr>
          <w:ilvl w:val="0"/>
          <w:numId w:val="2"/>
        </w:numPr>
        <w:rPr>
          <w:rFonts w:ascii="Times New Roman" w:hAnsi="Times New Roman" w:cs="Times New Roman"/>
          <w:sz w:val="20"/>
          <w:szCs w:val="20"/>
        </w:rPr>
      </w:pPr>
      <w:r w:rsidRPr="00AA6840">
        <w:rPr>
          <w:rFonts w:ascii="Times New Roman" w:hAnsi="Times New Roman" w:cs="Times New Roman"/>
          <w:sz w:val="20"/>
          <w:szCs w:val="20"/>
        </w:rPr>
        <w:t>At what age did you start using digital communication more that verbal communication?</w:t>
      </w:r>
    </w:p>
    <w:p w14:paraId="1F4F97CF" w14:textId="77777777" w:rsidR="00AA6840" w:rsidRPr="00AA6840" w:rsidRDefault="00AA6840" w:rsidP="00AA6840">
      <w:pPr>
        <w:pStyle w:val="ListParagraph"/>
        <w:numPr>
          <w:ilvl w:val="0"/>
          <w:numId w:val="2"/>
        </w:numPr>
        <w:rPr>
          <w:rFonts w:ascii="Times New Roman" w:hAnsi="Times New Roman" w:cs="Times New Roman"/>
          <w:sz w:val="20"/>
          <w:szCs w:val="20"/>
        </w:rPr>
      </w:pPr>
      <w:r w:rsidRPr="00AA6840">
        <w:rPr>
          <w:rFonts w:ascii="Times New Roman" w:hAnsi="Times New Roman" w:cs="Times New Roman"/>
          <w:sz w:val="20"/>
          <w:szCs w:val="20"/>
        </w:rPr>
        <w:t xml:space="preserve">Do you think that digital communication is a benefit or negative to today’s society and culture? What effects do you think it well have? </w:t>
      </w:r>
    </w:p>
    <w:p w14:paraId="4B7F9998" w14:textId="77777777" w:rsidR="00AA6840" w:rsidRPr="00AA6840" w:rsidRDefault="00AA6840" w:rsidP="00AA6840">
      <w:pPr>
        <w:pStyle w:val="ListParagraph"/>
        <w:numPr>
          <w:ilvl w:val="0"/>
          <w:numId w:val="2"/>
        </w:numPr>
        <w:rPr>
          <w:rFonts w:ascii="Times New Roman" w:hAnsi="Times New Roman" w:cs="Times New Roman"/>
          <w:sz w:val="20"/>
          <w:szCs w:val="20"/>
        </w:rPr>
      </w:pPr>
      <w:r w:rsidRPr="00AA6840">
        <w:rPr>
          <w:rFonts w:ascii="Times New Roman" w:hAnsi="Times New Roman" w:cs="Times New Roman"/>
          <w:sz w:val="20"/>
          <w:szCs w:val="20"/>
        </w:rPr>
        <w:t>What do you like or dislike about digital communication?</w:t>
      </w:r>
    </w:p>
    <w:p w14:paraId="79343B4D" w14:textId="77777777" w:rsidR="00AA6840" w:rsidRPr="00AA6840" w:rsidRDefault="00AA6840" w:rsidP="00AA6840">
      <w:pPr>
        <w:pStyle w:val="ListParagraph"/>
        <w:numPr>
          <w:ilvl w:val="0"/>
          <w:numId w:val="2"/>
        </w:numPr>
        <w:rPr>
          <w:rFonts w:ascii="Times New Roman" w:hAnsi="Times New Roman" w:cs="Times New Roman"/>
          <w:sz w:val="20"/>
          <w:szCs w:val="20"/>
        </w:rPr>
      </w:pPr>
      <w:r w:rsidRPr="00AA6840">
        <w:rPr>
          <w:rFonts w:ascii="Times New Roman" w:hAnsi="Times New Roman" w:cs="Times New Roman"/>
          <w:sz w:val="20"/>
          <w:szCs w:val="20"/>
        </w:rPr>
        <w:t>Do you think that people are more likely to choose digital communication over personal communication? Why?</w:t>
      </w:r>
    </w:p>
    <w:p w14:paraId="63D3E611" w14:textId="77777777" w:rsidR="00AA6840" w:rsidRPr="00AA6840" w:rsidRDefault="00AA6840" w:rsidP="00AA6840"/>
    <w:p w14:paraId="532E05FF" w14:textId="77777777" w:rsidR="00AA6840" w:rsidRPr="00AA6840" w:rsidRDefault="00AA6840" w:rsidP="00AA6840"/>
    <w:p w14:paraId="27A8F017" w14:textId="69AD4DA6" w:rsidR="00AA6840" w:rsidRDefault="00AA6840" w:rsidP="00AA6840"/>
    <w:p w14:paraId="3888CEF1" w14:textId="7377D421" w:rsidR="00AA6840" w:rsidRDefault="00AA6840" w:rsidP="00AA6840"/>
    <w:p w14:paraId="5711FB5C" w14:textId="77777777" w:rsidR="00AA6840" w:rsidRPr="00AA6840" w:rsidRDefault="00AA6840" w:rsidP="00AA6840"/>
    <w:p w14:paraId="170F5DC7" w14:textId="77777777" w:rsidR="00AA6840" w:rsidRPr="00AA6840" w:rsidRDefault="00AA6840" w:rsidP="00AA6840">
      <w:r w:rsidRPr="00AA6840">
        <w:t xml:space="preserve">Interview transcripts </w:t>
      </w:r>
    </w:p>
    <w:p w14:paraId="438D5058" w14:textId="77777777" w:rsidR="00AA6840" w:rsidRPr="00AA6840" w:rsidRDefault="00AA6840" w:rsidP="00AA6840">
      <w:r w:rsidRPr="00AA6840">
        <w:t>Interview 1</w:t>
      </w:r>
    </w:p>
    <w:p w14:paraId="1F500A86" w14:textId="77777777" w:rsidR="00AA6840" w:rsidRPr="00AA6840" w:rsidRDefault="00AA6840" w:rsidP="00AA6840">
      <w:r w:rsidRPr="00AA6840">
        <w:t>Researcher: hello this is researcher George parker conduction interview 1 of 3, participant do you understand that you have given me permission to record you and to use the information towards further research and analysis?</w:t>
      </w:r>
    </w:p>
    <w:p w14:paraId="5CB08641" w14:textId="77777777" w:rsidR="00AA6840" w:rsidRPr="00AA6840" w:rsidRDefault="00AA6840" w:rsidP="00AA6840">
      <w:r w:rsidRPr="00AA6840">
        <w:t>Participant: yep, sure that’s fine.</w:t>
      </w:r>
    </w:p>
    <w:p w14:paraId="7B1B41B4" w14:textId="77777777" w:rsidR="00AA6840" w:rsidRPr="00AA6840" w:rsidRDefault="00AA6840" w:rsidP="00AA6840">
      <w:r w:rsidRPr="00AA6840">
        <w:t>Researcher: are there any queries or questions that you would like to bring up before we begin?</w:t>
      </w:r>
    </w:p>
    <w:p w14:paraId="5FB48B47" w14:textId="77777777" w:rsidR="00AA6840" w:rsidRPr="00AA6840" w:rsidRDefault="00AA6840" w:rsidP="00AA6840">
      <w:r w:rsidRPr="00AA6840">
        <w:t>Participant: umm nope</w:t>
      </w:r>
    </w:p>
    <w:p w14:paraId="2C500A6C" w14:textId="77777777" w:rsidR="00AA6840" w:rsidRPr="00AA6840" w:rsidRDefault="00AA6840" w:rsidP="00AA6840">
      <w:r w:rsidRPr="00AA6840">
        <w:t>Researcher: this is interview number 1 of three, during this interview we are going to be talking about digital communications and people’s relationships with such. We will begin with question 1, participant and you ready to begin the interview?</w:t>
      </w:r>
    </w:p>
    <w:p w14:paraId="15AC8CBB" w14:textId="77777777" w:rsidR="00AA6840" w:rsidRPr="00AA6840" w:rsidRDefault="00AA6840" w:rsidP="00AA6840">
      <w:r w:rsidRPr="00AA6840">
        <w:t xml:space="preserve">Participant: yep, I’m ready. </w:t>
      </w:r>
    </w:p>
    <w:p w14:paraId="179F9DF4" w14:textId="77777777" w:rsidR="00AA6840" w:rsidRPr="00AA6840" w:rsidRDefault="00AA6840" w:rsidP="00AA6840">
      <w:r w:rsidRPr="00AA6840">
        <w:t>Researcher: how are you feeling? Is everything okay for you?</w:t>
      </w:r>
    </w:p>
    <w:p w14:paraId="617B6012" w14:textId="77777777" w:rsidR="00AA6840" w:rsidRPr="00AA6840" w:rsidRDefault="00AA6840" w:rsidP="00AA6840">
      <w:r w:rsidRPr="00AA6840">
        <w:t>Participant: yeah, I’m good, yeah</w:t>
      </w:r>
    </w:p>
    <w:p w14:paraId="552188DA" w14:textId="77777777" w:rsidR="00AA6840" w:rsidRPr="00AA6840" w:rsidRDefault="00AA6840" w:rsidP="00AA6840">
      <w:r w:rsidRPr="00AA6840">
        <w:t>Researcher: great, okay the first question is How often during the day do you use technology as a way to communicate?</w:t>
      </w:r>
    </w:p>
    <w:p w14:paraId="028BE5C5" w14:textId="77777777" w:rsidR="00AA6840" w:rsidRPr="00AA6840" w:rsidRDefault="00AA6840" w:rsidP="00AA6840">
      <w:r w:rsidRPr="00AA6840">
        <w:t xml:space="preserve">Participant: say probably, um at least 6 hours through ought the day. Depends on what type of day I’m having seen if I’m in lectures ill use in obviously, if I’m talking to people about different stuff looking for different research you ‘know lecturers different people depends on what the day entails. You ‘know a variety of different things.  </w:t>
      </w:r>
    </w:p>
    <w:p w14:paraId="4BFA707C" w14:textId="77777777" w:rsidR="00AA6840" w:rsidRPr="00AA6840" w:rsidRDefault="00AA6840" w:rsidP="00AA6840">
      <w:r w:rsidRPr="00AA6840">
        <w:t>Researcher: so, what type of digital communications do you use?</w:t>
      </w:r>
    </w:p>
    <w:p w14:paraId="61BA2E8C" w14:textId="77777777" w:rsidR="00AA6840" w:rsidRPr="00AA6840" w:rsidRDefault="00AA6840" w:rsidP="00AA6840">
      <w:r w:rsidRPr="00AA6840">
        <w:t xml:space="preserve">Participant: um I could be like on my phone like Facebook messenger, snapchat, Instagram </w:t>
      </w:r>
      <w:proofErr w:type="spellStart"/>
      <w:r w:rsidRPr="00AA6840">
        <w:t>em</w:t>
      </w:r>
      <w:proofErr w:type="spellEnd"/>
      <w:r w:rsidRPr="00AA6840">
        <w:t xml:space="preserve"> twitter I use but not really. Tinder because obviously I’m single. Messenger, phone call but that’s obviously social networking, you know can obviously spread them across my phone, my iPad and that. </w:t>
      </w:r>
    </w:p>
    <w:p w14:paraId="3E98981C" w14:textId="77777777" w:rsidR="00AA6840" w:rsidRPr="00AA6840" w:rsidRDefault="00AA6840" w:rsidP="00AA6840">
      <w:r w:rsidRPr="00AA6840">
        <w:t>Researcher: okay that’s great, what is your most used form of digital communication?</w:t>
      </w:r>
    </w:p>
    <w:p w14:paraId="7F104F8C" w14:textId="77777777" w:rsidR="00AA6840" w:rsidRPr="00AA6840" w:rsidRDefault="00AA6840" w:rsidP="00AA6840">
      <w:r w:rsidRPr="00AA6840">
        <w:t xml:space="preserve">Participant: probably my phone I would guess, probably because </w:t>
      </w:r>
      <w:proofErr w:type="spellStart"/>
      <w:r w:rsidRPr="00AA6840">
        <w:t>its</w:t>
      </w:r>
      <w:proofErr w:type="spellEnd"/>
      <w:r w:rsidRPr="00AA6840">
        <w:t xml:space="preserve"> easy to hold onto next </w:t>
      </w:r>
      <w:proofErr w:type="spellStart"/>
      <w:r w:rsidRPr="00AA6840">
        <w:t>its</w:t>
      </w:r>
      <w:proofErr w:type="spellEnd"/>
      <w:r w:rsidRPr="00AA6840">
        <w:t xml:space="preserve"> my iPad and my laptop. </w:t>
      </w:r>
    </w:p>
    <w:p w14:paraId="2FC8A4D9" w14:textId="77777777" w:rsidR="00AA6840" w:rsidRPr="00AA6840" w:rsidRDefault="00AA6840" w:rsidP="00AA6840">
      <w:r w:rsidRPr="00AA6840">
        <w:t>Researcher: why do you choose to use your phone over your iPad and laptop?</w:t>
      </w:r>
    </w:p>
    <w:p w14:paraId="3F68DD64" w14:textId="77777777" w:rsidR="00AA6840" w:rsidRPr="00AA6840" w:rsidRDefault="00AA6840" w:rsidP="00AA6840">
      <w:r w:rsidRPr="00AA6840">
        <w:t xml:space="preserve">Participant: probably because it carries easier in my pocket you know. </w:t>
      </w:r>
      <w:proofErr w:type="spellStart"/>
      <w:r w:rsidRPr="00AA6840">
        <w:t>Its</w:t>
      </w:r>
      <w:proofErr w:type="spellEnd"/>
      <w:r w:rsidRPr="00AA6840">
        <w:t xml:space="preserve"> nice and easy, can call people and all that then obviously you have 3g and 4g now so if someone messages you on Facebook you can talk quickly instead on waiting to connect and so on, so you know you can contact people for different areas. Most people like to be contacted through Facebook and Instagram and snapchat and everything or over text message like </w:t>
      </w:r>
    </w:p>
    <w:p w14:paraId="350226E3" w14:textId="77777777" w:rsidR="00AA6840" w:rsidRPr="00AA6840" w:rsidRDefault="00AA6840" w:rsidP="00AA6840">
      <w:r w:rsidRPr="00AA6840">
        <w:t>Researcher: okay, at what age did you start using digital communication?</w:t>
      </w:r>
    </w:p>
    <w:p w14:paraId="2E9A98F9" w14:textId="77777777" w:rsidR="00AA6840" w:rsidRPr="00AA6840" w:rsidRDefault="00AA6840" w:rsidP="00AA6840">
      <w:r w:rsidRPr="00AA6840">
        <w:t>Participant: so probably like had my first phone when I was say in year 6 so maybe like 11,12 and then it was just like a small handheld Nakia brick then it’s gone up since like 16 or so, you know I had and iPhone and just hand an iPhone from there and Facebook when you could and then snapchat and all that then just slowly builds.</w:t>
      </w:r>
    </w:p>
    <w:p w14:paraId="7BEB5F5F" w14:textId="77777777" w:rsidR="00AA6840" w:rsidRPr="00AA6840" w:rsidRDefault="00AA6840" w:rsidP="00AA6840">
      <w:r w:rsidRPr="00AA6840">
        <w:t>Researcher: at what point in your life did you phone at the time become more used then verbal communication?</w:t>
      </w:r>
    </w:p>
    <w:p w14:paraId="0FB6B454" w14:textId="77777777" w:rsidR="00AA6840" w:rsidRPr="00AA6840" w:rsidRDefault="00AA6840" w:rsidP="00AA6840">
      <w:r w:rsidRPr="00AA6840">
        <w:t xml:space="preserve">Participant: I would say probably when I left school you know going into collage and obviously now university people don’t really speak to people like everything is done through messenger so if you want to like to ignore someone you can just like ignore them. </w:t>
      </w:r>
    </w:p>
    <w:p w14:paraId="6F30B4E2" w14:textId="77777777" w:rsidR="00AA6840" w:rsidRPr="00AA6840" w:rsidRDefault="00AA6840" w:rsidP="00AA6840">
      <w:r w:rsidRPr="00AA6840">
        <w:t>Researcher: do you think this is a common factor containing to social media and communication?  That it’s a lot easier to ignore people?</w:t>
      </w:r>
    </w:p>
    <w:p w14:paraId="3A982F0C" w14:textId="77777777" w:rsidR="00AA6840" w:rsidRPr="00AA6840" w:rsidRDefault="00AA6840" w:rsidP="00AA6840">
      <w:r w:rsidRPr="00AA6840">
        <w:lastRenderedPageBreak/>
        <w:t>Participant: yes, you know if you don’t like someone and they message you just say I read the message, but I was busy at the time. Or if you want to reply to someone quite quickly it can be good</w:t>
      </w:r>
    </w:p>
    <w:p w14:paraId="7B51BD64" w14:textId="77777777" w:rsidR="00AA6840" w:rsidRPr="00AA6840" w:rsidRDefault="00AA6840" w:rsidP="00AA6840">
      <w:r w:rsidRPr="00AA6840">
        <w:t>Researcher: do you think that digital communication is a benefit or a negative to yourself and towards society?</w:t>
      </w:r>
    </w:p>
    <w:p w14:paraId="09DBA3F6" w14:textId="77777777" w:rsidR="00AA6840" w:rsidRPr="00AA6840" w:rsidRDefault="00AA6840" w:rsidP="00AA6840">
      <w:r w:rsidRPr="00AA6840">
        <w:t xml:space="preserve">Participant: well I quite like it you know you can speaker to people miles away or across the world you can use it to find things you might want to do you know places to go and do things. </w:t>
      </w:r>
    </w:p>
    <w:p w14:paraId="4A2DC6F2" w14:textId="77777777" w:rsidR="00AA6840" w:rsidRPr="00AA6840" w:rsidRDefault="00AA6840" w:rsidP="00AA6840">
      <w:r w:rsidRPr="00AA6840">
        <w:t xml:space="preserve">Researcher: so, I think I understand what </w:t>
      </w:r>
      <w:proofErr w:type="spellStart"/>
      <w:r w:rsidRPr="00AA6840">
        <w:t>your</w:t>
      </w:r>
      <w:proofErr w:type="spellEnd"/>
      <w:r w:rsidRPr="00AA6840">
        <w:t xml:space="preserve"> saying, what you are saying is that the type of communication depends on the person </w:t>
      </w:r>
    </w:p>
    <w:p w14:paraId="5935FCB1" w14:textId="77777777" w:rsidR="00AA6840" w:rsidRPr="00AA6840" w:rsidRDefault="00AA6840" w:rsidP="00AA6840">
      <w:r w:rsidRPr="00AA6840">
        <w:t xml:space="preserve">Participant: yes, so if people want to spread a rumour about someone social media and digital communication is a good way to do so. If you looking to say run a business </w:t>
      </w:r>
      <w:proofErr w:type="spellStart"/>
      <w:r w:rsidRPr="00AA6840">
        <w:t>its</w:t>
      </w:r>
      <w:proofErr w:type="spellEnd"/>
      <w:r w:rsidRPr="00AA6840">
        <w:t xml:space="preserve"> good because you can engage with a large variety of people. </w:t>
      </w:r>
    </w:p>
    <w:p w14:paraId="072BF6C9" w14:textId="77777777" w:rsidR="00AA6840" w:rsidRPr="00AA6840" w:rsidRDefault="00AA6840" w:rsidP="00AA6840">
      <w:r w:rsidRPr="00AA6840">
        <w:t>Researcher: okay thank you very much, what do you like and or dislike about digital communication?</w:t>
      </w:r>
    </w:p>
    <w:p w14:paraId="3CA72063" w14:textId="77777777" w:rsidR="00AA6840" w:rsidRPr="00AA6840" w:rsidRDefault="00AA6840" w:rsidP="00AA6840">
      <w:r w:rsidRPr="00AA6840">
        <w:t xml:space="preserve">Participant: well you know sometimes </w:t>
      </w:r>
      <w:proofErr w:type="spellStart"/>
      <w:r w:rsidRPr="00AA6840">
        <w:t>its</w:t>
      </w:r>
      <w:proofErr w:type="spellEnd"/>
      <w:r w:rsidRPr="00AA6840">
        <w:t xml:space="preserve"> nice to talk to people face to face instead of messaging them when there across the room. </w:t>
      </w:r>
      <w:proofErr w:type="spellStart"/>
      <w:r w:rsidRPr="00AA6840">
        <w:t>Its</w:t>
      </w:r>
      <w:proofErr w:type="spellEnd"/>
      <w:r w:rsidRPr="00AA6840">
        <w:t xml:space="preserve"> actually good to have that one to one feeling with someone but if that isn’t possible digital communication will help a bit so you can contact the person.  I use it for work and different bits and bobs you know but </w:t>
      </w:r>
      <w:proofErr w:type="spellStart"/>
      <w:r w:rsidRPr="00AA6840">
        <w:t>its</w:t>
      </w:r>
      <w:proofErr w:type="spellEnd"/>
      <w:r w:rsidRPr="00AA6840">
        <w:t xml:space="preserve"> very personal you know?</w:t>
      </w:r>
    </w:p>
    <w:p w14:paraId="7292459C" w14:textId="77777777" w:rsidR="00AA6840" w:rsidRPr="00AA6840" w:rsidRDefault="00AA6840" w:rsidP="00AA6840">
      <w:r w:rsidRPr="00AA6840">
        <w:t xml:space="preserve">Researcher: yes, right so the final question is do you think people are more likely to choose digital communication over personal communication? </w:t>
      </w:r>
    </w:p>
    <w:p w14:paraId="70857518" w14:textId="77777777" w:rsidR="00AA6840" w:rsidRPr="00AA6840" w:rsidRDefault="00AA6840" w:rsidP="00AA6840">
      <w:r w:rsidRPr="00AA6840">
        <w:t xml:space="preserve">Participant: yeah because I think it makes it a lot easier for people you don’t even have to leave your house to start a conversation you know, you just pick up your phone and start a conversation and that’s it. </w:t>
      </w:r>
    </w:p>
    <w:p w14:paraId="4AEA0AA3" w14:textId="77777777" w:rsidR="00AA6840" w:rsidRPr="00AA6840" w:rsidRDefault="00AA6840" w:rsidP="00AA6840">
      <w:r w:rsidRPr="00AA6840">
        <w:t xml:space="preserve">Researcher: would you say this is true for you personally? </w:t>
      </w:r>
    </w:p>
    <w:p w14:paraId="0FA6DEDE" w14:textId="77777777" w:rsidR="00AA6840" w:rsidRPr="00AA6840" w:rsidRDefault="00AA6840" w:rsidP="00AA6840">
      <w:r w:rsidRPr="00AA6840">
        <w:t xml:space="preserve">Participant: to a certain extent yes, if I haven’t seen a friend in a while ill message them on social media to then go for a drink or something somewhere but if I see them often, I won’t use it that much at all so that personal contact is still there. </w:t>
      </w:r>
    </w:p>
    <w:p w14:paraId="0FC0A159" w14:textId="77777777" w:rsidR="00AA6840" w:rsidRPr="00AA6840" w:rsidRDefault="00AA6840" w:rsidP="00AA6840"/>
    <w:p w14:paraId="6BFA9DBC" w14:textId="77777777" w:rsidR="00AA6840" w:rsidRPr="00AA6840" w:rsidRDefault="00AA6840" w:rsidP="00AA6840"/>
    <w:p w14:paraId="08821D4D" w14:textId="77777777" w:rsidR="00AA6840" w:rsidRPr="00AA6840" w:rsidRDefault="00AA6840" w:rsidP="00AA6840"/>
    <w:p w14:paraId="02AACAF3" w14:textId="77777777" w:rsidR="00AA6840" w:rsidRPr="00AA6840" w:rsidRDefault="00AA6840" w:rsidP="00AA6840"/>
    <w:p w14:paraId="6D3873B0" w14:textId="77777777" w:rsidR="00AA6840" w:rsidRPr="00AA6840" w:rsidRDefault="00AA6840" w:rsidP="00AA6840">
      <w:r w:rsidRPr="00AA6840">
        <w:t xml:space="preserve">Interview 2 </w:t>
      </w:r>
    </w:p>
    <w:p w14:paraId="29BB159C" w14:textId="77777777" w:rsidR="00AA6840" w:rsidRPr="00AA6840" w:rsidRDefault="00AA6840" w:rsidP="00AA6840">
      <w:r w:rsidRPr="00AA6840">
        <w:t>Researcher: hello, are you ready for the interview to commence?</w:t>
      </w:r>
    </w:p>
    <w:p w14:paraId="0938D705" w14:textId="77777777" w:rsidR="00AA6840" w:rsidRPr="00AA6840" w:rsidRDefault="00AA6840" w:rsidP="00AA6840">
      <w:r w:rsidRPr="00AA6840">
        <w:t>Participant: yes, I am.</w:t>
      </w:r>
    </w:p>
    <w:p w14:paraId="649D8A05" w14:textId="77777777" w:rsidR="00AA6840" w:rsidRPr="00AA6840" w:rsidRDefault="00AA6840" w:rsidP="00AA6840">
      <w:r w:rsidRPr="00AA6840">
        <w:t>Researcher: good, the first question of the interview is how often during the day do you use digital technology as a way of communication?</w:t>
      </w:r>
    </w:p>
    <w:p w14:paraId="0AC4CC4B" w14:textId="77777777" w:rsidR="00AA6840" w:rsidRPr="00AA6840" w:rsidRDefault="00AA6840" w:rsidP="00AA6840">
      <w:r w:rsidRPr="00AA6840">
        <w:t xml:space="preserve">Participant: as little as possible, at maximum an hour maybe. As little as possible I do try to stay off it. </w:t>
      </w:r>
    </w:p>
    <w:p w14:paraId="3ADE10FE" w14:textId="77777777" w:rsidR="00AA6840" w:rsidRPr="00AA6840" w:rsidRDefault="00AA6840" w:rsidP="00AA6840">
      <w:r w:rsidRPr="00AA6840">
        <w:t>Researcher: why do you use digital communication as little as you do?</w:t>
      </w:r>
    </w:p>
    <w:p w14:paraId="743EBF81" w14:textId="77777777" w:rsidR="00AA6840" w:rsidRPr="00AA6840" w:rsidRDefault="00AA6840" w:rsidP="00AA6840">
      <w:r w:rsidRPr="00AA6840">
        <w:t xml:space="preserve">Participant: what’s the point? When you can just go up to someone and talk to them if someone’s there just talk to them you don’t need to spend it messaging them on our phone. </w:t>
      </w:r>
    </w:p>
    <w:p w14:paraId="2645B2E6" w14:textId="77777777" w:rsidR="00AA6840" w:rsidRPr="00AA6840" w:rsidRDefault="00AA6840" w:rsidP="00AA6840">
      <w:r w:rsidRPr="00AA6840">
        <w:t>Researcher: what about when going up and talking to someone isn’t an option?</w:t>
      </w:r>
    </w:p>
    <w:p w14:paraId="5AECDEEB" w14:textId="77777777" w:rsidR="00AA6840" w:rsidRPr="00AA6840" w:rsidRDefault="00AA6840" w:rsidP="00AA6840">
      <w:r w:rsidRPr="00AA6840">
        <w:t xml:space="preserve">Participant: well </w:t>
      </w:r>
      <w:proofErr w:type="spellStart"/>
      <w:r w:rsidRPr="00AA6840">
        <w:t>ill</w:t>
      </w:r>
      <w:proofErr w:type="spellEnd"/>
      <w:r w:rsidRPr="00AA6840">
        <w:t xml:space="preserve"> have to wont I. </w:t>
      </w:r>
      <w:proofErr w:type="spellStart"/>
      <w:r w:rsidRPr="00AA6840">
        <w:t>ill</w:t>
      </w:r>
      <w:proofErr w:type="spellEnd"/>
      <w:r w:rsidRPr="00AA6840">
        <w:t xml:space="preserve"> use it then you know but I prefer to use it as little as possible, I just can’t stand it people can be very two faces or snakes and lying all the time. There’s so much going about with fake news and that its just horrendous like.</w:t>
      </w:r>
    </w:p>
    <w:p w14:paraId="4C30D482" w14:textId="77777777" w:rsidR="00AA6840" w:rsidRPr="00AA6840" w:rsidRDefault="00AA6840" w:rsidP="00AA6840">
      <w:r w:rsidRPr="00AA6840">
        <w:t>Researcher: what forms of digital communication and social media that you use do you use most often?</w:t>
      </w:r>
    </w:p>
    <w:p w14:paraId="085551BA" w14:textId="77777777" w:rsidR="00AA6840" w:rsidRPr="00AA6840" w:rsidRDefault="00AA6840" w:rsidP="00AA6840">
      <w:r w:rsidRPr="00AA6840">
        <w:t xml:space="preserve">Participant: well the only one I use is Facebook you know because everyone is on there, I don’t see the point in any others because </w:t>
      </w:r>
      <w:proofErr w:type="spellStart"/>
      <w:r w:rsidRPr="00AA6840">
        <w:t>its</w:t>
      </w:r>
      <w:proofErr w:type="spellEnd"/>
      <w:r w:rsidRPr="00AA6840">
        <w:t xml:space="preserve"> all just pointless information. On Facebook you can lock your profile so nobody can see it to stay private from everyone so you can keep yourself low key. </w:t>
      </w:r>
    </w:p>
    <w:p w14:paraId="4C2CFF85" w14:textId="77777777" w:rsidR="00AA6840" w:rsidRPr="00AA6840" w:rsidRDefault="00AA6840" w:rsidP="00AA6840">
      <w:r w:rsidRPr="00AA6840">
        <w:t>Researcher: at what age did you start using digital communication more than verbal communication or do you feel that you have not reached that point yet?</w:t>
      </w:r>
    </w:p>
    <w:p w14:paraId="75537EEF" w14:textId="77777777" w:rsidR="00AA6840" w:rsidRPr="00AA6840" w:rsidRDefault="00AA6840" w:rsidP="00AA6840">
      <w:r w:rsidRPr="00AA6840">
        <w:t xml:space="preserve">Participant: only recently I use it more, but I don’t see the point in it I only use it when I need to as a necessity to keep in touch with others as like a last resort sort of thing. </w:t>
      </w:r>
    </w:p>
    <w:p w14:paraId="1F398D10" w14:textId="77777777" w:rsidR="00AA6840" w:rsidRPr="00AA6840" w:rsidRDefault="00AA6840" w:rsidP="00AA6840">
      <w:r w:rsidRPr="00AA6840">
        <w:t>Researcher: do you think that digital communication is a benefit or a negative to yourself and to society and culture as a whole?</w:t>
      </w:r>
    </w:p>
    <w:p w14:paraId="7DE56A90" w14:textId="77777777" w:rsidR="00AA6840" w:rsidRPr="00AA6840" w:rsidRDefault="00AA6840" w:rsidP="00AA6840">
      <w:r w:rsidRPr="00AA6840">
        <w:t xml:space="preserve">Participant: I don’t think it gives any must to the world, people on </w:t>
      </w:r>
      <w:proofErr w:type="spellStart"/>
      <w:r w:rsidRPr="00AA6840">
        <w:t>there</w:t>
      </w:r>
      <w:proofErr w:type="spellEnd"/>
      <w:r w:rsidRPr="00AA6840">
        <w:t xml:space="preserve"> phones you know what’s wrong with talking to people</w:t>
      </w:r>
    </w:p>
    <w:p w14:paraId="653608A7" w14:textId="77777777" w:rsidR="00AA6840" w:rsidRPr="00AA6840" w:rsidRDefault="00AA6840" w:rsidP="00AA6840">
      <w:r w:rsidRPr="00AA6840">
        <w:t xml:space="preserve">Researcher: what do you like or dislike about digital communication? </w:t>
      </w:r>
    </w:p>
    <w:p w14:paraId="64F6CFB3" w14:textId="77777777" w:rsidR="00AA6840" w:rsidRPr="00AA6840" w:rsidRDefault="00AA6840" w:rsidP="00AA6840">
      <w:r w:rsidRPr="00AA6840">
        <w:t xml:space="preserve">Participant: well I don’t like the amount that people post like you might as well be living with some people with the amount you see of them online like. You know if you want to keep stuff to a minimum keep it to a minimum like I do, I don’t really port I just use it as a way to keep in touch with people that are far away from me. </w:t>
      </w:r>
    </w:p>
    <w:p w14:paraId="6B8AE87B" w14:textId="77777777" w:rsidR="00AA6840" w:rsidRPr="00AA6840" w:rsidRDefault="00AA6840" w:rsidP="00AA6840">
      <w:r w:rsidRPr="00AA6840">
        <w:t xml:space="preserve">Researcher: do you think that people are more likely to choose digital communication over personal communication? </w:t>
      </w:r>
    </w:p>
    <w:p w14:paraId="4B05AA73" w14:textId="77777777" w:rsidR="00AA6840" w:rsidRPr="00AA6840" w:rsidRDefault="00AA6840" w:rsidP="00AA6840">
      <w:r w:rsidRPr="00AA6840">
        <w:t xml:space="preserve">Participant: yeah, I think they are you know just takes it easier for them it’s the easy way to do things and the easy outer is not the best always as the hard way might give better rewards from them. </w:t>
      </w:r>
    </w:p>
    <w:p w14:paraId="3368C9AE" w14:textId="77777777" w:rsidR="00AA6840" w:rsidRPr="00AA6840" w:rsidRDefault="00AA6840" w:rsidP="00AA6840"/>
    <w:p w14:paraId="560DF220" w14:textId="77777777" w:rsidR="00AA6840" w:rsidRPr="00AA6840" w:rsidRDefault="00AA6840" w:rsidP="00AA6840">
      <w:r w:rsidRPr="00AA6840">
        <w:t xml:space="preserve">Interview 3 </w:t>
      </w:r>
    </w:p>
    <w:p w14:paraId="700E8E43" w14:textId="77777777" w:rsidR="00AA6840" w:rsidRPr="00AA6840" w:rsidRDefault="00AA6840" w:rsidP="00AA6840">
      <w:r w:rsidRPr="00AA6840">
        <w:t xml:space="preserve">Researcher: hello, right this is interview number 3 are you ready to begin? </w:t>
      </w:r>
    </w:p>
    <w:p w14:paraId="79749BF8" w14:textId="77777777" w:rsidR="00AA6840" w:rsidRPr="00AA6840" w:rsidRDefault="00AA6840" w:rsidP="00AA6840">
      <w:r w:rsidRPr="00AA6840">
        <w:t>Participant: yes, I’m ready</w:t>
      </w:r>
    </w:p>
    <w:p w14:paraId="09906E36" w14:textId="77777777" w:rsidR="00AA6840" w:rsidRPr="00AA6840" w:rsidRDefault="00AA6840" w:rsidP="00AA6840">
      <w:r w:rsidRPr="00AA6840">
        <w:t>Researcher: what is your most used for of digital communication?</w:t>
      </w:r>
    </w:p>
    <w:p w14:paraId="04E0BD80" w14:textId="77777777" w:rsidR="00AA6840" w:rsidRPr="00AA6840" w:rsidRDefault="00AA6840" w:rsidP="00AA6840">
      <w:r w:rsidRPr="00AA6840">
        <w:t>Participant: its split really, I use Instagram, snapchat, Facebook and twitter all of them a lot during the day</w:t>
      </w:r>
    </w:p>
    <w:p w14:paraId="3CD28D99" w14:textId="77777777" w:rsidR="00AA6840" w:rsidRPr="00AA6840" w:rsidRDefault="00AA6840" w:rsidP="00AA6840">
      <w:r w:rsidRPr="00AA6840">
        <w:t>Researcher: why do use these forms of digital communications mediums to communicate?</w:t>
      </w:r>
    </w:p>
    <w:p w14:paraId="748F05F6" w14:textId="77777777" w:rsidR="00AA6840" w:rsidRPr="00AA6840" w:rsidRDefault="00AA6840" w:rsidP="00AA6840">
      <w:r w:rsidRPr="00AA6840">
        <w:t xml:space="preserve">Participant: </w:t>
      </w:r>
      <w:proofErr w:type="spellStart"/>
      <w:r w:rsidRPr="00AA6840">
        <w:t>its</w:t>
      </w:r>
      <w:proofErr w:type="spellEnd"/>
      <w:r w:rsidRPr="00AA6840">
        <w:t xml:space="preserve"> easy, it means I always have a way to get in touch with people. Some people don’t have some apps so if I have a few of them </w:t>
      </w:r>
      <w:proofErr w:type="spellStart"/>
      <w:r w:rsidRPr="00AA6840">
        <w:t>ill</w:t>
      </w:r>
      <w:proofErr w:type="spellEnd"/>
      <w:r w:rsidRPr="00AA6840">
        <w:t xml:space="preserve"> be able to find a way to get in contact with people usually pretty easily. I use twitter and Instagram a lot for promotion as I have my own massage business so it’s a good way to promote myself and make sure that people see me and all that. </w:t>
      </w:r>
    </w:p>
    <w:p w14:paraId="2DE4B756" w14:textId="77777777" w:rsidR="00AA6840" w:rsidRPr="00AA6840" w:rsidRDefault="00AA6840" w:rsidP="00AA6840">
      <w:r w:rsidRPr="00AA6840">
        <w:t xml:space="preserve">Researcher: how often during the day do you use digital technology as a way to communicate? </w:t>
      </w:r>
    </w:p>
    <w:p w14:paraId="3A5A3995" w14:textId="77777777" w:rsidR="00AA6840" w:rsidRPr="00AA6840" w:rsidRDefault="00AA6840" w:rsidP="00AA6840">
      <w:r w:rsidRPr="00AA6840">
        <w:t xml:space="preserve">Participant: probably at least 8 hours minimum, things are always changing out there so you have to spend a lot of time on your phone so you can stay up to date, so you know what’s going on like you know the worlds changing every day. </w:t>
      </w:r>
    </w:p>
    <w:p w14:paraId="325FCCB7" w14:textId="77777777" w:rsidR="00AA6840" w:rsidRPr="00AA6840" w:rsidRDefault="00AA6840" w:rsidP="00AA6840">
      <w:r w:rsidRPr="00AA6840">
        <w:t xml:space="preserve">Researcher: what age did you start using digital communication more than verbal communication? </w:t>
      </w:r>
    </w:p>
    <w:p w14:paraId="203D5C2D" w14:textId="77777777" w:rsidR="00AA6840" w:rsidRPr="00AA6840" w:rsidRDefault="00AA6840" w:rsidP="00AA6840">
      <w:r w:rsidRPr="00AA6840">
        <w:t>Participant: probably say 11/12 when I first got Facebook then the built into using Instagram and snapchat and the life just went on from there as a natural progression of using digital communication more and more. As you get older use it more and when use it for work you then use it a lot more too.</w:t>
      </w:r>
    </w:p>
    <w:p w14:paraId="6D060010" w14:textId="77777777" w:rsidR="00AA6840" w:rsidRPr="00AA6840" w:rsidRDefault="00AA6840" w:rsidP="00AA6840">
      <w:r w:rsidRPr="00AA6840">
        <w:t>Researcher: would you say that digital communications are a benefit or a negative for today’s society and culture?</w:t>
      </w:r>
    </w:p>
    <w:p w14:paraId="1A3D5E3A" w14:textId="77777777" w:rsidR="00AA6840" w:rsidRPr="00AA6840" w:rsidRDefault="00AA6840" w:rsidP="00AA6840">
      <w:r w:rsidRPr="00AA6840">
        <w:t xml:space="preserve">Participant: id says its good you know it’s helpful for my business lets me spread out and reach a larger number of people and get noticed much easier and get more business, it have a very positive effect on me and my business it make life easier that say making 20,000 leaflets to promote yourself or just one post at the right time online its much cheaper and better for business I think. </w:t>
      </w:r>
    </w:p>
    <w:p w14:paraId="3F5486A6" w14:textId="77777777" w:rsidR="00AA6840" w:rsidRPr="00AA6840" w:rsidRDefault="00AA6840" w:rsidP="00AA6840">
      <w:r w:rsidRPr="00AA6840">
        <w:t>Researcher: what do you like or dislike about digital communication?</w:t>
      </w:r>
    </w:p>
    <w:p w14:paraId="28BE7542" w14:textId="77777777" w:rsidR="00AA6840" w:rsidRPr="00AA6840" w:rsidRDefault="00AA6840" w:rsidP="00AA6840">
      <w:r w:rsidRPr="00AA6840">
        <w:t xml:space="preserve">Participant: umm you know </w:t>
      </w:r>
      <w:proofErr w:type="spellStart"/>
      <w:r w:rsidRPr="00AA6840">
        <w:t>its</w:t>
      </w:r>
      <w:proofErr w:type="spellEnd"/>
      <w:r w:rsidRPr="00AA6840">
        <w:t xml:space="preserve"> so easy to connect and conduct business online making me like much easier for me saving me time. </w:t>
      </w:r>
    </w:p>
    <w:p w14:paraId="2DA52E7C" w14:textId="77777777" w:rsidR="00AA6840" w:rsidRPr="00AA6840" w:rsidRDefault="00AA6840" w:rsidP="00AA6840">
      <w:r w:rsidRPr="00AA6840">
        <w:t xml:space="preserve">Researcher: do you think that people are more likely to use digital communication over personal communication? </w:t>
      </w:r>
    </w:p>
    <w:p w14:paraId="34F505CB" w14:textId="77777777" w:rsidR="00AA6840" w:rsidRPr="00AA6840" w:rsidRDefault="00AA6840" w:rsidP="00AA6840">
      <w:r w:rsidRPr="00AA6840">
        <w:t>Participant: yes, I think so just makes it much easier you know to start a conversation with someone and find people with similar interests and likes to you to find further people to connect with.</w:t>
      </w:r>
    </w:p>
    <w:p w14:paraId="36EBFFCF" w14:textId="77777777" w:rsidR="00AA6840" w:rsidRPr="00AA6840" w:rsidRDefault="00AA6840" w:rsidP="00AA6840"/>
    <w:p w14:paraId="16C1717B" w14:textId="77777777" w:rsidR="00AA6840" w:rsidRPr="00AA6840" w:rsidRDefault="00AA6840" w:rsidP="00AA6840"/>
    <w:p w14:paraId="66BFAECF" w14:textId="526226D2" w:rsidR="00EE032D" w:rsidRDefault="008D34D3">
      <w:pPr>
        <w:rPr>
          <w:sz w:val="24"/>
          <w:szCs w:val="24"/>
        </w:rPr>
      </w:pPr>
      <w:r>
        <w:rPr>
          <w:sz w:val="24"/>
          <w:szCs w:val="24"/>
        </w:rPr>
        <w:t xml:space="preserve">Data analysis tables </w:t>
      </w:r>
    </w:p>
    <w:p w14:paraId="1A782E5E" w14:textId="0F978B17" w:rsidR="00086D88" w:rsidRDefault="00086D88">
      <w:pPr>
        <w:rPr>
          <w:sz w:val="24"/>
          <w:szCs w:val="24"/>
        </w:rPr>
      </w:pPr>
    </w:p>
    <w:tbl>
      <w:tblPr>
        <w:tblW w:w="8320" w:type="dxa"/>
        <w:tblCellMar>
          <w:left w:w="0" w:type="dxa"/>
          <w:right w:w="0" w:type="dxa"/>
        </w:tblCellMar>
        <w:tblLook w:val="0420" w:firstRow="1" w:lastRow="0" w:firstColumn="0" w:lastColumn="0" w:noHBand="0" w:noVBand="1"/>
      </w:tblPr>
      <w:tblGrid>
        <w:gridCol w:w="4271"/>
        <w:gridCol w:w="2245"/>
        <w:gridCol w:w="1804"/>
      </w:tblGrid>
      <w:tr w:rsidR="005A7DC9" w:rsidRPr="005A7DC9" w14:paraId="24D5A0DA" w14:textId="77777777" w:rsidTr="005A7DC9">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FC4843" w14:textId="77777777" w:rsidR="005A7DC9" w:rsidRPr="005A7DC9" w:rsidRDefault="005A7DC9" w:rsidP="005A7DC9">
            <w:pPr>
              <w:spacing w:line="256" w:lineRule="auto"/>
              <w:rPr>
                <w:rFonts w:ascii="Arial" w:hAnsi="Arial" w:cs="Arial"/>
                <w:sz w:val="36"/>
                <w:szCs w:val="36"/>
              </w:rPr>
            </w:pPr>
            <w:r w:rsidRPr="005A7DC9">
              <w:rPr>
                <w:color w:val="000000"/>
                <w:kern w:val="24"/>
                <w:sz w:val="24"/>
                <w:szCs w:val="24"/>
              </w:rPr>
              <w:t xml:space="preserve">Voice of the participant </w:t>
            </w:r>
          </w:p>
        </w:tc>
        <w:tc>
          <w:tcPr>
            <w:tcW w:w="22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B6D2BCD" w14:textId="77777777" w:rsidR="005A7DC9" w:rsidRPr="005A7DC9" w:rsidRDefault="005A7DC9" w:rsidP="005A7DC9">
            <w:pPr>
              <w:spacing w:line="256" w:lineRule="auto"/>
              <w:rPr>
                <w:rFonts w:ascii="Arial" w:hAnsi="Arial" w:cs="Arial"/>
                <w:sz w:val="36"/>
                <w:szCs w:val="36"/>
              </w:rPr>
            </w:pPr>
            <w:r w:rsidRPr="005A7DC9">
              <w:rPr>
                <w:color w:val="000000"/>
                <w:kern w:val="24"/>
                <w:sz w:val="24"/>
                <w:szCs w:val="24"/>
              </w:rPr>
              <w:t xml:space="preserve">Meaning interpretations </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6361BCF" w14:textId="77777777" w:rsidR="005A7DC9" w:rsidRPr="005A7DC9" w:rsidRDefault="005A7DC9" w:rsidP="005A7DC9">
            <w:pPr>
              <w:spacing w:line="256" w:lineRule="auto"/>
              <w:rPr>
                <w:rFonts w:ascii="Arial" w:hAnsi="Arial" w:cs="Arial"/>
                <w:sz w:val="36"/>
                <w:szCs w:val="36"/>
              </w:rPr>
            </w:pPr>
            <w:r w:rsidRPr="005A7DC9">
              <w:rPr>
                <w:color w:val="000000"/>
                <w:kern w:val="24"/>
                <w:sz w:val="24"/>
                <w:szCs w:val="24"/>
              </w:rPr>
              <w:t xml:space="preserve">Emergent themes/ concepts </w:t>
            </w:r>
          </w:p>
        </w:tc>
      </w:tr>
      <w:tr w:rsidR="005A7DC9" w:rsidRPr="005A7DC9" w14:paraId="537959EB" w14:textId="77777777" w:rsidTr="005A7DC9">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32889E11" w14:textId="77777777" w:rsidR="005A7DC9" w:rsidRPr="005A7DC9" w:rsidRDefault="005A7DC9" w:rsidP="005A7DC9">
            <w:pPr>
              <w:spacing w:line="256" w:lineRule="auto"/>
              <w:rPr>
                <w:rFonts w:ascii="Arial" w:hAnsi="Arial" w:cs="Arial"/>
                <w:sz w:val="36"/>
                <w:szCs w:val="36"/>
              </w:rPr>
            </w:pPr>
            <w:r w:rsidRPr="005A7DC9">
              <w:rPr>
                <w:color w:val="000000"/>
                <w:kern w:val="24"/>
                <w:sz w:val="24"/>
                <w:szCs w:val="24"/>
              </w:rPr>
              <w:t>At least 6 hours through ought the day. Depends on what type of day I’m having seen if I’m in lectures ill use in obviously, if I’m talking to people about different stuff looking for different research, lecturers different people depend on what the day entails. A variety of different things. (1)</w:t>
            </w:r>
          </w:p>
        </w:tc>
        <w:tc>
          <w:tcPr>
            <w:tcW w:w="224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3E24C7F8" w14:textId="77777777" w:rsidR="005A7DC9" w:rsidRPr="005A7DC9" w:rsidRDefault="005A7DC9" w:rsidP="005A7DC9">
            <w:pPr>
              <w:spacing w:line="256" w:lineRule="auto"/>
              <w:rPr>
                <w:rFonts w:ascii="Arial" w:hAnsi="Arial" w:cs="Arial"/>
                <w:sz w:val="36"/>
                <w:szCs w:val="36"/>
              </w:rPr>
            </w:pPr>
            <w:r w:rsidRPr="005A7DC9">
              <w:rPr>
                <w:color w:val="000000"/>
                <w:kern w:val="24"/>
                <w:sz w:val="24"/>
                <w:szCs w:val="24"/>
              </w:rPr>
              <w:t xml:space="preserve">Usage varies depending on the needs of the user. </w:t>
            </w:r>
          </w:p>
        </w:tc>
        <w:tc>
          <w:tcPr>
            <w:tcW w:w="180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184E1C" w14:textId="77777777" w:rsidR="005A7DC9" w:rsidRPr="005A7DC9" w:rsidRDefault="005A7DC9" w:rsidP="005A7DC9">
            <w:pPr>
              <w:rPr>
                <w:rFonts w:ascii="Arial" w:hAnsi="Arial" w:cs="Arial"/>
                <w:sz w:val="36"/>
                <w:szCs w:val="36"/>
              </w:rPr>
            </w:pPr>
            <w:r w:rsidRPr="005A7DC9">
              <w:rPr>
                <w:rFonts w:ascii="Calibri" w:hAnsi="Calibri" w:cs="Calibri"/>
                <w:i/>
                <w:iCs/>
                <w:color w:val="000000"/>
                <w:kern w:val="24"/>
                <w:sz w:val="24"/>
                <w:szCs w:val="24"/>
              </w:rPr>
              <w:t>(1) Technology provides a unique experience for each user based of their wants and needs then accommodates them.</w:t>
            </w:r>
          </w:p>
        </w:tc>
      </w:tr>
      <w:tr w:rsidR="005A7DC9" w:rsidRPr="005A7DC9" w14:paraId="5AE48C2A" w14:textId="77777777" w:rsidTr="005A7DC9">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17B6CBA" w14:textId="77777777" w:rsidR="005A7DC9" w:rsidRPr="005A7DC9" w:rsidRDefault="005A7DC9" w:rsidP="005A7DC9">
            <w:pPr>
              <w:rPr>
                <w:rFonts w:ascii="Arial" w:hAnsi="Arial" w:cs="Arial"/>
                <w:sz w:val="36"/>
                <w:szCs w:val="36"/>
              </w:rPr>
            </w:pPr>
            <w:r w:rsidRPr="005A7DC9">
              <w:rPr>
                <w:color w:val="000000"/>
                <w:kern w:val="24"/>
                <w:sz w:val="24"/>
                <w:szCs w:val="24"/>
              </w:rPr>
              <w:t xml:space="preserve">as little as possible, at maximum an hour maybe. As little as possible I do try to stay off it. what’s the point? When you can just go up to someone and talk to them if someone’s there just talk to them </w:t>
            </w:r>
            <w:r w:rsidRPr="005A7DC9">
              <w:rPr>
                <w:color w:val="000000"/>
                <w:kern w:val="24"/>
                <w:sz w:val="24"/>
                <w:szCs w:val="24"/>
              </w:rPr>
              <w:lastRenderedPageBreak/>
              <w:t>you don’t need to spend it messaging them on our phone. (2)</w:t>
            </w:r>
          </w:p>
        </w:tc>
        <w:tc>
          <w:tcPr>
            <w:tcW w:w="22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7070C0A" w14:textId="77777777" w:rsidR="005A7DC9" w:rsidRPr="005A7DC9" w:rsidRDefault="005A7DC9" w:rsidP="005A7DC9">
            <w:pPr>
              <w:rPr>
                <w:rFonts w:ascii="Arial" w:hAnsi="Arial" w:cs="Arial"/>
                <w:sz w:val="36"/>
                <w:szCs w:val="36"/>
              </w:rPr>
            </w:pPr>
            <w:r w:rsidRPr="005A7DC9">
              <w:rPr>
                <w:color w:val="000000"/>
                <w:kern w:val="24"/>
                <w:sz w:val="24"/>
                <w:szCs w:val="24"/>
              </w:rPr>
              <w:lastRenderedPageBreak/>
              <w:t xml:space="preserve">Preference to communicate with others face to face.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465A7D5" w14:textId="77777777" w:rsidR="005A7DC9" w:rsidRPr="005A7DC9" w:rsidRDefault="005A7DC9" w:rsidP="005A7DC9">
            <w:pPr>
              <w:rPr>
                <w:rFonts w:ascii="Arial" w:hAnsi="Arial" w:cs="Arial"/>
                <w:sz w:val="36"/>
                <w:szCs w:val="36"/>
              </w:rPr>
            </w:pPr>
          </w:p>
        </w:tc>
      </w:tr>
      <w:tr w:rsidR="005A7DC9" w:rsidRPr="005A7DC9" w14:paraId="4954410D" w14:textId="77777777" w:rsidTr="005A7DC9">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E215C8" w14:textId="77777777" w:rsidR="005A7DC9" w:rsidRPr="005A7DC9" w:rsidRDefault="005A7DC9" w:rsidP="005A7DC9">
            <w:pPr>
              <w:rPr>
                <w:rFonts w:ascii="Arial" w:hAnsi="Arial" w:cs="Arial"/>
                <w:sz w:val="36"/>
                <w:szCs w:val="36"/>
              </w:rPr>
            </w:pPr>
            <w:r w:rsidRPr="005A7DC9">
              <w:rPr>
                <w:color w:val="000000"/>
                <w:kern w:val="24"/>
                <w:sz w:val="24"/>
                <w:szCs w:val="24"/>
              </w:rPr>
              <w:t>probably at least 8 hours minimum, things are always changing out there so you have to spend a lot of time on your phone so you can stay up to date, so you know what’s going on like you know the worlds changing every day.  (3)</w:t>
            </w:r>
          </w:p>
        </w:tc>
        <w:tc>
          <w:tcPr>
            <w:tcW w:w="22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86A4A0F" w14:textId="77777777" w:rsidR="005A7DC9" w:rsidRPr="005A7DC9" w:rsidRDefault="005A7DC9" w:rsidP="005A7DC9">
            <w:pPr>
              <w:rPr>
                <w:rFonts w:ascii="Arial" w:hAnsi="Arial" w:cs="Arial"/>
                <w:sz w:val="36"/>
                <w:szCs w:val="36"/>
              </w:rPr>
            </w:pPr>
            <w:r w:rsidRPr="005A7DC9">
              <w:rPr>
                <w:color w:val="000000"/>
                <w:kern w:val="24"/>
                <w:sz w:val="24"/>
                <w:szCs w:val="24"/>
              </w:rPr>
              <w:t xml:space="preserve">digital communicative technology always provides new information for a user to view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0A80854" w14:textId="77777777" w:rsidR="005A7DC9" w:rsidRPr="005A7DC9" w:rsidRDefault="005A7DC9" w:rsidP="005A7DC9">
            <w:pPr>
              <w:rPr>
                <w:rFonts w:ascii="Arial" w:hAnsi="Arial" w:cs="Arial"/>
                <w:sz w:val="36"/>
                <w:szCs w:val="36"/>
              </w:rPr>
            </w:pPr>
          </w:p>
        </w:tc>
      </w:tr>
    </w:tbl>
    <w:p w14:paraId="43BFBB03" w14:textId="6500460B" w:rsidR="00086D88" w:rsidRDefault="00086D88">
      <w:pPr>
        <w:rPr>
          <w:sz w:val="24"/>
          <w:szCs w:val="24"/>
        </w:rPr>
      </w:pPr>
    </w:p>
    <w:p w14:paraId="568BF33B" w14:textId="77777777" w:rsidR="003B7665" w:rsidRDefault="003B7665">
      <w:pPr>
        <w:rPr>
          <w:sz w:val="24"/>
          <w:szCs w:val="24"/>
        </w:rPr>
      </w:pPr>
    </w:p>
    <w:tbl>
      <w:tblPr>
        <w:tblW w:w="9160" w:type="dxa"/>
        <w:tblCellMar>
          <w:left w:w="0" w:type="dxa"/>
          <w:right w:w="0" w:type="dxa"/>
        </w:tblCellMar>
        <w:tblLook w:val="0420" w:firstRow="1" w:lastRow="0" w:firstColumn="0" w:lastColumn="0" w:noHBand="0" w:noVBand="1"/>
      </w:tblPr>
      <w:tblGrid>
        <w:gridCol w:w="4790"/>
        <w:gridCol w:w="2602"/>
        <w:gridCol w:w="1768"/>
      </w:tblGrid>
      <w:tr w:rsidR="008E380B" w:rsidRPr="008E380B" w14:paraId="2699331E" w14:textId="77777777" w:rsidTr="008E380B">
        <w:trPr>
          <w:trHeight w:val="584"/>
        </w:trPr>
        <w:tc>
          <w:tcPr>
            <w:tcW w:w="49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206C004" w14:textId="77777777" w:rsidR="008E380B" w:rsidRPr="008E380B" w:rsidRDefault="008E380B" w:rsidP="008E380B">
            <w:pPr>
              <w:spacing w:line="256" w:lineRule="auto"/>
              <w:rPr>
                <w:rFonts w:ascii="Arial" w:hAnsi="Arial" w:cs="Arial"/>
                <w:sz w:val="36"/>
                <w:szCs w:val="36"/>
              </w:rPr>
            </w:pPr>
            <w:r w:rsidRPr="008E380B">
              <w:rPr>
                <w:color w:val="000000"/>
                <w:kern w:val="24"/>
                <w:sz w:val="24"/>
                <w:szCs w:val="24"/>
              </w:rPr>
              <w:t xml:space="preserve">Voice of the participant </w:t>
            </w:r>
          </w:p>
        </w:tc>
        <w:tc>
          <w:tcPr>
            <w:tcW w:w="26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011026" w14:textId="77777777" w:rsidR="008E380B" w:rsidRPr="008E380B" w:rsidRDefault="008E380B" w:rsidP="008E380B">
            <w:pPr>
              <w:spacing w:line="256" w:lineRule="auto"/>
              <w:rPr>
                <w:rFonts w:ascii="Arial" w:hAnsi="Arial" w:cs="Arial"/>
                <w:sz w:val="36"/>
                <w:szCs w:val="36"/>
              </w:rPr>
            </w:pPr>
            <w:r w:rsidRPr="008E380B">
              <w:rPr>
                <w:color w:val="000000"/>
                <w:kern w:val="24"/>
                <w:sz w:val="24"/>
                <w:szCs w:val="24"/>
              </w:rPr>
              <w:t xml:space="preserve">Meaning interpretations </w:t>
            </w:r>
          </w:p>
        </w:tc>
        <w:tc>
          <w:tcPr>
            <w:tcW w:w="15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BD57292" w14:textId="77777777" w:rsidR="008E380B" w:rsidRPr="008E380B" w:rsidRDefault="008E380B" w:rsidP="008E380B">
            <w:pPr>
              <w:spacing w:line="256" w:lineRule="auto"/>
              <w:rPr>
                <w:rFonts w:ascii="Arial" w:hAnsi="Arial" w:cs="Arial"/>
                <w:sz w:val="36"/>
                <w:szCs w:val="36"/>
              </w:rPr>
            </w:pPr>
            <w:r w:rsidRPr="008E380B">
              <w:rPr>
                <w:color w:val="000000"/>
                <w:kern w:val="24"/>
                <w:sz w:val="24"/>
                <w:szCs w:val="24"/>
              </w:rPr>
              <w:t xml:space="preserve">Emergent themes/ concepts </w:t>
            </w:r>
          </w:p>
        </w:tc>
      </w:tr>
      <w:tr w:rsidR="008E380B" w:rsidRPr="008E380B" w14:paraId="5131C9A6" w14:textId="77777777" w:rsidTr="008E380B">
        <w:trPr>
          <w:trHeight w:val="584"/>
        </w:trPr>
        <w:tc>
          <w:tcPr>
            <w:tcW w:w="496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5E4AC4D6" w14:textId="77777777" w:rsidR="008E380B" w:rsidRPr="008E380B" w:rsidRDefault="008E380B" w:rsidP="008E380B">
            <w:pPr>
              <w:spacing w:line="256" w:lineRule="auto"/>
              <w:rPr>
                <w:rFonts w:ascii="Arial" w:hAnsi="Arial" w:cs="Arial"/>
                <w:sz w:val="36"/>
                <w:szCs w:val="36"/>
              </w:rPr>
            </w:pPr>
            <w:r w:rsidRPr="008E380B">
              <w:rPr>
                <w:color w:val="000000"/>
                <w:kern w:val="24"/>
                <w:sz w:val="24"/>
                <w:szCs w:val="24"/>
              </w:rPr>
              <w:t xml:space="preserve">Facebook messenger, snapchat, Instagram, twitter, Tinder, Messenger, phone calls spread across my phone probably because it carries easier in my pocket you know. It’s nice and easy, can call people and all that then obviously you have 3g and 4g now so if someone messages you on Facebook you can talk quickly instead on waiting to connect and so on, so you know you can contact people for different areas. Most people like to be contacted through Facebook and Instagram and snapchat and everything or over text message </w:t>
            </w:r>
            <w:r w:rsidRPr="008E380B">
              <w:rPr>
                <w:color w:val="000000"/>
                <w:kern w:val="24"/>
                <w:sz w:val="22"/>
                <w:szCs w:val="22"/>
              </w:rPr>
              <w:t>(1)</w:t>
            </w:r>
          </w:p>
        </w:tc>
        <w:tc>
          <w:tcPr>
            <w:tcW w:w="264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756E35C2" w14:textId="77777777" w:rsidR="008E380B" w:rsidRPr="008E380B" w:rsidRDefault="008E380B" w:rsidP="008E380B">
            <w:pPr>
              <w:spacing w:line="256" w:lineRule="auto"/>
              <w:rPr>
                <w:rFonts w:ascii="Arial" w:hAnsi="Arial" w:cs="Arial"/>
                <w:sz w:val="36"/>
                <w:szCs w:val="36"/>
              </w:rPr>
            </w:pPr>
            <w:r w:rsidRPr="008E380B">
              <w:rPr>
                <w:color w:val="000000"/>
                <w:kern w:val="24"/>
                <w:sz w:val="24"/>
                <w:szCs w:val="24"/>
              </w:rPr>
              <w:t xml:space="preserve">Verity of different forms of digital communication used for different purposes. Having a compact sized device that can stay with you allows it to be used more regularly, the easier a device is to use the more the device will be used. </w:t>
            </w:r>
          </w:p>
        </w:tc>
        <w:tc>
          <w:tcPr>
            <w:tcW w:w="156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0114286" w14:textId="77777777" w:rsidR="008E380B" w:rsidRPr="008E380B" w:rsidRDefault="008E380B" w:rsidP="008E380B">
            <w:pPr>
              <w:rPr>
                <w:rFonts w:ascii="Arial" w:hAnsi="Arial" w:cs="Arial"/>
                <w:sz w:val="36"/>
                <w:szCs w:val="36"/>
              </w:rPr>
            </w:pPr>
            <w:r w:rsidRPr="008E380B">
              <w:rPr>
                <w:i/>
                <w:iCs/>
                <w:color w:val="000000"/>
                <w:kern w:val="24"/>
                <w:sz w:val="24"/>
                <w:szCs w:val="24"/>
              </w:rPr>
              <w:t xml:space="preserve">(2) There </w:t>
            </w:r>
            <w:proofErr w:type="gramStart"/>
            <w:r w:rsidRPr="008E380B">
              <w:rPr>
                <w:i/>
                <w:iCs/>
                <w:color w:val="000000"/>
                <w:kern w:val="24"/>
                <w:sz w:val="24"/>
                <w:szCs w:val="24"/>
              </w:rPr>
              <w:t>is</w:t>
            </w:r>
            <w:proofErr w:type="gramEnd"/>
            <w:r w:rsidRPr="008E380B">
              <w:rPr>
                <w:i/>
                <w:iCs/>
                <w:color w:val="000000"/>
                <w:kern w:val="24"/>
                <w:sz w:val="24"/>
                <w:szCs w:val="24"/>
              </w:rPr>
              <w:t xml:space="preserve"> many different forms of digital communication that contains the same information in different formats. </w:t>
            </w:r>
          </w:p>
        </w:tc>
      </w:tr>
      <w:tr w:rsidR="008E380B" w:rsidRPr="008E380B" w14:paraId="686AA092" w14:textId="77777777" w:rsidTr="008E380B">
        <w:tc>
          <w:tcPr>
            <w:tcW w:w="49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E11BD44" w14:textId="77777777" w:rsidR="008E380B" w:rsidRPr="008E380B" w:rsidRDefault="008E380B" w:rsidP="008E380B">
            <w:pPr>
              <w:rPr>
                <w:rFonts w:ascii="Arial" w:hAnsi="Arial" w:cs="Arial"/>
                <w:sz w:val="36"/>
                <w:szCs w:val="36"/>
              </w:rPr>
            </w:pPr>
            <w:r w:rsidRPr="008E380B">
              <w:rPr>
                <w:color w:val="000000"/>
                <w:kern w:val="24"/>
                <w:sz w:val="24"/>
                <w:szCs w:val="24"/>
              </w:rPr>
              <w:t xml:space="preserve">the only one I use is Facebook you know because everyone is on there, I don’t see the point in any others because </w:t>
            </w:r>
            <w:proofErr w:type="spellStart"/>
            <w:r w:rsidRPr="008E380B">
              <w:rPr>
                <w:color w:val="000000"/>
                <w:kern w:val="24"/>
                <w:sz w:val="24"/>
                <w:szCs w:val="24"/>
              </w:rPr>
              <w:t>its</w:t>
            </w:r>
            <w:proofErr w:type="spellEnd"/>
            <w:r w:rsidRPr="008E380B">
              <w:rPr>
                <w:color w:val="000000"/>
                <w:kern w:val="24"/>
                <w:sz w:val="24"/>
                <w:szCs w:val="24"/>
              </w:rPr>
              <w:t xml:space="preserve"> all just pointless information. On Facebook you can lock your profile so nobody can see it to stay private from everyone so you can keep yourself low key. (2)</w:t>
            </w:r>
          </w:p>
        </w:tc>
        <w:tc>
          <w:tcPr>
            <w:tcW w:w="26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996E35A" w14:textId="77777777" w:rsidR="008E380B" w:rsidRPr="008E380B" w:rsidRDefault="008E380B" w:rsidP="008E380B">
            <w:pPr>
              <w:rPr>
                <w:rFonts w:ascii="Arial" w:hAnsi="Arial" w:cs="Arial"/>
                <w:sz w:val="36"/>
                <w:szCs w:val="36"/>
              </w:rPr>
            </w:pPr>
            <w:r w:rsidRPr="008E380B">
              <w:rPr>
                <w:color w:val="000000"/>
                <w:kern w:val="24"/>
                <w:sz w:val="24"/>
                <w:szCs w:val="24"/>
              </w:rPr>
              <w:t> </w:t>
            </w:r>
          </w:p>
          <w:p w14:paraId="7C9C9ABB" w14:textId="77777777" w:rsidR="008E380B" w:rsidRPr="008E380B" w:rsidRDefault="008E380B" w:rsidP="008E380B">
            <w:pPr>
              <w:rPr>
                <w:rFonts w:ascii="Arial" w:hAnsi="Arial" w:cs="Arial"/>
                <w:sz w:val="36"/>
                <w:szCs w:val="36"/>
              </w:rPr>
            </w:pPr>
            <w:r w:rsidRPr="008E380B">
              <w:rPr>
                <w:color w:val="000000"/>
                <w:kern w:val="24"/>
                <w:sz w:val="24"/>
                <w:szCs w:val="24"/>
              </w:rPr>
              <w:t xml:space="preserve">Only using the most common digital communication app as it contains centralised information, </w:t>
            </w:r>
            <w:proofErr w:type="gramStart"/>
            <w:r w:rsidRPr="008E380B">
              <w:rPr>
                <w:color w:val="000000"/>
                <w:kern w:val="24"/>
                <w:sz w:val="24"/>
                <w:szCs w:val="24"/>
              </w:rPr>
              <w:t>others</w:t>
            </w:r>
            <w:proofErr w:type="gramEnd"/>
            <w:r w:rsidRPr="008E380B">
              <w:rPr>
                <w:color w:val="000000"/>
                <w:kern w:val="24"/>
                <w:sz w:val="24"/>
                <w:szCs w:val="24"/>
              </w:rPr>
              <w:t xml:space="preserve"> apps are redundant.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EE8EA20" w14:textId="77777777" w:rsidR="008E380B" w:rsidRPr="008E380B" w:rsidRDefault="008E380B" w:rsidP="008E380B">
            <w:pPr>
              <w:rPr>
                <w:rFonts w:ascii="Arial" w:hAnsi="Arial" w:cs="Arial"/>
                <w:sz w:val="36"/>
                <w:szCs w:val="36"/>
              </w:rPr>
            </w:pPr>
          </w:p>
        </w:tc>
      </w:tr>
      <w:tr w:rsidR="008E380B" w:rsidRPr="008E380B" w14:paraId="395A81E7" w14:textId="77777777" w:rsidTr="008E380B">
        <w:trPr>
          <w:trHeight w:val="584"/>
        </w:trPr>
        <w:tc>
          <w:tcPr>
            <w:tcW w:w="49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D9EDDCC" w14:textId="77777777" w:rsidR="008E380B" w:rsidRPr="008E380B" w:rsidRDefault="008E380B" w:rsidP="008E380B">
            <w:pPr>
              <w:rPr>
                <w:rFonts w:ascii="Arial" w:hAnsi="Arial" w:cs="Arial"/>
                <w:sz w:val="36"/>
                <w:szCs w:val="36"/>
              </w:rPr>
            </w:pPr>
            <w:r w:rsidRPr="008E380B">
              <w:rPr>
                <w:color w:val="000000"/>
                <w:kern w:val="24"/>
                <w:sz w:val="24"/>
                <w:szCs w:val="24"/>
              </w:rPr>
              <w:t xml:space="preserve">its split really, I use Instagram, snapchat, Facebook and twitter all of them a lot during the day because </w:t>
            </w:r>
            <w:proofErr w:type="spellStart"/>
            <w:r w:rsidRPr="008E380B">
              <w:rPr>
                <w:color w:val="000000"/>
                <w:kern w:val="24"/>
                <w:sz w:val="24"/>
                <w:szCs w:val="24"/>
              </w:rPr>
              <w:t>its</w:t>
            </w:r>
            <w:proofErr w:type="spellEnd"/>
            <w:r w:rsidRPr="008E380B">
              <w:rPr>
                <w:color w:val="000000"/>
                <w:kern w:val="24"/>
                <w:sz w:val="24"/>
                <w:szCs w:val="24"/>
              </w:rPr>
              <w:t xml:space="preserve"> easy, it means I always have a way to get in touch with people. Some people don’t have some apps so if I have a few of them </w:t>
            </w:r>
            <w:proofErr w:type="spellStart"/>
            <w:r w:rsidRPr="008E380B">
              <w:rPr>
                <w:color w:val="000000"/>
                <w:kern w:val="24"/>
                <w:sz w:val="24"/>
                <w:szCs w:val="24"/>
              </w:rPr>
              <w:t>ill</w:t>
            </w:r>
            <w:proofErr w:type="spellEnd"/>
            <w:r w:rsidRPr="008E380B">
              <w:rPr>
                <w:color w:val="000000"/>
                <w:kern w:val="24"/>
                <w:sz w:val="24"/>
                <w:szCs w:val="24"/>
              </w:rPr>
              <w:t xml:space="preserve"> be able to find a way to get in contact with people usually pretty easily. I use twitter and Instagram a lot for promotion as I have my own massage business so it’s a good way to promote myself and make sure that people see me and all that. (3)</w:t>
            </w:r>
          </w:p>
        </w:tc>
        <w:tc>
          <w:tcPr>
            <w:tcW w:w="26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2AFD65E" w14:textId="77777777" w:rsidR="008E380B" w:rsidRPr="008E380B" w:rsidRDefault="008E380B" w:rsidP="008E380B">
            <w:pPr>
              <w:rPr>
                <w:rFonts w:ascii="Arial" w:hAnsi="Arial" w:cs="Arial"/>
                <w:sz w:val="36"/>
                <w:szCs w:val="36"/>
              </w:rPr>
            </w:pPr>
            <w:r w:rsidRPr="008E380B">
              <w:rPr>
                <w:color w:val="000000"/>
                <w:kern w:val="24"/>
                <w:sz w:val="24"/>
                <w:szCs w:val="24"/>
              </w:rPr>
              <w:t xml:space="preserve">Multiple ways to get in touch with others and promote ideas through advertisements.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EBFA646" w14:textId="77777777" w:rsidR="008E380B" w:rsidRPr="008E380B" w:rsidRDefault="008E380B" w:rsidP="008E380B">
            <w:pPr>
              <w:rPr>
                <w:rFonts w:ascii="Arial" w:hAnsi="Arial" w:cs="Arial"/>
                <w:sz w:val="36"/>
                <w:szCs w:val="36"/>
              </w:rPr>
            </w:pPr>
          </w:p>
        </w:tc>
      </w:tr>
    </w:tbl>
    <w:p w14:paraId="69A382CA" w14:textId="51FEF31A" w:rsidR="005A7DC9" w:rsidRDefault="005A7DC9">
      <w:pPr>
        <w:rPr>
          <w:sz w:val="24"/>
          <w:szCs w:val="24"/>
        </w:rPr>
      </w:pPr>
    </w:p>
    <w:p w14:paraId="3CC11007" w14:textId="55909F61" w:rsidR="003B7665" w:rsidRDefault="003B7665">
      <w:pPr>
        <w:rPr>
          <w:sz w:val="24"/>
          <w:szCs w:val="24"/>
        </w:rPr>
      </w:pPr>
    </w:p>
    <w:p w14:paraId="283F26FA" w14:textId="19C71D63" w:rsidR="003B7665" w:rsidRDefault="003B7665">
      <w:pPr>
        <w:rPr>
          <w:sz w:val="24"/>
          <w:szCs w:val="24"/>
        </w:rPr>
      </w:pPr>
    </w:p>
    <w:p w14:paraId="06BF2D45" w14:textId="6F385C6C" w:rsidR="003B7665" w:rsidRDefault="003B7665">
      <w:pPr>
        <w:rPr>
          <w:sz w:val="24"/>
          <w:szCs w:val="24"/>
        </w:rPr>
      </w:pPr>
    </w:p>
    <w:p w14:paraId="603E8974" w14:textId="5A2C0879" w:rsidR="003B7665" w:rsidRDefault="003B7665">
      <w:pPr>
        <w:rPr>
          <w:sz w:val="24"/>
          <w:szCs w:val="24"/>
        </w:rPr>
      </w:pPr>
    </w:p>
    <w:p w14:paraId="664DE1EC" w14:textId="54E0FE03" w:rsidR="003B7665" w:rsidRDefault="003B7665">
      <w:pPr>
        <w:rPr>
          <w:sz w:val="24"/>
          <w:szCs w:val="24"/>
        </w:rPr>
      </w:pPr>
    </w:p>
    <w:p w14:paraId="567DACC7" w14:textId="2E5A3984" w:rsidR="003B7665" w:rsidRDefault="003B7665">
      <w:pPr>
        <w:rPr>
          <w:sz w:val="24"/>
          <w:szCs w:val="24"/>
        </w:rPr>
      </w:pPr>
    </w:p>
    <w:p w14:paraId="565D5405" w14:textId="556D2034" w:rsidR="003B7665" w:rsidRDefault="003B7665">
      <w:pPr>
        <w:rPr>
          <w:sz w:val="24"/>
          <w:szCs w:val="24"/>
        </w:rPr>
      </w:pPr>
    </w:p>
    <w:p w14:paraId="5679434E" w14:textId="0517EE11" w:rsidR="003B7665" w:rsidRDefault="003B7665">
      <w:pPr>
        <w:rPr>
          <w:sz w:val="24"/>
          <w:szCs w:val="24"/>
        </w:rPr>
      </w:pPr>
    </w:p>
    <w:p w14:paraId="0214B6C8" w14:textId="6FB4B766" w:rsidR="003B7665" w:rsidRDefault="003B7665">
      <w:pPr>
        <w:rPr>
          <w:sz w:val="24"/>
          <w:szCs w:val="24"/>
        </w:rPr>
      </w:pPr>
    </w:p>
    <w:p w14:paraId="02ECAC5C" w14:textId="4C9D09FB" w:rsidR="003B7665" w:rsidRDefault="003B7665">
      <w:pPr>
        <w:rPr>
          <w:sz w:val="24"/>
          <w:szCs w:val="24"/>
        </w:rPr>
      </w:pPr>
    </w:p>
    <w:p w14:paraId="3F94C3BE" w14:textId="49262D89" w:rsidR="003B7665" w:rsidRDefault="003B7665">
      <w:pPr>
        <w:rPr>
          <w:sz w:val="24"/>
          <w:szCs w:val="24"/>
        </w:rPr>
      </w:pPr>
    </w:p>
    <w:p w14:paraId="58ADAE9E" w14:textId="1A10D90A" w:rsidR="003B7665" w:rsidRDefault="003B7665">
      <w:pPr>
        <w:rPr>
          <w:sz w:val="24"/>
          <w:szCs w:val="24"/>
        </w:rPr>
      </w:pPr>
    </w:p>
    <w:tbl>
      <w:tblPr>
        <w:tblW w:w="7720" w:type="dxa"/>
        <w:tblCellMar>
          <w:left w:w="0" w:type="dxa"/>
          <w:right w:w="0" w:type="dxa"/>
        </w:tblCellMar>
        <w:tblLook w:val="0420" w:firstRow="1" w:lastRow="0" w:firstColumn="0" w:lastColumn="0" w:noHBand="0" w:noVBand="1"/>
      </w:tblPr>
      <w:tblGrid>
        <w:gridCol w:w="4048"/>
        <w:gridCol w:w="1931"/>
        <w:gridCol w:w="1741"/>
      </w:tblGrid>
      <w:tr w:rsidR="0012748E" w:rsidRPr="0012748E" w14:paraId="484B3C00" w14:textId="77777777" w:rsidTr="0012748E">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AAF5540" w14:textId="77777777" w:rsidR="0012748E" w:rsidRPr="0012748E" w:rsidRDefault="0012748E" w:rsidP="0012748E">
            <w:pPr>
              <w:spacing w:line="256" w:lineRule="auto"/>
              <w:rPr>
                <w:rFonts w:ascii="Arial" w:hAnsi="Arial" w:cs="Arial"/>
                <w:sz w:val="36"/>
                <w:szCs w:val="36"/>
              </w:rPr>
            </w:pPr>
            <w:r w:rsidRPr="0012748E">
              <w:rPr>
                <w:color w:val="000000"/>
                <w:kern w:val="24"/>
                <w:sz w:val="24"/>
                <w:szCs w:val="24"/>
              </w:rPr>
              <w:t xml:space="preserve">Voice of the participant </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663D7D" w14:textId="77777777" w:rsidR="0012748E" w:rsidRPr="0012748E" w:rsidRDefault="0012748E" w:rsidP="0012748E">
            <w:pPr>
              <w:spacing w:line="256" w:lineRule="auto"/>
              <w:rPr>
                <w:rFonts w:ascii="Arial" w:hAnsi="Arial" w:cs="Arial"/>
                <w:sz w:val="36"/>
                <w:szCs w:val="36"/>
              </w:rPr>
            </w:pPr>
            <w:r w:rsidRPr="0012748E">
              <w:rPr>
                <w:color w:val="000000"/>
                <w:kern w:val="24"/>
                <w:sz w:val="24"/>
                <w:szCs w:val="24"/>
              </w:rPr>
              <w:t xml:space="preserve">Meaning interpretations </w:t>
            </w:r>
          </w:p>
        </w:tc>
        <w:tc>
          <w:tcPr>
            <w:tcW w:w="15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4519199" w14:textId="77777777" w:rsidR="0012748E" w:rsidRPr="0012748E" w:rsidRDefault="0012748E" w:rsidP="0012748E">
            <w:pPr>
              <w:spacing w:line="256" w:lineRule="auto"/>
              <w:rPr>
                <w:rFonts w:ascii="Arial" w:hAnsi="Arial" w:cs="Arial"/>
                <w:sz w:val="36"/>
                <w:szCs w:val="36"/>
              </w:rPr>
            </w:pPr>
            <w:r w:rsidRPr="0012748E">
              <w:rPr>
                <w:color w:val="000000"/>
                <w:kern w:val="24"/>
                <w:sz w:val="24"/>
                <w:szCs w:val="24"/>
              </w:rPr>
              <w:t xml:space="preserve">Emergent themes/ concepts </w:t>
            </w:r>
          </w:p>
        </w:tc>
      </w:tr>
      <w:tr w:rsidR="0012748E" w:rsidRPr="0012748E" w14:paraId="662C5204" w14:textId="77777777" w:rsidTr="0012748E">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0949A64B" w14:textId="77777777" w:rsidR="0012748E" w:rsidRPr="0012748E" w:rsidRDefault="0012748E" w:rsidP="0012748E">
            <w:pPr>
              <w:spacing w:line="256" w:lineRule="auto"/>
              <w:rPr>
                <w:rFonts w:ascii="Arial" w:hAnsi="Arial" w:cs="Arial"/>
                <w:sz w:val="36"/>
                <w:szCs w:val="36"/>
              </w:rPr>
            </w:pPr>
            <w:r w:rsidRPr="0012748E">
              <w:rPr>
                <w:color w:val="000000"/>
                <w:kern w:val="24"/>
                <w:sz w:val="24"/>
                <w:szCs w:val="24"/>
              </w:rPr>
              <w:t xml:space="preserve">when I was 11/12 and then it was just like a small handheld Nakia brick then it’s gone up since like 16 or so, you know I had and iPhone and just hand an iPhone from there and Facebook when you could and then snapchat and all that then just slowly builds. </w:t>
            </w:r>
            <w:r w:rsidRPr="0012748E">
              <w:rPr>
                <w:color w:val="000000"/>
                <w:kern w:val="24"/>
                <w:sz w:val="22"/>
                <w:szCs w:val="22"/>
              </w:rPr>
              <w:t>(1)</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697D3A00" w14:textId="77777777" w:rsidR="0012748E" w:rsidRPr="0012748E" w:rsidRDefault="0012748E" w:rsidP="0012748E">
            <w:pPr>
              <w:spacing w:line="256" w:lineRule="auto"/>
              <w:rPr>
                <w:rFonts w:ascii="Arial" w:hAnsi="Arial" w:cs="Arial"/>
                <w:sz w:val="36"/>
                <w:szCs w:val="36"/>
              </w:rPr>
            </w:pPr>
            <w:r w:rsidRPr="0012748E">
              <w:rPr>
                <w:color w:val="000000"/>
                <w:kern w:val="24"/>
                <w:sz w:val="24"/>
                <w:szCs w:val="24"/>
              </w:rPr>
              <w:t>Started using digital communicative technology at a young age and grown up with it over time.</w:t>
            </w:r>
          </w:p>
        </w:tc>
        <w:tc>
          <w:tcPr>
            <w:tcW w:w="152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426F908" w14:textId="77777777" w:rsidR="0012748E" w:rsidRPr="0012748E" w:rsidRDefault="0012748E" w:rsidP="0012748E">
            <w:pPr>
              <w:rPr>
                <w:rFonts w:ascii="Arial" w:hAnsi="Arial" w:cs="Arial"/>
                <w:sz w:val="36"/>
                <w:szCs w:val="36"/>
              </w:rPr>
            </w:pPr>
            <w:r w:rsidRPr="0012748E">
              <w:rPr>
                <w:i/>
                <w:iCs/>
                <w:color w:val="000000"/>
                <w:kern w:val="24"/>
                <w:sz w:val="24"/>
                <w:szCs w:val="24"/>
              </w:rPr>
              <w:t xml:space="preserve">(3) The earlier you begin to use digital communicative technology the more comfortable you become with it meaning you are more likely to continue using it. </w:t>
            </w:r>
          </w:p>
        </w:tc>
      </w:tr>
      <w:tr w:rsidR="0012748E" w:rsidRPr="0012748E" w14:paraId="2C35DB6D" w14:textId="77777777" w:rsidTr="0012748E">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D534070" w14:textId="77777777" w:rsidR="0012748E" w:rsidRPr="0012748E" w:rsidRDefault="0012748E" w:rsidP="0012748E">
            <w:pPr>
              <w:rPr>
                <w:rFonts w:ascii="Arial" w:hAnsi="Arial" w:cs="Arial"/>
                <w:sz w:val="36"/>
                <w:szCs w:val="36"/>
              </w:rPr>
            </w:pPr>
            <w:r w:rsidRPr="0012748E">
              <w:rPr>
                <w:color w:val="000000"/>
                <w:kern w:val="24"/>
                <w:sz w:val="24"/>
                <w:szCs w:val="24"/>
              </w:rPr>
              <w:t>only recently I use it more, but I don’t see the point in it I only use it when I need to as a necessity to keep in touch with others as like a last resort sort of thing. (2)</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DDBF27D" w14:textId="77777777" w:rsidR="0012748E" w:rsidRPr="0012748E" w:rsidRDefault="0012748E" w:rsidP="0012748E">
            <w:pPr>
              <w:rPr>
                <w:rFonts w:ascii="Arial" w:hAnsi="Arial" w:cs="Arial"/>
                <w:sz w:val="36"/>
                <w:szCs w:val="36"/>
              </w:rPr>
            </w:pPr>
            <w:r w:rsidRPr="0012748E">
              <w:rPr>
                <w:color w:val="000000"/>
                <w:kern w:val="24"/>
                <w:sz w:val="24"/>
                <w:szCs w:val="24"/>
              </w:rPr>
              <w:t> </w:t>
            </w:r>
          </w:p>
          <w:p w14:paraId="49F26B2B" w14:textId="77777777" w:rsidR="0012748E" w:rsidRPr="0012748E" w:rsidRDefault="0012748E" w:rsidP="0012748E">
            <w:pPr>
              <w:rPr>
                <w:rFonts w:ascii="Arial" w:hAnsi="Arial" w:cs="Arial"/>
                <w:sz w:val="36"/>
                <w:szCs w:val="36"/>
              </w:rPr>
            </w:pPr>
            <w:r w:rsidRPr="0012748E">
              <w:rPr>
                <w:color w:val="000000"/>
                <w:kern w:val="24"/>
                <w:sz w:val="24"/>
                <w:szCs w:val="24"/>
              </w:rPr>
              <w:t>Using digital communicative technology as a necessity because all others are.</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4062E94" w14:textId="77777777" w:rsidR="0012748E" w:rsidRPr="0012748E" w:rsidRDefault="0012748E" w:rsidP="0012748E">
            <w:pPr>
              <w:rPr>
                <w:rFonts w:ascii="Arial" w:hAnsi="Arial" w:cs="Arial"/>
                <w:sz w:val="36"/>
                <w:szCs w:val="36"/>
              </w:rPr>
            </w:pPr>
          </w:p>
        </w:tc>
      </w:tr>
      <w:tr w:rsidR="0012748E" w:rsidRPr="0012748E" w14:paraId="31B89C4E" w14:textId="77777777" w:rsidTr="0012748E">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92FC196" w14:textId="77777777" w:rsidR="0012748E" w:rsidRPr="0012748E" w:rsidRDefault="0012748E" w:rsidP="0012748E">
            <w:pPr>
              <w:rPr>
                <w:rFonts w:ascii="Arial" w:hAnsi="Arial" w:cs="Arial"/>
                <w:sz w:val="36"/>
                <w:szCs w:val="36"/>
              </w:rPr>
            </w:pPr>
            <w:r w:rsidRPr="0012748E">
              <w:rPr>
                <w:color w:val="000000"/>
                <w:kern w:val="24"/>
                <w:sz w:val="24"/>
                <w:szCs w:val="24"/>
              </w:rPr>
              <w:t>probably say 11/12 when I first got Facebook then the built into using Instagram and snapchat and the life just went on from there as a natural progression of using digital communication more and more. As you get older use it more and when use it for work you then use it a lot more too. (3)</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8225AEE" w14:textId="77777777" w:rsidR="0012748E" w:rsidRPr="0012748E" w:rsidRDefault="0012748E" w:rsidP="0012748E">
            <w:pPr>
              <w:rPr>
                <w:rFonts w:ascii="Arial" w:hAnsi="Arial" w:cs="Arial"/>
                <w:sz w:val="36"/>
                <w:szCs w:val="36"/>
              </w:rPr>
            </w:pPr>
            <w:r w:rsidRPr="0012748E">
              <w:rPr>
                <w:color w:val="000000"/>
                <w:kern w:val="24"/>
                <w:sz w:val="24"/>
                <w:szCs w:val="24"/>
              </w:rPr>
              <w:t xml:space="preserve">Growing up with digital communicative technology means that it becomes more used the individual.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9072238" w14:textId="77777777" w:rsidR="0012748E" w:rsidRPr="0012748E" w:rsidRDefault="0012748E" w:rsidP="0012748E">
            <w:pPr>
              <w:rPr>
                <w:rFonts w:ascii="Arial" w:hAnsi="Arial" w:cs="Arial"/>
                <w:sz w:val="36"/>
                <w:szCs w:val="36"/>
              </w:rPr>
            </w:pPr>
          </w:p>
        </w:tc>
      </w:tr>
    </w:tbl>
    <w:p w14:paraId="0937D106" w14:textId="12512DA3" w:rsidR="003B7665" w:rsidRDefault="003B7665">
      <w:pPr>
        <w:rPr>
          <w:sz w:val="24"/>
          <w:szCs w:val="24"/>
        </w:rPr>
      </w:pPr>
    </w:p>
    <w:p w14:paraId="4F507CC3" w14:textId="5DCF27AB" w:rsidR="0012748E" w:rsidRDefault="0012748E">
      <w:pPr>
        <w:rPr>
          <w:sz w:val="24"/>
          <w:szCs w:val="24"/>
        </w:rPr>
      </w:pPr>
    </w:p>
    <w:p w14:paraId="6F31BB5C" w14:textId="61EDBC5E" w:rsidR="0012748E" w:rsidRDefault="0012748E">
      <w:pPr>
        <w:rPr>
          <w:sz w:val="24"/>
          <w:szCs w:val="24"/>
        </w:rPr>
      </w:pPr>
    </w:p>
    <w:p w14:paraId="78605D67" w14:textId="23EC30E8" w:rsidR="0012748E" w:rsidRDefault="0012748E">
      <w:pPr>
        <w:rPr>
          <w:sz w:val="24"/>
          <w:szCs w:val="24"/>
        </w:rPr>
      </w:pPr>
    </w:p>
    <w:p w14:paraId="371CEAC1" w14:textId="6B66C9F9" w:rsidR="0012748E" w:rsidRDefault="0012748E">
      <w:pPr>
        <w:rPr>
          <w:sz w:val="24"/>
          <w:szCs w:val="24"/>
        </w:rPr>
      </w:pPr>
    </w:p>
    <w:p w14:paraId="615F49D2" w14:textId="1F9FDA94" w:rsidR="0012748E" w:rsidRDefault="0012748E">
      <w:pPr>
        <w:rPr>
          <w:sz w:val="24"/>
          <w:szCs w:val="24"/>
        </w:rPr>
      </w:pPr>
    </w:p>
    <w:p w14:paraId="529118B6" w14:textId="236DD9C2" w:rsidR="0012748E" w:rsidRDefault="0012748E">
      <w:pPr>
        <w:rPr>
          <w:sz w:val="24"/>
          <w:szCs w:val="24"/>
        </w:rPr>
      </w:pPr>
    </w:p>
    <w:p w14:paraId="4847A092" w14:textId="7EE7EA9C" w:rsidR="0012748E" w:rsidRDefault="0012748E">
      <w:pPr>
        <w:rPr>
          <w:sz w:val="24"/>
          <w:szCs w:val="24"/>
        </w:rPr>
      </w:pPr>
    </w:p>
    <w:p w14:paraId="22206041" w14:textId="4F196193" w:rsidR="0012748E" w:rsidRDefault="0012748E">
      <w:pPr>
        <w:rPr>
          <w:sz w:val="24"/>
          <w:szCs w:val="24"/>
        </w:rPr>
      </w:pPr>
    </w:p>
    <w:p w14:paraId="1BC11494" w14:textId="593F32E1" w:rsidR="0012748E" w:rsidRDefault="0012748E">
      <w:pPr>
        <w:rPr>
          <w:sz w:val="24"/>
          <w:szCs w:val="24"/>
        </w:rPr>
      </w:pPr>
    </w:p>
    <w:p w14:paraId="688FB5A8" w14:textId="6C38D8A7" w:rsidR="0012748E" w:rsidRDefault="0012748E">
      <w:pPr>
        <w:rPr>
          <w:sz w:val="24"/>
          <w:szCs w:val="24"/>
        </w:rPr>
      </w:pPr>
    </w:p>
    <w:p w14:paraId="5BDC6AB7" w14:textId="31F6C5A0" w:rsidR="0012748E" w:rsidRDefault="0012748E">
      <w:pPr>
        <w:rPr>
          <w:sz w:val="24"/>
          <w:szCs w:val="24"/>
        </w:rPr>
      </w:pPr>
    </w:p>
    <w:p w14:paraId="6308481D" w14:textId="4FC37B31" w:rsidR="0012748E" w:rsidRDefault="0012748E">
      <w:pPr>
        <w:rPr>
          <w:sz w:val="24"/>
          <w:szCs w:val="24"/>
        </w:rPr>
      </w:pPr>
    </w:p>
    <w:p w14:paraId="1959EDE8" w14:textId="2A088E5C" w:rsidR="0012748E" w:rsidRDefault="0012748E">
      <w:pPr>
        <w:rPr>
          <w:sz w:val="24"/>
          <w:szCs w:val="24"/>
        </w:rPr>
      </w:pPr>
    </w:p>
    <w:p w14:paraId="254A384A" w14:textId="2B5E32B2" w:rsidR="0012748E" w:rsidRDefault="0012748E">
      <w:pPr>
        <w:rPr>
          <w:sz w:val="24"/>
          <w:szCs w:val="24"/>
        </w:rPr>
      </w:pPr>
    </w:p>
    <w:p w14:paraId="57CB98E6" w14:textId="38B59F46" w:rsidR="0012748E" w:rsidRDefault="0012748E">
      <w:pPr>
        <w:rPr>
          <w:sz w:val="24"/>
          <w:szCs w:val="24"/>
        </w:rPr>
      </w:pPr>
    </w:p>
    <w:p w14:paraId="2AAC139A" w14:textId="2678C640" w:rsidR="0012748E" w:rsidRDefault="0012748E">
      <w:pPr>
        <w:rPr>
          <w:sz w:val="24"/>
          <w:szCs w:val="24"/>
        </w:rPr>
      </w:pPr>
    </w:p>
    <w:p w14:paraId="025A4DC9" w14:textId="5D66C4E6" w:rsidR="0012748E" w:rsidRDefault="0012748E">
      <w:pPr>
        <w:rPr>
          <w:sz w:val="24"/>
          <w:szCs w:val="24"/>
        </w:rPr>
      </w:pPr>
    </w:p>
    <w:p w14:paraId="4A9CA431" w14:textId="7653C736" w:rsidR="0012748E" w:rsidRDefault="0012748E">
      <w:pPr>
        <w:rPr>
          <w:sz w:val="24"/>
          <w:szCs w:val="24"/>
        </w:rPr>
      </w:pPr>
    </w:p>
    <w:p w14:paraId="7CEE2372" w14:textId="58C9ACF1" w:rsidR="0012748E" w:rsidRDefault="0012748E">
      <w:pPr>
        <w:rPr>
          <w:sz w:val="24"/>
          <w:szCs w:val="24"/>
        </w:rPr>
      </w:pPr>
    </w:p>
    <w:tbl>
      <w:tblPr>
        <w:tblW w:w="8300" w:type="dxa"/>
        <w:tblCellMar>
          <w:left w:w="0" w:type="dxa"/>
          <w:right w:w="0" w:type="dxa"/>
        </w:tblCellMar>
        <w:tblLook w:val="0420" w:firstRow="1" w:lastRow="0" w:firstColumn="0" w:lastColumn="0" w:noHBand="0" w:noVBand="1"/>
      </w:tblPr>
      <w:tblGrid>
        <w:gridCol w:w="4260"/>
        <w:gridCol w:w="2200"/>
        <w:gridCol w:w="1840"/>
      </w:tblGrid>
      <w:tr w:rsidR="00641C54" w:rsidRPr="00641C54" w14:paraId="4218C299" w14:textId="77777777" w:rsidTr="00641C54">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978183B" w14:textId="77777777" w:rsidR="00641C54" w:rsidRPr="00641C54" w:rsidRDefault="00641C54" w:rsidP="00641C54">
            <w:pPr>
              <w:spacing w:line="256" w:lineRule="auto"/>
              <w:rPr>
                <w:rFonts w:ascii="Arial" w:hAnsi="Arial" w:cs="Arial"/>
                <w:sz w:val="36"/>
                <w:szCs w:val="36"/>
              </w:rPr>
            </w:pPr>
            <w:r w:rsidRPr="00641C54">
              <w:rPr>
                <w:color w:val="000000"/>
                <w:kern w:val="24"/>
                <w:sz w:val="24"/>
                <w:szCs w:val="24"/>
              </w:rPr>
              <w:t xml:space="preserve">Voice of the participant </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F468A3F" w14:textId="77777777" w:rsidR="00641C54" w:rsidRPr="00641C54" w:rsidRDefault="00641C54" w:rsidP="00641C54">
            <w:pPr>
              <w:spacing w:line="256" w:lineRule="auto"/>
              <w:rPr>
                <w:rFonts w:ascii="Arial" w:hAnsi="Arial" w:cs="Arial"/>
                <w:sz w:val="36"/>
                <w:szCs w:val="36"/>
              </w:rPr>
            </w:pPr>
            <w:r w:rsidRPr="00641C54">
              <w:rPr>
                <w:color w:val="000000"/>
                <w:kern w:val="24"/>
                <w:sz w:val="24"/>
                <w:szCs w:val="24"/>
              </w:rPr>
              <w:t xml:space="preserve">Meaning interpretations </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0323B46" w14:textId="77777777" w:rsidR="00641C54" w:rsidRPr="00641C54" w:rsidRDefault="00641C54" w:rsidP="00641C54">
            <w:pPr>
              <w:spacing w:line="256" w:lineRule="auto"/>
              <w:rPr>
                <w:rFonts w:ascii="Arial" w:hAnsi="Arial" w:cs="Arial"/>
                <w:sz w:val="36"/>
                <w:szCs w:val="36"/>
              </w:rPr>
            </w:pPr>
            <w:r w:rsidRPr="00641C54">
              <w:rPr>
                <w:color w:val="000000"/>
                <w:kern w:val="24"/>
                <w:sz w:val="24"/>
                <w:szCs w:val="24"/>
              </w:rPr>
              <w:t xml:space="preserve">Emergent themes/ concepts </w:t>
            </w:r>
          </w:p>
        </w:tc>
      </w:tr>
      <w:tr w:rsidR="00641C54" w:rsidRPr="00641C54" w14:paraId="2CAAB6F3" w14:textId="77777777" w:rsidTr="00641C54">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4AEE3D13" w14:textId="77777777" w:rsidR="00641C54" w:rsidRPr="00641C54" w:rsidRDefault="00641C54" w:rsidP="00641C54">
            <w:pPr>
              <w:spacing w:line="256" w:lineRule="auto"/>
              <w:rPr>
                <w:rFonts w:ascii="Arial" w:hAnsi="Arial" w:cs="Arial"/>
                <w:sz w:val="36"/>
                <w:szCs w:val="36"/>
              </w:rPr>
            </w:pPr>
            <w:r w:rsidRPr="00641C54">
              <w:rPr>
                <w:color w:val="000000"/>
                <w:kern w:val="24"/>
                <w:sz w:val="24"/>
                <w:szCs w:val="24"/>
              </w:rPr>
              <w:t xml:space="preserve">well I quite like it you know you can speaker to people miles away or across the world you can use it to find things you might want to do you know places to go and do things. if people want to spread a rumour about someone social media and digital communication is a good way to do so. If you looking to say run a business </w:t>
            </w:r>
            <w:proofErr w:type="spellStart"/>
            <w:r w:rsidRPr="00641C54">
              <w:rPr>
                <w:color w:val="000000"/>
                <w:kern w:val="24"/>
                <w:sz w:val="24"/>
                <w:szCs w:val="24"/>
              </w:rPr>
              <w:t>its</w:t>
            </w:r>
            <w:proofErr w:type="spellEnd"/>
            <w:r w:rsidRPr="00641C54">
              <w:rPr>
                <w:color w:val="000000"/>
                <w:kern w:val="24"/>
                <w:sz w:val="24"/>
                <w:szCs w:val="24"/>
              </w:rPr>
              <w:t xml:space="preserve"> good because you can engage with a large variety of people. </w:t>
            </w:r>
            <w:r w:rsidRPr="00641C54">
              <w:rPr>
                <w:color w:val="000000"/>
                <w:kern w:val="24"/>
                <w:sz w:val="22"/>
                <w:szCs w:val="22"/>
              </w:rPr>
              <w:t>(1)</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30A9E569" w14:textId="77777777" w:rsidR="00641C54" w:rsidRPr="00641C54" w:rsidRDefault="00641C54" w:rsidP="00641C54">
            <w:pPr>
              <w:spacing w:line="256" w:lineRule="auto"/>
              <w:rPr>
                <w:rFonts w:ascii="Arial" w:hAnsi="Arial" w:cs="Arial"/>
                <w:sz w:val="36"/>
                <w:szCs w:val="36"/>
              </w:rPr>
            </w:pPr>
            <w:r w:rsidRPr="00641C54">
              <w:rPr>
                <w:color w:val="000000"/>
                <w:kern w:val="24"/>
                <w:sz w:val="24"/>
                <w:szCs w:val="24"/>
              </w:rPr>
              <w:t>digital communicative technology allows you to stay in contact with others across long distances although it makes it easier to cause grief and start rumours about others.</w:t>
            </w:r>
          </w:p>
        </w:tc>
        <w:tc>
          <w:tcPr>
            <w:tcW w:w="184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0D2A904" w14:textId="77777777" w:rsidR="00641C54" w:rsidRPr="00641C54" w:rsidRDefault="00641C54" w:rsidP="00641C54">
            <w:pPr>
              <w:rPr>
                <w:rFonts w:ascii="Arial" w:hAnsi="Arial" w:cs="Arial"/>
                <w:sz w:val="36"/>
                <w:szCs w:val="36"/>
              </w:rPr>
            </w:pPr>
            <w:r w:rsidRPr="00641C54">
              <w:rPr>
                <w:i/>
                <w:iCs/>
                <w:color w:val="000000"/>
                <w:kern w:val="24"/>
                <w:sz w:val="24"/>
                <w:szCs w:val="24"/>
              </w:rPr>
              <w:t xml:space="preserve">(4) digital communicative technology is the easiest form of communication. </w:t>
            </w:r>
          </w:p>
        </w:tc>
      </w:tr>
      <w:tr w:rsidR="00641C54" w:rsidRPr="00641C54" w14:paraId="25572FF2" w14:textId="77777777" w:rsidTr="00641C54">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C396078" w14:textId="77777777" w:rsidR="00641C54" w:rsidRPr="00641C54" w:rsidRDefault="00641C54" w:rsidP="00641C54">
            <w:pPr>
              <w:rPr>
                <w:rFonts w:ascii="Arial" w:hAnsi="Arial" w:cs="Arial"/>
                <w:sz w:val="36"/>
                <w:szCs w:val="36"/>
              </w:rPr>
            </w:pPr>
            <w:r w:rsidRPr="00641C54">
              <w:rPr>
                <w:color w:val="000000"/>
                <w:kern w:val="24"/>
                <w:sz w:val="24"/>
                <w:szCs w:val="24"/>
              </w:rPr>
              <w:t>I don’t think it gives any must to the world, people on their phones, what’s wrong with talking to people face to face. (2)</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036B8EB" w14:textId="77777777" w:rsidR="00641C54" w:rsidRPr="00641C54" w:rsidRDefault="00641C54" w:rsidP="00641C54">
            <w:pPr>
              <w:rPr>
                <w:rFonts w:ascii="Arial" w:hAnsi="Arial" w:cs="Arial"/>
                <w:sz w:val="36"/>
                <w:szCs w:val="36"/>
              </w:rPr>
            </w:pPr>
            <w:r w:rsidRPr="00641C54">
              <w:rPr>
                <w:color w:val="000000"/>
                <w:kern w:val="24"/>
                <w:sz w:val="24"/>
                <w:szCs w:val="24"/>
              </w:rPr>
              <w:t xml:space="preserve">A negative that makes people less likely to start a conversation with one another.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E60DEFC" w14:textId="77777777" w:rsidR="00641C54" w:rsidRPr="00641C54" w:rsidRDefault="00641C54" w:rsidP="00641C54">
            <w:pPr>
              <w:rPr>
                <w:rFonts w:ascii="Arial" w:hAnsi="Arial" w:cs="Arial"/>
                <w:sz w:val="36"/>
                <w:szCs w:val="36"/>
              </w:rPr>
            </w:pPr>
          </w:p>
        </w:tc>
      </w:tr>
      <w:tr w:rsidR="00641C54" w:rsidRPr="00641C54" w14:paraId="24DEAF2B" w14:textId="77777777" w:rsidTr="00641C54">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D71029" w14:textId="77777777" w:rsidR="00641C54" w:rsidRPr="00641C54" w:rsidRDefault="00641C54" w:rsidP="00641C54">
            <w:pPr>
              <w:rPr>
                <w:rFonts w:ascii="Arial" w:hAnsi="Arial" w:cs="Arial"/>
                <w:sz w:val="36"/>
                <w:szCs w:val="36"/>
              </w:rPr>
            </w:pPr>
            <w:r w:rsidRPr="00641C54">
              <w:rPr>
                <w:color w:val="000000"/>
                <w:kern w:val="24"/>
                <w:sz w:val="24"/>
                <w:szCs w:val="24"/>
              </w:rPr>
              <w:t>its good you know it’s helpful for my business lets me spread out and reach a larger number of people and get noticed much easier and get more business, it have a very positive effect on me and my business it make life easier that say making 20,000 leaflets to promote yourself or just one post at the right time online its much cheaper and better for business I think. (3)</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193C60C" w14:textId="77777777" w:rsidR="00641C54" w:rsidRPr="00641C54" w:rsidRDefault="00641C54" w:rsidP="00641C54">
            <w:pPr>
              <w:rPr>
                <w:rFonts w:ascii="Arial" w:hAnsi="Arial" w:cs="Arial"/>
                <w:sz w:val="36"/>
                <w:szCs w:val="36"/>
              </w:rPr>
            </w:pPr>
            <w:r w:rsidRPr="00641C54">
              <w:rPr>
                <w:color w:val="000000"/>
                <w:kern w:val="24"/>
                <w:sz w:val="24"/>
                <w:szCs w:val="24"/>
              </w:rPr>
              <w:t xml:space="preserve">digital communicative technology allows for information transfer to many people with ease.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D2162F9" w14:textId="77777777" w:rsidR="00641C54" w:rsidRPr="00641C54" w:rsidRDefault="00641C54" w:rsidP="00641C54">
            <w:pPr>
              <w:rPr>
                <w:rFonts w:ascii="Arial" w:hAnsi="Arial" w:cs="Arial"/>
                <w:sz w:val="36"/>
                <w:szCs w:val="36"/>
              </w:rPr>
            </w:pPr>
          </w:p>
        </w:tc>
      </w:tr>
    </w:tbl>
    <w:p w14:paraId="4BFC7E54" w14:textId="0DF2D942" w:rsidR="0012748E" w:rsidRDefault="0012748E">
      <w:pPr>
        <w:rPr>
          <w:sz w:val="24"/>
          <w:szCs w:val="24"/>
        </w:rPr>
      </w:pPr>
    </w:p>
    <w:p w14:paraId="38855F87" w14:textId="6FAE961E" w:rsidR="00641C54" w:rsidRDefault="00641C54">
      <w:pPr>
        <w:rPr>
          <w:sz w:val="24"/>
          <w:szCs w:val="24"/>
        </w:rPr>
      </w:pPr>
    </w:p>
    <w:p w14:paraId="17C1FDC7" w14:textId="08317EF5" w:rsidR="00641C54" w:rsidRDefault="00641C54">
      <w:pPr>
        <w:rPr>
          <w:sz w:val="24"/>
          <w:szCs w:val="24"/>
        </w:rPr>
      </w:pPr>
    </w:p>
    <w:p w14:paraId="6DE0314D" w14:textId="4CD04EEF" w:rsidR="00641C54" w:rsidRDefault="00641C54">
      <w:pPr>
        <w:rPr>
          <w:sz w:val="24"/>
          <w:szCs w:val="24"/>
        </w:rPr>
      </w:pPr>
    </w:p>
    <w:p w14:paraId="6E70F951" w14:textId="7F19981A" w:rsidR="00641C54" w:rsidRDefault="00641C54">
      <w:pPr>
        <w:rPr>
          <w:sz w:val="24"/>
          <w:szCs w:val="24"/>
        </w:rPr>
      </w:pPr>
    </w:p>
    <w:p w14:paraId="13ED0B12" w14:textId="07CE5B21" w:rsidR="00641C54" w:rsidRDefault="00641C54">
      <w:pPr>
        <w:rPr>
          <w:sz w:val="24"/>
          <w:szCs w:val="24"/>
        </w:rPr>
      </w:pPr>
    </w:p>
    <w:p w14:paraId="128AAD33" w14:textId="6D233772" w:rsidR="00641C54" w:rsidRDefault="00641C54">
      <w:pPr>
        <w:rPr>
          <w:sz w:val="24"/>
          <w:szCs w:val="24"/>
        </w:rPr>
      </w:pPr>
    </w:p>
    <w:p w14:paraId="7B12F9E9" w14:textId="220A5642" w:rsidR="00641C54" w:rsidRDefault="00641C54">
      <w:pPr>
        <w:rPr>
          <w:sz w:val="24"/>
          <w:szCs w:val="24"/>
        </w:rPr>
      </w:pPr>
    </w:p>
    <w:p w14:paraId="019BEA23" w14:textId="5571F11E" w:rsidR="00641C54" w:rsidRDefault="00641C54">
      <w:pPr>
        <w:rPr>
          <w:sz w:val="24"/>
          <w:szCs w:val="24"/>
        </w:rPr>
      </w:pPr>
    </w:p>
    <w:p w14:paraId="0F3BF2C8" w14:textId="09DD8A4C" w:rsidR="00641C54" w:rsidRDefault="00641C54">
      <w:pPr>
        <w:rPr>
          <w:sz w:val="24"/>
          <w:szCs w:val="24"/>
        </w:rPr>
      </w:pPr>
    </w:p>
    <w:p w14:paraId="130F3C76" w14:textId="4A8F2CD8" w:rsidR="00641C54" w:rsidRDefault="00641C54">
      <w:pPr>
        <w:rPr>
          <w:sz w:val="24"/>
          <w:szCs w:val="24"/>
        </w:rPr>
      </w:pPr>
    </w:p>
    <w:p w14:paraId="71B83A39" w14:textId="439EA228" w:rsidR="00641C54" w:rsidRDefault="00641C54">
      <w:pPr>
        <w:rPr>
          <w:sz w:val="24"/>
          <w:szCs w:val="24"/>
        </w:rPr>
      </w:pPr>
    </w:p>
    <w:p w14:paraId="37BF9F57" w14:textId="4D509908" w:rsidR="00641C54" w:rsidRDefault="00641C54">
      <w:pPr>
        <w:rPr>
          <w:sz w:val="24"/>
          <w:szCs w:val="24"/>
        </w:rPr>
      </w:pPr>
    </w:p>
    <w:p w14:paraId="280BAC3D" w14:textId="62DB5BF3" w:rsidR="00641C54" w:rsidRDefault="00641C54">
      <w:pPr>
        <w:rPr>
          <w:sz w:val="24"/>
          <w:szCs w:val="24"/>
        </w:rPr>
      </w:pPr>
    </w:p>
    <w:p w14:paraId="14637789" w14:textId="46ED78B8" w:rsidR="00641C54" w:rsidRDefault="00641C54">
      <w:pPr>
        <w:rPr>
          <w:sz w:val="24"/>
          <w:szCs w:val="24"/>
        </w:rPr>
      </w:pPr>
    </w:p>
    <w:p w14:paraId="1F3CFC4B" w14:textId="01A78DBC" w:rsidR="00641C54" w:rsidRDefault="00641C54">
      <w:pPr>
        <w:rPr>
          <w:sz w:val="24"/>
          <w:szCs w:val="24"/>
        </w:rPr>
      </w:pPr>
    </w:p>
    <w:p w14:paraId="13F51986" w14:textId="3CE0F44F" w:rsidR="00641C54" w:rsidRDefault="00641C54">
      <w:pPr>
        <w:rPr>
          <w:sz w:val="24"/>
          <w:szCs w:val="24"/>
        </w:rPr>
      </w:pPr>
    </w:p>
    <w:p w14:paraId="58085451" w14:textId="3916E43E" w:rsidR="00641C54" w:rsidRDefault="00641C54">
      <w:pPr>
        <w:rPr>
          <w:sz w:val="24"/>
          <w:szCs w:val="24"/>
        </w:rPr>
      </w:pPr>
    </w:p>
    <w:tbl>
      <w:tblPr>
        <w:tblW w:w="8140" w:type="dxa"/>
        <w:tblCellMar>
          <w:left w:w="0" w:type="dxa"/>
          <w:right w:w="0" w:type="dxa"/>
        </w:tblCellMar>
        <w:tblLook w:val="0420" w:firstRow="1" w:lastRow="0" w:firstColumn="0" w:lastColumn="0" w:noHBand="0" w:noVBand="1"/>
      </w:tblPr>
      <w:tblGrid>
        <w:gridCol w:w="4102"/>
        <w:gridCol w:w="2176"/>
        <w:gridCol w:w="1862"/>
      </w:tblGrid>
      <w:tr w:rsidR="00DF32D3" w:rsidRPr="00DF32D3" w14:paraId="194EF97E" w14:textId="77777777" w:rsidTr="00DF32D3">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310389" w14:textId="77777777" w:rsidR="00DF32D3" w:rsidRPr="00DF32D3" w:rsidRDefault="00DF32D3" w:rsidP="00DF32D3">
            <w:pPr>
              <w:spacing w:line="256" w:lineRule="auto"/>
              <w:rPr>
                <w:rFonts w:ascii="Arial" w:hAnsi="Arial" w:cs="Arial"/>
                <w:sz w:val="36"/>
                <w:szCs w:val="36"/>
              </w:rPr>
            </w:pPr>
            <w:r w:rsidRPr="00DF32D3">
              <w:rPr>
                <w:color w:val="000000"/>
                <w:kern w:val="24"/>
                <w:sz w:val="24"/>
                <w:szCs w:val="24"/>
              </w:rPr>
              <w:t xml:space="preserve">Voice of the participant </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F6145CE" w14:textId="77777777" w:rsidR="00DF32D3" w:rsidRPr="00DF32D3" w:rsidRDefault="00DF32D3" w:rsidP="00DF32D3">
            <w:pPr>
              <w:spacing w:line="256" w:lineRule="auto"/>
              <w:rPr>
                <w:rFonts w:ascii="Arial" w:hAnsi="Arial" w:cs="Arial"/>
                <w:sz w:val="36"/>
                <w:szCs w:val="36"/>
              </w:rPr>
            </w:pPr>
            <w:r w:rsidRPr="00DF32D3">
              <w:rPr>
                <w:color w:val="000000"/>
                <w:kern w:val="24"/>
                <w:sz w:val="24"/>
                <w:szCs w:val="24"/>
              </w:rPr>
              <w:t xml:space="preserve">Meaning interpretations </w:t>
            </w:r>
          </w:p>
        </w:tc>
        <w:tc>
          <w:tcPr>
            <w:tcW w:w="16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1BFE206" w14:textId="77777777" w:rsidR="00DF32D3" w:rsidRPr="00DF32D3" w:rsidRDefault="00DF32D3" w:rsidP="00DF32D3">
            <w:pPr>
              <w:spacing w:line="256" w:lineRule="auto"/>
              <w:rPr>
                <w:rFonts w:ascii="Arial" w:hAnsi="Arial" w:cs="Arial"/>
                <w:sz w:val="36"/>
                <w:szCs w:val="36"/>
              </w:rPr>
            </w:pPr>
            <w:r w:rsidRPr="00DF32D3">
              <w:rPr>
                <w:color w:val="000000"/>
                <w:kern w:val="24"/>
                <w:sz w:val="24"/>
                <w:szCs w:val="24"/>
              </w:rPr>
              <w:t xml:space="preserve">Emergent themes/ concepts </w:t>
            </w:r>
          </w:p>
        </w:tc>
      </w:tr>
      <w:tr w:rsidR="00DF32D3" w:rsidRPr="00DF32D3" w14:paraId="1E6DA6C3" w14:textId="77777777" w:rsidTr="00DF32D3">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05C60D2D" w14:textId="77777777" w:rsidR="00DF32D3" w:rsidRPr="00DF32D3" w:rsidRDefault="00DF32D3" w:rsidP="00DF32D3">
            <w:pPr>
              <w:spacing w:line="256" w:lineRule="auto"/>
              <w:rPr>
                <w:rFonts w:ascii="Arial" w:hAnsi="Arial" w:cs="Arial"/>
                <w:sz w:val="36"/>
                <w:szCs w:val="36"/>
              </w:rPr>
            </w:pPr>
            <w:r w:rsidRPr="00DF32D3">
              <w:rPr>
                <w:color w:val="000000"/>
                <w:kern w:val="24"/>
                <w:sz w:val="24"/>
                <w:szCs w:val="24"/>
              </w:rPr>
              <w:t xml:space="preserve">It’s nice to talk to people face to face instead of messaging them when there across the room. It’s actually good to have that one to one feeling with someone but if that isn’t possible digital communication will help a bit so you can contact the person.  I use it for work and different bits and bobs you know but </w:t>
            </w:r>
            <w:proofErr w:type="spellStart"/>
            <w:r w:rsidRPr="00DF32D3">
              <w:rPr>
                <w:color w:val="000000"/>
                <w:kern w:val="24"/>
                <w:sz w:val="24"/>
                <w:szCs w:val="24"/>
              </w:rPr>
              <w:t>its</w:t>
            </w:r>
            <w:proofErr w:type="spellEnd"/>
            <w:r w:rsidRPr="00DF32D3">
              <w:rPr>
                <w:color w:val="000000"/>
                <w:kern w:val="24"/>
                <w:sz w:val="24"/>
                <w:szCs w:val="24"/>
              </w:rPr>
              <w:t xml:space="preserve"> very personal. </w:t>
            </w:r>
            <w:r w:rsidRPr="00DF32D3">
              <w:rPr>
                <w:color w:val="000000"/>
                <w:kern w:val="24"/>
                <w:sz w:val="22"/>
                <w:szCs w:val="22"/>
              </w:rPr>
              <w:t>(1)</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19F425E1" w14:textId="77777777" w:rsidR="00DF32D3" w:rsidRPr="00DF32D3" w:rsidRDefault="00DF32D3" w:rsidP="00DF32D3">
            <w:pPr>
              <w:spacing w:line="256" w:lineRule="auto"/>
              <w:rPr>
                <w:rFonts w:ascii="Arial" w:hAnsi="Arial" w:cs="Arial"/>
                <w:sz w:val="36"/>
                <w:szCs w:val="36"/>
              </w:rPr>
            </w:pPr>
            <w:r w:rsidRPr="00DF32D3">
              <w:rPr>
                <w:color w:val="000000"/>
                <w:kern w:val="24"/>
                <w:sz w:val="24"/>
                <w:szCs w:val="24"/>
              </w:rPr>
              <w:t xml:space="preserve">digital communicative technology removes the personal feeling from a conversation. </w:t>
            </w:r>
          </w:p>
        </w:tc>
        <w:tc>
          <w:tcPr>
            <w:tcW w:w="166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65DFADC" w14:textId="77777777" w:rsidR="00DF32D3" w:rsidRPr="00DF32D3" w:rsidRDefault="00DF32D3" w:rsidP="00DF32D3">
            <w:pPr>
              <w:rPr>
                <w:rFonts w:ascii="Arial" w:hAnsi="Arial" w:cs="Arial"/>
                <w:sz w:val="36"/>
                <w:szCs w:val="36"/>
              </w:rPr>
            </w:pPr>
            <w:r w:rsidRPr="00DF32D3">
              <w:rPr>
                <w:i/>
                <w:iCs/>
                <w:color w:val="000000"/>
                <w:kern w:val="24"/>
                <w:sz w:val="24"/>
                <w:szCs w:val="24"/>
              </w:rPr>
              <w:t xml:space="preserve">(5) digital communications are removing any personal feeling from communications between people. </w:t>
            </w:r>
          </w:p>
        </w:tc>
      </w:tr>
      <w:tr w:rsidR="00DF32D3" w:rsidRPr="00DF32D3" w14:paraId="3FBEFC87" w14:textId="77777777" w:rsidTr="00DF32D3">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FA33C56" w14:textId="77777777" w:rsidR="00DF32D3" w:rsidRPr="00DF32D3" w:rsidRDefault="00DF32D3" w:rsidP="00DF32D3">
            <w:pPr>
              <w:rPr>
                <w:rFonts w:ascii="Arial" w:hAnsi="Arial" w:cs="Arial"/>
                <w:sz w:val="36"/>
                <w:szCs w:val="36"/>
              </w:rPr>
            </w:pPr>
            <w:r w:rsidRPr="00DF32D3">
              <w:rPr>
                <w:color w:val="000000"/>
                <w:kern w:val="24"/>
                <w:sz w:val="24"/>
                <w:szCs w:val="24"/>
              </w:rPr>
              <w:t>well I don’t like the amount that people post like you might as well be living with some people with the amount you see of them online like. You know if you want to keep stuff to a minimum keep it to a minimum like I do, I don’t really post I just use it as a way to keep in touch with people that are far away from me. (2)</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44EA39B" w14:textId="77777777" w:rsidR="00DF32D3" w:rsidRPr="00DF32D3" w:rsidRDefault="00DF32D3" w:rsidP="00DF32D3">
            <w:pPr>
              <w:rPr>
                <w:rFonts w:ascii="Arial" w:hAnsi="Arial" w:cs="Arial"/>
                <w:sz w:val="36"/>
                <w:szCs w:val="36"/>
              </w:rPr>
            </w:pPr>
            <w:r w:rsidRPr="00DF32D3">
              <w:rPr>
                <w:color w:val="000000"/>
                <w:kern w:val="24"/>
                <w:sz w:val="24"/>
                <w:szCs w:val="24"/>
              </w:rPr>
              <w:t xml:space="preserve">Too much information that is unimportant with no meaning behind it, digital communicative technology is overused.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7E74E98" w14:textId="77777777" w:rsidR="00DF32D3" w:rsidRPr="00DF32D3" w:rsidRDefault="00DF32D3" w:rsidP="00DF32D3">
            <w:pPr>
              <w:rPr>
                <w:rFonts w:ascii="Arial" w:hAnsi="Arial" w:cs="Arial"/>
                <w:sz w:val="36"/>
                <w:szCs w:val="36"/>
              </w:rPr>
            </w:pPr>
          </w:p>
        </w:tc>
      </w:tr>
      <w:tr w:rsidR="00DF32D3" w:rsidRPr="00DF32D3" w14:paraId="7EF3A5EE" w14:textId="77777777" w:rsidTr="00DF32D3">
        <w:trPr>
          <w:trHeight w:val="584"/>
        </w:trPr>
        <w:tc>
          <w:tcPr>
            <w:tcW w:w="426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EAA2AF" w14:textId="77777777" w:rsidR="00DF32D3" w:rsidRPr="00DF32D3" w:rsidRDefault="00DF32D3" w:rsidP="00DF32D3">
            <w:pPr>
              <w:rPr>
                <w:rFonts w:ascii="Arial" w:hAnsi="Arial" w:cs="Arial"/>
                <w:sz w:val="36"/>
                <w:szCs w:val="36"/>
              </w:rPr>
            </w:pPr>
            <w:proofErr w:type="spellStart"/>
            <w:r w:rsidRPr="00DF32D3">
              <w:rPr>
                <w:color w:val="000000"/>
                <w:kern w:val="24"/>
                <w:sz w:val="24"/>
                <w:szCs w:val="24"/>
              </w:rPr>
              <w:t>Its</w:t>
            </w:r>
            <w:proofErr w:type="spellEnd"/>
            <w:r w:rsidRPr="00DF32D3">
              <w:rPr>
                <w:color w:val="000000"/>
                <w:kern w:val="24"/>
                <w:sz w:val="24"/>
                <w:szCs w:val="24"/>
              </w:rPr>
              <w:t xml:space="preserve"> so easy to connect and conduct business online making me like much easier for me saving me time. (3)</w:t>
            </w:r>
          </w:p>
        </w:tc>
        <w:tc>
          <w:tcPr>
            <w:tcW w:w="22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06FCCAB" w14:textId="77777777" w:rsidR="00DF32D3" w:rsidRPr="00DF32D3" w:rsidRDefault="00DF32D3" w:rsidP="00DF32D3">
            <w:pPr>
              <w:rPr>
                <w:rFonts w:ascii="Arial" w:hAnsi="Arial" w:cs="Arial"/>
                <w:sz w:val="36"/>
                <w:szCs w:val="36"/>
              </w:rPr>
            </w:pPr>
            <w:r w:rsidRPr="00DF32D3">
              <w:rPr>
                <w:color w:val="000000"/>
                <w:kern w:val="24"/>
                <w:sz w:val="24"/>
                <w:szCs w:val="24"/>
              </w:rPr>
              <w:t xml:space="preserve">digital communicative technology is a time saver allowing for more work to </w:t>
            </w:r>
          </w:p>
          <w:p w14:paraId="0C0BA5B3" w14:textId="77777777" w:rsidR="00DF32D3" w:rsidRPr="00DF32D3" w:rsidRDefault="00DF32D3" w:rsidP="00DF32D3">
            <w:pPr>
              <w:rPr>
                <w:rFonts w:ascii="Arial" w:hAnsi="Arial" w:cs="Arial"/>
                <w:sz w:val="36"/>
                <w:szCs w:val="36"/>
              </w:rPr>
            </w:pPr>
            <w:r w:rsidRPr="00DF32D3">
              <w:rPr>
                <w:color w:val="000000"/>
                <w:kern w:val="24"/>
                <w:sz w:val="24"/>
                <w:szCs w:val="24"/>
              </w:rPr>
              <w:t xml:space="preserve">be done in a shorter time.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5E074F5" w14:textId="77777777" w:rsidR="00DF32D3" w:rsidRPr="00DF32D3" w:rsidRDefault="00DF32D3" w:rsidP="00DF32D3">
            <w:pPr>
              <w:rPr>
                <w:rFonts w:ascii="Arial" w:hAnsi="Arial" w:cs="Arial"/>
                <w:sz w:val="36"/>
                <w:szCs w:val="36"/>
              </w:rPr>
            </w:pPr>
          </w:p>
        </w:tc>
      </w:tr>
    </w:tbl>
    <w:p w14:paraId="3E3EF404" w14:textId="64318DE0" w:rsidR="00641C54" w:rsidRDefault="00641C54">
      <w:pPr>
        <w:rPr>
          <w:sz w:val="24"/>
          <w:szCs w:val="24"/>
        </w:rPr>
      </w:pPr>
    </w:p>
    <w:p w14:paraId="5C1CB24D" w14:textId="53F10B57" w:rsidR="00DF32D3" w:rsidRDefault="00DF32D3">
      <w:pPr>
        <w:rPr>
          <w:sz w:val="24"/>
          <w:szCs w:val="24"/>
        </w:rPr>
      </w:pPr>
    </w:p>
    <w:p w14:paraId="614CDA80" w14:textId="48F9B377" w:rsidR="00DF32D3" w:rsidRDefault="00DF32D3">
      <w:pPr>
        <w:rPr>
          <w:sz w:val="24"/>
          <w:szCs w:val="24"/>
        </w:rPr>
      </w:pPr>
    </w:p>
    <w:p w14:paraId="2E66AD61" w14:textId="34163137" w:rsidR="00F277DA" w:rsidRDefault="00F277DA">
      <w:pPr>
        <w:rPr>
          <w:sz w:val="24"/>
          <w:szCs w:val="24"/>
        </w:rPr>
      </w:pPr>
    </w:p>
    <w:p w14:paraId="526ACFB0" w14:textId="66AE826E" w:rsidR="00F277DA" w:rsidRDefault="00F277DA">
      <w:pPr>
        <w:rPr>
          <w:sz w:val="24"/>
          <w:szCs w:val="24"/>
        </w:rPr>
      </w:pPr>
    </w:p>
    <w:p w14:paraId="4FCE9A97" w14:textId="440D6A86" w:rsidR="00F277DA" w:rsidRDefault="00F277DA">
      <w:pPr>
        <w:rPr>
          <w:sz w:val="24"/>
          <w:szCs w:val="24"/>
        </w:rPr>
      </w:pPr>
    </w:p>
    <w:p w14:paraId="51BC5E16" w14:textId="42724FCD" w:rsidR="00F277DA" w:rsidRDefault="00F277DA">
      <w:pPr>
        <w:rPr>
          <w:sz w:val="24"/>
          <w:szCs w:val="24"/>
        </w:rPr>
      </w:pPr>
    </w:p>
    <w:p w14:paraId="366C5533" w14:textId="750D4450" w:rsidR="00F277DA" w:rsidRDefault="00F277DA">
      <w:pPr>
        <w:rPr>
          <w:sz w:val="24"/>
          <w:szCs w:val="24"/>
        </w:rPr>
      </w:pPr>
    </w:p>
    <w:p w14:paraId="1902B982" w14:textId="1893813A" w:rsidR="00F277DA" w:rsidRDefault="00F277DA">
      <w:pPr>
        <w:rPr>
          <w:sz w:val="24"/>
          <w:szCs w:val="24"/>
        </w:rPr>
      </w:pPr>
    </w:p>
    <w:p w14:paraId="6DD14F1B" w14:textId="11D4B220" w:rsidR="00F277DA" w:rsidRDefault="00F277DA">
      <w:pPr>
        <w:rPr>
          <w:sz w:val="24"/>
          <w:szCs w:val="24"/>
        </w:rPr>
      </w:pPr>
    </w:p>
    <w:p w14:paraId="27C23E15" w14:textId="61D477E7" w:rsidR="00F277DA" w:rsidRDefault="00F277DA">
      <w:pPr>
        <w:rPr>
          <w:sz w:val="24"/>
          <w:szCs w:val="24"/>
        </w:rPr>
      </w:pPr>
    </w:p>
    <w:p w14:paraId="2F08D5AD" w14:textId="00FA11E3" w:rsidR="00F277DA" w:rsidRDefault="00F277DA">
      <w:pPr>
        <w:rPr>
          <w:sz w:val="24"/>
          <w:szCs w:val="24"/>
        </w:rPr>
      </w:pPr>
    </w:p>
    <w:p w14:paraId="148CE23F" w14:textId="7BD047E0" w:rsidR="00F277DA" w:rsidRDefault="00F277DA">
      <w:pPr>
        <w:rPr>
          <w:sz w:val="24"/>
          <w:szCs w:val="24"/>
        </w:rPr>
      </w:pPr>
    </w:p>
    <w:p w14:paraId="0062628A" w14:textId="596AF144" w:rsidR="00F277DA" w:rsidRDefault="00F277DA">
      <w:pPr>
        <w:rPr>
          <w:sz w:val="24"/>
          <w:szCs w:val="24"/>
        </w:rPr>
      </w:pPr>
    </w:p>
    <w:p w14:paraId="76B6B330" w14:textId="5A053FD5" w:rsidR="00F277DA" w:rsidRDefault="00F277DA">
      <w:pPr>
        <w:rPr>
          <w:sz w:val="24"/>
          <w:szCs w:val="24"/>
        </w:rPr>
      </w:pPr>
    </w:p>
    <w:p w14:paraId="166EB0EA" w14:textId="2F85AF04" w:rsidR="00F277DA" w:rsidRDefault="00F277DA">
      <w:pPr>
        <w:rPr>
          <w:sz w:val="24"/>
          <w:szCs w:val="24"/>
        </w:rPr>
      </w:pPr>
    </w:p>
    <w:p w14:paraId="3697F429" w14:textId="7E7E9C36" w:rsidR="00F277DA" w:rsidRDefault="00F277DA">
      <w:pPr>
        <w:rPr>
          <w:sz w:val="24"/>
          <w:szCs w:val="24"/>
        </w:rPr>
      </w:pPr>
    </w:p>
    <w:p w14:paraId="5A3BC338" w14:textId="41BD2212" w:rsidR="00F277DA" w:rsidRDefault="00F277DA">
      <w:pPr>
        <w:rPr>
          <w:sz w:val="24"/>
          <w:szCs w:val="24"/>
        </w:rPr>
      </w:pPr>
    </w:p>
    <w:tbl>
      <w:tblPr>
        <w:tblW w:w="8380" w:type="dxa"/>
        <w:tblCellMar>
          <w:left w:w="0" w:type="dxa"/>
          <w:right w:w="0" w:type="dxa"/>
        </w:tblCellMar>
        <w:tblLook w:val="0420" w:firstRow="1" w:lastRow="0" w:firstColumn="0" w:lastColumn="0" w:noHBand="0" w:noVBand="1"/>
      </w:tblPr>
      <w:tblGrid>
        <w:gridCol w:w="4461"/>
        <w:gridCol w:w="2178"/>
        <w:gridCol w:w="1741"/>
      </w:tblGrid>
      <w:tr w:rsidR="00F277DA" w:rsidRPr="00F277DA" w14:paraId="73C6F14C" w14:textId="77777777" w:rsidTr="00F277DA">
        <w:trPr>
          <w:trHeight w:val="786"/>
        </w:trPr>
        <w:tc>
          <w:tcPr>
            <w:tcW w:w="4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450F980" w14:textId="77777777" w:rsidR="00F277DA" w:rsidRPr="00F277DA" w:rsidRDefault="00F277DA" w:rsidP="00F277DA">
            <w:pPr>
              <w:rPr>
                <w:sz w:val="24"/>
                <w:szCs w:val="24"/>
              </w:rPr>
            </w:pPr>
            <w:r w:rsidRPr="00F277DA">
              <w:rPr>
                <w:sz w:val="24"/>
                <w:szCs w:val="24"/>
              </w:rPr>
              <w:t xml:space="preserve">Voice of the participant </w:t>
            </w:r>
          </w:p>
        </w:tc>
        <w:tc>
          <w:tcPr>
            <w:tcW w:w="21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18070F9" w14:textId="77777777" w:rsidR="00F277DA" w:rsidRPr="00F277DA" w:rsidRDefault="00F277DA" w:rsidP="00F277DA">
            <w:pPr>
              <w:rPr>
                <w:sz w:val="24"/>
                <w:szCs w:val="24"/>
              </w:rPr>
            </w:pPr>
            <w:r w:rsidRPr="00F277DA">
              <w:rPr>
                <w:sz w:val="24"/>
                <w:szCs w:val="24"/>
              </w:rPr>
              <w:t xml:space="preserve">Meaning interpretations </w:t>
            </w:r>
          </w:p>
        </w:tc>
        <w:tc>
          <w:tcPr>
            <w:tcW w:w="17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77AF99D" w14:textId="77777777" w:rsidR="00F277DA" w:rsidRPr="00F277DA" w:rsidRDefault="00F277DA" w:rsidP="00F277DA">
            <w:pPr>
              <w:rPr>
                <w:sz w:val="24"/>
                <w:szCs w:val="24"/>
              </w:rPr>
            </w:pPr>
            <w:r w:rsidRPr="00F277DA">
              <w:rPr>
                <w:sz w:val="24"/>
                <w:szCs w:val="24"/>
              </w:rPr>
              <w:t xml:space="preserve">Emergent themes/ concepts </w:t>
            </w:r>
          </w:p>
        </w:tc>
      </w:tr>
      <w:tr w:rsidR="00F277DA" w:rsidRPr="00F277DA" w14:paraId="4BA9F3A0" w14:textId="77777777" w:rsidTr="00F277DA">
        <w:trPr>
          <w:trHeight w:val="3493"/>
        </w:trPr>
        <w:tc>
          <w:tcPr>
            <w:tcW w:w="4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223D4B7" w14:textId="77777777" w:rsidR="00F277DA" w:rsidRPr="00F277DA" w:rsidRDefault="00F277DA" w:rsidP="00F277DA">
            <w:pPr>
              <w:rPr>
                <w:sz w:val="24"/>
                <w:szCs w:val="24"/>
              </w:rPr>
            </w:pPr>
            <w:r w:rsidRPr="00F277DA">
              <w:rPr>
                <w:sz w:val="24"/>
                <w:szCs w:val="24"/>
              </w:rPr>
              <w:t>yeah because I think it makes it a lot easier for people you don’t even have to leave your house to start a conversation you know, you just pick up your phone and start a conversation and that’s it. if I haven’t seen a friend in a while ill message them on social media to then go for a drink or something somewhere but if I see them often, I won’t use it that much at all so that personal contact is still there. (1)</w:t>
            </w:r>
          </w:p>
        </w:tc>
        <w:tc>
          <w:tcPr>
            <w:tcW w:w="2180" w:type="dxa"/>
            <w:tcBorders>
              <w:top w:val="single" w:sz="8" w:space="0" w:color="000000"/>
              <w:left w:val="single" w:sz="8" w:space="0" w:color="000000"/>
              <w:bottom w:val="single" w:sz="8" w:space="0" w:color="000000"/>
              <w:right w:val="single" w:sz="8" w:space="0" w:color="000000"/>
            </w:tcBorders>
            <w:shd w:val="clear" w:color="auto" w:fill="auto"/>
            <w:tcMar>
              <w:top w:w="15" w:type="dxa"/>
              <w:left w:w="180" w:type="dxa"/>
              <w:bottom w:w="0" w:type="dxa"/>
              <w:right w:w="180" w:type="dxa"/>
            </w:tcMar>
            <w:hideMark/>
          </w:tcPr>
          <w:p w14:paraId="23A43DBC" w14:textId="77777777" w:rsidR="00F277DA" w:rsidRPr="00F277DA" w:rsidRDefault="00F277DA" w:rsidP="00F277DA">
            <w:pPr>
              <w:rPr>
                <w:sz w:val="24"/>
                <w:szCs w:val="24"/>
              </w:rPr>
            </w:pPr>
            <w:r w:rsidRPr="00F277DA">
              <w:rPr>
                <w:sz w:val="24"/>
                <w:szCs w:val="24"/>
              </w:rPr>
              <w:t xml:space="preserve">People will choose digital communicative technology as it makes life easier for individuals to give and receive information. </w:t>
            </w:r>
          </w:p>
        </w:tc>
        <w:tc>
          <w:tcPr>
            <w:tcW w:w="172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EE1132F" w14:textId="77777777" w:rsidR="00F277DA" w:rsidRPr="00F277DA" w:rsidRDefault="00F277DA" w:rsidP="00F277DA">
            <w:pPr>
              <w:rPr>
                <w:sz w:val="24"/>
                <w:szCs w:val="24"/>
              </w:rPr>
            </w:pPr>
            <w:r w:rsidRPr="00F277DA">
              <w:rPr>
                <w:i/>
                <w:iCs/>
                <w:sz w:val="24"/>
                <w:szCs w:val="24"/>
              </w:rPr>
              <w:t xml:space="preserve">(6) digital communicative technology </w:t>
            </w:r>
            <w:proofErr w:type="gramStart"/>
            <w:r w:rsidRPr="00F277DA">
              <w:rPr>
                <w:i/>
                <w:iCs/>
                <w:sz w:val="24"/>
                <w:szCs w:val="24"/>
              </w:rPr>
              <w:t>are</w:t>
            </w:r>
            <w:proofErr w:type="gramEnd"/>
            <w:r w:rsidRPr="00F277DA">
              <w:rPr>
                <w:i/>
                <w:iCs/>
                <w:sz w:val="24"/>
                <w:szCs w:val="24"/>
              </w:rPr>
              <w:t xml:space="preserve"> making people eager to interact with each another.</w:t>
            </w:r>
          </w:p>
        </w:tc>
      </w:tr>
      <w:tr w:rsidR="00F277DA" w:rsidRPr="00F277DA" w14:paraId="55892082" w14:textId="77777777" w:rsidTr="00F277DA">
        <w:trPr>
          <w:trHeight w:val="1670"/>
        </w:trPr>
        <w:tc>
          <w:tcPr>
            <w:tcW w:w="4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F41D36" w14:textId="77777777" w:rsidR="00F277DA" w:rsidRPr="00F277DA" w:rsidRDefault="00F277DA" w:rsidP="00F277DA">
            <w:pPr>
              <w:rPr>
                <w:sz w:val="24"/>
                <w:szCs w:val="24"/>
              </w:rPr>
            </w:pPr>
            <w:r w:rsidRPr="00F277DA">
              <w:rPr>
                <w:sz w:val="24"/>
                <w:szCs w:val="24"/>
              </w:rPr>
              <w:t>yeah, I think they are you know just takes it easier for them it’s the easy way to do things and the easy outer is not the best always as the hard way might give better rewards from them. (2)</w:t>
            </w:r>
          </w:p>
        </w:tc>
        <w:tc>
          <w:tcPr>
            <w:tcW w:w="21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118386" w14:textId="77777777" w:rsidR="00F277DA" w:rsidRPr="00F277DA" w:rsidRDefault="00F277DA" w:rsidP="00F277DA">
            <w:pPr>
              <w:rPr>
                <w:sz w:val="24"/>
                <w:szCs w:val="24"/>
              </w:rPr>
            </w:pPr>
            <w:r w:rsidRPr="00F277DA">
              <w:rPr>
                <w:sz w:val="24"/>
                <w:szCs w:val="24"/>
              </w:rPr>
              <w:t xml:space="preserve">digital communicative technology is the easier option so it will be used more often.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3EF7C87" w14:textId="77777777" w:rsidR="00F277DA" w:rsidRPr="00F277DA" w:rsidRDefault="00F277DA" w:rsidP="00F277DA">
            <w:pPr>
              <w:rPr>
                <w:sz w:val="24"/>
                <w:szCs w:val="24"/>
              </w:rPr>
            </w:pPr>
          </w:p>
        </w:tc>
      </w:tr>
      <w:tr w:rsidR="00F277DA" w:rsidRPr="00F277DA" w14:paraId="3D9EE05C" w14:textId="77777777" w:rsidTr="00F277DA">
        <w:trPr>
          <w:trHeight w:val="1670"/>
        </w:trPr>
        <w:tc>
          <w:tcPr>
            <w:tcW w:w="4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8B0F06C" w14:textId="77777777" w:rsidR="00F277DA" w:rsidRPr="00F277DA" w:rsidRDefault="00F277DA" w:rsidP="00F277DA">
            <w:pPr>
              <w:rPr>
                <w:sz w:val="24"/>
                <w:szCs w:val="24"/>
              </w:rPr>
            </w:pPr>
            <w:r w:rsidRPr="00F277DA">
              <w:rPr>
                <w:sz w:val="24"/>
                <w:szCs w:val="24"/>
              </w:rPr>
              <w:t>yes, I think so just makes it much easier you know to start a conversation with someone and find people with similar interests and likes to you to find further people to connect with. (3)</w:t>
            </w:r>
          </w:p>
        </w:tc>
        <w:tc>
          <w:tcPr>
            <w:tcW w:w="21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70426DF" w14:textId="77777777" w:rsidR="00F277DA" w:rsidRPr="00F277DA" w:rsidRDefault="00F277DA" w:rsidP="00F277DA">
            <w:pPr>
              <w:rPr>
                <w:sz w:val="24"/>
                <w:szCs w:val="24"/>
              </w:rPr>
            </w:pPr>
            <w:r w:rsidRPr="00F277DA">
              <w:rPr>
                <w:sz w:val="24"/>
                <w:szCs w:val="24"/>
              </w:rPr>
              <w:t xml:space="preserve">digital communicative technology allows you to connect with individuals that you may never meet face to face.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553DF00" w14:textId="77777777" w:rsidR="00F277DA" w:rsidRPr="00F277DA" w:rsidRDefault="00F277DA" w:rsidP="00F277DA">
            <w:pPr>
              <w:rPr>
                <w:sz w:val="24"/>
                <w:szCs w:val="24"/>
              </w:rPr>
            </w:pPr>
          </w:p>
        </w:tc>
      </w:tr>
    </w:tbl>
    <w:p w14:paraId="386E4065" w14:textId="77777777" w:rsidR="00F277DA" w:rsidRPr="0019161E" w:rsidRDefault="00F277DA">
      <w:pPr>
        <w:rPr>
          <w:sz w:val="24"/>
          <w:szCs w:val="24"/>
        </w:rPr>
      </w:pPr>
    </w:p>
    <w:sectPr w:rsidR="00F277DA" w:rsidRPr="00191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90660"/>
    <w:multiLevelType w:val="hybridMultilevel"/>
    <w:tmpl w:val="6ED68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B7035"/>
    <w:multiLevelType w:val="hybridMultilevel"/>
    <w:tmpl w:val="CE1C9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03D"/>
    <w:rsid w:val="00012A1E"/>
    <w:rsid w:val="000146F7"/>
    <w:rsid w:val="00020563"/>
    <w:rsid w:val="000522BC"/>
    <w:rsid w:val="00060C07"/>
    <w:rsid w:val="00086D88"/>
    <w:rsid w:val="000A257C"/>
    <w:rsid w:val="000B3875"/>
    <w:rsid w:val="000C25BD"/>
    <w:rsid w:val="000F23CD"/>
    <w:rsid w:val="000F532B"/>
    <w:rsid w:val="00104BCB"/>
    <w:rsid w:val="00122AAF"/>
    <w:rsid w:val="0012748E"/>
    <w:rsid w:val="0013007C"/>
    <w:rsid w:val="00146ACA"/>
    <w:rsid w:val="001575EC"/>
    <w:rsid w:val="001848AC"/>
    <w:rsid w:val="0019161E"/>
    <w:rsid w:val="00194420"/>
    <w:rsid w:val="001A3099"/>
    <w:rsid w:val="001B4FD0"/>
    <w:rsid w:val="001E0134"/>
    <w:rsid w:val="001E3D18"/>
    <w:rsid w:val="001F10CE"/>
    <w:rsid w:val="001F3433"/>
    <w:rsid w:val="001F515B"/>
    <w:rsid w:val="00217997"/>
    <w:rsid w:val="00231F12"/>
    <w:rsid w:val="00241E79"/>
    <w:rsid w:val="00251AA4"/>
    <w:rsid w:val="002715B0"/>
    <w:rsid w:val="0028483A"/>
    <w:rsid w:val="002A301F"/>
    <w:rsid w:val="002B04BF"/>
    <w:rsid w:val="002B1536"/>
    <w:rsid w:val="002F7F12"/>
    <w:rsid w:val="0030279F"/>
    <w:rsid w:val="00314E5F"/>
    <w:rsid w:val="0032222B"/>
    <w:rsid w:val="00332F41"/>
    <w:rsid w:val="00334992"/>
    <w:rsid w:val="00346B25"/>
    <w:rsid w:val="00357A90"/>
    <w:rsid w:val="00361D52"/>
    <w:rsid w:val="003649F6"/>
    <w:rsid w:val="0037377A"/>
    <w:rsid w:val="003768D7"/>
    <w:rsid w:val="003A53B6"/>
    <w:rsid w:val="003A6FAA"/>
    <w:rsid w:val="003B70F2"/>
    <w:rsid w:val="003B7665"/>
    <w:rsid w:val="003C2ED8"/>
    <w:rsid w:val="003D3203"/>
    <w:rsid w:val="003E7148"/>
    <w:rsid w:val="00412A8B"/>
    <w:rsid w:val="00434AEF"/>
    <w:rsid w:val="00481EFB"/>
    <w:rsid w:val="00494D93"/>
    <w:rsid w:val="004A14C4"/>
    <w:rsid w:val="004B49B7"/>
    <w:rsid w:val="004D0969"/>
    <w:rsid w:val="004D4EF5"/>
    <w:rsid w:val="005072EA"/>
    <w:rsid w:val="00512C9B"/>
    <w:rsid w:val="00523231"/>
    <w:rsid w:val="005257AA"/>
    <w:rsid w:val="00541BE3"/>
    <w:rsid w:val="0059721E"/>
    <w:rsid w:val="005A7DC9"/>
    <w:rsid w:val="005B1B0B"/>
    <w:rsid w:val="005D57E1"/>
    <w:rsid w:val="005E72B2"/>
    <w:rsid w:val="005F4375"/>
    <w:rsid w:val="00634786"/>
    <w:rsid w:val="00641C54"/>
    <w:rsid w:val="006430EF"/>
    <w:rsid w:val="00657E21"/>
    <w:rsid w:val="00661EEC"/>
    <w:rsid w:val="00677606"/>
    <w:rsid w:val="00685212"/>
    <w:rsid w:val="0069480A"/>
    <w:rsid w:val="006B032D"/>
    <w:rsid w:val="006C480B"/>
    <w:rsid w:val="006D7C1D"/>
    <w:rsid w:val="006F2C80"/>
    <w:rsid w:val="00701715"/>
    <w:rsid w:val="00736555"/>
    <w:rsid w:val="00752D10"/>
    <w:rsid w:val="00756DDB"/>
    <w:rsid w:val="00763268"/>
    <w:rsid w:val="007741A2"/>
    <w:rsid w:val="00786741"/>
    <w:rsid w:val="00791940"/>
    <w:rsid w:val="007B7150"/>
    <w:rsid w:val="007C3F74"/>
    <w:rsid w:val="007D61A5"/>
    <w:rsid w:val="007D7A34"/>
    <w:rsid w:val="007E0592"/>
    <w:rsid w:val="007F0DB5"/>
    <w:rsid w:val="007F2E34"/>
    <w:rsid w:val="007F7693"/>
    <w:rsid w:val="008036AD"/>
    <w:rsid w:val="00825CCF"/>
    <w:rsid w:val="00833EA7"/>
    <w:rsid w:val="00851E00"/>
    <w:rsid w:val="008640EF"/>
    <w:rsid w:val="008733BE"/>
    <w:rsid w:val="00882B4C"/>
    <w:rsid w:val="0089340C"/>
    <w:rsid w:val="008962AE"/>
    <w:rsid w:val="008A0369"/>
    <w:rsid w:val="008C6B51"/>
    <w:rsid w:val="008D33E7"/>
    <w:rsid w:val="008D34D3"/>
    <w:rsid w:val="008D5159"/>
    <w:rsid w:val="008E380B"/>
    <w:rsid w:val="008E64A0"/>
    <w:rsid w:val="008F0A83"/>
    <w:rsid w:val="008F31EF"/>
    <w:rsid w:val="00913C8A"/>
    <w:rsid w:val="00922553"/>
    <w:rsid w:val="00924FBE"/>
    <w:rsid w:val="009306BA"/>
    <w:rsid w:val="009420ED"/>
    <w:rsid w:val="00944302"/>
    <w:rsid w:val="009450B0"/>
    <w:rsid w:val="00972253"/>
    <w:rsid w:val="0098191B"/>
    <w:rsid w:val="00990168"/>
    <w:rsid w:val="00990B4D"/>
    <w:rsid w:val="009E1E6C"/>
    <w:rsid w:val="009F0D4C"/>
    <w:rsid w:val="00A03923"/>
    <w:rsid w:val="00A13EC9"/>
    <w:rsid w:val="00A2112F"/>
    <w:rsid w:val="00A27B0D"/>
    <w:rsid w:val="00A344C5"/>
    <w:rsid w:val="00A4139C"/>
    <w:rsid w:val="00A53D34"/>
    <w:rsid w:val="00A54377"/>
    <w:rsid w:val="00A9502C"/>
    <w:rsid w:val="00AA0894"/>
    <w:rsid w:val="00AA460B"/>
    <w:rsid w:val="00AA6840"/>
    <w:rsid w:val="00AC5169"/>
    <w:rsid w:val="00AD0318"/>
    <w:rsid w:val="00AD693E"/>
    <w:rsid w:val="00AE0BF2"/>
    <w:rsid w:val="00AE2561"/>
    <w:rsid w:val="00AE600A"/>
    <w:rsid w:val="00AE6D51"/>
    <w:rsid w:val="00AF3760"/>
    <w:rsid w:val="00AF5652"/>
    <w:rsid w:val="00B01FA3"/>
    <w:rsid w:val="00B15679"/>
    <w:rsid w:val="00B33296"/>
    <w:rsid w:val="00B40629"/>
    <w:rsid w:val="00B60FB0"/>
    <w:rsid w:val="00B8011D"/>
    <w:rsid w:val="00B87185"/>
    <w:rsid w:val="00BB0F4B"/>
    <w:rsid w:val="00BB3FFD"/>
    <w:rsid w:val="00BD4F71"/>
    <w:rsid w:val="00BE15E2"/>
    <w:rsid w:val="00BE22A9"/>
    <w:rsid w:val="00C1318A"/>
    <w:rsid w:val="00C133AF"/>
    <w:rsid w:val="00C4232E"/>
    <w:rsid w:val="00C658A9"/>
    <w:rsid w:val="00C73330"/>
    <w:rsid w:val="00C76A1F"/>
    <w:rsid w:val="00C842A4"/>
    <w:rsid w:val="00C87163"/>
    <w:rsid w:val="00CA3E84"/>
    <w:rsid w:val="00CB103E"/>
    <w:rsid w:val="00CF1910"/>
    <w:rsid w:val="00D023AC"/>
    <w:rsid w:val="00D417F9"/>
    <w:rsid w:val="00D547E0"/>
    <w:rsid w:val="00D64326"/>
    <w:rsid w:val="00D669FB"/>
    <w:rsid w:val="00D927C5"/>
    <w:rsid w:val="00D959E0"/>
    <w:rsid w:val="00D9772F"/>
    <w:rsid w:val="00DA36A0"/>
    <w:rsid w:val="00DA5E8B"/>
    <w:rsid w:val="00DC18FE"/>
    <w:rsid w:val="00DC4D9F"/>
    <w:rsid w:val="00DD42BA"/>
    <w:rsid w:val="00DF32D3"/>
    <w:rsid w:val="00E11564"/>
    <w:rsid w:val="00E1446F"/>
    <w:rsid w:val="00E40F00"/>
    <w:rsid w:val="00E43108"/>
    <w:rsid w:val="00E4452B"/>
    <w:rsid w:val="00E6203D"/>
    <w:rsid w:val="00E66032"/>
    <w:rsid w:val="00E83981"/>
    <w:rsid w:val="00E86527"/>
    <w:rsid w:val="00E95566"/>
    <w:rsid w:val="00EA059B"/>
    <w:rsid w:val="00EB2C28"/>
    <w:rsid w:val="00EB4FEF"/>
    <w:rsid w:val="00ED3473"/>
    <w:rsid w:val="00EE032D"/>
    <w:rsid w:val="00EE0E74"/>
    <w:rsid w:val="00EE57E3"/>
    <w:rsid w:val="00F277DA"/>
    <w:rsid w:val="00F328B0"/>
    <w:rsid w:val="00F51C07"/>
    <w:rsid w:val="00F5490A"/>
    <w:rsid w:val="00F55C8A"/>
    <w:rsid w:val="00FB6002"/>
    <w:rsid w:val="00FF07A5"/>
    <w:rsid w:val="00FF6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F50A3"/>
  <w15:chartTrackingRefBased/>
  <w15:docId w15:val="{B3289055-E673-4DA8-B71B-42CD0EAE8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203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6ACA"/>
    <w:pPr>
      <w:spacing w:before="100" w:beforeAutospacing="1" w:after="100" w:afterAutospacing="1"/>
    </w:pPr>
    <w:rPr>
      <w:sz w:val="24"/>
      <w:szCs w:val="24"/>
    </w:rPr>
  </w:style>
  <w:style w:type="paragraph" w:styleId="ListParagraph">
    <w:name w:val="List Paragraph"/>
    <w:basedOn w:val="Normal"/>
    <w:uiPriority w:val="34"/>
    <w:qFormat/>
    <w:rsid w:val="00AA6840"/>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71154">
      <w:bodyDiv w:val="1"/>
      <w:marLeft w:val="0"/>
      <w:marRight w:val="0"/>
      <w:marTop w:val="0"/>
      <w:marBottom w:val="0"/>
      <w:divBdr>
        <w:top w:val="none" w:sz="0" w:space="0" w:color="auto"/>
        <w:left w:val="none" w:sz="0" w:space="0" w:color="auto"/>
        <w:bottom w:val="none" w:sz="0" w:space="0" w:color="auto"/>
        <w:right w:val="none" w:sz="0" w:space="0" w:color="auto"/>
      </w:divBdr>
    </w:div>
    <w:div w:id="61298739">
      <w:bodyDiv w:val="1"/>
      <w:marLeft w:val="0"/>
      <w:marRight w:val="0"/>
      <w:marTop w:val="0"/>
      <w:marBottom w:val="0"/>
      <w:divBdr>
        <w:top w:val="none" w:sz="0" w:space="0" w:color="auto"/>
        <w:left w:val="none" w:sz="0" w:space="0" w:color="auto"/>
        <w:bottom w:val="none" w:sz="0" w:space="0" w:color="auto"/>
        <w:right w:val="none" w:sz="0" w:space="0" w:color="auto"/>
      </w:divBdr>
    </w:div>
    <w:div w:id="367219349">
      <w:bodyDiv w:val="1"/>
      <w:marLeft w:val="0"/>
      <w:marRight w:val="0"/>
      <w:marTop w:val="0"/>
      <w:marBottom w:val="0"/>
      <w:divBdr>
        <w:top w:val="none" w:sz="0" w:space="0" w:color="auto"/>
        <w:left w:val="none" w:sz="0" w:space="0" w:color="auto"/>
        <w:bottom w:val="none" w:sz="0" w:space="0" w:color="auto"/>
        <w:right w:val="none" w:sz="0" w:space="0" w:color="auto"/>
      </w:divBdr>
    </w:div>
    <w:div w:id="388845069">
      <w:bodyDiv w:val="1"/>
      <w:marLeft w:val="0"/>
      <w:marRight w:val="0"/>
      <w:marTop w:val="0"/>
      <w:marBottom w:val="0"/>
      <w:divBdr>
        <w:top w:val="none" w:sz="0" w:space="0" w:color="auto"/>
        <w:left w:val="none" w:sz="0" w:space="0" w:color="auto"/>
        <w:bottom w:val="none" w:sz="0" w:space="0" w:color="auto"/>
        <w:right w:val="none" w:sz="0" w:space="0" w:color="auto"/>
      </w:divBdr>
    </w:div>
    <w:div w:id="587036643">
      <w:bodyDiv w:val="1"/>
      <w:marLeft w:val="0"/>
      <w:marRight w:val="0"/>
      <w:marTop w:val="0"/>
      <w:marBottom w:val="0"/>
      <w:divBdr>
        <w:top w:val="none" w:sz="0" w:space="0" w:color="auto"/>
        <w:left w:val="none" w:sz="0" w:space="0" w:color="auto"/>
        <w:bottom w:val="none" w:sz="0" w:space="0" w:color="auto"/>
        <w:right w:val="none" w:sz="0" w:space="0" w:color="auto"/>
      </w:divBdr>
    </w:div>
    <w:div w:id="612597191">
      <w:bodyDiv w:val="1"/>
      <w:marLeft w:val="0"/>
      <w:marRight w:val="0"/>
      <w:marTop w:val="0"/>
      <w:marBottom w:val="0"/>
      <w:divBdr>
        <w:top w:val="none" w:sz="0" w:space="0" w:color="auto"/>
        <w:left w:val="none" w:sz="0" w:space="0" w:color="auto"/>
        <w:bottom w:val="none" w:sz="0" w:space="0" w:color="auto"/>
        <w:right w:val="none" w:sz="0" w:space="0" w:color="auto"/>
      </w:divBdr>
    </w:div>
    <w:div w:id="942878446">
      <w:bodyDiv w:val="1"/>
      <w:marLeft w:val="0"/>
      <w:marRight w:val="0"/>
      <w:marTop w:val="0"/>
      <w:marBottom w:val="0"/>
      <w:divBdr>
        <w:top w:val="none" w:sz="0" w:space="0" w:color="auto"/>
        <w:left w:val="none" w:sz="0" w:space="0" w:color="auto"/>
        <w:bottom w:val="none" w:sz="0" w:space="0" w:color="auto"/>
        <w:right w:val="none" w:sz="0" w:space="0" w:color="auto"/>
      </w:divBdr>
    </w:div>
    <w:div w:id="955335711">
      <w:bodyDiv w:val="1"/>
      <w:marLeft w:val="0"/>
      <w:marRight w:val="0"/>
      <w:marTop w:val="0"/>
      <w:marBottom w:val="0"/>
      <w:divBdr>
        <w:top w:val="none" w:sz="0" w:space="0" w:color="auto"/>
        <w:left w:val="none" w:sz="0" w:space="0" w:color="auto"/>
        <w:bottom w:val="none" w:sz="0" w:space="0" w:color="auto"/>
        <w:right w:val="none" w:sz="0" w:space="0" w:color="auto"/>
      </w:divBdr>
    </w:div>
    <w:div w:id="1200162999">
      <w:bodyDiv w:val="1"/>
      <w:marLeft w:val="0"/>
      <w:marRight w:val="0"/>
      <w:marTop w:val="0"/>
      <w:marBottom w:val="0"/>
      <w:divBdr>
        <w:top w:val="none" w:sz="0" w:space="0" w:color="auto"/>
        <w:left w:val="none" w:sz="0" w:space="0" w:color="auto"/>
        <w:bottom w:val="none" w:sz="0" w:space="0" w:color="auto"/>
        <w:right w:val="none" w:sz="0" w:space="0" w:color="auto"/>
      </w:divBdr>
    </w:div>
    <w:div w:id="2012752960">
      <w:bodyDiv w:val="1"/>
      <w:marLeft w:val="0"/>
      <w:marRight w:val="0"/>
      <w:marTop w:val="0"/>
      <w:marBottom w:val="0"/>
      <w:divBdr>
        <w:top w:val="none" w:sz="0" w:space="0" w:color="auto"/>
        <w:left w:val="none" w:sz="0" w:space="0" w:color="auto"/>
        <w:bottom w:val="none" w:sz="0" w:space="0" w:color="auto"/>
        <w:right w:val="none" w:sz="0" w:space="0" w:color="auto"/>
      </w:divBdr>
    </w:div>
    <w:div w:id="2031834171">
      <w:bodyDiv w:val="1"/>
      <w:marLeft w:val="0"/>
      <w:marRight w:val="0"/>
      <w:marTop w:val="0"/>
      <w:marBottom w:val="0"/>
      <w:divBdr>
        <w:top w:val="none" w:sz="0" w:space="0" w:color="auto"/>
        <w:left w:val="none" w:sz="0" w:space="0" w:color="auto"/>
        <w:bottom w:val="none" w:sz="0" w:space="0" w:color="auto"/>
        <w:right w:val="none" w:sz="0" w:space="0" w:color="auto"/>
      </w:divBdr>
    </w:div>
    <w:div w:id="210175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1275</TotalTime>
  <Pages>12</Pages>
  <Words>4621</Words>
  <Characters>26341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211</cp:revision>
  <dcterms:created xsi:type="dcterms:W3CDTF">2019-03-05T13:06:00Z</dcterms:created>
  <dcterms:modified xsi:type="dcterms:W3CDTF">2019-03-08T02:47:00Z</dcterms:modified>
</cp:coreProperties>
</file>