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1415210853"/>
        <w:docPartObj>
          <w:docPartGallery w:val="Cover Pages"/>
          <w:docPartUnique/>
        </w:docPartObj>
      </w:sdtPr>
      <w:sdtContent>
        <w:p w14:paraId="0CCCE77C" w14:textId="631765CA" w:rsidR="003607D4" w:rsidRDefault="003607D4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2BD92789" wp14:editId="44CE820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1852E2E0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15FC094" wp14:editId="116BCCC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74191C80" w14:textId="1FDDF136" w:rsidR="00CA0BDA" w:rsidRDefault="00CA0BDA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Paige Terry</w:t>
                                    </w:r>
                                  </w:p>
                                </w:sdtContent>
                              </w:sdt>
                              <w:p w14:paraId="02675BAE" w14:textId="26FC33AF" w:rsidR="00CA0BDA" w:rsidRDefault="00CA0BDA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1500129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415FC09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74191C80" w14:textId="1FDDF136" w:rsidR="00CA0BDA" w:rsidRDefault="00CA0BDA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Paige Terry</w:t>
                              </w:r>
                            </w:p>
                          </w:sdtContent>
                        </w:sdt>
                        <w:p w14:paraId="02675BAE" w14:textId="26FC33AF" w:rsidR="00CA0BDA" w:rsidRDefault="00CA0BDA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1500129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D8BD7C6" wp14:editId="13A8E4E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3A17FF0" w14:textId="03AF8ECA" w:rsidR="00CA0BDA" w:rsidRDefault="00CA0BDA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Assignment 1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25B5F3F4" w14:textId="1E4E9274" w:rsidR="00CA0BDA" w:rsidRDefault="00CA0BDA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SBUS6115 – Managing Internationally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0D8BD7C6"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W1syhA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" filled="f" stroked="f" strokeweight=".5pt">
                    <v:textbox inset="126pt,0,54pt,0">
                      <w:txbxContent>
                        <w:p w14:paraId="43A17FF0" w14:textId="03AF8ECA" w:rsidR="00CA0BDA" w:rsidRDefault="00CA0BDA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Assignment 1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25B5F3F4" w14:textId="1E4E9274" w:rsidR="00CA0BDA" w:rsidRDefault="00CA0BDA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SBUS6115 – Managing Internationally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1B48AFCD" w14:textId="0B306FD4" w:rsidR="003607D4" w:rsidRDefault="003607D4">
          <w:r>
            <w:br w:type="page"/>
          </w:r>
        </w:p>
      </w:sdtContent>
    </w:sdt>
    <w:p w14:paraId="417F24B1" w14:textId="238B422B" w:rsidR="00781870" w:rsidRDefault="00EF7626" w:rsidP="00264023">
      <w:pPr>
        <w:pStyle w:val="Heading1"/>
      </w:pPr>
      <w:r>
        <w:lastRenderedPageBreak/>
        <w:t>Introduction</w:t>
      </w:r>
    </w:p>
    <w:p w14:paraId="332B4D5B" w14:textId="03B58B94" w:rsidR="000209AB" w:rsidRDefault="00EF7626">
      <w:r>
        <w:t xml:space="preserve">In this assignment I will be writing about the strategy of a company or organisation that has entered two international markets and the impact that this strategy </w:t>
      </w:r>
      <w:r w:rsidR="00264023">
        <w:t>has had on the company or organisation.</w:t>
      </w:r>
      <w:r w:rsidR="002C79EB">
        <w:t xml:space="preserve"> This assignment will look at the political, legal and economical factors that came into play when </w:t>
      </w:r>
      <w:r w:rsidR="00A96C86">
        <w:t xml:space="preserve">the company of my choice decided to enter a new international market. This report will look at globalisation and the impact it can have on a business when entering a new market. </w:t>
      </w:r>
      <w:r w:rsidR="00264023">
        <w:t xml:space="preserve"> The organisation I have chosen to look at is </w:t>
      </w:r>
      <w:r w:rsidR="00D52879">
        <w:t xml:space="preserve">McDonald’s. </w:t>
      </w:r>
    </w:p>
    <w:p w14:paraId="545A6FD8" w14:textId="259F466B" w:rsidR="00F75C23" w:rsidRDefault="00D52879">
      <w:r>
        <w:t>McDonald’s are known globally as a fast food restaurant</w:t>
      </w:r>
      <w:r w:rsidR="00CA5E1E">
        <w:t xml:space="preserve"> that provide low-budget food for convenience. McDonald’s was founded in 1940 by the McDonald brothers and </w:t>
      </w:r>
      <w:r w:rsidR="00F71168">
        <w:t>then franchised later in 195</w:t>
      </w:r>
      <w:r w:rsidR="000143A7">
        <w:t>5</w:t>
      </w:r>
      <w:r w:rsidR="00F71168">
        <w:t xml:space="preserve"> with Ray Kroc</w:t>
      </w:r>
      <w:r w:rsidR="000143A7">
        <w:t xml:space="preserve"> in San Bernadino, California. By 1958, McDonald’s had sold it’s 100 millionth hamburger</w:t>
      </w:r>
      <w:sdt>
        <w:sdtPr>
          <w:id w:val="632987896"/>
          <w:citation/>
        </w:sdtPr>
        <w:sdtContent>
          <w:r w:rsidR="000143A7">
            <w:fldChar w:fldCharType="begin"/>
          </w:r>
          <w:r w:rsidR="000143A7">
            <w:instrText xml:space="preserve"> CITATION McD18 \l 2057 </w:instrText>
          </w:r>
          <w:r w:rsidR="000143A7">
            <w:fldChar w:fldCharType="separate"/>
          </w:r>
          <w:r w:rsidR="00E40694">
            <w:rPr>
              <w:noProof/>
            </w:rPr>
            <w:t xml:space="preserve"> (McDonald's, 2018)</w:t>
          </w:r>
          <w:r w:rsidR="000143A7">
            <w:fldChar w:fldCharType="end"/>
          </w:r>
        </w:sdtContent>
      </w:sdt>
      <w:r w:rsidR="000143A7">
        <w:t>. Since then</w:t>
      </w:r>
      <w:r w:rsidR="00070E51">
        <w:t xml:space="preserve">, McDonald’s have vastly expanded to over 100 countries around the world and they have over 35,000 outlets globally and </w:t>
      </w:r>
      <w:r w:rsidR="00560AAF">
        <w:t>serve 69 million people every</w:t>
      </w:r>
      <w:r w:rsidR="00F75C23">
        <w:t xml:space="preserve"> </w:t>
      </w:r>
      <w:r w:rsidR="00560AAF">
        <w:t>day</w:t>
      </w:r>
      <w:sdt>
        <w:sdtPr>
          <w:id w:val="-365215598"/>
          <w:citation/>
        </w:sdtPr>
        <w:sdtContent>
          <w:r w:rsidR="00560AAF">
            <w:fldChar w:fldCharType="begin"/>
          </w:r>
          <w:r w:rsidR="00560AAF">
            <w:instrText xml:space="preserve"> CITATION Mat18 \l 2057 </w:instrText>
          </w:r>
          <w:r w:rsidR="00560AAF">
            <w:fldChar w:fldCharType="separate"/>
          </w:r>
          <w:r w:rsidR="00E40694">
            <w:rPr>
              <w:noProof/>
            </w:rPr>
            <w:t xml:space="preserve"> (Rosenburg, 2018)</w:t>
          </w:r>
          <w:r w:rsidR="00560AAF">
            <w:fldChar w:fldCharType="end"/>
          </w:r>
        </w:sdtContent>
      </w:sdt>
      <w:r w:rsidR="000209AB">
        <w:t>.</w:t>
      </w:r>
    </w:p>
    <w:p w14:paraId="06BC1184" w14:textId="5C81F6FE" w:rsidR="00877F70" w:rsidRDefault="00886672">
      <w:r>
        <w:t xml:space="preserve">McDonald’s </w:t>
      </w:r>
      <w:r w:rsidR="00B825AD">
        <w:t xml:space="preserve">are a business that uses franchises to expand. </w:t>
      </w:r>
      <w:r w:rsidR="009D0429">
        <w:t>McDonald’s</w:t>
      </w:r>
      <w:r w:rsidR="00877F70">
        <w:t xml:space="preserve"> may be a global brand but more than 80% of their branches worldwide and nearly 90% in the U.S are owned by small- and mid-sized businessmen and women</w:t>
      </w:r>
      <w:r w:rsidR="008A41E8">
        <w:t>.</w:t>
      </w:r>
      <w:r w:rsidR="008A41E8" w:rsidRPr="008A41E8">
        <w:rPr>
          <w:rFonts w:ascii="Arial" w:hAnsi="Arial" w:cs="Arial"/>
          <w:color w:val="000000"/>
          <w:spacing w:val="2"/>
          <w:shd w:val="clear" w:color="auto" w:fill="FFFFFF"/>
        </w:rPr>
        <w:t xml:space="preserve"> </w:t>
      </w:r>
      <w:r w:rsidR="008A41E8" w:rsidRPr="008A41E8">
        <w:t>Franchisees often live in the communities they serve and are committed to making a positive impact locally – from providing good food, customer service and job opportunities, to supporting local charities and other ways of giving back.</w:t>
      </w:r>
      <w:sdt>
        <w:sdtPr>
          <w:id w:val="860949270"/>
          <w:citation/>
        </w:sdtPr>
        <w:sdtContent>
          <w:r w:rsidR="00877F70" w:rsidRPr="008A41E8">
            <w:fldChar w:fldCharType="begin"/>
          </w:r>
          <w:r w:rsidR="00877F70" w:rsidRPr="008A41E8">
            <w:instrText xml:space="preserve"> CITATION McD182 \l 2057 </w:instrText>
          </w:r>
          <w:r w:rsidR="00877F70" w:rsidRPr="008A41E8">
            <w:fldChar w:fldCharType="separate"/>
          </w:r>
          <w:r w:rsidR="00E40694">
            <w:rPr>
              <w:noProof/>
            </w:rPr>
            <w:t xml:space="preserve"> (McDonald's, 2018)</w:t>
          </w:r>
          <w:r w:rsidR="00877F70" w:rsidRPr="008A41E8">
            <w:fldChar w:fldCharType="end"/>
          </w:r>
        </w:sdtContent>
      </w:sdt>
      <w:r w:rsidR="00877F70" w:rsidRPr="008A41E8">
        <w:t>.</w:t>
      </w:r>
      <w:r w:rsidR="00877F70">
        <w:t xml:space="preserve"> </w:t>
      </w:r>
    </w:p>
    <w:p w14:paraId="09CA8C5E" w14:textId="77777777" w:rsidR="00F75C23" w:rsidRDefault="00F75C23">
      <w:r>
        <w:br w:type="page"/>
      </w:r>
    </w:p>
    <w:p w14:paraId="70714218" w14:textId="4AAF9947" w:rsidR="000143A7" w:rsidRDefault="0089298C" w:rsidP="00DA0803">
      <w:pPr>
        <w:pStyle w:val="Heading1"/>
      </w:pPr>
      <w:r>
        <w:lastRenderedPageBreak/>
        <w:t xml:space="preserve">Main Content </w:t>
      </w:r>
    </w:p>
    <w:p w14:paraId="3B4AB5F4" w14:textId="77777777" w:rsidR="00CA24EA" w:rsidRDefault="00CA24EA" w:rsidP="00CA24EA">
      <w:pPr>
        <w:pStyle w:val="Heading2"/>
      </w:pPr>
      <w:r>
        <w:t>United States</w:t>
      </w:r>
    </w:p>
    <w:p w14:paraId="368DAAA3" w14:textId="2815CF92" w:rsidR="00DA0803" w:rsidRDefault="00DA0803" w:rsidP="00DA0803">
      <w:r>
        <w:t>When the McDonald brother</w:t>
      </w:r>
      <w:r w:rsidR="0089298C">
        <w:t>s</w:t>
      </w:r>
      <w:r>
        <w:t xml:space="preserve"> </w:t>
      </w:r>
      <w:proofErr w:type="gramStart"/>
      <w:r>
        <w:t>entered into</w:t>
      </w:r>
      <w:proofErr w:type="gramEnd"/>
      <w:r>
        <w:t xml:space="preserve"> a franchise with Ray Kr</w:t>
      </w:r>
      <w:r w:rsidR="00983EC2">
        <w:t>oc</w:t>
      </w:r>
      <w:r>
        <w:t xml:space="preserve"> they had a simple and effective method in place that allowed them to </w:t>
      </w:r>
      <w:r w:rsidR="003F5167">
        <w:t xml:space="preserve">provide quality food and fast service. </w:t>
      </w:r>
      <w:r w:rsidR="00562640">
        <w:t xml:space="preserve">Ray Kroc </w:t>
      </w:r>
      <w:r w:rsidR="00C93BD2">
        <w:t xml:space="preserve">adopted a unique philosophy when </w:t>
      </w:r>
      <w:r w:rsidR="00F30AC2">
        <w:t xml:space="preserve">striving for success. </w:t>
      </w:r>
      <w:r w:rsidR="00C434AA">
        <w:t xml:space="preserve">Kroc wanted a business that would be famous for providing </w:t>
      </w:r>
      <w:r w:rsidR="00D9785B">
        <w:t xml:space="preserve">“food of consistently high quality and uniform methods of preparation”. A unique strategy </w:t>
      </w:r>
      <w:r w:rsidR="00A32362">
        <w:t>was</w:t>
      </w:r>
      <w:r w:rsidR="00454EF6">
        <w:t xml:space="preserve"> implemented, where franchisees worked with McDonald’s but for themselves. </w:t>
      </w:r>
    </w:p>
    <w:p w14:paraId="633DC3E1" w14:textId="41FB568B" w:rsidR="00454EF6" w:rsidRPr="00F7195C" w:rsidRDefault="00F7195C" w:rsidP="00F7195C">
      <w:pPr>
        <w:jc w:val="center"/>
      </w:pPr>
      <w:r w:rsidRPr="00F7195C">
        <w:rPr>
          <w:i/>
          <w:shd w:val="clear" w:color="auto" w:fill="FFFFFF"/>
        </w:rPr>
        <w:t>“In business for yourself, but not by yourself.”</w:t>
      </w:r>
      <w:r>
        <w:rPr>
          <w:i/>
          <w:shd w:val="clear" w:color="auto" w:fill="FFFFFF"/>
        </w:rPr>
        <w:t xml:space="preserve"> </w:t>
      </w:r>
      <w:r w:rsidR="00E11988">
        <w:rPr>
          <w:i/>
          <w:shd w:val="clear" w:color="auto" w:fill="FFFFFF"/>
        </w:rPr>
        <w:t>–</w:t>
      </w:r>
      <w:r>
        <w:rPr>
          <w:i/>
          <w:shd w:val="clear" w:color="auto" w:fill="FFFFFF"/>
        </w:rPr>
        <w:t xml:space="preserve"> </w:t>
      </w:r>
      <w:r w:rsidR="00E11988">
        <w:rPr>
          <w:shd w:val="clear" w:color="auto" w:fill="FFFFFF"/>
        </w:rPr>
        <w:t xml:space="preserve">Ray Kroc </w:t>
      </w:r>
      <w:sdt>
        <w:sdtPr>
          <w:rPr>
            <w:shd w:val="clear" w:color="auto" w:fill="FFFFFF"/>
          </w:rPr>
          <w:id w:val="1059747209"/>
          <w:citation/>
        </w:sdtPr>
        <w:sdtContent>
          <w:r w:rsidR="00E11988">
            <w:rPr>
              <w:shd w:val="clear" w:color="auto" w:fill="FFFFFF"/>
            </w:rPr>
            <w:fldChar w:fldCharType="begin"/>
          </w:r>
          <w:r w:rsidR="00E11988">
            <w:rPr>
              <w:shd w:val="clear" w:color="auto" w:fill="FFFFFF"/>
            </w:rPr>
            <w:instrText xml:space="preserve"> CITATION McD18 \l 2057 </w:instrText>
          </w:r>
          <w:r w:rsidR="00E11988">
            <w:rPr>
              <w:shd w:val="clear" w:color="auto" w:fill="FFFFFF"/>
            </w:rPr>
            <w:fldChar w:fldCharType="separate"/>
          </w:r>
          <w:r w:rsidR="00E40694" w:rsidRPr="00E40694">
            <w:rPr>
              <w:noProof/>
              <w:shd w:val="clear" w:color="auto" w:fill="FFFFFF"/>
            </w:rPr>
            <w:t>(McDonald's, 2018)</w:t>
          </w:r>
          <w:r w:rsidR="00E11988">
            <w:rPr>
              <w:shd w:val="clear" w:color="auto" w:fill="FFFFFF"/>
            </w:rPr>
            <w:fldChar w:fldCharType="end"/>
          </w:r>
        </w:sdtContent>
      </w:sdt>
      <w:r w:rsidR="00E11988">
        <w:rPr>
          <w:shd w:val="clear" w:color="auto" w:fill="FFFFFF"/>
        </w:rPr>
        <w:t>.</w:t>
      </w:r>
    </w:p>
    <w:p w14:paraId="3B729598" w14:textId="5381E4EE" w:rsidR="009F6764" w:rsidRDefault="008C37B9" w:rsidP="009F6764">
      <w:r>
        <w:t>Kroc’s philosophy</w:t>
      </w:r>
      <w:r w:rsidR="009C0C50">
        <w:t xml:space="preserve"> </w:t>
      </w:r>
      <w:r w:rsidR="009C0C50">
        <w:rPr>
          <w:shd w:val="clear" w:color="auto" w:fill="FFFFFF"/>
        </w:rPr>
        <w:t>was based on the simple principle of a 3-legged stool: one leg was McDonald’s franchisees; the second, McDonald’s suppliers; and the third, McDonald’s employees. The stool was only as strong as the three legs that formed its foundation.</w:t>
      </w:r>
    </w:p>
    <w:p w14:paraId="39387107" w14:textId="219A178D" w:rsidR="00BE708E" w:rsidRDefault="00BE708E" w:rsidP="009F6764">
      <w:r>
        <w:t xml:space="preserve">Looking at how McDonald’s has run in the United States, they have adopted a similar approach to that of Henry Ford’s production line method, </w:t>
      </w:r>
      <w:r w:rsidR="008E18A6">
        <w:t xml:space="preserve">and this method is now used globally by all franchises. The method allows members of the team to be responsible for </w:t>
      </w:r>
      <w:r w:rsidR="00141926">
        <w:t xml:space="preserve">a single component </w:t>
      </w:r>
      <w:r w:rsidR="00E25E8B">
        <w:t xml:space="preserve">and the </w:t>
      </w:r>
      <w:r w:rsidR="001D7E1D">
        <w:t xml:space="preserve">wait time for customers to be kept to a </w:t>
      </w:r>
      <w:r w:rsidR="00C050B9">
        <w:t xml:space="preserve">minimum. </w:t>
      </w:r>
    </w:p>
    <w:p w14:paraId="2FF0DC5E" w14:textId="3FB8AD24" w:rsidR="008111BA" w:rsidRDefault="0070143C" w:rsidP="009F6764">
      <w:r>
        <w:t>In March 2017</w:t>
      </w:r>
      <w:r w:rsidR="00C65503">
        <w:t>, McDonald’s introduced the “Velocity Growth Plan”</w:t>
      </w:r>
      <w:r w:rsidR="002C2870">
        <w:t xml:space="preserve"> to</w:t>
      </w:r>
      <w:r w:rsidR="00C751B6">
        <w:t xml:space="preserve"> represent </w:t>
      </w:r>
      <w:r w:rsidR="00F22E1D">
        <w:t>that they are moving forward and fast as a business</w:t>
      </w:r>
      <w:r w:rsidR="008A3BF8">
        <w:t>.</w:t>
      </w:r>
      <w:r w:rsidR="00BA3C6C">
        <w:t xml:space="preserve"> It is clear to McDonald’s </w:t>
      </w:r>
      <w:r w:rsidR="00E05E9C">
        <w:t xml:space="preserve">that </w:t>
      </w:r>
      <w:proofErr w:type="gramStart"/>
      <w:r w:rsidR="00E05E9C">
        <w:t>in order to</w:t>
      </w:r>
      <w:proofErr w:type="gramEnd"/>
      <w:r w:rsidR="00E05E9C">
        <w:t xml:space="preserve"> progress as a business and create value for their stakeholders that they need to </w:t>
      </w:r>
      <w:r w:rsidR="00717073">
        <w:t xml:space="preserve">have a larger footfall. </w:t>
      </w:r>
      <w:r w:rsidR="00785473">
        <w:t xml:space="preserve">This has focused the company </w:t>
      </w:r>
      <w:r w:rsidR="007E3423">
        <w:t>in delivering what customers want</w:t>
      </w:r>
      <w:r w:rsidR="007B76BC">
        <w:t>: hot, quality food served quickly</w:t>
      </w:r>
      <w:sdt>
        <w:sdtPr>
          <w:id w:val="1418051008"/>
          <w:citation/>
        </w:sdtPr>
        <w:sdtContent>
          <w:r w:rsidR="007B76BC">
            <w:fldChar w:fldCharType="begin"/>
          </w:r>
          <w:r w:rsidR="007B76BC">
            <w:instrText xml:space="preserve"> CITATION McD181 \l 2057 </w:instrText>
          </w:r>
          <w:r w:rsidR="007B76BC">
            <w:fldChar w:fldCharType="separate"/>
          </w:r>
          <w:r w:rsidR="00E40694">
            <w:rPr>
              <w:noProof/>
            </w:rPr>
            <w:t xml:space="preserve"> (McDonald's, 2018)</w:t>
          </w:r>
          <w:r w:rsidR="007B76BC">
            <w:fldChar w:fldCharType="end"/>
          </w:r>
        </w:sdtContent>
      </w:sdt>
      <w:r w:rsidR="007B76BC">
        <w:t xml:space="preserve">. </w:t>
      </w:r>
      <w:r w:rsidR="00AF036D">
        <w:t>Implementing this strategy makes the most of McDonald’s competitive advantage</w:t>
      </w:r>
      <w:r w:rsidR="005A31A9">
        <w:t xml:space="preserve">s, from their global scale to their </w:t>
      </w:r>
      <w:r w:rsidR="003F00F4">
        <w:t>easily recognisable brand, the iconic “Golden Arches”</w:t>
      </w:r>
      <w:r w:rsidR="008111BA">
        <w:t xml:space="preserve">. </w:t>
      </w:r>
    </w:p>
    <w:p w14:paraId="367EC472" w14:textId="6D18A2D7" w:rsidR="004E5E15" w:rsidRDefault="008111BA" w:rsidP="009F6764">
      <w:r>
        <w:t xml:space="preserve">The main </w:t>
      </w:r>
      <w:r w:rsidR="004E5E15">
        <w:t>pillar</w:t>
      </w:r>
      <w:r w:rsidR="00730909">
        <w:t>s</w:t>
      </w:r>
      <w:r w:rsidR="004E5E15">
        <w:t xml:space="preserve"> in McDonald’s growth strategy</w:t>
      </w:r>
      <w:r w:rsidR="00730909">
        <w:t xml:space="preserve">, “The Velocity Growth Plan” </w:t>
      </w:r>
      <w:r w:rsidR="004E5E15">
        <w:t>are:</w:t>
      </w:r>
    </w:p>
    <w:p w14:paraId="76161778" w14:textId="77777777" w:rsidR="004E5E15" w:rsidRDefault="004E5E15" w:rsidP="00730909">
      <w:pPr>
        <w:pStyle w:val="ListParagraph"/>
        <w:numPr>
          <w:ilvl w:val="0"/>
          <w:numId w:val="1"/>
        </w:numPr>
      </w:pPr>
      <w:r>
        <w:t>Retain</w:t>
      </w:r>
    </w:p>
    <w:p w14:paraId="52B957AC" w14:textId="77777777" w:rsidR="004E5E15" w:rsidRDefault="004E5E15" w:rsidP="00730909">
      <w:pPr>
        <w:pStyle w:val="ListParagraph"/>
        <w:numPr>
          <w:ilvl w:val="0"/>
          <w:numId w:val="1"/>
        </w:numPr>
      </w:pPr>
      <w:r>
        <w:t>Regain</w:t>
      </w:r>
    </w:p>
    <w:p w14:paraId="5CBC9FAD" w14:textId="0A867725" w:rsidR="004E5E15" w:rsidRDefault="004E5E15" w:rsidP="00730909">
      <w:pPr>
        <w:pStyle w:val="ListParagraph"/>
        <w:numPr>
          <w:ilvl w:val="0"/>
          <w:numId w:val="1"/>
        </w:numPr>
      </w:pPr>
      <w:r>
        <w:t>Convert</w:t>
      </w:r>
    </w:p>
    <w:p w14:paraId="63956EAD" w14:textId="2ED14C95" w:rsidR="00730909" w:rsidRDefault="0004787B" w:rsidP="00920766">
      <w:r>
        <w:t>The r</w:t>
      </w:r>
      <w:r w:rsidR="00730909">
        <w:t>etain</w:t>
      </w:r>
      <w:r>
        <w:t xml:space="preserve"> pillar</w:t>
      </w:r>
      <w:r w:rsidR="00691AA5">
        <w:t xml:space="preserve"> looks at McDonald’s retaining the customers that they alread</w:t>
      </w:r>
      <w:r w:rsidR="00CC229A">
        <w:t xml:space="preserve">y have and focusing on the breakfast segment of their menu and family occasions. </w:t>
      </w:r>
      <w:r w:rsidR="008E16FF">
        <w:t>This would be their introduction of new menu items or meal deals</w:t>
      </w:r>
      <w:r w:rsidR="008D6473">
        <w:t xml:space="preserve">. </w:t>
      </w:r>
    </w:p>
    <w:p w14:paraId="3338E684" w14:textId="2E73AB40" w:rsidR="00CC229A" w:rsidRDefault="00CC229A" w:rsidP="00920766">
      <w:r>
        <w:t xml:space="preserve">Regain looks at the company regaining the customers that </w:t>
      </w:r>
      <w:r w:rsidR="00AD36D0">
        <w:t>McDonald’s</w:t>
      </w:r>
      <w:r w:rsidR="007368A7">
        <w:t xml:space="preserve"> have lost</w:t>
      </w:r>
      <w:r w:rsidR="00593F66">
        <w:t xml:space="preserve">, maybe due </w:t>
      </w:r>
      <w:r w:rsidR="00C803E5">
        <w:t xml:space="preserve">to the previously identified </w:t>
      </w:r>
      <w:r w:rsidR="005F6A22">
        <w:t xml:space="preserve">increase in waiting times and lower customer service standards. This is done by </w:t>
      </w:r>
      <w:r w:rsidR="0079148D">
        <w:t>improving the taste and quality of the food, enhancing convenience</w:t>
      </w:r>
      <w:r w:rsidR="00920766">
        <w:t xml:space="preserve"> and offering strong value. They’ve done so by increasing the amount of food on the “Saver Menu”</w:t>
      </w:r>
      <w:r w:rsidR="009A67DD">
        <w:t xml:space="preserve">. </w:t>
      </w:r>
      <w:r w:rsidR="00645B29">
        <w:t xml:space="preserve">The “Saver Menu” sells smaller </w:t>
      </w:r>
      <w:r w:rsidR="00DB5216">
        <w:t xml:space="preserve">portions of </w:t>
      </w:r>
      <w:r w:rsidR="00CB659F">
        <w:t xml:space="preserve">their main menu for a reduced priced. </w:t>
      </w:r>
    </w:p>
    <w:p w14:paraId="21EB43E9" w14:textId="094B0483" w:rsidR="00764224" w:rsidRDefault="008D6473" w:rsidP="00920766">
      <w:r>
        <w:t xml:space="preserve">The convert pillar looks at converting customers who </w:t>
      </w:r>
      <w:r w:rsidR="000676AA">
        <w:t>visit</w:t>
      </w:r>
      <w:r>
        <w:t xml:space="preserve"> </w:t>
      </w:r>
      <w:r w:rsidR="00AD34C4">
        <w:t xml:space="preserve">McDonald’s </w:t>
      </w:r>
      <w:r w:rsidR="000676AA">
        <w:t xml:space="preserve">branches occasionally and making them </w:t>
      </w:r>
      <w:r w:rsidR="001C687F">
        <w:t xml:space="preserve">frequent customers with coffee and snacks such as fruit, doughnut and muffins. </w:t>
      </w:r>
    </w:p>
    <w:p w14:paraId="43898785" w14:textId="77777777" w:rsidR="00285315" w:rsidRDefault="004E5E15" w:rsidP="009F6764">
      <w:r>
        <w:t xml:space="preserve">There are also three accelerators that McDonald’s </w:t>
      </w:r>
      <w:r w:rsidR="00285315">
        <w:t>are using to drive growth even further. They are:</w:t>
      </w:r>
    </w:p>
    <w:p w14:paraId="79353BCA" w14:textId="77777777" w:rsidR="00730909" w:rsidRDefault="00285315" w:rsidP="00730909">
      <w:pPr>
        <w:pStyle w:val="ListParagraph"/>
        <w:numPr>
          <w:ilvl w:val="0"/>
          <w:numId w:val="2"/>
        </w:numPr>
      </w:pPr>
      <w:r>
        <w:t>Digital</w:t>
      </w:r>
    </w:p>
    <w:p w14:paraId="30A6702B" w14:textId="77777777" w:rsidR="00730909" w:rsidRDefault="00730909" w:rsidP="00730909">
      <w:pPr>
        <w:pStyle w:val="ListParagraph"/>
        <w:numPr>
          <w:ilvl w:val="0"/>
          <w:numId w:val="2"/>
        </w:numPr>
      </w:pPr>
      <w:r>
        <w:t>Delivery</w:t>
      </w:r>
    </w:p>
    <w:p w14:paraId="2EECFB4C" w14:textId="1DF8BF67" w:rsidR="00141926" w:rsidRDefault="00730909" w:rsidP="00730909">
      <w:pPr>
        <w:pStyle w:val="ListParagraph"/>
        <w:numPr>
          <w:ilvl w:val="0"/>
          <w:numId w:val="2"/>
        </w:numPr>
      </w:pPr>
      <w:r>
        <w:t>Experience of the Future in the U.S.</w:t>
      </w:r>
      <w:r w:rsidR="003F00F4">
        <w:t xml:space="preserve"> </w:t>
      </w:r>
    </w:p>
    <w:p w14:paraId="6AD39387" w14:textId="0648FD91" w:rsidR="001C687F" w:rsidRDefault="00341A84" w:rsidP="001C687F">
      <w:r>
        <w:lastRenderedPageBreak/>
        <w:t xml:space="preserve">Digital looks at the reshaping of McDonald’s </w:t>
      </w:r>
      <w:r w:rsidR="00FF2017">
        <w:t xml:space="preserve">interactions with </w:t>
      </w:r>
      <w:r w:rsidR="00413D53">
        <w:t xml:space="preserve">their customers whether </w:t>
      </w:r>
      <w:r w:rsidR="0067425E">
        <w:t xml:space="preserve">they eat in, take out, drive thru or order delivery. </w:t>
      </w:r>
    </w:p>
    <w:p w14:paraId="39345DF9" w14:textId="0C15864C" w:rsidR="0067425E" w:rsidRDefault="0067425E" w:rsidP="001C687F">
      <w:r>
        <w:t>Delivery looks at bring</w:t>
      </w:r>
      <w:r w:rsidR="004357D7">
        <w:t>ing</w:t>
      </w:r>
      <w:r>
        <w:t xml:space="preserve"> the McDonald’s experience</w:t>
      </w:r>
      <w:r w:rsidR="00821D80">
        <w:t xml:space="preserve"> to more customers, in their home</w:t>
      </w:r>
      <w:r w:rsidR="00E03A3C">
        <w:t xml:space="preserve">s, workplaces and further through their social media and their advertising presence online and on TV. </w:t>
      </w:r>
      <w:r w:rsidR="00E10011">
        <w:t xml:space="preserve">McDonald’s </w:t>
      </w:r>
      <w:r w:rsidR="0042368C">
        <w:t xml:space="preserve">have also recently introduced </w:t>
      </w:r>
      <w:r w:rsidR="00C40D7F">
        <w:t xml:space="preserve">a </w:t>
      </w:r>
      <w:proofErr w:type="gramStart"/>
      <w:r w:rsidR="00C40D7F">
        <w:t>sit down</w:t>
      </w:r>
      <w:proofErr w:type="gramEnd"/>
      <w:r w:rsidR="00C40D7F">
        <w:t xml:space="preserve"> service in their stores</w:t>
      </w:r>
      <w:r w:rsidR="00314303">
        <w:t xml:space="preserve"> where customers place an order and a member of the team brings it to an allocated seating area, therefore enabling customers to get comfortable </w:t>
      </w:r>
      <w:r w:rsidR="002C79EB">
        <w:t>in store while their food is being cooked, reducing the amount of inconvenience to the consumers.</w:t>
      </w:r>
      <w:r>
        <w:t xml:space="preserve"> </w:t>
      </w:r>
    </w:p>
    <w:p w14:paraId="522B136D" w14:textId="54683F45" w:rsidR="0059265C" w:rsidRDefault="0059265C" w:rsidP="001C687F">
      <w:r>
        <w:t xml:space="preserve">Experience of the Future in the U.S. looks at elevating the customer experience in restaurants through technology as well as the teams in store. McDonald’s </w:t>
      </w:r>
      <w:r w:rsidR="003E3750">
        <w:t xml:space="preserve">have recently introduced new ways to order food in store using self-service screens as well as installing iPads for young </w:t>
      </w:r>
      <w:r w:rsidR="00EB2ED1">
        <w:t>customers to use while they eat.</w:t>
      </w:r>
    </w:p>
    <w:p w14:paraId="19FEFBA1" w14:textId="7406D450" w:rsidR="00141926" w:rsidRDefault="00141926" w:rsidP="009F6764">
      <w:r>
        <w:t xml:space="preserve">McDonald’s have now started looking at new strategies to </w:t>
      </w:r>
      <w:r w:rsidR="002F07C6">
        <w:t xml:space="preserve">encourage more US </w:t>
      </w:r>
      <w:r w:rsidR="003B36E7">
        <w:t>consumers to eat at McDonald’s restaurants</w:t>
      </w:r>
      <w:r w:rsidR="001A637F">
        <w:t xml:space="preserve">. McDonald’s are working to tailor menu items and promotions for different regional markets. Also, franchisees will have the power to decide which items </w:t>
      </w:r>
      <w:r w:rsidR="00FB1A05">
        <w:t xml:space="preserve">and </w:t>
      </w:r>
      <w:r w:rsidR="00C04FA5">
        <w:t>promotions are available</w:t>
      </w:r>
      <w:sdt>
        <w:sdtPr>
          <w:id w:val="-2041038510"/>
          <w:citation/>
        </w:sdtPr>
        <w:sdtContent>
          <w:r w:rsidR="00946F4D">
            <w:fldChar w:fldCharType="begin"/>
          </w:r>
          <w:r w:rsidR="00946F4D">
            <w:instrText xml:space="preserve"> CITATION Ash14 \l 2057 </w:instrText>
          </w:r>
          <w:r w:rsidR="00946F4D">
            <w:fldChar w:fldCharType="separate"/>
          </w:r>
          <w:r w:rsidR="00E40694">
            <w:rPr>
              <w:noProof/>
            </w:rPr>
            <w:t xml:space="preserve"> (Lutz, 2014)</w:t>
          </w:r>
          <w:r w:rsidR="00946F4D">
            <w:fldChar w:fldCharType="end"/>
          </w:r>
        </w:sdtContent>
      </w:sdt>
      <w:r w:rsidR="00A34D01">
        <w:t xml:space="preserve">. </w:t>
      </w:r>
      <w:r w:rsidR="00697991">
        <w:t xml:space="preserve">In doing so this could help bring in customers who </w:t>
      </w:r>
      <w:r w:rsidR="00CB60AB">
        <w:t xml:space="preserve">appreciate that a large organisation such as McDonald’s are catering to their regional tastes. </w:t>
      </w:r>
      <w:r w:rsidR="00F53285">
        <w:t xml:space="preserve">Also, franchisees say that the company’s constant new menu items are generating financial and operational challenges within the branches. </w:t>
      </w:r>
    </w:p>
    <w:p w14:paraId="1CA5C960" w14:textId="1248BC17" w:rsidR="00103BE5" w:rsidRDefault="00F53285" w:rsidP="009F6764">
      <w:r>
        <w:t xml:space="preserve">Also, </w:t>
      </w:r>
      <w:r w:rsidR="00656ED8">
        <w:t xml:space="preserve">McDonald’s </w:t>
      </w:r>
      <w:r w:rsidR="009D640E">
        <w:t>menu has grown over 70% since 2007</w:t>
      </w:r>
      <w:sdt>
        <w:sdtPr>
          <w:id w:val="938345188"/>
          <w:citation/>
        </w:sdtPr>
        <w:sdtContent>
          <w:r w:rsidR="009D640E">
            <w:fldChar w:fldCharType="begin"/>
          </w:r>
          <w:r w:rsidR="009D640E">
            <w:instrText xml:space="preserve"> CITATION Ash14 \l 2057 </w:instrText>
          </w:r>
          <w:r w:rsidR="009D640E">
            <w:fldChar w:fldCharType="separate"/>
          </w:r>
          <w:r w:rsidR="00E40694">
            <w:rPr>
              <w:noProof/>
            </w:rPr>
            <w:t xml:space="preserve"> (Lutz, 2014)</w:t>
          </w:r>
          <w:r w:rsidR="009D640E">
            <w:fldChar w:fldCharType="end"/>
          </w:r>
        </w:sdtContent>
      </w:sdt>
      <w:r w:rsidR="00291548">
        <w:t xml:space="preserve">. CEO Don Thompson has said that reducing the amount of choices on their </w:t>
      </w:r>
      <w:r w:rsidR="008A3BF8">
        <w:t>ever-growing</w:t>
      </w:r>
      <w:r w:rsidR="00291548">
        <w:t xml:space="preserve"> </w:t>
      </w:r>
      <w:r w:rsidR="00B02EA9">
        <w:t>menu</w:t>
      </w:r>
      <w:r w:rsidR="00291548">
        <w:t xml:space="preserve"> will </w:t>
      </w:r>
      <w:r w:rsidR="00550191">
        <w:t>help combat the issues that the company have been facing as o</w:t>
      </w:r>
      <w:r w:rsidR="0062772B">
        <w:t xml:space="preserve">f late, such as </w:t>
      </w:r>
      <w:r w:rsidR="00F8279B">
        <w:t xml:space="preserve">longer wait times and a </w:t>
      </w:r>
      <w:r w:rsidR="005C4972">
        <w:t xml:space="preserve">dramatic </w:t>
      </w:r>
      <w:r w:rsidR="00F8279B">
        <w:t xml:space="preserve">drop in customer service standards. </w:t>
      </w:r>
    </w:p>
    <w:p w14:paraId="7539F442" w14:textId="77777777" w:rsidR="009F6764" w:rsidRDefault="009F6764" w:rsidP="009F6764">
      <w:pPr>
        <w:pStyle w:val="Heading2"/>
      </w:pPr>
      <w:r>
        <w:t xml:space="preserve">China </w:t>
      </w:r>
    </w:p>
    <w:p w14:paraId="6745CC7E" w14:textId="4D3B5CA5" w:rsidR="00335A3F" w:rsidRDefault="00335A3F" w:rsidP="00335A3F">
      <w:r>
        <w:t>McDonald’s entered the Chinese market</w:t>
      </w:r>
      <w:r w:rsidR="005766E4">
        <w:t xml:space="preserve"> in 1990 </w:t>
      </w:r>
      <w:r w:rsidR="000E3B81">
        <w:t>and has been growing steadily and successfully. China has been the number one growth market for McDonald’s, excluding the</w:t>
      </w:r>
      <w:r w:rsidR="000D1470">
        <w:t>ir home market of the</w:t>
      </w:r>
      <w:r w:rsidR="000E3B81">
        <w:t xml:space="preserve"> U.S.</w:t>
      </w:r>
      <w:r w:rsidR="000D1470">
        <w:t>, with 960 restaurants and over 60,000 employees</w:t>
      </w:r>
      <w:sdt>
        <w:sdtPr>
          <w:id w:val="1818377249"/>
          <w:citation/>
        </w:sdtPr>
        <w:sdtContent>
          <w:r w:rsidR="000D1470">
            <w:fldChar w:fldCharType="begin"/>
          </w:r>
          <w:r w:rsidR="000D1470">
            <w:instrText xml:space="preserve"> CITATION Liu08 \l 2057 </w:instrText>
          </w:r>
          <w:r w:rsidR="000D1470">
            <w:fldChar w:fldCharType="separate"/>
          </w:r>
          <w:r w:rsidR="00E40694">
            <w:rPr>
              <w:noProof/>
            </w:rPr>
            <w:t xml:space="preserve"> (Jie, 2008)</w:t>
          </w:r>
          <w:r w:rsidR="000D1470">
            <w:fldChar w:fldCharType="end"/>
          </w:r>
        </w:sdtContent>
      </w:sdt>
      <w:r w:rsidR="00A73E05">
        <w:t xml:space="preserve">. McDonald’s recognised the dramatic shift </w:t>
      </w:r>
      <w:r w:rsidR="00E75587">
        <w:t xml:space="preserve">towards car ownership and they used this economical change to their advantage. McDonald’s opened their very first drive-thru </w:t>
      </w:r>
      <w:r w:rsidR="0002385F">
        <w:t>in November 2005 and since then has been very successful according to McDonald’s China CEO Jeff Schwartz</w:t>
      </w:r>
      <w:sdt>
        <w:sdtPr>
          <w:id w:val="1570383421"/>
          <w:citation/>
        </w:sdtPr>
        <w:sdtContent>
          <w:r w:rsidR="0002385F">
            <w:fldChar w:fldCharType="begin"/>
          </w:r>
          <w:r w:rsidR="0002385F">
            <w:instrText xml:space="preserve"> CITATION Wal08 \l 2057 </w:instrText>
          </w:r>
          <w:r w:rsidR="0002385F">
            <w:fldChar w:fldCharType="separate"/>
          </w:r>
          <w:r w:rsidR="00E40694">
            <w:rPr>
              <w:noProof/>
            </w:rPr>
            <w:t xml:space="preserve"> (Griffith, 2008)</w:t>
          </w:r>
          <w:r w:rsidR="0002385F">
            <w:fldChar w:fldCharType="end"/>
          </w:r>
        </w:sdtContent>
      </w:sdt>
      <w:r w:rsidR="0002385F">
        <w:t>.</w:t>
      </w:r>
    </w:p>
    <w:p w14:paraId="13406E0A" w14:textId="38C6F74E" w:rsidR="00D62D71" w:rsidRDefault="004A0A4C" w:rsidP="00335A3F">
      <w:r>
        <w:t xml:space="preserve">After entering the market and sales starting to plateau McDonald’s </w:t>
      </w:r>
      <w:r w:rsidR="008025E8">
        <w:t xml:space="preserve">adopted a new growth model </w:t>
      </w:r>
      <w:proofErr w:type="gramStart"/>
      <w:r w:rsidR="008025E8">
        <w:t>in order to</w:t>
      </w:r>
      <w:proofErr w:type="gramEnd"/>
      <w:r w:rsidR="008025E8">
        <w:t xml:space="preserve"> remain within the Chinese marke</w:t>
      </w:r>
      <w:r w:rsidR="00191AA3">
        <w:t xml:space="preserve">t. </w:t>
      </w:r>
      <w:r w:rsidR="003226D1">
        <w:t xml:space="preserve">They decided to </w:t>
      </w:r>
      <w:r w:rsidR="0071657F">
        <w:t xml:space="preserve">focus on selling franchises to </w:t>
      </w:r>
      <w:r w:rsidR="00AB0F14">
        <w:t xml:space="preserve">Chinese franchisees instead of opening their own restaurants. This will transform 4,000 restaurants into franchises </w:t>
      </w:r>
      <w:r w:rsidR="00CB584C">
        <w:t>by the end of 2018</w:t>
      </w:r>
      <w:sdt>
        <w:sdtPr>
          <w:id w:val="-1192451736"/>
          <w:citation/>
        </w:sdtPr>
        <w:sdtContent>
          <w:r w:rsidR="00CB584C">
            <w:fldChar w:fldCharType="begin"/>
          </w:r>
          <w:r w:rsidR="00CB584C">
            <w:instrText xml:space="preserve"> CITATION Emi17 \l 2057 </w:instrText>
          </w:r>
          <w:r w:rsidR="00CB584C">
            <w:fldChar w:fldCharType="separate"/>
          </w:r>
          <w:r w:rsidR="00E40694">
            <w:rPr>
              <w:noProof/>
            </w:rPr>
            <w:t xml:space="preserve"> (Feng, 2017)</w:t>
          </w:r>
          <w:r w:rsidR="00CB584C">
            <w:fldChar w:fldCharType="end"/>
          </w:r>
        </w:sdtContent>
      </w:sdt>
      <w:r w:rsidR="00CB584C">
        <w:t>.</w:t>
      </w:r>
    </w:p>
    <w:p w14:paraId="4B24F985" w14:textId="448D32BB" w:rsidR="00D62D71" w:rsidRDefault="00D62D71" w:rsidP="00335A3F">
      <w:r>
        <w:t>China</w:t>
      </w:r>
      <w:r w:rsidR="0083766B">
        <w:t xml:space="preserve">’s more populated, urban areas were initially targeted </w:t>
      </w:r>
      <w:r w:rsidR="00D25D72">
        <w:t xml:space="preserve">by McDonald’s </w:t>
      </w:r>
      <w:r w:rsidR="004A0A4C">
        <w:t>to</w:t>
      </w:r>
      <w:r w:rsidR="00D25D72">
        <w:t xml:space="preserve"> obtain a larger target </w:t>
      </w:r>
      <w:r w:rsidR="00183534">
        <w:t>footfall. However, McDonald’s are now looking to shift towards the third or fourth tier cities, where consumers there are poorer with a smaller disposable income</w:t>
      </w:r>
      <w:r w:rsidR="00D3473B">
        <w:t xml:space="preserve"> with 45% of their new restaurants being situated there</w:t>
      </w:r>
      <w:r w:rsidR="00183534">
        <w:t xml:space="preserve">. </w:t>
      </w:r>
      <w:sdt>
        <w:sdtPr>
          <w:id w:val="-603496474"/>
          <w:citation/>
        </w:sdtPr>
        <w:sdtContent>
          <w:r w:rsidR="00673E7B">
            <w:fldChar w:fldCharType="begin"/>
          </w:r>
          <w:r w:rsidR="00673E7B">
            <w:instrText xml:space="preserve"> CITATION Emi17 \l 2057 </w:instrText>
          </w:r>
          <w:r w:rsidR="00673E7B">
            <w:fldChar w:fldCharType="separate"/>
          </w:r>
          <w:r w:rsidR="00E40694">
            <w:rPr>
              <w:noProof/>
            </w:rPr>
            <w:t>(Feng, 2017)</w:t>
          </w:r>
          <w:r w:rsidR="00673E7B">
            <w:fldChar w:fldCharType="end"/>
          </w:r>
        </w:sdtContent>
      </w:sdt>
    </w:p>
    <w:p w14:paraId="5890E314" w14:textId="12BF35D6" w:rsidR="00673E7B" w:rsidRDefault="001D4FF1" w:rsidP="00335A3F">
      <w:r>
        <w:t xml:space="preserve">When entering the Asian market, McDonald’s adopted a new policy for every country that they plan to operate in. McDonald’s recognise cultural differences and adapt their menu to reflect the different tastes </w:t>
      </w:r>
      <w:r w:rsidR="00B2757A">
        <w:t>and local traditions</w:t>
      </w:r>
      <w:sdt>
        <w:sdtPr>
          <w:id w:val="-265624802"/>
          <w:citation/>
        </w:sdtPr>
        <w:sdtContent>
          <w:r w:rsidR="00B2757A">
            <w:fldChar w:fldCharType="begin"/>
          </w:r>
          <w:r w:rsidR="00B2757A">
            <w:instrText xml:space="preserve"> CITATION McD12 \l 2057 </w:instrText>
          </w:r>
          <w:r w:rsidR="00B2757A">
            <w:fldChar w:fldCharType="separate"/>
          </w:r>
          <w:r w:rsidR="00E40694">
            <w:rPr>
              <w:noProof/>
            </w:rPr>
            <w:t xml:space="preserve"> (McDonalds, 2012)</w:t>
          </w:r>
          <w:r w:rsidR="00B2757A">
            <w:fldChar w:fldCharType="end"/>
          </w:r>
        </w:sdtContent>
      </w:sdt>
      <w:r w:rsidR="00B2757A">
        <w:t>. In</w:t>
      </w:r>
      <w:r w:rsidR="00FD04CE">
        <w:t xml:space="preserve"> </w:t>
      </w:r>
      <w:r w:rsidR="00B2757A">
        <w:t xml:space="preserve">China, McDonald’s </w:t>
      </w:r>
      <w:r w:rsidR="00FD04CE">
        <w:t xml:space="preserve">have adopted rice into their menu as it is a staple in the average Chinese diet. </w:t>
      </w:r>
      <w:proofErr w:type="gramStart"/>
      <w:r w:rsidR="00FD04CE">
        <w:t>Also</w:t>
      </w:r>
      <w:proofErr w:type="gramEnd"/>
      <w:r w:rsidR="00FD04CE">
        <w:t xml:space="preserve"> it allows McDonald’s to develop </w:t>
      </w:r>
      <w:r w:rsidR="0054156B">
        <w:t xml:space="preserve">and gain </w:t>
      </w:r>
      <w:r w:rsidR="00FD04CE">
        <w:t xml:space="preserve">resources in the region or country, </w:t>
      </w:r>
      <w:r w:rsidR="0054156B">
        <w:t xml:space="preserve">such as buying rice from local businesses. This will allow </w:t>
      </w:r>
      <w:r w:rsidR="0054156B">
        <w:lastRenderedPageBreak/>
        <w:t>McDonald’s to generate jobs within the poorer parts of the country</w:t>
      </w:r>
      <w:r w:rsidR="001A709E">
        <w:t xml:space="preserve">, benefitting the business and the </w:t>
      </w:r>
      <w:proofErr w:type="gramStart"/>
      <w:r w:rsidR="001A709E">
        <w:t>economy as a whole</w:t>
      </w:r>
      <w:proofErr w:type="gramEnd"/>
      <w:r w:rsidR="001A709E">
        <w:t xml:space="preserve">. </w:t>
      </w:r>
    </w:p>
    <w:p w14:paraId="57984A65" w14:textId="7F379BDF" w:rsidR="009F6764" w:rsidRDefault="009F6764" w:rsidP="009F6764">
      <w:pPr>
        <w:pStyle w:val="Heading2"/>
      </w:pPr>
      <w:r>
        <w:t>India</w:t>
      </w:r>
    </w:p>
    <w:p w14:paraId="69E7CC1D" w14:textId="554B1E87" w:rsidR="00724B6B" w:rsidRDefault="003E7408" w:rsidP="009F6764">
      <w:r>
        <w:t xml:space="preserve">McDonald’s entered the Indian market in 1996, after already penetrating the Asian market with over 3600 restaurants </w:t>
      </w:r>
      <w:r w:rsidR="00F70CE1">
        <w:t>in Asia, with approximately 2500 of those being in Japan. One of the main issues that McDonald’s e</w:t>
      </w:r>
      <w:r w:rsidR="00E425A2">
        <w:t>n</w:t>
      </w:r>
      <w:r w:rsidR="00F70CE1">
        <w:t xml:space="preserve">countered </w:t>
      </w:r>
      <w:r w:rsidR="00E425A2">
        <w:t xml:space="preserve">when entering the Indian market is that </w:t>
      </w:r>
      <w:r w:rsidR="006D6CA8">
        <w:t>approximately 8% of India</w:t>
      </w:r>
      <w:r w:rsidR="00BF3466">
        <w:t xml:space="preserve">n </w:t>
      </w:r>
      <w:r w:rsidR="006D6CA8">
        <w:t xml:space="preserve">were targetable by McDonald’s due to </w:t>
      </w:r>
      <w:r w:rsidR="00BF3466">
        <w:t xml:space="preserve">the business’s targeting urban areas and the unaffordability of their products to the majority of the Indian </w:t>
      </w:r>
      <w:r w:rsidR="002F1B2F">
        <w:t>consumer market</w:t>
      </w:r>
      <w:sdt>
        <w:sdtPr>
          <w:id w:val="-164638485"/>
          <w:citation/>
        </w:sdtPr>
        <w:sdtContent>
          <w:r w:rsidR="002F1B2F">
            <w:fldChar w:fldCharType="begin"/>
          </w:r>
          <w:r w:rsidR="002F1B2F">
            <w:instrText xml:space="preserve"> CITATION Ran14 \l 2057 </w:instrText>
          </w:r>
          <w:r w:rsidR="002F1B2F">
            <w:fldChar w:fldCharType="separate"/>
          </w:r>
          <w:r w:rsidR="00E40694">
            <w:rPr>
              <w:noProof/>
            </w:rPr>
            <w:t xml:space="preserve"> (Rangnekar, 2014)</w:t>
          </w:r>
          <w:r w:rsidR="002F1B2F">
            <w:fldChar w:fldCharType="end"/>
          </w:r>
        </w:sdtContent>
      </w:sdt>
      <w:r w:rsidR="002F1B2F">
        <w:t xml:space="preserve">. </w:t>
      </w:r>
      <w:r w:rsidR="00BF3466">
        <w:t xml:space="preserve"> </w:t>
      </w:r>
    </w:p>
    <w:p w14:paraId="1D6B167E" w14:textId="61910A5F" w:rsidR="00500DB2" w:rsidRDefault="00C85DF1" w:rsidP="009F6764">
      <w:r>
        <w:t xml:space="preserve">When looking at McDonald’s went to penetrate the Asian and Indian </w:t>
      </w:r>
      <w:r w:rsidR="00CE1D11">
        <w:t xml:space="preserve">market </w:t>
      </w:r>
      <w:r w:rsidR="00796948">
        <w:t xml:space="preserve">they used a corporate level growth strategy. This </w:t>
      </w:r>
      <w:r w:rsidR="009B528C">
        <w:t xml:space="preserve">increases the scale or scope of business operations. </w:t>
      </w:r>
      <w:r w:rsidR="00194117">
        <w:t xml:space="preserve">They utilised the internally generated growth to </w:t>
      </w:r>
      <w:r w:rsidR="00A27896">
        <w:t xml:space="preserve">expand using a joint venture. </w:t>
      </w:r>
      <w:r w:rsidR="00B85156">
        <w:t>To</w:t>
      </w:r>
      <w:r w:rsidR="00F45611">
        <w:t xml:space="preserve"> have </w:t>
      </w:r>
      <w:r w:rsidR="00C804E8">
        <w:t xml:space="preserve">a cultural perspective </w:t>
      </w:r>
      <w:r w:rsidR="00BC351C">
        <w:t xml:space="preserve">of the Indian </w:t>
      </w:r>
      <w:r w:rsidR="00760349">
        <w:t>market</w:t>
      </w:r>
      <w:r w:rsidR="00A27896">
        <w:t xml:space="preserve"> and a resident investor backing the business</w:t>
      </w:r>
      <w:r w:rsidR="00760349">
        <w:t>, McDonald’s use</w:t>
      </w:r>
      <w:r w:rsidR="00A27896">
        <w:t>d</w:t>
      </w:r>
      <w:r w:rsidR="00760349">
        <w:t xml:space="preserve"> a </w:t>
      </w:r>
      <w:r w:rsidR="00500DB2">
        <w:t xml:space="preserve">joint </w:t>
      </w:r>
      <w:r w:rsidR="00886672">
        <w:t xml:space="preserve">business venture </w:t>
      </w:r>
      <w:r w:rsidR="00760349">
        <w:t xml:space="preserve">with Amit Jatia. Jatia’s experience and knowledge of the </w:t>
      </w:r>
      <w:r w:rsidR="00E70C15">
        <w:t>Indian co</w:t>
      </w:r>
      <w:r w:rsidR="00B471E2">
        <w:t xml:space="preserve">nsumers and the culture </w:t>
      </w:r>
      <w:r w:rsidR="00E37669">
        <w:t xml:space="preserve">allowed McDonald’s to differentiate from their more westernized menu to suit Indian </w:t>
      </w:r>
      <w:r w:rsidR="00B85156">
        <w:t>consumers when entering the Indian market</w:t>
      </w:r>
      <w:sdt>
        <w:sdtPr>
          <w:id w:val="-1203320733"/>
          <w:citation/>
        </w:sdtPr>
        <w:sdtContent>
          <w:r w:rsidR="00B85156">
            <w:fldChar w:fldCharType="begin"/>
          </w:r>
          <w:r w:rsidR="00B85156">
            <w:instrText xml:space="preserve"> CITATION Shi14 \l 2057 </w:instrText>
          </w:r>
          <w:r w:rsidR="00B85156">
            <w:fldChar w:fldCharType="separate"/>
          </w:r>
          <w:r w:rsidR="00E40694">
            <w:rPr>
              <w:noProof/>
            </w:rPr>
            <w:t xml:space="preserve"> (Kannan, 2014)</w:t>
          </w:r>
          <w:r w:rsidR="00B85156">
            <w:fldChar w:fldCharType="end"/>
          </w:r>
        </w:sdtContent>
      </w:sdt>
      <w:r w:rsidR="00B85156">
        <w:t>.</w:t>
      </w:r>
      <w:r w:rsidR="00503143">
        <w:t xml:space="preserve"> </w:t>
      </w:r>
    </w:p>
    <w:p w14:paraId="53369227" w14:textId="05D9E6DF" w:rsidR="00500DB2" w:rsidRDefault="00335A3F" w:rsidP="009F6764">
      <w:r>
        <w:t>McDonald’s entered the Indian market by</w:t>
      </w:r>
      <w:r w:rsidR="00B227CF">
        <w:t xml:space="preserve"> using a multinational </w:t>
      </w:r>
      <w:r w:rsidR="007B3CC0">
        <w:t>strategy</w:t>
      </w:r>
      <w:r w:rsidR="00886672">
        <w:t xml:space="preserve"> alongside their joint business venture</w:t>
      </w:r>
      <w:r w:rsidR="007B3CC0">
        <w:t xml:space="preserve">. </w:t>
      </w:r>
      <w:r w:rsidR="00732209">
        <w:t>McDonald’s</w:t>
      </w:r>
      <w:r w:rsidR="007B3CC0">
        <w:t xml:space="preserve"> adapted their products and their marketing strategies </w:t>
      </w:r>
      <w:r w:rsidR="00732209">
        <w:t xml:space="preserve">to local preferences in the national market of India. </w:t>
      </w:r>
      <w:r w:rsidR="002966E5">
        <w:t xml:space="preserve">This shows that McDonald’s as an organisation are responding quickly </w:t>
      </w:r>
      <w:r w:rsidR="00191A48">
        <w:t xml:space="preserve">to the Indian consumers. </w:t>
      </w:r>
      <w:r w:rsidR="003A2950">
        <w:t xml:space="preserve">One of McDonald’s most popular products </w:t>
      </w:r>
      <w:r w:rsidR="00783EFA">
        <w:t xml:space="preserve">are their </w:t>
      </w:r>
      <w:r w:rsidR="00EB3250">
        <w:t>beef burgers</w:t>
      </w:r>
      <w:r w:rsidR="00783EFA">
        <w:t xml:space="preserve">. </w:t>
      </w:r>
      <w:r w:rsidR="00543FB7">
        <w:t>However, when entering the market in India they ha</w:t>
      </w:r>
      <w:r w:rsidR="00DA4B70">
        <w:t xml:space="preserve">d to reconsider how they were going to target the India market when in Indian </w:t>
      </w:r>
      <w:r w:rsidR="00400BCB">
        <w:t xml:space="preserve">culture </w:t>
      </w:r>
      <w:r w:rsidR="00925552">
        <w:t xml:space="preserve">beef </w:t>
      </w:r>
      <w:r w:rsidR="00503143">
        <w:t xml:space="preserve">and pork </w:t>
      </w:r>
      <w:r w:rsidR="00925552">
        <w:t>is not condoned in their diet</w:t>
      </w:r>
      <w:r w:rsidR="00503143">
        <w:t xml:space="preserve"> and </w:t>
      </w:r>
      <w:r w:rsidR="00EB3250">
        <w:t xml:space="preserve">71% </w:t>
      </w:r>
      <w:r w:rsidR="00503143">
        <w:t xml:space="preserve">of the </w:t>
      </w:r>
      <w:r w:rsidR="00EB3250">
        <w:t>Indian</w:t>
      </w:r>
      <w:r w:rsidR="00503143">
        <w:t xml:space="preserve"> population</w:t>
      </w:r>
      <w:r w:rsidR="00EB3250">
        <w:t xml:space="preserve"> are vegetarian</w:t>
      </w:r>
      <w:sdt>
        <w:sdtPr>
          <w:id w:val="1151560006"/>
          <w:citation/>
        </w:sdtPr>
        <w:sdtContent>
          <w:r w:rsidR="00EB3250">
            <w:fldChar w:fldCharType="begin"/>
          </w:r>
          <w:r w:rsidR="00EB3250">
            <w:instrText xml:space="preserve"> CITATION San16 \l 2057 </w:instrText>
          </w:r>
          <w:r w:rsidR="00EB3250">
            <w:fldChar w:fldCharType="separate"/>
          </w:r>
          <w:r w:rsidR="00E40694">
            <w:rPr>
              <w:noProof/>
            </w:rPr>
            <w:t xml:space="preserve"> (Kumar, 2016)</w:t>
          </w:r>
          <w:r w:rsidR="00EB3250">
            <w:fldChar w:fldCharType="end"/>
          </w:r>
        </w:sdtContent>
      </w:sdt>
      <w:r w:rsidR="00925552">
        <w:t xml:space="preserve">. </w:t>
      </w:r>
    </w:p>
    <w:p w14:paraId="32F504E3" w14:textId="30FF31A8" w:rsidR="005B1A9E" w:rsidRDefault="00191A48" w:rsidP="005B1A9E">
      <w:r>
        <w:t>To</w:t>
      </w:r>
      <w:r w:rsidR="00925552">
        <w:t xml:space="preserve"> </w:t>
      </w:r>
      <w:r w:rsidR="00C92DE4">
        <w:t xml:space="preserve">work around this </w:t>
      </w:r>
      <w:r w:rsidR="003A47B0">
        <w:t>McDonald</w:t>
      </w:r>
      <w:r w:rsidR="00584A8D">
        <w:t xml:space="preserve">’s </w:t>
      </w:r>
      <w:r w:rsidR="00170505">
        <w:t>decid</w:t>
      </w:r>
      <w:r w:rsidR="00A34D01">
        <w:t>ed to use lamb burgers instead of beef</w:t>
      </w:r>
      <w:r w:rsidR="00F23BC7">
        <w:t xml:space="preserve"> and when entering in with a business alliance with Jatia, they vowed to also cater to the majority of Indian with more vegetarian options on their menu</w:t>
      </w:r>
      <w:sdt>
        <w:sdtPr>
          <w:id w:val="913282417"/>
          <w:citation/>
        </w:sdtPr>
        <w:sdtContent>
          <w:r w:rsidR="00500DB2">
            <w:fldChar w:fldCharType="begin"/>
          </w:r>
          <w:r w:rsidR="00500DB2">
            <w:instrText xml:space="preserve"> CITATION Shi14 \l 2057 </w:instrText>
          </w:r>
          <w:r w:rsidR="00500DB2">
            <w:fldChar w:fldCharType="separate"/>
          </w:r>
          <w:r w:rsidR="00E40694">
            <w:rPr>
              <w:noProof/>
            </w:rPr>
            <w:t xml:space="preserve"> (Kannan, 2014)</w:t>
          </w:r>
          <w:r w:rsidR="00500DB2">
            <w:fldChar w:fldCharType="end"/>
          </w:r>
        </w:sdtContent>
      </w:sdt>
      <w:r w:rsidR="00A34D01">
        <w:t xml:space="preserve">. </w:t>
      </w:r>
      <w:r w:rsidR="003520DB">
        <w:t>As mentione</w:t>
      </w:r>
      <w:r w:rsidR="009E46F0">
        <w:t>d previously mentioned in the company’s US strategy, catering to the regional needs of a</w:t>
      </w:r>
      <w:r w:rsidR="00BE2758">
        <w:t xml:space="preserve"> consumer audience will encourage more consumers to dine their and make the business more of a success. </w:t>
      </w:r>
    </w:p>
    <w:p w14:paraId="7CA6DFD6" w14:textId="1A4061CF" w:rsidR="005B1A9E" w:rsidRDefault="005B1A9E" w:rsidP="005B1A9E">
      <w:pPr>
        <w:pStyle w:val="Heading2"/>
      </w:pPr>
      <w:r>
        <w:t>Globalisation</w:t>
      </w:r>
    </w:p>
    <w:p w14:paraId="2CDCDC62" w14:textId="4EDFF6CA" w:rsidR="00CC65E0" w:rsidRDefault="005B1A9E" w:rsidP="005B1A9E">
      <w:pPr>
        <w:rPr>
          <w:rFonts w:cstheme="minorHAnsi"/>
          <w:shd w:val="clear" w:color="auto" w:fill="FFFFFF"/>
        </w:rPr>
      </w:pPr>
      <w:r w:rsidRPr="00CA0BDA">
        <w:rPr>
          <w:rStyle w:val="Emphasis"/>
          <w:rFonts w:cstheme="minorHAnsi"/>
          <w:i w:val="0"/>
          <w:color w:val="000000"/>
          <w:shd w:val="clear" w:color="auto" w:fill="FFFFFF"/>
        </w:rPr>
        <w:t>Globalisation</w:t>
      </w:r>
      <w:r w:rsidRPr="00CA0BDA">
        <w:rPr>
          <w:rFonts w:cstheme="minorHAnsi"/>
          <w:shd w:val="clear" w:color="auto" w:fill="FFFFFF"/>
        </w:rPr>
        <w:t> refers to the </w:t>
      </w:r>
      <w:r w:rsidRPr="00CA0BDA">
        <w:rPr>
          <w:rStyle w:val="Emphasis"/>
          <w:rFonts w:cstheme="minorHAnsi"/>
          <w:i w:val="0"/>
          <w:color w:val="000000"/>
          <w:shd w:val="clear" w:color="auto" w:fill="FFFFFF"/>
        </w:rPr>
        <w:t>integration</w:t>
      </w:r>
      <w:r w:rsidRPr="00CA0BDA">
        <w:rPr>
          <w:rFonts w:cstheme="minorHAnsi"/>
          <w:shd w:val="clear" w:color="auto" w:fill="FFFFFF"/>
        </w:rPr>
        <w:t> of markets in the global economy, leading to the increased </w:t>
      </w:r>
      <w:r w:rsidRPr="00CA0BDA">
        <w:rPr>
          <w:rStyle w:val="Emphasis"/>
          <w:rFonts w:cstheme="minorHAnsi"/>
          <w:i w:val="0"/>
          <w:color w:val="000000"/>
          <w:shd w:val="clear" w:color="auto" w:fill="FFFFFF"/>
        </w:rPr>
        <w:t>interconnectedness</w:t>
      </w:r>
      <w:r w:rsidRPr="00CA0BDA">
        <w:rPr>
          <w:rFonts w:cstheme="minorHAnsi"/>
          <w:shd w:val="clear" w:color="auto" w:fill="FFFFFF"/>
        </w:rPr>
        <w:t> of national economies</w:t>
      </w:r>
      <w:sdt>
        <w:sdtPr>
          <w:rPr>
            <w:rFonts w:cstheme="minorHAnsi"/>
            <w:shd w:val="clear" w:color="auto" w:fill="FFFFFF"/>
          </w:rPr>
          <w:id w:val="113723105"/>
          <w:citation/>
        </w:sdtPr>
        <w:sdtContent>
          <w:r>
            <w:rPr>
              <w:rFonts w:cstheme="minorHAnsi"/>
              <w:shd w:val="clear" w:color="auto" w:fill="FFFFFF"/>
            </w:rPr>
            <w:fldChar w:fldCharType="begin"/>
          </w:r>
          <w:r>
            <w:rPr>
              <w:rFonts w:cstheme="minorHAnsi"/>
              <w:shd w:val="clear" w:color="auto" w:fill="FFFFFF"/>
            </w:rPr>
            <w:instrText xml:space="preserve"> CITATION Eco18 \l 2057 </w:instrText>
          </w:r>
          <w:r>
            <w:rPr>
              <w:rFonts w:cstheme="minorHAnsi"/>
              <w:shd w:val="clear" w:color="auto" w:fill="FFFFFF"/>
            </w:rPr>
            <w:fldChar w:fldCharType="separate"/>
          </w:r>
          <w:r w:rsidR="00E40694">
            <w:rPr>
              <w:rFonts w:cstheme="minorHAnsi"/>
              <w:noProof/>
              <w:shd w:val="clear" w:color="auto" w:fill="FFFFFF"/>
            </w:rPr>
            <w:t xml:space="preserve"> </w:t>
          </w:r>
          <w:r w:rsidR="00E40694" w:rsidRPr="00E40694">
            <w:rPr>
              <w:rFonts w:cstheme="minorHAnsi"/>
              <w:noProof/>
              <w:shd w:val="clear" w:color="auto" w:fill="FFFFFF"/>
            </w:rPr>
            <w:t>(Economics Online, 2018)</w:t>
          </w:r>
          <w:r>
            <w:rPr>
              <w:rFonts w:cstheme="minorHAnsi"/>
              <w:shd w:val="clear" w:color="auto" w:fill="FFFFFF"/>
            </w:rPr>
            <w:fldChar w:fldCharType="end"/>
          </w:r>
        </w:sdtContent>
      </w:sdt>
      <w:r w:rsidRPr="00CA0BDA">
        <w:rPr>
          <w:rFonts w:cstheme="minorHAnsi"/>
          <w:shd w:val="clear" w:color="auto" w:fill="FFFFFF"/>
        </w:rPr>
        <w:t>.</w:t>
      </w:r>
      <w:r>
        <w:rPr>
          <w:rFonts w:cstheme="minorHAnsi"/>
          <w:shd w:val="clear" w:color="auto" w:fill="FFFFFF"/>
        </w:rPr>
        <w:t xml:space="preserve"> There are two main types of globalisation, the globalisation of market and the globalisation of production.</w:t>
      </w:r>
      <w:r w:rsidRPr="00CA0BDA">
        <w:rPr>
          <w:rFonts w:cstheme="minorHAnsi"/>
          <w:shd w:val="clear" w:color="auto" w:fill="FFFFFF"/>
        </w:rPr>
        <w:t> </w:t>
      </w:r>
      <w:r>
        <w:rPr>
          <w:rFonts w:cstheme="minorHAnsi"/>
          <w:shd w:val="clear" w:color="auto" w:fill="FFFFFF"/>
        </w:rPr>
        <w:t xml:space="preserve">The globalisation of markets looks at a convergence in buyer preferences in markets around the world. The globalisation of production disperses a business’s production activities worldwide to minimise cost and maximise quality. </w:t>
      </w:r>
    </w:p>
    <w:p w14:paraId="28E5FDA5" w14:textId="1DC25DDF" w:rsidR="005B1A9E" w:rsidRPr="00CA0BDA" w:rsidRDefault="005B1A9E" w:rsidP="005B1A9E">
      <w:pPr>
        <w:rPr>
          <w:rFonts w:cstheme="minorHAnsi"/>
        </w:rPr>
      </w:pPr>
      <w:r>
        <w:rPr>
          <w:rFonts w:cstheme="minorHAnsi"/>
          <w:shd w:val="clear" w:color="auto" w:fill="FFFFFF"/>
        </w:rPr>
        <w:t xml:space="preserve">As McDonald’s operate within the fast food industry they had to follow the route of globalising their production. </w:t>
      </w:r>
      <w:r w:rsidR="00CC65E0">
        <w:rPr>
          <w:rFonts w:cstheme="minorHAnsi"/>
          <w:shd w:val="clear" w:color="auto" w:fill="FFFFFF"/>
        </w:rPr>
        <w:t>To</w:t>
      </w:r>
      <w:r>
        <w:rPr>
          <w:rFonts w:cstheme="minorHAnsi"/>
          <w:shd w:val="clear" w:color="auto" w:fill="FFFFFF"/>
        </w:rPr>
        <w:t xml:space="preserve"> minimise cost,</w:t>
      </w:r>
      <w:r w:rsidR="00D9784E">
        <w:rPr>
          <w:rFonts w:cstheme="minorHAnsi"/>
          <w:shd w:val="clear" w:color="auto" w:fill="FFFFFF"/>
        </w:rPr>
        <w:t xml:space="preserve"> when entering into the joint business venture </w:t>
      </w:r>
      <w:r w:rsidR="00CC65E0">
        <w:rPr>
          <w:rFonts w:cstheme="minorHAnsi"/>
          <w:shd w:val="clear" w:color="auto" w:fill="FFFFFF"/>
        </w:rPr>
        <w:t>with Jatia</w:t>
      </w:r>
      <w:r w:rsidR="005274AB">
        <w:rPr>
          <w:rFonts w:cstheme="minorHAnsi"/>
          <w:shd w:val="clear" w:color="auto" w:fill="FFFFFF"/>
        </w:rPr>
        <w:t>, McDonald’s</w:t>
      </w:r>
      <w:r w:rsidR="007F26CB">
        <w:rPr>
          <w:rFonts w:cstheme="minorHAnsi"/>
          <w:shd w:val="clear" w:color="auto" w:fill="FFFFFF"/>
        </w:rPr>
        <w:t xml:space="preserve"> </w:t>
      </w:r>
      <w:r w:rsidR="00C2160D">
        <w:rPr>
          <w:rFonts w:cstheme="minorHAnsi"/>
          <w:shd w:val="clear" w:color="auto" w:fill="FFFFFF"/>
        </w:rPr>
        <w:t xml:space="preserve">began localising all the equipment that goes into building their burgers. They also had to set up a lettuce supply from scratch </w:t>
      </w:r>
      <w:r w:rsidR="00D855E3">
        <w:rPr>
          <w:rFonts w:cstheme="minorHAnsi"/>
          <w:shd w:val="clear" w:color="auto" w:fill="FFFFFF"/>
        </w:rPr>
        <w:t>as in Indian culture it was the norm to use cabbage.</w:t>
      </w:r>
      <w:sdt>
        <w:sdtPr>
          <w:rPr>
            <w:rFonts w:cstheme="minorHAnsi"/>
            <w:shd w:val="clear" w:color="auto" w:fill="FFFFFF"/>
          </w:rPr>
          <w:id w:val="-133490218"/>
          <w:citation/>
        </w:sdtPr>
        <w:sdtContent>
          <w:r w:rsidR="00BC0DB4">
            <w:rPr>
              <w:rFonts w:cstheme="minorHAnsi"/>
              <w:shd w:val="clear" w:color="auto" w:fill="FFFFFF"/>
            </w:rPr>
            <w:fldChar w:fldCharType="begin"/>
          </w:r>
          <w:r w:rsidR="00BC0DB4">
            <w:rPr>
              <w:rFonts w:cstheme="minorHAnsi"/>
              <w:shd w:val="clear" w:color="auto" w:fill="FFFFFF"/>
            </w:rPr>
            <w:instrText xml:space="preserve"> CITATION Shi14 \l 2057 </w:instrText>
          </w:r>
          <w:r w:rsidR="00BC0DB4">
            <w:rPr>
              <w:rFonts w:cstheme="minorHAnsi"/>
              <w:shd w:val="clear" w:color="auto" w:fill="FFFFFF"/>
            </w:rPr>
            <w:fldChar w:fldCharType="separate"/>
          </w:r>
          <w:r w:rsidR="00E40694">
            <w:rPr>
              <w:rFonts w:cstheme="minorHAnsi"/>
              <w:noProof/>
              <w:shd w:val="clear" w:color="auto" w:fill="FFFFFF"/>
            </w:rPr>
            <w:t xml:space="preserve"> </w:t>
          </w:r>
          <w:r w:rsidR="00E40694" w:rsidRPr="00E40694">
            <w:rPr>
              <w:rFonts w:cstheme="minorHAnsi"/>
              <w:noProof/>
              <w:shd w:val="clear" w:color="auto" w:fill="FFFFFF"/>
            </w:rPr>
            <w:t>(Kannan, 2014)</w:t>
          </w:r>
          <w:r w:rsidR="00BC0DB4">
            <w:rPr>
              <w:rFonts w:cstheme="minorHAnsi"/>
              <w:shd w:val="clear" w:color="auto" w:fill="FFFFFF"/>
            </w:rPr>
            <w:fldChar w:fldCharType="end"/>
          </w:r>
        </w:sdtContent>
      </w:sdt>
      <w:r w:rsidR="00D855E3">
        <w:rPr>
          <w:rFonts w:cstheme="minorHAnsi"/>
          <w:shd w:val="clear" w:color="auto" w:fill="FFFFFF"/>
        </w:rPr>
        <w:t xml:space="preserve"> McDonald’s infrastructure is generating </w:t>
      </w:r>
      <w:r w:rsidR="0060441D">
        <w:rPr>
          <w:rFonts w:cstheme="minorHAnsi"/>
          <w:shd w:val="clear" w:color="auto" w:fill="FFFFFF"/>
        </w:rPr>
        <w:t xml:space="preserve">jobs within the local area, which benefits the local area and the economy and increases consumers disposable in the area, which </w:t>
      </w:r>
      <w:r w:rsidR="008236F4">
        <w:rPr>
          <w:rFonts w:cstheme="minorHAnsi"/>
          <w:shd w:val="clear" w:color="auto" w:fill="FFFFFF"/>
        </w:rPr>
        <w:t>makes consumers more likely to spend that income at a McDonald’s branch.</w:t>
      </w:r>
    </w:p>
    <w:p w14:paraId="6339EE83" w14:textId="4E19EA19" w:rsidR="00DA0803" w:rsidRDefault="00DA0803" w:rsidP="009F6764">
      <w:r>
        <w:br w:type="page"/>
      </w:r>
    </w:p>
    <w:p w14:paraId="4316A1CA" w14:textId="45648F7A" w:rsidR="00DA0803" w:rsidRDefault="00DA0803" w:rsidP="00DA0803">
      <w:pPr>
        <w:pStyle w:val="Heading1"/>
      </w:pPr>
      <w:r>
        <w:lastRenderedPageBreak/>
        <w:t>Conclusion</w:t>
      </w:r>
    </w:p>
    <w:p w14:paraId="05DDB711" w14:textId="3669E265" w:rsidR="00DA0803" w:rsidRDefault="00C93BD2">
      <w:r>
        <w:t xml:space="preserve">In conclusion, it is clear to see that McDonald’s know what </w:t>
      </w:r>
      <w:r w:rsidR="0039073E">
        <w:t>it takes to be a truly global business while still maintaining</w:t>
      </w:r>
      <w:r w:rsidR="007B1BB2">
        <w:t xml:space="preserve"> their unique philosophy. </w:t>
      </w:r>
      <w:r w:rsidR="00002269">
        <w:t xml:space="preserve">They have seen what it takes </w:t>
      </w:r>
      <w:r w:rsidR="00505DA5">
        <w:t>to adapt a well-known, iconic brand</w:t>
      </w:r>
      <w:r w:rsidR="00A21C85">
        <w:t xml:space="preserve"> to suit the needs and culture of the Indian and Chinese market.</w:t>
      </w:r>
      <w:r w:rsidR="001A709E">
        <w:t xml:space="preserve"> They have identified cultural differences in each market and adopting a</w:t>
      </w:r>
      <w:r w:rsidR="0054329A">
        <w:t xml:space="preserve"> </w:t>
      </w:r>
      <w:r w:rsidR="001A709E">
        <w:t xml:space="preserve">unique policy for each target country allows consumers to see that McDonald’s </w:t>
      </w:r>
      <w:r w:rsidR="0054329A">
        <w:t xml:space="preserve">care for their consumers. The adaptation of their menu allows them to be an iconic, global brand while still satisfying customers needs, wants and </w:t>
      </w:r>
      <w:r w:rsidR="00EE0DA1">
        <w:t xml:space="preserve">dietary requirements. McDonald’s are entering a market and benefitting the economy with the jobs that they generate through local resource procurement. </w:t>
      </w:r>
      <w:r w:rsidR="00DA0803">
        <w:br w:type="page"/>
      </w:r>
    </w:p>
    <w:sdt>
      <w:sdtPr>
        <w:id w:val="1794331578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5BE8ADD1" w14:textId="76B2692F" w:rsidR="00DA0803" w:rsidRDefault="00DA0803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78F3BB48" w14:textId="77777777" w:rsidR="00E40694" w:rsidRDefault="00DA0803" w:rsidP="00E40694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E40694">
                <w:rPr>
                  <w:noProof/>
                </w:rPr>
                <w:t xml:space="preserve">Economics Online. (2018). </w:t>
              </w:r>
              <w:r w:rsidR="00E40694">
                <w:rPr>
                  <w:i/>
                  <w:iCs/>
                  <w:noProof/>
                </w:rPr>
                <w:t>Globalisation</w:t>
              </w:r>
              <w:r w:rsidR="00E40694">
                <w:rPr>
                  <w:noProof/>
                </w:rPr>
                <w:t>. Retrieved from Economics Online: http://www.economicsonline.co.uk/Global_economics/Globalisation_introduction.html</w:t>
              </w:r>
            </w:p>
            <w:p w14:paraId="3964B58A" w14:textId="77777777" w:rsidR="00E40694" w:rsidRDefault="00E40694" w:rsidP="00E4069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Feng, E. (2017, August 8). McDonald’s to double number of China restaurants. </w:t>
              </w:r>
              <w:r>
                <w:rPr>
                  <w:i/>
                  <w:iCs/>
                  <w:noProof/>
                </w:rPr>
                <w:t>Financial Times</w:t>
              </w:r>
              <w:r>
                <w:rPr>
                  <w:noProof/>
                </w:rPr>
                <w:t>.</w:t>
              </w:r>
            </w:p>
            <w:p w14:paraId="679536B0" w14:textId="77777777" w:rsidR="00E40694" w:rsidRDefault="00E40694" w:rsidP="00E4069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Griffith, W. (2008, August 15). McDonald's has a big appetite for ChIna. </w:t>
              </w:r>
              <w:r>
                <w:rPr>
                  <w:i/>
                  <w:iCs/>
                  <w:noProof/>
                </w:rPr>
                <w:t>NBC News</w:t>
              </w:r>
              <w:r>
                <w:rPr>
                  <w:noProof/>
                </w:rPr>
                <w:t>.</w:t>
              </w:r>
            </w:p>
            <w:p w14:paraId="625FE9AF" w14:textId="77777777" w:rsidR="00E40694" w:rsidRDefault="00E40694" w:rsidP="00E4069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Jie, L. (2008, September 8). McDonald's growing in China. </w:t>
              </w:r>
              <w:r>
                <w:rPr>
                  <w:i/>
                  <w:iCs/>
                  <w:noProof/>
                </w:rPr>
                <w:t>China Daily</w:t>
              </w:r>
              <w:r>
                <w:rPr>
                  <w:noProof/>
                </w:rPr>
                <w:t>.</w:t>
              </w:r>
            </w:p>
            <w:p w14:paraId="1494C00F" w14:textId="77777777" w:rsidR="00E40694" w:rsidRDefault="00E40694" w:rsidP="00E4069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Kannan, S. (2014, November 19). </w:t>
              </w:r>
              <w:r>
                <w:rPr>
                  <w:i/>
                  <w:iCs/>
                  <w:noProof/>
                </w:rPr>
                <w:t>How McDonald's conquered India</w:t>
              </w:r>
              <w:r>
                <w:rPr>
                  <w:noProof/>
                </w:rPr>
                <w:t>. Retrieved from BBC News: http://www.bbc.co.uk/news/business-30115555</w:t>
              </w:r>
            </w:p>
            <w:p w14:paraId="2998BEFD" w14:textId="77777777" w:rsidR="00E40694" w:rsidRDefault="00E40694" w:rsidP="00E4069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Kumar, S. (2016, June 12). </w:t>
              </w:r>
              <w:r>
                <w:rPr>
                  <w:i/>
                  <w:iCs/>
                  <w:noProof/>
                </w:rPr>
                <w:t>What percentage of Indians are vegetarian?</w:t>
              </w:r>
              <w:r>
                <w:rPr>
                  <w:noProof/>
                </w:rPr>
                <w:t xml:space="preserve"> Retrieved from Quora: https://www.quora.com/What-percentage-of-Indians-are-vegetarian</w:t>
              </w:r>
            </w:p>
            <w:p w14:paraId="63E3CAF2" w14:textId="77777777" w:rsidR="00E40694" w:rsidRDefault="00E40694" w:rsidP="00E4069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Lutz, A. (2014, October 24). </w:t>
              </w:r>
              <w:r>
                <w:rPr>
                  <w:i/>
                  <w:iCs/>
                  <w:noProof/>
                </w:rPr>
                <w:t>McDonald's Is Making 4 Changes To Get You To Eat There Again</w:t>
              </w:r>
              <w:r>
                <w:rPr>
                  <w:noProof/>
                </w:rPr>
                <w:t>. Retrieved from Business Insider: http://www.businessinsider.com/mcdonalds-us-strategy-for-2015-2014-10?IR=T</w:t>
              </w:r>
            </w:p>
            <w:p w14:paraId="34ED9A5B" w14:textId="77777777" w:rsidR="00E40694" w:rsidRDefault="00E40694" w:rsidP="00E4069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McDonalds. (2012, Jun). </w:t>
              </w:r>
              <w:r>
                <w:rPr>
                  <w:i/>
                  <w:iCs/>
                  <w:noProof/>
                </w:rPr>
                <w:t>Why is the McDonald's menu different in different countries?</w:t>
              </w:r>
              <w:r>
                <w:rPr>
                  <w:noProof/>
                </w:rPr>
                <w:t xml:space="preserve"> Retrieved from Website: http://www.mcdonalds.co.uk/ukhome/whatmakesmcdonalds/questions/food/menu/why-is-the-mcdonalds-menu-different-in-different-countries.html</w:t>
              </w:r>
            </w:p>
            <w:p w14:paraId="1A4752E1" w14:textId="77777777" w:rsidR="00E40694" w:rsidRDefault="00E40694" w:rsidP="00E4069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McDonald's. (2018). </w:t>
              </w:r>
              <w:r>
                <w:rPr>
                  <w:i/>
                  <w:iCs/>
                  <w:noProof/>
                </w:rPr>
                <w:t>Our Business Model</w:t>
              </w:r>
              <w:r>
                <w:rPr>
                  <w:noProof/>
                </w:rPr>
                <w:t>. Retrieved from McDonald's Corporate: http://corporate.mcdonalds.com/corpmcd/about-us/our-business-model.html</w:t>
              </w:r>
            </w:p>
            <w:p w14:paraId="3D432F98" w14:textId="77777777" w:rsidR="00E40694" w:rsidRDefault="00E40694" w:rsidP="00E4069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McDonald's. (2018). </w:t>
              </w:r>
              <w:r>
                <w:rPr>
                  <w:i/>
                  <w:iCs/>
                  <w:noProof/>
                </w:rPr>
                <w:t>Our Growth Strategy</w:t>
              </w:r>
              <w:r>
                <w:rPr>
                  <w:noProof/>
                </w:rPr>
                <w:t>. Retrieved from McDonald's: http://corporate.mcdonalds.com/content/corpmcd/about-us/our-growth-strategy.html</w:t>
              </w:r>
            </w:p>
            <w:p w14:paraId="5585BA5A" w14:textId="77777777" w:rsidR="00E40694" w:rsidRDefault="00E40694" w:rsidP="00E4069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McDonald's. (2018). </w:t>
              </w:r>
              <w:r>
                <w:rPr>
                  <w:i/>
                  <w:iCs/>
                  <w:noProof/>
                </w:rPr>
                <w:t>Our History</w:t>
              </w:r>
              <w:r>
                <w:rPr>
                  <w:noProof/>
                </w:rPr>
                <w:t>. Retrieved from McDonald's: https://www.mcdonalds.com/us/en-us/about-us/our-history.html</w:t>
              </w:r>
            </w:p>
            <w:p w14:paraId="064AEA43" w14:textId="77777777" w:rsidR="00E40694" w:rsidRDefault="00E40694" w:rsidP="00E4069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Rangnekar, A. (2014). McDonald's India Entry Strategy. </w:t>
              </w:r>
              <w:r>
                <w:rPr>
                  <w:i/>
                  <w:iCs/>
                  <w:noProof/>
                </w:rPr>
                <w:t>Research Gate</w:t>
              </w:r>
              <w:r>
                <w:rPr>
                  <w:noProof/>
                </w:rPr>
                <w:t>.</w:t>
              </w:r>
            </w:p>
            <w:p w14:paraId="0309BE79" w14:textId="77777777" w:rsidR="00E40694" w:rsidRDefault="00E40694" w:rsidP="00E4069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Rosenburg, M. (2018, February 11). </w:t>
              </w:r>
              <w:r>
                <w:rPr>
                  <w:i/>
                  <w:iCs/>
                  <w:noProof/>
                </w:rPr>
                <w:t>Number of McDonald's Restaurants Worldwide</w:t>
              </w:r>
              <w:r>
                <w:rPr>
                  <w:noProof/>
                </w:rPr>
                <w:t>. Retrieved from Thought Co: https://www.thoughtco.com/number-of-mcdonalds-restaurants-worldwide-1435174</w:t>
              </w:r>
            </w:p>
            <w:bookmarkStart w:id="0" w:name="_GoBack"/>
            <w:bookmarkEnd w:id="0"/>
            <w:p w14:paraId="08612151" w14:textId="28E1BA3C" w:rsidR="00DA0803" w:rsidRDefault="00DA0803" w:rsidP="00E4069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ABC3398" w14:textId="3DE105F3" w:rsidR="00DA0803" w:rsidRDefault="00DA0803"/>
    <w:p w14:paraId="06EEADB5" w14:textId="77777777" w:rsidR="00DA0803" w:rsidRPr="00DA0803" w:rsidRDefault="00DA0803" w:rsidP="00DA0803"/>
    <w:sectPr w:rsidR="00DA0803" w:rsidRPr="00DA0803" w:rsidSect="003607D4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413FFAD" w14:textId="77777777" w:rsidR="00CA0BDA" w:rsidRDefault="00CA0BDA" w:rsidP="005259BF">
      <w:pPr>
        <w:spacing w:after="0" w:line="240" w:lineRule="auto"/>
      </w:pPr>
      <w:r>
        <w:separator/>
      </w:r>
    </w:p>
  </w:endnote>
  <w:endnote w:type="continuationSeparator" w:id="0">
    <w:p w14:paraId="2AA7A048" w14:textId="77777777" w:rsidR="00CA0BDA" w:rsidRDefault="00CA0BDA" w:rsidP="005259B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296724001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44F70BC8" w14:textId="11167C27" w:rsidR="00CA0BDA" w:rsidRDefault="00CA0BDA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0984DE67" w14:textId="77777777" w:rsidR="00CA0BDA" w:rsidRDefault="00CA0BD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45A2AA7" w14:textId="77777777" w:rsidR="00CA0BDA" w:rsidRDefault="00CA0BDA" w:rsidP="005259BF">
      <w:pPr>
        <w:spacing w:after="0" w:line="240" w:lineRule="auto"/>
      </w:pPr>
      <w:r>
        <w:separator/>
      </w:r>
    </w:p>
  </w:footnote>
  <w:footnote w:type="continuationSeparator" w:id="0">
    <w:p w14:paraId="40BE4061" w14:textId="77777777" w:rsidR="00CA0BDA" w:rsidRDefault="00CA0BDA" w:rsidP="005259B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159E1B" w14:textId="6F524984" w:rsidR="00CA0BDA" w:rsidRDefault="00CA0BDA" w:rsidP="005259BF">
    <w:pPr>
      <w:pStyle w:val="Header"/>
      <w:jc w:val="right"/>
    </w:pPr>
    <w:r>
      <w:t>Paige Terry – 1500129</w:t>
    </w:r>
  </w:p>
  <w:p w14:paraId="2A027345" w14:textId="3B0CEAA5" w:rsidR="00CA0BDA" w:rsidRDefault="00CA0BDA" w:rsidP="005259BF">
    <w:pPr>
      <w:pStyle w:val="Header"/>
      <w:jc w:val="right"/>
    </w:pPr>
    <w:r>
      <w:t>Managing Internationally – SBUS6115</w:t>
    </w:r>
  </w:p>
  <w:p w14:paraId="17E73ED8" w14:textId="77777777" w:rsidR="00CA0BDA" w:rsidRDefault="00CA0BD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93E51C4"/>
    <w:multiLevelType w:val="hybridMultilevel"/>
    <w:tmpl w:val="34A02F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52B65C9"/>
    <w:multiLevelType w:val="hybridMultilevel"/>
    <w:tmpl w:val="3564AA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07D4"/>
    <w:rsid w:val="00002269"/>
    <w:rsid w:val="000143A7"/>
    <w:rsid w:val="000209AB"/>
    <w:rsid w:val="0002385F"/>
    <w:rsid w:val="0004787B"/>
    <w:rsid w:val="000676AA"/>
    <w:rsid w:val="00070E51"/>
    <w:rsid w:val="000D1470"/>
    <w:rsid w:val="000E3B81"/>
    <w:rsid w:val="00103BE5"/>
    <w:rsid w:val="00141926"/>
    <w:rsid w:val="00170505"/>
    <w:rsid w:val="00175F5E"/>
    <w:rsid w:val="00183534"/>
    <w:rsid w:val="00191A48"/>
    <w:rsid w:val="00191AA3"/>
    <w:rsid w:val="00194117"/>
    <w:rsid w:val="001A637F"/>
    <w:rsid w:val="001A709E"/>
    <w:rsid w:val="001C687F"/>
    <w:rsid w:val="001D4FF1"/>
    <w:rsid w:val="001D7E1D"/>
    <w:rsid w:val="00264023"/>
    <w:rsid w:val="00285315"/>
    <w:rsid w:val="00291548"/>
    <w:rsid w:val="002966E5"/>
    <w:rsid w:val="002A7A09"/>
    <w:rsid w:val="002C2870"/>
    <w:rsid w:val="002C79EB"/>
    <w:rsid w:val="002F07C6"/>
    <w:rsid w:val="002F1B2F"/>
    <w:rsid w:val="00304A8E"/>
    <w:rsid w:val="00314303"/>
    <w:rsid w:val="003226D1"/>
    <w:rsid w:val="00335A3F"/>
    <w:rsid w:val="00341A84"/>
    <w:rsid w:val="003520DB"/>
    <w:rsid w:val="003607D4"/>
    <w:rsid w:val="00376E03"/>
    <w:rsid w:val="0039073E"/>
    <w:rsid w:val="0039244D"/>
    <w:rsid w:val="003A2950"/>
    <w:rsid w:val="003A47B0"/>
    <w:rsid w:val="003B36E7"/>
    <w:rsid w:val="003E3750"/>
    <w:rsid w:val="003E7408"/>
    <w:rsid w:val="003F00F4"/>
    <w:rsid w:val="003F5167"/>
    <w:rsid w:val="00400BCB"/>
    <w:rsid w:val="00413D53"/>
    <w:rsid w:val="0042368C"/>
    <w:rsid w:val="00434D88"/>
    <w:rsid w:val="004357D7"/>
    <w:rsid w:val="00451140"/>
    <w:rsid w:val="00452844"/>
    <w:rsid w:val="00454EF6"/>
    <w:rsid w:val="004A0A4C"/>
    <w:rsid w:val="004A2BA7"/>
    <w:rsid w:val="004E5E15"/>
    <w:rsid w:val="005003E4"/>
    <w:rsid w:val="00500DB2"/>
    <w:rsid w:val="00503143"/>
    <w:rsid w:val="00505DA5"/>
    <w:rsid w:val="005259BF"/>
    <w:rsid w:val="005274AB"/>
    <w:rsid w:val="0054156B"/>
    <w:rsid w:val="0054329A"/>
    <w:rsid w:val="00543FB7"/>
    <w:rsid w:val="00550191"/>
    <w:rsid w:val="00560AAF"/>
    <w:rsid w:val="00562640"/>
    <w:rsid w:val="005766E4"/>
    <w:rsid w:val="00584A8D"/>
    <w:rsid w:val="0059265C"/>
    <w:rsid w:val="00593F66"/>
    <w:rsid w:val="005A31A9"/>
    <w:rsid w:val="005B1A9E"/>
    <w:rsid w:val="005C4972"/>
    <w:rsid w:val="005F6A22"/>
    <w:rsid w:val="0060441D"/>
    <w:rsid w:val="0062772B"/>
    <w:rsid w:val="00645B29"/>
    <w:rsid w:val="00656ED8"/>
    <w:rsid w:val="00673E7B"/>
    <w:rsid w:val="0067425E"/>
    <w:rsid w:val="00691AA5"/>
    <w:rsid w:val="00697991"/>
    <w:rsid w:val="006D6CA8"/>
    <w:rsid w:val="0070143C"/>
    <w:rsid w:val="0071657F"/>
    <w:rsid w:val="00717073"/>
    <w:rsid w:val="00724B6B"/>
    <w:rsid w:val="00730909"/>
    <w:rsid w:val="00732209"/>
    <w:rsid w:val="007368A7"/>
    <w:rsid w:val="00760349"/>
    <w:rsid w:val="00764224"/>
    <w:rsid w:val="00781870"/>
    <w:rsid w:val="00783EFA"/>
    <w:rsid w:val="00785473"/>
    <w:rsid w:val="0079148D"/>
    <w:rsid w:val="00796948"/>
    <w:rsid w:val="007B1BB2"/>
    <w:rsid w:val="007B3CC0"/>
    <w:rsid w:val="007B76BC"/>
    <w:rsid w:val="007E3423"/>
    <w:rsid w:val="007F26CB"/>
    <w:rsid w:val="008025E8"/>
    <w:rsid w:val="008111BA"/>
    <w:rsid w:val="00821D80"/>
    <w:rsid w:val="008236F4"/>
    <w:rsid w:val="0083766B"/>
    <w:rsid w:val="00877F70"/>
    <w:rsid w:val="00886672"/>
    <w:rsid w:val="0089298C"/>
    <w:rsid w:val="008A3BF8"/>
    <w:rsid w:val="008A41E8"/>
    <w:rsid w:val="008C37B9"/>
    <w:rsid w:val="008D6473"/>
    <w:rsid w:val="008E16FF"/>
    <w:rsid w:val="008E18A6"/>
    <w:rsid w:val="00920766"/>
    <w:rsid w:val="00925552"/>
    <w:rsid w:val="00946F4D"/>
    <w:rsid w:val="00983EC2"/>
    <w:rsid w:val="009A67DD"/>
    <w:rsid w:val="009B528C"/>
    <w:rsid w:val="009C0C50"/>
    <w:rsid w:val="009D0429"/>
    <w:rsid w:val="009D640E"/>
    <w:rsid w:val="009E46F0"/>
    <w:rsid w:val="009F6764"/>
    <w:rsid w:val="00A21C85"/>
    <w:rsid w:val="00A27896"/>
    <w:rsid w:val="00A32362"/>
    <w:rsid w:val="00A34D01"/>
    <w:rsid w:val="00A73E05"/>
    <w:rsid w:val="00A96C86"/>
    <w:rsid w:val="00AB0F14"/>
    <w:rsid w:val="00AD34C4"/>
    <w:rsid w:val="00AD36D0"/>
    <w:rsid w:val="00AE71B1"/>
    <w:rsid w:val="00AF036D"/>
    <w:rsid w:val="00B02EA9"/>
    <w:rsid w:val="00B227CF"/>
    <w:rsid w:val="00B2757A"/>
    <w:rsid w:val="00B471E2"/>
    <w:rsid w:val="00B825AD"/>
    <w:rsid w:val="00B85156"/>
    <w:rsid w:val="00BA3C6C"/>
    <w:rsid w:val="00BC0DB4"/>
    <w:rsid w:val="00BC351C"/>
    <w:rsid w:val="00BE2758"/>
    <w:rsid w:val="00BE708E"/>
    <w:rsid w:val="00BF3466"/>
    <w:rsid w:val="00C04FA5"/>
    <w:rsid w:val="00C050B9"/>
    <w:rsid w:val="00C165F1"/>
    <w:rsid w:val="00C2160D"/>
    <w:rsid w:val="00C40D7F"/>
    <w:rsid w:val="00C434AA"/>
    <w:rsid w:val="00C65503"/>
    <w:rsid w:val="00C751B6"/>
    <w:rsid w:val="00C803E5"/>
    <w:rsid w:val="00C804E8"/>
    <w:rsid w:val="00C84304"/>
    <w:rsid w:val="00C85DF1"/>
    <w:rsid w:val="00C92DE4"/>
    <w:rsid w:val="00C93BD2"/>
    <w:rsid w:val="00CA0BDA"/>
    <w:rsid w:val="00CA24EA"/>
    <w:rsid w:val="00CA5E1E"/>
    <w:rsid w:val="00CB584C"/>
    <w:rsid w:val="00CB60AB"/>
    <w:rsid w:val="00CB659F"/>
    <w:rsid w:val="00CC229A"/>
    <w:rsid w:val="00CC65E0"/>
    <w:rsid w:val="00CE1D11"/>
    <w:rsid w:val="00D25D72"/>
    <w:rsid w:val="00D3473B"/>
    <w:rsid w:val="00D52879"/>
    <w:rsid w:val="00D62D71"/>
    <w:rsid w:val="00D62FEE"/>
    <w:rsid w:val="00D855E3"/>
    <w:rsid w:val="00D9784E"/>
    <w:rsid w:val="00D9785B"/>
    <w:rsid w:val="00DA0803"/>
    <w:rsid w:val="00DA4B70"/>
    <w:rsid w:val="00DB5216"/>
    <w:rsid w:val="00E03A3C"/>
    <w:rsid w:val="00E05E9C"/>
    <w:rsid w:val="00E10011"/>
    <w:rsid w:val="00E11988"/>
    <w:rsid w:val="00E25E8B"/>
    <w:rsid w:val="00E37669"/>
    <w:rsid w:val="00E40694"/>
    <w:rsid w:val="00E425A2"/>
    <w:rsid w:val="00E507EA"/>
    <w:rsid w:val="00E70C15"/>
    <w:rsid w:val="00E75587"/>
    <w:rsid w:val="00EB2ED1"/>
    <w:rsid w:val="00EB3250"/>
    <w:rsid w:val="00EE0DA1"/>
    <w:rsid w:val="00EF7626"/>
    <w:rsid w:val="00F22E1D"/>
    <w:rsid w:val="00F23BC7"/>
    <w:rsid w:val="00F30AC2"/>
    <w:rsid w:val="00F45611"/>
    <w:rsid w:val="00F46348"/>
    <w:rsid w:val="00F53285"/>
    <w:rsid w:val="00F70CE1"/>
    <w:rsid w:val="00F71168"/>
    <w:rsid w:val="00F7195C"/>
    <w:rsid w:val="00F75C23"/>
    <w:rsid w:val="00F8279B"/>
    <w:rsid w:val="00FB1A05"/>
    <w:rsid w:val="00FD04CE"/>
    <w:rsid w:val="00FF20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481D7B"/>
  <w15:chartTrackingRefBased/>
  <w15:docId w15:val="{E9A95B8D-7901-48ED-9176-E64F54CAA2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6402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F676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3607D4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607D4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5259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259BF"/>
  </w:style>
  <w:style w:type="paragraph" w:styleId="Footer">
    <w:name w:val="footer"/>
    <w:basedOn w:val="Normal"/>
    <w:link w:val="FooterChar"/>
    <w:uiPriority w:val="99"/>
    <w:unhideWhenUsed/>
    <w:rsid w:val="005259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259BF"/>
  </w:style>
  <w:style w:type="character" w:customStyle="1" w:styleId="Heading1Char">
    <w:name w:val="Heading 1 Char"/>
    <w:basedOn w:val="DefaultParagraphFont"/>
    <w:link w:val="Heading1"/>
    <w:uiPriority w:val="9"/>
    <w:rsid w:val="0026402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DA0803"/>
  </w:style>
  <w:style w:type="character" w:customStyle="1" w:styleId="Heading2Char">
    <w:name w:val="Heading 2 Char"/>
    <w:basedOn w:val="DefaultParagraphFont"/>
    <w:link w:val="Heading2"/>
    <w:uiPriority w:val="9"/>
    <w:rsid w:val="009F676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730909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CA0BDA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1755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41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14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570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868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215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666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943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325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472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673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445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370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355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058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183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29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384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001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811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32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679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615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514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236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471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793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045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082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444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648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387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753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642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957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313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961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263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088A"/>
    <w:rsid w:val="003B08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866504D4B2E24237BFC89E99603D7180">
    <w:name w:val="866504D4B2E24237BFC89E99603D7180"/>
    <w:rsid w:val="003B088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1500129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McD18</b:Tag>
    <b:SourceType>InternetSite</b:SourceType>
    <b:Guid>{B202B824-C26D-4D04-AD70-098BE202280F}</b:Guid>
    <b:Title>Our History</b:Title>
    <b:InternetSiteTitle>McDonald's</b:InternetSiteTitle>
    <b:Year>2018</b:Year>
    <b:URL>https://www.mcdonalds.com/us/en-us/about-us/our-history.html</b:URL>
    <b:Author>
      <b:Author>
        <b:Corporate>McDonald's</b:Corporate>
      </b:Author>
    </b:Author>
    <b:RefOrder>1</b:RefOrder>
  </b:Source>
  <b:Source>
    <b:Tag>Mat18</b:Tag>
    <b:SourceType>InternetSite</b:SourceType>
    <b:Guid>{5928FEDA-F285-4595-AA26-FACC42DCCEF5}</b:Guid>
    <b:Author>
      <b:Author>
        <b:NameList>
          <b:Person>
            <b:Last>Rosenburg</b:Last>
            <b:First>Matt</b:First>
          </b:Person>
        </b:NameList>
      </b:Author>
    </b:Author>
    <b:Title>Number of McDonald's Restaurants Worldwide</b:Title>
    <b:InternetSiteTitle>Thought Co</b:InternetSiteTitle>
    <b:Year>2018</b:Year>
    <b:Month>February </b:Month>
    <b:Day>11</b:Day>
    <b:URL>https://www.thoughtco.com/number-of-mcdonalds-restaurants-worldwide-1435174</b:URL>
    <b:RefOrder>2</b:RefOrder>
  </b:Source>
  <b:Source>
    <b:Tag>Ash14</b:Tag>
    <b:SourceType>InternetSite</b:SourceType>
    <b:Guid>{35A27035-0FB7-4E86-A500-55A782EB8F97}</b:Guid>
    <b:Author>
      <b:Author>
        <b:NameList>
          <b:Person>
            <b:Last>Lutz</b:Last>
            <b:First>Ashley</b:First>
          </b:Person>
        </b:NameList>
      </b:Author>
    </b:Author>
    <b:Title>McDonald's Is Making 4 Changes To Get You To Eat There Again</b:Title>
    <b:InternetSiteTitle>Business Insider</b:InternetSiteTitle>
    <b:Year>2014</b:Year>
    <b:Month>October</b:Month>
    <b:Day>24</b:Day>
    <b:URL>http://www.businessinsider.com/mcdonalds-us-strategy-for-2015-2014-10?IR=T</b:URL>
    <b:RefOrder>5</b:RefOrder>
  </b:Source>
  <b:Source>
    <b:Tag>McD181</b:Tag>
    <b:SourceType>InternetSite</b:SourceType>
    <b:Guid>{90CB3D2A-1F29-4483-8F61-02BEB7072723}</b:Guid>
    <b:Author>
      <b:Author>
        <b:Corporate>McDonald's</b:Corporate>
      </b:Author>
    </b:Author>
    <b:Title>Our Growth Strategy</b:Title>
    <b:InternetSiteTitle>McDonald's</b:InternetSiteTitle>
    <b:Year>2018</b:Year>
    <b:URL>http://corporate.mcdonalds.com/content/corpmcd/about-us/our-growth-strategy.html</b:URL>
    <b:RefOrder>4</b:RefOrder>
  </b:Source>
  <b:Source>
    <b:Tag>Ran14</b:Tag>
    <b:SourceType>JournalArticle</b:SourceType>
    <b:Guid>{BE9F8586-0B6C-44FF-B1E6-4E53236590F2}</b:Guid>
    <b:Title>McDonald's India Entry Strategy</b:Title>
    <b:Year>2014</b:Year>
    <b:Author>
      <b:Author>
        <b:NameList>
          <b:Person>
            <b:Last>Rangnekar</b:Last>
            <b:First>Amit</b:First>
          </b:Person>
        </b:NameList>
      </b:Author>
    </b:Author>
    <b:JournalName>Research Gate</b:JournalName>
    <b:RefOrder>10</b:RefOrder>
  </b:Source>
  <b:Source>
    <b:Tag>Shi14</b:Tag>
    <b:SourceType>InternetSite</b:SourceType>
    <b:Guid>{72C67B19-7BEB-4E2A-B0D9-919C52419C34}</b:Guid>
    <b:Title>How McDonald's conquered India</b:Title>
    <b:Year>2014</b:Year>
    <b:Author>
      <b:Author>
        <b:NameList>
          <b:Person>
            <b:Last>Kannan</b:Last>
            <b:First>Shilpa</b:First>
          </b:Person>
        </b:NameList>
      </b:Author>
    </b:Author>
    <b:InternetSiteTitle>BBC News</b:InternetSiteTitle>
    <b:Month>November</b:Month>
    <b:Day>19</b:Day>
    <b:URL>http://www.bbc.co.uk/news/business-30115555</b:URL>
    <b:RefOrder>11</b:RefOrder>
  </b:Source>
  <b:Source>
    <b:Tag>San16</b:Tag>
    <b:SourceType>InternetSite</b:SourceType>
    <b:Guid>{645520CE-A21C-4163-AF39-0468D58DA756}</b:Guid>
    <b:Author>
      <b:Author>
        <b:NameList>
          <b:Person>
            <b:Last>Kumar</b:Last>
            <b:First>Sanjeet</b:First>
          </b:Person>
        </b:NameList>
      </b:Author>
    </b:Author>
    <b:Title>What percentage of Indians are vegetarian?</b:Title>
    <b:InternetSiteTitle>Quora</b:InternetSiteTitle>
    <b:Year>2016</b:Year>
    <b:Month>June</b:Month>
    <b:Day>12</b:Day>
    <b:URL>https://www.quora.com/What-percentage-of-Indians-are-vegetarian</b:URL>
    <b:RefOrder>12</b:RefOrder>
  </b:Source>
  <b:Source>
    <b:Tag>McD182</b:Tag>
    <b:SourceType>InternetSite</b:SourceType>
    <b:Guid>{2FE07ECD-8C85-4172-82CD-015B4849C9DD}</b:Guid>
    <b:Author>
      <b:Author>
        <b:Corporate>McDonald's</b:Corporate>
      </b:Author>
    </b:Author>
    <b:Title>Our Business Model</b:Title>
    <b:InternetSiteTitle>McDonald's Corporate</b:InternetSiteTitle>
    <b:Year>2018</b:Year>
    <b:URL>http://corporate.mcdonalds.com/corpmcd/about-us/our-business-model.html</b:URL>
    <b:RefOrder>3</b:RefOrder>
  </b:Source>
  <b:Source>
    <b:Tag>Eco18</b:Tag>
    <b:SourceType>InternetSite</b:SourceType>
    <b:Guid>{71A9C2EA-2E12-4082-A7A4-6F9AF1EDC4C0}</b:Guid>
    <b:Author>
      <b:Author>
        <b:Corporate>Economics Online</b:Corporate>
      </b:Author>
    </b:Author>
    <b:Title>Globalisation</b:Title>
    <b:InternetSiteTitle>Economics Online</b:InternetSiteTitle>
    <b:Year>2018</b:Year>
    <b:URL>http://www.economicsonline.co.uk/Global_economics/Globalisation_introduction.html</b:URL>
    <b:RefOrder>13</b:RefOrder>
  </b:Source>
  <b:Source>
    <b:Tag>Liu08</b:Tag>
    <b:SourceType>ArticleInAPeriodical</b:SourceType>
    <b:Guid>{26DCAA26-6685-4ABF-9CD3-F7438DABDD3F}</b:Guid>
    <b:Title>McDonald's growing in China</b:Title>
    <b:Year>2008</b:Year>
    <b:Month>September</b:Month>
    <b:Day>8</b:Day>
    <b:Author>
      <b:Author>
        <b:NameList>
          <b:Person>
            <b:Last>Jie</b:Last>
            <b:First>Liu</b:First>
          </b:Person>
        </b:NameList>
      </b:Author>
    </b:Author>
    <b:PeriodicalTitle>China Daily</b:PeriodicalTitle>
    <b:RefOrder>6</b:RefOrder>
  </b:Source>
  <b:Source>
    <b:Tag>Wal08</b:Tag>
    <b:SourceType>ArticleInAPeriodical</b:SourceType>
    <b:Guid>{E9E0F056-BB0E-4520-8B24-6DECF0F15B30}</b:Guid>
    <b:Author>
      <b:Author>
        <b:NameList>
          <b:Person>
            <b:Last>Griffith</b:Last>
            <b:First>Wally</b:First>
          </b:Person>
        </b:NameList>
      </b:Author>
    </b:Author>
    <b:Title>McDonald's has a big appetite for ChIna</b:Title>
    <b:PeriodicalTitle>NBC News</b:PeriodicalTitle>
    <b:Year>2008</b:Year>
    <b:Month>August</b:Month>
    <b:Day>15</b:Day>
    <b:RefOrder>7</b:RefOrder>
  </b:Source>
  <b:Source>
    <b:Tag>Emi17</b:Tag>
    <b:SourceType>ArticleInAPeriodical</b:SourceType>
    <b:Guid>{AFC148FE-CBBB-4901-A9C3-4FE74C88B809}</b:Guid>
    <b:Author>
      <b:Author>
        <b:NameList>
          <b:Person>
            <b:Last>Feng</b:Last>
            <b:First>Emily</b:First>
          </b:Person>
        </b:NameList>
      </b:Author>
    </b:Author>
    <b:Title>McDonald’s to double number of China restaurants</b:Title>
    <b:PeriodicalTitle>Financial Times</b:PeriodicalTitle>
    <b:Year>2017</b:Year>
    <b:Month>August</b:Month>
    <b:Day>8</b:Day>
    <b:RefOrder>8</b:RefOrder>
  </b:Source>
  <b:Source>
    <b:Tag>McD12</b:Tag>
    <b:SourceType>InternetSite</b:SourceType>
    <b:Guid>{D1F941E6-3120-459A-9B47-1F0009CBF20A}</b:Guid>
    <b:Author>
      <b:Author>
        <b:Corporate>McDonalds</b:Corporate>
      </b:Author>
    </b:Author>
    <b:Title>Why is the McDonald's menu different in different countries?</b:Title>
    <b:Year>2012</b:Year>
    <b:Month>Jun</b:Month>
    <b:InternetSiteTitle>Website</b:InternetSiteTitle>
    <b:URL>http://www.mcdonalds.co.uk/ukhome/whatmakesmcdonalds/questions/food/menu/why-is-the-mcdonalds-menu-different-in-different-countries.html</b:URL>
    <b:RefOrder>9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4037139-1B49-4AAE-AB7B-6CB6BBDD254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1513</TotalTime>
  <Pages>7</Pages>
  <Words>2167</Words>
  <Characters>12352</Characters>
  <Application>Microsoft Office Word</Application>
  <DocSecurity>0</DocSecurity>
  <Lines>102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1</vt:lpstr>
    </vt:vector>
  </TitlesOfParts>
  <Company/>
  <LinksUpToDate>false</LinksUpToDate>
  <CharactersWithSpaces>14491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1</dc:title>
  <dc:subject>SBUS6115 – Managing Internationally</dc:subject>
  <dc:creator>Paige Terry</dc:creator>
  <cp:keywords/>
  <dc:description/>
  <cp:lastModifiedBy>Paige Terry</cp:lastModifiedBy>
  <cp:revision>7</cp:revision>
  <dcterms:created xsi:type="dcterms:W3CDTF">2018-03-19T11:06:00Z</dcterms:created>
  <dcterms:modified xsi:type="dcterms:W3CDTF">2018-03-20T12:40:00Z</dcterms:modified>
</cp:coreProperties>
</file>