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E65B0" w:rsidRDefault="003E65B0" w:rsidP="003E65B0"/>
    <w:p w:rsidR="00C35F58" w:rsidRDefault="00520051" w:rsidP="003E65B0">
      <w:pPr>
        <w:ind w:left="1440" w:firstLine="720"/>
      </w:pPr>
      <w:r>
        <w:t>Module CLGK7101. Kevin Greene. 26001477.</w:t>
      </w:r>
    </w:p>
    <w:p w:rsidR="00520051" w:rsidRDefault="00520051"/>
    <w:p w:rsidR="00520051" w:rsidRDefault="00804F5E" w:rsidP="00520051">
      <w:pPr>
        <w:ind w:left="2160"/>
      </w:pPr>
      <w:r>
        <w:t xml:space="preserve">         </w:t>
      </w:r>
      <w:r w:rsidR="005825CA">
        <w:t>Week 5 Homework: Translation 3E</w:t>
      </w:r>
      <w:r w:rsidR="00520051">
        <w:t>.</w:t>
      </w:r>
    </w:p>
    <w:p w:rsidR="00864EC4" w:rsidRDefault="00864EC4" w:rsidP="00917583">
      <w:pPr>
        <w:spacing w:line="480" w:lineRule="auto"/>
      </w:pPr>
      <w:bookmarkStart w:id="0" w:name="_GoBack"/>
      <w:bookmarkEnd w:id="0"/>
    </w:p>
    <w:p w:rsidR="00B73944" w:rsidRDefault="00864EC4" w:rsidP="00917583">
      <w:pPr>
        <w:spacing w:line="480" w:lineRule="auto"/>
      </w:pPr>
      <w:r>
        <w:t>And finally wh</w:t>
      </w:r>
      <w:r>
        <w:t>ile the sa</w:t>
      </w:r>
      <w:r w:rsidR="00A344C4">
        <w:t>ilors and the boatswain</w:t>
      </w:r>
      <w:r>
        <w:t xml:space="preserve"> embark on the ship</w:t>
      </w:r>
      <w:r>
        <w:t>s</w:t>
      </w:r>
      <w:r>
        <w:t>, so also the trierarch</w:t>
      </w:r>
      <w:r>
        <w:t xml:space="preserve"> embarks. And when the former gives the order, the ship sails off.</w:t>
      </w:r>
    </w:p>
    <w:p w:rsidR="005825CA" w:rsidRDefault="00A344C4" w:rsidP="00864EC4">
      <w:pPr>
        <w:spacing w:line="480" w:lineRule="auto"/>
        <w:ind w:left="709" w:hanging="709"/>
        <w:jc w:val="both"/>
      </w:pPr>
      <w:r>
        <w:t>Tri.</w:t>
      </w:r>
      <w:r>
        <w:tab/>
      </w:r>
      <w:r>
        <w:tab/>
      </w:r>
      <w:r>
        <w:tab/>
        <w:t>Give the time, boatswain</w:t>
      </w:r>
      <w:r w:rsidR="00864EC4">
        <w:t>.</w:t>
      </w:r>
    </w:p>
    <w:p w:rsidR="00864EC4" w:rsidRDefault="00A344C4" w:rsidP="00864EC4">
      <w:pPr>
        <w:spacing w:line="480" w:lineRule="auto"/>
        <w:ind w:left="709" w:hanging="709"/>
        <w:jc w:val="both"/>
      </w:pPr>
      <w:r>
        <w:t>Boat</w:t>
      </w:r>
      <w:r w:rsidR="00864EC4">
        <w:t>.</w:t>
      </w:r>
      <w:r w:rsidR="00864EC4">
        <w:tab/>
      </w:r>
      <w:r w:rsidR="00864EC4">
        <w:tab/>
      </w:r>
      <w:r w:rsidR="00864EC4">
        <w:tab/>
        <w:t>In … out, in … out.</w:t>
      </w:r>
    </w:p>
    <w:p w:rsidR="00864EC4" w:rsidRDefault="00864EC4" w:rsidP="00864EC4">
      <w:pPr>
        <w:spacing w:line="480" w:lineRule="auto"/>
        <w:ind w:left="709" w:hanging="709"/>
        <w:jc w:val="both"/>
      </w:pPr>
      <w:r>
        <w:t>Tri.</w:t>
      </w:r>
      <w:r>
        <w:tab/>
      </w:r>
      <w:r>
        <w:tab/>
      </w:r>
      <w:r>
        <w:tab/>
        <w:t xml:space="preserve">Well done! </w:t>
      </w:r>
      <w:r w:rsidR="002B3AF8">
        <w:t>For now I make a libation to the gods and say the prayers.</w:t>
      </w:r>
    </w:p>
    <w:p w:rsidR="002B3AF8" w:rsidRDefault="002B3AF8" w:rsidP="00864EC4">
      <w:pPr>
        <w:spacing w:line="480" w:lineRule="auto"/>
        <w:ind w:left="709" w:hanging="709"/>
        <w:jc w:val="both"/>
      </w:pPr>
      <w:r>
        <w:t>(He says the prayers.)</w:t>
      </w:r>
    </w:p>
    <w:p w:rsidR="002B3AF8" w:rsidRDefault="002B3AF8" w:rsidP="00A344C4">
      <w:pPr>
        <w:spacing w:line="480" w:lineRule="auto"/>
        <w:ind w:left="1440"/>
        <w:jc w:val="both"/>
      </w:pPr>
      <w:r>
        <w:t xml:space="preserve">O lord Poseidon – for while you [are] [the] best saviour of sailors, and we often make sacrifices to you for our safety </w:t>
      </w:r>
      <w:r w:rsidR="00A344C4">
        <w:t>–</w:t>
      </w:r>
      <w:r>
        <w:t xml:space="preserve"> </w:t>
      </w:r>
      <w:r w:rsidR="00A344C4">
        <w:t>bring us back safely to our fatherland.</w:t>
      </w:r>
    </w:p>
    <w:p w:rsidR="00A344C4" w:rsidRDefault="00A344C4" w:rsidP="00864EC4">
      <w:pPr>
        <w:spacing w:line="480" w:lineRule="auto"/>
        <w:ind w:left="709" w:hanging="709"/>
        <w:jc w:val="both"/>
      </w:pPr>
      <w:r>
        <w:t>(He pours the libation.)</w:t>
      </w:r>
    </w:p>
    <w:p w:rsidR="00A344C4" w:rsidRDefault="00A344C4" w:rsidP="00864EC4">
      <w:pPr>
        <w:spacing w:line="480" w:lineRule="auto"/>
        <w:ind w:left="709" w:hanging="709"/>
        <w:jc w:val="both"/>
      </w:pPr>
      <w:r>
        <w:tab/>
      </w:r>
      <w:r>
        <w:tab/>
      </w:r>
      <w:r>
        <w:tab/>
        <w:t>Now, boatswain, give the time again.</w:t>
      </w:r>
    </w:p>
    <w:p w:rsidR="00A344C4" w:rsidRDefault="00A344C4" w:rsidP="00864EC4">
      <w:pPr>
        <w:spacing w:line="480" w:lineRule="auto"/>
        <w:ind w:left="709" w:hanging="709"/>
        <w:jc w:val="both"/>
      </w:pPr>
      <w:r>
        <w:t>Boat.</w:t>
      </w:r>
      <w:r>
        <w:tab/>
      </w:r>
      <w:r>
        <w:tab/>
      </w:r>
      <w:r>
        <w:tab/>
        <w:t>In … out, in … out. Well done, men. For our ship is sailing away.</w:t>
      </w:r>
    </w:p>
    <w:p w:rsidR="00A344C4" w:rsidRDefault="005D7681" w:rsidP="00864EC4">
      <w:pPr>
        <w:spacing w:line="480" w:lineRule="auto"/>
        <w:ind w:left="709" w:hanging="709"/>
        <w:jc w:val="both"/>
      </w:pPr>
      <w:r>
        <w:t>Tri.</w:t>
      </w:r>
      <w:r>
        <w:tab/>
      </w:r>
      <w:r>
        <w:tab/>
      </w:r>
      <w:r>
        <w:tab/>
        <w:t>Quickly now, boatswain. Give the time.</w:t>
      </w:r>
    </w:p>
    <w:p w:rsidR="001B428D" w:rsidRPr="009F78CF" w:rsidRDefault="005D7681" w:rsidP="005D7681">
      <w:pPr>
        <w:spacing w:line="480" w:lineRule="auto"/>
        <w:ind w:left="709" w:hanging="709"/>
        <w:jc w:val="both"/>
      </w:pPr>
      <w:r>
        <w:t>Boat.</w:t>
      </w:r>
      <w:r>
        <w:tab/>
      </w:r>
      <w:r>
        <w:tab/>
      </w:r>
      <w:r>
        <w:tab/>
        <w:t>In … out, in … out, in … out.</w:t>
      </w:r>
    </w:p>
    <w:sectPr w:rsidR="001B428D" w:rsidRPr="009F78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5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C402A"/>
    <w:rsid w:val="00003F03"/>
    <w:rsid w:val="000364E6"/>
    <w:rsid w:val="00053A72"/>
    <w:rsid w:val="0007387E"/>
    <w:rsid w:val="00083E4A"/>
    <w:rsid w:val="000A6C4C"/>
    <w:rsid w:val="000B3C8D"/>
    <w:rsid w:val="000D72D3"/>
    <w:rsid w:val="00120A1D"/>
    <w:rsid w:val="00156BAF"/>
    <w:rsid w:val="0019380B"/>
    <w:rsid w:val="001B420D"/>
    <w:rsid w:val="001B428D"/>
    <w:rsid w:val="0021321D"/>
    <w:rsid w:val="002B3AF8"/>
    <w:rsid w:val="003131E6"/>
    <w:rsid w:val="00326CD9"/>
    <w:rsid w:val="0033482C"/>
    <w:rsid w:val="003D49EA"/>
    <w:rsid w:val="003E2CF7"/>
    <w:rsid w:val="003E65B0"/>
    <w:rsid w:val="003F07BF"/>
    <w:rsid w:val="004067AE"/>
    <w:rsid w:val="004303C9"/>
    <w:rsid w:val="00454674"/>
    <w:rsid w:val="00464A7C"/>
    <w:rsid w:val="004A1F5E"/>
    <w:rsid w:val="004B537F"/>
    <w:rsid w:val="004E3077"/>
    <w:rsid w:val="004E7C2A"/>
    <w:rsid w:val="00520051"/>
    <w:rsid w:val="005825CA"/>
    <w:rsid w:val="005A0F87"/>
    <w:rsid w:val="005C23DC"/>
    <w:rsid w:val="005D7681"/>
    <w:rsid w:val="005F0FF2"/>
    <w:rsid w:val="006067CB"/>
    <w:rsid w:val="00624511"/>
    <w:rsid w:val="00641C42"/>
    <w:rsid w:val="0068726F"/>
    <w:rsid w:val="00692E1C"/>
    <w:rsid w:val="006C2CC1"/>
    <w:rsid w:val="006C45A7"/>
    <w:rsid w:val="00750658"/>
    <w:rsid w:val="007709A4"/>
    <w:rsid w:val="007D7AE6"/>
    <w:rsid w:val="007E0467"/>
    <w:rsid w:val="00804F5E"/>
    <w:rsid w:val="00825DF6"/>
    <w:rsid w:val="00864EC4"/>
    <w:rsid w:val="008921E4"/>
    <w:rsid w:val="0090620B"/>
    <w:rsid w:val="00917583"/>
    <w:rsid w:val="009B4553"/>
    <w:rsid w:val="009B6F1C"/>
    <w:rsid w:val="009F104E"/>
    <w:rsid w:val="009F39BE"/>
    <w:rsid w:val="009F78CF"/>
    <w:rsid w:val="00A344C4"/>
    <w:rsid w:val="00A73435"/>
    <w:rsid w:val="00AB0377"/>
    <w:rsid w:val="00AF0DD0"/>
    <w:rsid w:val="00B04B48"/>
    <w:rsid w:val="00B461A2"/>
    <w:rsid w:val="00B73944"/>
    <w:rsid w:val="00BA5942"/>
    <w:rsid w:val="00BB3B82"/>
    <w:rsid w:val="00BE5FD5"/>
    <w:rsid w:val="00C144C6"/>
    <w:rsid w:val="00C35F58"/>
    <w:rsid w:val="00C653D3"/>
    <w:rsid w:val="00CE2645"/>
    <w:rsid w:val="00CE6D26"/>
    <w:rsid w:val="00CF46AB"/>
    <w:rsid w:val="00D32EB0"/>
    <w:rsid w:val="00D86966"/>
    <w:rsid w:val="00DA5918"/>
    <w:rsid w:val="00DF7B96"/>
    <w:rsid w:val="00E35E5B"/>
    <w:rsid w:val="00E83512"/>
    <w:rsid w:val="00EC22E9"/>
    <w:rsid w:val="00EF3044"/>
    <w:rsid w:val="00F079F8"/>
    <w:rsid w:val="00F70D64"/>
    <w:rsid w:val="00F74639"/>
    <w:rsid w:val="00FA318D"/>
    <w:rsid w:val="00FC40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E3136A"/>
  <w15:chartTrackingRefBased/>
  <w15:docId w15:val="{0177211E-4785-4FC2-AF5E-189E75BB98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theme="minorBidi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F7B96"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F7B9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ncientname">
    <w:name w:val="ancient_name"/>
    <w:basedOn w:val="DefaultParagraphFont"/>
    <w:rsid w:val="00DF7B96"/>
  </w:style>
  <w:style w:type="character" w:customStyle="1" w:styleId="markertype">
    <w:name w:val="marker_type"/>
    <w:basedOn w:val="DefaultParagraphFont"/>
    <w:rsid w:val="00DF7B96"/>
  </w:style>
  <w:style w:type="character" w:customStyle="1" w:styleId="Heading3Char">
    <w:name w:val="Heading 3 Char"/>
    <w:basedOn w:val="DefaultParagraphFont"/>
    <w:link w:val="Heading3"/>
    <w:uiPriority w:val="9"/>
    <w:semiHidden/>
    <w:rsid w:val="00DF7B9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DF7B96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DF7B96"/>
    <w:pPr>
      <w:spacing w:before="100" w:beforeAutospacing="1" w:after="100" w:afterAutospacing="1" w:line="240" w:lineRule="auto"/>
    </w:pPr>
    <w:rPr>
      <w:rFonts w:eastAsia="Times New Roman" w:cs="Times New Roman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F7B9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F7B96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DF7B9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117</Words>
  <Characters>672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Kevin Greene</dc:creator>
  <cp:keywords/>
  <dc:description/>
  <cp:lastModifiedBy>Kevin Greene</cp:lastModifiedBy>
  <cp:revision>2</cp:revision>
  <dcterms:created xsi:type="dcterms:W3CDTF">2017-11-01T18:37:00Z</dcterms:created>
  <dcterms:modified xsi:type="dcterms:W3CDTF">2017-11-01T18:37:00Z</dcterms:modified>
</cp:coreProperties>
</file>