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A12169" w14:textId="77777777" w:rsidR="00D63B5C" w:rsidRDefault="006259BB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519E3CD2" wp14:editId="3E90241F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9" name="Picture 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568B84AC" w14:textId="77777777" w:rsidR="00D63B5C" w:rsidRDefault="006259BB">
      <w:pPr>
        <w:spacing w:after="0"/>
        <w:ind w:left="3780"/>
      </w:pPr>
      <w:r>
        <w:rPr>
          <w:sz w:val="24"/>
        </w:rPr>
        <w:t xml:space="preserve"> </w:t>
      </w:r>
    </w:p>
    <w:p w14:paraId="416D97EC" w14:textId="77777777" w:rsidR="00D63B5C" w:rsidRDefault="006259BB">
      <w:pPr>
        <w:spacing w:after="22"/>
        <w:ind w:left="-4027" w:right="144" w:hanging="10"/>
        <w:jc w:val="right"/>
      </w:pPr>
      <w:r>
        <w:rPr>
          <w:b/>
          <w:sz w:val="28"/>
        </w:rPr>
        <w:t xml:space="preserve">Applied Computing </w:t>
      </w:r>
    </w:p>
    <w:p w14:paraId="2469FF9E" w14:textId="77777777" w:rsidR="00D63B5C" w:rsidRDefault="006259BB">
      <w:pPr>
        <w:spacing w:after="0"/>
        <w:ind w:left="3780"/>
      </w:pPr>
      <w:r>
        <w:rPr>
          <w:sz w:val="24"/>
        </w:rPr>
        <w:t xml:space="preserve"> </w:t>
      </w:r>
    </w:p>
    <w:p w14:paraId="118023CC" w14:textId="77777777" w:rsidR="00D63B5C" w:rsidRDefault="006259BB">
      <w:pPr>
        <w:spacing w:after="22"/>
        <w:ind w:left="-4027" w:right="144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7BEA02F3" w14:textId="77777777" w:rsidR="00D63B5C" w:rsidRDefault="006259BB">
      <w:pPr>
        <w:spacing w:after="221"/>
      </w:pPr>
      <w:r>
        <w:rPr>
          <w:sz w:val="24"/>
        </w:rPr>
        <w:t xml:space="preserve"> </w:t>
      </w:r>
    </w:p>
    <w:p w14:paraId="5B802D2C" w14:textId="77777777" w:rsidR="00D63B5C" w:rsidRDefault="006259BB">
      <w:pPr>
        <w:spacing w:after="156"/>
      </w:pPr>
      <w:r>
        <w:rPr>
          <w:sz w:val="24"/>
        </w:rPr>
        <w:t xml:space="preserve"> </w:t>
      </w:r>
    </w:p>
    <w:p w14:paraId="5F51C56D" w14:textId="77777777" w:rsidR="00D63B5C" w:rsidRDefault="006259BB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5F0FDBA2" w14:textId="77777777" w:rsidR="00D63B5C" w:rsidRDefault="006259BB">
      <w:pPr>
        <w:spacing w:after="219"/>
      </w:pPr>
      <w:r>
        <w:rPr>
          <w:sz w:val="24"/>
        </w:rPr>
        <w:t xml:space="preserve"> </w:t>
      </w:r>
    </w:p>
    <w:p w14:paraId="7E69CB69" w14:textId="77777777" w:rsidR="00D63B5C" w:rsidRDefault="006259BB">
      <w:pPr>
        <w:spacing w:after="221"/>
      </w:pPr>
      <w:r>
        <w:rPr>
          <w:sz w:val="24"/>
        </w:rPr>
        <w:t xml:space="preserve"> </w:t>
      </w:r>
    </w:p>
    <w:p w14:paraId="3BAD7B1F" w14:textId="77777777" w:rsidR="00D63B5C" w:rsidRDefault="006259BB">
      <w:pPr>
        <w:spacing w:after="110"/>
      </w:pPr>
      <w:r>
        <w:rPr>
          <w:sz w:val="24"/>
        </w:rPr>
        <w:t xml:space="preserve"> </w:t>
      </w:r>
    </w:p>
    <w:p w14:paraId="09593765" w14:textId="77777777" w:rsidR="00D63B5C" w:rsidRDefault="006259BB">
      <w:pPr>
        <w:tabs>
          <w:tab w:val="center" w:pos="4513"/>
        </w:tabs>
        <w:spacing w:after="337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8: Static Routing  </w:t>
      </w:r>
    </w:p>
    <w:p w14:paraId="3EAEDD15" w14:textId="77777777" w:rsidR="00D63B5C" w:rsidRDefault="006259BB">
      <w:pPr>
        <w:spacing w:after="221"/>
      </w:pPr>
      <w:r>
        <w:rPr>
          <w:sz w:val="24"/>
        </w:rPr>
        <w:t xml:space="preserve"> </w:t>
      </w:r>
    </w:p>
    <w:p w14:paraId="55643BBB" w14:textId="77777777" w:rsidR="00D63B5C" w:rsidRDefault="006259BB">
      <w:pPr>
        <w:spacing w:after="221"/>
      </w:pPr>
      <w:r>
        <w:rPr>
          <w:sz w:val="24"/>
        </w:rPr>
        <w:t xml:space="preserve"> </w:t>
      </w:r>
    </w:p>
    <w:p w14:paraId="01544B41" w14:textId="77777777" w:rsidR="00D63B5C" w:rsidRDefault="006259BB">
      <w:pPr>
        <w:spacing w:after="200"/>
      </w:pPr>
      <w:r>
        <w:rPr>
          <w:sz w:val="24"/>
        </w:rPr>
        <w:t xml:space="preserve"> </w:t>
      </w:r>
    </w:p>
    <w:p w14:paraId="19D7B9AF" w14:textId="77777777" w:rsidR="00D63B5C" w:rsidRDefault="006259BB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AC69F51" wp14:editId="70DAA909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568" name="Group 25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E5CCD8" w14:textId="77777777" w:rsidR="00D63B5C" w:rsidRDefault="006259BB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5F81A3" w14:textId="77777777" w:rsidR="00D63B5C" w:rsidRDefault="006259BB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568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9"/>
                </v:shape>
                <w10:wrap type="topAndBottom"/>
              </v:group>
            </w:pict>
          </mc:Fallback>
        </mc:AlternateContent>
      </w:r>
      <w:r>
        <w:t xml:space="preserve"> </w:t>
      </w:r>
    </w:p>
    <w:p w14:paraId="03FB237B" w14:textId="77777777" w:rsidR="00D63B5C" w:rsidRDefault="006259BB">
      <w:pPr>
        <w:spacing w:after="218"/>
      </w:pPr>
      <w:r>
        <w:t xml:space="preserve"> </w:t>
      </w:r>
    </w:p>
    <w:p w14:paraId="548CC770" w14:textId="77777777" w:rsidR="00D63B5C" w:rsidRDefault="006259BB">
      <w:pPr>
        <w:spacing w:after="218"/>
      </w:pPr>
      <w:r>
        <w:t xml:space="preserve"> </w:t>
      </w:r>
    </w:p>
    <w:p w14:paraId="37CBFA27" w14:textId="77777777" w:rsidR="00D63B5C" w:rsidRDefault="006259BB">
      <w:pPr>
        <w:spacing w:after="218"/>
      </w:pPr>
      <w:r>
        <w:t xml:space="preserve"> </w:t>
      </w:r>
    </w:p>
    <w:p w14:paraId="27487FE3" w14:textId="77777777" w:rsidR="00D63B5C" w:rsidRDefault="006259BB">
      <w:pPr>
        <w:spacing w:after="218"/>
      </w:pPr>
      <w:r>
        <w:t xml:space="preserve"> </w:t>
      </w:r>
    </w:p>
    <w:p w14:paraId="235EF983" w14:textId="77777777" w:rsidR="00D63B5C" w:rsidRDefault="006259BB">
      <w:pPr>
        <w:spacing w:after="218"/>
      </w:pPr>
      <w:r>
        <w:t xml:space="preserve"> </w:t>
      </w:r>
    </w:p>
    <w:p w14:paraId="0D96EC76" w14:textId="77777777" w:rsidR="00D63B5C" w:rsidRDefault="006259BB">
      <w:pPr>
        <w:spacing w:after="218"/>
      </w:pPr>
      <w:r>
        <w:t xml:space="preserve"> </w:t>
      </w:r>
    </w:p>
    <w:p w14:paraId="71FA247C" w14:textId="77777777" w:rsidR="00D63B5C" w:rsidRDefault="006259BB">
      <w:pPr>
        <w:spacing w:after="218"/>
      </w:pPr>
      <w:r>
        <w:t xml:space="preserve"> </w:t>
      </w:r>
    </w:p>
    <w:p w14:paraId="24569D0A" w14:textId="77777777" w:rsidR="00D63B5C" w:rsidRDefault="006259BB">
      <w:pPr>
        <w:spacing w:after="218"/>
      </w:pPr>
      <w:r>
        <w:t xml:space="preserve"> </w:t>
      </w:r>
    </w:p>
    <w:p w14:paraId="29D34301" w14:textId="77777777" w:rsidR="00D63B5C" w:rsidRDefault="006259BB">
      <w:pPr>
        <w:spacing w:after="284"/>
      </w:pPr>
      <w:r>
        <w:t xml:space="preserve"> </w:t>
      </w:r>
    </w:p>
    <w:p w14:paraId="28BE43F3" w14:textId="77777777" w:rsidR="00D63B5C" w:rsidRDefault="006259BB">
      <w:pPr>
        <w:spacing w:before="245" w:after="0"/>
        <w:ind w:left="26"/>
      </w:pPr>
      <w:r>
        <w:rPr>
          <w:b/>
        </w:rPr>
        <w:lastRenderedPageBreak/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264178CD" w14:textId="77777777" w:rsidR="00D63B5C" w:rsidRDefault="006259BB">
      <w:pPr>
        <w:spacing w:after="0"/>
      </w:pPr>
      <w:r>
        <w:t xml:space="preserve"> </w:t>
      </w:r>
    </w:p>
    <w:p w14:paraId="38C41ACD" w14:textId="77777777" w:rsidR="00D63B5C" w:rsidRDefault="006259BB">
      <w:pPr>
        <w:spacing w:after="243"/>
        <w:ind w:left="-5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14:paraId="56450B81" w14:textId="77777777" w:rsidR="00D63B5C" w:rsidRDefault="006259BB">
      <w:pPr>
        <w:spacing w:after="168"/>
        <w:ind w:right="230"/>
        <w:jc w:val="right"/>
      </w:pPr>
      <w:r>
        <w:rPr>
          <w:noProof/>
        </w:rPr>
        <w:drawing>
          <wp:inline distT="0" distB="0" distL="0" distR="0" wp14:anchorId="0F93AA78" wp14:editId="2EFF7C29">
            <wp:extent cx="5316549" cy="2515610"/>
            <wp:effectExtent l="0" t="0" r="0" b="0"/>
            <wp:docPr id="127" name="Picture 1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" name="Picture 127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16549" cy="251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31D73652" w14:textId="77777777" w:rsidR="00D63B5C" w:rsidRDefault="006259BB">
      <w:pPr>
        <w:spacing w:after="216"/>
        <w:ind w:left="1594" w:hanging="10"/>
      </w:pPr>
      <w:r>
        <w:rPr>
          <w:rFonts w:ascii="Arial" w:eastAsia="Arial" w:hAnsi="Arial" w:cs="Arial"/>
          <w:sz w:val="24"/>
        </w:rPr>
        <w:t xml:space="preserve">Refer to the above topology for addressing information.  </w:t>
      </w:r>
    </w:p>
    <w:p w14:paraId="284BB531" w14:textId="77777777" w:rsidR="00D63B5C" w:rsidRDefault="006259BB">
      <w:pPr>
        <w:spacing w:after="97"/>
        <w:ind w:left="355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7B72E4A0" w14:textId="77777777" w:rsidR="00D63B5C" w:rsidRDefault="006259BB">
      <w:pPr>
        <w:numPr>
          <w:ilvl w:val="0"/>
          <w:numId w:val="1"/>
        </w:numPr>
        <w:spacing w:after="97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01B9C770" w14:textId="77777777" w:rsidR="00D63B5C" w:rsidRDefault="006259BB">
      <w:pPr>
        <w:numPr>
          <w:ilvl w:val="0"/>
          <w:numId w:val="1"/>
        </w:numPr>
        <w:spacing w:after="97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4F24CA29" w14:textId="77777777" w:rsidR="00D63B5C" w:rsidRDefault="006259BB">
      <w:pPr>
        <w:spacing w:after="108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516C62C2" w14:textId="77777777" w:rsidR="00D63B5C" w:rsidRDefault="006259BB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4615917B" w14:textId="77777777" w:rsidR="00D63B5C" w:rsidRDefault="006259BB">
      <w:pPr>
        <w:spacing w:after="110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(Refer to our previous labs. Basic Configurations includes hostname, passwords, line configurations, device security, domain lookups, banners) </w:t>
      </w:r>
    </w:p>
    <w:p w14:paraId="447AEFD4" w14:textId="77777777" w:rsidR="00D63B5C" w:rsidRDefault="006259BB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3B4F712E" w14:textId="77777777" w:rsidR="00D63B5C" w:rsidRDefault="006259BB">
      <w:pPr>
        <w:spacing w:after="108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>Configuring your netw</w:t>
      </w:r>
      <w:r>
        <w:rPr>
          <w:rFonts w:ascii="Arial" w:eastAsia="Arial" w:hAnsi="Arial" w:cs="Arial"/>
          <w:i/>
          <w:sz w:val="24"/>
        </w:rPr>
        <w:t xml:space="preserve">ork with complete information is highly recommended. </w:t>
      </w:r>
    </w:p>
    <w:p w14:paraId="71B5D164" w14:textId="77777777" w:rsidR="00D63B5C" w:rsidRDefault="006259BB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 </w:t>
      </w:r>
    </w:p>
    <w:p w14:paraId="672EE7CE" w14:textId="77777777" w:rsidR="00D63B5C" w:rsidRDefault="006259BB">
      <w:pPr>
        <w:spacing w:after="110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0D7FBB0E" w14:textId="77777777" w:rsidR="00D63B5C" w:rsidRDefault="006259BB">
      <w:pPr>
        <w:spacing w:after="98"/>
        <w:ind w:left="720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7837CD2B" w14:textId="77777777" w:rsidR="00D63B5C" w:rsidRDefault="006259BB">
      <w:pPr>
        <w:numPr>
          <w:ilvl w:val="0"/>
          <w:numId w:val="1"/>
        </w:numPr>
        <w:spacing w:after="0"/>
        <w:ind w:hanging="360"/>
      </w:pPr>
      <w:r>
        <w:rPr>
          <w:rFonts w:ascii="Arial" w:eastAsia="Arial" w:hAnsi="Arial" w:cs="Arial"/>
          <w:b/>
          <w:sz w:val="24"/>
        </w:rPr>
        <w:t xml:space="preserve">Configure Static, Default and Loopback addresses for all the routers </w:t>
      </w:r>
      <w:r>
        <w:rPr>
          <w:rFonts w:ascii="Arial" w:eastAsia="Arial" w:hAnsi="Arial" w:cs="Arial"/>
          <w:i/>
          <w:sz w:val="24"/>
        </w:rPr>
        <w:t xml:space="preserve">Configure IPv4 Address for all the router interfaces.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D63B5C" w14:paraId="7133BFCB" w14:textId="77777777">
        <w:trPr>
          <w:trHeight w:val="2256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0FC6D699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A235551" w14:textId="69FA2C3B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lastRenderedPageBreak/>
              <w:t xml:space="preserve"> </w:t>
            </w:r>
            <w:r w:rsidR="00C55EB7">
              <w:rPr>
                <w:noProof/>
              </w:rPr>
              <w:drawing>
                <wp:inline distT="0" distB="0" distL="0" distR="0" wp14:anchorId="3D7FC2C7" wp14:editId="696022FC">
                  <wp:extent cx="4562475" cy="2562225"/>
                  <wp:effectExtent l="0" t="0" r="9525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62475" cy="2562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88CE4F0" w14:textId="78422F81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C55EB7">
              <w:rPr>
                <w:noProof/>
              </w:rPr>
              <w:drawing>
                <wp:inline distT="0" distB="0" distL="0" distR="0" wp14:anchorId="1E255184" wp14:editId="18B4ECED">
                  <wp:extent cx="4648200" cy="280035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48200" cy="2800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0377CDD" w14:textId="55DF933F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C55EB7">
              <w:rPr>
                <w:noProof/>
              </w:rPr>
              <w:drawing>
                <wp:inline distT="0" distB="0" distL="0" distR="0" wp14:anchorId="7D20AA14" wp14:editId="6929CB6E">
                  <wp:extent cx="4543425" cy="2657475"/>
                  <wp:effectExtent l="0" t="0" r="9525" b="9525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43425" cy="2657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BBE1489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626951F" w14:textId="77777777" w:rsidR="00D63B5C" w:rsidRDefault="006259BB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6951C069" w14:textId="77777777" w:rsidR="00D63B5C" w:rsidRDefault="006259BB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004F6B1E" w14:textId="4099B4AD" w:rsidR="00D63B5C" w:rsidRDefault="00C55EB7">
      <w:pPr>
        <w:spacing w:after="5" w:line="250" w:lineRule="auto"/>
        <w:ind w:left="715" w:hanging="10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3B6D771" wp14:editId="6C0386D5">
            <wp:simplePos x="0" y="0"/>
            <wp:positionH relativeFrom="column">
              <wp:posOffset>456438</wp:posOffset>
            </wp:positionH>
            <wp:positionV relativeFrom="paragraph">
              <wp:posOffset>375285</wp:posOffset>
            </wp:positionV>
            <wp:extent cx="3810000" cy="180975"/>
            <wp:effectExtent l="0" t="0" r="0" b="952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0000" cy="180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259BB">
        <w:rPr>
          <w:rFonts w:ascii="Arial" w:eastAsia="Arial" w:hAnsi="Arial" w:cs="Arial"/>
          <w:i/>
          <w:sz w:val="24"/>
        </w:rPr>
        <w:t xml:space="preserve">Configure loopback address (Lo1) as 50.50.50.50/32 at Router R2. </w:t>
      </w:r>
    </w:p>
    <w:p w14:paraId="01CD11C1" w14:textId="167FD1A0" w:rsidR="00D63B5C" w:rsidRDefault="006259BB">
      <w:pPr>
        <w:spacing w:after="101"/>
        <w:ind w:left="691" w:right="-61"/>
      </w:pPr>
      <w:r>
        <w:rPr>
          <w:noProof/>
        </w:rPr>
        <mc:AlternateContent>
          <mc:Choice Requires="wpg">
            <w:drawing>
              <wp:inline distT="0" distB="0" distL="0" distR="0" wp14:anchorId="1A4AFE13" wp14:editId="4A01D5D3">
                <wp:extent cx="5311140" cy="426720"/>
                <wp:effectExtent l="0" t="0" r="0" b="0"/>
                <wp:docPr id="3233" name="Group 32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11140" cy="426720"/>
                          <a:chOff x="0" y="0"/>
                          <a:chExt cx="5311140" cy="426720"/>
                        </a:xfrm>
                      </wpg:grpSpPr>
                      <wps:wsp>
                        <wps:cNvPr id="3521" name="Shape 3521"/>
                        <wps:cNvSpPr/>
                        <wps:spPr>
                          <a:xfrm>
                            <a:off x="0" y="0"/>
                            <a:ext cx="5311140" cy="2514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251460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251460"/>
                                </a:lnTo>
                                <a:lnTo>
                                  <a:pt x="0" y="2514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22" name="Shape 3522"/>
                        <wps:cNvSpPr/>
                        <wps:spPr>
                          <a:xfrm>
                            <a:off x="0" y="251460"/>
                            <a:ext cx="5311140" cy="1752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175260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175260"/>
                                </a:lnTo>
                                <a:lnTo>
                                  <a:pt x="0" y="17526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233" style="width:418.2pt;height:33.6pt;mso-position-horizontal-relative:char;mso-position-vertical-relative:line" coordsize="53111,4267">
                <v:shape id="Shape 3523" style="position:absolute;width:53111;height:2514;left:0;top:0;" coordsize="5311140,251460" path="m0,0l5311140,0l5311140,251460l0,251460l0,0">
                  <v:stroke weight="0pt" endcap="flat" joinstyle="miter" miterlimit="10" on="false" color="#000000" opacity="0"/>
                  <v:fill on="true" color="#dadadb"/>
                </v:shape>
                <v:shape id="Shape 3524" style="position:absolute;width:53111;height:1752;left:0;top:2514;" coordsize="5311140,175260" path="m0,0l5311140,0l5311140,175260l0,175260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</w:p>
    <w:p w14:paraId="332EC0E7" w14:textId="77777777" w:rsidR="00D63B5C" w:rsidRDefault="006259BB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23AB3114" w14:textId="77777777" w:rsidR="00D63B5C" w:rsidRDefault="006259BB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On R1, R2 and R3 configure IPv4 static route to connect other networks. Do not include Lo1 network.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D63B5C" w14:paraId="21FB46EB" w14:textId="77777777">
        <w:trPr>
          <w:trHeight w:val="4236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798697AE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B75D460" w14:textId="76FD9293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C55EB7">
              <w:rPr>
                <w:rFonts w:ascii="Arial" w:eastAsia="Arial" w:hAnsi="Arial" w:cs="Arial"/>
                <w:sz w:val="24"/>
              </w:rPr>
              <w:t>Successfully connected as previously shown.</w:t>
            </w:r>
          </w:p>
          <w:p w14:paraId="32614729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58F3B307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2A7BC61" w14:textId="5CEE0389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7F29766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0A70CCE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03A31222" w14:textId="77777777" w:rsidR="00D63B5C" w:rsidRDefault="006259BB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3FDC716C" w14:textId="77777777" w:rsidR="00D63B5C" w:rsidRDefault="006259BB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06F82417" w14:textId="77777777" w:rsidR="00D63B5C" w:rsidRDefault="006259BB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default static route to reach Lo1 network using </w:t>
      </w:r>
      <w:proofErr w:type="gramStart"/>
      <w:r>
        <w:rPr>
          <w:rFonts w:ascii="Arial" w:eastAsia="Arial" w:hAnsi="Arial" w:cs="Arial"/>
          <w:i/>
          <w:sz w:val="24"/>
        </w:rPr>
        <w:t>next-hop</w:t>
      </w:r>
      <w:proofErr w:type="gram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ip</w:t>
      </w:r>
      <w:proofErr w:type="spellEnd"/>
      <w:r>
        <w:rPr>
          <w:rFonts w:ascii="Arial" w:eastAsia="Arial" w:hAnsi="Arial" w:cs="Arial"/>
          <w:i/>
          <w:sz w:val="24"/>
        </w:rPr>
        <w:t xml:space="preserve"> address at R1 </w:t>
      </w:r>
    </w:p>
    <w:p w14:paraId="788D3063" w14:textId="29453979" w:rsidR="00D63B5C" w:rsidRDefault="00C55EB7">
      <w:pPr>
        <w:spacing w:after="76"/>
        <w:ind w:left="691" w:right="-61"/>
      </w:pPr>
      <w:r>
        <w:rPr>
          <w:noProof/>
        </w:rPr>
        <w:drawing>
          <wp:inline distT="0" distB="0" distL="0" distR="0" wp14:anchorId="70DF9C24" wp14:editId="4D76001F">
            <wp:extent cx="4391025" cy="14192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64258" w14:textId="77777777" w:rsidR="00D63B5C" w:rsidRDefault="006259BB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default static route to reach Lo1 network using exit interface at R3 </w:t>
      </w:r>
    </w:p>
    <w:p w14:paraId="48AC17E3" w14:textId="5005B3CE" w:rsidR="00D63B5C" w:rsidRDefault="00C55EB7">
      <w:pPr>
        <w:spacing w:after="76"/>
        <w:ind w:left="691" w:right="-61"/>
      </w:pPr>
      <w:r>
        <w:rPr>
          <w:noProof/>
        </w:rPr>
        <w:drawing>
          <wp:inline distT="0" distB="0" distL="0" distR="0" wp14:anchorId="05CFBE7B" wp14:editId="0DCB2398">
            <wp:extent cx="4314825" cy="145732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14825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A545A9" w14:textId="77777777" w:rsidR="00C55EB7" w:rsidRDefault="00C55EB7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4AA67AE7" w14:textId="77777777" w:rsidR="00C55EB7" w:rsidRDefault="00C55EB7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0D1D4B37" w14:textId="486E4DAB" w:rsidR="00D63B5C" w:rsidRDefault="006259BB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lastRenderedPageBreak/>
        <w:t xml:space="preserve">Interpret the output from the routing table.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D63B5C" w14:paraId="5759AE9A" w14:textId="77777777">
        <w:trPr>
          <w:trHeight w:val="3444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37DB381A" w14:textId="7B140AA5" w:rsidR="00D63B5C" w:rsidRDefault="006259BB">
            <w:pPr>
              <w:spacing w:after="98"/>
              <w:rPr>
                <w:rFonts w:ascii="Arial" w:eastAsia="Arial" w:hAnsi="Arial" w:cs="Arial"/>
                <w:b/>
                <w:i/>
                <w:sz w:val="24"/>
              </w:rPr>
            </w:pPr>
            <w:r>
              <w:rPr>
                <w:rFonts w:ascii="Arial" w:eastAsia="Arial" w:hAnsi="Arial" w:cs="Arial"/>
                <w:b/>
                <w:i/>
                <w:sz w:val="24"/>
              </w:rPr>
              <w:t xml:space="preserve"> </w:t>
            </w:r>
          </w:p>
          <w:p w14:paraId="4AE949DC" w14:textId="4D962979" w:rsidR="002527F1" w:rsidRPr="002527F1" w:rsidRDefault="002527F1">
            <w:pPr>
              <w:spacing w:after="98"/>
              <w:rPr>
                <w:bCs/>
                <w:iCs/>
              </w:rPr>
            </w:pPr>
            <w:r w:rsidRPr="002527F1">
              <w:rPr>
                <w:bCs/>
                <w:iCs/>
              </w:rPr>
              <w:t>R1</w:t>
            </w:r>
          </w:p>
          <w:p w14:paraId="7003FCFB" w14:textId="4609373A" w:rsidR="00D63B5C" w:rsidRDefault="006259BB">
            <w:pPr>
              <w:spacing w:after="98"/>
              <w:rPr>
                <w:rFonts w:ascii="Arial" w:eastAsia="Arial" w:hAnsi="Arial" w:cs="Arial"/>
                <w:b/>
                <w:i/>
                <w:sz w:val="24"/>
              </w:rPr>
            </w:pPr>
            <w:r>
              <w:rPr>
                <w:rFonts w:ascii="Arial" w:eastAsia="Arial" w:hAnsi="Arial" w:cs="Arial"/>
                <w:b/>
                <w:i/>
                <w:sz w:val="24"/>
              </w:rPr>
              <w:t xml:space="preserve"> </w:t>
            </w:r>
            <w:r w:rsidR="002527F1">
              <w:rPr>
                <w:noProof/>
              </w:rPr>
              <w:drawing>
                <wp:inline distT="0" distB="0" distL="0" distR="0" wp14:anchorId="19653B00" wp14:editId="5B9533EF">
                  <wp:extent cx="4276725" cy="1457325"/>
                  <wp:effectExtent l="0" t="0" r="9525" b="9525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76725" cy="1457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A988F46" w14:textId="7EED553C" w:rsidR="002527F1" w:rsidRDefault="002527F1">
            <w:pPr>
              <w:spacing w:after="98"/>
              <w:rPr>
                <w:bCs/>
                <w:iCs/>
              </w:rPr>
            </w:pPr>
            <w:r>
              <w:rPr>
                <w:bCs/>
                <w:iCs/>
              </w:rPr>
              <w:t>R2</w:t>
            </w:r>
          </w:p>
          <w:p w14:paraId="71EBD58E" w14:textId="57C75801" w:rsidR="002527F1" w:rsidRDefault="002527F1">
            <w:pPr>
              <w:spacing w:after="98"/>
              <w:rPr>
                <w:bCs/>
                <w:iCs/>
              </w:rPr>
            </w:pPr>
            <w:r>
              <w:rPr>
                <w:noProof/>
              </w:rPr>
              <w:drawing>
                <wp:inline distT="0" distB="0" distL="0" distR="0" wp14:anchorId="4491BA6E" wp14:editId="25A9F2AB">
                  <wp:extent cx="4219575" cy="1828800"/>
                  <wp:effectExtent l="0" t="0" r="9525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19575" cy="182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5880492" w14:textId="77285ECE" w:rsidR="002527F1" w:rsidRDefault="002527F1">
            <w:pPr>
              <w:spacing w:after="98"/>
              <w:rPr>
                <w:bCs/>
                <w:iCs/>
              </w:rPr>
            </w:pPr>
            <w:r>
              <w:rPr>
                <w:bCs/>
                <w:iCs/>
              </w:rPr>
              <w:t>R3</w:t>
            </w:r>
          </w:p>
          <w:p w14:paraId="793EFF87" w14:textId="400255B1" w:rsidR="00D63B5C" w:rsidRPr="002527F1" w:rsidRDefault="002527F1">
            <w:pPr>
              <w:spacing w:after="98"/>
              <w:rPr>
                <w:bCs/>
                <w:iCs/>
              </w:rPr>
            </w:pPr>
            <w:r>
              <w:rPr>
                <w:noProof/>
              </w:rPr>
              <w:drawing>
                <wp:inline distT="0" distB="0" distL="0" distR="0" wp14:anchorId="3CC051E1" wp14:editId="391205C5">
                  <wp:extent cx="4200525" cy="1466850"/>
                  <wp:effectExtent l="0" t="0" r="9525" b="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00525" cy="1466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0DDC84C" w14:textId="77777777" w:rsidR="00D63B5C" w:rsidRDefault="006259BB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268C1D1E" w14:textId="77777777" w:rsidR="00D63B5C" w:rsidRDefault="006259BB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6845DEAA" w14:textId="77777777" w:rsidR="00D63B5C" w:rsidRDefault="006259BB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D63B5C" w14:paraId="0AEA05D1" w14:textId="77777777">
        <w:trPr>
          <w:trHeight w:val="1464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5B7C06A2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b/>
                <w:i/>
                <w:sz w:val="24"/>
              </w:rPr>
              <w:t xml:space="preserve"> </w:t>
            </w:r>
          </w:p>
          <w:p w14:paraId="40175DC0" w14:textId="4FDDC256" w:rsidR="00D63B5C" w:rsidRPr="00C55EB7" w:rsidRDefault="006259BB">
            <w:pPr>
              <w:spacing w:after="98"/>
              <w:rPr>
                <w:bCs/>
                <w:iCs/>
              </w:rPr>
            </w:pPr>
            <w:r w:rsidRPr="00C55EB7">
              <w:rPr>
                <w:rFonts w:ascii="Arial" w:eastAsia="Arial" w:hAnsi="Arial" w:cs="Arial"/>
                <w:bCs/>
                <w:i/>
                <w:sz w:val="24"/>
              </w:rPr>
              <w:t xml:space="preserve"> </w:t>
            </w:r>
            <w:r w:rsidR="00C55EB7" w:rsidRPr="00C55EB7">
              <w:rPr>
                <w:rFonts w:ascii="Arial" w:eastAsia="Arial" w:hAnsi="Arial" w:cs="Arial"/>
                <w:bCs/>
                <w:iCs/>
                <w:sz w:val="24"/>
              </w:rPr>
              <w:t>All interfaces are successfully set-up and working.</w:t>
            </w:r>
          </w:p>
          <w:p w14:paraId="5B7473FA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b/>
                <w:i/>
                <w:sz w:val="24"/>
              </w:rPr>
              <w:t xml:space="preserve"> </w:t>
            </w:r>
          </w:p>
          <w:p w14:paraId="1D9226DF" w14:textId="77777777" w:rsidR="00D63B5C" w:rsidRDefault="006259BB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4EEDDD5F" w14:textId="77777777" w:rsidR="00D63B5C" w:rsidRDefault="006259BB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1CA7552E" w14:textId="77777777" w:rsidR="00E15943" w:rsidRDefault="00E15943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4D32C021" w14:textId="77777777" w:rsidR="00E15943" w:rsidRDefault="00E15943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6758ACF7" w14:textId="77777777" w:rsidR="00E15943" w:rsidRDefault="00E15943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5486323E" w14:textId="77777777" w:rsidR="00E15943" w:rsidRDefault="00E15943">
      <w:pPr>
        <w:spacing w:after="5" w:line="250" w:lineRule="auto"/>
        <w:ind w:left="715" w:hanging="10"/>
        <w:rPr>
          <w:rFonts w:ascii="Arial" w:eastAsia="Arial" w:hAnsi="Arial" w:cs="Arial"/>
          <w:i/>
          <w:sz w:val="24"/>
        </w:rPr>
      </w:pPr>
    </w:p>
    <w:p w14:paraId="16525311" w14:textId="4FF06602" w:rsidR="00D63B5C" w:rsidRDefault="006259BB">
      <w:pPr>
        <w:spacing w:after="5" w:line="250" w:lineRule="auto"/>
        <w:ind w:left="715" w:hanging="10"/>
      </w:pPr>
      <w:r>
        <w:rPr>
          <w:rFonts w:ascii="Arial" w:eastAsia="Arial" w:hAnsi="Arial" w:cs="Arial"/>
          <w:i/>
          <w:sz w:val="24"/>
        </w:rPr>
        <w:lastRenderedPageBreak/>
        <w:t xml:space="preserve">Verify the status of the network connectivity. </w:t>
      </w:r>
    </w:p>
    <w:tbl>
      <w:tblPr>
        <w:tblStyle w:val="TableGrid"/>
        <w:tblW w:w="8364" w:type="dxa"/>
        <w:tblInd w:w="69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64"/>
      </w:tblGrid>
      <w:tr w:rsidR="00D63B5C" w14:paraId="250125F9" w14:textId="77777777">
        <w:trPr>
          <w:trHeight w:val="2256"/>
        </w:trPr>
        <w:tc>
          <w:tcPr>
            <w:tcW w:w="836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6F496693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6DF10677" w14:textId="37D2C5AB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 w:rsidR="00C55EB7">
              <w:rPr>
                <w:rFonts w:ascii="Arial" w:eastAsia="Arial" w:hAnsi="Arial" w:cs="Arial"/>
                <w:sz w:val="24"/>
              </w:rPr>
              <w:t>Network successfully receives and sends packets to each host via static route.</w:t>
            </w:r>
          </w:p>
          <w:p w14:paraId="5292072E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472A449B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B96C06E" w14:textId="77777777" w:rsidR="00D63B5C" w:rsidRDefault="006259BB">
            <w:pPr>
              <w:spacing w:after="98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216118CD" w14:textId="77777777" w:rsidR="00D63B5C" w:rsidRDefault="006259BB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381A8F75" w14:textId="77777777" w:rsidR="00D63B5C" w:rsidRDefault="006259BB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6DFE58B6" w14:textId="77777777" w:rsidR="00D63B5C" w:rsidRDefault="006259BB">
      <w:pPr>
        <w:spacing w:after="0" w:line="344" w:lineRule="auto"/>
        <w:ind w:left="1709" w:right="1548"/>
        <w:jc w:val="center"/>
      </w:pPr>
      <w:r>
        <w:rPr>
          <w:rFonts w:ascii="Arial" w:eastAsia="Arial" w:hAnsi="Arial" w:cs="Arial"/>
          <w:i/>
          <w:sz w:val="24"/>
        </w:rPr>
        <w:t xml:space="preserve">Record your routers running configurations here!!!  Do it separately for R1, R2 and R3 </w:t>
      </w:r>
    </w:p>
    <w:sectPr w:rsidR="00D63B5C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6" w:h="16838"/>
      <w:pgMar w:top="1416" w:right="1473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2C0AC4" w14:textId="77777777" w:rsidR="006259BB" w:rsidRDefault="006259BB">
      <w:pPr>
        <w:spacing w:after="0" w:line="240" w:lineRule="auto"/>
      </w:pPr>
      <w:r>
        <w:separator/>
      </w:r>
    </w:p>
  </w:endnote>
  <w:endnote w:type="continuationSeparator" w:id="0">
    <w:p w14:paraId="3F24B9F0" w14:textId="77777777" w:rsidR="006259BB" w:rsidRDefault="006259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FDB6B1" w14:textId="77777777" w:rsidR="00D63B5C" w:rsidRDefault="006259BB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743EEDB6" wp14:editId="2D324CF7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3376" name="Group 337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3575" name="Shape 357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6" name="Shape 357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85" name="Rectangle 3385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69A429C" w14:textId="77777777" w:rsidR="00D63B5C" w:rsidRDefault="006259BB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86" name="Rectangle 3386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14E415E" w14:textId="77777777" w:rsidR="00D63B5C" w:rsidRDefault="006259BB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87" name="Rectangle 3387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C4015F9" w14:textId="77777777" w:rsidR="00D63B5C" w:rsidRDefault="006259B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88" name="Rectangle 3388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8B504E4" w14:textId="77777777" w:rsidR="00D63B5C" w:rsidRDefault="006259B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77" name="Shape 357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8" name="Shape 357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79" name="Shape 357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0" name="Shape 358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81" name="Shape 358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84" name="Shape 338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376" style="width:540.67pt;height:28.0048pt;position:absolute;mso-position-horizontal-relative:page;mso-position-horizontal:absolute;margin-left:54.6499pt;mso-position-vertical-relative:page;margin-top:765.075pt;" coordsize="68665,3556">
              <v:shape id="Shape 3582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3583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3385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3386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3387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3388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3584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3585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3586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3587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3588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3384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7CB964" w14:textId="77777777" w:rsidR="00D63B5C" w:rsidRDefault="006259BB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7DBF7538" wp14:editId="3500EF36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3340" name="Group 334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3561" name="Shape 356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2" name="Shape 356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49" name="Rectangle 3349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D14DC37" w14:textId="77777777" w:rsidR="00D63B5C" w:rsidRDefault="006259BB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50" name="Rectangle 3350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160143C" w14:textId="77777777" w:rsidR="00D63B5C" w:rsidRDefault="006259BB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51" name="Rectangle 3351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969B07E" w14:textId="77777777" w:rsidR="00D63B5C" w:rsidRDefault="006259B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52" name="Rectangle 3352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261C55D" w14:textId="77777777" w:rsidR="00D63B5C" w:rsidRDefault="006259BB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63" name="Shape 356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4" name="Shape 356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5" name="Shape 356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6" name="Shape 356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67" name="Shape 356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48" name="Shape 3348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340" style="width:540.67pt;height:28.0048pt;position:absolute;mso-position-horizontal-relative:page;mso-position-horizontal:absolute;margin-left:54.6499pt;mso-position-vertical-relative:page;margin-top:765.075pt;" coordsize="68665,3556">
              <v:shape id="Shape 3568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3569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3349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3350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3351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3352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3570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3571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3572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3573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3574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3348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15E1439" w14:textId="77777777" w:rsidR="00D63B5C" w:rsidRDefault="00D63B5C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119BF7" w14:textId="77777777" w:rsidR="006259BB" w:rsidRDefault="006259BB">
      <w:pPr>
        <w:spacing w:after="0" w:line="240" w:lineRule="auto"/>
      </w:pPr>
      <w:r>
        <w:separator/>
      </w:r>
    </w:p>
  </w:footnote>
  <w:footnote w:type="continuationSeparator" w:id="0">
    <w:p w14:paraId="79E60188" w14:textId="77777777" w:rsidR="006259BB" w:rsidRDefault="006259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392394" w14:textId="77777777" w:rsidR="00D63B5C" w:rsidRDefault="006259BB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F265040" wp14:editId="3BE182D0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3359" name="Group 335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3547" name="Shape 354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48" name="Shape 354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67" name="Rectangle 336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4D2D87C" w14:textId="77777777" w:rsidR="00D63B5C" w:rsidRDefault="006259BB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68" name="Rectangle 336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DD702D9" w14:textId="77777777" w:rsidR="00D63B5C" w:rsidRDefault="006259BB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69" name="Rectangle 336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BBE543C" w14:textId="77777777" w:rsidR="00D63B5C" w:rsidRDefault="006259BB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49" name="Shape 354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0" name="Shape 355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1" name="Shape 355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2" name="Shape 355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53" name="Shape 355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359" style="width:452.041pt;height:22.32pt;position:absolute;mso-position-horizontal-relative:page;mso-position-horizontal:absolute;margin-left:71.28pt;mso-position-vertical-relative:page;margin-top:35.4pt;" coordsize="57409,2834">
              <v:shape id="Shape 3554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3555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3367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3368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3369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3556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3557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3558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3559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3560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9E7461" w14:textId="77777777" w:rsidR="00D63B5C" w:rsidRDefault="006259BB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5643E0D" wp14:editId="01AD666C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3323" name="Group 332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3533" name="Shape 353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4" name="Shape 353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331" name="Rectangle 3331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DF5AE89" w14:textId="77777777" w:rsidR="00D63B5C" w:rsidRDefault="006259BB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32" name="Rectangle 3332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786E513" w14:textId="77777777" w:rsidR="00D63B5C" w:rsidRDefault="006259BB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333" name="Rectangle 3333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7873ACE" w14:textId="77777777" w:rsidR="00D63B5C" w:rsidRDefault="006259BB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3535" name="Shape 353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6" name="Shape 353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7" name="Shape 353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8" name="Shape 353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3539" name="Shape 353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323" style="width:452.041pt;height:22.32pt;position:absolute;mso-position-horizontal-relative:page;mso-position-horizontal:absolute;margin-left:71.28pt;mso-position-vertical-relative:page;margin-top:35.4pt;" coordsize="57409,2834">
              <v:shape id="Shape 3540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3541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3331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3332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3333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3542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3543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3544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3545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3546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D5F794" w14:textId="77777777" w:rsidR="00D63B5C" w:rsidRDefault="00D63B5C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A70BB0"/>
    <w:multiLevelType w:val="hybridMultilevel"/>
    <w:tmpl w:val="FF786D00"/>
    <w:lvl w:ilvl="0" w:tplc="3864E7B4">
      <w:start w:val="1"/>
      <w:numFmt w:val="decimal"/>
      <w:lvlText w:val="%1."/>
      <w:lvlJc w:val="left"/>
      <w:pPr>
        <w:ind w:left="705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92E6ABE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7E61C8E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F129FA2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070A536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8B0C6F0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B1C7F58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45835EA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D1CBE10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63B5C"/>
    <w:rsid w:val="002527F1"/>
    <w:rsid w:val="006259BB"/>
    <w:rsid w:val="00C55EB7"/>
    <w:rsid w:val="00D63B5C"/>
    <w:rsid w:val="00E15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C57C0"/>
  <w15:docId w15:val="{97E6576E-0E52-4996-87CF-C58A009152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eader" Target="header2.xml"/><Relationship Id="rId7" Type="http://schemas.openxmlformats.org/officeDocument/2006/relationships/image" Target="media/image1.jp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footer" Target="footer2.xml"/><Relationship Id="rId10" Type="http://schemas.openxmlformats.org/officeDocument/2006/relationships/image" Target="media/image3.jp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0.png"/><Relationship Id="rId14" Type="http://schemas.openxmlformats.org/officeDocument/2006/relationships/image" Target="media/image7.png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6</Pages>
  <Words>274</Words>
  <Characters>1567</Characters>
  <Application>Microsoft Office Word</Application>
  <DocSecurity>0</DocSecurity>
  <Lines>13</Lines>
  <Paragraphs>3</Paragraphs>
  <ScaleCrop>false</ScaleCrop>
  <Company/>
  <LinksUpToDate>false</LinksUpToDate>
  <CharactersWithSpaces>1838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joseph ross</cp:lastModifiedBy>
  <cp:revision>4</cp:revision>
  <dcterms:created xsi:type="dcterms:W3CDTF">2020-11-22T21:53:00Z</dcterms:created>
  <dcterms:modified xsi:type="dcterms:W3CDTF">2020-11-22T21:56:00Z</dcterms:modified>
</cp:coreProperties>
</file>