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76B5372" w14:textId="77777777" w:rsidR="008C38C7" w:rsidRDefault="008C38C7" w:rsidP="008C38C7">
      <w:pPr>
        <w:spacing w:line="276" w:lineRule="auto"/>
        <w:jc w:val="center"/>
      </w:pPr>
      <w:bookmarkStart w:id="0" w:name="_GoBack"/>
      <w:bookmarkEnd w:id="0"/>
      <w:r w:rsidRPr="00D767DB">
        <w:rPr>
          <w:noProof/>
          <w:lang w:val="en-GB" w:eastAsia="en-GB"/>
        </w:rPr>
        <w:drawing>
          <wp:inline distT="0" distB="0" distL="0" distR="0" wp14:anchorId="118E9235" wp14:editId="258BAD75">
            <wp:extent cx="3270250" cy="1137661"/>
            <wp:effectExtent l="0" t="0" r="635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89496" cy="1144356"/>
                    </a:xfrm>
                    <a:prstGeom prst="rect">
                      <a:avLst/>
                    </a:prstGeom>
                    <a:noFill/>
                    <a:ln>
                      <a:noFill/>
                    </a:ln>
                  </pic:spPr>
                </pic:pic>
              </a:graphicData>
            </a:graphic>
          </wp:inline>
        </w:drawing>
      </w:r>
    </w:p>
    <w:p w14:paraId="5B6D00AC" w14:textId="77777777" w:rsidR="008C38C7" w:rsidRDefault="008C38C7" w:rsidP="008C38C7">
      <w:pPr>
        <w:spacing w:line="276" w:lineRule="auto"/>
        <w:jc w:val="center"/>
      </w:pPr>
    </w:p>
    <w:p w14:paraId="7830E265" w14:textId="2A7CEBE0" w:rsidR="008C38C7" w:rsidRPr="00085E23" w:rsidRDefault="008C38C7" w:rsidP="005026BC">
      <w:pPr>
        <w:spacing w:line="276" w:lineRule="auto"/>
        <w:rPr>
          <w:sz w:val="28"/>
        </w:rPr>
      </w:pPr>
    </w:p>
    <w:p w14:paraId="066A388D" w14:textId="6972D230" w:rsidR="008C38C7" w:rsidRPr="00085E23" w:rsidRDefault="008C38C7" w:rsidP="008C38C7">
      <w:pPr>
        <w:spacing w:line="276" w:lineRule="auto"/>
        <w:jc w:val="center"/>
        <w:rPr>
          <w:sz w:val="28"/>
        </w:rPr>
      </w:pPr>
      <w:r w:rsidRPr="00085E23">
        <w:rPr>
          <w:sz w:val="28"/>
        </w:rPr>
        <w:t>Module code: BMSK400</w:t>
      </w:r>
      <w:r w:rsidR="00085E23" w:rsidRPr="00085E23">
        <w:rPr>
          <w:sz w:val="28"/>
        </w:rPr>
        <w:t>3</w:t>
      </w:r>
    </w:p>
    <w:p w14:paraId="660C51B8" w14:textId="356E5316" w:rsidR="008464B0" w:rsidRDefault="00085E23" w:rsidP="00085E23">
      <w:pPr>
        <w:spacing w:line="276" w:lineRule="auto"/>
        <w:jc w:val="center"/>
        <w:rPr>
          <w:sz w:val="28"/>
        </w:rPr>
      </w:pPr>
      <w:r w:rsidRPr="00085E23">
        <w:rPr>
          <w:sz w:val="28"/>
        </w:rPr>
        <w:t>Digital Skills and Research Methods</w:t>
      </w:r>
    </w:p>
    <w:p w14:paraId="6476530C" w14:textId="1BE1C7CC" w:rsidR="005026BC" w:rsidRDefault="005026BC" w:rsidP="00085E23">
      <w:pPr>
        <w:spacing w:line="276" w:lineRule="auto"/>
        <w:jc w:val="center"/>
        <w:rPr>
          <w:sz w:val="28"/>
        </w:rPr>
      </w:pPr>
      <w:r>
        <w:rPr>
          <w:sz w:val="28"/>
        </w:rPr>
        <w:t>Student Name: Shekul Islam</w:t>
      </w:r>
    </w:p>
    <w:p w14:paraId="3FBAA6EA" w14:textId="019BCA1F" w:rsidR="005026BC" w:rsidRDefault="005026BC" w:rsidP="00085E23">
      <w:pPr>
        <w:spacing w:line="276" w:lineRule="auto"/>
        <w:jc w:val="center"/>
        <w:rPr>
          <w:sz w:val="28"/>
        </w:rPr>
      </w:pPr>
      <w:r>
        <w:rPr>
          <w:sz w:val="28"/>
        </w:rPr>
        <w:t>Student ID: 1710629</w:t>
      </w:r>
    </w:p>
    <w:p w14:paraId="50A5AC93" w14:textId="1CA1558F" w:rsidR="005026BC" w:rsidRPr="00085E23" w:rsidRDefault="005026BC" w:rsidP="00085E23">
      <w:pPr>
        <w:spacing w:line="276" w:lineRule="auto"/>
        <w:jc w:val="center"/>
        <w:rPr>
          <w:sz w:val="28"/>
        </w:rPr>
      </w:pPr>
      <w:r>
        <w:rPr>
          <w:sz w:val="28"/>
        </w:rPr>
        <w:t>Lecturer: Balendran Kandasamy</w:t>
      </w:r>
    </w:p>
    <w:p w14:paraId="50AEDB94" w14:textId="5F2AA01E" w:rsidR="008C38C7" w:rsidRDefault="008C38C7" w:rsidP="001E1D86">
      <w:pPr>
        <w:spacing w:line="360" w:lineRule="auto"/>
        <w:jc w:val="both"/>
        <w:rPr>
          <w:sz w:val="24"/>
        </w:rPr>
      </w:pPr>
    </w:p>
    <w:p w14:paraId="014D998F" w14:textId="1908C3B1" w:rsidR="008C38C7" w:rsidRDefault="008C38C7" w:rsidP="001E1D86">
      <w:pPr>
        <w:spacing w:line="360" w:lineRule="auto"/>
        <w:jc w:val="both"/>
        <w:rPr>
          <w:sz w:val="24"/>
        </w:rPr>
      </w:pPr>
    </w:p>
    <w:p w14:paraId="00480E62" w14:textId="675C839A" w:rsidR="008C38C7" w:rsidRDefault="008C38C7" w:rsidP="001E1D86">
      <w:pPr>
        <w:spacing w:line="360" w:lineRule="auto"/>
        <w:jc w:val="both"/>
        <w:rPr>
          <w:sz w:val="24"/>
        </w:rPr>
      </w:pPr>
    </w:p>
    <w:p w14:paraId="6331A3C4" w14:textId="02648D91" w:rsidR="008C38C7" w:rsidRDefault="008C38C7" w:rsidP="001E1D86">
      <w:pPr>
        <w:spacing w:line="360" w:lineRule="auto"/>
        <w:jc w:val="both"/>
        <w:rPr>
          <w:sz w:val="24"/>
        </w:rPr>
      </w:pPr>
    </w:p>
    <w:p w14:paraId="6697B4B6" w14:textId="64FC9D6F" w:rsidR="008C38C7" w:rsidRDefault="008C38C7" w:rsidP="001E1D86">
      <w:pPr>
        <w:spacing w:line="360" w:lineRule="auto"/>
        <w:jc w:val="both"/>
        <w:rPr>
          <w:sz w:val="24"/>
        </w:rPr>
      </w:pPr>
    </w:p>
    <w:p w14:paraId="4A308AB5" w14:textId="4346245C" w:rsidR="008C38C7" w:rsidRDefault="008C38C7" w:rsidP="001E1D86">
      <w:pPr>
        <w:spacing w:line="360" w:lineRule="auto"/>
        <w:jc w:val="both"/>
        <w:rPr>
          <w:sz w:val="24"/>
        </w:rPr>
      </w:pPr>
    </w:p>
    <w:p w14:paraId="74EDB8C2" w14:textId="661B02C3" w:rsidR="008C38C7" w:rsidRDefault="008C38C7" w:rsidP="001E1D86">
      <w:pPr>
        <w:spacing w:line="360" w:lineRule="auto"/>
        <w:jc w:val="both"/>
        <w:rPr>
          <w:sz w:val="24"/>
        </w:rPr>
      </w:pPr>
    </w:p>
    <w:p w14:paraId="3545ECE6" w14:textId="569E0946" w:rsidR="008C38C7" w:rsidRDefault="008C38C7" w:rsidP="001E1D86">
      <w:pPr>
        <w:spacing w:line="360" w:lineRule="auto"/>
        <w:jc w:val="both"/>
        <w:rPr>
          <w:sz w:val="24"/>
        </w:rPr>
      </w:pPr>
    </w:p>
    <w:p w14:paraId="07D6947B" w14:textId="4E0AE230" w:rsidR="008C38C7" w:rsidRDefault="008C38C7" w:rsidP="001E1D86">
      <w:pPr>
        <w:spacing w:line="360" w:lineRule="auto"/>
        <w:jc w:val="both"/>
        <w:rPr>
          <w:sz w:val="24"/>
        </w:rPr>
      </w:pPr>
    </w:p>
    <w:p w14:paraId="12942B6C" w14:textId="59529BDC" w:rsidR="008C38C7" w:rsidRDefault="008C38C7" w:rsidP="001E1D86">
      <w:pPr>
        <w:spacing w:line="360" w:lineRule="auto"/>
        <w:jc w:val="both"/>
        <w:rPr>
          <w:sz w:val="24"/>
        </w:rPr>
      </w:pPr>
    </w:p>
    <w:p w14:paraId="513227A7" w14:textId="0C281E9E" w:rsidR="008C38C7" w:rsidRDefault="008C38C7" w:rsidP="001E1D86">
      <w:pPr>
        <w:spacing w:line="360" w:lineRule="auto"/>
        <w:jc w:val="both"/>
        <w:rPr>
          <w:sz w:val="24"/>
        </w:rPr>
      </w:pPr>
    </w:p>
    <w:p w14:paraId="7A2B4AEB" w14:textId="69E60A10" w:rsidR="008C38C7" w:rsidRDefault="008C38C7" w:rsidP="001E1D86">
      <w:pPr>
        <w:spacing w:line="360" w:lineRule="auto"/>
        <w:jc w:val="both"/>
        <w:rPr>
          <w:sz w:val="24"/>
        </w:rPr>
      </w:pPr>
    </w:p>
    <w:p w14:paraId="391CE8D8" w14:textId="251D88ED" w:rsidR="008C38C7" w:rsidRDefault="008C38C7" w:rsidP="001E1D86">
      <w:pPr>
        <w:spacing w:line="360" w:lineRule="auto"/>
        <w:jc w:val="both"/>
        <w:rPr>
          <w:sz w:val="24"/>
        </w:rPr>
      </w:pPr>
    </w:p>
    <w:p w14:paraId="2B5211B9" w14:textId="77777777" w:rsidR="008C38C7" w:rsidRDefault="008C38C7" w:rsidP="008C38C7">
      <w:pPr>
        <w:pStyle w:val="Heading2"/>
        <w:jc w:val="center"/>
        <w:rPr>
          <w:rFonts w:asciiTheme="minorHAnsi" w:hAnsiTheme="minorHAnsi" w:cstheme="minorHAnsi"/>
          <w:b/>
          <w:color w:val="7030A0"/>
          <w:sz w:val="28"/>
          <w:szCs w:val="22"/>
        </w:rPr>
      </w:pPr>
      <w:bookmarkStart w:id="1" w:name="_Toc501223663"/>
      <w:r w:rsidRPr="008951BD">
        <w:rPr>
          <w:rFonts w:asciiTheme="minorHAnsi" w:hAnsiTheme="minorHAnsi" w:cstheme="minorHAnsi"/>
          <w:b/>
          <w:color w:val="7030A0"/>
          <w:sz w:val="28"/>
          <w:szCs w:val="22"/>
        </w:rPr>
        <w:t>Table of Contents</w:t>
      </w:r>
      <w:bookmarkEnd w:id="1"/>
    </w:p>
    <w:p w14:paraId="067EC30C" w14:textId="77777777" w:rsidR="008C38C7" w:rsidRPr="00801E04" w:rsidRDefault="008C38C7" w:rsidP="008C38C7">
      <w:pPr>
        <w:pStyle w:val="TOC2"/>
        <w:tabs>
          <w:tab w:val="left" w:pos="7700"/>
        </w:tabs>
        <w:ind w:left="0"/>
        <w:rPr>
          <w:rFonts w:eastAsiaTheme="minorEastAsia" w:cstheme="minorHAnsi"/>
          <w:noProof/>
        </w:rPr>
      </w:pPr>
      <w:r w:rsidRPr="00801E04">
        <w:rPr>
          <w:rFonts w:cstheme="minorHAnsi"/>
        </w:rPr>
        <w:fldChar w:fldCharType="begin"/>
      </w:r>
      <w:r w:rsidRPr="00801E04">
        <w:rPr>
          <w:rFonts w:cstheme="minorHAnsi"/>
        </w:rPr>
        <w:instrText xml:space="preserve"> TOC \o "1-3" \h \z \u </w:instrText>
      </w:r>
      <w:r w:rsidRPr="00801E04">
        <w:rPr>
          <w:rFonts w:cstheme="minorHAnsi"/>
        </w:rPr>
        <w:fldChar w:fldCharType="separate"/>
      </w:r>
      <w:hyperlink w:anchor="_Toc501223663" w:history="1"/>
    </w:p>
    <w:p w14:paraId="480D58DC" w14:textId="77777777" w:rsidR="008C38C7" w:rsidRPr="00801E04" w:rsidRDefault="00096B83" w:rsidP="008C38C7">
      <w:pPr>
        <w:pStyle w:val="TOC2"/>
        <w:tabs>
          <w:tab w:val="right" w:leader="dot" w:pos="9016"/>
        </w:tabs>
        <w:rPr>
          <w:rFonts w:eastAsiaTheme="minorEastAsia" w:cstheme="minorHAnsi"/>
          <w:noProof/>
        </w:rPr>
      </w:pPr>
      <w:hyperlink w:anchor="_Toc501223664" w:history="1">
        <w:r w:rsidR="008C38C7" w:rsidRPr="00C7501C">
          <w:rPr>
            <w:rStyle w:val="Hyperlink"/>
            <w:rFonts w:cstheme="minorHAnsi"/>
            <w:noProof/>
          </w:rPr>
          <w:t>Introduction</w:t>
        </w:r>
        <w:r w:rsidR="008C38C7" w:rsidRPr="00801E04">
          <w:rPr>
            <w:rFonts w:cstheme="minorHAnsi"/>
            <w:noProof/>
            <w:webHidden/>
          </w:rPr>
          <w:tab/>
          <w:t>3</w:t>
        </w:r>
      </w:hyperlink>
    </w:p>
    <w:p w14:paraId="4316BDEC" w14:textId="7F0017D3" w:rsidR="008C38C7" w:rsidRPr="00801E04" w:rsidRDefault="00096B83" w:rsidP="008C38C7">
      <w:pPr>
        <w:pStyle w:val="TOC2"/>
        <w:tabs>
          <w:tab w:val="right" w:leader="dot" w:pos="9016"/>
        </w:tabs>
        <w:rPr>
          <w:rFonts w:eastAsiaTheme="minorEastAsia" w:cstheme="minorHAnsi"/>
          <w:noProof/>
        </w:rPr>
      </w:pPr>
      <w:hyperlink w:anchor="_Toc501223665" w:history="1">
        <w:r w:rsidR="005223C6" w:rsidRPr="005223C6">
          <w:rPr>
            <w:rStyle w:val="Hyperlink"/>
            <w:rFonts w:cstheme="minorHAnsi"/>
            <w:noProof/>
          </w:rPr>
          <w:t xml:space="preserve">Technology </w:t>
        </w:r>
        <w:r w:rsidR="00214F59">
          <w:rPr>
            <w:rStyle w:val="Hyperlink"/>
            <w:rFonts w:cstheme="minorHAnsi"/>
            <w:noProof/>
          </w:rPr>
          <w:t>and</w:t>
        </w:r>
        <w:r w:rsidR="005223C6" w:rsidRPr="005223C6">
          <w:rPr>
            <w:rStyle w:val="Hyperlink"/>
            <w:rFonts w:cstheme="minorHAnsi"/>
            <w:noProof/>
          </w:rPr>
          <w:t xml:space="preserve"> its uses</w:t>
        </w:r>
        <w:r w:rsidR="008C38C7" w:rsidRPr="00801E04">
          <w:rPr>
            <w:rFonts w:cstheme="minorHAnsi"/>
            <w:noProof/>
            <w:webHidden/>
          </w:rPr>
          <w:tab/>
          <w:t>4</w:t>
        </w:r>
      </w:hyperlink>
    </w:p>
    <w:p w14:paraId="5A80E3F2" w14:textId="3E5F7E12" w:rsidR="008C38C7" w:rsidRPr="00801E04" w:rsidRDefault="00096B83" w:rsidP="008C38C7">
      <w:pPr>
        <w:pStyle w:val="TOC2"/>
        <w:tabs>
          <w:tab w:val="right" w:leader="dot" w:pos="9016"/>
        </w:tabs>
        <w:rPr>
          <w:rFonts w:eastAsiaTheme="minorEastAsia" w:cstheme="minorHAnsi"/>
          <w:noProof/>
        </w:rPr>
      </w:pPr>
      <w:hyperlink w:anchor="_Toc501223666" w:history="1">
        <w:r w:rsidR="005223C6" w:rsidRPr="005223C6">
          <w:rPr>
            <w:rStyle w:val="Hyperlink"/>
            <w:rFonts w:cstheme="minorHAnsi"/>
            <w:noProof/>
          </w:rPr>
          <w:t xml:space="preserve">Technology </w:t>
        </w:r>
        <w:r w:rsidR="00214F59">
          <w:rPr>
            <w:rStyle w:val="Hyperlink"/>
            <w:rFonts w:cstheme="minorHAnsi"/>
            <w:noProof/>
          </w:rPr>
          <w:t>and</w:t>
        </w:r>
        <w:r w:rsidR="005223C6" w:rsidRPr="005223C6">
          <w:rPr>
            <w:rStyle w:val="Hyperlink"/>
            <w:rFonts w:cstheme="minorHAnsi"/>
            <w:noProof/>
          </w:rPr>
          <w:t xml:space="preserve"> Employee Destruction</w:t>
        </w:r>
        <w:r w:rsidR="008C38C7" w:rsidRPr="00801E04">
          <w:rPr>
            <w:rFonts w:cstheme="minorHAnsi"/>
            <w:noProof/>
            <w:webHidden/>
          </w:rPr>
          <w:tab/>
        </w:r>
        <w:r w:rsidR="008C38C7">
          <w:rPr>
            <w:rFonts w:cstheme="minorHAnsi"/>
            <w:noProof/>
            <w:webHidden/>
          </w:rPr>
          <w:t>5</w:t>
        </w:r>
      </w:hyperlink>
    </w:p>
    <w:p w14:paraId="1DB59342" w14:textId="66DBF9B0" w:rsidR="008C38C7" w:rsidRPr="00801E04" w:rsidRDefault="00096B83" w:rsidP="008C38C7">
      <w:pPr>
        <w:pStyle w:val="TOC2"/>
        <w:tabs>
          <w:tab w:val="right" w:leader="dot" w:pos="9016"/>
        </w:tabs>
        <w:rPr>
          <w:rFonts w:eastAsiaTheme="minorEastAsia" w:cstheme="minorHAnsi"/>
          <w:noProof/>
        </w:rPr>
      </w:pPr>
      <w:hyperlink w:anchor="_Toc501223667" w:history="1">
        <w:r w:rsidR="005223C6" w:rsidRPr="005223C6">
          <w:rPr>
            <w:rStyle w:val="Hyperlink"/>
            <w:rFonts w:cstheme="minorHAnsi"/>
            <w:noProof/>
          </w:rPr>
          <w:t>Social Media in Workplace</w:t>
        </w:r>
        <w:r w:rsidR="008C38C7" w:rsidRPr="00801E04">
          <w:rPr>
            <w:rFonts w:cstheme="minorHAnsi"/>
            <w:noProof/>
            <w:webHidden/>
          </w:rPr>
          <w:tab/>
        </w:r>
        <w:r w:rsidR="005223C6">
          <w:rPr>
            <w:rFonts w:cstheme="minorHAnsi"/>
            <w:noProof/>
            <w:webHidden/>
          </w:rPr>
          <w:t>5</w:t>
        </w:r>
      </w:hyperlink>
    </w:p>
    <w:p w14:paraId="59DF045F" w14:textId="3627EBD7" w:rsidR="008C38C7" w:rsidRPr="00801E04" w:rsidRDefault="00096B83" w:rsidP="008C38C7">
      <w:pPr>
        <w:pStyle w:val="TOC2"/>
        <w:tabs>
          <w:tab w:val="right" w:leader="dot" w:pos="9016"/>
        </w:tabs>
        <w:rPr>
          <w:rFonts w:eastAsiaTheme="minorEastAsia" w:cstheme="minorHAnsi"/>
          <w:noProof/>
        </w:rPr>
      </w:pPr>
      <w:hyperlink w:anchor="_Toc501223668" w:history="1">
        <w:r w:rsidR="005223C6" w:rsidRPr="005223C6">
          <w:rPr>
            <w:rStyle w:val="Hyperlink"/>
            <w:rFonts w:cstheme="minorHAnsi"/>
            <w:noProof/>
          </w:rPr>
          <w:t xml:space="preserve">Technology </w:t>
        </w:r>
        <w:r w:rsidR="00214F59">
          <w:rPr>
            <w:rStyle w:val="Hyperlink"/>
            <w:rFonts w:cstheme="minorHAnsi"/>
            <w:noProof/>
          </w:rPr>
          <w:t>and</w:t>
        </w:r>
        <w:r w:rsidR="005223C6" w:rsidRPr="005223C6">
          <w:rPr>
            <w:rStyle w:val="Hyperlink"/>
            <w:rFonts w:cstheme="minorHAnsi"/>
            <w:noProof/>
          </w:rPr>
          <w:t xml:space="preserve"> Its Applications in Workplace</w:t>
        </w:r>
        <w:r w:rsidR="008C38C7" w:rsidRPr="00801E04">
          <w:rPr>
            <w:rFonts w:cstheme="minorHAnsi"/>
            <w:noProof/>
            <w:webHidden/>
          </w:rPr>
          <w:tab/>
        </w:r>
        <w:r w:rsidR="005223C6">
          <w:rPr>
            <w:rFonts w:cstheme="minorHAnsi"/>
            <w:noProof/>
            <w:webHidden/>
          </w:rPr>
          <w:t>6</w:t>
        </w:r>
      </w:hyperlink>
    </w:p>
    <w:p w14:paraId="5BB78F98" w14:textId="7A0A3254" w:rsidR="008C38C7" w:rsidRDefault="00096B83" w:rsidP="008C38C7">
      <w:pPr>
        <w:pStyle w:val="TOC2"/>
        <w:tabs>
          <w:tab w:val="right" w:leader="dot" w:pos="9016"/>
        </w:tabs>
        <w:rPr>
          <w:rFonts w:cstheme="minorHAnsi"/>
          <w:noProof/>
        </w:rPr>
      </w:pPr>
      <w:hyperlink w:anchor="_Toc501223669" w:history="1">
        <w:r w:rsidR="005223C6" w:rsidRPr="005223C6">
          <w:rPr>
            <w:rStyle w:val="Hyperlink"/>
            <w:rFonts w:cstheme="minorHAnsi"/>
            <w:noProof/>
          </w:rPr>
          <w:t xml:space="preserve">Workplace Applications </w:t>
        </w:r>
        <w:r w:rsidR="00214F59">
          <w:rPr>
            <w:rStyle w:val="Hyperlink"/>
            <w:rFonts w:cstheme="minorHAnsi"/>
            <w:noProof/>
          </w:rPr>
          <w:t>and</w:t>
        </w:r>
        <w:r w:rsidR="005223C6" w:rsidRPr="005223C6">
          <w:rPr>
            <w:rStyle w:val="Hyperlink"/>
            <w:rFonts w:cstheme="minorHAnsi"/>
            <w:noProof/>
          </w:rPr>
          <w:t xml:space="preserve"> Security</w:t>
        </w:r>
        <w:r w:rsidR="008C38C7" w:rsidRPr="00801E04">
          <w:rPr>
            <w:rFonts w:cstheme="minorHAnsi"/>
            <w:noProof/>
            <w:webHidden/>
          </w:rPr>
          <w:tab/>
        </w:r>
        <w:r w:rsidR="005223C6">
          <w:rPr>
            <w:rFonts w:cstheme="minorHAnsi"/>
            <w:noProof/>
            <w:webHidden/>
          </w:rPr>
          <w:t>7</w:t>
        </w:r>
      </w:hyperlink>
    </w:p>
    <w:p w14:paraId="4A9ED681" w14:textId="1A43FCB9" w:rsidR="00085E23" w:rsidRDefault="00096B83" w:rsidP="00085E23">
      <w:pPr>
        <w:pStyle w:val="TOC2"/>
        <w:tabs>
          <w:tab w:val="right" w:leader="dot" w:pos="9016"/>
        </w:tabs>
        <w:rPr>
          <w:rFonts w:cstheme="minorHAnsi"/>
          <w:noProof/>
        </w:rPr>
      </w:pPr>
      <w:hyperlink w:anchor="_Toc501223669" w:history="1">
        <w:r w:rsidR="005223C6" w:rsidRPr="005223C6">
          <w:rPr>
            <w:rStyle w:val="Hyperlink"/>
            <w:rFonts w:cstheme="minorHAnsi"/>
            <w:noProof/>
          </w:rPr>
          <w:t>Reference</w:t>
        </w:r>
        <w:r w:rsidR="00085E23" w:rsidRPr="00801E04">
          <w:rPr>
            <w:rFonts w:cstheme="minorHAnsi"/>
            <w:noProof/>
            <w:webHidden/>
          </w:rPr>
          <w:tab/>
        </w:r>
        <w:r w:rsidR="005223C6">
          <w:rPr>
            <w:rFonts w:cstheme="minorHAnsi"/>
            <w:noProof/>
            <w:webHidden/>
          </w:rPr>
          <w:t>8</w:t>
        </w:r>
      </w:hyperlink>
    </w:p>
    <w:p w14:paraId="2F5E25C7" w14:textId="0B4C2082" w:rsidR="00085E23" w:rsidRPr="00801E04" w:rsidRDefault="00096B83" w:rsidP="00085E23">
      <w:pPr>
        <w:pStyle w:val="TOC2"/>
        <w:tabs>
          <w:tab w:val="right" w:leader="dot" w:pos="9016"/>
        </w:tabs>
        <w:rPr>
          <w:rFonts w:eastAsiaTheme="minorEastAsia" w:cstheme="minorHAnsi"/>
          <w:noProof/>
        </w:rPr>
      </w:pPr>
      <w:hyperlink w:anchor="_Toc501223669" w:history="1">
        <w:r w:rsidR="005223C6" w:rsidRPr="005223C6">
          <w:rPr>
            <w:rStyle w:val="Hyperlink"/>
            <w:rFonts w:cstheme="minorHAnsi"/>
            <w:noProof/>
          </w:rPr>
          <w:t>Appendix</w:t>
        </w:r>
        <w:r w:rsidR="00085E23" w:rsidRPr="00801E04">
          <w:rPr>
            <w:rFonts w:cstheme="minorHAnsi"/>
            <w:noProof/>
            <w:webHidden/>
          </w:rPr>
          <w:tab/>
        </w:r>
        <w:r w:rsidR="00085E23">
          <w:rPr>
            <w:rFonts w:cstheme="minorHAnsi"/>
            <w:noProof/>
            <w:webHidden/>
          </w:rPr>
          <w:t>9</w:t>
        </w:r>
      </w:hyperlink>
    </w:p>
    <w:p w14:paraId="791AB97F" w14:textId="7C7B93E2" w:rsidR="008C38C7" w:rsidRDefault="008C38C7" w:rsidP="008C38C7">
      <w:pPr>
        <w:spacing w:line="360" w:lineRule="auto"/>
        <w:jc w:val="both"/>
        <w:rPr>
          <w:sz w:val="24"/>
        </w:rPr>
      </w:pPr>
      <w:r w:rsidRPr="00801E04">
        <w:rPr>
          <w:rFonts w:cstheme="minorHAnsi"/>
          <w:b/>
          <w:bCs/>
          <w:noProof/>
        </w:rPr>
        <w:fldChar w:fldCharType="end"/>
      </w:r>
    </w:p>
    <w:p w14:paraId="0C637C77" w14:textId="5FAA97A0" w:rsidR="008C38C7" w:rsidRDefault="008C38C7" w:rsidP="001E1D86">
      <w:pPr>
        <w:spacing w:line="360" w:lineRule="auto"/>
        <w:jc w:val="both"/>
        <w:rPr>
          <w:sz w:val="24"/>
        </w:rPr>
      </w:pPr>
    </w:p>
    <w:p w14:paraId="2E87D062" w14:textId="77777777" w:rsidR="008C38C7" w:rsidRDefault="008C38C7" w:rsidP="001E1D86">
      <w:pPr>
        <w:spacing w:line="360" w:lineRule="auto"/>
        <w:jc w:val="both"/>
        <w:rPr>
          <w:sz w:val="24"/>
        </w:rPr>
      </w:pPr>
    </w:p>
    <w:p w14:paraId="4C432D71" w14:textId="39818566" w:rsidR="008C38C7" w:rsidRDefault="008C38C7" w:rsidP="001E1D86">
      <w:pPr>
        <w:spacing w:line="360" w:lineRule="auto"/>
        <w:jc w:val="both"/>
        <w:rPr>
          <w:sz w:val="24"/>
        </w:rPr>
      </w:pPr>
    </w:p>
    <w:p w14:paraId="38E77325" w14:textId="22392B29" w:rsidR="00085E23" w:rsidRDefault="00085E23" w:rsidP="001E1D86">
      <w:pPr>
        <w:spacing w:line="360" w:lineRule="auto"/>
        <w:jc w:val="both"/>
        <w:rPr>
          <w:sz w:val="24"/>
        </w:rPr>
      </w:pPr>
    </w:p>
    <w:p w14:paraId="063979C6" w14:textId="6601450B" w:rsidR="00085E23" w:rsidRDefault="00085E23" w:rsidP="001E1D86">
      <w:pPr>
        <w:spacing w:line="360" w:lineRule="auto"/>
        <w:jc w:val="both"/>
        <w:rPr>
          <w:sz w:val="24"/>
        </w:rPr>
      </w:pPr>
    </w:p>
    <w:p w14:paraId="59C2A5F7" w14:textId="1B65CEF2" w:rsidR="00085E23" w:rsidRDefault="00085E23" w:rsidP="001E1D86">
      <w:pPr>
        <w:spacing w:line="360" w:lineRule="auto"/>
        <w:jc w:val="both"/>
        <w:rPr>
          <w:sz w:val="24"/>
        </w:rPr>
      </w:pPr>
    </w:p>
    <w:p w14:paraId="2BC0E811" w14:textId="229398F6" w:rsidR="00085E23" w:rsidRDefault="00085E23" w:rsidP="001E1D86">
      <w:pPr>
        <w:spacing w:line="360" w:lineRule="auto"/>
        <w:jc w:val="both"/>
        <w:rPr>
          <w:sz w:val="24"/>
        </w:rPr>
      </w:pPr>
    </w:p>
    <w:p w14:paraId="135FE578" w14:textId="60F2E6BD" w:rsidR="00085E23" w:rsidRDefault="00085E23" w:rsidP="001E1D86">
      <w:pPr>
        <w:spacing w:line="360" w:lineRule="auto"/>
        <w:jc w:val="both"/>
        <w:rPr>
          <w:sz w:val="24"/>
        </w:rPr>
      </w:pPr>
    </w:p>
    <w:p w14:paraId="618AB8B3" w14:textId="29319500" w:rsidR="00085E23" w:rsidRDefault="00085E23" w:rsidP="001E1D86">
      <w:pPr>
        <w:spacing w:line="360" w:lineRule="auto"/>
        <w:jc w:val="both"/>
        <w:rPr>
          <w:sz w:val="24"/>
        </w:rPr>
      </w:pPr>
    </w:p>
    <w:p w14:paraId="6E2DFAC3" w14:textId="77777777" w:rsidR="00995E73" w:rsidRDefault="00995E73" w:rsidP="001E1D86">
      <w:pPr>
        <w:spacing w:line="360" w:lineRule="auto"/>
        <w:jc w:val="both"/>
        <w:rPr>
          <w:sz w:val="24"/>
        </w:rPr>
      </w:pPr>
    </w:p>
    <w:p w14:paraId="26578E00" w14:textId="07EF5B3D" w:rsidR="00085E23" w:rsidRDefault="00085E23" w:rsidP="001E1D86">
      <w:pPr>
        <w:spacing w:line="360" w:lineRule="auto"/>
        <w:jc w:val="both"/>
        <w:rPr>
          <w:sz w:val="24"/>
        </w:rPr>
      </w:pPr>
    </w:p>
    <w:p w14:paraId="048BE059" w14:textId="052A57C1" w:rsidR="00085E23" w:rsidRDefault="00085E23" w:rsidP="001E1D86">
      <w:pPr>
        <w:spacing w:line="360" w:lineRule="auto"/>
        <w:jc w:val="both"/>
        <w:rPr>
          <w:sz w:val="24"/>
        </w:rPr>
      </w:pPr>
    </w:p>
    <w:p w14:paraId="44753B0A" w14:textId="6066C3C0" w:rsidR="00085E23" w:rsidRDefault="00085E23" w:rsidP="001E1D86">
      <w:pPr>
        <w:spacing w:line="360" w:lineRule="auto"/>
        <w:jc w:val="both"/>
        <w:rPr>
          <w:sz w:val="24"/>
        </w:rPr>
      </w:pPr>
    </w:p>
    <w:p w14:paraId="1EE0682E" w14:textId="22096343" w:rsidR="00085E23" w:rsidRDefault="00085E23" w:rsidP="001E1D86">
      <w:pPr>
        <w:spacing w:line="360" w:lineRule="auto"/>
        <w:jc w:val="both"/>
        <w:rPr>
          <w:sz w:val="24"/>
        </w:rPr>
      </w:pPr>
    </w:p>
    <w:p w14:paraId="55B87A9D" w14:textId="2F6EB386" w:rsidR="00CE6B33" w:rsidRPr="00514EE1" w:rsidRDefault="00085E23" w:rsidP="00CE6B33">
      <w:pPr>
        <w:spacing w:line="276" w:lineRule="auto"/>
        <w:jc w:val="both"/>
        <w:rPr>
          <w:b/>
          <w:sz w:val="24"/>
        </w:rPr>
      </w:pPr>
      <w:r w:rsidRPr="00514EE1">
        <w:rPr>
          <w:b/>
          <w:sz w:val="24"/>
        </w:rPr>
        <w:t>Introduction</w:t>
      </w:r>
    </w:p>
    <w:p w14:paraId="44E9E782" w14:textId="1FF0C4F5" w:rsidR="00CE6B33" w:rsidRDefault="00CC75C4" w:rsidP="00CE6B33">
      <w:pPr>
        <w:spacing w:line="276" w:lineRule="auto"/>
        <w:jc w:val="both"/>
      </w:pPr>
      <w:r>
        <w:t xml:space="preserve">This is the era of technology </w:t>
      </w:r>
      <w:r w:rsidR="00214F59">
        <w:t>and</w:t>
      </w:r>
      <w:r>
        <w:t xml:space="preserve"> </w:t>
      </w:r>
      <w:r w:rsidR="001017E1">
        <w:t>it’s</w:t>
      </w:r>
      <w:r>
        <w:t xml:space="preserve"> becoming the core part of human life</w:t>
      </w:r>
      <w:r w:rsidR="00D97A67">
        <w:t xml:space="preserve">. Everyone is using technology for different uses of it, to make their life simple </w:t>
      </w:r>
      <w:r w:rsidR="00214F59">
        <w:t>and</w:t>
      </w:r>
      <w:r w:rsidR="00D97A67">
        <w:t xml:space="preserve"> fast</w:t>
      </w:r>
      <w:r w:rsidR="00717201">
        <w:t xml:space="preserve"> (</w:t>
      </w:r>
      <w:r w:rsidR="00717201" w:rsidRPr="00446D7B">
        <w:t>Emory, 1991)</w:t>
      </w:r>
      <w:r w:rsidR="00D97A67">
        <w:t xml:space="preserve">. This report is mainly </w:t>
      </w:r>
      <w:r w:rsidR="00AE34E8">
        <w:t>describing</w:t>
      </w:r>
      <w:r w:rsidR="00D97A67">
        <w:t xml:space="preserve"> how </w:t>
      </w:r>
      <w:r w:rsidR="00AE34E8">
        <w:t xml:space="preserve">digital skills are related </w:t>
      </w:r>
      <w:r w:rsidR="00717201">
        <w:rPr>
          <w:noProof/>
        </w:rPr>
        <w:t>to</w:t>
      </w:r>
      <w:r w:rsidR="00AE34E8">
        <w:t xml:space="preserve"> workplace </w:t>
      </w:r>
      <w:r w:rsidR="00214F59">
        <w:t>and</w:t>
      </w:r>
      <w:r w:rsidR="00AE34E8">
        <w:t xml:space="preserve"> their uses in terms of making life fast. </w:t>
      </w:r>
      <w:r w:rsidR="0073151A">
        <w:t>We use technology in our daily l</w:t>
      </w:r>
      <w:r w:rsidR="009B3395">
        <w:t>i</w:t>
      </w:r>
      <w:r w:rsidR="0073151A">
        <w:t>fe for communicating with other people</w:t>
      </w:r>
      <w:r w:rsidR="009B3395">
        <w:t xml:space="preserve">, in workplace technology is also being used to explore the world by different good use of it. Facebook, </w:t>
      </w:r>
      <w:r w:rsidR="000D0D25">
        <w:t>T</w:t>
      </w:r>
      <w:r w:rsidR="009B3395">
        <w:t xml:space="preserve">witter, </w:t>
      </w:r>
      <w:r w:rsidR="000D0D25">
        <w:t>LinkedIn</w:t>
      </w:r>
      <w:r w:rsidR="009B3395">
        <w:t xml:space="preserve"> </w:t>
      </w:r>
      <w:r w:rsidR="00214F59">
        <w:t>and</w:t>
      </w:r>
      <w:r w:rsidR="000D0D25">
        <w:t xml:space="preserve"> many more social networking tools are used in the workplace to communicate, marketing of the organization to increase their selling.</w:t>
      </w:r>
    </w:p>
    <w:p w14:paraId="776B86CC" w14:textId="5EC93B3C" w:rsidR="000D0D25" w:rsidRDefault="000D0D25" w:rsidP="00CE6B33">
      <w:pPr>
        <w:spacing w:line="276" w:lineRule="auto"/>
        <w:jc w:val="both"/>
      </w:pPr>
    </w:p>
    <w:p w14:paraId="09778593" w14:textId="77777777" w:rsidR="00717201" w:rsidRDefault="00717201" w:rsidP="00CE6B33">
      <w:pPr>
        <w:spacing w:line="276" w:lineRule="auto"/>
        <w:jc w:val="both"/>
        <w:rPr>
          <w:b/>
          <w:sz w:val="24"/>
        </w:rPr>
      </w:pPr>
    </w:p>
    <w:p w14:paraId="0708B60D" w14:textId="77777777" w:rsidR="00717201" w:rsidRDefault="00717201" w:rsidP="00CE6B33">
      <w:pPr>
        <w:spacing w:line="276" w:lineRule="auto"/>
        <w:jc w:val="both"/>
        <w:rPr>
          <w:b/>
          <w:sz w:val="24"/>
        </w:rPr>
      </w:pPr>
    </w:p>
    <w:p w14:paraId="58B8BBC9" w14:textId="77777777" w:rsidR="00717201" w:rsidRDefault="00717201" w:rsidP="00CE6B33">
      <w:pPr>
        <w:spacing w:line="276" w:lineRule="auto"/>
        <w:jc w:val="both"/>
        <w:rPr>
          <w:b/>
          <w:sz w:val="24"/>
        </w:rPr>
      </w:pPr>
    </w:p>
    <w:p w14:paraId="6E290CC2" w14:textId="77777777" w:rsidR="00717201" w:rsidRDefault="00717201" w:rsidP="00CE6B33">
      <w:pPr>
        <w:spacing w:line="276" w:lineRule="auto"/>
        <w:jc w:val="both"/>
        <w:rPr>
          <w:b/>
          <w:sz w:val="24"/>
        </w:rPr>
      </w:pPr>
    </w:p>
    <w:p w14:paraId="77A2216C" w14:textId="77777777" w:rsidR="00717201" w:rsidRDefault="00717201" w:rsidP="00CE6B33">
      <w:pPr>
        <w:spacing w:line="276" w:lineRule="auto"/>
        <w:jc w:val="both"/>
        <w:rPr>
          <w:b/>
          <w:sz w:val="24"/>
        </w:rPr>
      </w:pPr>
    </w:p>
    <w:p w14:paraId="06B714C1" w14:textId="77777777" w:rsidR="00717201" w:rsidRDefault="00717201" w:rsidP="00CE6B33">
      <w:pPr>
        <w:spacing w:line="276" w:lineRule="auto"/>
        <w:jc w:val="both"/>
        <w:rPr>
          <w:b/>
          <w:sz w:val="24"/>
        </w:rPr>
      </w:pPr>
    </w:p>
    <w:p w14:paraId="03B4FA24" w14:textId="77777777" w:rsidR="00717201" w:rsidRDefault="00717201" w:rsidP="00CE6B33">
      <w:pPr>
        <w:spacing w:line="276" w:lineRule="auto"/>
        <w:jc w:val="both"/>
        <w:rPr>
          <w:b/>
          <w:sz w:val="24"/>
        </w:rPr>
      </w:pPr>
    </w:p>
    <w:p w14:paraId="2D1CEDAE" w14:textId="77777777" w:rsidR="00717201" w:rsidRDefault="00717201" w:rsidP="00CE6B33">
      <w:pPr>
        <w:spacing w:line="276" w:lineRule="auto"/>
        <w:jc w:val="both"/>
        <w:rPr>
          <w:b/>
          <w:sz w:val="24"/>
        </w:rPr>
      </w:pPr>
    </w:p>
    <w:p w14:paraId="5763A5AA" w14:textId="77777777" w:rsidR="00717201" w:rsidRDefault="00717201" w:rsidP="00CE6B33">
      <w:pPr>
        <w:spacing w:line="276" w:lineRule="auto"/>
        <w:jc w:val="both"/>
        <w:rPr>
          <w:b/>
          <w:sz w:val="24"/>
        </w:rPr>
      </w:pPr>
    </w:p>
    <w:p w14:paraId="7166D3A4" w14:textId="77777777" w:rsidR="00717201" w:rsidRDefault="00717201" w:rsidP="00CE6B33">
      <w:pPr>
        <w:spacing w:line="276" w:lineRule="auto"/>
        <w:jc w:val="both"/>
        <w:rPr>
          <w:b/>
          <w:sz w:val="24"/>
        </w:rPr>
      </w:pPr>
    </w:p>
    <w:p w14:paraId="682F2A21" w14:textId="77777777" w:rsidR="00717201" w:rsidRDefault="00717201" w:rsidP="00CE6B33">
      <w:pPr>
        <w:spacing w:line="276" w:lineRule="auto"/>
        <w:jc w:val="both"/>
        <w:rPr>
          <w:b/>
          <w:sz w:val="24"/>
        </w:rPr>
      </w:pPr>
    </w:p>
    <w:p w14:paraId="0B5EDDB7" w14:textId="77777777" w:rsidR="00717201" w:rsidRDefault="00717201" w:rsidP="00CE6B33">
      <w:pPr>
        <w:spacing w:line="276" w:lineRule="auto"/>
        <w:jc w:val="both"/>
        <w:rPr>
          <w:b/>
          <w:sz w:val="24"/>
        </w:rPr>
      </w:pPr>
    </w:p>
    <w:p w14:paraId="47598CCC" w14:textId="77777777" w:rsidR="00717201" w:rsidRDefault="00717201" w:rsidP="00CE6B33">
      <w:pPr>
        <w:spacing w:line="276" w:lineRule="auto"/>
        <w:jc w:val="both"/>
        <w:rPr>
          <w:b/>
          <w:sz w:val="24"/>
        </w:rPr>
      </w:pPr>
    </w:p>
    <w:p w14:paraId="002B1679" w14:textId="77777777" w:rsidR="00717201" w:rsidRDefault="00717201" w:rsidP="00CE6B33">
      <w:pPr>
        <w:spacing w:line="276" w:lineRule="auto"/>
        <w:jc w:val="both"/>
        <w:rPr>
          <w:b/>
          <w:sz w:val="24"/>
        </w:rPr>
      </w:pPr>
    </w:p>
    <w:p w14:paraId="634EE304" w14:textId="77777777" w:rsidR="00717201" w:rsidRDefault="00717201" w:rsidP="00CE6B33">
      <w:pPr>
        <w:spacing w:line="276" w:lineRule="auto"/>
        <w:jc w:val="both"/>
        <w:rPr>
          <w:b/>
          <w:sz w:val="24"/>
        </w:rPr>
      </w:pPr>
    </w:p>
    <w:p w14:paraId="01B5D76C" w14:textId="77777777" w:rsidR="00717201" w:rsidRDefault="00717201" w:rsidP="00CE6B33">
      <w:pPr>
        <w:spacing w:line="276" w:lineRule="auto"/>
        <w:jc w:val="both"/>
        <w:rPr>
          <w:b/>
          <w:sz w:val="24"/>
        </w:rPr>
      </w:pPr>
    </w:p>
    <w:p w14:paraId="3D62AFEC" w14:textId="77777777" w:rsidR="00717201" w:rsidRDefault="00717201" w:rsidP="00CE6B33">
      <w:pPr>
        <w:spacing w:line="276" w:lineRule="auto"/>
        <w:jc w:val="both"/>
        <w:rPr>
          <w:b/>
          <w:sz w:val="24"/>
        </w:rPr>
      </w:pPr>
    </w:p>
    <w:p w14:paraId="436530BA" w14:textId="77777777" w:rsidR="00717201" w:rsidRDefault="00717201" w:rsidP="00CE6B33">
      <w:pPr>
        <w:spacing w:line="276" w:lineRule="auto"/>
        <w:jc w:val="both"/>
        <w:rPr>
          <w:b/>
          <w:sz w:val="24"/>
        </w:rPr>
      </w:pPr>
    </w:p>
    <w:p w14:paraId="758518B1" w14:textId="77777777" w:rsidR="00717201" w:rsidRDefault="00717201" w:rsidP="00CE6B33">
      <w:pPr>
        <w:spacing w:line="276" w:lineRule="auto"/>
        <w:jc w:val="both"/>
        <w:rPr>
          <w:b/>
          <w:sz w:val="24"/>
        </w:rPr>
      </w:pPr>
    </w:p>
    <w:p w14:paraId="42815BAF" w14:textId="77777777" w:rsidR="00717201" w:rsidRDefault="00717201" w:rsidP="00CE6B33">
      <w:pPr>
        <w:spacing w:line="276" w:lineRule="auto"/>
        <w:jc w:val="both"/>
        <w:rPr>
          <w:b/>
          <w:sz w:val="24"/>
        </w:rPr>
      </w:pPr>
    </w:p>
    <w:p w14:paraId="68F24A28" w14:textId="6452D1EC" w:rsidR="004839B0" w:rsidRPr="00514EE1" w:rsidRDefault="004839B0" w:rsidP="00CE6B33">
      <w:pPr>
        <w:spacing w:line="276" w:lineRule="auto"/>
        <w:jc w:val="both"/>
        <w:rPr>
          <w:b/>
          <w:sz w:val="24"/>
        </w:rPr>
      </w:pPr>
      <w:r w:rsidRPr="00514EE1">
        <w:rPr>
          <w:b/>
          <w:sz w:val="24"/>
        </w:rPr>
        <w:t xml:space="preserve">Technology </w:t>
      </w:r>
      <w:r w:rsidR="00214F59">
        <w:rPr>
          <w:b/>
          <w:sz w:val="24"/>
        </w:rPr>
        <w:t>and</w:t>
      </w:r>
      <w:r w:rsidRPr="00514EE1">
        <w:rPr>
          <w:b/>
          <w:sz w:val="24"/>
        </w:rPr>
        <w:t xml:space="preserve"> its uses</w:t>
      </w:r>
    </w:p>
    <w:p w14:paraId="4FF675C4" w14:textId="1EEDDF52" w:rsidR="004839B0" w:rsidRDefault="00C36A46" w:rsidP="00CE6B33">
      <w:pPr>
        <w:spacing w:line="276" w:lineRule="auto"/>
        <w:jc w:val="both"/>
      </w:pPr>
      <w:r>
        <w:t xml:space="preserve">Poynter, R. (2010) states </w:t>
      </w:r>
      <w:r w:rsidRPr="00717201">
        <w:rPr>
          <w:noProof/>
        </w:rPr>
        <w:t>that</w:t>
      </w:r>
      <w:r>
        <w:t xml:space="preserve"> </w:t>
      </w:r>
      <w:r w:rsidR="009030B3">
        <w:t xml:space="preserve">Technology is making our life easier </w:t>
      </w:r>
      <w:r w:rsidR="00214F59">
        <w:t>and</w:t>
      </w:r>
      <w:r w:rsidR="009030B3">
        <w:t xml:space="preserve"> smaller, we can easily communicate with any person of the world with just one click. </w:t>
      </w:r>
      <w:r w:rsidR="00F42788">
        <w:t xml:space="preserve">Technology is </w:t>
      </w:r>
      <w:r w:rsidR="00717201">
        <w:t xml:space="preserve">the </w:t>
      </w:r>
      <w:r w:rsidR="00F42788" w:rsidRPr="00717201">
        <w:rPr>
          <w:noProof/>
        </w:rPr>
        <w:t>use</w:t>
      </w:r>
      <w:r w:rsidR="00F42788">
        <w:t xml:space="preserve"> of different techniques to </w:t>
      </w:r>
      <w:r w:rsidR="00FA1A20">
        <w:t xml:space="preserve">make different types of product or any other things that are used to make our life easy </w:t>
      </w:r>
      <w:r w:rsidR="00214F59">
        <w:t>and</w:t>
      </w:r>
      <w:r w:rsidR="00FA1A20">
        <w:t xml:space="preserve"> </w:t>
      </w:r>
      <w:r w:rsidR="00F74E7A">
        <w:t xml:space="preserve">comfortable. In every </w:t>
      </w:r>
      <w:r w:rsidR="00D7510F">
        <w:t>aspect</w:t>
      </w:r>
      <w:r w:rsidR="00F74E7A">
        <w:t xml:space="preserve"> of our </w:t>
      </w:r>
      <w:r w:rsidR="00F74E7A" w:rsidRPr="00717201">
        <w:rPr>
          <w:noProof/>
        </w:rPr>
        <w:t>life</w:t>
      </w:r>
      <w:r w:rsidR="00717201">
        <w:rPr>
          <w:noProof/>
        </w:rPr>
        <w:t>,</w:t>
      </w:r>
      <w:r w:rsidR="00F74E7A">
        <w:t xml:space="preserve"> we can use technology to communicate, produce different things, manager other people by different software, </w:t>
      </w:r>
      <w:r w:rsidR="00D7510F">
        <w:t xml:space="preserve">keep on track other people by </w:t>
      </w:r>
      <w:r w:rsidR="00717201">
        <w:t xml:space="preserve">the </w:t>
      </w:r>
      <w:r w:rsidR="00D7510F" w:rsidRPr="00717201">
        <w:rPr>
          <w:noProof/>
        </w:rPr>
        <w:t>proper</w:t>
      </w:r>
      <w:r w:rsidR="00D7510F">
        <w:t xml:space="preserve"> controlling system </w:t>
      </w:r>
      <w:r w:rsidR="00214F59">
        <w:t>and</w:t>
      </w:r>
      <w:r w:rsidR="00D7510F">
        <w:t xml:space="preserve"> many more. Different types of smart device, laptops, file management system, </w:t>
      </w:r>
      <w:r w:rsidR="00D318AA">
        <w:t xml:space="preserve">software, social media </w:t>
      </w:r>
      <w:r w:rsidR="00214F59">
        <w:t>and</w:t>
      </w:r>
      <w:r w:rsidR="00D318AA">
        <w:t xml:space="preserve"> </w:t>
      </w:r>
      <w:r w:rsidR="00D318AA" w:rsidRPr="00717201">
        <w:rPr>
          <w:noProof/>
        </w:rPr>
        <w:t>man</w:t>
      </w:r>
      <w:r w:rsidR="00717201">
        <w:rPr>
          <w:noProof/>
        </w:rPr>
        <w:t>y</w:t>
      </w:r>
      <w:r w:rsidR="00D318AA">
        <w:t xml:space="preserve"> more are the most useful tools of modern technology </w:t>
      </w:r>
      <w:r w:rsidR="009B5D63">
        <w:t xml:space="preserve">in workplace </w:t>
      </w:r>
      <w:r w:rsidR="00214F59">
        <w:t>and</w:t>
      </w:r>
      <w:r w:rsidR="00D318AA">
        <w:t xml:space="preserve"> day by day </w:t>
      </w:r>
      <w:r w:rsidR="00D318AA" w:rsidRPr="00717201">
        <w:rPr>
          <w:noProof/>
        </w:rPr>
        <w:t>it</w:t>
      </w:r>
      <w:r w:rsidR="00717201">
        <w:rPr>
          <w:noProof/>
        </w:rPr>
        <w:t>'</w:t>
      </w:r>
      <w:r w:rsidR="00D318AA" w:rsidRPr="00717201">
        <w:rPr>
          <w:noProof/>
        </w:rPr>
        <w:t>s</w:t>
      </w:r>
      <w:r w:rsidR="00D318AA">
        <w:t xml:space="preserve"> getting huge</w:t>
      </w:r>
      <w:r w:rsidR="003E7FA4">
        <w:t xml:space="preserve"> development. Here </w:t>
      </w:r>
      <w:r w:rsidR="009B5D63">
        <w:t>is</w:t>
      </w:r>
      <w:r w:rsidR="003E7FA4">
        <w:t xml:space="preserve"> </w:t>
      </w:r>
      <w:r w:rsidR="00717201">
        <w:t xml:space="preserve">a </w:t>
      </w:r>
      <w:r w:rsidR="003E7FA4" w:rsidRPr="00717201">
        <w:rPr>
          <w:noProof/>
        </w:rPr>
        <w:t>different</w:t>
      </w:r>
      <w:r w:rsidR="003E7FA4">
        <w:t xml:space="preserve"> </w:t>
      </w:r>
      <w:r w:rsidR="009B5D63">
        <w:t xml:space="preserve">use of technology in this modern world in </w:t>
      </w:r>
      <w:r w:rsidR="00717201">
        <w:t xml:space="preserve">the </w:t>
      </w:r>
      <w:r w:rsidR="009B5D63" w:rsidRPr="00717201">
        <w:rPr>
          <w:noProof/>
        </w:rPr>
        <w:t>workplace</w:t>
      </w:r>
      <w:r w:rsidR="009B5D63">
        <w:t>:</w:t>
      </w:r>
    </w:p>
    <w:p w14:paraId="31D9D192" w14:textId="3954EA9F" w:rsidR="003E7FA4" w:rsidRDefault="00514EE1" w:rsidP="001C46D2">
      <w:pPr>
        <w:pStyle w:val="ListParagraph"/>
        <w:numPr>
          <w:ilvl w:val="0"/>
          <w:numId w:val="1"/>
        </w:numPr>
        <w:spacing w:line="276" w:lineRule="auto"/>
        <w:jc w:val="both"/>
      </w:pPr>
      <w:r w:rsidRPr="001C46D2">
        <w:rPr>
          <w:b/>
        </w:rPr>
        <w:t xml:space="preserve">Communication: </w:t>
      </w:r>
      <w:r>
        <w:t>In terms of communication technology has given different types of</w:t>
      </w:r>
      <w:r w:rsidR="00043689">
        <w:t xml:space="preserve"> tools that are using in </w:t>
      </w:r>
      <w:r w:rsidR="00717201">
        <w:t xml:space="preserve">the </w:t>
      </w:r>
      <w:r w:rsidR="00043689" w:rsidRPr="00717201">
        <w:rPr>
          <w:noProof/>
        </w:rPr>
        <w:t>daily</w:t>
      </w:r>
      <w:r w:rsidR="00043689">
        <w:t xml:space="preserve"> life </w:t>
      </w:r>
      <w:r w:rsidR="00043689" w:rsidRPr="00717201">
        <w:rPr>
          <w:noProof/>
        </w:rPr>
        <w:t>o</w:t>
      </w:r>
      <w:r w:rsidR="00717201">
        <w:rPr>
          <w:noProof/>
        </w:rPr>
        <w:t>r</w:t>
      </w:r>
      <w:r w:rsidR="00043689">
        <w:t xml:space="preserve"> workplace. </w:t>
      </w:r>
      <w:r w:rsidR="00043689" w:rsidRPr="00717201">
        <w:rPr>
          <w:noProof/>
        </w:rPr>
        <w:t>Web</w:t>
      </w:r>
      <w:r w:rsidR="00717201">
        <w:rPr>
          <w:noProof/>
        </w:rPr>
        <w:t>-</w:t>
      </w:r>
      <w:r w:rsidR="00043689" w:rsidRPr="00717201">
        <w:rPr>
          <w:noProof/>
        </w:rPr>
        <w:t>based</w:t>
      </w:r>
      <w:r w:rsidR="00043689">
        <w:t xml:space="preserve"> mail is the most </w:t>
      </w:r>
      <w:r w:rsidR="000211CB">
        <w:t>useful</w:t>
      </w:r>
      <w:r w:rsidR="00043689">
        <w:t xml:space="preserve"> tools that </w:t>
      </w:r>
      <w:r w:rsidR="00043689" w:rsidRPr="00717201">
        <w:rPr>
          <w:noProof/>
        </w:rPr>
        <w:t>help</w:t>
      </w:r>
      <w:r w:rsidR="00043689">
        <w:t xml:space="preserve"> to reduce the gap of </w:t>
      </w:r>
      <w:r w:rsidR="000211CB" w:rsidRPr="00717201">
        <w:rPr>
          <w:noProof/>
        </w:rPr>
        <w:t>communicat</w:t>
      </w:r>
      <w:r w:rsidR="00717201">
        <w:rPr>
          <w:noProof/>
        </w:rPr>
        <w:t>ing</w:t>
      </w:r>
      <w:r w:rsidR="00043689">
        <w:t xml:space="preserve">, there are different types of </w:t>
      </w:r>
      <w:r w:rsidR="00717201">
        <w:t xml:space="preserve">the </w:t>
      </w:r>
      <w:r w:rsidR="00043689" w:rsidRPr="00717201">
        <w:rPr>
          <w:noProof/>
        </w:rPr>
        <w:t>free</w:t>
      </w:r>
      <w:r w:rsidR="00043689">
        <w:t xml:space="preserve"> domain or </w:t>
      </w:r>
      <w:r w:rsidR="000211CB" w:rsidRPr="00717201">
        <w:rPr>
          <w:noProof/>
        </w:rPr>
        <w:t>self-cr</w:t>
      </w:r>
      <w:r w:rsidR="00717201">
        <w:rPr>
          <w:noProof/>
        </w:rPr>
        <w:t>e</w:t>
      </w:r>
      <w:r w:rsidR="000211CB" w:rsidRPr="00717201">
        <w:rPr>
          <w:noProof/>
        </w:rPr>
        <w:t>ated</w:t>
      </w:r>
      <w:r w:rsidR="00043689">
        <w:t xml:space="preserve"> dom</w:t>
      </w:r>
      <w:r w:rsidR="000211CB">
        <w:t>a</w:t>
      </w:r>
      <w:r w:rsidR="00043689">
        <w:t>in</w:t>
      </w:r>
      <w:r w:rsidR="000211CB">
        <w:t xml:space="preserve"> </w:t>
      </w:r>
      <w:r w:rsidR="00043689">
        <w:t xml:space="preserve">(costly) </w:t>
      </w:r>
      <w:r w:rsidR="000211CB">
        <w:t xml:space="preserve">that are used by </w:t>
      </w:r>
      <w:r w:rsidR="00717201">
        <w:t xml:space="preserve">the </w:t>
      </w:r>
      <w:r w:rsidR="000211CB" w:rsidRPr="00717201">
        <w:rPr>
          <w:noProof/>
        </w:rPr>
        <w:t>different</w:t>
      </w:r>
      <w:r w:rsidR="000211CB">
        <w:t xml:space="preserve"> organization to communicate with customers, </w:t>
      </w:r>
      <w:r w:rsidR="00FD3747">
        <w:t>suppliers</w:t>
      </w:r>
      <w:r w:rsidR="000211CB">
        <w:t xml:space="preserve">, shareholders, stakeholders or others. Free domain </w:t>
      </w:r>
      <w:r w:rsidR="00FD3747">
        <w:t>is</w:t>
      </w:r>
      <w:r w:rsidR="000211CB">
        <w:t xml:space="preserve"> Gmail, </w:t>
      </w:r>
      <w:r w:rsidR="00FD3747">
        <w:t xml:space="preserve">Hotmail, Yahoo </w:t>
      </w:r>
      <w:r w:rsidR="00214F59">
        <w:t>and</w:t>
      </w:r>
      <w:r w:rsidR="00FD3747">
        <w:t xml:space="preserve"> others, they also provide premium service by buying </w:t>
      </w:r>
      <w:r w:rsidR="00717201">
        <w:t xml:space="preserve">a </w:t>
      </w:r>
      <w:r w:rsidR="00FD3747" w:rsidRPr="00717201">
        <w:rPr>
          <w:noProof/>
        </w:rPr>
        <w:t>domain</w:t>
      </w:r>
      <w:r w:rsidR="00FD3747">
        <w:t xml:space="preserve"> from them where a client can use their own domain system. Skype, Viber, </w:t>
      </w:r>
      <w:r w:rsidR="001C46D2">
        <w:t xml:space="preserve">WhatsApp or other messaging </w:t>
      </w:r>
      <w:r w:rsidR="00214F59">
        <w:t>and</w:t>
      </w:r>
      <w:r w:rsidR="001C46D2">
        <w:t xml:space="preserve"> video calling application are also used in the organization to communicate.</w:t>
      </w:r>
      <w:r w:rsidR="00495896">
        <w:t xml:space="preserve"> Facebook, LinkedIn, Twitter are also used as social media of communicating with inside the organization </w:t>
      </w:r>
      <w:r w:rsidR="00214F59">
        <w:t>and</w:t>
      </w:r>
      <w:r w:rsidR="00495896">
        <w:t xml:space="preserve"> helps to communicate with the potential customers.</w:t>
      </w:r>
    </w:p>
    <w:p w14:paraId="4304B88A" w14:textId="33E2F4FF" w:rsidR="001C46D2" w:rsidRPr="008E5ADF" w:rsidRDefault="00876BF7" w:rsidP="001C46D2">
      <w:pPr>
        <w:pStyle w:val="ListParagraph"/>
        <w:numPr>
          <w:ilvl w:val="0"/>
          <w:numId w:val="1"/>
        </w:numPr>
        <w:spacing w:line="276" w:lineRule="auto"/>
        <w:jc w:val="both"/>
        <w:rPr>
          <w:b/>
        </w:rPr>
      </w:pPr>
      <w:r w:rsidRPr="00876BF7">
        <w:rPr>
          <w:b/>
        </w:rPr>
        <w:t xml:space="preserve">Safety </w:t>
      </w:r>
      <w:r w:rsidR="00214F59">
        <w:rPr>
          <w:b/>
        </w:rPr>
        <w:t>and</w:t>
      </w:r>
      <w:r w:rsidRPr="00876BF7">
        <w:rPr>
          <w:b/>
        </w:rPr>
        <w:t xml:space="preserve"> Security: </w:t>
      </w:r>
      <w:r>
        <w:t xml:space="preserve">In terms of security technology provides different </w:t>
      </w:r>
      <w:r w:rsidR="0008430E">
        <w:t xml:space="preserve">types of tools that are used to make all the file safe. Cloud storage, antivirus tools, </w:t>
      </w:r>
      <w:r w:rsidR="008E5ADF">
        <w:t>file locking through password are used to keep the file safe.</w:t>
      </w:r>
    </w:p>
    <w:p w14:paraId="6F37CF96" w14:textId="6844BF49" w:rsidR="008E5ADF" w:rsidRPr="00132CC2" w:rsidRDefault="00231330" w:rsidP="001C46D2">
      <w:pPr>
        <w:pStyle w:val="ListParagraph"/>
        <w:numPr>
          <w:ilvl w:val="0"/>
          <w:numId w:val="1"/>
        </w:numPr>
        <w:spacing w:line="276" w:lineRule="auto"/>
        <w:jc w:val="both"/>
        <w:rPr>
          <w:b/>
        </w:rPr>
      </w:pPr>
      <w:r>
        <w:rPr>
          <w:b/>
        </w:rPr>
        <w:t xml:space="preserve">File storage: </w:t>
      </w:r>
      <w:r>
        <w:t xml:space="preserve">In </w:t>
      </w:r>
      <w:r w:rsidR="00717201">
        <w:t xml:space="preserve">the </w:t>
      </w:r>
      <w:r w:rsidRPr="00717201">
        <w:rPr>
          <w:noProof/>
        </w:rPr>
        <w:t>workplace</w:t>
      </w:r>
      <w:r w:rsidR="00717201">
        <w:rPr>
          <w:noProof/>
        </w:rPr>
        <w:t>,</w:t>
      </w:r>
      <w:r>
        <w:t xml:space="preserve"> there needs to work with lots of file in </w:t>
      </w:r>
      <w:r w:rsidR="00717201">
        <w:t xml:space="preserve">the </w:t>
      </w:r>
      <w:r w:rsidRPr="00717201">
        <w:rPr>
          <w:noProof/>
        </w:rPr>
        <w:t>day</w:t>
      </w:r>
      <w:r>
        <w:t xml:space="preserve"> to day </w:t>
      </w:r>
      <w:r w:rsidR="00132CC2">
        <w:t>purpose</w:t>
      </w:r>
      <w:r>
        <w:t>, file storage system helps to keep all the files on track so tha</w:t>
      </w:r>
      <w:r w:rsidR="00132CC2">
        <w:t>t</w:t>
      </w:r>
      <w:r>
        <w:t xml:space="preserve"> whenever these are needed just click on the file from the storage </w:t>
      </w:r>
      <w:r w:rsidR="00214F59">
        <w:t>and</w:t>
      </w:r>
      <w:r>
        <w:t xml:space="preserve"> open to work. </w:t>
      </w:r>
      <w:r w:rsidR="00132CC2">
        <w:t xml:space="preserve">In computer files are </w:t>
      </w:r>
      <w:r w:rsidR="00132CC2" w:rsidRPr="00717201">
        <w:rPr>
          <w:noProof/>
        </w:rPr>
        <w:t>ke</w:t>
      </w:r>
      <w:r w:rsidR="00717201">
        <w:rPr>
          <w:noProof/>
        </w:rPr>
        <w:t>pt</w:t>
      </w:r>
      <w:r w:rsidR="00132CC2">
        <w:t xml:space="preserve"> in a systematic way which makes file opening system easy to open or share to other by sending it through </w:t>
      </w:r>
      <w:r w:rsidR="00717201">
        <w:t xml:space="preserve">the </w:t>
      </w:r>
      <w:r w:rsidR="00132CC2" w:rsidRPr="00717201">
        <w:rPr>
          <w:noProof/>
        </w:rPr>
        <w:t>mail</w:t>
      </w:r>
      <w:r w:rsidR="00132CC2">
        <w:t>.</w:t>
      </w:r>
    </w:p>
    <w:p w14:paraId="34169845" w14:textId="52559C12" w:rsidR="00132CC2" w:rsidRPr="00B94FAF" w:rsidRDefault="0082010B" w:rsidP="001C46D2">
      <w:pPr>
        <w:pStyle w:val="ListParagraph"/>
        <w:numPr>
          <w:ilvl w:val="0"/>
          <w:numId w:val="1"/>
        </w:numPr>
        <w:spacing w:line="276" w:lineRule="auto"/>
        <w:jc w:val="both"/>
        <w:rPr>
          <w:b/>
        </w:rPr>
      </w:pPr>
      <w:r>
        <w:rPr>
          <w:b/>
        </w:rPr>
        <w:t xml:space="preserve">Conference: </w:t>
      </w:r>
      <w:r>
        <w:t xml:space="preserve">Video conference by using </w:t>
      </w:r>
      <w:r w:rsidR="00717201">
        <w:t xml:space="preserve">the </w:t>
      </w:r>
      <w:r w:rsidRPr="00717201">
        <w:rPr>
          <w:noProof/>
        </w:rPr>
        <w:t>web</w:t>
      </w:r>
      <w:r>
        <w:t xml:space="preserve"> is the most useful technology. In </w:t>
      </w:r>
      <w:r w:rsidR="00717201" w:rsidRPr="00717201">
        <w:rPr>
          <w:noProof/>
        </w:rPr>
        <w:t xml:space="preserve">the </w:t>
      </w:r>
      <w:r w:rsidRPr="00717201">
        <w:rPr>
          <w:noProof/>
        </w:rPr>
        <w:t>workplace</w:t>
      </w:r>
      <w:r w:rsidR="00717201">
        <w:rPr>
          <w:noProof/>
        </w:rPr>
        <w:t>,</w:t>
      </w:r>
      <w:r>
        <w:t xml:space="preserve"> there are different types of</w:t>
      </w:r>
      <w:r w:rsidR="00E50390">
        <w:t xml:space="preserve"> meeting or conference need to </w:t>
      </w:r>
      <w:r w:rsidR="00E50390" w:rsidRPr="00717201">
        <w:rPr>
          <w:noProof/>
        </w:rPr>
        <w:t>do</w:t>
      </w:r>
      <w:r w:rsidR="00E50390">
        <w:t xml:space="preserve"> with buyers or other potential people. Skype, </w:t>
      </w:r>
      <w:r w:rsidR="008B2AEA">
        <w:t xml:space="preserve">live video share apps, google due etc. are used to make the video conferencing </w:t>
      </w:r>
      <w:r w:rsidR="00B94FAF">
        <w:t xml:space="preserve">easier. </w:t>
      </w:r>
      <w:r w:rsidR="00B94FAF" w:rsidRPr="00717201">
        <w:rPr>
          <w:noProof/>
        </w:rPr>
        <w:t>It</w:t>
      </w:r>
      <w:r w:rsidR="00717201">
        <w:rPr>
          <w:noProof/>
        </w:rPr>
        <w:t>'</w:t>
      </w:r>
      <w:r w:rsidR="00B94FAF" w:rsidRPr="00717201">
        <w:rPr>
          <w:noProof/>
        </w:rPr>
        <w:t>s</w:t>
      </w:r>
      <w:r w:rsidR="00B94FAF">
        <w:t xml:space="preserve"> not mandatory where the person is, </w:t>
      </w:r>
      <w:r w:rsidR="00B94FAF" w:rsidRPr="00717201">
        <w:rPr>
          <w:noProof/>
        </w:rPr>
        <w:t>it</w:t>
      </w:r>
      <w:r w:rsidR="00B94FAF">
        <w:t xml:space="preserve"> just </w:t>
      </w:r>
      <w:r w:rsidR="00B94FAF" w:rsidRPr="00717201">
        <w:rPr>
          <w:noProof/>
        </w:rPr>
        <w:t>need</w:t>
      </w:r>
      <w:r w:rsidR="00717201">
        <w:rPr>
          <w:noProof/>
        </w:rPr>
        <w:t>s</w:t>
      </w:r>
      <w:r w:rsidR="00B94FAF">
        <w:t xml:space="preserve"> one click to call than the person will appear in person to share or communicate.</w:t>
      </w:r>
    </w:p>
    <w:p w14:paraId="2084C7EA" w14:textId="2334E02F" w:rsidR="00B94FAF" w:rsidRPr="00ED5F0A" w:rsidRDefault="00FB14FB" w:rsidP="001C46D2">
      <w:pPr>
        <w:pStyle w:val="ListParagraph"/>
        <w:numPr>
          <w:ilvl w:val="0"/>
          <w:numId w:val="1"/>
        </w:numPr>
        <w:spacing w:line="276" w:lineRule="auto"/>
        <w:jc w:val="both"/>
        <w:rPr>
          <w:b/>
        </w:rPr>
      </w:pPr>
      <w:r>
        <w:rPr>
          <w:b/>
        </w:rPr>
        <w:t xml:space="preserve">Accountability </w:t>
      </w:r>
      <w:r w:rsidR="00214F59">
        <w:rPr>
          <w:b/>
        </w:rPr>
        <w:t>and</w:t>
      </w:r>
      <w:r>
        <w:rPr>
          <w:b/>
        </w:rPr>
        <w:t xml:space="preserve"> </w:t>
      </w:r>
      <w:r w:rsidR="00CB7266">
        <w:rPr>
          <w:b/>
        </w:rPr>
        <w:t>Employability</w:t>
      </w:r>
      <w:r>
        <w:rPr>
          <w:b/>
        </w:rPr>
        <w:t xml:space="preserve">: </w:t>
      </w:r>
      <w:r w:rsidR="00CB7266">
        <w:t>U</w:t>
      </w:r>
      <w:r>
        <w:t xml:space="preserve">sing different types of software for payment or doing others things helps to manage all the </w:t>
      </w:r>
      <w:r w:rsidR="00CB7266">
        <w:t>employees</w:t>
      </w:r>
      <w:r>
        <w:t xml:space="preserve"> of the </w:t>
      </w:r>
      <w:r w:rsidR="00CB7266">
        <w:t>organization</w:t>
      </w:r>
      <w:r>
        <w:t xml:space="preserve"> by </w:t>
      </w:r>
      <w:r w:rsidRPr="00717201">
        <w:rPr>
          <w:noProof/>
        </w:rPr>
        <w:t>keep</w:t>
      </w:r>
      <w:r>
        <w:t xml:space="preserve"> track of</w:t>
      </w:r>
      <w:r w:rsidR="00CB7266">
        <w:t xml:space="preserve"> daily work</w:t>
      </w:r>
      <w:r w:rsidR="00717201">
        <w:t xml:space="preserve"> (</w:t>
      </w:r>
      <w:r w:rsidR="00717201" w:rsidRPr="00446D7B">
        <w:t>Cottrell,</w:t>
      </w:r>
      <w:r w:rsidR="00717201">
        <w:t xml:space="preserve"> </w:t>
      </w:r>
      <w:r w:rsidR="00717201" w:rsidRPr="00446D7B">
        <w:t>2011)</w:t>
      </w:r>
      <w:r w:rsidR="00CB7266">
        <w:t xml:space="preserve">. Payment software, daily </w:t>
      </w:r>
      <w:r w:rsidR="006E57CF">
        <w:t xml:space="preserve">in </w:t>
      </w:r>
      <w:r w:rsidR="00214F59">
        <w:t>and</w:t>
      </w:r>
      <w:r w:rsidR="006E57CF">
        <w:t xml:space="preserve"> out time tracking of the </w:t>
      </w:r>
      <w:r w:rsidR="00432913">
        <w:t>employee</w:t>
      </w:r>
      <w:r w:rsidR="006E57CF">
        <w:t xml:space="preserve"> through software </w:t>
      </w:r>
      <w:r w:rsidR="00717201">
        <w:rPr>
          <w:noProof/>
        </w:rPr>
        <w:t>is</w:t>
      </w:r>
      <w:r w:rsidR="006E57CF">
        <w:t xml:space="preserve"> used to keep easy track. It helps to</w:t>
      </w:r>
      <w:r w:rsidR="00432913">
        <w:t xml:space="preserve"> </w:t>
      </w:r>
      <w:r w:rsidR="00ED5F0A">
        <w:t>increase</w:t>
      </w:r>
      <w:r w:rsidR="00432913">
        <w:t xml:space="preserve"> the accountability of the organization </w:t>
      </w:r>
      <w:r w:rsidR="00214F59">
        <w:t>and</w:t>
      </w:r>
      <w:r w:rsidR="00432913">
        <w:t xml:space="preserve"> reduce the theft so that </w:t>
      </w:r>
      <w:r w:rsidR="00ED5F0A">
        <w:t>no one can theft money.</w:t>
      </w:r>
    </w:p>
    <w:p w14:paraId="5F2423B9" w14:textId="77777777" w:rsidR="00717201" w:rsidRDefault="00717201" w:rsidP="00ED5F0A">
      <w:pPr>
        <w:spacing w:line="276" w:lineRule="auto"/>
        <w:jc w:val="both"/>
        <w:rPr>
          <w:b/>
        </w:rPr>
      </w:pPr>
    </w:p>
    <w:p w14:paraId="013B4D57" w14:textId="77777777" w:rsidR="00717201" w:rsidRDefault="00717201" w:rsidP="00ED5F0A">
      <w:pPr>
        <w:spacing w:line="276" w:lineRule="auto"/>
        <w:jc w:val="both"/>
        <w:rPr>
          <w:b/>
        </w:rPr>
      </w:pPr>
    </w:p>
    <w:p w14:paraId="772DDD51" w14:textId="77777777" w:rsidR="00717201" w:rsidRDefault="00717201" w:rsidP="00ED5F0A">
      <w:pPr>
        <w:spacing w:line="276" w:lineRule="auto"/>
        <w:jc w:val="both"/>
        <w:rPr>
          <w:b/>
        </w:rPr>
      </w:pPr>
    </w:p>
    <w:p w14:paraId="4B0F0536" w14:textId="31AFE77E" w:rsidR="00ED5F0A" w:rsidRPr="00717201" w:rsidRDefault="00ED5F0A" w:rsidP="00ED5F0A">
      <w:pPr>
        <w:spacing w:line="276" w:lineRule="auto"/>
        <w:jc w:val="both"/>
        <w:rPr>
          <w:b/>
          <w:sz w:val="24"/>
        </w:rPr>
      </w:pPr>
      <w:r w:rsidRPr="00717201">
        <w:rPr>
          <w:b/>
          <w:sz w:val="24"/>
        </w:rPr>
        <w:t xml:space="preserve">Technology </w:t>
      </w:r>
      <w:r w:rsidR="00214F59">
        <w:rPr>
          <w:b/>
          <w:sz w:val="24"/>
        </w:rPr>
        <w:t>and</w:t>
      </w:r>
      <w:r w:rsidRPr="00717201">
        <w:rPr>
          <w:b/>
          <w:sz w:val="24"/>
        </w:rPr>
        <w:t xml:space="preserve"> Employee Destruction</w:t>
      </w:r>
    </w:p>
    <w:p w14:paraId="1794CFD8" w14:textId="64CFA9CF" w:rsidR="001C46D2" w:rsidRDefault="00ED5F0A" w:rsidP="00CE6B33">
      <w:pPr>
        <w:spacing w:line="276" w:lineRule="auto"/>
        <w:jc w:val="both"/>
      </w:pPr>
      <w:r>
        <w:t xml:space="preserve">Each </w:t>
      </w:r>
      <w:r w:rsidR="00495896">
        <w:t>thing</w:t>
      </w:r>
      <w:r>
        <w:t xml:space="preserve"> has its good </w:t>
      </w:r>
      <w:r w:rsidR="00214F59">
        <w:t>and</w:t>
      </w:r>
      <w:r>
        <w:t xml:space="preserve"> bad side, it depends on how people are using the technology</w:t>
      </w:r>
      <w:r w:rsidR="00495896">
        <w:t xml:space="preserve">. </w:t>
      </w:r>
      <w:r w:rsidR="000C4F0C">
        <w:t xml:space="preserve">Technology has made our life easy in terms of communicating with other people </w:t>
      </w:r>
      <w:r w:rsidR="0093006D" w:rsidRPr="00717201">
        <w:rPr>
          <w:noProof/>
        </w:rPr>
        <w:t>w</w:t>
      </w:r>
      <w:r w:rsidR="00717201">
        <w:rPr>
          <w:noProof/>
        </w:rPr>
        <w:t>he</w:t>
      </w:r>
      <w:r w:rsidR="0093006D" w:rsidRPr="00717201">
        <w:rPr>
          <w:noProof/>
        </w:rPr>
        <w:t>ther</w:t>
      </w:r>
      <w:r w:rsidR="000C4F0C">
        <w:t xml:space="preserve"> its </w:t>
      </w:r>
      <w:r w:rsidR="0093006D">
        <w:t>inside</w:t>
      </w:r>
      <w:r w:rsidR="000C4F0C">
        <w:t xml:space="preserve"> or outside. But some people from the organization uses the technology to communicate with their social friends or families inside the organization. that makes violation of the organization among others, </w:t>
      </w:r>
      <w:r w:rsidR="0032206F">
        <w:t xml:space="preserve">sending most of the time on </w:t>
      </w:r>
      <w:r w:rsidR="0093006D">
        <w:t>Facebook</w:t>
      </w:r>
      <w:r w:rsidR="0032206F">
        <w:t xml:space="preserve"> rather than working in office make a person irresponsible. Most of the organization are making restriction of using </w:t>
      </w:r>
      <w:r w:rsidR="0093006D">
        <w:t>Facebook</w:t>
      </w:r>
      <w:r w:rsidR="0032206F">
        <w:t xml:space="preserve"> inside the </w:t>
      </w:r>
      <w:r w:rsidR="0093006D">
        <w:t>organization</w:t>
      </w:r>
      <w:r w:rsidR="0032206F">
        <w:t xml:space="preserve"> due to </w:t>
      </w:r>
      <w:r w:rsidR="00717201">
        <w:t xml:space="preserve">a </w:t>
      </w:r>
      <w:r w:rsidR="0093006D" w:rsidRPr="00717201">
        <w:rPr>
          <w:noProof/>
        </w:rPr>
        <w:t>violation</w:t>
      </w:r>
      <w:r w:rsidR="0093006D">
        <w:t xml:space="preserve"> of its uses</w:t>
      </w:r>
      <w:r w:rsidR="00F846C9">
        <w:t xml:space="preserve"> (</w:t>
      </w:r>
      <w:r w:rsidR="00F846C9" w:rsidRPr="00207EC3">
        <w:t>Hoechsmann,</w:t>
      </w:r>
      <w:r w:rsidR="00F846C9">
        <w:t xml:space="preserve"> </w:t>
      </w:r>
      <w:r w:rsidR="00F846C9" w:rsidRPr="00207EC3">
        <w:t>2012)</w:t>
      </w:r>
      <w:r w:rsidR="0093006D">
        <w:t>.</w:t>
      </w:r>
    </w:p>
    <w:p w14:paraId="270ED44C" w14:textId="77777777" w:rsidR="0093006D" w:rsidRPr="00514EE1" w:rsidRDefault="0093006D" w:rsidP="00CE6B33">
      <w:pPr>
        <w:spacing w:line="276" w:lineRule="auto"/>
        <w:jc w:val="both"/>
      </w:pPr>
    </w:p>
    <w:p w14:paraId="21B57B54" w14:textId="6A496E91" w:rsidR="00D7510F" w:rsidRPr="00D158F0" w:rsidRDefault="00D158F0" w:rsidP="00CE6B33">
      <w:pPr>
        <w:spacing w:line="276" w:lineRule="auto"/>
        <w:jc w:val="both"/>
        <w:rPr>
          <w:b/>
          <w:sz w:val="24"/>
        </w:rPr>
      </w:pPr>
      <w:r w:rsidRPr="00D158F0">
        <w:rPr>
          <w:b/>
          <w:sz w:val="24"/>
        </w:rPr>
        <w:t xml:space="preserve">Social Media </w:t>
      </w:r>
      <w:r>
        <w:rPr>
          <w:b/>
          <w:sz w:val="24"/>
        </w:rPr>
        <w:t>i</w:t>
      </w:r>
      <w:r w:rsidRPr="00D158F0">
        <w:rPr>
          <w:b/>
          <w:sz w:val="24"/>
        </w:rPr>
        <w:t>n Workplace</w:t>
      </w:r>
    </w:p>
    <w:p w14:paraId="3B827F8E" w14:textId="28813A99" w:rsidR="00D158F0" w:rsidRDefault="00D158F0" w:rsidP="00CE6B33">
      <w:pPr>
        <w:spacing w:line="276" w:lineRule="auto"/>
        <w:jc w:val="both"/>
      </w:pPr>
      <w:r>
        <w:t xml:space="preserve">Using different social media in the workplace helps to communicate with </w:t>
      </w:r>
      <w:r w:rsidR="00822684">
        <w:t xml:space="preserve">inside </w:t>
      </w:r>
      <w:r w:rsidR="00214F59">
        <w:t>and</w:t>
      </w:r>
      <w:r w:rsidR="00822684">
        <w:t xml:space="preserve"> outside people of the organization.</w:t>
      </w:r>
      <w:r w:rsidR="005240CB">
        <w:t xml:space="preserve"> it helps to communicate with people </w:t>
      </w:r>
      <w:r w:rsidR="005240CB" w:rsidRPr="00717201">
        <w:rPr>
          <w:noProof/>
        </w:rPr>
        <w:t xml:space="preserve">in </w:t>
      </w:r>
      <w:r w:rsidR="00717201" w:rsidRPr="00717201">
        <w:rPr>
          <w:noProof/>
        </w:rPr>
        <w:t xml:space="preserve">an </w:t>
      </w:r>
      <w:r w:rsidR="005240CB" w:rsidRPr="00717201">
        <w:rPr>
          <w:noProof/>
        </w:rPr>
        <w:t>efficient</w:t>
      </w:r>
      <w:r w:rsidR="005240CB">
        <w:t xml:space="preserve"> way </w:t>
      </w:r>
      <w:r w:rsidR="00214F59">
        <w:t>and</w:t>
      </w:r>
      <w:r w:rsidR="005240CB">
        <w:t xml:space="preserve"> reduce the gap of long distance easily.</w:t>
      </w:r>
    </w:p>
    <w:p w14:paraId="6C06BE42" w14:textId="42001521" w:rsidR="005240CB" w:rsidRDefault="00721950" w:rsidP="00CE6B33">
      <w:pPr>
        <w:spacing w:line="276" w:lineRule="auto"/>
        <w:jc w:val="both"/>
      </w:pPr>
      <w:r w:rsidRPr="006E0BD3">
        <w:rPr>
          <w:b/>
        </w:rPr>
        <w:t>Efficiency</w:t>
      </w:r>
      <w:r w:rsidR="005240CB" w:rsidRPr="006E0BD3">
        <w:rPr>
          <w:b/>
        </w:rPr>
        <w:t>:</w:t>
      </w:r>
      <w:r w:rsidR="005240CB">
        <w:t xml:space="preserve"> Social media helps to communicate with people in the </w:t>
      </w:r>
      <w:r>
        <w:t>efficient</w:t>
      </w:r>
      <w:r w:rsidR="005240CB">
        <w:t xml:space="preserve"> way that reduces the gap </w:t>
      </w:r>
      <w:r w:rsidR="00717201">
        <w:rPr>
          <w:noProof/>
        </w:rPr>
        <w:t>between</w:t>
      </w:r>
      <w:r w:rsidR="005240CB">
        <w:t xml:space="preserve"> people. </w:t>
      </w:r>
      <w:r w:rsidR="00A75941">
        <w:t xml:space="preserve">People share their daily life on the social media that helps to connect with all easily. Social media helps to use as the most </w:t>
      </w:r>
      <w:r w:rsidRPr="00717201">
        <w:rPr>
          <w:noProof/>
        </w:rPr>
        <w:t>eff</w:t>
      </w:r>
      <w:r w:rsidR="00717201">
        <w:rPr>
          <w:noProof/>
        </w:rPr>
        <w:t>ective</w:t>
      </w:r>
      <w:r w:rsidR="00A75941">
        <w:t xml:space="preserve"> marketing tools for </w:t>
      </w:r>
      <w:r w:rsidR="00A75941" w:rsidRPr="00717201">
        <w:rPr>
          <w:noProof/>
        </w:rPr>
        <w:t>today</w:t>
      </w:r>
      <w:r w:rsidR="00717201">
        <w:rPr>
          <w:noProof/>
        </w:rPr>
        <w:t>'</w:t>
      </w:r>
      <w:r w:rsidR="00A75941" w:rsidRPr="00717201">
        <w:rPr>
          <w:noProof/>
        </w:rPr>
        <w:t>s</w:t>
      </w:r>
      <w:r w:rsidR="00A75941">
        <w:t xml:space="preserve"> business world. Facebook the most useful media of marketing tool for any kind of business, it helps to provide </w:t>
      </w:r>
      <w:r w:rsidR="00717201">
        <w:t xml:space="preserve">an </w:t>
      </w:r>
      <w:r w:rsidR="00A75941" w:rsidRPr="00717201">
        <w:rPr>
          <w:noProof/>
        </w:rPr>
        <w:t>advertisement</w:t>
      </w:r>
      <w:r w:rsidR="00A75941">
        <w:t xml:space="preserve"> to the customers easily that </w:t>
      </w:r>
      <w:r>
        <w:t xml:space="preserve">connect </w:t>
      </w:r>
      <w:r w:rsidR="00214F59">
        <w:t>and</w:t>
      </w:r>
      <w:r>
        <w:t xml:space="preserve"> share the things to become viral </w:t>
      </w:r>
      <w:r w:rsidR="00717201">
        <w:rPr>
          <w:noProof/>
        </w:rPr>
        <w:t>i</w:t>
      </w:r>
      <w:r w:rsidRPr="00717201">
        <w:rPr>
          <w:noProof/>
        </w:rPr>
        <w:t>n</w:t>
      </w:r>
      <w:r>
        <w:t xml:space="preserve"> the media.</w:t>
      </w:r>
      <w:r w:rsidR="009C0E0C">
        <w:t xml:space="preserve"> </w:t>
      </w:r>
      <w:r w:rsidR="00E2298C" w:rsidRPr="00446D7B">
        <w:t>Maund</w:t>
      </w:r>
      <w:r w:rsidR="00E2298C">
        <w:t xml:space="preserve"> </w:t>
      </w:r>
      <w:r w:rsidR="00E2298C" w:rsidRPr="00446D7B">
        <w:t>(2017)</w:t>
      </w:r>
      <w:r w:rsidR="00E2298C">
        <w:t xml:space="preserve"> says </w:t>
      </w:r>
      <w:r w:rsidR="00E2298C" w:rsidRPr="00717201">
        <w:rPr>
          <w:noProof/>
        </w:rPr>
        <w:t>that</w:t>
      </w:r>
      <w:r w:rsidR="00E2298C">
        <w:t xml:space="preserve"> communicating</w:t>
      </w:r>
      <w:r w:rsidR="009C0E0C">
        <w:t xml:space="preserve"> with people is now so ea</w:t>
      </w:r>
      <w:r w:rsidR="006E0BD3">
        <w:t>s</w:t>
      </w:r>
      <w:r w:rsidR="009C0E0C">
        <w:t>y that anyone can easily communicate through social media by s</w:t>
      </w:r>
      <w:r w:rsidR="006E0BD3">
        <w:t>h</w:t>
      </w:r>
      <w:r w:rsidR="009C0E0C">
        <w:t>aring or posting a photo on the social media</w:t>
      </w:r>
      <w:r w:rsidR="00557C95">
        <w:t xml:space="preserve">. People share their daily life update on the social media to keep themselves alive to other people. To reduce the gap between the people social media is must due to its </w:t>
      </w:r>
      <w:r w:rsidR="006E0BD3">
        <w:t>efficient</w:t>
      </w:r>
      <w:r w:rsidR="00557C95">
        <w:t xml:space="preserve"> uses.</w:t>
      </w:r>
    </w:p>
    <w:p w14:paraId="71CCE662" w14:textId="36B03EFB" w:rsidR="00721950" w:rsidRDefault="00721950" w:rsidP="00CE6B33">
      <w:pPr>
        <w:spacing w:line="276" w:lineRule="auto"/>
        <w:jc w:val="both"/>
      </w:pPr>
      <w:r w:rsidRPr="006E0BD3">
        <w:rPr>
          <w:b/>
        </w:rPr>
        <w:t>Social Group:</w:t>
      </w:r>
      <w:r>
        <w:t xml:space="preserve"> Most of the organization uses different social media as a tool of </w:t>
      </w:r>
      <w:r w:rsidR="00717201">
        <w:t xml:space="preserve">the </w:t>
      </w:r>
      <w:r w:rsidRPr="00717201">
        <w:rPr>
          <w:noProof/>
        </w:rPr>
        <w:t>group</w:t>
      </w:r>
      <w:r>
        <w:t xml:space="preserve">, where they publish their upcoming work or </w:t>
      </w:r>
      <w:r w:rsidR="00A05391">
        <w:t>previous success to the social media. People get in touch with all, these media also helps to keep on track what is th</w:t>
      </w:r>
      <w:r w:rsidR="009C0E0C">
        <w:t>e</w:t>
      </w:r>
      <w:r w:rsidR="00A05391">
        <w:t xml:space="preserve"> person doing in the workplace or personal life. </w:t>
      </w:r>
      <w:r w:rsidR="00717201">
        <w:rPr>
          <w:noProof/>
        </w:rPr>
        <w:t>The s</w:t>
      </w:r>
      <w:r w:rsidR="00A05391" w:rsidRPr="00717201">
        <w:rPr>
          <w:noProof/>
        </w:rPr>
        <w:t>ocial</w:t>
      </w:r>
      <w:r w:rsidR="00A05391">
        <w:t xml:space="preserve"> group helps to increase the group working </w:t>
      </w:r>
      <w:r w:rsidR="009C0E0C">
        <w:t>as well by doing different social activities.</w:t>
      </w:r>
      <w:r w:rsidR="006E0BD3">
        <w:t xml:space="preserve"> To explore good or bad things to the people social group is easy, people provide different ideas to the people </w:t>
      </w:r>
      <w:r w:rsidR="00967BF4">
        <w:t>or exchange their values on the social media by group working.</w:t>
      </w:r>
    </w:p>
    <w:p w14:paraId="0190F146" w14:textId="11A2E6F5" w:rsidR="00822684" w:rsidRDefault="00967BF4" w:rsidP="00CE6B33">
      <w:pPr>
        <w:spacing w:line="276" w:lineRule="auto"/>
        <w:jc w:val="both"/>
      </w:pPr>
      <w:r w:rsidRPr="008464EC">
        <w:rPr>
          <w:b/>
        </w:rPr>
        <w:t>LinkedIn:</w:t>
      </w:r>
      <w:r>
        <w:t xml:space="preserve"> I have my own </w:t>
      </w:r>
      <w:r w:rsidR="008464EC">
        <w:t>LinkedIn</w:t>
      </w:r>
      <w:r>
        <w:t xml:space="preserve"> accou</w:t>
      </w:r>
      <w:r w:rsidR="00581F09">
        <w:t>n</w:t>
      </w:r>
      <w:r>
        <w:t xml:space="preserve">t which I use as a tool of marketing or communicating with other people </w:t>
      </w:r>
      <w:r w:rsidR="00581F09">
        <w:t>professionally</w:t>
      </w:r>
      <w:r>
        <w:t xml:space="preserve">. </w:t>
      </w:r>
      <w:r w:rsidR="00581F09">
        <w:t xml:space="preserve">Opening a LinkedIn account helps to make </w:t>
      </w:r>
      <w:r w:rsidR="00235872">
        <w:t xml:space="preserve">easy </w:t>
      </w:r>
      <w:r w:rsidR="00235872" w:rsidRPr="00717201">
        <w:rPr>
          <w:noProof/>
        </w:rPr>
        <w:t>connect</w:t>
      </w:r>
      <w:r w:rsidR="00717201">
        <w:rPr>
          <w:noProof/>
        </w:rPr>
        <w:t>ions</w:t>
      </w:r>
      <w:r w:rsidR="00235872">
        <w:t xml:space="preserve"> with other social people around the globe. I can explore my experience with other </w:t>
      </w:r>
      <w:r w:rsidR="00235872" w:rsidRPr="00717201">
        <w:rPr>
          <w:noProof/>
        </w:rPr>
        <w:t>people</w:t>
      </w:r>
      <w:r w:rsidR="00235872">
        <w:t xml:space="preserve"> if they think I am potential for the organization they may hire to work with them. </w:t>
      </w:r>
    </w:p>
    <w:p w14:paraId="0980F267" w14:textId="6EA26D68" w:rsidR="00235872" w:rsidRPr="00CC75C4" w:rsidRDefault="00B93905" w:rsidP="00CE6B33">
      <w:pPr>
        <w:spacing w:line="276" w:lineRule="auto"/>
        <w:jc w:val="both"/>
      </w:pPr>
      <w:r>
        <w:t xml:space="preserve">There </w:t>
      </w:r>
      <w:r w:rsidR="00717201">
        <w:rPr>
          <w:noProof/>
        </w:rPr>
        <w:t>is</w:t>
      </w:r>
      <w:r>
        <w:t xml:space="preserve"> some organization who uses </w:t>
      </w:r>
      <w:r w:rsidR="008464EC">
        <w:t>LinkedIn</w:t>
      </w:r>
      <w:r>
        <w:t xml:space="preserve"> to increase their brand value among other people, they share their </w:t>
      </w:r>
      <w:r w:rsidR="008464EC" w:rsidRPr="00717201">
        <w:rPr>
          <w:noProof/>
        </w:rPr>
        <w:t>organization</w:t>
      </w:r>
      <w:r w:rsidR="00717201">
        <w:rPr>
          <w:noProof/>
        </w:rPr>
        <w:t>'</w:t>
      </w:r>
      <w:r w:rsidR="008464EC" w:rsidRPr="00717201">
        <w:rPr>
          <w:noProof/>
        </w:rPr>
        <w:t>s</w:t>
      </w:r>
      <w:r>
        <w:t xml:space="preserve"> current state to the </w:t>
      </w:r>
      <w:r w:rsidR="008464EC">
        <w:t>LinkedIn</w:t>
      </w:r>
      <w:r>
        <w:t xml:space="preserve">, some organization </w:t>
      </w:r>
      <w:r w:rsidRPr="00717201">
        <w:rPr>
          <w:noProof/>
        </w:rPr>
        <w:t>hire</w:t>
      </w:r>
      <w:r w:rsidR="00717201">
        <w:rPr>
          <w:noProof/>
        </w:rPr>
        <w:t>s</w:t>
      </w:r>
      <w:r>
        <w:t xml:space="preserve"> other people by linked by </w:t>
      </w:r>
      <w:r>
        <w:lastRenderedPageBreak/>
        <w:t xml:space="preserve">exploring or taking online interviews. </w:t>
      </w:r>
      <w:r w:rsidR="008464EC">
        <w:t xml:space="preserve">LinkedIn is a community tool where there is </w:t>
      </w:r>
      <w:r w:rsidR="00717201">
        <w:t xml:space="preserve">a </w:t>
      </w:r>
      <w:r w:rsidR="008464EC" w:rsidRPr="00717201">
        <w:rPr>
          <w:noProof/>
        </w:rPr>
        <w:t>circle</w:t>
      </w:r>
      <w:r w:rsidR="008464EC">
        <w:t xml:space="preserve"> of own people, through this circle people provide their personal experience to the media so that others can see how experienced the person is or where the person is currently working. There are some premium features of </w:t>
      </w:r>
      <w:r w:rsidR="00DC5B1B">
        <w:t>LinkedIn</w:t>
      </w:r>
      <w:r w:rsidR="008464EC">
        <w:t xml:space="preserve"> that people have to </w:t>
      </w:r>
      <w:r w:rsidR="00DC5B1B">
        <w:t>spend</w:t>
      </w:r>
      <w:r w:rsidR="008464EC">
        <w:t xml:space="preserve"> money to reach </w:t>
      </w:r>
      <w:r w:rsidR="00DC5B1B">
        <w:t xml:space="preserve">employer so that they may hire by looking at their professional profile. </w:t>
      </w:r>
    </w:p>
    <w:p w14:paraId="3CFE47DC" w14:textId="77777777" w:rsidR="005223C6" w:rsidRDefault="005223C6" w:rsidP="00085E23">
      <w:pPr>
        <w:spacing w:line="276" w:lineRule="auto"/>
        <w:jc w:val="both"/>
        <w:rPr>
          <w:b/>
          <w:sz w:val="24"/>
        </w:rPr>
      </w:pPr>
    </w:p>
    <w:p w14:paraId="220582BA" w14:textId="2350C764" w:rsidR="00085E23" w:rsidRPr="00DC5B1B" w:rsidRDefault="00DC5B1B" w:rsidP="00085E23">
      <w:pPr>
        <w:spacing w:line="276" w:lineRule="auto"/>
        <w:jc w:val="both"/>
        <w:rPr>
          <w:b/>
          <w:sz w:val="24"/>
        </w:rPr>
      </w:pPr>
      <w:r w:rsidRPr="00DC5B1B">
        <w:rPr>
          <w:b/>
          <w:sz w:val="24"/>
        </w:rPr>
        <w:t xml:space="preserve">Technology </w:t>
      </w:r>
      <w:r w:rsidR="00214F59">
        <w:rPr>
          <w:b/>
          <w:sz w:val="24"/>
        </w:rPr>
        <w:t>and</w:t>
      </w:r>
      <w:r w:rsidRPr="00DC5B1B">
        <w:rPr>
          <w:b/>
          <w:sz w:val="24"/>
        </w:rPr>
        <w:t xml:space="preserve"> Its Applications </w:t>
      </w:r>
      <w:r>
        <w:rPr>
          <w:b/>
          <w:sz w:val="24"/>
        </w:rPr>
        <w:t>i</w:t>
      </w:r>
      <w:r w:rsidRPr="00DC5B1B">
        <w:rPr>
          <w:b/>
          <w:sz w:val="24"/>
        </w:rPr>
        <w:t>n Workplace</w:t>
      </w:r>
    </w:p>
    <w:p w14:paraId="51935D0C" w14:textId="668EA731" w:rsidR="00DC5B1B" w:rsidRDefault="009750D1" w:rsidP="00085E23">
      <w:pPr>
        <w:spacing w:line="276" w:lineRule="auto"/>
        <w:jc w:val="both"/>
      </w:pPr>
      <w:r>
        <w:t>There are different types of applications in the workplace that helps to communicate with other people</w:t>
      </w:r>
      <w:r w:rsidR="004065EA">
        <w:t xml:space="preserve"> as a media of social networking. Among all Facebook, LinkedIn, Twitter is </w:t>
      </w:r>
      <w:r w:rsidR="004065EA" w:rsidRPr="00717201">
        <w:rPr>
          <w:noProof/>
        </w:rPr>
        <w:t>the essential</w:t>
      </w:r>
      <w:r w:rsidR="004065EA">
        <w:t xml:space="preserve"> tools of workplace technology.</w:t>
      </w:r>
    </w:p>
    <w:p w14:paraId="57C2687A" w14:textId="6B9068B2" w:rsidR="00727AAD" w:rsidRDefault="004065EA" w:rsidP="00085E23">
      <w:pPr>
        <w:spacing w:line="276" w:lineRule="auto"/>
        <w:jc w:val="both"/>
      </w:pPr>
      <w:r w:rsidRPr="004065EA">
        <w:rPr>
          <w:b/>
        </w:rPr>
        <w:t>Facebook:</w:t>
      </w:r>
      <w:r>
        <w:rPr>
          <w:b/>
        </w:rPr>
        <w:t xml:space="preserve"> </w:t>
      </w:r>
      <w:r>
        <w:t xml:space="preserve">This is </w:t>
      </w:r>
      <w:r w:rsidRPr="00717201">
        <w:rPr>
          <w:noProof/>
        </w:rPr>
        <w:t>the essential</w:t>
      </w:r>
      <w:r>
        <w:t xml:space="preserve"> part of </w:t>
      </w:r>
      <w:r w:rsidR="0025372F">
        <w:t xml:space="preserve">workplace technology, people communicate in the social media to explore their </w:t>
      </w:r>
      <w:r w:rsidR="00377C09">
        <w:t>current</w:t>
      </w:r>
      <w:r w:rsidR="0025372F">
        <w:t xml:space="preserve"> state. I have my own </w:t>
      </w:r>
      <w:r w:rsidR="00377C09">
        <w:t>Facebook</w:t>
      </w:r>
      <w:r w:rsidR="0025372F">
        <w:t xml:space="preserve"> account where I share my </w:t>
      </w:r>
      <w:r w:rsidR="00377C09">
        <w:t xml:space="preserve">personal profile to my friends </w:t>
      </w:r>
      <w:r w:rsidR="00214F59">
        <w:t>and</w:t>
      </w:r>
      <w:r w:rsidR="00377C09">
        <w:t xml:space="preserve"> family. Most of the organization uses </w:t>
      </w:r>
      <w:r w:rsidR="00F27AB3">
        <w:t>Facebook</w:t>
      </w:r>
      <w:r w:rsidR="00377C09">
        <w:t xml:space="preserve"> as a media or marketing to reach the customers easily. They </w:t>
      </w:r>
      <w:r w:rsidR="00AA1ACA">
        <w:t xml:space="preserve">make offers, </w:t>
      </w:r>
      <w:r w:rsidR="00F27AB3">
        <w:t>promotions</w:t>
      </w:r>
      <w:r w:rsidR="00AA1ACA">
        <w:t xml:space="preserve">, advertisement, social awareness, funny post to keep busy with their followers socially. Through this people get </w:t>
      </w:r>
      <w:r w:rsidR="00717201">
        <w:t xml:space="preserve">an </w:t>
      </w:r>
      <w:r w:rsidR="00AA1ACA" w:rsidRPr="00717201">
        <w:rPr>
          <w:noProof/>
        </w:rPr>
        <w:t>idea</w:t>
      </w:r>
      <w:r w:rsidR="00AA1ACA">
        <w:t xml:space="preserve"> what the organization currently doing or what kind of thing they </w:t>
      </w:r>
      <w:r w:rsidR="00727AAD">
        <w:t xml:space="preserve">have to provide to their </w:t>
      </w:r>
      <w:r w:rsidR="00F27AB3">
        <w:t>clients</w:t>
      </w:r>
      <w:r w:rsidR="00727AAD">
        <w:t>.</w:t>
      </w:r>
    </w:p>
    <w:p w14:paraId="2F203EBF" w14:textId="6AD1FAFC" w:rsidR="00727AAD" w:rsidRDefault="00727AAD" w:rsidP="00085E23">
      <w:pPr>
        <w:spacing w:line="276" w:lineRule="auto"/>
        <w:jc w:val="both"/>
      </w:pPr>
      <w:r>
        <w:t xml:space="preserve">For example, I am </w:t>
      </w:r>
      <w:r w:rsidR="00F27AB3">
        <w:t>currently</w:t>
      </w:r>
      <w:r>
        <w:t xml:space="preserve"> working for a </w:t>
      </w:r>
      <w:r w:rsidR="00F27AB3">
        <w:t>restaurant</w:t>
      </w:r>
      <w:r>
        <w:t xml:space="preserve">. There are different types of offers that the organization provide to the customers, </w:t>
      </w:r>
      <w:r w:rsidR="00D375DD">
        <w:t xml:space="preserve">in </w:t>
      </w:r>
      <w:r w:rsidR="00F27AB3" w:rsidRPr="00717201">
        <w:rPr>
          <w:noProof/>
        </w:rPr>
        <w:t>Facebook</w:t>
      </w:r>
      <w:r w:rsidR="00717201">
        <w:rPr>
          <w:noProof/>
        </w:rPr>
        <w:t>,</w:t>
      </w:r>
      <w:r w:rsidR="00D375DD">
        <w:t xml:space="preserve"> there is provide different updates to the people about upco</w:t>
      </w:r>
      <w:r w:rsidR="00F27AB3">
        <w:t>mi</w:t>
      </w:r>
      <w:r w:rsidR="00D375DD">
        <w:t xml:space="preserve">ng offers. Share pictures </w:t>
      </w:r>
      <w:r w:rsidR="00717201">
        <w:rPr>
          <w:noProof/>
        </w:rPr>
        <w:t>of</w:t>
      </w:r>
      <w:r w:rsidR="00D375DD">
        <w:t xml:space="preserve"> different </w:t>
      </w:r>
      <w:r w:rsidR="00F27AB3">
        <w:t xml:space="preserve">people on their reviews of the </w:t>
      </w:r>
      <w:r w:rsidR="00CC3888">
        <w:t>restaurant</w:t>
      </w:r>
      <w:r w:rsidR="00F27AB3">
        <w:t xml:space="preserve"> that helps to increase customers mentality </w:t>
      </w:r>
      <w:r w:rsidR="00CC3888">
        <w:t xml:space="preserve">to come </w:t>
      </w:r>
      <w:r w:rsidR="00214F59">
        <w:t>and</w:t>
      </w:r>
      <w:r w:rsidR="00CC3888">
        <w:t xml:space="preserve"> visit the restaurant again </w:t>
      </w:r>
      <w:r w:rsidR="00214F59">
        <w:t>and</w:t>
      </w:r>
      <w:r w:rsidR="00CC3888">
        <w:t xml:space="preserve"> again.</w:t>
      </w:r>
    </w:p>
    <w:p w14:paraId="581B456C" w14:textId="7BAA8792" w:rsidR="002D6127" w:rsidRDefault="005B1C47" w:rsidP="00085E23">
      <w:pPr>
        <w:spacing w:line="276" w:lineRule="auto"/>
        <w:jc w:val="both"/>
      </w:pPr>
      <w:r w:rsidRPr="005B1C47">
        <w:rPr>
          <w:b/>
        </w:rPr>
        <w:t>Twitter:</w:t>
      </w:r>
      <w:r>
        <w:rPr>
          <w:b/>
        </w:rPr>
        <w:t xml:space="preserve"> </w:t>
      </w:r>
      <w:r w:rsidR="00C769FA">
        <w:t xml:space="preserve">Twitter is another tool of social media that helps to connect with other people easily. Nowadays most of the organization uses </w:t>
      </w:r>
      <w:r w:rsidR="00552159">
        <w:t>twitter</w:t>
      </w:r>
      <w:r w:rsidR="00C769FA">
        <w:t xml:space="preserve"> to keep updated </w:t>
      </w:r>
      <w:r w:rsidR="00552159">
        <w:t>with</w:t>
      </w:r>
      <w:r w:rsidR="00C769FA">
        <w:t xml:space="preserve"> their clients, share </w:t>
      </w:r>
      <w:r w:rsidR="00717201">
        <w:t xml:space="preserve">an </w:t>
      </w:r>
      <w:r w:rsidR="00C769FA" w:rsidRPr="00717201">
        <w:rPr>
          <w:noProof/>
        </w:rPr>
        <w:t>update</w:t>
      </w:r>
      <w:r w:rsidR="00C769FA">
        <w:t xml:space="preserve"> </w:t>
      </w:r>
      <w:r w:rsidR="00C769FA" w:rsidRPr="00717201">
        <w:rPr>
          <w:noProof/>
        </w:rPr>
        <w:t>o</w:t>
      </w:r>
      <w:r w:rsidR="00717201">
        <w:rPr>
          <w:noProof/>
        </w:rPr>
        <w:t>n</w:t>
      </w:r>
      <w:r w:rsidR="00C769FA">
        <w:t xml:space="preserve"> their upcoming things with people. </w:t>
      </w:r>
      <w:r w:rsidR="00552159">
        <w:t xml:space="preserve">Basically, </w:t>
      </w:r>
      <w:r w:rsidR="00717201">
        <w:rPr>
          <w:noProof/>
        </w:rPr>
        <w:t>T</w:t>
      </w:r>
      <w:r w:rsidR="00552159" w:rsidRPr="00717201">
        <w:rPr>
          <w:noProof/>
        </w:rPr>
        <w:t>witter</w:t>
      </w:r>
      <w:r w:rsidR="00552159">
        <w:t xml:space="preserve"> is a social tool where most of the celebrity share their daily update with the </w:t>
      </w:r>
      <w:r w:rsidR="002D6127">
        <w:t>followers</w:t>
      </w:r>
      <w:r w:rsidR="00552159">
        <w:t xml:space="preserve"> by sharing their view on certain things.</w:t>
      </w:r>
    </w:p>
    <w:p w14:paraId="288F39C7" w14:textId="54CB78DE" w:rsidR="005B1C47" w:rsidRDefault="002D6127" w:rsidP="00085E23">
      <w:pPr>
        <w:spacing w:line="276" w:lineRule="auto"/>
        <w:jc w:val="both"/>
      </w:pPr>
      <w:r>
        <w:t xml:space="preserve">Example, </w:t>
      </w:r>
      <w:r w:rsidR="00552159">
        <w:t xml:space="preserve">I have an account on </w:t>
      </w:r>
      <w:r w:rsidR="00717201">
        <w:rPr>
          <w:noProof/>
        </w:rPr>
        <w:t>T</w:t>
      </w:r>
      <w:r w:rsidR="00552159" w:rsidRPr="00717201">
        <w:rPr>
          <w:noProof/>
        </w:rPr>
        <w:t>witter</w:t>
      </w:r>
      <w:r w:rsidR="00552159">
        <w:t xml:space="preserve">, I </w:t>
      </w:r>
      <w:r w:rsidR="00973E4C">
        <w:t xml:space="preserve">tweet on </w:t>
      </w:r>
      <w:r>
        <w:t>them</w:t>
      </w:r>
      <w:r w:rsidR="00973E4C">
        <w:t xml:space="preserve"> with my followers about different daily </w:t>
      </w:r>
      <w:r>
        <w:t>updates</w:t>
      </w:r>
      <w:r w:rsidR="00973E4C">
        <w:t xml:space="preserve">. I have </w:t>
      </w:r>
      <w:r w:rsidR="00717201">
        <w:t xml:space="preserve">a </w:t>
      </w:r>
      <w:r w:rsidRPr="00717201">
        <w:rPr>
          <w:noProof/>
        </w:rPr>
        <w:t>connection</w:t>
      </w:r>
      <w:r w:rsidR="00973E4C">
        <w:t xml:space="preserve"> with my </w:t>
      </w:r>
      <w:r>
        <w:t>colleagues</w:t>
      </w:r>
      <w:r w:rsidR="00973E4C">
        <w:t xml:space="preserve"> as well to communicate with them or share my daily life update on </w:t>
      </w:r>
      <w:r>
        <w:t>them</w:t>
      </w:r>
      <w:r w:rsidR="00973E4C">
        <w:t>.</w:t>
      </w:r>
      <w:r>
        <w:t xml:space="preserve"> My workplace has its twitter page, where they tweet on different promotional activities. People </w:t>
      </w:r>
      <w:r w:rsidR="007501B0">
        <w:t xml:space="preserve">follow the page to get </w:t>
      </w:r>
      <w:r w:rsidR="00717201">
        <w:t xml:space="preserve">a </w:t>
      </w:r>
      <w:r w:rsidR="007501B0" w:rsidRPr="00717201">
        <w:rPr>
          <w:noProof/>
        </w:rPr>
        <w:t>basic</w:t>
      </w:r>
      <w:r w:rsidR="007501B0">
        <w:t xml:space="preserve"> update </w:t>
      </w:r>
      <w:r w:rsidR="00717201">
        <w:rPr>
          <w:noProof/>
        </w:rPr>
        <w:t>on</w:t>
      </w:r>
      <w:r w:rsidR="007501B0">
        <w:t xml:space="preserve"> the twitter account.</w:t>
      </w:r>
    </w:p>
    <w:p w14:paraId="63867D81" w14:textId="6F915D5B" w:rsidR="00E46DD2" w:rsidRDefault="007501B0" w:rsidP="00085E23">
      <w:pPr>
        <w:spacing w:line="276" w:lineRule="auto"/>
        <w:jc w:val="both"/>
      </w:pPr>
      <w:r w:rsidRPr="007501B0">
        <w:rPr>
          <w:b/>
        </w:rPr>
        <w:t xml:space="preserve">LinkedIn: </w:t>
      </w:r>
      <w:r>
        <w:t xml:space="preserve">This account is mainly for </w:t>
      </w:r>
      <w:r w:rsidR="00717201">
        <w:t xml:space="preserve">a </w:t>
      </w:r>
      <w:r w:rsidRPr="00717201">
        <w:rPr>
          <w:noProof/>
        </w:rPr>
        <w:t>professional</w:t>
      </w:r>
      <w:r>
        <w:t xml:space="preserve"> account, where </w:t>
      </w:r>
      <w:r w:rsidR="008748AC">
        <w:t xml:space="preserve">there are </w:t>
      </w:r>
      <w:r w:rsidR="008A294A">
        <w:t>circles</w:t>
      </w:r>
      <w:r w:rsidR="008748AC">
        <w:t xml:space="preserve"> of </w:t>
      </w:r>
      <w:r w:rsidR="00717201">
        <w:t xml:space="preserve">the </w:t>
      </w:r>
      <w:r w:rsidR="008748AC" w:rsidRPr="00717201">
        <w:rPr>
          <w:noProof/>
        </w:rPr>
        <w:t>workplace</w:t>
      </w:r>
      <w:r w:rsidR="008748AC">
        <w:t xml:space="preserve"> or other things. People update their experience </w:t>
      </w:r>
      <w:r w:rsidR="00214F59">
        <w:t>and</w:t>
      </w:r>
      <w:r w:rsidR="008748AC">
        <w:t xml:space="preserve"> many more </w:t>
      </w:r>
      <w:r w:rsidR="008A294A">
        <w:t>features</w:t>
      </w:r>
      <w:r w:rsidR="008748AC">
        <w:t xml:space="preserve"> to the linked to make their </w:t>
      </w:r>
      <w:r w:rsidR="008748AC" w:rsidRPr="00717201">
        <w:rPr>
          <w:noProof/>
        </w:rPr>
        <w:t>li</w:t>
      </w:r>
      <w:r w:rsidR="00717201">
        <w:rPr>
          <w:noProof/>
        </w:rPr>
        <w:t>ving</w:t>
      </w:r>
      <w:r w:rsidR="008748AC">
        <w:t xml:space="preserve"> in a professional manner. There is all update regarding where the person </w:t>
      </w:r>
      <w:r w:rsidR="008A294A">
        <w:t>previously</w:t>
      </w:r>
      <w:r w:rsidR="008748AC">
        <w:t xml:space="preserve"> worked for, </w:t>
      </w:r>
      <w:r w:rsidR="008A294A">
        <w:t xml:space="preserve">experience on certain things that helps to impress the employer to hire the person for them. </w:t>
      </w:r>
      <w:r w:rsidR="00E46DD2">
        <w:t>LinkedIn</w:t>
      </w:r>
      <w:r w:rsidR="00560C35">
        <w:t xml:space="preserve"> helps to </w:t>
      </w:r>
      <w:r w:rsidR="00E46DD2">
        <w:t>increase</w:t>
      </w:r>
      <w:r w:rsidR="00560C35">
        <w:t xml:space="preserve"> the brand value by making social </w:t>
      </w:r>
      <w:r w:rsidR="00E46DD2">
        <w:t>awareness</w:t>
      </w:r>
      <w:r w:rsidR="00560C35">
        <w:t xml:space="preserve"> by updating them on </w:t>
      </w:r>
      <w:r w:rsidR="00717201">
        <w:t xml:space="preserve">a </w:t>
      </w:r>
      <w:r w:rsidR="00560C35" w:rsidRPr="00717201">
        <w:rPr>
          <w:noProof/>
        </w:rPr>
        <w:t>different</w:t>
      </w:r>
      <w:r w:rsidR="00560C35">
        <w:t xml:space="preserve"> </w:t>
      </w:r>
      <w:r w:rsidR="00E46DD2">
        <w:t>perspective</w:t>
      </w:r>
      <w:r w:rsidR="00560C35">
        <w:t xml:space="preserve">. It helps to get the best employee for any organization by providing </w:t>
      </w:r>
      <w:r w:rsidR="00E46DD2">
        <w:t>advertisement</w:t>
      </w:r>
      <w:r w:rsidR="00560C35">
        <w:t xml:space="preserve"> on the page </w:t>
      </w:r>
      <w:r w:rsidR="00E46DD2">
        <w:t>regarding</w:t>
      </w:r>
      <w:r w:rsidR="00560C35">
        <w:t xml:space="preserve"> </w:t>
      </w:r>
      <w:r w:rsidR="00E46DD2">
        <w:t>job specifications.</w:t>
      </w:r>
    </w:p>
    <w:p w14:paraId="6285E8D1" w14:textId="02179AD1" w:rsidR="00973E4C" w:rsidRPr="005223C6" w:rsidRDefault="00E46DD2" w:rsidP="00085E23">
      <w:pPr>
        <w:spacing w:line="276" w:lineRule="auto"/>
        <w:jc w:val="both"/>
      </w:pPr>
      <w:r>
        <w:t xml:space="preserve">Example, </w:t>
      </w:r>
      <w:r w:rsidR="00FB3B3A">
        <w:t xml:space="preserve">I have my </w:t>
      </w:r>
      <w:r w:rsidR="00E06740">
        <w:t>LinkedIn</w:t>
      </w:r>
      <w:r w:rsidR="00FB3B3A">
        <w:t xml:space="preserve"> account where I have shared my professional experi</w:t>
      </w:r>
      <w:r w:rsidR="00E06740">
        <w:t>en</w:t>
      </w:r>
      <w:r w:rsidR="00FB3B3A">
        <w:t xml:space="preserve">ce. Where I am currently working for. Through </w:t>
      </w:r>
      <w:r w:rsidR="00FB3B3A" w:rsidRPr="00717201">
        <w:rPr>
          <w:noProof/>
        </w:rPr>
        <w:t>this</w:t>
      </w:r>
      <w:r w:rsidR="00717201">
        <w:rPr>
          <w:noProof/>
        </w:rPr>
        <w:t>,</w:t>
      </w:r>
      <w:r w:rsidR="00FB3B3A">
        <w:t xml:space="preserve"> I can easily make my own circle communicate with other people to </w:t>
      </w:r>
      <w:r w:rsidR="00FB3B3A">
        <w:lastRenderedPageBreak/>
        <w:t xml:space="preserve">make an easy connection. </w:t>
      </w:r>
      <w:r w:rsidR="00E06740">
        <w:t>LinkedIn</w:t>
      </w:r>
      <w:r w:rsidR="00FB3B3A">
        <w:t xml:space="preserve"> just not only make </w:t>
      </w:r>
      <w:r w:rsidR="00E06740">
        <w:t>circles</w:t>
      </w:r>
      <w:r w:rsidR="00FB3B3A">
        <w:t xml:space="preserve"> it helps to increase my</w:t>
      </w:r>
      <w:r w:rsidR="00E06740">
        <w:t xml:space="preserve"> chances to get the best job by sharing my professional experience. The place I am </w:t>
      </w:r>
      <w:r w:rsidR="00362371">
        <w:t>currently</w:t>
      </w:r>
      <w:r w:rsidR="00E06740">
        <w:t xml:space="preserve"> working for has its </w:t>
      </w:r>
      <w:r w:rsidR="00362371">
        <w:t>LinkedIn</w:t>
      </w:r>
      <w:r w:rsidR="00E06740">
        <w:t xml:space="preserve"> account as well, where they make their advertisement about </w:t>
      </w:r>
      <w:r w:rsidR="00362371">
        <w:t>looking</w:t>
      </w:r>
      <w:r w:rsidR="00E06740">
        <w:t xml:space="preserve"> </w:t>
      </w:r>
      <w:r w:rsidR="00362371">
        <w:t>for</w:t>
      </w:r>
      <w:r w:rsidR="00E06740">
        <w:t xml:space="preserve"> employees</w:t>
      </w:r>
      <w:r w:rsidR="00362371">
        <w:t>.</w:t>
      </w:r>
    </w:p>
    <w:p w14:paraId="6E20888E" w14:textId="31E164C8" w:rsidR="008C38C7" w:rsidRPr="00362371" w:rsidRDefault="00362371" w:rsidP="003D06FB">
      <w:pPr>
        <w:spacing w:line="276" w:lineRule="auto"/>
        <w:jc w:val="both"/>
        <w:rPr>
          <w:b/>
          <w:sz w:val="24"/>
        </w:rPr>
      </w:pPr>
      <w:r w:rsidRPr="00362371">
        <w:rPr>
          <w:b/>
          <w:sz w:val="24"/>
        </w:rPr>
        <w:t xml:space="preserve">Workplace Applications </w:t>
      </w:r>
      <w:r w:rsidR="00214F59">
        <w:rPr>
          <w:b/>
          <w:sz w:val="24"/>
        </w:rPr>
        <w:t>and</w:t>
      </w:r>
      <w:r w:rsidRPr="00362371">
        <w:rPr>
          <w:b/>
          <w:sz w:val="24"/>
        </w:rPr>
        <w:t xml:space="preserve"> Security</w:t>
      </w:r>
    </w:p>
    <w:p w14:paraId="49C4D38E" w14:textId="38A6684A" w:rsidR="000D0002" w:rsidRDefault="002A31A6" w:rsidP="003D06FB">
      <w:pPr>
        <w:spacing w:line="276" w:lineRule="auto"/>
        <w:jc w:val="both"/>
      </w:pPr>
      <w:r>
        <w:t xml:space="preserve">There are some people who </w:t>
      </w:r>
      <w:r w:rsidRPr="00717201">
        <w:rPr>
          <w:noProof/>
        </w:rPr>
        <w:t>want</w:t>
      </w:r>
      <w:r>
        <w:t xml:space="preserve"> to grab all the information from social media to make </w:t>
      </w:r>
      <w:r w:rsidR="00717201">
        <w:t xml:space="preserve">the </w:t>
      </w:r>
      <w:r w:rsidRPr="00717201">
        <w:rPr>
          <w:noProof/>
        </w:rPr>
        <w:t>negative</w:t>
      </w:r>
      <w:r>
        <w:t xml:space="preserve"> impact </w:t>
      </w:r>
      <w:r w:rsidRPr="00717201">
        <w:rPr>
          <w:noProof/>
        </w:rPr>
        <w:t>o</w:t>
      </w:r>
      <w:r w:rsidR="00717201">
        <w:rPr>
          <w:noProof/>
        </w:rPr>
        <w:t>n</w:t>
      </w:r>
      <w:r>
        <w:t xml:space="preserve"> a person. </w:t>
      </w:r>
      <w:r w:rsidR="003D06FB">
        <w:t xml:space="preserve">It just not only makes financial losses but also makes the huge bad impact for the organization. </w:t>
      </w:r>
    </w:p>
    <w:p w14:paraId="670E3F24" w14:textId="7E446EBB" w:rsidR="000D0002" w:rsidRDefault="002013D0" w:rsidP="003D06FB">
      <w:pPr>
        <w:spacing w:line="276" w:lineRule="auto"/>
        <w:jc w:val="both"/>
      </w:pPr>
      <w:r w:rsidRPr="002013D0">
        <w:rPr>
          <w:b/>
        </w:rPr>
        <w:t>Social Media</w:t>
      </w:r>
      <w:r w:rsidR="005827F0">
        <w:rPr>
          <w:b/>
        </w:rPr>
        <w:t xml:space="preserve"> </w:t>
      </w:r>
      <w:r w:rsidR="00214F59">
        <w:rPr>
          <w:b/>
        </w:rPr>
        <w:t>and</w:t>
      </w:r>
      <w:r w:rsidR="005827F0">
        <w:rPr>
          <w:b/>
        </w:rPr>
        <w:t xml:space="preserve"> Information</w:t>
      </w:r>
      <w:r w:rsidRPr="002013D0">
        <w:rPr>
          <w:b/>
        </w:rPr>
        <w:t>:</w:t>
      </w:r>
      <w:r>
        <w:rPr>
          <w:b/>
        </w:rPr>
        <w:t xml:space="preserve"> </w:t>
      </w:r>
      <w:r>
        <w:t xml:space="preserve">People share their basic update, exchange their </w:t>
      </w:r>
      <w:r w:rsidR="00F63607">
        <w:t xml:space="preserve">views through messaging on the </w:t>
      </w:r>
      <w:r w:rsidR="00C25770">
        <w:t xml:space="preserve">social media like </w:t>
      </w:r>
      <w:r w:rsidR="000360B9">
        <w:t>Facebook</w:t>
      </w:r>
      <w:r w:rsidR="00C25770">
        <w:t xml:space="preserve"> or </w:t>
      </w:r>
      <w:r w:rsidR="00717201">
        <w:rPr>
          <w:noProof/>
        </w:rPr>
        <w:t>T</w:t>
      </w:r>
      <w:r w:rsidR="00C25770" w:rsidRPr="00717201">
        <w:rPr>
          <w:noProof/>
        </w:rPr>
        <w:t>witter</w:t>
      </w:r>
      <w:r w:rsidR="00C25770">
        <w:t xml:space="preserve">. But hackers are always looking forward to </w:t>
      </w:r>
      <w:r w:rsidR="00C25770" w:rsidRPr="00717201">
        <w:rPr>
          <w:noProof/>
        </w:rPr>
        <w:t>hack</w:t>
      </w:r>
      <w:r w:rsidR="00717201">
        <w:rPr>
          <w:noProof/>
        </w:rPr>
        <w:t>ing</w:t>
      </w:r>
      <w:r w:rsidR="00C25770">
        <w:t xml:space="preserve"> or get all the information on the person to humiliate on the media.</w:t>
      </w:r>
      <w:r w:rsidR="00503011">
        <w:t xml:space="preserve"> Nowadays there is </w:t>
      </w:r>
      <w:r w:rsidR="00717201">
        <w:t xml:space="preserve">a </w:t>
      </w:r>
      <w:r w:rsidR="00503011" w:rsidRPr="00717201">
        <w:rPr>
          <w:noProof/>
        </w:rPr>
        <w:t>common</w:t>
      </w:r>
      <w:r w:rsidR="00503011">
        <w:t xml:space="preserve"> thing that </w:t>
      </w:r>
      <w:r w:rsidR="000360B9">
        <w:t>Facebook</w:t>
      </w:r>
      <w:r w:rsidR="00503011">
        <w:t xml:space="preserve"> can</w:t>
      </w:r>
      <w:r w:rsidR="000360B9">
        <w:t>’</w:t>
      </w:r>
      <w:r w:rsidR="00503011">
        <w:t xml:space="preserve">t provide proper </w:t>
      </w:r>
      <w:r w:rsidR="000360B9">
        <w:t>security</w:t>
      </w:r>
      <w:r w:rsidR="00503011">
        <w:t xml:space="preserve"> of person, where most of the basic information of a person </w:t>
      </w:r>
      <w:r w:rsidR="00717201">
        <w:rPr>
          <w:noProof/>
        </w:rPr>
        <w:t>is</w:t>
      </w:r>
      <w:r w:rsidR="00503011">
        <w:t xml:space="preserve"> passed through the other person easily. </w:t>
      </w:r>
      <w:r w:rsidR="00717201">
        <w:rPr>
          <w:noProof/>
        </w:rPr>
        <w:t>The e</w:t>
      </w:r>
      <w:r w:rsidR="000360B9" w:rsidRPr="00717201">
        <w:rPr>
          <w:noProof/>
        </w:rPr>
        <w:t>mployee</w:t>
      </w:r>
      <w:r w:rsidR="000360B9">
        <w:t xml:space="preserve"> must need to become more secure whenever they use Facebook, twitter because sharing of any important things may lead to huge loss of any organization</w:t>
      </w:r>
      <w:r w:rsidR="00F20342">
        <w:t xml:space="preserve"> (</w:t>
      </w:r>
      <w:r w:rsidR="00F20342" w:rsidRPr="00446D7B">
        <w:t>Morgan,</w:t>
      </w:r>
      <w:r w:rsidR="00F20342">
        <w:t xml:space="preserve"> </w:t>
      </w:r>
      <w:r w:rsidR="00F20342" w:rsidRPr="00446D7B">
        <w:t>2016)</w:t>
      </w:r>
      <w:r w:rsidR="000360B9">
        <w:t>.</w:t>
      </w:r>
    </w:p>
    <w:p w14:paraId="59AA1AC0" w14:textId="2CFAC8F2" w:rsidR="000360B9" w:rsidRPr="00F63607" w:rsidRDefault="00CE7BFF" w:rsidP="003D06FB">
      <w:pPr>
        <w:spacing w:line="276" w:lineRule="auto"/>
        <w:jc w:val="both"/>
      </w:pPr>
      <w:r w:rsidRPr="00A138B1">
        <w:rPr>
          <w:b/>
        </w:rPr>
        <w:t>Theft Management:</w:t>
      </w:r>
      <w:r>
        <w:t xml:space="preserve"> Passing of valuable information through hackers are the most </w:t>
      </w:r>
      <w:r w:rsidR="00F20342">
        <w:t>dangerous</w:t>
      </w:r>
      <w:r>
        <w:t xml:space="preserve"> things </w:t>
      </w:r>
      <w:r w:rsidR="00A138B1">
        <w:t>f</w:t>
      </w:r>
      <w:r w:rsidR="00F20342">
        <w:t>or</w:t>
      </w:r>
      <w:r>
        <w:t xml:space="preserve"> any </w:t>
      </w:r>
      <w:r w:rsidR="00A138B1">
        <w:t>organization</w:t>
      </w:r>
      <w:r w:rsidR="00F20342">
        <w:t xml:space="preserve"> (</w:t>
      </w:r>
      <w:r w:rsidR="00F20342" w:rsidRPr="00446D7B">
        <w:t>Mackenzie,</w:t>
      </w:r>
      <w:r w:rsidR="00F20342">
        <w:t xml:space="preserve"> </w:t>
      </w:r>
      <w:r w:rsidR="00F20342" w:rsidRPr="00446D7B">
        <w:t>2005)</w:t>
      </w:r>
      <w:r>
        <w:t xml:space="preserve">. Hackers always </w:t>
      </w:r>
      <w:r w:rsidR="00A138B1">
        <w:t>look</w:t>
      </w:r>
      <w:r>
        <w:t xml:space="preserve"> forward to </w:t>
      </w:r>
      <w:r w:rsidRPr="00717201">
        <w:rPr>
          <w:noProof/>
        </w:rPr>
        <w:t>hack</w:t>
      </w:r>
      <w:r w:rsidR="00717201">
        <w:rPr>
          <w:noProof/>
        </w:rPr>
        <w:t>ing</w:t>
      </w:r>
      <w:r>
        <w:t xml:space="preserve"> the website to get all the basic data about the organization. there are different types of software can be found that helps to </w:t>
      </w:r>
      <w:r w:rsidR="00A138B1">
        <w:t>manage</w:t>
      </w:r>
      <w:r>
        <w:t xml:space="preserve"> or keep all the basic data of </w:t>
      </w:r>
      <w:r w:rsidR="00717201">
        <w:t xml:space="preserve">an </w:t>
      </w:r>
      <w:r w:rsidRPr="00717201">
        <w:rPr>
          <w:noProof/>
        </w:rPr>
        <w:t>organization</w:t>
      </w:r>
      <w:r>
        <w:t xml:space="preserve"> to </w:t>
      </w:r>
      <w:r w:rsidR="00A138B1">
        <w:t>safeguard</w:t>
      </w:r>
      <w:r>
        <w:t xml:space="preserve"> in the long run. Cloud storage, </w:t>
      </w:r>
      <w:r w:rsidR="00A138B1">
        <w:t>vault</w:t>
      </w:r>
      <w:r>
        <w:t xml:space="preserve"> software, </w:t>
      </w:r>
      <w:r w:rsidR="00A138B1">
        <w:t>different office management software helps to stay safe from the hacker.</w:t>
      </w:r>
    </w:p>
    <w:p w14:paraId="00A00F9F" w14:textId="1783EB41" w:rsidR="008C38C7" w:rsidRDefault="008C38C7" w:rsidP="003D06FB">
      <w:pPr>
        <w:spacing w:line="276" w:lineRule="auto"/>
        <w:jc w:val="both"/>
        <w:rPr>
          <w:sz w:val="24"/>
        </w:rPr>
      </w:pPr>
    </w:p>
    <w:p w14:paraId="3AE4E1B3" w14:textId="79B36122" w:rsidR="008C38C7" w:rsidRDefault="008C38C7" w:rsidP="003D06FB">
      <w:pPr>
        <w:spacing w:line="276" w:lineRule="auto"/>
        <w:jc w:val="both"/>
        <w:rPr>
          <w:sz w:val="24"/>
        </w:rPr>
      </w:pPr>
    </w:p>
    <w:p w14:paraId="71A25A6C" w14:textId="7C73D1D9" w:rsidR="008C38C7" w:rsidRDefault="008C38C7" w:rsidP="003D06FB">
      <w:pPr>
        <w:spacing w:line="276" w:lineRule="auto"/>
        <w:jc w:val="both"/>
        <w:rPr>
          <w:sz w:val="24"/>
        </w:rPr>
      </w:pPr>
    </w:p>
    <w:p w14:paraId="02467257" w14:textId="409B1C8B" w:rsidR="008C38C7" w:rsidRDefault="008C38C7" w:rsidP="003D06FB">
      <w:pPr>
        <w:spacing w:line="276" w:lineRule="auto"/>
        <w:jc w:val="both"/>
        <w:rPr>
          <w:sz w:val="24"/>
        </w:rPr>
      </w:pPr>
    </w:p>
    <w:p w14:paraId="19A2E2E1" w14:textId="18E6982C" w:rsidR="001E7282" w:rsidRDefault="001E7282" w:rsidP="003D06FB">
      <w:pPr>
        <w:spacing w:line="276" w:lineRule="auto"/>
        <w:jc w:val="both"/>
        <w:rPr>
          <w:sz w:val="24"/>
        </w:rPr>
      </w:pPr>
    </w:p>
    <w:p w14:paraId="61689FEE" w14:textId="05CC6666" w:rsidR="001E7282" w:rsidRDefault="001E7282" w:rsidP="003D06FB">
      <w:pPr>
        <w:spacing w:line="276" w:lineRule="auto"/>
        <w:jc w:val="both"/>
        <w:rPr>
          <w:sz w:val="24"/>
        </w:rPr>
      </w:pPr>
    </w:p>
    <w:p w14:paraId="0D8110FA" w14:textId="2B7509F5" w:rsidR="001E7282" w:rsidRDefault="001E7282" w:rsidP="003D06FB">
      <w:pPr>
        <w:spacing w:line="276" w:lineRule="auto"/>
        <w:jc w:val="both"/>
        <w:rPr>
          <w:sz w:val="24"/>
        </w:rPr>
      </w:pPr>
    </w:p>
    <w:p w14:paraId="440BCC41" w14:textId="13A7A1B3" w:rsidR="001E7282" w:rsidRDefault="001E7282" w:rsidP="003D06FB">
      <w:pPr>
        <w:spacing w:line="276" w:lineRule="auto"/>
        <w:jc w:val="both"/>
        <w:rPr>
          <w:sz w:val="24"/>
        </w:rPr>
      </w:pPr>
    </w:p>
    <w:p w14:paraId="20F2F977" w14:textId="24590EDE" w:rsidR="001E7282" w:rsidRDefault="001E7282" w:rsidP="003D06FB">
      <w:pPr>
        <w:spacing w:line="276" w:lineRule="auto"/>
        <w:jc w:val="both"/>
        <w:rPr>
          <w:sz w:val="24"/>
        </w:rPr>
      </w:pPr>
    </w:p>
    <w:p w14:paraId="079C1CD0" w14:textId="0B0A19F4" w:rsidR="001E7282" w:rsidRDefault="001E7282" w:rsidP="003D06FB">
      <w:pPr>
        <w:spacing w:line="276" w:lineRule="auto"/>
        <w:jc w:val="both"/>
        <w:rPr>
          <w:sz w:val="24"/>
        </w:rPr>
      </w:pPr>
    </w:p>
    <w:p w14:paraId="1D925692" w14:textId="120FE9F8" w:rsidR="001E7282" w:rsidRDefault="001E7282" w:rsidP="003D06FB">
      <w:pPr>
        <w:spacing w:line="276" w:lineRule="auto"/>
        <w:jc w:val="both"/>
        <w:rPr>
          <w:sz w:val="24"/>
        </w:rPr>
      </w:pPr>
    </w:p>
    <w:p w14:paraId="078F9B26" w14:textId="2B3FC24B" w:rsidR="001E7282" w:rsidRDefault="001E7282" w:rsidP="003D06FB">
      <w:pPr>
        <w:spacing w:line="276" w:lineRule="auto"/>
        <w:jc w:val="both"/>
        <w:rPr>
          <w:sz w:val="24"/>
        </w:rPr>
      </w:pPr>
    </w:p>
    <w:p w14:paraId="480D87A5" w14:textId="4A199AF5" w:rsidR="001E7282" w:rsidRDefault="001E7282" w:rsidP="003D06FB">
      <w:pPr>
        <w:spacing w:line="276" w:lineRule="auto"/>
        <w:jc w:val="both"/>
        <w:rPr>
          <w:sz w:val="24"/>
        </w:rPr>
      </w:pPr>
    </w:p>
    <w:p w14:paraId="535A96EC" w14:textId="555CC77B" w:rsidR="001E7282" w:rsidRDefault="001E7282" w:rsidP="003D06FB">
      <w:pPr>
        <w:spacing w:line="276" w:lineRule="auto"/>
        <w:jc w:val="both"/>
        <w:rPr>
          <w:sz w:val="24"/>
        </w:rPr>
      </w:pPr>
    </w:p>
    <w:p w14:paraId="635D9B2A" w14:textId="1916802A" w:rsidR="001E7282" w:rsidRDefault="001E7282" w:rsidP="003D06FB">
      <w:pPr>
        <w:spacing w:line="276" w:lineRule="auto"/>
        <w:jc w:val="both"/>
        <w:rPr>
          <w:sz w:val="24"/>
        </w:rPr>
      </w:pPr>
    </w:p>
    <w:p w14:paraId="4DEA78BC" w14:textId="5587431A" w:rsidR="001E7282" w:rsidRPr="001E7282" w:rsidRDefault="001E7282" w:rsidP="003D06FB">
      <w:pPr>
        <w:spacing w:line="276" w:lineRule="auto"/>
        <w:jc w:val="both"/>
        <w:rPr>
          <w:b/>
          <w:sz w:val="24"/>
        </w:rPr>
      </w:pPr>
      <w:bookmarkStart w:id="2" w:name="_Hlk511121999"/>
      <w:r w:rsidRPr="001E7282">
        <w:rPr>
          <w:b/>
          <w:sz w:val="24"/>
        </w:rPr>
        <w:t>Reference</w:t>
      </w:r>
    </w:p>
    <w:bookmarkEnd w:id="2"/>
    <w:p w14:paraId="61F11BFB" w14:textId="77777777" w:rsidR="001E7282" w:rsidRDefault="001E7282" w:rsidP="001E7282">
      <w:pPr>
        <w:spacing w:line="276" w:lineRule="auto"/>
        <w:jc w:val="both"/>
      </w:pPr>
      <w:r w:rsidRPr="00446D7B">
        <w:t xml:space="preserve">Poynter, R. (2010) </w:t>
      </w:r>
      <w:r w:rsidRPr="001E7282">
        <w:rPr>
          <w:i/>
        </w:rPr>
        <w:t>The handbook of online and social media research: Tools and techniques for market researchers</w:t>
      </w:r>
      <w:r w:rsidRPr="00446D7B">
        <w:t>. United Kingdom: Wiley</w:t>
      </w:r>
      <w:r>
        <w:t>.</w:t>
      </w:r>
    </w:p>
    <w:p w14:paraId="79CB4412" w14:textId="77777777" w:rsidR="001E7282" w:rsidRDefault="001E7282" w:rsidP="001E7282">
      <w:pPr>
        <w:spacing w:line="276" w:lineRule="auto"/>
        <w:jc w:val="both"/>
      </w:pPr>
      <w:r w:rsidRPr="00207EC3">
        <w:t xml:space="preserve">Hoechsmann, M. (2012) </w:t>
      </w:r>
      <w:r w:rsidRPr="001E7282">
        <w:rPr>
          <w:i/>
        </w:rPr>
        <w:t>Media literacies: a critical introduction</w:t>
      </w:r>
      <w:r w:rsidRPr="00207EC3">
        <w:t>. Malden, MA., Wiley- Blackwell.</w:t>
      </w:r>
    </w:p>
    <w:p w14:paraId="05FF6938" w14:textId="77777777" w:rsidR="001E7282" w:rsidRDefault="001E7282" w:rsidP="001E7282">
      <w:pPr>
        <w:spacing w:line="276" w:lineRule="auto"/>
        <w:jc w:val="both"/>
      </w:pPr>
      <w:r w:rsidRPr="00446D7B">
        <w:t xml:space="preserve">Mackenzie, A. (2005). </w:t>
      </w:r>
      <w:r w:rsidRPr="001E7282">
        <w:rPr>
          <w:i/>
        </w:rPr>
        <w:t>Problematizing the technological: The object as event? Social Epistemology</w:t>
      </w:r>
      <w:r w:rsidRPr="00446D7B">
        <w:t>, 19, 381–99.</w:t>
      </w:r>
    </w:p>
    <w:p w14:paraId="3274346E" w14:textId="77777777" w:rsidR="001E7282" w:rsidRDefault="001E7282" w:rsidP="001E7282">
      <w:pPr>
        <w:spacing w:line="276" w:lineRule="auto"/>
        <w:jc w:val="both"/>
      </w:pPr>
      <w:r w:rsidRPr="00446D7B">
        <w:t xml:space="preserve">Maund, A. Schriek, M. and Tinkler, P. (2017). </w:t>
      </w:r>
      <w:r w:rsidRPr="009D1062">
        <w:rPr>
          <w:i/>
        </w:rPr>
        <w:t>Certificate in Higher Education: Skills for the Workplace Student Yearbook</w:t>
      </w:r>
      <w:r w:rsidRPr="00446D7B">
        <w:t>. Sage Publications</w:t>
      </w:r>
    </w:p>
    <w:p w14:paraId="2F0C2472" w14:textId="77777777" w:rsidR="001E7282" w:rsidRDefault="001E7282" w:rsidP="001E7282">
      <w:pPr>
        <w:spacing w:line="276" w:lineRule="auto"/>
        <w:jc w:val="both"/>
      </w:pPr>
      <w:r w:rsidRPr="00446D7B">
        <w:t xml:space="preserve">Morgan, P. (2016). </w:t>
      </w:r>
      <w:r w:rsidRPr="009D1062">
        <w:rPr>
          <w:i/>
        </w:rPr>
        <w:t>The Business Student’s Guide to Study and Employability</w:t>
      </w:r>
      <w:r w:rsidRPr="00446D7B">
        <w:t>. Sage Publications</w:t>
      </w:r>
    </w:p>
    <w:p w14:paraId="7FDF0400" w14:textId="77777777" w:rsidR="001E7282" w:rsidRDefault="001E7282" w:rsidP="001E7282">
      <w:pPr>
        <w:spacing w:line="276" w:lineRule="auto"/>
        <w:jc w:val="both"/>
      </w:pPr>
      <w:r w:rsidRPr="00446D7B">
        <w:t xml:space="preserve">Cottrell, S. (2011) </w:t>
      </w:r>
      <w:r w:rsidRPr="009D1062">
        <w:rPr>
          <w:i/>
        </w:rPr>
        <w:t>Critical thinking skills: Developing effective analysis and argument (Palgrave study skills)</w:t>
      </w:r>
      <w:r w:rsidRPr="00446D7B">
        <w:t>. 2nd edn. Basingstoke: Palgrave Macmillan.</w:t>
      </w:r>
    </w:p>
    <w:p w14:paraId="29A964FE" w14:textId="77777777" w:rsidR="001E7282" w:rsidRDefault="001E7282" w:rsidP="001E7282">
      <w:pPr>
        <w:spacing w:line="276" w:lineRule="auto"/>
        <w:jc w:val="both"/>
      </w:pPr>
      <w:r w:rsidRPr="00446D7B">
        <w:t xml:space="preserve">Emory, C.W. and Cooper, D.R. (1991) </w:t>
      </w:r>
      <w:r w:rsidRPr="009D1062">
        <w:rPr>
          <w:i/>
        </w:rPr>
        <w:t>Business research methods</w:t>
      </w:r>
      <w:r w:rsidRPr="00446D7B">
        <w:t>. 4th edn. United States: Irwin Professional Publishing</w:t>
      </w:r>
    </w:p>
    <w:p w14:paraId="129B2D06" w14:textId="7EFF4252" w:rsidR="008C38C7" w:rsidRDefault="008C38C7" w:rsidP="003D06FB">
      <w:pPr>
        <w:spacing w:line="276" w:lineRule="auto"/>
        <w:jc w:val="both"/>
      </w:pPr>
    </w:p>
    <w:p w14:paraId="21A034C8" w14:textId="1A15B333" w:rsidR="009D1062" w:rsidRDefault="009D1062" w:rsidP="003D06FB">
      <w:pPr>
        <w:spacing w:line="276" w:lineRule="auto"/>
        <w:jc w:val="both"/>
      </w:pPr>
    </w:p>
    <w:p w14:paraId="4D887D80" w14:textId="08436667" w:rsidR="009D1062" w:rsidRDefault="009D1062" w:rsidP="003D06FB">
      <w:pPr>
        <w:spacing w:line="276" w:lineRule="auto"/>
        <w:jc w:val="both"/>
      </w:pPr>
    </w:p>
    <w:p w14:paraId="1CBC3B29" w14:textId="7C366124" w:rsidR="009D1062" w:rsidRDefault="009D1062" w:rsidP="003D06FB">
      <w:pPr>
        <w:spacing w:line="276" w:lineRule="auto"/>
        <w:jc w:val="both"/>
      </w:pPr>
    </w:p>
    <w:p w14:paraId="4D39ACB2" w14:textId="38A30401" w:rsidR="009D1062" w:rsidRDefault="009D1062" w:rsidP="003D06FB">
      <w:pPr>
        <w:spacing w:line="276" w:lineRule="auto"/>
        <w:jc w:val="both"/>
      </w:pPr>
    </w:p>
    <w:p w14:paraId="60DD5DF2" w14:textId="276A06F9" w:rsidR="009D1062" w:rsidRDefault="009D1062" w:rsidP="003D06FB">
      <w:pPr>
        <w:spacing w:line="276" w:lineRule="auto"/>
        <w:jc w:val="both"/>
      </w:pPr>
    </w:p>
    <w:p w14:paraId="299A542D" w14:textId="209C1465" w:rsidR="009D1062" w:rsidRDefault="009D1062" w:rsidP="003D06FB">
      <w:pPr>
        <w:spacing w:line="276" w:lineRule="auto"/>
        <w:jc w:val="both"/>
      </w:pPr>
    </w:p>
    <w:p w14:paraId="1EC73C90" w14:textId="5C6B19EE" w:rsidR="009D1062" w:rsidRDefault="009D1062" w:rsidP="003D06FB">
      <w:pPr>
        <w:spacing w:line="276" w:lineRule="auto"/>
        <w:jc w:val="both"/>
      </w:pPr>
    </w:p>
    <w:p w14:paraId="13CEB374" w14:textId="7BC72382" w:rsidR="009D1062" w:rsidRDefault="009D1062" w:rsidP="003D06FB">
      <w:pPr>
        <w:spacing w:line="276" w:lineRule="auto"/>
        <w:jc w:val="both"/>
      </w:pPr>
    </w:p>
    <w:p w14:paraId="21AA1F2D" w14:textId="167AB906" w:rsidR="009D1062" w:rsidRDefault="009D1062" w:rsidP="003D06FB">
      <w:pPr>
        <w:spacing w:line="276" w:lineRule="auto"/>
        <w:jc w:val="both"/>
      </w:pPr>
    </w:p>
    <w:p w14:paraId="7D18CD14" w14:textId="3B80776B" w:rsidR="009D1062" w:rsidRDefault="009D1062" w:rsidP="003D06FB">
      <w:pPr>
        <w:spacing w:line="276" w:lineRule="auto"/>
        <w:jc w:val="both"/>
      </w:pPr>
    </w:p>
    <w:p w14:paraId="4A722727" w14:textId="1854D07F" w:rsidR="009D1062" w:rsidRDefault="009D1062" w:rsidP="003D06FB">
      <w:pPr>
        <w:spacing w:line="276" w:lineRule="auto"/>
        <w:jc w:val="both"/>
      </w:pPr>
    </w:p>
    <w:p w14:paraId="08CF5D00" w14:textId="162F79B5" w:rsidR="009D1062" w:rsidRDefault="009D1062" w:rsidP="003D06FB">
      <w:pPr>
        <w:spacing w:line="276" w:lineRule="auto"/>
        <w:jc w:val="both"/>
      </w:pPr>
    </w:p>
    <w:p w14:paraId="365CCAC7" w14:textId="20DC0CB6" w:rsidR="009D1062" w:rsidRDefault="009D1062" w:rsidP="003D06FB">
      <w:pPr>
        <w:spacing w:line="276" w:lineRule="auto"/>
        <w:jc w:val="both"/>
      </w:pPr>
    </w:p>
    <w:p w14:paraId="34E0627B" w14:textId="1F2EE3A6" w:rsidR="009D1062" w:rsidRDefault="009D1062" w:rsidP="003D06FB">
      <w:pPr>
        <w:spacing w:line="276" w:lineRule="auto"/>
        <w:jc w:val="both"/>
      </w:pPr>
    </w:p>
    <w:p w14:paraId="7F9E1E1D" w14:textId="6FF62B8E" w:rsidR="009D1062" w:rsidRDefault="009D1062" w:rsidP="003D06FB">
      <w:pPr>
        <w:spacing w:line="276" w:lineRule="auto"/>
        <w:jc w:val="both"/>
      </w:pPr>
    </w:p>
    <w:p w14:paraId="51F1CB83" w14:textId="6A481E0E" w:rsidR="009D1062" w:rsidRPr="009D1062" w:rsidRDefault="009D1062" w:rsidP="003D06FB">
      <w:pPr>
        <w:spacing w:line="276" w:lineRule="auto"/>
        <w:jc w:val="both"/>
        <w:rPr>
          <w:b/>
          <w:sz w:val="24"/>
        </w:rPr>
      </w:pPr>
      <w:r w:rsidRPr="009D1062">
        <w:rPr>
          <w:b/>
          <w:sz w:val="24"/>
        </w:rPr>
        <w:t>Appendix</w:t>
      </w:r>
    </w:p>
    <w:p w14:paraId="6BB5F000" w14:textId="572CF2D3" w:rsidR="009D1062" w:rsidRDefault="009D1062" w:rsidP="003D06FB">
      <w:pPr>
        <w:spacing w:line="276" w:lineRule="auto"/>
        <w:jc w:val="both"/>
      </w:pPr>
      <w:r>
        <w:t>My Facebook profile:</w:t>
      </w:r>
    </w:p>
    <w:p w14:paraId="45117245" w14:textId="77777777" w:rsidR="009D1062" w:rsidRDefault="009D1062" w:rsidP="003D06FB">
      <w:pPr>
        <w:spacing w:line="276" w:lineRule="auto"/>
        <w:jc w:val="both"/>
      </w:pPr>
    </w:p>
    <w:p w14:paraId="388F87CA" w14:textId="726C7359" w:rsidR="009D1062" w:rsidRDefault="009D1062" w:rsidP="003D06FB">
      <w:pPr>
        <w:spacing w:line="276" w:lineRule="auto"/>
        <w:jc w:val="both"/>
      </w:pPr>
      <w:r>
        <w:rPr>
          <w:noProof/>
          <w:lang w:val="en-GB" w:eastAsia="en-GB"/>
        </w:rPr>
        <w:drawing>
          <wp:inline distT="0" distB="0" distL="0" distR="0" wp14:anchorId="7F17A2C3" wp14:editId="7662829A">
            <wp:extent cx="2689622" cy="47815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08060" cy="4814328"/>
                    </a:xfrm>
                    <a:prstGeom prst="rect">
                      <a:avLst/>
                    </a:prstGeom>
                    <a:noFill/>
                    <a:ln>
                      <a:noFill/>
                    </a:ln>
                  </pic:spPr>
                </pic:pic>
              </a:graphicData>
            </a:graphic>
          </wp:inline>
        </w:drawing>
      </w:r>
      <w:r>
        <w:t xml:space="preserve">      </w:t>
      </w:r>
      <w:r>
        <w:rPr>
          <w:noProof/>
          <w:lang w:val="en-GB" w:eastAsia="en-GB"/>
        </w:rPr>
        <w:drawing>
          <wp:inline distT="0" distB="0" distL="0" distR="0" wp14:anchorId="48CC0D59" wp14:editId="6E26AF54">
            <wp:extent cx="2682478" cy="476885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03846" cy="4806837"/>
                    </a:xfrm>
                    <a:prstGeom prst="rect">
                      <a:avLst/>
                    </a:prstGeom>
                    <a:noFill/>
                    <a:ln>
                      <a:noFill/>
                    </a:ln>
                  </pic:spPr>
                </pic:pic>
              </a:graphicData>
            </a:graphic>
          </wp:inline>
        </w:drawing>
      </w:r>
    </w:p>
    <w:p w14:paraId="45921059" w14:textId="78D8C9CD" w:rsidR="009D1062" w:rsidRDefault="009D1062" w:rsidP="003D06FB">
      <w:pPr>
        <w:spacing w:line="276" w:lineRule="auto"/>
        <w:jc w:val="both"/>
      </w:pPr>
    </w:p>
    <w:p w14:paraId="2FC2C0AC" w14:textId="5D66626B" w:rsidR="009D1062" w:rsidRDefault="009D1062" w:rsidP="003D06FB">
      <w:pPr>
        <w:spacing w:line="276" w:lineRule="auto"/>
        <w:jc w:val="both"/>
      </w:pPr>
    </w:p>
    <w:p w14:paraId="3BDA9E34" w14:textId="4CF409FB" w:rsidR="009D1062" w:rsidRDefault="009D1062" w:rsidP="003D06FB">
      <w:pPr>
        <w:spacing w:line="276" w:lineRule="auto"/>
        <w:jc w:val="both"/>
      </w:pPr>
    </w:p>
    <w:p w14:paraId="492FBAE6" w14:textId="4721E5CB" w:rsidR="009D1062" w:rsidRDefault="009D1062" w:rsidP="003D06FB">
      <w:pPr>
        <w:spacing w:line="276" w:lineRule="auto"/>
        <w:jc w:val="both"/>
      </w:pPr>
    </w:p>
    <w:p w14:paraId="7A796739" w14:textId="1E79E4AE" w:rsidR="009D1062" w:rsidRDefault="009D1062" w:rsidP="003D06FB">
      <w:pPr>
        <w:spacing w:line="276" w:lineRule="auto"/>
        <w:jc w:val="both"/>
      </w:pPr>
    </w:p>
    <w:p w14:paraId="45469B23" w14:textId="40BA62D5" w:rsidR="009D1062" w:rsidRDefault="009D1062" w:rsidP="003D06FB">
      <w:pPr>
        <w:spacing w:line="276" w:lineRule="auto"/>
        <w:jc w:val="both"/>
      </w:pPr>
    </w:p>
    <w:p w14:paraId="496E6C68" w14:textId="2C41A241" w:rsidR="009D1062" w:rsidRDefault="009D1062" w:rsidP="003D06FB">
      <w:pPr>
        <w:spacing w:line="276" w:lineRule="auto"/>
        <w:jc w:val="both"/>
      </w:pPr>
    </w:p>
    <w:p w14:paraId="6CFA7499" w14:textId="5F57FB61" w:rsidR="009D1062" w:rsidRDefault="009D1062" w:rsidP="003D06FB">
      <w:pPr>
        <w:spacing w:line="276" w:lineRule="auto"/>
        <w:jc w:val="both"/>
      </w:pPr>
    </w:p>
    <w:p w14:paraId="4D53A45C" w14:textId="30ADCA43" w:rsidR="009D1062" w:rsidRDefault="0059246F" w:rsidP="003D06FB">
      <w:pPr>
        <w:spacing w:line="276" w:lineRule="auto"/>
        <w:jc w:val="both"/>
      </w:pPr>
      <w:r>
        <w:t xml:space="preserve">My </w:t>
      </w:r>
      <w:r w:rsidR="009D1062">
        <w:t>Twitter profile:</w:t>
      </w:r>
    </w:p>
    <w:p w14:paraId="16353FBD" w14:textId="77777777" w:rsidR="0059246F" w:rsidRDefault="0059246F" w:rsidP="003D06FB">
      <w:pPr>
        <w:spacing w:line="276" w:lineRule="auto"/>
        <w:jc w:val="both"/>
      </w:pPr>
    </w:p>
    <w:p w14:paraId="6853A72D" w14:textId="1B213BA4" w:rsidR="009D1062" w:rsidRDefault="009D1062" w:rsidP="0059246F">
      <w:pPr>
        <w:spacing w:line="276" w:lineRule="auto"/>
        <w:jc w:val="center"/>
      </w:pPr>
      <w:r>
        <w:rPr>
          <w:noProof/>
          <w:lang w:val="en-GB" w:eastAsia="en-GB"/>
        </w:rPr>
        <w:drawing>
          <wp:inline distT="0" distB="0" distL="0" distR="0" wp14:anchorId="46300D45" wp14:editId="27996FA4">
            <wp:extent cx="3010535" cy="5352062"/>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29938" cy="5386557"/>
                    </a:xfrm>
                    <a:prstGeom prst="rect">
                      <a:avLst/>
                    </a:prstGeom>
                    <a:noFill/>
                    <a:ln>
                      <a:noFill/>
                    </a:ln>
                  </pic:spPr>
                </pic:pic>
              </a:graphicData>
            </a:graphic>
          </wp:inline>
        </w:drawing>
      </w:r>
    </w:p>
    <w:p w14:paraId="64F9B574" w14:textId="445CC058" w:rsidR="005223C6" w:rsidRDefault="005223C6" w:rsidP="0059246F">
      <w:pPr>
        <w:spacing w:line="276" w:lineRule="auto"/>
        <w:jc w:val="center"/>
      </w:pPr>
    </w:p>
    <w:p w14:paraId="354BBAAC" w14:textId="354535FF" w:rsidR="005223C6" w:rsidRDefault="005223C6" w:rsidP="0059246F">
      <w:pPr>
        <w:spacing w:line="276" w:lineRule="auto"/>
        <w:jc w:val="center"/>
      </w:pPr>
    </w:p>
    <w:p w14:paraId="3B35457D" w14:textId="05B79BB0" w:rsidR="005223C6" w:rsidRDefault="005223C6" w:rsidP="0059246F">
      <w:pPr>
        <w:spacing w:line="276" w:lineRule="auto"/>
        <w:jc w:val="center"/>
      </w:pPr>
    </w:p>
    <w:p w14:paraId="6FDC6927" w14:textId="75BB028A" w:rsidR="005223C6" w:rsidRDefault="005223C6" w:rsidP="0059246F">
      <w:pPr>
        <w:spacing w:line="276" w:lineRule="auto"/>
        <w:jc w:val="center"/>
      </w:pPr>
    </w:p>
    <w:p w14:paraId="225D4E43" w14:textId="709029FE" w:rsidR="005223C6" w:rsidRDefault="005223C6" w:rsidP="0059246F">
      <w:pPr>
        <w:spacing w:line="276" w:lineRule="auto"/>
        <w:jc w:val="center"/>
      </w:pPr>
    </w:p>
    <w:p w14:paraId="65A7E451" w14:textId="74EED8C1" w:rsidR="005223C6" w:rsidRDefault="005223C6" w:rsidP="0059246F">
      <w:pPr>
        <w:spacing w:line="276" w:lineRule="auto"/>
        <w:jc w:val="center"/>
      </w:pPr>
    </w:p>
    <w:p w14:paraId="09FE6272" w14:textId="7F136C7A" w:rsidR="005223C6" w:rsidRDefault="005223C6" w:rsidP="0059246F">
      <w:pPr>
        <w:spacing w:line="276" w:lineRule="auto"/>
        <w:jc w:val="center"/>
      </w:pPr>
    </w:p>
    <w:p w14:paraId="273585F3" w14:textId="271017D1" w:rsidR="005223C6" w:rsidRDefault="005223C6" w:rsidP="005223C6">
      <w:pPr>
        <w:spacing w:line="276" w:lineRule="auto"/>
      </w:pPr>
      <w:r>
        <w:t>My LinkedIn Profile:</w:t>
      </w:r>
    </w:p>
    <w:p w14:paraId="218B84BE" w14:textId="2F51FDAB" w:rsidR="005223C6" w:rsidRPr="001E7282" w:rsidRDefault="005223C6" w:rsidP="0059246F">
      <w:pPr>
        <w:spacing w:line="276" w:lineRule="auto"/>
        <w:jc w:val="center"/>
      </w:pPr>
      <w:r>
        <w:rPr>
          <w:noProof/>
          <w:lang w:val="en-GB" w:eastAsia="en-GB"/>
        </w:rPr>
        <w:drawing>
          <wp:inline distT="0" distB="0" distL="0" distR="0" wp14:anchorId="50C139EA" wp14:editId="12FF8B62">
            <wp:extent cx="2992914" cy="53207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10403" cy="5351826"/>
                    </a:xfrm>
                    <a:prstGeom prst="rect">
                      <a:avLst/>
                    </a:prstGeom>
                    <a:noFill/>
                    <a:ln>
                      <a:noFill/>
                    </a:ln>
                  </pic:spPr>
                </pic:pic>
              </a:graphicData>
            </a:graphic>
          </wp:inline>
        </w:drawing>
      </w:r>
    </w:p>
    <w:sectPr w:rsidR="005223C6" w:rsidRPr="001E7282">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F6C8260" w14:textId="77777777" w:rsidR="00096B83" w:rsidRDefault="00096B83" w:rsidP="005223C6">
      <w:pPr>
        <w:spacing w:after="0" w:line="240" w:lineRule="auto"/>
      </w:pPr>
      <w:r>
        <w:separator/>
      </w:r>
    </w:p>
  </w:endnote>
  <w:endnote w:type="continuationSeparator" w:id="0">
    <w:p w14:paraId="65B6956D" w14:textId="77777777" w:rsidR="00096B83" w:rsidRDefault="00096B83" w:rsidP="005223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05389351"/>
      <w:docPartObj>
        <w:docPartGallery w:val="Page Numbers (Bottom of Page)"/>
        <w:docPartUnique/>
      </w:docPartObj>
    </w:sdtPr>
    <w:sdtEndPr/>
    <w:sdtContent>
      <w:p w14:paraId="2248FED5" w14:textId="12D69D83" w:rsidR="005223C6" w:rsidRDefault="005223C6">
        <w:pPr>
          <w:pStyle w:val="Footer"/>
          <w:jc w:val="right"/>
        </w:pPr>
        <w:r>
          <w:t xml:space="preserve">Page | </w:t>
        </w:r>
        <w:r>
          <w:fldChar w:fldCharType="begin"/>
        </w:r>
        <w:r>
          <w:instrText xml:space="preserve"> PAGE   \* MERGEFORMAT </w:instrText>
        </w:r>
        <w:r>
          <w:fldChar w:fldCharType="separate"/>
        </w:r>
        <w:r w:rsidR="00214F59">
          <w:rPr>
            <w:noProof/>
          </w:rPr>
          <w:t>11</w:t>
        </w:r>
        <w:r>
          <w:rPr>
            <w:noProof/>
          </w:rPr>
          <w:fldChar w:fldCharType="end"/>
        </w:r>
        <w:r>
          <w:t xml:space="preserve"> </w:t>
        </w:r>
      </w:p>
    </w:sdtContent>
  </w:sdt>
  <w:p w14:paraId="5AB93890" w14:textId="77777777" w:rsidR="005223C6" w:rsidRDefault="005223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6FAAA32" w14:textId="77777777" w:rsidR="00096B83" w:rsidRDefault="00096B83" w:rsidP="005223C6">
      <w:pPr>
        <w:spacing w:after="0" w:line="240" w:lineRule="auto"/>
      </w:pPr>
      <w:r>
        <w:separator/>
      </w:r>
    </w:p>
  </w:footnote>
  <w:footnote w:type="continuationSeparator" w:id="0">
    <w:p w14:paraId="26A46C1B" w14:textId="77777777" w:rsidR="00096B83" w:rsidRDefault="00096B83" w:rsidP="005223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9A3B6A"/>
    <w:multiLevelType w:val="hybridMultilevel"/>
    <w:tmpl w:val="3156000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Mzc1NDYyNDMzNTA2MjBQ0lEKTi0uzszPAykwqgUAR5XpQSwAAAA="/>
  </w:docVars>
  <w:rsids>
    <w:rsidRoot w:val="001E1D86"/>
    <w:rsid w:val="000211CB"/>
    <w:rsid w:val="000360B9"/>
    <w:rsid w:val="00043689"/>
    <w:rsid w:val="0008430E"/>
    <w:rsid w:val="00085E23"/>
    <w:rsid w:val="00096B83"/>
    <w:rsid w:val="000C4F0C"/>
    <w:rsid w:val="000C7EC9"/>
    <w:rsid w:val="000D0002"/>
    <w:rsid w:val="000D0D25"/>
    <w:rsid w:val="001017E1"/>
    <w:rsid w:val="00132CC2"/>
    <w:rsid w:val="001C46D2"/>
    <w:rsid w:val="001E1D86"/>
    <w:rsid w:val="001E7282"/>
    <w:rsid w:val="002013D0"/>
    <w:rsid w:val="00214F59"/>
    <w:rsid w:val="00231330"/>
    <w:rsid w:val="00235872"/>
    <w:rsid w:val="0025372F"/>
    <w:rsid w:val="002A31A6"/>
    <w:rsid w:val="002D6127"/>
    <w:rsid w:val="0032206F"/>
    <w:rsid w:val="00362371"/>
    <w:rsid w:val="00377C09"/>
    <w:rsid w:val="003D06FB"/>
    <w:rsid w:val="003E7FA4"/>
    <w:rsid w:val="004065EA"/>
    <w:rsid w:val="00432913"/>
    <w:rsid w:val="004839B0"/>
    <w:rsid w:val="00495896"/>
    <w:rsid w:val="005026BC"/>
    <w:rsid w:val="00503011"/>
    <w:rsid w:val="00514EE1"/>
    <w:rsid w:val="005223C6"/>
    <w:rsid w:val="005240CB"/>
    <w:rsid w:val="00552159"/>
    <w:rsid w:val="00557C95"/>
    <w:rsid w:val="00560C35"/>
    <w:rsid w:val="00581F09"/>
    <w:rsid w:val="005827F0"/>
    <w:rsid w:val="0059246F"/>
    <w:rsid w:val="005B1C47"/>
    <w:rsid w:val="006E0BD3"/>
    <w:rsid w:val="006E57CF"/>
    <w:rsid w:val="006F18C0"/>
    <w:rsid w:val="00707EA9"/>
    <w:rsid w:val="00717201"/>
    <w:rsid w:val="00721950"/>
    <w:rsid w:val="00727AAD"/>
    <w:rsid w:val="0073151A"/>
    <w:rsid w:val="007501B0"/>
    <w:rsid w:val="007B5797"/>
    <w:rsid w:val="0082010B"/>
    <w:rsid w:val="00822684"/>
    <w:rsid w:val="008464B0"/>
    <w:rsid w:val="008464EC"/>
    <w:rsid w:val="008748AC"/>
    <w:rsid w:val="00876BF7"/>
    <w:rsid w:val="008A294A"/>
    <w:rsid w:val="008B2AEA"/>
    <w:rsid w:val="008C38C7"/>
    <w:rsid w:val="008E5ADF"/>
    <w:rsid w:val="009030B3"/>
    <w:rsid w:val="0093006D"/>
    <w:rsid w:val="009536B6"/>
    <w:rsid w:val="00967BF4"/>
    <w:rsid w:val="00973E4C"/>
    <w:rsid w:val="009750D1"/>
    <w:rsid w:val="00995E73"/>
    <w:rsid w:val="009B3395"/>
    <w:rsid w:val="009B5D63"/>
    <w:rsid w:val="009C0E0C"/>
    <w:rsid w:val="009D1062"/>
    <w:rsid w:val="00A05391"/>
    <w:rsid w:val="00A138B1"/>
    <w:rsid w:val="00A75941"/>
    <w:rsid w:val="00AA1ACA"/>
    <w:rsid w:val="00AE34E8"/>
    <w:rsid w:val="00B93905"/>
    <w:rsid w:val="00B94FAF"/>
    <w:rsid w:val="00C25770"/>
    <w:rsid w:val="00C36A46"/>
    <w:rsid w:val="00C769FA"/>
    <w:rsid w:val="00CB7266"/>
    <w:rsid w:val="00CC3888"/>
    <w:rsid w:val="00CC75C4"/>
    <w:rsid w:val="00CE6B33"/>
    <w:rsid w:val="00CE7BFF"/>
    <w:rsid w:val="00D158F0"/>
    <w:rsid w:val="00D318AA"/>
    <w:rsid w:val="00D375DD"/>
    <w:rsid w:val="00D7510F"/>
    <w:rsid w:val="00D97A67"/>
    <w:rsid w:val="00DC5B1B"/>
    <w:rsid w:val="00E06740"/>
    <w:rsid w:val="00E2298C"/>
    <w:rsid w:val="00E46DD2"/>
    <w:rsid w:val="00E50390"/>
    <w:rsid w:val="00E93C01"/>
    <w:rsid w:val="00ED5F0A"/>
    <w:rsid w:val="00EE7EF6"/>
    <w:rsid w:val="00F20342"/>
    <w:rsid w:val="00F27AB3"/>
    <w:rsid w:val="00F42788"/>
    <w:rsid w:val="00F63607"/>
    <w:rsid w:val="00F74E7A"/>
    <w:rsid w:val="00F846C9"/>
    <w:rsid w:val="00FA1A20"/>
    <w:rsid w:val="00FB14FB"/>
    <w:rsid w:val="00FB3B3A"/>
    <w:rsid w:val="00FD37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AF6D0"/>
  <w15:docId w15:val="{8D32A477-E061-4AFB-8919-BF49BC02AF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unhideWhenUsed/>
    <w:qFormat/>
    <w:rsid w:val="008C38C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C38C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C38C7"/>
    <w:pPr>
      <w:spacing w:after="100"/>
      <w:ind w:left="220"/>
    </w:pPr>
  </w:style>
  <w:style w:type="character" w:styleId="Hyperlink">
    <w:name w:val="Hyperlink"/>
    <w:basedOn w:val="DefaultParagraphFont"/>
    <w:uiPriority w:val="99"/>
    <w:unhideWhenUsed/>
    <w:rsid w:val="008C38C7"/>
    <w:rPr>
      <w:color w:val="0563C1" w:themeColor="hyperlink"/>
      <w:u w:val="single"/>
    </w:rPr>
  </w:style>
  <w:style w:type="paragraph" w:styleId="ListParagraph">
    <w:name w:val="List Paragraph"/>
    <w:basedOn w:val="Normal"/>
    <w:uiPriority w:val="34"/>
    <w:qFormat/>
    <w:rsid w:val="001C46D2"/>
    <w:pPr>
      <w:ind w:left="720"/>
      <w:contextualSpacing/>
    </w:pPr>
  </w:style>
  <w:style w:type="paragraph" w:styleId="Header">
    <w:name w:val="header"/>
    <w:basedOn w:val="Normal"/>
    <w:link w:val="HeaderChar"/>
    <w:uiPriority w:val="99"/>
    <w:unhideWhenUsed/>
    <w:rsid w:val="005223C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23C6"/>
  </w:style>
  <w:style w:type="paragraph" w:styleId="Footer">
    <w:name w:val="footer"/>
    <w:basedOn w:val="Normal"/>
    <w:link w:val="FooterChar"/>
    <w:uiPriority w:val="99"/>
    <w:unhideWhenUsed/>
    <w:rsid w:val="005223C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23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169</TotalTime>
  <Pages>11</Pages>
  <Words>1991</Words>
  <Characters>11351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2018-04-06T18:33:00Z</dcterms:created>
  <dcterms:modified xsi:type="dcterms:W3CDTF">2018-05-03T13:12:00Z</dcterms:modified>
</cp:coreProperties>
</file>