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FB75F" w14:textId="62AA5112" w:rsidR="0035737A" w:rsidRDefault="0052281E" w:rsidP="00815B29">
      <w:pPr>
        <w:pStyle w:val="Title"/>
      </w:pPr>
      <w:r>
        <w:t>Application Development (Games)</w:t>
      </w:r>
    </w:p>
    <w:p w14:paraId="602A673D" w14:textId="14933366" w:rsidR="00815B29" w:rsidRDefault="00347FE9" w:rsidP="00815B29">
      <w:pPr>
        <w:pStyle w:val="Subtitle"/>
      </w:pPr>
      <w:r>
        <w:t xml:space="preserve">Lecture </w:t>
      </w:r>
      <w:r w:rsidR="005D0B99">
        <w:t>5</w:t>
      </w:r>
      <w:r w:rsidR="00815B29">
        <w:t xml:space="preserve"> Lab Tutorial </w:t>
      </w:r>
      <w:r w:rsidR="00B6344D">
        <w:t>Exercise</w:t>
      </w:r>
    </w:p>
    <w:p w14:paraId="55C7840C" w14:textId="16051988" w:rsidR="00815B29" w:rsidRDefault="00E73166" w:rsidP="00815B29">
      <w:pPr>
        <w:pStyle w:val="Heading1"/>
      </w:pPr>
      <w:r>
        <w:t>Perky Penguin Game</w:t>
      </w:r>
      <w:r w:rsidR="004C506C">
        <w:rPr>
          <w:rStyle w:val="FootnoteReference"/>
        </w:rPr>
        <w:footnoteReference w:id="1"/>
      </w:r>
      <w:r w:rsidR="003B7AC3">
        <w:t xml:space="preserve"> Part IV</w:t>
      </w:r>
    </w:p>
    <w:p w14:paraId="6221A7FC" w14:textId="77777777" w:rsidR="002B0601" w:rsidRDefault="002E612B" w:rsidP="002B0601">
      <w:pPr>
        <w:pStyle w:val="Heading2"/>
      </w:pPr>
      <w:r>
        <w:t>Objectives</w:t>
      </w:r>
    </w:p>
    <w:p w14:paraId="048F4EA3" w14:textId="77777777" w:rsidR="007D73C7" w:rsidRDefault="007D73C7" w:rsidP="007D73C7">
      <w:r>
        <w:t xml:space="preserve">The aim of this lab exercise is to create a simple Heads-up Display (HUD) for the Perky Penguin game. Hopefully, yours will be a lot better than mine. </w:t>
      </w:r>
    </w:p>
    <w:p w14:paraId="08C88561" w14:textId="77777777" w:rsidR="007D73C7" w:rsidRDefault="007D73C7" w:rsidP="007D73C7">
      <w:r>
        <w:rPr>
          <w:noProof/>
          <w:lang w:eastAsia="en-GB"/>
        </w:rPr>
        <w:drawing>
          <wp:inline distT="0" distB="0" distL="0" distR="0" wp14:anchorId="4254C936" wp14:editId="49B7F9AE">
            <wp:extent cx="5731510" cy="32023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02305"/>
                    </a:xfrm>
                    <a:prstGeom prst="rect">
                      <a:avLst/>
                    </a:prstGeom>
                  </pic:spPr>
                </pic:pic>
              </a:graphicData>
            </a:graphic>
          </wp:inline>
        </w:drawing>
      </w:r>
    </w:p>
    <w:p w14:paraId="0FB19CA1" w14:textId="77777777" w:rsidR="007D73C7" w:rsidRDefault="007D73C7" w:rsidP="007D73C7">
      <w:pPr>
        <w:pStyle w:val="Heading2"/>
      </w:pPr>
      <w:r>
        <w:t>Getting Started</w:t>
      </w:r>
    </w:p>
    <w:p w14:paraId="1F366365" w14:textId="62C2558B" w:rsidR="007D73C7" w:rsidRDefault="007D73C7" w:rsidP="007D73C7">
      <w:pPr>
        <w:pStyle w:val="ListParagraph"/>
        <w:numPr>
          <w:ilvl w:val="0"/>
          <w:numId w:val="1"/>
        </w:numPr>
      </w:pPr>
      <w:r>
        <w:t>Download the UI assets I have provided on Moodle and import into your project.</w:t>
      </w:r>
    </w:p>
    <w:p w14:paraId="4DC7E8ED" w14:textId="24530011" w:rsidR="007D73C7" w:rsidRDefault="007D73C7" w:rsidP="007D73C7">
      <w:pPr>
        <w:pStyle w:val="ListParagraph"/>
        <w:numPr>
          <w:ilvl w:val="0"/>
          <w:numId w:val="1"/>
        </w:numPr>
      </w:pPr>
      <w:r>
        <w:t>You can either:</w:t>
      </w:r>
    </w:p>
    <w:p w14:paraId="1D517930" w14:textId="2B27A727" w:rsidR="007D73C7" w:rsidRDefault="007D73C7" w:rsidP="007D73C7">
      <w:pPr>
        <w:pStyle w:val="ListParagraph"/>
        <w:numPr>
          <w:ilvl w:val="1"/>
          <w:numId w:val="1"/>
        </w:numPr>
      </w:pPr>
      <w:r>
        <w:t>Use the UI assets I have provided.</w:t>
      </w:r>
    </w:p>
    <w:p w14:paraId="2BD27D6B" w14:textId="6DEC6EE7" w:rsidR="007D73C7" w:rsidRDefault="007D73C7" w:rsidP="007D73C7">
      <w:pPr>
        <w:pStyle w:val="ListParagraph"/>
        <w:numPr>
          <w:ilvl w:val="1"/>
          <w:numId w:val="1"/>
        </w:numPr>
      </w:pPr>
      <w:r>
        <w:t>OR go to Google and search for images representing the following. Note: the images should be small images like icon images.</w:t>
      </w:r>
    </w:p>
    <w:p w14:paraId="45223CCD" w14:textId="77777777" w:rsidR="007D73C7" w:rsidRDefault="007D73C7" w:rsidP="007D73C7">
      <w:pPr>
        <w:pStyle w:val="ListParagraph"/>
        <w:numPr>
          <w:ilvl w:val="2"/>
          <w:numId w:val="1"/>
        </w:numPr>
      </w:pPr>
      <w:r>
        <w:t>The player character's health</w:t>
      </w:r>
    </w:p>
    <w:p w14:paraId="4D835086" w14:textId="77777777" w:rsidR="007D73C7" w:rsidRDefault="007D73C7" w:rsidP="007D73C7">
      <w:pPr>
        <w:pStyle w:val="ListParagraph"/>
        <w:numPr>
          <w:ilvl w:val="2"/>
          <w:numId w:val="1"/>
        </w:numPr>
      </w:pPr>
      <w:r>
        <w:t>The number of fish Perky has eaten.</w:t>
      </w:r>
    </w:p>
    <w:p w14:paraId="41B50C88" w14:textId="77777777" w:rsidR="007D73C7" w:rsidRDefault="007D73C7" w:rsidP="007D73C7">
      <w:pPr>
        <w:pStyle w:val="ListParagraph"/>
        <w:numPr>
          <w:ilvl w:val="2"/>
          <w:numId w:val="1"/>
        </w:numPr>
      </w:pPr>
      <w:r>
        <w:t>A timer</w:t>
      </w:r>
    </w:p>
    <w:p w14:paraId="59AE8DCE" w14:textId="77777777" w:rsidR="007D73C7" w:rsidRDefault="007D73C7" w:rsidP="007D73C7">
      <w:pPr>
        <w:pStyle w:val="ListParagraph"/>
        <w:numPr>
          <w:ilvl w:val="0"/>
          <w:numId w:val="1"/>
        </w:numPr>
      </w:pPr>
      <w:r>
        <w:t>Save your downloaded images to your graphics folder.</w:t>
      </w:r>
    </w:p>
    <w:p w14:paraId="71EBB21D" w14:textId="77777777" w:rsidR="007D73C7" w:rsidRDefault="007D73C7" w:rsidP="007D73C7">
      <w:pPr>
        <w:pStyle w:val="Heading2"/>
      </w:pPr>
      <w:r>
        <w:lastRenderedPageBreak/>
        <w:t>The Canvas Game Object</w:t>
      </w:r>
    </w:p>
    <w:p w14:paraId="7A1CEE47" w14:textId="0C4EAE6C" w:rsidR="007D73C7" w:rsidRPr="00D96601" w:rsidRDefault="0084595E" w:rsidP="007D73C7">
      <w:pPr>
        <w:ind w:left="360"/>
      </w:pPr>
      <w:r>
        <w:rPr>
          <w:noProof/>
          <w:lang w:eastAsia="en-GB"/>
        </w:rPr>
        <w:drawing>
          <wp:inline distT="0" distB="0" distL="0" distR="0" wp14:anchorId="41860A2D" wp14:editId="4E4128E1">
            <wp:extent cx="2076465" cy="1724038"/>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76465" cy="1724038"/>
                    </a:xfrm>
                    <a:prstGeom prst="rect">
                      <a:avLst/>
                    </a:prstGeom>
                  </pic:spPr>
                </pic:pic>
              </a:graphicData>
            </a:graphic>
          </wp:inline>
        </w:drawing>
      </w:r>
    </w:p>
    <w:p w14:paraId="42EE21CA" w14:textId="77777777" w:rsidR="007D73C7" w:rsidRDefault="007D73C7" w:rsidP="007D73C7">
      <w:pPr>
        <w:pStyle w:val="ListParagraph"/>
        <w:numPr>
          <w:ilvl w:val="0"/>
          <w:numId w:val="3"/>
        </w:numPr>
      </w:pPr>
      <w:r>
        <w:t xml:space="preserve">Right click in the hierarchy window and select UI </w:t>
      </w:r>
      <w:r>
        <w:sym w:font="Wingdings" w:char="F0E0"/>
      </w:r>
      <w:r>
        <w:t xml:space="preserve"> Canvas. This should add a canvas UI game object to the scene.</w:t>
      </w:r>
    </w:p>
    <w:p w14:paraId="44930FEF" w14:textId="6F2D1F24" w:rsidR="007D73C7" w:rsidRDefault="007D73C7" w:rsidP="007D73C7">
      <w:pPr>
        <w:pStyle w:val="ListParagraph"/>
        <w:numPr>
          <w:ilvl w:val="0"/>
          <w:numId w:val="3"/>
        </w:numPr>
      </w:pPr>
      <w:r>
        <w:t>Rename the canvas game object to HUD Canvas or whatever you like. The default settings should be fine.</w:t>
      </w:r>
    </w:p>
    <w:p w14:paraId="58D71D96" w14:textId="77777777" w:rsidR="007D73C7" w:rsidRDefault="007D73C7" w:rsidP="007D73C7">
      <w:pPr>
        <w:pStyle w:val="ListParagraph"/>
        <w:numPr>
          <w:ilvl w:val="0"/>
          <w:numId w:val="3"/>
        </w:numPr>
      </w:pPr>
      <w:r w:rsidRPr="008E0EA8">
        <w:rPr>
          <w:b/>
        </w:rPr>
        <w:t>Note</w:t>
      </w:r>
      <w:r>
        <w:t xml:space="preserve">: </w:t>
      </w:r>
    </w:p>
    <w:p w14:paraId="4F96F48F" w14:textId="77777777" w:rsidR="007D73C7" w:rsidRDefault="007D73C7" w:rsidP="007D73C7">
      <w:pPr>
        <w:pStyle w:val="ListParagraph"/>
        <w:numPr>
          <w:ilvl w:val="1"/>
          <w:numId w:val="3"/>
        </w:numPr>
      </w:pPr>
      <w:r>
        <w:t xml:space="preserve">All UI elements you are going to add will be </w:t>
      </w:r>
      <w:r w:rsidRPr="00B70A42">
        <w:rPr>
          <w:b/>
        </w:rPr>
        <w:t>children of the HUD canvas game object</w:t>
      </w:r>
      <w:r>
        <w:t xml:space="preserve"> (see image above).</w:t>
      </w:r>
    </w:p>
    <w:p w14:paraId="6D30EF75" w14:textId="77777777" w:rsidR="007D73C7" w:rsidRDefault="007D73C7" w:rsidP="007D73C7">
      <w:pPr>
        <w:pStyle w:val="ListParagraph"/>
        <w:numPr>
          <w:ilvl w:val="1"/>
          <w:numId w:val="3"/>
        </w:numPr>
      </w:pPr>
      <w:r>
        <w:t>The order in which you add elements is important – elements towards the bottom of the hierarchy appear on top.</w:t>
      </w:r>
    </w:p>
    <w:p w14:paraId="22B9CDE9" w14:textId="32987963" w:rsidR="007D73C7" w:rsidRDefault="007D73C7" w:rsidP="007D73C7">
      <w:pPr>
        <w:pStyle w:val="Heading3"/>
      </w:pPr>
      <w:r>
        <w:t>The Health Point Display</w:t>
      </w:r>
    </w:p>
    <w:p w14:paraId="3A87B33B" w14:textId="0E040D4B" w:rsidR="005666A5" w:rsidRDefault="005666A5" w:rsidP="005666A5">
      <w:r>
        <w:t>The health point display should be similar to the following when you are done (albeit different images).</w:t>
      </w:r>
    </w:p>
    <w:p w14:paraId="1E759CF0" w14:textId="6E9CFCEA" w:rsidR="005666A5" w:rsidRPr="005666A5" w:rsidRDefault="00E018B9" w:rsidP="005666A5">
      <w:pPr>
        <w:jc w:val="center"/>
      </w:pPr>
      <w:r>
        <w:rPr>
          <w:noProof/>
          <w:lang w:eastAsia="en-GB"/>
        </w:rPr>
        <w:drawing>
          <wp:inline distT="0" distB="0" distL="0" distR="0" wp14:anchorId="179F8682" wp14:editId="5DF7F979">
            <wp:extent cx="2652732" cy="51911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52732" cy="519116"/>
                    </a:xfrm>
                    <a:prstGeom prst="rect">
                      <a:avLst/>
                    </a:prstGeom>
                  </pic:spPr>
                </pic:pic>
              </a:graphicData>
            </a:graphic>
          </wp:inline>
        </w:drawing>
      </w:r>
    </w:p>
    <w:p w14:paraId="4D1D371D" w14:textId="77777777" w:rsidR="007D73C7" w:rsidRDefault="007D73C7" w:rsidP="007D73C7">
      <w:pPr>
        <w:pStyle w:val="ListParagraph"/>
        <w:numPr>
          <w:ilvl w:val="0"/>
          <w:numId w:val="5"/>
        </w:numPr>
      </w:pPr>
      <w:r>
        <w:t>Add an empty game object – make it a child of the HUD Canvas</w:t>
      </w:r>
    </w:p>
    <w:p w14:paraId="74D83AB5" w14:textId="77777777" w:rsidR="007D73C7" w:rsidRDefault="007D73C7" w:rsidP="007D73C7">
      <w:pPr>
        <w:pStyle w:val="ListParagraph"/>
        <w:numPr>
          <w:ilvl w:val="0"/>
          <w:numId w:val="5"/>
        </w:numPr>
      </w:pPr>
      <w:r>
        <w:t>Rename it to Health Point Display</w:t>
      </w:r>
      <w:r>
        <w:br/>
      </w:r>
      <w:r w:rsidRPr="0004501B">
        <w:rPr>
          <w:b/>
        </w:rPr>
        <w:t>Note</w:t>
      </w:r>
      <w:r>
        <w:t>: the following game objects will be children of the Health Point Display game object</w:t>
      </w:r>
    </w:p>
    <w:p w14:paraId="26513687" w14:textId="77777777" w:rsidR="007D73C7" w:rsidRDefault="007D73C7" w:rsidP="007D73C7">
      <w:pPr>
        <w:pStyle w:val="ListParagraph"/>
        <w:numPr>
          <w:ilvl w:val="0"/>
          <w:numId w:val="5"/>
        </w:numPr>
      </w:pPr>
      <w:r>
        <w:t>Position the object as follows:</w:t>
      </w:r>
    </w:p>
    <w:p w14:paraId="14A5ADCA" w14:textId="77777777" w:rsidR="007D73C7" w:rsidRDefault="007D73C7" w:rsidP="007D73C7">
      <w:pPr>
        <w:ind w:left="360"/>
      </w:pPr>
      <w:r>
        <w:rPr>
          <w:noProof/>
          <w:lang w:eastAsia="en-GB"/>
        </w:rPr>
        <w:drawing>
          <wp:inline distT="0" distB="0" distL="0" distR="0" wp14:anchorId="2B90EC9B" wp14:editId="71D1C415">
            <wp:extent cx="4282811" cy="1912786"/>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82811" cy="1912786"/>
                    </a:xfrm>
                    <a:prstGeom prst="rect">
                      <a:avLst/>
                    </a:prstGeom>
                  </pic:spPr>
                </pic:pic>
              </a:graphicData>
            </a:graphic>
          </wp:inline>
        </w:drawing>
      </w:r>
    </w:p>
    <w:p w14:paraId="3308E292" w14:textId="77777777" w:rsidR="007D73C7" w:rsidRDefault="007D73C7" w:rsidP="007D73C7">
      <w:pPr>
        <w:pStyle w:val="Heading4"/>
      </w:pPr>
      <w:r>
        <w:lastRenderedPageBreak/>
        <w:t>Health Point Icon</w:t>
      </w:r>
    </w:p>
    <w:p w14:paraId="76E8B9C0" w14:textId="77777777" w:rsidR="007D73C7" w:rsidRDefault="007D73C7" w:rsidP="007D73C7">
      <w:pPr>
        <w:pStyle w:val="ListParagraph"/>
        <w:numPr>
          <w:ilvl w:val="0"/>
          <w:numId w:val="5"/>
        </w:numPr>
      </w:pPr>
      <w:r>
        <w:t xml:space="preserve">Add a new </w:t>
      </w:r>
      <w:proofErr w:type="spellStart"/>
      <w:r>
        <w:t>GameObject</w:t>
      </w:r>
      <w:proofErr w:type="spellEnd"/>
      <w:r>
        <w:t xml:space="preserve"> </w:t>
      </w:r>
      <w:r>
        <w:sym w:font="Wingdings" w:char="F0E0"/>
      </w:r>
      <w:r>
        <w:t xml:space="preserve"> UI </w:t>
      </w:r>
      <w:r>
        <w:sym w:font="Wingdings" w:char="F0E0"/>
      </w:r>
      <w:r>
        <w:t xml:space="preserve"> Image – make it a child of the Health Point Display</w:t>
      </w:r>
    </w:p>
    <w:p w14:paraId="592AFC3A" w14:textId="77777777" w:rsidR="007D73C7" w:rsidRDefault="007D73C7" w:rsidP="007D73C7">
      <w:pPr>
        <w:pStyle w:val="ListParagraph"/>
        <w:numPr>
          <w:ilvl w:val="1"/>
          <w:numId w:val="5"/>
        </w:numPr>
      </w:pPr>
      <w:r>
        <w:t>Rename to Health Point Icon</w:t>
      </w:r>
    </w:p>
    <w:p w14:paraId="611B121D" w14:textId="7026AE5F" w:rsidR="007D73C7" w:rsidRDefault="007D73C7" w:rsidP="005E6A79">
      <w:pPr>
        <w:pStyle w:val="ListParagraph"/>
        <w:numPr>
          <w:ilvl w:val="1"/>
          <w:numId w:val="5"/>
        </w:numPr>
      </w:pPr>
      <w:r>
        <w:t xml:space="preserve">Under Image, set the </w:t>
      </w:r>
      <w:r w:rsidR="00DC5451" w:rsidRPr="00DC5451">
        <w:rPr>
          <w:b/>
        </w:rPr>
        <w:t xml:space="preserve">Source </w:t>
      </w:r>
      <w:r w:rsidRPr="00DC5451">
        <w:rPr>
          <w:b/>
        </w:rPr>
        <w:t>image</w:t>
      </w:r>
      <w:r>
        <w:t xml:space="preserve"> to the icon image representing your health</w:t>
      </w:r>
    </w:p>
    <w:p w14:paraId="6692C297" w14:textId="77777777" w:rsidR="007D73C7" w:rsidRDefault="007D73C7" w:rsidP="005E6A79">
      <w:pPr>
        <w:pStyle w:val="ListParagraph"/>
        <w:numPr>
          <w:ilvl w:val="1"/>
          <w:numId w:val="5"/>
        </w:numPr>
      </w:pPr>
      <w:r>
        <w:t xml:space="preserve">Under </w:t>
      </w:r>
      <w:proofErr w:type="spellStart"/>
      <w:r>
        <w:t>Rect</w:t>
      </w:r>
      <w:proofErr w:type="spellEnd"/>
      <w:r>
        <w:t xml:space="preserve"> Transform (see previous image), set</w:t>
      </w:r>
    </w:p>
    <w:p w14:paraId="274015D1" w14:textId="77777777" w:rsidR="007D73C7" w:rsidRDefault="007D73C7" w:rsidP="005E6A79">
      <w:pPr>
        <w:pStyle w:val="ListParagraph"/>
        <w:numPr>
          <w:ilvl w:val="2"/>
          <w:numId w:val="5"/>
        </w:numPr>
      </w:pPr>
      <w:r>
        <w:t xml:space="preserve">Anchor to Top Left </w:t>
      </w:r>
    </w:p>
    <w:p w14:paraId="6091A92C" w14:textId="77777777" w:rsidR="007D73C7" w:rsidRDefault="007D73C7" w:rsidP="005E6A79">
      <w:pPr>
        <w:pStyle w:val="ListParagraph"/>
        <w:numPr>
          <w:ilvl w:val="2"/>
          <w:numId w:val="5"/>
        </w:numPr>
      </w:pPr>
      <w:proofErr w:type="spellStart"/>
      <w:r>
        <w:t>Pos</w:t>
      </w:r>
      <w:proofErr w:type="spellEnd"/>
      <w:r>
        <w:t xml:space="preserve"> X: 25</w:t>
      </w:r>
      <w:r>
        <w:tab/>
      </w:r>
      <w:proofErr w:type="spellStart"/>
      <w:r>
        <w:t>Pos</w:t>
      </w:r>
      <w:proofErr w:type="spellEnd"/>
      <w:r>
        <w:t xml:space="preserve"> Y: -20</w:t>
      </w:r>
    </w:p>
    <w:p w14:paraId="4F13EA4E" w14:textId="3FFA12DC" w:rsidR="007D73C7" w:rsidRDefault="007D73C7" w:rsidP="005E6A79">
      <w:pPr>
        <w:pStyle w:val="ListParagraph"/>
        <w:numPr>
          <w:ilvl w:val="2"/>
          <w:numId w:val="5"/>
        </w:numPr>
      </w:pPr>
      <w:r>
        <w:t>Width: 32</w:t>
      </w:r>
      <w:r>
        <w:tab/>
        <w:t>Height: 32</w:t>
      </w:r>
    </w:p>
    <w:p w14:paraId="77B25F34" w14:textId="46BB79B8" w:rsidR="005E6A79" w:rsidRDefault="00700500" w:rsidP="005E6A79">
      <w:pPr>
        <w:jc w:val="center"/>
      </w:pPr>
      <w:r>
        <w:rPr>
          <w:noProof/>
          <w:lang w:eastAsia="en-GB"/>
        </w:rPr>
        <w:drawing>
          <wp:inline distT="0" distB="0" distL="0" distR="0" wp14:anchorId="213959E4" wp14:editId="303A55B2">
            <wp:extent cx="4257706" cy="2719407"/>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57706" cy="2719407"/>
                    </a:xfrm>
                    <a:prstGeom prst="rect">
                      <a:avLst/>
                    </a:prstGeom>
                  </pic:spPr>
                </pic:pic>
              </a:graphicData>
            </a:graphic>
          </wp:inline>
        </w:drawing>
      </w:r>
    </w:p>
    <w:p w14:paraId="4A108CB3" w14:textId="77777777" w:rsidR="007D73C7" w:rsidRDefault="007D73C7" w:rsidP="007D73C7">
      <w:pPr>
        <w:pStyle w:val="ListParagraph"/>
        <w:numPr>
          <w:ilvl w:val="0"/>
          <w:numId w:val="5"/>
        </w:numPr>
      </w:pPr>
      <w:r>
        <w:t>Make any adjustments to the size and position as needed (remember position X, Y refers to the centre point).</w:t>
      </w:r>
    </w:p>
    <w:p w14:paraId="77F28B1C" w14:textId="77777777" w:rsidR="007D73C7" w:rsidRDefault="007D73C7" w:rsidP="007D73C7">
      <w:pPr>
        <w:pStyle w:val="Heading4"/>
      </w:pPr>
      <w:r>
        <w:t>Health Point Bar</w:t>
      </w:r>
    </w:p>
    <w:p w14:paraId="2A84CE1B" w14:textId="495FD1B4" w:rsidR="005666A5" w:rsidRDefault="007D73C7" w:rsidP="005666A5">
      <w:r>
        <w:t xml:space="preserve">The health point bar will be two images superimposed (laid) on top of each other to give the appearance of decreasing health as the player is hit. The way you do this in Unity is to use a </w:t>
      </w:r>
      <w:hyperlink r:id="rId13" w:history="1">
        <w:r w:rsidRPr="00911499">
          <w:rPr>
            <w:rStyle w:val="Hyperlink"/>
            <w:b/>
          </w:rPr>
          <w:t>Mask</w:t>
        </w:r>
      </w:hyperlink>
      <w:r>
        <w:t>.</w:t>
      </w:r>
      <w:r w:rsidR="005666A5">
        <w:t xml:space="preserve"> </w:t>
      </w:r>
    </w:p>
    <w:p w14:paraId="723051E5" w14:textId="77777777" w:rsidR="007D73C7" w:rsidRDefault="007D73C7" w:rsidP="007D73C7">
      <w:pPr>
        <w:pStyle w:val="ListParagraph"/>
        <w:numPr>
          <w:ilvl w:val="0"/>
          <w:numId w:val="5"/>
        </w:numPr>
      </w:pPr>
      <w:r>
        <w:t>Add another UI Image game object – make it a child of the Health Point Display</w:t>
      </w:r>
    </w:p>
    <w:p w14:paraId="42C2BE05" w14:textId="77777777" w:rsidR="007D73C7" w:rsidRDefault="007D73C7" w:rsidP="007D73C7">
      <w:pPr>
        <w:pStyle w:val="ListParagraph"/>
        <w:numPr>
          <w:ilvl w:val="1"/>
          <w:numId w:val="5"/>
        </w:numPr>
      </w:pPr>
      <w:r>
        <w:t>Rename it to Health Point Bar</w:t>
      </w:r>
    </w:p>
    <w:p w14:paraId="44009B29" w14:textId="77777777" w:rsidR="007D73C7" w:rsidRDefault="007D73C7" w:rsidP="00887981">
      <w:pPr>
        <w:pStyle w:val="ListParagraph"/>
        <w:numPr>
          <w:ilvl w:val="1"/>
          <w:numId w:val="5"/>
        </w:numPr>
      </w:pPr>
      <w:r>
        <w:t>No image for this game object to create the illusion of decreasing health</w:t>
      </w:r>
    </w:p>
    <w:p w14:paraId="664D4976" w14:textId="77777777" w:rsidR="007D73C7" w:rsidRDefault="007D73C7" w:rsidP="00887981">
      <w:pPr>
        <w:pStyle w:val="ListParagraph"/>
        <w:numPr>
          <w:ilvl w:val="1"/>
          <w:numId w:val="5"/>
        </w:numPr>
      </w:pPr>
      <w:r>
        <w:t xml:space="preserve">Under </w:t>
      </w:r>
      <w:proofErr w:type="spellStart"/>
      <w:r>
        <w:t>Rect</w:t>
      </w:r>
      <w:proofErr w:type="spellEnd"/>
      <w:r>
        <w:t xml:space="preserve"> Transform (see previous image), set</w:t>
      </w:r>
    </w:p>
    <w:p w14:paraId="3E081E57" w14:textId="77777777" w:rsidR="007D73C7" w:rsidRDefault="007D73C7" w:rsidP="00887981">
      <w:pPr>
        <w:pStyle w:val="ListParagraph"/>
        <w:numPr>
          <w:ilvl w:val="2"/>
          <w:numId w:val="5"/>
        </w:numPr>
      </w:pPr>
      <w:r>
        <w:t xml:space="preserve">Anchor to Top Left </w:t>
      </w:r>
    </w:p>
    <w:p w14:paraId="5880CDB7" w14:textId="77777777" w:rsidR="007D73C7" w:rsidRDefault="007D73C7" w:rsidP="00887981">
      <w:pPr>
        <w:pStyle w:val="ListParagraph"/>
        <w:numPr>
          <w:ilvl w:val="2"/>
          <w:numId w:val="5"/>
        </w:numPr>
      </w:pPr>
      <w:proofErr w:type="spellStart"/>
      <w:r>
        <w:t>Pos</w:t>
      </w:r>
      <w:proofErr w:type="spellEnd"/>
      <w:r>
        <w:t xml:space="preserve"> X: 55</w:t>
      </w:r>
      <w:r>
        <w:tab/>
      </w:r>
      <w:proofErr w:type="spellStart"/>
      <w:r>
        <w:t>Pos</w:t>
      </w:r>
      <w:proofErr w:type="spellEnd"/>
      <w:r>
        <w:t xml:space="preserve"> Y: -32</w:t>
      </w:r>
    </w:p>
    <w:p w14:paraId="6060C4B6" w14:textId="77777777" w:rsidR="007D73C7" w:rsidRDefault="007D73C7" w:rsidP="00887981">
      <w:pPr>
        <w:pStyle w:val="ListParagraph"/>
        <w:numPr>
          <w:ilvl w:val="2"/>
          <w:numId w:val="5"/>
        </w:numPr>
      </w:pPr>
      <w:r>
        <w:t>Width: 160</w:t>
      </w:r>
      <w:r>
        <w:tab/>
        <w:t>Height: 24</w:t>
      </w:r>
    </w:p>
    <w:p w14:paraId="7B677525" w14:textId="77777777" w:rsidR="007D73C7" w:rsidRDefault="007D73C7" w:rsidP="00887981">
      <w:pPr>
        <w:pStyle w:val="ListParagraph"/>
        <w:numPr>
          <w:ilvl w:val="2"/>
          <w:numId w:val="5"/>
        </w:numPr>
      </w:pPr>
      <w:r>
        <w:t>Set the Pivot to 0, 0 as we are not going to draw from the centre point.</w:t>
      </w:r>
    </w:p>
    <w:p w14:paraId="4B061662" w14:textId="1A566C71" w:rsidR="007D73C7" w:rsidRDefault="007D73C7" w:rsidP="00887981">
      <w:pPr>
        <w:pStyle w:val="ListParagraph"/>
        <w:numPr>
          <w:ilvl w:val="1"/>
          <w:numId w:val="5"/>
        </w:numPr>
      </w:pPr>
      <w:r>
        <w:lastRenderedPageBreak/>
        <w:t xml:space="preserve">To create the </w:t>
      </w:r>
      <w:hyperlink r:id="rId14" w:history="1">
        <w:r w:rsidRPr="00911499">
          <w:rPr>
            <w:rStyle w:val="Hyperlink"/>
          </w:rPr>
          <w:t>masking effect</w:t>
        </w:r>
      </w:hyperlink>
      <w:r>
        <w:t xml:space="preserve">, add a mask component using Add Component </w:t>
      </w:r>
      <w:r>
        <w:sym w:font="Wingdings" w:char="F0E0"/>
      </w:r>
      <w:r>
        <w:t xml:space="preserve"> UI </w:t>
      </w:r>
      <w:r>
        <w:sym w:font="Wingdings" w:char="F0E0"/>
      </w:r>
      <w:r>
        <w:t xml:space="preserve"> Mask. This will automatically add a Mask script to the game object.</w:t>
      </w:r>
    </w:p>
    <w:p w14:paraId="008AF409" w14:textId="22DE48D8" w:rsidR="00887981" w:rsidRDefault="00887981" w:rsidP="00887981">
      <w:pPr>
        <w:jc w:val="center"/>
      </w:pPr>
      <w:r>
        <w:rPr>
          <w:noProof/>
          <w:lang w:eastAsia="en-GB"/>
        </w:rPr>
        <w:drawing>
          <wp:inline distT="0" distB="0" distL="0" distR="0" wp14:anchorId="449D4209" wp14:editId="5FFB3C9E">
            <wp:extent cx="4114830" cy="367667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14830" cy="3676677"/>
                    </a:xfrm>
                    <a:prstGeom prst="rect">
                      <a:avLst/>
                    </a:prstGeom>
                  </pic:spPr>
                </pic:pic>
              </a:graphicData>
            </a:graphic>
          </wp:inline>
        </w:drawing>
      </w:r>
    </w:p>
    <w:p w14:paraId="439596E0" w14:textId="77777777" w:rsidR="007D73C7" w:rsidRDefault="007D73C7" w:rsidP="007D73C7">
      <w:pPr>
        <w:pStyle w:val="ListParagraph"/>
        <w:numPr>
          <w:ilvl w:val="0"/>
          <w:numId w:val="5"/>
        </w:numPr>
      </w:pPr>
      <w:r>
        <w:t>Make any adjustments to the size and position as needed (remember this image is not drawn from the centre point)</w:t>
      </w:r>
    </w:p>
    <w:p w14:paraId="5CC9F114" w14:textId="77777777" w:rsidR="007D73C7" w:rsidRDefault="007D73C7" w:rsidP="007D73C7">
      <w:pPr>
        <w:pStyle w:val="Heading4"/>
      </w:pPr>
      <w:r>
        <w:t>Health Point Indicator</w:t>
      </w:r>
    </w:p>
    <w:p w14:paraId="4A328713" w14:textId="77777777" w:rsidR="007D73C7" w:rsidRPr="00F66433" w:rsidRDefault="007D73C7" w:rsidP="007D73C7">
      <w:r w:rsidRPr="00911499">
        <w:rPr>
          <w:b/>
        </w:rPr>
        <w:t>Note</w:t>
      </w:r>
      <w:r>
        <w:t>: This game object will be a child of the Health Point Bar game object</w:t>
      </w:r>
    </w:p>
    <w:p w14:paraId="0F74B295" w14:textId="77777777" w:rsidR="007D73C7" w:rsidRDefault="007D73C7" w:rsidP="007D73C7">
      <w:pPr>
        <w:pStyle w:val="ListParagraph"/>
        <w:numPr>
          <w:ilvl w:val="0"/>
          <w:numId w:val="5"/>
        </w:numPr>
      </w:pPr>
      <w:r>
        <w:t xml:space="preserve">Add another UI Image game object – </w:t>
      </w:r>
      <w:r w:rsidRPr="00DA6382">
        <w:rPr>
          <w:b/>
        </w:rPr>
        <w:t>make it a child of the Health Point Bar</w:t>
      </w:r>
      <w:r w:rsidRPr="002D7C62">
        <w:t xml:space="preserve"> </w:t>
      </w:r>
      <w:r>
        <w:t>so it appears underneath the mask.</w:t>
      </w:r>
    </w:p>
    <w:p w14:paraId="0AF3A6F8" w14:textId="77777777" w:rsidR="007D73C7" w:rsidRDefault="007D73C7" w:rsidP="007D73C7">
      <w:pPr>
        <w:pStyle w:val="ListParagraph"/>
        <w:numPr>
          <w:ilvl w:val="1"/>
          <w:numId w:val="5"/>
        </w:numPr>
      </w:pPr>
      <w:r>
        <w:t>Rename it to Health Point Indicator</w:t>
      </w:r>
    </w:p>
    <w:p w14:paraId="40592B58" w14:textId="77777777" w:rsidR="007D73C7" w:rsidRDefault="007D73C7" w:rsidP="00BA1AA5">
      <w:pPr>
        <w:pStyle w:val="ListParagraph"/>
        <w:numPr>
          <w:ilvl w:val="1"/>
          <w:numId w:val="5"/>
        </w:numPr>
      </w:pPr>
      <w:r>
        <w:t xml:space="preserve">Under Image, set the image to the </w:t>
      </w:r>
      <w:proofErr w:type="spellStart"/>
      <w:r>
        <w:t>HealthPointBar</w:t>
      </w:r>
      <w:proofErr w:type="spellEnd"/>
      <w:r>
        <w:t xml:space="preserve"> you downloaded from Moodle.</w:t>
      </w:r>
    </w:p>
    <w:p w14:paraId="37E0B21A" w14:textId="77777777" w:rsidR="007D73C7" w:rsidRDefault="007D73C7" w:rsidP="00BA1AA5">
      <w:pPr>
        <w:pStyle w:val="ListParagraph"/>
        <w:numPr>
          <w:ilvl w:val="1"/>
          <w:numId w:val="5"/>
        </w:numPr>
      </w:pPr>
      <w:r>
        <w:t xml:space="preserve">Under </w:t>
      </w:r>
      <w:proofErr w:type="spellStart"/>
      <w:r>
        <w:t>Rect</w:t>
      </w:r>
      <w:proofErr w:type="spellEnd"/>
      <w:r>
        <w:t xml:space="preserve"> Transform (see previous image), set</w:t>
      </w:r>
    </w:p>
    <w:p w14:paraId="421D4ED6" w14:textId="77777777" w:rsidR="007D73C7" w:rsidRDefault="007D73C7" w:rsidP="00BA1AA5">
      <w:pPr>
        <w:pStyle w:val="ListParagraph"/>
        <w:numPr>
          <w:ilvl w:val="2"/>
          <w:numId w:val="5"/>
        </w:numPr>
      </w:pPr>
      <w:r>
        <w:t xml:space="preserve">Anchor to Top Left </w:t>
      </w:r>
    </w:p>
    <w:p w14:paraId="796634D7" w14:textId="77777777" w:rsidR="007D73C7" w:rsidRDefault="007D73C7" w:rsidP="00BA1AA5">
      <w:pPr>
        <w:pStyle w:val="ListParagraph"/>
        <w:numPr>
          <w:ilvl w:val="2"/>
          <w:numId w:val="5"/>
        </w:numPr>
      </w:pPr>
      <w:r>
        <w:t>Click the Set Native Size button. The width and height should be: Width: 160</w:t>
      </w:r>
      <w:r>
        <w:tab/>
        <w:t>Height: 24</w:t>
      </w:r>
    </w:p>
    <w:p w14:paraId="610618C9" w14:textId="6B1609B7" w:rsidR="007D73C7" w:rsidRDefault="007D73C7" w:rsidP="00BA1AA5">
      <w:pPr>
        <w:pStyle w:val="ListParagraph"/>
        <w:numPr>
          <w:ilvl w:val="2"/>
          <w:numId w:val="5"/>
        </w:numPr>
      </w:pPr>
      <w:proofErr w:type="spellStart"/>
      <w:r>
        <w:t>Pos</w:t>
      </w:r>
      <w:proofErr w:type="spellEnd"/>
      <w:r>
        <w:t xml:space="preserve"> X: 80</w:t>
      </w:r>
      <w:r>
        <w:tab/>
      </w:r>
      <w:proofErr w:type="spellStart"/>
      <w:r>
        <w:t>Pos</w:t>
      </w:r>
      <w:proofErr w:type="spellEnd"/>
      <w:r>
        <w:t xml:space="preserve"> Y: -12 (it’s drawn from the centre point)</w:t>
      </w:r>
    </w:p>
    <w:p w14:paraId="17FF1F71" w14:textId="77777777" w:rsidR="00BA1AA5" w:rsidRDefault="00BA1AA5" w:rsidP="00BA1AA5">
      <w:pPr>
        <w:jc w:val="center"/>
      </w:pPr>
    </w:p>
    <w:p w14:paraId="15238630" w14:textId="3413E0CD" w:rsidR="00BA1AA5" w:rsidRDefault="00BA1AA5" w:rsidP="00BA1AA5">
      <w:pPr>
        <w:jc w:val="center"/>
      </w:pPr>
      <w:r>
        <w:rPr>
          <w:noProof/>
          <w:lang w:eastAsia="en-GB"/>
        </w:rPr>
        <w:lastRenderedPageBreak/>
        <w:drawing>
          <wp:inline distT="0" distB="0" distL="0" distR="0" wp14:anchorId="79A3FADA" wp14:editId="22DB69FE">
            <wp:extent cx="4138643" cy="162402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38643" cy="1624024"/>
                    </a:xfrm>
                    <a:prstGeom prst="rect">
                      <a:avLst/>
                    </a:prstGeom>
                  </pic:spPr>
                </pic:pic>
              </a:graphicData>
            </a:graphic>
          </wp:inline>
        </w:drawing>
      </w:r>
    </w:p>
    <w:p w14:paraId="5A2938D6" w14:textId="11056D63" w:rsidR="00BA1AA5" w:rsidRDefault="00BA1AA5" w:rsidP="00BA1AA5">
      <w:pPr>
        <w:jc w:val="center"/>
      </w:pPr>
      <w:r>
        <w:rPr>
          <w:noProof/>
          <w:lang w:eastAsia="en-GB"/>
        </w:rPr>
        <w:drawing>
          <wp:inline distT="0" distB="0" distL="0" distR="0" wp14:anchorId="5B9E731B" wp14:editId="68B2A90D">
            <wp:extent cx="4157693" cy="2719407"/>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57693" cy="2719407"/>
                    </a:xfrm>
                    <a:prstGeom prst="rect">
                      <a:avLst/>
                    </a:prstGeom>
                  </pic:spPr>
                </pic:pic>
              </a:graphicData>
            </a:graphic>
          </wp:inline>
        </w:drawing>
      </w:r>
    </w:p>
    <w:p w14:paraId="1E4C319E" w14:textId="77777777" w:rsidR="00BA1AA5" w:rsidRDefault="00BA1AA5" w:rsidP="00BA1AA5">
      <w:pPr>
        <w:jc w:val="center"/>
      </w:pPr>
    </w:p>
    <w:p w14:paraId="41F1BA73" w14:textId="77777777" w:rsidR="007D73C7" w:rsidRDefault="007D73C7" w:rsidP="007D73C7">
      <w:pPr>
        <w:pStyle w:val="ListParagraph"/>
        <w:numPr>
          <w:ilvl w:val="0"/>
          <w:numId w:val="5"/>
        </w:numPr>
      </w:pPr>
      <w:r>
        <w:t>Make any adjustments to the size and position as needed (remember position X, Y refers to the centre point).</w:t>
      </w:r>
    </w:p>
    <w:p w14:paraId="718AA90A" w14:textId="77777777" w:rsidR="007D73C7" w:rsidRDefault="007D73C7" w:rsidP="007D73C7">
      <w:pPr>
        <w:pStyle w:val="Heading4"/>
      </w:pPr>
      <w:r>
        <w:t>Health Point Frame</w:t>
      </w:r>
    </w:p>
    <w:p w14:paraId="6F83C79C" w14:textId="77777777" w:rsidR="007D73C7" w:rsidRPr="00077A1A" w:rsidRDefault="007D73C7" w:rsidP="007D73C7">
      <w:r>
        <w:t>This simply adds a black frame around the Health Point Bar</w:t>
      </w:r>
    </w:p>
    <w:p w14:paraId="2D8DA9ED" w14:textId="77777777" w:rsidR="007D73C7" w:rsidRDefault="007D73C7" w:rsidP="007D73C7">
      <w:pPr>
        <w:pStyle w:val="ListParagraph"/>
        <w:numPr>
          <w:ilvl w:val="0"/>
          <w:numId w:val="5"/>
        </w:numPr>
      </w:pPr>
      <w:r>
        <w:t xml:space="preserve">Add another UI Image game object – make it a </w:t>
      </w:r>
      <w:r w:rsidRPr="00077A1A">
        <w:rPr>
          <w:b/>
        </w:rPr>
        <w:t>child of the Health Point Display</w:t>
      </w:r>
      <w:r>
        <w:t>.</w:t>
      </w:r>
    </w:p>
    <w:p w14:paraId="2EBCC57C" w14:textId="77777777" w:rsidR="007D73C7" w:rsidRDefault="007D73C7" w:rsidP="007D73C7">
      <w:pPr>
        <w:pStyle w:val="ListParagraph"/>
        <w:numPr>
          <w:ilvl w:val="1"/>
          <w:numId w:val="5"/>
        </w:numPr>
      </w:pPr>
      <w:r>
        <w:t>Rename it to Health Point Frame</w:t>
      </w:r>
    </w:p>
    <w:p w14:paraId="1AF0FE77" w14:textId="77777777" w:rsidR="007D73C7" w:rsidRDefault="007D73C7" w:rsidP="00E8757D">
      <w:pPr>
        <w:pStyle w:val="ListParagraph"/>
        <w:numPr>
          <w:ilvl w:val="1"/>
          <w:numId w:val="5"/>
        </w:numPr>
      </w:pPr>
      <w:r>
        <w:t xml:space="preserve">Under Image, set the image to the </w:t>
      </w:r>
      <w:proofErr w:type="spellStart"/>
      <w:r>
        <w:t>HealthPointFrame</w:t>
      </w:r>
      <w:proofErr w:type="spellEnd"/>
      <w:r>
        <w:t xml:space="preserve"> you downloaded from Moodle.</w:t>
      </w:r>
    </w:p>
    <w:p w14:paraId="2A5EDB98" w14:textId="77777777" w:rsidR="007D73C7" w:rsidRDefault="007D73C7" w:rsidP="00E8757D">
      <w:pPr>
        <w:pStyle w:val="ListParagraph"/>
        <w:numPr>
          <w:ilvl w:val="1"/>
          <w:numId w:val="5"/>
        </w:numPr>
      </w:pPr>
      <w:r>
        <w:t xml:space="preserve">Under </w:t>
      </w:r>
      <w:proofErr w:type="spellStart"/>
      <w:r>
        <w:t>Rect</w:t>
      </w:r>
      <w:proofErr w:type="spellEnd"/>
      <w:r>
        <w:t xml:space="preserve"> Transform (see previous image), set</w:t>
      </w:r>
    </w:p>
    <w:p w14:paraId="141B312F" w14:textId="77777777" w:rsidR="007D73C7" w:rsidRDefault="007D73C7" w:rsidP="00E8757D">
      <w:pPr>
        <w:pStyle w:val="ListParagraph"/>
        <w:numPr>
          <w:ilvl w:val="2"/>
          <w:numId w:val="5"/>
        </w:numPr>
      </w:pPr>
      <w:r>
        <w:t xml:space="preserve">Anchor to Top Left </w:t>
      </w:r>
    </w:p>
    <w:p w14:paraId="723A9F2E" w14:textId="77777777" w:rsidR="007D73C7" w:rsidRDefault="007D73C7" w:rsidP="00E8757D">
      <w:pPr>
        <w:pStyle w:val="ListParagraph"/>
        <w:numPr>
          <w:ilvl w:val="2"/>
          <w:numId w:val="5"/>
        </w:numPr>
      </w:pPr>
      <w:r>
        <w:t>Click the Set Native Size button. The width and height should be: Width: 160</w:t>
      </w:r>
      <w:r>
        <w:tab/>
        <w:t>Height: 24</w:t>
      </w:r>
    </w:p>
    <w:p w14:paraId="4DF99003" w14:textId="6864FD45" w:rsidR="007D73C7" w:rsidRDefault="007D73C7" w:rsidP="00E8757D">
      <w:pPr>
        <w:pStyle w:val="ListParagraph"/>
        <w:numPr>
          <w:ilvl w:val="2"/>
          <w:numId w:val="5"/>
        </w:numPr>
      </w:pPr>
      <w:proofErr w:type="spellStart"/>
      <w:r>
        <w:t>Pos</w:t>
      </w:r>
      <w:proofErr w:type="spellEnd"/>
      <w:r>
        <w:t xml:space="preserve"> X: 135</w:t>
      </w:r>
      <w:r>
        <w:tab/>
      </w:r>
      <w:proofErr w:type="spellStart"/>
      <w:r>
        <w:t>Pos</w:t>
      </w:r>
      <w:proofErr w:type="spellEnd"/>
      <w:r>
        <w:t xml:space="preserve"> Y: -20 (it’s drawn from the centre point)</w:t>
      </w:r>
    </w:p>
    <w:p w14:paraId="0555284C" w14:textId="06D5476E" w:rsidR="00E8757D" w:rsidRDefault="00085B16" w:rsidP="00E8757D">
      <w:pPr>
        <w:jc w:val="center"/>
      </w:pPr>
      <w:r>
        <w:rPr>
          <w:noProof/>
          <w:lang w:eastAsia="en-GB"/>
        </w:rPr>
        <w:lastRenderedPageBreak/>
        <w:drawing>
          <wp:inline distT="0" distB="0" distL="0" distR="0" wp14:anchorId="38E22DCC" wp14:editId="5803BD3B">
            <wp:extent cx="4148168" cy="2719407"/>
            <wp:effectExtent l="0" t="0" r="508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48168" cy="2719407"/>
                    </a:xfrm>
                    <a:prstGeom prst="rect">
                      <a:avLst/>
                    </a:prstGeom>
                  </pic:spPr>
                </pic:pic>
              </a:graphicData>
            </a:graphic>
          </wp:inline>
        </w:drawing>
      </w:r>
    </w:p>
    <w:p w14:paraId="3F21FBC9" w14:textId="77777777" w:rsidR="005666A5" w:rsidRDefault="005666A5" w:rsidP="00E8757D">
      <w:pPr>
        <w:jc w:val="center"/>
      </w:pPr>
    </w:p>
    <w:p w14:paraId="7A1696EE" w14:textId="77777777" w:rsidR="007D73C7" w:rsidRDefault="007D73C7" w:rsidP="007D73C7">
      <w:pPr>
        <w:pStyle w:val="Heading3"/>
      </w:pPr>
      <w:r>
        <w:t>The Score</w:t>
      </w:r>
    </w:p>
    <w:p w14:paraId="4FA9327A" w14:textId="77777777" w:rsidR="007D73C7" w:rsidRPr="00567046" w:rsidRDefault="007D73C7" w:rsidP="007D73C7">
      <w:r>
        <w:t>The score will be made up of an image and text</w:t>
      </w:r>
    </w:p>
    <w:p w14:paraId="290262A4" w14:textId="77777777" w:rsidR="007D73C7" w:rsidRDefault="007D73C7" w:rsidP="007D73C7">
      <w:pPr>
        <w:pStyle w:val="ListParagraph"/>
        <w:numPr>
          <w:ilvl w:val="0"/>
          <w:numId w:val="5"/>
        </w:numPr>
      </w:pPr>
      <w:r>
        <w:t xml:space="preserve">Add another UI Image game object – </w:t>
      </w:r>
      <w:r w:rsidRPr="00DA6382">
        <w:rPr>
          <w:b/>
        </w:rPr>
        <w:t xml:space="preserve">make it a child of the </w:t>
      </w:r>
      <w:r>
        <w:rPr>
          <w:b/>
        </w:rPr>
        <w:t>HUD Canvas</w:t>
      </w:r>
      <w:r>
        <w:t>.</w:t>
      </w:r>
    </w:p>
    <w:p w14:paraId="5B8EEBC4" w14:textId="77777777" w:rsidR="007D73C7" w:rsidRDefault="007D73C7" w:rsidP="007D73C7">
      <w:pPr>
        <w:pStyle w:val="ListParagraph"/>
        <w:numPr>
          <w:ilvl w:val="1"/>
          <w:numId w:val="5"/>
        </w:numPr>
      </w:pPr>
      <w:r>
        <w:t>Rename it to Score</w:t>
      </w:r>
    </w:p>
    <w:p w14:paraId="14F7B544" w14:textId="77777777" w:rsidR="007D73C7" w:rsidRDefault="007D73C7" w:rsidP="00CC2D47">
      <w:pPr>
        <w:pStyle w:val="ListParagraph"/>
        <w:numPr>
          <w:ilvl w:val="1"/>
          <w:numId w:val="5"/>
        </w:numPr>
      </w:pPr>
      <w:r>
        <w:t>Under Image, set the image to your score image representing the number of fish Perky has eaten.</w:t>
      </w:r>
    </w:p>
    <w:p w14:paraId="7DF1BD3A" w14:textId="77777777" w:rsidR="007D73C7" w:rsidRDefault="007D73C7" w:rsidP="00CC2D47">
      <w:pPr>
        <w:pStyle w:val="ListParagraph"/>
        <w:numPr>
          <w:ilvl w:val="1"/>
          <w:numId w:val="5"/>
        </w:numPr>
      </w:pPr>
      <w:r>
        <w:t xml:space="preserve">Under </w:t>
      </w:r>
      <w:proofErr w:type="spellStart"/>
      <w:r>
        <w:t>Rect</w:t>
      </w:r>
      <w:proofErr w:type="spellEnd"/>
      <w:r>
        <w:t xml:space="preserve"> Transform (see previous image), set</w:t>
      </w:r>
    </w:p>
    <w:p w14:paraId="3DF55DDF" w14:textId="77777777" w:rsidR="007D73C7" w:rsidRDefault="007D73C7" w:rsidP="00CC2D47">
      <w:pPr>
        <w:pStyle w:val="ListParagraph"/>
        <w:numPr>
          <w:ilvl w:val="2"/>
          <w:numId w:val="5"/>
        </w:numPr>
      </w:pPr>
      <w:r>
        <w:t xml:space="preserve">Anchor to Top </w:t>
      </w:r>
      <w:r w:rsidRPr="00F642A7">
        <w:rPr>
          <w:b/>
        </w:rPr>
        <w:t>Right</w:t>
      </w:r>
      <w:r>
        <w:t xml:space="preserve"> </w:t>
      </w:r>
    </w:p>
    <w:p w14:paraId="091EFAF9" w14:textId="77777777" w:rsidR="007D73C7" w:rsidRDefault="007D73C7" w:rsidP="00CC2D47">
      <w:pPr>
        <w:pStyle w:val="ListParagraph"/>
        <w:numPr>
          <w:ilvl w:val="2"/>
          <w:numId w:val="5"/>
        </w:numPr>
      </w:pPr>
      <w:r>
        <w:t xml:space="preserve">Click the Set Native Size button. </w:t>
      </w:r>
    </w:p>
    <w:p w14:paraId="048ED676" w14:textId="6C59E951" w:rsidR="007D73C7" w:rsidRDefault="007D73C7" w:rsidP="00CC2D47">
      <w:pPr>
        <w:pStyle w:val="ListParagraph"/>
        <w:numPr>
          <w:ilvl w:val="2"/>
          <w:numId w:val="5"/>
        </w:numPr>
      </w:pPr>
      <w:proofErr w:type="spellStart"/>
      <w:r>
        <w:t>Pos</w:t>
      </w:r>
      <w:proofErr w:type="spellEnd"/>
      <w:r>
        <w:t xml:space="preserve"> X: -150</w:t>
      </w:r>
      <w:r>
        <w:tab/>
      </w:r>
      <w:proofErr w:type="spellStart"/>
      <w:r>
        <w:t>Pos</w:t>
      </w:r>
      <w:proofErr w:type="spellEnd"/>
      <w:r>
        <w:t xml:space="preserve"> Y: -25 </w:t>
      </w:r>
    </w:p>
    <w:p w14:paraId="5058B6CB" w14:textId="3E834A9C" w:rsidR="00CC2D47" w:rsidRDefault="00C95AC7" w:rsidP="00CC2D47">
      <w:pPr>
        <w:jc w:val="center"/>
      </w:pPr>
      <w:r>
        <w:rPr>
          <w:noProof/>
          <w:lang w:eastAsia="en-GB"/>
        </w:rPr>
        <w:drawing>
          <wp:inline distT="0" distB="0" distL="0" distR="0" wp14:anchorId="4DD2073B" wp14:editId="0D6C43FE">
            <wp:extent cx="4138643" cy="26860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38643" cy="2686070"/>
                    </a:xfrm>
                    <a:prstGeom prst="rect">
                      <a:avLst/>
                    </a:prstGeom>
                  </pic:spPr>
                </pic:pic>
              </a:graphicData>
            </a:graphic>
          </wp:inline>
        </w:drawing>
      </w:r>
    </w:p>
    <w:p w14:paraId="76C62296" w14:textId="77777777" w:rsidR="007D73C7" w:rsidRDefault="007D73C7" w:rsidP="007D73C7">
      <w:pPr>
        <w:pStyle w:val="ListParagraph"/>
        <w:numPr>
          <w:ilvl w:val="0"/>
          <w:numId w:val="5"/>
        </w:numPr>
      </w:pPr>
      <w:r>
        <w:t>Make any adjustments to the size and position as needed.</w:t>
      </w:r>
    </w:p>
    <w:p w14:paraId="2A29DDC3" w14:textId="77777777" w:rsidR="007D73C7" w:rsidRDefault="007D73C7" w:rsidP="007D73C7">
      <w:pPr>
        <w:pStyle w:val="Heading4"/>
      </w:pPr>
      <w:r>
        <w:lastRenderedPageBreak/>
        <w:t>Score Text</w:t>
      </w:r>
    </w:p>
    <w:p w14:paraId="232D52B1" w14:textId="77777777" w:rsidR="007D73C7" w:rsidRDefault="007D73C7" w:rsidP="007D73C7">
      <w:pPr>
        <w:pStyle w:val="ListParagraph"/>
        <w:numPr>
          <w:ilvl w:val="0"/>
          <w:numId w:val="5"/>
        </w:numPr>
      </w:pPr>
      <w:r>
        <w:t xml:space="preserve">Now add a UI Text game object – </w:t>
      </w:r>
      <w:r w:rsidRPr="00FF1526">
        <w:rPr>
          <w:b/>
        </w:rPr>
        <w:t>make it a child of the Score game object</w:t>
      </w:r>
      <w:r>
        <w:t>.</w:t>
      </w:r>
    </w:p>
    <w:p w14:paraId="1CCA0368" w14:textId="77777777" w:rsidR="007D73C7" w:rsidRDefault="007D73C7" w:rsidP="00510B20">
      <w:pPr>
        <w:pStyle w:val="ListParagraph"/>
        <w:numPr>
          <w:ilvl w:val="1"/>
          <w:numId w:val="5"/>
        </w:numPr>
      </w:pPr>
      <w:r>
        <w:t xml:space="preserve">Under </w:t>
      </w:r>
      <w:proofErr w:type="spellStart"/>
      <w:r>
        <w:t>Rect</w:t>
      </w:r>
      <w:proofErr w:type="spellEnd"/>
      <w:r>
        <w:t xml:space="preserve"> Transform (see previous image), set</w:t>
      </w:r>
    </w:p>
    <w:p w14:paraId="0CF15B9D" w14:textId="77777777" w:rsidR="007D73C7" w:rsidRDefault="007D73C7" w:rsidP="00510B20">
      <w:pPr>
        <w:pStyle w:val="ListParagraph"/>
        <w:numPr>
          <w:ilvl w:val="2"/>
          <w:numId w:val="5"/>
        </w:numPr>
      </w:pPr>
      <w:r>
        <w:t xml:space="preserve">Anchor to Top </w:t>
      </w:r>
      <w:r>
        <w:rPr>
          <w:b/>
        </w:rPr>
        <w:t>Left</w:t>
      </w:r>
      <w:r>
        <w:t xml:space="preserve"> </w:t>
      </w:r>
    </w:p>
    <w:p w14:paraId="22545DAB" w14:textId="77777777" w:rsidR="007D73C7" w:rsidRDefault="007D73C7" w:rsidP="00510B20">
      <w:pPr>
        <w:pStyle w:val="ListParagraph"/>
        <w:numPr>
          <w:ilvl w:val="2"/>
          <w:numId w:val="5"/>
        </w:numPr>
      </w:pPr>
      <w:r>
        <w:t xml:space="preserve">Click the Set Native Size button. </w:t>
      </w:r>
    </w:p>
    <w:p w14:paraId="199A357A" w14:textId="77777777" w:rsidR="007D73C7" w:rsidRDefault="007D73C7" w:rsidP="00510B20">
      <w:pPr>
        <w:pStyle w:val="ListParagraph"/>
        <w:numPr>
          <w:ilvl w:val="2"/>
          <w:numId w:val="5"/>
        </w:numPr>
      </w:pPr>
      <w:proofErr w:type="spellStart"/>
      <w:r>
        <w:t>Pos</w:t>
      </w:r>
      <w:proofErr w:type="spellEnd"/>
      <w:r>
        <w:t xml:space="preserve"> X: 90</w:t>
      </w:r>
      <w:r>
        <w:tab/>
      </w:r>
      <w:proofErr w:type="spellStart"/>
      <w:r>
        <w:t>Pos</w:t>
      </w:r>
      <w:proofErr w:type="spellEnd"/>
      <w:r>
        <w:t xml:space="preserve"> Y: -15</w:t>
      </w:r>
    </w:p>
    <w:p w14:paraId="4C024051" w14:textId="77777777" w:rsidR="007D73C7" w:rsidRPr="00A601A3" w:rsidRDefault="007D73C7" w:rsidP="00510B20">
      <w:pPr>
        <w:pStyle w:val="ListParagraph"/>
        <w:numPr>
          <w:ilvl w:val="1"/>
          <w:numId w:val="5"/>
        </w:numPr>
      </w:pPr>
      <w:r>
        <w:t>Make any adjustments to the size and position as needed.</w:t>
      </w:r>
    </w:p>
    <w:p w14:paraId="0D6A49B5" w14:textId="77777777" w:rsidR="007D73C7" w:rsidRDefault="007D73C7" w:rsidP="00510B20">
      <w:pPr>
        <w:pStyle w:val="ListParagraph"/>
        <w:numPr>
          <w:ilvl w:val="1"/>
          <w:numId w:val="5"/>
        </w:numPr>
      </w:pPr>
      <w:r>
        <w:t>Under the Text script component</w:t>
      </w:r>
    </w:p>
    <w:p w14:paraId="419A55E8" w14:textId="77777777" w:rsidR="007D73C7" w:rsidRDefault="007D73C7" w:rsidP="00510B20">
      <w:pPr>
        <w:pStyle w:val="ListParagraph"/>
        <w:numPr>
          <w:ilvl w:val="2"/>
          <w:numId w:val="5"/>
        </w:numPr>
      </w:pPr>
      <w:r>
        <w:t>Set the default text to 00000</w:t>
      </w:r>
    </w:p>
    <w:p w14:paraId="58DE851D" w14:textId="77777777" w:rsidR="007D73C7" w:rsidRDefault="007D73C7" w:rsidP="00510B20">
      <w:pPr>
        <w:pStyle w:val="ListParagraph"/>
        <w:numPr>
          <w:ilvl w:val="2"/>
          <w:numId w:val="5"/>
        </w:numPr>
      </w:pPr>
      <w:r>
        <w:t>Set the font to the Federation font you downloaded from Moodle</w:t>
      </w:r>
    </w:p>
    <w:p w14:paraId="6BA58F96" w14:textId="77777777" w:rsidR="007D73C7" w:rsidRDefault="007D73C7" w:rsidP="00510B20">
      <w:pPr>
        <w:pStyle w:val="ListParagraph"/>
        <w:numPr>
          <w:ilvl w:val="2"/>
          <w:numId w:val="5"/>
        </w:numPr>
      </w:pPr>
      <w:r>
        <w:t>Set the font-size to 16 (you can adjust this if you wish)</w:t>
      </w:r>
    </w:p>
    <w:p w14:paraId="49825677" w14:textId="77777777" w:rsidR="007D73C7" w:rsidRDefault="007D73C7" w:rsidP="00510B20">
      <w:pPr>
        <w:pStyle w:val="ListParagraph"/>
        <w:numPr>
          <w:ilvl w:val="2"/>
          <w:numId w:val="5"/>
        </w:numPr>
      </w:pPr>
      <w:r>
        <w:t>Set the colour to a colour of your choice.</w:t>
      </w:r>
    </w:p>
    <w:p w14:paraId="283BFF81" w14:textId="79818572" w:rsidR="007D73C7" w:rsidRDefault="00510B20" w:rsidP="007D73C7">
      <w:pPr>
        <w:ind w:left="1080"/>
      </w:pPr>
      <w:r>
        <w:rPr>
          <w:noProof/>
          <w:lang w:eastAsia="en-GB"/>
        </w:rPr>
        <w:drawing>
          <wp:inline distT="0" distB="0" distL="0" distR="0" wp14:anchorId="78E9608B" wp14:editId="2C29B7B2">
            <wp:extent cx="4052917" cy="3786215"/>
            <wp:effectExtent l="0" t="0" r="508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52917" cy="3786215"/>
                    </a:xfrm>
                    <a:prstGeom prst="rect">
                      <a:avLst/>
                    </a:prstGeom>
                  </pic:spPr>
                </pic:pic>
              </a:graphicData>
            </a:graphic>
          </wp:inline>
        </w:drawing>
      </w:r>
    </w:p>
    <w:p w14:paraId="20C5BD66" w14:textId="77777777" w:rsidR="007D73C7" w:rsidRDefault="007D73C7" w:rsidP="007D73C7">
      <w:pPr>
        <w:pStyle w:val="Heading3"/>
      </w:pPr>
      <w:r>
        <w:t>Timer</w:t>
      </w:r>
    </w:p>
    <w:p w14:paraId="5CFFBB1C" w14:textId="77777777" w:rsidR="007D73C7" w:rsidRPr="00B96C8A" w:rsidRDefault="007D73C7" w:rsidP="007D73C7">
      <w:r>
        <w:t>This is a challenge exercise for you to complete.</w:t>
      </w:r>
    </w:p>
    <w:p w14:paraId="59B9FED5" w14:textId="77777777" w:rsidR="007D73C7" w:rsidRDefault="007D73C7" w:rsidP="007D73C7">
      <w:pPr>
        <w:pStyle w:val="Heading3"/>
      </w:pPr>
      <w:r>
        <w:t>The Menu</w:t>
      </w:r>
    </w:p>
    <w:p w14:paraId="4F720D2A" w14:textId="77777777" w:rsidR="007D73C7" w:rsidRDefault="007D73C7" w:rsidP="007D73C7">
      <w:r>
        <w:t>You also need to create a menu that displays when game play ends or when the player presses a particular key.</w:t>
      </w:r>
    </w:p>
    <w:p w14:paraId="656FF1A7" w14:textId="77777777" w:rsidR="007D73C7" w:rsidRPr="00D22B12" w:rsidRDefault="007D73C7" w:rsidP="007D73C7">
      <w:r>
        <w:rPr>
          <w:noProof/>
          <w:lang w:eastAsia="en-GB"/>
        </w:rPr>
        <w:lastRenderedPageBreak/>
        <w:drawing>
          <wp:inline distT="0" distB="0" distL="0" distR="0" wp14:anchorId="3E3A6B91" wp14:editId="623D7F34">
            <wp:extent cx="5731510" cy="32258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5800"/>
                    </a:xfrm>
                    <a:prstGeom prst="rect">
                      <a:avLst/>
                    </a:prstGeom>
                  </pic:spPr>
                </pic:pic>
              </a:graphicData>
            </a:graphic>
          </wp:inline>
        </w:drawing>
      </w:r>
    </w:p>
    <w:p w14:paraId="12967501" w14:textId="77777777" w:rsidR="007D73C7" w:rsidRDefault="007D73C7" w:rsidP="007D73C7">
      <w:pPr>
        <w:pStyle w:val="ListParagraph"/>
        <w:numPr>
          <w:ilvl w:val="0"/>
          <w:numId w:val="3"/>
        </w:numPr>
      </w:pPr>
      <w:r>
        <w:t>Add a Panel object to the HUD Canvas</w:t>
      </w:r>
    </w:p>
    <w:p w14:paraId="311358F8" w14:textId="77777777" w:rsidR="007D73C7" w:rsidRDefault="007D73C7" w:rsidP="007D73C7">
      <w:pPr>
        <w:pStyle w:val="ListParagraph"/>
        <w:numPr>
          <w:ilvl w:val="1"/>
          <w:numId w:val="3"/>
        </w:numPr>
      </w:pPr>
      <w:r>
        <w:t>Rename it to Main Menu</w:t>
      </w:r>
    </w:p>
    <w:p w14:paraId="4E48DF03" w14:textId="77777777" w:rsidR="007D73C7" w:rsidRDefault="007D73C7" w:rsidP="007D73C7">
      <w:pPr>
        <w:pStyle w:val="ListParagraph"/>
        <w:numPr>
          <w:ilvl w:val="1"/>
          <w:numId w:val="3"/>
        </w:numPr>
      </w:pPr>
      <w:r>
        <w:t xml:space="preserve">Set the Anchor to </w:t>
      </w:r>
      <w:r w:rsidRPr="00D22B12">
        <w:rPr>
          <w:b/>
        </w:rPr>
        <w:t>middle centre.</w:t>
      </w:r>
    </w:p>
    <w:p w14:paraId="5CA0436A" w14:textId="77777777" w:rsidR="007D73C7" w:rsidRDefault="007D73C7" w:rsidP="007D73C7">
      <w:pPr>
        <w:pStyle w:val="ListParagraph"/>
        <w:numPr>
          <w:ilvl w:val="1"/>
          <w:numId w:val="3"/>
        </w:numPr>
      </w:pPr>
      <w:r>
        <w:t>Set the width to 400 and height to 250 (you can change this if you wish).</w:t>
      </w:r>
    </w:p>
    <w:p w14:paraId="0B4724BC" w14:textId="77777777" w:rsidR="007D73C7" w:rsidRDefault="007D73C7" w:rsidP="007D73C7">
      <w:pPr>
        <w:pStyle w:val="ListParagraph"/>
        <w:numPr>
          <w:ilvl w:val="0"/>
          <w:numId w:val="3"/>
        </w:numPr>
      </w:pPr>
      <w:r>
        <w:t xml:space="preserve">Using the same principle, create the following child UI game objects for the main menu (see image below). </w:t>
      </w:r>
    </w:p>
    <w:p w14:paraId="5C88DCB1" w14:textId="6C286FF0" w:rsidR="007D73C7" w:rsidRDefault="008C7443" w:rsidP="008C7443">
      <w:pPr>
        <w:ind w:left="360"/>
        <w:jc w:val="center"/>
      </w:pPr>
      <w:r>
        <w:rPr>
          <w:noProof/>
          <w:lang w:eastAsia="en-GB"/>
        </w:rPr>
        <w:drawing>
          <wp:inline distT="0" distB="0" distL="0" distR="0" wp14:anchorId="6B17E443" wp14:editId="1FED1844">
            <wp:extent cx="4782820" cy="1332230"/>
            <wp:effectExtent l="0" t="0" r="0" b="0"/>
            <wp:docPr id="9" name="Picture 9" descr="C:\Users\sc-ka\AppData\Local\Temp\SNAGHTML25fcb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c-ka\AppData\Local\Temp\SNAGHTML25fcbb.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82820" cy="1332230"/>
                    </a:xfrm>
                    <a:prstGeom prst="rect">
                      <a:avLst/>
                    </a:prstGeom>
                    <a:noFill/>
                    <a:ln>
                      <a:noFill/>
                    </a:ln>
                  </pic:spPr>
                </pic:pic>
              </a:graphicData>
            </a:graphic>
          </wp:inline>
        </w:drawing>
      </w:r>
    </w:p>
    <w:p w14:paraId="665B39C1" w14:textId="5A9ABDC0" w:rsidR="008C7443" w:rsidRDefault="008C7443" w:rsidP="008C7443">
      <w:pPr>
        <w:ind w:left="360"/>
        <w:jc w:val="center"/>
      </w:pPr>
      <w:r>
        <w:rPr>
          <w:noProof/>
          <w:lang w:eastAsia="en-GB"/>
        </w:rPr>
        <w:drawing>
          <wp:inline distT="0" distB="0" distL="0" distR="0" wp14:anchorId="7D6E53C0" wp14:editId="0C8FE743">
            <wp:extent cx="2871808" cy="1905014"/>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71808" cy="1905014"/>
                    </a:xfrm>
                    <a:prstGeom prst="rect">
                      <a:avLst/>
                    </a:prstGeom>
                  </pic:spPr>
                </pic:pic>
              </a:graphicData>
            </a:graphic>
          </wp:inline>
        </w:drawing>
      </w:r>
    </w:p>
    <w:p w14:paraId="09875FC6" w14:textId="77777777" w:rsidR="007D73C7" w:rsidRDefault="007D73C7" w:rsidP="007D73C7">
      <w:pPr>
        <w:pStyle w:val="ListParagraph"/>
        <w:numPr>
          <w:ilvl w:val="0"/>
          <w:numId w:val="3"/>
        </w:numPr>
      </w:pPr>
      <w:r>
        <w:t>Set the menu background colour to a colour of your choice (use better colours than mine).</w:t>
      </w:r>
    </w:p>
    <w:p w14:paraId="2971F0DE" w14:textId="77777777" w:rsidR="007D73C7" w:rsidRDefault="007D73C7" w:rsidP="007D73C7">
      <w:pPr>
        <w:pStyle w:val="ListParagraph"/>
        <w:numPr>
          <w:ilvl w:val="0"/>
          <w:numId w:val="3"/>
        </w:numPr>
      </w:pPr>
      <w:r>
        <w:lastRenderedPageBreak/>
        <w:t>For the buttons, you can set the:</w:t>
      </w:r>
    </w:p>
    <w:p w14:paraId="1332487F" w14:textId="77777777" w:rsidR="007D73C7" w:rsidRDefault="007D73C7" w:rsidP="007D73C7">
      <w:pPr>
        <w:pStyle w:val="ListParagraph"/>
        <w:numPr>
          <w:ilvl w:val="1"/>
          <w:numId w:val="3"/>
        </w:numPr>
      </w:pPr>
      <w:r>
        <w:t>Normal Colour: normal display colour</w:t>
      </w:r>
    </w:p>
    <w:p w14:paraId="0B13ED6E" w14:textId="77777777" w:rsidR="007D73C7" w:rsidRDefault="007D73C7" w:rsidP="007D73C7">
      <w:pPr>
        <w:pStyle w:val="ListParagraph"/>
        <w:numPr>
          <w:ilvl w:val="1"/>
          <w:numId w:val="3"/>
        </w:numPr>
      </w:pPr>
      <w:r>
        <w:t>Highlighted Colour: for either button or hover effect (I can’t quite remember).</w:t>
      </w:r>
    </w:p>
    <w:p w14:paraId="16885EC5" w14:textId="581C600D" w:rsidR="007D73C7" w:rsidRDefault="007D73C7" w:rsidP="007D73C7">
      <w:pPr>
        <w:pStyle w:val="ListParagraph"/>
        <w:numPr>
          <w:ilvl w:val="0"/>
          <w:numId w:val="3"/>
        </w:numPr>
      </w:pPr>
      <w:r>
        <w:t xml:space="preserve">When you are happy with your main menu, go to the Inspector window and </w:t>
      </w:r>
      <w:r w:rsidRPr="00B661F8">
        <w:rPr>
          <w:b/>
        </w:rPr>
        <w:t>uncheck</w:t>
      </w:r>
      <w:r>
        <w:t xml:space="preserve"> the Set Active box (see below) to make it invisible by default. You will make it visible using code when the user presses a key.</w:t>
      </w:r>
    </w:p>
    <w:p w14:paraId="539DB015" w14:textId="4D6C886E" w:rsidR="004D7442" w:rsidRDefault="004D7442" w:rsidP="004D7442">
      <w:pPr>
        <w:pStyle w:val="ListParagraph"/>
        <w:numPr>
          <w:ilvl w:val="1"/>
          <w:numId w:val="3"/>
        </w:numPr>
      </w:pPr>
      <w:r w:rsidRPr="004D7442">
        <w:rPr>
          <w:b/>
        </w:rPr>
        <w:t>Make Main Menu invisible</w:t>
      </w:r>
      <w:r>
        <w:t xml:space="preserve"> (will be displayed when user presses “M” key).</w:t>
      </w:r>
    </w:p>
    <w:p w14:paraId="57BAC717" w14:textId="59DC9F14" w:rsidR="004D7442" w:rsidRDefault="004D7442" w:rsidP="004D7442">
      <w:pPr>
        <w:pStyle w:val="ListParagraph"/>
        <w:numPr>
          <w:ilvl w:val="1"/>
          <w:numId w:val="3"/>
        </w:numPr>
      </w:pPr>
      <w:r w:rsidRPr="004D7442">
        <w:rPr>
          <w:b/>
        </w:rPr>
        <w:t xml:space="preserve">Also make the Game </w:t>
      </w:r>
      <w:proofErr w:type="gramStart"/>
      <w:r w:rsidRPr="004D7442">
        <w:rPr>
          <w:b/>
        </w:rPr>
        <w:t>Over</w:t>
      </w:r>
      <w:proofErr w:type="gramEnd"/>
      <w:r w:rsidRPr="004D7442">
        <w:rPr>
          <w:b/>
        </w:rPr>
        <w:t xml:space="preserve"> Text</w:t>
      </w:r>
      <w:r>
        <w:t xml:space="preserve"> </w:t>
      </w:r>
      <w:r w:rsidRPr="004D7442">
        <w:rPr>
          <w:b/>
        </w:rPr>
        <w:t>invisible</w:t>
      </w:r>
      <w:r>
        <w:t xml:space="preserve"> (will only display when game is over).</w:t>
      </w:r>
    </w:p>
    <w:p w14:paraId="08A85BD3" w14:textId="77777777" w:rsidR="007D73C7" w:rsidRDefault="007D73C7" w:rsidP="007D73C7">
      <w:pPr>
        <w:ind w:left="360"/>
      </w:pPr>
      <w:r>
        <w:rPr>
          <w:noProof/>
          <w:lang w:eastAsia="en-GB"/>
        </w:rPr>
        <w:drawing>
          <wp:inline distT="0" distB="0" distL="0" distR="0" wp14:anchorId="2BEC7CE3" wp14:editId="2A7FD6E6">
            <wp:extent cx="3676190" cy="619048"/>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76190" cy="619048"/>
                    </a:xfrm>
                    <a:prstGeom prst="rect">
                      <a:avLst/>
                    </a:prstGeom>
                  </pic:spPr>
                </pic:pic>
              </a:graphicData>
            </a:graphic>
          </wp:inline>
        </w:drawing>
      </w:r>
    </w:p>
    <w:p w14:paraId="3DD7603B" w14:textId="2AC04F9B" w:rsidR="007D73C7" w:rsidRDefault="007D73C7" w:rsidP="007D73C7">
      <w:pPr>
        <w:pStyle w:val="ListParagraph"/>
        <w:numPr>
          <w:ilvl w:val="0"/>
          <w:numId w:val="3"/>
        </w:numPr>
      </w:pPr>
      <w:r>
        <w:t>The hierarchy of the HUD Canvas should be similar to the following</w:t>
      </w:r>
      <w:r w:rsidR="00913C23">
        <w:t xml:space="preserve"> </w:t>
      </w:r>
      <w:r>
        <w:t xml:space="preserve">yours </w:t>
      </w:r>
      <w:r w:rsidR="00913C23">
        <w:t>may</w:t>
      </w:r>
      <w:r>
        <w:t xml:space="preserve"> be slightly different</w:t>
      </w:r>
      <w:r w:rsidR="00913C23">
        <w:t xml:space="preserve"> depending on your design</w:t>
      </w:r>
      <w:r>
        <w:t>.</w:t>
      </w:r>
    </w:p>
    <w:p w14:paraId="0A938237" w14:textId="3ED2D7D6" w:rsidR="007D73C7" w:rsidRDefault="00913C23" w:rsidP="007D73C7">
      <w:pPr>
        <w:ind w:left="360"/>
      </w:pPr>
      <w:r>
        <w:rPr>
          <w:noProof/>
          <w:lang w:eastAsia="en-GB"/>
        </w:rPr>
        <w:drawing>
          <wp:inline distT="0" distB="0" distL="0" distR="0" wp14:anchorId="39AEFB1E" wp14:editId="7A705469">
            <wp:extent cx="1937576" cy="2654479"/>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42536" cy="2661275"/>
                    </a:xfrm>
                    <a:prstGeom prst="rect">
                      <a:avLst/>
                    </a:prstGeom>
                  </pic:spPr>
                </pic:pic>
              </a:graphicData>
            </a:graphic>
          </wp:inline>
        </w:drawing>
      </w:r>
    </w:p>
    <w:p w14:paraId="57F73618" w14:textId="054E3B62" w:rsidR="007D73C7" w:rsidRDefault="007D73C7" w:rsidP="007D73C7"/>
    <w:p w14:paraId="2548D514" w14:textId="77E639D7" w:rsidR="003225D9" w:rsidRDefault="008C7443" w:rsidP="00EB117D">
      <w:pPr>
        <w:jc w:val="center"/>
      </w:pPr>
      <w:r>
        <w:rPr>
          <w:noProof/>
          <w:lang w:eastAsia="en-GB"/>
        </w:rPr>
        <w:lastRenderedPageBreak/>
        <w:drawing>
          <wp:inline distT="0" distB="0" distL="0" distR="0" wp14:anchorId="34F1D160" wp14:editId="3BFA1D94">
            <wp:extent cx="4833973" cy="3095648"/>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33973" cy="3095648"/>
                    </a:xfrm>
                    <a:prstGeom prst="rect">
                      <a:avLst/>
                    </a:prstGeom>
                  </pic:spPr>
                </pic:pic>
              </a:graphicData>
            </a:graphic>
          </wp:inline>
        </w:drawing>
      </w:r>
    </w:p>
    <w:p w14:paraId="5645E49D" w14:textId="4E5C9974" w:rsidR="00045A78" w:rsidRDefault="00045A78" w:rsidP="00EB117D">
      <w:pPr>
        <w:jc w:val="center"/>
      </w:pPr>
      <w:r>
        <w:rPr>
          <w:noProof/>
          <w:lang w:eastAsia="en-GB"/>
        </w:rPr>
        <w:drawing>
          <wp:inline distT="0" distB="0" distL="0" distR="0" wp14:anchorId="5177D1CE" wp14:editId="7CB89D6E">
            <wp:extent cx="4833973" cy="3095648"/>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33973" cy="3095648"/>
                    </a:xfrm>
                    <a:prstGeom prst="rect">
                      <a:avLst/>
                    </a:prstGeom>
                  </pic:spPr>
                </pic:pic>
              </a:graphicData>
            </a:graphic>
          </wp:inline>
        </w:drawing>
      </w:r>
      <w:bookmarkStart w:id="0" w:name="_GoBack"/>
      <w:bookmarkEnd w:id="0"/>
    </w:p>
    <w:p w14:paraId="05599C82" w14:textId="77777777" w:rsidR="00045A78" w:rsidRDefault="00045A78" w:rsidP="00EB117D">
      <w:pPr>
        <w:jc w:val="center"/>
      </w:pPr>
    </w:p>
    <w:p w14:paraId="41E326D0" w14:textId="65193D9C" w:rsidR="007D73C7" w:rsidRDefault="007D73C7" w:rsidP="007D73C7"/>
    <w:p w14:paraId="0EEA48B6" w14:textId="7DF558A8" w:rsidR="00A00817" w:rsidRDefault="00A00817" w:rsidP="007D73C7"/>
    <w:sectPr w:rsidR="00A00817" w:rsidSect="00677368">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F92EA" w14:textId="77777777" w:rsidR="002D7CCB" w:rsidRDefault="002D7CCB" w:rsidP="00684832">
      <w:pPr>
        <w:spacing w:after="0" w:line="240" w:lineRule="auto"/>
      </w:pPr>
      <w:r>
        <w:separator/>
      </w:r>
    </w:p>
  </w:endnote>
  <w:endnote w:type="continuationSeparator" w:id="0">
    <w:p w14:paraId="1D9572A2" w14:textId="77777777"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856B8" w14:textId="77777777" w:rsidR="006D37FA" w:rsidRDefault="006D37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14:paraId="2B97CE2D" w14:textId="77777777" w:rsidTr="00677368">
      <w:tc>
        <w:tcPr>
          <w:tcW w:w="4508" w:type="dxa"/>
        </w:tcPr>
        <w:p w14:paraId="683244A3" w14:textId="5597E49F" w:rsidR="00677368" w:rsidRDefault="00D80CBA" w:rsidP="006D37FA">
          <w:pPr>
            <w:pStyle w:val="Footer"/>
          </w:pPr>
          <w:r>
            <w:t>201</w:t>
          </w:r>
          <w:r w:rsidR="006D37FA">
            <w:t>9</w:t>
          </w:r>
          <w:r w:rsidR="00677368">
            <w:t>/20</w:t>
          </w:r>
          <w:r w:rsidR="006D37FA">
            <w:t>20</w:t>
          </w:r>
        </w:p>
      </w:tc>
      <w:tc>
        <w:tcPr>
          <w:tcW w:w="4508" w:type="dxa"/>
        </w:tcPr>
        <w:p w14:paraId="6B80144D" w14:textId="374AA0DF" w:rsidR="00677368" w:rsidRDefault="00677368" w:rsidP="00677368">
          <w:pPr>
            <w:pStyle w:val="Footer"/>
            <w:jc w:val="right"/>
          </w:pPr>
          <w:r>
            <w:fldChar w:fldCharType="begin"/>
          </w:r>
          <w:r>
            <w:instrText xml:space="preserve"> PAGE   \* MERGEFORMAT </w:instrText>
          </w:r>
          <w:r>
            <w:fldChar w:fldCharType="separate"/>
          </w:r>
          <w:r w:rsidR="00045A78">
            <w:rPr>
              <w:noProof/>
            </w:rPr>
            <w:t>10</w:t>
          </w:r>
          <w:r>
            <w:rPr>
              <w:noProof/>
            </w:rPr>
            <w:fldChar w:fldCharType="end"/>
          </w:r>
        </w:p>
      </w:tc>
    </w:tr>
  </w:tbl>
  <w:p w14:paraId="79CD6617" w14:textId="77777777" w:rsidR="00677368" w:rsidRDefault="006773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14:paraId="27128BD1" w14:textId="77777777" w:rsidTr="001D7448">
      <w:tc>
        <w:tcPr>
          <w:tcW w:w="4508" w:type="dxa"/>
        </w:tcPr>
        <w:p w14:paraId="4294D485" w14:textId="77777777" w:rsidR="001D7448" w:rsidRDefault="001D7448">
          <w:pPr>
            <w:pStyle w:val="Footer"/>
          </w:pPr>
        </w:p>
      </w:tc>
      <w:tc>
        <w:tcPr>
          <w:tcW w:w="4508" w:type="dxa"/>
        </w:tcPr>
        <w:p w14:paraId="62A9CC61" w14:textId="762DE697" w:rsidR="001D7448" w:rsidRDefault="001D7448" w:rsidP="001D7448">
          <w:pPr>
            <w:pStyle w:val="Footer"/>
            <w:jc w:val="right"/>
          </w:pPr>
          <w:r>
            <w:fldChar w:fldCharType="begin"/>
          </w:r>
          <w:r>
            <w:instrText xml:space="preserve"> PAGE   \* MERGEFORMAT </w:instrText>
          </w:r>
          <w:r>
            <w:fldChar w:fldCharType="separate"/>
          </w:r>
          <w:r w:rsidR="00913C23">
            <w:rPr>
              <w:noProof/>
            </w:rPr>
            <w:t>1</w:t>
          </w:r>
          <w:r>
            <w:rPr>
              <w:noProof/>
            </w:rPr>
            <w:fldChar w:fldCharType="end"/>
          </w:r>
        </w:p>
      </w:tc>
    </w:tr>
  </w:tbl>
  <w:p w14:paraId="0D8A9DF5" w14:textId="77777777" w:rsidR="001D7448" w:rsidRDefault="001D7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0CB14" w14:textId="77777777" w:rsidR="002D7CCB" w:rsidRDefault="002D7CCB" w:rsidP="00684832">
      <w:pPr>
        <w:spacing w:after="0" w:line="240" w:lineRule="auto"/>
      </w:pPr>
      <w:r>
        <w:separator/>
      </w:r>
    </w:p>
  </w:footnote>
  <w:footnote w:type="continuationSeparator" w:id="0">
    <w:p w14:paraId="151BE6DF" w14:textId="77777777" w:rsidR="002D7CCB" w:rsidRDefault="002D7CCB" w:rsidP="00684832">
      <w:pPr>
        <w:spacing w:after="0" w:line="240" w:lineRule="auto"/>
      </w:pPr>
      <w:r>
        <w:continuationSeparator/>
      </w:r>
    </w:p>
  </w:footnote>
  <w:footnote w:id="1">
    <w:p w14:paraId="2ADE1EC2" w14:textId="77777777" w:rsidR="004C506C" w:rsidRDefault="004C506C">
      <w:pPr>
        <w:pStyle w:val="FootnoteText"/>
      </w:pPr>
      <w:r>
        <w:rPr>
          <w:rStyle w:val="FootnoteReference"/>
        </w:rPr>
        <w:footnoteRef/>
      </w:r>
      <w:r>
        <w:t xml:space="preserve"> Adapted from: </w:t>
      </w:r>
      <w:r w:rsidRPr="004C506C">
        <w:t xml:space="preserve">Mastering Android Game Development with Unity, </w:t>
      </w:r>
      <w:proofErr w:type="spellStart"/>
      <w:r w:rsidRPr="004C506C">
        <w:t>Packt</w:t>
      </w:r>
      <w:proofErr w:type="spellEnd"/>
      <w:r w:rsidRPr="004C506C">
        <w:t xml:space="preserve"> (2017), By </w:t>
      </w:r>
      <w:proofErr w:type="spellStart"/>
      <w:r w:rsidRPr="004C506C">
        <w:t>Siddharth</w:t>
      </w:r>
      <w:proofErr w:type="spellEnd"/>
      <w:r w:rsidRPr="004C506C">
        <w:t xml:space="preserve"> </w:t>
      </w:r>
      <w:proofErr w:type="spellStart"/>
      <w:r w:rsidRPr="004C506C">
        <w:t>Shekar</w:t>
      </w:r>
      <w:proofErr w:type="spellEnd"/>
      <w:r w:rsidRPr="004C506C">
        <w:t xml:space="preserve">, </w:t>
      </w:r>
      <w:proofErr w:type="spellStart"/>
      <w:r w:rsidRPr="004C506C">
        <w:t>Wajahat</w:t>
      </w:r>
      <w:proofErr w:type="spellEnd"/>
      <w:r w:rsidRPr="004C506C">
        <w:t xml:space="preserve"> Karim.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DD206" w14:textId="77777777" w:rsidR="006D37FA" w:rsidRDefault="006D37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11959082" w14:textId="77777777" w:rsidTr="005D078C">
      <w:tc>
        <w:tcPr>
          <w:tcW w:w="6096" w:type="dxa"/>
        </w:tcPr>
        <w:p w14:paraId="15A593D7" w14:textId="03AC42EE" w:rsidR="005D078C" w:rsidRDefault="006D37FA">
          <w:pPr>
            <w:pStyle w:val="Header"/>
          </w:pPr>
          <w:r>
            <w:t>Application Development (Games)</w:t>
          </w:r>
        </w:p>
      </w:tc>
      <w:tc>
        <w:tcPr>
          <w:tcW w:w="2920" w:type="dxa"/>
        </w:tcPr>
        <w:p w14:paraId="0C2564B8" w14:textId="77777777" w:rsidR="005D078C" w:rsidRDefault="005D078C" w:rsidP="005D078C">
          <w:pPr>
            <w:pStyle w:val="Header"/>
            <w:jc w:val="right"/>
          </w:pPr>
          <w:r>
            <w:t>Lab Exercise</w:t>
          </w:r>
        </w:p>
      </w:tc>
    </w:tr>
  </w:tbl>
  <w:p w14:paraId="31D57E67" w14:textId="77777777" w:rsidR="005D078C" w:rsidRDefault="005D07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780A1" w14:textId="77777777" w:rsidR="006D37FA" w:rsidRDefault="006D3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82DBD"/>
    <w:multiLevelType w:val="hybridMultilevel"/>
    <w:tmpl w:val="C9DCA04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3B2244E"/>
    <w:multiLevelType w:val="hybridMultilevel"/>
    <w:tmpl w:val="B0E0FF6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7BB3478"/>
    <w:multiLevelType w:val="hybridMultilevel"/>
    <w:tmpl w:val="B0E0FF6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BE01D36"/>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B54924"/>
    <w:multiLevelType w:val="hybridMultilevel"/>
    <w:tmpl w:val="B0E0FF6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2"/>
  </w:num>
  <w:num w:numId="4">
    <w:abstractNumId w:val="4"/>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716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B89"/>
    <w:rsid w:val="00000D32"/>
    <w:rsid w:val="0000205E"/>
    <w:rsid w:val="00005078"/>
    <w:rsid w:val="00011E4B"/>
    <w:rsid w:val="00012286"/>
    <w:rsid w:val="0001362D"/>
    <w:rsid w:val="00014827"/>
    <w:rsid w:val="00015160"/>
    <w:rsid w:val="00015897"/>
    <w:rsid w:val="00030489"/>
    <w:rsid w:val="00034960"/>
    <w:rsid w:val="000354E1"/>
    <w:rsid w:val="0003648B"/>
    <w:rsid w:val="00036F54"/>
    <w:rsid w:val="000413AF"/>
    <w:rsid w:val="00041605"/>
    <w:rsid w:val="00045A78"/>
    <w:rsid w:val="00045BDA"/>
    <w:rsid w:val="000500FC"/>
    <w:rsid w:val="000502B3"/>
    <w:rsid w:val="00052DC2"/>
    <w:rsid w:val="00052F1F"/>
    <w:rsid w:val="000561F9"/>
    <w:rsid w:val="00057E0C"/>
    <w:rsid w:val="00060E40"/>
    <w:rsid w:val="0006171F"/>
    <w:rsid w:val="00061A96"/>
    <w:rsid w:val="00063120"/>
    <w:rsid w:val="00064F5E"/>
    <w:rsid w:val="00065749"/>
    <w:rsid w:val="00066054"/>
    <w:rsid w:val="00066F86"/>
    <w:rsid w:val="0007309F"/>
    <w:rsid w:val="00076C45"/>
    <w:rsid w:val="000775CF"/>
    <w:rsid w:val="00077F0E"/>
    <w:rsid w:val="00083311"/>
    <w:rsid w:val="000840FF"/>
    <w:rsid w:val="00085B16"/>
    <w:rsid w:val="00090E63"/>
    <w:rsid w:val="00095D98"/>
    <w:rsid w:val="0009601D"/>
    <w:rsid w:val="000A23F9"/>
    <w:rsid w:val="000A3386"/>
    <w:rsid w:val="000A4E0C"/>
    <w:rsid w:val="000A4F74"/>
    <w:rsid w:val="000A7EEE"/>
    <w:rsid w:val="000B0E7D"/>
    <w:rsid w:val="000B1FF4"/>
    <w:rsid w:val="000B2999"/>
    <w:rsid w:val="000B3521"/>
    <w:rsid w:val="000B4618"/>
    <w:rsid w:val="000B64C9"/>
    <w:rsid w:val="000B7A39"/>
    <w:rsid w:val="000C05F4"/>
    <w:rsid w:val="000C1EAD"/>
    <w:rsid w:val="000C1F2F"/>
    <w:rsid w:val="000C28DD"/>
    <w:rsid w:val="000C49BE"/>
    <w:rsid w:val="000C713E"/>
    <w:rsid w:val="000C74F6"/>
    <w:rsid w:val="000D50EE"/>
    <w:rsid w:val="000E151E"/>
    <w:rsid w:val="000E43B3"/>
    <w:rsid w:val="000E6BDA"/>
    <w:rsid w:val="000E6CE2"/>
    <w:rsid w:val="000E6EC5"/>
    <w:rsid w:val="000F0B6A"/>
    <w:rsid w:val="000F4134"/>
    <w:rsid w:val="000F4457"/>
    <w:rsid w:val="000F513B"/>
    <w:rsid w:val="000F5467"/>
    <w:rsid w:val="000F70C3"/>
    <w:rsid w:val="000F7911"/>
    <w:rsid w:val="000F7B7D"/>
    <w:rsid w:val="00101229"/>
    <w:rsid w:val="00101ED4"/>
    <w:rsid w:val="00104DF0"/>
    <w:rsid w:val="0010625D"/>
    <w:rsid w:val="001104C6"/>
    <w:rsid w:val="00110ABA"/>
    <w:rsid w:val="0011127A"/>
    <w:rsid w:val="00113EDD"/>
    <w:rsid w:val="00114804"/>
    <w:rsid w:val="00122773"/>
    <w:rsid w:val="001247E5"/>
    <w:rsid w:val="0012666A"/>
    <w:rsid w:val="00127A72"/>
    <w:rsid w:val="00132354"/>
    <w:rsid w:val="00134156"/>
    <w:rsid w:val="00135E32"/>
    <w:rsid w:val="00142031"/>
    <w:rsid w:val="00142A38"/>
    <w:rsid w:val="001455F0"/>
    <w:rsid w:val="0015396F"/>
    <w:rsid w:val="00154203"/>
    <w:rsid w:val="00155191"/>
    <w:rsid w:val="001570BF"/>
    <w:rsid w:val="00157632"/>
    <w:rsid w:val="00161A8B"/>
    <w:rsid w:val="0016213B"/>
    <w:rsid w:val="0016767B"/>
    <w:rsid w:val="001724FE"/>
    <w:rsid w:val="0017336D"/>
    <w:rsid w:val="0017364B"/>
    <w:rsid w:val="00174245"/>
    <w:rsid w:val="0017469F"/>
    <w:rsid w:val="00176B5C"/>
    <w:rsid w:val="00177278"/>
    <w:rsid w:val="001866CF"/>
    <w:rsid w:val="00192099"/>
    <w:rsid w:val="00193F0E"/>
    <w:rsid w:val="001942A4"/>
    <w:rsid w:val="00194493"/>
    <w:rsid w:val="0019541F"/>
    <w:rsid w:val="00196641"/>
    <w:rsid w:val="001A120B"/>
    <w:rsid w:val="001A3D47"/>
    <w:rsid w:val="001A4BD9"/>
    <w:rsid w:val="001A7296"/>
    <w:rsid w:val="001A765C"/>
    <w:rsid w:val="001B0646"/>
    <w:rsid w:val="001B1BFF"/>
    <w:rsid w:val="001B2273"/>
    <w:rsid w:val="001B3167"/>
    <w:rsid w:val="001B366C"/>
    <w:rsid w:val="001B50FE"/>
    <w:rsid w:val="001C1AB8"/>
    <w:rsid w:val="001C23D0"/>
    <w:rsid w:val="001C6F4D"/>
    <w:rsid w:val="001D17A9"/>
    <w:rsid w:val="001D22C4"/>
    <w:rsid w:val="001D3249"/>
    <w:rsid w:val="001D5B44"/>
    <w:rsid w:val="001D6511"/>
    <w:rsid w:val="001D7448"/>
    <w:rsid w:val="001D7CF7"/>
    <w:rsid w:val="001E2218"/>
    <w:rsid w:val="001E2BB1"/>
    <w:rsid w:val="001F06D5"/>
    <w:rsid w:val="001F1FAF"/>
    <w:rsid w:val="001F3B50"/>
    <w:rsid w:val="001F4D39"/>
    <w:rsid w:val="001F68EC"/>
    <w:rsid w:val="001F6DDD"/>
    <w:rsid w:val="002018E0"/>
    <w:rsid w:val="00201CEB"/>
    <w:rsid w:val="00202714"/>
    <w:rsid w:val="002037C0"/>
    <w:rsid w:val="00204DA4"/>
    <w:rsid w:val="00207637"/>
    <w:rsid w:val="002102CA"/>
    <w:rsid w:val="00210B01"/>
    <w:rsid w:val="002167C0"/>
    <w:rsid w:val="00216E35"/>
    <w:rsid w:val="00217410"/>
    <w:rsid w:val="00224B3C"/>
    <w:rsid w:val="00224DE6"/>
    <w:rsid w:val="00230465"/>
    <w:rsid w:val="00232C7A"/>
    <w:rsid w:val="0023304B"/>
    <w:rsid w:val="0023317F"/>
    <w:rsid w:val="0023490A"/>
    <w:rsid w:val="002362C5"/>
    <w:rsid w:val="0023641E"/>
    <w:rsid w:val="00237294"/>
    <w:rsid w:val="002407C4"/>
    <w:rsid w:val="00241676"/>
    <w:rsid w:val="002429F8"/>
    <w:rsid w:val="0025127E"/>
    <w:rsid w:val="002519EF"/>
    <w:rsid w:val="00253CB3"/>
    <w:rsid w:val="00255A70"/>
    <w:rsid w:val="00256011"/>
    <w:rsid w:val="00260183"/>
    <w:rsid w:val="00260F0D"/>
    <w:rsid w:val="0026642A"/>
    <w:rsid w:val="002776D2"/>
    <w:rsid w:val="00280CE9"/>
    <w:rsid w:val="00283909"/>
    <w:rsid w:val="00284759"/>
    <w:rsid w:val="002853DE"/>
    <w:rsid w:val="00285C07"/>
    <w:rsid w:val="00286D0E"/>
    <w:rsid w:val="00287755"/>
    <w:rsid w:val="00290C7E"/>
    <w:rsid w:val="002919E6"/>
    <w:rsid w:val="00293196"/>
    <w:rsid w:val="0029497B"/>
    <w:rsid w:val="002952EE"/>
    <w:rsid w:val="002977B2"/>
    <w:rsid w:val="002A11F0"/>
    <w:rsid w:val="002A337D"/>
    <w:rsid w:val="002A3A97"/>
    <w:rsid w:val="002A5245"/>
    <w:rsid w:val="002A5B8C"/>
    <w:rsid w:val="002A5EEC"/>
    <w:rsid w:val="002A671C"/>
    <w:rsid w:val="002A7060"/>
    <w:rsid w:val="002B0601"/>
    <w:rsid w:val="002B25CC"/>
    <w:rsid w:val="002B775A"/>
    <w:rsid w:val="002C01DC"/>
    <w:rsid w:val="002C05A1"/>
    <w:rsid w:val="002C19CF"/>
    <w:rsid w:val="002C2210"/>
    <w:rsid w:val="002C296E"/>
    <w:rsid w:val="002C3A62"/>
    <w:rsid w:val="002C5584"/>
    <w:rsid w:val="002C56AA"/>
    <w:rsid w:val="002C6B16"/>
    <w:rsid w:val="002D28CA"/>
    <w:rsid w:val="002D4D51"/>
    <w:rsid w:val="002D5999"/>
    <w:rsid w:val="002D68BF"/>
    <w:rsid w:val="002D7CCB"/>
    <w:rsid w:val="002E552D"/>
    <w:rsid w:val="002E612B"/>
    <w:rsid w:val="002E764B"/>
    <w:rsid w:val="002E7DFE"/>
    <w:rsid w:val="002F1378"/>
    <w:rsid w:val="002F1B31"/>
    <w:rsid w:val="002F5929"/>
    <w:rsid w:val="002F60C5"/>
    <w:rsid w:val="002F6965"/>
    <w:rsid w:val="002F6FE0"/>
    <w:rsid w:val="0030036C"/>
    <w:rsid w:val="00304969"/>
    <w:rsid w:val="00305175"/>
    <w:rsid w:val="00306B5D"/>
    <w:rsid w:val="00306C49"/>
    <w:rsid w:val="003100A8"/>
    <w:rsid w:val="00312266"/>
    <w:rsid w:val="003129E9"/>
    <w:rsid w:val="0031429D"/>
    <w:rsid w:val="003143BA"/>
    <w:rsid w:val="0032000D"/>
    <w:rsid w:val="00321261"/>
    <w:rsid w:val="003225D9"/>
    <w:rsid w:val="00325A1A"/>
    <w:rsid w:val="00326B62"/>
    <w:rsid w:val="00331652"/>
    <w:rsid w:val="00332F51"/>
    <w:rsid w:val="0033395D"/>
    <w:rsid w:val="00335226"/>
    <w:rsid w:val="0034007D"/>
    <w:rsid w:val="0034164B"/>
    <w:rsid w:val="003428FC"/>
    <w:rsid w:val="00347FE9"/>
    <w:rsid w:val="003507A3"/>
    <w:rsid w:val="00350B75"/>
    <w:rsid w:val="003529A7"/>
    <w:rsid w:val="00354C6C"/>
    <w:rsid w:val="003552BC"/>
    <w:rsid w:val="00355EA3"/>
    <w:rsid w:val="00357192"/>
    <w:rsid w:val="00357F58"/>
    <w:rsid w:val="0036792C"/>
    <w:rsid w:val="00370E21"/>
    <w:rsid w:val="00372E66"/>
    <w:rsid w:val="0037305A"/>
    <w:rsid w:val="00373B60"/>
    <w:rsid w:val="00376F31"/>
    <w:rsid w:val="003802E7"/>
    <w:rsid w:val="003812B0"/>
    <w:rsid w:val="00382D47"/>
    <w:rsid w:val="00391C9E"/>
    <w:rsid w:val="0039305F"/>
    <w:rsid w:val="0039379D"/>
    <w:rsid w:val="00396656"/>
    <w:rsid w:val="00396A04"/>
    <w:rsid w:val="003971D3"/>
    <w:rsid w:val="003974B4"/>
    <w:rsid w:val="003A0851"/>
    <w:rsid w:val="003A4574"/>
    <w:rsid w:val="003A4884"/>
    <w:rsid w:val="003A4D7E"/>
    <w:rsid w:val="003B4F56"/>
    <w:rsid w:val="003B7635"/>
    <w:rsid w:val="003B7AC3"/>
    <w:rsid w:val="003C2877"/>
    <w:rsid w:val="003C67D2"/>
    <w:rsid w:val="003D02F4"/>
    <w:rsid w:val="003D0ADF"/>
    <w:rsid w:val="003D6E25"/>
    <w:rsid w:val="003D7136"/>
    <w:rsid w:val="003D7733"/>
    <w:rsid w:val="003E0DEA"/>
    <w:rsid w:val="003E6180"/>
    <w:rsid w:val="003F4287"/>
    <w:rsid w:val="003F4BBE"/>
    <w:rsid w:val="003F5063"/>
    <w:rsid w:val="003F646D"/>
    <w:rsid w:val="00402658"/>
    <w:rsid w:val="004032EC"/>
    <w:rsid w:val="00406D04"/>
    <w:rsid w:val="00411466"/>
    <w:rsid w:val="00412DB9"/>
    <w:rsid w:val="00414691"/>
    <w:rsid w:val="004165D5"/>
    <w:rsid w:val="00416F35"/>
    <w:rsid w:val="0042063B"/>
    <w:rsid w:val="0042069B"/>
    <w:rsid w:val="00421104"/>
    <w:rsid w:val="004220E8"/>
    <w:rsid w:val="00426893"/>
    <w:rsid w:val="00427707"/>
    <w:rsid w:val="00430EC4"/>
    <w:rsid w:val="0043109B"/>
    <w:rsid w:val="0043123F"/>
    <w:rsid w:val="00440A9D"/>
    <w:rsid w:val="00443C90"/>
    <w:rsid w:val="00454042"/>
    <w:rsid w:val="00455920"/>
    <w:rsid w:val="004564F6"/>
    <w:rsid w:val="004569AE"/>
    <w:rsid w:val="004576E1"/>
    <w:rsid w:val="00461055"/>
    <w:rsid w:val="00462805"/>
    <w:rsid w:val="004648CF"/>
    <w:rsid w:val="0046498B"/>
    <w:rsid w:val="004659AB"/>
    <w:rsid w:val="004675F1"/>
    <w:rsid w:val="004702E5"/>
    <w:rsid w:val="00470E53"/>
    <w:rsid w:val="004775C1"/>
    <w:rsid w:val="00481147"/>
    <w:rsid w:val="00482C0A"/>
    <w:rsid w:val="00483196"/>
    <w:rsid w:val="004855E8"/>
    <w:rsid w:val="00487AF5"/>
    <w:rsid w:val="00487FB8"/>
    <w:rsid w:val="00492863"/>
    <w:rsid w:val="0049391E"/>
    <w:rsid w:val="00496C5C"/>
    <w:rsid w:val="004A1190"/>
    <w:rsid w:val="004A53E4"/>
    <w:rsid w:val="004A64AF"/>
    <w:rsid w:val="004A7527"/>
    <w:rsid w:val="004B026C"/>
    <w:rsid w:val="004B1593"/>
    <w:rsid w:val="004B56C5"/>
    <w:rsid w:val="004B7BE6"/>
    <w:rsid w:val="004C0E47"/>
    <w:rsid w:val="004C1849"/>
    <w:rsid w:val="004C26EE"/>
    <w:rsid w:val="004C3263"/>
    <w:rsid w:val="004C506C"/>
    <w:rsid w:val="004D1AF1"/>
    <w:rsid w:val="004D2B36"/>
    <w:rsid w:val="004D2F07"/>
    <w:rsid w:val="004D30CD"/>
    <w:rsid w:val="004D4CA1"/>
    <w:rsid w:val="004D7442"/>
    <w:rsid w:val="004E0B3B"/>
    <w:rsid w:val="004E0D3F"/>
    <w:rsid w:val="004E2337"/>
    <w:rsid w:val="004E2BB3"/>
    <w:rsid w:val="004E57D9"/>
    <w:rsid w:val="004E7A1F"/>
    <w:rsid w:val="004F6A8C"/>
    <w:rsid w:val="00500B3F"/>
    <w:rsid w:val="00501EFB"/>
    <w:rsid w:val="00502315"/>
    <w:rsid w:val="0050379F"/>
    <w:rsid w:val="0050467D"/>
    <w:rsid w:val="005067AB"/>
    <w:rsid w:val="00510B20"/>
    <w:rsid w:val="0051229F"/>
    <w:rsid w:val="0051237D"/>
    <w:rsid w:val="0051643C"/>
    <w:rsid w:val="0051770A"/>
    <w:rsid w:val="00521D45"/>
    <w:rsid w:val="0052281E"/>
    <w:rsid w:val="00525AFA"/>
    <w:rsid w:val="005317A4"/>
    <w:rsid w:val="00536772"/>
    <w:rsid w:val="00540D99"/>
    <w:rsid w:val="00541507"/>
    <w:rsid w:val="00545F55"/>
    <w:rsid w:val="00545F77"/>
    <w:rsid w:val="005501F2"/>
    <w:rsid w:val="00552273"/>
    <w:rsid w:val="00553040"/>
    <w:rsid w:val="00553B24"/>
    <w:rsid w:val="00554CA3"/>
    <w:rsid w:val="00555126"/>
    <w:rsid w:val="005555AB"/>
    <w:rsid w:val="00556C4E"/>
    <w:rsid w:val="0055781B"/>
    <w:rsid w:val="00557E18"/>
    <w:rsid w:val="005623E2"/>
    <w:rsid w:val="0056328F"/>
    <w:rsid w:val="0056411A"/>
    <w:rsid w:val="00565326"/>
    <w:rsid w:val="005666A5"/>
    <w:rsid w:val="00575613"/>
    <w:rsid w:val="00580349"/>
    <w:rsid w:val="00580373"/>
    <w:rsid w:val="0058057F"/>
    <w:rsid w:val="00582A51"/>
    <w:rsid w:val="00586017"/>
    <w:rsid w:val="00590902"/>
    <w:rsid w:val="00595985"/>
    <w:rsid w:val="005963CA"/>
    <w:rsid w:val="0059780C"/>
    <w:rsid w:val="005A06B2"/>
    <w:rsid w:val="005A34C1"/>
    <w:rsid w:val="005A4137"/>
    <w:rsid w:val="005A4DAF"/>
    <w:rsid w:val="005A568F"/>
    <w:rsid w:val="005B0527"/>
    <w:rsid w:val="005B120E"/>
    <w:rsid w:val="005B69CB"/>
    <w:rsid w:val="005C00C8"/>
    <w:rsid w:val="005C0BE1"/>
    <w:rsid w:val="005C20BE"/>
    <w:rsid w:val="005C2DED"/>
    <w:rsid w:val="005C4270"/>
    <w:rsid w:val="005C7949"/>
    <w:rsid w:val="005D078C"/>
    <w:rsid w:val="005D0B99"/>
    <w:rsid w:val="005D2B47"/>
    <w:rsid w:val="005D4B71"/>
    <w:rsid w:val="005D57CD"/>
    <w:rsid w:val="005E241D"/>
    <w:rsid w:val="005E426F"/>
    <w:rsid w:val="005E6A79"/>
    <w:rsid w:val="005F05B5"/>
    <w:rsid w:val="005F19A0"/>
    <w:rsid w:val="005F20AB"/>
    <w:rsid w:val="005F20C5"/>
    <w:rsid w:val="005F24F5"/>
    <w:rsid w:val="005F2B30"/>
    <w:rsid w:val="005F3229"/>
    <w:rsid w:val="00601300"/>
    <w:rsid w:val="006013D9"/>
    <w:rsid w:val="006022B7"/>
    <w:rsid w:val="00606745"/>
    <w:rsid w:val="00606D35"/>
    <w:rsid w:val="0060791E"/>
    <w:rsid w:val="0061274D"/>
    <w:rsid w:val="00612A26"/>
    <w:rsid w:val="00612E89"/>
    <w:rsid w:val="006137DD"/>
    <w:rsid w:val="00614ED0"/>
    <w:rsid w:val="00615383"/>
    <w:rsid w:val="00615792"/>
    <w:rsid w:val="0061673C"/>
    <w:rsid w:val="00616789"/>
    <w:rsid w:val="00620ECF"/>
    <w:rsid w:val="00621F7E"/>
    <w:rsid w:val="00626941"/>
    <w:rsid w:val="00626DD0"/>
    <w:rsid w:val="00632BDB"/>
    <w:rsid w:val="006332F3"/>
    <w:rsid w:val="006346C5"/>
    <w:rsid w:val="00635BF5"/>
    <w:rsid w:val="006418B3"/>
    <w:rsid w:val="00642283"/>
    <w:rsid w:val="00644983"/>
    <w:rsid w:val="00647360"/>
    <w:rsid w:val="0065193D"/>
    <w:rsid w:val="006536FF"/>
    <w:rsid w:val="0065617A"/>
    <w:rsid w:val="00661713"/>
    <w:rsid w:val="00662714"/>
    <w:rsid w:val="0066357E"/>
    <w:rsid w:val="00663ED1"/>
    <w:rsid w:val="006658A2"/>
    <w:rsid w:val="00665A2B"/>
    <w:rsid w:val="00667E10"/>
    <w:rsid w:val="00670F5A"/>
    <w:rsid w:val="006718E2"/>
    <w:rsid w:val="00671DB2"/>
    <w:rsid w:val="006724B1"/>
    <w:rsid w:val="00673725"/>
    <w:rsid w:val="00676BEB"/>
    <w:rsid w:val="00677368"/>
    <w:rsid w:val="006818A0"/>
    <w:rsid w:val="00682C8A"/>
    <w:rsid w:val="006837B6"/>
    <w:rsid w:val="00684832"/>
    <w:rsid w:val="00694606"/>
    <w:rsid w:val="006A35AC"/>
    <w:rsid w:val="006A6E15"/>
    <w:rsid w:val="006B59C7"/>
    <w:rsid w:val="006B72B0"/>
    <w:rsid w:val="006C096C"/>
    <w:rsid w:val="006C1FD4"/>
    <w:rsid w:val="006C240D"/>
    <w:rsid w:val="006C5EA0"/>
    <w:rsid w:val="006D0BDC"/>
    <w:rsid w:val="006D10BD"/>
    <w:rsid w:val="006D37FA"/>
    <w:rsid w:val="006D403C"/>
    <w:rsid w:val="006D44A0"/>
    <w:rsid w:val="006E1A6C"/>
    <w:rsid w:val="006E3543"/>
    <w:rsid w:val="006E4D2D"/>
    <w:rsid w:val="006E7DAC"/>
    <w:rsid w:val="006E7DE2"/>
    <w:rsid w:val="006F45BE"/>
    <w:rsid w:val="006F530F"/>
    <w:rsid w:val="006F54B7"/>
    <w:rsid w:val="006F64B5"/>
    <w:rsid w:val="00700500"/>
    <w:rsid w:val="00700AA0"/>
    <w:rsid w:val="00700F9B"/>
    <w:rsid w:val="0070550A"/>
    <w:rsid w:val="00707432"/>
    <w:rsid w:val="007074BC"/>
    <w:rsid w:val="00712157"/>
    <w:rsid w:val="00715940"/>
    <w:rsid w:val="00724669"/>
    <w:rsid w:val="0072613D"/>
    <w:rsid w:val="00730657"/>
    <w:rsid w:val="00730C98"/>
    <w:rsid w:val="00731006"/>
    <w:rsid w:val="007318DD"/>
    <w:rsid w:val="00732053"/>
    <w:rsid w:val="007334B5"/>
    <w:rsid w:val="00735200"/>
    <w:rsid w:val="00737FC2"/>
    <w:rsid w:val="00742C83"/>
    <w:rsid w:val="007479C7"/>
    <w:rsid w:val="007500DE"/>
    <w:rsid w:val="007507A0"/>
    <w:rsid w:val="00752AAC"/>
    <w:rsid w:val="00752AE7"/>
    <w:rsid w:val="007542BA"/>
    <w:rsid w:val="007569C8"/>
    <w:rsid w:val="00756EB4"/>
    <w:rsid w:val="00762189"/>
    <w:rsid w:val="00766149"/>
    <w:rsid w:val="007721F4"/>
    <w:rsid w:val="007732C7"/>
    <w:rsid w:val="00774930"/>
    <w:rsid w:val="00774AA6"/>
    <w:rsid w:val="0077687B"/>
    <w:rsid w:val="00780EFD"/>
    <w:rsid w:val="0078182D"/>
    <w:rsid w:val="00781E83"/>
    <w:rsid w:val="00782AE4"/>
    <w:rsid w:val="007862F3"/>
    <w:rsid w:val="0078784B"/>
    <w:rsid w:val="00787AAB"/>
    <w:rsid w:val="0079128F"/>
    <w:rsid w:val="00793270"/>
    <w:rsid w:val="00795E2D"/>
    <w:rsid w:val="00796119"/>
    <w:rsid w:val="00796704"/>
    <w:rsid w:val="007A0033"/>
    <w:rsid w:val="007A0EBD"/>
    <w:rsid w:val="007A3E58"/>
    <w:rsid w:val="007A6247"/>
    <w:rsid w:val="007A68E3"/>
    <w:rsid w:val="007B0312"/>
    <w:rsid w:val="007B0B63"/>
    <w:rsid w:val="007B1598"/>
    <w:rsid w:val="007B2274"/>
    <w:rsid w:val="007B29BB"/>
    <w:rsid w:val="007B2DBC"/>
    <w:rsid w:val="007B5C43"/>
    <w:rsid w:val="007C22BB"/>
    <w:rsid w:val="007C5CA7"/>
    <w:rsid w:val="007C603F"/>
    <w:rsid w:val="007D1C4E"/>
    <w:rsid w:val="007D2ADE"/>
    <w:rsid w:val="007D35C9"/>
    <w:rsid w:val="007D5C64"/>
    <w:rsid w:val="007D5F01"/>
    <w:rsid w:val="007D670F"/>
    <w:rsid w:val="007D73C7"/>
    <w:rsid w:val="007E04F8"/>
    <w:rsid w:val="007E29EE"/>
    <w:rsid w:val="007E3018"/>
    <w:rsid w:val="007E522F"/>
    <w:rsid w:val="007E7CDF"/>
    <w:rsid w:val="007F021C"/>
    <w:rsid w:val="007F046F"/>
    <w:rsid w:val="007F15C7"/>
    <w:rsid w:val="007F2180"/>
    <w:rsid w:val="007F2C5C"/>
    <w:rsid w:val="007F2CD6"/>
    <w:rsid w:val="007F6B0A"/>
    <w:rsid w:val="0080148D"/>
    <w:rsid w:val="00804924"/>
    <w:rsid w:val="008050E6"/>
    <w:rsid w:val="008064DE"/>
    <w:rsid w:val="00806A1A"/>
    <w:rsid w:val="008145FC"/>
    <w:rsid w:val="00814A82"/>
    <w:rsid w:val="00815B29"/>
    <w:rsid w:val="00816C25"/>
    <w:rsid w:val="00817217"/>
    <w:rsid w:val="00820BBB"/>
    <w:rsid w:val="0082589A"/>
    <w:rsid w:val="00830675"/>
    <w:rsid w:val="008319C9"/>
    <w:rsid w:val="00833E64"/>
    <w:rsid w:val="008340F7"/>
    <w:rsid w:val="00834B9C"/>
    <w:rsid w:val="0083510C"/>
    <w:rsid w:val="00836606"/>
    <w:rsid w:val="00841C92"/>
    <w:rsid w:val="008428E5"/>
    <w:rsid w:val="00843669"/>
    <w:rsid w:val="0084446A"/>
    <w:rsid w:val="0084595E"/>
    <w:rsid w:val="00850C2F"/>
    <w:rsid w:val="00852D02"/>
    <w:rsid w:val="008534C5"/>
    <w:rsid w:val="008554AA"/>
    <w:rsid w:val="0085695D"/>
    <w:rsid w:val="00857717"/>
    <w:rsid w:val="00857AFC"/>
    <w:rsid w:val="00860536"/>
    <w:rsid w:val="0086073B"/>
    <w:rsid w:val="0086367F"/>
    <w:rsid w:val="008656B1"/>
    <w:rsid w:val="0086628F"/>
    <w:rsid w:val="008673BD"/>
    <w:rsid w:val="008708CA"/>
    <w:rsid w:val="0087312B"/>
    <w:rsid w:val="00873851"/>
    <w:rsid w:val="00874476"/>
    <w:rsid w:val="008753DE"/>
    <w:rsid w:val="008755F4"/>
    <w:rsid w:val="008772B4"/>
    <w:rsid w:val="00884025"/>
    <w:rsid w:val="0088483E"/>
    <w:rsid w:val="00887489"/>
    <w:rsid w:val="00887981"/>
    <w:rsid w:val="008904FB"/>
    <w:rsid w:val="00890F53"/>
    <w:rsid w:val="008911F3"/>
    <w:rsid w:val="00895AED"/>
    <w:rsid w:val="00897942"/>
    <w:rsid w:val="00897C26"/>
    <w:rsid w:val="008A03CD"/>
    <w:rsid w:val="008A1CF8"/>
    <w:rsid w:val="008A4F1C"/>
    <w:rsid w:val="008A50F3"/>
    <w:rsid w:val="008A5D4E"/>
    <w:rsid w:val="008A67BA"/>
    <w:rsid w:val="008A7033"/>
    <w:rsid w:val="008B07E9"/>
    <w:rsid w:val="008B0828"/>
    <w:rsid w:val="008B0BEE"/>
    <w:rsid w:val="008B5490"/>
    <w:rsid w:val="008B67A1"/>
    <w:rsid w:val="008B7F28"/>
    <w:rsid w:val="008C25DE"/>
    <w:rsid w:val="008C31E1"/>
    <w:rsid w:val="008C387A"/>
    <w:rsid w:val="008C5FEA"/>
    <w:rsid w:val="008C6CAE"/>
    <w:rsid w:val="008C7443"/>
    <w:rsid w:val="008D4168"/>
    <w:rsid w:val="008D42F4"/>
    <w:rsid w:val="008D46BF"/>
    <w:rsid w:val="008E0DC5"/>
    <w:rsid w:val="008E1682"/>
    <w:rsid w:val="008E55CA"/>
    <w:rsid w:val="008E625F"/>
    <w:rsid w:val="008F072A"/>
    <w:rsid w:val="008F110D"/>
    <w:rsid w:val="008F2161"/>
    <w:rsid w:val="008F31A8"/>
    <w:rsid w:val="008F4CAE"/>
    <w:rsid w:val="008F537D"/>
    <w:rsid w:val="008F5A72"/>
    <w:rsid w:val="008F5B93"/>
    <w:rsid w:val="008F5BA3"/>
    <w:rsid w:val="008F60C9"/>
    <w:rsid w:val="008F653E"/>
    <w:rsid w:val="00901BF0"/>
    <w:rsid w:val="0090209E"/>
    <w:rsid w:val="00904423"/>
    <w:rsid w:val="00910B7B"/>
    <w:rsid w:val="00913C23"/>
    <w:rsid w:val="00915951"/>
    <w:rsid w:val="00917534"/>
    <w:rsid w:val="009249E2"/>
    <w:rsid w:val="0092565F"/>
    <w:rsid w:val="009264C4"/>
    <w:rsid w:val="0093008F"/>
    <w:rsid w:val="0093034C"/>
    <w:rsid w:val="0093245E"/>
    <w:rsid w:val="00933B22"/>
    <w:rsid w:val="00934F52"/>
    <w:rsid w:val="0093521F"/>
    <w:rsid w:val="00937597"/>
    <w:rsid w:val="009375CD"/>
    <w:rsid w:val="00941D5C"/>
    <w:rsid w:val="00944151"/>
    <w:rsid w:val="00944258"/>
    <w:rsid w:val="00944A18"/>
    <w:rsid w:val="00944CBD"/>
    <w:rsid w:val="00947B69"/>
    <w:rsid w:val="00947D55"/>
    <w:rsid w:val="0095502F"/>
    <w:rsid w:val="00955537"/>
    <w:rsid w:val="00956BB1"/>
    <w:rsid w:val="009577DC"/>
    <w:rsid w:val="00960951"/>
    <w:rsid w:val="00960B2B"/>
    <w:rsid w:val="00964DEB"/>
    <w:rsid w:val="0096635B"/>
    <w:rsid w:val="00966B0C"/>
    <w:rsid w:val="0097308D"/>
    <w:rsid w:val="00974EC4"/>
    <w:rsid w:val="00975270"/>
    <w:rsid w:val="00977098"/>
    <w:rsid w:val="0097709E"/>
    <w:rsid w:val="00980348"/>
    <w:rsid w:val="00981E96"/>
    <w:rsid w:val="00985284"/>
    <w:rsid w:val="00986CD2"/>
    <w:rsid w:val="009871E2"/>
    <w:rsid w:val="00995C15"/>
    <w:rsid w:val="00995FF0"/>
    <w:rsid w:val="00996070"/>
    <w:rsid w:val="009A0F09"/>
    <w:rsid w:val="009A1294"/>
    <w:rsid w:val="009A26CA"/>
    <w:rsid w:val="009A29AF"/>
    <w:rsid w:val="009A2EC9"/>
    <w:rsid w:val="009B0F0B"/>
    <w:rsid w:val="009B6F62"/>
    <w:rsid w:val="009B70C9"/>
    <w:rsid w:val="009B7FA6"/>
    <w:rsid w:val="009C0880"/>
    <w:rsid w:val="009C291B"/>
    <w:rsid w:val="009C517F"/>
    <w:rsid w:val="009C54CD"/>
    <w:rsid w:val="009C6AEA"/>
    <w:rsid w:val="009C7C2B"/>
    <w:rsid w:val="009D11E1"/>
    <w:rsid w:val="009D4EC1"/>
    <w:rsid w:val="009D7363"/>
    <w:rsid w:val="009D7567"/>
    <w:rsid w:val="009E0D05"/>
    <w:rsid w:val="009E7C13"/>
    <w:rsid w:val="009E7D96"/>
    <w:rsid w:val="009F00A7"/>
    <w:rsid w:val="009F1F64"/>
    <w:rsid w:val="009F47B8"/>
    <w:rsid w:val="00A00817"/>
    <w:rsid w:val="00A01E27"/>
    <w:rsid w:val="00A149A5"/>
    <w:rsid w:val="00A1671E"/>
    <w:rsid w:val="00A16CB3"/>
    <w:rsid w:val="00A17018"/>
    <w:rsid w:val="00A17E0F"/>
    <w:rsid w:val="00A220AA"/>
    <w:rsid w:val="00A24BE3"/>
    <w:rsid w:val="00A26EEE"/>
    <w:rsid w:val="00A31FBC"/>
    <w:rsid w:val="00A329BB"/>
    <w:rsid w:val="00A401A4"/>
    <w:rsid w:val="00A4068C"/>
    <w:rsid w:val="00A410BA"/>
    <w:rsid w:val="00A416D4"/>
    <w:rsid w:val="00A41783"/>
    <w:rsid w:val="00A42B17"/>
    <w:rsid w:val="00A42B9E"/>
    <w:rsid w:val="00A44147"/>
    <w:rsid w:val="00A44E51"/>
    <w:rsid w:val="00A4542A"/>
    <w:rsid w:val="00A5031C"/>
    <w:rsid w:val="00A5171B"/>
    <w:rsid w:val="00A5281B"/>
    <w:rsid w:val="00A53B14"/>
    <w:rsid w:val="00A63725"/>
    <w:rsid w:val="00A63BF4"/>
    <w:rsid w:val="00A65383"/>
    <w:rsid w:val="00A65B44"/>
    <w:rsid w:val="00A671F1"/>
    <w:rsid w:val="00A71CBE"/>
    <w:rsid w:val="00A7400C"/>
    <w:rsid w:val="00A7633D"/>
    <w:rsid w:val="00A875CF"/>
    <w:rsid w:val="00A90F85"/>
    <w:rsid w:val="00A9358D"/>
    <w:rsid w:val="00A94071"/>
    <w:rsid w:val="00A9512D"/>
    <w:rsid w:val="00A95D99"/>
    <w:rsid w:val="00AA32D3"/>
    <w:rsid w:val="00AA7453"/>
    <w:rsid w:val="00AB5C0F"/>
    <w:rsid w:val="00AC19A4"/>
    <w:rsid w:val="00AC2720"/>
    <w:rsid w:val="00AC2B6D"/>
    <w:rsid w:val="00AD0265"/>
    <w:rsid w:val="00AD0CBE"/>
    <w:rsid w:val="00AD0CCD"/>
    <w:rsid w:val="00AD11FB"/>
    <w:rsid w:val="00AD3202"/>
    <w:rsid w:val="00AD4477"/>
    <w:rsid w:val="00AD6F29"/>
    <w:rsid w:val="00AE0187"/>
    <w:rsid w:val="00AE1991"/>
    <w:rsid w:val="00AE2DE5"/>
    <w:rsid w:val="00AF0BBA"/>
    <w:rsid w:val="00AF4FE0"/>
    <w:rsid w:val="00AF796A"/>
    <w:rsid w:val="00B006BA"/>
    <w:rsid w:val="00B00AF4"/>
    <w:rsid w:val="00B01D1B"/>
    <w:rsid w:val="00B02061"/>
    <w:rsid w:val="00B02BC9"/>
    <w:rsid w:val="00B04A91"/>
    <w:rsid w:val="00B04F3C"/>
    <w:rsid w:val="00B04F98"/>
    <w:rsid w:val="00B058DC"/>
    <w:rsid w:val="00B11C34"/>
    <w:rsid w:val="00B11FE2"/>
    <w:rsid w:val="00B14610"/>
    <w:rsid w:val="00B167C6"/>
    <w:rsid w:val="00B170E7"/>
    <w:rsid w:val="00B20262"/>
    <w:rsid w:val="00B22CBF"/>
    <w:rsid w:val="00B23413"/>
    <w:rsid w:val="00B27237"/>
    <w:rsid w:val="00B30A81"/>
    <w:rsid w:val="00B31470"/>
    <w:rsid w:val="00B35BCD"/>
    <w:rsid w:val="00B36A31"/>
    <w:rsid w:val="00B40BBD"/>
    <w:rsid w:val="00B44995"/>
    <w:rsid w:val="00B45D8E"/>
    <w:rsid w:val="00B45EFF"/>
    <w:rsid w:val="00B4653D"/>
    <w:rsid w:val="00B466AE"/>
    <w:rsid w:val="00B5222D"/>
    <w:rsid w:val="00B5474E"/>
    <w:rsid w:val="00B60649"/>
    <w:rsid w:val="00B61233"/>
    <w:rsid w:val="00B6344D"/>
    <w:rsid w:val="00B64E1E"/>
    <w:rsid w:val="00B65083"/>
    <w:rsid w:val="00B66B8D"/>
    <w:rsid w:val="00B70310"/>
    <w:rsid w:val="00B707FB"/>
    <w:rsid w:val="00B71551"/>
    <w:rsid w:val="00B73D52"/>
    <w:rsid w:val="00B74941"/>
    <w:rsid w:val="00B77C0A"/>
    <w:rsid w:val="00B8209D"/>
    <w:rsid w:val="00B82441"/>
    <w:rsid w:val="00B8516C"/>
    <w:rsid w:val="00B869C8"/>
    <w:rsid w:val="00B90F65"/>
    <w:rsid w:val="00B93290"/>
    <w:rsid w:val="00B954B8"/>
    <w:rsid w:val="00BA1433"/>
    <w:rsid w:val="00BA1AA5"/>
    <w:rsid w:val="00BA2DB1"/>
    <w:rsid w:val="00BA36AF"/>
    <w:rsid w:val="00BA4199"/>
    <w:rsid w:val="00BA4D5C"/>
    <w:rsid w:val="00BA7627"/>
    <w:rsid w:val="00BA7FB5"/>
    <w:rsid w:val="00BB362B"/>
    <w:rsid w:val="00BB40D4"/>
    <w:rsid w:val="00BB7848"/>
    <w:rsid w:val="00BB7E18"/>
    <w:rsid w:val="00BC0EEA"/>
    <w:rsid w:val="00BC14F9"/>
    <w:rsid w:val="00BC486E"/>
    <w:rsid w:val="00BC4F91"/>
    <w:rsid w:val="00BC5BC3"/>
    <w:rsid w:val="00BC6760"/>
    <w:rsid w:val="00BD05C5"/>
    <w:rsid w:val="00BD2320"/>
    <w:rsid w:val="00BD3A11"/>
    <w:rsid w:val="00BE114E"/>
    <w:rsid w:val="00BE4A82"/>
    <w:rsid w:val="00BE5AF7"/>
    <w:rsid w:val="00BE670B"/>
    <w:rsid w:val="00BF1F69"/>
    <w:rsid w:val="00BF2077"/>
    <w:rsid w:val="00BF231D"/>
    <w:rsid w:val="00BF2994"/>
    <w:rsid w:val="00BF5650"/>
    <w:rsid w:val="00BF6C42"/>
    <w:rsid w:val="00C02B17"/>
    <w:rsid w:val="00C02CD6"/>
    <w:rsid w:val="00C03DBD"/>
    <w:rsid w:val="00C03EFD"/>
    <w:rsid w:val="00C050FC"/>
    <w:rsid w:val="00C064A7"/>
    <w:rsid w:val="00C12AC7"/>
    <w:rsid w:val="00C13862"/>
    <w:rsid w:val="00C15768"/>
    <w:rsid w:val="00C20375"/>
    <w:rsid w:val="00C20964"/>
    <w:rsid w:val="00C219CE"/>
    <w:rsid w:val="00C22907"/>
    <w:rsid w:val="00C24149"/>
    <w:rsid w:val="00C243DB"/>
    <w:rsid w:val="00C2483E"/>
    <w:rsid w:val="00C266E7"/>
    <w:rsid w:val="00C27C74"/>
    <w:rsid w:val="00C362C4"/>
    <w:rsid w:val="00C401DA"/>
    <w:rsid w:val="00C47860"/>
    <w:rsid w:val="00C51374"/>
    <w:rsid w:val="00C51F50"/>
    <w:rsid w:val="00C5227F"/>
    <w:rsid w:val="00C53B4E"/>
    <w:rsid w:val="00C56849"/>
    <w:rsid w:val="00C647D0"/>
    <w:rsid w:val="00C67B57"/>
    <w:rsid w:val="00C7068E"/>
    <w:rsid w:val="00C70943"/>
    <w:rsid w:val="00C727CD"/>
    <w:rsid w:val="00C72FE9"/>
    <w:rsid w:val="00C7626B"/>
    <w:rsid w:val="00C76340"/>
    <w:rsid w:val="00C77877"/>
    <w:rsid w:val="00C77F22"/>
    <w:rsid w:val="00C82891"/>
    <w:rsid w:val="00C85D6C"/>
    <w:rsid w:val="00C8604F"/>
    <w:rsid w:val="00C86838"/>
    <w:rsid w:val="00C874A2"/>
    <w:rsid w:val="00C905DC"/>
    <w:rsid w:val="00C954F2"/>
    <w:rsid w:val="00C95AC7"/>
    <w:rsid w:val="00CA61E0"/>
    <w:rsid w:val="00CA685C"/>
    <w:rsid w:val="00CB3F1F"/>
    <w:rsid w:val="00CB5AF5"/>
    <w:rsid w:val="00CB77C2"/>
    <w:rsid w:val="00CC00A6"/>
    <w:rsid w:val="00CC0AF0"/>
    <w:rsid w:val="00CC0C10"/>
    <w:rsid w:val="00CC1915"/>
    <w:rsid w:val="00CC2827"/>
    <w:rsid w:val="00CC2D47"/>
    <w:rsid w:val="00CC4202"/>
    <w:rsid w:val="00CC5382"/>
    <w:rsid w:val="00CC616A"/>
    <w:rsid w:val="00CD0508"/>
    <w:rsid w:val="00CD1079"/>
    <w:rsid w:val="00CD1EBB"/>
    <w:rsid w:val="00CD3007"/>
    <w:rsid w:val="00CD432A"/>
    <w:rsid w:val="00CD4560"/>
    <w:rsid w:val="00CD46AC"/>
    <w:rsid w:val="00CD559B"/>
    <w:rsid w:val="00CE1798"/>
    <w:rsid w:val="00CE42B4"/>
    <w:rsid w:val="00CE47F2"/>
    <w:rsid w:val="00CE7097"/>
    <w:rsid w:val="00CE766C"/>
    <w:rsid w:val="00CF04B1"/>
    <w:rsid w:val="00CF04DB"/>
    <w:rsid w:val="00CF12D8"/>
    <w:rsid w:val="00CF43FD"/>
    <w:rsid w:val="00CF4A54"/>
    <w:rsid w:val="00CF6DC5"/>
    <w:rsid w:val="00D06752"/>
    <w:rsid w:val="00D12B5B"/>
    <w:rsid w:val="00D135EB"/>
    <w:rsid w:val="00D14697"/>
    <w:rsid w:val="00D1732D"/>
    <w:rsid w:val="00D209BD"/>
    <w:rsid w:val="00D24C3F"/>
    <w:rsid w:val="00D300BC"/>
    <w:rsid w:val="00D32679"/>
    <w:rsid w:val="00D36F0F"/>
    <w:rsid w:val="00D441BE"/>
    <w:rsid w:val="00D44444"/>
    <w:rsid w:val="00D44A1A"/>
    <w:rsid w:val="00D47FC2"/>
    <w:rsid w:val="00D52426"/>
    <w:rsid w:val="00D52986"/>
    <w:rsid w:val="00D53B29"/>
    <w:rsid w:val="00D53EC9"/>
    <w:rsid w:val="00D56DD1"/>
    <w:rsid w:val="00D60A37"/>
    <w:rsid w:val="00D610FD"/>
    <w:rsid w:val="00D64669"/>
    <w:rsid w:val="00D717FD"/>
    <w:rsid w:val="00D732D0"/>
    <w:rsid w:val="00D73FE8"/>
    <w:rsid w:val="00D748F7"/>
    <w:rsid w:val="00D74A16"/>
    <w:rsid w:val="00D7644E"/>
    <w:rsid w:val="00D801F5"/>
    <w:rsid w:val="00D80CBA"/>
    <w:rsid w:val="00D8137E"/>
    <w:rsid w:val="00D82CB2"/>
    <w:rsid w:val="00D90BEE"/>
    <w:rsid w:val="00D91B83"/>
    <w:rsid w:val="00D928BB"/>
    <w:rsid w:val="00D9670C"/>
    <w:rsid w:val="00D96BC7"/>
    <w:rsid w:val="00DA2616"/>
    <w:rsid w:val="00DA311B"/>
    <w:rsid w:val="00DA47DE"/>
    <w:rsid w:val="00DA4815"/>
    <w:rsid w:val="00DA4D7C"/>
    <w:rsid w:val="00DA6B6C"/>
    <w:rsid w:val="00DB061D"/>
    <w:rsid w:val="00DB48F3"/>
    <w:rsid w:val="00DB5920"/>
    <w:rsid w:val="00DB7000"/>
    <w:rsid w:val="00DB7021"/>
    <w:rsid w:val="00DC0BCC"/>
    <w:rsid w:val="00DC19EF"/>
    <w:rsid w:val="00DC1AA9"/>
    <w:rsid w:val="00DC4A6B"/>
    <w:rsid w:val="00DC5451"/>
    <w:rsid w:val="00DC6AE7"/>
    <w:rsid w:val="00DC7BBB"/>
    <w:rsid w:val="00DD119F"/>
    <w:rsid w:val="00DD34BD"/>
    <w:rsid w:val="00DD681E"/>
    <w:rsid w:val="00DD7CC0"/>
    <w:rsid w:val="00DE0E9F"/>
    <w:rsid w:val="00DE218E"/>
    <w:rsid w:val="00DE226D"/>
    <w:rsid w:val="00DE25E9"/>
    <w:rsid w:val="00DE35EA"/>
    <w:rsid w:val="00DE62C5"/>
    <w:rsid w:val="00DE6845"/>
    <w:rsid w:val="00DF21B9"/>
    <w:rsid w:val="00DF3324"/>
    <w:rsid w:val="00DF6C0C"/>
    <w:rsid w:val="00DF7221"/>
    <w:rsid w:val="00E018B9"/>
    <w:rsid w:val="00E01ED4"/>
    <w:rsid w:val="00E02B4F"/>
    <w:rsid w:val="00E038BA"/>
    <w:rsid w:val="00E03A0F"/>
    <w:rsid w:val="00E0583C"/>
    <w:rsid w:val="00E077AF"/>
    <w:rsid w:val="00E11C7E"/>
    <w:rsid w:val="00E15276"/>
    <w:rsid w:val="00E152FA"/>
    <w:rsid w:val="00E203C6"/>
    <w:rsid w:val="00E21484"/>
    <w:rsid w:val="00E25A97"/>
    <w:rsid w:val="00E25F1F"/>
    <w:rsid w:val="00E27955"/>
    <w:rsid w:val="00E30202"/>
    <w:rsid w:val="00E32906"/>
    <w:rsid w:val="00E35101"/>
    <w:rsid w:val="00E352DD"/>
    <w:rsid w:val="00E42347"/>
    <w:rsid w:val="00E4562B"/>
    <w:rsid w:val="00E46D82"/>
    <w:rsid w:val="00E47E66"/>
    <w:rsid w:val="00E50E29"/>
    <w:rsid w:val="00E50E49"/>
    <w:rsid w:val="00E53703"/>
    <w:rsid w:val="00E608DA"/>
    <w:rsid w:val="00E60AEC"/>
    <w:rsid w:val="00E614C1"/>
    <w:rsid w:val="00E65B2E"/>
    <w:rsid w:val="00E65B77"/>
    <w:rsid w:val="00E71AC3"/>
    <w:rsid w:val="00E73166"/>
    <w:rsid w:val="00E7449D"/>
    <w:rsid w:val="00E75E69"/>
    <w:rsid w:val="00E80575"/>
    <w:rsid w:val="00E81C01"/>
    <w:rsid w:val="00E81C9F"/>
    <w:rsid w:val="00E84F9C"/>
    <w:rsid w:val="00E85D35"/>
    <w:rsid w:val="00E86867"/>
    <w:rsid w:val="00E86E9B"/>
    <w:rsid w:val="00E8757D"/>
    <w:rsid w:val="00E87B16"/>
    <w:rsid w:val="00E90A06"/>
    <w:rsid w:val="00E95F65"/>
    <w:rsid w:val="00E97018"/>
    <w:rsid w:val="00E9741E"/>
    <w:rsid w:val="00EA1AC7"/>
    <w:rsid w:val="00EA34CD"/>
    <w:rsid w:val="00EA3E55"/>
    <w:rsid w:val="00EA5130"/>
    <w:rsid w:val="00EA63FA"/>
    <w:rsid w:val="00EB0330"/>
    <w:rsid w:val="00EB117D"/>
    <w:rsid w:val="00EB1691"/>
    <w:rsid w:val="00EB20D4"/>
    <w:rsid w:val="00EB5268"/>
    <w:rsid w:val="00EC0C54"/>
    <w:rsid w:val="00EC1CCC"/>
    <w:rsid w:val="00EC6439"/>
    <w:rsid w:val="00EC6A6B"/>
    <w:rsid w:val="00EC7C91"/>
    <w:rsid w:val="00ED12D8"/>
    <w:rsid w:val="00ED53C5"/>
    <w:rsid w:val="00ED58CF"/>
    <w:rsid w:val="00ED6545"/>
    <w:rsid w:val="00ED75EC"/>
    <w:rsid w:val="00EE0855"/>
    <w:rsid w:val="00EE0A02"/>
    <w:rsid w:val="00EE46C1"/>
    <w:rsid w:val="00EE58D5"/>
    <w:rsid w:val="00EF4FF5"/>
    <w:rsid w:val="00EF63C2"/>
    <w:rsid w:val="00F02D5B"/>
    <w:rsid w:val="00F11FA6"/>
    <w:rsid w:val="00F12B91"/>
    <w:rsid w:val="00F17DAE"/>
    <w:rsid w:val="00F2288C"/>
    <w:rsid w:val="00F23D21"/>
    <w:rsid w:val="00F24915"/>
    <w:rsid w:val="00F2492C"/>
    <w:rsid w:val="00F325CE"/>
    <w:rsid w:val="00F334F2"/>
    <w:rsid w:val="00F351DB"/>
    <w:rsid w:val="00F366DF"/>
    <w:rsid w:val="00F372CA"/>
    <w:rsid w:val="00F4679C"/>
    <w:rsid w:val="00F4688E"/>
    <w:rsid w:val="00F52CC6"/>
    <w:rsid w:val="00F53082"/>
    <w:rsid w:val="00F5341A"/>
    <w:rsid w:val="00F54F98"/>
    <w:rsid w:val="00F5776A"/>
    <w:rsid w:val="00F611BC"/>
    <w:rsid w:val="00F64BB6"/>
    <w:rsid w:val="00F71A5D"/>
    <w:rsid w:val="00F72A09"/>
    <w:rsid w:val="00F7437B"/>
    <w:rsid w:val="00F74875"/>
    <w:rsid w:val="00F75AAA"/>
    <w:rsid w:val="00F7637C"/>
    <w:rsid w:val="00F85B90"/>
    <w:rsid w:val="00F9299C"/>
    <w:rsid w:val="00F9376B"/>
    <w:rsid w:val="00FA0A5D"/>
    <w:rsid w:val="00FA228A"/>
    <w:rsid w:val="00FA5718"/>
    <w:rsid w:val="00FA71F3"/>
    <w:rsid w:val="00FA7A6F"/>
    <w:rsid w:val="00FB0B79"/>
    <w:rsid w:val="00FB1846"/>
    <w:rsid w:val="00FB3918"/>
    <w:rsid w:val="00FB6047"/>
    <w:rsid w:val="00FB76B2"/>
    <w:rsid w:val="00FC1503"/>
    <w:rsid w:val="00FC28B8"/>
    <w:rsid w:val="00FC2E58"/>
    <w:rsid w:val="00FC7575"/>
    <w:rsid w:val="00FC7ABC"/>
    <w:rsid w:val="00FD076F"/>
    <w:rsid w:val="00FD3444"/>
    <w:rsid w:val="00FD52AA"/>
    <w:rsid w:val="00FD6448"/>
    <w:rsid w:val="00FD75C1"/>
    <w:rsid w:val="00FD7AC6"/>
    <w:rsid w:val="00FE0D9F"/>
    <w:rsid w:val="00FE1B36"/>
    <w:rsid w:val="00FE5C9E"/>
    <w:rsid w:val="00FE6F9F"/>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485B04DD"/>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2281E"/>
    <w:pPr>
      <w:spacing w:after="0" w:line="204" w:lineRule="auto"/>
      <w:contextualSpacing/>
    </w:pPr>
    <w:rPr>
      <w:rFonts w:asciiTheme="majorHAnsi" w:eastAsiaTheme="majorEastAsia" w:hAnsiTheme="majorHAnsi" w:cstheme="majorBidi"/>
      <w:caps/>
      <w:color w:val="44546A" w:themeColor="text2"/>
      <w:spacing w:val="-15"/>
      <w:sz w:val="56"/>
      <w:szCs w:val="72"/>
    </w:rPr>
  </w:style>
  <w:style w:type="character" w:customStyle="1" w:styleId="TitleChar">
    <w:name w:val="Title Char"/>
    <w:basedOn w:val="DefaultParagraphFont"/>
    <w:link w:val="Title"/>
    <w:uiPriority w:val="10"/>
    <w:rsid w:val="0052281E"/>
    <w:rPr>
      <w:rFonts w:asciiTheme="majorHAnsi" w:eastAsiaTheme="majorEastAsia" w:hAnsiTheme="majorHAnsi" w:cstheme="majorBidi"/>
      <w:caps/>
      <w:color w:val="44546A" w:themeColor="text2"/>
      <w:spacing w:val="-15"/>
      <w:sz w:val="56"/>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4C50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06C"/>
    <w:rPr>
      <w:sz w:val="20"/>
      <w:szCs w:val="20"/>
    </w:rPr>
  </w:style>
  <w:style w:type="character" w:styleId="FootnoteReference">
    <w:name w:val="footnote reference"/>
    <w:basedOn w:val="DefaultParagraphFont"/>
    <w:uiPriority w:val="99"/>
    <w:semiHidden/>
    <w:unhideWhenUsed/>
    <w:rsid w:val="004C506C"/>
    <w:rPr>
      <w:vertAlign w:val="superscript"/>
    </w:rPr>
  </w:style>
  <w:style w:type="character" w:styleId="HTMLCode">
    <w:name w:val="HTML Code"/>
    <w:basedOn w:val="DefaultParagraphFont"/>
    <w:uiPriority w:val="99"/>
    <w:semiHidden/>
    <w:unhideWhenUsed/>
    <w:rsid w:val="00B00AF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441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1BE"/>
    <w:rPr>
      <w:rFonts w:ascii="Segoe UI" w:hAnsi="Segoe UI" w:cs="Segoe UI"/>
      <w:sz w:val="18"/>
      <w:szCs w:val="18"/>
    </w:rPr>
  </w:style>
  <w:style w:type="character" w:styleId="FollowedHyperlink">
    <w:name w:val="FollowedHyperlink"/>
    <w:basedOn w:val="DefaultParagraphFont"/>
    <w:uiPriority w:val="99"/>
    <w:semiHidden/>
    <w:unhideWhenUsed/>
    <w:rsid w:val="004659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347883">
      <w:bodyDiv w:val="1"/>
      <w:marLeft w:val="0"/>
      <w:marRight w:val="0"/>
      <w:marTop w:val="0"/>
      <w:marBottom w:val="0"/>
      <w:divBdr>
        <w:top w:val="none" w:sz="0" w:space="0" w:color="auto"/>
        <w:left w:val="none" w:sz="0" w:space="0" w:color="auto"/>
        <w:bottom w:val="none" w:sz="0" w:space="0" w:color="auto"/>
        <w:right w:val="none" w:sz="0" w:space="0" w:color="auto"/>
      </w:divBdr>
    </w:div>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668485668">
      <w:bodyDiv w:val="1"/>
      <w:marLeft w:val="0"/>
      <w:marRight w:val="0"/>
      <w:marTop w:val="0"/>
      <w:marBottom w:val="0"/>
      <w:divBdr>
        <w:top w:val="none" w:sz="0" w:space="0" w:color="auto"/>
        <w:left w:val="none" w:sz="0" w:space="0" w:color="auto"/>
        <w:bottom w:val="none" w:sz="0" w:space="0" w:color="auto"/>
        <w:right w:val="none" w:sz="0" w:space="0" w:color="auto"/>
      </w:divBdr>
    </w:div>
    <w:div w:id="1107508871">
      <w:bodyDiv w:val="1"/>
      <w:marLeft w:val="0"/>
      <w:marRight w:val="0"/>
      <w:marTop w:val="0"/>
      <w:marBottom w:val="0"/>
      <w:divBdr>
        <w:top w:val="none" w:sz="0" w:space="0" w:color="auto"/>
        <w:left w:val="none" w:sz="0" w:space="0" w:color="auto"/>
        <w:bottom w:val="none" w:sz="0" w:space="0" w:color="auto"/>
        <w:right w:val="none" w:sz="0" w:space="0" w:color="auto"/>
      </w:divBdr>
    </w:div>
    <w:div w:id="1265655649">
      <w:bodyDiv w:val="1"/>
      <w:marLeft w:val="0"/>
      <w:marRight w:val="0"/>
      <w:marTop w:val="0"/>
      <w:marBottom w:val="0"/>
      <w:divBdr>
        <w:top w:val="none" w:sz="0" w:space="0" w:color="auto"/>
        <w:left w:val="none" w:sz="0" w:space="0" w:color="auto"/>
        <w:bottom w:val="none" w:sz="0" w:space="0" w:color="auto"/>
        <w:right w:val="none" w:sz="0" w:space="0" w:color="auto"/>
      </w:divBdr>
    </w:div>
    <w:div w:id="1747341840">
      <w:bodyDiv w:val="1"/>
      <w:marLeft w:val="0"/>
      <w:marRight w:val="0"/>
      <w:marTop w:val="0"/>
      <w:marBottom w:val="0"/>
      <w:divBdr>
        <w:top w:val="none" w:sz="0" w:space="0" w:color="auto"/>
        <w:left w:val="none" w:sz="0" w:space="0" w:color="auto"/>
        <w:bottom w:val="none" w:sz="0" w:space="0" w:color="auto"/>
        <w:right w:val="none" w:sz="0" w:space="0" w:color="auto"/>
      </w:divBdr>
    </w:div>
    <w:div w:id="1803113584">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ity3d.com/2017.3/Documentation/Manual/script-Mask.html" TargetMode="External"/><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cs.unity3d.com/2017.3/Documentation/Manual/script-Mask.html"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1754F-84EC-420D-9B95-F9C598DA9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917</Words>
  <Characters>5228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10</cp:revision>
  <dcterms:created xsi:type="dcterms:W3CDTF">2019-11-14T07:26:00Z</dcterms:created>
  <dcterms:modified xsi:type="dcterms:W3CDTF">2019-11-21T07:34:00Z</dcterms:modified>
</cp:coreProperties>
</file>