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20A600F" wp14:paraId="2C078E63" wp14:textId="280C9397">
      <w:pPr>
        <w:pStyle w:val="Normal"/>
      </w:pPr>
      <w:r w:rsidR="54F746F9">
        <w:drawing>
          <wp:inline xmlns:wp14="http://schemas.microsoft.com/office/word/2010/wordprocessingDrawing" wp14:editId="6D91DB4A" wp14:anchorId="7FC0F22B">
            <wp:extent cx="4457700" cy="5943600"/>
            <wp:effectExtent l="0" t="0" r="0" b="0"/>
            <wp:docPr id="17545917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54591707" name=""/>
                    <pic:cNvPicPr/>
                  </pic:nvPicPr>
                  <pic:blipFill>
                    <a:blip xmlns:r="http://schemas.openxmlformats.org/officeDocument/2006/relationships" r:embed="rId106474415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F746F9">
        <w:drawing>
          <wp:inline xmlns:wp14="http://schemas.microsoft.com/office/word/2010/wordprocessingDrawing" wp14:editId="29B17690" wp14:anchorId="1F769047">
            <wp:extent cx="4467225" cy="5956300"/>
            <wp:effectExtent l="0" t="0" r="0" b="0"/>
            <wp:docPr id="21020261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2026167" name=""/>
                    <pic:cNvPicPr/>
                  </pic:nvPicPr>
                  <pic:blipFill>
                    <a:blip xmlns:r="http://schemas.openxmlformats.org/officeDocument/2006/relationships" r:embed="rId9319685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467225" cy="595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9787939">
        <w:drawing>
          <wp:inline xmlns:wp14="http://schemas.microsoft.com/office/word/2010/wordprocessingDrawing" wp14:editId="702301F0" wp14:anchorId="36FC890A">
            <wp:extent cx="4457700" cy="5943600"/>
            <wp:effectExtent l="0" t="0" r="0" b="0"/>
            <wp:docPr id="12417340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6650046" name=""/>
                    <pic:cNvPicPr/>
                  </pic:nvPicPr>
                  <pic:blipFill>
                    <a:blip xmlns:r="http://schemas.openxmlformats.org/officeDocument/2006/relationships" r:embed="rId168154614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84484D"/>
    <w:rsid w:val="0384484D"/>
    <w:rsid w:val="26DF6D27"/>
    <w:rsid w:val="2D165E1B"/>
    <w:rsid w:val="54F746F9"/>
    <w:rsid w:val="69787939"/>
    <w:rsid w:val="720A600F"/>
    <w:rsid w:val="7F3F76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84484D"/>
  <w15:chartTrackingRefBased/>
  <w15:docId w15:val="{6A7548F8-6721-4688-ABF0-5D1981B54C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064744153" /><Relationship Type="http://schemas.openxmlformats.org/officeDocument/2006/relationships/image" Target="/media/image2.jpg" Id="rId931968555" /><Relationship Type="http://schemas.openxmlformats.org/officeDocument/2006/relationships/image" Target="/media/image3.jpg" Id="rId168154614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2025-10-26T12:36:19.0038599Z</dcterms:created>
  <dcterms:modified xsi:type="dcterms:W3CDTF">2025-10-26T12:39:47.3483223Z</dcterms:modified>
  <dc:creator>Andres Patrik Bogdan Cojocaru (2511172)</dc:creator>
  <lastModifiedBy>Andres Patrik Bogdan Cojocaru (2511172)</lastModifiedBy>
</coreProperties>
</file>