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5FA40D13" w14:textId="372E3908" w:rsidR="000A59DA" w:rsidRPr="002B6E18" w:rsidRDefault="00435A25" w:rsidP="00A86A61">
      <w:pPr>
        <w:pStyle w:val="Title"/>
        <w:rPr>
          <w:rFonts w:eastAsia="Verdana"/>
          <w:b/>
          <w:bCs/>
          <w:color w:val="000000" w:themeColor="text1"/>
          <w:sz w:val="22"/>
          <w:szCs w:val="22"/>
        </w:rPr>
      </w:pPr>
      <w:r w:rsidRPr="002B6E18">
        <w:rPr>
          <w:noProof/>
          <w:sz w:val="22"/>
          <w:szCs w:val="22"/>
        </w:rPr>
        <w:drawing>
          <wp:anchor distT="0" distB="0" distL="114300" distR="114300" simplePos="0" relativeHeight="251659264" behindDoc="0" locked="0" layoutInCell="1" allowOverlap="1" wp14:anchorId="034EA99F" wp14:editId="21AFE3C4">
            <wp:simplePos x="0" y="0"/>
            <wp:positionH relativeFrom="column">
              <wp:posOffset>-761085</wp:posOffset>
            </wp:positionH>
            <wp:positionV relativeFrom="paragraph">
              <wp:posOffset>9</wp:posOffset>
            </wp:positionV>
            <wp:extent cx="3380740" cy="1374775"/>
            <wp:effectExtent l="0" t="0" r="0" b="0"/>
            <wp:wrapTopAndBottom/>
            <wp:docPr id="2" name="Content Placeholder 5" descr="UWTSD logo | Discover Dylan Thomas">
              <a:extLst xmlns:a="http://schemas.openxmlformats.org/drawingml/2006/main">
                <a:ext uri="{FF2B5EF4-FFF2-40B4-BE49-F238E27FC236}">
                  <a16:creationId xmlns:a16="http://schemas.microsoft.com/office/drawing/2014/main" id="{EB7F126E-C9EC-4571-E175-2F5704B8F76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ontent Placeholder 5" descr="UWTSD logo | Discover Dylan Thomas">
                      <a:extLst>
                        <a:ext uri="{FF2B5EF4-FFF2-40B4-BE49-F238E27FC236}">
                          <a16:creationId xmlns:a16="http://schemas.microsoft.com/office/drawing/2014/main" id="{EB7F126E-C9EC-4571-E175-2F5704B8F766}"/>
                        </a:ext>
                      </a:extLst>
                    </pic:cNvPr>
                    <pic:cNvPicPr>
                      <a:picLocks noChangeAspect="1" noChangeArrowheads="1"/>
                    </pic:cNvPicPr>
                  </pic:nvPicPr>
                  <pic:blipFill>
                    <a:blip r:embed="rId7">
                      <a:extLst>
                        <a:ext uri="{28A0092B-C50C-407E-A947-70E740481C1C}">
                          <a14:useLocalDpi xmlns:a14="http://schemas.microsoft.com/office/drawing/2010/main" val="0"/>
                        </a:ext>
                      </a:extLst>
                    </a:blip>
                    <a:stretch>
                      <a:fillRect/>
                    </a:stretch>
                  </pic:blipFill>
                  <pic:spPr bwMode="auto">
                    <a:xfrm>
                      <a:off x="0" y="0"/>
                      <a:ext cx="3380740" cy="1374775"/>
                    </a:xfrm>
                    <a:prstGeom prst="rect">
                      <a:avLst/>
                    </a:prstGeom>
                    <a:noFill/>
                  </pic:spPr>
                </pic:pic>
              </a:graphicData>
            </a:graphic>
            <wp14:sizeRelH relativeFrom="margin">
              <wp14:pctWidth>0</wp14:pctWidth>
            </wp14:sizeRelH>
            <wp14:sizeRelV relativeFrom="margin">
              <wp14:pctHeight>0</wp14:pctHeight>
            </wp14:sizeRelV>
          </wp:anchor>
        </w:drawing>
      </w:r>
    </w:p>
    <w:p w14:paraId="379DAA60" w14:textId="77777777" w:rsidR="00D0249F" w:rsidRPr="002B6E18" w:rsidRDefault="00F02E48" w:rsidP="00D0249F">
      <w:pPr>
        <w:rPr>
          <w:color w:val="000000" w:themeColor="text1"/>
        </w:rPr>
      </w:pPr>
      <w:r w:rsidRPr="002B6E18">
        <w:rPr>
          <w:color w:val="000000" w:themeColor="text1"/>
        </w:rPr>
        <w:t xml:space="preserve">                                             </w:t>
      </w:r>
    </w:p>
    <w:p w14:paraId="10784FA7" w14:textId="77777777" w:rsidR="00876B23" w:rsidRPr="002B6E18" w:rsidRDefault="00876B23" w:rsidP="00876B23">
      <w:pPr>
        <w:spacing w:line="360" w:lineRule="auto"/>
        <w:ind w:left="720"/>
        <w:rPr>
          <w:b/>
          <w:bCs/>
          <w:color w:val="000000" w:themeColor="text1"/>
        </w:rPr>
      </w:pPr>
    </w:p>
    <w:p w14:paraId="425FDF4C" w14:textId="77777777" w:rsidR="00876B23" w:rsidRPr="002B6E18" w:rsidRDefault="00876B23" w:rsidP="00876B23">
      <w:pPr>
        <w:spacing w:line="360" w:lineRule="auto"/>
        <w:ind w:left="720"/>
        <w:rPr>
          <w:b/>
          <w:bCs/>
          <w:color w:val="000000" w:themeColor="text1"/>
        </w:rPr>
      </w:pPr>
    </w:p>
    <w:p w14:paraId="4FAFE6CC" w14:textId="77777777" w:rsidR="00876B23" w:rsidRPr="002B6E18" w:rsidRDefault="00876B23" w:rsidP="00876B23">
      <w:pPr>
        <w:spacing w:line="360" w:lineRule="auto"/>
        <w:ind w:left="720"/>
        <w:rPr>
          <w:b/>
          <w:bCs/>
          <w:color w:val="000000" w:themeColor="text1"/>
        </w:rPr>
      </w:pPr>
    </w:p>
    <w:p w14:paraId="1DEA0905" w14:textId="730631C2" w:rsidR="00D34FED" w:rsidRPr="002B6E18" w:rsidRDefault="002B7E4C" w:rsidP="00876B23">
      <w:pPr>
        <w:spacing w:line="360" w:lineRule="auto"/>
        <w:ind w:left="720"/>
        <w:rPr>
          <w:color w:val="000000" w:themeColor="text1"/>
        </w:rPr>
      </w:pPr>
      <w:r w:rsidRPr="002B6E18">
        <w:rPr>
          <w:b/>
          <w:bCs/>
          <w:color w:val="000000" w:themeColor="text1"/>
        </w:rPr>
        <w:t>Professional Career Development in Health and Social Care (</w:t>
      </w:r>
      <w:r w:rsidRPr="002B6E18">
        <w:rPr>
          <w:rFonts w:eastAsia="Verdana"/>
          <w:b/>
          <w:bCs/>
          <w:color w:val="000000" w:themeColor="text1"/>
        </w:rPr>
        <w:t>LCHS 4009)</w:t>
      </w:r>
    </w:p>
    <w:p w14:paraId="3668CF25" w14:textId="77777777" w:rsidR="00D34FED" w:rsidRPr="002B6E18" w:rsidRDefault="00D34FED" w:rsidP="00876B23">
      <w:pPr>
        <w:spacing w:line="360" w:lineRule="auto"/>
        <w:ind w:left="720"/>
        <w:rPr>
          <w:b/>
          <w:bCs/>
          <w:color w:val="000000" w:themeColor="text1"/>
          <w:u w:val="single"/>
        </w:rPr>
      </w:pPr>
    </w:p>
    <w:p w14:paraId="6DDF9F79" w14:textId="77777777" w:rsidR="00D34FED" w:rsidRPr="002B6E18" w:rsidRDefault="00D34FED" w:rsidP="00876B23">
      <w:pPr>
        <w:spacing w:line="360" w:lineRule="auto"/>
        <w:ind w:left="720"/>
        <w:rPr>
          <w:b/>
          <w:bCs/>
          <w:color w:val="000000" w:themeColor="text1"/>
          <w:u w:val="single"/>
        </w:rPr>
      </w:pPr>
    </w:p>
    <w:p w14:paraId="33755CE7" w14:textId="08B5B5F3" w:rsidR="00D34FED" w:rsidRPr="002B6E18" w:rsidRDefault="00F02E48" w:rsidP="00876B23">
      <w:pPr>
        <w:spacing w:line="360" w:lineRule="auto"/>
        <w:ind w:left="720"/>
        <w:rPr>
          <w:color w:val="000000" w:themeColor="text1"/>
          <w:u w:val="single"/>
        </w:rPr>
      </w:pPr>
      <w:r w:rsidRPr="002B6E18">
        <w:rPr>
          <w:b/>
          <w:bCs/>
          <w:color w:val="000000" w:themeColor="text1"/>
          <w:u w:val="single"/>
        </w:rPr>
        <w:t>Name</w:t>
      </w:r>
      <w:r w:rsidR="00426470" w:rsidRPr="002B6E18">
        <w:rPr>
          <w:b/>
          <w:bCs/>
          <w:color w:val="000000" w:themeColor="text1"/>
          <w:u w:val="single"/>
        </w:rPr>
        <w:t>: Damilola</w:t>
      </w:r>
      <w:r w:rsidR="00783529" w:rsidRPr="002B6E18">
        <w:rPr>
          <w:b/>
          <w:bCs/>
          <w:color w:val="000000" w:themeColor="text1"/>
          <w:u w:val="single"/>
        </w:rPr>
        <w:t xml:space="preserve"> </w:t>
      </w:r>
      <w:r w:rsidR="00C45F02" w:rsidRPr="002B6E18">
        <w:rPr>
          <w:b/>
          <w:bCs/>
          <w:color w:val="000000" w:themeColor="text1"/>
          <w:u w:val="single"/>
        </w:rPr>
        <w:t>O</w:t>
      </w:r>
      <w:r w:rsidR="005F5B07" w:rsidRPr="002B6E18">
        <w:rPr>
          <w:b/>
          <w:bCs/>
          <w:color w:val="000000" w:themeColor="text1"/>
          <w:u w:val="single"/>
        </w:rPr>
        <w:t>ladele</w:t>
      </w:r>
    </w:p>
    <w:p w14:paraId="3918EEDE" w14:textId="77777777" w:rsidR="004E48C9" w:rsidRPr="002B6E18" w:rsidRDefault="001C33AB" w:rsidP="00876B23">
      <w:pPr>
        <w:spacing w:line="360" w:lineRule="auto"/>
        <w:ind w:left="720"/>
        <w:rPr>
          <w:b/>
          <w:bCs/>
          <w:color w:val="000000" w:themeColor="text1"/>
          <w:u w:val="single"/>
        </w:rPr>
      </w:pPr>
      <w:r w:rsidRPr="002B6E18">
        <w:rPr>
          <w:b/>
          <w:bCs/>
          <w:color w:val="000000" w:themeColor="text1"/>
          <w:u w:val="single"/>
        </w:rPr>
        <w:t>S</w:t>
      </w:r>
      <w:r w:rsidR="00D03C0C" w:rsidRPr="002B6E18">
        <w:rPr>
          <w:b/>
          <w:bCs/>
          <w:color w:val="000000" w:themeColor="text1"/>
          <w:u w:val="single"/>
        </w:rPr>
        <w:t>tudent</w:t>
      </w:r>
      <w:r w:rsidR="00F02E48" w:rsidRPr="002B6E18">
        <w:rPr>
          <w:b/>
          <w:bCs/>
          <w:color w:val="000000" w:themeColor="text1"/>
          <w:u w:val="single"/>
        </w:rPr>
        <w:t xml:space="preserve"> Number:</w:t>
      </w:r>
      <w:r w:rsidR="00463868" w:rsidRPr="002B6E18">
        <w:rPr>
          <w:b/>
          <w:bCs/>
          <w:color w:val="000000" w:themeColor="text1"/>
          <w:u w:val="single"/>
        </w:rPr>
        <w:t xml:space="preserve"> </w:t>
      </w:r>
      <w:r w:rsidR="002363F9" w:rsidRPr="002B6E18">
        <w:rPr>
          <w:b/>
          <w:bCs/>
          <w:color w:val="000000" w:themeColor="text1"/>
          <w:u w:val="single"/>
        </w:rPr>
        <w:t>2</w:t>
      </w:r>
      <w:r w:rsidR="00BF7FAD" w:rsidRPr="002B6E18">
        <w:rPr>
          <w:b/>
          <w:bCs/>
          <w:color w:val="000000" w:themeColor="text1"/>
          <w:u w:val="single"/>
        </w:rPr>
        <w:t>50</w:t>
      </w:r>
      <w:r w:rsidR="00A41A3B" w:rsidRPr="002B6E18">
        <w:rPr>
          <w:b/>
          <w:bCs/>
          <w:color w:val="000000" w:themeColor="text1"/>
          <w:u w:val="single"/>
        </w:rPr>
        <w:t>8847</w:t>
      </w:r>
    </w:p>
    <w:p w14:paraId="2D77B38D" w14:textId="4A004DCE" w:rsidR="00D34FED" w:rsidRPr="002B6E18" w:rsidRDefault="00E90A67" w:rsidP="00876B23">
      <w:pPr>
        <w:spacing w:line="360" w:lineRule="auto"/>
        <w:ind w:left="720"/>
        <w:rPr>
          <w:b/>
          <w:bCs/>
          <w:color w:val="000000" w:themeColor="text1"/>
          <w:u w:val="single"/>
        </w:rPr>
      </w:pPr>
      <w:r w:rsidRPr="002B6E18">
        <w:rPr>
          <w:b/>
          <w:bCs/>
          <w:color w:val="000000" w:themeColor="text1"/>
          <w:u w:val="single"/>
        </w:rPr>
        <w:t>L</w:t>
      </w:r>
      <w:r w:rsidR="00DC7D76" w:rsidRPr="002B6E18">
        <w:rPr>
          <w:b/>
          <w:bCs/>
          <w:color w:val="000000" w:themeColor="text1"/>
          <w:u w:val="single"/>
        </w:rPr>
        <w:t>ectur</w:t>
      </w:r>
      <w:r w:rsidR="009D6C28" w:rsidRPr="002B6E18">
        <w:rPr>
          <w:b/>
          <w:bCs/>
          <w:color w:val="000000" w:themeColor="text1"/>
          <w:u w:val="single"/>
        </w:rPr>
        <w:t>er</w:t>
      </w:r>
      <w:r w:rsidR="00B75E18" w:rsidRPr="002B6E18">
        <w:rPr>
          <w:b/>
          <w:bCs/>
          <w:color w:val="000000" w:themeColor="text1"/>
          <w:u w:val="single"/>
        </w:rPr>
        <w:t>:</w:t>
      </w:r>
      <w:r w:rsidR="005F6D19" w:rsidRPr="002B6E18">
        <w:rPr>
          <w:b/>
          <w:bCs/>
          <w:color w:val="000000" w:themeColor="text1"/>
          <w:u w:val="single"/>
        </w:rPr>
        <w:t xml:space="preserve"> </w:t>
      </w:r>
      <w:r w:rsidR="004C4AC2" w:rsidRPr="002B6E18">
        <w:rPr>
          <w:b/>
          <w:bCs/>
          <w:color w:val="000000" w:themeColor="text1"/>
          <w:u w:val="single"/>
        </w:rPr>
        <w:t xml:space="preserve"> </w:t>
      </w:r>
      <w:proofErr w:type="spellStart"/>
      <w:r w:rsidR="005F6D19" w:rsidRPr="002B6E18">
        <w:rPr>
          <w:b/>
          <w:bCs/>
          <w:color w:val="000000" w:themeColor="text1"/>
          <w:u w:val="single"/>
        </w:rPr>
        <w:t>Dilhara</w:t>
      </w:r>
      <w:proofErr w:type="spellEnd"/>
      <w:r w:rsidR="004C4AC2" w:rsidRPr="002B6E18">
        <w:rPr>
          <w:b/>
          <w:bCs/>
          <w:color w:val="000000" w:themeColor="text1"/>
          <w:u w:val="single"/>
        </w:rPr>
        <w:t xml:space="preserve"> </w:t>
      </w:r>
      <w:proofErr w:type="spellStart"/>
      <w:r w:rsidR="005F6D19" w:rsidRPr="002B6E18">
        <w:rPr>
          <w:b/>
          <w:bCs/>
          <w:color w:val="000000" w:themeColor="text1"/>
          <w:u w:val="single"/>
        </w:rPr>
        <w:t>Nadeeshani</w:t>
      </w:r>
      <w:proofErr w:type="spellEnd"/>
      <w:r w:rsidR="00104A02" w:rsidRPr="002B6E18">
        <w:rPr>
          <w:b/>
          <w:bCs/>
          <w:color w:val="000000" w:themeColor="text1"/>
          <w:u w:val="single"/>
        </w:rPr>
        <w:t xml:space="preserve"> </w:t>
      </w:r>
      <w:proofErr w:type="spellStart"/>
      <w:r w:rsidR="000A4E7F" w:rsidRPr="002B6E18">
        <w:rPr>
          <w:b/>
          <w:bCs/>
          <w:color w:val="000000" w:themeColor="text1"/>
          <w:u w:val="single"/>
        </w:rPr>
        <w:t>M</w:t>
      </w:r>
      <w:r w:rsidR="00A822DC" w:rsidRPr="002B6E18">
        <w:rPr>
          <w:b/>
          <w:bCs/>
          <w:color w:val="000000" w:themeColor="text1"/>
          <w:u w:val="single"/>
        </w:rPr>
        <w:t>am</w:t>
      </w:r>
      <w:r w:rsidR="00D2795A" w:rsidRPr="002B6E18">
        <w:rPr>
          <w:b/>
          <w:bCs/>
          <w:color w:val="000000" w:themeColor="text1"/>
          <w:u w:val="single"/>
        </w:rPr>
        <w:t>pit</w:t>
      </w:r>
      <w:r w:rsidR="00913A2D" w:rsidRPr="002B6E18">
        <w:rPr>
          <w:b/>
          <w:bCs/>
          <w:color w:val="000000" w:themeColor="text1"/>
          <w:u w:val="single"/>
        </w:rPr>
        <w:t>i</w:t>
      </w:r>
      <w:r w:rsidR="00BC228B" w:rsidRPr="002B6E18">
        <w:rPr>
          <w:b/>
          <w:bCs/>
          <w:color w:val="000000" w:themeColor="text1"/>
          <w:u w:val="single"/>
        </w:rPr>
        <w:t>ya</w:t>
      </w:r>
      <w:proofErr w:type="spellEnd"/>
      <w:r w:rsidR="00F02E48" w:rsidRPr="002B6E18">
        <w:rPr>
          <w:i/>
          <w:iCs/>
          <w:color w:val="000000" w:themeColor="text1"/>
        </w:rPr>
        <w:t xml:space="preserve"> </w:t>
      </w:r>
    </w:p>
    <w:p w14:paraId="55A2192B" w14:textId="77777777" w:rsidR="00D34FED" w:rsidRPr="002B6E18" w:rsidRDefault="00D34FED" w:rsidP="00876B23">
      <w:pPr>
        <w:pStyle w:val="Title"/>
        <w:spacing w:line="360" w:lineRule="auto"/>
        <w:rPr>
          <w:rFonts w:eastAsia="Verdana"/>
          <w:color w:val="000000" w:themeColor="text1"/>
          <w:sz w:val="22"/>
          <w:szCs w:val="22"/>
        </w:rPr>
      </w:pPr>
    </w:p>
    <w:p w14:paraId="4BB73A99" w14:textId="77777777" w:rsidR="00876B23" w:rsidRPr="002B6E18" w:rsidRDefault="00876B23" w:rsidP="00450D31">
      <w:pPr>
        <w:pStyle w:val="p1"/>
        <w:spacing w:line="360" w:lineRule="auto"/>
        <w:rPr>
          <w:rStyle w:val="s1"/>
          <w:sz w:val="22"/>
          <w:szCs w:val="22"/>
        </w:rPr>
      </w:pPr>
    </w:p>
    <w:p w14:paraId="431BAF83" w14:textId="77777777" w:rsidR="00876B23" w:rsidRPr="002B6E18" w:rsidRDefault="00876B23" w:rsidP="00876B23">
      <w:pPr>
        <w:pStyle w:val="p1"/>
        <w:spacing w:line="360" w:lineRule="auto"/>
        <w:ind w:left="720"/>
        <w:rPr>
          <w:rStyle w:val="s1"/>
          <w:sz w:val="22"/>
          <w:szCs w:val="22"/>
        </w:rPr>
      </w:pPr>
    </w:p>
    <w:p w14:paraId="7B96D28F" w14:textId="77777777" w:rsidR="00876B23" w:rsidRPr="002B6E18" w:rsidRDefault="00876B23" w:rsidP="00876B23">
      <w:pPr>
        <w:pStyle w:val="p1"/>
        <w:spacing w:line="360" w:lineRule="auto"/>
        <w:ind w:left="720"/>
        <w:rPr>
          <w:rStyle w:val="s1"/>
          <w:sz w:val="22"/>
          <w:szCs w:val="22"/>
        </w:rPr>
      </w:pPr>
    </w:p>
    <w:p w14:paraId="2243CE97" w14:textId="77777777" w:rsidR="00876B23" w:rsidRPr="002B6E18" w:rsidRDefault="00876B23" w:rsidP="00876B23">
      <w:pPr>
        <w:pStyle w:val="p1"/>
        <w:spacing w:line="360" w:lineRule="auto"/>
        <w:ind w:left="720"/>
        <w:rPr>
          <w:rStyle w:val="s1"/>
          <w:sz w:val="22"/>
          <w:szCs w:val="22"/>
        </w:rPr>
      </w:pPr>
    </w:p>
    <w:p w14:paraId="61BC0261" w14:textId="77777777" w:rsidR="00876B23" w:rsidRPr="002B6E18" w:rsidRDefault="00876B23" w:rsidP="00876B23">
      <w:pPr>
        <w:pStyle w:val="p1"/>
        <w:spacing w:line="360" w:lineRule="auto"/>
        <w:ind w:left="720"/>
        <w:rPr>
          <w:rStyle w:val="s1"/>
          <w:sz w:val="22"/>
          <w:szCs w:val="22"/>
        </w:rPr>
      </w:pPr>
    </w:p>
    <w:p w14:paraId="0D6B3397" w14:textId="1E594515" w:rsidR="00FB7113" w:rsidRPr="002B6E18" w:rsidRDefault="00DA4C57" w:rsidP="00876B23">
      <w:pPr>
        <w:pStyle w:val="p1"/>
        <w:spacing w:line="360" w:lineRule="auto"/>
        <w:ind w:left="720"/>
        <w:rPr>
          <w:rStyle w:val="s1"/>
          <w:sz w:val="22"/>
          <w:szCs w:val="22"/>
        </w:rPr>
      </w:pPr>
      <w:r w:rsidRPr="002B6E18">
        <w:rPr>
          <w:rStyle w:val="s1"/>
          <w:sz w:val="22"/>
          <w:szCs w:val="22"/>
        </w:rPr>
        <w:t xml:space="preserve">Contents </w:t>
      </w:r>
      <w:r w:rsidRPr="002B6E18">
        <w:rPr>
          <w:rStyle w:val="apple-converted-space"/>
          <w:sz w:val="22"/>
          <w:szCs w:val="22"/>
        </w:rPr>
        <w:t xml:space="preserve">                                                                                </w:t>
      </w:r>
      <w:r w:rsidRPr="002B6E18">
        <w:rPr>
          <w:rStyle w:val="s1"/>
          <w:sz w:val="22"/>
          <w:szCs w:val="22"/>
        </w:rPr>
        <w:t xml:space="preserve">Page </w:t>
      </w:r>
    </w:p>
    <w:p w14:paraId="1FCA6A07" w14:textId="4B9116F4" w:rsidR="00064344" w:rsidRPr="002B6E18" w:rsidRDefault="00331705" w:rsidP="004F7201">
      <w:pPr>
        <w:pStyle w:val="p1"/>
        <w:spacing w:line="360" w:lineRule="auto"/>
        <w:rPr>
          <w:rStyle w:val="s1"/>
          <w:sz w:val="22"/>
          <w:szCs w:val="22"/>
        </w:rPr>
      </w:pPr>
      <w:r w:rsidRPr="002B6E18">
        <w:rPr>
          <w:rStyle w:val="s1"/>
          <w:sz w:val="22"/>
          <w:szCs w:val="22"/>
        </w:rPr>
        <w:t>1:</w:t>
      </w:r>
      <w:r w:rsidR="002C1202" w:rsidRPr="002B6E18">
        <w:rPr>
          <w:rStyle w:val="s1"/>
          <w:sz w:val="22"/>
          <w:szCs w:val="22"/>
        </w:rPr>
        <w:t xml:space="preserve">  </w:t>
      </w:r>
      <w:r w:rsidR="00867D7F" w:rsidRPr="002B6E18">
        <w:rPr>
          <w:rStyle w:val="s1"/>
          <w:sz w:val="22"/>
          <w:szCs w:val="22"/>
        </w:rPr>
        <w:t xml:space="preserve"> </w:t>
      </w:r>
      <w:r w:rsidRPr="002B6E18">
        <w:rPr>
          <w:rStyle w:val="s1"/>
          <w:sz w:val="22"/>
          <w:szCs w:val="22"/>
        </w:rPr>
        <w:t xml:space="preserve"> Cover</w:t>
      </w:r>
      <w:r w:rsidR="00DA4C57" w:rsidRPr="002B6E18">
        <w:rPr>
          <w:rStyle w:val="s1"/>
          <w:sz w:val="22"/>
          <w:szCs w:val="22"/>
        </w:rPr>
        <w:t xml:space="preserve"> Page </w:t>
      </w:r>
      <w:r w:rsidR="00DA4C57" w:rsidRPr="002B6E18">
        <w:rPr>
          <w:rStyle w:val="apple-converted-space"/>
          <w:sz w:val="22"/>
          <w:szCs w:val="22"/>
        </w:rPr>
        <w:t xml:space="preserve">                                                                              </w:t>
      </w:r>
      <w:r w:rsidR="00DA4C57" w:rsidRPr="002B6E18">
        <w:rPr>
          <w:rStyle w:val="s1"/>
          <w:sz w:val="22"/>
          <w:szCs w:val="22"/>
        </w:rPr>
        <w:t>1</w:t>
      </w:r>
      <w:r w:rsidR="00AA541F" w:rsidRPr="002B6E18">
        <w:rPr>
          <w:rStyle w:val="s1"/>
          <w:sz w:val="22"/>
          <w:szCs w:val="22"/>
        </w:rPr>
        <w:t>-</w:t>
      </w:r>
      <w:r w:rsidR="00A56233" w:rsidRPr="002B6E18">
        <w:rPr>
          <w:rStyle w:val="s1"/>
          <w:sz w:val="22"/>
          <w:szCs w:val="22"/>
        </w:rPr>
        <w:t>2</w:t>
      </w:r>
      <w:r w:rsidR="00DA4C57" w:rsidRPr="002B6E18">
        <w:rPr>
          <w:rStyle w:val="apple-converted-space"/>
          <w:sz w:val="22"/>
          <w:szCs w:val="22"/>
        </w:rPr>
        <w:t xml:space="preserve">    </w:t>
      </w:r>
    </w:p>
    <w:p w14:paraId="738D7046" w14:textId="3CEF8369" w:rsidR="008F4E25" w:rsidRPr="002B6E18" w:rsidRDefault="0074300C" w:rsidP="004F7201">
      <w:pPr>
        <w:pStyle w:val="p1"/>
        <w:spacing w:line="360" w:lineRule="auto"/>
        <w:rPr>
          <w:rStyle w:val="s1"/>
          <w:sz w:val="22"/>
          <w:szCs w:val="22"/>
        </w:rPr>
      </w:pPr>
      <w:r w:rsidRPr="002B6E18">
        <w:rPr>
          <w:rStyle w:val="s1"/>
          <w:sz w:val="22"/>
          <w:szCs w:val="22"/>
        </w:rPr>
        <w:t xml:space="preserve">2: </w:t>
      </w:r>
      <w:r w:rsidR="001C61B2" w:rsidRPr="002B6E18">
        <w:rPr>
          <w:rStyle w:val="s1"/>
          <w:sz w:val="22"/>
          <w:szCs w:val="22"/>
        </w:rPr>
        <w:t xml:space="preserve">   </w:t>
      </w:r>
      <w:r w:rsidRPr="002B6E18">
        <w:rPr>
          <w:rStyle w:val="s1"/>
          <w:sz w:val="22"/>
          <w:szCs w:val="22"/>
        </w:rPr>
        <w:t>Table</w:t>
      </w:r>
      <w:r w:rsidR="00DA4C57" w:rsidRPr="002B6E18">
        <w:rPr>
          <w:rStyle w:val="s1"/>
          <w:sz w:val="22"/>
          <w:szCs w:val="22"/>
        </w:rPr>
        <w:t xml:space="preserve"> of Contents</w:t>
      </w:r>
      <w:r w:rsidR="00DA4C57" w:rsidRPr="002B6E18">
        <w:rPr>
          <w:rStyle w:val="apple-converted-space"/>
          <w:sz w:val="22"/>
          <w:szCs w:val="22"/>
        </w:rPr>
        <w:t xml:space="preserve">                                                                        </w:t>
      </w:r>
      <w:r w:rsidR="00DA4C57" w:rsidRPr="002B6E18">
        <w:rPr>
          <w:rStyle w:val="s1"/>
          <w:sz w:val="22"/>
          <w:szCs w:val="22"/>
        </w:rPr>
        <w:t>2</w:t>
      </w:r>
      <w:r w:rsidR="00DA4C57" w:rsidRPr="002B6E18">
        <w:rPr>
          <w:rStyle w:val="apple-converted-space"/>
          <w:sz w:val="22"/>
          <w:szCs w:val="22"/>
        </w:rPr>
        <w:t xml:space="preserve">    </w:t>
      </w:r>
    </w:p>
    <w:p w14:paraId="257E95DF" w14:textId="08FC31BB" w:rsidR="00B32F8E" w:rsidRPr="002B6E18" w:rsidRDefault="00F4119D" w:rsidP="004F7201">
      <w:pPr>
        <w:pStyle w:val="p1"/>
        <w:spacing w:line="360" w:lineRule="auto"/>
        <w:rPr>
          <w:rStyle w:val="s1"/>
          <w:sz w:val="22"/>
          <w:szCs w:val="22"/>
        </w:rPr>
      </w:pPr>
      <w:r w:rsidRPr="002B6E18">
        <w:rPr>
          <w:rStyle w:val="s1"/>
          <w:sz w:val="22"/>
          <w:szCs w:val="22"/>
        </w:rPr>
        <w:t xml:space="preserve">3:  </w:t>
      </w:r>
      <w:r w:rsidR="00765E45" w:rsidRPr="002B6E18">
        <w:rPr>
          <w:rStyle w:val="s1"/>
          <w:sz w:val="22"/>
          <w:szCs w:val="22"/>
        </w:rPr>
        <w:t xml:space="preserve">  </w:t>
      </w:r>
      <w:r w:rsidRPr="002B6E18">
        <w:rPr>
          <w:rStyle w:val="s1"/>
          <w:sz w:val="22"/>
          <w:szCs w:val="22"/>
        </w:rPr>
        <w:t>Introduction</w:t>
      </w:r>
      <w:r w:rsidR="00DA4C57" w:rsidRPr="002B6E18">
        <w:rPr>
          <w:rStyle w:val="s1"/>
          <w:sz w:val="22"/>
          <w:szCs w:val="22"/>
        </w:rPr>
        <w:t xml:space="preserve"> </w:t>
      </w:r>
      <w:r w:rsidR="00DA4C57" w:rsidRPr="002B6E18">
        <w:rPr>
          <w:rStyle w:val="apple-converted-space"/>
          <w:sz w:val="22"/>
          <w:szCs w:val="22"/>
        </w:rPr>
        <w:t xml:space="preserve">                                                                            </w:t>
      </w:r>
      <w:r w:rsidR="00DA4C57" w:rsidRPr="002B6E18">
        <w:rPr>
          <w:rStyle w:val="s1"/>
          <w:sz w:val="22"/>
          <w:szCs w:val="22"/>
        </w:rPr>
        <w:t>3</w:t>
      </w:r>
      <w:r w:rsidR="00DA4C57" w:rsidRPr="002B6E18">
        <w:rPr>
          <w:rStyle w:val="apple-converted-space"/>
          <w:sz w:val="22"/>
          <w:szCs w:val="22"/>
        </w:rPr>
        <w:t xml:space="preserve">    </w:t>
      </w:r>
    </w:p>
    <w:p w14:paraId="64937BAB" w14:textId="77777777" w:rsidR="004F7201" w:rsidRPr="002B6E18" w:rsidRDefault="004F7201" w:rsidP="00876B23">
      <w:pPr>
        <w:pStyle w:val="p1"/>
        <w:spacing w:line="360" w:lineRule="auto"/>
        <w:ind w:left="720"/>
        <w:rPr>
          <w:rStyle w:val="s1"/>
          <w:sz w:val="22"/>
          <w:szCs w:val="22"/>
        </w:rPr>
      </w:pPr>
    </w:p>
    <w:p w14:paraId="08D3390B" w14:textId="19E796DE" w:rsidR="00F34CD9" w:rsidRPr="002B6E18" w:rsidRDefault="00364AF3" w:rsidP="004F7201">
      <w:pPr>
        <w:pStyle w:val="p1"/>
        <w:spacing w:line="360" w:lineRule="auto"/>
        <w:rPr>
          <w:rStyle w:val="s1"/>
          <w:sz w:val="22"/>
          <w:szCs w:val="22"/>
        </w:rPr>
      </w:pPr>
      <w:r w:rsidRPr="002B6E18">
        <w:rPr>
          <w:rStyle w:val="s1"/>
          <w:sz w:val="22"/>
          <w:szCs w:val="22"/>
        </w:rPr>
        <w:t xml:space="preserve">4: </w:t>
      </w:r>
      <w:r w:rsidR="00765E45" w:rsidRPr="002B6E18">
        <w:rPr>
          <w:rStyle w:val="s1"/>
          <w:sz w:val="22"/>
          <w:szCs w:val="22"/>
        </w:rPr>
        <w:t xml:space="preserve">   </w:t>
      </w:r>
      <w:r w:rsidRPr="002B6E18">
        <w:rPr>
          <w:rStyle w:val="s1"/>
          <w:sz w:val="22"/>
          <w:szCs w:val="22"/>
        </w:rPr>
        <w:t>Personal</w:t>
      </w:r>
      <w:r w:rsidR="00DA4C57" w:rsidRPr="002B6E18">
        <w:rPr>
          <w:rStyle w:val="s1"/>
          <w:sz w:val="22"/>
          <w:szCs w:val="22"/>
        </w:rPr>
        <w:t xml:space="preserve"> Curriculum Vitae – Occupational Therapy Assistant </w:t>
      </w:r>
      <w:r w:rsidR="00DA4C57" w:rsidRPr="002B6E18">
        <w:rPr>
          <w:rStyle w:val="apple-converted-space"/>
          <w:sz w:val="22"/>
          <w:szCs w:val="22"/>
        </w:rPr>
        <w:t xml:space="preserve">    </w:t>
      </w:r>
      <w:r w:rsidR="00407095" w:rsidRPr="002B6E18">
        <w:rPr>
          <w:rStyle w:val="apple-converted-space"/>
          <w:sz w:val="22"/>
          <w:szCs w:val="22"/>
        </w:rPr>
        <w:t>4</w:t>
      </w:r>
      <w:r w:rsidR="00FF3DD0" w:rsidRPr="002B6E18">
        <w:rPr>
          <w:rStyle w:val="apple-converted-space"/>
          <w:sz w:val="22"/>
          <w:szCs w:val="22"/>
        </w:rPr>
        <w:t>-</w:t>
      </w:r>
      <w:r w:rsidR="006807CA" w:rsidRPr="002B6E18">
        <w:rPr>
          <w:rStyle w:val="apple-converted-space"/>
          <w:sz w:val="22"/>
          <w:szCs w:val="22"/>
        </w:rPr>
        <w:t>5</w:t>
      </w:r>
    </w:p>
    <w:p w14:paraId="07314507" w14:textId="23B11FA1" w:rsidR="00B849D4" w:rsidRPr="002B6E18" w:rsidRDefault="005F49C1" w:rsidP="004F7201">
      <w:pPr>
        <w:pStyle w:val="p1"/>
        <w:spacing w:line="360" w:lineRule="auto"/>
        <w:rPr>
          <w:rStyle w:val="s1"/>
          <w:sz w:val="22"/>
          <w:szCs w:val="22"/>
        </w:rPr>
      </w:pPr>
      <w:r w:rsidRPr="002B6E18">
        <w:rPr>
          <w:rStyle w:val="s1"/>
          <w:sz w:val="22"/>
          <w:szCs w:val="22"/>
        </w:rPr>
        <w:lastRenderedPageBreak/>
        <w:t>5</w:t>
      </w:r>
      <w:r w:rsidR="001D3B99" w:rsidRPr="002B6E18">
        <w:rPr>
          <w:rStyle w:val="s1"/>
          <w:sz w:val="22"/>
          <w:szCs w:val="22"/>
        </w:rPr>
        <w:t>:</w:t>
      </w:r>
      <w:r w:rsidR="00C919DE" w:rsidRPr="002B6E18">
        <w:rPr>
          <w:rStyle w:val="s1"/>
          <w:sz w:val="22"/>
          <w:szCs w:val="22"/>
        </w:rPr>
        <w:t xml:space="preserve">   </w:t>
      </w:r>
      <w:r w:rsidR="00F4119D" w:rsidRPr="002B6E18">
        <w:rPr>
          <w:rStyle w:val="s1"/>
          <w:sz w:val="22"/>
          <w:szCs w:val="22"/>
        </w:rPr>
        <w:t xml:space="preserve"> </w:t>
      </w:r>
      <w:r w:rsidR="00DA4C57" w:rsidRPr="002B6E18">
        <w:rPr>
          <w:rStyle w:val="s1"/>
          <w:sz w:val="22"/>
          <w:szCs w:val="22"/>
        </w:rPr>
        <w:t>Personal Statement – Application for Occupational Therapy Assistant</w:t>
      </w:r>
      <w:r w:rsidR="00601BED" w:rsidRPr="002B6E18">
        <w:rPr>
          <w:rStyle w:val="s1"/>
          <w:sz w:val="22"/>
          <w:szCs w:val="22"/>
        </w:rPr>
        <w:t>:</w:t>
      </w:r>
      <w:r w:rsidR="00DA4C57" w:rsidRPr="002B6E18">
        <w:rPr>
          <w:rStyle w:val="apple-converted-space"/>
          <w:sz w:val="22"/>
          <w:szCs w:val="22"/>
        </w:rPr>
        <w:t xml:space="preserve">  </w:t>
      </w:r>
      <w:r w:rsidR="00373B62" w:rsidRPr="002B6E18">
        <w:rPr>
          <w:rStyle w:val="apple-converted-space"/>
          <w:sz w:val="22"/>
          <w:szCs w:val="22"/>
        </w:rPr>
        <w:t>6-7</w:t>
      </w:r>
    </w:p>
    <w:p w14:paraId="790D0B6B" w14:textId="2E0EDC50" w:rsidR="00B849D4" w:rsidRPr="002B6E18" w:rsidRDefault="00D53E17" w:rsidP="004F7201">
      <w:pPr>
        <w:pStyle w:val="p1"/>
        <w:spacing w:line="360" w:lineRule="auto"/>
        <w:rPr>
          <w:rStyle w:val="s1"/>
          <w:sz w:val="22"/>
          <w:szCs w:val="22"/>
        </w:rPr>
      </w:pPr>
      <w:r w:rsidRPr="002B6E18">
        <w:rPr>
          <w:rStyle w:val="s1"/>
          <w:sz w:val="22"/>
          <w:szCs w:val="22"/>
        </w:rPr>
        <w:t>6</w:t>
      </w:r>
      <w:r w:rsidR="00F2339E" w:rsidRPr="002B6E18">
        <w:rPr>
          <w:rStyle w:val="s1"/>
          <w:sz w:val="22"/>
          <w:szCs w:val="22"/>
        </w:rPr>
        <w:t>:</w:t>
      </w:r>
      <w:r w:rsidR="00482F88" w:rsidRPr="002B6E18">
        <w:rPr>
          <w:rStyle w:val="s1"/>
          <w:sz w:val="22"/>
          <w:szCs w:val="22"/>
        </w:rPr>
        <w:t xml:space="preserve">  </w:t>
      </w:r>
      <w:r w:rsidR="00C919DE" w:rsidRPr="002B6E18">
        <w:rPr>
          <w:rStyle w:val="s1"/>
          <w:sz w:val="22"/>
          <w:szCs w:val="22"/>
        </w:rPr>
        <w:t xml:space="preserve">  </w:t>
      </w:r>
      <w:r w:rsidR="00DA4C57" w:rsidRPr="002B6E18">
        <w:rPr>
          <w:rStyle w:val="s1"/>
          <w:sz w:val="22"/>
          <w:szCs w:val="22"/>
        </w:rPr>
        <w:t>S</w:t>
      </w:r>
      <w:r w:rsidR="004C4AC2" w:rsidRPr="002B6E18">
        <w:rPr>
          <w:rStyle w:val="s1"/>
          <w:sz w:val="22"/>
          <w:szCs w:val="22"/>
        </w:rPr>
        <w:t>WOT</w:t>
      </w:r>
      <w:r w:rsidR="00DA4C57" w:rsidRPr="002B6E18">
        <w:rPr>
          <w:rStyle w:val="s1"/>
          <w:sz w:val="22"/>
          <w:szCs w:val="22"/>
        </w:rPr>
        <w:t xml:space="preserve"> Analysis</w:t>
      </w:r>
      <w:r w:rsidR="00601BED" w:rsidRPr="002B6E18">
        <w:rPr>
          <w:rStyle w:val="s1"/>
          <w:sz w:val="22"/>
          <w:szCs w:val="22"/>
        </w:rPr>
        <w:t>:</w:t>
      </w:r>
      <w:r w:rsidR="00DA4C57" w:rsidRPr="002B6E18">
        <w:rPr>
          <w:rStyle w:val="apple-converted-space"/>
          <w:sz w:val="22"/>
          <w:szCs w:val="22"/>
        </w:rPr>
        <w:t xml:space="preserve">    </w:t>
      </w:r>
      <w:r w:rsidR="001E4390" w:rsidRPr="002B6E18">
        <w:rPr>
          <w:rStyle w:val="apple-converted-space"/>
          <w:sz w:val="22"/>
          <w:szCs w:val="22"/>
        </w:rPr>
        <w:t>7-</w:t>
      </w:r>
      <w:r w:rsidR="00B37295" w:rsidRPr="002B6E18">
        <w:rPr>
          <w:rStyle w:val="apple-converted-space"/>
          <w:sz w:val="22"/>
          <w:szCs w:val="22"/>
        </w:rPr>
        <w:t>8</w:t>
      </w:r>
    </w:p>
    <w:p w14:paraId="23C1E480" w14:textId="7E4AEE9E" w:rsidR="00B849D4" w:rsidRPr="002B6E18" w:rsidRDefault="00F97B10" w:rsidP="004F7201">
      <w:pPr>
        <w:pStyle w:val="p1"/>
        <w:spacing w:line="360" w:lineRule="auto"/>
        <w:rPr>
          <w:rStyle w:val="s1"/>
          <w:sz w:val="22"/>
          <w:szCs w:val="22"/>
        </w:rPr>
      </w:pPr>
      <w:r w:rsidRPr="002B6E18">
        <w:rPr>
          <w:rStyle w:val="s1"/>
          <w:sz w:val="22"/>
          <w:szCs w:val="22"/>
        </w:rPr>
        <w:t>7:</w:t>
      </w:r>
      <w:r w:rsidR="00D72297" w:rsidRPr="002B6E18">
        <w:rPr>
          <w:rStyle w:val="s1"/>
          <w:sz w:val="22"/>
          <w:szCs w:val="22"/>
        </w:rPr>
        <w:t xml:space="preserve">   </w:t>
      </w:r>
      <w:r w:rsidR="00E04045" w:rsidRPr="002B6E18">
        <w:rPr>
          <w:rStyle w:val="s1"/>
          <w:sz w:val="22"/>
          <w:szCs w:val="22"/>
        </w:rPr>
        <w:t xml:space="preserve"> </w:t>
      </w:r>
      <w:r w:rsidR="00DA4C57" w:rsidRPr="002B6E18">
        <w:rPr>
          <w:rStyle w:val="s1"/>
          <w:sz w:val="22"/>
          <w:szCs w:val="22"/>
        </w:rPr>
        <w:t>Personal Development Plan (</w:t>
      </w:r>
      <w:r w:rsidR="00364AF3" w:rsidRPr="002B6E18">
        <w:rPr>
          <w:rStyle w:val="s1"/>
          <w:sz w:val="22"/>
          <w:szCs w:val="22"/>
        </w:rPr>
        <w:t>PDP)</w:t>
      </w:r>
      <w:r w:rsidR="00AE114E" w:rsidRPr="002B6E18">
        <w:rPr>
          <w:rStyle w:val="s1"/>
          <w:sz w:val="22"/>
          <w:szCs w:val="22"/>
        </w:rPr>
        <w:t>:</w:t>
      </w:r>
      <w:r w:rsidR="00364AF3" w:rsidRPr="002B6E18">
        <w:rPr>
          <w:rStyle w:val="apple-converted-space"/>
          <w:sz w:val="22"/>
          <w:szCs w:val="22"/>
        </w:rPr>
        <w:t xml:space="preserve"> 8</w:t>
      </w:r>
      <w:r w:rsidR="006C3F15" w:rsidRPr="002B6E18">
        <w:rPr>
          <w:rStyle w:val="apple-converted-space"/>
          <w:sz w:val="22"/>
          <w:szCs w:val="22"/>
        </w:rPr>
        <w:t>-</w:t>
      </w:r>
      <w:r w:rsidR="002E0A32" w:rsidRPr="002B6E18">
        <w:rPr>
          <w:rStyle w:val="apple-converted-space"/>
          <w:sz w:val="22"/>
          <w:szCs w:val="22"/>
        </w:rPr>
        <w:t>9</w:t>
      </w:r>
    </w:p>
    <w:p w14:paraId="7CF6F683" w14:textId="3845D6ED" w:rsidR="00856307" w:rsidRPr="002B6E18" w:rsidRDefault="005617DD" w:rsidP="00876B23">
      <w:pPr>
        <w:pStyle w:val="p1"/>
        <w:spacing w:line="360" w:lineRule="auto"/>
        <w:rPr>
          <w:rStyle w:val="s1"/>
          <w:sz w:val="22"/>
          <w:szCs w:val="22"/>
        </w:rPr>
      </w:pPr>
      <w:r w:rsidRPr="002B6E18">
        <w:rPr>
          <w:rStyle w:val="s1"/>
          <w:sz w:val="22"/>
          <w:szCs w:val="22"/>
        </w:rPr>
        <w:t>8:</w:t>
      </w:r>
      <w:r w:rsidR="00E04045" w:rsidRPr="002B6E18">
        <w:rPr>
          <w:rStyle w:val="s1"/>
          <w:sz w:val="22"/>
          <w:szCs w:val="22"/>
        </w:rPr>
        <w:t xml:space="preserve">   </w:t>
      </w:r>
      <w:r w:rsidR="00587D59" w:rsidRPr="002B6E18">
        <w:rPr>
          <w:rStyle w:val="s1"/>
          <w:sz w:val="22"/>
          <w:szCs w:val="22"/>
        </w:rPr>
        <w:t xml:space="preserve"> </w:t>
      </w:r>
      <w:r w:rsidR="00DA4C57" w:rsidRPr="002B6E18">
        <w:rPr>
          <w:rStyle w:val="s1"/>
          <w:sz w:val="22"/>
          <w:szCs w:val="22"/>
        </w:rPr>
        <w:t xml:space="preserve">Critical Reflection on My Communication Skills Presentation Using Gibbs’ Reflective </w:t>
      </w:r>
      <w:r w:rsidR="00FB7113" w:rsidRPr="002B6E18">
        <w:rPr>
          <w:rStyle w:val="s1"/>
          <w:sz w:val="22"/>
          <w:szCs w:val="22"/>
        </w:rPr>
        <w:t>Cycle:</w:t>
      </w:r>
      <w:r w:rsidR="00D33CFE" w:rsidRPr="002B6E18">
        <w:rPr>
          <w:rStyle w:val="s1"/>
          <w:sz w:val="22"/>
          <w:szCs w:val="22"/>
        </w:rPr>
        <w:t xml:space="preserve"> </w:t>
      </w:r>
      <w:r w:rsidR="00FB550B" w:rsidRPr="002B6E18">
        <w:rPr>
          <w:rStyle w:val="s1"/>
          <w:sz w:val="22"/>
          <w:szCs w:val="22"/>
        </w:rPr>
        <w:t>8</w:t>
      </w:r>
      <w:r w:rsidR="00937930" w:rsidRPr="002B6E18">
        <w:rPr>
          <w:rStyle w:val="s1"/>
          <w:sz w:val="22"/>
          <w:szCs w:val="22"/>
        </w:rPr>
        <w:t>-</w:t>
      </w:r>
      <w:r w:rsidR="006371EC" w:rsidRPr="002B6E18">
        <w:rPr>
          <w:rStyle w:val="s1"/>
          <w:sz w:val="22"/>
          <w:szCs w:val="22"/>
        </w:rPr>
        <w:t>10</w:t>
      </w:r>
    </w:p>
    <w:p w14:paraId="4793B5F6" w14:textId="05E5081F" w:rsidR="00856307" w:rsidRPr="002B6E18" w:rsidRDefault="000264F0" w:rsidP="00876B23">
      <w:pPr>
        <w:pStyle w:val="p1"/>
        <w:spacing w:line="360" w:lineRule="auto"/>
        <w:rPr>
          <w:rStyle w:val="s1"/>
          <w:sz w:val="22"/>
          <w:szCs w:val="22"/>
        </w:rPr>
      </w:pPr>
      <w:r w:rsidRPr="002B6E18">
        <w:rPr>
          <w:rStyle w:val="s1"/>
          <w:sz w:val="22"/>
          <w:szCs w:val="22"/>
        </w:rPr>
        <w:t>9:</w:t>
      </w:r>
      <w:r w:rsidR="00B86493" w:rsidRPr="002B6E18">
        <w:rPr>
          <w:rStyle w:val="s1"/>
          <w:sz w:val="22"/>
          <w:szCs w:val="22"/>
        </w:rPr>
        <w:t xml:space="preserve"> </w:t>
      </w:r>
      <w:r w:rsidR="00797254" w:rsidRPr="002B6E18">
        <w:rPr>
          <w:rStyle w:val="s1"/>
          <w:sz w:val="22"/>
          <w:szCs w:val="22"/>
        </w:rPr>
        <w:t xml:space="preserve">   </w:t>
      </w:r>
      <w:r w:rsidR="00DA4C57" w:rsidRPr="002B6E18">
        <w:rPr>
          <w:rStyle w:val="s1"/>
          <w:sz w:val="22"/>
          <w:szCs w:val="22"/>
        </w:rPr>
        <w:t>References</w:t>
      </w:r>
      <w:r w:rsidR="00560FFC" w:rsidRPr="002B6E18">
        <w:rPr>
          <w:rStyle w:val="s1"/>
          <w:sz w:val="22"/>
          <w:szCs w:val="22"/>
        </w:rPr>
        <w:t>:</w:t>
      </w:r>
      <w:r w:rsidR="00DA4C57" w:rsidRPr="002B6E18">
        <w:rPr>
          <w:rStyle w:val="s1"/>
          <w:sz w:val="22"/>
          <w:szCs w:val="22"/>
        </w:rPr>
        <w:t xml:space="preserve"> </w:t>
      </w:r>
      <w:r w:rsidR="00DA4C57" w:rsidRPr="002B6E18">
        <w:rPr>
          <w:rStyle w:val="apple-converted-space"/>
          <w:sz w:val="22"/>
          <w:szCs w:val="22"/>
        </w:rPr>
        <w:t> </w:t>
      </w:r>
      <w:r w:rsidR="004C4AC2" w:rsidRPr="002B6E18">
        <w:rPr>
          <w:rStyle w:val="apple-converted-space"/>
          <w:sz w:val="22"/>
          <w:szCs w:val="22"/>
        </w:rPr>
        <w:t>10</w:t>
      </w:r>
    </w:p>
    <w:p w14:paraId="6BEC0CFF" w14:textId="67BCBDA7" w:rsidR="00D34FED" w:rsidRPr="002B6E18" w:rsidRDefault="00263BBE" w:rsidP="00876B23">
      <w:pPr>
        <w:pStyle w:val="p1"/>
        <w:spacing w:line="360" w:lineRule="auto"/>
        <w:rPr>
          <w:sz w:val="22"/>
          <w:szCs w:val="22"/>
        </w:rPr>
      </w:pPr>
      <w:r w:rsidRPr="002B6E18">
        <w:rPr>
          <w:rStyle w:val="s1"/>
          <w:sz w:val="22"/>
          <w:szCs w:val="22"/>
        </w:rPr>
        <w:t>10</w:t>
      </w:r>
      <w:r w:rsidR="004511F1" w:rsidRPr="002B6E18">
        <w:rPr>
          <w:rStyle w:val="s1"/>
          <w:sz w:val="22"/>
          <w:szCs w:val="22"/>
        </w:rPr>
        <w:t>: (</w:t>
      </w:r>
      <w:r w:rsidR="00DA4C57" w:rsidRPr="002B6E18">
        <w:rPr>
          <w:rStyle w:val="s1"/>
          <w:sz w:val="22"/>
          <w:szCs w:val="22"/>
        </w:rPr>
        <w:t xml:space="preserve">Job Advertisement, Certificates, Training Records, if </w:t>
      </w:r>
      <w:r w:rsidR="00364AF3" w:rsidRPr="002B6E18">
        <w:rPr>
          <w:rStyle w:val="s1"/>
          <w:sz w:val="22"/>
          <w:szCs w:val="22"/>
        </w:rPr>
        <w:t>included)</w:t>
      </w:r>
      <w:r w:rsidR="00364AF3" w:rsidRPr="002B6E18">
        <w:rPr>
          <w:rStyle w:val="apple-converted-space"/>
          <w:sz w:val="22"/>
          <w:szCs w:val="22"/>
        </w:rPr>
        <w:t xml:space="preserve"> </w:t>
      </w:r>
      <w:r w:rsidR="000876A1" w:rsidRPr="002B6E18">
        <w:rPr>
          <w:rStyle w:val="apple-converted-space"/>
          <w:sz w:val="22"/>
          <w:szCs w:val="22"/>
        </w:rPr>
        <w:t>:</w:t>
      </w:r>
      <w:r w:rsidR="00870F67" w:rsidRPr="002B6E18">
        <w:rPr>
          <w:rStyle w:val="apple-converted-space"/>
          <w:sz w:val="22"/>
          <w:szCs w:val="22"/>
        </w:rPr>
        <w:t>1</w:t>
      </w:r>
      <w:r w:rsidR="004C4AC2" w:rsidRPr="002B6E18">
        <w:rPr>
          <w:rStyle w:val="apple-converted-space"/>
          <w:sz w:val="22"/>
          <w:szCs w:val="22"/>
        </w:rPr>
        <w:t>0</w:t>
      </w:r>
    </w:p>
    <w:p w14:paraId="59BB7803" w14:textId="77777777" w:rsidR="00D34FED" w:rsidRPr="002B6E18" w:rsidRDefault="00D34FED" w:rsidP="00876B23">
      <w:pPr>
        <w:pStyle w:val="Title"/>
        <w:spacing w:line="360" w:lineRule="auto"/>
        <w:ind w:left="720"/>
        <w:rPr>
          <w:rFonts w:eastAsia="Verdana"/>
          <w:color w:val="000000" w:themeColor="text1"/>
          <w:sz w:val="22"/>
          <w:szCs w:val="22"/>
        </w:rPr>
      </w:pPr>
    </w:p>
    <w:p w14:paraId="07F80228" w14:textId="77777777" w:rsidR="00D34FED" w:rsidRPr="002B6E18" w:rsidRDefault="00D34FED" w:rsidP="00876B23">
      <w:pPr>
        <w:pStyle w:val="Title"/>
        <w:spacing w:line="360" w:lineRule="auto"/>
        <w:ind w:left="720"/>
        <w:rPr>
          <w:rFonts w:eastAsia="Verdana"/>
          <w:color w:val="000000" w:themeColor="text1"/>
          <w:sz w:val="22"/>
          <w:szCs w:val="22"/>
        </w:rPr>
      </w:pPr>
    </w:p>
    <w:p w14:paraId="50775DB2" w14:textId="77777777" w:rsidR="00D34FED" w:rsidRPr="002B6E18" w:rsidRDefault="00D34FED" w:rsidP="00876B23">
      <w:pPr>
        <w:pStyle w:val="Title"/>
        <w:spacing w:line="360" w:lineRule="auto"/>
        <w:ind w:left="720"/>
        <w:rPr>
          <w:rFonts w:eastAsia="Verdana"/>
          <w:color w:val="000000" w:themeColor="text1"/>
          <w:sz w:val="22"/>
          <w:szCs w:val="22"/>
        </w:rPr>
      </w:pPr>
    </w:p>
    <w:p w14:paraId="0E52531A" w14:textId="77777777" w:rsidR="00D34FED" w:rsidRPr="002B6E18" w:rsidRDefault="00D34FED" w:rsidP="00876B23">
      <w:pPr>
        <w:pStyle w:val="Title"/>
        <w:spacing w:line="360" w:lineRule="auto"/>
        <w:ind w:left="720"/>
        <w:rPr>
          <w:rFonts w:eastAsia="Verdana"/>
          <w:color w:val="000000" w:themeColor="text1"/>
          <w:sz w:val="22"/>
          <w:szCs w:val="22"/>
        </w:rPr>
      </w:pPr>
    </w:p>
    <w:p w14:paraId="7DC3E323" w14:textId="77777777" w:rsidR="009814B5" w:rsidRPr="002B6E18" w:rsidRDefault="009814B5" w:rsidP="00876B23">
      <w:pPr>
        <w:spacing w:line="360" w:lineRule="auto"/>
        <w:ind w:left="720"/>
        <w:rPr>
          <w:color w:val="000000" w:themeColor="text1"/>
        </w:rPr>
      </w:pPr>
    </w:p>
    <w:p w14:paraId="2AB0CD92" w14:textId="77777777" w:rsidR="00F240E0" w:rsidRPr="002B6E18" w:rsidRDefault="00F240E0" w:rsidP="00876B23">
      <w:pPr>
        <w:spacing w:line="360" w:lineRule="auto"/>
        <w:ind w:left="720"/>
        <w:rPr>
          <w:u w:val="single"/>
        </w:rPr>
      </w:pPr>
    </w:p>
    <w:p w14:paraId="2257CFF1" w14:textId="25E05886" w:rsidR="00CC3F85" w:rsidRPr="002B6E18" w:rsidRDefault="00CC3F85" w:rsidP="00876B23">
      <w:pPr>
        <w:spacing w:line="360" w:lineRule="auto"/>
        <w:ind w:left="720"/>
        <w:rPr>
          <w:u w:val="single"/>
        </w:rPr>
      </w:pPr>
      <w:r w:rsidRPr="002B6E18">
        <w:rPr>
          <w:u w:val="single"/>
        </w:rPr>
        <w:t xml:space="preserve">Practical Portfolio </w:t>
      </w:r>
    </w:p>
    <w:p w14:paraId="780FC124" w14:textId="77777777" w:rsidR="00CC3F85" w:rsidRPr="002B6E18" w:rsidRDefault="00CC3F85" w:rsidP="00876B23">
      <w:pPr>
        <w:spacing w:line="360" w:lineRule="auto"/>
        <w:ind w:left="720"/>
      </w:pPr>
    </w:p>
    <w:p w14:paraId="19DC66E6" w14:textId="3BD3388E" w:rsidR="00C95D5D" w:rsidRPr="002B6E18" w:rsidRDefault="00841553" w:rsidP="00876B23">
      <w:pPr>
        <w:spacing w:line="360" w:lineRule="auto"/>
        <w:ind w:left="720"/>
        <w:rPr>
          <w:b/>
          <w:bCs/>
        </w:rPr>
      </w:pPr>
      <w:r w:rsidRPr="002B6E18">
        <w:rPr>
          <w:b/>
          <w:bCs/>
        </w:rPr>
        <w:t xml:space="preserve">Introduction: </w:t>
      </w:r>
    </w:p>
    <w:p w14:paraId="520D0C08" w14:textId="457279CC" w:rsidR="00D212FD" w:rsidRPr="002B6E18" w:rsidRDefault="00E5773B" w:rsidP="00876B23">
      <w:pPr>
        <w:pStyle w:val="p1"/>
        <w:spacing w:line="360" w:lineRule="auto"/>
        <w:ind w:left="720"/>
        <w:rPr>
          <w:sz w:val="22"/>
          <w:szCs w:val="22"/>
        </w:rPr>
      </w:pPr>
      <w:r w:rsidRPr="002B6E18">
        <w:rPr>
          <w:sz w:val="22"/>
          <w:szCs w:val="22"/>
        </w:rPr>
        <w:t xml:space="preserve">A portfolio is a purposeful collection of work that </w:t>
      </w:r>
      <w:r w:rsidR="00095176" w:rsidRPr="002B6E18">
        <w:rPr>
          <w:sz w:val="22"/>
          <w:szCs w:val="22"/>
        </w:rPr>
        <w:t>shows a</w:t>
      </w:r>
      <w:r w:rsidRPr="002B6E18">
        <w:rPr>
          <w:sz w:val="22"/>
          <w:szCs w:val="22"/>
        </w:rPr>
        <w:t xml:space="preserve"> learner’s progress, achievements, and ability to meet specific learning outcomes through evidence and reflection (Moon, 2004).</w:t>
      </w:r>
    </w:p>
    <w:p w14:paraId="0CBECD37" w14:textId="77777777" w:rsidR="006B55EA" w:rsidRPr="002B6E18" w:rsidRDefault="00D212FD" w:rsidP="00876B23">
      <w:pPr>
        <w:pStyle w:val="p1"/>
        <w:spacing w:line="360" w:lineRule="auto"/>
        <w:ind w:left="720"/>
        <w:rPr>
          <w:rStyle w:val="s1"/>
          <w:b/>
          <w:bCs/>
          <w:sz w:val="22"/>
          <w:szCs w:val="22"/>
        </w:rPr>
      </w:pPr>
      <w:r w:rsidRPr="002B6E18">
        <w:rPr>
          <w:sz w:val="22"/>
          <w:szCs w:val="22"/>
        </w:rPr>
        <w:br w:type="page"/>
      </w:r>
      <w:r w:rsidR="006B55EA" w:rsidRPr="002B6E18">
        <w:rPr>
          <w:rStyle w:val="s1"/>
          <w:b/>
          <w:bCs/>
          <w:sz w:val="22"/>
          <w:szCs w:val="22"/>
        </w:rPr>
        <w:lastRenderedPageBreak/>
        <w:t>Personal Curriculum Vitae – Occupational Therapy Assistant</w:t>
      </w:r>
    </w:p>
    <w:p w14:paraId="51584B97" w14:textId="6CA0C568" w:rsidR="002B6E18" w:rsidRPr="002B6E18" w:rsidRDefault="002B6E18" w:rsidP="00876B23">
      <w:pPr>
        <w:pStyle w:val="p1"/>
        <w:spacing w:line="360" w:lineRule="auto"/>
        <w:ind w:left="720"/>
        <w:rPr>
          <w:b/>
          <w:bCs/>
          <w:sz w:val="22"/>
          <w:szCs w:val="22"/>
        </w:rPr>
      </w:pPr>
      <w:r w:rsidRPr="002B6E18">
        <w:rPr>
          <w:sz w:val="22"/>
          <w:szCs w:val="22"/>
        </w:rPr>
        <w:t xml:space="preserve">Damilola oladele </w:t>
      </w:r>
    </w:p>
    <w:p w14:paraId="2865CB7C" w14:textId="08D5CEF6" w:rsidR="003915F7" w:rsidRPr="002B6E18" w:rsidRDefault="006B55EA" w:rsidP="00876B23">
      <w:pPr>
        <w:pStyle w:val="p2"/>
        <w:spacing w:line="360" w:lineRule="auto"/>
        <w:ind w:left="720"/>
        <w:rPr>
          <w:rStyle w:val="s2"/>
          <w:sz w:val="22"/>
          <w:szCs w:val="22"/>
        </w:rPr>
      </w:pPr>
      <w:r w:rsidRPr="002B6E18">
        <w:rPr>
          <w:rStyle w:val="s2"/>
          <w:sz w:val="22"/>
          <w:szCs w:val="22"/>
        </w:rPr>
        <w:t xml:space="preserve">I am a dedicated and compassionate Year 4 </w:t>
      </w:r>
      <w:r w:rsidR="005F3D72" w:rsidRPr="002B6E18">
        <w:rPr>
          <w:rStyle w:val="s2"/>
          <w:sz w:val="22"/>
          <w:szCs w:val="22"/>
        </w:rPr>
        <w:t>s</w:t>
      </w:r>
      <w:r w:rsidR="002E5F67" w:rsidRPr="002B6E18">
        <w:rPr>
          <w:rStyle w:val="s2"/>
          <w:sz w:val="22"/>
          <w:szCs w:val="22"/>
        </w:rPr>
        <w:t>tu</w:t>
      </w:r>
      <w:r w:rsidR="0058516B" w:rsidRPr="002B6E18">
        <w:rPr>
          <w:rStyle w:val="s2"/>
          <w:sz w:val="22"/>
          <w:szCs w:val="22"/>
        </w:rPr>
        <w:t>den</w:t>
      </w:r>
      <w:r w:rsidR="00F96CF3" w:rsidRPr="002B6E18">
        <w:rPr>
          <w:rStyle w:val="s2"/>
          <w:sz w:val="22"/>
          <w:szCs w:val="22"/>
        </w:rPr>
        <w:t xml:space="preserve">t in </w:t>
      </w:r>
      <w:r w:rsidR="00090168" w:rsidRPr="002B6E18">
        <w:rPr>
          <w:rStyle w:val="s2"/>
          <w:sz w:val="22"/>
          <w:szCs w:val="22"/>
        </w:rPr>
        <w:t>h</w:t>
      </w:r>
      <w:r w:rsidR="002A6210" w:rsidRPr="002B6E18">
        <w:rPr>
          <w:rStyle w:val="s2"/>
          <w:sz w:val="22"/>
          <w:szCs w:val="22"/>
        </w:rPr>
        <w:t>eal</w:t>
      </w:r>
      <w:r w:rsidR="0056258C" w:rsidRPr="002B6E18">
        <w:rPr>
          <w:rStyle w:val="s2"/>
          <w:sz w:val="22"/>
          <w:szCs w:val="22"/>
        </w:rPr>
        <w:t>th and</w:t>
      </w:r>
      <w:r w:rsidR="00DD3A61" w:rsidRPr="002B6E18">
        <w:rPr>
          <w:rStyle w:val="s2"/>
          <w:sz w:val="22"/>
          <w:szCs w:val="22"/>
        </w:rPr>
        <w:t xml:space="preserve"> soc</w:t>
      </w:r>
      <w:r w:rsidR="00D4152C" w:rsidRPr="002B6E18">
        <w:rPr>
          <w:rStyle w:val="s2"/>
          <w:sz w:val="22"/>
          <w:szCs w:val="22"/>
        </w:rPr>
        <w:t xml:space="preserve">ial </w:t>
      </w:r>
      <w:r w:rsidR="00BC68D0" w:rsidRPr="002B6E18">
        <w:rPr>
          <w:rStyle w:val="s2"/>
          <w:sz w:val="22"/>
          <w:szCs w:val="22"/>
        </w:rPr>
        <w:t>care</w:t>
      </w:r>
      <w:r w:rsidR="007B7520" w:rsidRPr="002B6E18">
        <w:rPr>
          <w:rStyle w:val="s2"/>
          <w:sz w:val="22"/>
          <w:szCs w:val="22"/>
        </w:rPr>
        <w:t xml:space="preserve">, currently </w:t>
      </w:r>
      <w:r w:rsidR="003915F7" w:rsidRPr="002B6E18">
        <w:rPr>
          <w:rStyle w:val="s2"/>
          <w:sz w:val="22"/>
          <w:szCs w:val="22"/>
        </w:rPr>
        <w:t xml:space="preserve">studying. </w:t>
      </w:r>
    </w:p>
    <w:p w14:paraId="0ED381C3" w14:textId="1824A8D8" w:rsidR="006B55EA" w:rsidRPr="002B6E18" w:rsidRDefault="003F3D06" w:rsidP="00876B23">
      <w:pPr>
        <w:pStyle w:val="p2"/>
        <w:spacing w:line="360" w:lineRule="auto"/>
        <w:ind w:left="720"/>
        <w:rPr>
          <w:sz w:val="22"/>
          <w:szCs w:val="22"/>
        </w:rPr>
      </w:pPr>
      <w:r w:rsidRPr="002B6E18">
        <w:rPr>
          <w:rStyle w:val="s2"/>
          <w:sz w:val="22"/>
          <w:szCs w:val="22"/>
        </w:rPr>
        <w:t>Also,</w:t>
      </w:r>
      <w:r w:rsidR="00CF5977" w:rsidRPr="002B6E18">
        <w:rPr>
          <w:rStyle w:val="s2"/>
          <w:sz w:val="22"/>
          <w:szCs w:val="22"/>
        </w:rPr>
        <w:t xml:space="preserve"> </w:t>
      </w:r>
      <w:r w:rsidR="006B46AD" w:rsidRPr="002B6E18">
        <w:rPr>
          <w:rStyle w:val="s2"/>
          <w:sz w:val="22"/>
          <w:szCs w:val="22"/>
        </w:rPr>
        <w:t>a</w:t>
      </w:r>
      <w:r w:rsidR="002E7C1D" w:rsidRPr="002B6E18">
        <w:rPr>
          <w:rStyle w:val="s2"/>
          <w:sz w:val="22"/>
          <w:szCs w:val="22"/>
        </w:rPr>
        <w:t xml:space="preserve"> </w:t>
      </w:r>
      <w:r w:rsidR="003915F7" w:rsidRPr="002B6E18">
        <w:rPr>
          <w:rStyle w:val="s2"/>
          <w:sz w:val="22"/>
          <w:szCs w:val="22"/>
        </w:rPr>
        <w:t>Support</w:t>
      </w:r>
      <w:r w:rsidR="006B55EA" w:rsidRPr="002B6E18">
        <w:rPr>
          <w:rStyle w:val="s2"/>
          <w:sz w:val="22"/>
          <w:szCs w:val="22"/>
        </w:rPr>
        <w:t xml:space="preserve"> Worker in the health and social care sector. My career goal is to work as an Occupational Therapy Assistant, supporting Occupational Therapists to help individuals achieve greater independence, improve their functional abilities, and </w:t>
      </w:r>
      <w:r w:rsidR="00C3410F" w:rsidRPr="002B6E18">
        <w:rPr>
          <w:rStyle w:val="s2"/>
          <w:sz w:val="22"/>
          <w:szCs w:val="22"/>
        </w:rPr>
        <w:t>take part</w:t>
      </w:r>
      <w:r w:rsidR="006B55EA" w:rsidRPr="002B6E18">
        <w:rPr>
          <w:rStyle w:val="s2"/>
          <w:sz w:val="22"/>
          <w:szCs w:val="22"/>
        </w:rPr>
        <w:t xml:space="preserve"> in meaningful everyday activities. I am passionate about delivering person-centred care that promotes dignity, inclusion, and wellbeing while enabling service users to reach their maximum potential</w:t>
      </w:r>
      <w:r w:rsidR="00C97ECC" w:rsidRPr="002B6E18">
        <w:rPr>
          <w:rStyle w:val="s2"/>
          <w:sz w:val="22"/>
          <w:szCs w:val="22"/>
        </w:rPr>
        <w:t xml:space="preserve"> to a</w:t>
      </w:r>
      <w:r w:rsidR="004A2A1A" w:rsidRPr="002B6E18">
        <w:rPr>
          <w:rStyle w:val="s2"/>
          <w:sz w:val="22"/>
          <w:szCs w:val="22"/>
        </w:rPr>
        <w:t>void a</w:t>
      </w:r>
      <w:r w:rsidR="00AA5D0B" w:rsidRPr="002B6E18">
        <w:rPr>
          <w:rStyle w:val="s2"/>
          <w:sz w:val="22"/>
          <w:szCs w:val="22"/>
        </w:rPr>
        <w:t xml:space="preserve">ny </w:t>
      </w:r>
      <w:r w:rsidR="00F15F04" w:rsidRPr="002B6E18">
        <w:rPr>
          <w:rStyle w:val="s2"/>
          <w:sz w:val="22"/>
          <w:szCs w:val="22"/>
        </w:rPr>
        <w:t>sa</w:t>
      </w:r>
      <w:r w:rsidR="005D326A" w:rsidRPr="002B6E18">
        <w:rPr>
          <w:rStyle w:val="s2"/>
          <w:sz w:val="22"/>
          <w:szCs w:val="22"/>
        </w:rPr>
        <w:t>feg</w:t>
      </w:r>
      <w:r w:rsidR="00B826E0" w:rsidRPr="002B6E18">
        <w:rPr>
          <w:rStyle w:val="s2"/>
          <w:sz w:val="22"/>
          <w:szCs w:val="22"/>
        </w:rPr>
        <w:t>ua</w:t>
      </w:r>
      <w:r w:rsidR="00140801" w:rsidRPr="002B6E18">
        <w:rPr>
          <w:rStyle w:val="s2"/>
          <w:sz w:val="22"/>
          <w:szCs w:val="22"/>
        </w:rPr>
        <w:t>rding c</w:t>
      </w:r>
      <w:r w:rsidR="009F6CC6" w:rsidRPr="002B6E18">
        <w:rPr>
          <w:rStyle w:val="s2"/>
          <w:sz w:val="22"/>
          <w:szCs w:val="22"/>
        </w:rPr>
        <w:t>oncerns.</w:t>
      </w:r>
    </w:p>
    <w:p w14:paraId="6325D3F4" w14:textId="24995312" w:rsidR="006B55EA" w:rsidRPr="002B6E18" w:rsidRDefault="006B55EA" w:rsidP="00876B23">
      <w:pPr>
        <w:pStyle w:val="p2"/>
        <w:spacing w:line="360" w:lineRule="auto"/>
        <w:ind w:left="720"/>
        <w:rPr>
          <w:sz w:val="22"/>
          <w:szCs w:val="22"/>
        </w:rPr>
      </w:pPr>
      <w:r w:rsidRPr="002B6E18">
        <w:rPr>
          <w:rStyle w:val="s2"/>
          <w:sz w:val="22"/>
          <w:szCs w:val="22"/>
        </w:rPr>
        <w:t xml:space="preserve">I am currently completing my </w:t>
      </w:r>
      <w:r w:rsidR="00945DCF" w:rsidRPr="002B6E18">
        <w:rPr>
          <w:rStyle w:val="s2"/>
          <w:sz w:val="22"/>
          <w:szCs w:val="22"/>
        </w:rPr>
        <w:t>L</w:t>
      </w:r>
      <w:r w:rsidR="00BD72BB" w:rsidRPr="002B6E18">
        <w:rPr>
          <w:rStyle w:val="s2"/>
          <w:sz w:val="22"/>
          <w:szCs w:val="22"/>
        </w:rPr>
        <w:t>e</w:t>
      </w:r>
      <w:r w:rsidR="00B51975" w:rsidRPr="002B6E18">
        <w:rPr>
          <w:rStyle w:val="s2"/>
          <w:sz w:val="22"/>
          <w:szCs w:val="22"/>
        </w:rPr>
        <w:t>vel</w:t>
      </w:r>
      <w:r w:rsidR="008B0580" w:rsidRPr="002B6E18">
        <w:rPr>
          <w:rStyle w:val="s2"/>
          <w:sz w:val="22"/>
          <w:szCs w:val="22"/>
        </w:rPr>
        <w:t xml:space="preserve"> 4</w:t>
      </w:r>
      <w:r w:rsidR="00FE4BD5" w:rsidRPr="002B6E18">
        <w:rPr>
          <w:rStyle w:val="s2"/>
          <w:sz w:val="22"/>
          <w:szCs w:val="22"/>
        </w:rPr>
        <w:t xml:space="preserve"> in </w:t>
      </w:r>
      <w:r w:rsidR="006E634D" w:rsidRPr="002B6E18">
        <w:rPr>
          <w:rStyle w:val="s2"/>
          <w:sz w:val="22"/>
          <w:szCs w:val="22"/>
        </w:rPr>
        <w:t>health and</w:t>
      </w:r>
      <w:r w:rsidR="005B400B" w:rsidRPr="002B6E18">
        <w:rPr>
          <w:rStyle w:val="s2"/>
          <w:sz w:val="22"/>
          <w:szCs w:val="22"/>
        </w:rPr>
        <w:t xml:space="preserve"> </w:t>
      </w:r>
      <w:r w:rsidR="006E634D" w:rsidRPr="002B6E18">
        <w:rPr>
          <w:rStyle w:val="s2"/>
          <w:sz w:val="22"/>
          <w:szCs w:val="22"/>
        </w:rPr>
        <w:t>social care</w:t>
      </w:r>
      <w:r w:rsidRPr="002B6E18">
        <w:rPr>
          <w:rStyle w:val="s2"/>
          <w:sz w:val="22"/>
          <w:szCs w:val="22"/>
        </w:rPr>
        <w:t xml:space="preserve"> degree, where I have gained extensive knowledge of </w:t>
      </w:r>
      <w:r w:rsidR="00C32EEB" w:rsidRPr="002B6E18">
        <w:rPr>
          <w:rStyle w:val="s2"/>
          <w:sz w:val="22"/>
          <w:szCs w:val="22"/>
        </w:rPr>
        <w:t>ho</w:t>
      </w:r>
      <w:r w:rsidR="00DB7EA3" w:rsidRPr="002B6E18">
        <w:rPr>
          <w:rStyle w:val="s2"/>
          <w:sz w:val="22"/>
          <w:szCs w:val="22"/>
        </w:rPr>
        <w:t>w to p</w:t>
      </w:r>
      <w:r w:rsidR="0094516C" w:rsidRPr="002B6E18">
        <w:rPr>
          <w:rStyle w:val="s2"/>
          <w:sz w:val="22"/>
          <w:szCs w:val="22"/>
        </w:rPr>
        <w:t>ro</w:t>
      </w:r>
      <w:r w:rsidR="003A0612" w:rsidRPr="002B6E18">
        <w:rPr>
          <w:rStyle w:val="s2"/>
          <w:sz w:val="22"/>
          <w:szCs w:val="22"/>
        </w:rPr>
        <w:t>mote</w:t>
      </w:r>
      <w:r w:rsidR="00BF7AE9" w:rsidRPr="002B6E18">
        <w:rPr>
          <w:rStyle w:val="s2"/>
          <w:sz w:val="22"/>
          <w:szCs w:val="22"/>
        </w:rPr>
        <w:t xml:space="preserve"> </w:t>
      </w:r>
      <w:r w:rsidR="0005371B" w:rsidRPr="002B6E18">
        <w:rPr>
          <w:rStyle w:val="s2"/>
          <w:sz w:val="22"/>
          <w:szCs w:val="22"/>
        </w:rPr>
        <w:t>the wellbeing of an individual</w:t>
      </w:r>
      <w:r w:rsidR="00F1017C" w:rsidRPr="002B6E18">
        <w:rPr>
          <w:rStyle w:val="s2"/>
          <w:sz w:val="22"/>
          <w:szCs w:val="22"/>
        </w:rPr>
        <w:t xml:space="preserve"> </w:t>
      </w:r>
      <w:r w:rsidR="00C27563" w:rsidRPr="002B6E18">
        <w:rPr>
          <w:rStyle w:val="s2"/>
          <w:sz w:val="22"/>
          <w:szCs w:val="22"/>
        </w:rPr>
        <w:t>in care</w:t>
      </w:r>
      <w:r w:rsidR="00F354E1" w:rsidRPr="002B6E18">
        <w:rPr>
          <w:rStyle w:val="s2"/>
          <w:sz w:val="22"/>
          <w:szCs w:val="22"/>
        </w:rPr>
        <w:t>, using e</w:t>
      </w:r>
      <w:r w:rsidR="00A27FC3" w:rsidRPr="002B6E18">
        <w:rPr>
          <w:rStyle w:val="s2"/>
          <w:sz w:val="22"/>
          <w:szCs w:val="22"/>
        </w:rPr>
        <w:t>ffe</w:t>
      </w:r>
      <w:r w:rsidR="00976221" w:rsidRPr="002B6E18">
        <w:rPr>
          <w:rStyle w:val="s2"/>
          <w:sz w:val="22"/>
          <w:szCs w:val="22"/>
        </w:rPr>
        <w:t>ctive</w:t>
      </w:r>
      <w:r w:rsidR="00DD1552" w:rsidRPr="002B6E18">
        <w:rPr>
          <w:rStyle w:val="s2"/>
          <w:sz w:val="22"/>
          <w:szCs w:val="22"/>
        </w:rPr>
        <w:t xml:space="preserve"> comm</w:t>
      </w:r>
      <w:r w:rsidR="00B248D8" w:rsidRPr="002B6E18">
        <w:rPr>
          <w:rStyle w:val="s2"/>
          <w:sz w:val="22"/>
          <w:szCs w:val="22"/>
        </w:rPr>
        <w:t>unica</w:t>
      </w:r>
      <w:r w:rsidR="00F33337" w:rsidRPr="002B6E18">
        <w:rPr>
          <w:rStyle w:val="s2"/>
          <w:sz w:val="22"/>
          <w:szCs w:val="22"/>
        </w:rPr>
        <w:t>tions</w:t>
      </w:r>
      <w:r w:rsidR="007D5E36" w:rsidRPr="002B6E18">
        <w:rPr>
          <w:rStyle w:val="s2"/>
          <w:sz w:val="22"/>
          <w:szCs w:val="22"/>
        </w:rPr>
        <w:t>, working i</w:t>
      </w:r>
      <w:r w:rsidR="000625E0" w:rsidRPr="002B6E18">
        <w:rPr>
          <w:rStyle w:val="s2"/>
          <w:sz w:val="22"/>
          <w:szCs w:val="22"/>
        </w:rPr>
        <w:t>n team</w:t>
      </w:r>
      <w:r w:rsidR="00BE53CC" w:rsidRPr="002B6E18">
        <w:rPr>
          <w:rStyle w:val="s2"/>
          <w:sz w:val="22"/>
          <w:szCs w:val="22"/>
        </w:rPr>
        <w:t>, collaborating with</w:t>
      </w:r>
      <w:r w:rsidR="006B204C" w:rsidRPr="002B6E18">
        <w:rPr>
          <w:rStyle w:val="s2"/>
          <w:sz w:val="22"/>
          <w:szCs w:val="22"/>
        </w:rPr>
        <w:t xml:space="preserve"> order </w:t>
      </w:r>
      <w:r w:rsidR="006B6CC0" w:rsidRPr="002B6E18">
        <w:rPr>
          <w:rStyle w:val="s2"/>
          <w:sz w:val="22"/>
          <w:szCs w:val="22"/>
        </w:rPr>
        <w:t>professionals</w:t>
      </w:r>
      <w:r w:rsidR="000A0A08" w:rsidRPr="002B6E18">
        <w:rPr>
          <w:rStyle w:val="s2"/>
          <w:sz w:val="22"/>
          <w:szCs w:val="22"/>
        </w:rPr>
        <w:t>, to deliv</w:t>
      </w:r>
      <w:r w:rsidR="00D33FE9" w:rsidRPr="002B6E18">
        <w:rPr>
          <w:rStyle w:val="s2"/>
          <w:sz w:val="22"/>
          <w:szCs w:val="22"/>
        </w:rPr>
        <w:t>er suppo</w:t>
      </w:r>
      <w:r w:rsidR="00A50156" w:rsidRPr="002B6E18">
        <w:rPr>
          <w:rStyle w:val="s2"/>
          <w:sz w:val="22"/>
          <w:szCs w:val="22"/>
        </w:rPr>
        <w:t>rt to pe</w:t>
      </w:r>
      <w:r w:rsidR="000B0545" w:rsidRPr="002B6E18">
        <w:rPr>
          <w:rStyle w:val="s2"/>
          <w:sz w:val="22"/>
          <w:szCs w:val="22"/>
        </w:rPr>
        <w:t>o</w:t>
      </w:r>
      <w:r w:rsidR="000E4FEC" w:rsidRPr="002B6E18">
        <w:rPr>
          <w:rStyle w:val="s2"/>
          <w:sz w:val="22"/>
          <w:szCs w:val="22"/>
        </w:rPr>
        <w:t xml:space="preserve">ple </w:t>
      </w:r>
      <w:r w:rsidR="00627D62" w:rsidRPr="002B6E18">
        <w:rPr>
          <w:rStyle w:val="s2"/>
          <w:sz w:val="22"/>
          <w:szCs w:val="22"/>
        </w:rPr>
        <w:t>with mental</w:t>
      </w:r>
      <w:r w:rsidRPr="002B6E18">
        <w:rPr>
          <w:rStyle w:val="s2"/>
          <w:sz w:val="22"/>
          <w:szCs w:val="22"/>
        </w:rPr>
        <w:t xml:space="preserve"> health</w:t>
      </w:r>
      <w:r w:rsidR="00F1624D" w:rsidRPr="002B6E18">
        <w:rPr>
          <w:rStyle w:val="s2"/>
          <w:sz w:val="22"/>
          <w:szCs w:val="22"/>
        </w:rPr>
        <w:t xml:space="preserve"> </w:t>
      </w:r>
      <w:r w:rsidR="00045A93" w:rsidRPr="002B6E18">
        <w:rPr>
          <w:rStyle w:val="s2"/>
          <w:sz w:val="22"/>
          <w:szCs w:val="22"/>
        </w:rPr>
        <w:t>issue</w:t>
      </w:r>
      <w:r w:rsidR="00627D62" w:rsidRPr="002B6E18">
        <w:rPr>
          <w:rStyle w:val="s2"/>
          <w:sz w:val="22"/>
          <w:szCs w:val="22"/>
        </w:rPr>
        <w:t>s</w:t>
      </w:r>
      <w:r w:rsidRPr="002B6E18">
        <w:rPr>
          <w:rStyle w:val="s2"/>
          <w:sz w:val="22"/>
          <w:szCs w:val="22"/>
        </w:rPr>
        <w:t xml:space="preserve">, professional ethics, evidence-based practice, and research methods. My studies have equipped me with the theoretical knowledge and clinical reasoning skills needed to contribute effectively </w:t>
      </w:r>
      <w:r w:rsidR="00A44611" w:rsidRPr="002B6E18">
        <w:rPr>
          <w:rStyle w:val="s2"/>
          <w:sz w:val="22"/>
          <w:szCs w:val="22"/>
        </w:rPr>
        <w:t>to.</w:t>
      </w:r>
      <w:r w:rsidRPr="002B6E18">
        <w:rPr>
          <w:rStyle w:val="s2"/>
          <w:sz w:val="22"/>
          <w:szCs w:val="22"/>
        </w:rPr>
        <w:t xml:space="preserve"> Through university </w:t>
      </w:r>
      <w:r w:rsidR="00067DB7" w:rsidRPr="002B6E18">
        <w:rPr>
          <w:rStyle w:val="s2"/>
          <w:sz w:val="22"/>
          <w:szCs w:val="22"/>
        </w:rPr>
        <w:t>p</w:t>
      </w:r>
      <w:r w:rsidR="00711F2B" w:rsidRPr="002B6E18">
        <w:rPr>
          <w:rStyle w:val="s2"/>
          <w:sz w:val="22"/>
          <w:szCs w:val="22"/>
        </w:rPr>
        <w:t>resentat</w:t>
      </w:r>
      <w:r w:rsidR="00C40FD7" w:rsidRPr="002B6E18">
        <w:rPr>
          <w:rStyle w:val="s2"/>
          <w:sz w:val="22"/>
          <w:szCs w:val="22"/>
        </w:rPr>
        <w:t>ion</w:t>
      </w:r>
      <w:r w:rsidRPr="002B6E18">
        <w:rPr>
          <w:rStyle w:val="s2"/>
          <w:sz w:val="22"/>
          <w:szCs w:val="22"/>
        </w:rPr>
        <w:t xml:space="preserve"> I have developed an understanding of </w:t>
      </w:r>
      <w:r w:rsidR="00A44A1C" w:rsidRPr="002B6E18">
        <w:rPr>
          <w:rStyle w:val="s2"/>
          <w:sz w:val="22"/>
          <w:szCs w:val="22"/>
        </w:rPr>
        <w:t>g</w:t>
      </w:r>
      <w:r w:rsidR="00323704" w:rsidRPr="002B6E18">
        <w:rPr>
          <w:rStyle w:val="s2"/>
          <w:sz w:val="22"/>
          <w:szCs w:val="22"/>
        </w:rPr>
        <w:t>roup w</w:t>
      </w:r>
      <w:r w:rsidR="009456AC" w:rsidRPr="002B6E18">
        <w:rPr>
          <w:rStyle w:val="s2"/>
          <w:sz w:val="22"/>
          <w:szCs w:val="22"/>
        </w:rPr>
        <w:t>orks</w:t>
      </w:r>
      <w:r w:rsidR="001519AE" w:rsidRPr="002B6E18">
        <w:rPr>
          <w:rStyle w:val="s2"/>
          <w:sz w:val="22"/>
          <w:szCs w:val="22"/>
        </w:rPr>
        <w:t>.</w:t>
      </w:r>
      <w:r w:rsidRPr="002B6E18">
        <w:rPr>
          <w:rStyle w:val="s2"/>
          <w:sz w:val="22"/>
          <w:szCs w:val="22"/>
        </w:rPr>
        <w:t xml:space="preserve"> environmental adaptations, and person-centred intervention planning under the supervision of</w:t>
      </w:r>
      <w:r w:rsidR="00603F88" w:rsidRPr="002B6E18">
        <w:rPr>
          <w:rStyle w:val="s2"/>
          <w:sz w:val="22"/>
          <w:szCs w:val="22"/>
        </w:rPr>
        <w:t xml:space="preserve"> un</w:t>
      </w:r>
      <w:r w:rsidR="00EF3A00" w:rsidRPr="002B6E18">
        <w:rPr>
          <w:rStyle w:val="s2"/>
          <w:sz w:val="22"/>
          <w:szCs w:val="22"/>
        </w:rPr>
        <w:t>i</w:t>
      </w:r>
      <w:r w:rsidR="00616CCC" w:rsidRPr="002B6E18">
        <w:rPr>
          <w:rStyle w:val="s2"/>
          <w:sz w:val="22"/>
          <w:szCs w:val="22"/>
        </w:rPr>
        <w:t>versit</w:t>
      </w:r>
      <w:r w:rsidR="00A351D1" w:rsidRPr="002B6E18">
        <w:rPr>
          <w:rStyle w:val="s2"/>
          <w:sz w:val="22"/>
          <w:szCs w:val="22"/>
        </w:rPr>
        <w:t>y</w:t>
      </w:r>
      <w:r w:rsidR="00E16C1B" w:rsidRPr="002B6E18">
        <w:rPr>
          <w:rStyle w:val="s2"/>
          <w:sz w:val="22"/>
          <w:szCs w:val="22"/>
        </w:rPr>
        <w:t xml:space="preserve"> Lecturer's and </w:t>
      </w:r>
      <w:r w:rsidR="00F91880" w:rsidRPr="002B6E18">
        <w:rPr>
          <w:rStyle w:val="s2"/>
          <w:sz w:val="22"/>
          <w:szCs w:val="22"/>
        </w:rPr>
        <w:t>classmates</w:t>
      </w:r>
    </w:p>
    <w:p w14:paraId="3D4127BC" w14:textId="3E890058" w:rsidR="006B55EA" w:rsidRPr="002B6E18" w:rsidRDefault="006B55EA" w:rsidP="00876B23">
      <w:pPr>
        <w:pStyle w:val="p2"/>
        <w:spacing w:line="360" w:lineRule="auto"/>
        <w:ind w:left="720"/>
        <w:rPr>
          <w:sz w:val="22"/>
          <w:szCs w:val="22"/>
        </w:rPr>
      </w:pPr>
      <w:r w:rsidRPr="002B6E18">
        <w:rPr>
          <w:rStyle w:val="s2"/>
          <w:sz w:val="22"/>
          <w:szCs w:val="22"/>
        </w:rPr>
        <w:t xml:space="preserve">Alongside my academic studies, I have gained valuable employment experience as a Support Worker. In this role, I support individuals with personal care, mobility, nutrition, and activities of daily living while encouraging independence and promoting choice and dignity. I regularly </w:t>
      </w:r>
      <w:r w:rsidR="00F00610" w:rsidRPr="002B6E18">
        <w:rPr>
          <w:rStyle w:val="s2"/>
          <w:sz w:val="22"/>
          <w:szCs w:val="22"/>
        </w:rPr>
        <w:t>see</w:t>
      </w:r>
      <w:r w:rsidRPr="002B6E18">
        <w:rPr>
          <w:rStyle w:val="s2"/>
          <w:sz w:val="22"/>
          <w:szCs w:val="22"/>
        </w:rPr>
        <w:t xml:space="preserve"> changes in service users’ physical and emotional wellbeing, </w:t>
      </w:r>
      <w:r w:rsidR="00DF5F98" w:rsidRPr="002B6E18">
        <w:rPr>
          <w:rStyle w:val="s2"/>
          <w:sz w:val="22"/>
          <w:szCs w:val="22"/>
        </w:rPr>
        <w:t>keep</w:t>
      </w:r>
      <w:r w:rsidRPr="002B6E18">
        <w:rPr>
          <w:rStyle w:val="s2"/>
          <w:sz w:val="22"/>
          <w:szCs w:val="22"/>
        </w:rPr>
        <w:t xml:space="preserve"> </w:t>
      </w:r>
      <w:r w:rsidR="00DF5F98" w:rsidRPr="002B6E18">
        <w:rPr>
          <w:rStyle w:val="s2"/>
          <w:sz w:val="22"/>
          <w:szCs w:val="22"/>
        </w:rPr>
        <w:t>right</w:t>
      </w:r>
      <w:r w:rsidRPr="002B6E18">
        <w:rPr>
          <w:rStyle w:val="s2"/>
          <w:sz w:val="22"/>
          <w:szCs w:val="22"/>
        </w:rPr>
        <w:t xml:space="preserve"> care records, and communicate effectively with </w:t>
      </w:r>
      <w:r w:rsidR="005C1143" w:rsidRPr="002B6E18">
        <w:rPr>
          <w:rStyle w:val="s2"/>
          <w:sz w:val="22"/>
          <w:szCs w:val="22"/>
        </w:rPr>
        <w:t>o</w:t>
      </w:r>
      <w:r w:rsidR="00776EC0" w:rsidRPr="002B6E18">
        <w:rPr>
          <w:rStyle w:val="s2"/>
          <w:sz w:val="22"/>
          <w:szCs w:val="22"/>
        </w:rPr>
        <w:t xml:space="preserve">ther </w:t>
      </w:r>
      <w:r w:rsidR="00EA1F34" w:rsidRPr="002B6E18">
        <w:rPr>
          <w:rStyle w:val="s2"/>
          <w:sz w:val="22"/>
          <w:szCs w:val="22"/>
        </w:rPr>
        <w:t>professionals</w:t>
      </w:r>
      <w:r w:rsidRPr="002B6E18">
        <w:rPr>
          <w:rStyle w:val="s2"/>
          <w:sz w:val="22"/>
          <w:szCs w:val="22"/>
        </w:rPr>
        <w:t>, Physiotherapists, Nurses, Social Workers, and other members of the multidisciplinary team. This experience has strengthened my communication, problem-solving, teamwork, and organisational skills, all of which are essential for the role of an Occupational Therapy Assistant.</w:t>
      </w:r>
    </w:p>
    <w:p w14:paraId="079E26F3" w14:textId="15468103" w:rsidR="006B55EA" w:rsidRPr="002B6E18" w:rsidRDefault="006B55EA" w:rsidP="00876B23">
      <w:pPr>
        <w:pStyle w:val="p2"/>
        <w:spacing w:line="360" w:lineRule="auto"/>
        <w:ind w:left="720"/>
        <w:rPr>
          <w:sz w:val="22"/>
          <w:szCs w:val="22"/>
        </w:rPr>
      </w:pPr>
      <w:r w:rsidRPr="002B6E18">
        <w:rPr>
          <w:rStyle w:val="s2"/>
          <w:sz w:val="22"/>
          <w:szCs w:val="22"/>
        </w:rPr>
        <w:t xml:space="preserve">Throughout my education and employment, I have completed professional training in safeguarding adults and children, manual handling, infection prevention and control, equality, diversity and inclusion, fire safety, basic life support, and information governance. These qualifications have enhanced my understanding of safe practice, professional accountability, and the importance of </w:t>
      </w:r>
      <w:r w:rsidR="00EA1F34" w:rsidRPr="002B6E18">
        <w:rPr>
          <w:rStyle w:val="s2"/>
          <w:sz w:val="22"/>
          <w:szCs w:val="22"/>
        </w:rPr>
        <w:t>supporting</w:t>
      </w:r>
      <w:r w:rsidRPr="002B6E18">
        <w:rPr>
          <w:rStyle w:val="s2"/>
          <w:sz w:val="22"/>
          <w:szCs w:val="22"/>
        </w:rPr>
        <w:t xml:space="preserve"> confidentiality and delivering high-quality care.</w:t>
      </w:r>
    </w:p>
    <w:p w14:paraId="35253492" w14:textId="6F5EA000" w:rsidR="002B6E18" w:rsidRPr="002B6E18" w:rsidRDefault="002B6E18" w:rsidP="00876B23">
      <w:pPr>
        <w:pStyle w:val="p2"/>
        <w:spacing w:line="360" w:lineRule="auto"/>
        <w:ind w:left="720"/>
        <w:rPr>
          <w:rStyle w:val="s2"/>
          <w:sz w:val="22"/>
          <w:szCs w:val="22"/>
        </w:rPr>
      </w:pPr>
      <w:r w:rsidRPr="002B6E18">
        <w:rPr>
          <w:rStyle w:val="s2"/>
          <w:sz w:val="22"/>
          <w:szCs w:val="22"/>
        </w:rPr>
        <w:lastRenderedPageBreak/>
        <w:t>Key Skills</w:t>
      </w:r>
    </w:p>
    <w:p w14:paraId="5948EEF9" w14:textId="6DF0F139" w:rsidR="006B55EA" w:rsidRPr="002B6E18" w:rsidRDefault="006B55EA" w:rsidP="00876B23">
      <w:pPr>
        <w:pStyle w:val="p2"/>
        <w:spacing w:line="360" w:lineRule="auto"/>
        <w:ind w:left="720"/>
        <w:rPr>
          <w:sz w:val="22"/>
          <w:szCs w:val="22"/>
        </w:rPr>
      </w:pPr>
      <w:r w:rsidRPr="002B6E18">
        <w:rPr>
          <w:rStyle w:val="s2"/>
          <w:sz w:val="22"/>
          <w:szCs w:val="22"/>
        </w:rPr>
        <w:t xml:space="preserve">My key strengths include empathy, compassion, excellent communication skills, adaptability, time management, critical thinking, and the ability to build positive </w:t>
      </w:r>
      <w:r w:rsidR="00181E26" w:rsidRPr="002B6E18">
        <w:rPr>
          <w:rStyle w:val="s2"/>
          <w:sz w:val="22"/>
          <w:szCs w:val="22"/>
        </w:rPr>
        <w:t>h</w:t>
      </w:r>
      <w:r w:rsidR="0034179B" w:rsidRPr="002B6E18">
        <w:rPr>
          <w:rStyle w:val="s2"/>
          <w:sz w:val="22"/>
          <w:szCs w:val="22"/>
        </w:rPr>
        <w:t>ealing</w:t>
      </w:r>
      <w:r w:rsidRPr="002B6E18">
        <w:rPr>
          <w:rStyle w:val="s2"/>
          <w:sz w:val="22"/>
          <w:szCs w:val="22"/>
        </w:rPr>
        <w:t xml:space="preserve"> relationships with service users and colleagues</w:t>
      </w:r>
      <w:r w:rsidR="002B6E18" w:rsidRPr="002B6E18">
        <w:rPr>
          <w:rStyle w:val="s2"/>
          <w:sz w:val="22"/>
          <w:szCs w:val="22"/>
        </w:rPr>
        <w:t xml:space="preserve">. </w:t>
      </w:r>
      <w:r w:rsidR="002B6E18">
        <w:rPr>
          <w:rStyle w:val="s2"/>
          <w:sz w:val="22"/>
          <w:szCs w:val="22"/>
        </w:rPr>
        <w:t>C</w:t>
      </w:r>
      <w:r w:rsidRPr="002B6E18">
        <w:rPr>
          <w:rStyle w:val="s2"/>
          <w:sz w:val="22"/>
          <w:szCs w:val="22"/>
        </w:rPr>
        <w:t>ommitted to continuous professional development and enjoy expanding my knowledge by reading occupational therapy research, attending professional learning opportunities, and reflecting on my practice to improve the quality of care I provide.</w:t>
      </w:r>
    </w:p>
    <w:p w14:paraId="5E04B739" w14:textId="6E0B1E63" w:rsidR="006B55EA" w:rsidRPr="002B6E18" w:rsidRDefault="006B55EA" w:rsidP="00876B23">
      <w:pPr>
        <w:pStyle w:val="p2"/>
        <w:spacing w:line="360" w:lineRule="auto"/>
        <w:ind w:left="720"/>
        <w:rPr>
          <w:sz w:val="22"/>
          <w:szCs w:val="22"/>
        </w:rPr>
      </w:pPr>
      <w:r w:rsidRPr="002B6E18">
        <w:rPr>
          <w:rStyle w:val="s2"/>
          <w:sz w:val="22"/>
          <w:szCs w:val="22"/>
        </w:rPr>
        <w:t xml:space="preserve">Outside my professional responsibilities, I enjoy volunteering within the community, promoting health and wellbeing, </w:t>
      </w:r>
      <w:r w:rsidR="006E1402" w:rsidRPr="002B6E18">
        <w:rPr>
          <w:rStyle w:val="s2"/>
          <w:sz w:val="22"/>
          <w:szCs w:val="22"/>
        </w:rPr>
        <w:t>supporting</w:t>
      </w:r>
      <w:r w:rsidRPr="002B6E18">
        <w:rPr>
          <w:rStyle w:val="s2"/>
          <w:sz w:val="22"/>
          <w:szCs w:val="22"/>
        </w:rPr>
        <w:t xml:space="preserve"> an active lifestyle, and learning </w:t>
      </w:r>
      <w:r w:rsidR="00A82195" w:rsidRPr="002B6E18">
        <w:rPr>
          <w:rStyle w:val="s2"/>
          <w:sz w:val="22"/>
          <w:szCs w:val="22"/>
        </w:rPr>
        <w:t>about. I</w:t>
      </w:r>
      <w:r w:rsidR="000E4560" w:rsidRPr="002B6E18">
        <w:rPr>
          <w:rStyle w:val="s2"/>
          <w:sz w:val="22"/>
          <w:szCs w:val="22"/>
        </w:rPr>
        <w:t xml:space="preserve"> l</w:t>
      </w:r>
      <w:r w:rsidR="00C45091" w:rsidRPr="002B6E18">
        <w:rPr>
          <w:rStyle w:val="s2"/>
          <w:sz w:val="22"/>
          <w:szCs w:val="22"/>
        </w:rPr>
        <w:t>ike musi</w:t>
      </w:r>
      <w:r w:rsidR="00D2104B" w:rsidRPr="002B6E18">
        <w:rPr>
          <w:rStyle w:val="s2"/>
          <w:sz w:val="22"/>
          <w:szCs w:val="22"/>
        </w:rPr>
        <w:t>cs</w:t>
      </w:r>
      <w:r w:rsidR="00214489" w:rsidRPr="002B6E18">
        <w:rPr>
          <w:rStyle w:val="s2"/>
          <w:sz w:val="22"/>
          <w:szCs w:val="22"/>
        </w:rPr>
        <w:t>, walking a</w:t>
      </w:r>
      <w:r w:rsidR="00FE1575" w:rsidRPr="002B6E18">
        <w:rPr>
          <w:rStyle w:val="s2"/>
          <w:sz w:val="22"/>
          <w:szCs w:val="22"/>
        </w:rPr>
        <w:t xml:space="preserve">nd </w:t>
      </w:r>
      <w:r w:rsidR="006C2E57" w:rsidRPr="002B6E18">
        <w:rPr>
          <w:rStyle w:val="s2"/>
          <w:sz w:val="22"/>
          <w:szCs w:val="22"/>
        </w:rPr>
        <w:t>c</w:t>
      </w:r>
      <w:r w:rsidR="007E2BD0" w:rsidRPr="002B6E18">
        <w:rPr>
          <w:rStyle w:val="s2"/>
          <w:sz w:val="22"/>
          <w:szCs w:val="22"/>
        </w:rPr>
        <w:t>ooking</w:t>
      </w:r>
      <w:r w:rsidRPr="002B6E18">
        <w:rPr>
          <w:rStyle w:val="s2"/>
          <w:sz w:val="22"/>
          <w:szCs w:val="22"/>
        </w:rPr>
        <w:t>. These interests have strengthened my interpersonal skills and enhanced my ability to work respectfully with people from diverse backgrounds.</w:t>
      </w:r>
    </w:p>
    <w:p w14:paraId="75F5EDB4" w14:textId="3E9F9693" w:rsidR="006B55EA" w:rsidRPr="002B6E18" w:rsidRDefault="006B55EA" w:rsidP="00876B23">
      <w:pPr>
        <w:pStyle w:val="p3"/>
        <w:spacing w:line="360" w:lineRule="auto"/>
        <w:ind w:left="720"/>
        <w:rPr>
          <w:sz w:val="22"/>
          <w:szCs w:val="22"/>
        </w:rPr>
      </w:pPr>
      <w:r w:rsidRPr="002B6E18">
        <w:rPr>
          <w:rStyle w:val="s2"/>
          <w:sz w:val="22"/>
          <w:szCs w:val="22"/>
        </w:rPr>
        <w:t>Overall, my academic knowledge</w:t>
      </w:r>
      <w:r w:rsidR="00C450DD" w:rsidRPr="002B6E18">
        <w:rPr>
          <w:rStyle w:val="s2"/>
          <w:sz w:val="22"/>
          <w:szCs w:val="22"/>
        </w:rPr>
        <w:t xml:space="preserve"> </w:t>
      </w:r>
      <w:r w:rsidR="00115456" w:rsidRPr="002B6E18">
        <w:rPr>
          <w:rStyle w:val="s2"/>
          <w:sz w:val="22"/>
          <w:szCs w:val="22"/>
        </w:rPr>
        <w:t>in the u</w:t>
      </w:r>
      <w:r w:rsidR="00CE318B" w:rsidRPr="002B6E18">
        <w:rPr>
          <w:rStyle w:val="s2"/>
          <w:sz w:val="22"/>
          <w:szCs w:val="22"/>
        </w:rPr>
        <w:t>nivers</w:t>
      </w:r>
      <w:r w:rsidR="00532F13" w:rsidRPr="002B6E18">
        <w:rPr>
          <w:rStyle w:val="s2"/>
          <w:sz w:val="22"/>
          <w:szCs w:val="22"/>
        </w:rPr>
        <w:t xml:space="preserve">ity </w:t>
      </w:r>
      <w:r w:rsidR="00EA3C22" w:rsidRPr="002B6E18">
        <w:rPr>
          <w:rStyle w:val="s2"/>
          <w:sz w:val="22"/>
          <w:szCs w:val="22"/>
        </w:rPr>
        <w:t xml:space="preserve">and </w:t>
      </w:r>
      <w:r w:rsidRPr="002B6E18">
        <w:rPr>
          <w:rStyle w:val="s2"/>
          <w:sz w:val="22"/>
          <w:szCs w:val="22"/>
        </w:rPr>
        <w:t>employment within health and social care, and commitment to person-centred practice have prepared me well for the role of an Occupational Therapy Assistant. I am confident tha</w:t>
      </w:r>
      <w:r w:rsidR="004D4F4B" w:rsidRPr="002B6E18">
        <w:rPr>
          <w:rStyle w:val="s2"/>
          <w:sz w:val="22"/>
          <w:szCs w:val="22"/>
        </w:rPr>
        <w:t>t</w:t>
      </w:r>
      <w:r w:rsidR="008A2285" w:rsidRPr="002B6E18">
        <w:rPr>
          <w:rStyle w:val="s2"/>
          <w:sz w:val="22"/>
          <w:szCs w:val="22"/>
        </w:rPr>
        <w:t xml:space="preserve"> I will de</w:t>
      </w:r>
      <w:r w:rsidR="00190933" w:rsidRPr="002B6E18">
        <w:rPr>
          <w:rStyle w:val="s2"/>
          <w:sz w:val="22"/>
          <w:szCs w:val="22"/>
        </w:rPr>
        <w:t xml:space="preserve">liver </w:t>
      </w:r>
      <w:r w:rsidR="008F2E67" w:rsidRPr="002B6E18">
        <w:rPr>
          <w:rStyle w:val="s2"/>
          <w:sz w:val="22"/>
          <w:szCs w:val="22"/>
        </w:rPr>
        <w:t>a go</w:t>
      </w:r>
      <w:r w:rsidR="00752966" w:rsidRPr="002B6E18">
        <w:rPr>
          <w:rStyle w:val="s2"/>
          <w:sz w:val="22"/>
          <w:szCs w:val="22"/>
        </w:rPr>
        <w:t>od stan</w:t>
      </w:r>
      <w:r w:rsidR="002A7BE9" w:rsidRPr="002B6E18">
        <w:rPr>
          <w:rStyle w:val="s2"/>
          <w:sz w:val="22"/>
          <w:szCs w:val="22"/>
        </w:rPr>
        <w:t>dard of</w:t>
      </w:r>
      <w:r w:rsidR="0048400C" w:rsidRPr="002B6E18">
        <w:rPr>
          <w:rStyle w:val="s2"/>
          <w:sz w:val="22"/>
          <w:szCs w:val="22"/>
        </w:rPr>
        <w:t xml:space="preserve"> a </w:t>
      </w:r>
      <w:r w:rsidR="00312702" w:rsidRPr="002B6E18">
        <w:rPr>
          <w:rStyle w:val="s2"/>
          <w:sz w:val="22"/>
          <w:szCs w:val="22"/>
        </w:rPr>
        <w:t>team working</w:t>
      </w:r>
      <w:r w:rsidR="00A558D3" w:rsidRPr="002B6E18">
        <w:rPr>
          <w:rStyle w:val="s2"/>
          <w:sz w:val="22"/>
          <w:szCs w:val="22"/>
        </w:rPr>
        <w:t>, good comm</w:t>
      </w:r>
      <w:r w:rsidR="00BE0EBA" w:rsidRPr="002B6E18">
        <w:rPr>
          <w:rStyle w:val="s2"/>
          <w:sz w:val="22"/>
          <w:szCs w:val="22"/>
        </w:rPr>
        <w:t>uni</w:t>
      </w:r>
      <w:r w:rsidR="00943D90" w:rsidRPr="002B6E18">
        <w:rPr>
          <w:rStyle w:val="s2"/>
          <w:sz w:val="22"/>
          <w:szCs w:val="22"/>
        </w:rPr>
        <w:t>cati</w:t>
      </w:r>
      <w:r w:rsidR="00333298" w:rsidRPr="002B6E18">
        <w:rPr>
          <w:rStyle w:val="s2"/>
          <w:sz w:val="22"/>
          <w:szCs w:val="22"/>
        </w:rPr>
        <w:t>on skil</w:t>
      </w:r>
      <w:r w:rsidR="008E214F" w:rsidRPr="002B6E18">
        <w:rPr>
          <w:rStyle w:val="s2"/>
          <w:sz w:val="22"/>
          <w:szCs w:val="22"/>
        </w:rPr>
        <w:t xml:space="preserve">ls and </w:t>
      </w:r>
      <w:r w:rsidR="001C0D12" w:rsidRPr="002B6E18">
        <w:rPr>
          <w:rStyle w:val="s2"/>
          <w:sz w:val="22"/>
          <w:szCs w:val="22"/>
        </w:rPr>
        <w:t>criti</w:t>
      </w:r>
      <w:r w:rsidR="00B600FE" w:rsidRPr="002B6E18">
        <w:rPr>
          <w:rStyle w:val="s2"/>
          <w:sz w:val="22"/>
          <w:szCs w:val="22"/>
        </w:rPr>
        <w:t xml:space="preserve">cal </w:t>
      </w:r>
      <w:r w:rsidR="008F2B08" w:rsidRPr="002B6E18">
        <w:rPr>
          <w:rStyle w:val="s2"/>
          <w:sz w:val="22"/>
          <w:szCs w:val="22"/>
        </w:rPr>
        <w:t>thinking,</w:t>
      </w:r>
      <w:r w:rsidRPr="002B6E18">
        <w:rPr>
          <w:rStyle w:val="s2"/>
          <w:sz w:val="22"/>
          <w:szCs w:val="22"/>
        </w:rPr>
        <w:t xml:space="preserve"> practical experience, and dedication to improving people’s quality of life will enable me to make a positive contribution to an occupational therapy team while continuing to develop my professional skills and knowledge.</w:t>
      </w:r>
    </w:p>
    <w:p w14:paraId="59936872" w14:textId="76AD1716" w:rsidR="00D212FD" w:rsidRPr="002B6E18" w:rsidRDefault="00D212FD" w:rsidP="00876B23">
      <w:pPr>
        <w:spacing w:line="360" w:lineRule="auto"/>
        <w:ind w:left="720"/>
      </w:pPr>
    </w:p>
    <w:p w14:paraId="55AE4E28" w14:textId="77777777" w:rsidR="00D212FD" w:rsidRPr="002B6E18" w:rsidRDefault="00D212FD" w:rsidP="00876B23">
      <w:pPr>
        <w:pStyle w:val="NoSpacing"/>
        <w:spacing w:line="360" w:lineRule="auto"/>
        <w:ind w:left="720"/>
        <w:rPr>
          <w:rFonts w:ascii="Arial" w:hAnsi="Arial" w:cs="Arial"/>
          <w:sz w:val="22"/>
          <w:szCs w:val="22"/>
        </w:rPr>
      </w:pPr>
    </w:p>
    <w:p w14:paraId="214B9BAE" w14:textId="36572CD0" w:rsidR="00D62BF2" w:rsidRPr="002B6E18" w:rsidRDefault="00D212FD" w:rsidP="00876B23">
      <w:pPr>
        <w:pStyle w:val="p1"/>
        <w:spacing w:line="360" w:lineRule="auto"/>
        <w:ind w:left="720"/>
        <w:rPr>
          <w:b/>
          <w:bCs/>
          <w:sz w:val="22"/>
          <w:szCs w:val="22"/>
        </w:rPr>
      </w:pPr>
      <w:r w:rsidRPr="002B6E18">
        <w:rPr>
          <w:sz w:val="22"/>
          <w:szCs w:val="22"/>
        </w:rPr>
        <w:br w:type="page"/>
      </w:r>
      <w:r w:rsidR="00D62BF2" w:rsidRPr="002B6E18">
        <w:rPr>
          <w:rStyle w:val="s1"/>
          <w:b/>
          <w:bCs/>
          <w:sz w:val="22"/>
          <w:szCs w:val="22"/>
        </w:rPr>
        <w:lastRenderedPageBreak/>
        <w:t xml:space="preserve">Personal Statement </w:t>
      </w:r>
      <w:r w:rsidR="00E67C8D" w:rsidRPr="002B6E18">
        <w:rPr>
          <w:rStyle w:val="s1"/>
          <w:b/>
          <w:bCs/>
          <w:sz w:val="22"/>
          <w:szCs w:val="22"/>
        </w:rPr>
        <w:t>-</w:t>
      </w:r>
      <w:r w:rsidR="00D62BF2" w:rsidRPr="002B6E18">
        <w:rPr>
          <w:rStyle w:val="s1"/>
          <w:b/>
          <w:bCs/>
          <w:sz w:val="22"/>
          <w:szCs w:val="22"/>
        </w:rPr>
        <w:t>Application for Occupational Therapy Assistant</w:t>
      </w:r>
    </w:p>
    <w:p w14:paraId="6CA034C8" w14:textId="77777777" w:rsidR="00D62BF2" w:rsidRPr="002B6E18" w:rsidRDefault="00D62BF2" w:rsidP="00876B23">
      <w:pPr>
        <w:pStyle w:val="p2"/>
        <w:spacing w:line="360" w:lineRule="auto"/>
        <w:ind w:left="720"/>
        <w:rPr>
          <w:sz w:val="22"/>
          <w:szCs w:val="22"/>
        </w:rPr>
      </w:pPr>
      <w:r w:rsidRPr="002B6E18">
        <w:rPr>
          <w:rStyle w:val="s2"/>
          <w:sz w:val="22"/>
          <w:szCs w:val="22"/>
        </w:rPr>
        <w:t>I am a caring, motivated, and hardworking Level 4 Health and Social Care student with practical experience working as a Support Worker. I am applying for the Occupational Therapy Assistant position because I enjoy helping people become more independent and improve their quality of life. My long-term goal is to become a registered Occupational Therapist, and I believe this role will help me gain valuable experience while allowing me to make a positive difference to the lives of service users.</w:t>
      </w:r>
    </w:p>
    <w:p w14:paraId="5915BCF0" w14:textId="77777777" w:rsidR="00D62BF2" w:rsidRPr="002B6E18" w:rsidRDefault="00D62BF2" w:rsidP="00876B23">
      <w:pPr>
        <w:pStyle w:val="p2"/>
        <w:spacing w:line="360" w:lineRule="auto"/>
        <w:ind w:left="720"/>
        <w:rPr>
          <w:sz w:val="22"/>
          <w:szCs w:val="22"/>
        </w:rPr>
      </w:pPr>
      <w:r w:rsidRPr="002B6E18">
        <w:rPr>
          <w:rStyle w:val="s2"/>
          <w:sz w:val="22"/>
          <w:szCs w:val="22"/>
        </w:rPr>
        <w:t>During my university studies, I have developed a good understanding of occupational therapy principles, person-centred care, rehabilitation, anatomy and physiology, mental and physical health, and professional practice. My course has helped me understand how Occupational Therapy Assistants support people to achieve meaningful goals, improve daily living skills, and promote independence. I have also learned the importance of evidence-based practice, safeguarding, effective communication, and working as part of a multidisciplinary team.</w:t>
      </w:r>
    </w:p>
    <w:p w14:paraId="31FE2CC3" w14:textId="62432ACC" w:rsidR="00D62BF2" w:rsidRPr="002B6E18" w:rsidRDefault="00D62BF2" w:rsidP="00876B23">
      <w:pPr>
        <w:pStyle w:val="p2"/>
        <w:spacing w:line="360" w:lineRule="auto"/>
        <w:ind w:left="720"/>
        <w:rPr>
          <w:sz w:val="22"/>
          <w:szCs w:val="22"/>
        </w:rPr>
      </w:pPr>
      <w:r w:rsidRPr="002B6E18">
        <w:rPr>
          <w:rStyle w:val="s2"/>
          <w:sz w:val="22"/>
          <w:szCs w:val="22"/>
        </w:rPr>
        <w:t>Alongside my studies, I have gained valuable experience as a Support Worker</w:t>
      </w:r>
      <w:r w:rsidR="008C5FA8" w:rsidRPr="002B6E18">
        <w:rPr>
          <w:rStyle w:val="s2"/>
          <w:sz w:val="22"/>
          <w:szCs w:val="22"/>
        </w:rPr>
        <w:t>, for the</w:t>
      </w:r>
      <w:r w:rsidR="00CA5B4C" w:rsidRPr="002B6E18">
        <w:rPr>
          <w:rStyle w:val="s2"/>
          <w:sz w:val="22"/>
          <w:szCs w:val="22"/>
        </w:rPr>
        <w:t xml:space="preserve"> period</w:t>
      </w:r>
      <w:r w:rsidR="002C0830" w:rsidRPr="002B6E18">
        <w:rPr>
          <w:rStyle w:val="s2"/>
          <w:sz w:val="22"/>
          <w:szCs w:val="22"/>
        </w:rPr>
        <w:t xml:space="preserve"> of </w:t>
      </w:r>
      <w:r w:rsidR="007E208C" w:rsidRPr="002B6E18">
        <w:rPr>
          <w:rStyle w:val="s2"/>
          <w:sz w:val="22"/>
          <w:szCs w:val="22"/>
        </w:rPr>
        <w:t xml:space="preserve">over </w:t>
      </w:r>
      <w:r w:rsidR="00DA1333" w:rsidRPr="002B6E18">
        <w:rPr>
          <w:rStyle w:val="s2"/>
          <w:sz w:val="22"/>
          <w:szCs w:val="22"/>
        </w:rPr>
        <w:t>10 y</w:t>
      </w:r>
      <w:r w:rsidR="00263ABB" w:rsidRPr="002B6E18">
        <w:rPr>
          <w:rStyle w:val="s2"/>
          <w:sz w:val="22"/>
          <w:szCs w:val="22"/>
        </w:rPr>
        <w:t xml:space="preserve">ears </w:t>
      </w:r>
      <w:r w:rsidR="00467687" w:rsidRPr="002B6E18">
        <w:rPr>
          <w:rStyle w:val="s2"/>
          <w:sz w:val="22"/>
          <w:szCs w:val="22"/>
        </w:rPr>
        <w:t xml:space="preserve"> </w:t>
      </w:r>
      <w:r w:rsidRPr="002B6E18">
        <w:rPr>
          <w:rStyle w:val="s2"/>
          <w:sz w:val="22"/>
          <w:szCs w:val="22"/>
        </w:rPr>
        <w:t xml:space="preserve"> providing care and support to individuals with physical disabilities, learning disabilities, and mental health needs. My role involves </w:t>
      </w:r>
      <w:r w:rsidR="0018738D" w:rsidRPr="002B6E18">
        <w:rPr>
          <w:rStyle w:val="s2"/>
          <w:sz w:val="22"/>
          <w:szCs w:val="22"/>
        </w:rPr>
        <w:t>helping</w:t>
      </w:r>
      <w:r w:rsidRPr="002B6E18">
        <w:rPr>
          <w:rStyle w:val="s2"/>
          <w:sz w:val="22"/>
          <w:szCs w:val="22"/>
        </w:rPr>
        <w:t xml:space="preserve"> with personal care, supporting mobility, encouraging independence, </w:t>
      </w:r>
      <w:r w:rsidR="0018738D" w:rsidRPr="002B6E18">
        <w:rPr>
          <w:rStyle w:val="s2"/>
          <w:sz w:val="22"/>
          <w:szCs w:val="22"/>
        </w:rPr>
        <w:t>supporting</w:t>
      </w:r>
      <w:r w:rsidRPr="002B6E18">
        <w:rPr>
          <w:rStyle w:val="s2"/>
          <w:sz w:val="22"/>
          <w:szCs w:val="22"/>
        </w:rPr>
        <w:t xml:space="preserve"> </w:t>
      </w:r>
      <w:r w:rsidR="0018738D" w:rsidRPr="002B6E18">
        <w:rPr>
          <w:rStyle w:val="s2"/>
          <w:sz w:val="22"/>
          <w:szCs w:val="22"/>
        </w:rPr>
        <w:t>correct</w:t>
      </w:r>
      <w:r w:rsidRPr="002B6E18">
        <w:rPr>
          <w:rStyle w:val="s2"/>
          <w:sz w:val="22"/>
          <w:szCs w:val="22"/>
        </w:rPr>
        <w:t xml:space="preserve"> records, and communicating with healthcare professionals and families. These responsibilities have strengthened my communication, teamwork, problem-solving, and organisational skills while teaching me the importance of treating every individual with dignity, respect, and compassion.</w:t>
      </w:r>
    </w:p>
    <w:p w14:paraId="7F080C0E" w14:textId="4EC71CF4" w:rsidR="00D62BF2" w:rsidRPr="002B6E18" w:rsidRDefault="00D62BF2" w:rsidP="00876B23">
      <w:pPr>
        <w:pStyle w:val="p2"/>
        <w:spacing w:line="360" w:lineRule="auto"/>
        <w:ind w:left="720"/>
        <w:rPr>
          <w:sz w:val="22"/>
          <w:szCs w:val="22"/>
        </w:rPr>
      </w:pPr>
      <w:r w:rsidRPr="002B6E18">
        <w:rPr>
          <w:rStyle w:val="s2"/>
          <w:sz w:val="22"/>
          <w:szCs w:val="22"/>
        </w:rPr>
        <w:t>Through my university coursework and work experience</w:t>
      </w:r>
      <w:r w:rsidR="00F65E28" w:rsidRPr="002B6E18">
        <w:rPr>
          <w:rStyle w:val="s2"/>
          <w:sz w:val="22"/>
          <w:szCs w:val="22"/>
        </w:rPr>
        <w:t xml:space="preserve">, I </w:t>
      </w:r>
      <w:r w:rsidR="00D95443" w:rsidRPr="002B6E18">
        <w:rPr>
          <w:rStyle w:val="s2"/>
          <w:sz w:val="22"/>
          <w:szCs w:val="22"/>
        </w:rPr>
        <w:t xml:space="preserve">enjoyed </w:t>
      </w:r>
      <w:r w:rsidR="00561B3D" w:rsidRPr="002B6E18">
        <w:rPr>
          <w:rStyle w:val="s2"/>
          <w:sz w:val="22"/>
          <w:szCs w:val="22"/>
        </w:rPr>
        <w:t>working</w:t>
      </w:r>
      <w:r w:rsidR="005555B9" w:rsidRPr="002B6E18">
        <w:rPr>
          <w:rStyle w:val="s2"/>
          <w:sz w:val="22"/>
          <w:szCs w:val="22"/>
        </w:rPr>
        <w:t xml:space="preserve"> </w:t>
      </w:r>
      <w:r w:rsidR="00FE6632" w:rsidRPr="002B6E18">
        <w:rPr>
          <w:rStyle w:val="s2"/>
          <w:sz w:val="22"/>
          <w:szCs w:val="22"/>
        </w:rPr>
        <w:t>co</w:t>
      </w:r>
      <w:r w:rsidR="00AF32AE" w:rsidRPr="002B6E18">
        <w:rPr>
          <w:rStyle w:val="s2"/>
          <w:sz w:val="22"/>
          <w:szCs w:val="22"/>
        </w:rPr>
        <w:t>lla</w:t>
      </w:r>
      <w:r w:rsidR="00F52197" w:rsidRPr="002B6E18">
        <w:rPr>
          <w:rStyle w:val="s2"/>
          <w:sz w:val="22"/>
          <w:szCs w:val="22"/>
        </w:rPr>
        <w:t>b</w:t>
      </w:r>
      <w:r w:rsidR="009B14B9" w:rsidRPr="002B6E18">
        <w:rPr>
          <w:rStyle w:val="s2"/>
          <w:sz w:val="22"/>
          <w:szCs w:val="22"/>
        </w:rPr>
        <w:t>ora</w:t>
      </w:r>
      <w:r w:rsidR="00E60F1F" w:rsidRPr="002B6E18">
        <w:rPr>
          <w:rStyle w:val="s2"/>
          <w:sz w:val="22"/>
          <w:szCs w:val="22"/>
        </w:rPr>
        <w:t>tively</w:t>
      </w:r>
      <w:r w:rsidR="00632958" w:rsidRPr="002B6E18">
        <w:rPr>
          <w:rStyle w:val="s2"/>
          <w:sz w:val="22"/>
          <w:szCs w:val="22"/>
        </w:rPr>
        <w:t xml:space="preserve"> </w:t>
      </w:r>
      <w:r w:rsidR="00CB73DF" w:rsidRPr="002B6E18">
        <w:rPr>
          <w:rStyle w:val="s2"/>
          <w:sz w:val="22"/>
          <w:szCs w:val="22"/>
        </w:rPr>
        <w:t>with others</w:t>
      </w:r>
      <w:r w:rsidR="00DE0F22" w:rsidRPr="002B6E18">
        <w:rPr>
          <w:rStyle w:val="s2"/>
          <w:sz w:val="22"/>
          <w:szCs w:val="22"/>
        </w:rPr>
        <w:t xml:space="preserve"> a</w:t>
      </w:r>
      <w:r w:rsidR="00E83253" w:rsidRPr="002B6E18">
        <w:rPr>
          <w:rStyle w:val="s2"/>
          <w:sz w:val="22"/>
          <w:szCs w:val="22"/>
        </w:rPr>
        <w:t xml:space="preserve">nd </w:t>
      </w:r>
      <w:r w:rsidR="00AA1189" w:rsidRPr="002B6E18">
        <w:rPr>
          <w:rStyle w:val="s2"/>
          <w:sz w:val="22"/>
          <w:szCs w:val="22"/>
        </w:rPr>
        <w:t>va</w:t>
      </w:r>
      <w:r w:rsidR="00892EF1" w:rsidRPr="002B6E18">
        <w:rPr>
          <w:rStyle w:val="s2"/>
          <w:sz w:val="22"/>
          <w:szCs w:val="22"/>
        </w:rPr>
        <w:t>l</w:t>
      </w:r>
      <w:r w:rsidR="00AE68E2" w:rsidRPr="002B6E18">
        <w:rPr>
          <w:rStyle w:val="s2"/>
          <w:sz w:val="22"/>
          <w:szCs w:val="22"/>
        </w:rPr>
        <w:t>u</w:t>
      </w:r>
      <w:r w:rsidR="00D35EDD" w:rsidRPr="002B6E18">
        <w:rPr>
          <w:rStyle w:val="s2"/>
          <w:sz w:val="22"/>
          <w:szCs w:val="22"/>
        </w:rPr>
        <w:t>e the im</w:t>
      </w:r>
      <w:r w:rsidR="0094667C" w:rsidRPr="002B6E18">
        <w:rPr>
          <w:rStyle w:val="s2"/>
          <w:sz w:val="22"/>
          <w:szCs w:val="22"/>
        </w:rPr>
        <w:t>portance</w:t>
      </w:r>
      <w:r w:rsidR="000334C7" w:rsidRPr="002B6E18">
        <w:rPr>
          <w:rStyle w:val="s2"/>
          <w:sz w:val="22"/>
          <w:szCs w:val="22"/>
        </w:rPr>
        <w:t xml:space="preserve"> of</w:t>
      </w:r>
      <w:r w:rsidR="00220FF3" w:rsidRPr="002B6E18">
        <w:rPr>
          <w:rStyle w:val="s2"/>
          <w:sz w:val="22"/>
          <w:szCs w:val="22"/>
        </w:rPr>
        <w:t xml:space="preserve"> </w:t>
      </w:r>
      <w:r w:rsidR="00D33204" w:rsidRPr="002B6E18">
        <w:rPr>
          <w:rStyle w:val="s2"/>
          <w:sz w:val="22"/>
          <w:szCs w:val="22"/>
        </w:rPr>
        <w:t>effective</w:t>
      </w:r>
      <w:r w:rsidR="00AF3EBC" w:rsidRPr="002B6E18">
        <w:rPr>
          <w:rStyle w:val="s2"/>
          <w:sz w:val="22"/>
          <w:szCs w:val="22"/>
        </w:rPr>
        <w:t xml:space="preserve"> </w:t>
      </w:r>
      <w:r w:rsidR="001A1673" w:rsidRPr="002B6E18">
        <w:rPr>
          <w:rStyle w:val="s2"/>
          <w:sz w:val="22"/>
          <w:szCs w:val="22"/>
        </w:rPr>
        <w:t>communication</w:t>
      </w:r>
      <w:r w:rsidR="0038585E" w:rsidRPr="002B6E18">
        <w:rPr>
          <w:rStyle w:val="s2"/>
          <w:sz w:val="22"/>
          <w:szCs w:val="22"/>
        </w:rPr>
        <w:t xml:space="preserve"> </w:t>
      </w:r>
      <w:r w:rsidR="00F54A32" w:rsidRPr="002B6E18">
        <w:rPr>
          <w:rStyle w:val="s2"/>
          <w:sz w:val="22"/>
          <w:szCs w:val="22"/>
        </w:rPr>
        <w:t>with</w:t>
      </w:r>
      <w:r w:rsidR="003B651C" w:rsidRPr="002B6E18">
        <w:rPr>
          <w:rStyle w:val="s2"/>
          <w:sz w:val="22"/>
          <w:szCs w:val="22"/>
        </w:rPr>
        <w:t>in</w:t>
      </w:r>
      <w:r w:rsidR="00136AE7" w:rsidRPr="002B6E18">
        <w:rPr>
          <w:rStyle w:val="s2"/>
          <w:sz w:val="22"/>
          <w:szCs w:val="22"/>
        </w:rPr>
        <w:t xml:space="preserve"> mu</w:t>
      </w:r>
      <w:r w:rsidR="00DF0C08" w:rsidRPr="002B6E18">
        <w:rPr>
          <w:rStyle w:val="s2"/>
          <w:sz w:val="22"/>
          <w:szCs w:val="22"/>
        </w:rPr>
        <w:t>lti</w:t>
      </w:r>
      <w:r w:rsidR="0040771B" w:rsidRPr="002B6E18">
        <w:rPr>
          <w:rStyle w:val="s2"/>
          <w:sz w:val="22"/>
          <w:szCs w:val="22"/>
        </w:rPr>
        <w:t>d</w:t>
      </w:r>
      <w:r w:rsidR="00426CD0" w:rsidRPr="002B6E18">
        <w:rPr>
          <w:rStyle w:val="s2"/>
          <w:sz w:val="22"/>
          <w:szCs w:val="22"/>
        </w:rPr>
        <w:t>isciplinary</w:t>
      </w:r>
      <w:r w:rsidR="00764152" w:rsidRPr="002B6E18">
        <w:rPr>
          <w:rStyle w:val="s2"/>
          <w:sz w:val="22"/>
          <w:szCs w:val="22"/>
        </w:rPr>
        <w:t xml:space="preserve"> </w:t>
      </w:r>
      <w:r w:rsidR="00954F4F" w:rsidRPr="002B6E18">
        <w:rPr>
          <w:rStyle w:val="s2"/>
          <w:sz w:val="22"/>
          <w:szCs w:val="22"/>
        </w:rPr>
        <w:t>teams</w:t>
      </w:r>
      <w:r w:rsidR="00561B3D" w:rsidRPr="002B6E18">
        <w:rPr>
          <w:rStyle w:val="s2"/>
          <w:sz w:val="22"/>
          <w:szCs w:val="22"/>
        </w:rPr>
        <w:t>. I</w:t>
      </w:r>
      <w:r w:rsidRPr="002B6E18">
        <w:rPr>
          <w:rStyle w:val="s2"/>
          <w:sz w:val="22"/>
          <w:szCs w:val="22"/>
        </w:rPr>
        <w:t xml:space="preserve"> have had opportunities to </w:t>
      </w:r>
      <w:r w:rsidR="0018738D" w:rsidRPr="002B6E18">
        <w:rPr>
          <w:rStyle w:val="s2"/>
          <w:sz w:val="22"/>
          <w:szCs w:val="22"/>
        </w:rPr>
        <w:t>see</w:t>
      </w:r>
      <w:r w:rsidRPr="002B6E18">
        <w:rPr>
          <w:rStyle w:val="s2"/>
          <w:sz w:val="22"/>
          <w:szCs w:val="22"/>
        </w:rPr>
        <w:t xml:space="preserve"> and work alongside Occupational Therapists. This has improved my understanding of activity analysis, goal setting, rehabilitation, and environmental adaptations. These experiences confirmed my passion for occupational therapy and increased my confidence in supporting individuals to achieve greater independence through person-centred care.</w:t>
      </w:r>
    </w:p>
    <w:p w14:paraId="72C35F68" w14:textId="2AEC1FB9" w:rsidR="00D62BF2" w:rsidRPr="002B6E18" w:rsidRDefault="00D62BF2" w:rsidP="00876B23">
      <w:pPr>
        <w:pStyle w:val="p2"/>
        <w:spacing w:line="360" w:lineRule="auto"/>
        <w:ind w:left="720"/>
        <w:rPr>
          <w:sz w:val="22"/>
          <w:szCs w:val="22"/>
        </w:rPr>
      </w:pPr>
      <w:r w:rsidRPr="002B6E18">
        <w:rPr>
          <w:rStyle w:val="s2"/>
          <w:sz w:val="22"/>
          <w:szCs w:val="22"/>
        </w:rPr>
        <w:t xml:space="preserve">One of my greatest strengths is my ability to build positive relationships with people from diverse backgrounds. I communicate clearly, listen carefully, and always treat others with kindness and respect. I enjoy working as part of a team and understand that effective communication and collaboration are essential for achieving the best outcomes for service </w:t>
      </w:r>
      <w:r w:rsidRPr="002B6E18">
        <w:rPr>
          <w:rStyle w:val="s2"/>
          <w:sz w:val="22"/>
          <w:szCs w:val="22"/>
        </w:rPr>
        <w:lastRenderedPageBreak/>
        <w:t>users. I am reliable, organised, adaptable, and always willing to learn new skills that will improve my professional practice.</w:t>
      </w:r>
    </w:p>
    <w:p w14:paraId="4C300F64" w14:textId="6FEC9D33" w:rsidR="00D62BF2" w:rsidRPr="002B6E18" w:rsidRDefault="00D62BF2" w:rsidP="00876B23">
      <w:pPr>
        <w:pStyle w:val="p2"/>
        <w:spacing w:line="360" w:lineRule="auto"/>
        <w:ind w:left="720"/>
        <w:rPr>
          <w:sz w:val="22"/>
          <w:szCs w:val="22"/>
        </w:rPr>
      </w:pPr>
      <w:r w:rsidRPr="002B6E18">
        <w:rPr>
          <w:rStyle w:val="s2"/>
          <w:sz w:val="22"/>
          <w:szCs w:val="22"/>
        </w:rPr>
        <w:t>I have completed mandatory training, including safeguarding, moving, and handling, infection prevention and control, equality and diversity, fire safety, and basic life support. These courses have strengthened my understanding of safe and professional practice. I also value reflective practice and use feedback from colleagues and lecturers to improve my knowledge and performance.</w:t>
      </w:r>
    </w:p>
    <w:p w14:paraId="6ACB5DD8" w14:textId="77777777" w:rsidR="00D62BF2" w:rsidRPr="002B6E18" w:rsidRDefault="00D62BF2" w:rsidP="00876B23">
      <w:pPr>
        <w:pStyle w:val="p3"/>
        <w:spacing w:line="360" w:lineRule="auto"/>
        <w:ind w:left="720"/>
        <w:rPr>
          <w:sz w:val="22"/>
          <w:szCs w:val="22"/>
        </w:rPr>
      </w:pPr>
      <w:r w:rsidRPr="002B6E18">
        <w:rPr>
          <w:rStyle w:val="s2"/>
          <w:sz w:val="22"/>
          <w:szCs w:val="22"/>
        </w:rPr>
        <w:t>I believe I would be a valuable member of your team because I combine academic knowledge with practical care experience and a genuine passion for helping others. I am committed to providing high-quality, person-centred care and supporting Occupational Therapists in helping individuals achieve their goals and maximise their independence. I am eager to continue learning, develop my clinical skills, and contribute positively to your organisation while working towards my ambition of becoming a compassionate and competent Occupational Therapist.</w:t>
      </w:r>
    </w:p>
    <w:p w14:paraId="4787B956" w14:textId="16DC249A" w:rsidR="005A31EE" w:rsidRPr="002B6E18" w:rsidRDefault="005A31EE" w:rsidP="00876B23">
      <w:pPr>
        <w:pStyle w:val="Heading1"/>
        <w:spacing w:line="360" w:lineRule="auto"/>
        <w:ind w:left="720"/>
        <w:rPr>
          <w:sz w:val="22"/>
          <w:szCs w:val="22"/>
        </w:rPr>
      </w:pPr>
    </w:p>
    <w:p w14:paraId="3CDDFCA6" w14:textId="0657FF79" w:rsidR="005A31EE" w:rsidRPr="002B6E18" w:rsidRDefault="005A31EE" w:rsidP="00876B23">
      <w:pPr>
        <w:pStyle w:val="p3"/>
        <w:spacing w:line="360" w:lineRule="auto"/>
        <w:ind w:left="720"/>
        <w:rPr>
          <w:sz w:val="22"/>
          <w:szCs w:val="22"/>
        </w:rPr>
      </w:pPr>
      <w:r w:rsidRPr="002B6E18">
        <w:rPr>
          <w:rStyle w:val="s3"/>
          <w:sz w:val="22"/>
          <w:szCs w:val="22"/>
        </w:rPr>
        <w:t xml:space="preserve">A SWOT analysis is a useful tool for </w:t>
      </w:r>
      <w:r w:rsidR="00612F4B" w:rsidRPr="002B6E18">
        <w:rPr>
          <w:rStyle w:val="s3"/>
          <w:sz w:val="22"/>
          <w:szCs w:val="22"/>
        </w:rPr>
        <w:t>showing</w:t>
      </w:r>
      <w:r w:rsidRPr="002B6E18">
        <w:rPr>
          <w:rStyle w:val="s3"/>
          <w:sz w:val="22"/>
          <w:szCs w:val="22"/>
        </w:rPr>
        <w:t xml:space="preserve"> personal strengths, weaknesses, opportunities, and threats. It enables individuals to evaluate their current abilities and </w:t>
      </w:r>
      <w:r w:rsidR="00961253" w:rsidRPr="002B6E18">
        <w:rPr>
          <w:rStyle w:val="s3"/>
          <w:sz w:val="22"/>
          <w:szCs w:val="22"/>
        </w:rPr>
        <w:t>show</w:t>
      </w:r>
      <w:r w:rsidRPr="002B6E18">
        <w:rPr>
          <w:rStyle w:val="s3"/>
          <w:sz w:val="22"/>
          <w:szCs w:val="22"/>
        </w:rPr>
        <w:t xml:space="preserve"> areas for professional growth. </w:t>
      </w:r>
    </w:p>
    <w:p w14:paraId="2B322F11" w14:textId="77777777" w:rsidR="005A31EE" w:rsidRPr="002B6E18" w:rsidRDefault="005A31EE" w:rsidP="00876B23">
      <w:pPr>
        <w:pStyle w:val="p4"/>
        <w:spacing w:line="360" w:lineRule="auto"/>
        <w:ind w:left="720"/>
        <w:rPr>
          <w:b/>
          <w:bCs/>
          <w:sz w:val="22"/>
          <w:szCs w:val="22"/>
        </w:rPr>
      </w:pPr>
      <w:r w:rsidRPr="002B6E18">
        <w:rPr>
          <w:rStyle w:val="s4"/>
          <w:b/>
          <w:bCs/>
          <w:sz w:val="22"/>
          <w:szCs w:val="22"/>
        </w:rPr>
        <w:t>Strengths</w:t>
      </w:r>
    </w:p>
    <w:p w14:paraId="3F4472F2" w14:textId="0CDD560A" w:rsidR="005A31EE" w:rsidRPr="002B6E18" w:rsidRDefault="005A31EE" w:rsidP="00876B23">
      <w:pPr>
        <w:pStyle w:val="p3"/>
        <w:spacing w:line="360" w:lineRule="auto"/>
        <w:ind w:left="720"/>
        <w:rPr>
          <w:sz w:val="22"/>
          <w:szCs w:val="22"/>
        </w:rPr>
      </w:pPr>
      <w:r w:rsidRPr="002B6E18">
        <w:rPr>
          <w:rStyle w:val="s3"/>
          <w:sz w:val="22"/>
          <w:szCs w:val="22"/>
        </w:rPr>
        <w:t xml:space="preserve">One of my greatest strengths is my practical experience as a Support Worker in the health and social care sector. This role has enabled me to develop excellent communication and interpersonal skills while supporting individuals with diverse physical, cognitive, and mental health needs. I have gained experience promoting independence, </w:t>
      </w:r>
      <w:r w:rsidR="00180B88" w:rsidRPr="002B6E18">
        <w:rPr>
          <w:rStyle w:val="s3"/>
          <w:sz w:val="22"/>
          <w:szCs w:val="22"/>
        </w:rPr>
        <w:t>supporting</w:t>
      </w:r>
      <w:r w:rsidRPr="002B6E18">
        <w:rPr>
          <w:rStyle w:val="s3"/>
          <w:sz w:val="22"/>
          <w:szCs w:val="22"/>
        </w:rPr>
        <w:t xml:space="preserve"> dignity, and delivering person-centred care, all of which are essential qualities for an Occupational Therapy Assistant.</w:t>
      </w:r>
    </w:p>
    <w:p w14:paraId="3FFA8A9A" w14:textId="24A2AE65" w:rsidR="005A31EE" w:rsidRPr="002B6E18" w:rsidRDefault="005A31EE" w:rsidP="00876B23">
      <w:pPr>
        <w:pStyle w:val="p3"/>
        <w:spacing w:line="360" w:lineRule="auto"/>
        <w:ind w:left="720"/>
        <w:rPr>
          <w:sz w:val="22"/>
          <w:szCs w:val="22"/>
        </w:rPr>
      </w:pPr>
      <w:r w:rsidRPr="002B6E18">
        <w:rPr>
          <w:rStyle w:val="s3"/>
          <w:sz w:val="22"/>
          <w:szCs w:val="22"/>
        </w:rPr>
        <w:t xml:space="preserve">Another strength is my educational background. As a </w:t>
      </w:r>
      <w:r w:rsidR="00A35570" w:rsidRPr="002B6E18">
        <w:rPr>
          <w:rStyle w:val="s3"/>
          <w:sz w:val="22"/>
          <w:szCs w:val="22"/>
        </w:rPr>
        <w:t>l</w:t>
      </w:r>
      <w:r w:rsidR="00F721C1" w:rsidRPr="002B6E18">
        <w:rPr>
          <w:rStyle w:val="s3"/>
          <w:sz w:val="22"/>
          <w:szCs w:val="22"/>
        </w:rPr>
        <w:t>ev</w:t>
      </w:r>
      <w:r w:rsidR="00DD742B" w:rsidRPr="002B6E18">
        <w:rPr>
          <w:rStyle w:val="s3"/>
          <w:sz w:val="22"/>
          <w:szCs w:val="22"/>
        </w:rPr>
        <w:t xml:space="preserve">el </w:t>
      </w:r>
      <w:r w:rsidR="004C087E" w:rsidRPr="002B6E18">
        <w:rPr>
          <w:rStyle w:val="s3"/>
          <w:sz w:val="22"/>
          <w:szCs w:val="22"/>
        </w:rPr>
        <w:t>4</w:t>
      </w:r>
      <w:r w:rsidR="005C41C4" w:rsidRPr="002B6E18">
        <w:rPr>
          <w:rStyle w:val="s3"/>
          <w:sz w:val="22"/>
          <w:szCs w:val="22"/>
        </w:rPr>
        <w:t xml:space="preserve"> s</w:t>
      </w:r>
      <w:r w:rsidR="00BE123D" w:rsidRPr="002B6E18">
        <w:rPr>
          <w:rStyle w:val="s3"/>
          <w:sz w:val="22"/>
          <w:szCs w:val="22"/>
        </w:rPr>
        <w:t>tudent</w:t>
      </w:r>
      <w:r w:rsidR="007A2669" w:rsidRPr="002B6E18">
        <w:rPr>
          <w:rStyle w:val="s3"/>
          <w:sz w:val="22"/>
          <w:szCs w:val="22"/>
        </w:rPr>
        <w:t>,</w:t>
      </w:r>
      <w:r w:rsidRPr="002B6E18">
        <w:rPr>
          <w:rStyle w:val="s3"/>
          <w:sz w:val="22"/>
          <w:szCs w:val="22"/>
        </w:rPr>
        <w:t xml:space="preserve"> I have developed a sound understanding of occupational therapy principles, anatomy and physiology, rehabilitation, evidence-based practice, and professional ethics. My university </w:t>
      </w:r>
      <w:r w:rsidR="007B5B4F" w:rsidRPr="002B6E18">
        <w:rPr>
          <w:rStyle w:val="s3"/>
          <w:sz w:val="22"/>
          <w:szCs w:val="22"/>
        </w:rPr>
        <w:t>ass</w:t>
      </w:r>
      <w:r w:rsidR="002312E7" w:rsidRPr="002B6E18">
        <w:rPr>
          <w:rStyle w:val="s3"/>
          <w:sz w:val="22"/>
          <w:szCs w:val="22"/>
        </w:rPr>
        <w:t>ignments</w:t>
      </w:r>
      <w:r w:rsidR="0091130E" w:rsidRPr="002B6E18">
        <w:rPr>
          <w:rStyle w:val="s3"/>
          <w:sz w:val="22"/>
          <w:szCs w:val="22"/>
        </w:rPr>
        <w:t>/</w:t>
      </w:r>
      <w:r w:rsidR="00DA6951" w:rsidRPr="002B6E18">
        <w:rPr>
          <w:rStyle w:val="s3"/>
          <w:sz w:val="22"/>
          <w:szCs w:val="22"/>
        </w:rPr>
        <w:t>research</w:t>
      </w:r>
      <w:r w:rsidRPr="002B6E18">
        <w:rPr>
          <w:rStyle w:val="s3"/>
          <w:sz w:val="22"/>
          <w:szCs w:val="22"/>
        </w:rPr>
        <w:t xml:space="preserve"> have enhanced my clinical reasoning and understanding of multidisciplinary working.</w:t>
      </w:r>
    </w:p>
    <w:p w14:paraId="74355840" w14:textId="77777777" w:rsidR="005A31EE" w:rsidRPr="002B6E18" w:rsidRDefault="005A31EE" w:rsidP="00876B23">
      <w:pPr>
        <w:pStyle w:val="p4"/>
        <w:spacing w:line="360" w:lineRule="auto"/>
        <w:ind w:left="720"/>
        <w:rPr>
          <w:b/>
          <w:bCs/>
          <w:sz w:val="22"/>
          <w:szCs w:val="22"/>
        </w:rPr>
      </w:pPr>
      <w:r w:rsidRPr="002B6E18">
        <w:rPr>
          <w:rStyle w:val="s4"/>
          <w:b/>
          <w:bCs/>
          <w:sz w:val="22"/>
          <w:szCs w:val="22"/>
        </w:rPr>
        <w:lastRenderedPageBreak/>
        <w:t>Weaknesses</w:t>
      </w:r>
    </w:p>
    <w:p w14:paraId="3D879213" w14:textId="2F942F7E" w:rsidR="005A31EE" w:rsidRPr="002B6E18" w:rsidRDefault="005A31EE" w:rsidP="00876B23">
      <w:pPr>
        <w:pStyle w:val="p3"/>
        <w:spacing w:line="360" w:lineRule="auto"/>
        <w:ind w:left="720"/>
        <w:rPr>
          <w:sz w:val="22"/>
          <w:szCs w:val="22"/>
        </w:rPr>
      </w:pPr>
      <w:r w:rsidRPr="002B6E18">
        <w:rPr>
          <w:rStyle w:val="s3"/>
          <w:sz w:val="22"/>
          <w:szCs w:val="22"/>
        </w:rPr>
        <w:t xml:space="preserve">Although I have developed many practical skills, I have limited experience independently carrying out occupational therapy assessments because these </w:t>
      </w:r>
      <w:r w:rsidR="008B0F5C" w:rsidRPr="002B6E18">
        <w:rPr>
          <w:rStyle w:val="s3"/>
          <w:sz w:val="22"/>
          <w:szCs w:val="22"/>
        </w:rPr>
        <w:t xml:space="preserve">are </w:t>
      </w:r>
      <w:r w:rsidR="00D62BF2" w:rsidRPr="002B6E18">
        <w:rPr>
          <w:rStyle w:val="s3"/>
          <w:sz w:val="22"/>
          <w:szCs w:val="22"/>
        </w:rPr>
        <w:t>usually</w:t>
      </w:r>
      <w:r w:rsidR="004C4AC2" w:rsidRPr="002B6E18">
        <w:rPr>
          <w:rStyle w:val="s3"/>
          <w:sz w:val="22"/>
          <w:szCs w:val="22"/>
        </w:rPr>
        <w:t xml:space="preserve"> achieved under</w:t>
      </w:r>
      <w:r w:rsidRPr="002B6E18">
        <w:rPr>
          <w:rStyle w:val="s3"/>
          <w:sz w:val="22"/>
          <w:szCs w:val="22"/>
        </w:rPr>
        <w:t xml:space="preserve"> the supervision of qualified Occupational Therapists. Developing greater confidence in assessment techniques and clinical decision-making will be important for my future career.</w:t>
      </w:r>
    </w:p>
    <w:p w14:paraId="14FBC24A" w14:textId="1F8A6050" w:rsidR="005A31EE" w:rsidRPr="002B6E18" w:rsidRDefault="005A31EE" w:rsidP="00876B23">
      <w:pPr>
        <w:pStyle w:val="p3"/>
        <w:spacing w:line="360" w:lineRule="auto"/>
        <w:ind w:left="720"/>
        <w:rPr>
          <w:sz w:val="22"/>
          <w:szCs w:val="22"/>
        </w:rPr>
      </w:pPr>
      <w:r w:rsidRPr="002B6E18">
        <w:rPr>
          <w:rStyle w:val="s3"/>
          <w:sz w:val="22"/>
          <w:szCs w:val="22"/>
        </w:rPr>
        <w:t xml:space="preserve">Another area for improvement is my confidence when presenting clinical information to larger multidisciplinary meetings. While I communicate effectively with individuals and small teams, I would </w:t>
      </w:r>
      <w:r w:rsidR="00586B7D" w:rsidRPr="002B6E18">
        <w:rPr>
          <w:rStyle w:val="s3"/>
          <w:sz w:val="22"/>
          <w:szCs w:val="22"/>
        </w:rPr>
        <w:t>receive help</w:t>
      </w:r>
      <w:r w:rsidRPr="002B6E18">
        <w:rPr>
          <w:rStyle w:val="s3"/>
          <w:sz w:val="22"/>
          <w:szCs w:val="22"/>
        </w:rPr>
        <w:t xml:space="preserve"> from further opportunities to strengthen my presentation and leadership skills.</w:t>
      </w:r>
    </w:p>
    <w:p w14:paraId="070B47B8" w14:textId="77777777" w:rsidR="003C0F00" w:rsidRPr="002B6E18" w:rsidRDefault="003C0F00" w:rsidP="00876B23">
      <w:pPr>
        <w:pStyle w:val="p3"/>
        <w:spacing w:line="360" w:lineRule="auto"/>
        <w:ind w:left="720"/>
        <w:rPr>
          <w:sz w:val="22"/>
          <w:szCs w:val="22"/>
        </w:rPr>
      </w:pPr>
    </w:p>
    <w:p w14:paraId="11F09FF7" w14:textId="77777777" w:rsidR="005A31EE" w:rsidRPr="002B6E18" w:rsidRDefault="005A31EE" w:rsidP="00876B23">
      <w:pPr>
        <w:pStyle w:val="p4"/>
        <w:spacing w:line="360" w:lineRule="auto"/>
        <w:ind w:left="720"/>
        <w:rPr>
          <w:b/>
          <w:bCs/>
          <w:sz w:val="22"/>
          <w:szCs w:val="22"/>
        </w:rPr>
      </w:pPr>
      <w:r w:rsidRPr="002B6E18">
        <w:rPr>
          <w:rStyle w:val="s4"/>
          <w:b/>
          <w:bCs/>
          <w:sz w:val="22"/>
          <w:szCs w:val="22"/>
        </w:rPr>
        <w:t>Opportunities</w:t>
      </w:r>
    </w:p>
    <w:p w14:paraId="57358A51" w14:textId="6F5EA520" w:rsidR="005A31EE" w:rsidRPr="002B6E18" w:rsidRDefault="005A31EE" w:rsidP="00876B23">
      <w:pPr>
        <w:pStyle w:val="p3"/>
        <w:spacing w:line="360" w:lineRule="auto"/>
        <w:ind w:left="720"/>
        <w:rPr>
          <w:sz w:val="22"/>
          <w:szCs w:val="22"/>
        </w:rPr>
      </w:pPr>
      <w:r w:rsidRPr="002B6E18">
        <w:rPr>
          <w:rStyle w:val="s3"/>
          <w:sz w:val="22"/>
          <w:szCs w:val="22"/>
        </w:rPr>
        <w:t xml:space="preserve">The Occupational Therapy Assistant role </w:t>
      </w:r>
      <w:r w:rsidR="00EC3585" w:rsidRPr="002B6E18">
        <w:rPr>
          <w:rStyle w:val="s3"/>
          <w:sz w:val="22"/>
          <w:szCs w:val="22"/>
        </w:rPr>
        <w:t>offers</w:t>
      </w:r>
      <w:r w:rsidRPr="002B6E18">
        <w:rPr>
          <w:rStyle w:val="s3"/>
          <w:sz w:val="22"/>
          <w:szCs w:val="22"/>
        </w:rPr>
        <w:t xml:space="preserve"> many opportunities for professional development. Working alongside experienced Occupational Therapists will allow me to develop practical skills, increase my clinical knowledge, and gain experience across a variety of healthcare settings.</w:t>
      </w:r>
    </w:p>
    <w:p w14:paraId="3C08191F" w14:textId="77777777" w:rsidR="005A31EE" w:rsidRPr="002B6E18" w:rsidRDefault="005A31EE" w:rsidP="00876B23">
      <w:pPr>
        <w:pStyle w:val="p3"/>
        <w:spacing w:line="360" w:lineRule="auto"/>
        <w:ind w:left="720"/>
        <w:rPr>
          <w:sz w:val="22"/>
          <w:szCs w:val="22"/>
        </w:rPr>
      </w:pPr>
      <w:r w:rsidRPr="002B6E18">
        <w:rPr>
          <w:rStyle w:val="s3"/>
          <w:sz w:val="22"/>
          <w:szCs w:val="22"/>
        </w:rPr>
        <w:t>There are also opportunities to attend continuing professional development (CPD) courses, workshops, and mandatory training to enhance my competence. Membership of professional organisations such as the Royal College of Occupational Therapists (RCOT) will enable me to access current research, networking opportunities, and professional guidance.</w:t>
      </w:r>
    </w:p>
    <w:p w14:paraId="022E34C4" w14:textId="77777777" w:rsidR="003C4CC0" w:rsidRPr="002B6E18" w:rsidRDefault="003C4CC0" w:rsidP="00876B23">
      <w:pPr>
        <w:pStyle w:val="p3"/>
        <w:spacing w:line="360" w:lineRule="auto"/>
        <w:ind w:left="720"/>
        <w:rPr>
          <w:sz w:val="22"/>
          <w:szCs w:val="22"/>
        </w:rPr>
      </w:pPr>
    </w:p>
    <w:p w14:paraId="5C9BA755" w14:textId="11CE9F5F" w:rsidR="000A53B5" w:rsidRPr="002B6E18" w:rsidRDefault="005A31EE" w:rsidP="00876B23">
      <w:pPr>
        <w:pStyle w:val="p4"/>
        <w:spacing w:line="360" w:lineRule="auto"/>
        <w:ind w:left="720"/>
        <w:rPr>
          <w:b/>
          <w:bCs/>
          <w:sz w:val="22"/>
          <w:szCs w:val="22"/>
        </w:rPr>
      </w:pPr>
      <w:r w:rsidRPr="002B6E18">
        <w:rPr>
          <w:rStyle w:val="s4"/>
          <w:b/>
          <w:bCs/>
          <w:sz w:val="22"/>
          <w:szCs w:val="22"/>
        </w:rPr>
        <w:t>Threats</w:t>
      </w:r>
      <w:r w:rsidR="000835F6" w:rsidRPr="002B6E18">
        <w:rPr>
          <w:rStyle w:val="s4"/>
          <w:b/>
          <w:bCs/>
          <w:sz w:val="22"/>
          <w:szCs w:val="22"/>
        </w:rPr>
        <w:t xml:space="preserve"> </w:t>
      </w:r>
    </w:p>
    <w:p w14:paraId="415D474D" w14:textId="2772C7B3" w:rsidR="005A31EE" w:rsidRPr="002B6E18" w:rsidRDefault="005A31EE" w:rsidP="00876B23">
      <w:pPr>
        <w:pStyle w:val="p3"/>
        <w:spacing w:line="360" w:lineRule="auto"/>
        <w:ind w:left="720"/>
        <w:rPr>
          <w:sz w:val="22"/>
          <w:szCs w:val="22"/>
        </w:rPr>
      </w:pPr>
      <w:r w:rsidRPr="002B6E18">
        <w:rPr>
          <w:rStyle w:val="s3"/>
          <w:sz w:val="22"/>
          <w:szCs w:val="22"/>
        </w:rPr>
        <w:t xml:space="preserve">Healthcare services are becoming increasingly busy, resulting in high workloads and limited resources. These pressures may reduce opportunities for supervision and learning during the </w:t>
      </w:r>
      <w:r w:rsidR="00C5443C" w:rsidRPr="002B6E18">
        <w:rPr>
          <w:rStyle w:val="s3"/>
          <w:sz w:val="22"/>
          <w:szCs w:val="22"/>
        </w:rPr>
        <w:t>initial stages</w:t>
      </w:r>
      <w:r w:rsidRPr="002B6E18">
        <w:rPr>
          <w:rStyle w:val="s3"/>
          <w:sz w:val="22"/>
          <w:szCs w:val="22"/>
        </w:rPr>
        <w:t xml:space="preserve"> of employment.</w:t>
      </w:r>
    </w:p>
    <w:p w14:paraId="328534F5" w14:textId="77777777" w:rsidR="005A31EE" w:rsidRPr="002B6E18" w:rsidRDefault="005A31EE" w:rsidP="00876B23">
      <w:pPr>
        <w:pStyle w:val="p3"/>
        <w:spacing w:line="360" w:lineRule="auto"/>
        <w:ind w:left="720"/>
        <w:rPr>
          <w:sz w:val="22"/>
          <w:szCs w:val="22"/>
        </w:rPr>
      </w:pPr>
      <w:r w:rsidRPr="002B6E18">
        <w:rPr>
          <w:rStyle w:val="s3"/>
          <w:sz w:val="22"/>
          <w:szCs w:val="22"/>
        </w:rPr>
        <w:t>Competition for Occupational Therapy posts may also make securing permanent employment more challenging. To remain competitive, I will continue developing my clinical knowledge, practical skills, and professional portfolio.</w:t>
      </w:r>
    </w:p>
    <w:p w14:paraId="1CFD6FF6" w14:textId="77777777" w:rsidR="009060DC" w:rsidRPr="002B6E18" w:rsidRDefault="009060DC" w:rsidP="00876B23">
      <w:pPr>
        <w:pStyle w:val="p1"/>
        <w:spacing w:line="360" w:lineRule="auto"/>
        <w:ind w:left="720"/>
        <w:rPr>
          <w:b/>
          <w:bCs/>
          <w:sz w:val="22"/>
          <w:szCs w:val="22"/>
        </w:rPr>
      </w:pPr>
      <w:r w:rsidRPr="002B6E18">
        <w:rPr>
          <w:rStyle w:val="s1"/>
          <w:b/>
          <w:bCs/>
          <w:sz w:val="22"/>
          <w:szCs w:val="22"/>
        </w:rPr>
        <w:t>Personal Development Plan (PDP)</w:t>
      </w:r>
    </w:p>
    <w:p w14:paraId="41BCF946" w14:textId="77777777" w:rsidR="009060DC" w:rsidRPr="002B6E18" w:rsidRDefault="009060DC" w:rsidP="00876B23">
      <w:pPr>
        <w:pStyle w:val="p2"/>
        <w:spacing w:line="360" w:lineRule="auto"/>
        <w:ind w:left="720"/>
        <w:rPr>
          <w:sz w:val="22"/>
          <w:szCs w:val="22"/>
        </w:rPr>
      </w:pPr>
      <w:r w:rsidRPr="002B6E18">
        <w:rPr>
          <w:rStyle w:val="s2"/>
          <w:sz w:val="22"/>
          <w:szCs w:val="22"/>
        </w:rPr>
        <w:lastRenderedPageBreak/>
        <w:t>My Personal Development Plan (PDP) will help me develop the knowledge, skills, and confidence needed to become an effective Occupational Therapy Assistant. My goals are to improve assessment, communication, and leadership skills, complete my Occupational Therapy degree, and prepare for professional registration through learning, reflective practice, feedback, and continuous professional development.</w:t>
      </w:r>
    </w:p>
    <w:p w14:paraId="31991852" w14:textId="04F31DD4" w:rsidR="00D212FD" w:rsidRPr="002B6E18" w:rsidRDefault="00D212FD" w:rsidP="00876B23">
      <w:pPr>
        <w:spacing w:line="360" w:lineRule="auto"/>
        <w:ind w:left="720"/>
      </w:pPr>
    </w:p>
    <w:p w14:paraId="10378D6E" w14:textId="77777777" w:rsidR="00A05FDC" w:rsidRPr="002B6E18" w:rsidRDefault="00A05FDC" w:rsidP="00876B23">
      <w:pPr>
        <w:pStyle w:val="p1"/>
        <w:spacing w:line="360" w:lineRule="auto"/>
        <w:ind w:left="720"/>
        <w:rPr>
          <w:sz w:val="22"/>
          <w:szCs w:val="22"/>
        </w:rPr>
      </w:pPr>
      <w:r w:rsidRPr="002B6E18">
        <w:rPr>
          <w:rStyle w:val="s1"/>
          <w:sz w:val="22"/>
          <w:szCs w:val="22"/>
        </w:rPr>
        <w:t>Critical Reflection on My Communication Skills Presentation Using Gibbs’ Reflective Cycle</w:t>
      </w:r>
    </w:p>
    <w:p w14:paraId="3E3960DF" w14:textId="04E95F44" w:rsidR="00A05FDC" w:rsidRPr="002B6E18" w:rsidRDefault="00D0249F" w:rsidP="00876B23">
      <w:pPr>
        <w:pStyle w:val="p2"/>
        <w:spacing w:line="360" w:lineRule="auto"/>
        <w:ind w:left="720"/>
        <w:rPr>
          <w:b/>
          <w:bCs/>
          <w:sz w:val="22"/>
          <w:szCs w:val="22"/>
        </w:rPr>
      </w:pPr>
      <w:r w:rsidRPr="002B6E18">
        <w:rPr>
          <w:rStyle w:val="s2"/>
          <w:b/>
          <w:bCs/>
          <w:sz w:val="22"/>
          <w:szCs w:val="22"/>
        </w:rPr>
        <w:t xml:space="preserve">What is Reflection? </w:t>
      </w:r>
    </w:p>
    <w:p w14:paraId="3A460F6C" w14:textId="30F96700" w:rsidR="00A05FDC" w:rsidRPr="002B6E18" w:rsidRDefault="00A05FDC" w:rsidP="00876B23">
      <w:pPr>
        <w:pStyle w:val="p3"/>
        <w:spacing w:line="360" w:lineRule="auto"/>
        <w:ind w:left="720"/>
        <w:rPr>
          <w:sz w:val="22"/>
          <w:szCs w:val="22"/>
        </w:rPr>
      </w:pPr>
      <w:r w:rsidRPr="002B6E18">
        <w:rPr>
          <w:rStyle w:val="s3"/>
          <w:sz w:val="22"/>
          <w:szCs w:val="22"/>
        </w:rPr>
        <w:t xml:space="preserve">Reflection is an important part of learning because it helps individuals review their experiences, </w:t>
      </w:r>
      <w:r w:rsidR="00D62BF2" w:rsidRPr="002B6E18">
        <w:rPr>
          <w:rStyle w:val="s3"/>
          <w:sz w:val="22"/>
          <w:szCs w:val="22"/>
        </w:rPr>
        <w:t>find</w:t>
      </w:r>
      <w:r w:rsidRPr="002B6E18">
        <w:rPr>
          <w:rStyle w:val="s3"/>
          <w:sz w:val="22"/>
          <w:szCs w:val="22"/>
        </w:rPr>
        <w:t xml:space="preserve"> strengths, and recognise areas for improvement (Gibbs, 1988). This reflection uses Gibbs’ Reflective Cycle to evaluate my presentation on communication skills in health and social care. It discusses my thoughts, feelings, performance, lecturer feedback, and how the experience will influence my future professional development.</w:t>
      </w:r>
    </w:p>
    <w:p w14:paraId="2CCA75DB" w14:textId="77777777" w:rsidR="00A05FDC" w:rsidRPr="002B6E18" w:rsidRDefault="00A05FDC" w:rsidP="00876B23">
      <w:pPr>
        <w:pStyle w:val="p2"/>
        <w:spacing w:line="360" w:lineRule="auto"/>
        <w:ind w:left="720"/>
        <w:rPr>
          <w:b/>
          <w:bCs/>
          <w:sz w:val="22"/>
          <w:szCs w:val="22"/>
        </w:rPr>
      </w:pPr>
      <w:r w:rsidRPr="002B6E18">
        <w:rPr>
          <w:rStyle w:val="s2"/>
          <w:b/>
          <w:bCs/>
          <w:sz w:val="22"/>
          <w:szCs w:val="22"/>
        </w:rPr>
        <w:t>Description</w:t>
      </w:r>
    </w:p>
    <w:p w14:paraId="6E18214E" w14:textId="4459CD12" w:rsidR="00A05FDC" w:rsidRPr="002B6E18" w:rsidRDefault="00A05FDC" w:rsidP="00876B23">
      <w:pPr>
        <w:pStyle w:val="p3"/>
        <w:spacing w:line="360" w:lineRule="auto"/>
        <w:ind w:left="720"/>
        <w:rPr>
          <w:sz w:val="22"/>
          <w:szCs w:val="22"/>
        </w:rPr>
      </w:pPr>
      <w:r w:rsidRPr="002B6E18">
        <w:rPr>
          <w:rStyle w:val="s3"/>
          <w:sz w:val="22"/>
          <w:szCs w:val="22"/>
        </w:rPr>
        <w:t xml:space="preserve">My presentation focused on the importance of effective communication in health and social care. I discussed verbal and non-verbal communication, active listening, person-centred communication, barriers to communication, and the importance of working within a multidisciplinary team. I used PowerPoint slides, academic references, and practical examples from my experience as a support worker to explain the topic. The presentation lasted about </w:t>
      </w:r>
      <w:r w:rsidR="00D62BF2" w:rsidRPr="002B6E18">
        <w:rPr>
          <w:rStyle w:val="s3"/>
          <w:sz w:val="22"/>
          <w:szCs w:val="22"/>
        </w:rPr>
        <w:t>5</w:t>
      </w:r>
      <w:r w:rsidRPr="002B6E18">
        <w:rPr>
          <w:rStyle w:val="s3"/>
          <w:sz w:val="22"/>
          <w:szCs w:val="22"/>
        </w:rPr>
        <w:t xml:space="preserve"> minutes and aimed to </w:t>
      </w:r>
      <w:r w:rsidR="00D62BF2" w:rsidRPr="002B6E18">
        <w:rPr>
          <w:rStyle w:val="s3"/>
          <w:sz w:val="22"/>
          <w:szCs w:val="22"/>
        </w:rPr>
        <w:t>show</w:t>
      </w:r>
      <w:r w:rsidRPr="002B6E18">
        <w:rPr>
          <w:rStyle w:val="s3"/>
          <w:sz w:val="22"/>
          <w:szCs w:val="22"/>
        </w:rPr>
        <w:t xml:space="preserve"> how communication contributes to safe, effective, and person-centred care.</w:t>
      </w:r>
    </w:p>
    <w:p w14:paraId="2EC2A9DE" w14:textId="77777777" w:rsidR="00A05FDC" w:rsidRPr="002B6E18" w:rsidRDefault="00A05FDC" w:rsidP="00876B23">
      <w:pPr>
        <w:pStyle w:val="p2"/>
        <w:spacing w:line="360" w:lineRule="auto"/>
        <w:ind w:left="720"/>
        <w:rPr>
          <w:b/>
          <w:bCs/>
          <w:sz w:val="22"/>
          <w:szCs w:val="22"/>
        </w:rPr>
      </w:pPr>
      <w:r w:rsidRPr="002B6E18">
        <w:rPr>
          <w:rStyle w:val="s2"/>
          <w:b/>
          <w:bCs/>
          <w:sz w:val="22"/>
          <w:szCs w:val="22"/>
        </w:rPr>
        <w:t>Feelings</w:t>
      </w:r>
    </w:p>
    <w:p w14:paraId="7CFB7F23" w14:textId="3845FE69" w:rsidR="00A05FDC" w:rsidRPr="002B6E18" w:rsidRDefault="00A05FDC" w:rsidP="00876B23">
      <w:pPr>
        <w:pStyle w:val="p3"/>
        <w:spacing w:line="360" w:lineRule="auto"/>
        <w:ind w:left="720"/>
        <w:rPr>
          <w:sz w:val="22"/>
          <w:szCs w:val="22"/>
        </w:rPr>
      </w:pPr>
      <w:r w:rsidRPr="002B6E18">
        <w:rPr>
          <w:rStyle w:val="s3"/>
          <w:sz w:val="22"/>
          <w:szCs w:val="22"/>
        </w:rPr>
        <w:t>Before the presentation, I felt nervous because I was not completely confident speaking in front of an audience. Although</w:t>
      </w:r>
      <w:r w:rsidR="002C4D16" w:rsidRPr="002B6E18">
        <w:rPr>
          <w:rStyle w:val="s3"/>
          <w:sz w:val="22"/>
          <w:szCs w:val="22"/>
        </w:rPr>
        <w:t>,</w:t>
      </w:r>
      <w:r w:rsidRPr="002B6E18">
        <w:rPr>
          <w:rStyle w:val="s3"/>
          <w:sz w:val="22"/>
          <w:szCs w:val="22"/>
        </w:rPr>
        <w:t xml:space="preserve"> I had prepared well and practised several times, I was worried that I might forget </w:t>
      </w:r>
      <w:r w:rsidR="00D62BF2" w:rsidRPr="002B6E18">
        <w:rPr>
          <w:rStyle w:val="s3"/>
          <w:sz w:val="22"/>
          <w:szCs w:val="22"/>
        </w:rPr>
        <w:t>essential information</w:t>
      </w:r>
      <w:r w:rsidRPr="002B6E18">
        <w:rPr>
          <w:rStyle w:val="s3"/>
          <w:sz w:val="22"/>
          <w:szCs w:val="22"/>
        </w:rPr>
        <w:t xml:space="preserve"> or speak too quickly. However, once I started presenting, I became more relaxed and my confidence gradually increased. Seeing the audience listening attentively helped me stay focused. After the presentation, I felt proud that I had successfully completed it, but I also recognised that there was still room for improvement.</w:t>
      </w:r>
    </w:p>
    <w:p w14:paraId="57496B95" w14:textId="77777777" w:rsidR="00A05FDC" w:rsidRPr="002B6E18" w:rsidRDefault="00A05FDC" w:rsidP="00876B23">
      <w:pPr>
        <w:pStyle w:val="p2"/>
        <w:spacing w:line="360" w:lineRule="auto"/>
        <w:ind w:left="720"/>
        <w:rPr>
          <w:b/>
          <w:bCs/>
          <w:sz w:val="22"/>
          <w:szCs w:val="22"/>
        </w:rPr>
      </w:pPr>
      <w:r w:rsidRPr="002B6E18">
        <w:rPr>
          <w:rStyle w:val="s2"/>
          <w:b/>
          <w:bCs/>
          <w:sz w:val="22"/>
          <w:szCs w:val="22"/>
        </w:rPr>
        <w:t>Evaluation</w:t>
      </w:r>
    </w:p>
    <w:p w14:paraId="36B1155C" w14:textId="37E77F66" w:rsidR="00A05FDC" w:rsidRPr="002B6E18" w:rsidRDefault="00A05FDC" w:rsidP="00876B23">
      <w:pPr>
        <w:pStyle w:val="p3"/>
        <w:spacing w:line="360" w:lineRule="auto"/>
        <w:ind w:left="720"/>
        <w:rPr>
          <w:sz w:val="22"/>
          <w:szCs w:val="22"/>
        </w:rPr>
      </w:pPr>
      <w:r w:rsidRPr="002B6E18">
        <w:rPr>
          <w:rStyle w:val="s3"/>
          <w:sz w:val="22"/>
          <w:szCs w:val="22"/>
        </w:rPr>
        <w:lastRenderedPageBreak/>
        <w:t xml:space="preserve">Overall, </w:t>
      </w:r>
      <w:r w:rsidR="00D62BF2" w:rsidRPr="002B6E18">
        <w:rPr>
          <w:rStyle w:val="s3"/>
          <w:sz w:val="22"/>
          <w:szCs w:val="22"/>
        </w:rPr>
        <w:t>the presentation</w:t>
      </w:r>
      <w:r w:rsidRPr="002B6E18">
        <w:rPr>
          <w:rStyle w:val="s3"/>
          <w:sz w:val="22"/>
          <w:szCs w:val="22"/>
        </w:rPr>
        <w:t xml:space="preserve"> went well. I had a good understanding of the topic, and my slides were clear, organised, and supported my discussion. I used relevant academic sources and practical examples, which helped explain the importance of communication in professional practice.</w:t>
      </w:r>
    </w:p>
    <w:p w14:paraId="428D4948" w14:textId="3D11D814" w:rsidR="00A05FDC" w:rsidRPr="002B6E18" w:rsidRDefault="00A05FDC" w:rsidP="00876B23">
      <w:pPr>
        <w:pStyle w:val="p3"/>
        <w:spacing w:line="360" w:lineRule="auto"/>
        <w:ind w:left="720"/>
        <w:rPr>
          <w:sz w:val="22"/>
          <w:szCs w:val="22"/>
        </w:rPr>
      </w:pPr>
      <w:r w:rsidRPr="002B6E18">
        <w:rPr>
          <w:rStyle w:val="s3"/>
          <w:sz w:val="22"/>
          <w:szCs w:val="22"/>
        </w:rPr>
        <w:t xml:space="preserve">The feedback from my lecturer was encouraging. They commented that my presentation was </w:t>
      </w:r>
      <w:r w:rsidR="00D62BF2" w:rsidRPr="002B6E18">
        <w:rPr>
          <w:rStyle w:val="s3"/>
          <w:sz w:val="22"/>
          <w:szCs w:val="22"/>
        </w:rPr>
        <w:t xml:space="preserve">good and well composed, and the right time was used </w:t>
      </w:r>
    </w:p>
    <w:p w14:paraId="41412759" w14:textId="77777777" w:rsidR="00A05FDC" w:rsidRPr="002B6E18" w:rsidRDefault="00A05FDC" w:rsidP="00876B23">
      <w:pPr>
        <w:pStyle w:val="p2"/>
        <w:spacing w:line="360" w:lineRule="auto"/>
        <w:ind w:left="720"/>
        <w:rPr>
          <w:b/>
          <w:bCs/>
          <w:sz w:val="22"/>
          <w:szCs w:val="22"/>
        </w:rPr>
      </w:pPr>
      <w:r w:rsidRPr="002B6E18">
        <w:rPr>
          <w:rStyle w:val="s2"/>
          <w:b/>
          <w:bCs/>
          <w:sz w:val="22"/>
          <w:szCs w:val="22"/>
        </w:rPr>
        <w:t>Analysis</w:t>
      </w:r>
    </w:p>
    <w:p w14:paraId="7B8F5327" w14:textId="3E202541" w:rsidR="00A05FDC" w:rsidRPr="002B6E18" w:rsidRDefault="00A05FDC" w:rsidP="00876B23">
      <w:pPr>
        <w:pStyle w:val="p3"/>
        <w:spacing w:line="360" w:lineRule="auto"/>
        <w:ind w:left="720"/>
        <w:rPr>
          <w:sz w:val="22"/>
          <w:szCs w:val="22"/>
        </w:rPr>
      </w:pPr>
      <w:r w:rsidRPr="002B6E18">
        <w:rPr>
          <w:rStyle w:val="s3"/>
          <w:sz w:val="22"/>
          <w:szCs w:val="22"/>
        </w:rPr>
        <w:t xml:space="preserve">This presentation showed me that effective communication is not only important when working with service users but also when presenting information professionally. </w:t>
      </w:r>
      <w:r w:rsidR="00D62BF2" w:rsidRPr="002B6E18">
        <w:rPr>
          <w:rStyle w:val="s3"/>
          <w:sz w:val="22"/>
          <w:szCs w:val="22"/>
        </w:rPr>
        <w:t>Effective communication</w:t>
      </w:r>
      <w:r w:rsidRPr="002B6E18">
        <w:rPr>
          <w:rStyle w:val="s3"/>
          <w:sz w:val="22"/>
          <w:szCs w:val="22"/>
        </w:rPr>
        <w:t xml:space="preserve"> requires confidence, active listening, clear speech, and the ability to adapt information to different audiences (NICE, 2021). Although I understood the subject well, my nervousness affected how confidently I delivered the presentation.</w:t>
      </w:r>
    </w:p>
    <w:p w14:paraId="6488BAF2" w14:textId="34E83934" w:rsidR="0018738D" w:rsidRPr="002B6E18" w:rsidRDefault="00A05FDC" w:rsidP="00876B23">
      <w:pPr>
        <w:pStyle w:val="p3"/>
        <w:spacing w:line="360" w:lineRule="auto"/>
        <w:ind w:left="720"/>
        <w:rPr>
          <w:sz w:val="22"/>
          <w:szCs w:val="22"/>
        </w:rPr>
      </w:pPr>
      <w:r w:rsidRPr="002B6E18">
        <w:rPr>
          <w:rStyle w:val="s3"/>
          <w:sz w:val="22"/>
          <w:szCs w:val="22"/>
        </w:rPr>
        <w:t xml:space="preserve">Looking back, I believe that more practice before presenting would have improved my confidence and reduced my anxiety. Practising in front of friends, classmates, or </w:t>
      </w:r>
      <w:r w:rsidR="0018738D" w:rsidRPr="002B6E18">
        <w:rPr>
          <w:rStyle w:val="s3"/>
          <w:sz w:val="22"/>
          <w:szCs w:val="22"/>
        </w:rPr>
        <w:t>colleagues.</w:t>
      </w:r>
    </w:p>
    <w:p w14:paraId="7298D706" w14:textId="77777777" w:rsidR="00A05FDC" w:rsidRPr="002B6E18" w:rsidRDefault="00A05FDC" w:rsidP="00876B23">
      <w:pPr>
        <w:pStyle w:val="p3"/>
        <w:spacing w:line="360" w:lineRule="auto"/>
        <w:ind w:left="720"/>
        <w:rPr>
          <w:sz w:val="22"/>
          <w:szCs w:val="22"/>
        </w:rPr>
      </w:pPr>
      <w:r w:rsidRPr="002B6E18">
        <w:rPr>
          <w:rStyle w:val="s3"/>
          <w:sz w:val="22"/>
          <w:szCs w:val="22"/>
        </w:rPr>
        <w:t>Overall, this presentation was a positive learning experience. It helped me improve my understanding of communication while highlighting areas that need further development. I was pleased with my preparation, research, and organisation, but I recognise the need to improve my confidence, eye contact, and speaking pace. The constructive feedback from my lecturer has given me clear guidance for improving my future presentations and professional communication skills.</w:t>
      </w:r>
    </w:p>
    <w:p w14:paraId="6C7E05F3" w14:textId="77777777" w:rsidR="00A05FDC" w:rsidRPr="002B6E18" w:rsidRDefault="00A05FDC" w:rsidP="00876B23">
      <w:pPr>
        <w:pStyle w:val="p2"/>
        <w:spacing w:line="360" w:lineRule="auto"/>
        <w:ind w:left="720"/>
        <w:rPr>
          <w:b/>
          <w:bCs/>
          <w:sz w:val="22"/>
          <w:szCs w:val="22"/>
        </w:rPr>
      </w:pPr>
      <w:r w:rsidRPr="002B6E18">
        <w:rPr>
          <w:rStyle w:val="s2"/>
          <w:b/>
          <w:bCs/>
          <w:sz w:val="22"/>
          <w:szCs w:val="22"/>
        </w:rPr>
        <w:t>Action Plan</w:t>
      </w:r>
    </w:p>
    <w:p w14:paraId="39B73663" w14:textId="112E5F0F" w:rsidR="00A05FDC" w:rsidRPr="002B6E18" w:rsidRDefault="00A05FDC" w:rsidP="00876B23">
      <w:pPr>
        <w:pStyle w:val="p4"/>
        <w:spacing w:line="360" w:lineRule="auto"/>
        <w:ind w:left="720"/>
        <w:rPr>
          <w:rStyle w:val="s3"/>
          <w:sz w:val="22"/>
          <w:szCs w:val="22"/>
        </w:rPr>
      </w:pPr>
      <w:r w:rsidRPr="002B6E18">
        <w:rPr>
          <w:rStyle w:val="s3"/>
          <w:sz w:val="22"/>
          <w:szCs w:val="22"/>
        </w:rPr>
        <w:t xml:space="preserve">To improve, I will continue practising my presentation skills by rehearsing regularly, recording myself, and speaking in front of small groups to build confidence. I will also ask lecturers, supervisors, and peers for regular feedback and use reflection to </w:t>
      </w:r>
      <w:r w:rsidR="00081D12" w:rsidRPr="002B6E18">
        <w:rPr>
          <w:rStyle w:val="s3"/>
          <w:sz w:val="22"/>
          <w:szCs w:val="22"/>
        </w:rPr>
        <w:t>check</w:t>
      </w:r>
      <w:r w:rsidRPr="002B6E18">
        <w:rPr>
          <w:rStyle w:val="s3"/>
          <w:sz w:val="22"/>
          <w:szCs w:val="22"/>
        </w:rPr>
        <w:t xml:space="preserve"> my progress. By developing these skills, I will become a more confident communicator and be better prepared for my future role as an Occupational Therapy Assistant, where effective communication is essential for providing safe and person-centred care.</w:t>
      </w:r>
    </w:p>
    <w:p w14:paraId="1D0020A0" w14:textId="77777777" w:rsidR="00081D12" w:rsidRPr="002B6E18" w:rsidRDefault="00081D12" w:rsidP="00876B23">
      <w:pPr>
        <w:pStyle w:val="p4"/>
        <w:spacing w:line="360" w:lineRule="auto"/>
        <w:ind w:left="720"/>
        <w:rPr>
          <w:rStyle w:val="s3"/>
          <w:sz w:val="22"/>
          <w:szCs w:val="22"/>
        </w:rPr>
      </w:pPr>
    </w:p>
    <w:p w14:paraId="77220928" w14:textId="77777777" w:rsidR="00103926" w:rsidRPr="002B6E18" w:rsidRDefault="00103926" w:rsidP="00876B23">
      <w:pPr>
        <w:pStyle w:val="p4"/>
        <w:spacing w:line="360" w:lineRule="auto"/>
        <w:ind w:left="720"/>
        <w:rPr>
          <w:rStyle w:val="s3"/>
          <w:sz w:val="22"/>
          <w:szCs w:val="22"/>
        </w:rPr>
      </w:pPr>
    </w:p>
    <w:p w14:paraId="76E2DCCE" w14:textId="77777777" w:rsidR="003B56D6" w:rsidRPr="002B6E18" w:rsidRDefault="003B56D6" w:rsidP="00876B23">
      <w:pPr>
        <w:pStyle w:val="p4"/>
        <w:spacing w:line="360" w:lineRule="auto"/>
        <w:ind w:left="720"/>
        <w:rPr>
          <w:rStyle w:val="s3"/>
          <w:sz w:val="22"/>
          <w:szCs w:val="22"/>
        </w:rPr>
      </w:pPr>
    </w:p>
    <w:p w14:paraId="73614A4C" w14:textId="77777777" w:rsidR="003B56D6" w:rsidRPr="002B6E18" w:rsidRDefault="003B56D6" w:rsidP="00876B23">
      <w:pPr>
        <w:pStyle w:val="p4"/>
        <w:spacing w:line="360" w:lineRule="auto"/>
        <w:ind w:left="720"/>
        <w:rPr>
          <w:rStyle w:val="s3"/>
          <w:sz w:val="22"/>
          <w:szCs w:val="22"/>
        </w:rPr>
      </w:pPr>
    </w:p>
    <w:p w14:paraId="3057E9FC" w14:textId="77777777" w:rsidR="003B56D6" w:rsidRPr="002B6E18" w:rsidRDefault="003B56D6" w:rsidP="00876B23">
      <w:pPr>
        <w:pStyle w:val="p4"/>
        <w:spacing w:line="360" w:lineRule="auto"/>
        <w:ind w:left="720"/>
        <w:rPr>
          <w:rStyle w:val="s3"/>
          <w:sz w:val="22"/>
          <w:szCs w:val="22"/>
        </w:rPr>
      </w:pPr>
    </w:p>
    <w:p w14:paraId="33C35708" w14:textId="77777777" w:rsidR="003B56D6" w:rsidRPr="002B6E18" w:rsidRDefault="003B56D6" w:rsidP="00876B23">
      <w:pPr>
        <w:pStyle w:val="p4"/>
        <w:spacing w:line="360" w:lineRule="auto"/>
        <w:ind w:left="720"/>
        <w:rPr>
          <w:rStyle w:val="s3"/>
          <w:sz w:val="22"/>
          <w:szCs w:val="22"/>
        </w:rPr>
      </w:pPr>
    </w:p>
    <w:p w14:paraId="1081C78C" w14:textId="77777777" w:rsidR="00623B99" w:rsidRPr="002B6E18" w:rsidRDefault="00623B99" w:rsidP="00876B23">
      <w:pPr>
        <w:pStyle w:val="p4"/>
        <w:spacing w:line="360" w:lineRule="auto"/>
        <w:ind w:left="720"/>
        <w:rPr>
          <w:rStyle w:val="s3"/>
          <w:sz w:val="22"/>
          <w:szCs w:val="22"/>
        </w:rPr>
      </w:pPr>
    </w:p>
    <w:p w14:paraId="287E805B" w14:textId="77777777" w:rsidR="00081D12" w:rsidRPr="002B6E18" w:rsidRDefault="00081D12" w:rsidP="00876B23">
      <w:pPr>
        <w:pStyle w:val="p4"/>
        <w:spacing w:line="360" w:lineRule="auto"/>
        <w:ind w:left="720"/>
        <w:rPr>
          <w:sz w:val="22"/>
          <w:szCs w:val="22"/>
        </w:rPr>
      </w:pPr>
    </w:p>
    <w:p w14:paraId="66E8B563" w14:textId="77777777" w:rsidR="005B6148" w:rsidRPr="002B6E18" w:rsidRDefault="005B6148" w:rsidP="00876B23">
      <w:pPr>
        <w:pStyle w:val="p1"/>
        <w:spacing w:line="360" w:lineRule="auto"/>
        <w:ind w:left="720"/>
        <w:rPr>
          <w:sz w:val="22"/>
          <w:szCs w:val="22"/>
        </w:rPr>
      </w:pPr>
    </w:p>
    <w:p w14:paraId="1D747D4F" w14:textId="42558C00" w:rsidR="006E4352" w:rsidRPr="002B6E18" w:rsidRDefault="00081D12" w:rsidP="00876B23">
      <w:pPr>
        <w:pStyle w:val="p1"/>
        <w:spacing w:line="360" w:lineRule="auto"/>
        <w:ind w:left="720"/>
        <w:rPr>
          <w:b/>
          <w:bCs/>
          <w:sz w:val="22"/>
          <w:szCs w:val="22"/>
        </w:rPr>
      </w:pPr>
      <w:r w:rsidRPr="002B6E18">
        <w:rPr>
          <w:b/>
          <w:bCs/>
          <w:sz w:val="22"/>
          <w:szCs w:val="22"/>
        </w:rPr>
        <w:t xml:space="preserve">Reference </w:t>
      </w:r>
    </w:p>
    <w:p w14:paraId="18F7FE31" w14:textId="3165776A" w:rsidR="006E4352" w:rsidRPr="002B6E18" w:rsidRDefault="006E4352" w:rsidP="00876B23">
      <w:pPr>
        <w:pStyle w:val="p1"/>
        <w:spacing w:line="360" w:lineRule="auto"/>
        <w:ind w:left="720"/>
        <w:rPr>
          <w:rStyle w:val="s1"/>
          <w:sz w:val="22"/>
          <w:szCs w:val="22"/>
        </w:rPr>
      </w:pPr>
      <w:r w:rsidRPr="002B6E18">
        <w:rPr>
          <w:sz w:val="22"/>
          <w:szCs w:val="22"/>
        </w:rPr>
        <w:t>Gibbs, G. (1988</w:t>
      </w:r>
      <w:r w:rsidR="004C4AC2" w:rsidRPr="002B6E18">
        <w:rPr>
          <w:sz w:val="22"/>
          <w:szCs w:val="22"/>
        </w:rPr>
        <w:t>) Learning</w:t>
      </w:r>
      <w:r w:rsidRPr="002B6E18">
        <w:rPr>
          <w:rStyle w:val="s2"/>
          <w:i/>
          <w:iCs/>
          <w:sz w:val="22"/>
          <w:szCs w:val="22"/>
        </w:rPr>
        <w:t xml:space="preserve"> by Doing: A Guide to Teaching and Learning Methods</w:t>
      </w:r>
      <w:r w:rsidRPr="002B6E18">
        <w:rPr>
          <w:rStyle w:val="s1"/>
          <w:sz w:val="22"/>
          <w:szCs w:val="22"/>
        </w:rPr>
        <w:t>. Oxford: Oxford Polytechnic.</w:t>
      </w:r>
    </w:p>
    <w:p w14:paraId="53F85589" w14:textId="77777777" w:rsidR="005746D8" w:rsidRPr="002B6E18" w:rsidRDefault="005746D8" w:rsidP="00876B23">
      <w:pPr>
        <w:pStyle w:val="p2"/>
        <w:spacing w:line="360" w:lineRule="auto"/>
        <w:ind w:left="720"/>
        <w:rPr>
          <w:rStyle w:val="s1"/>
          <w:sz w:val="22"/>
          <w:szCs w:val="22"/>
        </w:rPr>
      </w:pPr>
      <w:r w:rsidRPr="002B6E18">
        <w:rPr>
          <w:sz w:val="22"/>
          <w:szCs w:val="22"/>
        </w:rPr>
        <w:t xml:space="preserve">Skills for Care (2024) </w:t>
      </w:r>
      <w:r w:rsidRPr="002B6E18">
        <w:rPr>
          <w:rStyle w:val="s2"/>
          <w:i/>
          <w:iCs/>
          <w:sz w:val="22"/>
          <w:szCs w:val="22"/>
        </w:rPr>
        <w:t>Core Skills Framework</w:t>
      </w:r>
      <w:r w:rsidRPr="002B6E18">
        <w:rPr>
          <w:rStyle w:val="s1"/>
          <w:sz w:val="22"/>
          <w:szCs w:val="22"/>
        </w:rPr>
        <w:t xml:space="preserve">. Leeds: Skills for Care. Available at: </w:t>
      </w:r>
      <w:hyperlink r:id="rId8" w:history="1">
        <w:r w:rsidRPr="002B6E18">
          <w:rPr>
            <w:rStyle w:val="Hyperlink"/>
            <w:sz w:val="22"/>
            <w:szCs w:val="22"/>
          </w:rPr>
          <w:t>https://www.skillsforcare.org.uk</w:t>
        </w:r>
      </w:hyperlink>
      <w:r w:rsidRPr="002B6E18">
        <w:rPr>
          <w:rStyle w:val="s1"/>
          <w:sz w:val="22"/>
          <w:szCs w:val="22"/>
        </w:rPr>
        <w:t xml:space="preserve"> (Accessed: 25 July 2026).</w:t>
      </w:r>
    </w:p>
    <w:p w14:paraId="48DB4531" w14:textId="17F1FAF7" w:rsidR="00025F14" w:rsidRPr="002B6E18" w:rsidRDefault="00C6387D" w:rsidP="00876B23">
      <w:pPr>
        <w:pStyle w:val="p1"/>
        <w:spacing w:line="360" w:lineRule="auto"/>
        <w:ind w:left="720"/>
        <w:rPr>
          <w:sz w:val="22"/>
          <w:szCs w:val="22"/>
        </w:rPr>
      </w:pPr>
      <w:r w:rsidRPr="002B6E18">
        <w:rPr>
          <w:rStyle w:val="s1"/>
          <w:sz w:val="22"/>
          <w:szCs w:val="22"/>
        </w:rPr>
        <w:t xml:space="preserve">Royal College of Occupational Therapists (RCOT) (2021) </w:t>
      </w:r>
      <w:r w:rsidRPr="002B6E18">
        <w:rPr>
          <w:rStyle w:val="s2"/>
          <w:sz w:val="22"/>
          <w:szCs w:val="22"/>
        </w:rPr>
        <w:t>Career Development Framework</w:t>
      </w:r>
      <w:r w:rsidRPr="002B6E18">
        <w:rPr>
          <w:rStyle w:val="s1"/>
          <w:sz w:val="22"/>
          <w:szCs w:val="22"/>
        </w:rPr>
        <w:t xml:space="preserve">. London: RCOT. Available at: </w:t>
      </w:r>
      <w:hyperlink r:id="rId9" w:history="1">
        <w:r w:rsidR="00FE522A" w:rsidRPr="002B6E18">
          <w:rPr>
            <w:rStyle w:val="Hyperlink"/>
            <w:sz w:val="22"/>
            <w:szCs w:val="22"/>
          </w:rPr>
          <w:t>https://www.rcot.co.uk</w:t>
        </w:r>
      </w:hyperlink>
      <w:r w:rsidR="00FE522A" w:rsidRPr="002B6E18">
        <w:rPr>
          <w:rStyle w:val="s1"/>
          <w:sz w:val="22"/>
          <w:szCs w:val="22"/>
        </w:rPr>
        <w:t xml:space="preserve"> </w:t>
      </w:r>
      <w:r w:rsidRPr="002B6E18">
        <w:rPr>
          <w:rStyle w:val="s1"/>
          <w:sz w:val="22"/>
          <w:szCs w:val="22"/>
        </w:rPr>
        <w:t xml:space="preserve"> (Accessed: 25 July 2026)</w:t>
      </w:r>
    </w:p>
    <w:p w14:paraId="1EFA378E" w14:textId="5DB7CD8F" w:rsidR="00025F14" w:rsidRPr="002B6E18" w:rsidRDefault="00025F14" w:rsidP="00876B23">
      <w:pPr>
        <w:pStyle w:val="p2"/>
        <w:spacing w:line="360" w:lineRule="auto"/>
        <w:ind w:left="720"/>
        <w:rPr>
          <w:rStyle w:val="s1"/>
          <w:sz w:val="22"/>
          <w:szCs w:val="22"/>
        </w:rPr>
      </w:pPr>
      <w:r w:rsidRPr="002B6E18">
        <w:rPr>
          <w:sz w:val="22"/>
          <w:szCs w:val="22"/>
        </w:rPr>
        <w:t xml:space="preserve">World Health </w:t>
      </w:r>
      <w:r w:rsidR="003A3F16" w:rsidRPr="002B6E18">
        <w:rPr>
          <w:sz w:val="22"/>
          <w:szCs w:val="22"/>
        </w:rPr>
        <w:t>Organisation</w:t>
      </w:r>
      <w:r w:rsidRPr="002B6E18">
        <w:rPr>
          <w:sz w:val="22"/>
          <w:szCs w:val="22"/>
        </w:rPr>
        <w:t xml:space="preserve"> (WHO) (2023) </w:t>
      </w:r>
      <w:r w:rsidRPr="002B6E18">
        <w:rPr>
          <w:rStyle w:val="s2"/>
          <w:i/>
          <w:iCs/>
          <w:sz w:val="22"/>
          <w:szCs w:val="22"/>
        </w:rPr>
        <w:t>Framework for Integrated People-Centred Health Services</w:t>
      </w:r>
      <w:r w:rsidRPr="002B6E18">
        <w:rPr>
          <w:rStyle w:val="s1"/>
          <w:sz w:val="22"/>
          <w:szCs w:val="22"/>
        </w:rPr>
        <w:t xml:space="preserve">. Geneva: WHO. Available at: </w:t>
      </w:r>
      <w:hyperlink r:id="rId10" w:history="1">
        <w:r w:rsidRPr="002B6E18">
          <w:rPr>
            <w:rStyle w:val="Hyperlink"/>
            <w:sz w:val="22"/>
            <w:szCs w:val="22"/>
          </w:rPr>
          <w:t>https://www.who.int</w:t>
        </w:r>
      </w:hyperlink>
      <w:r w:rsidRPr="002B6E18">
        <w:rPr>
          <w:rStyle w:val="s1"/>
          <w:sz w:val="22"/>
          <w:szCs w:val="22"/>
        </w:rPr>
        <w:t xml:space="preserve"> (Accessed: 25 July 2026).</w:t>
      </w:r>
    </w:p>
    <w:p w14:paraId="18FB6E7F" w14:textId="2E4E0082" w:rsidR="005F00FC" w:rsidRPr="002B6E18" w:rsidRDefault="005F00FC" w:rsidP="00876B23">
      <w:pPr>
        <w:pStyle w:val="p1"/>
        <w:spacing w:line="360" w:lineRule="auto"/>
        <w:ind w:left="720"/>
        <w:rPr>
          <w:rStyle w:val="s1"/>
          <w:sz w:val="22"/>
          <w:szCs w:val="22"/>
        </w:rPr>
      </w:pPr>
      <w:r w:rsidRPr="002B6E18">
        <w:rPr>
          <w:rStyle w:val="s1"/>
          <w:sz w:val="22"/>
          <w:szCs w:val="22"/>
        </w:rPr>
        <w:t xml:space="preserve">NHS England (2023) </w:t>
      </w:r>
      <w:r w:rsidRPr="002B6E18">
        <w:rPr>
          <w:rStyle w:val="s2"/>
          <w:sz w:val="22"/>
          <w:szCs w:val="22"/>
        </w:rPr>
        <w:t>NHS Long Term Workforce Plan</w:t>
      </w:r>
      <w:r w:rsidRPr="002B6E18">
        <w:rPr>
          <w:rStyle w:val="s1"/>
          <w:sz w:val="22"/>
          <w:szCs w:val="22"/>
        </w:rPr>
        <w:t xml:space="preserve">. Available at: </w:t>
      </w:r>
      <w:hyperlink r:id="rId11" w:history="1">
        <w:r w:rsidR="00D74BB7" w:rsidRPr="002B6E18">
          <w:rPr>
            <w:rStyle w:val="Hyperlink"/>
            <w:sz w:val="22"/>
            <w:szCs w:val="22"/>
          </w:rPr>
          <w:t>https://www.england.nhs.uk/long-read/nhs-long-term-workforce-plan</w:t>
        </w:r>
      </w:hyperlink>
      <w:r w:rsidR="00D74BB7" w:rsidRPr="002B6E18">
        <w:rPr>
          <w:rStyle w:val="s1"/>
          <w:sz w:val="22"/>
          <w:szCs w:val="22"/>
        </w:rPr>
        <w:t xml:space="preserve"> </w:t>
      </w:r>
      <w:r w:rsidRPr="002B6E18">
        <w:rPr>
          <w:rStyle w:val="s1"/>
          <w:sz w:val="22"/>
          <w:szCs w:val="22"/>
        </w:rPr>
        <w:t>/ (Accessed: 25 July 2026</w:t>
      </w:r>
    </w:p>
    <w:p w14:paraId="309C3E2A" w14:textId="77777777" w:rsidR="004C4AC2" w:rsidRPr="002B6E18" w:rsidRDefault="004C4AC2" w:rsidP="00876B23">
      <w:pPr>
        <w:pStyle w:val="p1"/>
        <w:spacing w:line="360" w:lineRule="auto"/>
        <w:ind w:left="720"/>
        <w:rPr>
          <w:rStyle w:val="s1"/>
          <w:sz w:val="22"/>
          <w:szCs w:val="22"/>
        </w:rPr>
      </w:pPr>
    </w:p>
    <w:p w14:paraId="0C5ACDC3" w14:textId="39BE9140" w:rsidR="004C4AC2" w:rsidRPr="002B6E18" w:rsidRDefault="004C4AC2" w:rsidP="00876B23">
      <w:pPr>
        <w:pStyle w:val="p1"/>
        <w:spacing w:line="360" w:lineRule="auto"/>
        <w:ind w:left="720"/>
        <w:rPr>
          <w:b/>
          <w:bCs/>
          <w:sz w:val="22"/>
          <w:szCs w:val="22"/>
        </w:rPr>
      </w:pPr>
      <w:r w:rsidRPr="002B6E18">
        <w:rPr>
          <w:rStyle w:val="s1"/>
          <w:b/>
          <w:bCs/>
          <w:sz w:val="22"/>
          <w:szCs w:val="22"/>
        </w:rPr>
        <w:t>Job advert</w:t>
      </w:r>
    </w:p>
    <w:p w14:paraId="3FD86A8B" w14:textId="65968103" w:rsidR="00C46EED" w:rsidRPr="002B6E18" w:rsidRDefault="007423E8" w:rsidP="00876B23">
      <w:pPr>
        <w:spacing w:line="360" w:lineRule="auto"/>
        <w:ind w:left="720"/>
        <w:jc w:val="both"/>
        <w:rPr>
          <w:rFonts w:eastAsia="Verdana"/>
          <w:color w:val="000000" w:themeColor="text1"/>
        </w:rPr>
      </w:pPr>
      <w:hyperlink r:id="rId12" w:history="1">
        <w:r w:rsidRPr="002B6E18">
          <w:rPr>
            <w:rFonts w:eastAsia="Times New Roman"/>
            <w:b/>
            <w:bCs/>
            <w:color w:val="330072"/>
            <w:u w:val="single"/>
          </w:rPr>
          <w:t>Occupational Therapy Assistant</w:t>
        </w:r>
      </w:hyperlink>
    </w:p>
    <w:sectPr w:rsidR="00C46EED" w:rsidRPr="002B6E18">
      <w:footerReference w:type="default" r:id="rId13"/>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6887E077" w14:textId="77777777" w:rsidR="002E0E71" w:rsidRDefault="002E0E71">
      <w:pPr>
        <w:spacing w:line="240" w:lineRule="auto"/>
      </w:pPr>
      <w:r>
        <w:separator/>
      </w:r>
    </w:p>
  </w:endnote>
  <w:endnote w:type="continuationSeparator" w:id="0">
    <w:p w14:paraId="09D5CDD5" w14:textId="77777777" w:rsidR="002E0E71" w:rsidRDefault="002E0E7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Verdana">
    <w:panose1 w:val="020B0604030504040204"/>
    <w:charset w:val="00"/>
    <w:family w:val="swiss"/>
    <w:pitch w:val="variable"/>
    <w:sig w:usb0="A10006FF" w:usb1="4000205B" w:usb2="0000001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17978D2" w14:textId="77777777" w:rsidR="007804B7" w:rsidRDefault="00F02E48">
    <w:pPr>
      <w:pStyle w:val="Footer"/>
      <w:jc w:val="right"/>
    </w:pPr>
    <w:r>
      <w:fldChar w:fldCharType="begin"/>
    </w:r>
    <w:r>
      <w:instrText xml:space="preserve"> PAGE </w:instrText>
    </w:r>
    <w:r>
      <w:fldChar w:fldCharType="separate"/>
    </w:r>
    <w:r>
      <w:t>2</w:t>
    </w:r>
    <w:r>
      <w:fldChar w:fldCharType="end"/>
    </w:r>
  </w:p>
  <w:p w14:paraId="2C1CB9BA" w14:textId="77777777" w:rsidR="007804B7" w:rsidRDefault="007804B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25C9B019" w14:textId="77777777" w:rsidR="002E0E71" w:rsidRDefault="002E0E71">
      <w:pPr>
        <w:spacing w:line="240" w:lineRule="auto"/>
      </w:pPr>
      <w:r>
        <w:rPr>
          <w:color w:val="000000"/>
        </w:rPr>
        <w:separator/>
      </w:r>
    </w:p>
  </w:footnote>
  <w:footnote w:type="continuationSeparator" w:id="0">
    <w:p w14:paraId="46DF30C1" w14:textId="77777777" w:rsidR="002E0E71" w:rsidRDefault="002E0E71">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7076320B"/>
    <w:multiLevelType w:val="hybridMultilevel"/>
    <w:tmpl w:val="7E305794"/>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 w15:restartNumberingAfterBreak="0">
    <w:nsid w:val="7380353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997628C"/>
    <w:multiLevelType w:val="hybridMultilevel"/>
    <w:tmpl w:val="C8A62C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50432261">
    <w:abstractNumId w:val="0"/>
  </w:num>
  <w:num w:numId="2" w16cid:durableId="1933659667">
    <w:abstractNumId w:val="2"/>
  </w:num>
  <w:num w:numId="3" w16cid:durableId="1754931859">
    <w:abstractNumId w:val="1"/>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98"/>
  <w:proofState w:spelling="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4FED"/>
    <w:rsid w:val="00001717"/>
    <w:rsid w:val="00001F3E"/>
    <w:rsid w:val="00005299"/>
    <w:rsid w:val="0000732A"/>
    <w:rsid w:val="000122A4"/>
    <w:rsid w:val="0001773D"/>
    <w:rsid w:val="0002036A"/>
    <w:rsid w:val="00025F14"/>
    <w:rsid w:val="000264F0"/>
    <w:rsid w:val="000334C7"/>
    <w:rsid w:val="000346DC"/>
    <w:rsid w:val="000408AB"/>
    <w:rsid w:val="00045A93"/>
    <w:rsid w:val="0005371B"/>
    <w:rsid w:val="00055955"/>
    <w:rsid w:val="00056027"/>
    <w:rsid w:val="00056E71"/>
    <w:rsid w:val="00060967"/>
    <w:rsid w:val="000614BE"/>
    <w:rsid w:val="00061950"/>
    <w:rsid w:val="00061C41"/>
    <w:rsid w:val="000622C6"/>
    <w:rsid w:val="000625E0"/>
    <w:rsid w:val="00064344"/>
    <w:rsid w:val="00064647"/>
    <w:rsid w:val="00067DB7"/>
    <w:rsid w:val="00072761"/>
    <w:rsid w:val="000730E5"/>
    <w:rsid w:val="00074933"/>
    <w:rsid w:val="00075D66"/>
    <w:rsid w:val="0007790D"/>
    <w:rsid w:val="00081CCD"/>
    <w:rsid w:val="00081D12"/>
    <w:rsid w:val="000835F6"/>
    <w:rsid w:val="000839F0"/>
    <w:rsid w:val="00085BE7"/>
    <w:rsid w:val="000876A1"/>
    <w:rsid w:val="00090168"/>
    <w:rsid w:val="00094292"/>
    <w:rsid w:val="00095176"/>
    <w:rsid w:val="000955E5"/>
    <w:rsid w:val="00095764"/>
    <w:rsid w:val="000A0A08"/>
    <w:rsid w:val="000A2233"/>
    <w:rsid w:val="000A2849"/>
    <w:rsid w:val="000A3031"/>
    <w:rsid w:val="000A490D"/>
    <w:rsid w:val="000A4E7F"/>
    <w:rsid w:val="000A53B5"/>
    <w:rsid w:val="000A59DA"/>
    <w:rsid w:val="000A6D33"/>
    <w:rsid w:val="000B0545"/>
    <w:rsid w:val="000B3555"/>
    <w:rsid w:val="000B46D0"/>
    <w:rsid w:val="000B7994"/>
    <w:rsid w:val="000C20B6"/>
    <w:rsid w:val="000C5449"/>
    <w:rsid w:val="000C71C3"/>
    <w:rsid w:val="000D2058"/>
    <w:rsid w:val="000E4560"/>
    <w:rsid w:val="000E4FEC"/>
    <w:rsid w:val="000E68D9"/>
    <w:rsid w:val="000F652D"/>
    <w:rsid w:val="00101A04"/>
    <w:rsid w:val="00103926"/>
    <w:rsid w:val="00104A02"/>
    <w:rsid w:val="00104B57"/>
    <w:rsid w:val="00112389"/>
    <w:rsid w:val="0011267A"/>
    <w:rsid w:val="00115169"/>
    <w:rsid w:val="00115456"/>
    <w:rsid w:val="00123067"/>
    <w:rsid w:val="00125CC5"/>
    <w:rsid w:val="00131D92"/>
    <w:rsid w:val="0013227B"/>
    <w:rsid w:val="001348D1"/>
    <w:rsid w:val="00136AE7"/>
    <w:rsid w:val="00140801"/>
    <w:rsid w:val="0014211E"/>
    <w:rsid w:val="001464ED"/>
    <w:rsid w:val="001519AE"/>
    <w:rsid w:val="001616F7"/>
    <w:rsid w:val="00162EF3"/>
    <w:rsid w:val="0016502B"/>
    <w:rsid w:val="00165201"/>
    <w:rsid w:val="0017102F"/>
    <w:rsid w:val="00171777"/>
    <w:rsid w:val="001733D8"/>
    <w:rsid w:val="00173F1E"/>
    <w:rsid w:val="0017558F"/>
    <w:rsid w:val="00175884"/>
    <w:rsid w:val="00180B88"/>
    <w:rsid w:val="00181E26"/>
    <w:rsid w:val="0018738D"/>
    <w:rsid w:val="00190933"/>
    <w:rsid w:val="00191775"/>
    <w:rsid w:val="001A1673"/>
    <w:rsid w:val="001A2693"/>
    <w:rsid w:val="001A3C30"/>
    <w:rsid w:val="001A6BD7"/>
    <w:rsid w:val="001A6D1E"/>
    <w:rsid w:val="001B124C"/>
    <w:rsid w:val="001B46CE"/>
    <w:rsid w:val="001B5746"/>
    <w:rsid w:val="001C015D"/>
    <w:rsid w:val="001C0D12"/>
    <w:rsid w:val="001C33AB"/>
    <w:rsid w:val="001C4B0A"/>
    <w:rsid w:val="001C61B2"/>
    <w:rsid w:val="001C7915"/>
    <w:rsid w:val="001C7A76"/>
    <w:rsid w:val="001D3B99"/>
    <w:rsid w:val="001D40E7"/>
    <w:rsid w:val="001D538E"/>
    <w:rsid w:val="001E4390"/>
    <w:rsid w:val="001F1CFB"/>
    <w:rsid w:val="001F5161"/>
    <w:rsid w:val="001F760D"/>
    <w:rsid w:val="001F7CEC"/>
    <w:rsid w:val="00203B5E"/>
    <w:rsid w:val="00214489"/>
    <w:rsid w:val="00217A5D"/>
    <w:rsid w:val="00220FF3"/>
    <w:rsid w:val="002312E7"/>
    <w:rsid w:val="00233EB3"/>
    <w:rsid w:val="002343D4"/>
    <w:rsid w:val="002363F9"/>
    <w:rsid w:val="0024065F"/>
    <w:rsid w:val="00242074"/>
    <w:rsid w:val="00243E8C"/>
    <w:rsid w:val="002478AD"/>
    <w:rsid w:val="00263ABB"/>
    <w:rsid w:val="00263BBE"/>
    <w:rsid w:val="00270A1E"/>
    <w:rsid w:val="00272B6C"/>
    <w:rsid w:val="00275C07"/>
    <w:rsid w:val="00280368"/>
    <w:rsid w:val="00280788"/>
    <w:rsid w:val="002870D0"/>
    <w:rsid w:val="002A0DB7"/>
    <w:rsid w:val="002A6210"/>
    <w:rsid w:val="002A7BE9"/>
    <w:rsid w:val="002B3FFA"/>
    <w:rsid w:val="002B6E18"/>
    <w:rsid w:val="002B7E4C"/>
    <w:rsid w:val="002C0830"/>
    <w:rsid w:val="002C0EBD"/>
    <w:rsid w:val="002C1202"/>
    <w:rsid w:val="002C2808"/>
    <w:rsid w:val="002C4D16"/>
    <w:rsid w:val="002D373B"/>
    <w:rsid w:val="002D565C"/>
    <w:rsid w:val="002D6E1F"/>
    <w:rsid w:val="002E0A32"/>
    <w:rsid w:val="002E0E71"/>
    <w:rsid w:val="002E58EB"/>
    <w:rsid w:val="002E5F67"/>
    <w:rsid w:val="002E7C1D"/>
    <w:rsid w:val="002F20E2"/>
    <w:rsid w:val="002F5B8B"/>
    <w:rsid w:val="00302E74"/>
    <w:rsid w:val="00312702"/>
    <w:rsid w:val="00314E59"/>
    <w:rsid w:val="00323704"/>
    <w:rsid w:val="00331705"/>
    <w:rsid w:val="00333298"/>
    <w:rsid w:val="00333FDD"/>
    <w:rsid w:val="00335F42"/>
    <w:rsid w:val="00340E95"/>
    <w:rsid w:val="0034179B"/>
    <w:rsid w:val="003422A2"/>
    <w:rsid w:val="00344188"/>
    <w:rsid w:val="0034477E"/>
    <w:rsid w:val="0035170B"/>
    <w:rsid w:val="0035735A"/>
    <w:rsid w:val="00363161"/>
    <w:rsid w:val="003631A5"/>
    <w:rsid w:val="00364AF3"/>
    <w:rsid w:val="0036620B"/>
    <w:rsid w:val="003664FD"/>
    <w:rsid w:val="00367A97"/>
    <w:rsid w:val="00370671"/>
    <w:rsid w:val="00373B62"/>
    <w:rsid w:val="0038363A"/>
    <w:rsid w:val="00383B1E"/>
    <w:rsid w:val="00384F73"/>
    <w:rsid w:val="0038585E"/>
    <w:rsid w:val="00386491"/>
    <w:rsid w:val="00386BB6"/>
    <w:rsid w:val="00386CF5"/>
    <w:rsid w:val="003915F7"/>
    <w:rsid w:val="003A0612"/>
    <w:rsid w:val="003A0F8A"/>
    <w:rsid w:val="003A3F16"/>
    <w:rsid w:val="003A612F"/>
    <w:rsid w:val="003B50AD"/>
    <w:rsid w:val="003B56D6"/>
    <w:rsid w:val="003B651C"/>
    <w:rsid w:val="003C01D3"/>
    <w:rsid w:val="003C0F00"/>
    <w:rsid w:val="003C4CC0"/>
    <w:rsid w:val="003C7FEB"/>
    <w:rsid w:val="003D0CB3"/>
    <w:rsid w:val="003D0FC0"/>
    <w:rsid w:val="003D44F7"/>
    <w:rsid w:val="003D6854"/>
    <w:rsid w:val="003D7161"/>
    <w:rsid w:val="003F3D06"/>
    <w:rsid w:val="004045B1"/>
    <w:rsid w:val="004063A0"/>
    <w:rsid w:val="00407095"/>
    <w:rsid w:val="0040771B"/>
    <w:rsid w:val="00426470"/>
    <w:rsid w:val="00426B1E"/>
    <w:rsid w:val="00426CD0"/>
    <w:rsid w:val="00430DCE"/>
    <w:rsid w:val="00432425"/>
    <w:rsid w:val="00435A25"/>
    <w:rsid w:val="004413E2"/>
    <w:rsid w:val="00441662"/>
    <w:rsid w:val="00442373"/>
    <w:rsid w:val="00446AE0"/>
    <w:rsid w:val="00450D31"/>
    <w:rsid w:val="004511F1"/>
    <w:rsid w:val="004551BB"/>
    <w:rsid w:val="00461B16"/>
    <w:rsid w:val="0046243F"/>
    <w:rsid w:val="00463868"/>
    <w:rsid w:val="00467687"/>
    <w:rsid w:val="00470113"/>
    <w:rsid w:val="00472B12"/>
    <w:rsid w:val="00480886"/>
    <w:rsid w:val="00482F88"/>
    <w:rsid w:val="0048400C"/>
    <w:rsid w:val="00486FC2"/>
    <w:rsid w:val="0049298D"/>
    <w:rsid w:val="00495AF6"/>
    <w:rsid w:val="004A2A1A"/>
    <w:rsid w:val="004A6416"/>
    <w:rsid w:val="004A7AF6"/>
    <w:rsid w:val="004C087E"/>
    <w:rsid w:val="004C19A3"/>
    <w:rsid w:val="004C4AC2"/>
    <w:rsid w:val="004C6F4F"/>
    <w:rsid w:val="004D31D3"/>
    <w:rsid w:val="004D4372"/>
    <w:rsid w:val="004D4F4B"/>
    <w:rsid w:val="004D519A"/>
    <w:rsid w:val="004D5ADA"/>
    <w:rsid w:val="004D73B5"/>
    <w:rsid w:val="004E1657"/>
    <w:rsid w:val="004E183B"/>
    <w:rsid w:val="004E4471"/>
    <w:rsid w:val="004E48C9"/>
    <w:rsid w:val="004E6E4A"/>
    <w:rsid w:val="004F0C52"/>
    <w:rsid w:val="004F55BD"/>
    <w:rsid w:val="004F7201"/>
    <w:rsid w:val="0050122A"/>
    <w:rsid w:val="005027E0"/>
    <w:rsid w:val="0050356E"/>
    <w:rsid w:val="005211B1"/>
    <w:rsid w:val="00524AED"/>
    <w:rsid w:val="005263A8"/>
    <w:rsid w:val="00526885"/>
    <w:rsid w:val="00532F13"/>
    <w:rsid w:val="00533835"/>
    <w:rsid w:val="00540513"/>
    <w:rsid w:val="005554BD"/>
    <w:rsid w:val="005555B9"/>
    <w:rsid w:val="00555BF0"/>
    <w:rsid w:val="00560FFC"/>
    <w:rsid w:val="005617DD"/>
    <w:rsid w:val="00561B3D"/>
    <w:rsid w:val="0056251E"/>
    <w:rsid w:val="0056258C"/>
    <w:rsid w:val="005662A1"/>
    <w:rsid w:val="005669D1"/>
    <w:rsid w:val="005746D8"/>
    <w:rsid w:val="0058434F"/>
    <w:rsid w:val="0058516B"/>
    <w:rsid w:val="00586B7D"/>
    <w:rsid w:val="00587D59"/>
    <w:rsid w:val="00592EE5"/>
    <w:rsid w:val="005A31EE"/>
    <w:rsid w:val="005A361E"/>
    <w:rsid w:val="005A7BBE"/>
    <w:rsid w:val="005B1D3F"/>
    <w:rsid w:val="005B400B"/>
    <w:rsid w:val="005B4305"/>
    <w:rsid w:val="005B4ADB"/>
    <w:rsid w:val="005B6148"/>
    <w:rsid w:val="005C1143"/>
    <w:rsid w:val="005C185E"/>
    <w:rsid w:val="005C41C4"/>
    <w:rsid w:val="005C715B"/>
    <w:rsid w:val="005D326A"/>
    <w:rsid w:val="005E02DF"/>
    <w:rsid w:val="005E0840"/>
    <w:rsid w:val="005E0E6C"/>
    <w:rsid w:val="005F00FC"/>
    <w:rsid w:val="005F06B4"/>
    <w:rsid w:val="005F3218"/>
    <w:rsid w:val="005F3D72"/>
    <w:rsid w:val="005F49C1"/>
    <w:rsid w:val="005F53E6"/>
    <w:rsid w:val="005F5B07"/>
    <w:rsid w:val="005F6D19"/>
    <w:rsid w:val="00601BED"/>
    <w:rsid w:val="00603D54"/>
    <w:rsid w:val="00603F88"/>
    <w:rsid w:val="00612C59"/>
    <w:rsid w:val="00612F4B"/>
    <w:rsid w:val="00616CCC"/>
    <w:rsid w:val="00620587"/>
    <w:rsid w:val="006211F9"/>
    <w:rsid w:val="00623B99"/>
    <w:rsid w:val="00625C8F"/>
    <w:rsid w:val="00627D62"/>
    <w:rsid w:val="006312E6"/>
    <w:rsid w:val="00632958"/>
    <w:rsid w:val="00633DE3"/>
    <w:rsid w:val="00634666"/>
    <w:rsid w:val="006371EC"/>
    <w:rsid w:val="00641CB1"/>
    <w:rsid w:val="00647649"/>
    <w:rsid w:val="006507EB"/>
    <w:rsid w:val="00651CBA"/>
    <w:rsid w:val="006534A9"/>
    <w:rsid w:val="006539BA"/>
    <w:rsid w:val="00654757"/>
    <w:rsid w:val="0065549B"/>
    <w:rsid w:val="00665D7C"/>
    <w:rsid w:val="00665DE9"/>
    <w:rsid w:val="006663AC"/>
    <w:rsid w:val="006807CA"/>
    <w:rsid w:val="00681F99"/>
    <w:rsid w:val="00685BE2"/>
    <w:rsid w:val="00686679"/>
    <w:rsid w:val="00687218"/>
    <w:rsid w:val="006A21BC"/>
    <w:rsid w:val="006A78F8"/>
    <w:rsid w:val="006B204C"/>
    <w:rsid w:val="006B46AD"/>
    <w:rsid w:val="006B55EA"/>
    <w:rsid w:val="006B6CC0"/>
    <w:rsid w:val="006C2E57"/>
    <w:rsid w:val="006C3F15"/>
    <w:rsid w:val="006D2330"/>
    <w:rsid w:val="006D5042"/>
    <w:rsid w:val="006D62C8"/>
    <w:rsid w:val="006D6E3D"/>
    <w:rsid w:val="006E1402"/>
    <w:rsid w:val="006E4352"/>
    <w:rsid w:val="006E5297"/>
    <w:rsid w:val="006E634D"/>
    <w:rsid w:val="006F71E6"/>
    <w:rsid w:val="00705809"/>
    <w:rsid w:val="00707092"/>
    <w:rsid w:val="00711F2B"/>
    <w:rsid w:val="00711F6F"/>
    <w:rsid w:val="007222AF"/>
    <w:rsid w:val="00726FEE"/>
    <w:rsid w:val="007365F4"/>
    <w:rsid w:val="00736793"/>
    <w:rsid w:val="007423E8"/>
    <w:rsid w:val="0074300C"/>
    <w:rsid w:val="00745A83"/>
    <w:rsid w:val="00747A93"/>
    <w:rsid w:val="00752966"/>
    <w:rsid w:val="007549BB"/>
    <w:rsid w:val="007556B1"/>
    <w:rsid w:val="00757FC5"/>
    <w:rsid w:val="00763F90"/>
    <w:rsid w:val="00764152"/>
    <w:rsid w:val="00765E45"/>
    <w:rsid w:val="00772FCB"/>
    <w:rsid w:val="00776EC0"/>
    <w:rsid w:val="00777C0F"/>
    <w:rsid w:val="007804B7"/>
    <w:rsid w:val="00781126"/>
    <w:rsid w:val="007831E6"/>
    <w:rsid w:val="00783529"/>
    <w:rsid w:val="007847FA"/>
    <w:rsid w:val="00786DE2"/>
    <w:rsid w:val="007904CA"/>
    <w:rsid w:val="007925C1"/>
    <w:rsid w:val="007941A7"/>
    <w:rsid w:val="00797254"/>
    <w:rsid w:val="007977D1"/>
    <w:rsid w:val="007A2669"/>
    <w:rsid w:val="007B3AE5"/>
    <w:rsid w:val="007B4ECB"/>
    <w:rsid w:val="007B5B4F"/>
    <w:rsid w:val="007B699E"/>
    <w:rsid w:val="007B7520"/>
    <w:rsid w:val="007C31C2"/>
    <w:rsid w:val="007C6D27"/>
    <w:rsid w:val="007C7C4E"/>
    <w:rsid w:val="007C7D28"/>
    <w:rsid w:val="007D46B9"/>
    <w:rsid w:val="007D5497"/>
    <w:rsid w:val="007D5E36"/>
    <w:rsid w:val="007D641B"/>
    <w:rsid w:val="007D644A"/>
    <w:rsid w:val="007E208C"/>
    <w:rsid w:val="007E23A4"/>
    <w:rsid w:val="007E2BD0"/>
    <w:rsid w:val="007E2DE4"/>
    <w:rsid w:val="007E3110"/>
    <w:rsid w:val="007F4083"/>
    <w:rsid w:val="008024EF"/>
    <w:rsid w:val="008067B4"/>
    <w:rsid w:val="00822C02"/>
    <w:rsid w:val="00822EBE"/>
    <w:rsid w:val="00830136"/>
    <w:rsid w:val="00841553"/>
    <w:rsid w:val="008467C8"/>
    <w:rsid w:val="0085225B"/>
    <w:rsid w:val="00856307"/>
    <w:rsid w:val="008620A5"/>
    <w:rsid w:val="00863ADC"/>
    <w:rsid w:val="00867D7F"/>
    <w:rsid w:val="00870F67"/>
    <w:rsid w:val="008711CC"/>
    <w:rsid w:val="008728EB"/>
    <w:rsid w:val="008730F0"/>
    <w:rsid w:val="008731C0"/>
    <w:rsid w:val="00876B23"/>
    <w:rsid w:val="00881B06"/>
    <w:rsid w:val="0089280E"/>
    <w:rsid w:val="00892EF1"/>
    <w:rsid w:val="008A2285"/>
    <w:rsid w:val="008A3E72"/>
    <w:rsid w:val="008A7B72"/>
    <w:rsid w:val="008B0580"/>
    <w:rsid w:val="008B0F5C"/>
    <w:rsid w:val="008B39A1"/>
    <w:rsid w:val="008C037F"/>
    <w:rsid w:val="008C116B"/>
    <w:rsid w:val="008C2FFC"/>
    <w:rsid w:val="008C4752"/>
    <w:rsid w:val="008C5FA8"/>
    <w:rsid w:val="008C601D"/>
    <w:rsid w:val="008C69E0"/>
    <w:rsid w:val="008E0534"/>
    <w:rsid w:val="008E08D3"/>
    <w:rsid w:val="008E0D0D"/>
    <w:rsid w:val="008E214F"/>
    <w:rsid w:val="008E6089"/>
    <w:rsid w:val="008F2B08"/>
    <w:rsid w:val="008F2E67"/>
    <w:rsid w:val="008F4E25"/>
    <w:rsid w:val="008F58E8"/>
    <w:rsid w:val="009007E7"/>
    <w:rsid w:val="009060DC"/>
    <w:rsid w:val="0091130E"/>
    <w:rsid w:val="00912D72"/>
    <w:rsid w:val="00913A2D"/>
    <w:rsid w:val="00913C70"/>
    <w:rsid w:val="00917886"/>
    <w:rsid w:val="00917E09"/>
    <w:rsid w:val="00921C74"/>
    <w:rsid w:val="00921D57"/>
    <w:rsid w:val="00922C18"/>
    <w:rsid w:val="00923ACE"/>
    <w:rsid w:val="00924113"/>
    <w:rsid w:val="0092533C"/>
    <w:rsid w:val="00925CE0"/>
    <w:rsid w:val="00937930"/>
    <w:rsid w:val="00941919"/>
    <w:rsid w:val="009426B9"/>
    <w:rsid w:val="00943D90"/>
    <w:rsid w:val="0094516C"/>
    <w:rsid w:val="009456AC"/>
    <w:rsid w:val="00945DCF"/>
    <w:rsid w:val="0094667C"/>
    <w:rsid w:val="00947A66"/>
    <w:rsid w:val="00952040"/>
    <w:rsid w:val="00953394"/>
    <w:rsid w:val="00954F4F"/>
    <w:rsid w:val="0095710F"/>
    <w:rsid w:val="0096058D"/>
    <w:rsid w:val="00961253"/>
    <w:rsid w:val="00966575"/>
    <w:rsid w:val="00976221"/>
    <w:rsid w:val="00980640"/>
    <w:rsid w:val="009814B5"/>
    <w:rsid w:val="00981963"/>
    <w:rsid w:val="009828C4"/>
    <w:rsid w:val="00983400"/>
    <w:rsid w:val="00987D0F"/>
    <w:rsid w:val="009A2BB5"/>
    <w:rsid w:val="009A63ED"/>
    <w:rsid w:val="009A7975"/>
    <w:rsid w:val="009B14B9"/>
    <w:rsid w:val="009D490F"/>
    <w:rsid w:val="009D56B0"/>
    <w:rsid w:val="009D666C"/>
    <w:rsid w:val="009D6C28"/>
    <w:rsid w:val="009D7F4A"/>
    <w:rsid w:val="009E3F88"/>
    <w:rsid w:val="009E7131"/>
    <w:rsid w:val="009E7BD4"/>
    <w:rsid w:val="009F096F"/>
    <w:rsid w:val="009F37D4"/>
    <w:rsid w:val="009F4F02"/>
    <w:rsid w:val="009F6CC6"/>
    <w:rsid w:val="009F792A"/>
    <w:rsid w:val="00A00358"/>
    <w:rsid w:val="00A02C4C"/>
    <w:rsid w:val="00A05FDC"/>
    <w:rsid w:val="00A07416"/>
    <w:rsid w:val="00A20C90"/>
    <w:rsid w:val="00A226D9"/>
    <w:rsid w:val="00A23D48"/>
    <w:rsid w:val="00A23ECC"/>
    <w:rsid w:val="00A27FC3"/>
    <w:rsid w:val="00A319CB"/>
    <w:rsid w:val="00A351D1"/>
    <w:rsid w:val="00A35570"/>
    <w:rsid w:val="00A40468"/>
    <w:rsid w:val="00A41A3B"/>
    <w:rsid w:val="00A421FA"/>
    <w:rsid w:val="00A44611"/>
    <w:rsid w:val="00A44A1C"/>
    <w:rsid w:val="00A4765B"/>
    <w:rsid w:val="00A50156"/>
    <w:rsid w:val="00A5133E"/>
    <w:rsid w:val="00A5325B"/>
    <w:rsid w:val="00A558D3"/>
    <w:rsid w:val="00A56233"/>
    <w:rsid w:val="00A67566"/>
    <w:rsid w:val="00A67E0C"/>
    <w:rsid w:val="00A74A15"/>
    <w:rsid w:val="00A751FF"/>
    <w:rsid w:val="00A77C43"/>
    <w:rsid w:val="00A82195"/>
    <w:rsid w:val="00A822DC"/>
    <w:rsid w:val="00A84193"/>
    <w:rsid w:val="00A85B0C"/>
    <w:rsid w:val="00A85DC3"/>
    <w:rsid w:val="00A86A61"/>
    <w:rsid w:val="00A97633"/>
    <w:rsid w:val="00A97C73"/>
    <w:rsid w:val="00AA1189"/>
    <w:rsid w:val="00AA541F"/>
    <w:rsid w:val="00AA5D0B"/>
    <w:rsid w:val="00AB2A31"/>
    <w:rsid w:val="00AC0CC1"/>
    <w:rsid w:val="00AD6FB8"/>
    <w:rsid w:val="00AD75F4"/>
    <w:rsid w:val="00AE114E"/>
    <w:rsid w:val="00AE2E3F"/>
    <w:rsid w:val="00AE461E"/>
    <w:rsid w:val="00AE48DF"/>
    <w:rsid w:val="00AE4D5F"/>
    <w:rsid w:val="00AE51BF"/>
    <w:rsid w:val="00AE5376"/>
    <w:rsid w:val="00AE68E2"/>
    <w:rsid w:val="00AF32AE"/>
    <w:rsid w:val="00AF3EBC"/>
    <w:rsid w:val="00AF56DF"/>
    <w:rsid w:val="00AF60CE"/>
    <w:rsid w:val="00B06B91"/>
    <w:rsid w:val="00B10096"/>
    <w:rsid w:val="00B13366"/>
    <w:rsid w:val="00B1339F"/>
    <w:rsid w:val="00B13C0A"/>
    <w:rsid w:val="00B1402F"/>
    <w:rsid w:val="00B17371"/>
    <w:rsid w:val="00B228DF"/>
    <w:rsid w:val="00B248D8"/>
    <w:rsid w:val="00B30B12"/>
    <w:rsid w:val="00B31875"/>
    <w:rsid w:val="00B3263A"/>
    <w:rsid w:val="00B32F8E"/>
    <w:rsid w:val="00B37295"/>
    <w:rsid w:val="00B439AB"/>
    <w:rsid w:val="00B44770"/>
    <w:rsid w:val="00B45F0A"/>
    <w:rsid w:val="00B51975"/>
    <w:rsid w:val="00B600FE"/>
    <w:rsid w:val="00B7540D"/>
    <w:rsid w:val="00B75E18"/>
    <w:rsid w:val="00B80BCD"/>
    <w:rsid w:val="00B826E0"/>
    <w:rsid w:val="00B849D4"/>
    <w:rsid w:val="00B86493"/>
    <w:rsid w:val="00B95594"/>
    <w:rsid w:val="00BA104A"/>
    <w:rsid w:val="00BB4D3C"/>
    <w:rsid w:val="00BC0384"/>
    <w:rsid w:val="00BC228B"/>
    <w:rsid w:val="00BC27A8"/>
    <w:rsid w:val="00BC68D0"/>
    <w:rsid w:val="00BD0DB8"/>
    <w:rsid w:val="00BD65B3"/>
    <w:rsid w:val="00BD72BB"/>
    <w:rsid w:val="00BE006B"/>
    <w:rsid w:val="00BE0EBA"/>
    <w:rsid w:val="00BE0F93"/>
    <w:rsid w:val="00BE123D"/>
    <w:rsid w:val="00BE53CC"/>
    <w:rsid w:val="00BE60BF"/>
    <w:rsid w:val="00BF7AE9"/>
    <w:rsid w:val="00BF7FAD"/>
    <w:rsid w:val="00C009E0"/>
    <w:rsid w:val="00C05604"/>
    <w:rsid w:val="00C10824"/>
    <w:rsid w:val="00C10D81"/>
    <w:rsid w:val="00C12DEB"/>
    <w:rsid w:val="00C13C5E"/>
    <w:rsid w:val="00C16A65"/>
    <w:rsid w:val="00C16BE1"/>
    <w:rsid w:val="00C17A5D"/>
    <w:rsid w:val="00C27563"/>
    <w:rsid w:val="00C32EEB"/>
    <w:rsid w:val="00C3410F"/>
    <w:rsid w:val="00C34BEA"/>
    <w:rsid w:val="00C36406"/>
    <w:rsid w:val="00C3644D"/>
    <w:rsid w:val="00C40FD7"/>
    <w:rsid w:val="00C43E71"/>
    <w:rsid w:val="00C444B5"/>
    <w:rsid w:val="00C45091"/>
    <w:rsid w:val="00C450DD"/>
    <w:rsid w:val="00C45D03"/>
    <w:rsid w:val="00C45F02"/>
    <w:rsid w:val="00C46D17"/>
    <w:rsid w:val="00C46EED"/>
    <w:rsid w:val="00C53F91"/>
    <w:rsid w:val="00C5443C"/>
    <w:rsid w:val="00C62601"/>
    <w:rsid w:val="00C6387D"/>
    <w:rsid w:val="00C66091"/>
    <w:rsid w:val="00C7062A"/>
    <w:rsid w:val="00C76589"/>
    <w:rsid w:val="00C81A30"/>
    <w:rsid w:val="00C81F04"/>
    <w:rsid w:val="00C82C62"/>
    <w:rsid w:val="00C83A5C"/>
    <w:rsid w:val="00C879D3"/>
    <w:rsid w:val="00C919DE"/>
    <w:rsid w:val="00C94BFC"/>
    <w:rsid w:val="00C95D5D"/>
    <w:rsid w:val="00C968CE"/>
    <w:rsid w:val="00C97255"/>
    <w:rsid w:val="00C97ECC"/>
    <w:rsid w:val="00CA423D"/>
    <w:rsid w:val="00CA5B4C"/>
    <w:rsid w:val="00CB4011"/>
    <w:rsid w:val="00CB73DF"/>
    <w:rsid w:val="00CB7BC9"/>
    <w:rsid w:val="00CC3A5F"/>
    <w:rsid w:val="00CC3F85"/>
    <w:rsid w:val="00CD2A99"/>
    <w:rsid w:val="00CD3DA6"/>
    <w:rsid w:val="00CD3FAE"/>
    <w:rsid w:val="00CD42EC"/>
    <w:rsid w:val="00CD4E92"/>
    <w:rsid w:val="00CE318B"/>
    <w:rsid w:val="00CF4565"/>
    <w:rsid w:val="00CF5977"/>
    <w:rsid w:val="00D0249F"/>
    <w:rsid w:val="00D036D1"/>
    <w:rsid w:val="00D03B1A"/>
    <w:rsid w:val="00D03C0C"/>
    <w:rsid w:val="00D04B9F"/>
    <w:rsid w:val="00D0664F"/>
    <w:rsid w:val="00D13281"/>
    <w:rsid w:val="00D17C65"/>
    <w:rsid w:val="00D17F30"/>
    <w:rsid w:val="00D2104B"/>
    <w:rsid w:val="00D212FD"/>
    <w:rsid w:val="00D2795A"/>
    <w:rsid w:val="00D32934"/>
    <w:rsid w:val="00D33204"/>
    <w:rsid w:val="00D33CFE"/>
    <w:rsid w:val="00D33FE9"/>
    <w:rsid w:val="00D34FED"/>
    <w:rsid w:val="00D35EDD"/>
    <w:rsid w:val="00D4152C"/>
    <w:rsid w:val="00D41C42"/>
    <w:rsid w:val="00D4574D"/>
    <w:rsid w:val="00D45B47"/>
    <w:rsid w:val="00D50AE0"/>
    <w:rsid w:val="00D50E05"/>
    <w:rsid w:val="00D5103A"/>
    <w:rsid w:val="00D53E17"/>
    <w:rsid w:val="00D540B7"/>
    <w:rsid w:val="00D62BF2"/>
    <w:rsid w:val="00D72297"/>
    <w:rsid w:val="00D74BB7"/>
    <w:rsid w:val="00D80574"/>
    <w:rsid w:val="00D8298C"/>
    <w:rsid w:val="00D85F94"/>
    <w:rsid w:val="00D869A5"/>
    <w:rsid w:val="00D86A6E"/>
    <w:rsid w:val="00D95443"/>
    <w:rsid w:val="00D95B8C"/>
    <w:rsid w:val="00DA1333"/>
    <w:rsid w:val="00DA3C31"/>
    <w:rsid w:val="00DA4C57"/>
    <w:rsid w:val="00DA65AB"/>
    <w:rsid w:val="00DA6951"/>
    <w:rsid w:val="00DB25B6"/>
    <w:rsid w:val="00DB7EA3"/>
    <w:rsid w:val="00DC7D76"/>
    <w:rsid w:val="00DD1552"/>
    <w:rsid w:val="00DD3A61"/>
    <w:rsid w:val="00DD423D"/>
    <w:rsid w:val="00DD6B16"/>
    <w:rsid w:val="00DD742B"/>
    <w:rsid w:val="00DE0F22"/>
    <w:rsid w:val="00DE4D39"/>
    <w:rsid w:val="00DE6BA5"/>
    <w:rsid w:val="00DF0C08"/>
    <w:rsid w:val="00DF2C4A"/>
    <w:rsid w:val="00DF5F98"/>
    <w:rsid w:val="00E04045"/>
    <w:rsid w:val="00E13976"/>
    <w:rsid w:val="00E15F05"/>
    <w:rsid w:val="00E16C1B"/>
    <w:rsid w:val="00E22875"/>
    <w:rsid w:val="00E22D22"/>
    <w:rsid w:val="00E25082"/>
    <w:rsid w:val="00E2763F"/>
    <w:rsid w:val="00E27B37"/>
    <w:rsid w:val="00E30727"/>
    <w:rsid w:val="00E40A1D"/>
    <w:rsid w:val="00E42822"/>
    <w:rsid w:val="00E4466B"/>
    <w:rsid w:val="00E45273"/>
    <w:rsid w:val="00E45991"/>
    <w:rsid w:val="00E53C21"/>
    <w:rsid w:val="00E5526A"/>
    <w:rsid w:val="00E57327"/>
    <w:rsid w:val="00E5773B"/>
    <w:rsid w:val="00E606BE"/>
    <w:rsid w:val="00E60F1F"/>
    <w:rsid w:val="00E62A30"/>
    <w:rsid w:val="00E65BED"/>
    <w:rsid w:val="00E67C8D"/>
    <w:rsid w:val="00E72927"/>
    <w:rsid w:val="00E814B0"/>
    <w:rsid w:val="00E82298"/>
    <w:rsid w:val="00E83253"/>
    <w:rsid w:val="00E835C0"/>
    <w:rsid w:val="00E90A67"/>
    <w:rsid w:val="00E92052"/>
    <w:rsid w:val="00E93732"/>
    <w:rsid w:val="00E93EE3"/>
    <w:rsid w:val="00E94433"/>
    <w:rsid w:val="00E95985"/>
    <w:rsid w:val="00EA1F34"/>
    <w:rsid w:val="00EA294E"/>
    <w:rsid w:val="00EA3C22"/>
    <w:rsid w:val="00EA4252"/>
    <w:rsid w:val="00EB2DBD"/>
    <w:rsid w:val="00EC3585"/>
    <w:rsid w:val="00EC4D9E"/>
    <w:rsid w:val="00EF1544"/>
    <w:rsid w:val="00EF3A00"/>
    <w:rsid w:val="00F00610"/>
    <w:rsid w:val="00F00AF4"/>
    <w:rsid w:val="00F02E48"/>
    <w:rsid w:val="00F06F22"/>
    <w:rsid w:val="00F07964"/>
    <w:rsid w:val="00F1017C"/>
    <w:rsid w:val="00F14470"/>
    <w:rsid w:val="00F15F04"/>
    <w:rsid w:val="00F1624D"/>
    <w:rsid w:val="00F20C39"/>
    <w:rsid w:val="00F22E7B"/>
    <w:rsid w:val="00F2332F"/>
    <w:rsid w:val="00F2339E"/>
    <w:rsid w:val="00F240E0"/>
    <w:rsid w:val="00F33337"/>
    <w:rsid w:val="00F34CD9"/>
    <w:rsid w:val="00F354E1"/>
    <w:rsid w:val="00F4119D"/>
    <w:rsid w:val="00F44AEA"/>
    <w:rsid w:val="00F50F5C"/>
    <w:rsid w:val="00F52197"/>
    <w:rsid w:val="00F52AF6"/>
    <w:rsid w:val="00F54A32"/>
    <w:rsid w:val="00F618D0"/>
    <w:rsid w:val="00F65E28"/>
    <w:rsid w:val="00F71278"/>
    <w:rsid w:val="00F721C1"/>
    <w:rsid w:val="00F75F11"/>
    <w:rsid w:val="00F809B7"/>
    <w:rsid w:val="00F80B60"/>
    <w:rsid w:val="00F81928"/>
    <w:rsid w:val="00F91880"/>
    <w:rsid w:val="00F91F3D"/>
    <w:rsid w:val="00F93D2C"/>
    <w:rsid w:val="00F96CF3"/>
    <w:rsid w:val="00F97970"/>
    <w:rsid w:val="00F97B10"/>
    <w:rsid w:val="00F97E45"/>
    <w:rsid w:val="00FA6C36"/>
    <w:rsid w:val="00FA6D27"/>
    <w:rsid w:val="00FB19D4"/>
    <w:rsid w:val="00FB550B"/>
    <w:rsid w:val="00FB58B6"/>
    <w:rsid w:val="00FB7113"/>
    <w:rsid w:val="00FD3A36"/>
    <w:rsid w:val="00FD58CF"/>
    <w:rsid w:val="00FE053D"/>
    <w:rsid w:val="00FE1575"/>
    <w:rsid w:val="00FE44D1"/>
    <w:rsid w:val="00FE481C"/>
    <w:rsid w:val="00FE4BD5"/>
    <w:rsid w:val="00FE522A"/>
    <w:rsid w:val="00FE6632"/>
    <w:rsid w:val="00FE7FD3"/>
    <w:rsid w:val="00FF1925"/>
    <w:rsid w:val="00FF3805"/>
    <w:rsid w:val="00FF3DD0"/>
    <w:rsid w:val="00FF5656"/>
    <w:rsid w:val="00FF666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1D306C"/>
  <w15:docId w15:val="{6435BB17-7A28-6F47-A09F-54363BEDCF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Arial" w:eastAsia="Arial" w:hAnsi="Arial" w:cs="Arial"/>
        <w:sz w:val="22"/>
        <w:szCs w:val="22"/>
        <w:lang w:val="en-GB" w:eastAsia="en-GB" w:bidi="ar-SA"/>
      </w:rPr>
    </w:rPrDefault>
    <w:pPrDefault>
      <w:pPr>
        <w:autoSpaceDN w:val="0"/>
        <w:spacing w:line="276"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link w:val="Heading1Char"/>
    <w:uiPriority w:val="9"/>
    <w:qFormat/>
    <w:pPr>
      <w:keepNext/>
      <w:keepLines/>
      <w:spacing w:before="400" w:after="120"/>
      <w:outlineLvl w:val="0"/>
    </w:pPr>
    <w:rPr>
      <w:sz w:val="40"/>
      <w:szCs w:val="40"/>
    </w:rPr>
  </w:style>
  <w:style w:type="paragraph" w:styleId="Heading2">
    <w:name w:val="heading 2"/>
    <w:basedOn w:val="Normal"/>
    <w:next w:val="Normal"/>
    <w:link w:val="Heading2Char"/>
    <w:uiPriority w:val="9"/>
    <w:unhideWhenUsed/>
    <w:qFormat/>
    <w:pPr>
      <w:keepNext/>
      <w:keepLines/>
      <w:spacing w:before="360" w:after="120"/>
      <w:outlineLvl w:val="1"/>
    </w:pPr>
    <w:rPr>
      <w:sz w:val="32"/>
      <w:szCs w:val="32"/>
    </w:rPr>
  </w:style>
  <w:style w:type="paragraph" w:styleId="Heading3">
    <w:name w:val="heading 3"/>
    <w:basedOn w:val="Normal"/>
    <w:next w:val="Normal"/>
    <w:link w:val="Heading3Char"/>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pPr>
      <w:tabs>
        <w:tab w:val="center" w:pos="4513"/>
        <w:tab w:val="right" w:pos="9026"/>
      </w:tabs>
      <w:spacing w:line="240" w:lineRule="auto"/>
    </w:pPr>
  </w:style>
  <w:style w:type="character" w:customStyle="1" w:styleId="HeaderChar">
    <w:name w:val="Header Char"/>
    <w:basedOn w:val="DefaultParagraphFont"/>
  </w:style>
  <w:style w:type="paragraph" w:styleId="Footer">
    <w:name w:val="footer"/>
    <w:basedOn w:val="Normal"/>
    <w:pPr>
      <w:tabs>
        <w:tab w:val="center" w:pos="4513"/>
        <w:tab w:val="right" w:pos="9026"/>
      </w:tabs>
      <w:spacing w:line="240" w:lineRule="auto"/>
    </w:pPr>
  </w:style>
  <w:style w:type="character" w:customStyle="1" w:styleId="FooterChar">
    <w:name w:val="Footer Char"/>
    <w:basedOn w:val="DefaultParagraphFont"/>
  </w:style>
  <w:style w:type="paragraph" w:styleId="ListParagraph">
    <w:name w:val="List Paragraph"/>
    <w:basedOn w:val="Normal"/>
    <w:uiPriority w:val="34"/>
    <w:qFormat/>
    <w:pPr>
      <w:suppressAutoHyphens w:val="0"/>
      <w:spacing w:line="240" w:lineRule="auto"/>
      <w:ind w:left="720"/>
      <w:contextualSpacing/>
      <w:textAlignment w:val="auto"/>
    </w:pPr>
    <w:rPr>
      <w:rFonts w:ascii="Times New Roman" w:eastAsia="Times New Roman" w:hAnsi="Times New Roman" w:cs="Times New Roman"/>
      <w:sz w:val="24"/>
      <w:szCs w:val="24"/>
    </w:rPr>
  </w:style>
  <w:style w:type="paragraph" w:styleId="NoSpacing">
    <w:name w:val="No Spacing"/>
    <w:uiPriority w:val="1"/>
    <w:qFormat/>
    <w:rsid w:val="00D212FD"/>
    <w:pPr>
      <w:autoSpaceDN/>
      <w:spacing w:line="240" w:lineRule="auto"/>
      <w:textAlignment w:val="auto"/>
    </w:pPr>
    <w:rPr>
      <w:rFonts w:asciiTheme="minorHAnsi" w:eastAsiaTheme="minorHAnsi" w:hAnsiTheme="minorHAnsi" w:cstheme="minorBidi"/>
      <w:kern w:val="2"/>
      <w:sz w:val="24"/>
      <w:szCs w:val="24"/>
      <w:lang w:eastAsia="en-US"/>
      <w14:ligatures w14:val="standardContextual"/>
    </w:rPr>
  </w:style>
  <w:style w:type="paragraph" w:customStyle="1" w:styleId="p1">
    <w:name w:val="p1"/>
    <w:basedOn w:val="Normal"/>
    <w:rsid w:val="00E5773B"/>
    <w:pPr>
      <w:suppressAutoHyphens w:val="0"/>
      <w:autoSpaceDN/>
      <w:spacing w:before="100" w:beforeAutospacing="1" w:after="100" w:afterAutospacing="1" w:line="240" w:lineRule="auto"/>
      <w:textAlignment w:val="auto"/>
    </w:pPr>
    <w:rPr>
      <w:rFonts w:ascii="Times New Roman" w:eastAsiaTheme="minorEastAsia" w:hAnsi="Times New Roman" w:cs="Times New Roman"/>
      <w:sz w:val="24"/>
      <w:szCs w:val="24"/>
    </w:rPr>
  </w:style>
  <w:style w:type="character" w:customStyle="1" w:styleId="s1">
    <w:name w:val="s1"/>
    <w:basedOn w:val="DefaultParagraphFont"/>
    <w:rsid w:val="006B55EA"/>
  </w:style>
  <w:style w:type="paragraph" w:customStyle="1" w:styleId="p2">
    <w:name w:val="p2"/>
    <w:basedOn w:val="Normal"/>
    <w:rsid w:val="006B55EA"/>
    <w:pPr>
      <w:suppressAutoHyphens w:val="0"/>
      <w:autoSpaceDN/>
      <w:spacing w:before="100" w:beforeAutospacing="1" w:after="100" w:afterAutospacing="1" w:line="240" w:lineRule="auto"/>
      <w:textAlignment w:val="auto"/>
    </w:pPr>
    <w:rPr>
      <w:rFonts w:ascii="Times New Roman" w:eastAsiaTheme="minorEastAsia" w:hAnsi="Times New Roman" w:cs="Times New Roman"/>
      <w:sz w:val="24"/>
      <w:szCs w:val="24"/>
    </w:rPr>
  </w:style>
  <w:style w:type="character" w:customStyle="1" w:styleId="s2">
    <w:name w:val="s2"/>
    <w:basedOn w:val="DefaultParagraphFont"/>
    <w:rsid w:val="006B55EA"/>
  </w:style>
  <w:style w:type="character" w:customStyle="1" w:styleId="s3">
    <w:name w:val="s3"/>
    <w:basedOn w:val="DefaultParagraphFont"/>
    <w:rsid w:val="006B55EA"/>
  </w:style>
  <w:style w:type="paragraph" w:customStyle="1" w:styleId="p3">
    <w:name w:val="p3"/>
    <w:basedOn w:val="Normal"/>
    <w:rsid w:val="006B55EA"/>
    <w:pPr>
      <w:suppressAutoHyphens w:val="0"/>
      <w:autoSpaceDN/>
      <w:spacing w:before="100" w:beforeAutospacing="1" w:after="100" w:afterAutospacing="1" w:line="240" w:lineRule="auto"/>
      <w:textAlignment w:val="auto"/>
    </w:pPr>
    <w:rPr>
      <w:rFonts w:ascii="Times New Roman" w:eastAsiaTheme="minorEastAsia" w:hAnsi="Times New Roman" w:cs="Times New Roman"/>
      <w:sz w:val="24"/>
      <w:szCs w:val="24"/>
    </w:rPr>
  </w:style>
  <w:style w:type="character" w:customStyle="1" w:styleId="Heading1Char">
    <w:name w:val="Heading 1 Char"/>
    <w:basedOn w:val="DefaultParagraphFont"/>
    <w:link w:val="Heading1"/>
    <w:uiPriority w:val="9"/>
    <w:rsid w:val="00D869A5"/>
    <w:rPr>
      <w:sz w:val="40"/>
      <w:szCs w:val="40"/>
    </w:rPr>
  </w:style>
  <w:style w:type="paragraph" w:customStyle="1" w:styleId="p4">
    <w:name w:val="p4"/>
    <w:basedOn w:val="Normal"/>
    <w:rsid w:val="005A31EE"/>
    <w:pPr>
      <w:suppressAutoHyphens w:val="0"/>
      <w:autoSpaceDN/>
      <w:spacing w:before="100" w:beforeAutospacing="1" w:after="100" w:afterAutospacing="1" w:line="240" w:lineRule="auto"/>
      <w:textAlignment w:val="auto"/>
    </w:pPr>
    <w:rPr>
      <w:rFonts w:ascii="Times New Roman" w:eastAsiaTheme="minorEastAsia" w:hAnsi="Times New Roman" w:cs="Times New Roman"/>
      <w:sz w:val="24"/>
      <w:szCs w:val="24"/>
    </w:rPr>
  </w:style>
  <w:style w:type="character" w:customStyle="1" w:styleId="s4">
    <w:name w:val="s4"/>
    <w:basedOn w:val="DefaultParagraphFont"/>
    <w:rsid w:val="005A31EE"/>
  </w:style>
  <w:style w:type="paragraph" w:customStyle="1" w:styleId="p5">
    <w:name w:val="p5"/>
    <w:basedOn w:val="Normal"/>
    <w:rsid w:val="005A31EE"/>
    <w:pPr>
      <w:suppressAutoHyphens w:val="0"/>
      <w:autoSpaceDN/>
      <w:spacing w:before="100" w:beforeAutospacing="1" w:after="100" w:afterAutospacing="1" w:line="240" w:lineRule="auto"/>
      <w:textAlignment w:val="auto"/>
    </w:pPr>
    <w:rPr>
      <w:rFonts w:ascii="Times New Roman" w:eastAsiaTheme="minorEastAsia" w:hAnsi="Times New Roman" w:cs="Times New Roman"/>
      <w:sz w:val="24"/>
      <w:szCs w:val="24"/>
    </w:rPr>
  </w:style>
  <w:style w:type="paragraph" w:customStyle="1" w:styleId="p7">
    <w:name w:val="p7"/>
    <w:basedOn w:val="Normal"/>
    <w:rsid w:val="005A31EE"/>
    <w:pPr>
      <w:suppressAutoHyphens w:val="0"/>
      <w:autoSpaceDN/>
      <w:spacing w:before="100" w:beforeAutospacing="1" w:after="100" w:afterAutospacing="1" w:line="240" w:lineRule="auto"/>
      <w:textAlignment w:val="auto"/>
    </w:pPr>
    <w:rPr>
      <w:rFonts w:ascii="Times New Roman" w:eastAsiaTheme="minorEastAsia" w:hAnsi="Times New Roman" w:cs="Times New Roman"/>
      <w:sz w:val="24"/>
      <w:szCs w:val="24"/>
    </w:rPr>
  </w:style>
  <w:style w:type="character" w:customStyle="1" w:styleId="s5">
    <w:name w:val="s5"/>
    <w:basedOn w:val="DefaultParagraphFont"/>
    <w:rsid w:val="005A31EE"/>
  </w:style>
  <w:style w:type="character" w:styleId="Hyperlink">
    <w:name w:val="Hyperlink"/>
    <w:basedOn w:val="DefaultParagraphFont"/>
    <w:uiPriority w:val="99"/>
    <w:unhideWhenUsed/>
    <w:rsid w:val="005746D8"/>
    <w:rPr>
      <w:color w:val="0000FF"/>
      <w:u w:val="single"/>
    </w:rPr>
  </w:style>
  <w:style w:type="character" w:styleId="FollowedHyperlink">
    <w:name w:val="FollowedHyperlink"/>
    <w:basedOn w:val="DefaultParagraphFont"/>
    <w:uiPriority w:val="99"/>
    <w:semiHidden/>
    <w:unhideWhenUsed/>
    <w:rsid w:val="008B0F5C"/>
    <w:rPr>
      <w:color w:val="96607D" w:themeColor="followedHyperlink"/>
      <w:u w:val="single"/>
    </w:rPr>
  </w:style>
  <w:style w:type="character" w:customStyle="1" w:styleId="TitleChar">
    <w:name w:val="Title Char"/>
    <w:basedOn w:val="DefaultParagraphFont"/>
    <w:link w:val="Title"/>
    <w:uiPriority w:val="10"/>
    <w:rsid w:val="002B7E4C"/>
    <w:rPr>
      <w:sz w:val="52"/>
      <w:szCs w:val="52"/>
    </w:rPr>
  </w:style>
  <w:style w:type="character" w:customStyle="1" w:styleId="apple-converted-space">
    <w:name w:val="apple-converted-space"/>
    <w:basedOn w:val="DefaultParagraphFont"/>
    <w:rsid w:val="00DA4C57"/>
  </w:style>
  <w:style w:type="character" w:styleId="UnresolvedMention">
    <w:name w:val="Unresolved Mention"/>
    <w:basedOn w:val="DefaultParagraphFont"/>
    <w:uiPriority w:val="99"/>
    <w:semiHidden/>
    <w:unhideWhenUsed/>
    <w:rsid w:val="00FE522A"/>
    <w:rPr>
      <w:color w:val="605E5C"/>
      <w:shd w:val="clear" w:color="auto" w:fill="E1DFDD"/>
    </w:rPr>
  </w:style>
  <w:style w:type="paragraph" w:customStyle="1" w:styleId="nhsuk-list-panel">
    <w:name w:val="nhsuk-list-panel"/>
    <w:basedOn w:val="Normal"/>
    <w:rsid w:val="005027E0"/>
    <w:pPr>
      <w:suppressAutoHyphens w:val="0"/>
      <w:autoSpaceDN/>
      <w:spacing w:before="100" w:beforeAutospacing="1" w:after="100" w:afterAutospacing="1" w:line="240" w:lineRule="auto"/>
      <w:textAlignment w:val="auto"/>
    </w:pPr>
    <w:rPr>
      <w:rFonts w:ascii="Times New Roman" w:eastAsiaTheme="minorEastAsia" w:hAnsi="Times New Roman" w:cs="Times New Roman"/>
      <w:sz w:val="24"/>
      <w:szCs w:val="24"/>
    </w:rPr>
  </w:style>
  <w:style w:type="character" w:customStyle="1" w:styleId="Heading2Char">
    <w:name w:val="Heading 2 Char"/>
    <w:basedOn w:val="DefaultParagraphFont"/>
    <w:link w:val="Heading2"/>
    <w:uiPriority w:val="9"/>
    <w:rsid w:val="005027E0"/>
    <w:rPr>
      <w:sz w:val="32"/>
      <w:szCs w:val="32"/>
    </w:rPr>
  </w:style>
  <w:style w:type="character" w:customStyle="1" w:styleId="Heading3Char">
    <w:name w:val="Heading 3 Char"/>
    <w:basedOn w:val="DefaultParagraphFont"/>
    <w:link w:val="Heading3"/>
    <w:uiPriority w:val="9"/>
    <w:rsid w:val="005027E0"/>
    <w:rPr>
      <w:color w:val="434343"/>
      <w:sz w:val="28"/>
      <w:szCs w:val="28"/>
    </w:rPr>
  </w:style>
  <w:style w:type="paragraph" w:customStyle="1" w:styleId="marginbt">
    <w:name w:val="marginbt"/>
    <w:basedOn w:val="Normal"/>
    <w:rsid w:val="005027E0"/>
    <w:pPr>
      <w:suppressAutoHyphens w:val="0"/>
      <w:autoSpaceDN/>
      <w:spacing w:before="100" w:beforeAutospacing="1" w:after="100" w:afterAutospacing="1" w:line="240" w:lineRule="auto"/>
      <w:textAlignment w:val="auto"/>
    </w:pPr>
    <w:rPr>
      <w:rFonts w:ascii="Times New Roman" w:eastAsiaTheme="minorEastAsia" w:hAnsi="Times New Roman" w:cs="Times New Roman"/>
      <w:sz w:val="24"/>
      <w:szCs w:val="24"/>
    </w:rPr>
  </w:style>
  <w:style w:type="character" w:styleId="Strong">
    <w:name w:val="Strong"/>
    <w:basedOn w:val="DefaultParagraphFont"/>
    <w:uiPriority w:val="22"/>
    <w:qFormat/>
    <w:rsid w:val="005027E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skillsforcare.org.uk"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www.jobs.nhs.uk/candidate/jobadvert/C9367-26-0680?keyword=Therapy%20Assistant%20practitioner&amp;language=en&amp;page=2&amp;searchFormType=main&amp;utm_source=chatgpt.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england.nhs.uk/long-read/nhs-long-term-workforce-plan"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who.int" TargetMode="External"/><Relationship Id="rId4" Type="http://schemas.openxmlformats.org/officeDocument/2006/relationships/webSettings" Target="webSettings.xml"/><Relationship Id="rId9" Type="http://schemas.openxmlformats.org/officeDocument/2006/relationships/hyperlink" Target="https://www.rcot.co.uk"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649</TotalTime>
  <Pages>10</Pages>
  <Words>2534</Words>
  <Characters>14444</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Job application form template</vt:lpstr>
    </vt:vector>
  </TitlesOfParts>
  <Company/>
  <LinksUpToDate>false</LinksUpToDate>
  <CharactersWithSpaces>16945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Job application form template</dc:title>
  <dc:creator>Frank Fitzgerald</dc:creator>
  <cp:lastModifiedBy>Damilola Oladele (2508847)</cp:lastModifiedBy>
  <cp:revision>737</cp:revision>
  <dcterms:created xsi:type="dcterms:W3CDTF">2026-07-20T20:43:00Z</dcterms:created>
  <dcterms:modified xsi:type="dcterms:W3CDTF">2026-08-06T22:26:00Z</dcterms:modified>
</cp:coreProperties>
</file>