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59A36BE3" w:rsidRDefault="00ED5964" w14:paraId="2EF804A0" w14:textId="42B51E23">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Name: </w:t>
      </w:r>
      <w:r w:rsidRPr="59A36BE3" w:rsidR="74257EAD">
        <w:rPr>
          <w:rFonts w:ascii="Arial" w:hAnsi="Arial" w:asciiTheme="minorBidi" w:hAnsiTheme="minorBidi"/>
          <w:sz w:val="28"/>
          <w:szCs w:val="28"/>
        </w:rPr>
        <w:t>Agatha Boakye</w:t>
      </w:r>
    </w:p>
    <w:p w:rsidR="00ED5964" w:rsidP="59A36BE3" w:rsidRDefault="00ED5964" w14:paraId="485B6F49" w14:textId="2498C81A">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Student ID: </w:t>
      </w:r>
      <w:r w:rsidRPr="59A36BE3" w:rsidR="277265A8">
        <w:rPr>
          <w:rFonts w:ascii="Arial" w:hAnsi="Arial" w:asciiTheme="minorBidi" w:hAnsiTheme="minorBidi"/>
          <w:sz w:val="28"/>
          <w:szCs w:val="28"/>
        </w:rPr>
        <w:t>2529018</w:t>
      </w:r>
    </w:p>
    <w:p w:rsidR="00ED5964" w:rsidP="59A36BE3" w:rsidRDefault="00ED5964" w14:paraId="3C1E7A20" w14:textId="43667BD9">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Module Code: </w:t>
      </w:r>
      <w:r w:rsidRPr="59A36BE3" w:rsidR="4548FB91">
        <w:rPr>
          <w:rFonts w:ascii="Arial" w:hAnsi="Arial" w:asciiTheme="minorBidi" w:hAnsiTheme="minorBidi"/>
          <w:sz w:val="28"/>
          <w:szCs w:val="28"/>
        </w:rPr>
        <w:t>LCHS4001</w:t>
      </w:r>
    </w:p>
    <w:p w:rsidR="00ED5964" w:rsidP="59A36BE3" w:rsidRDefault="00ED5964" w14:paraId="4EEB2DA3" w14:textId="538E8261">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Module: </w:t>
      </w:r>
      <w:r w:rsidRPr="59A36BE3" w:rsidR="7C620904">
        <w:rPr>
          <w:rFonts w:ascii="Arial" w:hAnsi="Arial" w:asciiTheme="minorBidi" w:hAnsiTheme="minorBidi"/>
          <w:sz w:val="28"/>
          <w:szCs w:val="28"/>
        </w:rPr>
        <w:t>Academic and Employability Skills</w:t>
      </w:r>
    </w:p>
    <w:p w:rsidR="00ED5964" w:rsidP="59A36BE3" w:rsidRDefault="00ED5964" w14:paraId="112342CB" w14:textId="77FD3C36">
      <w:pPr>
        <w:jc w:val="both"/>
        <w:rPr>
          <w:rFonts w:ascii="Arial" w:hAnsi="Arial" w:asciiTheme="minorBidi" w:hAnsiTheme="minorBidi"/>
          <w:sz w:val="28"/>
          <w:szCs w:val="28"/>
        </w:rPr>
      </w:pPr>
      <w:r w:rsidRPr="59A36BE3" w:rsidR="00ED5964">
        <w:rPr>
          <w:rFonts w:ascii="Arial" w:hAnsi="Arial" w:asciiTheme="minorBidi" w:hAnsiTheme="minorBidi"/>
          <w:sz w:val="28"/>
          <w:szCs w:val="28"/>
        </w:rPr>
        <w:t xml:space="preserve">Lecturer: </w:t>
      </w:r>
      <w:r w:rsidRPr="59A36BE3" w:rsidR="2BFE60EF">
        <w:rPr>
          <w:rFonts w:ascii="Arial" w:hAnsi="Arial" w:asciiTheme="minorBidi" w:hAnsiTheme="minorBidi"/>
          <w:sz w:val="28"/>
          <w:szCs w:val="28"/>
        </w:rPr>
        <w:t>Charissa Brain</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59A36BE3" w:rsidRDefault="00ED5964" w14:paraId="072506E1" w14:textId="1A84E33F">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59A36BE3" w:rsidR="00ED5964">
        <w:rPr>
          <w:rFonts w:ascii="Arial" w:hAnsi="Arial" w:asciiTheme="minorBidi" w:hAnsiTheme="minorBidi"/>
          <w:sz w:val="28"/>
          <w:szCs w:val="28"/>
        </w:rPr>
        <w:t xml:space="preserve">Submitted </w:t>
      </w:r>
      <w:r w:rsidRPr="59A36BE3" w:rsidR="36CD1927">
        <w:rPr>
          <w:rFonts w:ascii="Arial" w:hAnsi="Arial" w:asciiTheme="minorBidi" w:hAnsiTheme="minorBidi"/>
          <w:sz w:val="28"/>
          <w:szCs w:val="28"/>
        </w:rPr>
        <w:t xml:space="preserve">on </w:t>
      </w:r>
      <w:r w:rsidRPr="59A36BE3" w:rsidR="284C53C3">
        <w:rPr>
          <w:rFonts w:ascii="Arial" w:hAnsi="Arial" w:asciiTheme="minorBidi" w:hAnsiTheme="minorBidi"/>
          <w:sz w:val="28"/>
          <w:szCs w:val="28"/>
        </w:rPr>
        <w:t>24</w:t>
      </w:r>
      <w:r w:rsidRPr="59A36BE3" w:rsidR="105F5F44">
        <w:rPr>
          <w:rFonts w:ascii="Arial" w:hAnsi="Arial" w:asciiTheme="minorBidi" w:hAnsiTheme="minorBidi"/>
          <w:sz w:val="28"/>
          <w:szCs w:val="28"/>
          <w:vertAlign w:val="superscript"/>
        </w:rPr>
        <w:t>th</w:t>
      </w:r>
      <w:r w:rsidRPr="59A36BE3" w:rsidR="105F5F44">
        <w:rPr>
          <w:rFonts w:ascii="Arial" w:hAnsi="Arial" w:asciiTheme="minorBidi" w:hAnsiTheme="minorBidi"/>
          <w:sz w:val="28"/>
          <w:szCs w:val="28"/>
        </w:rPr>
        <w:t xml:space="preserve"> July 2026</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5709B1" w:rsidP="59A36BE3" w:rsidRDefault="005709B1" w14:paraId="4CEF6B46" w14:textId="61CD5DF8">
      <w:pPr>
        <w:pStyle w:val="Normal"/>
      </w:pPr>
    </w:p>
    <w:p w:rsidR="59A36BE3" w:rsidP="59A36BE3" w:rsidRDefault="59A36BE3" w14:paraId="5F0C9698" w14:textId="0C4DDB47">
      <w:pPr>
        <w:pStyle w:val="Normal"/>
      </w:pPr>
    </w:p>
    <w:p w:rsidR="664B1BBF" w:rsidP="34001DE1" w:rsidRDefault="664B1BBF" w14:paraId="5E6427F2" w14:textId="3E2E23A3">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18FD3EA1">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Introduction to The Chosen Role</w:t>
      </w:r>
      <w:r w:rsidRPr="34001DE1" w:rsidR="62FF3894">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(Paramedic)</w:t>
      </w:r>
    </w:p>
    <w:p w:rsidR="664B1BBF" w:rsidP="49CD7120" w:rsidRDefault="664B1BBF" w14:paraId="4D501271" w14:textId="6C27CA21">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chosen role in health and social care is </w:t>
      </w:r>
      <w:r w:rsidRPr="49CD7120" w:rsidR="36ECA6D9">
        <w:rPr>
          <w:rFonts w:ascii="Segoe UI" w:hAnsi="Segoe UI" w:eastAsia="Segoe UI" w:cs="Segoe UI"/>
          <w:b w:val="0"/>
          <w:bCs w:val="0"/>
          <w:i w:val="0"/>
          <w:iCs w:val="0"/>
          <w:caps w:val="0"/>
          <w:smallCaps w:val="0"/>
          <w:noProof w:val="0"/>
          <w:color w:val="000000" w:themeColor="text1" w:themeTint="FF" w:themeShade="FF"/>
          <w:sz w:val="24"/>
          <w:szCs w:val="24"/>
          <w:lang w:val="en-GB"/>
        </w:rPr>
        <w:t>Paramedic. Paramedics</w:t>
      </w: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are highly trained healthcare professionals who provide emergency medical care to people in urgent or life-threatening situations</w:t>
      </w:r>
      <w:r w:rsidRPr="49CD7120" w:rsidR="7A05E13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(National Careers Service</w:t>
      </w:r>
      <w:r w:rsidRPr="49CD7120" w:rsidR="216A89A5">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7A05E13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N.D).</w:t>
      </w:r>
    </w:p>
    <w:p w:rsidR="664B1BBF" w:rsidP="34001DE1" w:rsidRDefault="664B1BBF" w14:paraId="71C3F94F" w14:textId="7B18E14A">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7500883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role was chosen with the fact that, </w:t>
      </w:r>
      <w:r w:rsidRPr="34001DE1" w:rsidR="0642B3B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paramedics </w:t>
      </w:r>
      <w:r w:rsidRPr="34001DE1" w:rsidR="18FD3EA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are often the first point of contact in medical emergencies and play </w:t>
      </w:r>
      <w:r w:rsidRPr="34001DE1" w:rsidR="18FD3EA1">
        <w:rPr>
          <w:rFonts w:ascii="Segoe UI" w:hAnsi="Segoe UI" w:eastAsia="Segoe UI" w:cs="Segoe UI"/>
          <w:b w:val="0"/>
          <w:bCs w:val="0"/>
          <w:i w:val="0"/>
          <w:iCs w:val="0"/>
          <w:caps w:val="0"/>
          <w:smallCaps w:val="0"/>
          <w:noProof w:val="0"/>
          <w:color w:val="000000" w:themeColor="text1" w:themeTint="FF" w:themeShade="FF"/>
          <w:sz w:val="24"/>
          <w:szCs w:val="24"/>
          <w:lang w:val="en-GB"/>
        </w:rPr>
        <w:t>an important role</w:t>
      </w:r>
      <w:r w:rsidRPr="34001DE1" w:rsidR="18FD3EA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 saving lives, stabilising patients, and ensuring safe transfer to hospitals for further treatment</w:t>
      </w:r>
      <w:r w:rsidRPr="34001DE1" w:rsidR="7BCFE8FF">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664B1BBF" w:rsidP="49CD7120" w:rsidRDefault="664B1BBF" w14:paraId="61731B6D" w14:textId="35DF165B">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role is </w:t>
      </w:r>
      <w:r w:rsidRPr="49CD7120" w:rsidR="419C66F9">
        <w:rPr>
          <w:rFonts w:ascii="Segoe UI" w:hAnsi="Segoe UI" w:eastAsia="Segoe UI" w:cs="Segoe UI"/>
          <w:b w:val="0"/>
          <w:bCs w:val="0"/>
          <w:i w:val="0"/>
          <w:iCs w:val="0"/>
          <w:caps w:val="0"/>
          <w:smallCaps w:val="0"/>
          <w:noProof w:val="0"/>
          <w:color w:val="000000" w:themeColor="text1" w:themeTint="FF" w:themeShade="FF"/>
          <w:sz w:val="24"/>
          <w:szCs w:val="24"/>
          <w:lang w:val="en-GB"/>
        </w:rPr>
        <w:t>important</w:t>
      </w: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within the health and social ca</w:t>
      </w: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re system because paramedics provide immediate, skilled intervention that reduces </w:t>
      </w:r>
      <w:r w:rsidRPr="49CD7120" w:rsidR="23B4B4F9">
        <w:rPr>
          <w:rFonts w:ascii="Segoe UI" w:hAnsi="Segoe UI" w:eastAsia="Segoe UI" w:cs="Segoe UI"/>
          <w:b w:val="0"/>
          <w:bCs w:val="0"/>
          <w:i w:val="0"/>
          <w:iCs w:val="0"/>
          <w:caps w:val="0"/>
          <w:smallCaps w:val="0"/>
          <w:noProof w:val="0"/>
          <w:color w:val="000000" w:themeColor="text1" w:themeTint="FF" w:themeShade="FF"/>
          <w:sz w:val="24"/>
          <w:szCs w:val="24"/>
          <w:lang w:val="en-GB"/>
        </w:rPr>
        <w:t>death rate</w:t>
      </w:r>
      <w:r w:rsidRPr="49CD7120" w:rsidR="7C73CF7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improves recovery outcomes</w:t>
      </w:r>
      <w:r w:rsidRPr="49CD7120" w:rsidR="77F5DED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(NHS England, 2021).</w:t>
      </w:r>
    </w:p>
    <w:p w:rsidR="4975C901" w:rsidP="34001DE1" w:rsidRDefault="4975C901" w14:paraId="137FF96D" w14:textId="15CD38B4">
      <w:pPr>
        <w:pStyle w:val="Normal"/>
      </w:pPr>
      <w:r w:rsidRPr="34001DE1" w:rsidR="18FD3EA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This report will continue to explore in detail the duties and background of </w:t>
      </w:r>
      <w:r w:rsidRPr="34001DE1" w:rsidR="09143548">
        <w:rPr>
          <w:rFonts w:ascii="Segoe UI" w:hAnsi="Segoe UI" w:eastAsia="Segoe UI" w:cs="Segoe UI"/>
          <w:b w:val="0"/>
          <w:bCs w:val="0"/>
          <w:i w:val="0"/>
          <w:iCs w:val="0"/>
          <w:caps w:val="0"/>
          <w:smallCaps w:val="0"/>
          <w:noProof w:val="0"/>
          <w:color w:val="000000" w:themeColor="text1" w:themeTint="FF" w:themeShade="FF"/>
          <w:sz w:val="24"/>
          <w:szCs w:val="24"/>
          <w:lang w:val="en-GB"/>
        </w:rPr>
        <w:t>paramedics</w:t>
      </w:r>
    </w:p>
    <w:p w:rsidR="4975C901" w:rsidP="34001DE1" w:rsidRDefault="4975C901" w14:paraId="2121C754" w14:textId="6BC41350">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2A03E7EC">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Description of, and background </w:t>
      </w:r>
      <w:r w:rsidRPr="34001DE1" w:rsidR="1E122CE4">
        <w:rPr>
          <w:rFonts w:ascii="Segoe UI" w:hAnsi="Segoe UI" w:eastAsia="Segoe UI" w:cs="Segoe UI"/>
          <w:b w:val="1"/>
          <w:bCs w:val="1"/>
          <w:i w:val="0"/>
          <w:iCs w:val="0"/>
          <w:caps w:val="0"/>
          <w:smallCaps w:val="0"/>
          <w:noProof w:val="0"/>
          <w:color w:val="000000" w:themeColor="text1" w:themeTint="FF" w:themeShade="FF"/>
          <w:sz w:val="24"/>
          <w:szCs w:val="24"/>
          <w:lang w:val="en-GB"/>
        </w:rPr>
        <w:t>of Paramedic</w:t>
      </w:r>
    </w:p>
    <w:p w:rsidR="4975C901" w:rsidP="49CD7120" w:rsidRDefault="4975C901" w14:paraId="4CC0B2D6" w14:textId="111EA5D2">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Paramedics have a wide range of </w:t>
      </w:r>
      <w:r w:rsidRPr="49CD7120" w:rsidR="26C59A6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duties </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that focus on providing emergency medical care and saving lives. Some of these duties include:</w:t>
      </w:r>
    </w:p>
    <w:p w:rsidR="447FBFBF" w:rsidP="49CD7120" w:rsidRDefault="447FBFBF" w14:paraId="18EF0ADA" w14:textId="03CC4F46">
      <w:pPr>
        <w:pStyle w:val="Normal"/>
        <w:spacing w:before="240" w:after="240"/>
        <w:ind w:left="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170F3985">
        <w:rPr>
          <w:rFonts w:ascii="Segoe UI" w:hAnsi="Segoe UI" w:eastAsia="Segoe UI" w:cs="Segoe UI"/>
          <w:b w:val="1"/>
          <w:bCs w:val="1"/>
          <w:i w:val="0"/>
          <w:iCs w:val="0"/>
          <w:caps w:val="0"/>
          <w:smallCaps w:val="0"/>
          <w:noProof w:val="0"/>
          <w:color w:val="000000" w:themeColor="text1" w:themeTint="FF" w:themeShade="FF"/>
          <w:sz w:val="24"/>
          <w:szCs w:val="24"/>
          <w:lang w:val="en-GB"/>
        </w:rPr>
        <w:t>Responding to Emergencies:</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Paramedics </w:t>
      </w:r>
      <w:r w:rsidRPr="49CD7120" w:rsidR="457974E4">
        <w:rPr>
          <w:rFonts w:ascii="Segoe UI" w:hAnsi="Segoe UI" w:eastAsia="Segoe UI" w:cs="Segoe UI"/>
          <w:b w:val="0"/>
          <w:bCs w:val="0"/>
          <w:i w:val="0"/>
          <w:iCs w:val="0"/>
          <w:caps w:val="0"/>
          <w:smallCaps w:val="0"/>
          <w:noProof w:val="0"/>
          <w:color w:val="000000" w:themeColor="text1" w:themeTint="FF" w:themeShade="FF"/>
          <w:sz w:val="24"/>
          <w:szCs w:val="24"/>
          <w:lang w:val="en-GB"/>
        </w:rPr>
        <w:t>respond to me</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dical </w:t>
      </w:r>
      <w:r w:rsidRPr="49CD7120" w:rsidR="1970425B">
        <w:rPr>
          <w:rFonts w:ascii="Segoe UI" w:hAnsi="Segoe UI" w:eastAsia="Segoe UI" w:cs="Segoe UI"/>
          <w:b w:val="0"/>
          <w:bCs w:val="0"/>
          <w:i w:val="0"/>
          <w:iCs w:val="0"/>
          <w:caps w:val="0"/>
          <w:smallCaps w:val="0"/>
          <w:noProof w:val="0"/>
          <w:color w:val="000000" w:themeColor="text1" w:themeTint="FF" w:themeShade="FF"/>
          <w:sz w:val="24"/>
          <w:szCs w:val="24"/>
          <w:lang w:val="en-GB"/>
        </w:rPr>
        <w:t>emergencies, assess</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situation quickly and provide immediate care to stabilise </w:t>
      </w:r>
      <w:r w:rsidRPr="49CD7120" w:rsidR="73C2B07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patients. </w:t>
      </w:r>
      <w:r w:rsidRPr="49CD7120" w:rsidR="73C2B074">
        <w:rPr>
          <w:rFonts w:ascii="Segoe UI" w:hAnsi="Segoe UI" w:eastAsia="Segoe UI" w:cs="Segoe UI"/>
          <w:b w:val="1"/>
          <w:bCs w:val="1"/>
          <w:i w:val="0"/>
          <w:iCs w:val="0"/>
          <w:caps w:val="0"/>
          <w:smallCaps w:val="0"/>
          <w:noProof w:val="0"/>
          <w:color w:val="000000" w:themeColor="text1" w:themeTint="FF" w:themeShade="FF"/>
          <w:sz w:val="24"/>
          <w:szCs w:val="24"/>
          <w:lang w:val="en-GB"/>
        </w:rPr>
        <w:t>Assessing</w:t>
      </w:r>
      <w:r w:rsidRPr="49CD7120" w:rsidR="170F398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and Diagnosing Patients:</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They evaluate patients’ conditions using clinical judgement, vital signs, and medical history to </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determine</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best course of </w:t>
      </w:r>
      <w:r w:rsidRPr="49CD7120" w:rsidR="689FB5B7">
        <w:rPr>
          <w:rFonts w:ascii="Segoe UI" w:hAnsi="Segoe UI" w:eastAsia="Segoe UI" w:cs="Segoe UI"/>
          <w:b w:val="0"/>
          <w:bCs w:val="0"/>
          <w:i w:val="0"/>
          <w:iCs w:val="0"/>
          <w:caps w:val="0"/>
          <w:smallCaps w:val="0"/>
          <w:noProof w:val="0"/>
          <w:color w:val="000000" w:themeColor="text1" w:themeTint="FF" w:themeShade="FF"/>
          <w:sz w:val="24"/>
          <w:szCs w:val="24"/>
          <w:lang w:val="en-GB"/>
        </w:rPr>
        <w:t>action.</w:t>
      </w:r>
      <w:r w:rsidRPr="49CD7120" w:rsidR="689FB5B7">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Providing</w:t>
      </w:r>
      <w:r w:rsidRPr="49CD7120" w:rsidR="170F3985">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Advanced Life Support:</w:t>
      </w:r>
      <w:r w:rsidRPr="49CD7120" w:rsidR="170F398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Paramedics administer treatments such as CPR, oxygen therapy, defibrillation, and medication to manage cardiac arrest, trauma, or respiratory distress</w:t>
      </w:r>
      <w:r w:rsidRPr="49CD7120" w:rsidR="49849C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(National Careers Service</w:t>
      </w:r>
      <w:r w:rsidRPr="49CD7120" w:rsidR="54C0A34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9849C1E">
        <w:rPr>
          <w:rFonts w:ascii="Segoe UI" w:hAnsi="Segoe UI" w:eastAsia="Segoe UI" w:cs="Segoe UI"/>
          <w:b w:val="0"/>
          <w:bCs w:val="0"/>
          <w:i w:val="0"/>
          <w:iCs w:val="0"/>
          <w:caps w:val="0"/>
          <w:smallCaps w:val="0"/>
          <w:noProof w:val="0"/>
          <w:color w:val="000000" w:themeColor="text1" w:themeTint="FF" w:themeShade="FF"/>
          <w:sz w:val="24"/>
          <w:szCs w:val="24"/>
          <w:lang w:val="en-GB"/>
        </w:rPr>
        <w:t>N.D)</w:t>
      </w:r>
      <w:r w:rsidRPr="49CD7120" w:rsidR="492D93E3">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34001DE1" w:rsidP="49CD7120" w:rsidRDefault="34001DE1" w14:paraId="11877A74" w14:textId="3925E356">
      <w:pPr>
        <w:pStyle w:val="Normal"/>
        <w:spacing w:before="240" w:after="240"/>
        <w:ind w:left="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60E4189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most important duty of a paramedic is saving </w:t>
      </w:r>
      <w:r w:rsidRPr="49CD7120" w:rsidR="12AAE7D7">
        <w:rPr>
          <w:rFonts w:ascii="Segoe UI" w:hAnsi="Segoe UI" w:eastAsia="Segoe UI" w:cs="Segoe UI"/>
          <w:b w:val="0"/>
          <w:bCs w:val="0"/>
          <w:i w:val="0"/>
          <w:iCs w:val="0"/>
          <w:caps w:val="0"/>
          <w:smallCaps w:val="0"/>
          <w:noProof w:val="0"/>
          <w:color w:val="000000" w:themeColor="text1" w:themeTint="FF" w:themeShade="FF"/>
          <w:sz w:val="24"/>
          <w:szCs w:val="24"/>
          <w:lang w:val="en-GB"/>
        </w:rPr>
        <w:t>life. Their</w:t>
      </w:r>
      <w:r w:rsidRPr="49CD7120" w:rsidR="60E4189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work is essential in health and social care system, ensuring that people receive </w:t>
      </w:r>
      <w:r w:rsidRPr="49CD7120" w:rsidR="60E4189F">
        <w:rPr>
          <w:rFonts w:ascii="Segoe UI" w:hAnsi="Segoe UI" w:eastAsia="Segoe UI" w:cs="Segoe UI"/>
          <w:b w:val="0"/>
          <w:bCs w:val="0"/>
          <w:i w:val="0"/>
          <w:iCs w:val="0"/>
          <w:caps w:val="0"/>
          <w:smallCaps w:val="0"/>
          <w:noProof w:val="0"/>
          <w:color w:val="000000" w:themeColor="text1" w:themeTint="FF" w:themeShade="FF"/>
          <w:sz w:val="24"/>
          <w:szCs w:val="24"/>
          <w:lang w:val="en-GB"/>
        </w:rPr>
        <w:t>timely</w:t>
      </w:r>
      <w:r w:rsidRPr="49CD7120" w:rsidR="60E4189F">
        <w:rPr>
          <w:rFonts w:ascii="Segoe UI" w:hAnsi="Segoe UI" w:eastAsia="Segoe UI" w:cs="Segoe UI"/>
          <w:b w:val="0"/>
          <w:bCs w:val="0"/>
          <w:i w:val="0"/>
          <w:iCs w:val="0"/>
          <w:caps w:val="0"/>
          <w:smallCaps w:val="0"/>
          <w:noProof w:val="0"/>
          <w:color w:val="000000" w:themeColor="text1" w:themeTint="FF" w:themeShade="FF"/>
          <w:sz w:val="24"/>
          <w:szCs w:val="24"/>
          <w:lang w:val="en-GB"/>
        </w:rPr>
        <w:t>, effective care in emergencies as that is what they are train for.</w:t>
      </w:r>
    </w:p>
    <w:p w:rsidR="6A1C4673" w:rsidRDefault="6A1C4673" w14:paraId="273FAD8C" w14:textId="315BEAEC">
      <w:r w:rsidRPr="34001DE1" w:rsidR="6A1C467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Paramedics </w:t>
      </w:r>
      <w:r w:rsidRPr="34001DE1" w:rsidR="6A1C4673">
        <w:rPr>
          <w:rFonts w:ascii="Segoe UI" w:hAnsi="Segoe UI" w:eastAsia="Segoe UI" w:cs="Segoe UI"/>
          <w:b w:val="0"/>
          <w:bCs w:val="0"/>
          <w:i w:val="0"/>
          <w:iCs w:val="0"/>
          <w:caps w:val="0"/>
          <w:smallCaps w:val="0"/>
          <w:noProof w:val="0"/>
          <w:color w:val="000000" w:themeColor="text1" w:themeTint="FF" w:themeShade="FF"/>
          <w:sz w:val="24"/>
          <w:szCs w:val="24"/>
          <w:lang w:val="en-GB"/>
        </w:rPr>
        <w:t>are required to</w:t>
      </w:r>
      <w:r w:rsidRPr="34001DE1" w:rsidR="6A1C467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have some skills to perform their duties effectively. Some of these skills include:</w:t>
      </w:r>
    </w:p>
    <w:p w:rsidR="7DB17B56" w:rsidP="49CD7120" w:rsidRDefault="7DB17B56" w14:paraId="39E5CDED" w14:textId="3FFCC99A">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164C5F7F">
        <w:rPr>
          <w:b w:val="1"/>
          <w:bCs w:val="1"/>
          <w:noProof w:val="0"/>
          <w:sz w:val="24"/>
          <w:szCs w:val="24"/>
          <w:lang w:val="en-GB"/>
        </w:rPr>
        <w:t xml:space="preserve">Effective </w:t>
      </w:r>
      <w:r w:rsidRPr="49CD7120" w:rsidR="60E4189F">
        <w:rPr>
          <w:b w:val="1"/>
          <w:bCs w:val="1"/>
          <w:noProof w:val="0"/>
          <w:sz w:val="24"/>
          <w:szCs w:val="24"/>
          <w:lang w:val="en-GB"/>
        </w:rPr>
        <w:t xml:space="preserve">Communication </w:t>
      </w:r>
      <w:r w:rsidRPr="49CD7120" w:rsidR="18B99B26">
        <w:rPr>
          <w:b w:val="1"/>
          <w:bCs w:val="1"/>
          <w:noProof w:val="0"/>
          <w:sz w:val="24"/>
          <w:szCs w:val="24"/>
          <w:lang w:val="en-GB"/>
        </w:rPr>
        <w:t>Skills</w:t>
      </w:r>
      <w:r w:rsidRPr="49CD7120" w:rsidR="18B99B26">
        <w:rPr>
          <w:noProof w:val="0"/>
          <w:sz w:val="24"/>
          <w:szCs w:val="24"/>
          <w:lang w:val="en-GB"/>
        </w:rPr>
        <w:t xml:space="preserve"> helps</w:t>
      </w:r>
      <w:r w:rsidRPr="49CD7120" w:rsidR="75F6D913">
        <w:rPr>
          <w:noProof w:val="0"/>
          <w:sz w:val="24"/>
          <w:szCs w:val="24"/>
          <w:lang w:val="en-GB"/>
        </w:rPr>
        <w:t xml:space="preserve"> gather</w:t>
      </w:r>
      <w:r w:rsidRPr="49CD7120" w:rsidR="60E4189F">
        <w:rPr>
          <w:noProof w:val="0"/>
          <w:sz w:val="24"/>
          <w:szCs w:val="24"/>
          <w:lang w:val="en-GB"/>
        </w:rPr>
        <w:t xml:space="preserve"> </w:t>
      </w:r>
      <w:r w:rsidRPr="49CD7120" w:rsidR="60E4189F">
        <w:rPr>
          <w:noProof w:val="0"/>
          <w:sz w:val="24"/>
          <w:szCs w:val="24"/>
          <w:lang w:val="en-GB"/>
        </w:rPr>
        <w:t>accurate</w:t>
      </w:r>
      <w:r w:rsidRPr="49CD7120" w:rsidR="60E4189F">
        <w:rPr>
          <w:noProof w:val="0"/>
          <w:sz w:val="24"/>
          <w:szCs w:val="24"/>
          <w:lang w:val="en-GB"/>
        </w:rPr>
        <w:t xml:space="preserve"> information,</w:t>
      </w:r>
      <w:r w:rsidRPr="49CD7120" w:rsidR="604BADE4">
        <w:rPr>
          <w:noProof w:val="0"/>
          <w:sz w:val="24"/>
          <w:szCs w:val="24"/>
          <w:lang w:val="en-GB"/>
        </w:rPr>
        <w:t xml:space="preserve"> in a time of conversation.</w:t>
      </w:r>
      <w:r w:rsidRPr="49CD7120" w:rsidR="60E4189F">
        <w:rPr>
          <w:noProof w:val="0"/>
          <w:sz w:val="24"/>
          <w:szCs w:val="24"/>
          <w:lang w:val="en-GB"/>
        </w:rPr>
        <w:t xml:space="preserve"> </w:t>
      </w:r>
      <w:r w:rsidRPr="49CD7120" w:rsidR="60E4189F">
        <w:rPr>
          <w:b w:val="1"/>
          <w:bCs w:val="1"/>
          <w:noProof w:val="0"/>
          <w:sz w:val="24"/>
          <w:szCs w:val="24"/>
          <w:lang w:val="en-GB"/>
        </w:rPr>
        <w:t>Decision-making and Problem</w:t>
      </w:r>
      <w:r>
        <w:noBreakHyphen/>
      </w:r>
      <w:r w:rsidRPr="49CD7120" w:rsidR="60E4189F">
        <w:rPr>
          <w:b w:val="1"/>
          <w:bCs w:val="1"/>
          <w:noProof w:val="0"/>
          <w:sz w:val="24"/>
          <w:szCs w:val="24"/>
          <w:lang w:val="en-GB"/>
        </w:rPr>
        <w:t>Solving</w:t>
      </w:r>
      <w:r w:rsidRPr="49CD7120" w:rsidR="62016C27">
        <w:rPr>
          <w:noProof w:val="0"/>
          <w:sz w:val="24"/>
          <w:szCs w:val="24"/>
          <w:lang w:val="en-GB"/>
        </w:rPr>
        <w:t xml:space="preserve"> </w:t>
      </w:r>
      <w:r w:rsidRPr="49CD7120" w:rsidR="09A620DE">
        <w:rPr>
          <w:noProof w:val="0"/>
          <w:sz w:val="24"/>
          <w:szCs w:val="24"/>
          <w:lang w:val="en-GB"/>
        </w:rPr>
        <w:t>als</w:t>
      </w:r>
      <w:r w:rsidRPr="49CD7120" w:rsidR="00817323">
        <w:rPr>
          <w:noProof w:val="0"/>
          <w:sz w:val="24"/>
          <w:szCs w:val="24"/>
          <w:lang w:val="en-GB"/>
        </w:rPr>
        <w:t xml:space="preserve">o </w:t>
      </w:r>
      <w:r w:rsidRPr="49CD7120" w:rsidR="09A620DE">
        <w:rPr>
          <w:noProof w:val="0"/>
          <w:sz w:val="24"/>
          <w:szCs w:val="24"/>
          <w:lang w:val="en-GB"/>
        </w:rPr>
        <w:t>help</w:t>
      </w:r>
      <w:r w:rsidRPr="49CD7120" w:rsidR="4C794D4A">
        <w:rPr>
          <w:noProof w:val="0"/>
          <w:sz w:val="24"/>
          <w:szCs w:val="24"/>
          <w:lang w:val="en-GB"/>
        </w:rPr>
        <w:t xml:space="preserve">s </w:t>
      </w:r>
      <w:r w:rsidRPr="49CD7120" w:rsidR="60E4189F">
        <w:rPr>
          <w:noProof w:val="0"/>
          <w:sz w:val="24"/>
          <w:szCs w:val="24"/>
          <w:lang w:val="en-GB"/>
        </w:rPr>
        <w:t xml:space="preserve">paramedics </w:t>
      </w:r>
      <w:r w:rsidRPr="49CD7120" w:rsidR="691655F2">
        <w:rPr>
          <w:noProof w:val="0"/>
          <w:sz w:val="24"/>
          <w:szCs w:val="24"/>
          <w:lang w:val="en-GB"/>
        </w:rPr>
        <w:t>to</w:t>
      </w:r>
      <w:r w:rsidRPr="49CD7120" w:rsidR="60E4189F">
        <w:rPr>
          <w:noProof w:val="0"/>
          <w:sz w:val="24"/>
          <w:szCs w:val="24"/>
          <w:lang w:val="en-GB"/>
        </w:rPr>
        <w:t xml:space="preserve"> make quick decisions under pressure</w:t>
      </w:r>
      <w:r w:rsidRPr="49CD7120" w:rsidR="313C0C90">
        <w:rPr>
          <w:noProof w:val="0"/>
          <w:sz w:val="24"/>
          <w:szCs w:val="24"/>
          <w:lang w:val="en-GB"/>
        </w:rPr>
        <w:t xml:space="preserve"> by</w:t>
      </w:r>
      <w:r w:rsidRPr="49CD7120" w:rsidR="60E4189F">
        <w:rPr>
          <w:noProof w:val="0"/>
          <w:sz w:val="24"/>
          <w:szCs w:val="24"/>
          <w:lang w:val="en-GB"/>
        </w:rPr>
        <w:t xml:space="preserve"> assess</w:t>
      </w:r>
      <w:r w:rsidRPr="49CD7120" w:rsidR="5D186ED5">
        <w:rPr>
          <w:noProof w:val="0"/>
          <w:sz w:val="24"/>
          <w:szCs w:val="24"/>
          <w:lang w:val="en-GB"/>
        </w:rPr>
        <w:t>ing</w:t>
      </w:r>
      <w:r w:rsidRPr="49CD7120" w:rsidR="60E4189F">
        <w:rPr>
          <w:noProof w:val="0"/>
          <w:sz w:val="24"/>
          <w:szCs w:val="24"/>
          <w:lang w:val="en-GB"/>
        </w:rPr>
        <w:t xml:space="preserve"> situations rapidly, prioritise care, and choose the</w:t>
      </w:r>
      <w:r w:rsidRPr="49CD7120" w:rsidR="5B700218">
        <w:rPr>
          <w:noProof w:val="0"/>
          <w:sz w:val="24"/>
          <w:szCs w:val="24"/>
          <w:lang w:val="en-GB"/>
        </w:rPr>
        <w:t xml:space="preserve"> </w:t>
      </w:r>
      <w:r w:rsidRPr="49CD7120" w:rsidR="60E4189F">
        <w:rPr>
          <w:noProof w:val="0"/>
          <w:sz w:val="24"/>
          <w:szCs w:val="24"/>
          <w:lang w:val="en-GB"/>
        </w:rPr>
        <w:t xml:space="preserve">most </w:t>
      </w:r>
      <w:r w:rsidRPr="49CD7120" w:rsidR="60E4189F">
        <w:rPr>
          <w:noProof w:val="0"/>
          <w:sz w:val="24"/>
          <w:szCs w:val="24"/>
          <w:lang w:val="en-GB"/>
        </w:rPr>
        <w:t>appropriate treatment</w:t>
      </w:r>
      <w:r w:rsidRPr="49CD7120" w:rsidR="60E4189F">
        <w:rPr>
          <w:noProof w:val="0"/>
          <w:sz w:val="24"/>
          <w:szCs w:val="24"/>
          <w:lang w:val="en-GB"/>
        </w:rPr>
        <w:t xml:space="preserve"> to save lives</w:t>
      </w:r>
      <w:r w:rsidRPr="49CD7120" w:rsidR="60E4189F">
        <w:rPr>
          <w:noProof w:val="0"/>
          <w:sz w:val="24"/>
          <w:szCs w:val="24"/>
          <w:lang w:val="en-GB"/>
        </w:rPr>
        <w:t>.</w:t>
      </w:r>
      <w:r w:rsidRPr="49CD7120" w:rsidR="7CA23D96">
        <w:rPr>
          <w:noProof w:val="0"/>
          <w:sz w:val="24"/>
          <w:szCs w:val="24"/>
          <w:lang w:val="en-GB"/>
        </w:rPr>
        <w:t xml:space="preserve"> </w:t>
      </w:r>
      <w:r w:rsidRPr="49CD7120" w:rsidR="188C4478">
        <w:rPr>
          <w:noProof w:val="0"/>
          <w:sz w:val="24"/>
          <w:szCs w:val="24"/>
          <w:lang w:val="en-GB"/>
        </w:rPr>
        <w:t>While</w:t>
      </w:r>
      <w:r w:rsidRPr="49CD7120" w:rsidR="7CA23D96">
        <w:rPr>
          <w:noProof w:val="0"/>
          <w:sz w:val="24"/>
          <w:szCs w:val="24"/>
          <w:lang w:val="en-GB"/>
        </w:rPr>
        <w:t xml:space="preserve"> </w:t>
      </w:r>
      <w:r w:rsidRPr="49CD7120" w:rsidR="1B6538EC">
        <w:rPr>
          <w:b w:val="1"/>
          <w:bCs w:val="1"/>
          <w:noProof w:val="0"/>
          <w:sz w:val="24"/>
          <w:szCs w:val="24"/>
          <w:lang w:val="en-GB"/>
        </w:rPr>
        <w:t>Empathy and</w:t>
      </w:r>
      <w:r w:rsidRPr="49CD7120" w:rsidR="1B6538EC">
        <w:rPr>
          <w:noProof w:val="0"/>
          <w:sz w:val="24"/>
          <w:szCs w:val="24"/>
          <w:lang w:val="en-GB"/>
        </w:rPr>
        <w:t xml:space="preserve"> </w:t>
      </w:r>
      <w:r w:rsidRPr="49CD7120" w:rsidR="1B6538EC">
        <w:rPr>
          <w:b w:val="1"/>
          <w:bCs w:val="1"/>
          <w:noProof w:val="0"/>
          <w:sz w:val="24"/>
          <w:szCs w:val="24"/>
          <w:lang w:val="en-GB"/>
        </w:rPr>
        <w:t>Emotional Resilience</w:t>
      </w:r>
      <w:r w:rsidRPr="49CD7120" w:rsidR="56DD03B3">
        <w:rPr>
          <w:noProof w:val="0"/>
          <w:sz w:val="24"/>
          <w:szCs w:val="24"/>
          <w:lang w:val="en-GB"/>
        </w:rPr>
        <w:t xml:space="preserve"> </w:t>
      </w:r>
      <w:r w:rsidRPr="49CD7120" w:rsidR="56DD03B3">
        <w:rPr>
          <w:noProof w:val="0"/>
          <w:sz w:val="24"/>
          <w:szCs w:val="24"/>
          <w:lang w:val="en-GB"/>
        </w:rPr>
        <w:t>h</w:t>
      </w:r>
      <w:r w:rsidRPr="49CD7120" w:rsidR="63E6A67A">
        <w:rPr>
          <w:noProof w:val="0"/>
          <w:sz w:val="24"/>
          <w:szCs w:val="24"/>
          <w:lang w:val="en-GB"/>
        </w:rPr>
        <w:t xml:space="preserve">elps </w:t>
      </w:r>
      <w:r w:rsidRPr="49CD7120" w:rsidR="1A1E46B6">
        <w:rPr>
          <w:noProof w:val="0"/>
          <w:sz w:val="24"/>
          <w:szCs w:val="24"/>
          <w:lang w:val="en-GB"/>
        </w:rPr>
        <w:t>Paramedics provide</w:t>
      </w:r>
      <w:r w:rsidRPr="49CD7120" w:rsidR="1B6538EC">
        <w:rPr>
          <w:noProof w:val="0"/>
          <w:sz w:val="24"/>
          <w:szCs w:val="24"/>
          <w:lang w:val="en-GB"/>
        </w:rPr>
        <w:t xml:space="preserve"> compassionate care while </w:t>
      </w:r>
      <w:r w:rsidRPr="49CD7120" w:rsidR="1B6538EC">
        <w:rPr>
          <w:noProof w:val="0"/>
          <w:sz w:val="24"/>
          <w:szCs w:val="24"/>
          <w:lang w:val="en-GB"/>
        </w:rPr>
        <w:t>maintaining</w:t>
      </w:r>
      <w:r w:rsidRPr="49CD7120" w:rsidR="1B6538EC">
        <w:rPr>
          <w:noProof w:val="0"/>
          <w:sz w:val="24"/>
          <w:szCs w:val="24"/>
          <w:lang w:val="en-GB"/>
        </w:rPr>
        <w:t xml:space="preserve"> professionalism</w:t>
      </w:r>
      <w:r w:rsidRPr="49CD7120" w:rsidR="607578FC">
        <w:rPr>
          <w:noProof w:val="0"/>
          <w:sz w:val="24"/>
          <w:szCs w:val="24"/>
          <w:lang w:val="en-GB"/>
        </w:rPr>
        <w:t xml:space="preserve"> even in a distressing situation</w:t>
      </w:r>
      <w:r w:rsidRPr="49CD7120" w:rsidR="40C8D489">
        <w:rPr>
          <w:noProof w:val="0"/>
          <w:sz w:val="24"/>
          <w:szCs w:val="24"/>
          <w:lang w:val="en-GB"/>
        </w:rPr>
        <w:t xml:space="preserve"> (Indeed</w:t>
      </w:r>
      <w:r w:rsidRPr="49CD7120" w:rsidR="4A70AEBE">
        <w:rPr>
          <w:noProof w:val="0"/>
          <w:sz w:val="24"/>
          <w:szCs w:val="24"/>
          <w:lang w:val="en-GB"/>
        </w:rPr>
        <w:t>,</w:t>
      </w:r>
      <w:r w:rsidRPr="49CD7120" w:rsidR="40C8D489">
        <w:rPr>
          <w:noProof w:val="0"/>
          <w:sz w:val="24"/>
          <w:szCs w:val="24"/>
          <w:lang w:val="en-GB"/>
        </w:rPr>
        <w:t xml:space="preserve"> 2</w:t>
      </w:r>
      <w:r w:rsidRPr="49CD7120" w:rsidR="15591C7F">
        <w:rPr>
          <w:noProof w:val="0"/>
          <w:sz w:val="24"/>
          <w:szCs w:val="24"/>
          <w:lang w:val="en-GB"/>
        </w:rPr>
        <w:t>025).</w:t>
      </w:r>
      <w:r w:rsidRPr="49CD7120" w:rsidR="2AF2C6FD">
        <w:rPr>
          <w:noProof w:val="0"/>
          <w:sz w:val="24"/>
          <w:szCs w:val="24"/>
          <w:lang w:val="en-GB"/>
        </w:rPr>
        <w:t xml:space="preserve"> </w:t>
      </w:r>
      <w:r w:rsidRPr="49CD7120" w:rsidR="1B6538E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All these skills and more allow paramedics to deliver </w:t>
      </w:r>
      <w:r w:rsidRPr="49CD7120" w:rsidR="64A885E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quality </w:t>
      </w:r>
      <w:r w:rsidRPr="49CD7120" w:rsidR="1B6538EC">
        <w:rPr>
          <w:rFonts w:ascii="Segoe UI" w:hAnsi="Segoe UI" w:eastAsia="Segoe UI" w:cs="Segoe UI"/>
          <w:b w:val="0"/>
          <w:bCs w:val="0"/>
          <w:i w:val="0"/>
          <w:iCs w:val="0"/>
          <w:caps w:val="0"/>
          <w:smallCaps w:val="0"/>
          <w:noProof w:val="0"/>
          <w:color w:val="000000" w:themeColor="text1" w:themeTint="FF" w:themeShade="FF"/>
          <w:sz w:val="24"/>
          <w:szCs w:val="24"/>
          <w:lang w:val="en-GB"/>
        </w:rPr>
        <w:t>care</w:t>
      </w:r>
      <w:r w:rsidRPr="49CD7120" w:rsidR="21D70713">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1B6538E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59A36BE3" w:rsidP="34001DE1" w:rsidRDefault="59A36BE3" w14:paraId="69A84B66" w14:textId="64F2526E">
      <w:pPr>
        <w:pStyle w:val="ListParagraph"/>
        <w:spacing w:before="240" w:after="240"/>
        <w:ind w:left="720"/>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7FC55D02" w:rsidP="34001DE1" w:rsidRDefault="7FC55D02" w14:paraId="5CF3FA70" w14:textId="05FBFDC6">
      <w:pPr>
        <w:rPr>
          <w:rFonts w:ascii="Segoe UI" w:hAnsi="Segoe UI" w:eastAsia="Segoe UI" w:cs="Segoe UI"/>
          <w:b w:val="1"/>
          <w:bCs w:val="1"/>
          <w:i w:val="0"/>
          <w:iCs w:val="0"/>
          <w:caps w:val="0"/>
          <w:smallCaps w:val="0"/>
          <w:noProof w:val="0"/>
          <w:color w:val="000000" w:themeColor="text1" w:themeTint="FF" w:themeShade="FF"/>
          <w:sz w:val="24"/>
          <w:szCs w:val="24"/>
          <w:lang w:val="en-GB"/>
        </w:rPr>
      </w:pPr>
      <w:r w:rsidRPr="34001DE1" w:rsidR="41D40933">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Evaluation of the skills needed for </w:t>
      </w:r>
      <w:r w:rsidRPr="34001DE1" w:rsidR="40B610A9">
        <w:rPr>
          <w:rFonts w:ascii="Segoe UI" w:hAnsi="Segoe UI" w:eastAsia="Segoe UI" w:cs="Segoe UI"/>
          <w:b w:val="1"/>
          <w:bCs w:val="1"/>
          <w:i w:val="0"/>
          <w:iCs w:val="0"/>
          <w:caps w:val="0"/>
          <w:smallCaps w:val="0"/>
          <w:noProof w:val="0"/>
          <w:color w:val="000000" w:themeColor="text1" w:themeTint="FF" w:themeShade="FF"/>
          <w:sz w:val="24"/>
          <w:szCs w:val="24"/>
          <w:lang w:val="en-GB"/>
        </w:rPr>
        <w:t>Paramedic</w:t>
      </w:r>
    </w:p>
    <w:p w:rsidR="7FC55D02" w:rsidP="34001DE1" w:rsidRDefault="7FC55D02" w14:paraId="287D1AF0" w14:textId="10F4D6C2">
      <w:pPr>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41D40933">
        <w:rPr>
          <w:rFonts w:ascii="Segoe UI" w:hAnsi="Segoe UI" w:eastAsia="Segoe UI" w:cs="Segoe UI"/>
          <w:b w:val="0"/>
          <w:bCs w:val="0"/>
          <w:i w:val="0"/>
          <w:iCs w:val="0"/>
          <w:caps w:val="0"/>
          <w:smallCaps w:val="0"/>
          <w:noProof w:val="0"/>
          <w:color w:val="000000" w:themeColor="text1" w:themeTint="FF" w:themeShade="FF"/>
          <w:sz w:val="24"/>
          <w:szCs w:val="24"/>
          <w:lang w:val="en-GB"/>
        </w:rPr>
        <w:t>The three most important skills for a paramedic</w:t>
      </w:r>
      <w:r w:rsidRPr="34001DE1" w:rsidR="53CB0B9C">
        <w:rPr>
          <w:rFonts w:ascii="Segoe UI" w:hAnsi="Segoe UI" w:eastAsia="Segoe UI" w:cs="Segoe UI"/>
          <w:b w:val="0"/>
          <w:bCs w:val="0"/>
          <w:i w:val="0"/>
          <w:iCs w:val="0"/>
          <w:caps w:val="0"/>
          <w:smallCaps w:val="0"/>
          <w:noProof w:val="0"/>
          <w:color w:val="000000" w:themeColor="text1" w:themeTint="FF" w:themeShade="FF"/>
          <w:sz w:val="24"/>
          <w:szCs w:val="24"/>
          <w:lang w:val="en-GB"/>
        </w:rPr>
        <w:t>s</w:t>
      </w:r>
      <w:r w:rsidRPr="34001DE1" w:rsidR="41D4093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34001DE1" w:rsidR="5D336DB6">
        <w:rPr>
          <w:rFonts w:ascii="Segoe UI" w:hAnsi="Segoe UI" w:eastAsia="Segoe UI" w:cs="Segoe UI"/>
          <w:b w:val="0"/>
          <w:bCs w:val="0"/>
          <w:i w:val="0"/>
          <w:iCs w:val="0"/>
          <w:caps w:val="0"/>
          <w:smallCaps w:val="0"/>
          <w:noProof w:val="0"/>
          <w:color w:val="000000" w:themeColor="text1" w:themeTint="FF" w:themeShade="FF"/>
          <w:sz w:val="24"/>
          <w:szCs w:val="24"/>
          <w:lang w:val="en-GB"/>
        </w:rPr>
        <w:t>would be</w:t>
      </w:r>
    </w:p>
    <w:p w:rsidR="7FC55D02" w:rsidP="49CD7120" w:rsidRDefault="7FC55D02" w14:paraId="7AC1D514" w14:textId="5F2F27CA">
      <w:pPr>
        <w:pStyle w:val="Normal"/>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Communication:</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This is essential in our daily life as humans as we relay and receive information through communication. Clear communication ensures that vital information—such as symptoms, medical history, and treatment decisions—is shared accurately. Without this skill, misunderstandings could delay treatment or lead to errors that endanger patients</w:t>
      </w:r>
      <w:r w:rsidRPr="49CD7120" w:rsidR="7583EDE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(University of Greater Manchester</w:t>
      </w:r>
      <w:r w:rsidRPr="49CD7120" w:rsidR="528E199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7583EDEC">
        <w:rPr>
          <w:rFonts w:ascii="Segoe UI" w:hAnsi="Segoe UI" w:eastAsia="Segoe UI" w:cs="Segoe UI"/>
          <w:b w:val="0"/>
          <w:bCs w:val="0"/>
          <w:i w:val="0"/>
          <w:iCs w:val="0"/>
          <w:caps w:val="0"/>
          <w:smallCaps w:val="0"/>
          <w:noProof w:val="0"/>
          <w:color w:val="000000" w:themeColor="text1" w:themeTint="FF" w:themeShade="FF"/>
          <w:sz w:val="24"/>
          <w:szCs w:val="24"/>
          <w:lang w:val="en-GB"/>
        </w:rPr>
        <w:t>2021).</w:t>
      </w:r>
    </w:p>
    <w:p w:rsidR="7FC55D02" w:rsidP="49CD7120" w:rsidRDefault="7FC55D02" w14:paraId="3D7D4ED2" w14:textId="26208A3B">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Decision-making:</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Patients' life depends on the decision paramedics will make in life and death situations. Paramedics often face life-or-death decisions, such as choosing the right medication or intervention. This is why strong decision-making skills help them prioritise care and manage emergencies efficiently. If a paramedic lacks this skill and becomes hesitant in making, decision, it could result in serious harm or even loss of life</w:t>
      </w:r>
      <w:r w:rsidRPr="49CD7120" w:rsidR="0A0CFB6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(University of Greater Manchester</w:t>
      </w:r>
      <w:r w:rsidRPr="49CD7120" w:rsidR="7E29900F">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0A0CFB6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2021).</w:t>
      </w:r>
    </w:p>
    <w:p w:rsidR="7FC55D02" w:rsidP="49CD7120" w:rsidRDefault="7FC55D02" w14:paraId="4DA789FA" w14:textId="0B8234FE">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Emotional resilience:</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This helps paramedics to cope with the stress and trauma of emergency work. They </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frequently</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encounter</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distressing scenes and must remain calm and professional. Resilience helps prevent burnout and ensures that paramedics can continue providing compassionate care. Without it, emotional exhaustion could affect their performance and wellbeing</w:t>
      </w:r>
      <w:r w:rsidRPr="49CD7120" w:rsidR="1B87E84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(University of Greater Manchester</w:t>
      </w:r>
      <w:r w:rsidRPr="49CD7120" w:rsidR="63491A24">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1B87E84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2021).</w:t>
      </w:r>
    </w:p>
    <w:p w:rsidR="7FC55D02" w:rsidP="34001DE1" w:rsidRDefault="7FC55D02" w14:paraId="22278FC2" w14:textId="042D7FC1">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41D4093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These skills are crucial for paramedics because it will help them to deliver safe, effective, and satisfaction care for patient. </w:t>
      </w:r>
    </w:p>
    <w:p w:rsidR="54296FF8" w:rsidP="49CD7120" w:rsidRDefault="54296FF8" w14:paraId="3900C449" w14:textId="3C77D58D">
      <w:pPr>
        <w:pStyle w:val="Normal"/>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skills of </w:t>
      </w: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communication,</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decision-making</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t>
      </w:r>
      <w:r w:rsidRPr="49CD7120" w:rsidR="5FB92E14">
        <w:rPr>
          <w:rFonts w:ascii="Segoe UI" w:hAnsi="Segoe UI" w:eastAsia="Segoe UI" w:cs="Segoe UI"/>
          <w:b w:val="1"/>
          <w:bCs w:val="1"/>
          <w:i w:val="0"/>
          <w:iCs w:val="0"/>
          <w:caps w:val="0"/>
          <w:smallCaps w:val="0"/>
          <w:noProof w:val="0"/>
          <w:color w:val="000000" w:themeColor="text1" w:themeTint="FF" w:themeShade="FF"/>
          <w:sz w:val="24"/>
          <w:szCs w:val="24"/>
          <w:lang w:val="en-GB"/>
        </w:rPr>
        <w:t>emotional resilience</w:t>
      </w:r>
      <w:r w:rsidRPr="49CD7120" w:rsidR="5FB92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help paramedics and other health and social care staff perform their jobs more effectively and safely. Together, these skills improve teamwork, patient safety, and service quality across the health and social care system. Without them, staff could struggle to manage pressure, make errors, or experience emotional fatigue, which would negatively affect both patients and colleagues.</w:t>
      </w:r>
      <w:r w:rsidRPr="49CD7120" w:rsidR="1C4663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As clear </w:t>
      </w:r>
      <w:r w:rsidRPr="49CD7120" w:rsidR="1C466305">
        <w:rPr>
          <w:rFonts w:ascii="Segoe UI" w:hAnsi="Segoe UI" w:eastAsia="Segoe UI" w:cs="Segoe UI"/>
          <w:b w:val="1"/>
          <w:bCs w:val="1"/>
          <w:i w:val="0"/>
          <w:iCs w:val="0"/>
          <w:caps w:val="0"/>
          <w:smallCaps w:val="0"/>
          <w:noProof w:val="0"/>
          <w:color w:val="000000" w:themeColor="text1" w:themeTint="FF" w:themeShade="FF"/>
          <w:sz w:val="24"/>
          <w:szCs w:val="24"/>
          <w:lang w:val="en-GB"/>
        </w:rPr>
        <w:t>communication</w:t>
      </w:r>
      <w:r w:rsidRPr="49CD7120" w:rsidR="1C4663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w:t>
      </w:r>
      <w:r w:rsidRPr="49CD7120" w:rsidR="6AC559B6">
        <w:rPr>
          <w:rFonts w:ascii="Segoe UI" w:hAnsi="Segoe UI" w:eastAsia="Segoe UI" w:cs="Segoe UI"/>
          <w:b w:val="0"/>
          <w:bCs w:val="0"/>
          <w:i w:val="0"/>
          <w:iCs w:val="0"/>
          <w:caps w:val="0"/>
          <w:smallCaps w:val="0"/>
          <w:noProof w:val="0"/>
          <w:color w:val="000000" w:themeColor="text1" w:themeTint="FF" w:themeShade="FF"/>
          <w:sz w:val="24"/>
          <w:szCs w:val="24"/>
          <w:lang w:val="en-GB"/>
        </w:rPr>
        <w:t>ll help</w:t>
      </w:r>
      <w:r w:rsidRPr="49CD7120" w:rsidR="1C46630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families, patients, and </w:t>
      </w:r>
      <w:r w:rsidRPr="49CD7120" w:rsidR="71085CA0">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staff ensures that mistakes are avoided, </w:t>
      </w:r>
      <w:r w:rsidRPr="49CD7120" w:rsidR="49E8D87E">
        <w:rPr>
          <w:rFonts w:ascii="Segoe UI" w:hAnsi="Segoe UI" w:eastAsia="Segoe UI" w:cs="Segoe UI"/>
          <w:b w:val="1"/>
          <w:bCs w:val="1"/>
          <w:i w:val="0"/>
          <w:iCs w:val="0"/>
          <w:caps w:val="0"/>
          <w:smallCaps w:val="0"/>
          <w:noProof w:val="0"/>
          <w:color w:val="000000" w:themeColor="text1" w:themeTint="FF" w:themeShade="FF"/>
          <w:sz w:val="24"/>
          <w:szCs w:val="24"/>
          <w:lang w:val="en-GB"/>
        </w:rPr>
        <w:t>decision- making</w:t>
      </w:r>
      <w:r w:rsidRPr="49CD7120" w:rsidR="49E8D87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skills</w:t>
      </w:r>
      <w:r w:rsidRPr="49CD7120" w:rsidR="4B3920A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66895D9C">
        <w:rPr>
          <w:rFonts w:ascii="Segoe UI" w:hAnsi="Segoe UI" w:eastAsia="Segoe UI" w:cs="Segoe UI"/>
          <w:b w:val="0"/>
          <w:bCs w:val="0"/>
          <w:i w:val="0"/>
          <w:iCs w:val="0"/>
          <w:caps w:val="0"/>
          <w:smallCaps w:val="0"/>
          <w:noProof w:val="0"/>
          <w:color w:val="000000" w:themeColor="text1" w:themeTint="FF" w:themeShade="FF"/>
          <w:sz w:val="24"/>
          <w:szCs w:val="24"/>
          <w:lang w:val="en-GB"/>
        </w:rPr>
        <w:t>helps</w:t>
      </w:r>
      <w:r w:rsidRPr="49CD7120" w:rsidR="4B3920A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them to make decision in seconds by deciding on best treatment </w:t>
      </w:r>
      <w:r w:rsidRPr="49CD7120" w:rsidR="1EAA5DC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for </w:t>
      </w:r>
      <w:r w:rsidRPr="49CD7120" w:rsidR="2E82E788">
        <w:rPr>
          <w:rFonts w:ascii="Segoe UI" w:hAnsi="Segoe UI" w:eastAsia="Segoe UI" w:cs="Segoe UI"/>
          <w:b w:val="0"/>
          <w:bCs w:val="0"/>
          <w:i w:val="0"/>
          <w:iCs w:val="0"/>
          <w:caps w:val="0"/>
          <w:smallCaps w:val="0"/>
          <w:noProof w:val="0"/>
          <w:color w:val="000000" w:themeColor="text1" w:themeTint="FF" w:themeShade="FF"/>
          <w:sz w:val="24"/>
          <w:szCs w:val="24"/>
          <w:lang w:val="en-GB"/>
        </w:rPr>
        <w:t>patients.</w:t>
      </w:r>
      <w:r w:rsidRPr="49CD7120" w:rsidR="215DD66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Whiles </w:t>
      </w:r>
      <w:r w:rsidRPr="49CD7120" w:rsidR="5C9F87CE">
        <w:rPr>
          <w:rFonts w:ascii="Segoe UI" w:hAnsi="Segoe UI" w:eastAsia="Segoe UI" w:cs="Segoe UI"/>
          <w:b w:val="1"/>
          <w:bCs w:val="1"/>
          <w:i w:val="0"/>
          <w:iCs w:val="0"/>
          <w:caps w:val="0"/>
          <w:smallCaps w:val="0"/>
          <w:noProof w:val="0"/>
          <w:color w:val="000000" w:themeColor="text1" w:themeTint="FF" w:themeShade="FF"/>
          <w:sz w:val="24"/>
          <w:szCs w:val="24"/>
          <w:lang w:val="en-GB"/>
        </w:rPr>
        <w:t>emotional</w:t>
      </w:r>
      <w:r w:rsidRPr="49CD7120" w:rsidR="215DD667">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r w:rsidRPr="49CD7120" w:rsidR="4B8A12B4">
        <w:rPr>
          <w:rFonts w:ascii="Segoe UI" w:hAnsi="Segoe UI" w:eastAsia="Segoe UI" w:cs="Segoe UI"/>
          <w:b w:val="1"/>
          <w:bCs w:val="1"/>
          <w:i w:val="0"/>
          <w:iCs w:val="0"/>
          <w:caps w:val="0"/>
          <w:smallCaps w:val="0"/>
          <w:noProof w:val="0"/>
          <w:color w:val="000000" w:themeColor="text1" w:themeTint="FF" w:themeShade="FF"/>
          <w:sz w:val="24"/>
          <w:szCs w:val="24"/>
          <w:lang w:val="en-GB"/>
        </w:rPr>
        <w:t>resilience</w:t>
      </w:r>
      <w:r w:rsidRPr="49CD7120" w:rsidR="596EE9A7">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skills</w:t>
      </w:r>
      <w:r w:rsidRPr="49CD7120" w:rsidR="215DD667">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will help them cope </w:t>
      </w:r>
      <w:r w:rsidRPr="49CD7120" w:rsidR="6F5BC55D">
        <w:rPr>
          <w:rFonts w:ascii="Segoe UI" w:hAnsi="Segoe UI" w:eastAsia="Segoe UI" w:cs="Segoe UI"/>
          <w:b w:val="0"/>
          <w:bCs w:val="0"/>
          <w:i w:val="0"/>
          <w:iCs w:val="0"/>
          <w:caps w:val="0"/>
          <w:smallCaps w:val="0"/>
          <w:noProof w:val="0"/>
          <w:color w:val="000000" w:themeColor="text1" w:themeTint="FF" w:themeShade="FF"/>
          <w:sz w:val="24"/>
          <w:szCs w:val="24"/>
          <w:lang w:val="en-GB"/>
        </w:rPr>
        <w:t>with stress and emotional impact of their work</w:t>
      </w:r>
      <w:r w:rsidRPr="49CD7120" w:rsidR="578ABE2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(NHS England</w:t>
      </w:r>
      <w:r w:rsidRPr="49CD7120" w:rsidR="69A4025C">
        <w:rPr>
          <w:rFonts w:ascii="Segoe UI" w:hAnsi="Segoe UI" w:eastAsia="Segoe UI" w:cs="Segoe UI"/>
          <w:b w:val="0"/>
          <w:bCs w:val="0"/>
          <w:i w:val="0"/>
          <w:iCs w:val="0"/>
          <w:caps w:val="0"/>
          <w:smallCaps w:val="0"/>
          <w:noProof w:val="0"/>
          <w:color w:val="000000" w:themeColor="text1" w:themeTint="FF" w:themeShade="FF"/>
          <w:sz w:val="24"/>
          <w:szCs w:val="24"/>
          <w:lang w:val="en-GB"/>
        </w:rPr>
        <w:t>, 2022).</w:t>
      </w:r>
    </w:p>
    <w:p w:rsidR="54296FF8" w:rsidP="49CD7120" w:rsidRDefault="54296FF8" w14:paraId="1661025C" w14:textId="4255CE51">
      <w:pPr>
        <w:pStyle w:val="Normal"/>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54296FF8" w:rsidP="49CD7120" w:rsidRDefault="54296FF8" w14:paraId="30500056" w14:textId="7B435CF4">
      <w:pPr>
        <w:pStyle w:val="Normal"/>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54296FF8" w:rsidP="49CD7120" w:rsidRDefault="54296FF8" w14:paraId="61C99ACE" w14:textId="530F4DF2">
      <w:pPr>
        <w:pStyle w:val="Normal"/>
        <w:spacing w:before="240" w:after="0" w:line="240" w:lineRule="auto"/>
        <w:jc w:val="both"/>
      </w:pPr>
      <w:r w:rsidRPr="49CD7120" w:rsidR="0E698A81">
        <w:rPr>
          <w:rFonts w:ascii="Segoe UI" w:hAnsi="Segoe UI" w:eastAsia="Segoe UI" w:cs="Segoe UI"/>
          <w:b w:val="0"/>
          <w:bCs w:val="0"/>
          <w:i w:val="0"/>
          <w:iCs w:val="0"/>
          <w:caps w:val="0"/>
          <w:smallCaps w:val="0"/>
          <w:noProof w:val="0"/>
          <w:color w:val="000000" w:themeColor="text1" w:themeTint="FF" w:themeShade="FF"/>
          <w:sz w:val="24"/>
          <w:szCs w:val="24"/>
          <w:lang w:val="en-GB"/>
        </w:rPr>
        <w:t>I</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f a paramedic lacks essential skills such as </w:t>
      </w:r>
      <w:r w:rsidRPr="49CD7120" w:rsidR="1F642F0B">
        <w:rPr>
          <w:rFonts w:ascii="Segoe UI" w:hAnsi="Segoe UI" w:eastAsia="Segoe UI" w:cs="Segoe UI"/>
          <w:b w:val="1"/>
          <w:bCs w:val="1"/>
          <w:i w:val="0"/>
          <w:iCs w:val="0"/>
          <w:caps w:val="0"/>
          <w:smallCaps w:val="0"/>
          <w:noProof w:val="0"/>
          <w:color w:val="000000" w:themeColor="text1" w:themeTint="FF" w:themeShade="FF"/>
          <w:sz w:val="24"/>
          <w:szCs w:val="24"/>
          <w:lang w:val="en-GB"/>
        </w:rPr>
        <w:t>communication</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1F642F0B">
        <w:rPr>
          <w:rFonts w:ascii="Segoe UI" w:hAnsi="Segoe UI" w:eastAsia="Segoe UI" w:cs="Segoe UI"/>
          <w:b w:val="1"/>
          <w:bCs w:val="1"/>
          <w:i w:val="0"/>
          <w:iCs w:val="0"/>
          <w:caps w:val="0"/>
          <w:smallCaps w:val="0"/>
          <w:noProof w:val="0"/>
          <w:color w:val="000000" w:themeColor="text1" w:themeTint="FF" w:themeShade="FF"/>
          <w:sz w:val="24"/>
          <w:szCs w:val="24"/>
          <w:lang w:val="en-GB"/>
        </w:rPr>
        <w:t>decision-making</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t>
      </w:r>
      <w:r w:rsidRPr="49CD7120" w:rsidR="1F642F0B">
        <w:rPr>
          <w:rFonts w:ascii="Segoe UI" w:hAnsi="Segoe UI" w:eastAsia="Segoe UI" w:cs="Segoe UI"/>
          <w:b w:val="1"/>
          <w:bCs w:val="1"/>
          <w:i w:val="0"/>
          <w:iCs w:val="0"/>
          <w:caps w:val="0"/>
          <w:smallCaps w:val="0"/>
          <w:noProof w:val="0"/>
          <w:color w:val="000000" w:themeColor="text1" w:themeTint="FF" w:themeShade="FF"/>
          <w:sz w:val="24"/>
          <w:szCs w:val="24"/>
          <w:lang w:val="en-GB"/>
        </w:rPr>
        <w:t>emotional resilience,</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it can have </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serious consequences</w:t>
      </w:r>
      <w:r w:rsidRPr="49CD7120" w:rsidR="1F642F0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for both patients and staff Overall</w:t>
      </w:r>
      <w:r w:rsidRPr="49CD7120" w:rsidR="66762C3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66762C36">
        <w:rPr>
          <w:rFonts w:ascii="Segoe UI" w:hAnsi="Segoe UI" w:eastAsia="Segoe UI" w:cs="Segoe UI"/>
          <w:b w:val="1"/>
          <w:bCs w:val="1"/>
          <w:i w:val="0"/>
          <w:iCs w:val="0"/>
          <w:caps w:val="0"/>
          <w:smallCaps w:val="0"/>
          <w:noProof w:val="0"/>
          <w:color w:val="000000" w:themeColor="text1" w:themeTint="FF" w:themeShade="FF"/>
          <w:sz w:val="24"/>
          <w:szCs w:val="24"/>
          <w:lang w:val="en-GB"/>
        </w:rPr>
        <w:t>Poor communication</w:t>
      </w:r>
      <w:r w:rsidRPr="49CD7120" w:rsidR="66762C3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can lead to mi</w:t>
      </w:r>
      <w:r w:rsidRPr="49CD7120" w:rsidR="123788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sunderstanding between staff and in the case of </w:t>
      </w:r>
      <w:r w:rsidRPr="49CD7120" w:rsidR="2A1DAEE5">
        <w:rPr>
          <w:rFonts w:ascii="Segoe UI" w:hAnsi="Segoe UI" w:eastAsia="Segoe UI" w:cs="Segoe UI"/>
          <w:b w:val="0"/>
          <w:bCs w:val="0"/>
          <w:i w:val="0"/>
          <w:iCs w:val="0"/>
          <w:caps w:val="0"/>
          <w:smallCaps w:val="0"/>
          <w:noProof w:val="0"/>
          <w:color w:val="000000" w:themeColor="text1" w:themeTint="FF" w:themeShade="FF"/>
          <w:sz w:val="24"/>
          <w:szCs w:val="24"/>
          <w:lang w:val="en-GB"/>
        </w:rPr>
        <w:t>emergency</w:t>
      </w:r>
      <w:r w:rsidRPr="49CD7120" w:rsidR="123788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15AD5177">
        <w:rPr>
          <w:rFonts w:ascii="Segoe UI" w:hAnsi="Segoe UI" w:eastAsia="Segoe UI" w:cs="Segoe UI"/>
          <w:b w:val="0"/>
          <w:bCs w:val="0"/>
          <w:i w:val="0"/>
          <w:iCs w:val="0"/>
          <w:caps w:val="0"/>
          <w:smallCaps w:val="0"/>
          <w:noProof w:val="0"/>
          <w:color w:val="000000" w:themeColor="text1" w:themeTint="FF" w:themeShade="FF"/>
          <w:sz w:val="24"/>
          <w:szCs w:val="24"/>
          <w:lang w:val="en-GB"/>
        </w:rPr>
        <w:t>situations</w:t>
      </w:r>
      <w:r w:rsidRPr="49CD7120" w:rsidR="12378814">
        <w:rPr>
          <w:rFonts w:ascii="Segoe UI" w:hAnsi="Segoe UI" w:eastAsia="Segoe UI" w:cs="Segoe UI"/>
          <w:b w:val="0"/>
          <w:bCs w:val="0"/>
          <w:i w:val="0"/>
          <w:iCs w:val="0"/>
          <w:caps w:val="0"/>
          <w:smallCaps w:val="0"/>
          <w:noProof w:val="0"/>
          <w:color w:val="000000" w:themeColor="text1" w:themeTint="FF" w:themeShade="FF"/>
          <w:sz w:val="24"/>
          <w:szCs w:val="24"/>
          <w:lang w:val="en-GB"/>
        </w:rPr>
        <w:t>, it can endanger li</w:t>
      </w:r>
      <w:r w:rsidRPr="49CD7120" w:rsidR="65FBDEC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ves. </w:t>
      </w:r>
      <w:r w:rsidRPr="49CD7120" w:rsidR="66A870C8">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If paramedics are hesitant in </w:t>
      </w:r>
      <w:r w:rsidRPr="49CD7120" w:rsidR="66A870C8">
        <w:rPr>
          <w:rFonts w:ascii="Segoe UI" w:hAnsi="Segoe UI" w:eastAsia="Segoe UI" w:cs="Segoe UI"/>
          <w:b w:val="1"/>
          <w:bCs w:val="1"/>
          <w:i w:val="0"/>
          <w:iCs w:val="0"/>
          <w:caps w:val="0"/>
          <w:smallCaps w:val="0"/>
          <w:noProof w:val="0"/>
          <w:color w:val="000000" w:themeColor="text1" w:themeTint="FF" w:themeShade="FF"/>
          <w:sz w:val="24"/>
          <w:szCs w:val="24"/>
          <w:lang w:val="en-GB"/>
        </w:rPr>
        <w:t>decision making,</w:t>
      </w:r>
      <w:r w:rsidRPr="49CD7120" w:rsidR="1AE64D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they may </w:t>
      </w:r>
      <w:r w:rsidRPr="49CD7120" w:rsidR="1AE64D1E">
        <w:rPr>
          <w:rFonts w:ascii="Segoe UI" w:hAnsi="Segoe UI" w:eastAsia="Segoe UI" w:cs="Segoe UI"/>
          <w:b w:val="0"/>
          <w:bCs w:val="0"/>
          <w:i w:val="0"/>
          <w:iCs w:val="0"/>
          <w:caps w:val="0"/>
          <w:smallCaps w:val="0"/>
          <w:noProof w:val="0"/>
          <w:color w:val="000000" w:themeColor="text1" w:themeTint="FF" w:themeShade="FF"/>
          <w:sz w:val="24"/>
          <w:szCs w:val="24"/>
          <w:lang w:val="en-GB"/>
        </w:rPr>
        <w:t>fail to</w:t>
      </w:r>
      <w:r w:rsidRPr="49CD7120" w:rsidR="1AE64D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ack </w:t>
      </w:r>
      <w:r w:rsidRPr="49CD7120" w:rsidR="0A083AF0">
        <w:rPr>
          <w:rFonts w:ascii="Segoe UI" w:hAnsi="Segoe UI" w:eastAsia="Segoe UI" w:cs="Segoe UI"/>
          <w:b w:val="0"/>
          <w:bCs w:val="0"/>
          <w:i w:val="0"/>
          <w:iCs w:val="0"/>
          <w:caps w:val="0"/>
          <w:smallCaps w:val="0"/>
          <w:noProof w:val="0"/>
          <w:color w:val="000000" w:themeColor="text1" w:themeTint="FF" w:themeShade="FF"/>
          <w:sz w:val="24"/>
          <w:szCs w:val="24"/>
          <w:lang w:val="en-GB"/>
        </w:rPr>
        <w:t>quickly</w:t>
      </w:r>
      <w:r w:rsidRPr="49CD7120" w:rsidR="1AE64D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putting </w:t>
      </w:r>
      <w:r w:rsidRPr="49CD7120" w:rsidR="6C47296A">
        <w:rPr>
          <w:rFonts w:ascii="Segoe UI" w:hAnsi="Segoe UI" w:eastAsia="Segoe UI" w:cs="Segoe UI"/>
          <w:b w:val="0"/>
          <w:bCs w:val="0"/>
          <w:i w:val="0"/>
          <w:iCs w:val="0"/>
          <w:caps w:val="0"/>
          <w:smallCaps w:val="0"/>
          <w:noProof w:val="0"/>
          <w:color w:val="000000" w:themeColor="text1" w:themeTint="FF" w:themeShade="FF"/>
          <w:sz w:val="24"/>
          <w:szCs w:val="24"/>
          <w:lang w:val="en-GB"/>
        </w:rPr>
        <w:t>patients'</w:t>
      </w:r>
      <w:r w:rsidRPr="49CD7120" w:rsidR="1AE64D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lives at risk. </w:t>
      </w:r>
      <w:r w:rsidRPr="49CD7120" w:rsidR="77A1977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Whiles lack of </w:t>
      </w:r>
      <w:r w:rsidRPr="49CD7120" w:rsidR="77A19779">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emotional </w:t>
      </w:r>
      <w:r w:rsidRPr="49CD7120" w:rsidR="2474DA53">
        <w:rPr>
          <w:rFonts w:ascii="Segoe UI" w:hAnsi="Segoe UI" w:eastAsia="Segoe UI" w:cs="Segoe UI"/>
          <w:b w:val="1"/>
          <w:bCs w:val="1"/>
          <w:i w:val="0"/>
          <w:iCs w:val="0"/>
          <w:caps w:val="0"/>
          <w:smallCaps w:val="0"/>
          <w:noProof w:val="0"/>
          <w:color w:val="000000" w:themeColor="text1" w:themeTint="FF" w:themeShade="FF"/>
          <w:sz w:val="24"/>
          <w:szCs w:val="24"/>
          <w:lang w:val="en-GB"/>
        </w:rPr>
        <w:t>resilience</w:t>
      </w:r>
      <w:r w:rsidRPr="49CD7120" w:rsidR="77A1977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can lead to emotional exha</w:t>
      </w:r>
      <w:r w:rsidRPr="49CD7120" w:rsidR="7355ED02">
        <w:rPr>
          <w:rFonts w:ascii="Segoe UI" w:hAnsi="Segoe UI" w:eastAsia="Segoe UI" w:cs="Segoe UI"/>
          <w:b w:val="0"/>
          <w:bCs w:val="0"/>
          <w:i w:val="0"/>
          <w:iCs w:val="0"/>
          <w:caps w:val="0"/>
          <w:smallCaps w:val="0"/>
          <w:noProof w:val="0"/>
          <w:color w:val="000000" w:themeColor="text1" w:themeTint="FF" w:themeShade="FF"/>
          <w:sz w:val="24"/>
          <w:szCs w:val="24"/>
          <w:lang w:val="en-GB"/>
        </w:rPr>
        <w:t>ustion when they</w:t>
      </w:r>
      <w:r w:rsidRPr="49CD7120" w:rsidR="4520ABD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520ABDC">
        <w:rPr>
          <w:rFonts w:ascii="Segoe UI" w:hAnsi="Segoe UI" w:eastAsia="Segoe UI" w:cs="Segoe UI"/>
          <w:b w:val="0"/>
          <w:bCs w:val="0"/>
          <w:i w:val="0"/>
          <w:iCs w:val="0"/>
          <w:caps w:val="0"/>
          <w:smallCaps w:val="0"/>
          <w:noProof w:val="0"/>
          <w:color w:val="000000" w:themeColor="text1" w:themeTint="FF" w:themeShade="FF"/>
          <w:sz w:val="24"/>
          <w:szCs w:val="24"/>
          <w:lang w:val="en-GB"/>
        </w:rPr>
        <w:t>fail to</w:t>
      </w:r>
      <w:r w:rsidRPr="49CD7120" w:rsidR="4520ABD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manage their emotions </w:t>
      </w:r>
      <w:r w:rsidRPr="49CD7120" w:rsidR="6EEFF2F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which can affect the quality of care they will </w:t>
      </w:r>
      <w:r w:rsidRPr="49CD7120" w:rsidR="07D9DA5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provide </w:t>
      </w:r>
      <w:r w:rsidRPr="49CD7120" w:rsidR="6A836DD7">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7F2B91A4">
        <w:rPr>
          <w:rFonts w:ascii="Segoe UI" w:hAnsi="Segoe UI" w:eastAsia="Segoe UI" w:cs="Segoe UI"/>
          <w:b w:val="0"/>
          <w:bCs w:val="0"/>
          <w:i w:val="0"/>
          <w:iCs w:val="0"/>
          <w:caps w:val="0"/>
          <w:smallCaps w:val="0"/>
          <w:noProof w:val="0"/>
          <w:color w:val="000000" w:themeColor="text1" w:themeTint="FF" w:themeShade="FF"/>
          <w:sz w:val="24"/>
          <w:szCs w:val="24"/>
          <w:lang w:val="en-GB"/>
        </w:rPr>
        <w:t>College of Paramedic</w:t>
      </w:r>
      <w:r w:rsidRPr="49CD7120" w:rsidR="6A836DD7">
        <w:rPr>
          <w:rFonts w:ascii="Segoe UI" w:hAnsi="Segoe UI" w:eastAsia="Segoe UI" w:cs="Segoe UI"/>
          <w:b w:val="0"/>
          <w:bCs w:val="0"/>
          <w:i w:val="0"/>
          <w:iCs w:val="0"/>
          <w:caps w:val="0"/>
          <w:smallCaps w:val="0"/>
          <w:noProof w:val="0"/>
          <w:color w:val="000000" w:themeColor="text1" w:themeTint="FF" w:themeShade="FF"/>
          <w:sz w:val="24"/>
          <w:szCs w:val="24"/>
          <w:lang w:val="en-GB"/>
        </w:rPr>
        <w:t>, 202</w:t>
      </w:r>
      <w:r w:rsidRPr="49CD7120" w:rsidR="0BFE0120">
        <w:rPr>
          <w:rFonts w:ascii="Segoe UI" w:hAnsi="Segoe UI" w:eastAsia="Segoe UI" w:cs="Segoe UI"/>
          <w:b w:val="0"/>
          <w:bCs w:val="0"/>
          <w:i w:val="0"/>
          <w:iCs w:val="0"/>
          <w:caps w:val="0"/>
          <w:smallCaps w:val="0"/>
          <w:noProof w:val="0"/>
          <w:color w:val="000000" w:themeColor="text1" w:themeTint="FF" w:themeShade="FF"/>
          <w:sz w:val="24"/>
          <w:szCs w:val="24"/>
          <w:lang w:val="en-GB"/>
        </w:rPr>
        <w:t>3</w:t>
      </w:r>
      <w:r w:rsidRPr="49CD7120" w:rsidR="6A836DD7">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Pr="00242974" w:rsidR="00500295" w:rsidP="34001DE1" w:rsidRDefault="00500295" w14:paraId="18292C1F" w14:textId="3DDAA528">
      <w:pPr>
        <w:pStyle w:val="Normal"/>
        <w:spacing w:after="0" w:line="240" w:lineRule="auto"/>
        <w:jc w:val="both"/>
        <w:rPr>
          <w:noProof w:val="0"/>
          <w:sz w:val="24"/>
          <w:szCs w:val="24"/>
          <w:lang w:val="en-GB"/>
        </w:rPr>
      </w:pPr>
    </w:p>
    <w:p w:rsidRPr="00242974" w:rsidR="00500295" w:rsidP="59A36BE3" w:rsidRDefault="00500295" w14:paraId="32C94272" w14:textId="61CCEF53">
      <w:pPr>
        <w:spacing w:after="0"/>
      </w:pPr>
      <w:r w:rsidRPr="34001DE1" w:rsidR="0ACB736B">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Strategies to improve the skills for </w:t>
      </w:r>
      <w:r w:rsidRPr="34001DE1" w:rsidR="75325CAE">
        <w:rPr>
          <w:rFonts w:ascii="Segoe UI" w:hAnsi="Segoe UI" w:eastAsia="Segoe UI" w:cs="Segoe UI"/>
          <w:b w:val="1"/>
          <w:bCs w:val="1"/>
          <w:i w:val="0"/>
          <w:iCs w:val="0"/>
          <w:caps w:val="0"/>
          <w:smallCaps w:val="0"/>
          <w:noProof w:val="0"/>
          <w:color w:val="000000" w:themeColor="text1" w:themeTint="FF" w:themeShade="FF"/>
          <w:sz w:val="24"/>
          <w:szCs w:val="24"/>
          <w:lang w:val="en-GB"/>
        </w:rPr>
        <w:t>Paramedic</w:t>
      </w:r>
    </w:p>
    <w:p w:rsidR="34001DE1" w:rsidP="34001DE1" w:rsidRDefault="34001DE1" w14:paraId="0192BCF9" w14:textId="34D680C1">
      <w:pPr>
        <w:spacing w:after="0"/>
        <w:rPr>
          <w:rFonts w:ascii="Segoe UI" w:hAnsi="Segoe UI" w:eastAsia="Segoe UI" w:cs="Segoe UI"/>
          <w:b w:val="1"/>
          <w:bCs w:val="1"/>
          <w:i w:val="0"/>
          <w:iCs w:val="0"/>
          <w:caps w:val="0"/>
          <w:smallCaps w:val="0"/>
          <w:noProof w:val="0"/>
          <w:color w:val="000000" w:themeColor="text1" w:themeTint="FF" w:themeShade="FF"/>
          <w:sz w:val="24"/>
          <w:szCs w:val="24"/>
          <w:lang w:val="en-GB"/>
        </w:rPr>
      </w:pPr>
    </w:p>
    <w:p w:rsidRPr="00242974" w:rsidR="00500295" w:rsidP="34001DE1" w:rsidRDefault="00500295" w14:paraId="3D07C7BB" w14:textId="5BE545C2">
      <w:pPr>
        <w:spacing w:after="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0ACB736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Paramedics can strengthen their professional skills through the </w:t>
      </w:r>
      <w:r w:rsidRPr="34001DE1" w:rsidR="1F606DD4">
        <w:rPr>
          <w:rFonts w:ascii="Segoe UI" w:hAnsi="Segoe UI" w:eastAsia="Segoe UI" w:cs="Segoe UI"/>
          <w:b w:val="0"/>
          <w:bCs w:val="0"/>
          <w:i w:val="0"/>
          <w:iCs w:val="0"/>
          <w:caps w:val="0"/>
          <w:smallCaps w:val="0"/>
          <w:noProof w:val="0"/>
          <w:color w:val="000000" w:themeColor="text1" w:themeTint="FF" w:themeShade="FF"/>
          <w:sz w:val="24"/>
          <w:szCs w:val="24"/>
          <w:lang w:val="en-GB"/>
        </w:rPr>
        <w:t>following strategies</w:t>
      </w:r>
      <w:r w:rsidRPr="34001DE1" w:rsidR="0ACB736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p>
    <w:p w:rsidR="0ACB736B" w:rsidP="34001DE1" w:rsidRDefault="0ACB736B" w14:paraId="09AC7844" w14:textId="7D59F630">
      <w:pPr>
        <w:spacing w:after="0" w:line="240" w:lineRule="auto"/>
        <w:jc w:val="both"/>
      </w:pPr>
      <w:r w:rsidRPr="49CD7120" w:rsidR="5FD44531">
        <w:rPr>
          <w:rFonts w:ascii="Segoe UI" w:hAnsi="Segoe UI" w:eastAsia="Segoe UI" w:cs="Segoe UI"/>
          <w:b w:val="1"/>
          <w:bCs w:val="1"/>
          <w:i w:val="0"/>
          <w:iCs w:val="0"/>
          <w:caps w:val="0"/>
          <w:smallCaps w:val="0"/>
          <w:noProof w:val="0"/>
          <w:color w:val="000000" w:themeColor="text1" w:themeTint="FF" w:themeShade="FF"/>
          <w:sz w:val="24"/>
          <w:szCs w:val="24"/>
          <w:lang w:val="en-GB"/>
        </w:rPr>
        <w:t>Continuing learning</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 This can be regular training, workshops, to update their knowledge and clinical skills. As a paramedic, it is their duty to attend any training or workshop provided by their manager to ensure that staff stay current with new medical procedures and technology, which enhances patient safety in emergency situations and competency</w:t>
      </w:r>
      <w:r w:rsidRPr="49CD7120" w:rsidR="18F170B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1FA0BB9">
        <w:rPr>
          <w:rFonts w:ascii="Segoe UI" w:hAnsi="Segoe UI" w:eastAsia="Segoe UI" w:cs="Segoe UI"/>
          <w:b w:val="0"/>
          <w:bCs w:val="0"/>
          <w:i w:val="0"/>
          <w:iCs w:val="0"/>
          <w:caps w:val="0"/>
          <w:smallCaps w:val="0"/>
          <w:noProof w:val="0"/>
          <w:color w:val="000000" w:themeColor="text1" w:themeTint="FF" w:themeShade="FF"/>
          <w:sz w:val="24"/>
          <w:szCs w:val="24"/>
          <w:lang w:val="en-GB"/>
        </w:rPr>
        <w:t>NHS Scotland Careers 2025</w:t>
      </w:r>
      <w:r w:rsidRPr="49CD7120" w:rsidR="18F170BC">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34001DE1" w:rsidP="34001DE1" w:rsidRDefault="34001DE1" w14:paraId="58CBEC25" w14:textId="1D3292A1">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0ACB736B" w:rsidP="34001DE1" w:rsidRDefault="0ACB736B" w14:paraId="061CC428" w14:textId="524F624B">
      <w:pPr>
        <w:spacing w:after="0" w:line="240" w:lineRule="auto"/>
        <w:jc w:val="both"/>
      </w:pPr>
      <w:r w:rsidRPr="49CD7120" w:rsidR="5FD44531">
        <w:rPr>
          <w:rFonts w:ascii="Segoe UI" w:hAnsi="Segoe UI" w:eastAsia="Segoe UI" w:cs="Segoe UI"/>
          <w:b w:val="1"/>
          <w:bCs w:val="1"/>
          <w:i w:val="0"/>
          <w:iCs w:val="0"/>
          <w:caps w:val="0"/>
          <w:smallCaps w:val="0"/>
          <w:noProof w:val="0"/>
          <w:color w:val="000000" w:themeColor="text1" w:themeTint="FF" w:themeShade="FF"/>
          <w:sz w:val="24"/>
          <w:szCs w:val="24"/>
          <w:lang w:val="en-GB"/>
        </w:rPr>
        <w:t>Reflective Practice</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This encourages paramedics to reflect about their experiences and learn from their mistakes by </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identifying</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areas which needs improvement. After each shift or major incident, reflecting on what went well and what could be done differently will help them develop their skills better.</w:t>
      </w:r>
      <w:r w:rsidRPr="49CD7120" w:rsidR="261145B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They can also discuss their cases with their managers or mentors</w:t>
      </w:r>
      <w:r w:rsidRPr="49CD7120" w:rsidR="163502F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allowing them to </w:t>
      </w:r>
      <w:r w:rsidRPr="49CD7120" w:rsidR="4B78BD8D">
        <w:rPr>
          <w:rFonts w:ascii="Segoe UI" w:hAnsi="Segoe UI" w:eastAsia="Segoe UI" w:cs="Segoe UI"/>
          <w:b w:val="0"/>
          <w:bCs w:val="0"/>
          <w:i w:val="0"/>
          <w:iCs w:val="0"/>
          <w:caps w:val="0"/>
          <w:smallCaps w:val="0"/>
          <w:noProof w:val="0"/>
          <w:color w:val="000000" w:themeColor="text1" w:themeTint="FF" w:themeShade="FF"/>
          <w:sz w:val="24"/>
          <w:szCs w:val="24"/>
          <w:lang w:val="en-GB"/>
        </w:rPr>
        <w:t>learn</w:t>
      </w:r>
      <w:r w:rsidRPr="49CD7120" w:rsidR="163502F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from real experiences which will </w:t>
      </w:r>
      <w:r w:rsidRPr="49CD7120" w:rsidR="77148538">
        <w:rPr>
          <w:rFonts w:ascii="Segoe UI" w:hAnsi="Segoe UI" w:eastAsia="Segoe UI" w:cs="Segoe UI"/>
          <w:b w:val="0"/>
          <w:bCs w:val="0"/>
          <w:i w:val="0"/>
          <w:iCs w:val="0"/>
          <w:caps w:val="0"/>
          <w:smallCaps w:val="0"/>
          <w:noProof w:val="0"/>
          <w:color w:val="000000" w:themeColor="text1" w:themeTint="FF" w:themeShade="FF"/>
          <w:sz w:val="24"/>
          <w:szCs w:val="24"/>
          <w:lang w:val="en-GB"/>
        </w:rPr>
        <w:t>help them manage stress effectively</w:t>
      </w:r>
      <w:r w:rsidRPr="49CD7120" w:rsidR="5AA8E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DA8A789">
        <w:rPr>
          <w:rFonts w:ascii="Segoe UI" w:hAnsi="Segoe UI" w:eastAsia="Segoe UI" w:cs="Segoe UI"/>
          <w:b w:val="0"/>
          <w:bCs w:val="0"/>
          <w:i w:val="0"/>
          <w:iCs w:val="0"/>
          <w:caps w:val="0"/>
          <w:smallCaps w:val="0"/>
          <w:noProof w:val="0"/>
          <w:color w:val="000000" w:themeColor="text1" w:themeTint="FF" w:themeShade="FF"/>
          <w:sz w:val="24"/>
          <w:szCs w:val="24"/>
          <w:lang w:val="en-GB"/>
        </w:rPr>
        <w:t>NHS England</w:t>
      </w:r>
      <w:r w:rsidRPr="49CD7120" w:rsidR="5AA8EE1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2021).</w:t>
      </w:r>
    </w:p>
    <w:p w:rsidR="34001DE1" w:rsidP="34001DE1" w:rsidRDefault="34001DE1" w14:paraId="23C6C3A7" w14:textId="6BBE6595">
      <w:pPr>
        <w:pStyle w:val="Normal"/>
        <w:spacing w:after="0"/>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Pr="00242974" w:rsidR="00500295" w:rsidP="59A36BE3" w:rsidRDefault="00500295" w14:paraId="18803484" w14:textId="6B2D734C">
      <w:pPr>
        <w:pStyle w:val="Normal"/>
        <w:spacing w:after="0" w:line="240" w:lineRule="auto"/>
        <w:jc w:val="both"/>
      </w:pPr>
      <w:r w:rsidRPr="49CD7120" w:rsidR="5FD44531">
        <w:rPr>
          <w:rFonts w:ascii="Segoe UI" w:hAnsi="Segoe UI" w:eastAsia="Segoe UI" w:cs="Segoe UI"/>
          <w:b w:val="1"/>
          <w:bCs w:val="1"/>
          <w:i w:val="0"/>
          <w:iCs w:val="0"/>
          <w:caps w:val="0"/>
          <w:smallCaps w:val="0"/>
          <w:noProof w:val="0"/>
          <w:color w:val="000000" w:themeColor="text1" w:themeTint="FF" w:themeShade="FF"/>
          <w:sz w:val="24"/>
          <w:szCs w:val="24"/>
          <w:lang w:val="en-GB"/>
        </w:rPr>
        <w:t>Teamwork and Peer Support:</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Working closely with colleagues and learning from each other strengthens communication and collaboration. Sharing experiences and learning from each other's builds trust and</w:t>
      </w:r>
      <w:r w:rsidRPr="49CD7120" w:rsidR="224D319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improves decision making un</w:t>
      </w:r>
      <w:r w:rsidRPr="49CD7120" w:rsidR="5FD44531">
        <w:rPr>
          <w:rFonts w:ascii="Segoe UI" w:hAnsi="Segoe UI" w:eastAsia="Segoe UI" w:cs="Segoe UI"/>
          <w:b w:val="0"/>
          <w:bCs w:val="0"/>
          <w:i w:val="0"/>
          <w:iCs w:val="0"/>
          <w:caps w:val="0"/>
          <w:smallCaps w:val="0"/>
          <w:noProof w:val="0"/>
          <w:color w:val="000000" w:themeColor="text1" w:themeTint="FF" w:themeShade="FF"/>
          <w:sz w:val="24"/>
          <w:szCs w:val="24"/>
          <w:lang w:val="en-GB"/>
        </w:rPr>
        <w:t>der pressure. Peer support groups also help paramedics cope with emotional challenges which promote wellbeing</w:t>
      </w:r>
      <w:r w:rsidRPr="49CD7120" w:rsidR="0E75CC4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 Health and Care professional Council</w:t>
      </w:r>
      <w:r w:rsidRPr="49CD7120" w:rsidR="66DA1B8E">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3BC13BB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0E75CC42">
        <w:rPr>
          <w:rFonts w:ascii="Segoe UI" w:hAnsi="Segoe UI" w:eastAsia="Segoe UI" w:cs="Segoe UI"/>
          <w:b w:val="0"/>
          <w:bCs w:val="0"/>
          <w:i w:val="0"/>
          <w:iCs w:val="0"/>
          <w:caps w:val="0"/>
          <w:smallCaps w:val="0"/>
          <w:noProof w:val="0"/>
          <w:color w:val="000000" w:themeColor="text1" w:themeTint="FF" w:themeShade="FF"/>
          <w:sz w:val="24"/>
          <w:szCs w:val="24"/>
          <w:lang w:val="en-GB"/>
        </w:rPr>
        <w:t>2021).</w:t>
      </w:r>
    </w:p>
    <w:p w:rsidR="34001DE1" w:rsidP="34001DE1" w:rsidRDefault="34001DE1" w14:paraId="3659BF7F" w14:textId="7BA2A517">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1EA08ECF" w:rsidP="34001DE1" w:rsidRDefault="1EA08ECF" w14:paraId="059BD4E3" w14:textId="1773846B">
      <w:pPr>
        <w:pStyle w:val="Normal"/>
        <w:spacing w:after="0" w:line="240" w:lineRule="auto"/>
        <w:jc w:val="both"/>
      </w:pPr>
      <w:r w:rsidRPr="49CD7120" w:rsidR="3F43D642">
        <w:rPr>
          <w:rFonts w:ascii="Segoe UI" w:hAnsi="Segoe UI" w:eastAsia="Segoe UI" w:cs="Segoe UI"/>
          <w:b w:val="0"/>
          <w:bCs w:val="0"/>
          <w:i w:val="0"/>
          <w:iCs w:val="0"/>
          <w:caps w:val="0"/>
          <w:smallCaps w:val="0"/>
          <w:noProof w:val="0"/>
          <w:color w:val="000000" w:themeColor="text1" w:themeTint="FF" w:themeShade="FF"/>
          <w:sz w:val="24"/>
          <w:szCs w:val="24"/>
          <w:lang w:val="en-GB"/>
        </w:rPr>
        <w:t>These</w:t>
      </w:r>
      <w:r w:rsidRPr="49CD7120" w:rsidR="3AF2833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strategies</w:t>
      </w:r>
      <w:r w:rsidRPr="49CD7120" w:rsidR="3F43D64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will encourage </w:t>
      </w:r>
      <w:r w:rsidRPr="49CD7120" w:rsidR="18FB19B8">
        <w:rPr>
          <w:rFonts w:ascii="Segoe UI" w:hAnsi="Segoe UI" w:eastAsia="Segoe UI" w:cs="Segoe UI"/>
          <w:b w:val="0"/>
          <w:bCs w:val="0"/>
          <w:i w:val="0"/>
          <w:iCs w:val="0"/>
          <w:caps w:val="0"/>
          <w:smallCaps w:val="0"/>
          <w:noProof w:val="0"/>
          <w:color w:val="000000" w:themeColor="text1" w:themeTint="FF" w:themeShade="FF"/>
          <w:sz w:val="24"/>
          <w:szCs w:val="24"/>
          <w:lang w:val="en-GB"/>
        </w:rPr>
        <w:t>lifetime</w:t>
      </w:r>
      <w:r w:rsidRPr="49CD7120" w:rsidR="3F43D64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13D3E06F">
        <w:rPr>
          <w:rFonts w:ascii="Segoe UI" w:hAnsi="Segoe UI" w:eastAsia="Segoe UI" w:cs="Segoe UI"/>
          <w:b w:val="0"/>
          <w:bCs w:val="0"/>
          <w:i w:val="0"/>
          <w:iCs w:val="0"/>
          <w:caps w:val="0"/>
          <w:smallCaps w:val="0"/>
          <w:noProof w:val="0"/>
          <w:color w:val="000000" w:themeColor="text1" w:themeTint="FF" w:themeShade="FF"/>
          <w:sz w:val="24"/>
          <w:szCs w:val="24"/>
          <w:lang w:val="en-GB"/>
        </w:rPr>
        <w:t>learning (continuous</w:t>
      </w:r>
      <w:r w:rsidRPr="49CD7120" w:rsidR="640D6F8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8A8E0F8">
        <w:rPr>
          <w:rFonts w:ascii="Segoe UI" w:hAnsi="Segoe UI" w:eastAsia="Segoe UI" w:cs="Segoe UI"/>
          <w:b w:val="0"/>
          <w:bCs w:val="0"/>
          <w:i w:val="0"/>
          <w:iCs w:val="0"/>
          <w:caps w:val="0"/>
          <w:smallCaps w:val="0"/>
          <w:noProof w:val="0"/>
          <w:color w:val="000000" w:themeColor="text1" w:themeTint="FF" w:themeShade="FF"/>
          <w:sz w:val="24"/>
          <w:szCs w:val="24"/>
          <w:lang w:val="en-GB"/>
        </w:rPr>
        <w:t>learning</w:t>
      </w:r>
      <w:r w:rsidRPr="49CD7120" w:rsidR="640D6F8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64F91257">
        <w:rPr>
          <w:rFonts w:ascii="Segoe UI" w:hAnsi="Segoe UI" w:eastAsia="Segoe UI" w:cs="Segoe UI"/>
          <w:b w:val="0"/>
          <w:bCs w:val="0"/>
          <w:i w:val="0"/>
          <w:iCs w:val="0"/>
          <w:caps w:val="0"/>
          <w:smallCaps w:val="0"/>
          <w:noProof w:val="0"/>
          <w:color w:val="000000" w:themeColor="text1" w:themeTint="FF" w:themeShade="FF"/>
          <w:sz w:val="24"/>
          <w:szCs w:val="24"/>
          <w:lang w:val="en-GB"/>
        </w:rPr>
        <w:t>self-awareness</w:t>
      </w:r>
      <w:r w:rsidRPr="49CD7120" w:rsidR="640D6F8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(Reflective practic</w:t>
      </w:r>
      <w:r w:rsidRPr="49CD7120" w:rsidR="640D6F8F">
        <w:rPr>
          <w:rFonts w:ascii="Segoe UI" w:hAnsi="Segoe UI" w:eastAsia="Segoe UI" w:cs="Segoe UI"/>
          <w:b w:val="0"/>
          <w:bCs w:val="0"/>
          <w:i w:val="0"/>
          <w:iCs w:val="0"/>
          <w:caps w:val="0"/>
          <w:smallCaps w:val="0"/>
          <w:noProof w:val="0"/>
          <w:color w:val="000000" w:themeColor="text1" w:themeTint="FF" w:themeShade="FF"/>
          <w:sz w:val="24"/>
          <w:szCs w:val="24"/>
          <w:lang w:val="en-GB"/>
        </w:rPr>
        <w:t>e</w:t>
      </w:r>
      <w:r w:rsidRPr="49CD7120" w:rsidR="299597B6">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299597B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t>
      </w:r>
      <w:r w:rsidRPr="49CD7120" w:rsidR="1BF55FE0">
        <w:rPr>
          <w:rFonts w:ascii="Segoe UI" w:hAnsi="Segoe UI" w:eastAsia="Segoe UI" w:cs="Segoe UI"/>
          <w:b w:val="0"/>
          <w:bCs w:val="0"/>
          <w:i w:val="0"/>
          <w:iCs w:val="0"/>
          <w:caps w:val="0"/>
          <w:smallCaps w:val="0"/>
          <w:noProof w:val="0"/>
          <w:color w:val="000000" w:themeColor="text1" w:themeTint="FF" w:themeShade="FF"/>
          <w:sz w:val="24"/>
          <w:szCs w:val="24"/>
          <w:lang w:val="en-GB"/>
        </w:rPr>
        <w:t>professional</w:t>
      </w:r>
      <w:r w:rsidRPr="49CD7120" w:rsidR="299597B6">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growth (teamwork and peer support)</w:t>
      </w:r>
      <w:r w:rsidRPr="49CD7120" w:rsidR="34803F61">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when they applied them every day and can also enhance their </w:t>
      </w:r>
      <w:r w:rsidRPr="49CD7120" w:rsidR="5B25D0B3">
        <w:rPr>
          <w:rFonts w:ascii="Segoe UI" w:hAnsi="Segoe UI" w:eastAsia="Segoe UI" w:cs="Segoe UI"/>
          <w:b w:val="0"/>
          <w:bCs w:val="0"/>
          <w:i w:val="0"/>
          <w:iCs w:val="0"/>
          <w:caps w:val="0"/>
          <w:smallCaps w:val="0"/>
          <w:noProof w:val="0"/>
          <w:color w:val="000000" w:themeColor="text1" w:themeTint="FF" w:themeShade="FF"/>
          <w:sz w:val="24"/>
          <w:szCs w:val="24"/>
          <w:lang w:val="en-GB"/>
        </w:rPr>
        <w:t>performance there by</w:t>
      </w:r>
      <w:r w:rsidRPr="49CD7120" w:rsidR="5B25D0B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2822BCB0">
        <w:rPr>
          <w:rFonts w:ascii="Segoe UI" w:hAnsi="Segoe UI" w:eastAsia="Segoe UI" w:cs="Segoe UI"/>
          <w:b w:val="0"/>
          <w:bCs w:val="0"/>
          <w:i w:val="0"/>
          <w:iCs w:val="0"/>
          <w:caps w:val="0"/>
          <w:smallCaps w:val="0"/>
          <w:noProof w:val="0"/>
          <w:color w:val="000000" w:themeColor="text1" w:themeTint="FF" w:themeShade="FF"/>
          <w:sz w:val="24"/>
          <w:szCs w:val="24"/>
          <w:lang w:val="en-GB"/>
        </w:rPr>
        <w:t>maintainin</w:t>
      </w:r>
      <w:r w:rsidRPr="49CD7120" w:rsidR="2822BCB0">
        <w:rPr>
          <w:rFonts w:ascii="Segoe UI" w:hAnsi="Segoe UI" w:eastAsia="Segoe UI" w:cs="Segoe UI"/>
          <w:b w:val="0"/>
          <w:bCs w:val="0"/>
          <w:i w:val="0"/>
          <w:iCs w:val="0"/>
          <w:caps w:val="0"/>
          <w:smallCaps w:val="0"/>
          <w:noProof w:val="0"/>
          <w:color w:val="000000" w:themeColor="text1" w:themeTint="FF" w:themeShade="FF"/>
          <w:sz w:val="24"/>
          <w:szCs w:val="24"/>
          <w:lang w:val="en-GB"/>
        </w:rPr>
        <w:t>g</w:t>
      </w:r>
      <w:r w:rsidRPr="49CD7120" w:rsidR="5B25D0B3">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quality of care.</w:t>
      </w:r>
    </w:p>
    <w:p w:rsidRPr="00242974" w:rsidR="00500295" w:rsidP="49CD7120" w:rsidRDefault="00500295" w14:paraId="004B1749" w14:textId="29256F8E">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49CD7120" w:rsidP="49CD7120" w:rsidRDefault="49CD7120" w14:paraId="1AC3E402" w14:textId="237366CF">
      <w:pPr>
        <w:pStyle w:val="Normal"/>
        <w:rPr>
          <w:noProof w:val="0"/>
          <w:sz w:val="24"/>
          <w:szCs w:val="24"/>
          <w:lang w:val="en-GB"/>
        </w:rPr>
      </w:pPr>
    </w:p>
    <w:p w:rsidR="49CD7120" w:rsidP="49CD7120" w:rsidRDefault="49CD7120" w14:paraId="1BDB7A42" w14:textId="3177DAB3">
      <w:pPr>
        <w:pStyle w:val="Normal"/>
        <w:rPr>
          <w:noProof w:val="0"/>
          <w:sz w:val="24"/>
          <w:szCs w:val="24"/>
          <w:lang w:val="en-GB"/>
        </w:rPr>
      </w:pPr>
    </w:p>
    <w:p w:rsidR="49CD7120" w:rsidP="49CD7120" w:rsidRDefault="49CD7120" w14:paraId="5315237F" w14:textId="19AB3B46">
      <w:pPr>
        <w:pStyle w:val="Normal"/>
        <w:rPr>
          <w:noProof w:val="0"/>
          <w:sz w:val="24"/>
          <w:szCs w:val="24"/>
          <w:lang w:val="en-GB"/>
        </w:rPr>
      </w:pPr>
    </w:p>
    <w:p w:rsidR="49CD7120" w:rsidP="49CD7120" w:rsidRDefault="49CD7120" w14:paraId="28E5ED11" w14:textId="7BAE3624">
      <w:pPr>
        <w:pStyle w:val="Normal"/>
        <w:rPr>
          <w:noProof w:val="0"/>
          <w:sz w:val="24"/>
          <w:szCs w:val="24"/>
          <w:lang w:val="en-GB"/>
        </w:rPr>
      </w:pPr>
    </w:p>
    <w:p w:rsidR="72316E3F" w:rsidP="49CD7120" w:rsidRDefault="72316E3F" w14:paraId="41665C98" w14:textId="4C366CE2">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2316E3F">
        <w:rPr>
          <w:noProof w:val="0"/>
          <w:sz w:val="24"/>
          <w:szCs w:val="24"/>
          <w:lang w:val="en-GB"/>
        </w:rPr>
        <w:t>These s</w:t>
      </w:r>
      <w:r w:rsidRPr="49CD7120" w:rsidR="605CBB9A">
        <w:rPr>
          <w:noProof w:val="0"/>
          <w:sz w:val="24"/>
          <w:szCs w:val="24"/>
          <w:lang w:val="en-GB"/>
        </w:rPr>
        <w:t>trategies</w:t>
      </w:r>
      <w:r w:rsidRPr="49CD7120" w:rsidR="72316E3F">
        <w:rPr>
          <w:noProof w:val="0"/>
          <w:sz w:val="24"/>
          <w:szCs w:val="24"/>
          <w:lang w:val="en-GB"/>
        </w:rPr>
        <w:t xml:space="preserve"> were chosen because</w:t>
      </w:r>
      <w:r w:rsidRPr="49CD7120" w:rsidR="7F7C5DAF">
        <w:rPr>
          <w:noProof w:val="0"/>
          <w:sz w:val="24"/>
          <w:szCs w:val="24"/>
          <w:lang w:val="en-GB"/>
        </w:rPr>
        <w:t xml:space="preserve"> they will give more </w:t>
      </w:r>
      <w:r w:rsidRPr="49CD7120" w:rsidR="56CDAB80">
        <w:rPr>
          <w:noProof w:val="0"/>
          <w:sz w:val="24"/>
          <w:szCs w:val="24"/>
          <w:lang w:val="en-GB"/>
        </w:rPr>
        <w:t>strength</w:t>
      </w:r>
      <w:r w:rsidRPr="49CD7120" w:rsidR="7F7C5DAF">
        <w:rPr>
          <w:noProof w:val="0"/>
          <w:sz w:val="24"/>
          <w:szCs w:val="24"/>
          <w:lang w:val="en-GB"/>
        </w:rPr>
        <w:t xml:space="preserve"> to the </w:t>
      </w:r>
      <w:r w:rsidRPr="49CD7120" w:rsidR="6F9099FC">
        <w:rPr>
          <w:noProof w:val="0"/>
          <w:sz w:val="24"/>
          <w:szCs w:val="24"/>
          <w:lang w:val="en-GB"/>
        </w:rPr>
        <w:t>skills</w:t>
      </w:r>
      <w:r w:rsidRPr="49CD7120" w:rsidR="7F7C5DAF">
        <w:rPr>
          <w:noProof w:val="0"/>
          <w:sz w:val="24"/>
          <w:szCs w:val="24"/>
          <w:lang w:val="en-GB"/>
        </w:rPr>
        <w:t xml:space="preserve"> paramedics need to perform effectively i</w:t>
      </w:r>
      <w:r w:rsidRPr="49CD7120" w:rsidR="0ED0AB44">
        <w:rPr>
          <w:noProof w:val="0"/>
          <w:sz w:val="24"/>
          <w:szCs w:val="24"/>
          <w:lang w:val="en-GB"/>
        </w:rPr>
        <w:t>n their work environment.</w:t>
      </w:r>
      <w:r w:rsidRPr="49CD7120" w:rsidR="41EA4882">
        <w:rPr>
          <w:noProof w:val="0"/>
          <w:sz w:val="24"/>
          <w:szCs w:val="24"/>
          <w:lang w:val="en-GB"/>
        </w:rPr>
        <w:t xml:space="preserve"> </w:t>
      </w:r>
      <w:r w:rsidRPr="49CD7120" w:rsidR="4D7E4CE9">
        <w:rPr>
          <w:rFonts w:ascii="Segoe UI" w:hAnsi="Segoe UI" w:eastAsia="Segoe UI" w:cs="Segoe UI"/>
          <w:b w:val="1"/>
          <w:bCs w:val="1"/>
          <w:i w:val="0"/>
          <w:iCs w:val="0"/>
          <w:caps w:val="0"/>
          <w:smallCaps w:val="0"/>
          <w:noProof w:val="0"/>
          <w:color w:val="000000" w:themeColor="text1" w:themeTint="FF" w:themeShade="FF"/>
          <w:sz w:val="24"/>
          <w:szCs w:val="24"/>
          <w:lang w:val="en-GB"/>
        </w:rPr>
        <w:t>Reflective Practice</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049CEF8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will </w:t>
      </w:r>
      <w:r w:rsidRPr="49CD7120" w:rsidR="049CEF82">
        <w:rPr>
          <w:rFonts w:ascii="Segoe UI" w:hAnsi="Segoe UI" w:eastAsia="Segoe UI" w:cs="Segoe UI"/>
          <w:b w:val="0"/>
          <w:bCs w:val="0"/>
          <w:i w:val="0"/>
          <w:iCs w:val="0"/>
          <w:caps w:val="0"/>
          <w:smallCaps w:val="0"/>
          <w:noProof w:val="0"/>
          <w:color w:val="000000" w:themeColor="text1" w:themeTint="FF" w:themeShade="FF"/>
          <w:sz w:val="24"/>
          <w:szCs w:val="24"/>
          <w:lang w:val="en-GB"/>
        </w:rPr>
        <w:t>encourage</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self-awareness and emotional growth. By reflecting on their experiences, paramedics can </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identif</w:t>
      </w:r>
      <w:r w:rsidRPr="49CD7120" w:rsidR="12B8F47F">
        <w:rPr>
          <w:rFonts w:ascii="Segoe UI" w:hAnsi="Segoe UI" w:eastAsia="Segoe UI" w:cs="Segoe UI"/>
          <w:b w:val="0"/>
          <w:bCs w:val="0"/>
          <w:i w:val="0"/>
          <w:iCs w:val="0"/>
          <w:caps w:val="0"/>
          <w:smallCaps w:val="0"/>
          <w:noProof w:val="0"/>
          <w:color w:val="000000" w:themeColor="text1" w:themeTint="FF" w:themeShade="FF"/>
          <w:sz w:val="24"/>
          <w:szCs w:val="24"/>
          <w:lang w:val="en-GB"/>
        </w:rPr>
        <w:t>y</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what went well and what need</w:t>
      </w:r>
      <w:r w:rsidRPr="49CD7120" w:rsidR="64F3F2E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00FA9BA7">
        <w:rPr>
          <w:rFonts w:ascii="Segoe UI" w:hAnsi="Segoe UI" w:eastAsia="Segoe UI" w:cs="Segoe UI"/>
          <w:b w:val="0"/>
          <w:bCs w:val="0"/>
          <w:i w:val="0"/>
          <w:iCs w:val="0"/>
          <w:caps w:val="0"/>
          <w:smallCaps w:val="0"/>
          <w:noProof w:val="0"/>
          <w:color w:val="000000" w:themeColor="text1" w:themeTint="FF" w:themeShade="FF"/>
          <w:sz w:val="24"/>
          <w:szCs w:val="24"/>
          <w:lang w:val="en-GB"/>
        </w:rPr>
        <w:t>improvement</w:t>
      </w:r>
      <w:r w:rsidRPr="49CD7120" w:rsidR="3572B1EA">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(Journal of Paramedic Practice</w:t>
      </w:r>
      <w:r w:rsidRPr="49CD7120" w:rsidR="5643AECF">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2357E37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643AECF">
        <w:rPr>
          <w:rFonts w:ascii="Segoe UI" w:hAnsi="Segoe UI" w:eastAsia="Segoe UI" w:cs="Segoe UI"/>
          <w:b w:val="0"/>
          <w:bCs w:val="0"/>
          <w:i w:val="0"/>
          <w:iCs w:val="0"/>
          <w:caps w:val="0"/>
          <w:smallCaps w:val="0"/>
          <w:noProof w:val="0"/>
          <w:color w:val="000000" w:themeColor="text1" w:themeTint="FF" w:themeShade="FF"/>
          <w:sz w:val="24"/>
          <w:szCs w:val="24"/>
          <w:lang w:val="en-GB"/>
        </w:rPr>
        <w:t>2015)</w:t>
      </w:r>
      <w:r w:rsidRPr="49CD7120" w:rsidR="1CDB366A">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Pr="00242974" w:rsidR="00500295" w:rsidP="59A36BE3" w:rsidRDefault="00500295" w14:paraId="30D70E24" w14:textId="6A5DD586">
      <w:pPr>
        <w:pStyle w:val="Normal"/>
        <w:spacing w:after="0" w:line="240" w:lineRule="auto"/>
        <w:jc w:val="both"/>
      </w:pP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Also, </w:t>
      </w:r>
      <w:r w:rsidRPr="49CD7120" w:rsidR="4D7E4CE9">
        <w:rPr>
          <w:rFonts w:ascii="Segoe UI" w:hAnsi="Segoe UI" w:eastAsia="Segoe UI" w:cs="Segoe UI"/>
          <w:b w:val="1"/>
          <w:bCs w:val="1"/>
          <w:i w:val="0"/>
          <w:iCs w:val="0"/>
          <w:caps w:val="0"/>
          <w:smallCaps w:val="0"/>
          <w:noProof w:val="0"/>
          <w:color w:val="000000" w:themeColor="text1" w:themeTint="FF" w:themeShade="FF"/>
          <w:sz w:val="24"/>
          <w:szCs w:val="24"/>
          <w:lang w:val="en-GB"/>
        </w:rPr>
        <w:t>Continuous learning which</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involves in regular training, </w:t>
      </w:r>
      <w:r w:rsidRPr="49CD7120" w:rsidR="764E1E81">
        <w:rPr>
          <w:rFonts w:ascii="Segoe UI" w:hAnsi="Segoe UI" w:eastAsia="Segoe UI" w:cs="Segoe UI"/>
          <w:b w:val="0"/>
          <w:bCs w:val="0"/>
          <w:i w:val="0"/>
          <w:iCs w:val="0"/>
          <w:caps w:val="0"/>
          <w:smallCaps w:val="0"/>
          <w:noProof w:val="0"/>
          <w:color w:val="000000" w:themeColor="text1" w:themeTint="FF" w:themeShade="FF"/>
          <w:sz w:val="24"/>
          <w:szCs w:val="24"/>
          <w:lang w:val="en-GB"/>
        </w:rPr>
        <w:t>workshops, will</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ensures paramedics stay up to date with new procedures, equipment, and </w:t>
      </w:r>
      <w:r w:rsidRPr="49CD7120" w:rsidR="1B1368E5">
        <w:rPr>
          <w:rFonts w:ascii="Segoe UI" w:hAnsi="Segoe UI" w:eastAsia="Segoe UI" w:cs="Segoe UI"/>
          <w:b w:val="0"/>
          <w:bCs w:val="0"/>
          <w:i w:val="0"/>
          <w:iCs w:val="0"/>
          <w:caps w:val="0"/>
          <w:smallCaps w:val="0"/>
          <w:noProof w:val="0"/>
          <w:color w:val="000000" w:themeColor="text1" w:themeTint="FF" w:themeShade="FF"/>
          <w:sz w:val="24"/>
          <w:szCs w:val="24"/>
          <w:lang w:val="en-GB"/>
        </w:rPr>
        <w:t>clinical guidelines</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This continuous learning improves decision-making and technical competence, helping staff</w:t>
      </w:r>
      <w:r w:rsidRPr="49CD7120" w:rsidR="2D9615F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deliver safer and more effective emergency care</w:t>
      </w:r>
      <w:r w:rsidRPr="49CD7120" w:rsidR="6B63D1FC">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(Metro Paramedic Services</w:t>
      </w:r>
      <w:r w:rsidRPr="49CD7120" w:rsidR="79790738">
        <w:rPr>
          <w:rFonts w:ascii="Segoe UI" w:hAnsi="Segoe UI" w:eastAsia="Segoe UI" w:cs="Segoe UI"/>
          <w:b w:val="0"/>
          <w:bCs w:val="0"/>
          <w:i w:val="0"/>
          <w:iCs w:val="0"/>
          <w:caps w:val="0"/>
          <w:smallCaps w:val="0"/>
          <w:noProof w:val="0"/>
          <w:color w:val="000000" w:themeColor="text1" w:themeTint="FF" w:themeShade="FF"/>
          <w:sz w:val="24"/>
          <w:szCs w:val="24"/>
          <w:lang w:val="en-GB"/>
        </w:rPr>
        <w:t>, 2024)</w:t>
      </w:r>
      <w:r w:rsidRPr="49CD7120" w:rsidR="2CBC15DC">
        <w:rPr>
          <w:rFonts w:ascii="Segoe UI" w:hAnsi="Segoe UI" w:eastAsia="Segoe UI" w:cs="Segoe UI"/>
          <w:b w:val="0"/>
          <w:bCs w:val="0"/>
          <w:i w:val="0"/>
          <w:iCs w:val="0"/>
          <w:caps w:val="0"/>
          <w:smallCaps w:val="0"/>
          <w:noProof w:val="0"/>
          <w:color w:val="000000" w:themeColor="text1" w:themeTint="FF" w:themeShade="FF"/>
          <w:sz w:val="24"/>
          <w:szCs w:val="24"/>
          <w:lang w:val="en-GB"/>
        </w:rPr>
        <w:t>.</w:t>
      </w:r>
    </w:p>
    <w:p w:rsidRPr="00242974" w:rsidR="00500295" w:rsidP="34001DE1" w:rsidRDefault="00500295" w14:paraId="0A40BD74" w14:textId="050117ED">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Pr="00242974" w:rsidR="00500295" w:rsidP="49CD7120" w:rsidRDefault="00500295" w14:paraId="660F8D05" w14:textId="45EE5EE5">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As Paramedics </w:t>
      </w:r>
      <w:r w:rsidRPr="49CD7120" w:rsidR="4710CD6B">
        <w:rPr>
          <w:rFonts w:ascii="Segoe UI" w:hAnsi="Segoe UI" w:eastAsia="Segoe UI" w:cs="Segoe UI"/>
          <w:b w:val="0"/>
          <w:bCs w:val="0"/>
          <w:i w:val="0"/>
          <w:iCs w:val="0"/>
          <w:caps w:val="0"/>
          <w:smallCaps w:val="0"/>
          <w:noProof w:val="0"/>
          <w:color w:val="000000" w:themeColor="text1" w:themeTint="FF" w:themeShade="FF"/>
          <w:sz w:val="24"/>
          <w:szCs w:val="24"/>
          <w:lang w:val="en-GB"/>
        </w:rPr>
        <w:t>often work together</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D7E4CE9">
        <w:rPr>
          <w:rFonts w:ascii="Segoe UI" w:hAnsi="Segoe UI" w:eastAsia="Segoe UI" w:cs="Segoe UI"/>
          <w:b w:val="1"/>
          <w:bCs w:val="1"/>
          <w:i w:val="0"/>
          <w:iCs w:val="0"/>
          <w:caps w:val="0"/>
          <w:smallCaps w:val="0"/>
          <w:noProof w:val="0"/>
          <w:color w:val="000000" w:themeColor="text1" w:themeTint="FF" w:themeShade="FF"/>
          <w:sz w:val="24"/>
          <w:szCs w:val="24"/>
          <w:lang w:val="en-GB"/>
        </w:rPr>
        <w:t>teamwork and peer support</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will </w:t>
      </w:r>
      <w:r w:rsidRPr="49CD7120" w:rsidR="08C3DC57">
        <w:rPr>
          <w:rFonts w:ascii="Segoe UI" w:hAnsi="Segoe UI" w:eastAsia="Segoe UI" w:cs="Segoe UI"/>
          <w:b w:val="0"/>
          <w:bCs w:val="0"/>
          <w:i w:val="0"/>
          <w:iCs w:val="0"/>
          <w:caps w:val="0"/>
          <w:smallCaps w:val="0"/>
          <w:noProof w:val="0"/>
          <w:color w:val="000000" w:themeColor="text1" w:themeTint="FF" w:themeShade="FF"/>
          <w:sz w:val="24"/>
          <w:szCs w:val="24"/>
          <w:lang w:val="en-GB"/>
        </w:rPr>
        <w:t>improve</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communication, </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trust</w:t>
      </w:r>
      <w:r w:rsidRPr="49CD7120" w:rsidR="7BC6E7A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cooperate</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during emergencies </w:t>
      </w:r>
      <w:r w:rsidRPr="49CD7120" w:rsidR="76388D56">
        <w:rPr>
          <w:rFonts w:ascii="Segoe UI" w:hAnsi="Segoe UI" w:eastAsia="Segoe UI" w:cs="Segoe UI"/>
          <w:b w:val="0"/>
          <w:bCs w:val="0"/>
          <w:i w:val="0"/>
          <w:iCs w:val="0"/>
          <w:caps w:val="0"/>
          <w:smallCaps w:val="0"/>
          <w:noProof w:val="0"/>
          <w:color w:val="000000" w:themeColor="text1" w:themeTint="FF" w:themeShade="FF"/>
          <w:sz w:val="24"/>
          <w:szCs w:val="24"/>
          <w:lang w:val="en-GB"/>
        </w:rPr>
        <w:t>when</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0AB5EECA">
        <w:rPr>
          <w:rFonts w:ascii="Segoe UI" w:hAnsi="Segoe UI" w:eastAsia="Segoe UI" w:cs="Segoe UI"/>
          <w:b w:val="0"/>
          <w:bCs w:val="0"/>
          <w:i w:val="0"/>
          <w:iCs w:val="0"/>
          <w:caps w:val="0"/>
          <w:smallCaps w:val="0"/>
          <w:noProof w:val="0"/>
          <w:color w:val="000000" w:themeColor="text1" w:themeTint="FF" w:themeShade="FF"/>
          <w:sz w:val="24"/>
          <w:szCs w:val="24"/>
          <w:lang w:val="en-GB"/>
        </w:rPr>
        <w:t>working</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84EF184">
        <w:rPr>
          <w:rFonts w:ascii="Segoe UI" w:hAnsi="Segoe UI" w:eastAsia="Segoe UI" w:cs="Segoe UI"/>
          <w:b w:val="0"/>
          <w:bCs w:val="0"/>
          <w:i w:val="0"/>
          <w:iCs w:val="0"/>
          <w:caps w:val="0"/>
          <w:smallCaps w:val="0"/>
          <w:noProof w:val="0"/>
          <w:color w:val="000000" w:themeColor="text1" w:themeTint="FF" w:themeShade="FF"/>
          <w:sz w:val="24"/>
          <w:szCs w:val="24"/>
          <w:lang w:val="en-GB"/>
        </w:rPr>
        <w:t>together</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Working together as a team and supporting each other will provide emotional support helping staff cope with trauma and </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maintain</w:t>
      </w:r>
      <w:r w:rsidRPr="49CD7120" w:rsidR="4D7E4CE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mental wellbeing</w:t>
      </w:r>
      <w:r w:rsidRPr="49CD7120" w:rsidR="1038FAF2">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(ResearchGate, 2026).</w:t>
      </w:r>
    </w:p>
    <w:p w:rsidRPr="00242974" w:rsidR="00500295" w:rsidP="34001DE1" w:rsidRDefault="00500295" w14:paraId="657228C1" w14:textId="7A9648A5">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Pr="00242974" w:rsidR="00500295" w:rsidP="34001DE1" w:rsidRDefault="00500295" w14:paraId="697B8373" w14:textId="3DDAA172">
      <w:pPr>
        <w:pStyle w:val="Normal"/>
        <w:spacing w:after="0" w:line="240" w:lineRule="auto"/>
        <w:jc w:val="both"/>
        <w:rPr>
          <w:rFonts w:ascii="Segoe UI" w:hAnsi="Segoe UI" w:eastAsia="Segoe UI" w:cs="Segoe UI"/>
          <w:b w:val="0"/>
          <w:bCs w:val="0"/>
          <w:i w:val="0"/>
          <w:iCs w:val="0"/>
          <w:caps w:val="0"/>
          <w:smallCaps w:val="0"/>
          <w:noProof w:val="0"/>
          <w:color w:val="000000" w:themeColor="text1" w:themeTint="FF" w:themeShade="FF"/>
          <w:sz w:val="24"/>
          <w:szCs w:val="24"/>
          <w:lang w:val="en-GB"/>
        </w:rPr>
      </w:pPr>
    </w:p>
    <w:p w:rsidRPr="00242974" w:rsidR="00500295" w:rsidP="34001DE1" w:rsidRDefault="00500295" w14:paraId="6CBCF0D0" w14:textId="1F778658">
      <w:pPr>
        <w:spacing w:after="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34001DE1" w:rsidR="36013F33">
        <w:rPr>
          <w:rFonts w:ascii="Segoe UI" w:hAnsi="Segoe UI" w:eastAsia="Segoe UI" w:cs="Segoe UI"/>
          <w:b w:val="1"/>
          <w:bCs w:val="1"/>
          <w:i w:val="0"/>
          <w:iCs w:val="0"/>
          <w:caps w:val="0"/>
          <w:smallCaps w:val="0"/>
          <w:noProof w:val="0"/>
          <w:color w:val="000000" w:themeColor="text1" w:themeTint="FF" w:themeShade="FF"/>
          <w:sz w:val="24"/>
          <w:szCs w:val="24"/>
          <w:lang w:val="en-GB"/>
        </w:rPr>
        <w:t>Conclusion</w:t>
      </w:r>
    </w:p>
    <w:p w:rsidRPr="00242974" w:rsidR="00500295" w:rsidP="34001DE1" w:rsidRDefault="00500295" w14:paraId="4B364829" w14:textId="7AD7851D">
      <w:pPr>
        <w:spacing w:before="240" w:after="240"/>
      </w:pP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In conclusion, the role of a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paramedic</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is </w:t>
      </w:r>
      <w:r w:rsidRPr="49CD7120" w:rsidR="3FF1EA35">
        <w:rPr>
          <w:rFonts w:ascii="Segoe UI" w:hAnsi="Segoe UI" w:eastAsia="Segoe UI" w:cs="Segoe UI"/>
          <w:b w:val="0"/>
          <w:bCs w:val="0"/>
          <w:i w:val="0"/>
          <w:iCs w:val="0"/>
          <w:caps w:val="0"/>
          <w:smallCaps w:val="0"/>
          <w:noProof w:val="0"/>
          <w:color w:val="000000" w:themeColor="text1" w:themeTint="FF" w:themeShade="FF"/>
          <w:sz w:val="24"/>
          <w:szCs w:val="24"/>
          <w:lang w:val="en-GB"/>
        </w:rPr>
        <w:t>important</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within the health and social care sector, </w:t>
      </w:r>
      <w:r w:rsidRPr="49CD7120" w:rsidR="5186C4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because </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it focuses on saving </w:t>
      </w:r>
      <w:r w:rsidRPr="49CD7120" w:rsidR="1CFC5355">
        <w:rPr>
          <w:rFonts w:ascii="Segoe UI" w:hAnsi="Segoe UI" w:eastAsia="Segoe UI" w:cs="Segoe UI"/>
          <w:b w:val="0"/>
          <w:bCs w:val="0"/>
          <w:i w:val="0"/>
          <w:iCs w:val="0"/>
          <w:caps w:val="0"/>
          <w:smallCaps w:val="0"/>
          <w:noProof w:val="0"/>
          <w:color w:val="000000" w:themeColor="text1" w:themeTint="FF" w:themeShade="FF"/>
          <w:sz w:val="24"/>
          <w:szCs w:val="24"/>
          <w:lang w:val="en-GB"/>
        </w:rPr>
        <w:t>lives of people</w:t>
      </w:r>
      <w:r w:rsidRPr="49CD7120" w:rsidR="1ECB13CF">
        <w:rPr>
          <w:rFonts w:ascii="Segoe UI" w:hAnsi="Segoe UI" w:eastAsia="Segoe UI" w:cs="Segoe UI"/>
          <w:b w:val="0"/>
          <w:bCs w:val="0"/>
          <w:i w:val="0"/>
          <w:iCs w:val="0"/>
          <w:caps w:val="0"/>
          <w:smallCaps w:val="0"/>
          <w:noProof w:val="0"/>
          <w:color w:val="000000" w:themeColor="text1" w:themeTint="FF" w:themeShade="FF"/>
          <w:sz w:val="24"/>
          <w:szCs w:val="24"/>
          <w:lang w:val="en-GB"/>
        </w:rPr>
        <w:t>.</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The</w:t>
      </w:r>
      <w:r w:rsidRPr="49CD7120" w:rsidR="7DF43B4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main</w:t>
      </w:r>
      <w:r w:rsidRPr="49CD7120" w:rsidR="397949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duties of </w:t>
      </w:r>
      <w:r w:rsidRPr="49CD7120" w:rsidR="3979491E">
        <w:rPr>
          <w:rFonts w:ascii="Segoe UI" w:hAnsi="Segoe UI" w:eastAsia="Segoe UI" w:cs="Segoe UI"/>
          <w:b w:val="1"/>
          <w:bCs w:val="1"/>
          <w:i w:val="0"/>
          <w:iCs w:val="0"/>
          <w:caps w:val="0"/>
          <w:smallCaps w:val="0"/>
          <w:noProof w:val="0"/>
          <w:color w:val="000000" w:themeColor="text1" w:themeTint="FF" w:themeShade="FF"/>
          <w:sz w:val="24"/>
          <w:szCs w:val="24"/>
          <w:lang w:val="en-GB"/>
        </w:rPr>
        <w:t>responding</w:t>
      </w:r>
      <w:r w:rsidRPr="49CD7120" w:rsidR="3979491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3979491E">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to </w:t>
      </w:r>
      <w:r w:rsidRPr="49CD7120" w:rsidR="00D3ED46">
        <w:rPr>
          <w:rFonts w:ascii="Segoe UI" w:hAnsi="Segoe UI" w:eastAsia="Segoe UI" w:cs="Segoe UI"/>
          <w:b w:val="1"/>
          <w:bCs w:val="1"/>
          <w:i w:val="0"/>
          <w:iCs w:val="0"/>
          <w:caps w:val="0"/>
          <w:smallCaps w:val="0"/>
          <w:noProof w:val="0"/>
          <w:color w:val="000000" w:themeColor="text1" w:themeTint="FF" w:themeShade="FF"/>
          <w:sz w:val="24"/>
          <w:szCs w:val="24"/>
          <w:lang w:val="en-GB"/>
        </w:rPr>
        <w:t>emergencies, diagnosing</w:t>
      </w:r>
      <w:r w:rsidRPr="49CD7120" w:rsidR="229FDA34">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r w:rsidRPr="49CD7120" w:rsidR="229FDA34">
        <w:rPr>
          <w:rFonts w:ascii="Segoe UI" w:hAnsi="Segoe UI" w:eastAsia="Segoe UI" w:cs="Segoe UI"/>
          <w:b w:val="1"/>
          <w:bCs w:val="1"/>
          <w:i w:val="0"/>
          <w:iCs w:val="0"/>
          <w:caps w:val="0"/>
          <w:smallCaps w:val="0"/>
          <w:noProof w:val="0"/>
          <w:color w:val="000000" w:themeColor="text1" w:themeTint="FF" w:themeShade="FF"/>
          <w:sz w:val="24"/>
          <w:szCs w:val="24"/>
          <w:lang w:val="en-GB"/>
        </w:rPr>
        <w:t>patients</w:t>
      </w:r>
      <w:r w:rsidRPr="49CD7120" w:rsidR="229FDA34">
        <w:rPr>
          <w:rFonts w:ascii="Segoe UI" w:hAnsi="Segoe UI" w:eastAsia="Segoe UI" w:cs="Segoe UI"/>
          <w:b w:val="1"/>
          <w:bCs w:val="1"/>
          <w:i w:val="0"/>
          <w:iCs w:val="0"/>
          <w:caps w:val="0"/>
          <w:smallCaps w:val="0"/>
          <w:noProof w:val="0"/>
          <w:color w:val="000000" w:themeColor="text1" w:themeTint="FF" w:themeShade="FF"/>
          <w:sz w:val="24"/>
          <w:szCs w:val="24"/>
          <w:lang w:val="en-GB"/>
        </w:rPr>
        <w:t xml:space="preserve"> </w:t>
      </w:r>
      <w:r w:rsidRPr="49CD7120" w:rsidR="229FDA34">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and </w:t>
      </w:r>
      <w:r w:rsidRPr="49CD7120" w:rsidR="229FDA34">
        <w:rPr>
          <w:rFonts w:ascii="Segoe UI" w:hAnsi="Segoe UI" w:eastAsia="Segoe UI" w:cs="Segoe UI"/>
          <w:b w:val="1"/>
          <w:bCs w:val="1"/>
          <w:i w:val="0"/>
          <w:iCs w:val="0"/>
          <w:caps w:val="0"/>
          <w:smallCaps w:val="0"/>
          <w:noProof w:val="0"/>
          <w:color w:val="000000" w:themeColor="text1" w:themeTint="FF" w:themeShade="FF"/>
          <w:sz w:val="24"/>
          <w:szCs w:val="24"/>
          <w:lang w:val="en-GB"/>
        </w:rPr>
        <w:t>providing advance life support</w:t>
      </w:r>
      <w:r w:rsidRPr="49CD7120" w:rsidR="0CB1B30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save lives.</w:t>
      </w:r>
    </w:p>
    <w:p w:rsidRPr="00242974" w:rsidR="00500295" w:rsidP="49CD7120" w:rsidRDefault="00500295" w14:paraId="6AB4CE9F" w14:textId="371FDCF8">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key skills of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communication</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decision making, and emotional resilience</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449988F0">
        <w:rPr>
          <w:rFonts w:ascii="Segoe UI" w:hAnsi="Segoe UI" w:eastAsia="Segoe UI" w:cs="Segoe UI"/>
          <w:b w:val="0"/>
          <w:bCs w:val="0"/>
          <w:i w:val="0"/>
          <w:iCs w:val="0"/>
          <w:caps w:val="0"/>
          <w:smallCaps w:val="0"/>
          <w:noProof w:val="0"/>
          <w:color w:val="000000" w:themeColor="text1" w:themeTint="FF" w:themeShade="FF"/>
          <w:sz w:val="24"/>
          <w:szCs w:val="24"/>
          <w:lang w:val="en-GB"/>
        </w:rPr>
        <w:t>helps</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paramedics to </w:t>
      </w:r>
      <w:r w:rsidRPr="49CD7120" w:rsidR="139D6F50">
        <w:rPr>
          <w:rFonts w:ascii="Segoe UI" w:hAnsi="Segoe UI" w:eastAsia="Segoe UI" w:cs="Segoe UI"/>
          <w:b w:val="0"/>
          <w:bCs w:val="0"/>
          <w:i w:val="0"/>
          <w:iCs w:val="0"/>
          <w:caps w:val="0"/>
          <w:smallCaps w:val="0"/>
          <w:noProof w:val="0"/>
          <w:color w:val="000000" w:themeColor="text1" w:themeTint="FF" w:themeShade="FF"/>
          <w:sz w:val="24"/>
          <w:szCs w:val="24"/>
          <w:lang w:val="en-GB"/>
        </w:rPr>
        <w:t>work</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09F8BEF5">
        <w:rPr>
          <w:rFonts w:ascii="Segoe UI" w:hAnsi="Segoe UI" w:eastAsia="Segoe UI" w:cs="Segoe UI"/>
          <w:b w:val="0"/>
          <w:bCs w:val="0"/>
          <w:i w:val="0"/>
          <w:iCs w:val="0"/>
          <w:caps w:val="0"/>
          <w:smallCaps w:val="0"/>
          <w:noProof w:val="0"/>
          <w:color w:val="000000" w:themeColor="text1" w:themeTint="FF" w:themeShade="FF"/>
          <w:sz w:val="24"/>
          <w:szCs w:val="24"/>
          <w:lang w:val="en-GB"/>
        </w:rPr>
        <w:t>successfully</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under pressure, </w:t>
      </w:r>
      <w:r w:rsidRPr="49CD7120" w:rsidR="4196C3A5">
        <w:rPr>
          <w:rFonts w:ascii="Segoe UI" w:hAnsi="Segoe UI" w:eastAsia="Segoe UI" w:cs="Segoe UI"/>
          <w:b w:val="0"/>
          <w:bCs w:val="0"/>
          <w:i w:val="0"/>
          <w:iCs w:val="0"/>
          <w:caps w:val="0"/>
          <w:smallCaps w:val="0"/>
          <w:noProof w:val="0"/>
          <w:color w:val="000000" w:themeColor="text1" w:themeTint="FF" w:themeShade="FF"/>
          <w:sz w:val="24"/>
          <w:szCs w:val="24"/>
          <w:lang w:val="en-GB"/>
        </w:rPr>
        <w:t>jointly work</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with other professionals</w:t>
      </w:r>
      <w:r w:rsidRPr="49CD7120" w:rsidR="0678F265">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deliver </w:t>
      </w:r>
      <w:r w:rsidRPr="49CD7120" w:rsidR="5BC2380F">
        <w:rPr>
          <w:rFonts w:ascii="Segoe UI" w:hAnsi="Segoe UI" w:eastAsia="Segoe UI" w:cs="Segoe UI"/>
          <w:b w:val="0"/>
          <w:bCs w:val="0"/>
          <w:i w:val="0"/>
          <w:iCs w:val="0"/>
          <w:caps w:val="0"/>
          <w:smallCaps w:val="0"/>
          <w:noProof w:val="0"/>
          <w:color w:val="000000" w:themeColor="text1" w:themeTint="FF" w:themeShade="FF"/>
          <w:sz w:val="24"/>
          <w:szCs w:val="24"/>
          <w:lang w:val="en-GB"/>
        </w:rPr>
        <w:t>quality</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care.</w:t>
      </w:r>
    </w:p>
    <w:p w:rsidRPr="00242974" w:rsidR="00500295" w:rsidP="49CD7120" w:rsidRDefault="00500295" w14:paraId="21E0CCA2" w14:textId="19BDBBC7">
      <w:pPr>
        <w:spacing w:before="240" w:after="240"/>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strategies of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Continuing learning,</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Reflective Practice</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 </w:t>
      </w:r>
      <w:r w:rsidRPr="49CD7120" w:rsidR="338A2FB9">
        <w:rPr>
          <w:rFonts w:ascii="Segoe UI" w:hAnsi="Segoe UI" w:eastAsia="Segoe UI" w:cs="Segoe UI"/>
          <w:b w:val="1"/>
          <w:bCs w:val="1"/>
          <w:i w:val="0"/>
          <w:iCs w:val="0"/>
          <w:caps w:val="0"/>
          <w:smallCaps w:val="0"/>
          <w:noProof w:val="0"/>
          <w:color w:val="000000" w:themeColor="text1" w:themeTint="FF" w:themeShade="FF"/>
          <w:sz w:val="24"/>
          <w:szCs w:val="24"/>
          <w:lang w:val="en-GB"/>
        </w:rPr>
        <w:t>Teamwork and Peer Support</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42B952F">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helps them to improve their </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skills</w:t>
      </w:r>
      <w:r w:rsidRPr="49CD7120" w:rsidR="4A70864E">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and</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5B1400A1">
        <w:rPr>
          <w:rFonts w:ascii="Segoe UI" w:hAnsi="Segoe UI" w:eastAsia="Segoe UI" w:cs="Segoe UI"/>
          <w:b w:val="0"/>
          <w:bCs w:val="0"/>
          <w:i w:val="0"/>
          <w:iCs w:val="0"/>
          <w:caps w:val="0"/>
          <w:smallCaps w:val="0"/>
          <w:noProof w:val="0"/>
          <w:color w:val="000000" w:themeColor="text1" w:themeTint="FF" w:themeShade="FF"/>
          <w:sz w:val="24"/>
          <w:szCs w:val="24"/>
          <w:lang w:val="en-GB"/>
        </w:rPr>
        <w:t>adjust</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to new challenges </w:t>
      </w:r>
      <w:r w:rsidRPr="49CD7120" w:rsidR="078033C8">
        <w:rPr>
          <w:rFonts w:ascii="Segoe UI" w:hAnsi="Segoe UI" w:eastAsia="Segoe UI" w:cs="Segoe UI"/>
          <w:b w:val="0"/>
          <w:bCs w:val="0"/>
          <w:i w:val="0"/>
          <w:iCs w:val="0"/>
          <w:caps w:val="0"/>
          <w:smallCaps w:val="0"/>
          <w:noProof w:val="0"/>
          <w:color w:val="000000" w:themeColor="text1" w:themeTint="FF" w:themeShade="FF"/>
          <w:sz w:val="24"/>
          <w:szCs w:val="24"/>
          <w:lang w:val="en-GB"/>
        </w:rPr>
        <w:t>to</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maintain</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high standards</w:t>
      </w:r>
      <w:r w:rsidRPr="49CD7120" w:rsidR="338A2FB9">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of care.</w:t>
      </w:r>
    </w:p>
    <w:p w:rsidR="59A36BE3" w:rsidP="59A36BE3" w:rsidRDefault="59A36BE3" w14:paraId="125DBBE9" w14:textId="2A7EEEBC">
      <w:pPr>
        <w:pStyle w:val="Normal"/>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34001DE1" w:rsidP="34001DE1" w:rsidRDefault="34001DE1" w14:paraId="734D1674" w14:textId="1437B7DF">
      <w:pPr>
        <w:pStyle w:val="Normal"/>
        <w:spacing w:after="0"/>
        <w:rPr>
          <w:rFonts w:ascii="Segoe UI" w:hAnsi="Segoe UI" w:eastAsia="Segoe UI" w:cs="Segoe UI"/>
          <w:b w:val="0"/>
          <w:bCs w:val="0"/>
          <w:i w:val="0"/>
          <w:iCs w:val="0"/>
          <w:caps w:val="0"/>
          <w:smallCaps w:val="0"/>
          <w:noProof w:val="0"/>
          <w:color w:val="000000" w:themeColor="text1" w:themeTint="FF" w:themeShade="FF"/>
          <w:sz w:val="20"/>
          <w:szCs w:val="20"/>
          <w:lang w:val="en-GB"/>
        </w:rPr>
      </w:pPr>
    </w:p>
    <w:p w:rsidR="49CD7120" w:rsidP="49CD7120" w:rsidRDefault="49CD7120" w14:paraId="674C20F9" w14:textId="11109374">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01F35785" w14:textId="78AE992E">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7B251CA3" w14:textId="2A5AB393">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4EA9A75A" w14:textId="38469212">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21709E8F" w14:textId="75E23359">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2BE45C51" w14:textId="0F70C30F">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017F1F90" w14:textId="6CF39B01">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11372691" w14:textId="32405432">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10558927" w14:textId="06A37CCE">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49CD7120" w:rsidP="49CD7120" w:rsidRDefault="49CD7120" w14:paraId="5BEAC203" w14:textId="0BF72EB1">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71631F48" w:rsidRDefault="71631F48" w14:paraId="6642B543" w14:textId="3BA49C8D">
      <w:r w:rsidRPr="49CD7120" w:rsidR="71631F48">
        <w:rPr>
          <w:rFonts w:ascii="Segoe UI" w:hAnsi="Segoe UI" w:eastAsia="Segoe UI" w:cs="Segoe UI"/>
          <w:b w:val="1"/>
          <w:bCs w:val="1"/>
          <w:i w:val="1"/>
          <w:iCs w:val="1"/>
          <w:caps w:val="0"/>
          <w:smallCaps w:val="0"/>
          <w:noProof w:val="0"/>
          <w:color w:val="000000" w:themeColor="text1" w:themeTint="FF" w:themeShade="FF"/>
          <w:sz w:val="24"/>
          <w:szCs w:val="24"/>
          <w:lang w:val="en-GB"/>
        </w:rPr>
        <w:t xml:space="preserve"> Reference List</w:t>
      </w:r>
    </w:p>
    <w:p w:rsidR="49CD7120" w:rsidP="49CD7120" w:rsidRDefault="49CD7120" w14:paraId="0F7543F6" w14:textId="2FB6DAA4">
      <w:pPr>
        <w:rPr>
          <w:rFonts w:ascii="Segoe UI" w:hAnsi="Segoe UI" w:eastAsia="Segoe UI" w:cs="Segoe UI"/>
          <w:b w:val="1"/>
          <w:bCs w:val="1"/>
          <w:i w:val="1"/>
          <w:iCs w:val="1"/>
          <w:caps w:val="0"/>
          <w:smallCaps w:val="0"/>
          <w:noProof w:val="0"/>
          <w:color w:val="000000" w:themeColor="text1" w:themeTint="FF" w:themeShade="FF"/>
          <w:sz w:val="24"/>
          <w:szCs w:val="24"/>
          <w:lang w:val="en-GB"/>
        </w:rPr>
      </w:pPr>
    </w:p>
    <w:p w:rsidRPr="005E44B5" w:rsidR="004552CE" w:rsidP="49CD7120" w:rsidRDefault="004552CE" w14:paraId="4D044A3E" w14:textId="4089EA34">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1631F48">
        <w:rPr>
          <w:noProof w:val="0"/>
          <w:sz w:val="24"/>
          <w:szCs w:val="24"/>
          <w:lang w:val="en-GB"/>
        </w:rPr>
        <w:t xml:space="preserve">Gov. UK (2026) </w:t>
      </w:r>
      <w:r w:rsidRPr="49CD7120" w:rsidR="71631F48">
        <w:rPr>
          <w:i w:val="1"/>
          <w:iCs w:val="1"/>
          <w:noProof w:val="0"/>
          <w:sz w:val="24"/>
          <w:szCs w:val="24"/>
          <w:lang w:val="en-GB"/>
        </w:rPr>
        <w:t>Paramedic- skills</w:t>
      </w:r>
      <w:r w:rsidRPr="49CD7120" w:rsidR="71631F48">
        <w:rPr>
          <w:noProof w:val="0"/>
          <w:sz w:val="24"/>
          <w:szCs w:val="24"/>
          <w:lang w:val="en-GB"/>
        </w:rPr>
        <w:t xml:space="preserve">. Available at: </w:t>
      </w:r>
      <w:hyperlink r:id="R2d0b7e11b8d34bdb">
        <w:r w:rsidRPr="49CD7120" w:rsidR="71631F48">
          <w:rPr>
            <w:rStyle w:val="Hyperlink"/>
            <w:noProof w:val="0"/>
            <w:sz w:val="24"/>
            <w:szCs w:val="24"/>
            <w:lang w:val="en-GB"/>
          </w:rPr>
          <w:t>https://skillsengland.education.gov.uk</w:t>
        </w:r>
      </w:hyperlink>
      <w:r w:rsidRPr="49CD7120" w:rsidR="71631F48">
        <w:rPr>
          <w:noProof w:val="0"/>
          <w:sz w:val="24"/>
          <w:szCs w:val="24"/>
          <w:lang w:val="en-GB"/>
        </w:rPr>
        <w:t>. (Accessed: 20</w:t>
      </w:r>
      <w:r w:rsidRPr="49CD7120" w:rsidR="5BBFC2F9">
        <w:rPr>
          <w:noProof w:val="0"/>
          <w:sz w:val="24"/>
          <w:szCs w:val="24"/>
          <w:lang w:val="en-GB"/>
        </w:rPr>
        <w:t xml:space="preserve"> July 2026).</w:t>
      </w:r>
    </w:p>
    <w:p w:rsidRPr="005E44B5" w:rsidR="004552CE" w:rsidP="49CD7120" w:rsidRDefault="004552CE" w14:paraId="4AE9F435" w14:textId="432F4D20">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1631F48">
        <w:rPr>
          <w:noProof w:val="0"/>
          <w:sz w:val="24"/>
          <w:szCs w:val="24"/>
          <w:lang w:val="en-GB"/>
        </w:rPr>
        <w:t xml:space="preserve">Health education England (2025) </w:t>
      </w:r>
      <w:r w:rsidRPr="49CD7120" w:rsidR="71631F48">
        <w:rPr>
          <w:i w:val="1"/>
          <w:iCs w:val="1"/>
          <w:noProof w:val="0"/>
          <w:sz w:val="24"/>
          <w:szCs w:val="24"/>
          <w:lang w:val="en-GB"/>
        </w:rPr>
        <w:t>Continuing professional development for paramedics</w:t>
      </w:r>
      <w:r w:rsidRPr="49CD7120" w:rsidR="71631F48">
        <w:rPr>
          <w:noProof w:val="0"/>
          <w:sz w:val="24"/>
          <w:szCs w:val="24"/>
          <w:lang w:val="en-GB"/>
        </w:rPr>
        <w:t xml:space="preserve">. Available at </w:t>
      </w:r>
      <w:hyperlink r:id="R2cd709136dc745cc">
        <w:r w:rsidRPr="49CD7120" w:rsidR="71631F48">
          <w:rPr>
            <w:rStyle w:val="Hyperlink"/>
            <w:noProof w:val="0"/>
            <w:sz w:val="24"/>
            <w:szCs w:val="24"/>
            <w:lang w:val="en-GB"/>
          </w:rPr>
          <w:t>https://www.hee.nhs.uk</w:t>
        </w:r>
      </w:hyperlink>
      <w:r w:rsidRPr="49CD7120" w:rsidR="71631F48">
        <w:rPr>
          <w:noProof w:val="0"/>
          <w:sz w:val="24"/>
          <w:szCs w:val="24"/>
          <w:lang w:val="en-GB"/>
        </w:rPr>
        <w:t>. (Accessed :20</w:t>
      </w:r>
      <w:r w:rsidRPr="49CD7120" w:rsidR="492B00BF">
        <w:rPr>
          <w:noProof w:val="0"/>
          <w:sz w:val="24"/>
          <w:szCs w:val="24"/>
          <w:lang w:val="en-GB"/>
        </w:rPr>
        <w:t xml:space="preserve"> July 2026</w:t>
      </w:r>
      <w:r w:rsidRPr="49CD7120" w:rsidR="71631F48">
        <w:rPr>
          <w:noProof w:val="0"/>
          <w:sz w:val="24"/>
          <w:szCs w:val="24"/>
          <w:lang w:val="en-GB"/>
        </w:rPr>
        <w:t>).</w:t>
      </w:r>
    </w:p>
    <w:p w:rsidR="71631F48" w:rsidP="49CD7120" w:rsidRDefault="71631F48" w14:paraId="5A7C8988" w14:textId="1C22DF89">
      <w:pPr>
        <w:pStyle w:val="Normal"/>
      </w:pPr>
      <w:r w:rsidRPr="49CD7120" w:rsidR="71631F48">
        <w:rPr>
          <w:noProof w:val="0"/>
          <w:sz w:val="24"/>
          <w:szCs w:val="24"/>
          <w:lang w:val="en-GB"/>
        </w:rPr>
        <w:t>Indeed (2026)</w:t>
      </w:r>
      <w:r w:rsidRPr="49CD7120" w:rsidR="671E04FE">
        <w:rPr>
          <w:noProof w:val="0"/>
          <w:sz w:val="24"/>
          <w:szCs w:val="24"/>
          <w:lang w:val="en-GB"/>
        </w:rPr>
        <w:t xml:space="preserve"> </w:t>
      </w:r>
      <w:r w:rsidRPr="49CD7120" w:rsidR="71631F48">
        <w:rPr>
          <w:i w:val="1"/>
          <w:iCs w:val="1"/>
          <w:noProof w:val="0"/>
          <w:sz w:val="24"/>
          <w:szCs w:val="24"/>
          <w:lang w:val="en-GB"/>
        </w:rPr>
        <w:t>Role of paramedics</w:t>
      </w:r>
      <w:r w:rsidRPr="49CD7120" w:rsidR="71631F48">
        <w:rPr>
          <w:noProof w:val="0"/>
          <w:sz w:val="24"/>
          <w:szCs w:val="24"/>
          <w:lang w:val="en-GB"/>
        </w:rPr>
        <w:t xml:space="preserve">. Available at: </w:t>
      </w:r>
      <w:r>
        <w:fldChar w:fldCharType="begin"/>
      </w:r>
      <w:r>
        <w:instrText xml:space="preserve">HYPERLINK "https://indeed.com&gt;hire&gt;job-description&gt;paramedic" </w:instrText>
      </w:r>
      <w:r>
        <w:fldChar w:fldCharType="separate"/>
      </w:r>
      <w:r w:rsidRPr="49CD7120" w:rsidR="71631F48">
        <w:rPr>
          <w:rStyle w:val="Hyperlink"/>
          <w:noProof w:val="0"/>
          <w:sz w:val="24"/>
          <w:szCs w:val="24"/>
          <w:lang w:val="en-GB"/>
        </w:rPr>
        <w:t>https://indeed.com&gt;hire&gt;job-description&gt;paramedic</w:t>
      </w:r>
      <w:r>
        <w:fldChar w:fldCharType="end"/>
      </w:r>
      <w:r w:rsidRPr="49CD7120" w:rsidR="71631F48">
        <w:rPr>
          <w:noProof w:val="0"/>
          <w:sz w:val="24"/>
          <w:szCs w:val="24"/>
          <w:lang w:val="en-GB"/>
        </w:rPr>
        <w:t>. (Accessed: 20</w:t>
      </w:r>
      <w:r w:rsidRPr="49CD7120" w:rsidR="24ADA36E">
        <w:rPr>
          <w:noProof w:val="0"/>
          <w:sz w:val="24"/>
          <w:szCs w:val="24"/>
          <w:lang w:val="en-GB"/>
        </w:rPr>
        <w:t xml:space="preserve"> July </w:t>
      </w:r>
      <w:r w:rsidRPr="49CD7120" w:rsidR="71631F48">
        <w:rPr>
          <w:noProof w:val="0"/>
          <w:sz w:val="24"/>
          <w:szCs w:val="24"/>
          <w:lang w:val="en-GB"/>
        </w:rPr>
        <w:t>2026).</w:t>
      </w:r>
    </w:p>
    <w:p w:rsidRPr="005E44B5" w:rsidR="004552CE" w:rsidP="49CD7120" w:rsidRDefault="004552CE" w14:paraId="048C922B" w14:textId="46084C56">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1631F48">
        <w:rPr>
          <w:noProof w:val="0"/>
          <w:sz w:val="24"/>
          <w:szCs w:val="24"/>
          <w:lang w:val="en-GB"/>
        </w:rPr>
        <w:t>National careers service (2025)</w:t>
      </w:r>
      <w:r w:rsidRPr="49CD7120" w:rsidR="71631F48">
        <w:rPr>
          <w:i w:val="1"/>
          <w:iCs w:val="1"/>
          <w:noProof w:val="0"/>
          <w:sz w:val="24"/>
          <w:szCs w:val="24"/>
          <w:lang w:val="en-GB"/>
        </w:rPr>
        <w:t xml:space="preserve"> Who are paramedics</w:t>
      </w:r>
      <w:r w:rsidRPr="49CD7120" w:rsidR="71631F48">
        <w:rPr>
          <w:noProof w:val="0"/>
          <w:sz w:val="24"/>
          <w:szCs w:val="24"/>
          <w:lang w:val="en-GB"/>
        </w:rPr>
        <w:t>. Available at:</w:t>
      </w:r>
      <w:hyperlink r:id="R284696d57b474c72">
        <w:r w:rsidRPr="49CD7120" w:rsidR="71631F48">
          <w:rPr>
            <w:rStyle w:val="Hyperlink"/>
            <w:noProof w:val="0"/>
            <w:sz w:val="24"/>
            <w:szCs w:val="24"/>
            <w:lang w:val="en-GB"/>
          </w:rPr>
          <w:t>https://nationalcareers.service.gov.uk</w:t>
        </w:r>
      </w:hyperlink>
      <w:r w:rsidRPr="49CD7120" w:rsidR="71631F48">
        <w:rPr>
          <w:noProof w:val="0"/>
          <w:sz w:val="24"/>
          <w:szCs w:val="24"/>
          <w:lang w:val="en-GB"/>
        </w:rPr>
        <w:t xml:space="preserve">. </w:t>
      </w:r>
      <w:r w:rsidRPr="49CD7120" w:rsidR="71631F48">
        <w:rPr>
          <w:noProof w:val="0"/>
          <w:sz w:val="24"/>
          <w:szCs w:val="24"/>
          <w:lang w:val="en-GB"/>
        </w:rPr>
        <w:t>(Accessed: 20</w:t>
      </w:r>
      <w:r w:rsidRPr="49CD7120" w:rsidR="5EE0868D">
        <w:rPr>
          <w:noProof w:val="0"/>
          <w:sz w:val="24"/>
          <w:szCs w:val="24"/>
          <w:lang w:val="en-GB"/>
        </w:rPr>
        <w:t>July 20</w:t>
      </w:r>
      <w:r w:rsidRPr="49CD7120" w:rsidR="71631F48">
        <w:rPr>
          <w:noProof w:val="0"/>
          <w:sz w:val="24"/>
          <w:szCs w:val="24"/>
          <w:lang w:val="en-GB"/>
        </w:rPr>
        <w:t>26)</w:t>
      </w:r>
      <w:r w:rsidRPr="49CD7120" w:rsidR="3A900762">
        <w:rPr>
          <w:noProof w:val="0"/>
          <w:sz w:val="24"/>
          <w:szCs w:val="24"/>
          <w:lang w:val="en-GB"/>
        </w:rPr>
        <w:t>.</w:t>
      </w:r>
    </w:p>
    <w:p w:rsidRPr="005E44B5" w:rsidR="004552CE" w:rsidP="49CD7120" w:rsidRDefault="004552CE" w14:paraId="5CBB88F0" w14:textId="17FA2F2E">
      <w:pPr>
        <w:pStyle w:val="Normal"/>
        <w:rPr>
          <w:rFonts w:ascii="Segoe UI" w:hAnsi="Segoe UI" w:eastAsia="Segoe UI" w:cs="Segoe UI"/>
          <w:b w:val="0"/>
          <w:bCs w:val="0"/>
          <w:i w:val="0"/>
          <w:iCs w:val="0"/>
          <w:caps w:val="0"/>
          <w:smallCaps w:val="0"/>
          <w:noProof w:val="0"/>
          <w:color w:val="000000" w:themeColor="text1" w:themeTint="FF" w:themeShade="FF"/>
          <w:sz w:val="24"/>
          <w:szCs w:val="24"/>
          <w:lang w:val="en-GB"/>
        </w:rPr>
      </w:pPr>
      <w:r w:rsidRPr="49CD7120" w:rsidR="71631F48">
        <w:rPr>
          <w:noProof w:val="0"/>
          <w:sz w:val="24"/>
          <w:szCs w:val="24"/>
          <w:lang w:val="en-GB"/>
        </w:rPr>
        <w:t>NHS England (202</w:t>
      </w:r>
      <w:r w:rsidRPr="49CD7120" w:rsidR="501F6AA1">
        <w:rPr>
          <w:noProof w:val="0"/>
          <w:sz w:val="24"/>
          <w:szCs w:val="24"/>
          <w:lang w:val="en-GB"/>
        </w:rPr>
        <w:t>2</w:t>
      </w:r>
      <w:r w:rsidRPr="49CD7120" w:rsidR="71631F48">
        <w:rPr>
          <w:noProof w:val="0"/>
          <w:sz w:val="24"/>
          <w:szCs w:val="24"/>
          <w:lang w:val="en-GB"/>
        </w:rPr>
        <w:t xml:space="preserve">) </w:t>
      </w:r>
      <w:r w:rsidRPr="49CD7120" w:rsidR="71631F48">
        <w:rPr>
          <w:i w:val="1"/>
          <w:iCs w:val="1"/>
          <w:noProof w:val="0"/>
          <w:sz w:val="24"/>
          <w:szCs w:val="24"/>
          <w:lang w:val="en-GB"/>
        </w:rPr>
        <w:t xml:space="preserve">Paramedic </w:t>
      </w:r>
      <w:r w:rsidRPr="49CD7120" w:rsidR="5DCAE76B">
        <w:rPr>
          <w:i w:val="1"/>
          <w:iCs w:val="1"/>
          <w:noProof w:val="0"/>
          <w:sz w:val="24"/>
          <w:szCs w:val="24"/>
          <w:lang w:val="en-GB"/>
        </w:rPr>
        <w:t>workforce</w:t>
      </w:r>
      <w:r w:rsidRPr="49CD7120" w:rsidR="71631F48">
        <w:rPr>
          <w:noProof w:val="0"/>
          <w:sz w:val="24"/>
          <w:szCs w:val="24"/>
          <w:lang w:val="en-GB"/>
        </w:rPr>
        <w:t xml:space="preserve">. Available at: </w:t>
      </w:r>
      <w:hyperlink r:id="R07a35a54ee074418">
        <w:r w:rsidRPr="49CD7120" w:rsidR="71631F48">
          <w:rPr>
            <w:rStyle w:val="Hyperlink"/>
            <w:noProof w:val="0"/>
            <w:sz w:val="24"/>
            <w:szCs w:val="24"/>
            <w:lang w:val="en-GB"/>
          </w:rPr>
          <w:t>https://www.england.nhs.uk</w:t>
        </w:r>
      </w:hyperlink>
      <w:r w:rsidRPr="49CD7120" w:rsidR="71631F48">
        <w:rPr>
          <w:noProof w:val="0"/>
          <w:sz w:val="24"/>
          <w:szCs w:val="24"/>
          <w:lang w:val="en-GB"/>
        </w:rPr>
        <w:t>. (Accessed: 20</w:t>
      </w:r>
      <w:r w:rsidRPr="49CD7120" w:rsidR="1BB7CA27">
        <w:rPr>
          <w:noProof w:val="0"/>
          <w:sz w:val="24"/>
          <w:szCs w:val="24"/>
          <w:lang w:val="en-GB"/>
        </w:rPr>
        <w:t xml:space="preserve"> July </w:t>
      </w:r>
      <w:r w:rsidRPr="49CD7120" w:rsidR="71631F48">
        <w:rPr>
          <w:noProof w:val="0"/>
          <w:sz w:val="24"/>
          <w:szCs w:val="24"/>
          <w:lang w:val="en-GB"/>
        </w:rPr>
        <w:t>2026).</w:t>
      </w:r>
    </w:p>
    <w:p w:rsidRPr="005E44B5" w:rsidR="004552CE" w:rsidP="34001DE1" w:rsidRDefault="004552CE" w14:paraId="042F695C" w14:textId="301FF50E">
      <w:pPr>
        <w:pStyle w:val="Normal"/>
      </w:pPr>
      <w:r w:rsidRPr="49CD7120" w:rsidR="71631F48">
        <w:rPr>
          <w:noProof w:val="0"/>
          <w:sz w:val="24"/>
          <w:szCs w:val="24"/>
          <w:lang w:val="en-GB"/>
        </w:rPr>
        <w:t xml:space="preserve">NHS Scotland Careers (2025) </w:t>
      </w:r>
      <w:r w:rsidRPr="49CD7120" w:rsidR="71631F48">
        <w:rPr>
          <w:i w:val="1"/>
          <w:iCs w:val="1"/>
          <w:noProof w:val="0"/>
          <w:sz w:val="24"/>
          <w:szCs w:val="24"/>
          <w:lang w:val="en-GB"/>
        </w:rPr>
        <w:t>A paramedic guide to starting your career</w:t>
      </w:r>
      <w:r w:rsidRPr="49CD7120" w:rsidR="71631F48">
        <w:rPr>
          <w:noProof w:val="0"/>
          <w:sz w:val="24"/>
          <w:szCs w:val="24"/>
          <w:lang w:val="en-GB"/>
        </w:rPr>
        <w:t xml:space="preserve">. Available at: </w:t>
      </w:r>
      <w:hyperlink r:id="R0ac306ad05ed485a">
        <w:r w:rsidRPr="49CD7120" w:rsidR="71631F48">
          <w:rPr>
            <w:rStyle w:val="Hyperlink"/>
            <w:noProof w:val="0"/>
            <w:sz w:val="24"/>
            <w:szCs w:val="24"/>
            <w:lang w:val="en-GB"/>
          </w:rPr>
          <w:t>https://www.careers.nhs.scot</w:t>
        </w:r>
      </w:hyperlink>
      <w:r w:rsidRPr="49CD7120" w:rsidR="71631F48">
        <w:rPr>
          <w:noProof w:val="0"/>
          <w:sz w:val="24"/>
          <w:szCs w:val="24"/>
          <w:lang w:val="en-GB"/>
        </w:rPr>
        <w:t>. (Accessed: 20</w:t>
      </w:r>
      <w:r w:rsidRPr="49CD7120" w:rsidR="09D80CA6">
        <w:rPr>
          <w:noProof w:val="0"/>
          <w:sz w:val="24"/>
          <w:szCs w:val="24"/>
          <w:lang w:val="en-GB"/>
        </w:rPr>
        <w:t xml:space="preserve"> July </w:t>
      </w:r>
      <w:r w:rsidRPr="49CD7120" w:rsidR="71631F48">
        <w:rPr>
          <w:noProof w:val="0"/>
          <w:sz w:val="24"/>
          <w:szCs w:val="24"/>
          <w:lang w:val="en-GB"/>
        </w:rPr>
        <w:t>2026).</w:t>
      </w:r>
    </w:p>
    <w:p w:rsidR="62CF19FB" w:rsidP="49CD7120" w:rsidRDefault="62CF19FB" w14:paraId="3863C490" w14:textId="1F4DF0F1">
      <w:pPr>
        <w:pStyle w:val="Normal"/>
        <w:rPr>
          <w:noProof w:val="0"/>
          <w:sz w:val="24"/>
          <w:szCs w:val="24"/>
          <w:lang w:val="en-GB"/>
        </w:rPr>
      </w:pPr>
      <w:r w:rsidRPr="49CD7120" w:rsidR="62CF19FB">
        <w:rPr>
          <w:noProof w:val="0"/>
          <w:sz w:val="24"/>
          <w:szCs w:val="24"/>
          <w:lang w:val="en-GB"/>
        </w:rPr>
        <w:t>The Health and Care Profession Council (2021) The</w:t>
      </w:r>
      <w:r w:rsidRPr="49CD7120" w:rsidR="62CF19FB">
        <w:rPr>
          <w:i w:val="1"/>
          <w:iCs w:val="1"/>
          <w:noProof w:val="0"/>
          <w:sz w:val="24"/>
          <w:szCs w:val="24"/>
          <w:lang w:val="en-GB"/>
        </w:rPr>
        <w:t xml:space="preserve"> standard of </w:t>
      </w:r>
      <w:r w:rsidRPr="49CD7120" w:rsidR="62CF19FB">
        <w:rPr>
          <w:i w:val="1"/>
          <w:iCs w:val="1"/>
          <w:noProof w:val="0"/>
          <w:sz w:val="24"/>
          <w:szCs w:val="24"/>
          <w:lang w:val="en-GB"/>
        </w:rPr>
        <w:t>proficiency</w:t>
      </w:r>
      <w:r w:rsidRPr="49CD7120" w:rsidR="62CF19FB">
        <w:rPr>
          <w:i w:val="1"/>
          <w:iCs w:val="1"/>
          <w:noProof w:val="0"/>
          <w:sz w:val="24"/>
          <w:szCs w:val="24"/>
          <w:lang w:val="en-GB"/>
        </w:rPr>
        <w:t xml:space="preserve"> for</w:t>
      </w:r>
      <w:r w:rsidRPr="49CD7120" w:rsidR="62CF19FB">
        <w:rPr>
          <w:noProof w:val="0"/>
          <w:sz w:val="24"/>
          <w:szCs w:val="24"/>
          <w:lang w:val="en-GB"/>
        </w:rPr>
        <w:t xml:space="preserve"> </w:t>
      </w:r>
      <w:r w:rsidRPr="49CD7120" w:rsidR="62CF19FB">
        <w:rPr>
          <w:i w:val="1"/>
          <w:iCs w:val="1"/>
          <w:noProof w:val="0"/>
          <w:sz w:val="24"/>
          <w:szCs w:val="24"/>
          <w:lang w:val="en-GB"/>
        </w:rPr>
        <w:t>paramedics</w:t>
      </w:r>
      <w:r w:rsidRPr="49CD7120" w:rsidR="62CF19FB">
        <w:rPr>
          <w:noProof w:val="0"/>
          <w:sz w:val="24"/>
          <w:szCs w:val="24"/>
          <w:lang w:val="en-GB"/>
        </w:rPr>
        <w:t>. Available at:</w:t>
      </w:r>
      <w:r w:rsidRPr="49CD7120" w:rsidR="7D6BE478">
        <w:rPr>
          <w:noProof w:val="0"/>
          <w:sz w:val="24"/>
          <w:szCs w:val="24"/>
          <w:lang w:val="en-GB"/>
        </w:rPr>
        <w:t xml:space="preserve"> </w:t>
      </w:r>
      <w:hyperlink r:id="R8364e05aad714182">
        <w:r w:rsidRPr="49CD7120" w:rsidR="7D6BE478">
          <w:rPr>
            <w:rStyle w:val="Hyperlink"/>
            <w:noProof w:val="0"/>
            <w:sz w:val="24"/>
            <w:szCs w:val="24"/>
            <w:lang w:val="en-GB"/>
          </w:rPr>
          <w:t>https://hcpc-uk.or</w:t>
        </w:r>
        <w:r w:rsidRPr="49CD7120" w:rsidR="54259104">
          <w:rPr>
            <w:rStyle w:val="Hyperlink"/>
            <w:noProof w:val="0"/>
            <w:sz w:val="24"/>
            <w:szCs w:val="24"/>
            <w:lang w:val="en-GB"/>
          </w:rPr>
          <w:t>g</w:t>
        </w:r>
      </w:hyperlink>
      <w:r w:rsidRPr="49CD7120" w:rsidR="54259104">
        <w:rPr>
          <w:noProof w:val="0"/>
          <w:sz w:val="24"/>
          <w:szCs w:val="24"/>
          <w:lang w:val="en-GB"/>
        </w:rPr>
        <w:t xml:space="preserve">. </w:t>
      </w:r>
      <w:r w:rsidRPr="49CD7120" w:rsidR="54259104">
        <w:rPr>
          <w:noProof w:val="0"/>
          <w:sz w:val="24"/>
          <w:szCs w:val="24"/>
          <w:lang w:val="en-GB"/>
        </w:rPr>
        <w:t>(Accessed: 21 July 2026).</w:t>
      </w:r>
    </w:p>
    <w:p w:rsidRPr="005E44B5" w:rsidR="004552CE" w:rsidP="34001DE1" w:rsidRDefault="004552CE" w14:paraId="440E413B" w14:textId="2A0E39B0">
      <w:pPr>
        <w:pStyle w:val="Normal"/>
      </w:pPr>
      <w:r w:rsidRPr="49CD7120" w:rsidR="71631F48">
        <w:rPr>
          <w:noProof w:val="0"/>
          <w:sz w:val="24"/>
          <w:szCs w:val="24"/>
          <w:lang w:val="en-GB"/>
        </w:rPr>
        <w:t>University of Greater Manchester (2021)</w:t>
      </w:r>
      <w:r w:rsidRPr="49CD7120" w:rsidR="71631F48">
        <w:rPr>
          <w:i w:val="1"/>
          <w:iCs w:val="1"/>
          <w:noProof w:val="0"/>
          <w:sz w:val="24"/>
          <w:szCs w:val="24"/>
          <w:lang w:val="en-GB"/>
        </w:rPr>
        <w:t xml:space="preserve"> Essential soft skills for the prospective paramedic</w:t>
      </w:r>
      <w:r w:rsidRPr="49CD7120" w:rsidR="71631F48">
        <w:rPr>
          <w:noProof w:val="0"/>
          <w:sz w:val="24"/>
          <w:szCs w:val="24"/>
          <w:lang w:val="en-GB"/>
        </w:rPr>
        <w:t xml:space="preserve">. Available at: </w:t>
      </w:r>
      <w:hyperlink r:id="Rd3a91601e8f34de5">
        <w:r w:rsidRPr="49CD7120" w:rsidR="71631F48">
          <w:rPr>
            <w:rStyle w:val="Hyperlink"/>
            <w:noProof w:val="0"/>
            <w:sz w:val="24"/>
            <w:szCs w:val="24"/>
            <w:lang w:val="en-GB"/>
          </w:rPr>
          <w:t>https://greatermanchester.ac.uk</w:t>
        </w:r>
      </w:hyperlink>
      <w:r w:rsidRPr="49CD7120" w:rsidR="71631F48">
        <w:rPr>
          <w:noProof w:val="0"/>
          <w:sz w:val="24"/>
          <w:szCs w:val="24"/>
          <w:lang w:val="en-GB"/>
        </w:rPr>
        <w:t>. (Accessed: 20</w:t>
      </w:r>
      <w:r w:rsidRPr="49CD7120" w:rsidR="1F88758C">
        <w:rPr>
          <w:noProof w:val="0"/>
          <w:sz w:val="24"/>
          <w:szCs w:val="24"/>
          <w:lang w:val="en-GB"/>
        </w:rPr>
        <w:t xml:space="preserve"> July </w:t>
      </w:r>
      <w:r w:rsidRPr="49CD7120" w:rsidR="71631F48">
        <w:rPr>
          <w:noProof w:val="0"/>
          <w:sz w:val="24"/>
          <w:szCs w:val="24"/>
          <w:lang w:val="en-GB"/>
        </w:rPr>
        <w:t>2026).</w:t>
      </w:r>
    </w:p>
    <w:p w:rsidR="5B7D1D75" w:rsidP="49CD7120" w:rsidRDefault="5B7D1D75" w14:paraId="27A6C072" w14:textId="74E3A30F">
      <w:pPr>
        <w:pStyle w:val="Normal"/>
      </w:pPr>
      <w:r w:rsidRPr="49CD7120" w:rsidR="5B7D1D75">
        <w:rPr>
          <w:noProof w:val="0"/>
          <w:sz w:val="24"/>
          <w:szCs w:val="24"/>
          <w:lang w:val="en-GB"/>
        </w:rPr>
        <w:t>Metro Paramedic Service (2024)</w:t>
      </w:r>
      <w:r w:rsidRPr="49CD7120" w:rsidR="310D87CE">
        <w:rPr>
          <w:noProof w:val="0"/>
          <w:sz w:val="24"/>
          <w:szCs w:val="24"/>
          <w:lang w:val="en-GB"/>
        </w:rPr>
        <w:t xml:space="preserve"> </w:t>
      </w:r>
      <w:r w:rsidRPr="49CD7120" w:rsidR="310D87CE">
        <w:rPr>
          <w:i w:val="1"/>
          <w:iCs w:val="1"/>
          <w:noProof w:val="0"/>
          <w:sz w:val="24"/>
          <w:szCs w:val="24"/>
          <w:lang w:val="en-GB"/>
        </w:rPr>
        <w:t xml:space="preserve">Importance of </w:t>
      </w:r>
      <w:r w:rsidRPr="49CD7120" w:rsidR="6BEED5AA">
        <w:rPr>
          <w:i w:val="1"/>
          <w:iCs w:val="1"/>
          <w:noProof w:val="0"/>
          <w:sz w:val="24"/>
          <w:szCs w:val="24"/>
          <w:lang w:val="en-GB"/>
        </w:rPr>
        <w:t xml:space="preserve">continuous </w:t>
      </w:r>
      <w:r w:rsidRPr="49CD7120" w:rsidR="310D87CE">
        <w:rPr>
          <w:i w:val="1"/>
          <w:iCs w:val="1"/>
          <w:noProof w:val="0"/>
          <w:sz w:val="24"/>
          <w:szCs w:val="24"/>
          <w:lang w:val="en-GB"/>
        </w:rPr>
        <w:t>training in EMS and fir</w:t>
      </w:r>
      <w:r w:rsidRPr="49CD7120" w:rsidR="310D87CE">
        <w:rPr>
          <w:noProof w:val="0"/>
          <w:sz w:val="24"/>
          <w:szCs w:val="24"/>
          <w:lang w:val="en-GB"/>
        </w:rPr>
        <w:t xml:space="preserve">e </w:t>
      </w:r>
      <w:r w:rsidRPr="49CD7120" w:rsidR="310D87CE">
        <w:rPr>
          <w:i w:val="1"/>
          <w:iCs w:val="1"/>
          <w:noProof w:val="0"/>
          <w:sz w:val="24"/>
          <w:szCs w:val="24"/>
          <w:lang w:val="en-GB"/>
        </w:rPr>
        <w:t>service</w:t>
      </w:r>
      <w:r w:rsidRPr="49CD7120" w:rsidR="21E54C7B">
        <w:rPr>
          <w:noProof w:val="0"/>
          <w:sz w:val="24"/>
          <w:szCs w:val="24"/>
          <w:lang w:val="en-GB"/>
        </w:rPr>
        <w:t xml:space="preserve">. Available at: </w:t>
      </w:r>
      <w:r>
        <w:fldChar w:fldCharType="begin"/>
      </w:r>
      <w:r>
        <w:instrText xml:space="preserve">HYPERLINK "https://metroparamedics.com&gt;importance-of-contininiuos-training-in-ems-and-fire-service/" </w:instrText>
      </w:r>
      <w:r>
        <w:fldChar w:fldCharType="separate"/>
      </w:r>
      <w:r w:rsidRPr="49CD7120" w:rsidR="21E54C7B">
        <w:rPr>
          <w:rStyle w:val="Hyperlink"/>
          <w:noProof w:val="0"/>
          <w:sz w:val="24"/>
          <w:szCs w:val="24"/>
          <w:lang w:val="en-GB"/>
        </w:rPr>
        <w:t>https://metroparamedics.com&gt;</w:t>
      </w:r>
      <w:r w:rsidRPr="49CD7120" w:rsidR="6AC5C4D3">
        <w:rPr>
          <w:rStyle w:val="Hyperlink"/>
          <w:noProof w:val="0"/>
          <w:sz w:val="24"/>
          <w:szCs w:val="24"/>
          <w:lang w:val="en-GB"/>
        </w:rPr>
        <w:t>importance-of-contininiuos-training-in-ems-and-fire-serv</w:t>
      </w:r>
      <w:r w:rsidRPr="49CD7120" w:rsidR="06DE4771">
        <w:rPr>
          <w:rStyle w:val="Hyperlink"/>
          <w:noProof w:val="0"/>
          <w:sz w:val="24"/>
          <w:szCs w:val="24"/>
          <w:lang w:val="en-GB"/>
        </w:rPr>
        <w:t>ice/</w:t>
      </w:r>
      <w:r>
        <w:fldChar w:fldCharType="end"/>
      </w:r>
      <w:r w:rsidRPr="49CD7120" w:rsidR="06DE4771">
        <w:rPr>
          <w:noProof w:val="0"/>
          <w:sz w:val="24"/>
          <w:szCs w:val="24"/>
          <w:lang w:val="en-GB"/>
        </w:rPr>
        <w:t>. (Accessed: 23 July 2026).</w:t>
      </w:r>
    </w:p>
    <w:p w:rsidR="29B2B75D" w:rsidP="49CD7120" w:rsidRDefault="29B2B75D" w14:paraId="7A82A4CF" w14:textId="6796A828">
      <w:pPr>
        <w:pStyle w:val="Normal"/>
      </w:pPr>
      <w:r w:rsidRPr="49CD7120" w:rsidR="29B2B75D">
        <w:rPr>
          <w:noProof w:val="0"/>
          <w:sz w:val="24"/>
          <w:szCs w:val="24"/>
          <w:lang w:val="en-GB"/>
        </w:rPr>
        <w:t>Journal of Paramedic Practice (2015)</w:t>
      </w:r>
      <w:r w:rsidRPr="49CD7120" w:rsidR="0E39A532">
        <w:rPr>
          <w:noProof w:val="0"/>
          <w:sz w:val="24"/>
          <w:szCs w:val="24"/>
          <w:lang w:val="en-GB"/>
        </w:rPr>
        <w:t xml:space="preserve"> </w:t>
      </w:r>
      <w:r w:rsidRPr="49CD7120" w:rsidR="0E39A532">
        <w:rPr>
          <w:i w:val="1"/>
          <w:iCs w:val="1"/>
          <w:noProof w:val="0"/>
          <w:sz w:val="24"/>
          <w:szCs w:val="24"/>
          <w:lang w:val="en-GB"/>
        </w:rPr>
        <w:t>Reflective practice for paramedics</w:t>
      </w:r>
      <w:r w:rsidRPr="49CD7120" w:rsidR="0E39A532">
        <w:rPr>
          <w:noProof w:val="0"/>
          <w:sz w:val="24"/>
          <w:szCs w:val="24"/>
          <w:lang w:val="en-GB"/>
        </w:rPr>
        <w:t>. Available</w:t>
      </w:r>
      <w:r w:rsidRPr="49CD7120" w:rsidR="7B2E6A45">
        <w:rPr>
          <w:noProof w:val="0"/>
          <w:sz w:val="24"/>
          <w:szCs w:val="24"/>
          <w:lang w:val="en-GB"/>
        </w:rPr>
        <w:t xml:space="preserve"> at: </w:t>
      </w:r>
      <w:r>
        <w:fldChar w:fldCharType="begin"/>
      </w:r>
      <w:r>
        <w:instrText xml:space="preserve">HYPERLINK "https://www.paramedicpractice.com&gt;content&gt;features" </w:instrText>
      </w:r>
      <w:r>
        <w:fldChar w:fldCharType="separate"/>
      </w:r>
      <w:r w:rsidRPr="49CD7120" w:rsidR="7B2E6A45">
        <w:rPr>
          <w:rStyle w:val="Hyperlink"/>
          <w:noProof w:val="0"/>
          <w:sz w:val="24"/>
          <w:szCs w:val="24"/>
          <w:lang w:val="en-GB"/>
        </w:rPr>
        <w:t>https://www.paramedicpractice.com&gt;content&gt;</w:t>
      </w:r>
      <w:r w:rsidRPr="49CD7120" w:rsidR="4188D41F">
        <w:rPr>
          <w:rStyle w:val="Hyperlink"/>
          <w:noProof w:val="0"/>
          <w:sz w:val="24"/>
          <w:szCs w:val="24"/>
          <w:lang w:val="en-GB"/>
        </w:rPr>
        <w:t>features</w:t>
      </w:r>
      <w:r>
        <w:fldChar w:fldCharType="end"/>
      </w:r>
      <w:r w:rsidRPr="49CD7120" w:rsidR="4188D41F">
        <w:rPr>
          <w:noProof w:val="0"/>
          <w:sz w:val="24"/>
          <w:szCs w:val="24"/>
          <w:lang w:val="en-GB"/>
        </w:rPr>
        <w:t>. (Accessed: 23 J</w:t>
      </w:r>
      <w:r w:rsidRPr="49CD7120" w:rsidR="6D1B02AF">
        <w:rPr>
          <w:noProof w:val="0"/>
          <w:sz w:val="24"/>
          <w:szCs w:val="24"/>
          <w:lang w:val="en-GB"/>
        </w:rPr>
        <w:t>uly</w:t>
      </w:r>
      <w:r w:rsidRPr="49CD7120" w:rsidR="4188D41F">
        <w:rPr>
          <w:noProof w:val="0"/>
          <w:sz w:val="24"/>
          <w:szCs w:val="24"/>
          <w:lang w:val="en-GB"/>
        </w:rPr>
        <w:t xml:space="preserve"> 2026</w:t>
      </w:r>
      <w:r w:rsidRPr="49CD7120" w:rsidR="60CFBBD0">
        <w:rPr>
          <w:noProof w:val="0"/>
          <w:sz w:val="24"/>
          <w:szCs w:val="24"/>
          <w:lang w:val="en-GB"/>
        </w:rPr>
        <w:t>).</w:t>
      </w:r>
    </w:p>
    <w:p w:rsidR="1D4FAEC9" w:rsidP="49CD7120" w:rsidRDefault="1D4FAEC9" w14:paraId="4DD977EC" w14:textId="2E109EA4">
      <w:pPr>
        <w:pStyle w:val="Normal"/>
      </w:pPr>
      <w:r w:rsidRPr="49CD7120" w:rsidR="1D4FAEC9">
        <w:rPr>
          <w:noProof w:val="0"/>
          <w:sz w:val="24"/>
          <w:szCs w:val="24"/>
          <w:lang w:val="en-GB"/>
        </w:rPr>
        <w:t xml:space="preserve">ResearchGate (2026) </w:t>
      </w:r>
      <w:r w:rsidRPr="49CD7120" w:rsidR="1D4FAEC9">
        <w:rPr>
          <w:i w:val="1"/>
          <w:iCs w:val="1"/>
          <w:noProof w:val="0"/>
          <w:sz w:val="24"/>
          <w:szCs w:val="24"/>
          <w:lang w:val="en-GB"/>
        </w:rPr>
        <w:t>Peer support program among ambulance personnel</w:t>
      </w:r>
      <w:r w:rsidRPr="49CD7120" w:rsidR="1D4FAEC9">
        <w:rPr>
          <w:noProof w:val="0"/>
          <w:sz w:val="24"/>
          <w:szCs w:val="24"/>
          <w:lang w:val="en-GB"/>
        </w:rPr>
        <w:t>. Available a</w:t>
      </w:r>
      <w:r w:rsidRPr="49CD7120" w:rsidR="02F77184">
        <w:rPr>
          <w:noProof w:val="0"/>
          <w:sz w:val="24"/>
          <w:szCs w:val="24"/>
          <w:lang w:val="en-GB"/>
        </w:rPr>
        <w:t>t:</w:t>
      </w:r>
      <w:r w:rsidRPr="49CD7120" w:rsidR="5AD38CDF">
        <w:rPr>
          <w:noProof w:val="0"/>
          <w:sz w:val="24"/>
          <w:szCs w:val="24"/>
          <w:lang w:val="en-GB"/>
        </w:rPr>
        <w:t xml:space="preserve"> </w:t>
      </w:r>
      <w:r>
        <w:fldChar w:fldCharType="begin"/>
      </w:r>
      <w:r>
        <w:instrText xml:space="preserve">HYPERLINK "https://www.researchgate.net&gt;publication&gt;356854723-PEER-SUPPORT-PROGRAME-AMONG-AMBULANCE-PERSONNEL-JOB-SATISFACTION-HEALTH-AND-SUPPORT" </w:instrText>
      </w:r>
      <w:r>
        <w:fldChar w:fldCharType="separate"/>
      </w:r>
      <w:r w:rsidRPr="49CD7120" w:rsidR="5AD38CDF">
        <w:rPr>
          <w:rStyle w:val="Hyperlink"/>
          <w:noProof w:val="0"/>
          <w:sz w:val="24"/>
          <w:szCs w:val="24"/>
          <w:lang w:val="en-GB"/>
        </w:rPr>
        <w:t>https://www.researchgate.net&gt;publication&gt;</w:t>
      </w:r>
      <w:r w:rsidRPr="49CD7120" w:rsidR="2D5CE8C2">
        <w:rPr>
          <w:rStyle w:val="Hyperlink"/>
          <w:noProof w:val="0"/>
          <w:sz w:val="24"/>
          <w:szCs w:val="24"/>
          <w:lang w:val="en-GB"/>
        </w:rPr>
        <w:t>356854723-PEER-SUPPORT-PROGRAME-AMONG-AMBULANCE-PERSONNEL</w:t>
      </w:r>
      <w:r w:rsidRPr="49CD7120" w:rsidR="31F2AAF0">
        <w:rPr>
          <w:rStyle w:val="Hyperlink"/>
          <w:noProof w:val="0"/>
          <w:sz w:val="24"/>
          <w:szCs w:val="24"/>
          <w:lang w:val="en-GB"/>
        </w:rPr>
        <w:t>-JOB-SATISFACTION-HEALTH-AND-SUPPORT</w:t>
      </w:r>
      <w:r>
        <w:fldChar w:fldCharType="end"/>
      </w:r>
      <w:r w:rsidRPr="49CD7120" w:rsidR="31F2AAF0">
        <w:rPr>
          <w:noProof w:val="0"/>
          <w:sz w:val="24"/>
          <w:szCs w:val="24"/>
          <w:lang w:val="en-GB"/>
        </w:rPr>
        <w:t xml:space="preserve">. </w:t>
      </w:r>
      <w:r w:rsidRPr="49CD7120" w:rsidR="302674BC">
        <w:rPr>
          <w:noProof w:val="0"/>
          <w:sz w:val="24"/>
          <w:szCs w:val="24"/>
          <w:lang w:val="en-GB"/>
        </w:rPr>
        <w:t>(Accessed: 23 July 2026).</w:t>
      </w:r>
    </w:p>
    <w:p w:rsidR="49CD7120" w:rsidP="49CD7120" w:rsidRDefault="49CD7120" w14:paraId="6AB1A96D" w14:textId="13FF4789">
      <w:pPr>
        <w:pStyle w:val="Normal"/>
        <w:rPr>
          <w:noProof w:val="0"/>
          <w:sz w:val="24"/>
          <w:szCs w:val="24"/>
          <w:lang w:val="en-GB"/>
        </w:rPr>
      </w:pPr>
    </w:p>
    <w:p w:rsidR="49CD7120" w:rsidP="49CD7120" w:rsidRDefault="49CD7120" w14:paraId="7B3AC15A" w14:textId="171F32AE">
      <w:pPr>
        <w:pStyle w:val="Normal"/>
        <w:rPr>
          <w:noProof w:val="0"/>
          <w:sz w:val="24"/>
          <w:szCs w:val="24"/>
          <w:lang w:val="en-GB"/>
        </w:rPr>
      </w:pPr>
    </w:p>
    <w:p w:rsidR="4D5AE442" w:rsidP="49CD7120" w:rsidRDefault="4D5AE442" w14:paraId="67C29D52" w14:textId="7A33F060">
      <w:pPr>
        <w:pStyle w:val="Normal"/>
      </w:pPr>
      <w:r w:rsidRPr="49CD7120" w:rsidR="4D5AE442">
        <w:rPr>
          <w:noProof w:val="0"/>
          <w:sz w:val="24"/>
          <w:szCs w:val="24"/>
          <w:lang w:val="en-GB"/>
        </w:rPr>
        <w:t xml:space="preserve">I acknowledge the use of Microsoft CoPilot </w:t>
      </w:r>
    </w:p>
    <w:p w:rsidR="4D5AE442" w:rsidP="49CD7120" w:rsidRDefault="4D5AE442" w14:paraId="16B46A10" w14:textId="4566D7A5">
      <w:pPr>
        <w:pStyle w:val="Normal"/>
      </w:pPr>
      <w:r w:rsidRPr="49CD7120" w:rsidR="4D5AE442">
        <w:rPr>
          <w:noProof w:val="0"/>
          <w:sz w:val="24"/>
          <w:szCs w:val="24"/>
          <w:lang w:val="en-GB"/>
        </w:rPr>
        <w:t>(</w:t>
      </w:r>
      <w:hyperlink r:id="R8b0b725811a64fc8">
        <w:r w:rsidRPr="49CD7120" w:rsidR="4D5AE442">
          <w:rPr>
            <w:noProof w:val="0"/>
            <w:sz w:val="24"/>
            <w:szCs w:val="24"/>
            <w:lang w:val="en-GB"/>
          </w:rPr>
          <w:t>https://copilot.microsoft.com/</w:t>
        </w:r>
      </w:hyperlink>
      <w:r w:rsidRPr="49CD7120" w:rsidR="4D5AE442">
        <w:rPr>
          <w:noProof w:val="0"/>
          <w:sz w:val="24"/>
          <w:szCs w:val="24"/>
          <w:lang w:val="en-GB"/>
        </w:rPr>
        <w:t xml:space="preserve">) on [20 July 2026] to proofread my work. I used </w:t>
      </w:r>
    </w:p>
    <w:p w:rsidR="4D5AE442" w:rsidP="49CD7120" w:rsidRDefault="4D5AE442" w14:paraId="0037C73E" w14:textId="0AAF7219">
      <w:pPr>
        <w:pStyle w:val="Normal"/>
      </w:pPr>
      <w:r w:rsidRPr="49CD7120" w:rsidR="4D5AE442">
        <w:rPr>
          <w:noProof w:val="0"/>
          <w:sz w:val="24"/>
          <w:szCs w:val="24"/>
          <w:lang w:val="en-GB"/>
        </w:rPr>
        <w:t xml:space="preserve">the prompt(s): </w:t>
      </w:r>
    </w:p>
    <w:p w:rsidR="4D5AE442" w:rsidP="49CD7120" w:rsidRDefault="4D5AE442" w14:paraId="14CB98B1" w14:textId="7E038AC7">
      <w:pPr>
        <w:pStyle w:val="Normal"/>
      </w:pPr>
      <w:r w:rsidRPr="49CD7120" w:rsidR="4D5AE442">
        <w:rPr>
          <w:noProof w:val="0"/>
          <w:sz w:val="24"/>
          <w:szCs w:val="24"/>
          <w:lang w:val="en-GB"/>
        </w:rPr>
        <w:t xml:space="preserve">1. Please check and correct the following text for readability, grammar, </w:t>
      </w:r>
    </w:p>
    <w:p w:rsidR="4D5AE442" w:rsidP="49CD7120" w:rsidRDefault="4D5AE442" w14:paraId="50538C42" w14:textId="559197E1">
      <w:pPr>
        <w:pStyle w:val="Normal"/>
      </w:pPr>
      <w:r w:rsidRPr="49CD7120" w:rsidR="4D5AE442">
        <w:rPr>
          <w:noProof w:val="0"/>
          <w:sz w:val="24"/>
          <w:szCs w:val="24"/>
          <w:lang w:val="en-GB"/>
        </w:rPr>
        <w:t xml:space="preserve">and syntax. Show the full corrected text and put the individual words </w:t>
      </w:r>
    </w:p>
    <w:p w:rsidR="4D5AE442" w:rsidP="49CD7120" w:rsidRDefault="4D5AE442" w14:paraId="142B58BA" w14:textId="35719D3D">
      <w:pPr>
        <w:pStyle w:val="Normal"/>
      </w:pPr>
      <w:r w:rsidRPr="49CD7120" w:rsidR="4D5AE442">
        <w:rPr>
          <w:noProof w:val="0"/>
          <w:sz w:val="24"/>
          <w:szCs w:val="24"/>
          <w:lang w:val="en-GB"/>
        </w:rPr>
        <w:t xml:space="preserve">or punctuation that were changed in bold, but not the entire </w:t>
      </w:r>
    </w:p>
    <w:p w:rsidR="4D5AE442" w:rsidP="49CD7120" w:rsidRDefault="4D5AE442" w14:paraId="432EE2C6" w14:textId="61210A91">
      <w:pPr>
        <w:pStyle w:val="Normal"/>
      </w:pPr>
      <w:r w:rsidRPr="49CD7120" w:rsidR="4D5AE442">
        <w:rPr>
          <w:noProof w:val="0"/>
          <w:sz w:val="24"/>
          <w:szCs w:val="24"/>
          <w:lang w:val="en-GB"/>
        </w:rPr>
        <w:t xml:space="preserve">sentence. After that, give me a list of changes made and the reasons </w:t>
      </w:r>
    </w:p>
    <w:p w:rsidR="4D5AE442" w:rsidP="49CD7120" w:rsidRDefault="4D5AE442" w14:paraId="34C7A347" w14:textId="49502D8D">
      <w:pPr>
        <w:pStyle w:val="Normal"/>
      </w:pPr>
      <w:r w:rsidRPr="49CD7120" w:rsidR="4D5AE442">
        <w:rPr>
          <w:noProof w:val="0"/>
          <w:sz w:val="24"/>
          <w:szCs w:val="24"/>
          <w:lang w:val="en-GB"/>
        </w:rPr>
        <w:t>for those changes:</w:t>
      </w:r>
    </w:p>
    <w:p w:rsidR="4D5AE442" w:rsidP="49CD7120" w:rsidRDefault="4D5AE442" w14:paraId="6D2D8041" w14:textId="5358146C">
      <w:pPr>
        <w:pStyle w:val="Normal"/>
      </w:pPr>
      <w:r w:rsidRPr="49CD7120" w:rsidR="4D5AE442">
        <w:rPr>
          <w:noProof w:val="0"/>
          <w:sz w:val="24"/>
          <w:szCs w:val="24"/>
          <w:lang w:val="en-GB"/>
        </w:rPr>
        <w:t xml:space="preserve">I confirm that I have not presented any AI generated text as my own work. </w:t>
      </w:r>
    </w:p>
    <w:p w:rsidR="4D5AE442" w:rsidP="49CD7120" w:rsidRDefault="4D5AE442" w14:paraId="1F50BAFD" w14:textId="66288126">
      <w:pPr>
        <w:pStyle w:val="Normal"/>
      </w:pPr>
      <w:r w:rsidRPr="49CD7120" w:rsidR="4D5AE442">
        <w:rPr>
          <w:noProof w:val="0"/>
          <w:sz w:val="24"/>
          <w:szCs w:val="24"/>
          <w:lang w:val="en-GB"/>
        </w:rPr>
        <w:t xml:space="preserve">I confirm I have copies of my drafts, notes, and other resources I used </w:t>
      </w:r>
    </w:p>
    <w:p w:rsidR="4D5AE442" w:rsidP="49CD7120" w:rsidRDefault="4D5AE442" w14:paraId="44B5D67F" w14:textId="53AABC4D">
      <w:pPr>
        <w:pStyle w:val="Normal"/>
      </w:pPr>
      <w:r w:rsidRPr="49CD7120" w:rsidR="4D5AE442">
        <w:rPr>
          <w:noProof w:val="0"/>
          <w:sz w:val="24"/>
          <w:szCs w:val="24"/>
          <w:lang w:val="en-GB"/>
        </w:rPr>
        <w:t xml:space="preserve">before, and after the use of AI tools which I may be asked to provide in </w:t>
      </w:r>
      <w:r w:rsidRPr="49CD7120" w:rsidR="3E63704C">
        <w:rPr>
          <w:noProof w:val="0"/>
          <w:sz w:val="24"/>
          <w:szCs w:val="24"/>
          <w:lang w:val="en-GB"/>
        </w:rPr>
        <w:t>evidence.</w:t>
      </w:r>
    </w:p>
    <w:p w:rsidR="49CD7120" w:rsidP="49CD7120" w:rsidRDefault="49CD7120" w14:paraId="76610981" w14:textId="2A0CC1EB">
      <w:pPr>
        <w:pStyle w:val="Normal"/>
        <w:rPr>
          <w:noProof w:val="0"/>
          <w:sz w:val="24"/>
          <w:szCs w:val="24"/>
          <w:lang w:val="en-GB"/>
        </w:rPr>
      </w:pPr>
    </w:p>
    <w:p w:rsidR="5349E0FD" w:rsidP="34001DE1" w:rsidRDefault="5349E0FD" w14:paraId="042E47CD" w14:textId="03BD2939">
      <w:pPr>
        <w:pStyle w:val="Normal"/>
        <w:rPr>
          <w:noProof w:val="0"/>
          <w:sz w:val="24"/>
          <w:szCs w:val="24"/>
          <w:lang w:val="en-GB"/>
        </w:rPr>
      </w:pPr>
    </w:p>
    <w:p w:rsidRPr="005E44B5" w:rsidR="004552CE" w:rsidP="005E44B5" w:rsidRDefault="004552CE" w14:paraId="1D0F2D59" w14:textId="00092953">
      <w:pPr>
        <w:rPr>
          <w:color w:val="FF0000"/>
        </w:rPr>
      </w:pPr>
    </w:p>
    <w:sectPr w:rsidRPr="005E44B5"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1D3C" w:rsidP="003C7C97" w:rsidRDefault="001D1D3C" w14:paraId="438DB2AB" w14:textId="77777777">
      <w:pPr>
        <w:spacing w:after="0" w:line="240" w:lineRule="auto"/>
      </w:pPr>
      <w:r>
        <w:separator/>
      </w:r>
    </w:p>
  </w:endnote>
  <w:endnote w:type="continuationSeparator" w:id="0">
    <w:p w:rsidR="001D1D3C" w:rsidP="003C7C97" w:rsidRDefault="001D1D3C" w14:paraId="22620AD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1D3C" w:rsidP="003C7C97" w:rsidRDefault="001D1D3C" w14:paraId="44D08FF0" w14:textId="77777777">
      <w:pPr>
        <w:spacing w:after="0" w:line="240" w:lineRule="auto"/>
      </w:pPr>
      <w:r>
        <w:separator/>
      </w:r>
    </w:p>
  </w:footnote>
  <w:footnote w:type="continuationSeparator" w:id="0">
    <w:p w:rsidR="001D1D3C" w:rsidP="003C7C97" w:rsidRDefault="001D1D3C" w14:paraId="6CDB35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3">
    <w:nsid w:val="230dce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76543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4">
    <w:abstractNumId w:val="23"/>
  </w:num>
  <w:num w:numId="23">
    <w:abstractNumId w:val="22"/>
  </w: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5577"/>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C3"/>
    <w:rsid w:val="004552CE"/>
    <w:rsid w:val="00481FF7"/>
    <w:rsid w:val="004D1EE6"/>
    <w:rsid w:val="00500295"/>
    <w:rsid w:val="00501AAF"/>
    <w:rsid w:val="00527AFA"/>
    <w:rsid w:val="005419DA"/>
    <w:rsid w:val="005678AC"/>
    <w:rsid w:val="005709B1"/>
    <w:rsid w:val="00572B3B"/>
    <w:rsid w:val="005836D2"/>
    <w:rsid w:val="00587C58"/>
    <w:rsid w:val="005A4BD4"/>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7612C"/>
    <w:rsid w:val="00676FEB"/>
    <w:rsid w:val="00683A43"/>
    <w:rsid w:val="006912C4"/>
    <w:rsid w:val="006A5CFC"/>
    <w:rsid w:val="006C5138"/>
    <w:rsid w:val="006C689B"/>
    <w:rsid w:val="006E005C"/>
    <w:rsid w:val="006E6EE5"/>
    <w:rsid w:val="006F0029"/>
    <w:rsid w:val="007138EF"/>
    <w:rsid w:val="007632A9"/>
    <w:rsid w:val="00774092"/>
    <w:rsid w:val="00782830"/>
    <w:rsid w:val="0078664A"/>
    <w:rsid w:val="007B0F6D"/>
    <w:rsid w:val="007B2036"/>
    <w:rsid w:val="007C62C3"/>
    <w:rsid w:val="007D25AA"/>
    <w:rsid w:val="007E0354"/>
    <w:rsid w:val="007E64C6"/>
    <w:rsid w:val="007F0873"/>
    <w:rsid w:val="00805726"/>
    <w:rsid w:val="00815117"/>
    <w:rsid w:val="00817323"/>
    <w:rsid w:val="008520F8"/>
    <w:rsid w:val="00855F34"/>
    <w:rsid w:val="00872076"/>
    <w:rsid w:val="008826B6"/>
    <w:rsid w:val="008B0B22"/>
    <w:rsid w:val="008C58B0"/>
    <w:rsid w:val="008C591B"/>
    <w:rsid w:val="008C6182"/>
    <w:rsid w:val="008E1C20"/>
    <w:rsid w:val="00926458"/>
    <w:rsid w:val="00933720"/>
    <w:rsid w:val="009C7E52"/>
    <w:rsid w:val="009E4934"/>
    <w:rsid w:val="009F40A7"/>
    <w:rsid w:val="009F5CE6"/>
    <w:rsid w:val="00A035CD"/>
    <w:rsid w:val="00A50E80"/>
    <w:rsid w:val="00A513B0"/>
    <w:rsid w:val="00A63F7F"/>
    <w:rsid w:val="00A667CE"/>
    <w:rsid w:val="00A6CF14"/>
    <w:rsid w:val="00A75042"/>
    <w:rsid w:val="00A774BC"/>
    <w:rsid w:val="00A82678"/>
    <w:rsid w:val="00A946CB"/>
    <w:rsid w:val="00AA77C8"/>
    <w:rsid w:val="00AC7BE2"/>
    <w:rsid w:val="00AE35BF"/>
    <w:rsid w:val="00B1067E"/>
    <w:rsid w:val="00B81790"/>
    <w:rsid w:val="00B81BBC"/>
    <w:rsid w:val="00BD03D5"/>
    <w:rsid w:val="00BF34E1"/>
    <w:rsid w:val="00C3215E"/>
    <w:rsid w:val="00C45272"/>
    <w:rsid w:val="00C47770"/>
    <w:rsid w:val="00C75856"/>
    <w:rsid w:val="00C85A7C"/>
    <w:rsid w:val="00C95214"/>
    <w:rsid w:val="00CC3F59"/>
    <w:rsid w:val="00CD4774"/>
    <w:rsid w:val="00D10AAF"/>
    <w:rsid w:val="00D27540"/>
    <w:rsid w:val="00D3ED46"/>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60EF"/>
    <w:rsid w:val="00EC7EBE"/>
    <w:rsid w:val="00EC7FD2"/>
    <w:rsid w:val="00ED5964"/>
    <w:rsid w:val="00F1720B"/>
    <w:rsid w:val="00F36ADC"/>
    <w:rsid w:val="00F514B7"/>
    <w:rsid w:val="00F605C6"/>
    <w:rsid w:val="00F6785B"/>
    <w:rsid w:val="00F915D6"/>
    <w:rsid w:val="00FA9BA7"/>
    <w:rsid w:val="00FF2B0A"/>
    <w:rsid w:val="00FF5D06"/>
    <w:rsid w:val="019616BB"/>
    <w:rsid w:val="019981F5"/>
    <w:rsid w:val="019C33B2"/>
    <w:rsid w:val="01D81DAF"/>
    <w:rsid w:val="01E4E7A5"/>
    <w:rsid w:val="022AB485"/>
    <w:rsid w:val="023E9527"/>
    <w:rsid w:val="02501F6A"/>
    <w:rsid w:val="02715BCB"/>
    <w:rsid w:val="02762A7D"/>
    <w:rsid w:val="028D194E"/>
    <w:rsid w:val="02AB1E75"/>
    <w:rsid w:val="02F77184"/>
    <w:rsid w:val="034CF6D3"/>
    <w:rsid w:val="037BA972"/>
    <w:rsid w:val="038466A9"/>
    <w:rsid w:val="0391F9B8"/>
    <w:rsid w:val="03CA9FEA"/>
    <w:rsid w:val="03CACDD1"/>
    <w:rsid w:val="03D4570B"/>
    <w:rsid w:val="040151E8"/>
    <w:rsid w:val="04861C97"/>
    <w:rsid w:val="0487D6E8"/>
    <w:rsid w:val="0489C9F1"/>
    <w:rsid w:val="049CEF82"/>
    <w:rsid w:val="04C9ACC4"/>
    <w:rsid w:val="04F23361"/>
    <w:rsid w:val="05285691"/>
    <w:rsid w:val="05364298"/>
    <w:rsid w:val="0552270D"/>
    <w:rsid w:val="056E8695"/>
    <w:rsid w:val="05D6774B"/>
    <w:rsid w:val="05EDAB43"/>
    <w:rsid w:val="0642B3BA"/>
    <w:rsid w:val="06499E48"/>
    <w:rsid w:val="06633BDC"/>
    <w:rsid w:val="0673092C"/>
    <w:rsid w:val="06776277"/>
    <w:rsid w:val="0678F265"/>
    <w:rsid w:val="0689E9CB"/>
    <w:rsid w:val="068FC5C5"/>
    <w:rsid w:val="06ADCBB5"/>
    <w:rsid w:val="06DE4771"/>
    <w:rsid w:val="0749ECED"/>
    <w:rsid w:val="078033C8"/>
    <w:rsid w:val="079130AB"/>
    <w:rsid w:val="079F2D64"/>
    <w:rsid w:val="07D9DA55"/>
    <w:rsid w:val="088358D8"/>
    <w:rsid w:val="08C3DC57"/>
    <w:rsid w:val="08FF2753"/>
    <w:rsid w:val="09068C43"/>
    <w:rsid w:val="09143548"/>
    <w:rsid w:val="092799DF"/>
    <w:rsid w:val="0952C8B2"/>
    <w:rsid w:val="097FAD17"/>
    <w:rsid w:val="09A620DE"/>
    <w:rsid w:val="09B5C202"/>
    <w:rsid w:val="09CCA4A2"/>
    <w:rsid w:val="09D80CA6"/>
    <w:rsid w:val="09EA7D20"/>
    <w:rsid w:val="09F8BEF5"/>
    <w:rsid w:val="0A083AF0"/>
    <w:rsid w:val="0A0CFB6F"/>
    <w:rsid w:val="0A9E8540"/>
    <w:rsid w:val="0AB5EECA"/>
    <w:rsid w:val="0ACB736B"/>
    <w:rsid w:val="0AE4D700"/>
    <w:rsid w:val="0B1C99E3"/>
    <w:rsid w:val="0BA03B06"/>
    <w:rsid w:val="0BC6E504"/>
    <w:rsid w:val="0BDFA41C"/>
    <w:rsid w:val="0BFE0120"/>
    <w:rsid w:val="0C215A4A"/>
    <w:rsid w:val="0CB1B30F"/>
    <w:rsid w:val="0CB44D86"/>
    <w:rsid w:val="0CB82323"/>
    <w:rsid w:val="0CCAC160"/>
    <w:rsid w:val="0CF0544B"/>
    <w:rsid w:val="0D2F38B8"/>
    <w:rsid w:val="0D63C6FE"/>
    <w:rsid w:val="0D66445C"/>
    <w:rsid w:val="0DE5325F"/>
    <w:rsid w:val="0DF95592"/>
    <w:rsid w:val="0E39A532"/>
    <w:rsid w:val="0E586DAE"/>
    <w:rsid w:val="0E698A81"/>
    <w:rsid w:val="0E75CC42"/>
    <w:rsid w:val="0E9BADE9"/>
    <w:rsid w:val="0EA50DE8"/>
    <w:rsid w:val="0EA62840"/>
    <w:rsid w:val="0EC930BA"/>
    <w:rsid w:val="0ECAFBB4"/>
    <w:rsid w:val="0ED0AB44"/>
    <w:rsid w:val="0F3ABC52"/>
    <w:rsid w:val="0F3AE51E"/>
    <w:rsid w:val="0F684274"/>
    <w:rsid w:val="0FB506DD"/>
    <w:rsid w:val="1017C8BE"/>
    <w:rsid w:val="101EC522"/>
    <w:rsid w:val="1038FAF2"/>
    <w:rsid w:val="105281FE"/>
    <w:rsid w:val="105F5F44"/>
    <w:rsid w:val="10835776"/>
    <w:rsid w:val="108E5925"/>
    <w:rsid w:val="10C8AFDD"/>
    <w:rsid w:val="10DBF0DC"/>
    <w:rsid w:val="10E43991"/>
    <w:rsid w:val="11375FB9"/>
    <w:rsid w:val="113D10FB"/>
    <w:rsid w:val="11B38CFD"/>
    <w:rsid w:val="11C88BAE"/>
    <w:rsid w:val="1200156C"/>
    <w:rsid w:val="12378814"/>
    <w:rsid w:val="123D7222"/>
    <w:rsid w:val="12AAE7D7"/>
    <w:rsid w:val="12B380C6"/>
    <w:rsid w:val="12B8F47F"/>
    <w:rsid w:val="12CC448C"/>
    <w:rsid w:val="12D368A4"/>
    <w:rsid w:val="13485B77"/>
    <w:rsid w:val="139D6F50"/>
    <w:rsid w:val="13C007F3"/>
    <w:rsid w:val="13D3E06F"/>
    <w:rsid w:val="13F3A27A"/>
    <w:rsid w:val="13F6F0E4"/>
    <w:rsid w:val="14A1B6D5"/>
    <w:rsid w:val="14FBCD37"/>
    <w:rsid w:val="15591C7F"/>
    <w:rsid w:val="15AD5177"/>
    <w:rsid w:val="15CF973B"/>
    <w:rsid w:val="15E2530E"/>
    <w:rsid w:val="15E46364"/>
    <w:rsid w:val="15FCD13B"/>
    <w:rsid w:val="163502FD"/>
    <w:rsid w:val="164C306B"/>
    <w:rsid w:val="164C5F7F"/>
    <w:rsid w:val="166FDD70"/>
    <w:rsid w:val="167C9CB7"/>
    <w:rsid w:val="16A0327B"/>
    <w:rsid w:val="16C104B8"/>
    <w:rsid w:val="16E84916"/>
    <w:rsid w:val="16F4186B"/>
    <w:rsid w:val="16F87622"/>
    <w:rsid w:val="170F3985"/>
    <w:rsid w:val="1740623B"/>
    <w:rsid w:val="1773F0CF"/>
    <w:rsid w:val="177B636C"/>
    <w:rsid w:val="17882246"/>
    <w:rsid w:val="17E1D5E7"/>
    <w:rsid w:val="17ED5144"/>
    <w:rsid w:val="18017463"/>
    <w:rsid w:val="1850F620"/>
    <w:rsid w:val="188C4478"/>
    <w:rsid w:val="188D12CC"/>
    <w:rsid w:val="18B99B26"/>
    <w:rsid w:val="18F170BC"/>
    <w:rsid w:val="18FB19B8"/>
    <w:rsid w:val="18FD3EA1"/>
    <w:rsid w:val="195F9609"/>
    <w:rsid w:val="196E85BE"/>
    <w:rsid w:val="1970425B"/>
    <w:rsid w:val="197EC80C"/>
    <w:rsid w:val="19A95E6D"/>
    <w:rsid w:val="1A17DD07"/>
    <w:rsid w:val="1A1E46B6"/>
    <w:rsid w:val="1AB75107"/>
    <w:rsid w:val="1AE64D1E"/>
    <w:rsid w:val="1B1368E5"/>
    <w:rsid w:val="1B313B4C"/>
    <w:rsid w:val="1B41FD85"/>
    <w:rsid w:val="1B6538EC"/>
    <w:rsid w:val="1B7D4FB6"/>
    <w:rsid w:val="1B87E84B"/>
    <w:rsid w:val="1BB7CA27"/>
    <w:rsid w:val="1BDB1CAF"/>
    <w:rsid w:val="1BF55FE0"/>
    <w:rsid w:val="1C0C1453"/>
    <w:rsid w:val="1C2F5CB0"/>
    <w:rsid w:val="1C466305"/>
    <w:rsid w:val="1C59CA25"/>
    <w:rsid w:val="1CDB366A"/>
    <w:rsid w:val="1CFC5355"/>
    <w:rsid w:val="1CFFE82E"/>
    <w:rsid w:val="1D4FAEC9"/>
    <w:rsid w:val="1D52808D"/>
    <w:rsid w:val="1DB20D83"/>
    <w:rsid w:val="1DF6E960"/>
    <w:rsid w:val="1E030F99"/>
    <w:rsid w:val="1E122CE4"/>
    <w:rsid w:val="1E568B8B"/>
    <w:rsid w:val="1EA08ECF"/>
    <w:rsid w:val="1EAA5DC9"/>
    <w:rsid w:val="1ECB13CF"/>
    <w:rsid w:val="1EE0BBBE"/>
    <w:rsid w:val="1F2BD752"/>
    <w:rsid w:val="1F3AB797"/>
    <w:rsid w:val="1F3CE45F"/>
    <w:rsid w:val="1F606DD4"/>
    <w:rsid w:val="1F642F0B"/>
    <w:rsid w:val="1F88758C"/>
    <w:rsid w:val="1FA43135"/>
    <w:rsid w:val="1FD181AD"/>
    <w:rsid w:val="1FEF6EA0"/>
    <w:rsid w:val="1FF1D75B"/>
    <w:rsid w:val="200E002E"/>
    <w:rsid w:val="2053BD3B"/>
    <w:rsid w:val="215DD667"/>
    <w:rsid w:val="216A89A5"/>
    <w:rsid w:val="21D70713"/>
    <w:rsid w:val="21E54C7B"/>
    <w:rsid w:val="2210977F"/>
    <w:rsid w:val="223069E4"/>
    <w:rsid w:val="223C1205"/>
    <w:rsid w:val="2242CEDF"/>
    <w:rsid w:val="224D3192"/>
    <w:rsid w:val="228B4973"/>
    <w:rsid w:val="229FDA34"/>
    <w:rsid w:val="22D51E80"/>
    <w:rsid w:val="23293924"/>
    <w:rsid w:val="233E990F"/>
    <w:rsid w:val="234B6451"/>
    <w:rsid w:val="2357E37F"/>
    <w:rsid w:val="235968EE"/>
    <w:rsid w:val="23B4B4F9"/>
    <w:rsid w:val="2474DA53"/>
    <w:rsid w:val="24ADA36E"/>
    <w:rsid w:val="2510C147"/>
    <w:rsid w:val="25201652"/>
    <w:rsid w:val="2538FCD0"/>
    <w:rsid w:val="256B0CC0"/>
    <w:rsid w:val="258FAF4F"/>
    <w:rsid w:val="261145B4"/>
    <w:rsid w:val="2696F701"/>
    <w:rsid w:val="26A205E0"/>
    <w:rsid w:val="26A4B7A7"/>
    <w:rsid w:val="26C59A6E"/>
    <w:rsid w:val="2737A227"/>
    <w:rsid w:val="277265A8"/>
    <w:rsid w:val="27C4E607"/>
    <w:rsid w:val="27ED3C40"/>
    <w:rsid w:val="2822BCB0"/>
    <w:rsid w:val="284C53C3"/>
    <w:rsid w:val="28C65359"/>
    <w:rsid w:val="29301D5E"/>
    <w:rsid w:val="29799CB7"/>
    <w:rsid w:val="299597B6"/>
    <w:rsid w:val="29B2B75D"/>
    <w:rsid w:val="2A03E7EC"/>
    <w:rsid w:val="2A1DAEE5"/>
    <w:rsid w:val="2A49F507"/>
    <w:rsid w:val="2A7C17CB"/>
    <w:rsid w:val="2A806FF9"/>
    <w:rsid w:val="2A8D4DA0"/>
    <w:rsid w:val="2AB25340"/>
    <w:rsid w:val="2AE8C2AE"/>
    <w:rsid w:val="2AF2C6FD"/>
    <w:rsid w:val="2B39531F"/>
    <w:rsid w:val="2B4FC5BC"/>
    <w:rsid w:val="2B6A3603"/>
    <w:rsid w:val="2B8F81A2"/>
    <w:rsid w:val="2BA23396"/>
    <w:rsid w:val="2BA99817"/>
    <w:rsid w:val="2BE50DB3"/>
    <w:rsid w:val="2BFE60EF"/>
    <w:rsid w:val="2C39AC6E"/>
    <w:rsid w:val="2C58DDD6"/>
    <w:rsid w:val="2CBC15DC"/>
    <w:rsid w:val="2D25E4C0"/>
    <w:rsid w:val="2D5CE8C2"/>
    <w:rsid w:val="2D948418"/>
    <w:rsid w:val="2D9615F9"/>
    <w:rsid w:val="2DBFE61A"/>
    <w:rsid w:val="2E456598"/>
    <w:rsid w:val="2E54C969"/>
    <w:rsid w:val="2E6F9611"/>
    <w:rsid w:val="2E82E788"/>
    <w:rsid w:val="2ECF00DF"/>
    <w:rsid w:val="2F754BBA"/>
    <w:rsid w:val="2FC128B1"/>
    <w:rsid w:val="2FDEC12D"/>
    <w:rsid w:val="300F1F62"/>
    <w:rsid w:val="301C6B14"/>
    <w:rsid w:val="302674BC"/>
    <w:rsid w:val="309C668A"/>
    <w:rsid w:val="30DA74AC"/>
    <w:rsid w:val="30F87F42"/>
    <w:rsid w:val="31035356"/>
    <w:rsid w:val="310D87CE"/>
    <w:rsid w:val="313C0C90"/>
    <w:rsid w:val="3159693C"/>
    <w:rsid w:val="31728983"/>
    <w:rsid w:val="317C3C35"/>
    <w:rsid w:val="31EC179E"/>
    <w:rsid w:val="31F2AAF0"/>
    <w:rsid w:val="32542E16"/>
    <w:rsid w:val="32DC2A16"/>
    <w:rsid w:val="33302FB0"/>
    <w:rsid w:val="333DB599"/>
    <w:rsid w:val="33488AA4"/>
    <w:rsid w:val="338A2FB9"/>
    <w:rsid w:val="339CA256"/>
    <w:rsid w:val="34001DE1"/>
    <w:rsid w:val="342B1D36"/>
    <w:rsid w:val="34310A3E"/>
    <w:rsid w:val="345EC7ED"/>
    <w:rsid w:val="347E6DC6"/>
    <w:rsid w:val="34803F61"/>
    <w:rsid w:val="34BEE5B7"/>
    <w:rsid w:val="34C0DB35"/>
    <w:rsid w:val="34CCF16E"/>
    <w:rsid w:val="352D7DAC"/>
    <w:rsid w:val="3535E6DB"/>
    <w:rsid w:val="355C1342"/>
    <w:rsid w:val="35649C81"/>
    <w:rsid w:val="356DC92F"/>
    <w:rsid w:val="3572B1EA"/>
    <w:rsid w:val="36013F33"/>
    <w:rsid w:val="3604AE00"/>
    <w:rsid w:val="366B4872"/>
    <w:rsid w:val="36A7113D"/>
    <w:rsid w:val="36CD1927"/>
    <w:rsid w:val="36DCD396"/>
    <w:rsid w:val="36ECA6D9"/>
    <w:rsid w:val="36ED42F5"/>
    <w:rsid w:val="36FBAE36"/>
    <w:rsid w:val="375236F5"/>
    <w:rsid w:val="382FB177"/>
    <w:rsid w:val="38A89FD3"/>
    <w:rsid w:val="38B014EC"/>
    <w:rsid w:val="38B05686"/>
    <w:rsid w:val="38F29AC8"/>
    <w:rsid w:val="3979491E"/>
    <w:rsid w:val="39A0B19E"/>
    <w:rsid w:val="39B7B770"/>
    <w:rsid w:val="39BC1196"/>
    <w:rsid w:val="3A0F1F63"/>
    <w:rsid w:val="3A900762"/>
    <w:rsid w:val="3AF28336"/>
    <w:rsid w:val="3B007B89"/>
    <w:rsid w:val="3B050970"/>
    <w:rsid w:val="3B534D17"/>
    <w:rsid w:val="3B6158FC"/>
    <w:rsid w:val="3B7892B2"/>
    <w:rsid w:val="3BB1CF13"/>
    <w:rsid w:val="3BC13BBD"/>
    <w:rsid w:val="3BC3922B"/>
    <w:rsid w:val="3BCDFA46"/>
    <w:rsid w:val="3BF24BA8"/>
    <w:rsid w:val="3BF527F6"/>
    <w:rsid w:val="3C1D45F0"/>
    <w:rsid w:val="3C6C65FF"/>
    <w:rsid w:val="3CBCD177"/>
    <w:rsid w:val="3D379892"/>
    <w:rsid w:val="3D74DB73"/>
    <w:rsid w:val="3DC29670"/>
    <w:rsid w:val="3E3484CC"/>
    <w:rsid w:val="3E43BA4A"/>
    <w:rsid w:val="3E63704C"/>
    <w:rsid w:val="3E6975F4"/>
    <w:rsid w:val="3E74E065"/>
    <w:rsid w:val="3E79BBCA"/>
    <w:rsid w:val="3EB807B1"/>
    <w:rsid w:val="3EB85D4B"/>
    <w:rsid w:val="3EFACFCC"/>
    <w:rsid w:val="3F43D642"/>
    <w:rsid w:val="3F7B779D"/>
    <w:rsid w:val="3F9D7F22"/>
    <w:rsid w:val="3FB8E443"/>
    <w:rsid w:val="3FCBCDC8"/>
    <w:rsid w:val="3FCEF760"/>
    <w:rsid w:val="3FF1EA35"/>
    <w:rsid w:val="403DBFBD"/>
    <w:rsid w:val="404C6D78"/>
    <w:rsid w:val="40B610A9"/>
    <w:rsid w:val="40B70526"/>
    <w:rsid w:val="40C8D489"/>
    <w:rsid w:val="40D7C8E5"/>
    <w:rsid w:val="40ED9864"/>
    <w:rsid w:val="411299F2"/>
    <w:rsid w:val="413E1C6B"/>
    <w:rsid w:val="41874B43"/>
    <w:rsid w:val="4188D41F"/>
    <w:rsid w:val="4196C3A5"/>
    <w:rsid w:val="419C66F9"/>
    <w:rsid w:val="41C85060"/>
    <w:rsid w:val="41D40933"/>
    <w:rsid w:val="41EA4882"/>
    <w:rsid w:val="41FA0BB9"/>
    <w:rsid w:val="420C9DC2"/>
    <w:rsid w:val="4259E58D"/>
    <w:rsid w:val="42E20621"/>
    <w:rsid w:val="43301D4B"/>
    <w:rsid w:val="43419ED4"/>
    <w:rsid w:val="43859A27"/>
    <w:rsid w:val="439BD74F"/>
    <w:rsid w:val="43EC11B5"/>
    <w:rsid w:val="44570389"/>
    <w:rsid w:val="447FBFBF"/>
    <w:rsid w:val="449988F0"/>
    <w:rsid w:val="44A68BD0"/>
    <w:rsid w:val="4520ABDC"/>
    <w:rsid w:val="4548FB91"/>
    <w:rsid w:val="457974E4"/>
    <w:rsid w:val="45BFFFA5"/>
    <w:rsid w:val="464A63C5"/>
    <w:rsid w:val="46A8D25A"/>
    <w:rsid w:val="46B5566C"/>
    <w:rsid w:val="46C46270"/>
    <w:rsid w:val="46C950D0"/>
    <w:rsid w:val="4710CD6B"/>
    <w:rsid w:val="4735D098"/>
    <w:rsid w:val="475996C5"/>
    <w:rsid w:val="4771371C"/>
    <w:rsid w:val="47877120"/>
    <w:rsid w:val="478DAB2E"/>
    <w:rsid w:val="47B4E10A"/>
    <w:rsid w:val="48145446"/>
    <w:rsid w:val="48157974"/>
    <w:rsid w:val="481EF1ED"/>
    <w:rsid w:val="489A79EA"/>
    <w:rsid w:val="48F8CCB7"/>
    <w:rsid w:val="48FF46F8"/>
    <w:rsid w:val="49091BFF"/>
    <w:rsid w:val="492B00BF"/>
    <w:rsid w:val="492D93E3"/>
    <w:rsid w:val="49303C45"/>
    <w:rsid w:val="49361E3F"/>
    <w:rsid w:val="4975C901"/>
    <w:rsid w:val="49849C1E"/>
    <w:rsid w:val="499167CD"/>
    <w:rsid w:val="499C05A4"/>
    <w:rsid w:val="49AC5DA1"/>
    <w:rsid w:val="49CD7120"/>
    <w:rsid w:val="49E8D87E"/>
    <w:rsid w:val="49EE8DEB"/>
    <w:rsid w:val="4A1B8D1B"/>
    <w:rsid w:val="4A292860"/>
    <w:rsid w:val="4A5154AB"/>
    <w:rsid w:val="4A70864E"/>
    <w:rsid w:val="4A70AEBE"/>
    <w:rsid w:val="4AA6B96E"/>
    <w:rsid w:val="4ACDE803"/>
    <w:rsid w:val="4AE0EBD1"/>
    <w:rsid w:val="4B2C2205"/>
    <w:rsid w:val="4B2F82ED"/>
    <w:rsid w:val="4B3920A7"/>
    <w:rsid w:val="4B63D202"/>
    <w:rsid w:val="4B78BD8D"/>
    <w:rsid w:val="4B8A12B4"/>
    <w:rsid w:val="4BA576A5"/>
    <w:rsid w:val="4BD3D91A"/>
    <w:rsid w:val="4C0D480F"/>
    <w:rsid w:val="4C2FF5B8"/>
    <w:rsid w:val="4C5C2BF5"/>
    <w:rsid w:val="4C69E7C5"/>
    <w:rsid w:val="4C794D4A"/>
    <w:rsid w:val="4C832E69"/>
    <w:rsid w:val="4C9C8D3D"/>
    <w:rsid w:val="4CD797B9"/>
    <w:rsid w:val="4D16EBE3"/>
    <w:rsid w:val="4D5AE442"/>
    <w:rsid w:val="4D7E4CE9"/>
    <w:rsid w:val="4DA8A789"/>
    <w:rsid w:val="4DCEF8FA"/>
    <w:rsid w:val="4DE28795"/>
    <w:rsid w:val="4E230CA9"/>
    <w:rsid w:val="4E2C1F7C"/>
    <w:rsid w:val="4E47808D"/>
    <w:rsid w:val="4E53E404"/>
    <w:rsid w:val="4E660C4C"/>
    <w:rsid w:val="4E7F615B"/>
    <w:rsid w:val="4E8F5FFC"/>
    <w:rsid w:val="4ED3AA24"/>
    <w:rsid w:val="4F4DD20B"/>
    <w:rsid w:val="4F576A1C"/>
    <w:rsid w:val="4F5BA433"/>
    <w:rsid w:val="4F91438A"/>
    <w:rsid w:val="4FFB9916"/>
    <w:rsid w:val="501F6AA1"/>
    <w:rsid w:val="50254ED8"/>
    <w:rsid w:val="512BA607"/>
    <w:rsid w:val="513D3751"/>
    <w:rsid w:val="51466BF8"/>
    <w:rsid w:val="5154F543"/>
    <w:rsid w:val="515516B3"/>
    <w:rsid w:val="5186C4B9"/>
    <w:rsid w:val="51A64D93"/>
    <w:rsid w:val="51BC8284"/>
    <w:rsid w:val="51D0C0C3"/>
    <w:rsid w:val="51EB883D"/>
    <w:rsid w:val="526D0445"/>
    <w:rsid w:val="52894F69"/>
    <w:rsid w:val="528E199D"/>
    <w:rsid w:val="528FE895"/>
    <w:rsid w:val="534221C5"/>
    <w:rsid w:val="53492153"/>
    <w:rsid w:val="5349E0FD"/>
    <w:rsid w:val="5370C7A9"/>
    <w:rsid w:val="5376B76B"/>
    <w:rsid w:val="5382D8E4"/>
    <w:rsid w:val="53C3FEA0"/>
    <w:rsid w:val="53CB0B9C"/>
    <w:rsid w:val="54259104"/>
    <w:rsid w:val="54296FF8"/>
    <w:rsid w:val="542B952F"/>
    <w:rsid w:val="54C0A342"/>
    <w:rsid w:val="54C84BC7"/>
    <w:rsid w:val="54DCCB45"/>
    <w:rsid w:val="5643AECF"/>
    <w:rsid w:val="56479C2D"/>
    <w:rsid w:val="56CDAB80"/>
    <w:rsid w:val="56DD03B3"/>
    <w:rsid w:val="56EA5E94"/>
    <w:rsid w:val="578ABE2B"/>
    <w:rsid w:val="57B48A7F"/>
    <w:rsid w:val="57DFF953"/>
    <w:rsid w:val="584EF184"/>
    <w:rsid w:val="586E8F1B"/>
    <w:rsid w:val="58752898"/>
    <w:rsid w:val="58A8E0F8"/>
    <w:rsid w:val="58C184B0"/>
    <w:rsid w:val="58E70B60"/>
    <w:rsid w:val="590D8A21"/>
    <w:rsid w:val="596EE9A7"/>
    <w:rsid w:val="597712AE"/>
    <w:rsid w:val="59821B39"/>
    <w:rsid w:val="59A36BE3"/>
    <w:rsid w:val="59A5457B"/>
    <w:rsid w:val="5A6A0864"/>
    <w:rsid w:val="5A86C843"/>
    <w:rsid w:val="5A92D018"/>
    <w:rsid w:val="5AA8EE14"/>
    <w:rsid w:val="5AD38CDF"/>
    <w:rsid w:val="5B086E65"/>
    <w:rsid w:val="5B0D6DF1"/>
    <w:rsid w:val="5B1400A1"/>
    <w:rsid w:val="5B24A815"/>
    <w:rsid w:val="5B25D0B3"/>
    <w:rsid w:val="5B700218"/>
    <w:rsid w:val="5B7D1D75"/>
    <w:rsid w:val="5BBFC2F9"/>
    <w:rsid w:val="5BC2380F"/>
    <w:rsid w:val="5BE0D98F"/>
    <w:rsid w:val="5C9F87CE"/>
    <w:rsid w:val="5CB9DA09"/>
    <w:rsid w:val="5CD18FCC"/>
    <w:rsid w:val="5CEA5371"/>
    <w:rsid w:val="5CF11137"/>
    <w:rsid w:val="5D186ED5"/>
    <w:rsid w:val="5D2ED199"/>
    <w:rsid w:val="5D336DB6"/>
    <w:rsid w:val="5DAE2A5D"/>
    <w:rsid w:val="5DCAE76B"/>
    <w:rsid w:val="5E08ECA6"/>
    <w:rsid w:val="5E0D3FA9"/>
    <w:rsid w:val="5E604BD1"/>
    <w:rsid w:val="5EE0868D"/>
    <w:rsid w:val="5F12EE7B"/>
    <w:rsid w:val="5F35FE62"/>
    <w:rsid w:val="5F4A90C5"/>
    <w:rsid w:val="5FB92E14"/>
    <w:rsid w:val="5FD44531"/>
    <w:rsid w:val="5FE919BA"/>
    <w:rsid w:val="604BADE4"/>
    <w:rsid w:val="605CBB9A"/>
    <w:rsid w:val="607578FC"/>
    <w:rsid w:val="60CFBBD0"/>
    <w:rsid w:val="60E4189F"/>
    <w:rsid w:val="60F6DD90"/>
    <w:rsid w:val="61110BD4"/>
    <w:rsid w:val="6112B9F1"/>
    <w:rsid w:val="6118FE26"/>
    <w:rsid w:val="61CAB720"/>
    <w:rsid w:val="61E59E67"/>
    <w:rsid w:val="61FE86C1"/>
    <w:rsid w:val="62016C27"/>
    <w:rsid w:val="625DC5C9"/>
    <w:rsid w:val="62CF19FB"/>
    <w:rsid w:val="62FF3894"/>
    <w:rsid w:val="62FFD2FE"/>
    <w:rsid w:val="63491A24"/>
    <w:rsid w:val="635ACF25"/>
    <w:rsid w:val="638C1776"/>
    <w:rsid w:val="63E6A67A"/>
    <w:rsid w:val="640D6F8F"/>
    <w:rsid w:val="64616462"/>
    <w:rsid w:val="647423B3"/>
    <w:rsid w:val="6474B726"/>
    <w:rsid w:val="64A885EF"/>
    <w:rsid w:val="64F3F2EC"/>
    <w:rsid w:val="64F91257"/>
    <w:rsid w:val="655AC9D6"/>
    <w:rsid w:val="655D70B8"/>
    <w:rsid w:val="659CBA49"/>
    <w:rsid w:val="65EC59D9"/>
    <w:rsid w:val="65FBDECF"/>
    <w:rsid w:val="66029C77"/>
    <w:rsid w:val="6623F7E5"/>
    <w:rsid w:val="662423D6"/>
    <w:rsid w:val="664B1BBF"/>
    <w:rsid w:val="665B8848"/>
    <w:rsid w:val="66762C36"/>
    <w:rsid w:val="66895D9C"/>
    <w:rsid w:val="6696B08F"/>
    <w:rsid w:val="66A870C8"/>
    <w:rsid w:val="66AB2C9F"/>
    <w:rsid w:val="66B4505B"/>
    <w:rsid w:val="66D14E39"/>
    <w:rsid w:val="66DA1B8E"/>
    <w:rsid w:val="67184513"/>
    <w:rsid w:val="671E04FE"/>
    <w:rsid w:val="67A3185D"/>
    <w:rsid w:val="684C7A5A"/>
    <w:rsid w:val="6853E098"/>
    <w:rsid w:val="687ABCC1"/>
    <w:rsid w:val="689FB5B7"/>
    <w:rsid w:val="68A9D07E"/>
    <w:rsid w:val="68BBF9EC"/>
    <w:rsid w:val="68F64CAB"/>
    <w:rsid w:val="691655F2"/>
    <w:rsid w:val="691F8271"/>
    <w:rsid w:val="698A1947"/>
    <w:rsid w:val="699E0D2D"/>
    <w:rsid w:val="69A4025C"/>
    <w:rsid w:val="6A1C4673"/>
    <w:rsid w:val="6A66A725"/>
    <w:rsid w:val="6A836DD7"/>
    <w:rsid w:val="6AB54A74"/>
    <w:rsid w:val="6AC559B6"/>
    <w:rsid w:val="6AC5C4D3"/>
    <w:rsid w:val="6ACF5ABD"/>
    <w:rsid w:val="6B218186"/>
    <w:rsid w:val="6B232246"/>
    <w:rsid w:val="6B58DFE5"/>
    <w:rsid w:val="6B63D1FC"/>
    <w:rsid w:val="6BCB50C5"/>
    <w:rsid w:val="6BE62E1F"/>
    <w:rsid w:val="6BEED5AA"/>
    <w:rsid w:val="6C47296A"/>
    <w:rsid w:val="6C8C2063"/>
    <w:rsid w:val="6CBC1759"/>
    <w:rsid w:val="6CCFF0CC"/>
    <w:rsid w:val="6D1B02AF"/>
    <w:rsid w:val="6D8CC7C9"/>
    <w:rsid w:val="6DC94A6E"/>
    <w:rsid w:val="6DCB485A"/>
    <w:rsid w:val="6E3CFFA1"/>
    <w:rsid w:val="6E9DE951"/>
    <w:rsid w:val="6EA22C78"/>
    <w:rsid w:val="6EBE5CB9"/>
    <w:rsid w:val="6EDCA091"/>
    <w:rsid w:val="6EEFF2FC"/>
    <w:rsid w:val="6F49E5E1"/>
    <w:rsid w:val="6F5BC55D"/>
    <w:rsid w:val="6F70810F"/>
    <w:rsid w:val="6F9099FC"/>
    <w:rsid w:val="6FB95DB7"/>
    <w:rsid w:val="6FD53682"/>
    <w:rsid w:val="6FE6F4AC"/>
    <w:rsid w:val="6FEB73BF"/>
    <w:rsid w:val="703025E3"/>
    <w:rsid w:val="70457FE7"/>
    <w:rsid w:val="70BF31FE"/>
    <w:rsid w:val="70BFB89E"/>
    <w:rsid w:val="70C59AC4"/>
    <w:rsid w:val="70C70CF6"/>
    <w:rsid w:val="70CD4DAB"/>
    <w:rsid w:val="70F0D836"/>
    <w:rsid w:val="71085CA0"/>
    <w:rsid w:val="71090592"/>
    <w:rsid w:val="714B5B0A"/>
    <w:rsid w:val="7154C9F1"/>
    <w:rsid w:val="716147DF"/>
    <w:rsid w:val="71631F48"/>
    <w:rsid w:val="718611DB"/>
    <w:rsid w:val="71A77837"/>
    <w:rsid w:val="7203C697"/>
    <w:rsid w:val="72170402"/>
    <w:rsid w:val="72316E3F"/>
    <w:rsid w:val="727FA4C3"/>
    <w:rsid w:val="72B0B0BE"/>
    <w:rsid w:val="731AE589"/>
    <w:rsid w:val="7347C82D"/>
    <w:rsid w:val="7355ED02"/>
    <w:rsid w:val="73A16913"/>
    <w:rsid w:val="73C2B074"/>
    <w:rsid w:val="73D08C3C"/>
    <w:rsid w:val="73D0E410"/>
    <w:rsid w:val="73F4A2D9"/>
    <w:rsid w:val="74015A4D"/>
    <w:rsid w:val="7418BA7A"/>
    <w:rsid w:val="74257EAD"/>
    <w:rsid w:val="742E04FE"/>
    <w:rsid w:val="74841299"/>
    <w:rsid w:val="74E4D1C7"/>
    <w:rsid w:val="7500883A"/>
    <w:rsid w:val="750EBA1B"/>
    <w:rsid w:val="75311546"/>
    <w:rsid w:val="75325CAE"/>
    <w:rsid w:val="7542EC6C"/>
    <w:rsid w:val="7555901E"/>
    <w:rsid w:val="756A6833"/>
    <w:rsid w:val="756CD6B1"/>
    <w:rsid w:val="7583EDEC"/>
    <w:rsid w:val="75EEB782"/>
    <w:rsid w:val="75F6D913"/>
    <w:rsid w:val="76388D56"/>
    <w:rsid w:val="764E1E81"/>
    <w:rsid w:val="769DABFE"/>
    <w:rsid w:val="76C7AAE9"/>
    <w:rsid w:val="76C7C693"/>
    <w:rsid w:val="76CBE6B6"/>
    <w:rsid w:val="76D80B5B"/>
    <w:rsid w:val="76E30C90"/>
    <w:rsid w:val="76F049B8"/>
    <w:rsid w:val="76FDF9FC"/>
    <w:rsid w:val="77104B88"/>
    <w:rsid w:val="77148538"/>
    <w:rsid w:val="772A91E9"/>
    <w:rsid w:val="77A19779"/>
    <w:rsid w:val="77F5DED4"/>
    <w:rsid w:val="7815B03F"/>
    <w:rsid w:val="785A52B2"/>
    <w:rsid w:val="78B34D34"/>
    <w:rsid w:val="7957E277"/>
    <w:rsid w:val="79790738"/>
    <w:rsid w:val="798A5ED7"/>
    <w:rsid w:val="79B7EF29"/>
    <w:rsid w:val="79C45B6B"/>
    <w:rsid w:val="7A05E13B"/>
    <w:rsid w:val="7A06D189"/>
    <w:rsid w:val="7A377E56"/>
    <w:rsid w:val="7AB2D01B"/>
    <w:rsid w:val="7AD1D21A"/>
    <w:rsid w:val="7ADCAD4D"/>
    <w:rsid w:val="7AF38A0D"/>
    <w:rsid w:val="7B2E6A45"/>
    <w:rsid w:val="7B5AF6D4"/>
    <w:rsid w:val="7B5E5776"/>
    <w:rsid w:val="7B730ABB"/>
    <w:rsid w:val="7B88B2C8"/>
    <w:rsid w:val="7BC6E7AF"/>
    <w:rsid w:val="7BCFE8FF"/>
    <w:rsid w:val="7BEAF213"/>
    <w:rsid w:val="7C10E874"/>
    <w:rsid w:val="7C620904"/>
    <w:rsid w:val="7C73CF77"/>
    <w:rsid w:val="7CA23D96"/>
    <w:rsid w:val="7CBAF46E"/>
    <w:rsid w:val="7D0E31C9"/>
    <w:rsid w:val="7D6BE478"/>
    <w:rsid w:val="7DB17B56"/>
    <w:rsid w:val="7DF43B44"/>
    <w:rsid w:val="7DFD114A"/>
    <w:rsid w:val="7E1C6A6B"/>
    <w:rsid w:val="7E29900F"/>
    <w:rsid w:val="7E701AF6"/>
    <w:rsid w:val="7EC55E89"/>
    <w:rsid w:val="7EE342A4"/>
    <w:rsid w:val="7F14A349"/>
    <w:rsid w:val="7F16A2E3"/>
    <w:rsid w:val="7F2B91A4"/>
    <w:rsid w:val="7F3C5678"/>
    <w:rsid w:val="7F4FC143"/>
    <w:rsid w:val="7F5AC571"/>
    <w:rsid w:val="7F7C5DAF"/>
    <w:rsid w:val="7FA7F3FA"/>
    <w:rsid w:val="7FB87458"/>
    <w:rsid w:val="7FC55D02"/>
    <w:rsid w:val="7FE6A8D4"/>
    <w:rsid w:val="7FF4C1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skillsengland.education.gov.uk" TargetMode="External" Id="R2d0b7e11b8d34bdb" /><Relationship Type="http://schemas.openxmlformats.org/officeDocument/2006/relationships/hyperlink" Target="https://www.hee.nhs.uk/" TargetMode="External" Id="R2cd709136dc745cc" /><Relationship Type="http://schemas.openxmlformats.org/officeDocument/2006/relationships/hyperlink" Target="https://nationalcareers.service.gov.uk/" TargetMode="External" Id="R284696d57b474c72" /><Relationship Type="http://schemas.openxmlformats.org/officeDocument/2006/relationships/hyperlink" Target="https://www.england.nhs.uk" TargetMode="External" Id="R07a35a54ee074418" /><Relationship Type="http://schemas.openxmlformats.org/officeDocument/2006/relationships/hyperlink" Target="https://www.careers.nhs.scot/" TargetMode="External" Id="R0ac306ad05ed485a" /><Relationship Type="http://schemas.openxmlformats.org/officeDocument/2006/relationships/hyperlink" Target="https://hcpc-uk.org" TargetMode="External" Id="R8364e05aad714182" /><Relationship Type="http://schemas.openxmlformats.org/officeDocument/2006/relationships/hyperlink" Target="https://greatermanchester.ac.uk/" TargetMode="External" Id="Rd3a91601e8f34de5" /><Relationship Type="http://schemas.openxmlformats.org/officeDocument/2006/relationships/hyperlink" Target="https://copilot.microsoft.com/" TargetMode="External" Id="R8b0b725811a64fc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Agatha Boakye (2529018)</lastModifiedBy>
  <revision>153</revision>
  <dcterms:created xsi:type="dcterms:W3CDTF">2025-06-26T13:37:00.0000000Z</dcterms:created>
  <dcterms:modified xsi:type="dcterms:W3CDTF">2026-07-24T02:45:46.7497560Z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