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kern w:val="2"/>
          <w:sz w:val="24"/>
          <w:szCs w:val="24"/>
          <w:lang w:val="en-GB" w:eastAsia="zh-CN"/>
          <w14:ligatures w14:val="standardContextual"/>
        </w:rPr>
        <w:id w:val="1294565241"/>
        <w:docPartObj>
          <w:docPartGallery w:val="Cover Pages"/>
          <w:docPartUnique/>
        </w:docPartObj>
      </w:sdtPr>
      <w:sdtEndPr/>
      <w:sdtContent>
        <w:p w14:paraId="24B178C8" w14:textId="492E13D8" w:rsidR="001F51DA" w:rsidRDefault="001F51DA" w:rsidP="008C5C46">
          <w:pPr>
            <w:pStyle w:val="NoSpacing"/>
            <w:jc w:val="both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47734F99" wp14:editId="2DC16A3D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4-04-04T00:00:00Z"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14:paraId="306175E1" w14:textId="788DFE83" w:rsidR="001F51DA" w:rsidRDefault="001F51DA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4/4/2024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47734F99" id="Group 1" o:spid="_x0000_s1026" style="position:absolute;left:0;text-align:left;margin-left:0;margin-top:0;width:172.8pt;height:718.55pt;z-index:-251657216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dhTiQAAF4EAQAOAAAAZHJzL2Uyb0RvYy54bWzsXW1vIzeS/n7A/QfBHw+4HfWLWpKxk0WQ&#10;NxyQ3Q02PuxnjSyPjZMlnaSJJ/fr76kqslVsFtmKpWSTmc6HyB6VnyaryaqnikXyz3/5+Lwe/bTa&#10;H562m7c3xZ/GN6PVZrm9f9q8f3vz33ff/ufsZnQ4Ljb3i/V2s3p78/PqcPOXL/793/78srtdldvH&#10;7fp+tR8BZHO4fdm9vXk8Hne3b94clo+r58XhT9vdaoMvH7b758URv+7fv7nfL16A/rx+U47HzZuX&#10;7f5+t98uV4cD/vVr+fLmC8Z/eFgtj39/eDisjqP12xu07cj/3/P/39H/33zx58Xt+/1i9/i0dM1Y&#10;vKIVz4unDR7aQn29OC5GH/ZPEdTz03K/PWwfjn9abp/fbB8enpYr7gN6U4w7vfluv/2w4768v315&#10;v2vVBNV29PRq2OXffvpuv/tx98MemnjZvYcu+Dfqy8eH/TN9opWjj6yyn1uVrT4eR0v8Y1nM60kD&#10;zS7x3bwoJ9OiFKUuH6H56O+Wj9/0/OUb/+A3QXNedhggh5MODpfp4MfHxW7Fqj3cQgc/7EdP929v&#10;qpvRZvGMYfoPDJzF5v16NaqoN/RwSLVqOtweoLFzdUQqqiaRitqOLm53+8Pxu9X2eUQ/vL3Z4+k8&#10;mhY/fX844vkQ9SL00MN2/XT/7dN6zb/QVFl9td6PflpgkB8/sv7xF4HUekOymy39lQDSv0DFviv8&#10;0/Hn9Yrk1pt/rB6gEXrB3BCej6eHLJbL1eZYyFePi/uVPHsyxn+kL3q6bxb/xoCE/IDnt9gOwEsK&#10;iMcWGCdPf7ri6dz+8TjXMPnj9i/4ydvNsf3j56fNdm8BrNEr92SR90oS1ZCW3m3vf8Z42W/FmBx2&#10;y2+f8Nq+XxyOPyz2sB6YDbCI+PZxu/+/m9ELrMvbm8P/fljsVzej9X9tMHTnRV2TOeJf6sm0xC97&#10;/c07/c3mw/NXW7zbArZ0t+QfSf649j8+7LfP/4Qh/JKeiq8WmyWe/fZmedz7X746itWDKV2uvvyS&#10;xWCCdovj95sfd0sCJy3RMLv7+M/FfufG4hEz/W9bP10Wt50hKbL0l5vtlx+O24cnHq8nPTn9YerK&#10;NPrV53Dt5/APGKKL99vNqH7FFC7qpplNnH8wjd1kUo4nEzdYvKn0s9Qp73H7vPphvTiSpYlURxOe&#10;/nmYmg/XmprHj+8+YvaeRt8VZ2k7Q4tZOZvhN5mi+OHTmZ7O/QsTOLlF+C5xi0xIRjzoyTn/AvIw&#10;bcDWbkYgCXVZjMfRzBpPpjUJEI2o58W4Kmc0tRa3LY2YjZsaDRGEYnaiGZ5QFNW4Kadw4YRRFXhM&#10;2QTTs0soEr1twt4yRthbahfzpO+3y/85jDbbrx5BFlZfHnZw3GRJyYN0/yRgM57jtOSqqAu0Pu6e&#10;Nz3FuJ5OobVu55SCUhAnypUCaZlIV0O/AeUizyeD69v9akVEf4R/cpPYcS7S92HHyhbNtmxM5jqR&#10;sdG7l79u70HdFvBCbG69TXb0tWrmjdNwUxbNrORhDFrh+Ggxr5qpY2nNHLbfMxmPs/wgJI1a470g&#10;xsE9KBoPiHvXjzv06OF5DSLwH29G49HLqCgdJX7fisCTK5HHEbEBHu4nEQyGVqSa2zAY7K1MMSlH&#10;JhAcYis0q20g9LuVqca1DYSJ0QqhTzbSVAnVxdRGQlDYjzRXQtCPjVRoZU8bu02FVjesRALqHI0X&#10;gcpnqVZpnacapXU+qRJt0jpPjSWtctUgzOp2cC4eJZCAufi4cQMWP4EoIpYUJr3bHihao9EL+3nn&#10;aTCkaHQnhMVi3XGQhOflhaEUQvacKS+MjpPw1FnwvDDGEwnPzxKmIcM9PK+LcDQifl4nC9fL4rxu&#10;Fq6fRdBRUaV7TxQNdtMXe9CPtzfvxGaAw9PrpddEP45e4IJgckaPcKWwK/Tvz9ufVndbljh2YnI8&#10;6/TteqOlKkxBaAqWxSnWf+0/dww2ky7DbmTFuE2Ag1U4T05sItrnH+c/5bFTUR3mcxbOdwKUjZxH&#10;Ck3AJv4l+0f5T3mkjJwu0HK9PawEm/TPD2nfCb1K5TiCoLyNkXtCd3qjLtz95ZE/hSRfLw6P8gx+&#10;PilicYvk0uaef3pcLe6/cT8fF09r+ZlV5cI3SXcoXv2rBbg+dD12A9crBquc9pAw3vXvtwtPS/ii&#10;Lt9hQ0TKvSbfQVJh5vnOfDyZCZ9RfGdWF55Q1uV0XDHhxku/nO/AqPG4OpEZ7YDJRZUN22ryUJ41&#10;wWC1nGBGfjxGCXzv3IaBLWphqqmNoz3vnDyv0RzYgxanSeBox1tAyAQKuE7BZCDumeY6aIyNFHCd&#10;YpxQUkB20lha3Q0zi7hVIdlJNitQeQoq0Pks0UGt9MJ+d3AepxdTThJAWumpFmmdqzGJGTDQJoMX&#10;/gFoU5KmFo4gFgFDJNfcsuFXsSxMGWJZZD5ez7KkbW3TPOPwn8I8Kgx7cKd5np80IgVblOU6ZFoJ&#10;zZk9dvTC+8KHwsacJUfrP8QTxagn4SoRm3tH4x/mP6WncBXUNE+f/Zf+cyBi+yDBORCx3mVUv3jh&#10;GJZb66MIqUvEOM65NhFL5eV84qnEf56IYRF4Xl0x8xSnlbpMrCinUXZKcwP2njGMpmLkPC0YzQvY&#10;m8cwmhVMifZYOJoVVMQKYhxNCopJCkizgoLzVzGSZgUV56+sJgVUrEw0KmBiNZJTdvcowdBSTcn0&#10;xc0KqFhTUYbObJfW+YQZooEVap3ShiaW1vss1Uet+XlNxM7EClQ/Zj5tNEwrH84npTHKGbcaK6qJ&#10;PSYo0jpJlXhLdtvIEJzkkGg0R1ipRzx1MYWm30BRJV4B3Jt6Ztkk0fQ7KMapnuqXUGAhIdU2/Ram&#10;iZdQ6pcwr1NziZx5qzWkL02lVfoVTOepXlb6DaReZ6VfQHoGVFr/ZeJlUjVG2/j0zKy09jkFH49Z&#10;ImYtVNpgILo+iSVMD2WqWqi0FUMbTmKJDtah4hPjodZ6TyFptWtLP8RJdv7804uTkmEV2WFw9TtY&#10;Wkl/5rP0ZGhZ3AcxPeKYySzuQ4EecUxWFvexT484JiSLByFhsqsudrmDRTunq2TRCB1G6yxx11XY&#10;pbPEXVdhe84Sd12FfTlHnOwLtR025Cxx19U66OrlsTU1A7E1s4nXB9fSl27GPgwmYSvR36nXjv/S&#10;f7oAnIVglZ1S/Lf+0wWvogz4gawYkQk8Ep4nK+aWLuDssmITeb/wr1mxmTwUJC0rVozh0dA44l95&#10;QfKiJAhqlRd0I8oTw2SCAHTJISJxLWPPq9d/OjWP3aPBdbKCU+kLaExWDMs+MgTyj3Ud7nsfziz2&#10;vV14e2ivd6iIRnrGnQzzniFsz4Vh9eqK5Zmf/OoVJko3acKT/9pJkwr1UDOZvPWsQUzj6mN80mRa&#10;1GQsqNQLASDWurznvGj1qqYAC1VmsD16aUqTaaLAswkbZC0Cu99S9wQKVNeKJFB07MJxUNwWHbk0&#10;FOgZjdFhS0krTjGMjlqKikJjAwcKbltcUOVQjKNDlpKXwAycIFtityfMlYwLu0FhqsRsUJAomXCi&#10;xGqR1nSiRaGmKQ62gLSuEzoKlqxm44SyaY3ipG3KG8TaxiLBSQatsdsUpkdspCA5Mpsk9B2kRigA&#10;jpsU5EVm0ICpplLrO9Eire+kllDSedIAJRWNFumx3fCqpfHiUF96AqLY1wDS2k4OpSARQnmQGChI&#10;g9SpwR1kQTg9aSBpI5Kcb2EOxLZpQQqkqCg1Y2gpyIBgMpm9C/WdANLqThlIrW9lIYdMw5BpEO46&#10;ZBqics0/QKbh4lwA7CClAsg+WZkA+ho80Af5qWrGjpiPKP2nC/MFq8mHleSFmHn2Bb4sBjudjT4F&#10;DH4hKyUhKtxQVkqw4PWyUq5IFV42LwajjW46v5AO271YvgOw7gSGZ+dCe4fV1zLG6uumGI0+lYli&#10;+9TvyoD73iUt7PDI6MkkSMKvZ5glRuwQsQ8Ru7FbPFHmgJHWjdh5Bl49Ym8qbLqSeVlWRYGfOYz2&#10;EXtZ17XfXzPH/por1pvG4Xg3Ym+wqtkJ6nXEXvDiVwyj2XZNoY2BoyObksscYhwYhVNoh4jcBNKR&#10;DVPtIgbSVLvEMroJpKm2rMzGQJpql1wDa3QtiNunvPgcIwWRe8U7YiyoUN0JfQfBO3bg2v0j76XU&#10;mcLSSp/gzZi6okq4E1adeH9BBD/hSg6rj1rxtB0La+KGvrTqm4IqJgysMIZHpG9iBVE8UBJYge6l&#10;wCFuVxDIT+ZUWWu1K9B9kRgTQXnDhINLC0vrHmPQ7qIe8nWTUpdWvZRrGz3Umq9Q0WL2MIjnay6S&#10;iKGCiL5MKSuI6EsuBTGgtJFJzukgpJfaJQNKD3ls9kx0UKs9MXmCqgYKxd3rG0LxIRQfQnFUFlg7&#10;J/8VofjFsTV5KAquaYJbwXW4aJiKrV3RS52P7chdUXDU7sv3sbf/dDE4WgQx2MJspOgWbcFesmLE&#10;OYEGZpIVoxUmkgPryMu51V0wirwclWABD2whL4fNlSQHJtAjJ1o5GWKvNP/plsbdYjs8eB4PG1S5&#10;fRi1uXgc2hW15Jvndh7Aq2bRanhzdBYeMytGyXkS6xkBLtyAp8uihUPYq2uIooco+vwoGpOlG0Xz&#10;EL52FI1jUmq37j1FXY3bC3DatTkpqxkmB697j+dXDKKlUk0vaUcxdDaExhryyygG0eSWl+LijZ86&#10;oigp0IlRNK9NoGhSy/w4RtGRBFbXQWqjHukwgqhxDKJjCCbGPtP6OW8avJiFQM9MQi7hIIRBjtS/&#10;EG/o/af4R1qJ7pdynqWtx/QY/lOwBsfiD8MbdqG9dhca7FbXsTBhvLZjQZFUNXVjv5hUlRRMnRwL&#10;/Apl39ixoHLxmtlZImc5xyIEXkvohBXvu4hKsrRfwTb/x1EMov2KDaLdCh8wFIMEbkWyXd3uaLfC&#10;mdQYRbsVG0S7Fd5zE4ME2VjJ23SbEuRiyTsJypC1sQN2F7XeQW0SAvGWgYudGUVWiKih+9cH1BgP&#10;8FJtgb/3O/5T/I8IIeDLBXAuzmtHgofwnwKFJuN5PWXSg78b/N3Zh1cnliNhLbv+jtM81/Z3EyxH&#10;UhYbo3rSzOY4PFGMpV+ObMpJuxyJsyKb8XUqiKs5RzBzzkhol9aNpqaSZ9Ii2uslcbTjIwtv4GjH&#10;V02ouhVoXVehfR92qZpA2vlVBflQA0i7P+wpNYG0/yv5DEIDSLvAgndeG30LnGAJT2m2KfCDeLd2&#10;q4jkt2t/tPJiY2mNl7xeZ7VLKx2nSyawtNZLXke0sLTei4rWJA11BWuSFfaNm5oPqornqWZp1dfj&#10;0oYKliQRhZutClYkay4IN3oY1BVzNajRwXBBkgN2C0ornovdLSit94YXxiyoQO+JeVzq8d5MaRHR&#10;gtIjPjGwgo3W05oWuw2kYDkyMZeD1UhgJJD0cOfkRmwVKIZup8SUiajVJq3zxPAM6ounXDxhIWmV&#10;J/QUrEUmNU67QdqWcx2GMQ6CHdYNV+IbjaIMegvFy+UGVLDDGvGUrfNgh3VD1N+C0kqXqgerVVrp&#10;KS9DFWOq6QnDV2utY1deoll6pFdVYlRhN+HpiUWTmDUgliepEqUk5linU1Da1iMRardrol1piRIE&#10;G0uP9hIHU5iqpzWk9okFDsywsbTqyxkVdhivEYfBKyyc9GZjad1XcCc2ltZ9yk/Qvs+28RXXiFjN&#10;0qrnUNkYXHSC0wkqNboarXk1tob48pfEl8k95i7peIc8jApH0+IYlWC3dxedNJtGx+BidJ9O7dlO&#10;L7HhUKD/RyzQTw4Ct5Z82VEAaXQ3gOG0zhnv5LVoRGIN+SxxN4DbnEZ+AJPvIXR4l3PQ3ar9XXtg&#10;cA+662p7YUiPuOvq5LyuugMA7tpN4nl0d1zfHcy56urFaS/yPZT3IvdiJb74e6jYp6tStSRdOZ+o&#10;8p+SsEJgyy+sTVT7r/2nE6Mtk3goDgKQvvqv/aeIIShlMcSdeTkiMoBDTJmXc4coIF7MyiFSZDzE&#10;gnk5ovh4LuK8rBzOViQxxHBZMayRsVjPxhS3/4Aur8oqT94E4qqsmNt0AgafFQPzofeF2Z57pjzS&#10;MRkMXf86/ae8VpnTiGOyWKJaxChZKWlXX+tdiRNiiyyYL9KR9eVk+xtQSnqdPTVJNPH4recHJZg+&#10;y4HLZxsHFs9y4OlZOTB0kWsZiNe+/3STi2IEtA/8Oo83A2cnOTmJOKkVsGaW65kzYMQs1pNET5mb&#10;oT5oqA86vz4II7Kb1ubB/iumtZs51nG7y7i4f9GfJVqNp/N2Bl90LAYni9hm6HR1NxjENYc0vbWI&#10;jsE5dxWBBPE3hcwGCqZxG5tyriJCCSJvPrEwbgs8RotScNIqgtFBN29kMRqDF93C8PGCYkx1r3XA&#10;LTvrDZwgkS3FU1F7wjT2jDIdFpLWMtI0SCjESIGeEd/bSFrTkkOLkQJdN7StxmpToG3Oe8VIWt0F&#10;ssA2klZ4AkgrfJZoUZC9tl9/mLtO4Wht2xMjSFxTmsQpCA7tcy4SS8aB9jJ8WlxYwuebJsE4QoB3&#10;we1AdKoHAjUallagJqzZc8lUmCYMvIeqCeHsOduezBxoX0+Bvqu7h0HNkkhXBVjM8tyVVEBUU/xE&#10;kmo6Ol+0obJntv5TGK6rsYARy7ZN2PzMh90ew386LG5Ye/ii/9J/6sDGvyL/3UBZB8p6PmWF1+xS&#10;Vo6Tr01Zm/F0eippnzfgp0wTfSVGPS/bysMxYjsfJF5OWXmiaWbWpayIrzOMVVbeIxBNpbCkhzLy&#10;CCXgUVwYH6FoGpVA0RyKmUYEohkUEQ1pyafHMy73eHjztMltcoHDcym4Vsfe6vpPl+zA8IBj6ZEK&#10;XaxHGOz3YL/Ptt9UGNKx3/gnmLNr229VSdfMprP25mVvv3HUh7ffTUNX6KINmLAXm2/OxOesN4or&#10;MtabAuEIQttuuZw2wtC2m7INEYa23DXVSsXt0JbbbIc23Fy6FWPouJesf9QOHfXy5RYxRpBkMEGC&#10;FAO5EAH59FxIMpyEnmGv7/wSQX7pzA5VL3ZPGA7wTlD9xeEYjxK0x7sU/ynOScKx9hX7L/2nCElk&#10;1LPQJA4MmQ6Z7B7Bfw5Ryn64petPz0/L/YX14kS6ul6OafDVvdwMR0rDpMIW4IfJBMU47Fy8l9MH&#10;Ts+mLu9+DTcnOYOcnytkEVmL6CQkOZgYJPB0nFiPUbSr43RvDBM4O86sxzDa23EmO4bR/g7130iJ&#10;xjDa4SVOiNUuDwg2TuD0UHhqaSdwe2kkrebCPtuXqE+7IMDXuBtdC0+souxzrCLKIbVAzCssIK1r&#10;cugGjtY1Z59F1YNL/8MW6V3MLzBKOOGLkXAxw+B1nCTDcAnTnooLl6RF0U2OPlCrKUfbjl/PLvyn&#10;sAzUbZwjRhMVaG3BlgfxnwLmctE9FGkI3z/ljXC4Hv797fv97scdcbjgR1zQ7q4PhZUVXvLdfvth&#10;J9EZCUPiO/rTH0AA4bHpx++3y/85jDbbrx5xrfLqy8NutTxiWPPY7/5J+zz5ex9Ebx8eRh9piaRx&#10;k6Ke4fJef3On5yhFNW5KlFfxLm7cKTqZNUzQEfs8/j1CaOr5HJU+zHKWj998PI6W9IhpPaVCZN4I&#10;3kyn804+9qQcaiGxsJfDbvTxeb3BT7vD25vH43F3++bNYfm4el4crsEBQQw6FPBXKa2AnZk67U4K&#10;7BiUg4pPO+SL+ay9c4TY4PUyHYWv4nh/73p6181U1z5rfhLR5EQOroxhNDkpJpSsNoA0DcSdmziG&#10;MQbS5KQaExE0gDQ5AYaNpOlJzRe4G0iaCyaRNBsEht2mgA3iilmzdwEdxNm1CahzNB7wwYIPmTT6&#10;FxBCyjIZKg8IId/1YQFpnRMhtIC0ypWaBkb4+TJCGiacc4JdeT0ldGfcwbJkiRwukiPqBbuRFeM2&#10;QQ5W4Tw5sYlJLorr0PixmN1ZmglbSzSz5+g6TCKij3nK+usTQ3pZi/XucTH6abGmI/Lwn+seu9zV&#10;V2v4ZejksF0/3X/7tF7TX6w3oxeqvKefgy/avxG440fJQf7yJ+z2h+PXi8Oj4PAzqFmLW9CjzT3/&#10;9Lha3H/jfj4untbyM78+tJioxIFpE/30bnv/M5jWcK7QK88VwtDvcKZfZW2/wm5InOXIM2M2x/2N&#10;/BTFmSRVxmyyrhosJbmx6ont8sPh+N1q+8zD+ifUNPFIacvkTmwHM6vNjrCfixNIXc7k6tdTeTPa&#10;emmkWDRlQoHn48iA0YwJWypNHM2Y5pSAM3C08+Yd9UZ7tPMupokGBXyJN5UaSJovoTF2kwK+VIDp&#10;mZ0LCFMaSxMmlIraUFrhxZSSg4amAsJUpQaA1jkOdE1Aaa2nkLTW+cB+q01a6ykgrXTVoIF7/WG5&#10;V3IlERaJDOFdW+7Ia4l405dVa9JMJqpGI5DM5Kkg01plO30bJrakbSiizFEhd2DOPJ/jc7vHYIyy&#10;YNxu6MPNHPbzd1vqQdgyGBnWW58c7T4nnoZT7LJ9EA7mbgxNPlWkek6iHujcQOeOdx//udgjFcgM&#10;VXip+wWZr98oBUZeucPn8E+YBsSVkXL0+caDJBtpfgTfeHI9evfy1+396u3N4sNxy9bEE7EowzgZ&#10;F+MKOwaBdeJzuK0aQZckB+fluJMbhKV7LZ0Tw6SpWpfN4ZAuacuJE2p6gfM2XkYxiiYX0xKEwIDR&#10;bI639MQwAbHgu2QMHM0rmIPFOJpW4IYkuz1dWhHDaFKBKlWzVwGRI3YSwwQsjsiJ69RATn4JObnY&#10;wePF8OocBvjr/TtdZATvKEsCSa9HjyIfKnMpKeaYjLvDKykmYCjRyPljEepShWuWupLSfnnCYkiJ&#10;0GDYfHj+aos8Eqztp353Pa1qdX0oF/kEnhL5sUt9KKZN5ZMi5bisuwtJWJmbUfpVDvHHwYNXzIrI&#10;FvucH21qtyaY8KMcpscw2pHyWXUGTuBI5fozXqnTzQk9KS0kGUDak/KOVnd0gAbSrrTkJRsDSLtS&#10;LH8hARH3LHCmfDm3ARR4UxzIZSIF/hS5MLtzNA7bVBY4VgIrULhcORe/uSAtgmGXwNJKl7PqrC5q&#10;rRdcOGVoKzh2cjLj+9iMdmnF08KjrS+t+kauiYuxyEyd9IUz2kwseLSTFHpn6z44eLJAlZWNpXXf&#10;jBN9DO60R7CbwAp0L5dIGn3Uusd1cnaz9JCvp6lmadVLUjEe88HZk9WcKKQxIoKzJ91VeNGEpgrN&#10;9vVUfHioBaUHPS4qNDsYnD5ZMj22oLSZ4ao8Y5gGx08WclNmrHbaBdq2nTN4saqC4yeJJLsmgRW1&#10;aerFo89cn1I9+Mm6JEzoENb3hTNxiiiZUYLSwNbufNI8Lwy1kLBfO8sLo+Mk7MvF88IYUSTsV+/y&#10;wmQpSbpddesRd33Euvk5GiGDx+jnddOx4rv2WKeexriehhm89OtxXW3ZdB6djA+1va2a7xF3XW1X&#10;Q3vE3SuVkB2js0fcdVUuxu0VJ1NAbW/Jfh79D3oVHnSCRCtN8AsCMdhDaKrn/Co3FopW/T4n6j8l&#10;t+u2qYPfZGMsOnoUz6x6rpDHgUksJqt0ybAOnES60HPAEvgGy4FRZFsHLiFybbrId9J/utpL1w0w&#10;gTwejDT142SIPY7/dHio4mS5sd9S7L/3n07OhbuTnhPAHKeH5802z6XH4VWzYu4qPHjMrBh5avQV&#10;3jAr5qpb4emyYjKLh2B8qE/4Vye0YTq6wThbkWsH4yjTRKJa7AAOi0ZkThPklNHGv8AsSSyOA/Ja&#10;GuLz4q/OaItR1BGrJspEJKdsILQE7FVLR8+4UG9KvD1GgbVtUUo+RJs1qx+kg5IEiqbGcl5WhKLj&#10;ETkfPOoRVNu2hQh2rBUdA5608pmza+Fjlxzxg/kFKoPB8XomQ+EYXI8MsCRbcBfq9UhRaoQYSn5l&#10;eXBPw3rr72O9FTa065647ODa7qkY49hcYe/Yclpj+0bonvS1fEgbX889yZmt2id03ZPc0awltHuS&#10;dJc09pRJhsVozb1cy8dxugbR3skG0c4JGxtwi10EEjgnSZd1m6KdEzJqFop2TuQnY51o5yTX8kVN&#10;CTLDkkPqNiXIC5OPkw595j4umVaxM0gXu0TaTwGXCN2/3iVK4NlzorAI9ZzgRq2BQ2xHgg9J/aeE&#10;phI49+ymHLzm4DV/H14TY7rrNdleXttrogypcIeF13obo98IietrUajkojpagG1zqBeFdXQ1Grbc&#10;S8ZG+7Su65yicRxlnjyj9p1JHO0+ObaLcbT7rBo+kyBuD7p+csO0DGk0SLtQHGdhd0w7UWyeM4G0&#10;Fy3n5AENDWlHiuoTGylwpSWvGhpQgTelG6fMVgWrrLQ+bDaL0matpsqyTGBppWPoJbC01umWQ7td&#10;Wu+FHJcRv8BglbWSu+HisUB5y7b1VO9u91HrvuaVcmM4BKusqS4Gi6yyAmlBBWM9MbKCQ5InqR4G&#10;a6wl7bQwBgTVUrRqaOTmyFhZKPU9SclhHrHe6YaEExSv4Fsd1HpPNUprfcrnZBtIwQprAilYYAWG&#10;Pa5oxaVteWIkUEDfykz51EmrTcFot1UeLK+me6dVnupdqHFa1LbapDUuR9XELy+83U8uYIvHQXy7&#10;nzGkaGNjq6kJn01utIrWF1opXLtojk4sJp2EcOWs3UFaImmhuADAapUe6DXvwrZapbWOIwESzdJ6&#10;r7hewsLSei9wnafdRT3WSz6B3cCiwuG2iyXvLDL6GN7uxxuwLCyt+RLH7pjtCm/3g7M0xxZdE3Jq&#10;1yzRR1qbaqWKZLu07itOvlp91LrnOg6ri1r1VZNgHrjy6dQsucc3HvLB7X5oj62t+HY/QRrCVLuS&#10;ww5T01EthiwCvs/32PqkZlwG+a4l6fnaAnLkpMjPttAhqUi6A5c0057dmFfkcLsf1chYRVrD7X5H&#10;qmijPNlucXykswPIjfGKEpyClT/j7zH4fG1Bah+il8sXRyCy5aHcjmSfFvOfkh6jYxhpxOOkByke&#10;81/7TxFDVMpifdseEHKKnByLlF7ycqtZCBizz0WoyHh0u2CufQgDWQ6BXl4ORz1QdxHEZeXcY/sK&#10;Vfy6Q89TKSbCQxFYZR/qKlCanuIiAUPIkAVzUi0B8e/Tf8p7FW0gkMliyTs474lNT4kSBcCsi/yL&#10;8tf7QcO5945r/fh1tidJ+e75T+kmcsQs1nd8iqvRA5nPPhU0nvFA1LNyoOgih9RArheg3yxXtNsY&#10;fPP9p5uF7hIIkOcsHmgz4/WUWYESs1jPBaDe3nSfOWxAwjtd3A5nsvyGm3gx3bvpcbYjv2J6fDIf&#10;1+PuqSwTnMoCqkj7j3DYGV0YKPP7ouQ45RlkYSyXGS/kbAEtokN5yqHEIDqDUlACxUDRQTyF8DFK&#10;EMBTnslA0eE79h9YMDCebR7AXRLIL1F3SYfunK2KW6Pj9qLiI5Fj1QQJcSkIc/UBp4WFMB3OG3KM&#10;jgXpcD6yJm5SkAwHhq2iYMsRMuaWjmhxs1VSgdyFqWwqzj9JUZ7YaJNWd8FpYqt3WuEJIK1wd0lg&#10;9N6CJDil+eMGhSlwWsw32hNsM7InRpD/VjBDtsUOyYZsSypYtbeVXFwugaFP8R6NbiveE+7tPUcq&#10;2hOCK3U1yXBK6CgWs3IskwwY/FXfJYHCz2FQs2Au3jrdNeaZqv8UxkoqwDPdBE+23+/lACHN9sAF&#10;lz3hlkj1cHPpJsKM3APDV+S7NhBf6Gwgvnxu8291eg3mUZf4Mo+5OvHF1iHy4RSilyWqRDrVlMFV&#10;g/W0jbsvJ74cSmsKiBnachty74j1edydiJvmvedcNUh8LEbRvLfkYv+oKZqMYZXSQtFMjPlKBIJX&#10;aPTn02Mrl/tNvHnaRHiJ26QlfxrDPGbSfkfyJD1SgxcYqgN/H9WBCNK6XoA539W9wKk6EDcg1JQB&#10;ZNPrqwP1hYW4RsFnSy92AnFo3rGZkpjVXkL7AMpaRBBB6mMK2x1jaA9gYmj7z4UeMYa2/5SDidqh&#10;zX9N/izG0DE4+ZAIQ0fgcvB/tKMsSHiYIEG649SQT88RJVd5oWf4hotOY7jYyWE4wMdhDLw+NAQE&#10;xVY8SpIuToRkrCWFJMg8KxhqSwx8NOQ/JeAbfOXgK38fvhK2susreY376r4SZYRufbEpKnKXoa+c&#10;4nwC+A8+quyqB35KFkT7wm7E5FbrtUjXXcYggb/kDLYczqJRtMPkBHYMo10m3yxjNEb7TKnjjkI8&#10;7TVxsw5yxXFrtNtEfhuFjBGMdpxAsHEC1yn3J0ZAgfNMI2k1F3yBYoykFc0XCxldC5YKpAQ/BtKq&#10;5uOxLCCta6IFsY6CinnOp4uqB2Lwh82nX8xSMEo4hY2RcDFP4YGbpCAuBdyupHpa4T9dPhmTBpwH&#10;1+Hk0rbUamJG7fj1IP5TwFz1Tp+YOzALlU25Z5JhwDN7DsAZ6NFAj/ro0el+QD6DvL09kf/95T0d&#10;OwNfvF/sHp+WXy+OC/07/8Xtqtw+btf3q/0X/w8AAP//AwBQSwMEFAAGAAgAAAAhAE/3lTLdAAAA&#10;BgEAAA8AAABkcnMvZG93bnJldi54bWxMj81OwzAQhO9IvIO1SNyoU1pKFeJUqBUg0QMi5QHcePMj&#10;7HVku2l4exYucBlpNaOZb4vN5KwYMcTek4L5LAOBVHvTU6vg4/B0swYRkyajrSdU8IURNuXlRaFz&#10;48/0jmOVWsElFHOtoEtpyKWMdYdOx5kfkNhrfHA68RlaaYI+c7mz8jbLVtLpnnih0wNuO6w/q5NT&#10;8LILu9c4prds7Z+3+8o2zaEalbq+mh4fQCSc0l8YfvAZHUpmOvoTmSisAn4k/Sp7i+XdCsSRQ8vF&#10;/RxkWcj/+OU3AAAA//8DAFBLAQItABQABgAIAAAAIQC2gziS/gAAAOEBAAATAAAAAAAAAAAAAAAA&#10;AAAAAABbQ29udGVudF9UeXBlc10ueG1sUEsBAi0AFAAGAAgAAAAhADj9If/WAAAAlAEAAAsAAAAA&#10;AAAAAAAAAAAALwEAAF9yZWxzLy5yZWxzUEsBAi0AFAAGAAgAAAAhAAt3N2FOJAAAXgQBAA4AAAAA&#10;AAAAAAAAAAAALgIAAGRycy9lMm9Eb2MueG1sUEsBAi0AFAAGAAgAAAAhAE/3lTLdAAAABgEAAA8A&#10;AAAAAAAAAAAAAAAAqCYAAGRycy9kb3ducmV2LnhtbFBLBQYAAAAABAAEAPMAAACyJwAAAAA=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0e2841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156082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4-04-04T00:00:00Z"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306175E1" w14:textId="788DFE83" w:rsidR="001F51DA" w:rsidRDefault="001F51DA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4/4/2024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0e2841 [3215]" strokecolor="#0e2841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0e2841 [3215]" strokecolor="#0e2841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0e2841 [3215]" strokecolor="#0e2841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0e2841 [3215]" strokecolor="#0e2841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0e2841 [3215]" strokecolor="#0e2841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0e2841 [3215]" strokecolor="#0e2841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0e2841 [3215]" strokecolor="#0e2841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0e2841 [3215]" strokecolor="#0e2841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0e2841 [3215]" strokecolor="#0e2841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0e2841 [3215]" strokecolor="#0e2841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0e2841 [3215]" strokecolor="#0e2841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0e2841 [3215]" strokecolor="#0e2841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0e2841 [3215]" strokecolor="#0e2841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0e2841 [3215]" strokecolor="#0e2841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0e2841 [3215]" strokecolor="#0e2841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0e2841 [3215]" strokecolor="#0e2841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0e2841 [3215]" strokecolor="#0e2841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0e2841 [3215]" strokecolor="#0e2841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0e2841 [3215]" strokecolor="#0e2841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113953FD" wp14:editId="39DD7A62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Text Box 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15A3E9C" w14:textId="17198B0E" w:rsidR="001F51DA" w:rsidRDefault="00B82601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1F51DA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Assessment 1</w:t>
                                    </w:r>
                                  </w:sdtContent>
                                </w:sdt>
                              </w:p>
                              <w:p w14:paraId="4E20A66F" w14:textId="2D63EAE0" w:rsidR="001F51DA" w:rsidRDefault="00B82601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1F51DA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Project Proposal Report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13953FD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55" type="#_x0000_t202" style="position:absolute;left:0;text-align:left;margin-left:0;margin-top:0;width:4in;height:84.25pt;z-index:251660288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7RNHYQIAADUFAAAOAAAAZHJzL2Uyb0RvYy54bWysVN9v0zAQfkfif7D8TpNurJRq6VQ2FSFN&#10;20SH9uw69hrh+Ix9bVL++p2dpJ0KL0O8OBffd7+/8+VVWxu2Uz5UYAs+HuWcKSuhrOxzwX88Lj9M&#10;OQsobCkMWFXwvQr8av7+3WXjZuoMNmBK5Rk5sWHWuIJvEN0sy4LcqFqEEThlSanB1wLp1z9npRcN&#10;ea9Ndpbnk6wBXzoPUoVAtzedks+Tf62VxHutg0JmCk65YTp9OtfxzOaXYvbshdtUsk9D/EMWtags&#10;BT24uhEo2NZXf7iqK+khgMaRhDoDrSupUg1UzTg/qWa1EU6lWqg5wR3aFP6fW3m3W7kHz7D9Ai0N&#10;MDakcWEW6DLW02pfxy9lykhPLdwf2qZaZJIuzycXnyY5qSTpxvnk8/TjNPrJjubOB/yqoGZRKLin&#10;uaR2id1twA46QGI0C8vKmDQbY1lT8Mn5RZ4MDhpybmzEqjTl3s0x9STh3qiIMfa70qwqUwXxIvFL&#10;XRvPdoKYIaRUFlPxyS+hI0pTEm8x7PHHrN5i3NUxRAaLB+O6suBT9Sdplz+HlHWHp56/qjuK2K5b&#10;KvzVZNdQ7mngHrpdCE4uKxrKrQj4IDyRnwZJC433dGgD1HzoJc424H//7T7iiZOk5ayhZSp4+LUV&#10;XnFmvllia9y8QfCDsB4Eu62vgaYwpqfCySSSgUcziNpD/UR7vohRSCWspFgFx0G8xm6l6Z2QarFI&#10;INovJ/DWrpyMruNQIsUe2yfhXc9DJArfwbBmYnZCxw6b+OIWWyRSJq7GvnZd7PtNu5nY3r8jcflf&#10;/yfU8bWbvwAAAP//AwBQSwMEFAAGAAgAAAAhAMjPqBXYAAAABQEAAA8AAABkcnMvZG93bnJldi54&#10;bWxMj8FOwzAQRO9I/QdrK3GjTikJUYhTQaUeOVD4ADte4oh4HWK3CX/PwgUuK41mNPum3i9+EBec&#10;Yh9IwXaTgUBqg+2pU/D2erwpQcSkyeohECr4wgj7ZnVV68qGmV7wckqd4BKKlVbgUhorKWPr0Ou4&#10;CSMSe+9h8jqxnDppJz1zuR/kbZYV0uue+IPTIx4cth+ns1fwbO7srvw02+44P1lrUuly3yp1vV4e&#10;H0AkXNJfGH7wGR0aZjLhTDaKQQEPSb+Xvfy+YGk4VJQ5yKaW/+mbbwAAAP//AwBQSwECLQAUAAYA&#10;CAAAACEAtoM4kv4AAADhAQAAEwAAAAAAAAAAAAAAAAAAAAAAW0NvbnRlbnRfVHlwZXNdLnhtbFBL&#10;AQItABQABgAIAAAAIQA4/SH/1gAAAJQBAAALAAAAAAAAAAAAAAAAAC8BAABfcmVscy8ucmVsc1BL&#10;AQItABQABgAIAAAAIQA87RNHYQIAADUFAAAOAAAAAAAAAAAAAAAAAC4CAABkcnMvZTJvRG9jLnht&#10;bFBLAQItABQABgAIAAAAIQDIz6gV2AAAAAUBAAAPAAAAAAAAAAAAAAAAALsEAABkcnMvZG93bnJl&#10;di54bWxQSwUGAAAAAAQABADzAAAAwAUAAAAA&#10;" filled="f" stroked="f" strokeweight=".5pt">
                    <v:textbox style="mso-fit-shape-to-text:t" inset="0,0,0,0">
                      <w:txbxContent>
                        <w:p w14:paraId="115A3E9C" w14:textId="17198B0E" w:rsidR="001F51DA" w:rsidRDefault="00B82601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1F51DA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Assessment 1</w:t>
                              </w:r>
                            </w:sdtContent>
                          </w:sdt>
                        </w:p>
                        <w:p w14:paraId="4E20A66F" w14:textId="2D63EAE0" w:rsidR="001F51DA" w:rsidRDefault="00B82601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1F51DA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Project Proposal Report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50B58357" w14:textId="7C3D0A1F" w:rsidR="001F51DA" w:rsidRDefault="008C5C46" w:rsidP="008C5C46">
          <w:pPr>
            <w:jc w:val="both"/>
          </w:pPr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65408" behindDoc="0" locked="0" layoutInCell="1" allowOverlap="1" wp14:anchorId="03FDCD33" wp14:editId="1C3CAD77">
                    <wp:simplePos x="0" y="0"/>
                    <wp:positionH relativeFrom="column">
                      <wp:posOffset>836295</wp:posOffset>
                    </wp:positionH>
                    <wp:positionV relativeFrom="paragraph">
                      <wp:posOffset>7995285</wp:posOffset>
                    </wp:positionV>
                    <wp:extent cx="4907280" cy="1404620"/>
                    <wp:effectExtent l="0" t="0" r="26670" b="20955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907280" cy="1404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773C6A9" w14:textId="68E148B8" w:rsidR="001F51DA" w:rsidRDefault="008C5C46">
                                <w:r>
                                  <w:t>Portfolio Link: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w14:anchorId="03FDCD33" id="Text Box 2" o:spid="_x0000_s1056" type="#_x0000_t202" style="position:absolute;left:0;text-align:left;margin-left:65.85pt;margin-top:629.55pt;width:386.4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ihFVFQIAACcEAAAOAAAAZHJzL2Uyb0RvYy54bWysk99v2yAQx98n7X9AvC92LKdtrDhVly7T&#10;pO6H1O0PwIBjNMwxILGzv34HTtOo216m8YA4Dr7cfe5Y3Y69JgfpvAJT0/ksp0QaDkKZXU2/fd2+&#10;uaHEB2YE02BkTY/S09v161erwVaygA60kI6giPHVYGvahWCrLPO8kz3zM7DSoLMF17OApttlwrEB&#10;1XudFXl+lQ3ghHXApfe4ez856Trpt63k4XPbehmIrinGFtLs0tzEOVuvWLVzzHaKn8Jg/xBFz5TB&#10;R89S9ywwsnfqN6lecQce2jDj0GfQtorLlANmM89fZPPYMStTLgjH2zMm//9k+afDo/3iSBjfwogF&#10;TEl4+wD8uycGNh0zO3nnHAydZAIfnkdk2WB9dboaUfvKR5Fm+AgCi8z2AZLQ2Lo+UsE8CapjAY5n&#10;6HIMhONmucyvixt0cfTNy7y8KlJZMlY9XbfOh/cSehIXNXVY1STPDg8+xHBY9XQkvuZBK7FVWifD&#10;7ZqNduTAsAO2aaQMXhzThgw1XS6KxUTgrxJ5Gn+S6FXAVtaqr+nN+RCrIrd3RqRGC0zpaY0ha3MC&#10;GdlNFMPYjESJmhbxgci1AXFEsg6mzsWfhosO3E9KBuzamvofe+YkJfqDweos52UZ2zwZ5eIaURJ3&#10;6WkuPcxwlKppoGRabkL6GombvcMqblXi+xzJKWTsxoT99HNiu1/a6dTz/17/AgAA//8DAFBLAwQU&#10;AAYACAAAACEAVgx1dOEAAAANAQAADwAAAGRycy9kb3ducmV2LnhtbEyPzW7CMBCE75X6DtZW6gUV&#10;O4Twk8ZBLRKnnkjp3cQmiRqvU9tAePtuT/S2szua/abYjLZnF+ND51BCMhXADNZOd9hIOHzuXlbA&#10;QlSoVe/QSLiZAJvy8aFQuXZX3JtLFRtGIRhyJaGNccg5D3VrrApTNxik28l5qyJJ33Dt1ZXCbc9n&#10;Qiy4VR3Sh1YNZtua+rs6WwmLnyqdfHzpCe5vu3df20xvD5mUz0/j2yuwaMZ4N8MfPqFDSUxHd0Yd&#10;WE86TZZkpWGWrRNgZFmLeQbsSKv5SqTAy4L/b1H+AgAA//8DAFBLAQItABQABgAIAAAAIQC2gziS&#10;/gAAAOEBAAATAAAAAAAAAAAAAAAAAAAAAABbQ29udGVudF9UeXBlc10ueG1sUEsBAi0AFAAGAAgA&#10;AAAhADj9If/WAAAAlAEAAAsAAAAAAAAAAAAAAAAALwEAAF9yZWxzLy5yZWxzUEsBAi0AFAAGAAgA&#10;AAAhADeKEVUVAgAAJwQAAA4AAAAAAAAAAAAAAAAALgIAAGRycy9lMm9Eb2MueG1sUEsBAi0AFAAG&#10;AAgAAAAhAFYMdXThAAAADQEAAA8AAAAAAAAAAAAAAAAAbwQAAGRycy9kb3ducmV2LnhtbFBLBQYA&#10;AAAABAAEAPMAAAB9BQAAAAA=&#10;">
                    <v:textbox style="mso-fit-shape-to-text:t">
                      <w:txbxContent>
                        <w:p w14:paraId="5773C6A9" w14:textId="68E148B8" w:rsidR="001F51DA" w:rsidRDefault="008C5C46">
                          <w:r>
                            <w:t>Portfolio Link:</w: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1F51DA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70156ED7" wp14:editId="5EF3DD63">
                    <wp:simplePos x="0" y="0"/>
                    <wp:positionH relativeFrom="page">
                      <wp:posOffset>3199117</wp:posOffset>
                    </wp:positionH>
                    <wp:positionV relativeFrom="page">
                      <wp:posOffset>6287149</wp:posOffset>
                    </wp:positionV>
                    <wp:extent cx="3657600" cy="365760"/>
                    <wp:effectExtent l="0" t="0" r="0" b="0"/>
                    <wp:wrapNone/>
                    <wp:docPr id="32" name="Text Box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006631A" w14:textId="0C44982C" w:rsidR="001F51DA" w:rsidRDefault="00B82601">
                                <w:pPr>
                                  <w:pStyle w:val="NoSpacing"/>
                                  <w:rPr>
                                    <w:color w:val="156082" w:themeColor="accent1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1F51DA">
                                      <w:rPr>
                                        <w:color w:val="156082" w:themeColor="accent1"/>
                                        <w:sz w:val="26"/>
                                        <w:szCs w:val="26"/>
                                      </w:rPr>
                                      <w:t>Student Name:</w:t>
                                    </w:r>
                                  </w:sdtContent>
                                </w:sdt>
                              </w:p>
                              <w:p w14:paraId="3014ABB9" w14:textId="66757E7A" w:rsidR="001F51DA" w:rsidRDefault="00B82601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D07DEF"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Student ID: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70156ED7" id="_x0000_s1057" type="#_x0000_t202" style="position:absolute;left:0;text-align:left;margin-left:251.9pt;margin-top:495.05pt;width:4in;height:28.8pt;z-index:251661312;visibility:visible;mso-wrap-style:square;mso-width-percent:45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450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68XiXQIAADQFAAAOAAAAZHJzL2Uyb0RvYy54bWysVN9v2jAQfp+0/8Hy+wi0KpsiQsWomCZV&#10;bTU69dk4NkRzfN7ZkLC/fmcngYrtpdNenIvvu9/feXbb1oYdFPoKbMEnozFnykooK7st+Pfn1YdP&#10;nPkgbCkMWFXwo/L8dv7+3axxubqCHZhSISMn1ueNK/guBJdnmZc7VQs/AqcsKTVgLQL94jYrUTTk&#10;vTbZ1Xg8zRrA0iFI5T3d3nVKPk/+tVYyPGrtVWCm4JRbSCemcxPPbD4T+RaF21WyT0P8Qxa1qCwF&#10;Pbm6E0GwPVZ/uKorieBBh5GEOgOtK6lSDVTNZHxRzXonnEq1UHO8O7XJ/z+38uGwdk/IQvsZWhpg&#10;bEjjfO7pMtbTaqzjlzJlpKcWHk9tU21gki6vpzcfp2NSSdJ1P9FNdrZ26MMXBTWLQsGRxpK6JQ73&#10;PnTQARKDWVhVxqTRGMuagk+vb8bJ4KQh58ZGrEpD7t2cM09SOBoVMcZ+U5pVZSogXiR6qaVBdhBE&#10;DCGlsiHVnvwSOqI0JfEWwx5/zuotxl0dQ2Sw4WRcVxYwVX+RdvljSFl3eOr5q7qjGNpNS4XTWIbB&#10;bqA80rwRulXwTq4qGsq98OFJIHGf5kj7HB7p0Aao+dBLnO0Af/3tPuKJkqTlrKFdKrj/uReoODNf&#10;LZE1Lt4g4CBsBsHu6yXQFCb0UjiZRDLAYAZRI9QvtOaLGIVUwkqKVfDNIC5Dt9H0TEi1WCQQrZcT&#10;4d6unYyu41AixZ7bF4Gu52EgBj/AsGUiv6Bjh018cYt9IFImrsa+dl3s+02rmdjePyNx91//J9T5&#10;sZv/BgAA//8DAFBLAwQUAAYACAAAACEAtJ2ycOIAAAANAQAADwAAAGRycy9kb3ducmV2LnhtbEyP&#10;S0/DMBCE70j8B2uRuCBql1dIiFMhBBdEhVoeZzfe2oF4HWK3Cfx6nBPcdmdHM9+Wi9G1bI99aDxJ&#10;mM8EMKTa64aMhNeXh9NrYCEq0qr1hBK+McCiOjwoVaH9QCvcr6NhKYRCoSTYGLuC81BbdCrMfIeU&#10;blvfOxXT2huuezWkcNfyMyGuuFMNpQarOryzWH+ud07CyerDvlP+9rh8Xm4j/jwN5uveSHl8NN7e&#10;AIs4xj8zTPgJHarEtPE70oG1Ei7FeUKPEvJczIFNDpHlSdpM00WWAa9K/v+L6hcAAP//AwBQSwEC&#10;LQAUAAYACAAAACEAtoM4kv4AAADhAQAAEwAAAAAAAAAAAAAAAAAAAAAAW0NvbnRlbnRfVHlwZXNd&#10;LnhtbFBLAQItABQABgAIAAAAIQA4/SH/1gAAAJQBAAALAAAAAAAAAAAAAAAAAC8BAABfcmVscy8u&#10;cmVsc1BLAQItABQABgAIAAAAIQBb68XiXQIAADQFAAAOAAAAAAAAAAAAAAAAAC4CAABkcnMvZTJv&#10;RG9jLnhtbFBLAQItABQABgAIAAAAIQC0nbJw4gAAAA0BAAAPAAAAAAAAAAAAAAAAALcEAABkcnMv&#10;ZG93bnJldi54bWxQSwUGAAAAAAQABADzAAAAxgUAAAAA&#10;" filled="f" stroked="f" strokeweight=".5pt">
                    <v:textbox style="mso-fit-shape-to-text:t" inset="0,0,0,0">
                      <w:txbxContent>
                        <w:p w14:paraId="2006631A" w14:textId="0C44982C" w:rsidR="001F51DA" w:rsidRDefault="00B82601">
                          <w:pPr>
                            <w:pStyle w:val="NoSpacing"/>
                            <w:rPr>
                              <w:color w:val="156082" w:themeColor="accent1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r w:rsidR="001F51DA">
                                <w:rPr>
                                  <w:color w:val="156082" w:themeColor="accent1"/>
                                  <w:sz w:val="26"/>
                                  <w:szCs w:val="26"/>
                                </w:rPr>
                                <w:t>Student Name:</w:t>
                              </w:r>
                            </w:sdtContent>
                          </w:sdt>
                        </w:p>
                        <w:p w14:paraId="3014ABB9" w14:textId="66757E7A" w:rsidR="001F51DA" w:rsidRDefault="00B82601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D07DEF"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Student ID: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1F51DA">
            <w:rPr>
              <w:noProof/>
            </w:rPr>
            <mc:AlternateContent>
              <mc:Choice Requires="wpg">
                <w:drawing>
                  <wp:anchor distT="45720" distB="45720" distL="182880" distR="182880" simplePos="0" relativeHeight="251663360" behindDoc="0" locked="0" layoutInCell="1" allowOverlap="1" wp14:anchorId="60A4B4B3" wp14:editId="25086530">
                    <wp:simplePos x="0" y="0"/>
                    <wp:positionH relativeFrom="margin">
                      <wp:posOffset>914400</wp:posOffset>
                    </wp:positionH>
                    <wp:positionV relativeFrom="margin">
                      <wp:posOffset>2713990</wp:posOffset>
                    </wp:positionV>
                    <wp:extent cx="5315585" cy="1677670"/>
                    <wp:effectExtent l="0" t="0" r="0" b="0"/>
                    <wp:wrapSquare wrapText="bothSides"/>
                    <wp:docPr id="198" name="Group 64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5315585" cy="1677670"/>
                              <a:chOff x="0" y="0"/>
                              <a:chExt cx="3567448" cy="1799256"/>
                            </a:xfrm>
                          </wpg:grpSpPr>
                          <wps:wsp>
                            <wps:cNvPr id="199" name="Rectangle 199"/>
                            <wps:cNvSpPr/>
                            <wps:spPr>
                              <a:xfrm>
                                <a:off x="0" y="0"/>
                                <a:ext cx="3567448" cy="2706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2F3D26B" w14:textId="77777777" w:rsidR="001F51DA" w:rsidRDefault="001F51DA">
                                  <w:pPr>
                                    <w:jc w:val="center"/>
                                    <w:rPr>
                                      <w:rFonts w:asciiTheme="majorHAnsi" w:eastAsiaTheme="majorEastAsia" w:hAnsiTheme="majorHAnsi" w:cstheme="majorBidi"/>
                                      <w:color w:val="FFFFFF" w:themeColor="background1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0" name="Text Box 200"/>
                            <wps:cNvSpPr txBox="1"/>
                            <wps:spPr>
                              <a:xfrm>
                                <a:off x="0" y="252686"/>
                                <a:ext cx="3567448" cy="154657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4E1D7DC" w14:textId="53EA7661" w:rsidR="001F51DA" w:rsidRDefault="001F51DA">
                                  <w:pPr>
                                    <w:rPr>
                                      <w:caps/>
                                      <w:color w:val="156082" w:themeColor="accent1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caps/>
                                      <w:color w:val="156082" w:themeColor="accent1"/>
                                      <w:sz w:val="26"/>
                                      <w:szCs w:val="26"/>
                                    </w:rPr>
                                    <w:t>Module NaMe: Changemakers, Creativity and Value creation</w:t>
                                  </w:r>
                                </w:p>
                                <w:p w14:paraId="09852EBF" w14:textId="2EBE9BF6" w:rsidR="001F51DA" w:rsidRDefault="001F51DA">
                                  <w:pPr>
                                    <w:rPr>
                                      <w:caps/>
                                      <w:color w:val="156082" w:themeColor="accent1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caps/>
                                      <w:color w:val="156082" w:themeColor="accent1"/>
                                      <w:sz w:val="26"/>
                                      <w:szCs w:val="26"/>
                                    </w:rPr>
                                    <w:t>Module Code: ACCA 5033</w:t>
                                  </w:r>
                                </w:p>
                                <w:p w14:paraId="3839910C" w14:textId="2DD50926" w:rsidR="001F51DA" w:rsidRDefault="001F51DA">
                                  <w:pPr>
                                    <w:rPr>
                                      <w:caps/>
                                      <w:color w:val="156082" w:themeColor="accent1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caps/>
                                      <w:color w:val="156082" w:themeColor="accent1"/>
                                      <w:sz w:val="26"/>
                                      <w:szCs w:val="26"/>
                                    </w:rPr>
                                    <w:t>Lecturer: Koushik Modak</w:t>
                                  </w:r>
                                </w:p>
                                <w:p w14:paraId="29B29B0B" w14:textId="0EF86771" w:rsidR="001F51DA" w:rsidRDefault="001F51DA">
                                  <w:pPr>
                                    <w:rPr>
                                      <w:caps/>
                                      <w:color w:val="156082" w:themeColor="accent1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caps/>
                                      <w:color w:val="156082" w:themeColor="accent1"/>
                                      <w:sz w:val="26"/>
                                      <w:szCs w:val="26"/>
                                    </w:rPr>
                                    <w:t>Trinity saint david University of Wales (London Campus)</w:t>
                                  </w:r>
                                </w:p>
                                <w:p w14:paraId="6C6DE78E" w14:textId="77777777" w:rsidR="001F51DA" w:rsidRDefault="001F51DA">
                                  <w:pPr>
                                    <w:rPr>
                                      <w:caps/>
                                      <w:color w:val="156082" w:themeColor="accent1"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2AC4EF4D" w14:textId="77777777" w:rsidR="001F51DA" w:rsidRDefault="001F51DA">
                                  <w:pPr>
                                    <w:rPr>
                                      <w:caps/>
                                      <w:color w:val="156082" w:themeColor="accent1"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5C25B739" w14:textId="77777777" w:rsidR="001F51DA" w:rsidRDefault="001F51DA">
                                  <w:pPr>
                                    <w:rPr>
                                      <w:caps/>
                                      <w:color w:val="156082" w:themeColor="accent1"/>
                                      <w:sz w:val="26"/>
                                      <w:szCs w:val="2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91440" rIns="9144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60A4B4B3" id="Group 64" o:spid="_x0000_s1058" style="position:absolute;left:0;text-align:left;margin-left:1in;margin-top:213.7pt;width:418.55pt;height:132.1pt;z-index:251663360;mso-wrap-distance-left:14.4pt;mso-wrap-distance-top:3.6pt;mso-wrap-distance-right:14.4pt;mso-wrap-distance-bottom:3.6pt;mso-position-horizontal-relative:margin;mso-position-vertical-relative:margin;mso-width-relative:margin;mso-height-relative:margin" coordsize="35674,179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jSCZwMAAIsKAAAOAAAAZHJzL2Uyb0RvYy54bWzMVltP2zAUfp+0/2D5faQtTUojAmIw0CQE&#10;aDDt2ThOE82xPdslYb9+xycXKFQbY9K2PqS+nIvP5/N9yf5hW0tyJ6yrtMrodGdCiVBc55VaZfTz&#10;zem7PUqcZypnUiuR0Xvh6OHB2zf7jUnFTJda5sISCKJc2piMlt6bNIocL0XN3I42QsFmoW3NPEzt&#10;KsotayB6LaPZZJJEjba5sZoL52D1pNukBxi/KAT3l0XhhCcyo3A2j0+Lz9vwjA72WbqyzJQV74/B&#10;XnGKmlUKko6hTphnZG2rZ6HqilvtdOF3uK4jXRQVF1gDVDOdPKnmzOq1wVpWabMyI0wA7ROcXh2W&#10;X9ydWXNtriwg0ZgVYIGzUEtb2Dr8wylJi5Ddj5CJ1hMOi/HuNI73Yko47E2TxSJZ9KDyEpB/5sfL&#10;D73nbpws5nNoD/RcLJezOAnXEQ2Jo43jNAYaxD1g4P4Mg+uSGYHQuhQwuLKkyqGA5ZISxWpo1E/Q&#10;OkytpCBhEcFByxEqlzpA7aU4bVQ7W0ySSbxRLEuNdf5M6JqEQUYt5MeOYnfnzne4DCYhqdOyyk8r&#10;KXES6CKOpSV3DBqdcS6Un/YJNiylCvZKB88uaFgBqIdycOTvpQh2Un0SBSADFz3DwyAvnyfCM5Qs&#10;F13+eAK/IftwNLxZDBisC8g/xp7+LHZ3yt4+uAqk9eg8+bXz6IGZtfKjc10pbbcFkCN8RWc/gNRB&#10;E1Dy7W2LXTMf2uNW5/fQSVZ3MuMMP63gMs+Z81fMgq6AAoFW+kt4FFI3GdX9iJJS2+/b1oM9tDrs&#10;UtKATmXUfVszKyiRHxWQYDmdz4Ow4WQeL2YwsY93bh/vqHV9rKFDpqDKhuMw2Hs5DAur6y8gqUch&#10;K2wxxSF3Rrm3w+TYd/oJoszF0RGagZgZ5s/VteEheMA5NOtN+4VZ03e0B8240APxWPqksTvb4Kn0&#10;0drrosKuD0h3uPY3ACIQlOovqAG8XwY1uAl69163JKxtigHxLWyEqvv1n8rCLJ4le6hz0MhblTCe&#10;J3GnoaMS/rY4jPwOFCbQZ8lu3PFk3IHgnRZ05Og1BtmPsoajLTrwArptJ/kLHP82yfOvg0b+muQo&#10;1w/N+A9J3jN+C8lDu76W4P5/oje++uGLB98Z/ddZ+KR6PEc5ePiGPPgBAAD//wMAUEsDBBQABgAI&#10;AAAAIQB+hd1e4gAAAAsBAAAPAAAAZHJzL2Rvd25yZXYueG1sTI9BS8NAFITvgv9heYI3u9kaYxuz&#10;KaWop1KwFcTba/KahGZ3Q3abpP/e50mPwwwz32SrybRioN43zmpQswgE2cKVja00fB7eHhYgfEBb&#10;YussabiSh1V+e5NhWrrRftCwD5XgEutT1FCH0KVS+qImg37mOrLsnVxvMLDsK1n2OHK5aeU8ihJp&#10;sLG8UGNHm5qK8/5iNLyPOK4f1euwPZ821+/D0+5rq0jr+7tp/QIi0BT+wvCLz+iQM9PRXWzpRcs6&#10;jvlL0BDPn2MQnFgulAJx1JAsVQIyz+T/D/kPAAAA//8DAFBLAQItABQABgAIAAAAIQC2gziS/gAA&#10;AOEBAAATAAAAAAAAAAAAAAAAAAAAAABbQ29udGVudF9UeXBlc10ueG1sUEsBAi0AFAAGAAgAAAAh&#10;ADj9If/WAAAAlAEAAAsAAAAAAAAAAAAAAAAALwEAAF9yZWxzLy5yZWxzUEsBAi0AFAAGAAgAAAAh&#10;AK5ONIJnAwAAiwoAAA4AAAAAAAAAAAAAAAAALgIAAGRycy9lMm9Eb2MueG1sUEsBAi0AFAAGAAgA&#10;AAAhAH6F3V7iAAAACwEAAA8AAAAAAAAAAAAAAAAAwQUAAGRycy9kb3ducmV2LnhtbFBLBQYAAAAA&#10;BAAEAPMAAADQBgAAAAA=&#10;">
                    <v:rect id="Rectangle 199" o:spid="_x0000_s1059" style="position:absolute;width:35674;height:27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z4rwwAAANwAAAAPAAAAZHJzL2Rvd25yZXYueG1sRE9Na8JA&#10;EL0X/A/LCL3VjQqtRlcRQZBSCkY9eBuyYzaanQ3ZNab99V2h4G0e73Pmy85WoqXGl44VDAcJCOLc&#10;6ZILBYf95m0CwgdkjZVjUvBDHpaL3sscU+3uvKM2C4WIIexTVGBCqFMpfW7Ioh+4mjhyZ9dYDBE2&#10;hdQN3mO4reQoSd6lxZJjg8Ga1obya3azCj4vH+PMtKv2d/xNR+OOX6fN2iv12u9WMxCBuvAU/7u3&#10;Os6fTuHxTLxALv4AAAD//wMAUEsBAi0AFAAGAAgAAAAhANvh9svuAAAAhQEAABMAAAAAAAAAAAAA&#10;AAAAAAAAAFtDb250ZW50X1R5cGVzXS54bWxQSwECLQAUAAYACAAAACEAWvQsW78AAAAVAQAACwAA&#10;AAAAAAAAAAAAAAAfAQAAX3JlbHMvLnJlbHNQSwECLQAUAAYACAAAACEAKa8+K8MAAADcAAAADwAA&#10;AAAAAAAAAAAAAAAHAgAAZHJzL2Rvd25yZXYueG1sUEsFBgAAAAADAAMAtwAAAPcCAAAAAA==&#10;" fillcolor="#156082 [3204]" stroked="f" strokeweight="1pt">
                      <v:textbox>
                        <w:txbxContent>
                          <w:p w14:paraId="72F3D26B" w14:textId="77777777" w:rsidR="001F51DA" w:rsidRDefault="001F51DA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</w:rPr>
                            </w:pPr>
                          </w:p>
                        </w:txbxContent>
                      </v:textbox>
                    </v:rect>
                    <v:shape id="Text Box 200" o:spid="_x0000_s1060" type="#_x0000_t202" style="position:absolute;top:2526;width:35674;height:154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dkRwQAAANwAAAAPAAAAZHJzL2Rvd25yZXYueG1sRI9Bi8Iw&#10;FITvC/6H8ARvmqq4K9UoIgiCIrtV9Pponm2xealN1PrvjSDscZiZb5jpvDGluFPtCssK+r0IBHFq&#10;dcGZgsN+1R2DcB5ZY2mZFDzJwXzW+ppirO2D/+ie+EwECLsYFeTeV7GULs3JoOvZijh4Z1sb9EHW&#10;mdQ1PgLclHIQRd/SYMFhIceKljmll+RmFPxufvZlcfRLHmKyO23d9dyMUKlOu1lMQHhq/H/4015r&#10;BYEI7zPhCMjZCwAA//8DAFBLAQItABQABgAIAAAAIQDb4fbL7gAAAIUBAAATAAAAAAAAAAAAAAAA&#10;AAAAAABbQ29udGVudF9UeXBlc10ueG1sUEsBAi0AFAAGAAgAAAAhAFr0LFu/AAAAFQEAAAsAAAAA&#10;AAAAAAAAAAAAHwEAAF9yZWxzLy5yZWxzUEsBAi0AFAAGAAgAAAAhAF112RHBAAAA3AAAAA8AAAAA&#10;AAAAAAAAAAAABwIAAGRycy9kb3ducmV2LnhtbFBLBQYAAAAAAwADALcAAAD1AgAAAAA=&#10;" filled="f" stroked="f" strokeweight=".5pt">
                      <v:textbox inset=",7.2pt,,0">
                        <w:txbxContent>
                          <w:p w14:paraId="34E1D7DC" w14:textId="53EA7661" w:rsidR="001F51DA" w:rsidRDefault="001F51DA">
                            <w:pPr>
                              <w:rPr>
                                <w:caps/>
                                <w:color w:val="156082" w:themeColor="accent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aps/>
                                <w:color w:val="156082" w:themeColor="accent1"/>
                                <w:sz w:val="26"/>
                                <w:szCs w:val="26"/>
                              </w:rPr>
                              <w:t>Module NaMe: Changemakers, Creativity and Value creation</w:t>
                            </w:r>
                          </w:p>
                          <w:p w14:paraId="09852EBF" w14:textId="2EBE9BF6" w:rsidR="001F51DA" w:rsidRDefault="001F51DA">
                            <w:pPr>
                              <w:rPr>
                                <w:caps/>
                                <w:color w:val="156082" w:themeColor="accent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aps/>
                                <w:color w:val="156082" w:themeColor="accent1"/>
                                <w:sz w:val="26"/>
                                <w:szCs w:val="26"/>
                              </w:rPr>
                              <w:t>Module Code: ACCA 5033</w:t>
                            </w:r>
                          </w:p>
                          <w:p w14:paraId="3839910C" w14:textId="2DD50926" w:rsidR="001F51DA" w:rsidRDefault="001F51DA">
                            <w:pPr>
                              <w:rPr>
                                <w:caps/>
                                <w:color w:val="156082" w:themeColor="accent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aps/>
                                <w:color w:val="156082" w:themeColor="accent1"/>
                                <w:sz w:val="26"/>
                                <w:szCs w:val="26"/>
                              </w:rPr>
                              <w:t>Lecturer: Koushik Modak</w:t>
                            </w:r>
                          </w:p>
                          <w:p w14:paraId="29B29B0B" w14:textId="0EF86771" w:rsidR="001F51DA" w:rsidRDefault="001F51DA">
                            <w:pPr>
                              <w:rPr>
                                <w:caps/>
                                <w:color w:val="156082" w:themeColor="accent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aps/>
                                <w:color w:val="156082" w:themeColor="accent1"/>
                                <w:sz w:val="26"/>
                                <w:szCs w:val="26"/>
                              </w:rPr>
                              <w:t>Trinity saint david University of Wales (London Campus)</w:t>
                            </w:r>
                          </w:p>
                          <w:p w14:paraId="6C6DE78E" w14:textId="77777777" w:rsidR="001F51DA" w:rsidRDefault="001F51DA">
                            <w:pPr>
                              <w:rPr>
                                <w:caps/>
                                <w:color w:val="156082" w:themeColor="accent1"/>
                                <w:sz w:val="26"/>
                                <w:szCs w:val="26"/>
                              </w:rPr>
                            </w:pPr>
                          </w:p>
                          <w:p w14:paraId="2AC4EF4D" w14:textId="77777777" w:rsidR="001F51DA" w:rsidRDefault="001F51DA">
                            <w:pPr>
                              <w:rPr>
                                <w:caps/>
                                <w:color w:val="156082" w:themeColor="accent1"/>
                                <w:sz w:val="26"/>
                                <w:szCs w:val="26"/>
                              </w:rPr>
                            </w:pPr>
                          </w:p>
                          <w:p w14:paraId="5C25B739" w14:textId="77777777" w:rsidR="001F51DA" w:rsidRDefault="001F51DA">
                            <w:pPr>
                              <w:rPr>
                                <w:caps/>
                                <w:color w:val="156082" w:themeColor="accent1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v:textbox>
                    </v:shape>
                    <w10:wrap type="square" anchorx="margin" anchory="margin"/>
                  </v:group>
                </w:pict>
              </mc:Fallback>
            </mc:AlternateContent>
          </w:r>
          <w:r w:rsidR="001F51DA">
            <w:br w:type="page"/>
          </w:r>
        </w:p>
      </w:sdtContent>
    </w:sdt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14:ligatures w14:val="standardContextual"/>
        </w:rPr>
        <w:id w:val="-512771228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34B298A0" w14:textId="522F03F7" w:rsidR="00796A85" w:rsidRDefault="00796A85">
          <w:pPr>
            <w:pStyle w:val="TOCHeading"/>
          </w:pPr>
          <w:r>
            <w:t>Table of Contents</w:t>
          </w:r>
        </w:p>
        <w:p w14:paraId="725ED077" w14:textId="192D9009" w:rsidR="00286DF1" w:rsidRDefault="00286DF1">
          <w:pPr>
            <w:pStyle w:val="TOC1"/>
            <w:tabs>
              <w:tab w:val="right" w:leader="dot" w:pos="9016"/>
            </w:tabs>
            <w:rPr>
              <w:noProof/>
              <w:szCs w:val="30"/>
              <w:lang w:eastAsia="en-GB" w:bidi="bn-BD"/>
            </w:rPr>
          </w:pPr>
          <w:r>
            <w:fldChar w:fldCharType="begin"/>
          </w:r>
          <w:r>
            <w:instrText xml:space="preserve"> TOC \o "1-5" \h \z \u </w:instrText>
          </w:r>
          <w:r>
            <w:fldChar w:fldCharType="separate"/>
          </w:r>
          <w:hyperlink w:anchor="_Toc160181388" w:history="1">
            <w:r w:rsidRPr="00984EC4">
              <w:rPr>
                <w:rStyle w:val="Hyperlink"/>
                <w:b/>
                <w:bCs/>
                <w:noProof/>
                <w:shd w:val="clear" w:color="auto" w:fill="FFFFFF"/>
                <w:lang w:eastAsia="en-GB"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_Toc160181388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706C2D" w14:textId="02F1118C" w:rsidR="00286DF1" w:rsidRDefault="00286DF1">
          <w:pPr>
            <w:pStyle w:val="TOC1"/>
            <w:tabs>
              <w:tab w:val="right" w:leader="dot" w:pos="9016"/>
            </w:tabs>
            <w:rPr>
              <w:noProof/>
              <w:szCs w:val="30"/>
              <w:lang w:eastAsia="en-GB" w:bidi="bn-BD"/>
            </w:rPr>
          </w:pPr>
          <w:hyperlink w:anchor="_Toc160181389" w:history="1">
            <w:r w:rsidRPr="00984EC4">
              <w:rPr>
                <w:rStyle w:val="Hyperlink"/>
                <w:b/>
                <w:bCs/>
                <w:noProof/>
                <w:shd w:val="clear" w:color="auto" w:fill="FFFFFF"/>
                <w:lang w:eastAsia="en-GB"/>
              </w:rPr>
              <w:t>Main Body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_Toc160181389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F2D96F" w14:textId="1E62A9F2" w:rsidR="00286DF1" w:rsidRDefault="00286DF1">
          <w:pPr>
            <w:pStyle w:val="TOC2"/>
            <w:tabs>
              <w:tab w:val="right" w:leader="dot" w:pos="9016"/>
            </w:tabs>
            <w:rPr>
              <w:noProof/>
              <w:szCs w:val="30"/>
              <w:lang w:eastAsia="en-GB" w:bidi="bn-BD"/>
            </w:rPr>
          </w:pPr>
          <w:hyperlink w:anchor="_Toc160181390" w:history="1">
            <w:r w:rsidRPr="00984EC4">
              <w:rPr>
                <w:rStyle w:val="Hyperlink"/>
                <w:noProof/>
                <w:highlight w:val="yellow"/>
              </w:rPr>
              <w:t>Task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_Toc160181390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8C3E0E" w14:textId="4A7E02A4" w:rsidR="00286DF1" w:rsidRDefault="00286DF1">
          <w:pPr>
            <w:pStyle w:val="TOC3"/>
            <w:tabs>
              <w:tab w:val="right" w:leader="dot" w:pos="9016"/>
            </w:tabs>
            <w:rPr>
              <w:noProof/>
              <w:szCs w:val="30"/>
              <w:lang w:eastAsia="en-GB" w:bidi="bn-BD"/>
            </w:rPr>
          </w:pPr>
          <w:hyperlink w:anchor="_Toc160181391" w:history="1">
            <w:r w:rsidRPr="00984EC4">
              <w:rPr>
                <w:rStyle w:val="Hyperlink"/>
                <w:noProof/>
              </w:rPr>
              <w:t>Ideation and Mind Map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_Toc160181391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358AE9" w14:textId="173DD61A" w:rsidR="00286DF1" w:rsidRDefault="00286DF1">
          <w:pPr>
            <w:pStyle w:val="TOC4"/>
            <w:tabs>
              <w:tab w:val="right" w:leader="dot" w:pos="9016"/>
            </w:tabs>
            <w:rPr>
              <w:noProof/>
            </w:rPr>
          </w:pPr>
          <w:hyperlink w:anchor="_Toc160181392" w:history="1">
            <w:r w:rsidRPr="00984EC4">
              <w:rPr>
                <w:rStyle w:val="Hyperlink"/>
                <w:noProof/>
              </w:rPr>
              <w:t>Mind Map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_Toc160181392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1ECEBB" w14:textId="00E30F25" w:rsidR="00286DF1" w:rsidRDefault="00286DF1">
          <w:pPr>
            <w:pStyle w:val="TOC4"/>
            <w:tabs>
              <w:tab w:val="right" w:leader="dot" w:pos="9016"/>
            </w:tabs>
            <w:rPr>
              <w:noProof/>
            </w:rPr>
          </w:pPr>
          <w:hyperlink w:anchor="_Toc160181393" w:history="1">
            <w:r w:rsidRPr="00984EC4">
              <w:rPr>
                <w:rStyle w:val="Hyperlink"/>
                <w:noProof/>
              </w:rPr>
              <w:t>Project idea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_Toc160181393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EDBDB8" w14:textId="19FF3895" w:rsidR="00286DF1" w:rsidRDefault="00286DF1">
          <w:pPr>
            <w:pStyle w:val="TOC5"/>
            <w:tabs>
              <w:tab w:val="right" w:leader="dot" w:pos="9016"/>
            </w:tabs>
            <w:rPr>
              <w:noProof/>
            </w:rPr>
          </w:pPr>
          <w:hyperlink w:anchor="_Toc160181394" w:history="1">
            <w:r w:rsidRPr="00984EC4">
              <w:rPr>
                <w:rStyle w:val="Hyperlink"/>
                <w:noProof/>
              </w:rPr>
              <w:t>Ideation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_Toc160181394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93F0E4" w14:textId="582933B0" w:rsidR="00286DF1" w:rsidRDefault="00286DF1">
          <w:pPr>
            <w:pStyle w:val="TOC5"/>
            <w:tabs>
              <w:tab w:val="right" w:leader="dot" w:pos="9016"/>
            </w:tabs>
            <w:rPr>
              <w:noProof/>
            </w:rPr>
          </w:pPr>
          <w:hyperlink w:anchor="_Toc160181395" w:history="1">
            <w:r w:rsidRPr="00984EC4">
              <w:rPr>
                <w:rStyle w:val="Hyperlink"/>
                <w:noProof/>
              </w:rPr>
              <w:t>Impact of the chosen technology on your chosen industry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_Toc160181395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8D4BBF" w14:textId="208BD9DE" w:rsidR="00286DF1" w:rsidRDefault="00286DF1">
          <w:pPr>
            <w:pStyle w:val="TOC2"/>
            <w:tabs>
              <w:tab w:val="right" w:leader="dot" w:pos="9016"/>
            </w:tabs>
            <w:rPr>
              <w:noProof/>
              <w:szCs w:val="30"/>
              <w:lang w:eastAsia="en-GB" w:bidi="bn-BD"/>
            </w:rPr>
          </w:pPr>
          <w:hyperlink w:anchor="_Toc160181396" w:history="1">
            <w:r w:rsidRPr="00984EC4">
              <w:rPr>
                <w:rStyle w:val="Hyperlink"/>
                <w:noProof/>
                <w:highlight w:val="yellow"/>
              </w:rPr>
              <w:t>Task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_Toc160181396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9FADF7" w14:textId="1DA9AAA3" w:rsidR="00286DF1" w:rsidRDefault="00286DF1">
          <w:pPr>
            <w:pStyle w:val="TOC3"/>
            <w:tabs>
              <w:tab w:val="right" w:leader="dot" w:pos="9016"/>
            </w:tabs>
            <w:rPr>
              <w:noProof/>
              <w:szCs w:val="30"/>
              <w:lang w:eastAsia="en-GB" w:bidi="bn-BD"/>
            </w:rPr>
          </w:pPr>
          <w:hyperlink w:anchor="_Toc160181397" w:history="1">
            <w:r w:rsidRPr="00984EC4">
              <w:rPr>
                <w:rStyle w:val="Hyperlink"/>
                <w:noProof/>
              </w:rPr>
              <w:t>Aim, Objectives and the area of the Research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_Toc160181397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E18C76" w14:textId="5017B7EF" w:rsidR="00286DF1" w:rsidRDefault="00286DF1">
          <w:pPr>
            <w:pStyle w:val="TOC4"/>
            <w:tabs>
              <w:tab w:val="right" w:leader="dot" w:pos="9016"/>
            </w:tabs>
            <w:rPr>
              <w:noProof/>
            </w:rPr>
          </w:pPr>
          <w:hyperlink w:anchor="_Toc160181398" w:history="1">
            <w:r w:rsidRPr="00984EC4">
              <w:rPr>
                <w:rStyle w:val="Hyperlink"/>
                <w:noProof/>
              </w:rPr>
              <w:t>Aim and 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_Toc160181398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D65965" w14:textId="1DF979B5" w:rsidR="00286DF1" w:rsidRDefault="00286DF1">
          <w:pPr>
            <w:pStyle w:val="TOC4"/>
            <w:tabs>
              <w:tab w:val="right" w:leader="dot" w:pos="9016"/>
            </w:tabs>
            <w:rPr>
              <w:noProof/>
            </w:rPr>
          </w:pPr>
          <w:hyperlink w:anchor="_Toc160181399" w:history="1">
            <w:r w:rsidRPr="00984EC4">
              <w:rPr>
                <w:rStyle w:val="Hyperlink"/>
                <w:noProof/>
              </w:rPr>
              <w:t>Project Highlights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_Toc160181399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3038F4" w14:textId="4C84DEE3" w:rsidR="00286DF1" w:rsidRDefault="00286DF1">
          <w:pPr>
            <w:pStyle w:val="TOC4"/>
            <w:tabs>
              <w:tab w:val="right" w:leader="dot" w:pos="9016"/>
            </w:tabs>
            <w:rPr>
              <w:noProof/>
            </w:rPr>
          </w:pPr>
          <w:hyperlink w:anchor="_Toc160181400" w:history="1">
            <w:r w:rsidRPr="00984EC4">
              <w:rPr>
                <w:rStyle w:val="Hyperlink"/>
                <w:noProof/>
              </w:rPr>
              <w:t>Identifying appropriate research philosophy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_Toc160181400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05CA7F" w14:textId="5648866E" w:rsidR="00286DF1" w:rsidRDefault="00286DF1">
          <w:pPr>
            <w:pStyle w:val="TOC4"/>
            <w:tabs>
              <w:tab w:val="right" w:leader="dot" w:pos="9016"/>
            </w:tabs>
            <w:rPr>
              <w:noProof/>
            </w:rPr>
          </w:pPr>
          <w:hyperlink w:anchor="_Toc160181401" w:history="1">
            <w:r w:rsidRPr="00984EC4">
              <w:rPr>
                <w:rStyle w:val="Hyperlink"/>
                <w:noProof/>
              </w:rPr>
              <w:t>Appropriate Research tools and Resources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_Toc160181401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364C84" w14:textId="5224505A" w:rsidR="00286DF1" w:rsidRDefault="00286DF1">
          <w:pPr>
            <w:pStyle w:val="TOC2"/>
            <w:tabs>
              <w:tab w:val="right" w:leader="dot" w:pos="9016"/>
            </w:tabs>
            <w:rPr>
              <w:noProof/>
              <w:szCs w:val="30"/>
              <w:lang w:eastAsia="en-GB" w:bidi="bn-BD"/>
            </w:rPr>
          </w:pPr>
          <w:hyperlink w:anchor="_Toc160181402" w:history="1">
            <w:r w:rsidRPr="00984EC4">
              <w:rPr>
                <w:rStyle w:val="Hyperlink"/>
                <w:noProof/>
                <w:highlight w:val="yellow"/>
              </w:rPr>
              <w:t>Task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_Toc160181402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2250C1" w14:textId="0AC376F8" w:rsidR="00286DF1" w:rsidRDefault="00286DF1">
          <w:pPr>
            <w:pStyle w:val="TOC3"/>
            <w:tabs>
              <w:tab w:val="right" w:leader="dot" w:pos="9016"/>
            </w:tabs>
            <w:rPr>
              <w:noProof/>
              <w:szCs w:val="30"/>
              <w:lang w:eastAsia="en-GB" w:bidi="bn-BD"/>
            </w:rPr>
          </w:pPr>
          <w:hyperlink w:anchor="_Toc160181403" w:history="1">
            <w:r w:rsidRPr="00984EC4">
              <w:rPr>
                <w:rStyle w:val="Hyperlink"/>
                <w:noProof/>
              </w:rPr>
              <w:t>Research Strategies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_Toc160181403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80A5B4" w14:textId="543B611F" w:rsidR="00286DF1" w:rsidRDefault="00286DF1">
          <w:pPr>
            <w:pStyle w:val="TOC4"/>
            <w:tabs>
              <w:tab w:val="right" w:leader="dot" w:pos="9016"/>
            </w:tabs>
            <w:rPr>
              <w:noProof/>
            </w:rPr>
          </w:pPr>
          <w:hyperlink w:anchor="_Toc160181404" w:history="1">
            <w:r w:rsidRPr="00984EC4">
              <w:rPr>
                <w:rStyle w:val="Hyperlink"/>
                <w:noProof/>
              </w:rPr>
              <w:t>Strategy for validity, reliability, generalisability and ethical consideration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_Toc160181404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619699" w14:textId="76F3614A" w:rsidR="00286DF1" w:rsidRDefault="00286DF1">
          <w:pPr>
            <w:pStyle w:val="TOC4"/>
            <w:tabs>
              <w:tab w:val="right" w:leader="dot" w:pos="9016"/>
            </w:tabs>
            <w:rPr>
              <w:noProof/>
            </w:rPr>
          </w:pPr>
          <w:hyperlink w:anchor="_Toc160181405" w:history="1">
            <w:r w:rsidRPr="00984EC4">
              <w:rPr>
                <w:rStyle w:val="Hyperlink"/>
                <w:noProof/>
              </w:rPr>
              <w:t>Strategy for Data Collection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_Toc160181405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DB4BDD" w14:textId="544FA52C" w:rsidR="00286DF1" w:rsidRDefault="00286DF1">
          <w:pPr>
            <w:pStyle w:val="TOC4"/>
            <w:tabs>
              <w:tab w:val="right" w:leader="dot" w:pos="9016"/>
            </w:tabs>
            <w:rPr>
              <w:noProof/>
            </w:rPr>
          </w:pPr>
          <w:hyperlink w:anchor="_Toc160181406" w:history="1">
            <w:r w:rsidRPr="00984EC4">
              <w:rPr>
                <w:rStyle w:val="Hyperlink"/>
                <w:noProof/>
              </w:rPr>
              <w:t>Analysing appropriate Research Methodology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_Toc160181406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FA46C9" w14:textId="7AEFA0FD" w:rsidR="00286DF1" w:rsidRDefault="00286DF1">
          <w:pPr>
            <w:pStyle w:val="TOC1"/>
            <w:tabs>
              <w:tab w:val="right" w:leader="dot" w:pos="9016"/>
            </w:tabs>
            <w:rPr>
              <w:noProof/>
              <w:szCs w:val="30"/>
              <w:lang w:eastAsia="en-GB" w:bidi="bn-BD"/>
            </w:rPr>
          </w:pPr>
          <w:hyperlink w:anchor="_Toc160181407" w:history="1">
            <w:r w:rsidRPr="00984EC4">
              <w:rPr>
                <w:rStyle w:val="Hyperlink"/>
                <w:b/>
                <w:bCs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_Toc160181407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7A5D44" w14:textId="1DB8468B" w:rsidR="00286DF1" w:rsidRDefault="00286DF1">
          <w:pPr>
            <w:pStyle w:val="TOC1"/>
            <w:tabs>
              <w:tab w:val="right" w:leader="dot" w:pos="9016"/>
            </w:tabs>
            <w:rPr>
              <w:noProof/>
              <w:szCs w:val="30"/>
              <w:lang w:eastAsia="en-GB" w:bidi="bn-BD"/>
            </w:rPr>
          </w:pPr>
          <w:hyperlink w:anchor="_Toc160181408" w:history="1">
            <w:r w:rsidRPr="00984EC4">
              <w:rPr>
                <w:rStyle w:val="Hyperlink"/>
                <w:b/>
                <w:bCs/>
                <w:noProof/>
              </w:rPr>
              <w:t>Reference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_Toc160181408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58E827" w14:textId="2A38B584" w:rsidR="00286DF1" w:rsidRDefault="00286DF1">
          <w:pPr>
            <w:pStyle w:val="TOC1"/>
            <w:tabs>
              <w:tab w:val="right" w:leader="dot" w:pos="9016"/>
            </w:tabs>
            <w:rPr>
              <w:noProof/>
              <w:szCs w:val="30"/>
              <w:lang w:eastAsia="en-GB" w:bidi="bn-BD"/>
            </w:rPr>
          </w:pPr>
          <w:hyperlink w:anchor="_Toc160181409" w:history="1">
            <w:r w:rsidRPr="00984EC4">
              <w:rPr>
                <w:rStyle w:val="Hyperlink"/>
                <w:b/>
                <w:bCs/>
                <w:noProof/>
              </w:rPr>
              <w:t>Appendices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_Toc160181409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95F663" w14:textId="6DCEC99A" w:rsidR="00796A85" w:rsidRDefault="00286DF1">
          <w:r>
            <w:fldChar w:fldCharType="end"/>
          </w:r>
        </w:p>
      </w:sdtContent>
    </w:sdt>
    <w:p w14:paraId="70ABD6C1" w14:textId="7880B217" w:rsidR="00963749" w:rsidRDefault="00963749" w:rsidP="008C5C46">
      <w:pPr>
        <w:jc w:val="both"/>
      </w:pPr>
    </w:p>
    <w:p w14:paraId="1F8101A9" w14:textId="77777777" w:rsidR="001F51DA" w:rsidRPr="001F51DA" w:rsidRDefault="001F51DA" w:rsidP="008C5C46">
      <w:pPr>
        <w:jc w:val="both"/>
      </w:pPr>
    </w:p>
    <w:p w14:paraId="5813FAB9" w14:textId="77777777" w:rsidR="001F51DA" w:rsidRPr="001F51DA" w:rsidRDefault="001F51DA" w:rsidP="008C5C46">
      <w:pPr>
        <w:jc w:val="both"/>
      </w:pPr>
    </w:p>
    <w:p w14:paraId="6D57DE16" w14:textId="77777777" w:rsidR="001F51DA" w:rsidRPr="001F51DA" w:rsidRDefault="001F51DA" w:rsidP="008C5C46">
      <w:pPr>
        <w:jc w:val="both"/>
      </w:pPr>
    </w:p>
    <w:p w14:paraId="35AF9F66" w14:textId="77777777" w:rsidR="001F51DA" w:rsidRPr="001F51DA" w:rsidRDefault="001F51DA" w:rsidP="008C5C46">
      <w:pPr>
        <w:jc w:val="both"/>
      </w:pPr>
    </w:p>
    <w:p w14:paraId="0F788DDC" w14:textId="77777777" w:rsidR="001F51DA" w:rsidRPr="001F51DA" w:rsidRDefault="001F51DA" w:rsidP="008C5C46">
      <w:pPr>
        <w:jc w:val="both"/>
      </w:pPr>
    </w:p>
    <w:p w14:paraId="75A446AF" w14:textId="7AB25694" w:rsidR="001F51DA" w:rsidRDefault="001F51DA" w:rsidP="008C5C46">
      <w:pPr>
        <w:tabs>
          <w:tab w:val="left" w:pos="1471"/>
        </w:tabs>
        <w:jc w:val="both"/>
      </w:pPr>
    </w:p>
    <w:p w14:paraId="22062D53" w14:textId="77777777" w:rsidR="001F51DA" w:rsidRDefault="001F51DA" w:rsidP="008C5C46">
      <w:pPr>
        <w:tabs>
          <w:tab w:val="left" w:pos="1471"/>
        </w:tabs>
        <w:jc w:val="both"/>
      </w:pPr>
    </w:p>
    <w:p w14:paraId="3951D241" w14:textId="16DA7372" w:rsidR="001F51DA" w:rsidRPr="00AB7A25" w:rsidRDefault="001F51DA" w:rsidP="00AB7A25">
      <w:pPr>
        <w:ind w:left="2160" w:firstLine="720"/>
        <w:jc w:val="both"/>
        <w:rPr>
          <w:rFonts w:ascii="Calibri" w:eastAsia="Times New Roman" w:hAnsi="Calibri" w:cs="Calibri"/>
          <w:b/>
          <w:bCs/>
          <w:color w:val="0F9ED5" w:themeColor="accent4"/>
          <w:sz w:val="28"/>
          <w:szCs w:val="28"/>
          <w:shd w:val="clear" w:color="auto" w:fill="FFFFFF"/>
          <w:lang w:eastAsia="en-GB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AB7A25">
        <w:rPr>
          <w:rFonts w:ascii="Calibri" w:eastAsia="Times New Roman" w:hAnsi="Calibri" w:cs="Calibri"/>
          <w:b/>
          <w:bCs/>
          <w:color w:val="0F9ED5" w:themeColor="accent4"/>
          <w:sz w:val="28"/>
          <w:szCs w:val="28"/>
          <w:shd w:val="clear" w:color="auto" w:fill="FFFFFF"/>
          <w:lang w:eastAsia="en-GB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Assignment 01</w:t>
      </w:r>
      <w:r w:rsidR="00AB7A25" w:rsidRPr="00AB7A25">
        <w:rPr>
          <w:rFonts w:ascii="Calibri" w:eastAsia="Times New Roman" w:hAnsi="Calibri" w:cs="Calibri"/>
          <w:b/>
          <w:bCs/>
          <w:color w:val="0F9ED5" w:themeColor="accent4"/>
          <w:sz w:val="28"/>
          <w:szCs w:val="28"/>
          <w:shd w:val="clear" w:color="auto" w:fill="FFFFFF"/>
          <w:lang w:eastAsia="en-GB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: Project Proposal</w:t>
      </w:r>
    </w:p>
    <w:p w14:paraId="1250963F" w14:textId="77777777" w:rsidR="00AB7A25" w:rsidRPr="00AB7A25" w:rsidRDefault="00AB7A25" w:rsidP="00AB7A25">
      <w:pPr>
        <w:pStyle w:val="Heading1"/>
        <w:rPr>
          <w:b/>
          <w:bCs/>
          <w:sz w:val="28"/>
          <w:szCs w:val="28"/>
          <w:shd w:val="clear" w:color="auto" w:fill="FFFFFF"/>
          <w:lang w:eastAsia="en-GB"/>
        </w:rPr>
      </w:pPr>
      <w:bookmarkStart w:id="0" w:name="_Toc160181388"/>
      <w:r w:rsidRPr="00AB7A25">
        <w:rPr>
          <w:b/>
          <w:bCs/>
          <w:sz w:val="28"/>
          <w:szCs w:val="28"/>
          <w:shd w:val="clear" w:color="auto" w:fill="FFFFFF"/>
          <w:lang w:eastAsia="en-GB"/>
        </w:rPr>
        <w:t>Introduction</w:t>
      </w:r>
      <w:bookmarkEnd w:id="0"/>
    </w:p>
    <w:p w14:paraId="093910A7" w14:textId="77777777" w:rsidR="00AB7A25" w:rsidRDefault="00AB7A25" w:rsidP="00AB7A25">
      <w:pPr>
        <w:jc w:val="both"/>
        <w:rPr>
          <w:rFonts w:ascii="Calibri" w:eastAsia="Times New Roman" w:hAnsi="Calibri" w:cs="Calibri"/>
          <w:b/>
          <w:bCs/>
          <w:sz w:val="28"/>
          <w:szCs w:val="28"/>
          <w:shd w:val="clear" w:color="auto" w:fill="FFFFFF"/>
          <w:lang w:eastAsia="en-GB"/>
        </w:rPr>
      </w:pPr>
    </w:p>
    <w:p w14:paraId="01DE8D24" w14:textId="57E5CF2B" w:rsidR="00AB7A25" w:rsidRPr="00AB7A25" w:rsidRDefault="00AB7A25" w:rsidP="00AB7A25">
      <w:pPr>
        <w:pStyle w:val="Heading1"/>
        <w:rPr>
          <w:b/>
          <w:bCs/>
          <w:sz w:val="28"/>
          <w:szCs w:val="28"/>
          <w:shd w:val="clear" w:color="auto" w:fill="FFFFFF"/>
          <w:lang w:eastAsia="en-GB"/>
        </w:rPr>
      </w:pPr>
      <w:bookmarkStart w:id="1" w:name="_Toc160181389"/>
      <w:r w:rsidRPr="00AB7A25">
        <w:rPr>
          <w:b/>
          <w:bCs/>
          <w:sz w:val="28"/>
          <w:szCs w:val="28"/>
          <w:shd w:val="clear" w:color="auto" w:fill="FFFFFF"/>
          <w:lang w:eastAsia="en-GB"/>
        </w:rPr>
        <w:t>Main Body</w:t>
      </w:r>
      <w:bookmarkEnd w:id="1"/>
      <w:r w:rsidRPr="00AB7A25">
        <w:rPr>
          <w:b/>
          <w:bCs/>
          <w:sz w:val="28"/>
          <w:szCs w:val="28"/>
          <w:shd w:val="clear" w:color="auto" w:fill="FFFFFF"/>
          <w:lang w:eastAsia="en-GB"/>
        </w:rPr>
        <w:t xml:space="preserve"> </w:t>
      </w:r>
    </w:p>
    <w:p w14:paraId="2AA27341" w14:textId="00C06A5F" w:rsidR="00A84242" w:rsidRDefault="001F51DA" w:rsidP="00AB7A25">
      <w:pPr>
        <w:pStyle w:val="Heading2"/>
      </w:pPr>
      <w:bookmarkStart w:id="2" w:name="_Toc160181390"/>
      <w:r w:rsidRPr="00320EA0">
        <w:rPr>
          <w:highlight w:val="yellow"/>
        </w:rPr>
        <w:t>Task 1</w:t>
      </w:r>
      <w:bookmarkEnd w:id="2"/>
    </w:p>
    <w:p w14:paraId="438D2E20" w14:textId="77777777" w:rsidR="00AB7A25" w:rsidRDefault="001F51DA" w:rsidP="00AB7A25">
      <w:pPr>
        <w:pStyle w:val="Heading3"/>
      </w:pPr>
      <w:bookmarkStart w:id="3" w:name="_Toc160181391"/>
      <w:r w:rsidRPr="00DD54AF">
        <w:t>Ideation and Mind Map</w:t>
      </w:r>
      <w:bookmarkEnd w:id="3"/>
      <w:r>
        <w:t xml:space="preserve"> </w:t>
      </w:r>
    </w:p>
    <w:p w14:paraId="2CB1D027" w14:textId="3C8B356B" w:rsidR="00AB7A25" w:rsidRPr="00AB7A25" w:rsidRDefault="001F51DA" w:rsidP="00AB7A25">
      <w:pPr>
        <w:ind w:left="2160" w:firstLine="720"/>
        <w:jc w:val="both"/>
        <w:rPr>
          <w:b/>
          <w:bCs/>
          <w:sz w:val="28"/>
          <w:szCs w:val="28"/>
        </w:rPr>
      </w:pPr>
      <w:r w:rsidRPr="00AB7A25">
        <w:rPr>
          <w:b/>
          <w:bCs/>
          <w:sz w:val="28"/>
          <w:szCs w:val="28"/>
        </w:rPr>
        <w:t>(</w:t>
      </w:r>
      <w:r w:rsidR="00A84242" w:rsidRPr="00AB7A25">
        <w:rPr>
          <w:b/>
          <w:bCs/>
          <w:sz w:val="28"/>
          <w:szCs w:val="28"/>
        </w:rPr>
        <w:t>8</w:t>
      </w:r>
      <w:r w:rsidRPr="00AB7A25">
        <w:rPr>
          <w:b/>
          <w:bCs/>
          <w:sz w:val="28"/>
          <w:szCs w:val="28"/>
        </w:rPr>
        <w:t>00-</w:t>
      </w:r>
      <w:r w:rsidR="00A84242" w:rsidRPr="00AB7A25">
        <w:rPr>
          <w:b/>
          <w:bCs/>
          <w:sz w:val="28"/>
          <w:szCs w:val="28"/>
        </w:rPr>
        <w:t>9</w:t>
      </w:r>
      <w:r w:rsidRPr="00AB7A25">
        <w:rPr>
          <w:b/>
          <w:bCs/>
          <w:sz w:val="28"/>
          <w:szCs w:val="28"/>
        </w:rPr>
        <w:t xml:space="preserve">00 words) </w:t>
      </w:r>
    </w:p>
    <w:p w14:paraId="2333DDBE" w14:textId="1D28437D" w:rsidR="001F51DA" w:rsidRDefault="001F51DA" w:rsidP="00AB7A25">
      <w:pPr>
        <w:ind w:left="2160" w:firstLine="720"/>
        <w:jc w:val="both"/>
        <w:rPr>
          <w:b/>
          <w:bCs/>
          <w:color w:val="0070C0"/>
          <w:sz w:val="28"/>
          <w:szCs w:val="28"/>
        </w:rPr>
      </w:pPr>
      <w:r w:rsidRPr="00811D28">
        <w:rPr>
          <w:rFonts w:cs="Arial"/>
        </w:rPr>
        <w:t xml:space="preserve">(Approx. </w:t>
      </w:r>
      <w:r>
        <w:rPr>
          <w:rFonts w:cs="Arial"/>
        </w:rPr>
        <w:t>4/</w:t>
      </w:r>
      <w:r w:rsidRPr="00811D28">
        <w:rPr>
          <w:rFonts w:cs="Arial"/>
        </w:rPr>
        <w:t>5 sources)</w:t>
      </w:r>
    </w:p>
    <w:p w14:paraId="17CE8131" w14:textId="70B5C01E" w:rsidR="001F51DA" w:rsidRPr="00AB7A25" w:rsidRDefault="001F51DA" w:rsidP="00AB7A25">
      <w:pPr>
        <w:pStyle w:val="Heading4"/>
        <w:rPr>
          <w:i w:val="0"/>
          <w:iCs w:val="0"/>
        </w:rPr>
      </w:pPr>
      <w:bookmarkStart w:id="4" w:name="_Toc160181392"/>
      <w:r w:rsidRPr="00AB7A25">
        <w:rPr>
          <w:i w:val="0"/>
          <w:iCs w:val="0"/>
        </w:rPr>
        <w:t xml:space="preserve">Mind </w:t>
      </w:r>
      <w:r w:rsidR="008C5C46" w:rsidRPr="00AB7A25">
        <w:rPr>
          <w:i w:val="0"/>
          <w:iCs w:val="0"/>
        </w:rPr>
        <w:t>M</w:t>
      </w:r>
      <w:r w:rsidRPr="00AB7A25">
        <w:rPr>
          <w:i w:val="0"/>
          <w:iCs w:val="0"/>
        </w:rPr>
        <w:t>ap</w:t>
      </w:r>
      <w:bookmarkEnd w:id="4"/>
      <w:r w:rsidRPr="00AB7A25">
        <w:rPr>
          <w:i w:val="0"/>
          <w:iCs w:val="0"/>
        </w:rPr>
        <w:t xml:space="preserve">  </w:t>
      </w:r>
    </w:p>
    <w:p w14:paraId="683EECFF" w14:textId="77777777" w:rsidR="001F51DA" w:rsidRPr="000F72FF" w:rsidRDefault="001F51DA" w:rsidP="008C5C46">
      <w:pPr>
        <w:pStyle w:val="ListParagraph"/>
        <w:ind w:left="2160"/>
        <w:jc w:val="both"/>
        <w:rPr>
          <w:highlight w:val="yellow"/>
        </w:rPr>
      </w:pPr>
      <w:r w:rsidRPr="000F72FF">
        <w:rPr>
          <w:highlight w:val="yellow"/>
        </w:rPr>
        <w:t>Complete your Mind Map with the help of any software tool.</w:t>
      </w:r>
    </w:p>
    <w:p w14:paraId="5116D551" w14:textId="6CDD3888" w:rsidR="001F51DA" w:rsidRPr="000F52F1" w:rsidRDefault="001F51DA" w:rsidP="008C5C46">
      <w:pPr>
        <w:pStyle w:val="ListParagraph"/>
        <w:ind w:left="2160"/>
        <w:jc w:val="both"/>
      </w:pPr>
      <w:r w:rsidRPr="000F72FF">
        <w:rPr>
          <w:highlight w:val="yellow"/>
        </w:rPr>
        <w:t>(For example, mindmeister.com</w:t>
      </w:r>
      <w:r w:rsidR="008C5C46">
        <w:rPr>
          <w:highlight w:val="yellow"/>
        </w:rPr>
        <w:t>/ Miro.com</w:t>
      </w:r>
      <w:r w:rsidRPr="000F72FF">
        <w:rPr>
          <w:highlight w:val="yellow"/>
        </w:rPr>
        <w:t>)</w:t>
      </w:r>
    </w:p>
    <w:p w14:paraId="740266BB" w14:textId="77777777" w:rsidR="001F51DA" w:rsidRPr="00256E91" w:rsidRDefault="001F51DA" w:rsidP="008C5C46">
      <w:pPr>
        <w:jc w:val="both"/>
        <w:rPr>
          <w:b/>
          <w:bCs/>
          <w:color w:val="0070C0"/>
          <w:sz w:val="28"/>
          <w:szCs w:val="28"/>
        </w:rPr>
      </w:pPr>
    </w:p>
    <w:p w14:paraId="1B2BF9C4" w14:textId="77777777" w:rsidR="001F51DA" w:rsidRPr="000F52F1" w:rsidRDefault="001F51DA" w:rsidP="008C5C46">
      <w:pPr>
        <w:pStyle w:val="ListParagraph"/>
        <w:numPr>
          <w:ilvl w:val="2"/>
          <w:numId w:val="1"/>
        </w:numPr>
        <w:spacing w:line="259" w:lineRule="auto"/>
        <w:jc w:val="both"/>
      </w:pPr>
      <w:r w:rsidRPr="000F52F1">
        <w:t>Explore how innovation shapes the world. The role that creativity and innovation plays in the development of society.</w:t>
      </w:r>
    </w:p>
    <w:p w14:paraId="011981FD" w14:textId="77777777" w:rsidR="001F51DA" w:rsidRDefault="001F51DA" w:rsidP="008C5C46">
      <w:pPr>
        <w:pStyle w:val="ListParagraph"/>
        <w:numPr>
          <w:ilvl w:val="2"/>
          <w:numId w:val="1"/>
        </w:numPr>
        <w:spacing w:line="259" w:lineRule="auto"/>
        <w:jc w:val="both"/>
      </w:pPr>
      <w:r w:rsidRPr="000F52F1">
        <w:t>Choose an innovative technology that is creating innovation in your chosen industry and explain how your chosen technology has been used in different areas of your chosen industry.</w:t>
      </w:r>
    </w:p>
    <w:p w14:paraId="4A9C79B6" w14:textId="77777777" w:rsidR="001F51DA" w:rsidRPr="000F52F1" w:rsidRDefault="001F51DA" w:rsidP="008C5C46">
      <w:pPr>
        <w:pStyle w:val="ListParagraph"/>
        <w:numPr>
          <w:ilvl w:val="2"/>
          <w:numId w:val="1"/>
        </w:numPr>
        <w:spacing w:line="259" w:lineRule="auto"/>
        <w:jc w:val="both"/>
      </w:pPr>
      <w:r>
        <w:t>Bring your project idea into the map and explore it as much as you can.</w:t>
      </w:r>
    </w:p>
    <w:p w14:paraId="7DB39300" w14:textId="77777777" w:rsidR="008C5C46" w:rsidRDefault="008C5C46" w:rsidP="008C5C46">
      <w:pPr>
        <w:jc w:val="both"/>
        <w:rPr>
          <w:b/>
          <w:bCs/>
          <w:color w:val="FF0000"/>
          <w:sz w:val="28"/>
          <w:szCs w:val="28"/>
        </w:rPr>
      </w:pPr>
    </w:p>
    <w:p w14:paraId="6FF61ACD" w14:textId="7DCEB2F0" w:rsidR="001F51DA" w:rsidRPr="00AB7A25" w:rsidRDefault="001F51DA" w:rsidP="00AB7A25">
      <w:pPr>
        <w:pStyle w:val="Heading4"/>
        <w:rPr>
          <w:i w:val="0"/>
          <w:iCs w:val="0"/>
        </w:rPr>
      </w:pPr>
      <w:bookmarkStart w:id="5" w:name="_Toc160181393"/>
      <w:r w:rsidRPr="00AB7A25">
        <w:rPr>
          <w:i w:val="0"/>
          <w:iCs w:val="0"/>
        </w:rPr>
        <w:t>Project idea</w:t>
      </w:r>
      <w:bookmarkEnd w:id="5"/>
    </w:p>
    <w:p w14:paraId="4F6F0E0D" w14:textId="77777777" w:rsidR="001F51DA" w:rsidRDefault="001F51DA" w:rsidP="00796A85">
      <w:pPr>
        <w:pStyle w:val="Heading5"/>
      </w:pPr>
      <w:bookmarkStart w:id="6" w:name="_Toc160181394"/>
      <w:r>
        <w:t>Ideation</w:t>
      </w:r>
      <w:bookmarkEnd w:id="6"/>
    </w:p>
    <w:p w14:paraId="727AF1FF" w14:textId="77777777" w:rsidR="001F51DA" w:rsidRPr="00DD54AF" w:rsidRDefault="001F51DA" w:rsidP="008C5C46">
      <w:pPr>
        <w:pStyle w:val="ListParagraph"/>
        <w:ind w:left="1440"/>
        <w:jc w:val="both"/>
        <w:rPr>
          <w:b/>
          <w:bCs/>
          <w:color w:val="FF0000"/>
        </w:rPr>
      </w:pPr>
    </w:p>
    <w:p w14:paraId="71A2A557" w14:textId="00FA4581" w:rsidR="001F51DA" w:rsidRPr="000F52F1" w:rsidRDefault="001F51DA" w:rsidP="008C5C46">
      <w:pPr>
        <w:pStyle w:val="ListParagraph"/>
        <w:numPr>
          <w:ilvl w:val="2"/>
          <w:numId w:val="1"/>
        </w:numPr>
        <w:spacing w:line="259" w:lineRule="auto"/>
        <w:jc w:val="both"/>
      </w:pPr>
      <w:r w:rsidRPr="000F52F1">
        <w:t xml:space="preserve">Conduct research to choose your project idea that relates to a particular </w:t>
      </w:r>
      <w:r w:rsidR="008C5C46" w:rsidRPr="000F52F1">
        <w:t>technology.</w:t>
      </w:r>
      <w:r w:rsidRPr="000F52F1">
        <w:t xml:space="preserve"> </w:t>
      </w:r>
    </w:p>
    <w:p w14:paraId="07ADF56B" w14:textId="1C4917EB" w:rsidR="001F51DA" w:rsidRPr="000F52F1" w:rsidRDefault="001F51DA" w:rsidP="008C5C46">
      <w:pPr>
        <w:pStyle w:val="ListParagraph"/>
        <w:numPr>
          <w:ilvl w:val="2"/>
          <w:numId w:val="1"/>
        </w:numPr>
        <w:spacing w:line="259" w:lineRule="auto"/>
        <w:jc w:val="both"/>
      </w:pPr>
      <w:r>
        <w:t xml:space="preserve">Perform necessary </w:t>
      </w:r>
      <w:r w:rsidRPr="000F52F1">
        <w:t>investigation to find out the history of the technology</w:t>
      </w:r>
      <w:r w:rsidR="008C5C46">
        <w:t>.</w:t>
      </w:r>
    </w:p>
    <w:p w14:paraId="37ACB242" w14:textId="3B2752BC" w:rsidR="001F51DA" w:rsidRPr="000F52F1" w:rsidRDefault="001F51DA" w:rsidP="008C5C46">
      <w:pPr>
        <w:pStyle w:val="ListParagraph"/>
        <w:numPr>
          <w:ilvl w:val="2"/>
          <w:numId w:val="1"/>
        </w:numPr>
        <w:spacing w:line="259" w:lineRule="auto"/>
        <w:jc w:val="both"/>
      </w:pPr>
      <w:r w:rsidRPr="000F52F1">
        <w:t>Find out how the technology embraced by various industries in different countries</w:t>
      </w:r>
      <w:r w:rsidR="008C5C46">
        <w:t>.</w:t>
      </w:r>
      <w:r w:rsidRPr="000F52F1">
        <w:t xml:space="preserve"> </w:t>
      </w:r>
    </w:p>
    <w:p w14:paraId="773F6424" w14:textId="392AFA8F" w:rsidR="001F51DA" w:rsidRPr="000F52F1" w:rsidRDefault="001F51DA" w:rsidP="008C5C46">
      <w:pPr>
        <w:pStyle w:val="ListParagraph"/>
        <w:numPr>
          <w:ilvl w:val="2"/>
          <w:numId w:val="1"/>
        </w:numPr>
        <w:spacing w:line="259" w:lineRule="auto"/>
        <w:jc w:val="both"/>
      </w:pPr>
      <w:r w:rsidRPr="000F52F1">
        <w:t>Specify how the above technology impact on your chosen industry</w:t>
      </w:r>
      <w:r w:rsidR="008C5C46">
        <w:t>.</w:t>
      </w:r>
    </w:p>
    <w:p w14:paraId="55F1B4EF" w14:textId="6E9DDCC2" w:rsidR="001F51DA" w:rsidRDefault="001F51DA" w:rsidP="008C5C46">
      <w:pPr>
        <w:pStyle w:val="ListParagraph"/>
        <w:numPr>
          <w:ilvl w:val="2"/>
          <w:numId w:val="1"/>
        </w:numPr>
        <w:spacing w:line="259" w:lineRule="auto"/>
        <w:jc w:val="both"/>
      </w:pPr>
      <w:r w:rsidRPr="000F52F1">
        <w:t>And finally, specify how your project is going to contribute to the modern world</w:t>
      </w:r>
      <w:r w:rsidR="008C5C46">
        <w:t>.</w:t>
      </w:r>
    </w:p>
    <w:p w14:paraId="34B71868" w14:textId="77777777" w:rsidR="001F51DA" w:rsidRPr="000F52F1" w:rsidRDefault="001F51DA" w:rsidP="008C5C46">
      <w:pPr>
        <w:pStyle w:val="ListParagraph"/>
        <w:ind w:left="2160"/>
        <w:jc w:val="both"/>
      </w:pPr>
    </w:p>
    <w:p w14:paraId="6F30109D" w14:textId="77777777" w:rsidR="001F51DA" w:rsidRPr="00ED6E2B" w:rsidRDefault="001F51DA" w:rsidP="00796A85">
      <w:pPr>
        <w:pStyle w:val="Heading5"/>
      </w:pPr>
      <w:bookmarkStart w:id="7" w:name="_Toc160181395"/>
      <w:r w:rsidRPr="00ED6E2B">
        <w:t>Impact of the chosen technology on your chosen industry</w:t>
      </w:r>
      <w:bookmarkEnd w:id="7"/>
      <w:r w:rsidRPr="00ED6E2B">
        <w:t xml:space="preserve"> </w:t>
      </w:r>
    </w:p>
    <w:p w14:paraId="21FA5824" w14:textId="2F4E3982" w:rsidR="001F51DA" w:rsidRPr="000F52F1" w:rsidRDefault="001F51DA" w:rsidP="008C5C46">
      <w:pPr>
        <w:pStyle w:val="ListParagraph"/>
        <w:numPr>
          <w:ilvl w:val="2"/>
          <w:numId w:val="1"/>
        </w:numPr>
        <w:spacing w:line="259" w:lineRule="auto"/>
        <w:jc w:val="both"/>
      </w:pPr>
      <w:r w:rsidRPr="000F52F1">
        <w:t>Identify and evaluate the positive and negative impact of the technology on the industry</w:t>
      </w:r>
      <w:r w:rsidR="008C5C46">
        <w:t>.</w:t>
      </w:r>
    </w:p>
    <w:p w14:paraId="1C140F5C" w14:textId="77777777" w:rsidR="001F51DA" w:rsidRPr="000F52F1" w:rsidRDefault="001F51DA" w:rsidP="008C5C46">
      <w:pPr>
        <w:pStyle w:val="ListParagraph"/>
        <w:numPr>
          <w:ilvl w:val="2"/>
          <w:numId w:val="1"/>
        </w:numPr>
        <w:spacing w:line="259" w:lineRule="auto"/>
        <w:jc w:val="both"/>
      </w:pPr>
      <w:r w:rsidRPr="000F52F1">
        <w:t xml:space="preserve">The challenges faced by the industry in terms of implementing the technology. </w:t>
      </w:r>
    </w:p>
    <w:p w14:paraId="489DEB54" w14:textId="77777777" w:rsidR="001F51DA" w:rsidRPr="000F52F1" w:rsidRDefault="001F51DA" w:rsidP="008C5C46">
      <w:pPr>
        <w:pStyle w:val="ListParagraph"/>
        <w:numPr>
          <w:ilvl w:val="2"/>
          <w:numId w:val="1"/>
        </w:numPr>
        <w:spacing w:line="259" w:lineRule="auto"/>
        <w:jc w:val="both"/>
      </w:pPr>
      <w:r w:rsidRPr="000F52F1">
        <w:t>How the stakeholder can be benefited by the technology.</w:t>
      </w:r>
    </w:p>
    <w:p w14:paraId="6D59C41D" w14:textId="77777777" w:rsidR="001F51DA" w:rsidRPr="00753F11" w:rsidRDefault="001F51DA" w:rsidP="008C5C46">
      <w:pPr>
        <w:jc w:val="both"/>
        <w:rPr>
          <w:b/>
          <w:bCs/>
        </w:rPr>
      </w:pPr>
    </w:p>
    <w:p w14:paraId="27C57B22" w14:textId="77777777" w:rsidR="001F51DA" w:rsidRDefault="001F51DA" w:rsidP="008C5C46">
      <w:pPr>
        <w:pStyle w:val="ListParagraph"/>
        <w:ind w:left="1440"/>
        <w:jc w:val="both"/>
        <w:rPr>
          <w:b/>
          <w:bCs/>
        </w:rPr>
      </w:pPr>
    </w:p>
    <w:p w14:paraId="6682FDBF" w14:textId="77777777" w:rsidR="00A84242" w:rsidRDefault="001F51DA" w:rsidP="00AB7A25">
      <w:pPr>
        <w:pStyle w:val="Heading2"/>
      </w:pPr>
      <w:bookmarkStart w:id="8" w:name="_Toc160181396"/>
      <w:r w:rsidRPr="00320EA0">
        <w:rPr>
          <w:highlight w:val="yellow"/>
        </w:rPr>
        <w:t xml:space="preserve">Task </w:t>
      </w:r>
      <w:r>
        <w:rPr>
          <w:highlight w:val="yellow"/>
        </w:rPr>
        <w:t>2</w:t>
      </w:r>
      <w:bookmarkEnd w:id="8"/>
      <w:r w:rsidRPr="00320EA0">
        <w:t xml:space="preserve"> </w:t>
      </w:r>
    </w:p>
    <w:p w14:paraId="5A8983CA" w14:textId="06871964" w:rsidR="00AB7A25" w:rsidRDefault="001F51DA" w:rsidP="00AB7A25">
      <w:pPr>
        <w:pStyle w:val="Heading3"/>
      </w:pPr>
      <w:bookmarkStart w:id="9" w:name="_Toc160181397"/>
      <w:r>
        <w:t>Aim</w:t>
      </w:r>
      <w:r w:rsidR="008C5C46">
        <w:t>,</w:t>
      </w:r>
      <w:r>
        <w:t xml:space="preserve"> Objectives and Research</w:t>
      </w:r>
      <w:bookmarkEnd w:id="9"/>
      <w:r>
        <w:t xml:space="preserve"> </w:t>
      </w:r>
      <w:r w:rsidR="001B0DCF">
        <w:t>Area</w:t>
      </w:r>
    </w:p>
    <w:p w14:paraId="1A362946" w14:textId="31369177" w:rsidR="00A84242" w:rsidRPr="00AB7A25" w:rsidRDefault="001F51DA" w:rsidP="00AB7A25">
      <w:pPr>
        <w:ind w:left="3600" w:firstLine="720"/>
        <w:jc w:val="both"/>
        <w:rPr>
          <w:b/>
          <w:bCs/>
        </w:rPr>
      </w:pPr>
      <w:r w:rsidRPr="00AB7A25">
        <w:rPr>
          <w:b/>
          <w:bCs/>
        </w:rPr>
        <w:t>(</w:t>
      </w:r>
      <w:r w:rsidR="00AB7A25" w:rsidRPr="00AB7A25">
        <w:rPr>
          <w:b/>
          <w:bCs/>
        </w:rPr>
        <w:t xml:space="preserve">word: </w:t>
      </w:r>
      <w:r w:rsidR="00A84242" w:rsidRPr="00AB7A25">
        <w:rPr>
          <w:b/>
          <w:bCs/>
        </w:rPr>
        <w:t>8</w:t>
      </w:r>
      <w:r w:rsidRPr="00AB7A25">
        <w:rPr>
          <w:b/>
          <w:bCs/>
        </w:rPr>
        <w:t>00-</w:t>
      </w:r>
      <w:r w:rsidR="00A84242" w:rsidRPr="00AB7A25">
        <w:rPr>
          <w:b/>
          <w:bCs/>
        </w:rPr>
        <w:t>9</w:t>
      </w:r>
      <w:r w:rsidRPr="00AB7A25">
        <w:rPr>
          <w:b/>
          <w:bCs/>
        </w:rPr>
        <w:t xml:space="preserve">00) </w:t>
      </w:r>
    </w:p>
    <w:p w14:paraId="5E117EB9" w14:textId="4A4D800C" w:rsidR="001F51DA" w:rsidRPr="00237C50" w:rsidRDefault="001F51DA" w:rsidP="00A84242">
      <w:pPr>
        <w:ind w:left="3600" w:firstLine="720"/>
        <w:jc w:val="both"/>
        <w:rPr>
          <w:rFonts w:cs="Arial"/>
        </w:rPr>
      </w:pPr>
      <w:r w:rsidRPr="00811D28">
        <w:rPr>
          <w:rFonts w:cs="Arial"/>
        </w:rPr>
        <w:t xml:space="preserve">(Approx. </w:t>
      </w:r>
      <w:r>
        <w:rPr>
          <w:rFonts w:cs="Arial"/>
        </w:rPr>
        <w:t>4/</w:t>
      </w:r>
      <w:r w:rsidRPr="00811D28">
        <w:rPr>
          <w:rFonts w:cs="Arial"/>
        </w:rPr>
        <w:t>5 sources)</w:t>
      </w:r>
    </w:p>
    <w:p w14:paraId="492D7A73" w14:textId="70BF7A7F" w:rsidR="008C5C46" w:rsidRPr="00AB7A25" w:rsidRDefault="008C5C46" w:rsidP="00AB7A25">
      <w:pPr>
        <w:pStyle w:val="Heading4"/>
        <w:rPr>
          <w:i w:val="0"/>
          <w:iCs w:val="0"/>
        </w:rPr>
      </w:pPr>
      <w:bookmarkStart w:id="10" w:name="_Toc160181398"/>
      <w:r w:rsidRPr="00AB7A25">
        <w:rPr>
          <w:i w:val="0"/>
          <w:iCs w:val="0"/>
        </w:rPr>
        <w:t>Aim and Objectives</w:t>
      </w:r>
      <w:bookmarkEnd w:id="10"/>
      <w:r w:rsidRPr="00AB7A25">
        <w:rPr>
          <w:i w:val="0"/>
          <w:iCs w:val="0"/>
        </w:rPr>
        <w:t xml:space="preserve"> </w:t>
      </w:r>
    </w:p>
    <w:p w14:paraId="603761F6" w14:textId="7FF7315B" w:rsidR="001F51DA" w:rsidRPr="008C5C46" w:rsidRDefault="008C5C46" w:rsidP="00A84242">
      <w:pPr>
        <w:spacing w:after="0" w:line="240" w:lineRule="auto"/>
        <w:ind w:left="720" w:firstLine="720"/>
        <w:jc w:val="both"/>
        <w:rPr>
          <w:color w:val="7030A0"/>
          <w:sz w:val="28"/>
          <w:szCs w:val="28"/>
        </w:rPr>
      </w:pPr>
      <w:r w:rsidRPr="008C5C46">
        <w:t xml:space="preserve">Present </w:t>
      </w:r>
      <w:r w:rsidRPr="008C5C46">
        <w:rPr>
          <w:rFonts w:eastAsia="Arial" w:cs="Arial"/>
          <w:color w:val="000000" w:themeColor="text1"/>
        </w:rPr>
        <w:t>a single Aim and several Objectives of your project.</w:t>
      </w:r>
    </w:p>
    <w:p w14:paraId="05D8D129" w14:textId="77777777" w:rsidR="008C5C46" w:rsidRDefault="008C5C46" w:rsidP="008C5C46">
      <w:pPr>
        <w:spacing w:after="0" w:line="240" w:lineRule="auto"/>
        <w:ind w:firstLine="720"/>
        <w:jc w:val="both"/>
        <w:rPr>
          <w:b/>
          <w:bCs/>
          <w:color w:val="000000" w:themeColor="text1"/>
        </w:rPr>
      </w:pPr>
    </w:p>
    <w:p w14:paraId="47B603A4" w14:textId="3F24E7AE" w:rsidR="001F51DA" w:rsidRPr="00796A85" w:rsidRDefault="001F51DA" w:rsidP="00796A85">
      <w:pPr>
        <w:pStyle w:val="Heading4"/>
        <w:rPr>
          <w:i w:val="0"/>
          <w:iCs w:val="0"/>
          <w:sz w:val="28"/>
          <w:szCs w:val="28"/>
        </w:rPr>
      </w:pPr>
      <w:bookmarkStart w:id="11" w:name="_Toc160181399"/>
      <w:r w:rsidRPr="00796A85">
        <w:rPr>
          <w:i w:val="0"/>
          <w:iCs w:val="0"/>
        </w:rPr>
        <w:t>Project</w:t>
      </w:r>
      <w:r w:rsidRPr="00796A85">
        <w:rPr>
          <w:i w:val="0"/>
          <w:iCs w:val="0"/>
          <w:sz w:val="28"/>
          <w:szCs w:val="28"/>
        </w:rPr>
        <w:t xml:space="preserve"> </w:t>
      </w:r>
      <w:r w:rsidRPr="00796A85">
        <w:rPr>
          <w:i w:val="0"/>
          <w:iCs w:val="0"/>
        </w:rPr>
        <w:t>Highlights</w:t>
      </w:r>
      <w:bookmarkEnd w:id="11"/>
    </w:p>
    <w:p w14:paraId="2CB68C49" w14:textId="177D243D" w:rsidR="001F51DA" w:rsidRPr="00773D7B" w:rsidRDefault="001F51DA" w:rsidP="008C5C46">
      <w:pPr>
        <w:pStyle w:val="ListParagraph"/>
        <w:numPr>
          <w:ilvl w:val="0"/>
          <w:numId w:val="3"/>
        </w:numPr>
        <w:spacing w:line="259" w:lineRule="auto"/>
        <w:jc w:val="both"/>
      </w:pPr>
      <w:r w:rsidRPr="00773D7B">
        <w:t>Highlight the chosen technology and the industry</w:t>
      </w:r>
      <w:r w:rsidR="008C5C46">
        <w:t>.</w:t>
      </w:r>
      <w:r w:rsidRPr="00773D7B">
        <w:t xml:space="preserve"> </w:t>
      </w:r>
    </w:p>
    <w:p w14:paraId="7230A0F6" w14:textId="6700E9D8" w:rsidR="001F51DA" w:rsidRPr="00773D7B" w:rsidRDefault="001F51DA" w:rsidP="008C5C46">
      <w:pPr>
        <w:pStyle w:val="ListParagraph"/>
        <w:numPr>
          <w:ilvl w:val="0"/>
          <w:numId w:val="3"/>
        </w:numPr>
        <w:spacing w:line="259" w:lineRule="auto"/>
        <w:jc w:val="both"/>
      </w:pPr>
      <w:r w:rsidRPr="00773D7B">
        <w:t>Highlight the departments of the organization which has embraced your chosen technology</w:t>
      </w:r>
      <w:r w:rsidR="008C5C46">
        <w:t>.</w:t>
      </w:r>
    </w:p>
    <w:p w14:paraId="4E9BF268" w14:textId="2917F776" w:rsidR="001F51DA" w:rsidRPr="00773D7B" w:rsidRDefault="001F51DA" w:rsidP="008C5C46">
      <w:pPr>
        <w:pStyle w:val="ListParagraph"/>
        <w:numPr>
          <w:ilvl w:val="0"/>
          <w:numId w:val="3"/>
        </w:numPr>
        <w:spacing w:line="259" w:lineRule="auto"/>
        <w:jc w:val="both"/>
      </w:pPr>
      <w:r w:rsidRPr="00773D7B">
        <w:t>Highlight the benefits and the drawbacks of the chosen technology in relation to the organization</w:t>
      </w:r>
      <w:r w:rsidR="008C5C46">
        <w:t>.</w:t>
      </w:r>
    </w:p>
    <w:p w14:paraId="4FAF4F21" w14:textId="77777777" w:rsidR="001F51DA" w:rsidRPr="00773D7B" w:rsidRDefault="001F51DA" w:rsidP="008C5C46">
      <w:pPr>
        <w:pStyle w:val="ListParagraph"/>
        <w:numPr>
          <w:ilvl w:val="0"/>
          <w:numId w:val="3"/>
        </w:numPr>
        <w:spacing w:line="259" w:lineRule="auto"/>
        <w:jc w:val="both"/>
      </w:pPr>
      <w:r w:rsidRPr="00773D7B">
        <w:t xml:space="preserve">Identify the future aspects of the technology and how the technology would impact on the departments. </w:t>
      </w:r>
    </w:p>
    <w:p w14:paraId="66EF5751" w14:textId="6DC13138" w:rsidR="001F51DA" w:rsidRDefault="001F51DA" w:rsidP="008C5C46">
      <w:pPr>
        <w:pStyle w:val="ListParagraph"/>
        <w:numPr>
          <w:ilvl w:val="0"/>
          <w:numId w:val="3"/>
        </w:numPr>
        <w:spacing w:line="259" w:lineRule="auto"/>
        <w:jc w:val="both"/>
      </w:pPr>
      <w:r w:rsidRPr="00773D7B">
        <w:t>Citation and references</w:t>
      </w:r>
    </w:p>
    <w:p w14:paraId="7BC99789" w14:textId="77777777" w:rsidR="008C5C46" w:rsidRPr="008C5C46" w:rsidRDefault="008C5C46" w:rsidP="008C5C46">
      <w:pPr>
        <w:pStyle w:val="ListParagraph"/>
        <w:spacing w:line="259" w:lineRule="auto"/>
        <w:ind w:left="1440"/>
        <w:jc w:val="both"/>
      </w:pPr>
    </w:p>
    <w:p w14:paraId="1DCECA87" w14:textId="4CFF666A" w:rsidR="008C5C46" w:rsidRPr="00796A85" w:rsidRDefault="001F51DA" w:rsidP="00796A85">
      <w:pPr>
        <w:pStyle w:val="Heading4"/>
        <w:rPr>
          <w:i w:val="0"/>
          <w:iCs w:val="0"/>
          <w:color w:val="000000" w:themeColor="text1"/>
        </w:rPr>
      </w:pPr>
      <w:bookmarkStart w:id="12" w:name="_Toc160181400"/>
      <w:r w:rsidRPr="00796A85">
        <w:rPr>
          <w:i w:val="0"/>
          <w:iCs w:val="0"/>
        </w:rPr>
        <w:t>Identify</w:t>
      </w:r>
      <w:r w:rsidR="008C5C46" w:rsidRPr="00796A85">
        <w:rPr>
          <w:i w:val="0"/>
          <w:iCs w:val="0"/>
        </w:rPr>
        <w:t>ing</w:t>
      </w:r>
      <w:r w:rsidRPr="00796A85">
        <w:rPr>
          <w:i w:val="0"/>
          <w:iCs w:val="0"/>
        </w:rPr>
        <w:t xml:space="preserve"> appropriate research philosophy</w:t>
      </w:r>
      <w:bookmarkEnd w:id="12"/>
    </w:p>
    <w:p w14:paraId="24EC2D55" w14:textId="77777777" w:rsidR="008C5C46" w:rsidRDefault="008C5C46" w:rsidP="008C5C46">
      <w:pPr>
        <w:pStyle w:val="ListParagraph"/>
        <w:spacing w:after="0" w:line="240" w:lineRule="auto"/>
        <w:contextualSpacing w:val="0"/>
        <w:jc w:val="both"/>
        <w:rPr>
          <w:rFonts w:eastAsia="Arial" w:cs="Arial"/>
          <w:color w:val="000000" w:themeColor="text1"/>
        </w:rPr>
      </w:pPr>
    </w:p>
    <w:p w14:paraId="19A81A4E" w14:textId="77777777" w:rsidR="001F51DA" w:rsidRPr="00753F11" w:rsidRDefault="001F51DA" w:rsidP="008C5C46">
      <w:pPr>
        <w:pStyle w:val="ListParagraph"/>
        <w:numPr>
          <w:ilvl w:val="0"/>
          <w:numId w:val="5"/>
        </w:numPr>
        <w:spacing w:after="0" w:line="240" w:lineRule="auto"/>
        <w:contextualSpacing w:val="0"/>
        <w:jc w:val="both"/>
        <w:rPr>
          <w:rFonts w:eastAsia="Arial" w:cs="Arial"/>
        </w:rPr>
      </w:pPr>
      <w:r>
        <w:t>Briefly discuss your research philosophy and motivation.</w:t>
      </w:r>
    </w:p>
    <w:p w14:paraId="6105E326" w14:textId="77777777" w:rsidR="001F51DA" w:rsidRPr="001D16C7" w:rsidRDefault="001F51DA" w:rsidP="008C5C46">
      <w:pPr>
        <w:pStyle w:val="ListParagraph"/>
        <w:numPr>
          <w:ilvl w:val="0"/>
          <w:numId w:val="5"/>
        </w:numPr>
        <w:spacing w:after="0" w:line="240" w:lineRule="auto"/>
        <w:contextualSpacing w:val="0"/>
        <w:jc w:val="both"/>
        <w:rPr>
          <w:rFonts w:eastAsia="Arial" w:cs="Arial"/>
        </w:rPr>
      </w:pPr>
      <w:r>
        <w:t>What are your expectations from your research.</w:t>
      </w:r>
    </w:p>
    <w:p w14:paraId="39E80737" w14:textId="77777777" w:rsidR="001F51DA" w:rsidRPr="001D16C7" w:rsidRDefault="001F51DA" w:rsidP="008C5C46">
      <w:pPr>
        <w:pStyle w:val="ListParagraph"/>
        <w:numPr>
          <w:ilvl w:val="0"/>
          <w:numId w:val="5"/>
        </w:numPr>
        <w:spacing w:after="0" w:line="240" w:lineRule="auto"/>
        <w:contextualSpacing w:val="0"/>
        <w:jc w:val="both"/>
        <w:rPr>
          <w:rFonts w:eastAsia="Arial" w:cs="Arial"/>
        </w:rPr>
      </w:pPr>
      <w:r>
        <w:t>How your research can solve the problem where you got the motivation from.</w:t>
      </w:r>
    </w:p>
    <w:p w14:paraId="15699DBA" w14:textId="77777777" w:rsidR="001F51DA" w:rsidRPr="00753F11" w:rsidRDefault="001F51DA" w:rsidP="008C5C46">
      <w:pPr>
        <w:spacing w:after="0" w:line="240" w:lineRule="auto"/>
        <w:jc w:val="both"/>
        <w:rPr>
          <w:rFonts w:eastAsia="Arial" w:cs="Arial"/>
          <w:color w:val="000000" w:themeColor="text1"/>
        </w:rPr>
      </w:pPr>
    </w:p>
    <w:p w14:paraId="59800B35" w14:textId="40210D63" w:rsidR="008C5C46" w:rsidRPr="00796A85" w:rsidRDefault="008C5C46" w:rsidP="00796A85">
      <w:pPr>
        <w:pStyle w:val="Heading4"/>
        <w:rPr>
          <w:i w:val="0"/>
          <w:iCs w:val="0"/>
        </w:rPr>
      </w:pPr>
      <w:bookmarkStart w:id="13" w:name="_Toc160181401"/>
      <w:r w:rsidRPr="00796A85">
        <w:rPr>
          <w:i w:val="0"/>
          <w:iCs w:val="0"/>
        </w:rPr>
        <w:t>Appropriate Research tools and Resources</w:t>
      </w:r>
      <w:bookmarkEnd w:id="13"/>
    </w:p>
    <w:p w14:paraId="0FD4ACC2" w14:textId="741B61B3" w:rsidR="001F51DA" w:rsidRDefault="001F51DA" w:rsidP="00A84242">
      <w:pPr>
        <w:pStyle w:val="ListParagraph"/>
        <w:spacing w:after="0" w:line="240" w:lineRule="auto"/>
        <w:ind w:left="1440"/>
        <w:contextualSpacing w:val="0"/>
        <w:jc w:val="both"/>
        <w:rPr>
          <w:rFonts w:eastAsia="Arial" w:cs="Arial"/>
          <w:color w:val="000000" w:themeColor="text1"/>
        </w:rPr>
      </w:pPr>
      <w:r w:rsidRPr="00743CBD">
        <w:rPr>
          <w:rFonts w:eastAsia="Arial" w:cs="Arial"/>
          <w:color w:val="000000" w:themeColor="text1"/>
        </w:rPr>
        <w:t xml:space="preserve">Select and document appropriate search tools </w:t>
      </w:r>
      <w:r>
        <w:rPr>
          <w:rFonts w:eastAsia="Arial" w:cs="Arial"/>
          <w:color w:val="000000" w:themeColor="text1"/>
        </w:rPr>
        <w:t xml:space="preserve">including some </w:t>
      </w:r>
      <w:r w:rsidRPr="00743CBD">
        <w:rPr>
          <w:rFonts w:eastAsia="Arial" w:cs="Arial"/>
          <w:color w:val="000000" w:themeColor="text1"/>
        </w:rPr>
        <w:t xml:space="preserve">specific research databases to identify research related to your </w:t>
      </w:r>
      <w:r>
        <w:rPr>
          <w:rFonts w:eastAsia="Arial" w:cs="Arial"/>
          <w:color w:val="000000" w:themeColor="text1"/>
        </w:rPr>
        <w:t xml:space="preserve">project area </w:t>
      </w:r>
      <w:r w:rsidRPr="00743CBD">
        <w:rPr>
          <w:rFonts w:eastAsia="Arial" w:cs="Arial"/>
          <w:color w:val="000000" w:themeColor="text1"/>
        </w:rPr>
        <w:t>and use search strategies to identify relevant research related to your project.</w:t>
      </w:r>
    </w:p>
    <w:p w14:paraId="6CF44D30" w14:textId="77777777" w:rsidR="001F51DA" w:rsidRDefault="001F51DA" w:rsidP="008C5C46">
      <w:pPr>
        <w:pStyle w:val="ListParagraph"/>
        <w:spacing w:after="0" w:line="240" w:lineRule="auto"/>
        <w:contextualSpacing w:val="0"/>
        <w:jc w:val="both"/>
        <w:rPr>
          <w:color w:val="000000" w:themeColor="text1"/>
        </w:rPr>
      </w:pPr>
      <w:r>
        <w:rPr>
          <w:b/>
          <w:bCs/>
          <w:color w:val="7030A0"/>
          <w:sz w:val="28"/>
          <w:szCs w:val="28"/>
        </w:rPr>
        <w:lastRenderedPageBreak/>
        <w:tab/>
      </w:r>
      <w:r w:rsidRPr="001D16C7">
        <w:rPr>
          <w:sz w:val="28"/>
          <w:szCs w:val="28"/>
        </w:rPr>
        <w:t>-</w:t>
      </w:r>
      <w:r>
        <w:rPr>
          <w:color w:val="000000" w:themeColor="text1"/>
        </w:rPr>
        <w:t>Present where you collect the sources from for your research.</w:t>
      </w:r>
    </w:p>
    <w:p w14:paraId="73422BE9" w14:textId="77777777" w:rsidR="001F51DA" w:rsidRDefault="001F51DA" w:rsidP="008C5C46">
      <w:pPr>
        <w:pStyle w:val="ListParagraph"/>
        <w:spacing w:after="0" w:line="240" w:lineRule="auto"/>
        <w:contextualSpacing w:val="0"/>
        <w:jc w:val="both"/>
        <w:rPr>
          <w:color w:val="000000" w:themeColor="text1"/>
        </w:rPr>
      </w:pPr>
      <w:r>
        <w:rPr>
          <w:sz w:val="28"/>
          <w:szCs w:val="28"/>
        </w:rPr>
        <w:tab/>
        <w:t>-</w:t>
      </w:r>
      <w:r>
        <w:rPr>
          <w:color w:val="000000" w:themeColor="text1"/>
        </w:rPr>
        <w:t xml:space="preserve"> Which tool did you use</w:t>
      </w:r>
    </w:p>
    <w:p w14:paraId="4C9B850D" w14:textId="77777777" w:rsidR="001F51DA" w:rsidRPr="00743CBD" w:rsidRDefault="001F51DA" w:rsidP="008C5C46">
      <w:pPr>
        <w:pStyle w:val="ListParagraph"/>
        <w:spacing w:after="0" w:line="240" w:lineRule="auto"/>
        <w:contextualSpacing w:val="0"/>
        <w:jc w:val="both"/>
        <w:rPr>
          <w:color w:val="000000" w:themeColor="text1"/>
        </w:rPr>
      </w:pPr>
      <w:r>
        <w:rPr>
          <w:sz w:val="28"/>
          <w:szCs w:val="28"/>
        </w:rPr>
        <w:tab/>
        <w:t>-</w:t>
      </w:r>
      <w:r>
        <w:rPr>
          <w:color w:val="000000" w:themeColor="text1"/>
        </w:rPr>
        <w:t>How did you check the credibility of those sources</w:t>
      </w:r>
    </w:p>
    <w:p w14:paraId="054C23DC" w14:textId="77777777" w:rsidR="001F51DA" w:rsidRPr="00416830" w:rsidRDefault="001F51DA" w:rsidP="008C5C46">
      <w:pPr>
        <w:spacing w:line="276" w:lineRule="auto"/>
        <w:jc w:val="both"/>
        <w:rPr>
          <w:rFonts w:cs="Arial"/>
          <w:sz w:val="16"/>
          <w:szCs w:val="16"/>
        </w:rPr>
      </w:pPr>
    </w:p>
    <w:p w14:paraId="75EFA048" w14:textId="5BE31848" w:rsidR="00A84242" w:rsidRDefault="001F51DA" w:rsidP="00AB7A25">
      <w:pPr>
        <w:pStyle w:val="Heading2"/>
      </w:pPr>
      <w:bookmarkStart w:id="14" w:name="_Toc160181402"/>
      <w:r w:rsidRPr="00320EA0">
        <w:rPr>
          <w:highlight w:val="yellow"/>
        </w:rPr>
        <w:t xml:space="preserve">Task </w:t>
      </w:r>
      <w:r>
        <w:rPr>
          <w:highlight w:val="yellow"/>
        </w:rPr>
        <w:t>3</w:t>
      </w:r>
      <w:bookmarkEnd w:id="14"/>
    </w:p>
    <w:p w14:paraId="0BF282F6" w14:textId="77777777" w:rsidR="00AB7A25" w:rsidRDefault="001F51DA" w:rsidP="00AB7A25">
      <w:pPr>
        <w:pStyle w:val="Heading3"/>
      </w:pPr>
      <w:bookmarkStart w:id="15" w:name="_Toc160181403"/>
      <w:r>
        <w:t>Research Strategies</w:t>
      </w:r>
      <w:bookmarkEnd w:id="15"/>
      <w:r>
        <w:t xml:space="preserve"> </w:t>
      </w:r>
    </w:p>
    <w:p w14:paraId="3F472548" w14:textId="63A40651" w:rsidR="00AB7A25" w:rsidRPr="00AB7A25" w:rsidRDefault="001F51DA" w:rsidP="00AB7A25">
      <w:pPr>
        <w:ind w:left="1440" w:firstLine="720"/>
        <w:jc w:val="both"/>
        <w:rPr>
          <w:b/>
          <w:bCs/>
          <w:sz w:val="28"/>
          <w:szCs w:val="28"/>
        </w:rPr>
      </w:pPr>
      <w:r w:rsidRPr="00AB7A25">
        <w:rPr>
          <w:b/>
          <w:bCs/>
          <w:sz w:val="28"/>
          <w:szCs w:val="28"/>
        </w:rPr>
        <w:t>(</w:t>
      </w:r>
      <w:r w:rsidR="00AB7A25" w:rsidRPr="00AB7A25">
        <w:rPr>
          <w:b/>
          <w:bCs/>
          <w:sz w:val="28"/>
          <w:szCs w:val="28"/>
        </w:rPr>
        <w:t xml:space="preserve">Word: </w:t>
      </w:r>
      <w:r w:rsidR="00A84242" w:rsidRPr="00AB7A25">
        <w:rPr>
          <w:b/>
          <w:bCs/>
          <w:sz w:val="28"/>
          <w:szCs w:val="28"/>
        </w:rPr>
        <w:t>800</w:t>
      </w:r>
      <w:r w:rsidRPr="00AB7A25">
        <w:rPr>
          <w:b/>
          <w:bCs/>
          <w:sz w:val="28"/>
          <w:szCs w:val="28"/>
        </w:rPr>
        <w:t>-</w:t>
      </w:r>
      <w:r w:rsidR="00A84242" w:rsidRPr="00AB7A25">
        <w:rPr>
          <w:b/>
          <w:bCs/>
          <w:sz w:val="28"/>
          <w:szCs w:val="28"/>
        </w:rPr>
        <w:t>900</w:t>
      </w:r>
      <w:r w:rsidRPr="00AB7A25">
        <w:rPr>
          <w:b/>
          <w:bCs/>
          <w:sz w:val="28"/>
          <w:szCs w:val="28"/>
        </w:rPr>
        <w:t xml:space="preserve">) </w:t>
      </w:r>
    </w:p>
    <w:p w14:paraId="5508641F" w14:textId="7196BFC0" w:rsidR="001F51DA" w:rsidRDefault="001F51DA" w:rsidP="00AB7A25">
      <w:pPr>
        <w:ind w:left="1440" w:firstLine="720"/>
        <w:jc w:val="both"/>
        <w:rPr>
          <w:rFonts w:cs="Arial"/>
        </w:rPr>
      </w:pPr>
      <w:r w:rsidRPr="00811D28">
        <w:rPr>
          <w:rFonts w:cs="Arial"/>
        </w:rPr>
        <w:t xml:space="preserve">(Approx. </w:t>
      </w:r>
      <w:r>
        <w:rPr>
          <w:rFonts w:cs="Arial"/>
        </w:rPr>
        <w:t>4/</w:t>
      </w:r>
      <w:r w:rsidRPr="00811D28">
        <w:rPr>
          <w:rFonts w:cs="Arial"/>
        </w:rPr>
        <w:t>5 sources)</w:t>
      </w:r>
    </w:p>
    <w:p w14:paraId="1C9BFE9A" w14:textId="03597514" w:rsidR="00A84242" w:rsidRPr="00796A85" w:rsidRDefault="00A84242" w:rsidP="00796A85">
      <w:pPr>
        <w:pStyle w:val="Heading4"/>
        <w:rPr>
          <w:i w:val="0"/>
          <w:iCs w:val="0"/>
        </w:rPr>
      </w:pPr>
      <w:bookmarkStart w:id="16" w:name="_Toc160181404"/>
      <w:r w:rsidRPr="00796A85">
        <w:rPr>
          <w:i w:val="0"/>
          <w:iCs w:val="0"/>
        </w:rPr>
        <w:t>Strategy for validity, reliability, generalisability and ethical consideration</w:t>
      </w:r>
      <w:bookmarkEnd w:id="16"/>
    </w:p>
    <w:p w14:paraId="3DF5D1C1" w14:textId="6CF7F98E" w:rsidR="001F51DA" w:rsidRDefault="001F51DA" w:rsidP="00A84242">
      <w:pPr>
        <w:pStyle w:val="ListParagraph"/>
        <w:spacing w:after="0" w:line="240" w:lineRule="auto"/>
        <w:ind w:left="1440"/>
        <w:contextualSpacing w:val="0"/>
        <w:jc w:val="both"/>
        <w:rPr>
          <w:rFonts w:eastAsia="Arial" w:cs="Arial"/>
          <w:color w:val="000000" w:themeColor="text1"/>
        </w:rPr>
      </w:pPr>
      <w:r w:rsidRPr="00773D7B">
        <w:rPr>
          <w:rFonts w:eastAsia="Arial" w:cs="Arial"/>
          <w:color w:val="000000" w:themeColor="text1"/>
        </w:rPr>
        <w:t>Consider and document strategies to enhance validity, reliability, generalisability and ethical considerations</w:t>
      </w:r>
      <w:r>
        <w:rPr>
          <w:rFonts w:eastAsia="Arial" w:cs="Arial"/>
          <w:color w:val="000000" w:themeColor="text1"/>
        </w:rPr>
        <w:t xml:space="preserve"> of your project.</w:t>
      </w:r>
    </w:p>
    <w:p w14:paraId="1A7CA073" w14:textId="77777777" w:rsidR="001F51DA" w:rsidRDefault="001F51DA" w:rsidP="008C5C46">
      <w:pPr>
        <w:pStyle w:val="ListParagraph"/>
        <w:spacing w:after="0" w:line="240" w:lineRule="auto"/>
        <w:contextualSpacing w:val="0"/>
        <w:jc w:val="both"/>
      </w:pPr>
      <w:r>
        <w:rPr>
          <w:b/>
          <w:bCs/>
          <w:color w:val="7030A0"/>
          <w:sz w:val="28"/>
          <w:szCs w:val="28"/>
        </w:rPr>
        <w:tab/>
      </w:r>
      <w:r w:rsidRPr="001D16C7">
        <w:t>-</w:t>
      </w:r>
      <w:r>
        <w:t>Discuss your strategies to enhance the validity of your project.</w:t>
      </w:r>
    </w:p>
    <w:p w14:paraId="3A240C42" w14:textId="77777777" w:rsidR="001F51DA" w:rsidRDefault="001F51DA" w:rsidP="008C5C46">
      <w:pPr>
        <w:pStyle w:val="ListParagraph"/>
        <w:spacing w:after="0" w:line="240" w:lineRule="auto"/>
        <w:contextualSpacing w:val="0"/>
        <w:jc w:val="both"/>
      </w:pPr>
      <w:r>
        <w:tab/>
        <w:t>-</w:t>
      </w:r>
      <w:r w:rsidRPr="001D16C7">
        <w:t xml:space="preserve"> </w:t>
      </w:r>
      <w:r>
        <w:t>Discuss your strategies to enhance the reliability of your project.</w:t>
      </w:r>
    </w:p>
    <w:p w14:paraId="13F70776" w14:textId="19ED3D09" w:rsidR="001F51DA" w:rsidRDefault="001F51DA" w:rsidP="00A84242">
      <w:pPr>
        <w:pStyle w:val="ListParagraph"/>
        <w:spacing w:after="0" w:line="240" w:lineRule="auto"/>
        <w:ind w:left="1440"/>
        <w:contextualSpacing w:val="0"/>
        <w:jc w:val="both"/>
      </w:pPr>
      <w:r>
        <w:t>-</w:t>
      </w:r>
      <w:r w:rsidRPr="001D16C7">
        <w:t xml:space="preserve"> </w:t>
      </w:r>
      <w:r>
        <w:t>Discuss your strategies to enhance the generalisability of your project. How your project idea can be incorporated in other areas.</w:t>
      </w:r>
    </w:p>
    <w:p w14:paraId="06E5F849" w14:textId="3D4B41A9" w:rsidR="001F51DA" w:rsidRDefault="001F51DA" w:rsidP="00A84242">
      <w:pPr>
        <w:pStyle w:val="ListParagraph"/>
        <w:spacing w:after="0" w:line="240" w:lineRule="auto"/>
        <w:ind w:left="1440"/>
        <w:contextualSpacing w:val="0"/>
        <w:jc w:val="both"/>
      </w:pPr>
      <w:r>
        <w:t>-</w:t>
      </w:r>
      <w:r w:rsidRPr="001D16C7">
        <w:t xml:space="preserve"> </w:t>
      </w:r>
      <w:r>
        <w:t>Discuss your strategies to enhance the ethical consideration of your project. How ethics were maintained in your project.</w:t>
      </w:r>
    </w:p>
    <w:p w14:paraId="4ECC8774" w14:textId="77777777" w:rsidR="00A84242" w:rsidRDefault="00A84242" w:rsidP="00A84242">
      <w:pPr>
        <w:pStyle w:val="ListParagraph"/>
        <w:spacing w:after="0" w:line="240" w:lineRule="auto"/>
        <w:ind w:firstLine="720"/>
        <w:contextualSpacing w:val="0"/>
        <w:jc w:val="both"/>
        <w:rPr>
          <w:b/>
          <w:bCs/>
          <w:color w:val="FF0000"/>
        </w:rPr>
      </w:pPr>
    </w:p>
    <w:p w14:paraId="3F72C7C2" w14:textId="0B22BD80" w:rsidR="001F51DA" w:rsidRPr="00796A85" w:rsidRDefault="00A84242" w:rsidP="00796A85">
      <w:pPr>
        <w:pStyle w:val="Heading4"/>
        <w:rPr>
          <w:i w:val="0"/>
          <w:iCs w:val="0"/>
        </w:rPr>
      </w:pPr>
      <w:bookmarkStart w:id="17" w:name="_Toc160181405"/>
      <w:r w:rsidRPr="00796A85">
        <w:rPr>
          <w:i w:val="0"/>
          <w:iCs w:val="0"/>
        </w:rPr>
        <w:t>Strategy for Data Collection</w:t>
      </w:r>
      <w:bookmarkEnd w:id="17"/>
    </w:p>
    <w:p w14:paraId="31664301" w14:textId="1EB33E6A" w:rsidR="001F51DA" w:rsidRPr="006E5AB5" w:rsidRDefault="00A84242" w:rsidP="00A84242">
      <w:pPr>
        <w:pStyle w:val="ListParagraph"/>
        <w:spacing w:after="0" w:line="240" w:lineRule="auto"/>
        <w:ind w:left="1440"/>
        <w:contextualSpacing w:val="0"/>
        <w:jc w:val="both"/>
        <w:rPr>
          <w:rFonts w:eastAsia="Arial" w:cs="Arial"/>
        </w:rPr>
      </w:pPr>
      <w:r>
        <w:t>Research Strategy and D</w:t>
      </w:r>
      <w:r w:rsidR="001F51DA" w:rsidRPr="00773D7B">
        <w:rPr>
          <w:rFonts w:eastAsia="Arial" w:cs="Arial"/>
          <w:color w:val="000000" w:themeColor="text1"/>
        </w:rPr>
        <w:t xml:space="preserve">ata collection methods you would use to collect data for your project. </w:t>
      </w:r>
    </w:p>
    <w:p w14:paraId="3B255BEC" w14:textId="77777777" w:rsidR="001F51DA" w:rsidRPr="006E5AB5" w:rsidRDefault="001F51DA" w:rsidP="008C5C46">
      <w:pPr>
        <w:pStyle w:val="ListParagraph"/>
        <w:numPr>
          <w:ilvl w:val="0"/>
          <w:numId w:val="5"/>
        </w:numPr>
        <w:spacing w:after="0" w:line="240" w:lineRule="auto"/>
        <w:contextualSpacing w:val="0"/>
        <w:jc w:val="both"/>
        <w:rPr>
          <w:rFonts w:eastAsia="Arial" w:cs="Arial"/>
        </w:rPr>
      </w:pPr>
      <w:r w:rsidRPr="006E5AB5">
        <w:t xml:space="preserve">Which strategy you have followed to </w:t>
      </w:r>
      <w:r>
        <w:t>collect data for your project.</w:t>
      </w:r>
    </w:p>
    <w:p w14:paraId="23444F6B" w14:textId="77777777" w:rsidR="001F51DA" w:rsidRPr="006E5AB5" w:rsidRDefault="001F51DA" w:rsidP="008C5C46">
      <w:pPr>
        <w:pStyle w:val="ListParagraph"/>
        <w:numPr>
          <w:ilvl w:val="0"/>
          <w:numId w:val="5"/>
        </w:numPr>
        <w:spacing w:after="0" w:line="240" w:lineRule="auto"/>
        <w:contextualSpacing w:val="0"/>
        <w:jc w:val="both"/>
        <w:rPr>
          <w:rFonts w:eastAsia="Arial" w:cs="Arial"/>
        </w:rPr>
      </w:pPr>
      <w:r>
        <w:t>What data collection method you have used to collect data for your project.</w:t>
      </w:r>
    </w:p>
    <w:p w14:paraId="0EA777D1" w14:textId="77777777" w:rsidR="001F51DA" w:rsidRDefault="001F51DA" w:rsidP="008C5C46">
      <w:pPr>
        <w:pStyle w:val="ListParagraph"/>
        <w:numPr>
          <w:ilvl w:val="0"/>
          <w:numId w:val="5"/>
        </w:numPr>
        <w:spacing w:after="0" w:line="240" w:lineRule="auto"/>
        <w:contextualSpacing w:val="0"/>
        <w:jc w:val="both"/>
      </w:pPr>
      <w:r>
        <w:rPr>
          <w:rFonts w:eastAsia="Arial" w:cs="Arial"/>
          <w:color w:val="000000" w:themeColor="text1"/>
        </w:rPr>
        <w:t>D</w:t>
      </w:r>
      <w:r w:rsidRPr="00773D7B">
        <w:rPr>
          <w:rFonts w:eastAsia="Arial" w:cs="Arial"/>
          <w:color w:val="000000" w:themeColor="text1"/>
        </w:rPr>
        <w:t xml:space="preserve">esign a pilot data collection method appropriate for your project and </w:t>
      </w:r>
      <w:r w:rsidRPr="00DD1857">
        <w:t>acquire some feedback to improve the focus of your p</w:t>
      </w:r>
      <w:r>
        <w:t xml:space="preserve">roject. </w:t>
      </w:r>
    </w:p>
    <w:p w14:paraId="49AC4C64" w14:textId="77777777" w:rsidR="001F51DA" w:rsidRDefault="001F51DA" w:rsidP="008C5C46">
      <w:pPr>
        <w:pStyle w:val="ListParagraph"/>
        <w:spacing w:after="0" w:line="240" w:lineRule="auto"/>
        <w:contextualSpacing w:val="0"/>
        <w:jc w:val="both"/>
        <w:rPr>
          <w:b/>
          <w:bCs/>
          <w:color w:val="7030A0"/>
          <w:sz w:val="28"/>
          <w:szCs w:val="28"/>
        </w:rPr>
      </w:pPr>
    </w:p>
    <w:p w14:paraId="71FB6C65" w14:textId="768C5DA4" w:rsidR="001F51DA" w:rsidRPr="00796A85" w:rsidRDefault="00AB7A25" w:rsidP="00796A85">
      <w:pPr>
        <w:pStyle w:val="Heading4"/>
        <w:rPr>
          <w:i w:val="0"/>
          <w:iCs w:val="0"/>
        </w:rPr>
      </w:pPr>
      <w:bookmarkStart w:id="18" w:name="_Toc160181406"/>
      <w:r w:rsidRPr="00796A85">
        <w:rPr>
          <w:i w:val="0"/>
          <w:iCs w:val="0"/>
        </w:rPr>
        <w:t>Analysing appropriate Research Methodology</w:t>
      </w:r>
      <w:bookmarkEnd w:id="18"/>
    </w:p>
    <w:p w14:paraId="557A5740" w14:textId="55F4D075" w:rsidR="001F51DA" w:rsidRDefault="001F51DA" w:rsidP="00AB7A25">
      <w:pPr>
        <w:pStyle w:val="ListParagraph"/>
        <w:spacing w:after="0" w:line="240" w:lineRule="auto"/>
        <w:ind w:left="1440"/>
        <w:contextualSpacing w:val="0"/>
        <w:jc w:val="both"/>
        <w:rPr>
          <w:rFonts w:cs="Arial"/>
          <w:color w:val="000000"/>
        </w:rPr>
      </w:pPr>
      <w:r w:rsidRPr="00773D7B">
        <w:rPr>
          <w:rFonts w:cs="Arial"/>
          <w:color w:val="000000"/>
        </w:rPr>
        <w:t xml:space="preserve">Outline some different types of quantitative and </w:t>
      </w:r>
      <w:r w:rsidRPr="00773D7B">
        <w:rPr>
          <w:rFonts w:cs="Arial"/>
        </w:rPr>
        <w:t xml:space="preserve">qualitative </w:t>
      </w:r>
      <w:r w:rsidRPr="00773D7B">
        <w:rPr>
          <w:rFonts w:cs="Arial"/>
          <w:color w:val="000000"/>
        </w:rPr>
        <w:t>analysis</w:t>
      </w:r>
      <w:r>
        <w:rPr>
          <w:rFonts w:cs="Arial"/>
          <w:color w:val="000000"/>
        </w:rPr>
        <w:t xml:space="preserve"> of your research data. </w:t>
      </w:r>
    </w:p>
    <w:p w14:paraId="51721621" w14:textId="77777777" w:rsidR="001F51DA" w:rsidRPr="006E5AB5" w:rsidRDefault="001F51DA" w:rsidP="008C5C46">
      <w:pPr>
        <w:pStyle w:val="ListParagraph"/>
        <w:numPr>
          <w:ilvl w:val="0"/>
          <w:numId w:val="5"/>
        </w:numPr>
        <w:spacing w:after="0" w:line="240" w:lineRule="auto"/>
        <w:contextualSpacing w:val="0"/>
        <w:jc w:val="both"/>
        <w:rPr>
          <w:rFonts w:cs="Arial"/>
        </w:rPr>
      </w:pPr>
      <w:r w:rsidRPr="006E5AB5">
        <w:t>Discuss the concept of qualitative and quantitative analysis of research in general.</w:t>
      </w:r>
    </w:p>
    <w:p w14:paraId="2C517348" w14:textId="205C69A0" w:rsidR="001F51DA" w:rsidRPr="00AB7A25" w:rsidRDefault="001F51DA" w:rsidP="00AB7A25">
      <w:pPr>
        <w:pStyle w:val="ListParagraph"/>
        <w:numPr>
          <w:ilvl w:val="0"/>
          <w:numId w:val="5"/>
        </w:numPr>
        <w:spacing w:after="0" w:line="240" w:lineRule="auto"/>
        <w:contextualSpacing w:val="0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 xml:space="preserve">Then discuss which method you are going to follow for your </w:t>
      </w:r>
      <w:proofErr w:type="gramStart"/>
      <w:r>
        <w:rPr>
          <w:rFonts w:cs="Arial"/>
          <w:color w:val="000000"/>
        </w:rPr>
        <w:t>particular project</w:t>
      </w:r>
      <w:proofErr w:type="gramEnd"/>
      <w:r>
        <w:rPr>
          <w:rFonts w:cs="Arial"/>
          <w:color w:val="000000"/>
        </w:rPr>
        <w:t>.</w:t>
      </w:r>
    </w:p>
    <w:p w14:paraId="4BC06B38" w14:textId="77777777" w:rsidR="001F51DA" w:rsidRPr="00AF6E3E" w:rsidRDefault="001F51DA" w:rsidP="008C5C46">
      <w:pPr>
        <w:pStyle w:val="ListParagraph"/>
        <w:numPr>
          <w:ilvl w:val="0"/>
          <w:numId w:val="5"/>
        </w:numPr>
        <w:spacing w:after="0" w:line="240" w:lineRule="auto"/>
        <w:contextualSpacing w:val="0"/>
        <w:jc w:val="both"/>
        <w:rPr>
          <w:b/>
          <w:bCs/>
          <w:color w:val="7030A0"/>
          <w:sz w:val="28"/>
          <w:szCs w:val="28"/>
        </w:rPr>
      </w:pPr>
      <w:r>
        <w:rPr>
          <w:rFonts w:cs="Arial"/>
          <w:color w:val="000000"/>
        </w:rPr>
        <w:t xml:space="preserve">Specify </w:t>
      </w:r>
      <w:r w:rsidRPr="00336F8A">
        <w:t xml:space="preserve">Primary </w:t>
      </w:r>
      <w:r w:rsidRPr="00336F8A">
        <w:rPr>
          <w:b/>
          <w:bCs/>
        </w:rPr>
        <w:t>and/or</w:t>
      </w:r>
      <w:r w:rsidRPr="00336F8A">
        <w:t xml:space="preserve"> Secondary research approaches you are going to follow for your research.</w:t>
      </w:r>
    </w:p>
    <w:p w14:paraId="3C9863F6" w14:textId="54234B4A" w:rsidR="00AF6E3E" w:rsidRPr="00D5334D" w:rsidRDefault="00AF6E3E" w:rsidP="00D5334D">
      <w:pPr>
        <w:pStyle w:val="Heading1"/>
        <w:rPr>
          <w:b/>
          <w:bCs/>
          <w:sz w:val="28"/>
          <w:szCs w:val="28"/>
        </w:rPr>
      </w:pPr>
      <w:bookmarkStart w:id="19" w:name="_Toc160181407"/>
      <w:r w:rsidRPr="00D5334D">
        <w:rPr>
          <w:b/>
          <w:bCs/>
          <w:sz w:val="28"/>
          <w:szCs w:val="28"/>
        </w:rPr>
        <w:lastRenderedPageBreak/>
        <w:t>Conclusion</w:t>
      </w:r>
      <w:bookmarkEnd w:id="19"/>
    </w:p>
    <w:p w14:paraId="62414F08" w14:textId="77777777" w:rsidR="00960557" w:rsidRDefault="001F51DA" w:rsidP="00AB7A25">
      <w:pPr>
        <w:pStyle w:val="Heading1"/>
        <w:rPr>
          <w:b/>
          <w:bCs/>
          <w:color w:val="auto"/>
          <w:sz w:val="28"/>
          <w:szCs w:val="28"/>
        </w:rPr>
      </w:pPr>
      <w:bookmarkStart w:id="20" w:name="_Toc160181408"/>
      <w:r w:rsidRPr="00AB7A25">
        <w:rPr>
          <w:b/>
          <w:bCs/>
          <w:sz w:val="28"/>
          <w:szCs w:val="28"/>
        </w:rPr>
        <w:t>Reference</w:t>
      </w:r>
      <w:bookmarkEnd w:id="20"/>
    </w:p>
    <w:p w14:paraId="443DDA49" w14:textId="7E81BE18" w:rsidR="00796A85" w:rsidRPr="00960557" w:rsidRDefault="00063357" w:rsidP="00AB7A25">
      <w:pPr>
        <w:pStyle w:val="Heading1"/>
        <w:rPr>
          <w:b/>
          <w:bCs/>
          <w:color w:val="FF0000"/>
          <w:sz w:val="28"/>
          <w:szCs w:val="28"/>
        </w:rPr>
      </w:pPr>
      <w:r w:rsidRPr="00960557">
        <w:rPr>
          <w:b/>
          <w:bCs/>
          <w:color w:val="FF0000"/>
          <w:sz w:val="28"/>
          <w:szCs w:val="28"/>
        </w:rPr>
        <w:t>Present 10-15 sources. Please use IEEE</w:t>
      </w:r>
      <w:r w:rsidR="007170B3" w:rsidRPr="00960557">
        <w:rPr>
          <w:b/>
          <w:bCs/>
          <w:color w:val="FF0000"/>
          <w:sz w:val="28"/>
          <w:szCs w:val="28"/>
        </w:rPr>
        <w:t xml:space="preserve"> referencing style. Do not forget to use in-text citations all the way through out </w:t>
      </w:r>
      <w:r w:rsidR="00960557" w:rsidRPr="00960557">
        <w:rPr>
          <w:b/>
          <w:bCs/>
          <w:color w:val="FF0000"/>
          <w:sz w:val="28"/>
          <w:szCs w:val="28"/>
        </w:rPr>
        <w:t>this proposal.</w:t>
      </w:r>
    </w:p>
    <w:p w14:paraId="2023100D" w14:textId="30ABA74C" w:rsidR="00AB7A25" w:rsidRPr="00796A85" w:rsidRDefault="001F51DA" w:rsidP="00AB7A25">
      <w:pPr>
        <w:pStyle w:val="Heading1"/>
        <w:rPr>
          <w:b/>
          <w:bCs/>
          <w:color w:val="0070C0"/>
          <w:sz w:val="28"/>
          <w:szCs w:val="28"/>
        </w:rPr>
      </w:pPr>
      <w:bookmarkStart w:id="21" w:name="_Toc160181409"/>
      <w:r w:rsidRPr="00AB7A25">
        <w:rPr>
          <w:b/>
          <w:bCs/>
          <w:sz w:val="28"/>
          <w:szCs w:val="28"/>
        </w:rPr>
        <w:t>Appendices</w:t>
      </w:r>
      <w:bookmarkEnd w:id="21"/>
    </w:p>
    <w:p w14:paraId="52987B30" w14:textId="66F3557A" w:rsidR="001F51DA" w:rsidRPr="000F52F1" w:rsidRDefault="001F51DA" w:rsidP="001B0DCF">
      <w:pPr>
        <w:spacing w:line="240" w:lineRule="auto"/>
        <w:ind w:left="426"/>
        <w:rPr>
          <w:rFonts w:cs="Arial"/>
          <w:bCs/>
          <w:lang w:val="en-US"/>
        </w:rPr>
      </w:pPr>
      <w:r w:rsidRPr="00AB7A25">
        <w:rPr>
          <w:rFonts w:cs="Arial"/>
          <w:b/>
          <w:bCs/>
          <w:szCs w:val="18"/>
        </w:rPr>
        <w:t xml:space="preserve">Supplementary information </w:t>
      </w:r>
      <w:r w:rsidRPr="00773D7B">
        <w:rPr>
          <w:rFonts w:cs="Arial"/>
          <w:b/>
          <w:bCs/>
          <w:color w:val="BF4E14" w:themeColor="accent2" w:themeShade="BF"/>
          <w:szCs w:val="18"/>
        </w:rPr>
        <w:t>(Optional)</w:t>
      </w:r>
      <w:r w:rsidRPr="006E3F21">
        <w:rPr>
          <w:rFonts w:cs="Arial"/>
          <w:szCs w:val="18"/>
        </w:rPr>
        <w:br/>
      </w:r>
      <w:r>
        <w:rPr>
          <w:rFonts w:cs="Arial"/>
          <w:szCs w:val="18"/>
        </w:rPr>
        <w:t>An a</w:t>
      </w:r>
      <w:r w:rsidRPr="006E3F21">
        <w:rPr>
          <w:rFonts w:cs="Arial"/>
          <w:szCs w:val="18"/>
        </w:rPr>
        <w:t>ppend</w:t>
      </w:r>
      <w:r>
        <w:rPr>
          <w:rFonts w:cs="Arial"/>
          <w:szCs w:val="18"/>
        </w:rPr>
        <w:t xml:space="preserve">ix page/section can be used to include </w:t>
      </w:r>
      <w:r w:rsidRPr="006E3F21">
        <w:rPr>
          <w:rFonts w:cs="Arial"/>
          <w:szCs w:val="18"/>
        </w:rPr>
        <w:t xml:space="preserve">relevant supplementary information </w:t>
      </w:r>
      <w:r>
        <w:rPr>
          <w:rFonts w:cs="Arial"/>
          <w:szCs w:val="18"/>
        </w:rPr>
        <w:t>such as</w:t>
      </w:r>
      <w:r w:rsidRPr="006E3F21">
        <w:rPr>
          <w:rFonts w:cs="Arial"/>
          <w:szCs w:val="18"/>
        </w:rPr>
        <w:t xml:space="preserve"> </w:t>
      </w:r>
      <w:r>
        <w:rPr>
          <w:rFonts w:cs="Arial"/>
          <w:szCs w:val="18"/>
        </w:rPr>
        <w:t xml:space="preserve">indirect supporting information to task answers, </w:t>
      </w:r>
      <w:r w:rsidRPr="006E3F21">
        <w:rPr>
          <w:rFonts w:cs="Arial"/>
          <w:szCs w:val="18"/>
        </w:rPr>
        <w:t xml:space="preserve">tutorial </w:t>
      </w:r>
      <w:r>
        <w:rPr>
          <w:rFonts w:cs="Arial"/>
          <w:szCs w:val="18"/>
        </w:rPr>
        <w:t>a</w:t>
      </w:r>
      <w:r w:rsidRPr="006E3F21">
        <w:rPr>
          <w:rFonts w:cs="Arial"/>
          <w:szCs w:val="18"/>
        </w:rPr>
        <w:t>ctivity</w:t>
      </w:r>
      <w:r>
        <w:rPr>
          <w:rFonts w:cs="Arial"/>
          <w:szCs w:val="18"/>
        </w:rPr>
        <w:t xml:space="preserve"> answers, any other evidence.</w:t>
      </w:r>
    </w:p>
    <w:p w14:paraId="0757407E" w14:textId="77777777" w:rsidR="001F51DA" w:rsidRDefault="001F51DA" w:rsidP="008C5C46">
      <w:pPr>
        <w:tabs>
          <w:tab w:val="left" w:pos="1471"/>
        </w:tabs>
        <w:jc w:val="both"/>
        <w:rPr>
          <w:lang w:val="en-US"/>
        </w:rPr>
      </w:pPr>
    </w:p>
    <w:p w14:paraId="69222620" w14:textId="77777777" w:rsidR="00A62372" w:rsidRDefault="00A62372" w:rsidP="008C5C46">
      <w:pPr>
        <w:tabs>
          <w:tab w:val="left" w:pos="1471"/>
        </w:tabs>
        <w:jc w:val="both"/>
        <w:rPr>
          <w:lang w:val="en-US"/>
        </w:rPr>
      </w:pPr>
    </w:p>
    <w:p w14:paraId="30D6E95C" w14:textId="312CFC53" w:rsidR="00A62372" w:rsidRPr="001F51DA" w:rsidRDefault="00954D56" w:rsidP="008C5C46">
      <w:pPr>
        <w:tabs>
          <w:tab w:val="left" w:pos="1471"/>
        </w:tabs>
        <w:jc w:val="both"/>
        <w:rPr>
          <w:lang w:val="en-US"/>
        </w:rPr>
      </w:pPr>
      <w:r w:rsidRPr="00B82601">
        <w:rPr>
          <w:highlight w:val="yellow"/>
          <w:lang w:val="en-US"/>
        </w:rPr>
        <w:t>Please make sure to upload your proposal in a</w:t>
      </w:r>
      <w:r w:rsidR="00D62003" w:rsidRPr="00B82601">
        <w:rPr>
          <w:highlight w:val="yellow"/>
          <w:lang w:val="en-US"/>
        </w:rPr>
        <w:t>n</w:t>
      </w:r>
      <w:r w:rsidRPr="00B82601">
        <w:rPr>
          <w:highlight w:val="yellow"/>
          <w:lang w:val="en-US"/>
        </w:rPr>
        <w:t xml:space="preserve"> </w:t>
      </w:r>
      <w:r w:rsidR="00D62003" w:rsidRPr="00B82601">
        <w:rPr>
          <w:highlight w:val="yellow"/>
          <w:lang w:val="en-US"/>
        </w:rPr>
        <w:t>e-portfolio made with one note/</w:t>
      </w:r>
      <w:proofErr w:type="spellStart"/>
      <w:r w:rsidR="00D62003" w:rsidRPr="00B82601">
        <w:rPr>
          <w:highlight w:val="yellow"/>
          <w:lang w:val="en-US"/>
        </w:rPr>
        <w:t>wix</w:t>
      </w:r>
      <w:proofErr w:type="spellEnd"/>
      <w:r w:rsidR="00B82601" w:rsidRPr="00B82601">
        <w:rPr>
          <w:highlight w:val="yellow"/>
          <w:lang w:val="en-US"/>
        </w:rPr>
        <w:t>.</w:t>
      </w:r>
    </w:p>
    <w:sectPr w:rsidR="00A62372" w:rsidRPr="001F51DA" w:rsidSect="008446D1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13765"/>
    <w:multiLevelType w:val="hybridMultilevel"/>
    <w:tmpl w:val="59105168"/>
    <w:lvl w:ilvl="0" w:tplc="7E32C01C">
      <w:start w:val="1"/>
      <w:numFmt w:val="lowerLetter"/>
      <w:lvlText w:val="%1)"/>
      <w:lvlJc w:val="left"/>
      <w:pPr>
        <w:ind w:left="1352" w:hanging="360"/>
      </w:pPr>
      <w:rPr>
        <w:b/>
        <w:bCs/>
        <w:color w:val="7030A0"/>
        <w:sz w:val="24"/>
        <w:szCs w:val="24"/>
        <w:shd w:val="clear" w:color="auto" w:fill="auto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DA0164D"/>
    <w:multiLevelType w:val="hybridMultilevel"/>
    <w:tmpl w:val="8DB8548A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A64270F"/>
    <w:multiLevelType w:val="hybridMultilevel"/>
    <w:tmpl w:val="6CF686DA"/>
    <w:lvl w:ilvl="0" w:tplc="7A127790"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79B26C97"/>
    <w:multiLevelType w:val="hybridMultilevel"/>
    <w:tmpl w:val="BAACDB1C"/>
    <w:lvl w:ilvl="0" w:tplc="48C290AC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Calibri" w:hint="default"/>
        <w:color w:val="000000"/>
        <w:sz w:val="28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8A2C8D"/>
    <w:multiLevelType w:val="hybridMultilevel"/>
    <w:tmpl w:val="92C0548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898858311">
    <w:abstractNumId w:val="3"/>
  </w:num>
  <w:num w:numId="2" w16cid:durableId="1048190077">
    <w:abstractNumId w:val="1"/>
  </w:num>
  <w:num w:numId="3" w16cid:durableId="697777982">
    <w:abstractNumId w:val="4"/>
  </w:num>
  <w:num w:numId="4" w16cid:durableId="2138067202">
    <w:abstractNumId w:val="0"/>
  </w:num>
  <w:num w:numId="5" w16cid:durableId="10727005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1DA"/>
    <w:rsid w:val="00063357"/>
    <w:rsid w:val="000B230E"/>
    <w:rsid w:val="00111ECF"/>
    <w:rsid w:val="00122F10"/>
    <w:rsid w:val="001B0DCF"/>
    <w:rsid w:val="001F51DA"/>
    <w:rsid w:val="00286DF1"/>
    <w:rsid w:val="007170B3"/>
    <w:rsid w:val="00764746"/>
    <w:rsid w:val="00796A85"/>
    <w:rsid w:val="008446D1"/>
    <w:rsid w:val="008C5C46"/>
    <w:rsid w:val="00954D56"/>
    <w:rsid w:val="00960557"/>
    <w:rsid w:val="00963749"/>
    <w:rsid w:val="00A275CB"/>
    <w:rsid w:val="00A62372"/>
    <w:rsid w:val="00A84242"/>
    <w:rsid w:val="00AB7A25"/>
    <w:rsid w:val="00AF4DBC"/>
    <w:rsid w:val="00AF6E3E"/>
    <w:rsid w:val="00B82601"/>
    <w:rsid w:val="00D07DEF"/>
    <w:rsid w:val="00D5334D"/>
    <w:rsid w:val="00D62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E6D486"/>
  <w15:chartTrackingRefBased/>
  <w15:docId w15:val="{6F496977-DD6F-4631-8D51-CAD1FAD94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F51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F51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F51D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1F51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1F51D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F51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F51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F51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F51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F51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1F51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1F51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1F51D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1F51D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F51D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F51D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F51D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F51D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F51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F51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F51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F51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F51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F51DA"/>
    <w:rPr>
      <w:i/>
      <w:iCs/>
      <w:color w:val="404040" w:themeColor="text1" w:themeTint="BF"/>
    </w:rPr>
  </w:style>
  <w:style w:type="paragraph" w:styleId="ListParagraph">
    <w:name w:val="List Paragraph"/>
    <w:basedOn w:val="Normal"/>
    <w:link w:val="ListParagraphChar"/>
    <w:uiPriority w:val="34"/>
    <w:qFormat/>
    <w:rsid w:val="001F51D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F51D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F51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F51D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F51DA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1F51DA"/>
    <w:pPr>
      <w:spacing w:after="0" w:line="240" w:lineRule="auto"/>
    </w:pPr>
    <w:rPr>
      <w:kern w:val="0"/>
      <w:sz w:val="22"/>
      <w:szCs w:val="22"/>
      <w:lang w:val="en-US" w:eastAsia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1F51DA"/>
    <w:rPr>
      <w:kern w:val="0"/>
      <w:sz w:val="22"/>
      <w:szCs w:val="22"/>
      <w:lang w:val="en-US" w:eastAsia="en-US"/>
      <w14:ligatures w14:val="none"/>
    </w:rPr>
  </w:style>
  <w:style w:type="character" w:customStyle="1" w:styleId="ListParagraphChar">
    <w:name w:val="List Paragraph Char"/>
    <w:link w:val="ListParagraph"/>
    <w:uiPriority w:val="34"/>
    <w:locked/>
    <w:rsid w:val="001F51DA"/>
  </w:style>
  <w:style w:type="paragraph" w:styleId="TOCHeading">
    <w:name w:val="TOC Heading"/>
    <w:basedOn w:val="Heading1"/>
    <w:next w:val="Normal"/>
    <w:uiPriority w:val="39"/>
    <w:unhideWhenUsed/>
    <w:qFormat/>
    <w:rsid w:val="00796A85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796A85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796A85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796A85"/>
    <w:pPr>
      <w:spacing w:after="100"/>
      <w:ind w:left="480"/>
    </w:pPr>
  </w:style>
  <w:style w:type="character" w:styleId="Hyperlink">
    <w:name w:val="Hyperlink"/>
    <w:basedOn w:val="DefaultParagraphFont"/>
    <w:uiPriority w:val="99"/>
    <w:unhideWhenUsed/>
    <w:rsid w:val="00796A85"/>
    <w:rPr>
      <w:color w:val="467886" w:themeColor="hyperlink"/>
      <w:u w:val="single"/>
    </w:rPr>
  </w:style>
  <w:style w:type="paragraph" w:styleId="TOC4">
    <w:name w:val="toc 4"/>
    <w:basedOn w:val="Normal"/>
    <w:next w:val="Normal"/>
    <w:autoRedefine/>
    <w:uiPriority w:val="39"/>
    <w:unhideWhenUsed/>
    <w:rsid w:val="00286DF1"/>
    <w:pPr>
      <w:spacing w:after="100"/>
      <w:ind w:left="720"/>
    </w:pPr>
  </w:style>
  <w:style w:type="paragraph" w:styleId="TOC5">
    <w:name w:val="toc 5"/>
    <w:basedOn w:val="Normal"/>
    <w:next w:val="Normal"/>
    <w:autoRedefine/>
    <w:uiPriority w:val="39"/>
    <w:unhideWhenUsed/>
    <w:rsid w:val="00286DF1"/>
    <w:pPr>
      <w:spacing w:after="100"/>
      <w:ind w:left="9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2024-04-04T00:00:00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AD79AA5-FAFC-460E-A9A3-4CA500B95D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6</Pages>
  <Words>966</Words>
  <Characters>5508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Student ID:</Company>
  <LinksUpToDate>false</LinksUpToDate>
  <CharactersWithSpaces>6462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Assessment 1</dc:title>
  <dc:subject>Project Proposal Report</dc:subject>
  <dc:creator>Student Name:</dc:creator>
  <cp:keywords/>
  <dc:description/>
  <cp:lastModifiedBy>Koushik Modak</cp:lastModifiedBy>
  <cp:revision>17</cp:revision>
  <dcterms:created xsi:type="dcterms:W3CDTF">2024-02-28T12:19:00Z</dcterms:created>
  <dcterms:modified xsi:type="dcterms:W3CDTF">2024-03-01T10:38:00Z</dcterms:modified>
</cp:coreProperties>
</file>