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ink/ink1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D32CCEB" w14:textId="1715195B" w:rsidR="00B1425E" w:rsidRDefault="00DF7F94">
      <w:r>
        <w:t>ACDB4007 Physics Solutions  May 2025</w:t>
      </w:r>
    </w:p>
    <w:p w14:paraId="38C69E0F" w14:textId="77777777" w:rsidR="00DF7F94" w:rsidRDefault="00DF7F94"/>
    <w:p w14:paraId="464F46A4" w14:textId="7A456FBF" w:rsidR="00DF7F94" w:rsidRDefault="00DF7F94">
      <w:r>
        <w:t>Q1</w:t>
      </w:r>
    </w:p>
    <w:p w14:paraId="3C281308" w14:textId="0ABE8431" w:rsidR="00DF7F94" w:rsidRDefault="00DF7F94" w:rsidP="00DF7F94">
      <w:pPr>
        <w:pStyle w:val="ListParagraph"/>
        <w:numPr>
          <w:ilvl w:val="0"/>
          <w:numId w:val="1"/>
        </w:numPr>
      </w:pPr>
      <w:r>
        <w:t xml:space="preserve">From  formula sheet </w:t>
      </w:r>
    </w:p>
    <w:p w14:paraId="7DF6FE99" w14:textId="0F1300B6" w:rsidR="00DF7F94" w:rsidRDefault="00DF7F94" w:rsidP="00DF7F94">
      <w:r>
        <w:t>V = 3100 ( 0.4  + 0.5)</w:t>
      </w:r>
      <w:r w:rsidRPr="00DF7F94">
        <w:rPr>
          <w:vertAlign w:val="superscript"/>
        </w:rPr>
        <w:t>-0.5</w:t>
      </w:r>
      <w:r>
        <w:t xml:space="preserve">  = 32</w:t>
      </w:r>
      <w:r w:rsidR="00212F32">
        <w:t>6</w:t>
      </w:r>
      <w:r w:rsidR="00E43B0B">
        <w:t>7</w:t>
      </w:r>
      <w:r w:rsidR="00212F32">
        <w:t>.69</w:t>
      </w:r>
      <w:r>
        <w:t xml:space="preserve"> ms</w:t>
      </w:r>
      <w:r w:rsidRPr="00DF7F94">
        <w:rPr>
          <w:vertAlign w:val="superscript"/>
        </w:rPr>
        <w:t>-1</w:t>
      </w:r>
      <w:r>
        <w:tab/>
      </w:r>
      <w:r>
        <w:tab/>
      </w:r>
      <w:r w:rsidR="00212F32">
        <w:t>to 2 DP</w:t>
      </w:r>
      <w:r>
        <w:tab/>
      </w:r>
      <w:r>
        <w:tab/>
        <w:t>10 marks</w:t>
      </w:r>
    </w:p>
    <w:p w14:paraId="536366B9" w14:textId="77777777" w:rsidR="00DF7F94" w:rsidRDefault="00DF7F94" w:rsidP="00DF7F94"/>
    <w:p w14:paraId="774FB47D" w14:textId="7CC31D55" w:rsidR="00DF7F94" w:rsidRDefault="00DF7F94" w:rsidP="00DF7F94">
      <w:r>
        <w:t>b)</w:t>
      </w:r>
    </w:p>
    <w:p w14:paraId="66F62946" w14:textId="0442EEFF" w:rsidR="00DF7F94" w:rsidRDefault="00DF7F94" w:rsidP="00DF7F94">
      <w:r>
        <w:t>Ft = m(v-u) = 2x 15 = 30  N s</w:t>
      </w:r>
      <w:r>
        <w:tab/>
      </w:r>
      <w:r>
        <w:tab/>
      </w:r>
      <w:r>
        <w:tab/>
      </w:r>
      <w:r>
        <w:tab/>
      </w:r>
      <w:r>
        <w:tab/>
        <w:t>5 marks</w:t>
      </w:r>
    </w:p>
    <w:p w14:paraId="6218ACFA" w14:textId="7E565BB1" w:rsidR="00DF7F94" w:rsidRDefault="00DF7F94" w:rsidP="00DF7F94">
      <w:r>
        <w:t>F= 30/0.05 = 600 N</w:t>
      </w:r>
      <w:r>
        <w:tab/>
      </w:r>
      <w:r>
        <w:tab/>
      </w:r>
      <w:r>
        <w:tab/>
      </w:r>
      <w:r>
        <w:tab/>
      </w:r>
      <w:r>
        <w:tab/>
      </w:r>
      <w:r>
        <w:tab/>
        <w:t>5 marks</w:t>
      </w:r>
    </w:p>
    <w:p w14:paraId="2C7C3D22" w14:textId="77777777" w:rsidR="00DF7F94" w:rsidRDefault="00DF7F94" w:rsidP="00DF7F94"/>
    <w:p w14:paraId="43AF9D42" w14:textId="77777777" w:rsidR="00DF7F94" w:rsidRDefault="00DF7F94" w:rsidP="00DF7F94"/>
    <w:p w14:paraId="4111740E" w14:textId="36FC8945" w:rsidR="00DF7F94" w:rsidRDefault="00DF7F94" w:rsidP="00DF7F94">
      <w:r>
        <w:t xml:space="preserve">Q2. </w:t>
      </w:r>
    </w:p>
    <w:p w14:paraId="39A405E2" w14:textId="7DB2A3E5" w:rsidR="00DF7F94" w:rsidRDefault="00DF7F94" w:rsidP="00DF7F94">
      <w:r>
        <w:t>a)</w:t>
      </w:r>
    </w:p>
    <w:p w14:paraId="2F227C83" w14:textId="6CFB3794" w:rsidR="00DF7F94" w:rsidRDefault="00DF7F94" w:rsidP="00DF7F94">
      <w:r>
        <w:t>i)   Engineering strain assumes cross sectional area remains constant</w:t>
      </w:r>
      <w:r w:rsidR="00AC5CB5">
        <w:t xml:space="preserve">  2marks</w:t>
      </w:r>
    </w:p>
    <w:p w14:paraId="4B72DE89" w14:textId="144ACF5B" w:rsidR="00DF7F94" w:rsidRDefault="00DF7F94" w:rsidP="00DF7F94">
      <w:r>
        <w:t>ii)</w:t>
      </w:r>
      <w:r w:rsidR="00AC5CB5">
        <w:t xml:space="preserve">  6makrs as below</w:t>
      </w:r>
    </w:p>
    <w:p w14:paraId="381DB783" w14:textId="77777777" w:rsidR="00AC5CB5" w:rsidRDefault="00AC5CB5" w:rsidP="00DF7F94"/>
    <w:p w14:paraId="455F5345" w14:textId="77777777" w:rsidR="00AC5CB5" w:rsidRDefault="00AC5CB5" w:rsidP="00DF7F94"/>
    <w:p w14:paraId="28C431FD" w14:textId="529A6BA5" w:rsidR="00AC5CB5" w:rsidRDefault="00AC5CB5" w:rsidP="00DF7F94">
      <w:r w:rsidRPr="00AC5CB5">
        <w:rPr>
          <w:noProof/>
        </w:rPr>
        <w:drawing>
          <wp:inline distT="0" distB="0" distL="0" distR="0" wp14:anchorId="09206E97" wp14:editId="15CE76B4">
            <wp:extent cx="4221797" cy="3781188"/>
            <wp:effectExtent l="0" t="0" r="7620" b="0"/>
            <wp:docPr id="565089862" name="Picture 1" descr="A graph of stress and strain relationshi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5089862" name="Picture 1" descr="A graph of stress and strain relationship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4229603" cy="37881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E97140" w14:textId="3B5CD82E" w:rsidR="00AC5CB5" w:rsidRDefault="00AC5CB5" w:rsidP="00DF7F94">
      <w:r>
        <w:lastRenderedPageBreak/>
        <w:t>b)</w:t>
      </w:r>
    </w:p>
    <w:p w14:paraId="3060BF91" w14:textId="0E0DFE07" w:rsidR="00AC5CB5" w:rsidRDefault="00AC5CB5" w:rsidP="00DF7F94">
      <w:r>
        <w:t xml:space="preserve">  stress = F/A   = 150x 9.81/(5e-</w:t>
      </w:r>
      <w:r w:rsidR="00534EED">
        <w:t>2</w:t>
      </w:r>
      <w:r>
        <w:t xml:space="preserve"> x 1e-4) =  294,300,000 Pa</w:t>
      </w:r>
      <w:r w:rsidR="00614733">
        <w:tab/>
      </w:r>
      <w:r w:rsidR="00614733">
        <w:tab/>
      </w:r>
      <w:r w:rsidR="00614733">
        <w:tab/>
        <w:t>6 marks</w:t>
      </w:r>
    </w:p>
    <w:p w14:paraId="6F36D44A" w14:textId="77777777" w:rsidR="00AC5CB5" w:rsidRDefault="00AC5CB5" w:rsidP="00DF7F94"/>
    <w:p w14:paraId="7B8F11FB" w14:textId="5EACC2B5" w:rsidR="00AC5CB5" w:rsidRDefault="00AC5CB5" w:rsidP="00DF7F94">
      <w:r>
        <w:t>strain = stress/E  = 1.47 x 10</w:t>
      </w:r>
      <w:r w:rsidRPr="00AC5CB5">
        <w:rPr>
          <w:vertAlign w:val="superscript"/>
        </w:rPr>
        <w:t>-3</w:t>
      </w:r>
      <w:r>
        <w:t xml:space="preserve">   to  2 DP</w:t>
      </w:r>
      <w:r w:rsidR="00614733">
        <w:tab/>
      </w:r>
      <w:r w:rsidR="00614733">
        <w:tab/>
      </w:r>
      <w:r w:rsidR="00614733">
        <w:tab/>
      </w:r>
      <w:r w:rsidR="00614733">
        <w:tab/>
      </w:r>
      <w:r w:rsidR="00614733">
        <w:tab/>
      </w:r>
      <w:r w:rsidR="00614733">
        <w:tab/>
        <w:t>6 marks</w:t>
      </w:r>
    </w:p>
    <w:p w14:paraId="3B944004" w14:textId="77777777" w:rsidR="00AC5CB5" w:rsidRDefault="00AC5CB5" w:rsidP="00DF7F94"/>
    <w:p w14:paraId="677F83C1" w14:textId="77777777" w:rsidR="00AC5CB5" w:rsidRDefault="00AC5CB5" w:rsidP="00DF7F94"/>
    <w:p w14:paraId="5336CE5E" w14:textId="5ABED1F5" w:rsidR="00AC5CB5" w:rsidRDefault="007F385F" w:rsidP="00DF7F94">
      <w:r>
        <w:t>Q3</w:t>
      </w:r>
    </w:p>
    <w:p w14:paraId="6B5F2314" w14:textId="77D065A6" w:rsidR="007F385F" w:rsidRDefault="007F385F" w:rsidP="00DF7F94">
      <w:r>
        <w:t>a)</w:t>
      </w:r>
    </w:p>
    <w:p w14:paraId="5C1FBEE8" w14:textId="51283C9E" w:rsidR="007F385F" w:rsidRDefault="007F385F" w:rsidP="00DF7F94">
      <w:r>
        <w:t xml:space="preserve">  Q =  mC </w:t>
      </w:r>
      <w:r>
        <w:rPr>
          <w:rFonts w:cstheme="minorHAnsi"/>
        </w:rPr>
        <w:t>Δ</w:t>
      </w:r>
      <w:r>
        <w:t xml:space="preserve">T  = 2 x 400 x 30  = 24000 J </w:t>
      </w:r>
      <w:r>
        <w:tab/>
      </w:r>
      <w:r>
        <w:tab/>
      </w:r>
      <w:r>
        <w:tab/>
      </w:r>
      <w:r>
        <w:tab/>
        <w:t>8 marks</w:t>
      </w:r>
    </w:p>
    <w:p w14:paraId="16648486" w14:textId="77777777" w:rsidR="007F385F" w:rsidRDefault="007F385F" w:rsidP="00DF7F94"/>
    <w:p w14:paraId="4E9908D9" w14:textId="49A01627" w:rsidR="007F385F" w:rsidRDefault="007F385F" w:rsidP="007F385F">
      <w:pPr>
        <w:pStyle w:val="ListParagraph"/>
        <w:numPr>
          <w:ilvl w:val="0"/>
          <w:numId w:val="1"/>
        </w:numPr>
      </w:pPr>
      <w:r>
        <w:t xml:space="preserve"> First law of thermos:</w:t>
      </w:r>
    </w:p>
    <w:p w14:paraId="1F419944" w14:textId="6B0B1951" w:rsidR="007F385F" w:rsidRDefault="007F385F" w:rsidP="007F385F">
      <w:pPr>
        <w:rPr>
          <w:rFonts w:cstheme="minorHAnsi"/>
        </w:rPr>
      </w:pPr>
      <w:r>
        <w:rPr>
          <w:rFonts w:cstheme="minorHAnsi"/>
        </w:rPr>
        <w:t>ΔQ=  mC Δ T   + ΔW</w:t>
      </w:r>
    </w:p>
    <w:p w14:paraId="07A7F00F" w14:textId="77777777" w:rsidR="00691ED8" w:rsidRDefault="00691ED8" w:rsidP="007F385F">
      <w:pPr>
        <w:rPr>
          <w:rFonts w:cstheme="minorHAnsi"/>
        </w:rPr>
      </w:pPr>
    </w:p>
    <w:p w14:paraId="383F1CA1" w14:textId="029F0E17" w:rsidR="00691ED8" w:rsidRDefault="00691ED8" w:rsidP="007F385F">
      <w:pPr>
        <w:rPr>
          <w:rFonts w:cstheme="minorHAnsi"/>
        </w:rPr>
      </w:pPr>
      <w:r>
        <w:t xml:space="preserve">600  = 0.7 x 150x </w:t>
      </w:r>
      <w:r>
        <w:rPr>
          <w:rFonts w:cstheme="minorHAnsi"/>
        </w:rPr>
        <w:t>ΔT  + 350</w:t>
      </w:r>
    </w:p>
    <w:p w14:paraId="02593990" w14:textId="39174EF3" w:rsidR="00691ED8" w:rsidRDefault="00691ED8" w:rsidP="007F385F">
      <w:r>
        <w:rPr>
          <w:rFonts w:cstheme="minorHAnsi"/>
        </w:rPr>
        <w:t>ΔT = 250/105  =  2.38 K to  2 DP</w:t>
      </w:r>
      <w:r>
        <w:rPr>
          <w:rFonts w:cstheme="minorHAnsi"/>
        </w:rPr>
        <w:tab/>
      </w:r>
      <w:r>
        <w:rPr>
          <w:rFonts w:cstheme="minorHAnsi"/>
        </w:rPr>
        <w:tab/>
      </w:r>
      <w:r>
        <w:rPr>
          <w:rFonts w:cstheme="minorHAnsi"/>
        </w:rPr>
        <w:tab/>
      </w:r>
      <w:r>
        <w:rPr>
          <w:rFonts w:cstheme="minorHAnsi"/>
        </w:rPr>
        <w:tab/>
      </w:r>
      <w:r>
        <w:rPr>
          <w:rFonts w:cstheme="minorHAnsi"/>
        </w:rPr>
        <w:tab/>
        <w:t>12 marks</w:t>
      </w:r>
    </w:p>
    <w:p w14:paraId="13933517" w14:textId="77777777" w:rsidR="007F385F" w:rsidRDefault="007F385F" w:rsidP="007F385F"/>
    <w:p w14:paraId="74310E72" w14:textId="77777777" w:rsidR="00AC5CB5" w:rsidRDefault="00AC5CB5" w:rsidP="00DF7F94"/>
    <w:p w14:paraId="39329999" w14:textId="77777777" w:rsidR="001A4478" w:rsidRDefault="001A4478" w:rsidP="00DF7F94"/>
    <w:p w14:paraId="2EE2C91A" w14:textId="1E921D82" w:rsidR="001A4478" w:rsidRDefault="001A4478" w:rsidP="00DF7F94">
      <w:r>
        <w:t>Q4</w:t>
      </w:r>
    </w:p>
    <w:p w14:paraId="4382DB63" w14:textId="760DC37C" w:rsidR="001A4478" w:rsidRDefault="001A4478" w:rsidP="001A4478">
      <w:pPr>
        <w:pStyle w:val="ListParagraph"/>
        <w:numPr>
          <w:ilvl w:val="0"/>
          <w:numId w:val="2"/>
        </w:numPr>
      </w:pPr>
      <w:r>
        <w:t>Newton’s second law for rotations:</w:t>
      </w:r>
    </w:p>
    <w:p w14:paraId="7C1F48D2" w14:textId="77777777" w:rsidR="001A4478" w:rsidRDefault="001A4478" w:rsidP="001A4478"/>
    <w:p w14:paraId="4FD0A0BB" w14:textId="1A754131" w:rsidR="00AC5CB5" w:rsidRDefault="001A4478" w:rsidP="00DF7F94">
      <w:pPr>
        <w:rPr>
          <w:rFonts w:ascii="Times New Roman" w:hAnsi="Times New Roman" w:cs="Times New Roman"/>
          <w:bCs/>
          <w:sz w:val="24"/>
          <w:szCs w:val="24"/>
        </w:rPr>
      </w:pPr>
      <w:r w:rsidRPr="00C6482B">
        <w:rPr>
          <w:rFonts w:ascii="Times New Roman" w:hAnsi="Times New Roman" w:cs="Times New Roman"/>
          <w:bCs/>
          <w:sz w:val="24"/>
          <w:szCs w:val="24"/>
        </w:rPr>
        <w:t>T =  I Ӫ</w:t>
      </w:r>
    </w:p>
    <w:p w14:paraId="510CBCB0" w14:textId="2283267C" w:rsidR="001A4478" w:rsidRPr="006D578B" w:rsidRDefault="001A4478" w:rsidP="00DF7F94">
      <w:pPr>
        <w:rPr>
          <w:rFonts w:ascii="Times New Roman" w:hAnsi="Times New Roman" w:cs="Times New Roman"/>
          <w:bCs/>
          <w:sz w:val="24"/>
          <w:szCs w:val="24"/>
        </w:rPr>
      </w:pPr>
      <w:r w:rsidRPr="00C6482B">
        <w:rPr>
          <w:rFonts w:ascii="Times New Roman" w:hAnsi="Times New Roman" w:cs="Times New Roman"/>
          <w:bCs/>
          <w:sz w:val="24"/>
          <w:szCs w:val="24"/>
        </w:rPr>
        <w:t>Ӫ</w:t>
      </w:r>
      <w:r>
        <w:rPr>
          <w:rFonts w:ascii="Times New Roman" w:hAnsi="Times New Roman" w:cs="Times New Roman"/>
          <w:bCs/>
          <w:sz w:val="24"/>
          <w:szCs w:val="24"/>
        </w:rPr>
        <w:t xml:space="preserve">  = T/I = 200/200  = 1 rad s </w:t>
      </w:r>
      <w:r w:rsidRPr="001A4478">
        <w:rPr>
          <w:rFonts w:ascii="Times New Roman" w:hAnsi="Times New Roman" w:cs="Times New Roman"/>
          <w:bCs/>
          <w:sz w:val="24"/>
          <w:szCs w:val="24"/>
          <w:vertAlign w:val="superscript"/>
        </w:rPr>
        <w:t>-2</w:t>
      </w:r>
      <w:r w:rsidR="006D578B">
        <w:rPr>
          <w:rFonts w:ascii="Times New Roman" w:hAnsi="Times New Roman" w:cs="Times New Roman"/>
          <w:bCs/>
          <w:sz w:val="24"/>
          <w:szCs w:val="24"/>
        </w:rPr>
        <w:tab/>
      </w:r>
      <w:r w:rsidR="006D578B">
        <w:rPr>
          <w:rFonts w:ascii="Times New Roman" w:hAnsi="Times New Roman" w:cs="Times New Roman"/>
          <w:bCs/>
          <w:sz w:val="24"/>
          <w:szCs w:val="24"/>
        </w:rPr>
        <w:tab/>
      </w:r>
      <w:r w:rsidR="006D578B">
        <w:rPr>
          <w:rFonts w:ascii="Times New Roman" w:hAnsi="Times New Roman" w:cs="Times New Roman"/>
          <w:bCs/>
          <w:sz w:val="24"/>
          <w:szCs w:val="24"/>
        </w:rPr>
        <w:tab/>
      </w:r>
      <w:r w:rsidR="006D578B">
        <w:rPr>
          <w:rFonts w:ascii="Times New Roman" w:hAnsi="Times New Roman" w:cs="Times New Roman"/>
          <w:bCs/>
          <w:sz w:val="24"/>
          <w:szCs w:val="24"/>
        </w:rPr>
        <w:tab/>
        <w:t>8 marks</w:t>
      </w:r>
    </w:p>
    <w:p w14:paraId="1B43F718" w14:textId="77777777" w:rsidR="001A4478" w:rsidRDefault="001A4478" w:rsidP="00DF7F94"/>
    <w:p w14:paraId="56122D95" w14:textId="77777777" w:rsidR="006D578B" w:rsidRDefault="006D578B" w:rsidP="00DF7F94"/>
    <w:p w14:paraId="452AE6FA" w14:textId="2D0A4427" w:rsidR="006D578B" w:rsidRDefault="006D578B" w:rsidP="006D578B">
      <w:pPr>
        <w:pStyle w:val="ListParagraph"/>
        <w:numPr>
          <w:ilvl w:val="0"/>
          <w:numId w:val="2"/>
        </w:numPr>
      </w:pPr>
      <w:r>
        <w:t>De Broglie</w:t>
      </w:r>
    </w:p>
    <w:p w14:paraId="6234272B" w14:textId="77777777" w:rsidR="006D578B" w:rsidRDefault="006D578B" w:rsidP="006D578B"/>
    <w:p w14:paraId="3847FB85" w14:textId="4EAFDE0B" w:rsidR="00AC5CB5" w:rsidRDefault="006D578B" w:rsidP="00DF7F94">
      <w:r>
        <w:t>P =  h/</w:t>
      </w:r>
      <w:r>
        <w:rPr>
          <w:rFonts w:cstheme="minorHAnsi"/>
        </w:rPr>
        <w:t>λ</w:t>
      </w:r>
    </w:p>
    <w:p w14:paraId="6B98C10F" w14:textId="6F60130F" w:rsidR="00AC5CB5" w:rsidRDefault="006D578B" w:rsidP="00DF7F94">
      <w:pPr>
        <w:rPr>
          <w:rFonts w:ascii="Times New Roman" w:hAnsi="Times New Roman" w:cs="Times New Roman"/>
          <w:sz w:val="24"/>
          <w:szCs w:val="24"/>
        </w:rPr>
      </w:pPr>
      <w:r>
        <w:rPr>
          <w:rFonts w:cstheme="minorHAnsi"/>
        </w:rPr>
        <w:t xml:space="preserve">λ = h/p   = </w:t>
      </w:r>
      <w:r w:rsidRPr="00483A6A">
        <w:rPr>
          <w:rFonts w:ascii="Times New Roman" w:hAnsi="Times New Roman" w:cs="Times New Roman"/>
          <w:sz w:val="24"/>
          <w:szCs w:val="24"/>
        </w:rPr>
        <w:t>6.626×10</w:t>
      </w:r>
      <w:r w:rsidRPr="00483A6A">
        <w:rPr>
          <w:rFonts w:ascii="Times New Roman" w:hAnsi="Times New Roman" w:cs="Times New Roman"/>
          <w:sz w:val="24"/>
          <w:szCs w:val="24"/>
          <w:vertAlign w:val="superscript"/>
        </w:rPr>
        <w:t>−34</w:t>
      </w:r>
      <w:r w:rsidRPr="00483A6A">
        <w:rPr>
          <w:rFonts w:ascii="Times New Roman" w:hAnsi="Times New Roman" w:cs="Times New Roman"/>
          <w:sz w:val="24"/>
          <w:szCs w:val="24"/>
        </w:rPr>
        <w:t> </w:t>
      </w:r>
      <w:r>
        <w:rPr>
          <w:rFonts w:ascii="Times New Roman" w:hAnsi="Times New Roman" w:cs="Times New Roman"/>
          <w:sz w:val="24"/>
          <w:szCs w:val="24"/>
        </w:rPr>
        <w:t>/(9.109 E-31   x 1.6E6)</w:t>
      </w:r>
    </w:p>
    <w:p w14:paraId="415A1C96" w14:textId="560DE796" w:rsidR="006D578B" w:rsidRDefault="006D578B" w:rsidP="00DF7F9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= 4.55 x 10</w:t>
      </w:r>
      <w:r w:rsidRPr="006D578B">
        <w:rPr>
          <w:rFonts w:ascii="Times New Roman" w:hAnsi="Times New Roman" w:cs="Times New Roman"/>
          <w:sz w:val="24"/>
          <w:szCs w:val="24"/>
          <w:vertAlign w:val="superscript"/>
        </w:rPr>
        <w:t>-10</w:t>
      </w:r>
      <w:r>
        <w:rPr>
          <w:rFonts w:ascii="Times New Roman" w:hAnsi="Times New Roman" w:cs="Times New Roman"/>
          <w:sz w:val="24"/>
          <w:szCs w:val="24"/>
        </w:rPr>
        <w:t xml:space="preserve"> m   to  2 DP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  <w:t>12 marks</w:t>
      </w:r>
    </w:p>
    <w:p w14:paraId="0B19A63B" w14:textId="77777777" w:rsidR="006D578B" w:rsidRDefault="006D578B" w:rsidP="00DF7F94"/>
    <w:p w14:paraId="6E885D1D" w14:textId="6190B4B4" w:rsidR="00AC5CB5" w:rsidRDefault="006D578B" w:rsidP="00DF7F94">
      <w:r>
        <w:lastRenderedPageBreak/>
        <w:t>Q5</w:t>
      </w:r>
    </w:p>
    <w:p w14:paraId="1D5244C1" w14:textId="27ACD6BE" w:rsidR="006D578B" w:rsidRDefault="006D578B" w:rsidP="00DF7F94">
      <w:r>
        <w:t>a)</w:t>
      </w:r>
    </w:p>
    <w:p w14:paraId="00D8FBF8" w14:textId="0B2477A0" w:rsidR="006D578B" w:rsidRDefault="006D578B" w:rsidP="00DF7F94">
      <w:r>
        <w:t>i)</w:t>
      </w:r>
      <w:r w:rsidR="00746DEC">
        <w:t xml:space="preserve"> 4 marks</w:t>
      </w:r>
    </w:p>
    <w:p w14:paraId="4E45127C" w14:textId="35EA35F9" w:rsidR="00746DEC" w:rsidRDefault="00746DEC" w:rsidP="00746DEC"/>
    <w:p w14:paraId="4AE2F0A5" w14:textId="77777777" w:rsidR="00746DEC" w:rsidRDefault="00746DEC" w:rsidP="00746DEC"/>
    <w:p w14:paraId="7F36BC5C" w14:textId="77777777" w:rsidR="00746DEC" w:rsidRDefault="00746DEC" w:rsidP="00746DEC"/>
    <w:p w14:paraId="71E50E21" w14:textId="77777777" w:rsidR="00746DEC" w:rsidRPr="00EF7D79" w:rsidRDefault="00746DEC" w:rsidP="00746DEC">
      <w:r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27F0756F" wp14:editId="4ED5EAA8">
                <wp:simplePos x="0" y="0"/>
                <wp:positionH relativeFrom="column">
                  <wp:posOffset>1290320</wp:posOffset>
                </wp:positionH>
                <wp:positionV relativeFrom="paragraph">
                  <wp:posOffset>2828290</wp:posOffset>
                </wp:positionV>
                <wp:extent cx="700087" cy="428625"/>
                <wp:effectExtent l="0" t="0" r="24130" b="28575"/>
                <wp:wrapNone/>
                <wp:docPr id="341984236" name="Text Box 2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00087" cy="4286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E622F05" w14:textId="77777777" w:rsidR="00746DEC" w:rsidRPr="00FD36BF" w:rsidRDefault="00746DEC" w:rsidP="00746DEC">
                            <w:pPr>
                              <w:rPr>
                                <w:sz w:val="36"/>
                                <w:szCs w:val="36"/>
                              </w:rPr>
                            </w:pPr>
                            <w:r w:rsidRPr="00FD36BF">
                              <w:rPr>
                                <w:rFonts w:cstheme="minorHAnsi"/>
                                <w:sz w:val="36"/>
                                <w:szCs w:val="36"/>
                              </w:rPr>
                              <w:t>λ</w:t>
                            </w:r>
                            <w:r w:rsidRPr="00FD36BF">
                              <w:rPr>
                                <w:rFonts w:cstheme="minorHAnsi"/>
                                <w:sz w:val="36"/>
                                <w:szCs w:val="36"/>
                                <w:vertAlign w:val="subscript"/>
                              </w:rPr>
                              <w:t>2</w:t>
                            </w:r>
                            <w:r w:rsidRPr="00FD36BF">
                              <w:rPr>
                                <w:rFonts w:cstheme="minorHAnsi"/>
                                <w:sz w:val="36"/>
                                <w:szCs w:val="36"/>
                                <w:vertAlign w:val="superscript"/>
                              </w:rPr>
                              <w:t>peak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7F0756F" id="_x0000_t202" coordsize="21600,21600" o:spt="202" path="m,l,21600r21600,l21600,xe">
                <v:stroke joinstyle="miter"/>
                <v:path gradientshapeok="t" o:connecttype="rect"/>
              </v:shapetype>
              <v:shape id="Text Box 228" o:spid="_x0000_s1026" type="#_x0000_t202" style="position:absolute;margin-left:101.6pt;margin-top:222.7pt;width:55.1pt;height:33.75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" fillcolor="white [3201]" strokeweight=".5pt">
                <v:textbox>
                  <w:txbxContent>
                    <w:p w14:paraId="6E622F05" w14:textId="77777777" w:rsidR="00746DEC" w:rsidRPr="00FD36BF" w:rsidRDefault="00746DEC" w:rsidP="00746DEC">
                      <w:pPr>
                        <w:rPr>
                          <w:sz w:val="36"/>
                          <w:szCs w:val="36"/>
                        </w:rPr>
                      </w:pPr>
                      <w:r w:rsidRPr="00FD36BF">
                        <w:rPr>
                          <w:rFonts w:cstheme="minorHAnsi"/>
                          <w:sz w:val="36"/>
                          <w:szCs w:val="36"/>
                        </w:rPr>
                        <w:t>λ</w:t>
                      </w:r>
                      <w:r w:rsidRPr="00FD36BF">
                        <w:rPr>
                          <w:rFonts w:cstheme="minorHAnsi"/>
                          <w:sz w:val="36"/>
                          <w:szCs w:val="36"/>
                          <w:vertAlign w:val="subscript"/>
                        </w:rPr>
                        <w:t>2</w:t>
                      </w:r>
                      <w:r w:rsidRPr="00FD36BF">
                        <w:rPr>
                          <w:rFonts w:cstheme="minorHAnsi"/>
                          <w:sz w:val="36"/>
                          <w:szCs w:val="36"/>
                          <w:vertAlign w:val="superscript"/>
                        </w:rPr>
                        <w:t>peak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7F9805DF" wp14:editId="062629DC">
                <wp:simplePos x="0" y="0"/>
                <wp:positionH relativeFrom="column">
                  <wp:posOffset>1918970</wp:posOffset>
                </wp:positionH>
                <wp:positionV relativeFrom="paragraph">
                  <wp:posOffset>2199640</wp:posOffset>
                </wp:positionV>
                <wp:extent cx="700087" cy="428625"/>
                <wp:effectExtent l="0" t="0" r="24130" b="28575"/>
                <wp:wrapNone/>
                <wp:docPr id="1352428345" name="Text Box 2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00087" cy="4286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7B2D484" w14:textId="77777777" w:rsidR="00746DEC" w:rsidRPr="00FD36BF" w:rsidRDefault="00746DEC" w:rsidP="00746DEC">
                            <w:pPr>
                              <w:rPr>
                                <w:sz w:val="36"/>
                                <w:szCs w:val="36"/>
                              </w:rPr>
                            </w:pPr>
                            <w:r w:rsidRPr="00FD36BF">
                              <w:rPr>
                                <w:rFonts w:cstheme="minorHAnsi"/>
                                <w:sz w:val="36"/>
                                <w:szCs w:val="36"/>
                              </w:rPr>
                              <w:t>λ</w:t>
                            </w:r>
                            <w:r>
                              <w:rPr>
                                <w:rFonts w:cstheme="minorHAnsi"/>
                                <w:sz w:val="36"/>
                                <w:szCs w:val="36"/>
                                <w:vertAlign w:val="subscript"/>
                              </w:rPr>
                              <w:t>1</w:t>
                            </w:r>
                            <w:r w:rsidRPr="00FD36BF">
                              <w:rPr>
                                <w:rFonts w:cstheme="minorHAnsi"/>
                                <w:sz w:val="36"/>
                                <w:szCs w:val="36"/>
                                <w:vertAlign w:val="superscript"/>
                              </w:rPr>
                              <w:t>peak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F9805DF" id="_x0000_s1027" type="#_x0000_t202" style="position:absolute;margin-left:151.1pt;margin-top:173.2pt;width:55.1pt;height:33.75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" fillcolor="white [3201]" strokeweight=".5pt">
                <v:textbox>
                  <w:txbxContent>
                    <w:p w14:paraId="47B2D484" w14:textId="77777777" w:rsidR="00746DEC" w:rsidRPr="00FD36BF" w:rsidRDefault="00746DEC" w:rsidP="00746DEC">
                      <w:pPr>
                        <w:rPr>
                          <w:sz w:val="36"/>
                          <w:szCs w:val="36"/>
                        </w:rPr>
                      </w:pPr>
                      <w:r w:rsidRPr="00FD36BF">
                        <w:rPr>
                          <w:rFonts w:cstheme="minorHAnsi"/>
                          <w:sz w:val="36"/>
                          <w:szCs w:val="36"/>
                        </w:rPr>
                        <w:t>λ</w:t>
                      </w:r>
                      <w:r>
                        <w:rPr>
                          <w:rFonts w:cstheme="minorHAnsi"/>
                          <w:sz w:val="36"/>
                          <w:szCs w:val="36"/>
                          <w:vertAlign w:val="subscript"/>
                        </w:rPr>
                        <w:t>1</w:t>
                      </w:r>
                      <w:r w:rsidRPr="00FD36BF">
                        <w:rPr>
                          <w:rFonts w:cstheme="minorHAnsi"/>
                          <w:sz w:val="36"/>
                          <w:szCs w:val="36"/>
                          <w:vertAlign w:val="superscript"/>
                        </w:rPr>
                        <w:t>peak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69504" behindDoc="0" locked="0" layoutInCell="1" allowOverlap="1" wp14:anchorId="01209B7E" wp14:editId="5AF9D796">
                <wp:simplePos x="0" y="0"/>
                <wp:positionH relativeFrom="column">
                  <wp:posOffset>1671775</wp:posOffset>
                </wp:positionH>
                <wp:positionV relativeFrom="paragraph">
                  <wp:posOffset>196850</wp:posOffset>
                </wp:positionV>
                <wp:extent cx="708480" cy="2422440"/>
                <wp:effectExtent l="57150" t="57150" r="53975" b="54610"/>
                <wp:wrapNone/>
                <wp:docPr id="1199952034" name="Ink 22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">
                      <w14:nvContentPartPr>
                        <w14:cNvContentPartPr/>
                      </w14:nvContentPartPr>
                      <w14:xfrm>
                        <a:off x="0" y="0"/>
                        <a:ext cx="708480" cy="2422440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B91F707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227" o:spid="_x0000_s1026" type="#_x0000_t75" style="position:absolute;margin-left:130.95pt;margin-top:14.8pt;width:57.2pt;height:192.2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">
                <v:imagedata r:id="rId7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68480" behindDoc="0" locked="0" layoutInCell="1" allowOverlap="1" wp14:anchorId="3DD072C8" wp14:editId="00D02712">
                <wp:simplePos x="0" y="0"/>
                <wp:positionH relativeFrom="column">
                  <wp:posOffset>873300</wp:posOffset>
                </wp:positionH>
                <wp:positionV relativeFrom="paragraph">
                  <wp:posOffset>107155</wp:posOffset>
                </wp:positionV>
                <wp:extent cx="3241440" cy="1819080"/>
                <wp:effectExtent l="57150" t="57150" r="54610" b="48260"/>
                <wp:wrapNone/>
                <wp:docPr id="1613577018" name="Ink 18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">
                      <w14:nvContentPartPr>
                        <w14:cNvContentPartPr/>
                      </w14:nvContentPartPr>
                      <w14:xfrm>
                        <a:off x="0" y="0"/>
                        <a:ext cx="3241440" cy="18190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F1438E2" id="Ink 182" o:spid="_x0000_s1026" type="#_x0000_t75" style="position:absolute;margin-left:68.05pt;margin-top:7.75pt;width:256.65pt;height:144.65pt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">
                <v:imagedata r:id="rId9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67456" behindDoc="0" locked="0" layoutInCell="1" allowOverlap="1" wp14:anchorId="4C778ACC" wp14:editId="211482DD">
                <wp:simplePos x="0" y="0"/>
                <wp:positionH relativeFrom="column">
                  <wp:posOffset>843420</wp:posOffset>
                </wp:positionH>
                <wp:positionV relativeFrom="paragraph">
                  <wp:posOffset>578755</wp:posOffset>
                </wp:positionV>
                <wp:extent cx="3588480" cy="1411200"/>
                <wp:effectExtent l="57150" t="38100" r="50165" b="55880"/>
                <wp:wrapNone/>
                <wp:docPr id="1921846001" name="Ink 18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">
                      <w14:nvContentPartPr>
                        <w14:cNvContentPartPr/>
                      </w14:nvContentPartPr>
                      <w14:xfrm>
                        <a:off x="0" y="0"/>
                        <a:ext cx="3588480" cy="14112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3F9EFC8" id="Ink 181" o:spid="_x0000_s1026" type="#_x0000_t75" style="position:absolute;margin-left:65.7pt;margin-top:44.85pt;width:283.95pt;height:112.5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">
                <v:imagedata r:id="rId11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66432" behindDoc="0" locked="0" layoutInCell="1" allowOverlap="1" wp14:anchorId="2AED138E" wp14:editId="6413FC0F">
                <wp:simplePos x="0" y="0"/>
                <wp:positionH relativeFrom="column">
                  <wp:posOffset>4588500</wp:posOffset>
                </wp:positionH>
                <wp:positionV relativeFrom="paragraph">
                  <wp:posOffset>598070</wp:posOffset>
                </wp:positionV>
                <wp:extent cx="1650240" cy="1267920"/>
                <wp:effectExtent l="38100" t="57150" r="45720" b="46990"/>
                <wp:wrapNone/>
                <wp:docPr id="918187183" name="Ink 18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">
                      <w14:nvContentPartPr>
                        <w14:cNvContentPartPr/>
                      </w14:nvContentPartPr>
                      <w14:xfrm>
                        <a:off x="0" y="0"/>
                        <a:ext cx="1650240" cy="1267920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1F43BA3" id="Ink 180" o:spid="_x0000_s1026" type="#_x0000_t75" style="position:absolute;margin-left:360.6pt;margin-top:46.4pt;width:131.4pt;height:101.3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">
                <v:imagedata r:id="rId13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65408" behindDoc="0" locked="0" layoutInCell="1" allowOverlap="1" wp14:anchorId="6DB9C49B" wp14:editId="0AB86380">
                <wp:simplePos x="0" y="0"/>
                <wp:positionH relativeFrom="column">
                  <wp:posOffset>-16510</wp:posOffset>
                </wp:positionH>
                <wp:positionV relativeFrom="paragraph">
                  <wp:posOffset>-437515</wp:posOffset>
                </wp:positionV>
                <wp:extent cx="6337935" cy="3310255"/>
                <wp:effectExtent l="57150" t="57150" r="43815" b="42545"/>
                <wp:wrapNone/>
                <wp:docPr id="450779316" name="Ink 15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">
                      <w14:nvContentPartPr>
                        <w14:cNvContentPartPr/>
                      </w14:nvContentPartPr>
                      <w14:xfrm>
                        <a:off x="0" y="0"/>
                        <a:ext cx="6337935" cy="331025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FB72CEA" id="Ink 158" o:spid="_x0000_s1026" type="#_x0000_t75" style="position:absolute;margin-left:-2pt;margin-top:-35.15pt;width:500.45pt;height:262.05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">
                <v:imagedata r:id="rId15" o:title=""/>
              </v:shape>
            </w:pict>
          </mc:Fallback>
        </mc:AlternateContent>
      </w:r>
    </w:p>
    <w:p w14:paraId="7B5BF9CD" w14:textId="77777777" w:rsidR="00746DEC" w:rsidRDefault="00746DEC" w:rsidP="00746DEC">
      <w:pPr>
        <w:rPr>
          <w:rFonts w:ascii="Times New Roman" w:hAnsi="Times New Roman" w:cs="Times New Roman"/>
          <w:bCs/>
          <w:sz w:val="24"/>
          <w:szCs w:val="24"/>
        </w:rPr>
      </w:pPr>
    </w:p>
    <w:p w14:paraId="128B2A62" w14:textId="77777777" w:rsidR="00746DEC" w:rsidRDefault="00746DEC" w:rsidP="00746DEC">
      <w:pPr>
        <w:rPr>
          <w:rFonts w:ascii="Times New Roman" w:hAnsi="Times New Roman" w:cs="Times New Roman"/>
          <w:bCs/>
          <w:sz w:val="24"/>
          <w:szCs w:val="24"/>
        </w:rPr>
      </w:pPr>
    </w:p>
    <w:p w14:paraId="7FE59D48" w14:textId="77777777" w:rsidR="00746DEC" w:rsidRDefault="00746DEC" w:rsidP="00746DEC"/>
    <w:p w14:paraId="26CFCF64" w14:textId="77777777" w:rsidR="00746DEC" w:rsidRDefault="00746DEC" w:rsidP="00746DEC"/>
    <w:p w14:paraId="0D53E91A" w14:textId="77777777" w:rsidR="00746DEC" w:rsidRDefault="00746DEC" w:rsidP="00746DEC"/>
    <w:p w14:paraId="67223FA4" w14:textId="77777777" w:rsidR="00746DEC" w:rsidRDefault="00746DEC" w:rsidP="00746DEC"/>
    <w:p w14:paraId="0ECED52B" w14:textId="77777777" w:rsidR="006D578B" w:rsidRDefault="006D578B" w:rsidP="00DF7F94"/>
    <w:p w14:paraId="5757F9FF" w14:textId="77777777" w:rsidR="00AC5CB5" w:rsidRDefault="00AC5CB5" w:rsidP="00DF7F94"/>
    <w:p w14:paraId="60A585D9" w14:textId="77777777" w:rsidR="00AC5CB5" w:rsidRDefault="00AC5CB5" w:rsidP="00DF7F94"/>
    <w:p w14:paraId="0A6DE09D" w14:textId="77777777" w:rsidR="00AC5CB5" w:rsidRDefault="00AC5CB5" w:rsidP="00DF7F94"/>
    <w:p w14:paraId="44821CAB" w14:textId="77777777" w:rsidR="00AC5CB5" w:rsidRDefault="00AC5CB5" w:rsidP="00DF7F94"/>
    <w:p w14:paraId="5EF17E7C" w14:textId="77777777" w:rsidR="00746DEC" w:rsidRDefault="00746DEC" w:rsidP="00DF7F94"/>
    <w:p w14:paraId="79F9BE54" w14:textId="371970B7" w:rsidR="00746DEC" w:rsidRDefault="00746DEC" w:rsidP="00DF7F94">
      <w:r>
        <w:t>Ii)</w:t>
      </w:r>
    </w:p>
    <w:p w14:paraId="0F4E67E0" w14:textId="10054CC1" w:rsidR="00746DEC" w:rsidRDefault="00746DEC" w:rsidP="00DF7F94">
      <w:r>
        <w:t>Use Wien:</w:t>
      </w:r>
    </w:p>
    <w:p w14:paraId="5D1C2AA7" w14:textId="77777777" w:rsidR="00746DEC" w:rsidRPr="00DE426A" w:rsidRDefault="00746DEC" w:rsidP="00746DEC">
      <m:oMathPara>
        <m:oMath>
          <m:r>
            <m:rPr>
              <m:sty m:val="p"/>
            </m:rPr>
            <w:rPr>
              <w:rFonts w:ascii="Cambria Math" w:hAnsi="Cambria Math" w:cstheme="minorHAnsi"/>
            </w:rPr>
            <m:t>λ</m:t>
          </m:r>
          <m:r>
            <m:rPr>
              <m:sty m:val="p"/>
            </m:rPr>
            <w:rPr>
              <w:rFonts w:ascii="Cambria Math" w:hAnsi="Cambria Math"/>
              <w:vertAlign w:val="subscript"/>
            </w:rPr>
            <m:t xml:space="preserve">peak= </m:t>
          </m:r>
          <m:f>
            <m:fPr>
              <m:ctrlPr>
                <w:rPr>
                  <w:rFonts w:ascii="Cambria Math" w:hAnsi="Cambria Math"/>
                  <w:vertAlign w:val="subscript"/>
                  <w:lang w:val="it-IT"/>
                </w:rPr>
              </m:ctrlPr>
            </m:fPr>
            <m:num>
              <m:r>
                <w:rPr>
                  <w:rFonts w:ascii="Cambria Math" w:hAnsi="Cambria Math"/>
                  <w:vertAlign w:val="subscript"/>
                </w:rPr>
                <m:t xml:space="preserve">2.898 </m:t>
              </m:r>
              <m:r>
                <w:rPr>
                  <w:rFonts w:ascii="Cambria Math" w:hAnsi="Cambria Math"/>
                  <w:vertAlign w:val="subscript"/>
                  <w:lang w:val="it-IT"/>
                </w:rPr>
                <m:t>E</m:t>
              </m:r>
              <m:r>
                <w:rPr>
                  <w:rFonts w:ascii="Cambria Math" w:hAnsi="Cambria Math"/>
                  <w:vertAlign w:val="subscript"/>
                </w:rPr>
                <m:t>-3</m:t>
              </m:r>
            </m:num>
            <m:den>
              <m:r>
                <w:rPr>
                  <w:rFonts w:ascii="Cambria Math" w:hAnsi="Cambria Math"/>
                  <w:vertAlign w:val="subscript"/>
                  <w:lang w:val="it-IT"/>
                </w:rPr>
                <m:t>T</m:t>
              </m:r>
            </m:den>
          </m:f>
          <m:r>
            <m:rPr>
              <m:sty m:val="p"/>
            </m:rPr>
            <w:rPr>
              <w:rFonts w:ascii="Cambria Math" w:hAnsi="Cambria Math"/>
              <w:vertAlign w:val="subscript"/>
            </w:rPr>
            <m:t xml:space="preserve"> </m:t>
          </m:r>
          <m:r>
            <m:rPr>
              <m:sty m:val="p"/>
            </m:rPr>
            <w:rPr>
              <w:rFonts w:ascii="Cambria Math"/>
              <w:vertAlign w:val="subscript"/>
            </w:rPr>
            <m:t xml:space="preserve"> </m:t>
          </m:r>
        </m:oMath>
      </m:oMathPara>
    </w:p>
    <w:p w14:paraId="701DD311" w14:textId="4634D288" w:rsidR="00746DEC" w:rsidRDefault="00746DEC" w:rsidP="00DF7F94">
      <w:r>
        <w:tab/>
      </w:r>
      <w:r>
        <w:tab/>
      </w:r>
      <w:r>
        <w:tab/>
      </w:r>
      <w:r>
        <w:tab/>
      </w:r>
      <w:r>
        <w:tab/>
      </w:r>
      <w:r>
        <w:tab/>
        <w:t>= 2.898e-3/(1500+273.15)</w:t>
      </w:r>
    </w:p>
    <w:p w14:paraId="1B55E65E" w14:textId="28706122" w:rsidR="00AC5CB5" w:rsidRDefault="00746DEC" w:rsidP="00DF7F94">
      <w:r>
        <w:tab/>
      </w:r>
      <w:r>
        <w:tab/>
      </w:r>
      <w:r>
        <w:tab/>
      </w:r>
      <w:r>
        <w:tab/>
      </w:r>
      <w:r>
        <w:tab/>
      </w:r>
      <m:oMath>
        <m:r>
          <m:rPr>
            <m:sty m:val="p"/>
          </m:rPr>
          <w:rPr>
            <w:rFonts w:ascii="Cambria Math" w:hAnsi="Cambria Math" w:cstheme="minorHAnsi"/>
          </w:rPr>
          <m:t>λ</m:t>
        </m:r>
        <m:r>
          <m:rPr>
            <m:sty m:val="p"/>
          </m:rPr>
          <w:rPr>
            <w:rFonts w:ascii="Cambria Math" w:hAnsi="Cambria Math"/>
            <w:vertAlign w:val="subscript"/>
          </w:rPr>
          <m:t xml:space="preserve">peak=1.63 E-6  m </m:t>
        </m:r>
      </m:oMath>
      <w:r>
        <w:rPr>
          <w:vertAlign w:val="subscript"/>
        </w:rPr>
        <w:tab/>
      </w:r>
      <w:r>
        <w:rPr>
          <w:vertAlign w:val="subscript"/>
        </w:rPr>
        <w:tab/>
      </w:r>
      <w:r>
        <w:rPr>
          <w:vertAlign w:val="subscript"/>
        </w:rPr>
        <w:tab/>
      </w:r>
      <w:r>
        <w:rPr>
          <w:vertAlign w:val="subscript"/>
        </w:rPr>
        <w:tab/>
      </w:r>
      <w:r w:rsidRPr="00746DEC">
        <w:rPr>
          <w:sz w:val="32"/>
          <w:szCs w:val="32"/>
          <w:vertAlign w:val="subscript"/>
        </w:rPr>
        <w:t>6 marks</w:t>
      </w:r>
    </w:p>
    <w:p w14:paraId="6D08D7D9" w14:textId="12932617" w:rsidR="00AC5CB5" w:rsidRDefault="00746DEC" w:rsidP="00DF7F94">
      <w:r>
        <w:t xml:space="preserve"> </w:t>
      </w:r>
    </w:p>
    <w:p w14:paraId="6B57E2DC" w14:textId="0BBFB3C3" w:rsidR="00DF7F94" w:rsidRDefault="00DF7F94" w:rsidP="00E37CB8">
      <w:pPr>
        <w:pStyle w:val="ListParagraph"/>
        <w:numPr>
          <w:ilvl w:val="0"/>
          <w:numId w:val="2"/>
        </w:num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05F6F05F" wp14:editId="542CEE66">
                <wp:simplePos x="0" y="0"/>
                <wp:positionH relativeFrom="column">
                  <wp:posOffset>5510212</wp:posOffset>
                </wp:positionH>
                <wp:positionV relativeFrom="paragraph">
                  <wp:posOffset>3045142</wp:posOffset>
                </wp:positionV>
                <wp:extent cx="581025" cy="347662"/>
                <wp:effectExtent l="0" t="0" r="28575" b="14605"/>
                <wp:wrapNone/>
                <wp:docPr id="833343138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1025" cy="347662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6FAB7F0" w14:textId="74C2704D" w:rsidR="00DF7F94" w:rsidRDefault="00DF7F94" w:rsidP="00DF7F94">
                            <w:r>
                              <w:t>strain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5F6F05F" id="Text Box 3" o:spid="_x0000_s1028" type="#_x0000_t202" style="position:absolute;left:0;text-align:left;margin-left:433.85pt;margin-top:239.75pt;width:45.75pt;height:27.3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" fillcolor="white [3201]" strokeweight=".5pt">
                <v:textbox>
                  <w:txbxContent>
                    <w:p w14:paraId="36FAB7F0" w14:textId="74C2704D" w:rsidR="00DF7F94" w:rsidRDefault="00DF7F94" w:rsidP="00DF7F94">
                      <w:r>
                        <w:t>str</w:t>
                      </w:r>
                      <w:r>
                        <w:t>ain</w:t>
                      </w:r>
                    </w:p>
                  </w:txbxContent>
                </v:textbox>
              </v:shape>
            </w:pict>
          </mc:Fallback>
        </mc:AlternateContent>
      </w:r>
      <w:r w:rsidR="00E37CB8">
        <w:t xml:space="preserve"> Use Stefan’s Law:</w:t>
      </w:r>
    </w:p>
    <w:p w14:paraId="02BDDCCE" w14:textId="571DD046" w:rsidR="00E37CB8" w:rsidRDefault="00000000" w:rsidP="00E37CB8">
      <w:pPr>
        <w:rPr>
          <w:rFonts w:ascii="Times New Roman" w:hAnsi="Times New Roman" w:cs="Times New Roman"/>
          <w:sz w:val="24"/>
          <w:szCs w:val="24"/>
        </w:rPr>
      </w:pPr>
      <m:oMath>
        <m:acc>
          <m:accPr>
            <m:chr m:val="̇"/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accPr>
          <m:e>
            <m:r>
              <w:rPr>
                <w:rFonts w:ascii="Cambria Math" w:hAnsi="Cambria Math" w:cs="Times New Roman"/>
                <w:sz w:val="24"/>
                <w:szCs w:val="24"/>
              </w:rPr>
              <m:t>q</m:t>
            </m:r>
          </m:e>
        </m:acc>
      </m:oMath>
      <w:r w:rsidR="00E37CB8" w:rsidRPr="00701FF7">
        <w:rPr>
          <w:rFonts w:ascii="Times New Roman" w:hAnsi="Times New Roman" w:cs="Times New Roman"/>
          <w:sz w:val="24"/>
          <w:szCs w:val="24"/>
        </w:rPr>
        <w:t xml:space="preserve">= </w:t>
      </w:r>
      <w:r w:rsidR="00E37CB8">
        <w:rPr>
          <w:rFonts w:ascii="Times New Roman" w:hAnsi="Times New Roman" w:cs="Times New Roman"/>
          <w:sz w:val="24"/>
          <w:szCs w:val="24"/>
        </w:rPr>
        <w:t>A</w:t>
      </w:r>
      <w:r w:rsidR="00E37CB8" w:rsidRPr="00701FF7">
        <w:rPr>
          <w:rFonts w:ascii="Times New Roman" w:hAnsi="Times New Roman" w:cs="Times New Roman"/>
          <w:sz w:val="24"/>
          <w:szCs w:val="24"/>
        </w:rPr>
        <w:t>εσT</w:t>
      </w:r>
      <w:r w:rsidR="00E37CB8" w:rsidRPr="00701FF7">
        <w:rPr>
          <w:rFonts w:ascii="Times New Roman" w:hAnsi="Times New Roman" w:cs="Times New Roman"/>
          <w:sz w:val="24"/>
          <w:szCs w:val="24"/>
          <w:vertAlign w:val="superscript"/>
        </w:rPr>
        <w:t>4</w:t>
      </w:r>
      <w:r w:rsidR="00E37CB8">
        <w:rPr>
          <w:rFonts w:ascii="Times New Roman" w:hAnsi="Times New Roman" w:cs="Times New Roman"/>
          <w:sz w:val="24"/>
          <w:szCs w:val="24"/>
        </w:rPr>
        <w:t xml:space="preserve">         W     where </w:t>
      </w:r>
      <w:r w:rsidR="00E37CB8" w:rsidRPr="00701FF7">
        <w:rPr>
          <w:rFonts w:ascii="Times New Roman" w:hAnsi="Times New Roman" w:cs="Times New Roman"/>
          <w:sz w:val="24"/>
          <w:szCs w:val="24"/>
        </w:rPr>
        <w:t>σ</w:t>
      </w:r>
      <w:r w:rsidR="00E37CB8">
        <w:rPr>
          <w:rFonts w:ascii="Times New Roman" w:hAnsi="Times New Roman" w:cs="Times New Roman"/>
          <w:sz w:val="24"/>
          <w:szCs w:val="24"/>
        </w:rPr>
        <w:t>=</w:t>
      </w:r>
      <w:bookmarkStart w:id="0" w:name="_Hlk126320389"/>
      <w:r w:rsidR="00E37CB8" w:rsidRPr="008E7C81">
        <w:rPr>
          <w:rFonts w:ascii="Arial" w:hAnsi="Arial" w:cs="Arial"/>
          <w:color w:val="202124"/>
          <w:shd w:val="clear" w:color="auto" w:fill="FFFFFF"/>
        </w:rPr>
        <w:t>5.67× 10</w:t>
      </w:r>
      <w:r w:rsidR="00E37CB8" w:rsidRPr="008E7C81">
        <w:rPr>
          <w:rFonts w:ascii="Arial" w:hAnsi="Arial" w:cs="Arial"/>
          <w:color w:val="202124"/>
          <w:shd w:val="clear" w:color="auto" w:fill="FFFFFF"/>
          <w:vertAlign w:val="superscript"/>
        </w:rPr>
        <w:t>−8</w:t>
      </w:r>
      <w:r w:rsidR="00E37CB8">
        <w:rPr>
          <w:rFonts w:ascii="Arial" w:hAnsi="Arial" w:cs="Arial"/>
          <w:b/>
          <w:bCs/>
          <w:color w:val="202124"/>
          <w:shd w:val="clear" w:color="auto" w:fill="FFFFFF"/>
        </w:rPr>
        <w:t> </w:t>
      </w:r>
      <w:bookmarkEnd w:id="0"/>
      <w:r w:rsidR="00E37CB8">
        <w:rPr>
          <w:rFonts w:ascii="Times New Roman" w:hAnsi="Times New Roman" w:cs="Times New Roman"/>
          <w:sz w:val="24"/>
          <w:szCs w:val="24"/>
        </w:rPr>
        <w:t xml:space="preserve">  </w:t>
      </w:r>
    </w:p>
    <w:p w14:paraId="126B70C9" w14:textId="77777777" w:rsidR="00E37CB8" w:rsidRDefault="00E37CB8" w:rsidP="00E37CB8">
      <w:pPr>
        <w:rPr>
          <w:rFonts w:ascii="Times New Roman" w:hAnsi="Times New Roman" w:cs="Times New Roman"/>
          <w:sz w:val="24"/>
          <w:szCs w:val="24"/>
        </w:rPr>
      </w:pPr>
    </w:p>
    <w:p w14:paraId="2D410FAC" w14:textId="1754303E" w:rsidR="00E37CB8" w:rsidRDefault="00E37CB8" w:rsidP="00E37CB8">
      <w:pPr>
        <w:rPr>
          <w:rFonts w:ascii="Times New Roman" w:hAnsi="Times New Roman" w:cs="Times New Roman"/>
          <w:sz w:val="24"/>
          <w:szCs w:val="24"/>
          <w:vertAlign w:val="superscript"/>
        </w:rPr>
      </w:pPr>
      <w:r>
        <w:rPr>
          <w:rFonts w:ascii="Times New Roman" w:hAnsi="Times New Roman" w:cs="Times New Roman"/>
          <w:sz w:val="24"/>
          <w:szCs w:val="24"/>
        </w:rPr>
        <w:t>= 0.7*0.8*(773.15)</w:t>
      </w:r>
      <w:r w:rsidRPr="00E37CB8">
        <w:rPr>
          <w:rFonts w:ascii="Times New Roman" w:hAnsi="Times New Roman" w:cs="Times New Roman"/>
          <w:sz w:val="24"/>
          <w:szCs w:val="24"/>
          <w:vertAlign w:val="superscript"/>
        </w:rPr>
        <w:t>4</w:t>
      </w:r>
    </w:p>
    <w:p w14:paraId="7FDD156F" w14:textId="4DBD3616" w:rsidR="00E37CB8" w:rsidRPr="00E37CB8" w:rsidRDefault="00E410EE" w:rsidP="00E37CB8">
      <w:r>
        <w:rPr>
          <w:rFonts w:ascii="Times New Roman" w:hAnsi="Times New Roman" w:cs="Times New Roman"/>
          <w:sz w:val="24"/>
          <w:szCs w:val="24"/>
        </w:rPr>
        <w:t>= 11,345.5</w:t>
      </w:r>
      <w:r w:rsidR="00936D7E">
        <w:rPr>
          <w:rFonts w:ascii="Times New Roman" w:hAnsi="Times New Roman" w:cs="Times New Roman"/>
          <w:sz w:val="24"/>
          <w:szCs w:val="24"/>
        </w:rPr>
        <w:t>6</w:t>
      </w:r>
      <w:r>
        <w:rPr>
          <w:rFonts w:ascii="Times New Roman" w:hAnsi="Times New Roman" w:cs="Times New Roman"/>
          <w:sz w:val="24"/>
          <w:szCs w:val="24"/>
        </w:rPr>
        <w:t xml:space="preserve"> W to  2 DP</w:t>
      </w:r>
      <w:r w:rsidR="005E4FA6">
        <w:rPr>
          <w:rFonts w:ascii="Times New Roman" w:hAnsi="Times New Roman" w:cs="Times New Roman"/>
          <w:sz w:val="24"/>
          <w:szCs w:val="24"/>
        </w:rPr>
        <w:tab/>
      </w:r>
      <w:r w:rsidR="005E4FA6">
        <w:rPr>
          <w:rFonts w:ascii="Times New Roman" w:hAnsi="Times New Roman" w:cs="Times New Roman"/>
          <w:sz w:val="24"/>
          <w:szCs w:val="24"/>
        </w:rPr>
        <w:tab/>
      </w:r>
      <w:r w:rsidR="005E4FA6">
        <w:rPr>
          <w:rFonts w:ascii="Times New Roman" w:hAnsi="Times New Roman" w:cs="Times New Roman"/>
          <w:sz w:val="24"/>
          <w:szCs w:val="24"/>
        </w:rPr>
        <w:tab/>
      </w:r>
      <w:r w:rsidR="005E4FA6">
        <w:rPr>
          <w:rFonts w:ascii="Times New Roman" w:hAnsi="Times New Roman" w:cs="Times New Roman"/>
          <w:sz w:val="24"/>
          <w:szCs w:val="24"/>
        </w:rPr>
        <w:tab/>
        <w:t>10 marks</w:t>
      </w:r>
    </w:p>
    <w:sectPr w:rsidR="00E37CB8" w:rsidRPr="00E37CB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19434A9"/>
    <w:multiLevelType w:val="hybridMultilevel"/>
    <w:tmpl w:val="66D46CC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63A7F22"/>
    <w:multiLevelType w:val="hybridMultilevel"/>
    <w:tmpl w:val="4FD037B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378556281">
    <w:abstractNumId w:val="1"/>
  </w:num>
  <w:num w:numId="2" w16cid:durableId="32640175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F7F94"/>
    <w:rsid w:val="00023A24"/>
    <w:rsid w:val="00041B9F"/>
    <w:rsid w:val="00165F22"/>
    <w:rsid w:val="001A4478"/>
    <w:rsid w:val="00212F32"/>
    <w:rsid w:val="002A514C"/>
    <w:rsid w:val="002C74F7"/>
    <w:rsid w:val="002E7E55"/>
    <w:rsid w:val="0053353C"/>
    <w:rsid w:val="00534EED"/>
    <w:rsid w:val="005E4FA6"/>
    <w:rsid w:val="00614733"/>
    <w:rsid w:val="00691ED8"/>
    <w:rsid w:val="006925F1"/>
    <w:rsid w:val="006D578B"/>
    <w:rsid w:val="00746DEC"/>
    <w:rsid w:val="007F385F"/>
    <w:rsid w:val="00917858"/>
    <w:rsid w:val="00936D7E"/>
    <w:rsid w:val="009A76A4"/>
    <w:rsid w:val="00A24E90"/>
    <w:rsid w:val="00AC5CB5"/>
    <w:rsid w:val="00B1425E"/>
    <w:rsid w:val="00B24EED"/>
    <w:rsid w:val="00DB050F"/>
    <w:rsid w:val="00DF7F94"/>
    <w:rsid w:val="00E37CB8"/>
    <w:rsid w:val="00E410EE"/>
    <w:rsid w:val="00E43B0B"/>
    <w:rsid w:val="00FB6C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1409E8"/>
  <w15:chartTrackingRefBased/>
  <w15:docId w15:val="{5292E93E-344F-42B8-BA0E-616B4255FE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F7F9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F7F9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F7F94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F7F9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F7F94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F7F9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F7F9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F7F9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F7F9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F7F94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F7F9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F7F94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F7F94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F7F94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F7F9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F7F9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F7F9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F7F9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F7F9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F7F9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F7F9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F7F9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F7F9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F7F9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F7F9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F7F94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F7F94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F7F94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F7F94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ink/ink2.xml"/><Relationship Id="rId13" Type="http://schemas.openxmlformats.org/officeDocument/2006/relationships/image" Target="media/image5.png"/><Relationship Id="rId3" Type="http://schemas.openxmlformats.org/officeDocument/2006/relationships/settings" Target="settings.xml"/><Relationship Id="rId7" Type="http://schemas.openxmlformats.org/officeDocument/2006/relationships/image" Target="media/image2.png"/><Relationship Id="rId12" Type="http://schemas.openxmlformats.org/officeDocument/2006/relationships/customXml" Target="ink/ink4.xm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customXml" Target="ink/ink1.xml"/><Relationship Id="rId11" Type="http://schemas.openxmlformats.org/officeDocument/2006/relationships/image" Target="media/image4.png"/><Relationship Id="rId5" Type="http://schemas.openxmlformats.org/officeDocument/2006/relationships/image" Target="media/image1.png"/><Relationship Id="rId15" Type="http://schemas.openxmlformats.org/officeDocument/2006/relationships/image" Target="media/image6.png"/><Relationship Id="rId10" Type="http://schemas.openxmlformats.org/officeDocument/2006/relationships/customXml" Target="ink/ink3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customXml" Target="ink/ink5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8-01T19:31:18.46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1441 0 24575,'0'0'0,"-2"0"0,-3 0 0,-2 2 0,0 4 0,-1 8 0,-1 11 0,1 15 0,4 15 0,4 7 0,5 4 0,3-3 0,2-9 0,0-14-8191</inkml:trace>
  <inkml:trace contextRef="#ctx0" brushRef="#br0" timeOffset="329.25">1182 1589 24575,'0'0'0,"0"4"0,0 11 0,-2 14 0,-3 12 0,0 13 0,1 6 0,0 3 0,0-1 0,0-4 0,0-7 0,2-12-8191</inkml:trace>
  <inkml:trace contextRef="#ctx0" brushRef="#br0" timeOffset="673.65">1101 2875 24575,'0'0'0,"-2"0"0,-3 4 0,0 7 0,1 10 0,0 9 0,2 7 0,1 4 0,2 1 0,1 2 0,1 1 0,-1-4 0,-1-6 0,0-10-8191</inkml:trace>
  <inkml:trace contextRef="#ctx0" brushRef="#br0" timeOffset="1033.58">1123 3564 24575,'-6'122'0,"1"-64"0,-12 68 0,9-80 0,-2 51 0,5 0 0,-31 163 0,4-89-282,8 1 0,-3 230-1,38 94-1082,-8-435-4614</inkml:trace>
  <inkml:trace contextRef="#ctx0" brushRef="#br0" timeOffset="2006.64">2671 1109 24575,'-16'-3'0,"14"2"0,0 1 0,1-1 0,-1 0 0,0 1 0,0 0 0,0 0 0,0-1 0,0 1 0,0 0 0,-2 1 0,0 0 0,-1 0 0,1 1 0,-1-1 0,1 1 0,0 1 0,-1-1 0,1 0 0,0 1 0,1 0 0,-1 0 0,-5 5 0,-1 3 0,0 0 0,-13 19 0,10-9 0,1 1 0,0 0 0,2 0 0,0 1 0,-10 40 0,-18 124 0,21-89 0,-66 455 0,66-30 0,18-425 0,-4 0 0,-22 141 0,23-229 0,-14 88 0,-6 185 0,23-209 0,1 26 0,-14 126 0,1-134 0,4 0 0,8 126 0,4-132 0,8 208 0,-14-224 0,-1-29 0,2 0 0,9 65 0,-2-75 43,2 16-1451,-8-34-5418</inkml:trace>
  <inkml:trace contextRef="#ctx0" brushRef="#br0" timeOffset="12006.47">984 6064 24575,'-1'176'0,"2"185"0,1-341 22,8 37 1,-3-22-1433,-4-20-5416</inkml:trace>
  <inkml:trace contextRef="#ctx0" brushRef="#br0" timeOffset="27321.68">2872 4826 24575,'5'195'-1365,"-6"-155"-5461</inkml:trace>
  <inkml:trace contextRef="#ctx0" brushRef="#br0" timeOffset="28467.06">2896 4896 24575,'0'-5'0,"1"0"0,0 0 0,0 0 0,1 0 0,0 0 0,2-5 0,4-13 0,-3 1 0,-8 287 0,5-141 0,-2-119-99,0 4-155,0 0 1,-1 0 0,0 0 0,-2 10 0,0-10-6573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8-01T19:31:15.08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5053 24575,'0'-2'0,"1"-1"0,0 1 0,0 0 0,0 0 0,0 0 0,0-1 0,1 1 0,-1 0 0,1 0 0,-1 1 0,1-1 0,3-3 0,1-2 0,23-30 0,-2-2 0,36-72 0,-4 7 0,11-3 0,-28 46 0,66-132 0,-37 18 0,36-80 0,-57 165 0,15-32 0,145-356 0,-161 345 0,55-235 0,13-217 0,8 34 0,-54 315 0,-32 116 0,-6 19 0,50-103 0,-40 110 0,60-124 0,-80 178 0,1 0 0,1 2 0,39-43 0,-48 64 0,1 0 0,1 1 0,20-13 0,63-37 0,-59 39 0,47-29 0,2 4 0,152-63 0,-216 106 0,1 1 0,-1 1 0,1 1 0,1 2 0,-1 1 0,1 1 0,51 3 0,10 8 0,99 23 0,-140-23 0,-19-3 0,170 37 0,-166-34 0,1 3 0,-2 0 0,54 29 0,220 116 0,-244-127 0,-3 4 0,0 1 0,65 53 0,74 58 0,-138-107 0,92 43 0,-34-26 0,156 99 0,-205-109 0,277 181 0,12-6 0,-138-71 0,-9-5 0,99 40 0,7-15 0,-286-153 0,308 175 0,-82-44 0,476 275 0,-621-352 0,103 62 0,-156-100 0,108 42 0,-148-68 0,9 3 0,0 1 0,-1 2 0,0 0 0,34 24 0,-56-34 0,-1 1 0,1-1 0,0 0 0,0-1 0,1 1 0,-1-1 0,1 0 0,-1-1 0,1 0 0,-1 0 0,1 0 0,0-1 0,-1 0 0,1 0 0,0 0 0,9-3 0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8-01T19:31:11.65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 3894 24575,'0'25'0,"-1"-37"0,1 9 0,0 1 0,-1 0 0,1-1 0,0 1 0,0-1 0,0 1 0,0-1 0,1 1 0,-1 0 0,1-1 0,0 1 0,-1 0 0,1-1 0,0 1 0,0 0 0,0 0 0,1 0 0,1-3 0,-3 4 0,1 0 0,-1 0 0,1 1 0,-1-1 0,0 0 0,0 0 0,1 0 0,-1 0 0,0 0 0,0 0 0,0 0 0,0 0 0,0-1 0,3-14 0,-2 15 0,1 0 0,0 0 0,0 0 0,-1 0 0,1 1 0,0-1 0,0 0 0,0 1 0,0-1 0,0 1 0,2 0 0,13-5 0,-14 4 0,-1 0 0,0-1 0,0 1 0,0-1 0,0 0 0,-1 0 0,1 1 0,0-1 0,-1 0 0,1-1 0,-1 1 0,0 0 0,1 0 0,0-3 0,9-14 0,-4 11 0,0 0 0,0 0 0,1 1 0,0 0 0,11-6 0,46-25 0,-44 27 0,-1-1 0,28-21 0,6-16 0,80-90 0,-85 78 0,45-74 0,31-41 0,-44 81 0,86-114 0,81-169 0,-101 123 0,-43 65 0,44-70 0,-36 60 0,-58 101 0,24-39 0,-59 109 0,163-243 0,-126 196 0,99-101 0,-37 60 0,149-112 0,2 56 0,-228 151 0,2 1 0,80-27 0,95-8 0,-171 48 0,92-3 0,48 13 0,-176-2 0,39 2 0,1 2 0,-1 2 0,0 3 0,0 1 0,-1 3 0,82 32 0,50 32 0,143 66 0,-259-106 0,83 60 0,53 58 0,-76-57 0,-12-11 0,300 216 0,473 269 0,-629-417 0,96 62 0,-290-174 0,328 218 0,17-29 0,92 7 0,9-21 0,-421-183 0,-1 4 0,106 66 0,-129-66 0,129 55 0,-21-15-1365,-147-64-5461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8-01T19:30:43.66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10243 4976 24575,'8'-3'0,"23"-3"0,-1 0 0,49-1 0,-42 4 0,192-17 0,166-14 0,-213 26-1365,-116 8-5461</inkml:trace>
  <inkml:trace contextRef="#ctx0" brushRef="#br0" timeOffset="470.66">10983 5058 24575,'-1'163'0,"3"174"0,-2-317-341,2 1 0,0-1-1,7 28 1,-2-24-6485</inkml:trace>
  <inkml:trace contextRef="#ctx0" brushRef="#br0" timeOffset="815.95">11486 5735 24575,'0'0'0,"0"2"0,2 5 0,3 5 0,0 4 0,0 4 0,-2 2 0,0 1 0,-2 2 0,-2-3 0,-2-2 0,1-5-8191</inkml:trace>
  <inkml:trace contextRef="#ctx0" brushRef="#br0" timeOffset="-2982.32">10772 2556 24575,'0'0'0,"0"0"0,15 0 0,71-5 0,-15 0 0,201-7 50,137-3-1465,-366 15-5411</inkml:trace>
  <inkml:trace contextRef="#ctx0" brushRef="#br0" timeOffset="-2652.28">11369 2743 24575,'0'3'0,"0"0"0,1 0 0,0 0 0,0 0 0,-1-1 0,2 1 0,-1 0 0,2 2 0,2 7 0,6 17 0,129 361 0,-115-304-682,36 83-1,-47-137-6143</inkml:trace>
  <inkml:trace contextRef="#ctx0" brushRef="#br0" timeOffset="-2165.98">12038 3304 24575,'11'0'0,"0"1"0,1 0 0,-1 0 0,19 6 0,-24-5 0,0 0 0,0 1 0,0-1 0,-1 1 0,1 0 0,-1 1 0,0-1 0,0 1 0,0 0 0,5 5 0,-8-6 0,0 1 0,0-1 0,0 0 0,0 1 0,-1-1 0,1 1 0,-1 0 0,0-1 0,0 1 0,0 0 0,-1 0 0,1-1 0,-1 1 0,0 0 0,0 0 0,-1 6 0,-1 1 0,1 0 0,-2 0 0,0-1 0,-6 17 0,4-15 0,1-1 0,1 1 0,0-1 0,0 1 0,1 0 0,0 0 0,1 15 0,1-21 0,0 1 0,1-1 0,0 0 0,0 0 0,1 0 0,-1 0 0,1 0 0,1 0 0,-1 0 0,1-1 0,0 1 0,0-1 0,0 0 0,1 0 0,8 9 0,2-2-151,0 0-1,1-1 0,0 0 0,1-1 1,1-1-1,-1-1 0,1 0 1,26 8-1,-17-8-6674</inkml:trace>
  <inkml:trace contextRef="#ctx0" brushRef="#br0" timeOffset="-1631.67">12449 2614 24575,'0'0'0,"0"0"0,0 0 0,9 2 0,159 26 0,-19-4 0,-107-15 0,62 21 0,-96-27 0,0 1 0,0 0 0,0 0 0,0 1 0,0-1 0,-1 2 0,13 10 0,-16-12 0,-1-1 0,0 1 0,0 0 0,0 0 0,-1 0 0,1 0 0,-1 0 0,0 0 0,0 1 0,-1-1 0,1 1 0,-1-1 0,0 1 0,0 0 0,0-1 0,-1 9 0,-1-3 0,0 1 0,0-1 0,-1 0 0,-1 0 0,0 1 0,0-2 0,-6 12 0,-37 67 0,35-70 0,-90 140 0,3-5 0,68-97 120,28-50-332,-1 1 0,1 0 0,0 0-1,0 0 1,1 1 0,-1 9 0,3 5-6614</inkml:trace>
  <inkml:trace contextRef="#ctx0" brushRef="#br0" timeOffset="-1269.14">13456 2403 24575,'0'0'0,"9"0"0,214-3 0,118 1 0,-220 12-1365,-99-6-5461</inkml:trace>
  <inkml:trace contextRef="#ctx0" brushRef="#br0" timeOffset="-925.61">14089 2580 24575,'-2'0'0,"1"-1"0,-1 1 0,1 0 0,0 0 0,-1 1 0,1-1 0,0 0 0,-1 0 0,1 1 0,-1-1 0,1 1 0,0-1 0,0 1 0,-1-1 0,1 1 0,0 0 0,0 0 0,0 0 0,0-1 0,0 1 0,0 0 0,0 0 0,0 0 0,0 1 0,0-1 0,0 0 0,1 0 0,-1 0 0,1 1 0,-1-1 0,0 2 0,-5 11 0,1-1 0,1 1 0,0-1 0,1 1 0,-3 21 0,0 74 0,5-84 0,0 26 60,9 94 0,-5-123-272,1-1 0,1 1 0,1-1-1,1 0 1,1 0 0,18 35 0,-14-37-6614</inkml:trace>
  <inkml:trace contextRef="#ctx0" brushRef="#br0" timeOffset="-548.78">14826 3187 24575,'0'0'0,"-2"4"0,-2 11 0,-1 19 0,-2 18 0,-3 13 0,-2 7 0,-1 0 0,1-6 0,4-9 0,2-9 0,3-11 0,1-10 0,2-10 0,0-7-8191</inkml:trace>
  <inkml:trace contextRef="#ctx0" brushRef="#br0">10243 4976 24575,'8'-3'0,"23"-3"0,-1 0 0,49-1 0,-42 4 0,192-17 0,166-14 0,-213 26-1365,-116 8-5461</inkml:trace>
  <inkml:trace contextRef="#ctx0" brushRef="#br0" timeOffset="470.66">10983 5058 24575,'-1'163'0,"3"174"0,-2-317-341,2 1 0,0-1-1,7 28 1,-2-24-6485</inkml:trace>
  <inkml:trace contextRef="#ctx0" brushRef="#br0" timeOffset="815.95">11486 5734 24575,'0'0'0,"0"2"0,2 5 0,3 5 0,0 4 0,0 4 0,-2 2 0,0 1 0,-2 2 0,-2-3 0,-2-2 0,1-5-8191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8-01T19:30:14.767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1827 2463 24575,'0'0'0,"0"0"0,0 0 0,0 0 0</inkml:trace>
  <inkml:trace contextRef="#ctx0" brushRef="#br0" timeOffset="1136.07">2319 150 24575,'-7'106'0,"-21"1377"-1824,31-866 1547,-2 148 330,-47 631-53,43-1325 0,-3 1043-370,11-438 403,-5-676-32,8 200 1395,-5-169-1198,2 0 0,1 0-1,1 0 1,15 38-1,-21-66-315,-1-1 22,1-1 0,0 1 0,-1 0 0,1 0 0,0-1 0,0 1 0,0-1 1,0 1-1,0-1 0,0 1 0,0-1 0,3 2 0</inkml:trace>
  <inkml:trace contextRef="#ctx0" brushRef="#br0" timeOffset="2284.65">0 6881 24575,'13'0'0,"672"-34"-857,-467 18 437,1277-50-3580,369 62 1378,-1097 7 2129,2599 25-1408,-1015 73 424,-555 30 804,757 61 3145,-1619-156 1738,-858-37-2780,126-16-1,-164 11-6718</inkml:trace>
  <inkml:trace contextRef="#ctx0" brushRef="#br0" timeOffset="2963.91">14988 6576 24575,'13'1'0,"21"6"0,62 21 0,-37-10 0,561 143 0,-587-153 0,231 71 0,-228-65 0,-2 1 0,0 2 0,-1 1 0,0 2 0,35 29 0,-57-41 0,-2 1 0,1 0 0,-1 1 0,-1-1 0,0 2 0,10 15 0,-15-22 0,-1 0 0,0 1 0,0-1 0,0 0 0,-1 1 0,0-1 0,1 1 0,-2 0 0,1-1 0,0 1 0,-1 0 0,0-1 0,0 1 0,0 0 0,-1 0 0,0-1 0,0 1 0,0-1 0,0 1 0,-4 8 0,-2-1 0,0 0 0,0-1 0,-2 0 0,1 0 0,-19 17 0,-58 46 0,73-65 0,-66 51 0,-2-4 0,-100 52 0,63-47 0,-133 46 0,242-103-106,-68 27-1153</inkml:trace>
  <inkml:trace contextRef="#ctx0" brushRef="#br0" timeOffset="3890.1">16828 7499 24575,'10'5'0,"9"11"0,0 1 0,-1 0 0,-1 2 0,21 27 0,-4-4 0,47 50 0,51 63 0,-100-113 0,51 87 0,-44-54 0,-4 3 0,-3 1 0,-4 1 0,-3 2 0,15 84 0,32 248-243,-56-315-879,-8-55-5704</inkml:trace>
  <inkml:trace contextRef="#ctx0" brushRef="#br0" timeOffset="5242.43">17145 8610 24575,'0'0'0,"0"0"0,0 0 0,0 0 0,0 0 0,-2 5 0,-4 5 0,-13 29 0,-34 49 0,2-19-104,-42 65 332,71-99-973,-33 69 1,36-56-6082</inkml:trace>
  <inkml:trace contextRef="#ctx0" brushRef="#br0" timeOffset="8104.94">17450 8377 24575,'0'0'0,"0"0"0,0 0 0,0 0 0,-10 1 0,-4 1 0,1 1 0,0 0 0,-1 1 0,1 0 0,1 2 0,-1-1 0,1 1 0,0 1 0,0 0 0,1 1 0,0 0 0,-12 12 0,-5 7 0,1 1 0,2 1 0,-24 34 0,18-19-1365,5-5-5461</inkml:trace>
  <inkml:trace contextRef="#ctx0" brushRef="#br0" timeOffset="10225.22">2318 605 24575,'0'0'0,"-3"3"0,-7 12 0,0-1 0,1 1 0,1 0 0,0 1 0,1 0 0,1 1 0,1-1 0,0 1 0,1 0 0,0 0 0,2 0 0,0 1 0,1 21 0,2-29 0,1-10 0,-2-5 0,-15 5 0,9 0 0,0 0 0,0 1 0,0 0 0,0 0 0,0 0 0,0 1 0,1-1 0,-1 1 0,0 1 0,1-1 0,0 1 0,-1 0 0,1 0 0,0 1 0,0-1 0,-4 6 0,-166 156 0,-26 21 0,183-172 0,6-5 0,1 0 0,-14 15 0,24-23 0,1-2 0,5-14 0,-2-15 0,1 0 0,2 1 0,16-51 0,41-82 0,-62 161 0,118-296 0,-89 211 0,28-134 0,-52 188 0,15-41 0,-16 58 0,2 0 0,0 0 0,0 0 0,15-20 0,-6 13 0,1 1 0,21-19 0,-28 30 0,1 0 0,0 1 0,0 1 0,1 0 0,20-11 0,-28 17 0,0 1 0,0-1 0,-1 1 0,1 0 0,0 0 0,0 0 0,0 0 0,0 1 0,0 0 0,0 0 0,0 0 0,1 0 0,-1 0 0,7 2 0,-7 0 0,1 0 0,-1 0 0,1 0 0,-1 1 0,0-1 0,0 1 0,0 0 0,0 0 0,0 0 0,-1 1 0,0-1 0,4 5 0,17 26 0,-1 1 0,33 69 0,-32-58 0,419 719 0,-374-669 0,28 46 0,-79-106 63,-14-25-539,1-1 0,12 19 0,-8-17-6350</inkml:trace>
  <inkml:trace contextRef="#ctx0" brushRef="#br0" timeOffset="11057.4">385 1109 24575,'-7'-9'0,"7"5"0,15 3 0,-3 2 0,86 0 0,276-7 0,-206-6-76,319-17-1213,-457 28-5537</inkml:trace>
  <inkml:trace contextRef="#ctx0" brushRef="#br0" timeOffset="11577.67">1088 1259 24575,'0'0'0,"0"0"0,0 0 0,0 0 0,0 12 0,2 12 0,1 0 0,1 0 0,11 39 0,-6-26 0,85 346-1365,-92-372-5461</inkml:trace>
  <inkml:trace contextRef="#ctx0" brushRef="#br0" timeOffset="11920.89">620 2113 24575,'0'0'0,"0"0"0,0 0 0,9-1 0,23-3 0,35-11 0,-4 1 0,477-61 0,-142 24 0,-285 30-1365,-72 13-5461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164</Words>
  <Characters>940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Kelvin Donne</dc:creator>
  <cp:keywords/>
  <dc:description/>
  <cp:lastModifiedBy>Kelvin Donne</cp:lastModifiedBy>
  <cp:revision>10</cp:revision>
  <dcterms:created xsi:type="dcterms:W3CDTF">2024-08-01T19:49:00Z</dcterms:created>
  <dcterms:modified xsi:type="dcterms:W3CDTF">2025-05-25T17:29:00Z</dcterms:modified>
</cp:coreProperties>
</file>