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A34C03A" w:rsidP="0D2775FC" w:rsidRDefault="6A34C03A" w14:paraId="18FBF3F9" w14:noSpellErr="1" w14:textId="5F8D184B">
      <w:pPr>
        <w:ind/>
        <w:rPr>
          <w:rFonts w:ascii="Cambria" w:hAnsi="Cambria" w:eastAsia="Cambria" w:cs="Cambria"/>
          <w:sz w:val="28"/>
          <w:szCs w:val="28"/>
        </w:rPr>
      </w:pPr>
      <w:r w:rsidRPr="0D2775FC" w:rsidR="6C002AC7">
        <w:rPr>
          <w:rFonts w:ascii="Cambria" w:hAnsi="Cambria" w:eastAsia="Cambria" w:cs="Cambria"/>
          <w:sz w:val="28"/>
          <w:szCs w:val="28"/>
        </w:rPr>
        <w:t xml:space="preserve">During our first few sessions of voice and movemnet we looked at the statement of principles and how we would </w:t>
      </w:r>
      <w:r w:rsidRPr="0D2775FC" w:rsidR="6B6B6754">
        <w:rPr>
          <w:rFonts w:ascii="Cambria" w:hAnsi="Cambria" w:eastAsia="Cambria" w:cs="Cambria"/>
          <w:sz w:val="28"/>
          <w:szCs w:val="28"/>
        </w:rPr>
        <w:t xml:space="preserve">use them in our </w:t>
      </w:r>
      <w:r w:rsidRPr="0D2775FC" w:rsidR="25442656">
        <w:rPr>
          <w:rFonts w:ascii="Cambria" w:hAnsi="Cambria" w:eastAsia="Cambria" w:cs="Cambria"/>
          <w:sz w:val="28"/>
          <w:szCs w:val="28"/>
        </w:rPr>
        <w:t>own performances and</w:t>
      </w:r>
      <w:r w:rsidRPr="0D2775FC" w:rsidR="6B6B6754">
        <w:rPr>
          <w:rFonts w:ascii="Cambria" w:hAnsi="Cambria" w:eastAsia="Cambria" w:cs="Cambria"/>
          <w:sz w:val="28"/>
          <w:szCs w:val="28"/>
        </w:rPr>
        <w:t xml:space="preserve"> how they relate to us </w:t>
      </w:r>
      <w:r w:rsidRPr="0D2775FC" w:rsidR="23550394">
        <w:rPr>
          <w:rFonts w:ascii="Cambria" w:hAnsi="Cambria" w:eastAsia="Cambria" w:cs="Cambria"/>
          <w:sz w:val="28"/>
          <w:szCs w:val="28"/>
        </w:rPr>
        <w:t>and what they mean</w:t>
      </w:r>
      <w:r w:rsidRPr="0D2775FC" w:rsidR="251585F4">
        <w:rPr>
          <w:rFonts w:ascii="Cambria" w:hAnsi="Cambria" w:eastAsia="Cambria" w:cs="Cambria"/>
          <w:sz w:val="28"/>
          <w:szCs w:val="28"/>
        </w:rPr>
        <w:t xml:space="preserve">. </w:t>
      </w:r>
      <w:r w:rsidRPr="0D2775FC" w:rsidR="23550394">
        <w:rPr>
          <w:rFonts w:ascii="Cambria" w:hAnsi="Cambria" w:eastAsia="Cambria" w:cs="Cambria"/>
          <w:sz w:val="28"/>
          <w:szCs w:val="28"/>
        </w:rPr>
        <w:t xml:space="preserve">They were created by </w:t>
      </w:r>
      <w:r w:rsidRPr="0D2775FC" w:rsidR="012C174C">
        <w:rPr>
          <w:rFonts w:ascii="Cambria" w:hAnsi="Cambria" w:eastAsia="Cambria" w:cs="Cambria"/>
          <w:sz w:val="28"/>
          <w:szCs w:val="28"/>
        </w:rPr>
        <w:t>Grotowski,</w:t>
      </w:r>
      <w:r w:rsidRPr="0D2775FC" w:rsidR="23550394">
        <w:rPr>
          <w:rFonts w:ascii="Cambria" w:hAnsi="Cambria" w:eastAsia="Cambria" w:cs="Cambria"/>
          <w:sz w:val="28"/>
          <w:szCs w:val="28"/>
        </w:rPr>
        <w:t xml:space="preserve"> </w:t>
      </w:r>
      <w:r w:rsidRPr="0D2775FC" w:rsidR="1ECB148B">
        <w:rPr>
          <w:rFonts w:ascii="Cambria" w:hAnsi="Cambria" w:eastAsia="Cambria" w:cs="Cambria"/>
          <w:sz w:val="28"/>
          <w:szCs w:val="28"/>
        </w:rPr>
        <w:t xml:space="preserve">and he is a polish </w:t>
      </w:r>
      <w:r w:rsidRPr="0D2775FC" w:rsidR="1A86848D">
        <w:rPr>
          <w:rFonts w:ascii="Cambria" w:hAnsi="Cambria" w:eastAsia="Cambria" w:cs="Cambria"/>
          <w:sz w:val="28"/>
          <w:szCs w:val="28"/>
        </w:rPr>
        <w:t xml:space="preserve">theatre </w:t>
      </w:r>
      <w:r w:rsidRPr="0D2775FC" w:rsidR="2A6F635D">
        <w:rPr>
          <w:rFonts w:ascii="Cambria" w:hAnsi="Cambria" w:eastAsia="Cambria" w:cs="Cambria"/>
          <w:sz w:val="28"/>
          <w:szCs w:val="28"/>
        </w:rPr>
        <w:t>director,</w:t>
      </w:r>
      <w:r w:rsidRPr="0D2775FC" w:rsidR="1A86848D">
        <w:rPr>
          <w:rFonts w:ascii="Cambria" w:hAnsi="Cambria" w:eastAsia="Cambria" w:cs="Cambria"/>
          <w:sz w:val="28"/>
          <w:szCs w:val="28"/>
        </w:rPr>
        <w:t xml:space="preserve"> and </w:t>
      </w:r>
      <w:r w:rsidRPr="0D2775FC" w:rsidR="531E27EE">
        <w:rPr>
          <w:rFonts w:ascii="Cambria" w:hAnsi="Cambria" w:eastAsia="Cambria" w:cs="Cambria"/>
          <w:sz w:val="28"/>
          <w:szCs w:val="28"/>
        </w:rPr>
        <w:t xml:space="preserve">he had intentions for the statement of printables </w:t>
      </w:r>
      <w:r w:rsidRPr="0D2775FC" w:rsidR="7B452806">
        <w:rPr>
          <w:rFonts w:ascii="Cambria" w:hAnsi="Cambria" w:eastAsia="Cambria" w:cs="Cambria"/>
          <w:sz w:val="28"/>
          <w:szCs w:val="28"/>
        </w:rPr>
        <w:t xml:space="preserve">to strip down theatre to the centre and explore </w:t>
      </w:r>
      <w:r w:rsidRPr="0D2775FC" w:rsidR="174D2013">
        <w:rPr>
          <w:rFonts w:ascii="Cambria" w:hAnsi="Cambria" w:eastAsia="Cambria" w:cs="Cambria"/>
          <w:sz w:val="28"/>
          <w:szCs w:val="28"/>
        </w:rPr>
        <w:t xml:space="preserve">the physical potential as an actor </w:t>
      </w:r>
    </w:p>
    <w:p w:rsidR="0D2775FC" w:rsidP="0D2775FC" w:rsidRDefault="0D2775FC" w14:paraId="7C2C2FCC" w14:textId="2FDD918A">
      <w:pPr>
        <w:pStyle w:val="Normal"/>
        <w:rPr>
          <w:rFonts w:ascii="Cambria" w:hAnsi="Cambria" w:eastAsia="Cambria" w:cs="Cambria"/>
          <w:sz w:val="28"/>
          <w:szCs w:val="28"/>
        </w:rPr>
      </w:pPr>
    </w:p>
    <w:p w:rsidR="0D2775FC" w:rsidP="0D2775FC" w:rsidRDefault="0D2775FC" w14:paraId="4DE652CD" w14:textId="0DFF6E32">
      <w:pPr>
        <w:pStyle w:val="Normal"/>
        <w:ind w:left="0"/>
        <w:rPr>
          <w:rFonts w:ascii="Cambria" w:hAnsi="Cambria" w:eastAsia="Cambria" w:cs="Cambria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63b54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E4468D"/>
    <w:rsid w:val="00440F52"/>
    <w:rsid w:val="012C174C"/>
    <w:rsid w:val="016ECD7C"/>
    <w:rsid w:val="01DD45D8"/>
    <w:rsid w:val="0241BB1D"/>
    <w:rsid w:val="050632A6"/>
    <w:rsid w:val="0B446836"/>
    <w:rsid w:val="0CFDB6EF"/>
    <w:rsid w:val="0D2775FC"/>
    <w:rsid w:val="1062BF03"/>
    <w:rsid w:val="1103C03C"/>
    <w:rsid w:val="174D2013"/>
    <w:rsid w:val="18F92C9A"/>
    <w:rsid w:val="1A86848D"/>
    <w:rsid w:val="1C194D71"/>
    <w:rsid w:val="1C2BCF70"/>
    <w:rsid w:val="1E483048"/>
    <w:rsid w:val="1ECB148B"/>
    <w:rsid w:val="23550394"/>
    <w:rsid w:val="241AF2EB"/>
    <w:rsid w:val="251585F4"/>
    <w:rsid w:val="252A4C5B"/>
    <w:rsid w:val="25442656"/>
    <w:rsid w:val="26D4C35D"/>
    <w:rsid w:val="2A6F635D"/>
    <w:rsid w:val="2AAAAC8E"/>
    <w:rsid w:val="2CC46436"/>
    <w:rsid w:val="2DC20C64"/>
    <w:rsid w:val="2EE4468D"/>
    <w:rsid w:val="30B30477"/>
    <w:rsid w:val="30F58E4E"/>
    <w:rsid w:val="30F76CDC"/>
    <w:rsid w:val="3A29AC53"/>
    <w:rsid w:val="3BAF7495"/>
    <w:rsid w:val="3DB94CA5"/>
    <w:rsid w:val="40BCC4AD"/>
    <w:rsid w:val="43E0CAAC"/>
    <w:rsid w:val="4BCFC7C0"/>
    <w:rsid w:val="4C09807C"/>
    <w:rsid w:val="4D8E8390"/>
    <w:rsid w:val="531E27EE"/>
    <w:rsid w:val="540B5416"/>
    <w:rsid w:val="5472B448"/>
    <w:rsid w:val="5AD89E94"/>
    <w:rsid w:val="5ADAA23C"/>
    <w:rsid w:val="5EF1BAC2"/>
    <w:rsid w:val="5FB41FF0"/>
    <w:rsid w:val="60E4D829"/>
    <w:rsid w:val="624B31F5"/>
    <w:rsid w:val="651E2965"/>
    <w:rsid w:val="6800C6DA"/>
    <w:rsid w:val="6A34C03A"/>
    <w:rsid w:val="6B6B6754"/>
    <w:rsid w:val="6BBB1FE5"/>
    <w:rsid w:val="6C002AC7"/>
    <w:rsid w:val="6C902261"/>
    <w:rsid w:val="6F7E047E"/>
    <w:rsid w:val="70FA6B55"/>
    <w:rsid w:val="76458A9F"/>
    <w:rsid w:val="789F8E8B"/>
    <w:rsid w:val="78CF0088"/>
    <w:rsid w:val="7B4528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4468D"/>
  <w15:chartTrackingRefBased/>
  <w15:docId w15:val="{37411110-440F-4886-8011-53E8D13013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A34C03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ea031f425c543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Thomas (2500719)</dc:creator>
  <keywords/>
  <dc:description/>
  <lastModifiedBy>Daisy Thomas (2500719)</lastModifiedBy>
  <revision>5</revision>
  <dcterms:created xsi:type="dcterms:W3CDTF">2025-10-17T12:23:42.3026642Z</dcterms:created>
  <dcterms:modified xsi:type="dcterms:W3CDTF">2025-10-31T15:55:05.7382394Z</dcterms:modified>
</coreProperties>
</file>