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4C4CB7" w14:textId="77777777" w:rsidR="003A479E" w:rsidRDefault="003A479E" w:rsidP="003A479E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University of Wales Trinity Saint David</w:t>
      </w:r>
    </w:p>
    <w:p w14:paraId="2627EF95" w14:textId="6D6FF465" w:rsidR="003A479E" w:rsidRDefault="003A479E" w:rsidP="003A479E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 xml:space="preserve">School of </w:t>
      </w:r>
      <w:r w:rsidR="000C29BB">
        <w:rPr>
          <w:rFonts w:ascii="Calibri" w:eastAsia="Calibri" w:hAnsi="Calibri" w:cs="Calibri"/>
          <w:sz w:val="54"/>
          <w:szCs w:val="54"/>
        </w:rPr>
        <w:t>Computing</w:t>
      </w:r>
    </w:p>
    <w:p w14:paraId="651EFE91" w14:textId="3A1F4282" w:rsidR="003A479E" w:rsidRDefault="000C29BB" w:rsidP="003A479E">
      <w:pPr>
        <w:spacing w:before="60" w:after="160" w:line="256" w:lineRule="auto"/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sz w:val="54"/>
          <w:szCs w:val="54"/>
        </w:rPr>
        <w:t>Changemakers</w:t>
      </w:r>
    </w:p>
    <w:p w14:paraId="7118FFE7" w14:textId="75486675" w:rsidR="003A479E" w:rsidRDefault="00F26894" w:rsidP="003A479E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 w:rsidRPr="00F26894">
        <w:rPr>
          <w:rFonts w:ascii="Calibri" w:eastAsia="Calibri" w:hAnsi="Calibri" w:cs="Calibri"/>
          <w:sz w:val="54"/>
          <w:szCs w:val="54"/>
        </w:rPr>
        <w:t>ACCA5033</w:t>
      </w:r>
    </w:p>
    <w:p w14:paraId="671E2B17" w14:textId="77777777" w:rsidR="003A479E" w:rsidRDefault="003A479E" w:rsidP="003A479E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Jericho Uzzell</w:t>
      </w:r>
    </w:p>
    <w:p w14:paraId="0B67FA09" w14:textId="77777777" w:rsidR="003A479E" w:rsidRDefault="003A479E" w:rsidP="003A479E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1702201</w:t>
      </w:r>
    </w:p>
    <w:p w14:paraId="2EEFD53B" w14:textId="5C435275" w:rsidR="003A479E" w:rsidRDefault="00F26894" w:rsidP="003A479E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17</w:t>
      </w:r>
      <w:r w:rsidR="003A479E">
        <w:rPr>
          <w:rFonts w:ascii="Calibri" w:eastAsia="Calibri" w:hAnsi="Calibri" w:cs="Calibri"/>
          <w:sz w:val="54"/>
          <w:szCs w:val="54"/>
        </w:rPr>
        <w:t>/</w:t>
      </w:r>
      <w:r>
        <w:rPr>
          <w:rFonts w:ascii="Calibri" w:eastAsia="Calibri" w:hAnsi="Calibri" w:cs="Calibri"/>
          <w:sz w:val="54"/>
          <w:szCs w:val="54"/>
        </w:rPr>
        <w:t>11</w:t>
      </w:r>
      <w:r w:rsidR="003A479E">
        <w:rPr>
          <w:rFonts w:ascii="Calibri" w:eastAsia="Calibri" w:hAnsi="Calibri" w:cs="Calibri"/>
          <w:sz w:val="54"/>
          <w:szCs w:val="54"/>
        </w:rPr>
        <w:t>/20</w:t>
      </w:r>
      <w:r>
        <w:rPr>
          <w:rFonts w:ascii="Calibri" w:eastAsia="Calibri" w:hAnsi="Calibri" w:cs="Calibri"/>
          <w:sz w:val="54"/>
          <w:szCs w:val="54"/>
        </w:rPr>
        <w:t>20</w:t>
      </w:r>
    </w:p>
    <w:p w14:paraId="23391B99" w14:textId="7EBA1CD1" w:rsidR="00920C62" w:rsidRDefault="000C29BB">
      <w:r>
        <w:rPr>
          <w:rFonts w:ascii="Calibri" w:eastAsia="Calibri" w:hAnsi="Calibri" w:cs="Calibri"/>
          <w:noProof/>
        </w:rPr>
        <w:drawing>
          <wp:inline distT="0" distB="0" distL="0" distR="0" wp14:anchorId="12EE5736" wp14:editId="5C9462A5">
            <wp:extent cx="5715000" cy="2286000"/>
            <wp:effectExtent l="0" t="0" r="0" b="0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286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4F08386" w14:textId="77777777" w:rsidR="00920C62" w:rsidRDefault="00920C62">
      <w:pPr>
        <w:spacing w:after="160" w:line="259" w:lineRule="auto"/>
      </w:pPr>
      <w:r>
        <w:br w:type="page"/>
      </w:r>
    </w:p>
    <w:p w14:paraId="557EA7FB" w14:textId="646F71F1" w:rsidR="006F590E" w:rsidRDefault="006F590E" w:rsidP="00CC3C8C">
      <w:pPr>
        <w:pStyle w:val="ListParagraph"/>
        <w:numPr>
          <w:ilvl w:val="0"/>
          <w:numId w:val="3"/>
        </w:numPr>
        <w:spacing w:after="160" w:line="259" w:lineRule="auto"/>
      </w:pPr>
      <w:r>
        <w:lastRenderedPageBreak/>
        <w:t xml:space="preserve">E-portfolio; [page </w:t>
      </w:r>
      <w:r w:rsidR="009656B9">
        <w:t>3 - 5</w:t>
      </w:r>
      <w:r>
        <w:t>]</w:t>
      </w:r>
    </w:p>
    <w:p w14:paraId="730F00C6" w14:textId="169BC058" w:rsidR="006F590E" w:rsidRDefault="006F590E" w:rsidP="006F590E">
      <w:pPr>
        <w:pStyle w:val="ListParagraph"/>
        <w:numPr>
          <w:ilvl w:val="0"/>
          <w:numId w:val="3"/>
        </w:numPr>
        <w:spacing w:after="160" w:line="259" w:lineRule="auto"/>
      </w:pPr>
      <w:r>
        <w:t xml:space="preserve">Task 1 – </w:t>
      </w:r>
      <w:r w:rsidR="00F91B88">
        <w:t>M</w:t>
      </w:r>
      <w:r>
        <w:t>ind map; [page</w:t>
      </w:r>
      <w:r w:rsidR="009656B9">
        <w:t xml:space="preserve"> 6</w:t>
      </w:r>
      <w:r>
        <w:t>]</w:t>
      </w:r>
    </w:p>
    <w:p w14:paraId="5DC7E1CC" w14:textId="48D3B77D" w:rsidR="00F91B88" w:rsidRDefault="006F590E" w:rsidP="006F590E">
      <w:pPr>
        <w:pStyle w:val="ListParagraph"/>
        <w:numPr>
          <w:ilvl w:val="0"/>
          <w:numId w:val="3"/>
        </w:numPr>
        <w:spacing w:after="160" w:line="259" w:lineRule="auto"/>
      </w:pPr>
      <w:r>
        <w:t xml:space="preserve">Task 2 </w:t>
      </w:r>
      <w:r w:rsidR="00F91B88">
        <w:t>–</w:t>
      </w:r>
      <w:r>
        <w:t xml:space="preserve"> </w:t>
      </w:r>
      <w:r w:rsidR="00F91B88">
        <w:t>Image-based video presentation</w:t>
      </w:r>
      <w:r w:rsidR="00671CB8">
        <w:t xml:space="preserve">; [page </w:t>
      </w:r>
      <w:r w:rsidR="009656B9">
        <w:t>7</w:t>
      </w:r>
      <w:r w:rsidR="00671CB8">
        <w:t>]</w:t>
      </w:r>
    </w:p>
    <w:p w14:paraId="46A0CAA9" w14:textId="2DF4570A" w:rsidR="00F91B88" w:rsidRDefault="00F91B88" w:rsidP="006F590E">
      <w:pPr>
        <w:pStyle w:val="ListParagraph"/>
        <w:numPr>
          <w:ilvl w:val="0"/>
          <w:numId w:val="3"/>
        </w:numPr>
        <w:spacing w:after="160" w:line="259" w:lineRule="auto"/>
      </w:pPr>
      <w:r>
        <w:t xml:space="preserve">Task 3 – Video presentation; [page </w:t>
      </w:r>
      <w:r w:rsidR="009656B9">
        <w:t>8</w:t>
      </w:r>
      <w:r>
        <w:t>]</w:t>
      </w:r>
    </w:p>
    <w:p w14:paraId="50325199" w14:textId="2C160E4D" w:rsidR="0072192D" w:rsidRDefault="00F91B88" w:rsidP="006F590E">
      <w:pPr>
        <w:pStyle w:val="ListParagraph"/>
        <w:numPr>
          <w:ilvl w:val="0"/>
          <w:numId w:val="3"/>
        </w:numPr>
        <w:spacing w:after="160" w:line="259" w:lineRule="auto"/>
      </w:pPr>
      <w:r>
        <w:t xml:space="preserve">Task 4 </w:t>
      </w:r>
      <w:r w:rsidR="009656B9">
        <w:t>–</w:t>
      </w:r>
      <w:r>
        <w:t xml:space="preserve"> </w:t>
      </w:r>
      <w:r w:rsidR="009656B9">
        <w:t>Academic poster; [page 9]</w:t>
      </w:r>
      <w:r w:rsidR="0072192D">
        <w:br w:type="page"/>
      </w:r>
    </w:p>
    <w:p w14:paraId="033032FA" w14:textId="3B37D7C6" w:rsidR="00E3345A" w:rsidRDefault="00922D53" w:rsidP="005E53C2">
      <w:pPr>
        <w:pStyle w:val="Heading1"/>
        <w:numPr>
          <w:ilvl w:val="0"/>
          <w:numId w:val="4"/>
        </w:numPr>
      </w:pPr>
      <w:r>
        <w:lastRenderedPageBreak/>
        <w:t>E-portfolio</w:t>
      </w:r>
    </w:p>
    <w:p w14:paraId="448C8767" w14:textId="5A8FB8EF" w:rsidR="00922D53" w:rsidRDefault="00D77CB0" w:rsidP="00922D53">
      <w:r>
        <w:t xml:space="preserve">The e-portfolio the student used was a template from Start Bootstrap. The URL is located: </w:t>
      </w:r>
      <w:hyperlink r:id="rId12" w:history="1">
        <w:r w:rsidRPr="00B01D12">
          <w:rPr>
            <w:rStyle w:val="Hyperlink"/>
          </w:rPr>
          <w:t>http://185.249.199.25/</w:t>
        </w:r>
      </w:hyperlink>
      <w:r>
        <w:t xml:space="preserve"> ; </w:t>
      </w:r>
      <w:r w:rsidR="00FF161A">
        <w:t>here are some screenshots of the site.</w:t>
      </w:r>
    </w:p>
    <w:p w14:paraId="56B67DA4" w14:textId="390626F0" w:rsidR="00FF161A" w:rsidRDefault="000E330F" w:rsidP="00922D53">
      <w:r>
        <w:rPr>
          <w:noProof/>
        </w:rPr>
        <w:drawing>
          <wp:inline distT="0" distB="0" distL="0" distR="0" wp14:anchorId="33211981" wp14:editId="0ACBCA8E">
            <wp:extent cx="6068910" cy="2695575"/>
            <wp:effectExtent l="0" t="0" r="8255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2265" cy="2697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09609" w14:textId="6358B0BB" w:rsidR="000E330F" w:rsidRDefault="000E330F" w:rsidP="00922D53"/>
    <w:p w14:paraId="5C80F17D" w14:textId="0DE7EF75" w:rsidR="000E330F" w:rsidRDefault="000E330F" w:rsidP="00922D53">
      <w:r>
        <w:t xml:space="preserve">This is the landing page, where the student gives their name, their </w:t>
      </w:r>
      <w:r w:rsidR="0042425F">
        <w:t>interest being website development</w:t>
      </w:r>
      <w:r w:rsidR="004E5F6C">
        <w:t xml:space="preserve"> and assisting with technical support.</w:t>
      </w:r>
    </w:p>
    <w:p w14:paraId="291FDA35" w14:textId="70A06F6B" w:rsidR="000E330F" w:rsidRDefault="000E330F" w:rsidP="00922D53">
      <w:r>
        <w:rPr>
          <w:noProof/>
        </w:rPr>
        <w:lastRenderedPageBreak/>
        <w:drawing>
          <wp:inline distT="0" distB="0" distL="0" distR="0" wp14:anchorId="7A10BDFB" wp14:editId="425103A8">
            <wp:extent cx="2283724" cy="7143749"/>
            <wp:effectExtent l="0" t="0" r="2540" b="635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0566" cy="7196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F5807" w14:textId="7B339303" w:rsidR="009815C2" w:rsidRDefault="00B52357" w:rsidP="00922D53">
      <w:r>
        <w:t>This part of the site, being the portfolio goes over the units this student covered, unit 1 to 4.</w:t>
      </w:r>
      <w:r w:rsidR="002E496D">
        <w:t xml:space="preserve"> You will find a mind map in unit 1, a video in unit 2, one video about fund raising in unit 3 with another about</w:t>
      </w:r>
      <w:r w:rsidR="0022131C">
        <w:t xml:space="preserve"> the current plan for the project. Lastly, unit 4 has a poster where the student stated what failure was to the project, how they measure success and more!</w:t>
      </w:r>
    </w:p>
    <w:p w14:paraId="049BC504" w14:textId="77777777" w:rsidR="009815C2" w:rsidRDefault="009815C2">
      <w:pPr>
        <w:spacing w:after="160" w:line="259" w:lineRule="auto"/>
      </w:pPr>
      <w:r>
        <w:br w:type="page"/>
      </w:r>
    </w:p>
    <w:p w14:paraId="7A787BD5" w14:textId="63D72F7A" w:rsidR="00B52357" w:rsidRDefault="009815C2" w:rsidP="00922D53">
      <w:r>
        <w:rPr>
          <w:noProof/>
        </w:rPr>
        <w:lastRenderedPageBreak/>
        <w:drawing>
          <wp:inline distT="0" distB="0" distL="0" distR="0" wp14:anchorId="6531875E" wp14:editId="07B5C870">
            <wp:extent cx="5731510" cy="3811270"/>
            <wp:effectExtent l="0" t="0" r="2540" b="0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1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53D67" w14:textId="4B351E9B" w:rsidR="009815C2" w:rsidRDefault="009815C2" w:rsidP="00922D53">
      <w:r>
        <w:t xml:space="preserve">This section talks about the student, a back story to the start of their web development interest, </w:t>
      </w:r>
      <w:r w:rsidR="00A97A36">
        <w:t>what their hobbies are, what they have created and other.</w:t>
      </w:r>
    </w:p>
    <w:p w14:paraId="4FE40217" w14:textId="793107C4" w:rsidR="007A5E63" w:rsidRDefault="007A5E63" w:rsidP="00922D53"/>
    <w:p w14:paraId="6903DB1E" w14:textId="5A5E4A5A" w:rsidR="007A5E63" w:rsidRDefault="007A5E63" w:rsidP="00922D53">
      <w:r>
        <w:rPr>
          <w:noProof/>
        </w:rPr>
        <w:drawing>
          <wp:inline distT="0" distB="0" distL="0" distR="0" wp14:anchorId="53909028" wp14:editId="4AB66BBA">
            <wp:extent cx="3791299" cy="1647825"/>
            <wp:effectExtent l="0" t="0" r="0" b="0"/>
            <wp:docPr id="6" name="Picture 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graphical user interfac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9989" cy="1655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5749EA" w14:textId="067235FB" w:rsidR="007A5E63" w:rsidRDefault="007A5E63" w:rsidP="00922D53">
      <w:r>
        <w:t>Any enquiry for the student should go to this email.</w:t>
      </w:r>
    </w:p>
    <w:p w14:paraId="668D8AFD" w14:textId="5F19FD93" w:rsidR="007A5E63" w:rsidRDefault="007A5E63" w:rsidP="00922D53"/>
    <w:p w14:paraId="0321DF4D" w14:textId="534FA479" w:rsidR="007A5E63" w:rsidRDefault="007A5E63" w:rsidP="00922D53">
      <w:r>
        <w:rPr>
          <w:noProof/>
        </w:rPr>
        <w:drawing>
          <wp:inline distT="0" distB="0" distL="0" distR="0" wp14:anchorId="03B4BECC" wp14:editId="574C0FCB">
            <wp:extent cx="5731510" cy="1840865"/>
            <wp:effectExtent l="0" t="0" r="2540" b="6985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0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6590FF" w14:textId="587A23FF" w:rsidR="00AA439B" w:rsidRDefault="007A5E63" w:rsidP="00922D53">
      <w:r>
        <w:t>Lastly, this section credits Bootstrap, where to find the University and a link to the students Facebook.</w:t>
      </w:r>
    </w:p>
    <w:p w14:paraId="60C3CE5E" w14:textId="77777777" w:rsidR="00AA439B" w:rsidRDefault="00AA439B">
      <w:pPr>
        <w:spacing w:after="160" w:line="259" w:lineRule="auto"/>
      </w:pPr>
      <w:r>
        <w:br w:type="page"/>
      </w:r>
    </w:p>
    <w:p w14:paraId="63B2ABEA" w14:textId="2E68502F" w:rsidR="007A5E63" w:rsidRDefault="00972ABC" w:rsidP="005E53C2">
      <w:pPr>
        <w:pStyle w:val="Heading1"/>
        <w:numPr>
          <w:ilvl w:val="0"/>
          <w:numId w:val="4"/>
        </w:numPr>
      </w:pPr>
      <w:r>
        <w:lastRenderedPageBreak/>
        <w:t>Task 1 – Mind map</w:t>
      </w:r>
    </w:p>
    <w:p w14:paraId="02417F71" w14:textId="645570A9" w:rsidR="00972ABC" w:rsidRDefault="004F4340" w:rsidP="00972ABC">
      <w:r>
        <w:rPr>
          <w:noProof/>
        </w:rPr>
        <w:drawing>
          <wp:inline distT="0" distB="0" distL="0" distR="0" wp14:anchorId="12312F29" wp14:editId="0A47174C">
            <wp:extent cx="5731510" cy="2665730"/>
            <wp:effectExtent l="0" t="0" r="2540" b="1270"/>
            <wp:docPr id="8" name="Picture 8" descr="A picture containing text, indoor, compute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indoor, computer, compu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5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FEA1F" w14:textId="335E81B1" w:rsidR="004F4340" w:rsidRDefault="004F4340" w:rsidP="00972ABC">
      <w:r>
        <w:rPr>
          <w:noProof/>
        </w:rPr>
        <w:drawing>
          <wp:inline distT="0" distB="0" distL="0" distR="0" wp14:anchorId="4ACD50A6" wp14:editId="28788A4D">
            <wp:extent cx="4656895" cy="4314825"/>
            <wp:effectExtent l="0" t="0" r="0" b="0"/>
            <wp:docPr id="9" name="Picture 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1844" cy="4319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23559" w14:textId="0B8A36B7" w:rsidR="004F4340" w:rsidRDefault="004F4340">
      <w:pPr>
        <w:spacing w:after="160" w:line="259" w:lineRule="auto"/>
      </w:pPr>
      <w:r>
        <w:br w:type="page"/>
      </w:r>
    </w:p>
    <w:p w14:paraId="5061D110" w14:textId="6B340BA8" w:rsidR="004F4340" w:rsidRDefault="00705EE3" w:rsidP="004C6168">
      <w:pPr>
        <w:pStyle w:val="Heading1"/>
        <w:numPr>
          <w:ilvl w:val="0"/>
          <w:numId w:val="4"/>
        </w:numPr>
      </w:pPr>
      <w:r>
        <w:lastRenderedPageBreak/>
        <w:t>Task 2 – image-based video presentation</w:t>
      </w:r>
    </w:p>
    <w:p w14:paraId="1920EEEB" w14:textId="5C38231D" w:rsidR="00705EE3" w:rsidRDefault="00CA3692" w:rsidP="00705EE3">
      <w:r>
        <w:rPr>
          <w:noProof/>
        </w:rPr>
        <w:drawing>
          <wp:inline distT="0" distB="0" distL="0" distR="0" wp14:anchorId="575316EA" wp14:editId="65ED508D">
            <wp:extent cx="5731510" cy="4452620"/>
            <wp:effectExtent l="0" t="0" r="2540" b="5080"/>
            <wp:docPr id="10" name="Picture 1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7ECF8" w14:textId="6D59BB3B" w:rsidR="00CA3692" w:rsidRDefault="00CA3692" w:rsidP="00705EE3">
      <w:r>
        <w:t xml:space="preserve">Image based presentation can be found here: </w:t>
      </w:r>
      <w:hyperlink r:id="rId21" w:history="1">
        <w:r w:rsidRPr="00B01D12">
          <w:rPr>
            <w:rStyle w:val="Hyperlink"/>
          </w:rPr>
          <w:t>http://185.249.199.25/videos/presentation-unit2.mp4</w:t>
        </w:r>
      </w:hyperlink>
      <w:r>
        <w:t xml:space="preserve"> </w:t>
      </w:r>
      <w:r w:rsidR="00514EC6">
        <w:t xml:space="preserve">or alternatively, </w:t>
      </w:r>
      <w:hyperlink r:id="rId22" w:history="1">
        <w:r w:rsidR="00514EC6" w:rsidRPr="00B01D12">
          <w:rPr>
            <w:rStyle w:val="Hyperlink"/>
          </w:rPr>
          <w:t>https://youtu.be/9NsBjeNG84w</w:t>
        </w:r>
      </w:hyperlink>
      <w:r w:rsidR="00514EC6">
        <w:t xml:space="preserve"> </w:t>
      </w:r>
    </w:p>
    <w:p w14:paraId="2670C36A" w14:textId="75D67D0A" w:rsidR="007B74FB" w:rsidRDefault="007B74FB">
      <w:pPr>
        <w:spacing w:after="160" w:line="259" w:lineRule="auto"/>
      </w:pPr>
      <w:r>
        <w:br w:type="page"/>
      </w:r>
    </w:p>
    <w:p w14:paraId="23D0108F" w14:textId="5D0EE7AD" w:rsidR="00514EC6" w:rsidRDefault="00641119" w:rsidP="004C6168">
      <w:pPr>
        <w:pStyle w:val="Heading1"/>
        <w:numPr>
          <w:ilvl w:val="0"/>
          <w:numId w:val="4"/>
        </w:numPr>
      </w:pPr>
      <w:r>
        <w:lastRenderedPageBreak/>
        <w:t>Task 3 – video presentation</w:t>
      </w:r>
    </w:p>
    <w:p w14:paraId="198EBDC5" w14:textId="1861720E" w:rsidR="00641119" w:rsidRPr="00641119" w:rsidRDefault="007B74FB" w:rsidP="00641119">
      <w:r>
        <w:rPr>
          <w:noProof/>
        </w:rPr>
        <w:drawing>
          <wp:inline distT="0" distB="0" distL="0" distR="0" wp14:anchorId="6D6151D5" wp14:editId="7E394344">
            <wp:extent cx="5731510" cy="4524375"/>
            <wp:effectExtent l="0" t="0" r="2540" b="9525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8A781" w14:textId="1C5F8930" w:rsidR="004A1D73" w:rsidRDefault="007B74FB" w:rsidP="00705EE3">
      <w:r>
        <w:t xml:space="preserve">Video based presentation can be found here: </w:t>
      </w:r>
      <w:hyperlink r:id="rId24" w:history="1">
        <w:r w:rsidR="00435D79" w:rsidRPr="00B01D12">
          <w:rPr>
            <w:rStyle w:val="Hyperlink"/>
          </w:rPr>
          <w:t>http://185.249.199.25/videos/presentation-unit3-ass.mp4</w:t>
        </w:r>
      </w:hyperlink>
      <w:r w:rsidR="00435D79">
        <w:t xml:space="preserve"> or alternatively, </w:t>
      </w:r>
      <w:hyperlink r:id="rId25" w:history="1">
        <w:r w:rsidR="008F1F23" w:rsidRPr="00B01D12">
          <w:rPr>
            <w:rStyle w:val="Hyperlink"/>
          </w:rPr>
          <w:t>https://youtu.be/rGA4o0cK7q4</w:t>
        </w:r>
      </w:hyperlink>
    </w:p>
    <w:p w14:paraId="7EA5EB71" w14:textId="62845A78" w:rsidR="002C6DBC" w:rsidRDefault="002C6DBC">
      <w:pPr>
        <w:spacing w:after="160" w:line="259" w:lineRule="auto"/>
      </w:pPr>
      <w:r>
        <w:br w:type="page"/>
      </w:r>
    </w:p>
    <w:p w14:paraId="049ABC47" w14:textId="4FD8F760" w:rsidR="00DA7D3A" w:rsidRDefault="00303CDF" w:rsidP="004C6168">
      <w:pPr>
        <w:pStyle w:val="Heading1"/>
        <w:numPr>
          <w:ilvl w:val="0"/>
          <w:numId w:val="4"/>
        </w:numPr>
      </w:pPr>
      <w:r>
        <w:lastRenderedPageBreak/>
        <w:t>Task 4 – Academic poster</w:t>
      </w:r>
    </w:p>
    <w:p w14:paraId="117DA971" w14:textId="68998634" w:rsidR="00303CDF" w:rsidRDefault="002C6DBC" w:rsidP="00303CDF">
      <w:r>
        <w:rPr>
          <w:noProof/>
        </w:rPr>
        <w:drawing>
          <wp:inline distT="0" distB="0" distL="0" distR="0" wp14:anchorId="497172FF" wp14:editId="6769D7B0">
            <wp:extent cx="5731510" cy="537273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7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DE752" w14:textId="167E35D3" w:rsidR="004F5D49" w:rsidRPr="004F5D49" w:rsidRDefault="00AC1C5F" w:rsidP="004F5D49">
      <w:r>
        <w:t xml:space="preserve">A direct link can be found here: </w:t>
      </w:r>
      <w:hyperlink r:id="rId27" w:history="1">
        <w:r w:rsidRPr="00B01D12">
          <w:rPr>
            <w:rStyle w:val="Hyperlink"/>
          </w:rPr>
          <w:t>http://185.249.199.25/img/unit4-poster.png</w:t>
        </w:r>
      </w:hyperlink>
      <w:r>
        <w:t xml:space="preserve"> </w:t>
      </w:r>
    </w:p>
    <w:sectPr w:rsidR="004F5D49" w:rsidRPr="004F5D49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934464" w14:textId="77777777" w:rsidR="00DB44F1" w:rsidRDefault="00DB44F1" w:rsidP="002B2996">
      <w:pPr>
        <w:spacing w:line="240" w:lineRule="auto"/>
      </w:pPr>
      <w:r>
        <w:separator/>
      </w:r>
    </w:p>
  </w:endnote>
  <w:endnote w:type="continuationSeparator" w:id="0">
    <w:p w14:paraId="021E4A79" w14:textId="77777777" w:rsidR="00DB44F1" w:rsidRDefault="00DB44F1" w:rsidP="002B299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C0863E" w14:textId="77777777" w:rsidR="00DB44F1" w:rsidRDefault="00DB44F1" w:rsidP="002B2996">
      <w:pPr>
        <w:spacing w:line="240" w:lineRule="auto"/>
      </w:pPr>
      <w:r>
        <w:separator/>
      </w:r>
    </w:p>
  </w:footnote>
  <w:footnote w:type="continuationSeparator" w:id="0">
    <w:p w14:paraId="0AE4040C" w14:textId="77777777" w:rsidR="00DB44F1" w:rsidRDefault="00DB44F1" w:rsidP="002B299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9FF4B7" w14:textId="1821F31F" w:rsidR="002B2996" w:rsidRDefault="002B2996" w:rsidP="002B2996">
    <w:r>
      <w:t>Jericho Uzzell (1702201) – Changemakers - Sem 1 - Assignment 1 - 17/11/2020 - UWTSD</w:t>
    </w:r>
  </w:p>
  <w:p w14:paraId="11690AD5" w14:textId="77777777" w:rsidR="002B2996" w:rsidRDefault="002B299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09F3534"/>
    <w:multiLevelType w:val="multilevel"/>
    <w:tmpl w:val="A35A652A"/>
    <w:lvl w:ilvl="0">
      <w:start w:val="1"/>
      <w:numFmt w:val="decimal"/>
      <w:lvlText w:val="%1."/>
      <w:lvlJc w:val="right"/>
      <w:pPr>
        <w:ind w:left="720" w:hanging="360"/>
      </w:pPr>
      <w:rPr>
        <w:u w:val="none"/>
      </w:rPr>
    </w:lvl>
    <w:lvl w:ilvl="1">
      <w:start w:val="1"/>
      <w:numFmt w:val="decimal"/>
      <w:lvlText w:val="%1.%2."/>
      <w:lvlJc w:val="right"/>
      <w:pPr>
        <w:ind w:left="1440" w:hanging="360"/>
      </w:pPr>
      <w:rPr>
        <w:u w:val="none"/>
      </w:rPr>
    </w:lvl>
    <w:lvl w:ilvl="2">
      <w:start w:val="1"/>
      <w:numFmt w:val="decimal"/>
      <w:lvlText w:val="%1.%2.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1.%2.%3.%4."/>
      <w:lvlJc w:val="right"/>
      <w:pPr>
        <w:ind w:left="2880" w:hanging="360"/>
      </w:pPr>
      <w:rPr>
        <w:u w:val="none"/>
      </w:rPr>
    </w:lvl>
    <w:lvl w:ilvl="4">
      <w:start w:val="1"/>
      <w:numFmt w:val="decimal"/>
      <w:lvlText w:val="%1.%2.%3.%4.%5."/>
      <w:lvlJc w:val="right"/>
      <w:pPr>
        <w:ind w:left="3600" w:hanging="360"/>
      </w:pPr>
      <w:rPr>
        <w:u w:val="none"/>
      </w:rPr>
    </w:lvl>
    <w:lvl w:ilvl="5">
      <w:start w:val="1"/>
      <w:numFmt w:val="decimal"/>
      <w:lvlText w:val="%1.%2.%3.%4.%5.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1.%2.%3.%4.%5.%6.%7."/>
      <w:lvlJc w:val="right"/>
      <w:pPr>
        <w:ind w:left="5040" w:hanging="360"/>
      </w:pPr>
      <w:rPr>
        <w:u w:val="none"/>
      </w:rPr>
    </w:lvl>
    <w:lvl w:ilvl="7">
      <w:start w:val="1"/>
      <w:numFmt w:val="decimal"/>
      <w:lvlText w:val="%1.%2.%3.%4.%5.%6.%7.%8."/>
      <w:lvlJc w:val="right"/>
      <w:pPr>
        <w:ind w:left="5760" w:hanging="360"/>
      </w:pPr>
      <w:rPr>
        <w:u w:val="none"/>
      </w:rPr>
    </w:lvl>
    <w:lvl w:ilvl="8">
      <w:start w:val="1"/>
      <w:numFmt w:val="decimal"/>
      <w:lvlText w:val="%1.%2.%3.%4.%5.%6.%7.%8.%9."/>
      <w:lvlJc w:val="right"/>
      <w:pPr>
        <w:ind w:left="6480" w:hanging="360"/>
      </w:pPr>
      <w:rPr>
        <w:u w:val="none"/>
      </w:rPr>
    </w:lvl>
  </w:abstractNum>
  <w:abstractNum w:abstractNumId="1" w15:restartNumberingAfterBreak="0">
    <w:nsid w:val="56862117"/>
    <w:multiLevelType w:val="hybridMultilevel"/>
    <w:tmpl w:val="E3BE931C"/>
    <w:lvl w:ilvl="0" w:tplc="564026E0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B21621"/>
    <w:multiLevelType w:val="hybridMultilevel"/>
    <w:tmpl w:val="2CB690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85C6982"/>
    <w:multiLevelType w:val="hybridMultilevel"/>
    <w:tmpl w:val="60D2CD6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fullPage"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72B"/>
    <w:rsid w:val="000C29BB"/>
    <w:rsid w:val="000C556E"/>
    <w:rsid w:val="000E330F"/>
    <w:rsid w:val="00114721"/>
    <w:rsid w:val="00142608"/>
    <w:rsid w:val="0014607C"/>
    <w:rsid w:val="00183D5F"/>
    <w:rsid w:val="001E59BB"/>
    <w:rsid w:val="0022131C"/>
    <w:rsid w:val="00234E05"/>
    <w:rsid w:val="00296537"/>
    <w:rsid w:val="002B2996"/>
    <w:rsid w:val="002C4829"/>
    <w:rsid w:val="002C6DBC"/>
    <w:rsid w:val="002E496D"/>
    <w:rsid w:val="00303CDF"/>
    <w:rsid w:val="003405D0"/>
    <w:rsid w:val="00353E40"/>
    <w:rsid w:val="00357973"/>
    <w:rsid w:val="003A479E"/>
    <w:rsid w:val="00403006"/>
    <w:rsid w:val="0042425F"/>
    <w:rsid w:val="00435BE6"/>
    <w:rsid w:val="00435D79"/>
    <w:rsid w:val="00487BB8"/>
    <w:rsid w:val="004A1D73"/>
    <w:rsid w:val="004C6168"/>
    <w:rsid w:val="004E5F6C"/>
    <w:rsid w:val="004F3C60"/>
    <w:rsid w:val="004F4340"/>
    <w:rsid w:val="004F5D49"/>
    <w:rsid w:val="00514EC6"/>
    <w:rsid w:val="00525B85"/>
    <w:rsid w:val="00576DE0"/>
    <w:rsid w:val="005A0503"/>
    <w:rsid w:val="005A3BB4"/>
    <w:rsid w:val="005C4B6A"/>
    <w:rsid w:val="005E53C2"/>
    <w:rsid w:val="005F037A"/>
    <w:rsid w:val="005F642C"/>
    <w:rsid w:val="005F7CD0"/>
    <w:rsid w:val="00623865"/>
    <w:rsid w:val="006305E3"/>
    <w:rsid w:val="00641119"/>
    <w:rsid w:val="00651BC6"/>
    <w:rsid w:val="00671CB8"/>
    <w:rsid w:val="006F590E"/>
    <w:rsid w:val="00705EE3"/>
    <w:rsid w:val="0072192D"/>
    <w:rsid w:val="00727F93"/>
    <w:rsid w:val="007423E2"/>
    <w:rsid w:val="007A27D5"/>
    <w:rsid w:val="007A460A"/>
    <w:rsid w:val="007A5E63"/>
    <w:rsid w:val="007B74FB"/>
    <w:rsid w:val="008C057E"/>
    <w:rsid w:val="008C5D0B"/>
    <w:rsid w:val="008D0D81"/>
    <w:rsid w:val="008D240E"/>
    <w:rsid w:val="008F1F23"/>
    <w:rsid w:val="00920C62"/>
    <w:rsid w:val="0092141A"/>
    <w:rsid w:val="00922D53"/>
    <w:rsid w:val="0095212D"/>
    <w:rsid w:val="00953C4C"/>
    <w:rsid w:val="00954717"/>
    <w:rsid w:val="009656B9"/>
    <w:rsid w:val="0096708D"/>
    <w:rsid w:val="00972ABC"/>
    <w:rsid w:val="009815C2"/>
    <w:rsid w:val="009C1BA3"/>
    <w:rsid w:val="009E5E8A"/>
    <w:rsid w:val="00A02E59"/>
    <w:rsid w:val="00A235ED"/>
    <w:rsid w:val="00A3281E"/>
    <w:rsid w:val="00A33134"/>
    <w:rsid w:val="00A97A36"/>
    <w:rsid w:val="00AA439B"/>
    <w:rsid w:val="00AA5CF5"/>
    <w:rsid w:val="00AC1C5F"/>
    <w:rsid w:val="00AE62E1"/>
    <w:rsid w:val="00AF14E9"/>
    <w:rsid w:val="00B150DD"/>
    <w:rsid w:val="00B44179"/>
    <w:rsid w:val="00B52357"/>
    <w:rsid w:val="00C47681"/>
    <w:rsid w:val="00C50F29"/>
    <w:rsid w:val="00C53F05"/>
    <w:rsid w:val="00C83566"/>
    <w:rsid w:val="00CA3692"/>
    <w:rsid w:val="00CC3C8C"/>
    <w:rsid w:val="00D7672B"/>
    <w:rsid w:val="00D77CB0"/>
    <w:rsid w:val="00DA7D3A"/>
    <w:rsid w:val="00DB44F1"/>
    <w:rsid w:val="00DF42BC"/>
    <w:rsid w:val="00E1762B"/>
    <w:rsid w:val="00E3345A"/>
    <w:rsid w:val="00E85F26"/>
    <w:rsid w:val="00EC11C1"/>
    <w:rsid w:val="00ED36E2"/>
    <w:rsid w:val="00EE417A"/>
    <w:rsid w:val="00F0143F"/>
    <w:rsid w:val="00F24D56"/>
    <w:rsid w:val="00F26894"/>
    <w:rsid w:val="00F365F8"/>
    <w:rsid w:val="00F53474"/>
    <w:rsid w:val="00F91B88"/>
    <w:rsid w:val="00FB571A"/>
    <w:rsid w:val="00FD0E3B"/>
    <w:rsid w:val="00FF161A"/>
    <w:rsid w:val="00FF2FAD"/>
    <w:rsid w:val="00FF6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D97AE"/>
  <w15:chartTrackingRefBased/>
  <w15:docId w15:val="{E70BE432-B98F-4387-8D37-288C14E4F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479E"/>
    <w:pPr>
      <w:spacing w:after="0" w:line="276" w:lineRule="auto"/>
    </w:pPr>
    <w:rPr>
      <w:rFonts w:ascii="Arial" w:eastAsia="Arial" w:hAnsi="Arial" w:cs="Arial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2FA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A3BB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299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2996"/>
    <w:rPr>
      <w:rFonts w:ascii="Arial" w:eastAsia="Arial" w:hAnsi="Arial" w:cs="Arial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B299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2996"/>
    <w:rPr>
      <w:rFonts w:ascii="Arial" w:eastAsia="Arial" w:hAnsi="Arial" w:cs="Arial"/>
      <w:lang w:eastAsia="en-GB"/>
    </w:rPr>
  </w:style>
  <w:style w:type="paragraph" w:styleId="ListParagraph">
    <w:name w:val="List Paragraph"/>
    <w:basedOn w:val="Normal"/>
    <w:uiPriority w:val="34"/>
    <w:qFormat/>
    <w:rsid w:val="00C50F29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8D240E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240E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F2FA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5A3BB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styleId="Hyperlink">
    <w:name w:val="Hyperlink"/>
    <w:basedOn w:val="DefaultParagraphFont"/>
    <w:uiPriority w:val="99"/>
    <w:unhideWhenUsed/>
    <w:rsid w:val="004F5D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5D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hyperlink" Target="http://185.249.199.25/videos/presentation-unit2.mp4" TargetMode="External"/><Relationship Id="rId7" Type="http://schemas.openxmlformats.org/officeDocument/2006/relationships/settings" Target="settings.xml"/><Relationship Id="rId12" Type="http://schemas.openxmlformats.org/officeDocument/2006/relationships/hyperlink" Target="http://185.249.199.25/" TargetMode="External"/><Relationship Id="rId17" Type="http://schemas.openxmlformats.org/officeDocument/2006/relationships/image" Target="media/image6.PNG"/><Relationship Id="rId25" Type="http://schemas.openxmlformats.org/officeDocument/2006/relationships/hyperlink" Target="https://youtu.be/rGA4o0cK7q4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http://185.249.199.25/videos/presentation-unit3-ass.mp4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0.PNG"/><Relationship Id="rId28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yperlink" Target="https://youtu.be/9NsBjeNG84w" TargetMode="External"/><Relationship Id="rId27" Type="http://schemas.openxmlformats.org/officeDocument/2006/relationships/hyperlink" Target="http://185.249.199.25/img/unit4-poster.png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2" ma:contentTypeDescription="Create a new document." ma:contentTypeScope="" ma:versionID="5db25f11a1cd2ea9932c6d2f82bdb2ea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cfd35dea85c01db919ffc43a72b66647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CA0558-2FD5-4E78-94BB-72E0FC17A5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37ADF47-9617-48C3-BEA2-9EB4B5CC6D6C}">
  <ds:schemaRefs>
    <ds:schemaRef ds:uri="ed25a739-d205-4a8f-b117-2566f909cb60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purl.org/dc/dcmitype/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58f7e881-cc1d-4294-8008-c54da3573a5f"/>
  </ds:schemaRefs>
</ds:datastoreItem>
</file>

<file path=customXml/itemProps3.xml><?xml version="1.0" encoding="utf-8"?>
<ds:datastoreItem xmlns:ds="http://schemas.openxmlformats.org/officeDocument/2006/customXml" ds:itemID="{24E2B615-9440-4703-A19C-90249266771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A973C4F-6C69-4E6B-85DF-249766DF46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317</Words>
  <Characters>1810</Characters>
  <Application>Microsoft Office Word</Application>
  <DocSecurity>0</DocSecurity>
  <Lines>15</Lines>
  <Paragraphs>4</Paragraphs>
  <ScaleCrop>false</ScaleCrop>
  <Company/>
  <LinksUpToDate>false</LinksUpToDate>
  <CharactersWithSpaces>2123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Jericho Jermaine Uzzell (1702201)</dc:creator>
  <cp:keywords/>
  <dc:description/>
  <cp:lastModifiedBy>Jericho Jermaine Uzzell (1702201)</cp:lastModifiedBy>
  <cp:revision>2</cp:revision>
  <dcterms:created xsi:type="dcterms:W3CDTF">2020-12-06T18:12:00Z</dcterms:created>
  <dcterms:modified xsi:type="dcterms:W3CDTF">2020-12-06T18:12:00Z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